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header2.xml" ContentType="application/vnd.openxmlformats-officedocument.wordprocessingml.header+xml"/>
  <Default Extension="jpeg" ContentType="image/jpeg"/>
  <Default Extension="png" ContentType="image/png"/>
  <Override PartName="/word/header3.xml" ContentType="application/vnd.openxmlformats-officedocument.wordprocessingml.header+xml"/>
  <Override PartName="/word/header4.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spacing w:before="10"/>
        <w:rPr>
          <w:sz w:val="16"/>
        </w:rPr>
      </w:pPr>
    </w:p>
    <w:p>
      <w:pPr>
        <w:pStyle w:val="BodyText"/>
        <w:ind w:left="276"/>
        <w:rPr>
          <w:sz w:val="20"/>
        </w:rPr>
      </w:pPr>
      <w:r>
        <w:rPr>
          <w:sz w:val="20"/>
        </w:rPr>
        <mc:AlternateContent>
          <mc:Choice Requires="wps">
            <w:drawing>
              <wp:inline distT="0" distB="0" distL="0" distR="0">
                <wp:extent cx="6301105" cy="1144905"/>
                <wp:effectExtent l="0" t="0" r="0" b="7619"/>
                <wp:docPr id="5" name="Group 5"/>
                <wp:cNvGraphicFramePr>
                  <a:graphicFrameLocks/>
                </wp:cNvGraphicFramePr>
                <a:graphic>
                  <a:graphicData uri="http://schemas.microsoft.com/office/word/2010/wordprocessingGroup">
                    <wpg:wgp>
                      <wpg:cNvPr id="5" name="Group 5"/>
                      <wpg:cNvGrpSpPr/>
                      <wpg:grpSpPr>
                        <a:xfrm>
                          <a:off x="0" y="0"/>
                          <a:ext cx="6301105" cy="1144905"/>
                          <a:chExt cx="6301105" cy="1144905"/>
                        </a:xfrm>
                      </wpg:grpSpPr>
                      <wps:wsp>
                        <wps:cNvPr id="6" name="Graphic 6"/>
                        <wps:cNvSpPr/>
                        <wps:spPr>
                          <a:xfrm>
                            <a:off x="0" y="0"/>
                            <a:ext cx="6301105" cy="6985"/>
                          </a:xfrm>
                          <a:custGeom>
                            <a:avLst/>
                            <a:gdLst/>
                            <a:ahLst/>
                            <a:cxnLst/>
                            <a:rect l="l" t="t" r="r" b="b"/>
                            <a:pathLst>
                              <a:path w="6301105" h="6985">
                                <a:moveTo>
                                  <a:pt x="6300724" y="0"/>
                                </a:moveTo>
                                <a:lnTo>
                                  <a:pt x="0" y="0"/>
                                </a:lnTo>
                                <a:lnTo>
                                  <a:pt x="0" y="6480"/>
                                </a:lnTo>
                                <a:lnTo>
                                  <a:pt x="6300724" y="6480"/>
                                </a:lnTo>
                                <a:lnTo>
                                  <a:pt x="6300724" y="0"/>
                                </a:lnTo>
                                <a:close/>
                              </a:path>
                            </a:pathLst>
                          </a:custGeom>
                          <a:solidFill>
                            <a:srgbClr val="000000"/>
                          </a:solidFill>
                        </wps:spPr>
                        <wps:bodyPr wrap="square" lIns="0" tIns="0" rIns="0" bIns="0" rtlCol="0">
                          <a:prstTxWarp prst="textNoShape">
                            <a:avLst/>
                          </a:prstTxWarp>
                          <a:noAutofit/>
                        </wps:bodyPr>
                      </wps:wsp>
                      <pic:pic>
                        <pic:nvPicPr>
                          <pic:cNvPr id="7" name="Image 7"/>
                          <pic:cNvPicPr/>
                        </pic:nvPicPr>
                        <pic:blipFill>
                          <a:blip r:embed="rId7" cstate="print"/>
                          <a:stretch>
                            <a:fillRect/>
                          </a:stretch>
                        </pic:blipFill>
                        <pic:spPr>
                          <a:xfrm>
                            <a:off x="0" y="47526"/>
                            <a:ext cx="843114" cy="1097279"/>
                          </a:xfrm>
                          <a:prstGeom prst="rect">
                            <a:avLst/>
                          </a:prstGeom>
                        </pic:spPr>
                      </pic:pic>
                      <pic:pic>
                        <pic:nvPicPr>
                          <pic:cNvPr id="8" name="Image 8"/>
                          <pic:cNvPicPr/>
                        </pic:nvPicPr>
                        <pic:blipFill>
                          <a:blip r:embed="rId8" cstate="print"/>
                          <a:stretch>
                            <a:fillRect/>
                          </a:stretch>
                        </pic:blipFill>
                        <pic:spPr>
                          <a:xfrm>
                            <a:off x="5438241" y="41125"/>
                            <a:ext cx="862469" cy="1099350"/>
                          </a:xfrm>
                          <a:prstGeom prst="rect">
                            <a:avLst/>
                          </a:prstGeom>
                        </pic:spPr>
                      </pic:pic>
                      <wps:wsp>
                        <wps:cNvPr id="9" name="Graphic 9"/>
                        <wps:cNvSpPr/>
                        <wps:spPr>
                          <a:xfrm>
                            <a:off x="5436705" y="39855"/>
                            <a:ext cx="864235" cy="1097280"/>
                          </a:xfrm>
                          <a:custGeom>
                            <a:avLst/>
                            <a:gdLst/>
                            <a:ahLst/>
                            <a:cxnLst/>
                            <a:rect l="l" t="t" r="r" b="b"/>
                            <a:pathLst>
                              <a:path w="864235" h="1097280">
                                <a:moveTo>
                                  <a:pt x="863993" y="0"/>
                                </a:moveTo>
                                <a:lnTo>
                                  <a:pt x="0" y="0"/>
                                </a:lnTo>
                                <a:lnTo>
                                  <a:pt x="0" y="1270"/>
                                </a:lnTo>
                                <a:lnTo>
                                  <a:pt x="0" y="1096010"/>
                                </a:lnTo>
                                <a:lnTo>
                                  <a:pt x="0" y="1097280"/>
                                </a:lnTo>
                                <a:lnTo>
                                  <a:pt x="863993" y="1097280"/>
                                </a:lnTo>
                                <a:lnTo>
                                  <a:pt x="863993" y="1096010"/>
                                </a:lnTo>
                                <a:lnTo>
                                  <a:pt x="1524" y="1096010"/>
                                </a:lnTo>
                                <a:lnTo>
                                  <a:pt x="1524" y="1270"/>
                                </a:lnTo>
                                <a:lnTo>
                                  <a:pt x="862469" y="1270"/>
                                </a:lnTo>
                                <a:lnTo>
                                  <a:pt x="862469" y="1095451"/>
                                </a:lnTo>
                                <a:lnTo>
                                  <a:pt x="863993" y="1095451"/>
                                </a:lnTo>
                                <a:lnTo>
                                  <a:pt x="863993" y="1270"/>
                                </a:lnTo>
                                <a:lnTo>
                                  <a:pt x="863993" y="0"/>
                                </a:lnTo>
                                <a:close/>
                              </a:path>
                            </a:pathLst>
                          </a:custGeom>
                          <a:solidFill>
                            <a:srgbClr val="000000"/>
                          </a:solidFill>
                        </wps:spPr>
                        <wps:bodyPr wrap="square" lIns="0" tIns="0" rIns="0" bIns="0" rtlCol="0">
                          <a:prstTxWarp prst="textNoShape">
                            <a:avLst/>
                          </a:prstTxWarp>
                          <a:noAutofit/>
                        </wps:bodyPr>
                      </wps:wsp>
                      <wps:wsp>
                        <wps:cNvPr id="10" name="Textbox 10"/>
                        <wps:cNvSpPr txBox="1"/>
                        <wps:spPr>
                          <a:xfrm>
                            <a:off x="1133995" y="39601"/>
                            <a:ext cx="4122420" cy="1101725"/>
                          </a:xfrm>
                          <a:prstGeom prst="rect">
                            <a:avLst/>
                          </a:prstGeom>
                          <a:solidFill>
                            <a:srgbClr val="E5E5E5"/>
                          </a:solidFill>
                        </wps:spPr>
                        <wps:txbx>
                          <w:txbxContent>
                            <w:p>
                              <w:pPr>
                                <w:spacing w:before="253"/>
                                <w:ind w:left="0" w:right="1" w:firstLine="0"/>
                                <w:jc w:val="center"/>
                                <w:rPr>
                                  <w:color w:val="000000"/>
                                  <w:sz w:val="24"/>
                                </w:rPr>
                              </w:pPr>
                              <w:bookmarkStart w:name="Improving the Cosine Consistency Index f" w:id="1"/>
                              <w:bookmarkEnd w:id="1"/>
                              <w:r>
                                <w:rPr>
                                  <w:color w:val="000000"/>
                                </w:rPr>
                              </w:r>
                              <w:r>
                                <w:rPr>
                                  <w:color w:val="000000"/>
                                  <w:w w:val="105"/>
                                  <w:sz w:val="24"/>
                                </w:rPr>
                                <w:t>Saudi</w:t>
                              </w:r>
                              <w:r>
                                <w:rPr>
                                  <w:color w:val="000000"/>
                                  <w:spacing w:val="21"/>
                                  <w:w w:val="105"/>
                                  <w:sz w:val="24"/>
                                </w:rPr>
                                <w:t> </w:t>
                              </w:r>
                              <w:r>
                                <w:rPr>
                                  <w:color w:val="000000"/>
                                  <w:w w:val="105"/>
                                  <w:sz w:val="24"/>
                                </w:rPr>
                                <w:t>Computer</w:t>
                              </w:r>
                              <w:r>
                                <w:rPr>
                                  <w:color w:val="000000"/>
                                  <w:spacing w:val="21"/>
                                  <w:w w:val="105"/>
                                  <w:sz w:val="24"/>
                                </w:rPr>
                                <w:t> </w:t>
                              </w:r>
                              <w:r>
                                <w:rPr>
                                  <w:color w:val="000000"/>
                                  <w:w w:val="105"/>
                                  <w:sz w:val="24"/>
                                </w:rPr>
                                <w:t>Society,</w:t>
                              </w:r>
                              <w:r>
                                <w:rPr>
                                  <w:color w:val="000000"/>
                                  <w:spacing w:val="21"/>
                                  <w:w w:val="105"/>
                                  <w:sz w:val="24"/>
                                </w:rPr>
                                <w:t> </w:t>
                              </w:r>
                              <w:r>
                                <w:rPr>
                                  <w:color w:val="000000"/>
                                  <w:w w:val="105"/>
                                  <w:sz w:val="24"/>
                                </w:rPr>
                                <w:t>King</w:t>
                              </w:r>
                              <w:r>
                                <w:rPr>
                                  <w:color w:val="000000"/>
                                  <w:spacing w:val="22"/>
                                  <w:w w:val="105"/>
                                  <w:sz w:val="24"/>
                                </w:rPr>
                                <w:t> </w:t>
                              </w:r>
                              <w:r>
                                <w:rPr>
                                  <w:color w:val="000000"/>
                                  <w:w w:val="105"/>
                                  <w:sz w:val="24"/>
                                </w:rPr>
                                <w:t>Saud</w:t>
                              </w:r>
                              <w:r>
                                <w:rPr>
                                  <w:color w:val="000000"/>
                                  <w:spacing w:val="23"/>
                                  <w:w w:val="105"/>
                                  <w:sz w:val="24"/>
                                </w:rPr>
                                <w:t> </w:t>
                              </w:r>
                              <w:r>
                                <w:rPr>
                                  <w:color w:val="000000"/>
                                  <w:spacing w:val="-2"/>
                                  <w:w w:val="105"/>
                                  <w:sz w:val="24"/>
                                </w:rPr>
                                <w:t>University</w:t>
                              </w:r>
                            </w:p>
                            <w:p>
                              <w:pPr>
                                <w:spacing w:before="195"/>
                                <w:ind w:left="0" w:right="1" w:firstLine="0"/>
                                <w:jc w:val="center"/>
                                <w:rPr>
                                  <w:color w:val="000000"/>
                                  <w:sz w:val="28"/>
                                </w:rPr>
                              </w:pPr>
                              <w:r>
                                <w:rPr>
                                  <w:color w:val="000000"/>
                                  <w:sz w:val="28"/>
                                </w:rPr>
                                <w:t>Applied</w:t>
                              </w:r>
                              <w:r>
                                <w:rPr>
                                  <w:color w:val="000000"/>
                                  <w:spacing w:val="26"/>
                                  <w:sz w:val="28"/>
                                </w:rPr>
                                <w:t> </w:t>
                              </w:r>
                              <w:r>
                                <w:rPr>
                                  <w:color w:val="000000"/>
                                  <w:sz w:val="28"/>
                                </w:rPr>
                                <w:t>Computing</w:t>
                              </w:r>
                              <w:r>
                                <w:rPr>
                                  <w:color w:val="000000"/>
                                  <w:spacing w:val="24"/>
                                  <w:sz w:val="28"/>
                                </w:rPr>
                                <w:t> </w:t>
                              </w:r>
                              <w:r>
                                <w:rPr>
                                  <w:color w:val="000000"/>
                                  <w:sz w:val="28"/>
                                </w:rPr>
                                <w:t>and</w:t>
                              </w:r>
                              <w:r>
                                <w:rPr>
                                  <w:color w:val="000000"/>
                                  <w:spacing w:val="24"/>
                                  <w:sz w:val="28"/>
                                </w:rPr>
                                <w:t> </w:t>
                              </w:r>
                              <w:r>
                                <w:rPr>
                                  <w:color w:val="000000"/>
                                  <w:spacing w:val="-2"/>
                                  <w:sz w:val="28"/>
                                </w:rPr>
                                <w:t>Informatics</w:t>
                              </w:r>
                            </w:p>
                            <w:p>
                              <w:pPr>
                                <w:spacing w:line="208" w:lineRule="auto" w:before="148"/>
                                <w:ind w:left="1953" w:right="1952" w:firstLine="0"/>
                                <w:jc w:val="center"/>
                                <w:rPr>
                                  <w:color w:val="000000"/>
                                  <w:sz w:val="16"/>
                                </w:rPr>
                              </w:pPr>
                              <w:r>
                                <w:rPr>
                                  <w:color w:val="000000"/>
                                  <w:spacing w:val="-2"/>
                                  <w:w w:val="105"/>
                                  <w:sz w:val="16"/>
                                </w:rPr>
                                <w:t>(</w:t>
                              </w:r>
                              <w:hyperlink r:id="rId9">
                                <w:r>
                                  <w:rPr>
                                    <w:color w:val="007FAD"/>
                                    <w:spacing w:val="-2"/>
                                    <w:w w:val="105"/>
                                    <w:sz w:val="16"/>
                                  </w:rPr>
                                  <w:t>http://computer.org.sa</w:t>
                                </w:r>
                                <w:r>
                                  <w:rPr>
                                    <w:color w:val="000000"/>
                                    <w:spacing w:val="-2"/>
                                    <w:w w:val="105"/>
                                    <w:sz w:val="16"/>
                                  </w:rPr>
                                  <w:t>)</w:t>
                                </w:r>
                              </w:hyperlink>
                              <w:r>
                                <w:rPr>
                                  <w:color w:val="000000"/>
                                  <w:spacing w:val="40"/>
                                  <w:w w:val="105"/>
                                  <w:sz w:val="16"/>
                                </w:rPr>
                                <w:t> </w:t>
                              </w:r>
                              <w:hyperlink r:id="rId10">
                                <w:r>
                                  <w:rPr>
                                    <w:color w:val="007FAD"/>
                                    <w:spacing w:val="-2"/>
                                    <w:w w:val="105"/>
                                    <w:sz w:val="16"/>
                                  </w:rPr>
                                  <w:t>www.ksu.edu.sa</w:t>
                                </w:r>
                              </w:hyperlink>
                              <w:r>
                                <w:rPr>
                                  <w:color w:val="007FAD"/>
                                  <w:spacing w:val="40"/>
                                  <w:w w:val="105"/>
                                  <w:sz w:val="16"/>
                                </w:rPr>
                                <w:t> </w:t>
                              </w:r>
                              <w:hyperlink r:id="rId11">
                                <w:r>
                                  <w:rPr>
                                    <w:color w:val="007FAD"/>
                                    <w:spacing w:val="-2"/>
                                    <w:w w:val="105"/>
                                    <w:sz w:val="16"/>
                                  </w:rPr>
                                  <w:t>www.sciencedirect.com</w:t>
                                </w:r>
                              </w:hyperlink>
                            </w:p>
                          </w:txbxContent>
                        </wps:txbx>
                        <wps:bodyPr wrap="square" lIns="0" tIns="0" rIns="0" bIns="0" rtlCol="0">
                          <a:noAutofit/>
                        </wps:bodyPr>
                      </wps:wsp>
                    </wpg:wgp>
                  </a:graphicData>
                </a:graphic>
              </wp:inline>
            </w:drawing>
          </mc:Choice>
          <mc:Fallback>
            <w:pict>
              <v:group style="width:496.15pt;height:90.15pt;mso-position-horizontal-relative:char;mso-position-vertical-relative:line" id="docshapegroup5" coordorigin="0,0" coordsize="9923,1803">
                <v:rect style="position:absolute;left:0;top:0;width:9923;height:11" id="docshape6" filled="true" fillcolor="#000000" stroked="false">
                  <v:fill type="solid"/>
                </v:rect>
                <v:shape style="position:absolute;left:0;top:74;width:1328;height:1728" type="#_x0000_t75" id="docshape7" stroked="false">
                  <v:imagedata r:id="rId7" o:title=""/>
                </v:shape>
                <v:shape style="position:absolute;left:8564;top:64;width:1359;height:1732" type="#_x0000_t75" id="docshape8" stroked="false">
                  <v:imagedata r:id="rId8" o:title=""/>
                </v:shape>
                <v:shape style="position:absolute;left:8561;top:62;width:1361;height:1728" id="docshape9" coordorigin="8562,63" coordsize="1361,1728" path="m9922,63l8562,63,8562,65,8562,1789,8562,1791,9922,1791,9922,1789,8564,1789,8564,65,9920,65,9920,1788,9922,1788,9922,65,9922,63xe" filled="true" fillcolor="#000000" stroked="false">
                  <v:path arrowok="t"/>
                  <v:fill type="solid"/>
                </v:shape>
                <v:shape style="position:absolute;left:1785;top:62;width:6492;height:1735" type="#_x0000_t202" id="docshape10" filled="true" fillcolor="#e5e5e5" stroked="false">
                  <v:textbox inset="0,0,0,0">
                    <w:txbxContent>
                      <w:p>
                        <w:pPr>
                          <w:spacing w:before="253"/>
                          <w:ind w:left="0" w:right="1" w:firstLine="0"/>
                          <w:jc w:val="center"/>
                          <w:rPr>
                            <w:color w:val="000000"/>
                            <w:sz w:val="24"/>
                          </w:rPr>
                        </w:pPr>
                        <w:bookmarkStart w:name="Improving the Cosine Consistency Index f" w:id="2"/>
                        <w:bookmarkEnd w:id="2"/>
                        <w:r>
                          <w:rPr>
                            <w:color w:val="000000"/>
                          </w:rPr>
                        </w:r>
                        <w:r>
                          <w:rPr>
                            <w:color w:val="000000"/>
                            <w:w w:val="105"/>
                            <w:sz w:val="24"/>
                          </w:rPr>
                          <w:t>Saudi</w:t>
                        </w:r>
                        <w:r>
                          <w:rPr>
                            <w:color w:val="000000"/>
                            <w:spacing w:val="21"/>
                            <w:w w:val="105"/>
                            <w:sz w:val="24"/>
                          </w:rPr>
                          <w:t> </w:t>
                        </w:r>
                        <w:r>
                          <w:rPr>
                            <w:color w:val="000000"/>
                            <w:w w:val="105"/>
                            <w:sz w:val="24"/>
                          </w:rPr>
                          <w:t>Computer</w:t>
                        </w:r>
                        <w:r>
                          <w:rPr>
                            <w:color w:val="000000"/>
                            <w:spacing w:val="21"/>
                            <w:w w:val="105"/>
                            <w:sz w:val="24"/>
                          </w:rPr>
                          <w:t> </w:t>
                        </w:r>
                        <w:r>
                          <w:rPr>
                            <w:color w:val="000000"/>
                            <w:w w:val="105"/>
                            <w:sz w:val="24"/>
                          </w:rPr>
                          <w:t>Society,</w:t>
                        </w:r>
                        <w:r>
                          <w:rPr>
                            <w:color w:val="000000"/>
                            <w:spacing w:val="21"/>
                            <w:w w:val="105"/>
                            <w:sz w:val="24"/>
                          </w:rPr>
                          <w:t> </w:t>
                        </w:r>
                        <w:r>
                          <w:rPr>
                            <w:color w:val="000000"/>
                            <w:w w:val="105"/>
                            <w:sz w:val="24"/>
                          </w:rPr>
                          <w:t>King</w:t>
                        </w:r>
                        <w:r>
                          <w:rPr>
                            <w:color w:val="000000"/>
                            <w:spacing w:val="22"/>
                            <w:w w:val="105"/>
                            <w:sz w:val="24"/>
                          </w:rPr>
                          <w:t> </w:t>
                        </w:r>
                        <w:r>
                          <w:rPr>
                            <w:color w:val="000000"/>
                            <w:w w:val="105"/>
                            <w:sz w:val="24"/>
                          </w:rPr>
                          <w:t>Saud</w:t>
                        </w:r>
                        <w:r>
                          <w:rPr>
                            <w:color w:val="000000"/>
                            <w:spacing w:val="23"/>
                            <w:w w:val="105"/>
                            <w:sz w:val="24"/>
                          </w:rPr>
                          <w:t> </w:t>
                        </w:r>
                        <w:r>
                          <w:rPr>
                            <w:color w:val="000000"/>
                            <w:spacing w:val="-2"/>
                            <w:w w:val="105"/>
                            <w:sz w:val="24"/>
                          </w:rPr>
                          <w:t>University</w:t>
                        </w:r>
                      </w:p>
                      <w:p>
                        <w:pPr>
                          <w:spacing w:before="195"/>
                          <w:ind w:left="0" w:right="1" w:firstLine="0"/>
                          <w:jc w:val="center"/>
                          <w:rPr>
                            <w:color w:val="000000"/>
                            <w:sz w:val="28"/>
                          </w:rPr>
                        </w:pPr>
                        <w:r>
                          <w:rPr>
                            <w:color w:val="000000"/>
                            <w:sz w:val="28"/>
                          </w:rPr>
                          <w:t>Applied</w:t>
                        </w:r>
                        <w:r>
                          <w:rPr>
                            <w:color w:val="000000"/>
                            <w:spacing w:val="26"/>
                            <w:sz w:val="28"/>
                          </w:rPr>
                          <w:t> </w:t>
                        </w:r>
                        <w:r>
                          <w:rPr>
                            <w:color w:val="000000"/>
                            <w:sz w:val="28"/>
                          </w:rPr>
                          <w:t>Computing</w:t>
                        </w:r>
                        <w:r>
                          <w:rPr>
                            <w:color w:val="000000"/>
                            <w:spacing w:val="24"/>
                            <w:sz w:val="28"/>
                          </w:rPr>
                          <w:t> </w:t>
                        </w:r>
                        <w:r>
                          <w:rPr>
                            <w:color w:val="000000"/>
                            <w:sz w:val="28"/>
                          </w:rPr>
                          <w:t>and</w:t>
                        </w:r>
                        <w:r>
                          <w:rPr>
                            <w:color w:val="000000"/>
                            <w:spacing w:val="24"/>
                            <w:sz w:val="28"/>
                          </w:rPr>
                          <w:t> </w:t>
                        </w:r>
                        <w:r>
                          <w:rPr>
                            <w:color w:val="000000"/>
                            <w:spacing w:val="-2"/>
                            <w:sz w:val="28"/>
                          </w:rPr>
                          <w:t>Informatics</w:t>
                        </w:r>
                      </w:p>
                      <w:p>
                        <w:pPr>
                          <w:spacing w:line="208" w:lineRule="auto" w:before="148"/>
                          <w:ind w:left="1953" w:right="1952" w:firstLine="0"/>
                          <w:jc w:val="center"/>
                          <w:rPr>
                            <w:color w:val="000000"/>
                            <w:sz w:val="16"/>
                          </w:rPr>
                        </w:pPr>
                        <w:r>
                          <w:rPr>
                            <w:color w:val="000000"/>
                            <w:spacing w:val="-2"/>
                            <w:w w:val="105"/>
                            <w:sz w:val="16"/>
                          </w:rPr>
                          <w:t>(</w:t>
                        </w:r>
                        <w:hyperlink r:id="rId9">
                          <w:r>
                            <w:rPr>
                              <w:color w:val="007FAD"/>
                              <w:spacing w:val="-2"/>
                              <w:w w:val="105"/>
                              <w:sz w:val="16"/>
                            </w:rPr>
                            <w:t>http://computer.org.sa</w:t>
                          </w:r>
                          <w:r>
                            <w:rPr>
                              <w:color w:val="000000"/>
                              <w:spacing w:val="-2"/>
                              <w:w w:val="105"/>
                              <w:sz w:val="16"/>
                            </w:rPr>
                            <w:t>)</w:t>
                          </w:r>
                        </w:hyperlink>
                        <w:r>
                          <w:rPr>
                            <w:color w:val="000000"/>
                            <w:spacing w:val="40"/>
                            <w:w w:val="105"/>
                            <w:sz w:val="16"/>
                          </w:rPr>
                          <w:t> </w:t>
                        </w:r>
                        <w:hyperlink r:id="rId10">
                          <w:r>
                            <w:rPr>
                              <w:color w:val="007FAD"/>
                              <w:spacing w:val="-2"/>
                              <w:w w:val="105"/>
                              <w:sz w:val="16"/>
                            </w:rPr>
                            <w:t>www.ksu.edu.sa</w:t>
                          </w:r>
                        </w:hyperlink>
                        <w:r>
                          <w:rPr>
                            <w:color w:val="007FAD"/>
                            <w:spacing w:val="40"/>
                            <w:w w:val="105"/>
                            <w:sz w:val="16"/>
                          </w:rPr>
                          <w:t> </w:t>
                        </w:r>
                        <w:hyperlink r:id="rId11">
                          <w:r>
                            <w:rPr>
                              <w:color w:val="007FAD"/>
                              <w:spacing w:val="-2"/>
                              <w:w w:val="105"/>
                              <w:sz w:val="16"/>
                            </w:rPr>
                            <w:t>www.sciencedirect.com</w:t>
                          </w:r>
                        </w:hyperlink>
                      </w:p>
                    </w:txbxContent>
                  </v:textbox>
                  <v:fill type="solid"/>
                  <w10:wrap type="none"/>
                </v:shape>
              </v:group>
            </w:pict>
          </mc:Fallback>
        </mc:AlternateContent>
      </w:r>
      <w:r>
        <w:rPr>
          <w:sz w:val="20"/>
        </w:rPr>
      </w:r>
    </w:p>
    <w:p>
      <w:pPr>
        <w:pStyle w:val="BodyText"/>
        <w:spacing w:before="8"/>
        <w:rPr>
          <w:sz w:val="4"/>
        </w:rPr>
      </w:pPr>
    </w:p>
    <w:p>
      <w:pPr>
        <w:pStyle w:val="BodyText"/>
        <w:spacing w:line="95" w:lineRule="exact"/>
        <w:ind w:left="276"/>
        <w:rPr>
          <w:sz w:val="9"/>
        </w:rPr>
      </w:pPr>
      <w:r>
        <w:rPr>
          <w:position w:val="-1"/>
          <w:sz w:val="9"/>
        </w:rPr>
        <mc:AlternateContent>
          <mc:Choice Requires="wps">
            <w:drawing>
              <wp:inline distT="0" distB="0" distL="0" distR="0">
                <wp:extent cx="6301105" cy="60960"/>
                <wp:effectExtent l="0" t="0" r="0" b="0"/>
                <wp:docPr id="11" name="Group 11"/>
                <wp:cNvGraphicFramePr>
                  <a:graphicFrameLocks/>
                </wp:cNvGraphicFramePr>
                <a:graphic>
                  <a:graphicData uri="http://schemas.microsoft.com/office/word/2010/wordprocessingGroup">
                    <wpg:wgp>
                      <wpg:cNvPr id="11" name="Group 11"/>
                      <wpg:cNvGrpSpPr/>
                      <wpg:grpSpPr>
                        <a:xfrm>
                          <a:off x="0" y="0"/>
                          <a:ext cx="6301105" cy="60960"/>
                          <a:chExt cx="6301105" cy="60960"/>
                        </a:xfrm>
                      </wpg:grpSpPr>
                      <wps:wsp>
                        <wps:cNvPr id="12" name="Graphic 12"/>
                        <wps:cNvSpPr/>
                        <wps:spPr>
                          <a:xfrm>
                            <a:off x="0" y="0"/>
                            <a:ext cx="6301105" cy="60960"/>
                          </a:xfrm>
                          <a:custGeom>
                            <a:avLst/>
                            <a:gdLst/>
                            <a:ahLst/>
                            <a:cxnLst/>
                            <a:rect l="l" t="t" r="r" b="b"/>
                            <a:pathLst>
                              <a:path w="6301105" h="60960">
                                <a:moveTo>
                                  <a:pt x="6300724" y="0"/>
                                </a:moveTo>
                                <a:lnTo>
                                  <a:pt x="0" y="0"/>
                                </a:lnTo>
                                <a:lnTo>
                                  <a:pt x="0" y="60477"/>
                                </a:lnTo>
                                <a:lnTo>
                                  <a:pt x="6300724" y="60477"/>
                                </a:lnTo>
                                <a:lnTo>
                                  <a:pt x="6300724"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96.15pt;height:4.8pt;mso-position-horizontal-relative:char;mso-position-vertical-relative:line" id="docshapegroup11" coordorigin="0,0" coordsize="9923,96">
                <v:rect style="position:absolute;left:0;top:0;width:9923;height:96" id="docshape12" filled="true" fillcolor="#000000" stroked="false">
                  <v:fill type="solid"/>
                </v:rect>
              </v:group>
            </w:pict>
          </mc:Fallback>
        </mc:AlternateContent>
      </w:r>
      <w:r>
        <w:rPr>
          <w:position w:val="-1"/>
          <w:sz w:val="9"/>
        </w:rPr>
      </w:r>
    </w:p>
    <w:p>
      <w:pPr>
        <w:spacing w:before="241"/>
        <w:ind w:left="278" w:right="0" w:firstLine="0"/>
        <w:jc w:val="left"/>
        <w:rPr>
          <w:sz w:val="24"/>
        </w:rPr>
      </w:pPr>
      <w:r>
        <w:rPr>
          <w:w w:val="105"/>
          <w:sz w:val="24"/>
        </w:rPr>
        <w:t>ORIGINAL</w:t>
      </w:r>
      <w:r>
        <w:rPr>
          <w:spacing w:val="41"/>
          <w:w w:val="105"/>
          <w:sz w:val="24"/>
        </w:rPr>
        <w:t> </w:t>
      </w:r>
      <w:r>
        <w:rPr>
          <w:spacing w:val="-2"/>
          <w:w w:val="105"/>
          <w:sz w:val="24"/>
        </w:rPr>
        <w:t>ARTICLE</w:t>
      </w:r>
    </w:p>
    <w:p>
      <w:pPr>
        <w:pStyle w:val="Title"/>
        <w:spacing w:line="249" w:lineRule="auto"/>
      </w:pPr>
      <w:r>
        <w:rPr/>
        <mc:AlternateContent>
          <mc:Choice Requires="wps">
            <w:drawing>
              <wp:anchor distT="0" distB="0" distL="0" distR="0" allowOverlap="1" layoutInCell="1" locked="0" behindDoc="0" simplePos="0" relativeHeight="15731712">
                <wp:simplePos x="0" y="0"/>
                <wp:positionH relativeFrom="page">
                  <wp:posOffset>6256083</wp:posOffset>
                </wp:positionH>
                <wp:positionV relativeFrom="paragraph">
                  <wp:posOffset>170556</wp:posOffset>
                </wp:positionV>
                <wp:extent cx="710565" cy="254000"/>
                <wp:effectExtent l="0" t="0" r="0" b="0"/>
                <wp:wrapNone/>
                <wp:docPr id="13" name="Group 13"/>
                <wp:cNvGraphicFramePr>
                  <a:graphicFrameLocks/>
                </wp:cNvGraphicFramePr>
                <a:graphic>
                  <a:graphicData uri="http://schemas.microsoft.com/office/word/2010/wordprocessingGroup">
                    <wpg:wgp>
                      <wpg:cNvPr id="13" name="Group 13"/>
                      <wpg:cNvGrpSpPr/>
                      <wpg:grpSpPr>
                        <a:xfrm>
                          <a:off x="0" y="0"/>
                          <a:ext cx="710565" cy="254000"/>
                          <a:chExt cx="710565" cy="254000"/>
                        </a:xfrm>
                      </wpg:grpSpPr>
                      <pic:pic>
                        <pic:nvPicPr>
                          <pic:cNvPr id="14" name="Image 14">
                            <a:hlinkClick r:id="rId13"/>
                          </pic:cNvPr>
                          <pic:cNvPicPr/>
                        </pic:nvPicPr>
                        <pic:blipFill>
                          <a:blip r:embed="rId12" cstate="print"/>
                          <a:stretch>
                            <a:fillRect/>
                          </a:stretch>
                        </pic:blipFill>
                        <pic:spPr>
                          <a:xfrm>
                            <a:off x="295554" y="94919"/>
                            <a:ext cx="414616" cy="73393"/>
                          </a:xfrm>
                          <a:prstGeom prst="rect">
                            <a:avLst/>
                          </a:prstGeom>
                        </pic:spPr>
                      </pic:pic>
                      <pic:pic>
                        <pic:nvPicPr>
                          <pic:cNvPr id="15" name="Image 15"/>
                          <pic:cNvPicPr/>
                        </pic:nvPicPr>
                        <pic:blipFill>
                          <a:blip r:embed="rId14" cstate="print"/>
                          <a:stretch>
                            <a:fillRect/>
                          </a:stretch>
                        </pic:blipFill>
                        <pic:spPr>
                          <a:xfrm>
                            <a:off x="0" y="0"/>
                            <a:ext cx="262140" cy="253441"/>
                          </a:xfrm>
                          <a:prstGeom prst="rect">
                            <a:avLst/>
                          </a:prstGeom>
                        </pic:spPr>
                      </pic:pic>
                    </wpg:wgp>
                  </a:graphicData>
                </a:graphic>
              </wp:anchor>
            </w:drawing>
          </mc:Choice>
          <mc:Fallback>
            <w:pict>
              <v:group style="position:absolute;margin-left:492.605011pt;margin-top:13.429617pt;width:55.95pt;height:20pt;mso-position-horizontal-relative:page;mso-position-vertical-relative:paragraph;z-index:15731712" id="docshapegroup13" coordorigin="9852,269" coordsize="1119,400">
                <v:shape style="position:absolute;left:10317;top:418;width:653;height:116" type="#_x0000_t75" id="docshape14" href="http://crossmark.crossref.org/dialog/?doi=10.1016/j.aci.2016.05.001&amp;domain=pdf" stroked="false">
                  <v:imagedata r:id="rId12" o:title=""/>
                </v:shape>
                <v:shape style="position:absolute;left:9852;top:268;width:413;height:400" type="#_x0000_t75" id="docshape15" stroked="false">
                  <v:imagedata r:id="rId14" o:title=""/>
                </v:shape>
                <w10:wrap type="none"/>
              </v:group>
            </w:pict>
          </mc:Fallback>
        </mc:AlternateContent>
      </w:r>
      <w:r>
        <w:rPr/>
        <w:t>Improving the Cosine Consistency Index for the</w:t>
      </w:r>
      <w:r>
        <w:rPr>
          <w:spacing w:val="80"/>
        </w:rPr>
        <w:t> </w:t>
      </w:r>
      <w:r>
        <w:rPr/>
        <w:t>analytic hierarchy process for solving </w:t>
      </w:r>
      <w:r>
        <w:rPr/>
        <w:t>multi-criteria</w:t>
      </w:r>
      <w:r>
        <w:rPr>
          <w:spacing w:val="40"/>
        </w:rPr>
        <w:t> </w:t>
      </w:r>
      <w:r>
        <w:rPr/>
        <w:t>decision making problems</w:t>
      </w:r>
    </w:p>
    <w:p>
      <w:pPr>
        <w:pStyle w:val="BodyText"/>
        <w:spacing w:before="64"/>
        <w:rPr>
          <w:sz w:val="28"/>
        </w:rPr>
      </w:pPr>
    </w:p>
    <w:p>
      <w:pPr>
        <w:spacing w:before="0"/>
        <w:ind w:left="278" w:right="0" w:firstLine="0"/>
        <w:jc w:val="left"/>
        <w:rPr>
          <w:sz w:val="28"/>
        </w:rPr>
      </w:pPr>
      <w:r>
        <w:rPr>
          <w:sz w:val="28"/>
        </w:rPr>
        <w:t>Gaurav</w:t>
      </w:r>
      <w:r>
        <w:rPr>
          <w:spacing w:val="59"/>
          <w:sz w:val="28"/>
        </w:rPr>
        <w:t> </w:t>
      </w:r>
      <w:r>
        <w:rPr>
          <w:sz w:val="28"/>
        </w:rPr>
        <w:t>Khatwani</w:t>
      </w:r>
      <w:r>
        <w:rPr>
          <w:spacing w:val="-6"/>
          <w:sz w:val="28"/>
        </w:rPr>
        <w:t> </w:t>
      </w:r>
      <w:hyperlink w:history="true" w:anchor="_bookmark0">
        <w:r>
          <w:rPr>
            <w:color w:val="007FAD"/>
            <w:sz w:val="28"/>
            <w:vertAlign w:val="superscript"/>
          </w:rPr>
          <w:t>a</w:t>
        </w:r>
      </w:hyperlink>
      <w:r>
        <w:rPr>
          <w:sz w:val="28"/>
          <w:vertAlign w:val="superscript"/>
        </w:rPr>
        <w:t>,</w:t>
      </w:r>
      <w:hyperlink w:history="true" w:anchor="_bookmark3">
        <w:r>
          <w:rPr>
            <w:color w:val="007FAD"/>
            <w:position w:val="6"/>
            <w:sz w:val="18"/>
            <w:vertAlign w:val="baseline"/>
          </w:rPr>
          <w:t>*</w:t>
        </w:r>
      </w:hyperlink>
      <w:r>
        <w:rPr>
          <w:sz w:val="28"/>
          <w:vertAlign w:val="baseline"/>
        </w:rPr>
        <w:t>,</w:t>
      </w:r>
      <w:r>
        <w:rPr>
          <w:spacing w:val="60"/>
          <w:sz w:val="28"/>
          <w:vertAlign w:val="baseline"/>
        </w:rPr>
        <w:t> </w:t>
      </w:r>
      <w:r>
        <w:rPr>
          <w:sz w:val="28"/>
          <w:vertAlign w:val="baseline"/>
        </w:rPr>
        <w:t>Arpan</w:t>
      </w:r>
      <w:r>
        <w:rPr>
          <w:spacing w:val="59"/>
          <w:sz w:val="28"/>
          <w:vertAlign w:val="baseline"/>
        </w:rPr>
        <w:t> </w:t>
      </w:r>
      <w:r>
        <w:rPr>
          <w:sz w:val="28"/>
          <w:vertAlign w:val="baseline"/>
        </w:rPr>
        <w:t>Kumar</w:t>
      </w:r>
      <w:r>
        <w:rPr>
          <w:spacing w:val="60"/>
          <w:sz w:val="28"/>
          <w:vertAlign w:val="baseline"/>
        </w:rPr>
        <w:t> </w:t>
      </w:r>
      <w:r>
        <w:rPr>
          <w:sz w:val="28"/>
          <w:vertAlign w:val="baseline"/>
        </w:rPr>
        <w:t>Kar</w:t>
      </w:r>
      <w:r>
        <w:rPr>
          <w:spacing w:val="-6"/>
          <w:sz w:val="28"/>
          <w:vertAlign w:val="baseline"/>
        </w:rPr>
        <w:t> </w:t>
      </w:r>
      <w:hyperlink w:history="true" w:anchor="_bookmark1">
        <w:r>
          <w:rPr>
            <w:color w:val="007FAD"/>
            <w:spacing w:val="-5"/>
            <w:sz w:val="28"/>
            <w:vertAlign w:val="superscript"/>
          </w:rPr>
          <w:t>b</w:t>
        </w:r>
      </w:hyperlink>
      <w:r>
        <w:rPr>
          <w:spacing w:val="-5"/>
          <w:sz w:val="28"/>
          <w:vertAlign w:val="superscript"/>
        </w:rPr>
        <w:t>,</w:t>
      </w:r>
      <w:hyperlink w:history="true" w:anchor="_bookmark2">
        <w:r>
          <w:rPr>
            <w:color w:val="007FAD"/>
            <w:spacing w:val="-5"/>
            <w:sz w:val="28"/>
            <w:vertAlign w:val="superscript"/>
          </w:rPr>
          <w:t>1</w:t>
        </w:r>
      </w:hyperlink>
    </w:p>
    <w:p>
      <w:pPr>
        <w:pStyle w:val="BodyText"/>
        <w:spacing w:before="174"/>
        <w:rPr>
          <w:sz w:val="28"/>
        </w:rPr>
      </w:pPr>
    </w:p>
    <w:p>
      <w:pPr>
        <w:spacing w:before="0"/>
        <w:ind w:left="277" w:right="0" w:firstLine="0"/>
        <w:jc w:val="left"/>
        <w:rPr>
          <w:i/>
          <w:sz w:val="18"/>
        </w:rPr>
      </w:pPr>
      <w:bookmarkStart w:name="1 Introduction" w:id="3"/>
      <w:bookmarkEnd w:id="3"/>
      <w:r>
        <w:rPr/>
      </w:r>
      <w:bookmarkStart w:name="_bookmark0" w:id="4"/>
      <w:bookmarkEnd w:id="4"/>
      <w:r>
        <w:rPr/>
      </w:r>
      <w:bookmarkStart w:name="_bookmark1" w:id="5"/>
      <w:bookmarkEnd w:id="5"/>
      <w:r>
        <w:rPr/>
      </w:r>
      <w:r>
        <w:rPr>
          <w:w w:val="105"/>
          <w:sz w:val="18"/>
          <w:vertAlign w:val="superscript"/>
        </w:rPr>
        <w:t>a</w:t>
      </w:r>
      <w:r>
        <w:rPr>
          <w:spacing w:val="-18"/>
          <w:w w:val="105"/>
          <w:sz w:val="18"/>
          <w:vertAlign w:val="baseline"/>
        </w:rPr>
        <w:t> </w:t>
      </w:r>
      <w:r>
        <w:rPr>
          <w:i/>
          <w:w w:val="105"/>
          <w:sz w:val="18"/>
          <w:vertAlign w:val="baseline"/>
        </w:rPr>
        <w:t>Indian</w:t>
      </w:r>
      <w:r>
        <w:rPr>
          <w:i/>
          <w:spacing w:val="10"/>
          <w:w w:val="105"/>
          <w:sz w:val="18"/>
          <w:vertAlign w:val="baseline"/>
        </w:rPr>
        <w:t> </w:t>
      </w:r>
      <w:r>
        <w:rPr>
          <w:i/>
          <w:w w:val="105"/>
          <w:sz w:val="18"/>
          <w:vertAlign w:val="baseline"/>
        </w:rPr>
        <w:t>Institute</w:t>
      </w:r>
      <w:r>
        <w:rPr>
          <w:i/>
          <w:spacing w:val="10"/>
          <w:w w:val="105"/>
          <w:sz w:val="18"/>
          <w:vertAlign w:val="baseline"/>
        </w:rPr>
        <w:t> </w:t>
      </w:r>
      <w:r>
        <w:rPr>
          <w:i/>
          <w:w w:val="105"/>
          <w:sz w:val="18"/>
          <w:vertAlign w:val="baseline"/>
        </w:rPr>
        <w:t>of</w:t>
      </w:r>
      <w:r>
        <w:rPr>
          <w:i/>
          <w:spacing w:val="10"/>
          <w:w w:val="105"/>
          <w:sz w:val="18"/>
          <w:vertAlign w:val="baseline"/>
        </w:rPr>
        <w:t> </w:t>
      </w:r>
      <w:r>
        <w:rPr>
          <w:i/>
          <w:w w:val="105"/>
          <w:sz w:val="18"/>
          <w:vertAlign w:val="baseline"/>
        </w:rPr>
        <w:t>Management,</w:t>
      </w:r>
      <w:r>
        <w:rPr>
          <w:i/>
          <w:spacing w:val="10"/>
          <w:w w:val="105"/>
          <w:sz w:val="18"/>
          <w:vertAlign w:val="baseline"/>
        </w:rPr>
        <w:t> </w:t>
      </w:r>
      <w:r>
        <w:rPr>
          <w:i/>
          <w:w w:val="105"/>
          <w:sz w:val="18"/>
          <w:vertAlign w:val="baseline"/>
        </w:rPr>
        <w:t>Rohtak,</w:t>
      </w:r>
      <w:r>
        <w:rPr>
          <w:i/>
          <w:spacing w:val="9"/>
          <w:w w:val="105"/>
          <w:sz w:val="18"/>
          <w:vertAlign w:val="baseline"/>
        </w:rPr>
        <w:t> </w:t>
      </w:r>
      <w:r>
        <w:rPr>
          <w:i/>
          <w:w w:val="105"/>
          <w:sz w:val="18"/>
          <w:vertAlign w:val="baseline"/>
        </w:rPr>
        <w:t>MDU</w:t>
      </w:r>
      <w:r>
        <w:rPr>
          <w:i/>
          <w:spacing w:val="11"/>
          <w:w w:val="105"/>
          <w:sz w:val="18"/>
          <w:vertAlign w:val="baseline"/>
        </w:rPr>
        <w:t> </w:t>
      </w:r>
      <w:r>
        <w:rPr>
          <w:i/>
          <w:w w:val="105"/>
          <w:sz w:val="18"/>
          <w:vertAlign w:val="baseline"/>
        </w:rPr>
        <w:t>Campus,</w:t>
      </w:r>
      <w:r>
        <w:rPr>
          <w:i/>
          <w:spacing w:val="9"/>
          <w:w w:val="105"/>
          <w:sz w:val="18"/>
          <w:vertAlign w:val="baseline"/>
        </w:rPr>
        <w:t> </w:t>
      </w:r>
      <w:r>
        <w:rPr>
          <w:i/>
          <w:w w:val="105"/>
          <w:sz w:val="18"/>
          <w:vertAlign w:val="baseline"/>
        </w:rPr>
        <w:t>Rohtak,</w:t>
      </w:r>
      <w:r>
        <w:rPr>
          <w:i/>
          <w:spacing w:val="10"/>
          <w:w w:val="105"/>
          <w:sz w:val="18"/>
          <w:vertAlign w:val="baseline"/>
        </w:rPr>
        <w:t> </w:t>
      </w:r>
      <w:r>
        <w:rPr>
          <w:i/>
          <w:w w:val="105"/>
          <w:sz w:val="18"/>
          <w:vertAlign w:val="baseline"/>
        </w:rPr>
        <w:t>Haryana</w:t>
      </w:r>
      <w:r>
        <w:rPr>
          <w:i/>
          <w:spacing w:val="9"/>
          <w:w w:val="105"/>
          <w:sz w:val="18"/>
          <w:vertAlign w:val="baseline"/>
        </w:rPr>
        <w:t> </w:t>
      </w:r>
      <w:r>
        <w:rPr>
          <w:i/>
          <w:w w:val="105"/>
          <w:sz w:val="18"/>
          <w:vertAlign w:val="baseline"/>
        </w:rPr>
        <w:t>124001,</w:t>
      </w:r>
      <w:r>
        <w:rPr>
          <w:i/>
          <w:spacing w:val="10"/>
          <w:w w:val="105"/>
          <w:sz w:val="18"/>
          <w:vertAlign w:val="baseline"/>
        </w:rPr>
        <w:t> </w:t>
      </w:r>
      <w:r>
        <w:rPr>
          <w:i/>
          <w:spacing w:val="-2"/>
          <w:w w:val="105"/>
          <w:sz w:val="18"/>
          <w:vertAlign w:val="baseline"/>
        </w:rPr>
        <w:t>India</w:t>
      </w:r>
    </w:p>
    <w:p>
      <w:pPr>
        <w:spacing w:before="12"/>
        <w:ind w:left="277" w:right="0" w:firstLine="0"/>
        <w:jc w:val="left"/>
        <w:rPr>
          <w:i/>
          <w:sz w:val="18"/>
        </w:rPr>
      </w:pPr>
      <w:r>
        <w:rPr>
          <w:w w:val="105"/>
          <w:sz w:val="18"/>
          <w:vertAlign w:val="superscript"/>
        </w:rPr>
        <w:t>b</w:t>
      </w:r>
      <w:r>
        <w:rPr>
          <w:spacing w:val="-18"/>
          <w:w w:val="105"/>
          <w:sz w:val="18"/>
          <w:vertAlign w:val="baseline"/>
        </w:rPr>
        <w:t> </w:t>
      </w:r>
      <w:r>
        <w:rPr>
          <w:i/>
          <w:w w:val="105"/>
          <w:sz w:val="18"/>
          <w:vertAlign w:val="baseline"/>
        </w:rPr>
        <w:t>Information</w:t>
      </w:r>
      <w:r>
        <w:rPr>
          <w:i/>
          <w:spacing w:val="3"/>
          <w:w w:val="105"/>
          <w:sz w:val="18"/>
          <w:vertAlign w:val="baseline"/>
        </w:rPr>
        <w:t> </w:t>
      </w:r>
      <w:r>
        <w:rPr>
          <w:i/>
          <w:w w:val="105"/>
          <w:sz w:val="18"/>
          <w:vertAlign w:val="baseline"/>
        </w:rPr>
        <w:t>Systems</w:t>
      </w:r>
      <w:r>
        <w:rPr>
          <w:i/>
          <w:spacing w:val="6"/>
          <w:w w:val="105"/>
          <w:sz w:val="18"/>
          <w:vertAlign w:val="baseline"/>
        </w:rPr>
        <w:t> </w:t>
      </w:r>
      <w:r>
        <w:rPr>
          <w:i/>
          <w:w w:val="105"/>
          <w:sz w:val="18"/>
          <w:vertAlign w:val="baseline"/>
        </w:rPr>
        <w:t>area,</w:t>
      </w:r>
      <w:r>
        <w:rPr>
          <w:i/>
          <w:spacing w:val="6"/>
          <w:w w:val="105"/>
          <w:sz w:val="18"/>
          <w:vertAlign w:val="baseline"/>
        </w:rPr>
        <w:t> </w:t>
      </w:r>
      <w:r>
        <w:rPr>
          <w:i/>
          <w:w w:val="105"/>
          <w:sz w:val="18"/>
          <w:vertAlign w:val="baseline"/>
        </w:rPr>
        <w:t>DMS,</w:t>
      </w:r>
      <w:r>
        <w:rPr>
          <w:i/>
          <w:spacing w:val="6"/>
          <w:w w:val="105"/>
          <w:sz w:val="18"/>
          <w:vertAlign w:val="baseline"/>
        </w:rPr>
        <w:t> </w:t>
      </w:r>
      <w:r>
        <w:rPr>
          <w:i/>
          <w:w w:val="105"/>
          <w:sz w:val="18"/>
          <w:vertAlign w:val="baseline"/>
        </w:rPr>
        <w:t>Indian</w:t>
      </w:r>
      <w:r>
        <w:rPr>
          <w:i/>
          <w:spacing w:val="5"/>
          <w:w w:val="105"/>
          <w:sz w:val="18"/>
          <w:vertAlign w:val="baseline"/>
        </w:rPr>
        <w:t> </w:t>
      </w:r>
      <w:r>
        <w:rPr>
          <w:i/>
          <w:w w:val="105"/>
          <w:sz w:val="18"/>
          <w:vertAlign w:val="baseline"/>
        </w:rPr>
        <w:t>Institute</w:t>
      </w:r>
      <w:r>
        <w:rPr>
          <w:i/>
          <w:spacing w:val="6"/>
          <w:w w:val="105"/>
          <w:sz w:val="18"/>
          <w:vertAlign w:val="baseline"/>
        </w:rPr>
        <w:t> </w:t>
      </w:r>
      <w:r>
        <w:rPr>
          <w:i/>
          <w:w w:val="105"/>
          <w:sz w:val="18"/>
          <w:vertAlign w:val="baseline"/>
        </w:rPr>
        <w:t>of</w:t>
      </w:r>
      <w:r>
        <w:rPr>
          <w:i/>
          <w:spacing w:val="6"/>
          <w:w w:val="105"/>
          <w:sz w:val="18"/>
          <w:vertAlign w:val="baseline"/>
        </w:rPr>
        <w:t> </w:t>
      </w:r>
      <w:r>
        <w:rPr>
          <w:i/>
          <w:w w:val="105"/>
          <w:sz w:val="18"/>
          <w:vertAlign w:val="baseline"/>
        </w:rPr>
        <w:t>Technology</w:t>
      </w:r>
      <w:r>
        <w:rPr>
          <w:i/>
          <w:spacing w:val="5"/>
          <w:w w:val="105"/>
          <w:sz w:val="18"/>
          <w:vertAlign w:val="baseline"/>
        </w:rPr>
        <w:t> </w:t>
      </w:r>
      <w:r>
        <w:rPr>
          <w:i/>
          <w:w w:val="105"/>
          <w:sz w:val="18"/>
          <w:vertAlign w:val="baseline"/>
        </w:rPr>
        <w:t>Delhi,</w:t>
      </w:r>
      <w:r>
        <w:rPr>
          <w:i/>
          <w:spacing w:val="7"/>
          <w:w w:val="105"/>
          <w:sz w:val="18"/>
          <w:vertAlign w:val="baseline"/>
        </w:rPr>
        <w:t> </w:t>
      </w:r>
      <w:r>
        <w:rPr>
          <w:i/>
          <w:w w:val="105"/>
          <w:sz w:val="18"/>
          <w:vertAlign w:val="baseline"/>
        </w:rPr>
        <w:t>Hauz</w:t>
      </w:r>
      <w:r>
        <w:rPr>
          <w:i/>
          <w:spacing w:val="5"/>
          <w:w w:val="105"/>
          <w:sz w:val="18"/>
          <w:vertAlign w:val="baseline"/>
        </w:rPr>
        <w:t> </w:t>
      </w:r>
      <w:r>
        <w:rPr>
          <w:i/>
          <w:w w:val="105"/>
          <w:sz w:val="18"/>
          <w:vertAlign w:val="baseline"/>
        </w:rPr>
        <w:t>Khas,</w:t>
      </w:r>
      <w:r>
        <w:rPr>
          <w:i/>
          <w:spacing w:val="5"/>
          <w:w w:val="105"/>
          <w:sz w:val="18"/>
          <w:vertAlign w:val="baseline"/>
        </w:rPr>
        <w:t> </w:t>
      </w:r>
      <w:r>
        <w:rPr>
          <w:i/>
          <w:w w:val="105"/>
          <w:sz w:val="18"/>
          <w:vertAlign w:val="baseline"/>
        </w:rPr>
        <w:t>Outer</w:t>
      </w:r>
      <w:r>
        <w:rPr>
          <w:i/>
          <w:spacing w:val="6"/>
          <w:w w:val="105"/>
          <w:sz w:val="18"/>
          <w:vertAlign w:val="baseline"/>
        </w:rPr>
        <w:t> </w:t>
      </w:r>
      <w:r>
        <w:rPr>
          <w:i/>
          <w:w w:val="105"/>
          <w:sz w:val="18"/>
          <w:vertAlign w:val="baseline"/>
        </w:rPr>
        <w:t>Ring</w:t>
      </w:r>
      <w:r>
        <w:rPr>
          <w:i/>
          <w:spacing w:val="5"/>
          <w:w w:val="105"/>
          <w:sz w:val="18"/>
          <w:vertAlign w:val="baseline"/>
        </w:rPr>
        <w:t> </w:t>
      </w:r>
      <w:r>
        <w:rPr>
          <w:i/>
          <w:w w:val="105"/>
          <w:sz w:val="18"/>
          <w:vertAlign w:val="baseline"/>
        </w:rPr>
        <w:t>Road,</w:t>
      </w:r>
      <w:r>
        <w:rPr>
          <w:i/>
          <w:spacing w:val="5"/>
          <w:w w:val="105"/>
          <w:sz w:val="18"/>
          <w:vertAlign w:val="baseline"/>
        </w:rPr>
        <w:t> </w:t>
      </w:r>
      <w:r>
        <w:rPr>
          <w:i/>
          <w:w w:val="105"/>
          <w:sz w:val="18"/>
          <w:vertAlign w:val="baseline"/>
        </w:rPr>
        <w:t>New</w:t>
      </w:r>
      <w:r>
        <w:rPr>
          <w:i/>
          <w:spacing w:val="6"/>
          <w:w w:val="105"/>
          <w:sz w:val="18"/>
          <w:vertAlign w:val="baseline"/>
        </w:rPr>
        <w:t> </w:t>
      </w:r>
      <w:r>
        <w:rPr>
          <w:i/>
          <w:w w:val="105"/>
          <w:sz w:val="18"/>
          <w:vertAlign w:val="baseline"/>
        </w:rPr>
        <w:t>Delhi</w:t>
      </w:r>
      <w:r>
        <w:rPr>
          <w:i/>
          <w:spacing w:val="5"/>
          <w:w w:val="105"/>
          <w:sz w:val="18"/>
          <w:vertAlign w:val="baseline"/>
        </w:rPr>
        <w:t> </w:t>
      </w:r>
      <w:r>
        <w:rPr>
          <w:i/>
          <w:w w:val="105"/>
          <w:sz w:val="18"/>
          <w:vertAlign w:val="baseline"/>
        </w:rPr>
        <w:t>110016,</w:t>
      </w:r>
      <w:r>
        <w:rPr>
          <w:i/>
          <w:spacing w:val="5"/>
          <w:w w:val="105"/>
          <w:sz w:val="18"/>
          <w:vertAlign w:val="baseline"/>
        </w:rPr>
        <w:t> </w:t>
      </w:r>
      <w:r>
        <w:rPr>
          <w:i/>
          <w:spacing w:val="-2"/>
          <w:w w:val="105"/>
          <w:sz w:val="18"/>
          <w:vertAlign w:val="baseline"/>
        </w:rPr>
        <w:t>India</w:t>
      </w:r>
    </w:p>
    <w:p>
      <w:pPr>
        <w:pStyle w:val="BodyText"/>
        <w:spacing w:before="124"/>
        <w:rPr>
          <w:i/>
        </w:rPr>
      </w:pPr>
    </w:p>
    <w:p>
      <w:pPr>
        <w:pStyle w:val="BodyText"/>
        <w:ind w:left="276"/>
      </w:pPr>
      <w:r>
        <w:rPr/>
        <w:t>Received</w:t>
      </w:r>
      <w:r>
        <w:rPr>
          <w:spacing w:val="25"/>
        </w:rPr>
        <w:t> </w:t>
      </w:r>
      <w:r>
        <w:rPr/>
        <w:t>21</w:t>
      </w:r>
      <w:r>
        <w:rPr>
          <w:spacing w:val="26"/>
        </w:rPr>
        <w:t> </w:t>
      </w:r>
      <w:r>
        <w:rPr/>
        <w:t>March</w:t>
      </w:r>
      <w:r>
        <w:rPr>
          <w:spacing w:val="27"/>
        </w:rPr>
        <w:t> </w:t>
      </w:r>
      <w:r>
        <w:rPr/>
        <w:t>2016;</w:t>
      </w:r>
      <w:r>
        <w:rPr>
          <w:spacing w:val="28"/>
        </w:rPr>
        <w:t> </w:t>
      </w:r>
      <w:r>
        <w:rPr/>
        <w:t>revised</w:t>
      </w:r>
      <w:r>
        <w:rPr>
          <w:spacing w:val="25"/>
        </w:rPr>
        <w:t> </w:t>
      </w:r>
      <w:r>
        <w:rPr/>
        <w:t>1</w:t>
      </w:r>
      <w:r>
        <w:rPr>
          <w:spacing w:val="28"/>
        </w:rPr>
        <w:t> </w:t>
      </w:r>
      <w:r>
        <w:rPr/>
        <w:t>May</w:t>
      </w:r>
      <w:r>
        <w:rPr>
          <w:spacing w:val="25"/>
        </w:rPr>
        <w:t> </w:t>
      </w:r>
      <w:r>
        <w:rPr/>
        <w:t>2016;</w:t>
      </w:r>
      <w:r>
        <w:rPr>
          <w:spacing w:val="28"/>
        </w:rPr>
        <w:t> </w:t>
      </w:r>
      <w:r>
        <w:rPr/>
        <w:t>accepted</w:t>
      </w:r>
      <w:r>
        <w:rPr>
          <w:spacing w:val="26"/>
        </w:rPr>
        <w:t> </w:t>
      </w:r>
      <w:r>
        <w:rPr/>
        <w:t>1</w:t>
      </w:r>
      <w:r>
        <w:rPr>
          <w:spacing w:val="27"/>
        </w:rPr>
        <w:t> </w:t>
      </w:r>
      <w:r>
        <w:rPr/>
        <w:t>May</w:t>
      </w:r>
      <w:r>
        <w:rPr>
          <w:spacing w:val="27"/>
        </w:rPr>
        <w:t> </w:t>
      </w:r>
      <w:r>
        <w:rPr>
          <w:spacing w:val="-4"/>
        </w:rPr>
        <w:t>2016</w:t>
      </w:r>
    </w:p>
    <w:p>
      <w:pPr>
        <w:pStyle w:val="BodyText"/>
        <w:spacing w:before="13"/>
        <w:ind w:left="276"/>
      </w:pPr>
      <w:r>
        <w:rPr>
          <w:w w:val="105"/>
        </w:rPr>
        <w:t>Available</w:t>
      </w:r>
      <w:r>
        <w:rPr>
          <w:spacing w:val="10"/>
          <w:w w:val="105"/>
        </w:rPr>
        <w:t> </w:t>
      </w:r>
      <w:r>
        <w:rPr>
          <w:w w:val="105"/>
        </w:rPr>
        <w:t>online</w:t>
      </w:r>
      <w:r>
        <w:rPr>
          <w:spacing w:val="11"/>
          <w:w w:val="105"/>
        </w:rPr>
        <w:t> </w:t>
      </w:r>
      <w:r>
        <w:rPr>
          <w:w w:val="105"/>
        </w:rPr>
        <w:t>4</w:t>
      </w:r>
      <w:r>
        <w:rPr>
          <w:spacing w:val="10"/>
          <w:w w:val="105"/>
        </w:rPr>
        <w:t> </w:t>
      </w:r>
      <w:r>
        <w:rPr>
          <w:w w:val="105"/>
        </w:rPr>
        <w:t>May</w:t>
      </w:r>
      <w:r>
        <w:rPr>
          <w:spacing w:val="11"/>
          <w:w w:val="105"/>
        </w:rPr>
        <w:t> </w:t>
      </w:r>
      <w:r>
        <w:rPr>
          <w:spacing w:val="-4"/>
          <w:w w:val="105"/>
        </w:rPr>
        <w:t>2016</w:t>
      </w:r>
    </w:p>
    <w:p>
      <w:pPr>
        <w:pStyle w:val="BodyText"/>
        <w:spacing w:before="220"/>
        <w:rPr>
          <w:sz w:val="20"/>
        </w:rPr>
      </w:pPr>
      <w:r>
        <w:rPr/>
        <mc:AlternateContent>
          <mc:Choice Requires="wps">
            <w:drawing>
              <wp:anchor distT="0" distB="0" distL="0" distR="0" allowOverlap="1" layoutInCell="1" locked="0" behindDoc="1" simplePos="0" relativeHeight="487588864">
                <wp:simplePos x="0" y="0"/>
                <wp:positionH relativeFrom="page">
                  <wp:posOffset>2436482</wp:posOffset>
                </wp:positionH>
                <wp:positionV relativeFrom="paragraph">
                  <wp:posOffset>301116</wp:posOffset>
                </wp:positionV>
                <wp:extent cx="4547870" cy="6985"/>
                <wp:effectExtent l="0" t="0" r="0" b="0"/>
                <wp:wrapTopAndBottom/>
                <wp:docPr id="16" name="Graphic 16"/>
                <wp:cNvGraphicFramePr>
                  <a:graphicFrameLocks/>
                </wp:cNvGraphicFramePr>
                <a:graphic>
                  <a:graphicData uri="http://schemas.microsoft.com/office/word/2010/wordprocessingShape">
                    <wps:wsp>
                      <wps:cNvPr id="16" name="Graphic 16"/>
                      <wps:cNvSpPr/>
                      <wps:spPr>
                        <a:xfrm>
                          <a:off x="0" y="0"/>
                          <a:ext cx="4547870" cy="6985"/>
                        </a:xfrm>
                        <a:custGeom>
                          <a:avLst/>
                          <a:gdLst/>
                          <a:ahLst/>
                          <a:cxnLst/>
                          <a:rect l="l" t="t" r="r" b="b"/>
                          <a:pathLst>
                            <a:path w="4547870" h="6985">
                              <a:moveTo>
                                <a:pt x="4547514" y="0"/>
                              </a:moveTo>
                              <a:lnTo>
                                <a:pt x="0" y="0"/>
                              </a:lnTo>
                              <a:lnTo>
                                <a:pt x="0" y="6480"/>
                              </a:lnTo>
                              <a:lnTo>
                                <a:pt x="4547514" y="6480"/>
                              </a:lnTo>
                              <a:lnTo>
                                <a:pt x="454751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91.848999pt;margin-top:23.709957pt;width:358.072pt;height:.51025pt;mso-position-horizontal-relative:page;mso-position-vertical-relative:paragraph;z-index:-15727616;mso-wrap-distance-left:0;mso-wrap-distance-right:0" id="docshape16" filled="true" fillcolor="#000000" stroked="false">
                <v:fill type="solid"/>
                <w10:wrap type="topAndBottom"/>
              </v:rect>
            </w:pict>
          </mc:Fallback>
        </mc:AlternateContent>
      </w:r>
    </w:p>
    <w:p>
      <w:pPr>
        <w:spacing w:line="268" w:lineRule="auto" w:before="189"/>
        <w:ind w:left="3036" w:right="104" w:firstLine="0"/>
        <w:jc w:val="both"/>
        <w:rPr>
          <w:sz w:val="17"/>
        </w:rPr>
      </w:pPr>
      <w:bookmarkStart w:name="_bookmark2" w:id="6"/>
      <w:bookmarkEnd w:id="6"/>
      <w:r>
        <w:rPr/>
      </w:r>
      <w:r>
        <w:rPr>
          <w:w w:val="105"/>
          <w:sz w:val="17"/>
        </w:rPr>
        <w:t>Abstract</w:t>
      </w:r>
      <w:r>
        <w:rPr>
          <w:spacing w:val="80"/>
          <w:w w:val="105"/>
          <w:sz w:val="17"/>
        </w:rPr>
        <w:t> </w:t>
      </w:r>
      <w:r>
        <w:rPr>
          <w:w w:val="105"/>
          <w:sz w:val="17"/>
        </w:rPr>
        <w:t>Analytic</w:t>
      </w:r>
      <w:r>
        <w:rPr>
          <w:w w:val="105"/>
          <w:sz w:val="17"/>
        </w:rPr>
        <w:t> Hierarchy</w:t>
      </w:r>
      <w:r>
        <w:rPr>
          <w:w w:val="105"/>
          <w:sz w:val="17"/>
        </w:rPr>
        <w:t> Process</w:t>
      </w:r>
      <w:r>
        <w:rPr>
          <w:w w:val="105"/>
          <w:sz w:val="17"/>
        </w:rPr>
        <w:t> (AHP)</w:t>
      </w:r>
      <w:r>
        <w:rPr>
          <w:w w:val="105"/>
          <w:sz w:val="17"/>
        </w:rPr>
        <w:t> is</w:t>
      </w:r>
      <w:r>
        <w:rPr>
          <w:w w:val="105"/>
          <w:sz w:val="17"/>
        </w:rPr>
        <w:t> one</w:t>
      </w:r>
      <w:r>
        <w:rPr>
          <w:w w:val="105"/>
          <w:sz w:val="17"/>
        </w:rPr>
        <w:t> of</w:t>
      </w:r>
      <w:r>
        <w:rPr>
          <w:w w:val="105"/>
          <w:sz w:val="17"/>
        </w:rPr>
        <w:t> the</w:t>
      </w:r>
      <w:r>
        <w:rPr>
          <w:w w:val="105"/>
          <w:sz w:val="17"/>
        </w:rPr>
        <w:t> popular</w:t>
      </w:r>
      <w:r>
        <w:rPr>
          <w:w w:val="105"/>
          <w:sz w:val="17"/>
        </w:rPr>
        <w:t> decision</w:t>
      </w:r>
      <w:r>
        <w:rPr>
          <w:w w:val="105"/>
          <w:sz w:val="17"/>
        </w:rPr>
        <w:t> support</w:t>
      </w:r>
      <w:r>
        <w:rPr>
          <w:w w:val="105"/>
          <w:sz w:val="17"/>
        </w:rPr>
        <w:t> systems</w:t>
      </w:r>
      <w:r>
        <w:rPr>
          <w:w w:val="105"/>
          <w:sz w:val="17"/>
        </w:rPr>
        <w:t> for multi-criteria decision making problems. The AHP has different theories for prioritization, consis- tency evaluation and consistency improvement, a review of which is presented in this study before diving deep into the core contribution. Consistency evaluation is one of the key computations while using the AHP. This paper describes a method that can be employed to improve the consistency of the judgment matrix utilized by using the Cosine Consistency Index (CCI). The approach described uses a</w:t>
      </w:r>
      <w:r>
        <w:rPr>
          <w:spacing w:val="-1"/>
          <w:w w:val="105"/>
          <w:sz w:val="17"/>
        </w:rPr>
        <w:t> </w:t>
      </w:r>
      <w:r>
        <w:rPr>
          <w:w w:val="105"/>
          <w:sz w:val="17"/>
        </w:rPr>
        <w:t>cosine maximization method to revise the entries in the judgment matrix on an iterative basis until the CCI is improved. The recommended method entails that it is possible to modify any judg- ment matrix to achieve CCI of desired level. Finally, the proposed algorithm is tested with numer- ical examples and improved CCI values are validated through paired sample </w:t>
      </w:r>
      <w:r>
        <w:rPr>
          <w:i/>
          <w:w w:val="105"/>
          <w:sz w:val="17"/>
        </w:rPr>
        <w:t>t</w:t>
      </w:r>
      <w:r>
        <w:rPr>
          <w:w w:val="105"/>
          <w:sz w:val="17"/>
        </w:rPr>
        <w:t>-test. The results of this study showed that the algorithm significantly improves CCI values with the inclusion of pro- posed approach.</w:t>
      </w:r>
    </w:p>
    <w:p>
      <w:pPr>
        <w:spacing w:line="193" w:lineRule="exact" w:before="0"/>
        <w:ind w:left="3036" w:right="0" w:firstLine="0"/>
        <w:jc w:val="both"/>
        <w:rPr>
          <w:sz w:val="16"/>
        </w:rPr>
      </w:pPr>
      <w:r>
        <w:rPr/>
        <mc:AlternateContent>
          <mc:Choice Requires="wps">
            <w:drawing>
              <wp:anchor distT="0" distB="0" distL="0" distR="0" allowOverlap="1" layoutInCell="1" locked="0" behindDoc="0" simplePos="0" relativeHeight="15732224">
                <wp:simplePos x="0" y="0"/>
                <wp:positionH relativeFrom="page">
                  <wp:posOffset>683285</wp:posOffset>
                </wp:positionH>
                <wp:positionV relativeFrom="paragraph">
                  <wp:posOffset>-1794825</wp:posOffset>
                </wp:positionV>
                <wp:extent cx="1368425" cy="2179320"/>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1368425" cy="2179320"/>
                        </a:xfrm>
                        <a:prstGeom prst="rect">
                          <a:avLst/>
                        </a:prstGeom>
                        <a:solidFill>
                          <a:srgbClr val="E5E5E5"/>
                        </a:solidFill>
                      </wps:spPr>
                      <wps:txbx>
                        <w:txbxContent>
                          <w:p>
                            <w:pPr>
                              <w:spacing w:before="160"/>
                              <w:ind w:left="170" w:right="0" w:firstLine="0"/>
                              <w:jc w:val="left"/>
                              <w:rPr>
                                <w:color w:val="000000"/>
                                <w:sz w:val="16"/>
                              </w:rPr>
                            </w:pPr>
                            <w:r>
                              <w:rPr>
                                <w:color w:val="000000"/>
                                <w:spacing w:val="-2"/>
                                <w:w w:val="105"/>
                                <w:sz w:val="16"/>
                              </w:rPr>
                              <w:t>KEYWORDS</w:t>
                            </w:r>
                          </w:p>
                          <w:p>
                            <w:pPr>
                              <w:spacing w:line="259" w:lineRule="auto" w:before="144"/>
                              <w:ind w:left="170" w:right="0" w:firstLine="0"/>
                              <w:jc w:val="left"/>
                              <w:rPr>
                                <w:color w:val="000000"/>
                                <w:sz w:val="16"/>
                              </w:rPr>
                            </w:pPr>
                            <w:r>
                              <w:rPr>
                                <w:color w:val="000000"/>
                                <w:w w:val="105"/>
                                <w:sz w:val="16"/>
                              </w:rPr>
                              <w:t>Consistency improvement; Analytic</w:t>
                            </w:r>
                            <w:r>
                              <w:rPr>
                                <w:color w:val="000000"/>
                                <w:spacing w:val="-9"/>
                                <w:w w:val="105"/>
                                <w:sz w:val="16"/>
                              </w:rPr>
                              <w:t> </w:t>
                            </w:r>
                            <w:r>
                              <w:rPr>
                                <w:color w:val="000000"/>
                                <w:w w:val="105"/>
                                <w:sz w:val="16"/>
                              </w:rPr>
                              <w:t>hierarchy</w:t>
                            </w:r>
                            <w:r>
                              <w:rPr>
                                <w:color w:val="000000"/>
                                <w:spacing w:val="-9"/>
                                <w:w w:val="105"/>
                                <w:sz w:val="16"/>
                              </w:rPr>
                              <w:t> </w:t>
                            </w:r>
                            <w:r>
                              <w:rPr>
                                <w:color w:val="000000"/>
                                <w:w w:val="105"/>
                                <w:sz w:val="16"/>
                              </w:rPr>
                              <w:t>process; Literature review;</w:t>
                            </w:r>
                          </w:p>
                          <w:p>
                            <w:pPr>
                              <w:spacing w:line="259" w:lineRule="auto" w:before="2"/>
                              <w:ind w:left="170" w:right="0" w:firstLine="0"/>
                              <w:jc w:val="left"/>
                              <w:rPr>
                                <w:color w:val="000000"/>
                                <w:sz w:val="16"/>
                              </w:rPr>
                            </w:pPr>
                            <w:r>
                              <w:rPr>
                                <w:color w:val="000000"/>
                                <w:w w:val="105"/>
                                <w:sz w:val="16"/>
                              </w:rPr>
                              <w:t>Multi-criteria</w:t>
                            </w:r>
                            <w:r>
                              <w:rPr>
                                <w:color w:val="000000"/>
                                <w:spacing w:val="-8"/>
                                <w:w w:val="105"/>
                                <w:sz w:val="16"/>
                              </w:rPr>
                              <w:t> </w:t>
                            </w:r>
                            <w:r>
                              <w:rPr>
                                <w:color w:val="000000"/>
                                <w:w w:val="105"/>
                                <w:sz w:val="16"/>
                              </w:rPr>
                              <w:t>decision </w:t>
                            </w:r>
                            <w:r>
                              <w:rPr>
                                <w:color w:val="000000"/>
                                <w:spacing w:val="-2"/>
                                <w:w w:val="105"/>
                                <w:sz w:val="16"/>
                              </w:rPr>
                              <w:t>making;</w:t>
                            </w:r>
                          </w:p>
                          <w:p>
                            <w:pPr>
                              <w:spacing w:before="1"/>
                              <w:ind w:left="170" w:right="0" w:firstLine="0"/>
                              <w:jc w:val="left"/>
                              <w:rPr>
                                <w:color w:val="000000"/>
                                <w:sz w:val="16"/>
                              </w:rPr>
                            </w:pPr>
                            <w:r>
                              <w:rPr>
                                <w:color w:val="000000"/>
                                <w:w w:val="105"/>
                                <w:sz w:val="16"/>
                              </w:rPr>
                              <w:t>Decision</w:t>
                            </w:r>
                            <w:r>
                              <w:rPr>
                                <w:color w:val="000000"/>
                                <w:spacing w:val="15"/>
                                <w:w w:val="105"/>
                                <w:sz w:val="16"/>
                              </w:rPr>
                              <w:t> </w:t>
                            </w:r>
                            <w:r>
                              <w:rPr>
                                <w:color w:val="000000"/>
                                <w:w w:val="105"/>
                                <w:sz w:val="16"/>
                              </w:rPr>
                              <w:t>support</w:t>
                            </w:r>
                            <w:r>
                              <w:rPr>
                                <w:color w:val="000000"/>
                                <w:spacing w:val="17"/>
                                <w:w w:val="105"/>
                                <w:sz w:val="16"/>
                              </w:rPr>
                              <w:t> </w:t>
                            </w:r>
                            <w:r>
                              <w:rPr>
                                <w:color w:val="000000"/>
                                <w:spacing w:val="-2"/>
                                <w:w w:val="105"/>
                                <w:sz w:val="16"/>
                              </w:rPr>
                              <w:t>systems</w:t>
                            </w:r>
                          </w:p>
                        </w:txbxContent>
                      </wps:txbx>
                      <wps:bodyPr wrap="square" lIns="0" tIns="0" rIns="0" bIns="0" rtlCol="0">
                        <a:noAutofit/>
                      </wps:bodyPr>
                    </wps:wsp>
                  </a:graphicData>
                </a:graphic>
              </wp:anchor>
            </w:drawing>
          </mc:Choice>
          <mc:Fallback>
            <w:pict>
              <v:shape style="position:absolute;margin-left:53.801998pt;margin-top:-141.324844pt;width:107.75pt;height:171.6pt;mso-position-horizontal-relative:page;mso-position-vertical-relative:paragraph;z-index:15732224" type="#_x0000_t202" id="docshape17" filled="true" fillcolor="#e5e5e5" stroked="false">
                <v:textbox inset="0,0,0,0">
                  <w:txbxContent>
                    <w:p>
                      <w:pPr>
                        <w:spacing w:before="160"/>
                        <w:ind w:left="170" w:right="0" w:firstLine="0"/>
                        <w:jc w:val="left"/>
                        <w:rPr>
                          <w:color w:val="000000"/>
                          <w:sz w:val="16"/>
                        </w:rPr>
                      </w:pPr>
                      <w:r>
                        <w:rPr>
                          <w:color w:val="000000"/>
                          <w:spacing w:val="-2"/>
                          <w:w w:val="105"/>
                          <w:sz w:val="16"/>
                        </w:rPr>
                        <w:t>KEYWORDS</w:t>
                      </w:r>
                    </w:p>
                    <w:p>
                      <w:pPr>
                        <w:spacing w:line="259" w:lineRule="auto" w:before="144"/>
                        <w:ind w:left="170" w:right="0" w:firstLine="0"/>
                        <w:jc w:val="left"/>
                        <w:rPr>
                          <w:color w:val="000000"/>
                          <w:sz w:val="16"/>
                        </w:rPr>
                      </w:pPr>
                      <w:r>
                        <w:rPr>
                          <w:color w:val="000000"/>
                          <w:w w:val="105"/>
                          <w:sz w:val="16"/>
                        </w:rPr>
                        <w:t>Consistency improvement; Analytic</w:t>
                      </w:r>
                      <w:r>
                        <w:rPr>
                          <w:color w:val="000000"/>
                          <w:spacing w:val="-9"/>
                          <w:w w:val="105"/>
                          <w:sz w:val="16"/>
                        </w:rPr>
                        <w:t> </w:t>
                      </w:r>
                      <w:r>
                        <w:rPr>
                          <w:color w:val="000000"/>
                          <w:w w:val="105"/>
                          <w:sz w:val="16"/>
                        </w:rPr>
                        <w:t>hierarchy</w:t>
                      </w:r>
                      <w:r>
                        <w:rPr>
                          <w:color w:val="000000"/>
                          <w:spacing w:val="-9"/>
                          <w:w w:val="105"/>
                          <w:sz w:val="16"/>
                        </w:rPr>
                        <w:t> </w:t>
                      </w:r>
                      <w:r>
                        <w:rPr>
                          <w:color w:val="000000"/>
                          <w:w w:val="105"/>
                          <w:sz w:val="16"/>
                        </w:rPr>
                        <w:t>process; Literature review;</w:t>
                      </w:r>
                    </w:p>
                    <w:p>
                      <w:pPr>
                        <w:spacing w:line="259" w:lineRule="auto" w:before="2"/>
                        <w:ind w:left="170" w:right="0" w:firstLine="0"/>
                        <w:jc w:val="left"/>
                        <w:rPr>
                          <w:color w:val="000000"/>
                          <w:sz w:val="16"/>
                        </w:rPr>
                      </w:pPr>
                      <w:r>
                        <w:rPr>
                          <w:color w:val="000000"/>
                          <w:w w:val="105"/>
                          <w:sz w:val="16"/>
                        </w:rPr>
                        <w:t>Multi-criteria</w:t>
                      </w:r>
                      <w:r>
                        <w:rPr>
                          <w:color w:val="000000"/>
                          <w:spacing w:val="-8"/>
                          <w:w w:val="105"/>
                          <w:sz w:val="16"/>
                        </w:rPr>
                        <w:t> </w:t>
                      </w:r>
                      <w:r>
                        <w:rPr>
                          <w:color w:val="000000"/>
                          <w:w w:val="105"/>
                          <w:sz w:val="16"/>
                        </w:rPr>
                        <w:t>decision </w:t>
                      </w:r>
                      <w:r>
                        <w:rPr>
                          <w:color w:val="000000"/>
                          <w:spacing w:val="-2"/>
                          <w:w w:val="105"/>
                          <w:sz w:val="16"/>
                        </w:rPr>
                        <w:t>making;</w:t>
                      </w:r>
                    </w:p>
                    <w:p>
                      <w:pPr>
                        <w:spacing w:before="1"/>
                        <w:ind w:left="170" w:right="0" w:firstLine="0"/>
                        <w:jc w:val="left"/>
                        <w:rPr>
                          <w:color w:val="000000"/>
                          <w:sz w:val="16"/>
                        </w:rPr>
                      </w:pPr>
                      <w:r>
                        <w:rPr>
                          <w:color w:val="000000"/>
                          <w:w w:val="105"/>
                          <w:sz w:val="16"/>
                        </w:rPr>
                        <w:t>Decision</w:t>
                      </w:r>
                      <w:r>
                        <w:rPr>
                          <w:color w:val="000000"/>
                          <w:spacing w:val="15"/>
                          <w:w w:val="105"/>
                          <w:sz w:val="16"/>
                        </w:rPr>
                        <w:t> </w:t>
                      </w:r>
                      <w:r>
                        <w:rPr>
                          <w:color w:val="000000"/>
                          <w:w w:val="105"/>
                          <w:sz w:val="16"/>
                        </w:rPr>
                        <w:t>support</w:t>
                      </w:r>
                      <w:r>
                        <w:rPr>
                          <w:color w:val="000000"/>
                          <w:spacing w:val="17"/>
                          <w:w w:val="105"/>
                          <w:sz w:val="16"/>
                        </w:rPr>
                        <w:t> </w:t>
                      </w:r>
                      <w:r>
                        <w:rPr>
                          <w:color w:val="000000"/>
                          <w:spacing w:val="-2"/>
                          <w:w w:val="105"/>
                          <w:sz w:val="16"/>
                        </w:rPr>
                        <w:t>systems</w:t>
                      </w:r>
                    </w:p>
                  </w:txbxContent>
                </v:textbox>
                <v:fill type="solid"/>
                <w10:wrap type="none"/>
              </v:shape>
            </w:pict>
          </mc:Fallback>
        </mc:AlternateContent>
      </w:r>
      <w:r>
        <w:rPr>
          <w:rFonts w:ascii="Comic Sans MS" w:hAnsi="Comic Sans MS"/>
          <w:w w:val="105"/>
          <w:sz w:val="16"/>
        </w:rPr>
        <w:t>©</w:t>
      </w:r>
      <w:r>
        <w:rPr>
          <w:rFonts w:ascii="Comic Sans MS" w:hAnsi="Comic Sans MS"/>
          <w:spacing w:val="-5"/>
          <w:w w:val="105"/>
          <w:sz w:val="16"/>
        </w:rPr>
        <w:t> </w:t>
      </w:r>
      <w:r>
        <w:rPr>
          <w:w w:val="105"/>
          <w:sz w:val="16"/>
        </w:rPr>
        <w:t>2016</w:t>
      </w:r>
      <w:r>
        <w:rPr>
          <w:spacing w:val="3"/>
          <w:w w:val="105"/>
          <w:sz w:val="16"/>
        </w:rPr>
        <w:t> </w:t>
      </w:r>
      <w:r>
        <w:rPr>
          <w:w w:val="105"/>
          <w:sz w:val="16"/>
        </w:rPr>
        <w:t>The</w:t>
      </w:r>
      <w:r>
        <w:rPr>
          <w:spacing w:val="2"/>
          <w:w w:val="105"/>
          <w:sz w:val="16"/>
        </w:rPr>
        <w:t> </w:t>
      </w:r>
      <w:r>
        <w:rPr>
          <w:w w:val="105"/>
          <w:sz w:val="16"/>
        </w:rPr>
        <w:t>Authors.</w:t>
      </w:r>
      <w:r>
        <w:rPr>
          <w:spacing w:val="1"/>
          <w:w w:val="105"/>
          <w:sz w:val="16"/>
        </w:rPr>
        <w:t> </w:t>
      </w:r>
      <w:r>
        <w:rPr>
          <w:w w:val="105"/>
          <w:sz w:val="16"/>
        </w:rPr>
        <w:t>Production</w:t>
      </w:r>
      <w:r>
        <w:rPr>
          <w:spacing w:val="2"/>
          <w:w w:val="105"/>
          <w:sz w:val="16"/>
        </w:rPr>
        <w:t> </w:t>
      </w:r>
      <w:r>
        <w:rPr>
          <w:w w:val="105"/>
          <w:sz w:val="16"/>
        </w:rPr>
        <w:t>and</w:t>
      </w:r>
      <w:r>
        <w:rPr>
          <w:spacing w:val="2"/>
          <w:w w:val="105"/>
          <w:sz w:val="16"/>
        </w:rPr>
        <w:t> </w:t>
      </w:r>
      <w:r>
        <w:rPr>
          <w:w w:val="105"/>
          <w:sz w:val="16"/>
        </w:rPr>
        <w:t>hosting</w:t>
      </w:r>
      <w:r>
        <w:rPr>
          <w:spacing w:val="2"/>
          <w:w w:val="105"/>
          <w:sz w:val="16"/>
        </w:rPr>
        <w:t> </w:t>
      </w:r>
      <w:r>
        <w:rPr>
          <w:w w:val="105"/>
          <w:sz w:val="16"/>
        </w:rPr>
        <w:t>by</w:t>
      </w:r>
      <w:r>
        <w:rPr>
          <w:spacing w:val="4"/>
          <w:w w:val="105"/>
          <w:sz w:val="16"/>
        </w:rPr>
        <w:t> </w:t>
      </w:r>
      <w:r>
        <w:rPr>
          <w:w w:val="105"/>
          <w:sz w:val="16"/>
        </w:rPr>
        <w:t>Elsevier</w:t>
      </w:r>
      <w:r>
        <w:rPr>
          <w:spacing w:val="3"/>
          <w:w w:val="105"/>
          <w:sz w:val="16"/>
        </w:rPr>
        <w:t> </w:t>
      </w:r>
      <w:r>
        <w:rPr>
          <w:w w:val="105"/>
          <w:sz w:val="16"/>
        </w:rPr>
        <w:t>B.V.</w:t>
      </w:r>
      <w:r>
        <w:rPr>
          <w:spacing w:val="2"/>
          <w:w w:val="105"/>
          <w:sz w:val="16"/>
        </w:rPr>
        <w:t> </w:t>
      </w:r>
      <w:r>
        <w:rPr>
          <w:w w:val="105"/>
          <w:sz w:val="16"/>
        </w:rPr>
        <w:t>on</w:t>
      </w:r>
      <w:r>
        <w:rPr>
          <w:spacing w:val="2"/>
          <w:w w:val="105"/>
          <w:sz w:val="16"/>
        </w:rPr>
        <w:t> </w:t>
      </w:r>
      <w:r>
        <w:rPr>
          <w:w w:val="105"/>
          <w:sz w:val="16"/>
        </w:rPr>
        <w:t>behalf</w:t>
      </w:r>
      <w:r>
        <w:rPr>
          <w:spacing w:val="3"/>
          <w:w w:val="105"/>
          <w:sz w:val="16"/>
        </w:rPr>
        <w:t> </w:t>
      </w:r>
      <w:r>
        <w:rPr>
          <w:w w:val="105"/>
          <w:sz w:val="16"/>
        </w:rPr>
        <w:t>of</w:t>
      </w:r>
      <w:r>
        <w:rPr>
          <w:spacing w:val="3"/>
          <w:w w:val="105"/>
          <w:sz w:val="16"/>
        </w:rPr>
        <w:t> </w:t>
      </w:r>
      <w:r>
        <w:rPr>
          <w:w w:val="105"/>
          <w:sz w:val="16"/>
        </w:rPr>
        <w:t>King</w:t>
      </w:r>
      <w:r>
        <w:rPr>
          <w:spacing w:val="2"/>
          <w:w w:val="105"/>
          <w:sz w:val="16"/>
        </w:rPr>
        <w:t> </w:t>
      </w:r>
      <w:r>
        <w:rPr>
          <w:w w:val="105"/>
          <w:sz w:val="16"/>
        </w:rPr>
        <w:t>Saud</w:t>
      </w:r>
      <w:r>
        <w:rPr>
          <w:spacing w:val="3"/>
          <w:w w:val="105"/>
          <w:sz w:val="16"/>
        </w:rPr>
        <w:t> </w:t>
      </w:r>
      <w:r>
        <w:rPr>
          <w:w w:val="105"/>
          <w:sz w:val="16"/>
        </w:rPr>
        <w:t>University.</w:t>
      </w:r>
      <w:r>
        <w:rPr>
          <w:spacing w:val="1"/>
          <w:w w:val="105"/>
          <w:sz w:val="16"/>
        </w:rPr>
        <w:t> </w:t>
      </w:r>
      <w:r>
        <w:rPr>
          <w:w w:val="105"/>
          <w:sz w:val="16"/>
        </w:rPr>
        <w:t>This</w:t>
      </w:r>
      <w:r>
        <w:rPr>
          <w:spacing w:val="-9"/>
          <w:w w:val="105"/>
          <w:sz w:val="16"/>
        </w:rPr>
        <w:t> </w:t>
      </w:r>
      <w:r>
        <w:rPr>
          <w:spacing w:val="-5"/>
          <w:w w:val="105"/>
          <w:sz w:val="16"/>
        </w:rPr>
        <w:t>is</w:t>
      </w:r>
    </w:p>
    <w:p>
      <w:pPr>
        <w:spacing w:before="4"/>
        <w:ind w:left="3036" w:right="0" w:firstLine="0"/>
        <w:jc w:val="both"/>
        <w:rPr>
          <w:sz w:val="16"/>
        </w:rPr>
      </w:pPr>
      <w:r>
        <w:rPr>
          <w:spacing w:val="-2"/>
          <w:w w:val="105"/>
          <w:sz w:val="16"/>
        </w:rPr>
        <w:t>an</w:t>
      </w:r>
      <w:r>
        <w:rPr>
          <w:spacing w:val="-9"/>
          <w:w w:val="105"/>
          <w:sz w:val="16"/>
        </w:rPr>
        <w:t> </w:t>
      </w:r>
      <w:r>
        <w:rPr>
          <w:spacing w:val="-2"/>
          <w:w w:val="105"/>
          <w:sz w:val="16"/>
        </w:rPr>
        <w:t>open</w:t>
      </w:r>
      <w:r>
        <w:rPr>
          <w:spacing w:val="-6"/>
          <w:w w:val="105"/>
          <w:sz w:val="16"/>
        </w:rPr>
        <w:t> </w:t>
      </w:r>
      <w:r>
        <w:rPr>
          <w:spacing w:val="-2"/>
          <w:w w:val="105"/>
          <w:sz w:val="16"/>
        </w:rPr>
        <w:t>access</w:t>
      </w:r>
      <w:r>
        <w:rPr>
          <w:spacing w:val="-9"/>
          <w:w w:val="105"/>
          <w:sz w:val="16"/>
        </w:rPr>
        <w:t> </w:t>
      </w:r>
      <w:r>
        <w:rPr>
          <w:spacing w:val="-2"/>
          <w:w w:val="105"/>
          <w:sz w:val="16"/>
        </w:rPr>
        <w:t>article</w:t>
      </w:r>
      <w:r>
        <w:rPr>
          <w:spacing w:val="-6"/>
          <w:w w:val="105"/>
          <w:sz w:val="16"/>
        </w:rPr>
        <w:t> </w:t>
      </w:r>
      <w:r>
        <w:rPr>
          <w:spacing w:val="-2"/>
          <w:w w:val="105"/>
          <w:sz w:val="16"/>
        </w:rPr>
        <w:t>under</w:t>
      </w:r>
      <w:r>
        <w:rPr>
          <w:spacing w:val="-6"/>
          <w:w w:val="105"/>
          <w:sz w:val="16"/>
        </w:rPr>
        <w:t> </w:t>
      </w:r>
      <w:r>
        <w:rPr>
          <w:spacing w:val="-2"/>
          <w:w w:val="105"/>
          <w:sz w:val="16"/>
        </w:rPr>
        <w:t>the</w:t>
      </w:r>
      <w:r>
        <w:rPr>
          <w:spacing w:val="-7"/>
          <w:w w:val="105"/>
          <w:sz w:val="16"/>
        </w:rPr>
        <w:t> </w:t>
      </w:r>
      <w:r>
        <w:rPr>
          <w:spacing w:val="-2"/>
          <w:w w:val="105"/>
          <w:sz w:val="16"/>
        </w:rPr>
        <w:t>CC</w:t>
      </w:r>
      <w:r>
        <w:rPr>
          <w:spacing w:val="-6"/>
          <w:w w:val="105"/>
          <w:sz w:val="16"/>
        </w:rPr>
        <w:t> </w:t>
      </w:r>
      <w:r>
        <w:rPr>
          <w:spacing w:val="-2"/>
          <w:w w:val="105"/>
          <w:sz w:val="16"/>
        </w:rPr>
        <w:t>BY-NC-ND</w:t>
      </w:r>
      <w:r>
        <w:rPr>
          <w:spacing w:val="-7"/>
          <w:w w:val="105"/>
          <w:sz w:val="16"/>
        </w:rPr>
        <w:t> </w:t>
      </w:r>
      <w:r>
        <w:rPr>
          <w:spacing w:val="-2"/>
          <w:w w:val="105"/>
          <w:sz w:val="16"/>
        </w:rPr>
        <w:t>license</w:t>
      </w:r>
      <w:r>
        <w:rPr>
          <w:spacing w:val="-10"/>
          <w:w w:val="105"/>
          <w:sz w:val="16"/>
        </w:rPr>
        <w:t> </w:t>
      </w:r>
      <w:r>
        <w:rPr>
          <w:spacing w:val="-2"/>
          <w:w w:val="105"/>
          <w:sz w:val="16"/>
        </w:rPr>
        <w:t>(</w:t>
      </w:r>
      <w:hyperlink r:id="rId15">
        <w:r>
          <w:rPr>
            <w:color w:val="007FAD"/>
            <w:spacing w:val="-2"/>
            <w:w w:val="105"/>
            <w:sz w:val="16"/>
          </w:rPr>
          <w:t>http://creativecommons.org/licenses/by-nc-nd/4.0/</w:t>
        </w:r>
      </w:hyperlink>
      <w:r>
        <w:rPr>
          <w:spacing w:val="-2"/>
          <w:w w:val="105"/>
          <w:sz w:val="16"/>
        </w:rPr>
        <w:t>).</w:t>
      </w:r>
    </w:p>
    <w:p>
      <w:pPr>
        <w:pStyle w:val="BodyText"/>
        <w:spacing w:before="6"/>
        <w:rPr>
          <w:sz w:val="16"/>
        </w:rPr>
      </w:pPr>
      <w:r>
        <w:rPr/>
        <mc:AlternateContent>
          <mc:Choice Requires="wps">
            <w:drawing>
              <wp:anchor distT="0" distB="0" distL="0" distR="0" allowOverlap="1" layoutInCell="1" locked="0" behindDoc="1" simplePos="0" relativeHeight="487589376">
                <wp:simplePos x="0" y="0"/>
                <wp:positionH relativeFrom="page">
                  <wp:posOffset>2436482</wp:posOffset>
                </wp:positionH>
                <wp:positionV relativeFrom="paragraph">
                  <wp:posOffset>136381</wp:posOffset>
                </wp:positionV>
                <wp:extent cx="4547870" cy="6350"/>
                <wp:effectExtent l="0" t="0" r="0" b="0"/>
                <wp:wrapTopAndBottom/>
                <wp:docPr id="18" name="Graphic 18"/>
                <wp:cNvGraphicFramePr>
                  <a:graphicFrameLocks/>
                </wp:cNvGraphicFramePr>
                <a:graphic>
                  <a:graphicData uri="http://schemas.microsoft.com/office/word/2010/wordprocessingShape">
                    <wps:wsp>
                      <wps:cNvPr id="18" name="Graphic 18"/>
                      <wps:cNvSpPr/>
                      <wps:spPr>
                        <a:xfrm>
                          <a:off x="0" y="0"/>
                          <a:ext cx="4547870" cy="6350"/>
                        </a:xfrm>
                        <a:custGeom>
                          <a:avLst/>
                          <a:gdLst/>
                          <a:ahLst/>
                          <a:cxnLst/>
                          <a:rect l="l" t="t" r="r" b="b"/>
                          <a:pathLst>
                            <a:path w="4547870" h="6350">
                              <a:moveTo>
                                <a:pt x="4547514" y="0"/>
                              </a:moveTo>
                              <a:lnTo>
                                <a:pt x="0" y="0"/>
                              </a:lnTo>
                              <a:lnTo>
                                <a:pt x="0" y="5759"/>
                              </a:lnTo>
                              <a:lnTo>
                                <a:pt x="4547514" y="5759"/>
                              </a:lnTo>
                              <a:lnTo>
                                <a:pt x="454751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91.848999pt;margin-top:10.738689pt;width:358.072pt;height:.45352pt;mso-position-horizontal-relative:page;mso-position-vertical-relative:paragraph;z-index:-15727104;mso-wrap-distance-left:0;mso-wrap-distance-right:0" id="docshape18" filled="true" fillcolor="#000000" stroked="false">
                <v:fill type="solid"/>
                <w10:wrap type="topAndBottom"/>
              </v:rect>
            </w:pict>
          </mc:Fallback>
        </mc:AlternateContent>
      </w:r>
    </w:p>
    <w:p>
      <w:pPr>
        <w:pStyle w:val="BodyText"/>
        <w:rPr>
          <w:sz w:val="16"/>
        </w:rPr>
      </w:pPr>
    </w:p>
    <w:p>
      <w:pPr>
        <w:pStyle w:val="BodyText"/>
        <w:rPr>
          <w:sz w:val="16"/>
        </w:rPr>
      </w:pPr>
    </w:p>
    <w:p>
      <w:pPr>
        <w:pStyle w:val="BodyText"/>
        <w:spacing w:before="6"/>
        <w:rPr>
          <w:sz w:val="16"/>
        </w:rPr>
      </w:pPr>
    </w:p>
    <w:p>
      <w:pPr>
        <w:pStyle w:val="ListParagraph"/>
        <w:numPr>
          <w:ilvl w:val="0"/>
          <w:numId w:val="1"/>
        </w:numPr>
        <w:tabs>
          <w:tab w:pos="5616" w:val="left" w:leader="none"/>
        </w:tabs>
        <w:spacing w:line="240" w:lineRule="auto" w:before="1" w:after="0"/>
        <w:ind w:left="5616" w:right="0" w:hanging="198"/>
        <w:jc w:val="left"/>
        <w:rPr>
          <w:sz w:val="18"/>
        </w:rPr>
      </w:pPr>
      <w:r>
        <w:rPr>
          <w:spacing w:val="-2"/>
          <w:w w:val="105"/>
          <w:sz w:val="18"/>
        </w:rPr>
        <w:t>Introduction</w:t>
      </w:r>
    </w:p>
    <w:p>
      <w:pPr>
        <w:pStyle w:val="BodyText"/>
        <w:spacing w:before="11"/>
      </w:pPr>
    </w:p>
    <w:p>
      <w:pPr>
        <w:spacing w:after="0"/>
        <w:sectPr>
          <w:headerReference w:type="even" r:id="rId5"/>
          <w:headerReference w:type="default" r:id="rId6"/>
          <w:type w:val="continuous"/>
          <w:pgSz w:w="11910" w:h="15880"/>
          <w:pgMar w:header="626" w:footer="0" w:top="820" w:bottom="280" w:left="800" w:right="800"/>
          <w:pgNumType w:start="118"/>
        </w:sectPr>
      </w:pPr>
    </w:p>
    <w:p>
      <w:pPr>
        <w:pStyle w:val="BodyText"/>
        <w:spacing w:before="73"/>
        <w:rPr>
          <w:sz w:val="20"/>
        </w:rPr>
      </w:pPr>
    </w:p>
    <w:p>
      <w:pPr>
        <w:pStyle w:val="BodyText"/>
        <w:spacing w:line="20" w:lineRule="exact"/>
        <w:ind w:left="276"/>
        <w:rPr>
          <w:sz w:val="2"/>
        </w:rPr>
      </w:pPr>
      <w:r>
        <w:rPr>
          <w:sz w:val="2"/>
        </w:rPr>
        <mc:AlternateContent>
          <mc:Choice Requires="wps">
            <w:drawing>
              <wp:inline distT="0" distB="0" distL="0" distR="0">
                <wp:extent cx="455930" cy="6350"/>
                <wp:effectExtent l="9525" t="0" r="1270" b="3175"/>
                <wp:docPr id="19" name="Group 19"/>
                <wp:cNvGraphicFramePr>
                  <a:graphicFrameLocks/>
                </wp:cNvGraphicFramePr>
                <a:graphic>
                  <a:graphicData uri="http://schemas.microsoft.com/office/word/2010/wordprocessingGroup">
                    <wpg:wgp>
                      <wpg:cNvPr id="19" name="Group 19"/>
                      <wpg:cNvGrpSpPr/>
                      <wpg:grpSpPr>
                        <a:xfrm>
                          <a:off x="0" y="0"/>
                          <a:ext cx="455930" cy="6350"/>
                          <a:chExt cx="455930" cy="6350"/>
                        </a:xfrm>
                      </wpg:grpSpPr>
                      <wps:wsp>
                        <wps:cNvPr id="20" name="Graphic 20"/>
                        <wps:cNvSpPr/>
                        <wps:spPr>
                          <a:xfrm>
                            <a:off x="0" y="2882"/>
                            <a:ext cx="455930" cy="1270"/>
                          </a:xfrm>
                          <a:custGeom>
                            <a:avLst/>
                            <a:gdLst/>
                            <a:ahLst/>
                            <a:cxnLst/>
                            <a:rect l="l" t="t" r="r" b="b"/>
                            <a:pathLst>
                              <a:path w="455930" h="0">
                                <a:moveTo>
                                  <a:pt x="0" y="0"/>
                                </a:moveTo>
                                <a:lnTo>
                                  <a:pt x="455764" y="0"/>
                                </a:lnTo>
                              </a:path>
                            </a:pathLst>
                          </a:custGeom>
                          <a:ln w="5765">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5.9pt;height:.5pt;mso-position-horizontal-relative:char;mso-position-vertical-relative:line" id="docshapegroup19" coordorigin="0,0" coordsize="718,10">
                <v:line style="position:absolute" from="0,5" to="718,5" stroked="true" strokeweight=".454pt" strokecolor="#000000">
                  <v:stroke dashstyle="solid"/>
                </v:line>
              </v:group>
            </w:pict>
          </mc:Fallback>
        </mc:AlternateContent>
      </w:r>
      <w:r>
        <w:rPr>
          <w:sz w:val="2"/>
        </w:rPr>
      </w:r>
    </w:p>
    <w:p>
      <w:pPr>
        <w:spacing w:before="0"/>
        <w:ind w:left="276" w:right="0" w:firstLine="0"/>
        <w:jc w:val="left"/>
        <w:rPr>
          <w:sz w:val="16"/>
        </w:rPr>
      </w:pPr>
      <w:bookmarkStart w:name="_bookmark3" w:id="7"/>
      <w:bookmarkEnd w:id="7"/>
      <w:r>
        <w:rPr/>
      </w:r>
      <w:r>
        <w:rPr>
          <w:w w:val="110"/>
          <w:position w:val="4"/>
          <w:sz w:val="16"/>
        </w:rPr>
        <w:t>*</w:t>
      </w:r>
      <w:r>
        <w:rPr>
          <w:spacing w:val="17"/>
          <w:w w:val="110"/>
          <w:position w:val="4"/>
          <w:sz w:val="16"/>
        </w:rPr>
        <w:t> </w:t>
      </w:r>
      <w:r>
        <w:rPr>
          <w:w w:val="110"/>
          <w:sz w:val="16"/>
        </w:rPr>
        <w:t>Corresponding</w:t>
      </w:r>
      <w:r>
        <w:rPr>
          <w:spacing w:val="4"/>
          <w:w w:val="110"/>
          <w:sz w:val="16"/>
        </w:rPr>
        <w:t> </w:t>
      </w:r>
      <w:r>
        <w:rPr>
          <w:w w:val="110"/>
          <w:sz w:val="16"/>
        </w:rPr>
        <w:t>author.</w:t>
      </w:r>
      <w:r>
        <w:rPr>
          <w:spacing w:val="3"/>
          <w:w w:val="110"/>
          <w:sz w:val="16"/>
        </w:rPr>
        <w:t> </w:t>
      </w:r>
      <w:r>
        <w:rPr>
          <w:w w:val="110"/>
          <w:sz w:val="16"/>
        </w:rPr>
        <w:t>Mobile:</w:t>
      </w:r>
      <w:r>
        <w:rPr>
          <w:spacing w:val="4"/>
          <w:w w:val="110"/>
          <w:sz w:val="16"/>
        </w:rPr>
        <w:t> </w:t>
      </w:r>
      <w:r>
        <w:rPr>
          <w:w w:val="110"/>
          <w:sz w:val="16"/>
        </w:rPr>
        <w:t>+91</w:t>
      </w:r>
      <w:r>
        <w:rPr>
          <w:spacing w:val="3"/>
          <w:w w:val="110"/>
          <w:sz w:val="16"/>
        </w:rPr>
        <w:t> </w:t>
      </w:r>
      <w:r>
        <w:rPr>
          <w:spacing w:val="-2"/>
          <w:w w:val="110"/>
          <w:sz w:val="16"/>
        </w:rPr>
        <w:t>8813967824.</w:t>
      </w:r>
    </w:p>
    <w:p>
      <w:pPr>
        <w:tabs>
          <w:tab w:pos="956" w:val="left" w:leader="none"/>
          <w:tab w:pos="1863" w:val="left" w:leader="none"/>
          <w:tab w:pos="3833" w:val="left" w:leader="none"/>
          <w:tab w:pos="4286" w:val="left" w:leader="none"/>
        </w:tabs>
        <w:spacing w:line="259" w:lineRule="auto" w:before="0"/>
        <w:ind w:left="276" w:right="38" w:firstLine="0"/>
        <w:jc w:val="left"/>
        <w:rPr>
          <w:sz w:val="16"/>
        </w:rPr>
      </w:pPr>
      <w:r>
        <w:rPr>
          <w:spacing w:val="-2"/>
          <w:w w:val="105"/>
          <w:sz w:val="16"/>
        </w:rPr>
        <w:t>E-mail</w:t>
      </w:r>
      <w:r>
        <w:rPr>
          <w:sz w:val="16"/>
        </w:rPr>
        <w:tab/>
      </w:r>
      <w:r>
        <w:rPr>
          <w:spacing w:val="-2"/>
          <w:w w:val="105"/>
          <w:sz w:val="16"/>
        </w:rPr>
        <w:t>addresses:</w:t>
      </w:r>
      <w:r>
        <w:rPr>
          <w:sz w:val="16"/>
        </w:rPr>
        <w:tab/>
      </w:r>
      <w:hyperlink r:id="rId16">
        <w:r>
          <w:rPr>
            <w:color w:val="007FAD"/>
            <w:spacing w:val="-2"/>
            <w:w w:val="105"/>
            <w:sz w:val="16"/>
          </w:rPr>
          <w:t>g_khatwani@yahoo.co.in</w:t>
        </w:r>
      </w:hyperlink>
      <w:r>
        <w:rPr>
          <w:color w:val="007FAD"/>
          <w:sz w:val="16"/>
        </w:rPr>
        <w:tab/>
      </w:r>
      <w:r>
        <w:rPr>
          <w:spacing w:val="-4"/>
          <w:w w:val="105"/>
          <w:sz w:val="16"/>
        </w:rPr>
        <w:t>(G.</w:t>
      </w:r>
      <w:r>
        <w:rPr>
          <w:sz w:val="16"/>
        </w:rPr>
        <w:tab/>
      </w:r>
      <w:r>
        <w:rPr>
          <w:spacing w:val="-2"/>
          <w:w w:val="105"/>
          <w:sz w:val="16"/>
        </w:rPr>
        <w:t>Khatwani),</w:t>
      </w:r>
      <w:r>
        <w:rPr>
          <w:w w:val="105"/>
          <w:sz w:val="16"/>
        </w:rPr>
        <w:t> </w:t>
      </w:r>
      <w:hyperlink r:id="rId17">
        <w:r>
          <w:rPr>
            <w:color w:val="007FAD"/>
            <w:w w:val="105"/>
            <w:sz w:val="16"/>
          </w:rPr>
          <w:t>arpan_kar@yahoo.co.in</w:t>
        </w:r>
      </w:hyperlink>
      <w:r>
        <w:rPr>
          <w:color w:val="007FAD"/>
          <w:w w:val="105"/>
          <w:sz w:val="16"/>
        </w:rPr>
        <w:t> </w:t>
      </w:r>
      <w:r>
        <w:rPr>
          <w:w w:val="105"/>
          <w:sz w:val="16"/>
        </w:rPr>
        <w:t>(A.K. Kar).</w:t>
      </w:r>
    </w:p>
    <w:p>
      <w:pPr>
        <w:spacing w:line="174" w:lineRule="exact" w:before="0"/>
        <w:ind w:left="381" w:right="0" w:firstLine="0"/>
        <w:jc w:val="left"/>
        <w:rPr>
          <w:sz w:val="16"/>
        </w:rPr>
      </w:pPr>
      <w:r>
        <w:rPr>
          <w:w w:val="115"/>
          <w:sz w:val="16"/>
          <w:vertAlign w:val="superscript"/>
        </w:rPr>
        <w:t>1</w:t>
      </w:r>
      <w:r>
        <w:rPr>
          <w:spacing w:val="20"/>
          <w:w w:val="115"/>
          <w:sz w:val="16"/>
          <w:vertAlign w:val="baseline"/>
        </w:rPr>
        <w:t> </w:t>
      </w:r>
      <w:r>
        <w:rPr>
          <w:w w:val="115"/>
          <w:sz w:val="16"/>
          <w:vertAlign w:val="baseline"/>
        </w:rPr>
        <w:t>Mobile: +91</w:t>
      </w:r>
      <w:r>
        <w:rPr>
          <w:spacing w:val="3"/>
          <w:w w:val="115"/>
          <w:sz w:val="16"/>
          <w:vertAlign w:val="baseline"/>
        </w:rPr>
        <w:t> </w:t>
      </w:r>
      <w:r>
        <w:rPr>
          <w:spacing w:val="-2"/>
          <w:w w:val="115"/>
          <w:sz w:val="16"/>
          <w:vertAlign w:val="baseline"/>
        </w:rPr>
        <w:t>9007782107.</w:t>
      </w:r>
    </w:p>
    <w:p>
      <w:pPr>
        <w:spacing w:before="29"/>
        <w:ind w:left="276" w:right="0" w:firstLine="0"/>
        <w:jc w:val="left"/>
        <w:rPr>
          <w:sz w:val="16"/>
        </w:rPr>
      </w:pPr>
      <w:r>
        <w:rPr>
          <w:w w:val="105"/>
          <w:sz w:val="16"/>
        </w:rPr>
        <w:t>Peer</w:t>
      </w:r>
      <w:r>
        <w:rPr>
          <w:spacing w:val="8"/>
          <w:w w:val="105"/>
          <w:sz w:val="16"/>
        </w:rPr>
        <w:t> </w:t>
      </w:r>
      <w:r>
        <w:rPr>
          <w:w w:val="105"/>
          <w:sz w:val="16"/>
        </w:rPr>
        <w:t>review</w:t>
      </w:r>
      <w:r>
        <w:rPr>
          <w:spacing w:val="7"/>
          <w:w w:val="105"/>
          <w:sz w:val="16"/>
        </w:rPr>
        <w:t> </w:t>
      </w:r>
      <w:r>
        <w:rPr>
          <w:w w:val="105"/>
          <w:sz w:val="16"/>
        </w:rPr>
        <w:t>under</w:t>
      </w:r>
      <w:r>
        <w:rPr>
          <w:spacing w:val="8"/>
          <w:w w:val="105"/>
          <w:sz w:val="16"/>
        </w:rPr>
        <w:t> </w:t>
      </w:r>
      <w:r>
        <w:rPr>
          <w:w w:val="105"/>
          <w:sz w:val="16"/>
        </w:rPr>
        <w:t>responsibility</w:t>
      </w:r>
      <w:r>
        <w:rPr>
          <w:spacing w:val="9"/>
          <w:w w:val="105"/>
          <w:sz w:val="16"/>
        </w:rPr>
        <w:t> </w:t>
      </w:r>
      <w:r>
        <w:rPr>
          <w:w w:val="105"/>
          <w:sz w:val="16"/>
        </w:rPr>
        <w:t>of</w:t>
      </w:r>
      <w:r>
        <w:rPr>
          <w:spacing w:val="8"/>
          <w:w w:val="105"/>
          <w:sz w:val="16"/>
        </w:rPr>
        <w:t> </w:t>
      </w:r>
      <w:r>
        <w:rPr>
          <w:w w:val="105"/>
          <w:sz w:val="16"/>
        </w:rPr>
        <w:t>King</w:t>
      </w:r>
      <w:r>
        <w:rPr>
          <w:spacing w:val="8"/>
          <w:w w:val="105"/>
          <w:sz w:val="16"/>
        </w:rPr>
        <w:t> </w:t>
      </w:r>
      <w:r>
        <w:rPr>
          <w:w w:val="105"/>
          <w:sz w:val="16"/>
        </w:rPr>
        <w:t>Saud</w:t>
      </w:r>
      <w:r>
        <w:rPr>
          <w:spacing w:val="9"/>
          <w:w w:val="105"/>
          <w:sz w:val="16"/>
        </w:rPr>
        <w:t> </w:t>
      </w:r>
      <w:r>
        <w:rPr>
          <w:spacing w:val="-2"/>
          <w:w w:val="105"/>
          <w:sz w:val="16"/>
        </w:rPr>
        <w:t>University.</w:t>
      </w:r>
    </w:p>
    <w:p>
      <w:pPr>
        <w:pStyle w:val="BodyText"/>
        <w:spacing w:before="8"/>
        <w:rPr>
          <w:sz w:val="9"/>
        </w:rPr>
      </w:pPr>
      <w:r>
        <w:rPr/>
        <mc:AlternateContent>
          <mc:Choice Requires="wps">
            <w:drawing>
              <wp:anchor distT="0" distB="0" distL="0" distR="0" allowOverlap="1" layoutInCell="1" locked="0" behindDoc="1" simplePos="0" relativeHeight="487590400">
                <wp:simplePos x="0" y="0"/>
                <wp:positionH relativeFrom="page">
                  <wp:posOffset>686155</wp:posOffset>
                </wp:positionH>
                <wp:positionV relativeFrom="paragraph">
                  <wp:posOffset>86213</wp:posOffset>
                </wp:positionV>
                <wp:extent cx="3030855" cy="474345"/>
                <wp:effectExtent l="0" t="0" r="0" b="0"/>
                <wp:wrapTopAndBottom/>
                <wp:docPr id="21" name="Group 21"/>
                <wp:cNvGraphicFramePr>
                  <a:graphicFrameLocks/>
                </wp:cNvGraphicFramePr>
                <a:graphic>
                  <a:graphicData uri="http://schemas.microsoft.com/office/word/2010/wordprocessingGroup">
                    <wpg:wgp>
                      <wpg:cNvPr id="21" name="Group 21"/>
                      <wpg:cNvGrpSpPr/>
                      <wpg:grpSpPr>
                        <a:xfrm>
                          <a:off x="0" y="0"/>
                          <a:ext cx="3030855" cy="474345"/>
                          <a:chExt cx="3030855" cy="474345"/>
                        </a:xfrm>
                      </wpg:grpSpPr>
                      <wps:wsp>
                        <wps:cNvPr id="22" name="Graphic 22"/>
                        <wps:cNvSpPr/>
                        <wps:spPr>
                          <a:xfrm>
                            <a:off x="143967" y="47015"/>
                            <a:ext cx="324485" cy="287020"/>
                          </a:xfrm>
                          <a:custGeom>
                            <a:avLst/>
                            <a:gdLst/>
                            <a:ahLst/>
                            <a:cxnLst/>
                            <a:rect l="l" t="t" r="r" b="b"/>
                            <a:pathLst>
                              <a:path w="324485" h="287020">
                                <a:moveTo>
                                  <a:pt x="16433" y="25400"/>
                                </a:moveTo>
                                <a:lnTo>
                                  <a:pt x="13677" y="25400"/>
                                </a:lnTo>
                                <a:lnTo>
                                  <a:pt x="9690" y="26670"/>
                                </a:lnTo>
                                <a:lnTo>
                                  <a:pt x="6845" y="29210"/>
                                </a:lnTo>
                                <a:lnTo>
                                  <a:pt x="3429" y="33020"/>
                                </a:lnTo>
                                <a:lnTo>
                                  <a:pt x="5181" y="33020"/>
                                </a:lnTo>
                                <a:lnTo>
                                  <a:pt x="7620" y="29210"/>
                                </a:lnTo>
                                <a:lnTo>
                                  <a:pt x="11150" y="27940"/>
                                </a:lnTo>
                                <a:lnTo>
                                  <a:pt x="16433" y="25400"/>
                                </a:lnTo>
                                <a:close/>
                              </a:path>
                              <a:path w="324485" h="287020">
                                <a:moveTo>
                                  <a:pt x="16852" y="24130"/>
                                </a:moveTo>
                                <a:lnTo>
                                  <a:pt x="13360" y="22860"/>
                                </a:lnTo>
                                <a:lnTo>
                                  <a:pt x="8877" y="21590"/>
                                </a:lnTo>
                                <a:lnTo>
                                  <a:pt x="6311" y="19050"/>
                                </a:lnTo>
                                <a:lnTo>
                                  <a:pt x="10553" y="17780"/>
                                </a:lnTo>
                                <a:lnTo>
                                  <a:pt x="5143" y="17780"/>
                                </a:lnTo>
                                <a:lnTo>
                                  <a:pt x="5143" y="19050"/>
                                </a:lnTo>
                                <a:lnTo>
                                  <a:pt x="5702" y="20320"/>
                                </a:lnTo>
                                <a:lnTo>
                                  <a:pt x="8572" y="22860"/>
                                </a:lnTo>
                                <a:lnTo>
                                  <a:pt x="15392" y="24130"/>
                                </a:lnTo>
                                <a:lnTo>
                                  <a:pt x="16852" y="24130"/>
                                </a:lnTo>
                                <a:close/>
                              </a:path>
                              <a:path w="324485" h="287020">
                                <a:moveTo>
                                  <a:pt x="20307" y="23088"/>
                                </a:moveTo>
                                <a:lnTo>
                                  <a:pt x="16852" y="24130"/>
                                </a:lnTo>
                                <a:lnTo>
                                  <a:pt x="19392" y="24130"/>
                                </a:lnTo>
                                <a:lnTo>
                                  <a:pt x="20307" y="23088"/>
                                </a:lnTo>
                                <a:close/>
                              </a:path>
                              <a:path w="324485" h="287020">
                                <a:moveTo>
                                  <a:pt x="21056" y="22860"/>
                                </a:moveTo>
                                <a:lnTo>
                                  <a:pt x="20510" y="22860"/>
                                </a:lnTo>
                                <a:lnTo>
                                  <a:pt x="20307" y="23088"/>
                                </a:lnTo>
                                <a:lnTo>
                                  <a:pt x="21056" y="22860"/>
                                </a:lnTo>
                                <a:close/>
                              </a:path>
                              <a:path w="324485" h="287020">
                                <a:moveTo>
                                  <a:pt x="27355" y="60960"/>
                                </a:moveTo>
                                <a:lnTo>
                                  <a:pt x="25336" y="60960"/>
                                </a:lnTo>
                                <a:lnTo>
                                  <a:pt x="25336" y="62230"/>
                                </a:lnTo>
                                <a:lnTo>
                                  <a:pt x="21920" y="67310"/>
                                </a:lnTo>
                                <a:lnTo>
                                  <a:pt x="17132" y="69850"/>
                                </a:lnTo>
                                <a:lnTo>
                                  <a:pt x="17360" y="67310"/>
                                </a:lnTo>
                                <a:lnTo>
                                  <a:pt x="20777" y="63500"/>
                                </a:lnTo>
                                <a:lnTo>
                                  <a:pt x="25336" y="62230"/>
                                </a:lnTo>
                                <a:lnTo>
                                  <a:pt x="25336" y="60960"/>
                                </a:lnTo>
                                <a:lnTo>
                                  <a:pt x="24498" y="60960"/>
                                </a:lnTo>
                                <a:lnTo>
                                  <a:pt x="21653" y="62230"/>
                                </a:lnTo>
                                <a:lnTo>
                                  <a:pt x="17094" y="64770"/>
                                </a:lnTo>
                                <a:lnTo>
                                  <a:pt x="15976" y="67310"/>
                                </a:lnTo>
                                <a:lnTo>
                                  <a:pt x="16522" y="72390"/>
                                </a:lnTo>
                                <a:lnTo>
                                  <a:pt x="17665" y="71120"/>
                                </a:lnTo>
                                <a:lnTo>
                                  <a:pt x="19367" y="69850"/>
                                </a:lnTo>
                                <a:lnTo>
                                  <a:pt x="21082" y="68580"/>
                                </a:lnTo>
                                <a:lnTo>
                                  <a:pt x="25641" y="63500"/>
                                </a:lnTo>
                                <a:lnTo>
                                  <a:pt x="26492" y="62230"/>
                                </a:lnTo>
                                <a:lnTo>
                                  <a:pt x="27355" y="60960"/>
                                </a:lnTo>
                                <a:close/>
                              </a:path>
                              <a:path w="324485" h="287020">
                                <a:moveTo>
                                  <a:pt x="31737" y="200088"/>
                                </a:moveTo>
                                <a:lnTo>
                                  <a:pt x="31165" y="198374"/>
                                </a:lnTo>
                                <a:lnTo>
                                  <a:pt x="30784" y="197802"/>
                                </a:lnTo>
                                <a:lnTo>
                                  <a:pt x="30784" y="199732"/>
                                </a:lnTo>
                                <a:lnTo>
                                  <a:pt x="30403" y="201345"/>
                                </a:lnTo>
                                <a:lnTo>
                                  <a:pt x="29260" y="198818"/>
                                </a:lnTo>
                                <a:lnTo>
                                  <a:pt x="27355" y="197802"/>
                                </a:lnTo>
                                <a:lnTo>
                                  <a:pt x="26136" y="197078"/>
                                </a:lnTo>
                                <a:lnTo>
                                  <a:pt x="28130" y="196608"/>
                                </a:lnTo>
                                <a:lnTo>
                                  <a:pt x="30022" y="197866"/>
                                </a:lnTo>
                                <a:lnTo>
                                  <a:pt x="30784" y="199732"/>
                                </a:lnTo>
                                <a:lnTo>
                                  <a:pt x="30784" y="197802"/>
                                </a:lnTo>
                                <a:lnTo>
                                  <a:pt x="30035" y="196672"/>
                                </a:lnTo>
                                <a:lnTo>
                                  <a:pt x="29908" y="196608"/>
                                </a:lnTo>
                                <a:lnTo>
                                  <a:pt x="28854" y="196075"/>
                                </a:lnTo>
                                <a:lnTo>
                                  <a:pt x="26619" y="194932"/>
                                </a:lnTo>
                                <a:lnTo>
                                  <a:pt x="26047" y="194932"/>
                                </a:lnTo>
                                <a:lnTo>
                                  <a:pt x="26047" y="196075"/>
                                </a:lnTo>
                                <a:lnTo>
                                  <a:pt x="24904" y="195503"/>
                                </a:lnTo>
                                <a:lnTo>
                                  <a:pt x="23761" y="195503"/>
                                </a:lnTo>
                                <a:lnTo>
                                  <a:pt x="22059" y="196075"/>
                                </a:lnTo>
                                <a:lnTo>
                                  <a:pt x="23761" y="197243"/>
                                </a:lnTo>
                                <a:lnTo>
                                  <a:pt x="25476" y="197802"/>
                                </a:lnTo>
                                <a:lnTo>
                                  <a:pt x="28892" y="200088"/>
                                </a:lnTo>
                                <a:lnTo>
                                  <a:pt x="29464" y="201764"/>
                                </a:lnTo>
                                <a:lnTo>
                                  <a:pt x="28321" y="202907"/>
                                </a:lnTo>
                                <a:lnTo>
                                  <a:pt x="25476" y="202907"/>
                                </a:lnTo>
                                <a:lnTo>
                                  <a:pt x="24904" y="202336"/>
                                </a:lnTo>
                                <a:lnTo>
                                  <a:pt x="24904" y="200088"/>
                                </a:lnTo>
                                <a:lnTo>
                                  <a:pt x="26619" y="198945"/>
                                </a:lnTo>
                                <a:lnTo>
                                  <a:pt x="26047" y="198374"/>
                                </a:lnTo>
                                <a:lnTo>
                                  <a:pt x="24904" y="198374"/>
                                </a:lnTo>
                                <a:lnTo>
                                  <a:pt x="24333" y="198945"/>
                                </a:lnTo>
                                <a:lnTo>
                                  <a:pt x="23202" y="201218"/>
                                </a:lnTo>
                                <a:lnTo>
                                  <a:pt x="23202" y="202336"/>
                                </a:lnTo>
                                <a:lnTo>
                                  <a:pt x="24333" y="203479"/>
                                </a:lnTo>
                                <a:lnTo>
                                  <a:pt x="26047" y="204635"/>
                                </a:lnTo>
                                <a:lnTo>
                                  <a:pt x="27190" y="205219"/>
                                </a:lnTo>
                                <a:lnTo>
                                  <a:pt x="28892" y="204635"/>
                                </a:lnTo>
                                <a:lnTo>
                                  <a:pt x="30035" y="204076"/>
                                </a:lnTo>
                                <a:lnTo>
                                  <a:pt x="30607" y="202907"/>
                                </a:lnTo>
                                <a:lnTo>
                                  <a:pt x="31229" y="201345"/>
                                </a:lnTo>
                                <a:lnTo>
                                  <a:pt x="31737" y="200088"/>
                                </a:lnTo>
                                <a:close/>
                              </a:path>
                              <a:path w="324485" h="287020">
                                <a:moveTo>
                                  <a:pt x="32499" y="106260"/>
                                </a:moveTo>
                                <a:lnTo>
                                  <a:pt x="32308" y="106324"/>
                                </a:lnTo>
                                <a:lnTo>
                                  <a:pt x="32308" y="106680"/>
                                </a:lnTo>
                                <a:lnTo>
                                  <a:pt x="32499" y="106260"/>
                                </a:lnTo>
                                <a:close/>
                              </a:path>
                              <a:path w="324485" h="287020">
                                <a:moveTo>
                                  <a:pt x="36296" y="270129"/>
                                </a:moveTo>
                                <a:lnTo>
                                  <a:pt x="35725" y="270129"/>
                                </a:lnTo>
                                <a:lnTo>
                                  <a:pt x="35153" y="270700"/>
                                </a:lnTo>
                                <a:lnTo>
                                  <a:pt x="35725" y="271284"/>
                                </a:lnTo>
                                <a:lnTo>
                                  <a:pt x="35725" y="270700"/>
                                </a:lnTo>
                                <a:lnTo>
                                  <a:pt x="36296" y="270129"/>
                                </a:lnTo>
                                <a:close/>
                              </a:path>
                              <a:path w="324485" h="287020">
                                <a:moveTo>
                                  <a:pt x="36398" y="64503"/>
                                </a:moveTo>
                                <a:lnTo>
                                  <a:pt x="35331" y="63500"/>
                                </a:lnTo>
                                <a:lnTo>
                                  <a:pt x="33591" y="62953"/>
                                </a:lnTo>
                                <a:lnTo>
                                  <a:pt x="36398" y="64503"/>
                                </a:lnTo>
                                <a:close/>
                              </a:path>
                              <a:path w="324485" h="287020">
                                <a:moveTo>
                                  <a:pt x="39408" y="113030"/>
                                </a:moveTo>
                                <a:lnTo>
                                  <a:pt x="36576" y="111760"/>
                                </a:lnTo>
                                <a:lnTo>
                                  <a:pt x="33718" y="113030"/>
                                </a:lnTo>
                                <a:lnTo>
                                  <a:pt x="39408" y="113030"/>
                                </a:lnTo>
                                <a:close/>
                              </a:path>
                              <a:path w="324485" h="287020">
                                <a:moveTo>
                                  <a:pt x="39522" y="100330"/>
                                </a:moveTo>
                                <a:lnTo>
                                  <a:pt x="38011" y="100330"/>
                                </a:lnTo>
                                <a:lnTo>
                                  <a:pt x="35725" y="101600"/>
                                </a:lnTo>
                                <a:lnTo>
                                  <a:pt x="34023" y="102870"/>
                                </a:lnTo>
                                <a:lnTo>
                                  <a:pt x="32499" y="106260"/>
                                </a:lnTo>
                                <a:lnTo>
                                  <a:pt x="34759" y="105410"/>
                                </a:lnTo>
                                <a:lnTo>
                                  <a:pt x="34023" y="105410"/>
                                </a:lnTo>
                                <a:lnTo>
                                  <a:pt x="36461" y="102870"/>
                                </a:lnTo>
                                <a:lnTo>
                                  <a:pt x="39522" y="100330"/>
                                </a:lnTo>
                                <a:close/>
                              </a:path>
                              <a:path w="324485" h="287020">
                                <a:moveTo>
                                  <a:pt x="43129" y="275831"/>
                                </a:moveTo>
                                <a:lnTo>
                                  <a:pt x="39141" y="275259"/>
                                </a:lnTo>
                                <a:lnTo>
                                  <a:pt x="38011" y="275831"/>
                                </a:lnTo>
                                <a:lnTo>
                                  <a:pt x="36296" y="276402"/>
                                </a:lnTo>
                                <a:lnTo>
                                  <a:pt x="35153" y="276402"/>
                                </a:lnTo>
                                <a:lnTo>
                                  <a:pt x="34594" y="275259"/>
                                </a:lnTo>
                                <a:lnTo>
                                  <a:pt x="34594" y="274701"/>
                                </a:lnTo>
                                <a:lnTo>
                                  <a:pt x="32880" y="273570"/>
                                </a:lnTo>
                                <a:lnTo>
                                  <a:pt x="32308" y="272440"/>
                                </a:lnTo>
                                <a:lnTo>
                                  <a:pt x="32308" y="270713"/>
                                </a:lnTo>
                                <a:lnTo>
                                  <a:pt x="32880" y="270141"/>
                                </a:lnTo>
                                <a:lnTo>
                                  <a:pt x="34023" y="269570"/>
                                </a:lnTo>
                                <a:lnTo>
                                  <a:pt x="32308" y="268998"/>
                                </a:lnTo>
                                <a:lnTo>
                                  <a:pt x="31737" y="268998"/>
                                </a:lnTo>
                                <a:lnTo>
                                  <a:pt x="31165" y="269570"/>
                                </a:lnTo>
                                <a:lnTo>
                                  <a:pt x="30607" y="270713"/>
                                </a:lnTo>
                                <a:lnTo>
                                  <a:pt x="30607" y="271297"/>
                                </a:lnTo>
                                <a:lnTo>
                                  <a:pt x="31165" y="273570"/>
                                </a:lnTo>
                                <a:lnTo>
                                  <a:pt x="30607" y="274129"/>
                                </a:lnTo>
                                <a:lnTo>
                                  <a:pt x="29464" y="274129"/>
                                </a:lnTo>
                                <a:lnTo>
                                  <a:pt x="28892" y="275259"/>
                                </a:lnTo>
                                <a:lnTo>
                                  <a:pt x="27190" y="275831"/>
                                </a:lnTo>
                                <a:lnTo>
                                  <a:pt x="26047" y="276974"/>
                                </a:lnTo>
                                <a:lnTo>
                                  <a:pt x="26047" y="277545"/>
                                </a:lnTo>
                                <a:lnTo>
                                  <a:pt x="26619" y="277545"/>
                                </a:lnTo>
                                <a:lnTo>
                                  <a:pt x="27190" y="276402"/>
                                </a:lnTo>
                                <a:lnTo>
                                  <a:pt x="28321" y="275831"/>
                                </a:lnTo>
                                <a:lnTo>
                                  <a:pt x="30607" y="275831"/>
                                </a:lnTo>
                                <a:lnTo>
                                  <a:pt x="35153" y="276974"/>
                                </a:lnTo>
                                <a:lnTo>
                                  <a:pt x="35153" y="277545"/>
                                </a:lnTo>
                                <a:lnTo>
                                  <a:pt x="35725" y="277545"/>
                                </a:lnTo>
                                <a:lnTo>
                                  <a:pt x="37439" y="276974"/>
                                </a:lnTo>
                                <a:lnTo>
                                  <a:pt x="39712" y="276402"/>
                                </a:lnTo>
                                <a:lnTo>
                                  <a:pt x="43129" y="276402"/>
                                </a:lnTo>
                                <a:lnTo>
                                  <a:pt x="43129" y="275831"/>
                                </a:lnTo>
                                <a:close/>
                              </a:path>
                              <a:path w="324485" h="287020">
                                <a:moveTo>
                                  <a:pt x="44284" y="273558"/>
                                </a:moveTo>
                                <a:lnTo>
                                  <a:pt x="42570" y="272415"/>
                                </a:lnTo>
                                <a:lnTo>
                                  <a:pt x="40297" y="271856"/>
                                </a:lnTo>
                                <a:lnTo>
                                  <a:pt x="37452" y="272415"/>
                                </a:lnTo>
                                <a:lnTo>
                                  <a:pt x="36309" y="273558"/>
                                </a:lnTo>
                                <a:lnTo>
                                  <a:pt x="35737" y="274701"/>
                                </a:lnTo>
                                <a:lnTo>
                                  <a:pt x="37452" y="273558"/>
                                </a:lnTo>
                                <a:lnTo>
                                  <a:pt x="39725" y="272986"/>
                                </a:lnTo>
                                <a:lnTo>
                                  <a:pt x="42011" y="272986"/>
                                </a:lnTo>
                                <a:lnTo>
                                  <a:pt x="44284" y="273558"/>
                                </a:lnTo>
                                <a:close/>
                              </a:path>
                              <a:path w="324485" h="287020">
                                <a:moveTo>
                                  <a:pt x="45974" y="279247"/>
                                </a:moveTo>
                                <a:lnTo>
                                  <a:pt x="44272" y="279247"/>
                                </a:lnTo>
                                <a:lnTo>
                                  <a:pt x="44272" y="278091"/>
                                </a:lnTo>
                                <a:lnTo>
                                  <a:pt x="43129" y="277520"/>
                                </a:lnTo>
                                <a:lnTo>
                                  <a:pt x="38011" y="277520"/>
                                </a:lnTo>
                                <a:lnTo>
                                  <a:pt x="36296" y="278688"/>
                                </a:lnTo>
                                <a:lnTo>
                                  <a:pt x="36296" y="280390"/>
                                </a:lnTo>
                                <a:lnTo>
                                  <a:pt x="36868" y="279247"/>
                                </a:lnTo>
                                <a:lnTo>
                                  <a:pt x="38011" y="278688"/>
                                </a:lnTo>
                                <a:lnTo>
                                  <a:pt x="40855" y="278091"/>
                                </a:lnTo>
                                <a:lnTo>
                                  <a:pt x="43700" y="279247"/>
                                </a:lnTo>
                                <a:lnTo>
                                  <a:pt x="39141" y="279247"/>
                                </a:lnTo>
                                <a:lnTo>
                                  <a:pt x="38011" y="280390"/>
                                </a:lnTo>
                                <a:lnTo>
                                  <a:pt x="38011" y="280962"/>
                                </a:lnTo>
                                <a:lnTo>
                                  <a:pt x="39141" y="280962"/>
                                </a:lnTo>
                                <a:lnTo>
                                  <a:pt x="40284" y="280390"/>
                                </a:lnTo>
                                <a:lnTo>
                                  <a:pt x="45415" y="280390"/>
                                </a:lnTo>
                                <a:lnTo>
                                  <a:pt x="45974" y="279819"/>
                                </a:lnTo>
                                <a:lnTo>
                                  <a:pt x="45974" y="279247"/>
                                </a:lnTo>
                                <a:close/>
                              </a:path>
                              <a:path w="324485" h="287020">
                                <a:moveTo>
                                  <a:pt x="45974" y="268998"/>
                                </a:moveTo>
                                <a:lnTo>
                                  <a:pt x="44843" y="267296"/>
                                </a:lnTo>
                                <a:lnTo>
                                  <a:pt x="43129" y="266166"/>
                                </a:lnTo>
                                <a:lnTo>
                                  <a:pt x="41427" y="266725"/>
                                </a:lnTo>
                                <a:lnTo>
                                  <a:pt x="39141" y="267868"/>
                                </a:lnTo>
                                <a:lnTo>
                                  <a:pt x="38569" y="268427"/>
                                </a:lnTo>
                                <a:lnTo>
                                  <a:pt x="38011" y="269570"/>
                                </a:lnTo>
                                <a:lnTo>
                                  <a:pt x="39712" y="267868"/>
                                </a:lnTo>
                                <a:lnTo>
                                  <a:pt x="43700" y="267868"/>
                                </a:lnTo>
                                <a:lnTo>
                                  <a:pt x="45415" y="269570"/>
                                </a:lnTo>
                                <a:lnTo>
                                  <a:pt x="45415" y="270141"/>
                                </a:lnTo>
                                <a:lnTo>
                                  <a:pt x="45974" y="269570"/>
                                </a:lnTo>
                                <a:lnTo>
                                  <a:pt x="45974" y="268998"/>
                                </a:lnTo>
                                <a:close/>
                              </a:path>
                              <a:path w="324485" h="287020">
                                <a:moveTo>
                                  <a:pt x="51104" y="271272"/>
                                </a:moveTo>
                                <a:lnTo>
                                  <a:pt x="50533" y="271272"/>
                                </a:lnTo>
                                <a:lnTo>
                                  <a:pt x="48260" y="270687"/>
                                </a:lnTo>
                                <a:lnTo>
                                  <a:pt x="47688" y="271272"/>
                                </a:lnTo>
                                <a:lnTo>
                                  <a:pt x="46545" y="271856"/>
                                </a:lnTo>
                                <a:lnTo>
                                  <a:pt x="48260" y="271272"/>
                                </a:lnTo>
                                <a:lnTo>
                                  <a:pt x="49961" y="271272"/>
                                </a:lnTo>
                                <a:lnTo>
                                  <a:pt x="51104" y="271856"/>
                                </a:lnTo>
                                <a:lnTo>
                                  <a:pt x="51104" y="271272"/>
                                </a:lnTo>
                                <a:close/>
                              </a:path>
                              <a:path w="324485" h="287020">
                                <a:moveTo>
                                  <a:pt x="57937" y="273558"/>
                                </a:moveTo>
                                <a:lnTo>
                                  <a:pt x="56807" y="272986"/>
                                </a:lnTo>
                                <a:lnTo>
                                  <a:pt x="48831" y="272986"/>
                                </a:lnTo>
                                <a:lnTo>
                                  <a:pt x="45974" y="274129"/>
                                </a:lnTo>
                                <a:lnTo>
                                  <a:pt x="44272" y="275831"/>
                                </a:lnTo>
                                <a:lnTo>
                                  <a:pt x="47117" y="274701"/>
                                </a:lnTo>
                                <a:lnTo>
                                  <a:pt x="49403" y="274129"/>
                                </a:lnTo>
                                <a:lnTo>
                                  <a:pt x="55092" y="274129"/>
                                </a:lnTo>
                                <a:lnTo>
                                  <a:pt x="56807" y="274701"/>
                                </a:lnTo>
                                <a:lnTo>
                                  <a:pt x="57365" y="274701"/>
                                </a:lnTo>
                                <a:lnTo>
                                  <a:pt x="57937" y="274129"/>
                                </a:lnTo>
                                <a:lnTo>
                                  <a:pt x="57937" y="273558"/>
                                </a:lnTo>
                                <a:close/>
                              </a:path>
                              <a:path w="324485" h="287020">
                                <a:moveTo>
                                  <a:pt x="58508" y="276402"/>
                                </a:moveTo>
                                <a:lnTo>
                                  <a:pt x="53949" y="275259"/>
                                </a:lnTo>
                                <a:lnTo>
                                  <a:pt x="51104" y="275259"/>
                                </a:lnTo>
                                <a:lnTo>
                                  <a:pt x="49403" y="275831"/>
                                </a:lnTo>
                                <a:lnTo>
                                  <a:pt x="48260" y="276402"/>
                                </a:lnTo>
                                <a:lnTo>
                                  <a:pt x="47117" y="277545"/>
                                </a:lnTo>
                                <a:lnTo>
                                  <a:pt x="47117" y="278117"/>
                                </a:lnTo>
                                <a:lnTo>
                                  <a:pt x="49403" y="276974"/>
                                </a:lnTo>
                                <a:lnTo>
                                  <a:pt x="52247" y="276402"/>
                                </a:lnTo>
                                <a:lnTo>
                                  <a:pt x="55092" y="276402"/>
                                </a:lnTo>
                                <a:lnTo>
                                  <a:pt x="57937" y="276974"/>
                                </a:lnTo>
                                <a:lnTo>
                                  <a:pt x="58508" y="276402"/>
                                </a:lnTo>
                                <a:close/>
                              </a:path>
                              <a:path w="324485" h="287020">
                                <a:moveTo>
                                  <a:pt x="60794" y="278701"/>
                                </a:moveTo>
                                <a:lnTo>
                                  <a:pt x="56807" y="278104"/>
                                </a:lnTo>
                                <a:lnTo>
                                  <a:pt x="52819" y="278104"/>
                                </a:lnTo>
                                <a:lnTo>
                                  <a:pt x="52247" y="278701"/>
                                </a:lnTo>
                                <a:lnTo>
                                  <a:pt x="52247" y="279260"/>
                                </a:lnTo>
                                <a:lnTo>
                                  <a:pt x="52819" y="279831"/>
                                </a:lnTo>
                                <a:lnTo>
                                  <a:pt x="54521" y="278701"/>
                                </a:lnTo>
                                <a:lnTo>
                                  <a:pt x="60794" y="278701"/>
                                </a:lnTo>
                                <a:close/>
                              </a:path>
                              <a:path w="324485" h="287020">
                                <a:moveTo>
                                  <a:pt x="62509" y="279819"/>
                                </a:moveTo>
                                <a:lnTo>
                                  <a:pt x="56819" y="279819"/>
                                </a:lnTo>
                                <a:lnTo>
                                  <a:pt x="55105" y="280962"/>
                                </a:lnTo>
                                <a:lnTo>
                                  <a:pt x="62509" y="280962"/>
                                </a:lnTo>
                                <a:lnTo>
                                  <a:pt x="62509" y="279819"/>
                                </a:lnTo>
                                <a:close/>
                              </a:path>
                              <a:path w="324485" h="287020">
                                <a:moveTo>
                                  <a:pt x="62509" y="265010"/>
                                </a:moveTo>
                                <a:lnTo>
                                  <a:pt x="61366" y="263880"/>
                                </a:lnTo>
                                <a:lnTo>
                                  <a:pt x="60807" y="263283"/>
                                </a:lnTo>
                                <a:lnTo>
                                  <a:pt x="59664" y="263880"/>
                                </a:lnTo>
                                <a:lnTo>
                                  <a:pt x="62509" y="265010"/>
                                </a:lnTo>
                                <a:close/>
                              </a:path>
                              <a:path w="324485" h="287020">
                                <a:moveTo>
                                  <a:pt x="64503" y="48425"/>
                                </a:moveTo>
                                <a:lnTo>
                                  <a:pt x="64376" y="48260"/>
                                </a:lnTo>
                                <a:lnTo>
                                  <a:pt x="64122" y="48044"/>
                                </a:lnTo>
                                <a:lnTo>
                                  <a:pt x="64503" y="48425"/>
                                </a:lnTo>
                                <a:close/>
                              </a:path>
                              <a:path w="324485" h="287020">
                                <a:moveTo>
                                  <a:pt x="69342" y="254165"/>
                                </a:moveTo>
                                <a:lnTo>
                                  <a:pt x="68770" y="253047"/>
                                </a:lnTo>
                                <a:lnTo>
                                  <a:pt x="68211" y="251345"/>
                                </a:lnTo>
                                <a:lnTo>
                                  <a:pt x="68097" y="251180"/>
                                </a:lnTo>
                                <a:lnTo>
                                  <a:pt x="68097" y="255968"/>
                                </a:lnTo>
                                <a:lnTo>
                                  <a:pt x="67119" y="255308"/>
                                </a:lnTo>
                                <a:lnTo>
                                  <a:pt x="66370" y="254787"/>
                                </a:lnTo>
                                <a:lnTo>
                                  <a:pt x="65214" y="252501"/>
                                </a:lnTo>
                                <a:lnTo>
                                  <a:pt x="64058" y="247853"/>
                                </a:lnTo>
                                <a:lnTo>
                                  <a:pt x="65227" y="249631"/>
                                </a:lnTo>
                                <a:lnTo>
                                  <a:pt x="66370" y="251917"/>
                                </a:lnTo>
                                <a:lnTo>
                                  <a:pt x="67525" y="253631"/>
                                </a:lnTo>
                                <a:lnTo>
                                  <a:pt x="68097" y="255968"/>
                                </a:lnTo>
                                <a:lnTo>
                                  <a:pt x="68097" y="251180"/>
                                </a:lnTo>
                                <a:lnTo>
                                  <a:pt x="67043" y="249605"/>
                                </a:lnTo>
                                <a:lnTo>
                                  <a:pt x="65582" y="247853"/>
                                </a:lnTo>
                                <a:lnTo>
                                  <a:pt x="64223" y="246202"/>
                                </a:lnTo>
                                <a:lnTo>
                                  <a:pt x="63652" y="248475"/>
                                </a:lnTo>
                                <a:lnTo>
                                  <a:pt x="63652" y="251345"/>
                                </a:lnTo>
                                <a:lnTo>
                                  <a:pt x="64236" y="253631"/>
                                </a:lnTo>
                                <a:lnTo>
                                  <a:pt x="65354" y="255308"/>
                                </a:lnTo>
                                <a:lnTo>
                                  <a:pt x="64782" y="255308"/>
                                </a:lnTo>
                                <a:lnTo>
                                  <a:pt x="64223" y="254736"/>
                                </a:lnTo>
                                <a:lnTo>
                                  <a:pt x="63652" y="253606"/>
                                </a:lnTo>
                                <a:lnTo>
                                  <a:pt x="63080" y="253047"/>
                                </a:lnTo>
                                <a:lnTo>
                                  <a:pt x="61366" y="251345"/>
                                </a:lnTo>
                                <a:lnTo>
                                  <a:pt x="60236" y="251345"/>
                                </a:lnTo>
                                <a:lnTo>
                                  <a:pt x="61963" y="255968"/>
                                </a:lnTo>
                                <a:lnTo>
                                  <a:pt x="62509" y="257606"/>
                                </a:lnTo>
                                <a:lnTo>
                                  <a:pt x="64223" y="259321"/>
                                </a:lnTo>
                                <a:lnTo>
                                  <a:pt x="65354" y="259892"/>
                                </a:lnTo>
                                <a:lnTo>
                                  <a:pt x="66497" y="259892"/>
                                </a:lnTo>
                                <a:lnTo>
                                  <a:pt x="67640" y="259321"/>
                                </a:lnTo>
                                <a:lnTo>
                                  <a:pt x="67919" y="258749"/>
                                </a:lnTo>
                                <a:lnTo>
                                  <a:pt x="68211" y="258178"/>
                                </a:lnTo>
                                <a:lnTo>
                                  <a:pt x="68211" y="257606"/>
                                </a:lnTo>
                                <a:lnTo>
                                  <a:pt x="67068" y="258749"/>
                                </a:lnTo>
                                <a:lnTo>
                                  <a:pt x="65354" y="258749"/>
                                </a:lnTo>
                                <a:lnTo>
                                  <a:pt x="63080" y="256476"/>
                                </a:lnTo>
                                <a:lnTo>
                                  <a:pt x="61963" y="254787"/>
                                </a:lnTo>
                                <a:lnTo>
                                  <a:pt x="61937" y="253047"/>
                                </a:lnTo>
                                <a:lnTo>
                                  <a:pt x="64223" y="256476"/>
                                </a:lnTo>
                                <a:lnTo>
                                  <a:pt x="66497" y="257048"/>
                                </a:lnTo>
                                <a:lnTo>
                                  <a:pt x="68770" y="257048"/>
                                </a:lnTo>
                                <a:lnTo>
                                  <a:pt x="68770" y="255968"/>
                                </a:lnTo>
                                <a:lnTo>
                                  <a:pt x="68770" y="254736"/>
                                </a:lnTo>
                                <a:lnTo>
                                  <a:pt x="69342" y="254165"/>
                                </a:lnTo>
                                <a:close/>
                              </a:path>
                              <a:path w="324485" h="287020">
                                <a:moveTo>
                                  <a:pt x="71361" y="256514"/>
                                </a:moveTo>
                                <a:lnTo>
                                  <a:pt x="70472" y="254228"/>
                                </a:lnTo>
                                <a:lnTo>
                                  <a:pt x="69900" y="252577"/>
                                </a:lnTo>
                                <a:lnTo>
                                  <a:pt x="69977" y="254228"/>
                                </a:lnTo>
                                <a:lnTo>
                                  <a:pt x="70358" y="256514"/>
                                </a:lnTo>
                                <a:lnTo>
                                  <a:pt x="71361" y="256514"/>
                                </a:lnTo>
                                <a:close/>
                              </a:path>
                              <a:path w="324485" h="287020">
                                <a:moveTo>
                                  <a:pt x="72745" y="254228"/>
                                </a:moveTo>
                                <a:lnTo>
                                  <a:pt x="72186" y="252577"/>
                                </a:lnTo>
                                <a:lnTo>
                                  <a:pt x="71615" y="250291"/>
                                </a:lnTo>
                                <a:lnTo>
                                  <a:pt x="70472" y="249148"/>
                                </a:lnTo>
                                <a:lnTo>
                                  <a:pt x="72097" y="254609"/>
                                </a:lnTo>
                                <a:lnTo>
                                  <a:pt x="72161" y="256514"/>
                                </a:lnTo>
                                <a:lnTo>
                                  <a:pt x="72745" y="256514"/>
                                </a:lnTo>
                                <a:lnTo>
                                  <a:pt x="72745" y="254228"/>
                                </a:lnTo>
                                <a:close/>
                              </a:path>
                              <a:path w="324485" h="287020">
                                <a:moveTo>
                                  <a:pt x="79019" y="237109"/>
                                </a:moveTo>
                                <a:lnTo>
                                  <a:pt x="77368" y="237667"/>
                                </a:lnTo>
                                <a:lnTo>
                                  <a:pt x="77368" y="238696"/>
                                </a:lnTo>
                                <a:lnTo>
                                  <a:pt x="74790" y="243179"/>
                                </a:lnTo>
                                <a:lnTo>
                                  <a:pt x="74815" y="241668"/>
                                </a:lnTo>
                                <a:lnTo>
                                  <a:pt x="75425" y="240931"/>
                                </a:lnTo>
                                <a:lnTo>
                                  <a:pt x="77368" y="238696"/>
                                </a:lnTo>
                                <a:lnTo>
                                  <a:pt x="77368" y="237667"/>
                                </a:lnTo>
                                <a:lnTo>
                                  <a:pt x="75603" y="238798"/>
                                </a:lnTo>
                                <a:lnTo>
                                  <a:pt x="74460" y="241071"/>
                                </a:lnTo>
                                <a:lnTo>
                                  <a:pt x="73888" y="242798"/>
                                </a:lnTo>
                                <a:lnTo>
                                  <a:pt x="73888" y="243941"/>
                                </a:lnTo>
                                <a:lnTo>
                                  <a:pt x="75603" y="243941"/>
                                </a:lnTo>
                                <a:lnTo>
                                  <a:pt x="76161" y="243370"/>
                                </a:lnTo>
                                <a:lnTo>
                                  <a:pt x="76288" y="243179"/>
                                </a:lnTo>
                                <a:lnTo>
                                  <a:pt x="77304" y="241668"/>
                                </a:lnTo>
                                <a:lnTo>
                                  <a:pt x="77876" y="239356"/>
                                </a:lnTo>
                                <a:lnTo>
                                  <a:pt x="78206" y="238696"/>
                                </a:lnTo>
                                <a:lnTo>
                                  <a:pt x="79019" y="237109"/>
                                </a:lnTo>
                                <a:close/>
                              </a:path>
                              <a:path w="324485" h="287020">
                                <a:moveTo>
                                  <a:pt x="81305" y="230276"/>
                                </a:moveTo>
                                <a:lnTo>
                                  <a:pt x="80238" y="230276"/>
                                </a:lnTo>
                                <a:lnTo>
                                  <a:pt x="80238" y="230924"/>
                                </a:lnTo>
                                <a:lnTo>
                                  <a:pt x="79082" y="232689"/>
                                </a:lnTo>
                                <a:lnTo>
                                  <a:pt x="78498" y="233832"/>
                                </a:lnTo>
                                <a:lnTo>
                                  <a:pt x="77927" y="235546"/>
                                </a:lnTo>
                                <a:lnTo>
                                  <a:pt x="76187" y="236131"/>
                                </a:lnTo>
                                <a:lnTo>
                                  <a:pt x="76238" y="234276"/>
                                </a:lnTo>
                                <a:lnTo>
                                  <a:pt x="77343" y="232079"/>
                                </a:lnTo>
                                <a:lnTo>
                                  <a:pt x="78498" y="230924"/>
                                </a:lnTo>
                                <a:lnTo>
                                  <a:pt x="80238" y="230924"/>
                                </a:lnTo>
                                <a:lnTo>
                                  <a:pt x="80238" y="230276"/>
                                </a:lnTo>
                                <a:lnTo>
                                  <a:pt x="78460" y="230276"/>
                                </a:lnTo>
                                <a:lnTo>
                                  <a:pt x="76746" y="231978"/>
                                </a:lnTo>
                                <a:lnTo>
                                  <a:pt x="75615" y="234276"/>
                                </a:lnTo>
                                <a:lnTo>
                                  <a:pt x="75044" y="235966"/>
                                </a:lnTo>
                                <a:lnTo>
                                  <a:pt x="75044" y="237109"/>
                                </a:lnTo>
                                <a:lnTo>
                                  <a:pt x="76746" y="237109"/>
                                </a:lnTo>
                                <a:lnTo>
                                  <a:pt x="78206" y="236131"/>
                                </a:lnTo>
                                <a:lnTo>
                                  <a:pt x="78460" y="235966"/>
                                </a:lnTo>
                                <a:lnTo>
                                  <a:pt x="80162" y="233121"/>
                                </a:lnTo>
                                <a:lnTo>
                                  <a:pt x="81038" y="230924"/>
                                </a:lnTo>
                                <a:lnTo>
                                  <a:pt x="81305" y="230276"/>
                                </a:lnTo>
                                <a:close/>
                              </a:path>
                              <a:path w="324485" h="287020">
                                <a:moveTo>
                                  <a:pt x="85864" y="249072"/>
                                </a:moveTo>
                                <a:lnTo>
                                  <a:pt x="85293" y="248475"/>
                                </a:lnTo>
                                <a:lnTo>
                                  <a:pt x="85293" y="249072"/>
                                </a:lnTo>
                                <a:lnTo>
                                  <a:pt x="85864" y="249072"/>
                                </a:lnTo>
                                <a:close/>
                              </a:path>
                              <a:path w="324485" h="287020">
                                <a:moveTo>
                                  <a:pt x="94386" y="230847"/>
                                </a:moveTo>
                                <a:lnTo>
                                  <a:pt x="90411" y="233121"/>
                                </a:lnTo>
                                <a:lnTo>
                                  <a:pt x="89916" y="233527"/>
                                </a:lnTo>
                                <a:lnTo>
                                  <a:pt x="94386" y="230847"/>
                                </a:lnTo>
                                <a:close/>
                              </a:path>
                              <a:path w="324485" h="287020">
                                <a:moveTo>
                                  <a:pt x="97739" y="17780"/>
                                </a:moveTo>
                                <a:lnTo>
                                  <a:pt x="97624" y="17272"/>
                                </a:lnTo>
                                <a:lnTo>
                                  <a:pt x="96316" y="16548"/>
                                </a:lnTo>
                                <a:lnTo>
                                  <a:pt x="97739" y="17780"/>
                                </a:lnTo>
                                <a:close/>
                              </a:path>
                              <a:path w="324485" h="287020">
                                <a:moveTo>
                                  <a:pt x="98552" y="17780"/>
                                </a:moveTo>
                                <a:lnTo>
                                  <a:pt x="86601" y="3810"/>
                                </a:lnTo>
                                <a:lnTo>
                                  <a:pt x="88861" y="11430"/>
                                </a:lnTo>
                                <a:lnTo>
                                  <a:pt x="91147" y="13970"/>
                                </a:lnTo>
                                <a:lnTo>
                                  <a:pt x="94564" y="16510"/>
                                </a:lnTo>
                                <a:lnTo>
                                  <a:pt x="96266" y="16510"/>
                                </a:lnTo>
                                <a:lnTo>
                                  <a:pt x="93383" y="13970"/>
                                </a:lnTo>
                                <a:lnTo>
                                  <a:pt x="90551" y="11430"/>
                                </a:lnTo>
                                <a:lnTo>
                                  <a:pt x="88633" y="7620"/>
                                </a:lnTo>
                                <a:lnTo>
                                  <a:pt x="88265" y="5080"/>
                                </a:lnTo>
                                <a:lnTo>
                                  <a:pt x="91198" y="6350"/>
                                </a:lnTo>
                                <a:lnTo>
                                  <a:pt x="93205" y="7620"/>
                                </a:lnTo>
                                <a:lnTo>
                                  <a:pt x="95745" y="10160"/>
                                </a:lnTo>
                                <a:lnTo>
                                  <a:pt x="96951" y="13970"/>
                                </a:lnTo>
                                <a:lnTo>
                                  <a:pt x="97624" y="17272"/>
                                </a:lnTo>
                                <a:lnTo>
                                  <a:pt x="98552" y="17780"/>
                                </a:lnTo>
                                <a:close/>
                              </a:path>
                              <a:path w="324485" h="287020">
                                <a:moveTo>
                                  <a:pt x="101231" y="235394"/>
                                </a:moveTo>
                                <a:lnTo>
                                  <a:pt x="98513" y="234035"/>
                                </a:lnTo>
                                <a:lnTo>
                                  <a:pt x="98513" y="234594"/>
                                </a:lnTo>
                                <a:lnTo>
                                  <a:pt x="97142" y="235381"/>
                                </a:lnTo>
                                <a:lnTo>
                                  <a:pt x="95084" y="235381"/>
                                </a:lnTo>
                                <a:lnTo>
                                  <a:pt x="91655" y="233807"/>
                                </a:lnTo>
                                <a:lnTo>
                                  <a:pt x="97142" y="233807"/>
                                </a:lnTo>
                                <a:lnTo>
                                  <a:pt x="98513" y="234594"/>
                                </a:lnTo>
                                <a:lnTo>
                                  <a:pt x="98513" y="234035"/>
                                </a:lnTo>
                                <a:lnTo>
                                  <a:pt x="98082" y="233807"/>
                                </a:lnTo>
                                <a:lnTo>
                                  <a:pt x="96672" y="233095"/>
                                </a:lnTo>
                                <a:lnTo>
                                  <a:pt x="94957" y="232524"/>
                                </a:lnTo>
                                <a:lnTo>
                                  <a:pt x="92113" y="232524"/>
                                </a:lnTo>
                                <a:lnTo>
                                  <a:pt x="90970" y="233692"/>
                                </a:lnTo>
                                <a:lnTo>
                                  <a:pt x="90970" y="234251"/>
                                </a:lnTo>
                                <a:lnTo>
                                  <a:pt x="90411" y="234251"/>
                                </a:lnTo>
                                <a:lnTo>
                                  <a:pt x="92684" y="235394"/>
                                </a:lnTo>
                                <a:lnTo>
                                  <a:pt x="94957" y="235966"/>
                                </a:lnTo>
                                <a:lnTo>
                                  <a:pt x="99517" y="235966"/>
                                </a:lnTo>
                                <a:lnTo>
                                  <a:pt x="101231" y="235394"/>
                                </a:lnTo>
                                <a:close/>
                              </a:path>
                              <a:path w="324485" h="287020">
                                <a:moveTo>
                                  <a:pt x="103695" y="99060"/>
                                </a:moveTo>
                                <a:lnTo>
                                  <a:pt x="101701" y="97790"/>
                                </a:lnTo>
                                <a:lnTo>
                                  <a:pt x="98996" y="95250"/>
                                </a:lnTo>
                                <a:lnTo>
                                  <a:pt x="96266" y="91440"/>
                                </a:lnTo>
                                <a:lnTo>
                                  <a:pt x="94919" y="90170"/>
                                </a:lnTo>
                                <a:lnTo>
                                  <a:pt x="92913" y="88900"/>
                                </a:lnTo>
                                <a:lnTo>
                                  <a:pt x="90411" y="88900"/>
                                </a:lnTo>
                                <a:lnTo>
                                  <a:pt x="92113" y="90170"/>
                                </a:lnTo>
                                <a:lnTo>
                                  <a:pt x="94386" y="91440"/>
                                </a:lnTo>
                                <a:lnTo>
                                  <a:pt x="97815" y="95250"/>
                                </a:lnTo>
                                <a:lnTo>
                                  <a:pt x="101231" y="97790"/>
                                </a:lnTo>
                                <a:lnTo>
                                  <a:pt x="103517" y="99060"/>
                                </a:lnTo>
                                <a:lnTo>
                                  <a:pt x="103695" y="99060"/>
                                </a:lnTo>
                                <a:close/>
                              </a:path>
                              <a:path w="324485" h="287020">
                                <a:moveTo>
                                  <a:pt x="107492" y="232651"/>
                                </a:moveTo>
                                <a:lnTo>
                                  <a:pt x="106819" y="232270"/>
                                </a:lnTo>
                                <a:lnTo>
                                  <a:pt x="105854" y="231724"/>
                                </a:lnTo>
                                <a:lnTo>
                                  <a:pt x="105854" y="232270"/>
                                </a:lnTo>
                                <a:lnTo>
                                  <a:pt x="101028" y="232270"/>
                                </a:lnTo>
                                <a:lnTo>
                                  <a:pt x="96799" y="231000"/>
                                </a:lnTo>
                                <a:lnTo>
                                  <a:pt x="99212" y="230492"/>
                                </a:lnTo>
                                <a:lnTo>
                                  <a:pt x="101625" y="230492"/>
                                </a:lnTo>
                                <a:lnTo>
                                  <a:pt x="105854" y="232270"/>
                                </a:lnTo>
                                <a:lnTo>
                                  <a:pt x="105854" y="231724"/>
                                </a:lnTo>
                                <a:lnTo>
                                  <a:pt x="103720" y="230492"/>
                                </a:lnTo>
                                <a:lnTo>
                                  <a:pt x="103505" y="230365"/>
                                </a:lnTo>
                                <a:lnTo>
                                  <a:pt x="101473" y="229857"/>
                                </a:lnTo>
                                <a:lnTo>
                                  <a:pt x="98945" y="229222"/>
                                </a:lnTo>
                                <a:lnTo>
                                  <a:pt x="101231" y="226301"/>
                                </a:lnTo>
                                <a:lnTo>
                                  <a:pt x="101727" y="224777"/>
                                </a:lnTo>
                                <a:lnTo>
                                  <a:pt x="102362" y="222872"/>
                                </a:lnTo>
                                <a:lnTo>
                                  <a:pt x="100838" y="223989"/>
                                </a:lnTo>
                                <a:lnTo>
                                  <a:pt x="100838" y="224777"/>
                                </a:lnTo>
                                <a:lnTo>
                                  <a:pt x="98958" y="227952"/>
                                </a:lnTo>
                                <a:lnTo>
                                  <a:pt x="95834" y="229857"/>
                                </a:lnTo>
                                <a:lnTo>
                                  <a:pt x="95872" y="229730"/>
                                </a:lnTo>
                                <a:lnTo>
                                  <a:pt x="96456" y="227952"/>
                                </a:lnTo>
                                <a:lnTo>
                                  <a:pt x="97713" y="226682"/>
                                </a:lnTo>
                                <a:lnTo>
                                  <a:pt x="100838" y="224777"/>
                                </a:lnTo>
                                <a:lnTo>
                                  <a:pt x="100838" y="223989"/>
                                </a:lnTo>
                                <a:lnTo>
                                  <a:pt x="98374" y="225793"/>
                                </a:lnTo>
                                <a:lnTo>
                                  <a:pt x="96100" y="226936"/>
                                </a:lnTo>
                                <a:lnTo>
                                  <a:pt x="94957" y="229222"/>
                                </a:lnTo>
                                <a:lnTo>
                                  <a:pt x="92113" y="230365"/>
                                </a:lnTo>
                                <a:lnTo>
                                  <a:pt x="90411" y="230365"/>
                                </a:lnTo>
                                <a:lnTo>
                                  <a:pt x="89268" y="228587"/>
                                </a:lnTo>
                                <a:lnTo>
                                  <a:pt x="89839" y="226936"/>
                                </a:lnTo>
                                <a:lnTo>
                                  <a:pt x="90970" y="225158"/>
                                </a:lnTo>
                                <a:lnTo>
                                  <a:pt x="93256" y="222364"/>
                                </a:lnTo>
                                <a:lnTo>
                                  <a:pt x="93256" y="224015"/>
                                </a:lnTo>
                                <a:lnTo>
                                  <a:pt x="92684" y="225793"/>
                                </a:lnTo>
                                <a:lnTo>
                                  <a:pt x="91541" y="227444"/>
                                </a:lnTo>
                                <a:lnTo>
                                  <a:pt x="90411" y="228587"/>
                                </a:lnTo>
                                <a:lnTo>
                                  <a:pt x="90970" y="229222"/>
                                </a:lnTo>
                                <a:lnTo>
                                  <a:pt x="91541" y="229222"/>
                                </a:lnTo>
                                <a:lnTo>
                                  <a:pt x="93256" y="228587"/>
                                </a:lnTo>
                                <a:lnTo>
                                  <a:pt x="92113" y="228079"/>
                                </a:lnTo>
                                <a:lnTo>
                                  <a:pt x="93256" y="226301"/>
                                </a:lnTo>
                                <a:lnTo>
                                  <a:pt x="93827" y="224650"/>
                                </a:lnTo>
                                <a:lnTo>
                                  <a:pt x="94195" y="222364"/>
                                </a:lnTo>
                                <a:lnTo>
                                  <a:pt x="94386" y="221221"/>
                                </a:lnTo>
                                <a:lnTo>
                                  <a:pt x="91541" y="224015"/>
                                </a:lnTo>
                                <a:lnTo>
                                  <a:pt x="89839" y="226301"/>
                                </a:lnTo>
                                <a:lnTo>
                                  <a:pt x="89268" y="228079"/>
                                </a:lnTo>
                                <a:lnTo>
                                  <a:pt x="88696" y="228587"/>
                                </a:lnTo>
                                <a:lnTo>
                                  <a:pt x="88696" y="229222"/>
                                </a:lnTo>
                                <a:lnTo>
                                  <a:pt x="89268" y="229730"/>
                                </a:lnTo>
                                <a:lnTo>
                                  <a:pt x="88696" y="230365"/>
                                </a:lnTo>
                                <a:lnTo>
                                  <a:pt x="88201" y="227444"/>
                                </a:lnTo>
                                <a:lnTo>
                                  <a:pt x="88125" y="226301"/>
                                </a:lnTo>
                                <a:lnTo>
                                  <a:pt x="88125" y="224015"/>
                                </a:lnTo>
                                <a:lnTo>
                                  <a:pt x="87553" y="224904"/>
                                </a:lnTo>
                                <a:lnTo>
                                  <a:pt x="87553" y="226301"/>
                                </a:lnTo>
                                <a:lnTo>
                                  <a:pt x="87553" y="232651"/>
                                </a:lnTo>
                                <a:lnTo>
                                  <a:pt x="86982" y="232016"/>
                                </a:lnTo>
                                <a:lnTo>
                                  <a:pt x="86423" y="230873"/>
                                </a:lnTo>
                                <a:lnTo>
                                  <a:pt x="85852" y="229222"/>
                                </a:lnTo>
                                <a:lnTo>
                                  <a:pt x="86423" y="227444"/>
                                </a:lnTo>
                                <a:lnTo>
                                  <a:pt x="87553" y="226301"/>
                                </a:lnTo>
                                <a:lnTo>
                                  <a:pt x="87553" y="224904"/>
                                </a:lnTo>
                                <a:lnTo>
                                  <a:pt x="86982" y="225793"/>
                                </a:lnTo>
                                <a:lnTo>
                                  <a:pt x="85852" y="228079"/>
                                </a:lnTo>
                                <a:lnTo>
                                  <a:pt x="84709" y="232651"/>
                                </a:lnTo>
                                <a:lnTo>
                                  <a:pt x="85280" y="233159"/>
                                </a:lnTo>
                                <a:lnTo>
                                  <a:pt x="85280" y="232651"/>
                                </a:lnTo>
                                <a:lnTo>
                                  <a:pt x="86423" y="233794"/>
                                </a:lnTo>
                                <a:lnTo>
                                  <a:pt x="86982" y="234937"/>
                                </a:lnTo>
                                <a:lnTo>
                                  <a:pt x="86766" y="235140"/>
                                </a:lnTo>
                                <a:lnTo>
                                  <a:pt x="86766" y="237096"/>
                                </a:lnTo>
                                <a:lnTo>
                                  <a:pt x="85039" y="238874"/>
                                </a:lnTo>
                                <a:lnTo>
                                  <a:pt x="85039" y="240652"/>
                                </a:lnTo>
                                <a:lnTo>
                                  <a:pt x="83299" y="241160"/>
                                </a:lnTo>
                                <a:lnTo>
                                  <a:pt x="81572" y="242430"/>
                                </a:lnTo>
                                <a:lnTo>
                                  <a:pt x="83781" y="239636"/>
                                </a:lnTo>
                                <a:lnTo>
                                  <a:pt x="83883" y="239509"/>
                                </a:lnTo>
                                <a:lnTo>
                                  <a:pt x="85039" y="237731"/>
                                </a:lnTo>
                                <a:lnTo>
                                  <a:pt x="86194" y="236588"/>
                                </a:lnTo>
                                <a:lnTo>
                                  <a:pt x="86766" y="237096"/>
                                </a:lnTo>
                                <a:lnTo>
                                  <a:pt x="86766" y="235140"/>
                                </a:lnTo>
                                <a:lnTo>
                                  <a:pt x="86423" y="235445"/>
                                </a:lnTo>
                                <a:lnTo>
                                  <a:pt x="85280" y="236080"/>
                                </a:lnTo>
                                <a:lnTo>
                                  <a:pt x="85280" y="235064"/>
                                </a:lnTo>
                                <a:lnTo>
                                  <a:pt x="85280" y="234302"/>
                                </a:lnTo>
                                <a:lnTo>
                                  <a:pt x="85280" y="233794"/>
                                </a:lnTo>
                                <a:lnTo>
                                  <a:pt x="84709" y="234302"/>
                                </a:lnTo>
                                <a:lnTo>
                                  <a:pt x="84455" y="234086"/>
                                </a:lnTo>
                                <a:lnTo>
                                  <a:pt x="84455" y="235572"/>
                                </a:lnTo>
                                <a:lnTo>
                                  <a:pt x="83883" y="236207"/>
                                </a:lnTo>
                                <a:lnTo>
                                  <a:pt x="84455" y="236207"/>
                                </a:lnTo>
                                <a:lnTo>
                                  <a:pt x="84455" y="237350"/>
                                </a:lnTo>
                                <a:lnTo>
                                  <a:pt x="82143" y="239636"/>
                                </a:lnTo>
                                <a:lnTo>
                                  <a:pt x="82143" y="239128"/>
                                </a:lnTo>
                                <a:lnTo>
                                  <a:pt x="80149" y="241795"/>
                                </a:lnTo>
                                <a:lnTo>
                                  <a:pt x="79260" y="243065"/>
                                </a:lnTo>
                                <a:lnTo>
                                  <a:pt x="79260" y="241414"/>
                                </a:lnTo>
                                <a:lnTo>
                                  <a:pt x="79832" y="240271"/>
                                </a:lnTo>
                                <a:lnTo>
                                  <a:pt x="81572" y="237858"/>
                                </a:lnTo>
                                <a:lnTo>
                                  <a:pt x="82143" y="237858"/>
                                </a:lnTo>
                                <a:lnTo>
                                  <a:pt x="82143" y="239128"/>
                                </a:lnTo>
                                <a:lnTo>
                                  <a:pt x="82727" y="237858"/>
                                </a:lnTo>
                                <a:lnTo>
                                  <a:pt x="82727" y="237350"/>
                                </a:lnTo>
                                <a:lnTo>
                                  <a:pt x="82727" y="236207"/>
                                </a:lnTo>
                                <a:lnTo>
                                  <a:pt x="80987" y="237350"/>
                                </a:lnTo>
                                <a:lnTo>
                                  <a:pt x="81749" y="236588"/>
                                </a:lnTo>
                                <a:lnTo>
                                  <a:pt x="83299" y="235064"/>
                                </a:lnTo>
                                <a:lnTo>
                                  <a:pt x="84455" y="235572"/>
                                </a:lnTo>
                                <a:lnTo>
                                  <a:pt x="84455" y="234086"/>
                                </a:lnTo>
                                <a:lnTo>
                                  <a:pt x="84137" y="233794"/>
                                </a:lnTo>
                                <a:lnTo>
                                  <a:pt x="83566" y="233794"/>
                                </a:lnTo>
                                <a:lnTo>
                                  <a:pt x="82435" y="234302"/>
                                </a:lnTo>
                                <a:lnTo>
                                  <a:pt x="81864" y="236080"/>
                                </a:lnTo>
                                <a:lnTo>
                                  <a:pt x="81292" y="236588"/>
                                </a:lnTo>
                                <a:lnTo>
                                  <a:pt x="80149" y="236588"/>
                                </a:lnTo>
                                <a:lnTo>
                                  <a:pt x="81292" y="233159"/>
                                </a:lnTo>
                                <a:lnTo>
                                  <a:pt x="83566" y="230873"/>
                                </a:lnTo>
                                <a:lnTo>
                                  <a:pt x="83566" y="233159"/>
                                </a:lnTo>
                                <a:lnTo>
                                  <a:pt x="84137" y="232651"/>
                                </a:lnTo>
                                <a:lnTo>
                                  <a:pt x="84137" y="230873"/>
                                </a:lnTo>
                                <a:lnTo>
                                  <a:pt x="84137" y="229730"/>
                                </a:lnTo>
                                <a:lnTo>
                                  <a:pt x="84709" y="228079"/>
                                </a:lnTo>
                                <a:lnTo>
                                  <a:pt x="81292" y="232651"/>
                                </a:lnTo>
                                <a:lnTo>
                                  <a:pt x="79578" y="236080"/>
                                </a:lnTo>
                                <a:lnTo>
                                  <a:pt x="79578" y="237096"/>
                                </a:lnTo>
                                <a:lnTo>
                                  <a:pt x="80149" y="238239"/>
                                </a:lnTo>
                                <a:lnTo>
                                  <a:pt x="79578" y="238874"/>
                                </a:lnTo>
                                <a:lnTo>
                                  <a:pt x="79019" y="240017"/>
                                </a:lnTo>
                                <a:lnTo>
                                  <a:pt x="78447" y="240525"/>
                                </a:lnTo>
                                <a:lnTo>
                                  <a:pt x="78028" y="241795"/>
                                </a:lnTo>
                                <a:lnTo>
                                  <a:pt x="77939" y="242430"/>
                                </a:lnTo>
                                <a:lnTo>
                                  <a:pt x="78447" y="243446"/>
                                </a:lnTo>
                                <a:lnTo>
                                  <a:pt x="78447" y="244589"/>
                                </a:lnTo>
                                <a:lnTo>
                                  <a:pt x="77876" y="245732"/>
                                </a:lnTo>
                                <a:lnTo>
                                  <a:pt x="77304" y="247383"/>
                                </a:lnTo>
                                <a:lnTo>
                                  <a:pt x="76733" y="249669"/>
                                </a:lnTo>
                                <a:lnTo>
                                  <a:pt x="77304" y="249669"/>
                                </a:lnTo>
                                <a:lnTo>
                                  <a:pt x="79578" y="245097"/>
                                </a:lnTo>
                                <a:lnTo>
                                  <a:pt x="81292" y="243446"/>
                                </a:lnTo>
                                <a:lnTo>
                                  <a:pt x="82042" y="243065"/>
                                </a:lnTo>
                                <a:lnTo>
                                  <a:pt x="83312" y="242430"/>
                                </a:lnTo>
                                <a:lnTo>
                                  <a:pt x="83566" y="242303"/>
                                </a:lnTo>
                                <a:lnTo>
                                  <a:pt x="86423" y="242811"/>
                                </a:lnTo>
                                <a:lnTo>
                                  <a:pt x="87553" y="243446"/>
                                </a:lnTo>
                                <a:lnTo>
                                  <a:pt x="88696" y="244589"/>
                                </a:lnTo>
                                <a:lnTo>
                                  <a:pt x="87553" y="244589"/>
                                </a:lnTo>
                                <a:lnTo>
                                  <a:pt x="85280" y="243446"/>
                                </a:lnTo>
                                <a:lnTo>
                                  <a:pt x="84137" y="243446"/>
                                </a:lnTo>
                                <a:lnTo>
                                  <a:pt x="84709" y="243954"/>
                                </a:lnTo>
                                <a:lnTo>
                                  <a:pt x="84150" y="244513"/>
                                </a:lnTo>
                                <a:lnTo>
                                  <a:pt x="84150" y="245605"/>
                                </a:lnTo>
                                <a:lnTo>
                                  <a:pt x="82219" y="247129"/>
                                </a:lnTo>
                                <a:lnTo>
                                  <a:pt x="80276" y="248780"/>
                                </a:lnTo>
                                <a:lnTo>
                                  <a:pt x="80276" y="248018"/>
                                </a:lnTo>
                                <a:lnTo>
                                  <a:pt x="81254" y="247129"/>
                                </a:lnTo>
                                <a:lnTo>
                                  <a:pt x="84150" y="245605"/>
                                </a:lnTo>
                                <a:lnTo>
                                  <a:pt x="84150" y="244513"/>
                                </a:lnTo>
                                <a:lnTo>
                                  <a:pt x="83566" y="245097"/>
                                </a:lnTo>
                                <a:lnTo>
                                  <a:pt x="81864" y="245732"/>
                                </a:lnTo>
                                <a:lnTo>
                                  <a:pt x="80149" y="246875"/>
                                </a:lnTo>
                                <a:lnTo>
                                  <a:pt x="79019" y="249161"/>
                                </a:lnTo>
                                <a:lnTo>
                                  <a:pt x="79578" y="249669"/>
                                </a:lnTo>
                                <a:lnTo>
                                  <a:pt x="80149" y="249669"/>
                                </a:lnTo>
                                <a:lnTo>
                                  <a:pt x="81292" y="249161"/>
                                </a:lnTo>
                                <a:lnTo>
                                  <a:pt x="81775" y="248780"/>
                                </a:lnTo>
                                <a:lnTo>
                                  <a:pt x="83566" y="247383"/>
                                </a:lnTo>
                                <a:lnTo>
                                  <a:pt x="84709" y="246240"/>
                                </a:lnTo>
                                <a:lnTo>
                                  <a:pt x="84924" y="245605"/>
                                </a:lnTo>
                                <a:lnTo>
                                  <a:pt x="85280" y="244589"/>
                                </a:lnTo>
                                <a:lnTo>
                                  <a:pt x="86423" y="244589"/>
                                </a:lnTo>
                                <a:lnTo>
                                  <a:pt x="86423" y="246240"/>
                                </a:lnTo>
                                <a:lnTo>
                                  <a:pt x="85852" y="247383"/>
                                </a:lnTo>
                                <a:lnTo>
                                  <a:pt x="85852" y="248018"/>
                                </a:lnTo>
                                <a:lnTo>
                                  <a:pt x="86423" y="248526"/>
                                </a:lnTo>
                                <a:lnTo>
                                  <a:pt x="86537" y="247129"/>
                                </a:lnTo>
                                <a:lnTo>
                                  <a:pt x="86982" y="246240"/>
                                </a:lnTo>
                                <a:lnTo>
                                  <a:pt x="87553" y="246875"/>
                                </a:lnTo>
                                <a:lnTo>
                                  <a:pt x="87439" y="247510"/>
                                </a:lnTo>
                                <a:lnTo>
                                  <a:pt x="87096" y="247891"/>
                                </a:lnTo>
                                <a:lnTo>
                                  <a:pt x="86982" y="249161"/>
                                </a:lnTo>
                                <a:lnTo>
                                  <a:pt x="86423" y="249669"/>
                                </a:lnTo>
                                <a:lnTo>
                                  <a:pt x="88696" y="251955"/>
                                </a:lnTo>
                                <a:lnTo>
                                  <a:pt x="90411" y="252590"/>
                                </a:lnTo>
                                <a:lnTo>
                                  <a:pt x="94386" y="253606"/>
                                </a:lnTo>
                                <a:lnTo>
                                  <a:pt x="94957" y="253098"/>
                                </a:lnTo>
                                <a:lnTo>
                                  <a:pt x="94640" y="252590"/>
                                </a:lnTo>
                                <a:lnTo>
                                  <a:pt x="94018" y="251574"/>
                                </a:lnTo>
                                <a:lnTo>
                                  <a:pt x="94018" y="252590"/>
                                </a:lnTo>
                                <a:lnTo>
                                  <a:pt x="92633" y="252590"/>
                                </a:lnTo>
                                <a:lnTo>
                                  <a:pt x="88480" y="250431"/>
                                </a:lnTo>
                                <a:lnTo>
                                  <a:pt x="91249" y="250431"/>
                                </a:lnTo>
                                <a:lnTo>
                                  <a:pt x="94018" y="252590"/>
                                </a:lnTo>
                                <a:lnTo>
                                  <a:pt x="94018" y="251574"/>
                                </a:lnTo>
                                <a:lnTo>
                                  <a:pt x="93332" y="250431"/>
                                </a:lnTo>
                                <a:lnTo>
                                  <a:pt x="93256" y="250304"/>
                                </a:lnTo>
                                <a:lnTo>
                                  <a:pt x="94957" y="250812"/>
                                </a:lnTo>
                                <a:lnTo>
                                  <a:pt x="96100" y="251447"/>
                                </a:lnTo>
                                <a:lnTo>
                                  <a:pt x="98945" y="251447"/>
                                </a:lnTo>
                                <a:lnTo>
                                  <a:pt x="98348" y="250685"/>
                                </a:lnTo>
                                <a:lnTo>
                                  <a:pt x="96926" y="248856"/>
                                </a:lnTo>
                                <a:lnTo>
                                  <a:pt x="96926" y="250685"/>
                                </a:lnTo>
                                <a:lnTo>
                                  <a:pt x="96278" y="250304"/>
                                </a:lnTo>
                                <a:lnTo>
                                  <a:pt x="95199" y="249669"/>
                                </a:lnTo>
                                <a:lnTo>
                                  <a:pt x="92176" y="247891"/>
                                </a:lnTo>
                                <a:lnTo>
                                  <a:pt x="93878" y="247637"/>
                                </a:lnTo>
                                <a:lnTo>
                                  <a:pt x="94856" y="248399"/>
                                </a:lnTo>
                                <a:lnTo>
                                  <a:pt x="96926" y="250685"/>
                                </a:lnTo>
                                <a:lnTo>
                                  <a:pt x="96926" y="248856"/>
                                </a:lnTo>
                                <a:lnTo>
                                  <a:pt x="96672" y="248526"/>
                                </a:lnTo>
                                <a:lnTo>
                                  <a:pt x="95783" y="247637"/>
                                </a:lnTo>
                                <a:lnTo>
                                  <a:pt x="95529" y="247383"/>
                                </a:lnTo>
                                <a:lnTo>
                                  <a:pt x="93827" y="246875"/>
                                </a:lnTo>
                                <a:lnTo>
                                  <a:pt x="91541" y="246875"/>
                                </a:lnTo>
                                <a:lnTo>
                                  <a:pt x="90411" y="247383"/>
                                </a:lnTo>
                                <a:lnTo>
                                  <a:pt x="89839" y="247383"/>
                                </a:lnTo>
                                <a:lnTo>
                                  <a:pt x="91541" y="248526"/>
                                </a:lnTo>
                                <a:lnTo>
                                  <a:pt x="92684" y="249669"/>
                                </a:lnTo>
                                <a:lnTo>
                                  <a:pt x="90411" y="249161"/>
                                </a:lnTo>
                                <a:lnTo>
                                  <a:pt x="89268" y="249161"/>
                                </a:lnTo>
                                <a:lnTo>
                                  <a:pt x="88696" y="249669"/>
                                </a:lnTo>
                                <a:lnTo>
                                  <a:pt x="88125" y="248526"/>
                                </a:lnTo>
                                <a:lnTo>
                                  <a:pt x="88125" y="246240"/>
                                </a:lnTo>
                                <a:lnTo>
                                  <a:pt x="90970" y="245732"/>
                                </a:lnTo>
                                <a:lnTo>
                                  <a:pt x="92684" y="245732"/>
                                </a:lnTo>
                                <a:lnTo>
                                  <a:pt x="94386" y="246240"/>
                                </a:lnTo>
                                <a:lnTo>
                                  <a:pt x="97243" y="248018"/>
                                </a:lnTo>
                                <a:lnTo>
                                  <a:pt x="100660" y="250304"/>
                                </a:lnTo>
                                <a:lnTo>
                                  <a:pt x="104076" y="250304"/>
                                </a:lnTo>
                                <a:lnTo>
                                  <a:pt x="106349" y="249161"/>
                                </a:lnTo>
                                <a:lnTo>
                                  <a:pt x="106921" y="249161"/>
                                </a:lnTo>
                                <a:lnTo>
                                  <a:pt x="106349" y="248526"/>
                                </a:lnTo>
                                <a:lnTo>
                                  <a:pt x="105295" y="248056"/>
                                </a:lnTo>
                                <a:lnTo>
                                  <a:pt x="105295" y="248907"/>
                                </a:lnTo>
                                <a:lnTo>
                                  <a:pt x="101727" y="249161"/>
                                </a:lnTo>
                                <a:lnTo>
                                  <a:pt x="99644" y="248780"/>
                                </a:lnTo>
                                <a:lnTo>
                                  <a:pt x="98348" y="247891"/>
                                </a:lnTo>
                                <a:lnTo>
                                  <a:pt x="100533" y="247510"/>
                                </a:lnTo>
                                <a:lnTo>
                                  <a:pt x="101917" y="247764"/>
                                </a:lnTo>
                                <a:lnTo>
                                  <a:pt x="105295" y="248907"/>
                                </a:lnTo>
                                <a:lnTo>
                                  <a:pt x="105295" y="248056"/>
                                </a:lnTo>
                                <a:lnTo>
                                  <a:pt x="104762" y="247510"/>
                                </a:lnTo>
                                <a:lnTo>
                                  <a:pt x="104648" y="247383"/>
                                </a:lnTo>
                                <a:lnTo>
                                  <a:pt x="103505" y="246875"/>
                                </a:lnTo>
                                <a:lnTo>
                                  <a:pt x="97815" y="246875"/>
                                </a:lnTo>
                                <a:lnTo>
                                  <a:pt x="96100" y="246240"/>
                                </a:lnTo>
                                <a:lnTo>
                                  <a:pt x="95592" y="245732"/>
                                </a:lnTo>
                                <a:lnTo>
                                  <a:pt x="94957" y="245097"/>
                                </a:lnTo>
                                <a:lnTo>
                                  <a:pt x="100660" y="245097"/>
                                </a:lnTo>
                                <a:lnTo>
                                  <a:pt x="101790" y="244335"/>
                                </a:lnTo>
                                <a:lnTo>
                                  <a:pt x="102362" y="243954"/>
                                </a:lnTo>
                                <a:lnTo>
                                  <a:pt x="104648" y="243954"/>
                                </a:lnTo>
                                <a:lnTo>
                                  <a:pt x="104648" y="243446"/>
                                </a:lnTo>
                                <a:lnTo>
                                  <a:pt x="102806" y="242557"/>
                                </a:lnTo>
                                <a:lnTo>
                                  <a:pt x="102514" y="242417"/>
                                </a:lnTo>
                                <a:lnTo>
                                  <a:pt x="102514" y="243446"/>
                                </a:lnTo>
                                <a:lnTo>
                                  <a:pt x="99885" y="244335"/>
                                </a:lnTo>
                                <a:lnTo>
                                  <a:pt x="96380" y="244335"/>
                                </a:lnTo>
                                <a:lnTo>
                                  <a:pt x="98132" y="243446"/>
                                </a:lnTo>
                                <a:lnTo>
                                  <a:pt x="100761" y="242557"/>
                                </a:lnTo>
                                <a:lnTo>
                                  <a:pt x="102514" y="243446"/>
                                </a:lnTo>
                                <a:lnTo>
                                  <a:pt x="102514" y="242417"/>
                                </a:lnTo>
                                <a:lnTo>
                                  <a:pt x="101231" y="241795"/>
                                </a:lnTo>
                                <a:lnTo>
                                  <a:pt x="98945" y="241795"/>
                                </a:lnTo>
                                <a:lnTo>
                                  <a:pt x="93827" y="245097"/>
                                </a:lnTo>
                                <a:lnTo>
                                  <a:pt x="92113" y="244589"/>
                                </a:lnTo>
                                <a:lnTo>
                                  <a:pt x="90970" y="243954"/>
                                </a:lnTo>
                                <a:lnTo>
                                  <a:pt x="89268" y="243446"/>
                                </a:lnTo>
                                <a:lnTo>
                                  <a:pt x="87680" y="242303"/>
                                </a:lnTo>
                                <a:lnTo>
                                  <a:pt x="86982" y="241795"/>
                                </a:lnTo>
                                <a:lnTo>
                                  <a:pt x="87553" y="241160"/>
                                </a:lnTo>
                                <a:lnTo>
                                  <a:pt x="88696" y="241160"/>
                                </a:lnTo>
                                <a:lnTo>
                                  <a:pt x="90970" y="242303"/>
                                </a:lnTo>
                                <a:lnTo>
                                  <a:pt x="93827" y="242303"/>
                                </a:lnTo>
                                <a:lnTo>
                                  <a:pt x="96659" y="241668"/>
                                </a:lnTo>
                                <a:lnTo>
                                  <a:pt x="98945" y="241160"/>
                                </a:lnTo>
                                <a:lnTo>
                                  <a:pt x="97459" y="240423"/>
                                </a:lnTo>
                                <a:lnTo>
                                  <a:pt x="97459" y="240906"/>
                                </a:lnTo>
                                <a:lnTo>
                                  <a:pt x="94996" y="240906"/>
                                </a:lnTo>
                                <a:lnTo>
                                  <a:pt x="93357" y="241668"/>
                                </a:lnTo>
                                <a:lnTo>
                                  <a:pt x="91706" y="241160"/>
                                </a:lnTo>
                                <a:lnTo>
                                  <a:pt x="89662" y="240525"/>
                                </a:lnTo>
                                <a:lnTo>
                                  <a:pt x="88430" y="240144"/>
                                </a:lnTo>
                                <a:lnTo>
                                  <a:pt x="90068" y="239509"/>
                                </a:lnTo>
                                <a:lnTo>
                                  <a:pt x="92532" y="239509"/>
                                </a:lnTo>
                                <a:lnTo>
                                  <a:pt x="97459" y="240906"/>
                                </a:lnTo>
                                <a:lnTo>
                                  <a:pt x="97459" y="240423"/>
                                </a:lnTo>
                                <a:lnTo>
                                  <a:pt x="95643" y="239509"/>
                                </a:lnTo>
                                <a:lnTo>
                                  <a:pt x="94386" y="238874"/>
                                </a:lnTo>
                                <a:lnTo>
                                  <a:pt x="92113" y="238239"/>
                                </a:lnTo>
                                <a:lnTo>
                                  <a:pt x="89839" y="238239"/>
                                </a:lnTo>
                                <a:lnTo>
                                  <a:pt x="88696" y="238874"/>
                                </a:lnTo>
                                <a:lnTo>
                                  <a:pt x="88125" y="240017"/>
                                </a:lnTo>
                                <a:lnTo>
                                  <a:pt x="86982" y="240525"/>
                                </a:lnTo>
                                <a:lnTo>
                                  <a:pt x="85852" y="240017"/>
                                </a:lnTo>
                                <a:lnTo>
                                  <a:pt x="86982" y="238874"/>
                                </a:lnTo>
                                <a:lnTo>
                                  <a:pt x="86982" y="237731"/>
                                </a:lnTo>
                                <a:lnTo>
                                  <a:pt x="90970" y="237731"/>
                                </a:lnTo>
                                <a:lnTo>
                                  <a:pt x="92240" y="237096"/>
                                </a:lnTo>
                                <a:lnTo>
                                  <a:pt x="93256" y="236588"/>
                                </a:lnTo>
                                <a:lnTo>
                                  <a:pt x="92392" y="236334"/>
                                </a:lnTo>
                                <a:lnTo>
                                  <a:pt x="91541" y="236080"/>
                                </a:lnTo>
                                <a:lnTo>
                                  <a:pt x="90817" y="235673"/>
                                </a:lnTo>
                                <a:lnTo>
                                  <a:pt x="90817" y="236334"/>
                                </a:lnTo>
                                <a:lnTo>
                                  <a:pt x="89535" y="237096"/>
                                </a:lnTo>
                                <a:lnTo>
                                  <a:pt x="88671" y="236588"/>
                                </a:lnTo>
                                <a:lnTo>
                                  <a:pt x="88239" y="236334"/>
                                </a:lnTo>
                                <a:lnTo>
                                  <a:pt x="90817" y="236334"/>
                                </a:lnTo>
                                <a:lnTo>
                                  <a:pt x="90817" y="235673"/>
                                </a:lnTo>
                                <a:lnTo>
                                  <a:pt x="90411" y="235445"/>
                                </a:lnTo>
                                <a:lnTo>
                                  <a:pt x="89268" y="235445"/>
                                </a:lnTo>
                                <a:lnTo>
                                  <a:pt x="86982" y="236080"/>
                                </a:lnTo>
                                <a:lnTo>
                                  <a:pt x="89027" y="234302"/>
                                </a:lnTo>
                                <a:lnTo>
                                  <a:pt x="89916" y="233540"/>
                                </a:lnTo>
                                <a:lnTo>
                                  <a:pt x="88696" y="234302"/>
                                </a:lnTo>
                                <a:lnTo>
                                  <a:pt x="88125" y="234302"/>
                                </a:lnTo>
                                <a:lnTo>
                                  <a:pt x="87553" y="233794"/>
                                </a:lnTo>
                                <a:lnTo>
                                  <a:pt x="88125" y="233159"/>
                                </a:lnTo>
                                <a:lnTo>
                                  <a:pt x="88125" y="231508"/>
                                </a:lnTo>
                                <a:lnTo>
                                  <a:pt x="88696" y="230873"/>
                                </a:lnTo>
                                <a:lnTo>
                                  <a:pt x="90411" y="231508"/>
                                </a:lnTo>
                                <a:lnTo>
                                  <a:pt x="92113" y="230873"/>
                                </a:lnTo>
                                <a:lnTo>
                                  <a:pt x="93370" y="230365"/>
                                </a:lnTo>
                                <a:lnTo>
                                  <a:pt x="94957" y="229730"/>
                                </a:lnTo>
                                <a:lnTo>
                                  <a:pt x="96100" y="230365"/>
                                </a:lnTo>
                                <a:lnTo>
                                  <a:pt x="96100" y="231508"/>
                                </a:lnTo>
                                <a:lnTo>
                                  <a:pt x="98374" y="232651"/>
                                </a:lnTo>
                                <a:lnTo>
                                  <a:pt x="101231" y="233159"/>
                                </a:lnTo>
                                <a:lnTo>
                                  <a:pt x="104648" y="233159"/>
                                </a:lnTo>
                                <a:lnTo>
                                  <a:pt x="107492" y="232651"/>
                                </a:lnTo>
                                <a:close/>
                              </a:path>
                              <a:path w="324485" h="287020">
                                <a:moveTo>
                                  <a:pt x="110985" y="168732"/>
                                </a:moveTo>
                                <a:lnTo>
                                  <a:pt x="110502" y="167640"/>
                                </a:lnTo>
                                <a:lnTo>
                                  <a:pt x="109943" y="170180"/>
                                </a:lnTo>
                                <a:lnTo>
                                  <a:pt x="110502" y="170180"/>
                                </a:lnTo>
                                <a:lnTo>
                                  <a:pt x="110985" y="169100"/>
                                </a:lnTo>
                                <a:lnTo>
                                  <a:pt x="110985" y="168732"/>
                                </a:lnTo>
                                <a:close/>
                              </a:path>
                              <a:path w="324485" h="287020">
                                <a:moveTo>
                                  <a:pt x="112623" y="52070"/>
                                </a:moveTo>
                                <a:lnTo>
                                  <a:pt x="110921" y="52070"/>
                                </a:lnTo>
                                <a:lnTo>
                                  <a:pt x="110210" y="52857"/>
                                </a:lnTo>
                                <a:lnTo>
                                  <a:pt x="110210" y="53340"/>
                                </a:lnTo>
                                <a:lnTo>
                                  <a:pt x="109016" y="59690"/>
                                </a:lnTo>
                                <a:lnTo>
                                  <a:pt x="106629" y="62230"/>
                                </a:lnTo>
                                <a:lnTo>
                                  <a:pt x="103644" y="62230"/>
                                </a:lnTo>
                                <a:lnTo>
                                  <a:pt x="104432" y="60960"/>
                                </a:lnTo>
                                <a:lnTo>
                                  <a:pt x="106032" y="58420"/>
                                </a:lnTo>
                                <a:lnTo>
                                  <a:pt x="107823" y="55880"/>
                                </a:lnTo>
                                <a:lnTo>
                                  <a:pt x="110210" y="53340"/>
                                </a:lnTo>
                                <a:lnTo>
                                  <a:pt x="110210" y="52857"/>
                                </a:lnTo>
                                <a:lnTo>
                                  <a:pt x="109766" y="53340"/>
                                </a:lnTo>
                                <a:lnTo>
                                  <a:pt x="108635" y="53340"/>
                                </a:lnTo>
                                <a:lnTo>
                                  <a:pt x="106349" y="54610"/>
                                </a:lnTo>
                                <a:lnTo>
                                  <a:pt x="105219" y="57150"/>
                                </a:lnTo>
                                <a:lnTo>
                                  <a:pt x="102933" y="60960"/>
                                </a:lnTo>
                                <a:lnTo>
                                  <a:pt x="102933" y="59690"/>
                                </a:lnTo>
                                <a:lnTo>
                                  <a:pt x="102933" y="54610"/>
                                </a:lnTo>
                                <a:lnTo>
                                  <a:pt x="102209" y="52984"/>
                                </a:lnTo>
                                <a:lnTo>
                                  <a:pt x="102209" y="55880"/>
                                </a:lnTo>
                                <a:lnTo>
                                  <a:pt x="101854" y="59690"/>
                                </a:lnTo>
                                <a:lnTo>
                                  <a:pt x="98869" y="57150"/>
                                </a:lnTo>
                                <a:lnTo>
                                  <a:pt x="96799" y="54610"/>
                                </a:lnTo>
                                <a:lnTo>
                                  <a:pt x="96227" y="52070"/>
                                </a:lnTo>
                                <a:lnTo>
                                  <a:pt x="95885" y="48260"/>
                                </a:lnTo>
                                <a:lnTo>
                                  <a:pt x="98272" y="50800"/>
                                </a:lnTo>
                                <a:lnTo>
                                  <a:pt x="100774" y="53340"/>
                                </a:lnTo>
                                <a:lnTo>
                                  <a:pt x="102209" y="55880"/>
                                </a:lnTo>
                                <a:lnTo>
                                  <a:pt x="102209" y="52984"/>
                                </a:lnTo>
                                <a:lnTo>
                                  <a:pt x="101803" y="52070"/>
                                </a:lnTo>
                                <a:lnTo>
                                  <a:pt x="100660" y="52070"/>
                                </a:lnTo>
                                <a:lnTo>
                                  <a:pt x="97815" y="48260"/>
                                </a:lnTo>
                                <a:lnTo>
                                  <a:pt x="95529" y="45720"/>
                                </a:lnTo>
                                <a:lnTo>
                                  <a:pt x="94957" y="45720"/>
                                </a:lnTo>
                                <a:lnTo>
                                  <a:pt x="94970" y="52158"/>
                                </a:lnTo>
                                <a:lnTo>
                                  <a:pt x="95529" y="54610"/>
                                </a:lnTo>
                                <a:lnTo>
                                  <a:pt x="97243" y="57150"/>
                                </a:lnTo>
                                <a:lnTo>
                                  <a:pt x="102933" y="62230"/>
                                </a:lnTo>
                                <a:lnTo>
                                  <a:pt x="102527" y="63119"/>
                                </a:lnTo>
                                <a:lnTo>
                                  <a:pt x="102463" y="64770"/>
                                </a:lnTo>
                                <a:lnTo>
                                  <a:pt x="102933" y="64770"/>
                                </a:lnTo>
                                <a:lnTo>
                                  <a:pt x="111493" y="54610"/>
                                </a:lnTo>
                                <a:lnTo>
                                  <a:pt x="112623" y="52070"/>
                                </a:lnTo>
                                <a:close/>
                              </a:path>
                              <a:path w="324485" h="287020">
                                <a:moveTo>
                                  <a:pt x="114846" y="41986"/>
                                </a:moveTo>
                                <a:lnTo>
                                  <a:pt x="114681" y="41910"/>
                                </a:lnTo>
                                <a:lnTo>
                                  <a:pt x="108635" y="41910"/>
                                </a:lnTo>
                                <a:lnTo>
                                  <a:pt x="104648" y="40640"/>
                                </a:lnTo>
                                <a:lnTo>
                                  <a:pt x="96672" y="39370"/>
                                </a:lnTo>
                                <a:lnTo>
                                  <a:pt x="98374" y="36830"/>
                                </a:lnTo>
                                <a:lnTo>
                                  <a:pt x="99517" y="35560"/>
                                </a:lnTo>
                                <a:lnTo>
                                  <a:pt x="100101" y="31750"/>
                                </a:lnTo>
                                <a:lnTo>
                                  <a:pt x="99745" y="30480"/>
                                </a:lnTo>
                                <a:lnTo>
                                  <a:pt x="99326" y="29210"/>
                                </a:lnTo>
                                <a:lnTo>
                                  <a:pt x="95529" y="31750"/>
                                </a:lnTo>
                                <a:lnTo>
                                  <a:pt x="93827" y="34290"/>
                                </a:lnTo>
                                <a:lnTo>
                                  <a:pt x="93256" y="35560"/>
                                </a:lnTo>
                                <a:lnTo>
                                  <a:pt x="93256" y="39370"/>
                                </a:lnTo>
                                <a:lnTo>
                                  <a:pt x="94386" y="39370"/>
                                </a:lnTo>
                                <a:lnTo>
                                  <a:pt x="94145" y="36830"/>
                                </a:lnTo>
                                <a:lnTo>
                                  <a:pt x="94894" y="34290"/>
                                </a:lnTo>
                                <a:lnTo>
                                  <a:pt x="98945" y="30480"/>
                                </a:lnTo>
                                <a:lnTo>
                                  <a:pt x="98818" y="32283"/>
                                </a:lnTo>
                                <a:lnTo>
                                  <a:pt x="98374" y="34290"/>
                                </a:lnTo>
                                <a:lnTo>
                                  <a:pt x="97751" y="36830"/>
                                </a:lnTo>
                                <a:lnTo>
                                  <a:pt x="95529" y="39370"/>
                                </a:lnTo>
                                <a:lnTo>
                                  <a:pt x="94932" y="39370"/>
                                </a:lnTo>
                                <a:lnTo>
                                  <a:pt x="101904" y="40640"/>
                                </a:lnTo>
                                <a:lnTo>
                                  <a:pt x="106743" y="41910"/>
                                </a:lnTo>
                                <a:lnTo>
                                  <a:pt x="110578" y="43180"/>
                                </a:lnTo>
                                <a:lnTo>
                                  <a:pt x="112991" y="43180"/>
                                </a:lnTo>
                                <a:lnTo>
                                  <a:pt x="114846" y="41986"/>
                                </a:lnTo>
                                <a:close/>
                              </a:path>
                              <a:path w="324485" h="287020">
                                <a:moveTo>
                                  <a:pt x="116497" y="32283"/>
                                </a:moveTo>
                                <a:lnTo>
                                  <a:pt x="116078" y="31750"/>
                                </a:lnTo>
                                <a:lnTo>
                                  <a:pt x="114554" y="30480"/>
                                </a:lnTo>
                                <a:lnTo>
                                  <a:pt x="116497" y="32283"/>
                                </a:lnTo>
                                <a:close/>
                              </a:path>
                              <a:path w="324485" h="287020">
                                <a:moveTo>
                                  <a:pt x="116611" y="269570"/>
                                </a:moveTo>
                                <a:lnTo>
                                  <a:pt x="111480" y="269570"/>
                                </a:lnTo>
                                <a:lnTo>
                                  <a:pt x="104648" y="271856"/>
                                </a:lnTo>
                                <a:lnTo>
                                  <a:pt x="97243" y="272986"/>
                                </a:lnTo>
                                <a:lnTo>
                                  <a:pt x="81864" y="273558"/>
                                </a:lnTo>
                                <a:lnTo>
                                  <a:pt x="83007" y="274129"/>
                                </a:lnTo>
                                <a:lnTo>
                                  <a:pt x="84709" y="274701"/>
                                </a:lnTo>
                                <a:lnTo>
                                  <a:pt x="85852" y="274129"/>
                                </a:lnTo>
                                <a:lnTo>
                                  <a:pt x="86423" y="274701"/>
                                </a:lnTo>
                                <a:lnTo>
                                  <a:pt x="94957" y="274701"/>
                                </a:lnTo>
                                <a:lnTo>
                                  <a:pt x="96672" y="274129"/>
                                </a:lnTo>
                                <a:lnTo>
                                  <a:pt x="100088" y="274129"/>
                                </a:lnTo>
                                <a:lnTo>
                                  <a:pt x="102933" y="273558"/>
                                </a:lnTo>
                                <a:lnTo>
                                  <a:pt x="108064" y="271856"/>
                                </a:lnTo>
                                <a:lnTo>
                                  <a:pt x="113753" y="270141"/>
                                </a:lnTo>
                                <a:lnTo>
                                  <a:pt x="116611" y="269570"/>
                                </a:lnTo>
                                <a:close/>
                              </a:path>
                              <a:path w="324485" h="287020">
                                <a:moveTo>
                                  <a:pt x="116789" y="162560"/>
                                </a:moveTo>
                                <a:lnTo>
                                  <a:pt x="112801" y="162560"/>
                                </a:lnTo>
                                <a:lnTo>
                                  <a:pt x="113360" y="163830"/>
                                </a:lnTo>
                                <a:lnTo>
                                  <a:pt x="115062" y="163830"/>
                                </a:lnTo>
                                <a:lnTo>
                                  <a:pt x="115062" y="165100"/>
                                </a:lnTo>
                                <a:lnTo>
                                  <a:pt x="116789" y="162560"/>
                                </a:lnTo>
                                <a:close/>
                              </a:path>
                              <a:path w="324485" h="287020">
                                <a:moveTo>
                                  <a:pt x="118186" y="43180"/>
                                </a:moveTo>
                                <a:lnTo>
                                  <a:pt x="114973" y="41910"/>
                                </a:lnTo>
                                <a:lnTo>
                                  <a:pt x="114846" y="41986"/>
                                </a:lnTo>
                                <a:lnTo>
                                  <a:pt x="117678" y="43180"/>
                                </a:lnTo>
                                <a:lnTo>
                                  <a:pt x="118186" y="43180"/>
                                </a:lnTo>
                                <a:close/>
                              </a:path>
                              <a:path w="324485" h="287020">
                                <a:moveTo>
                                  <a:pt x="119456" y="264515"/>
                                </a:moveTo>
                                <a:lnTo>
                                  <a:pt x="112052" y="264515"/>
                                </a:lnTo>
                                <a:lnTo>
                                  <a:pt x="105778" y="266801"/>
                                </a:lnTo>
                                <a:lnTo>
                                  <a:pt x="98945" y="267944"/>
                                </a:lnTo>
                                <a:lnTo>
                                  <a:pt x="85280" y="268452"/>
                                </a:lnTo>
                                <a:lnTo>
                                  <a:pt x="84797" y="268262"/>
                                </a:lnTo>
                                <a:lnTo>
                                  <a:pt x="84797" y="269595"/>
                                </a:lnTo>
                                <a:lnTo>
                                  <a:pt x="80213" y="269595"/>
                                </a:lnTo>
                                <a:lnTo>
                                  <a:pt x="77584" y="268960"/>
                                </a:lnTo>
                                <a:lnTo>
                                  <a:pt x="75806" y="267817"/>
                                </a:lnTo>
                                <a:lnTo>
                                  <a:pt x="75615" y="267690"/>
                                </a:lnTo>
                                <a:lnTo>
                                  <a:pt x="80213" y="267690"/>
                                </a:lnTo>
                                <a:lnTo>
                                  <a:pt x="84797" y="269595"/>
                                </a:lnTo>
                                <a:lnTo>
                                  <a:pt x="84797" y="268262"/>
                                </a:lnTo>
                                <a:lnTo>
                                  <a:pt x="83375" y="267690"/>
                                </a:lnTo>
                                <a:lnTo>
                                  <a:pt x="82435" y="267309"/>
                                </a:lnTo>
                                <a:lnTo>
                                  <a:pt x="80149" y="266801"/>
                                </a:lnTo>
                                <a:lnTo>
                                  <a:pt x="80149" y="266166"/>
                                </a:lnTo>
                                <a:lnTo>
                                  <a:pt x="81292" y="265658"/>
                                </a:lnTo>
                                <a:lnTo>
                                  <a:pt x="82435" y="265658"/>
                                </a:lnTo>
                                <a:lnTo>
                                  <a:pt x="83566" y="265023"/>
                                </a:lnTo>
                                <a:lnTo>
                                  <a:pt x="85280" y="262737"/>
                                </a:lnTo>
                                <a:lnTo>
                                  <a:pt x="85852" y="262229"/>
                                </a:lnTo>
                                <a:lnTo>
                                  <a:pt x="85852" y="261594"/>
                                </a:lnTo>
                                <a:lnTo>
                                  <a:pt x="86423" y="261086"/>
                                </a:lnTo>
                                <a:lnTo>
                                  <a:pt x="86982" y="261086"/>
                                </a:lnTo>
                                <a:lnTo>
                                  <a:pt x="87553" y="260578"/>
                                </a:lnTo>
                                <a:lnTo>
                                  <a:pt x="86982" y="260578"/>
                                </a:lnTo>
                                <a:lnTo>
                                  <a:pt x="87172" y="260451"/>
                                </a:lnTo>
                                <a:lnTo>
                                  <a:pt x="88696" y="259435"/>
                                </a:lnTo>
                                <a:lnTo>
                                  <a:pt x="89839" y="259435"/>
                                </a:lnTo>
                                <a:lnTo>
                                  <a:pt x="90589" y="258673"/>
                                </a:lnTo>
                                <a:lnTo>
                                  <a:pt x="92113" y="257149"/>
                                </a:lnTo>
                                <a:lnTo>
                                  <a:pt x="93827" y="256514"/>
                                </a:lnTo>
                                <a:lnTo>
                                  <a:pt x="94957" y="256514"/>
                                </a:lnTo>
                                <a:lnTo>
                                  <a:pt x="95529" y="255879"/>
                                </a:lnTo>
                                <a:lnTo>
                                  <a:pt x="93827" y="255371"/>
                                </a:lnTo>
                                <a:lnTo>
                                  <a:pt x="93484" y="255079"/>
                                </a:lnTo>
                                <a:lnTo>
                                  <a:pt x="93484" y="255752"/>
                                </a:lnTo>
                                <a:lnTo>
                                  <a:pt x="91325" y="256514"/>
                                </a:lnTo>
                                <a:lnTo>
                                  <a:pt x="89877" y="257911"/>
                                </a:lnTo>
                                <a:lnTo>
                                  <a:pt x="87718" y="258673"/>
                                </a:lnTo>
                                <a:lnTo>
                                  <a:pt x="86283" y="258673"/>
                                </a:lnTo>
                                <a:lnTo>
                                  <a:pt x="89166" y="255752"/>
                                </a:lnTo>
                                <a:lnTo>
                                  <a:pt x="91325" y="254990"/>
                                </a:lnTo>
                                <a:lnTo>
                                  <a:pt x="93484" y="255752"/>
                                </a:lnTo>
                                <a:lnTo>
                                  <a:pt x="93484" y="255079"/>
                                </a:lnTo>
                                <a:lnTo>
                                  <a:pt x="93256" y="254863"/>
                                </a:lnTo>
                                <a:lnTo>
                                  <a:pt x="92113" y="254228"/>
                                </a:lnTo>
                                <a:lnTo>
                                  <a:pt x="90970" y="254228"/>
                                </a:lnTo>
                                <a:lnTo>
                                  <a:pt x="89268" y="254863"/>
                                </a:lnTo>
                                <a:lnTo>
                                  <a:pt x="86982" y="256514"/>
                                </a:lnTo>
                                <a:lnTo>
                                  <a:pt x="86423" y="257149"/>
                                </a:lnTo>
                                <a:lnTo>
                                  <a:pt x="85280" y="257657"/>
                                </a:lnTo>
                                <a:lnTo>
                                  <a:pt x="84709" y="258292"/>
                                </a:lnTo>
                                <a:lnTo>
                                  <a:pt x="83566" y="258800"/>
                                </a:lnTo>
                                <a:lnTo>
                                  <a:pt x="85280" y="258800"/>
                                </a:lnTo>
                                <a:lnTo>
                                  <a:pt x="85852" y="259435"/>
                                </a:lnTo>
                                <a:lnTo>
                                  <a:pt x="85852" y="259943"/>
                                </a:lnTo>
                                <a:lnTo>
                                  <a:pt x="85674" y="259943"/>
                                </a:lnTo>
                                <a:lnTo>
                                  <a:pt x="85674" y="260451"/>
                                </a:lnTo>
                                <a:lnTo>
                                  <a:pt x="84162" y="262610"/>
                                </a:lnTo>
                                <a:lnTo>
                                  <a:pt x="82651" y="264134"/>
                                </a:lnTo>
                                <a:lnTo>
                                  <a:pt x="78105" y="265658"/>
                                </a:lnTo>
                                <a:lnTo>
                                  <a:pt x="78105" y="264896"/>
                                </a:lnTo>
                                <a:lnTo>
                                  <a:pt x="78854" y="264134"/>
                                </a:lnTo>
                                <a:lnTo>
                                  <a:pt x="79108" y="264007"/>
                                </a:lnTo>
                                <a:lnTo>
                                  <a:pt x="80378" y="263372"/>
                                </a:lnTo>
                                <a:lnTo>
                                  <a:pt x="81889" y="261975"/>
                                </a:lnTo>
                                <a:lnTo>
                                  <a:pt x="83400" y="261213"/>
                                </a:lnTo>
                                <a:lnTo>
                                  <a:pt x="85674" y="260451"/>
                                </a:lnTo>
                                <a:lnTo>
                                  <a:pt x="85674" y="259943"/>
                                </a:lnTo>
                                <a:lnTo>
                                  <a:pt x="83566" y="259943"/>
                                </a:lnTo>
                                <a:lnTo>
                                  <a:pt x="81292" y="260578"/>
                                </a:lnTo>
                                <a:lnTo>
                                  <a:pt x="77876" y="264007"/>
                                </a:lnTo>
                                <a:lnTo>
                                  <a:pt x="77304" y="264007"/>
                                </a:lnTo>
                                <a:lnTo>
                                  <a:pt x="77876" y="261594"/>
                                </a:lnTo>
                                <a:lnTo>
                                  <a:pt x="78130" y="260832"/>
                                </a:lnTo>
                                <a:lnTo>
                                  <a:pt x="78447" y="259943"/>
                                </a:lnTo>
                                <a:lnTo>
                                  <a:pt x="83007" y="258800"/>
                                </a:lnTo>
                                <a:lnTo>
                                  <a:pt x="83375" y="258419"/>
                                </a:lnTo>
                                <a:lnTo>
                                  <a:pt x="86423" y="255371"/>
                                </a:lnTo>
                                <a:lnTo>
                                  <a:pt x="87553" y="254863"/>
                                </a:lnTo>
                                <a:lnTo>
                                  <a:pt x="88125" y="254863"/>
                                </a:lnTo>
                                <a:lnTo>
                                  <a:pt x="88125" y="254609"/>
                                </a:lnTo>
                                <a:lnTo>
                                  <a:pt x="88125" y="254228"/>
                                </a:lnTo>
                                <a:lnTo>
                                  <a:pt x="85852" y="253720"/>
                                </a:lnTo>
                                <a:lnTo>
                                  <a:pt x="85725" y="253758"/>
                                </a:lnTo>
                                <a:lnTo>
                                  <a:pt x="85725" y="254609"/>
                                </a:lnTo>
                                <a:lnTo>
                                  <a:pt x="81978" y="258419"/>
                                </a:lnTo>
                                <a:lnTo>
                                  <a:pt x="79730" y="258419"/>
                                </a:lnTo>
                                <a:lnTo>
                                  <a:pt x="82727" y="256133"/>
                                </a:lnTo>
                                <a:lnTo>
                                  <a:pt x="84226" y="254609"/>
                                </a:lnTo>
                                <a:lnTo>
                                  <a:pt x="85725" y="254609"/>
                                </a:lnTo>
                                <a:lnTo>
                                  <a:pt x="85725" y="253758"/>
                                </a:lnTo>
                                <a:lnTo>
                                  <a:pt x="83566" y="254228"/>
                                </a:lnTo>
                                <a:lnTo>
                                  <a:pt x="77876" y="258800"/>
                                </a:lnTo>
                                <a:lnTo>
                                  <a:pt x="77139" y="259549"/>
                                </a:lnTo>
                                <a:lnTo>
                                  <a:pt x="77139" y="260832"/>
                                </a:lnTo>
                                <a:lnTo>
                                  <a:pt x="76568" y="263118"/>
                                </a:lnTo>
                                <a:lnTo>
                                  <a:pt x="74828" y="266039"/>
                                </a:lnTo>
                                <a:lnTo>
                                  <a:pt x="73101" y="267817"/>
                                </a:lnTo>
                                <a:lnTo>
                                  <a:pt x="72631" y="267309"/>
                                </a:lnTo>
                                <a:lnTo>
                                  <a:pt x="72517" y="267055"/>
                                </a:lnTo>
                                <a:lnTo>
                                  <a:pt x="72517" y="266674"/>
                                </a:lnTo>
                                <a:lnTo>
                                  <a:pt x="73101" y="266674"/>
                                </a:lnTo>
                                <a:lnTo>
                                  <a:pt x="73558" y="266166"/>
                                </a:lnTo>
                                <a:lnTo>
                                  <a:pt x="73672" y="265404"/>
                                </a:lnTo>
                                <a:lnTo>
                                  <a:pt x="73736" y="265277"/>
                                </a:lnTo>
                                <a:lnTo>
                                  <a:pt x="74180" y="264388"/>
                                </a:lnTo>
                                <a:lnTo>
                                  <a:pt x="74688" y="263372"/>
                                </a:lnTo>
                                <a:lnTo>
                                  <a:pt x="74828" y="263118"/>
                                </a:lnTo>
                                <a:lnTo>
                                  <a:pt x="77139" y="260832"/>
                                </a:lnTo>
                                <a:lnTo>
                                  <a:pt x="77139" y="259549"/>
                                </a:lnTo>
                                <a:lnTo>
                                  <a:pt x="73317" y="263372"/>
                                </a:lnTo>
                                <a:lnTo>
                                  <a:pt x="73317" y="262229"/>
                                </a:lnTo>
                                <a:lnTo>
                                  <a:pt x="73888" y="261086"/>
                                </a:lnTo>
                                <a:lnTo>
                                  <a:pt x="74650" y="260578"/>
                                </a:lnTo>
                                <a:lnTo>
                                  <a:pt x="75603" y="259943"/>
                                </a:lnTo>
                                <a:lnTo>
                                  <a:pt x="77304" y="258292"/>
                                </a:lnTo>
                                <a:lnTo>
                                  <a:pt x="78447" y="256514"/>
                                </a:lnTo>
                                <a:lnTo>
                                  <a:pt x="79578" y="254228"/>
                                </a:lnTo>
                                <a:lnTo>
                                  <a:pt x="82435" y="253720"/>
                                </a:lnTo>
                                <a:lnTo>
                                  <a:pt x="82880" y="253466"/>
                                </a:lnTo>
                                <a:lnTo>
                                  <a:pt x="83566" y="253085"/>
                                </a:lnTo>
                                <a:lnTo>
                                  <a:pt x="85280" y="251942"/>
                                </a:lnTo>
                                <a:lnTo>
                                  <a:pt x="85788" y="250926"/>
                                </a:lnTo>
                                <a:lnTo>
                                  <a:pt x="85852" y="249656"/>
                                </a:lnTo>
                                <a:lnTo>
                                  <a:pt x="85280" y="250291"/>
                                </a:lnTo>
                                <a:lnTo>
                                  <a:pt x="84175" y="250405"/>
                                </a:lnTo>
                                <a:lnTo>
                                  <a:pt x="84175" y="250926"/>
                                </a:lnTo>
                                <a:lnTo>
                                  <a:pt x="79730" y="253466"/>
                                </a:lnTo>
                                <a:lnTo>
                                  <a:pt x="79730" y="252831"/>
                                </a:lnTo>
                                <a:lnTo>
                                  <a:pt x="79095" y="252831"/>
                                </a:lnTo>
                                <a:lnTo>
                                  <a:pt x="78460" y="253466"/>
                                </a:lnTo>
                                <a:lnTo>
                                  <a:pt x="78447" y="254228"/>
                                </a:lnTo>
                                <a:lnTo>
                                  <a:pt x="76733" y="257657"/>
                                </a:lnTo>
                                <a:lnTo>
                                  <a:pt x="75603" y="259435"/>
                                </a:lnTo>
                                <a:lnTo>
                                  <a:pt x="73888" y="260578"/>
                                </a:lnTo>
                                <a:lnTo>
                                  <a:pt x="74460" y="258292"/>
                                </a:lnTo>
                                <a:lnTo>
                                  <a:pt x="76822" y="255879"/>
                                </a:lnTo>
                                <a:lnTo>
                                  <a:pt x="78447" y="254228"/>
                                </a:lnTo>
                                <a:lnTo>
                                  <a:pt x="78447" y="253453"/>
                                </a:lnTo>
                                <a:lnTo>
                                  <a:pt x="77825" y="252831"/>
                                </a:lnTo>
                                <a:lnTo>
                                  <a:pt x="79095" y="252196"/>
                                </a:lnTo>
                                <a:lnTo>
                                  <a:pt x="80365" y="251688"/>
                                </a:lnTo>
                                <a:lnTo>
                                  <a:pt x="84175" y="250926"/>
                                </a:lnTo>
                                <a:lnTo>
                                  <a:pt x="84175" y="250405"/>
                                </a:lnTo>
                                <a:lnTo>
                                  <a:pt x="80149" y="250799"/>
                                </a:lnTo>
                                <a:lnTo>
                                  <a:pt x="77876" y="251434"/>
                                </a:lnTo>
                                <a:lnTo>
                                  <a:pt x="76161" y="253085"/>
                                </a:lnTo>
                                <a:lnTo>
                                  <a:pt x="77304" y="253085"/>
                                </a:lnTo>
                                <a:lnTo>
                                  <a:pt x="77876" y="253720"/>
                                </a:lnTo>
                                <a:lnTo>
                                  <a:pt x="74460" y="255879"/>
                                </a:lnTo>
                                <a:lnTo>
                                  <a:pt x="76161" y="250799"/>
                                </a:lnTo>
                                <a:lnTo>
                                  <a:pt x="75603" y="250291"/>
                                </a:lnTo>
                                <a:lnTo>
                                  <a:pt x="75031" y="250291"/>
                                </a:lnTo>
                                <a:lnTo>
                                  <a:pt x="75907" y="248513"/>
                                </a:lnTo>
                                <a:lnTo>
                                  <a:pt x="76161" y="248005"/>
                                </a:lnTo>
                                <a:lnTo>
                                  <a:pt x="76733" y="245084"/>
                                </a:lnTo>
                                <a:lnTo>
                                  <a:pt x="76161" y="245084"/>
                                </a:lnTo>
                                <a:lnTo>
                                  <a:pt x="75603" y="244576"/>
                                </a:lnTo>
                                <a:lnTo>
                                  <a:pt x="74460" y="246862"/>
                                </a:lnTo>
                                <a:lnTo>
                                  <a:pt x="73888" y="248513"/>
                                </a:lnTo>
                                <a:lnTo>
                                  <a:pt x="73317" y="246227"/>
                                </a:lnTo>
                                <a:lnTo>
                                  <a:pt x="73317" y="245592"/>
                                </a:lnTo>
                                <a:lnTo>
                                  <a:pt x="73317" y="243941"/>
                                </a:lnTo>
                                <a:lnTo>
                                  <a:pt x="73888" y="241147"/>
                                </a:lnTo>
                                <a:lnTo>
                                  <a:pt x="73888" y="240258"/>
                                </a:lnTo>
                                <a:lnTo>
                                  <a:pt x="73977" y="238480"/>
                                </a:lnTo>
                                <a:lnTo>
                                  <a:pt x="74460" y="236575"/>
                                </a:lnTo>
                                <a:lnTo>
                                  <a:pt x="73482" y="233654"/>
                                </a:lnTo>
                                <a:lnTo>
                                  <a:pt x="73482" y="236702"/>
                                </a:lnTo>
                                <a:lnTo>
                                  <a:pt x="72326" y="240258"/>
                                </a:lnTo>
                                <a:lnTo>
                                  <a:pt x="71742" y="239115"/>
                                </a:lnTo>
                                <a:lnTo>
                                  <a:pt x="71843" y="236702"/>
                                </a:lnTo>
                                <a:lnTo>
                                  <a:pt x="72326" y="233908"/>
                                </a:lnTo>
                                <a:lnTo>
                                  <a:pt x="72898" y="233273"/>
                                </a:lnTo>
                                <a:lnTo>
                                  <a:pt x="73482" y="236702"/>
                                </a:lnTo>
                                <a:lnTo>
                                  <a:pt x="73482" y="233654"/>
                                </a:lnTo>
                                <a:lnTo>
                                  <a:pt x="73355" y="233273"/>
                                </a:lnTo>
                                <a:lnTo>
                                  <a:pt x="73317" y="233146"/>
                                </a:lnTo>
                                <a:lnTo>
                                  <a:pt x="73888" y="230860"/>
                                </a:lnTo>
                                <a:lnTo>
                                  <a:pt x="72186" y="232003"/>
                                </a:lnTo>
                                <a:lnTo>
                                  <a:pt x="71615" y="234289"/>
                                </a:lnTo>
                                <a:lnTo>
                                  <a:pt x="70472" y="236067"/>
                                </a:lnTo>
                                <a:lnTo>
                                  <a:pt x="70510" y="238480"/>
                                </a:lnTo>
                                <a:lnTo>
                                  <a:pt x="71043" y="240004"/>
                                </a:lnTo>
                                <a:lnTo>
                                  <a:pt x="72745" y="241782"/>
                                </a:lnTo>
                                <a:lnTo>
                                  <a:pt x="72745" y="242798"/>
                                </a:lnTo>
                                <a:lnTo>
                                  <a:pt x="72186" y="243941"/>
                                </a:lnTo>
                                <a:lnTo>
                                  <a:pt x="71716" y="242176"/>
                                </a:lnTo>
                                <a:lnTo>
                                  <a:pt x="71716" y="245592"/>
                                </a:lnTo>
                                <a:lnTo>
                                  <a:pt x="69316" y="244068"/>
                                </a:lnTo>
                                <a:lnTo>
                                  <a:pt x="67716" y="242671"/>
                                </a:lnTo>
                                <a:lnTo>
                                  <a:pt x="67716" y="238099"/>
                                </a:lnTo>
                                <a:lnTo>
                                  <a:pt x="69316" y="239623"/>
                                </a:lnTo>
                                <a:lnTo>
                                  <a:pt x="70116" y="241909"/>
                                </a:lnTo>
                                <a:lnTo>
                                  <a:pt x="71716" y="245592"/>
                                </a:lnTo>
                                <a:lnTo>
                                  <a:pt x="71716" y="242176"/>
                                </a:lnTo>
                                <a:lnTo>
                                  <a:pt x="71615" y="241782"/>
                                </a:lnTo>
                                <a:lnTo>
                                  <a:pt x="70472" y="240004"/>
                                </a:lnTo>
                                <a:lnTo>
                                  <a:pt x="69037" y="238099"/>
                                </a:lnTo>
                                <a:lnTo>
                                  <a:pt x="68757" y="237718"/>
                                </a:lnTo>
                                <a:lnTo>
                                  <a:pt x="67056" y="236067"/>
                                </a:lnTo>
                                <a:lnTo>
                                  <a:pt x="66484" y="236067"/>
                                </a:lnTo>
                                <a:lnTo>
                                  <a:pt x="66548" y="239115"/>
                                </a:lnTo>
                                <a:lnTo>
                                  <a:pt x="67627" y="243433"/>
                                </a:lnTo>
                                <a:lnTo>
                                  <a:pt x="68757" y="245719"/>
                                </a:lnTo>
                                <a:lnTo>
                                  <a:pt x="69900" y="245719"/>
                                </a:lnTo>
                                <a:lnTo>
                                  <a:pt x="71043" y="246227"/>
                                </a:lnTo>
                                <a:lnTo>
                                  <a:pt x="72186" y="248005"/>
                                </a:lnTo>
                                <a:lnTo>
                                  <a:pt x="73317" y="250291"/>
                                </a:lnTo>
                                <a:lnTo>
                                  <a:pt x="73888" y="250799"/>
                                </a:lnTo>
                                <a:lnTo>
                                  <a:pt x="75031" y="251434"/>
                                </a:lnTo>
                                <a:lnTo>
                                  <a:pt x="73317" y="258292"/>
                                </a:lnTo>
                                <a:lnTo>
                                  <a:pt x="72199" y="260553"/>
                                </a:lnTo>
                                <a:lnTo>
                                  <a:pt x="72199" y="264388"/>
                                </a:lnTo>
                                <a:lnTo>
                                  <a:pt x="71970" y="264007"/>
                                </a:lnTo>
                                <a:lnTo>
                                  <a:pt x="71043" y="262458"/>
                                </a:lnTo>
                                <a:lnTo>
                                  <a:pt x="71043" y="272516"/>
                                </a:lnTo>
                                <a:lnTo>
                                  <a:pt x="71043" y="274802"/>
                                </a:lnTo>
                                <a:lnTo>
                                  <a:pt x="69329" y="274802"/>
                                </a:lnTo>
                                <a:lnTo>
                                  <a:pt x="71043" y="272516"/>
                                </a:lnTo>
                                <a:lnTo>
                                  <a:pt x="71043" y="262458"/>
                                </a:lnTo>
                                <a:lnTo>
                                  <a:pt x="70942" y="262280"/>
                                </a:lnTo>
                                <a:lnTo>
                                  <a:pt x="70942" y="269341"/>
                                </a:lnTo>
                                <a:lnTo>
                                  <a:pt x="70332" y="271119"/>
                                </a:lnTo>
                                <a:lnTo>
                                  <a:pt x="69735" y="272389"/>
                                </a:lnTo>
                                <a:lnTo>
                                  <a:pt x="66700" y="275310"/>
                                </a:lnTo>
                                <a:lnTo>
                                  <a:pt x="67906" y="271754"/>
                                </a:lnTo>
                                <a:lnTo>
                                  <a:pt x="69126" y="269849"/>
                                </a:lnTo>
                                <a:lnTo>
                                  <a:pt x="70485" y="269468"/>
                                </a:lnTo>
                                <a:lnTo>
                                  <a:pt x="70942" y="269341"/>
                                </a:lnTo>
                                <a:lnTo>
                                  <a:pt x="70942" y="262280"/>
                                </a:lnTo>
                                <a:lnTo>
                                  <a:pt x="70561" y="261645"/>
                                </a:lnTo>
                                <a:lnTo>
                                  <a:pt x="70561" y="265277"/>
                                </a:lnTo>
                                <a:lnTo>
                                  <a:pt x="69951" y="265277"/>
                                </a:lnTo>
                                <a:lnTo>
                                  <a:pt x="66357" y="264515"/>
                                </a:lnTo>
                                <a:lnTo>
                                  <a:pt x="65201" y="263245"/>
                                </a:lnTo>
                                <a:lnTo>
                                  <a:pt x="64071" y="261340"/>
                                </a:lnTo>
                                <a:lnTo>
                                  <a:pt x="67640" y="262737"/>
                                </a:lnTo>
                                <a:lnTo>
                                  <a:pt x="70561" y="265277"/>
                                </a:lnTo>
                                <a:lnTo>
                                  <a:pt x="70561" y="261645"/>
                                </a:lnTo>
                                <a:lnTo>
                                  <a:pt x="70383" y="261340"/>
                                </a:lnTo>
                                <a:lnTo>
                                  <a:pt x="69786" y="259562"/>
                                </a:lnTo>
                                <a:lnTo>
                                  <a:pt x="69786" y="257657"/>
                                </a:lnTo>
                                <a:lnTo>
                                  <a:pt x="71602" y="260705"/>
                                </a:lnTo>
                                <a:lnTo>
                                  <a:pt x="71678" y="262737"/>
                                </a:lnTo>
                                <a:lnTo>
                                  <a:pt x="72199" y="264388"/>
                                </a:lnTo>
                                <a:lnTo>
                                  <a:pt x="72199" y="260553"/>
                                </a:lnTo>
                                <a:lnTo>
                                  <a:pt x="71615" y="258800"/>
                                </a:lnTo>
                                <a:lnTo>
                                  <a:pt x="71043" y="257657"/>
                                </a:lnTo>
                                <a:lnTo>
                                  <a:pt x="71615" y="257657"/>
                                </a:lnTo>
                                <a:lnTo>
                                  <a:pt x="71615" y="258292"/>
                                </a:lnTo>
                                <a:lnTo>
                                  <a:pt x="72186" y="257657"/>
                                </a:lnTo>
                                <a:lnTo>
                                  <a:pt x="72745" y="257657"/>
                                </a:lnTo>
                                <a:lnTo>
                                  <a:pt x="72745" y="257149"/>
                                </a:lnTo>
                                <a:lnTo>
                                  <a:pt x="72186" y="257149"/>
                                </a:lnTo>
                                <a:lnTo>
                                  <a:pt x="71615" y="257149"/>
                                </a:lnTo>
                                <a:lnTo>
                                  <a:pt x="70472" y="257149"/>
                                </a:lnTo>
                                <a:lnTo>
                                  <a:pt x="69329" y="257149"/>
                                </a:lnTo>
                                <a:lnTo>
                                  <a:pt x="68757" y="258800"/>
                                </a:lnTo>
                                <a:lnTo>
                                  <a:pt x="69329" y="260578"/>
                                </a:lnTo>
                                <a:lnTo>
                                  <a:pt x="70472" y="263372"/>
                                </a:lnTo>
                                <a:lnTo>
                                  <a:pt x="69900" y="264007"/>
                                </a:lnTo>
                                <a:lnTo>
                                  <a:pt x="68199" y="261594"/>
                                </a:lnTo>
                                <a:lnTo>
                                  <a:pt x="67475" y="261340"/>
                                </a:lnTo>
                                <a:lnTo>
                                  <a:pt x="65341" y="260578"/>
                                </a:lnTo>
                                <a:lnTo>
                                  <a:pt x="63639" y="260578"/>
                                </a:lnTo>
                                <a:lnTo>
                                  <a:pt x="62496" y="261086"/>
                                </a:lnTo>
                                <a:lnTo>
                                  <a:pt x="63639" y="262229"/>
                                </a:lnTo>
                                <a:lnTo>
                                  <a:pt x="64770" y="264007"/>
                                </a:lnTo>
                                <a:lnTo>
                                  <a:pt x="65913" y="265023"/>
                                </a:lnTo>
                                <a:lnTo>
                                  <a:pt x="68199" y="265658"/>
                                </a:lnTo>
                                <a:lnTo>
                                  <a:pt x="69900" y="266166"/>
                                </a:lnTo>
                                <a:lnTo>
                                  <a:pt x="69875" y="267055"/>
                                </a:lnTo>
                                <a:lnTo>
                                  <a:pt x="68656" y="268198"/>
                                </a:lnTo>
                                <a:lnTo>
                                  <a:pt x="66840" y="268833"/>
                                </a:lnTo>
                                <a:lnTo>
                                  <a:pt x="62598" y="269468"/>
                                </a:lnTo>
                                <a:lnTo>
                                  <a:pt x="62979" y="269087"/>
                                </a:lnTo>
                                <a:lnTo>
                                  <a:pt x="64427" y="267690"/>
                                </a:lnTo>
                                <a:lnTo>
                                  <a:pt x="66243" y="267055"/>
                                </a:lnTo>
                                <a:lnTo>
                                  <a:pt x="69875" y="267055"/>
                                </a:lnTo>
                                <a:lnTo>
                                  <a:pt x="69875" y="266166"/>
                                </a:lnTo>
                                <a:lnTo>
                                  <a:pt x="65341" y="266166"/>
                                </a:lnTo>
                                <a:lnTo>
                                  <a:pt x="63068" y="266801"/>
                                </a:lnTo>
                                <a:lnTo>
                                  <a:pt x="61925" y="269087"/>
                                </a:lnTo>
                                <a:lnTo>
                                  <a:pt x="61518" y="268452"/>
                                </a:lnTo>
                                <a:lnTo>
                                  <a:pt x="60794" y="267309"/>
                                </a:lnTo>
                                <a:lnTo>
                                  <a:pt x="59080" y="267309"/>
                                </a:lnTo>
                                <a:lnTo>
                                  <a:pt x="58508" y="266801"/>
                                </a:lnTo>
                                <a:lnTo>
                                  <a:pt x="58508" y="266166"/>
                                </a:lnTo>
                                <a:lnTo>
                                  <a:pt x="58508" y="265023"/>
                                </a:lnTo>
                                <a:lnTo>
                                  <a:pt x="57365" y="264007"/>
                                </a:lnTo>
                                <a:lnTo>
                                  <a:pt x="56235" y="264007"/>
                                </a:lnTo>
                                <a:lnTo>
                                  <a:pt x="55092" y="264515"/>
                                </a:lnTo>
                                <a:lnTo>
                                  <a:pt x="52247" y="265658"/>
                                </a:lnTo>
                                <a:lnTo>
                                  <a:pt x="52819" y="266166"/>
                                </a:lnTo>
                                <a:lnTo>
                                  <a:pt x="51104" y="266801"/>
                                </a:lnTo>
                                <a:lnTo>
                                  <a:pt x="48260" y="269595"/>
                                </a:lnTo>
                                <a:lnTo>
                                  <a:pt x="47117" y="269595"/>
                                </a:lnTo>
                                <a:lnTo>
                                  <a:pt x="46545" y="270230"/>
                                </a:lnTo>
                                <a:lnTo>
                                  <a:pt x="47688" y="270230"/>
                                </a:lnTo>
                                <a:lnTo>
                                  <a:pt x="51104" y="268452"/>
                                </a:lnTo>
                                <a:lnTo>
                                  <a:pt x="54521" y="266166"/>
                                </a:lnTo>
                                <a:lnTo>
                                  <a:pt x="57937" y="266166"/>
                                </a:lnTo>
                                <a:lnTo>
                                  <a:pt x="58508" y="267309"/>
                                </a:lnTo>
                                <a:lnTo>
                                  <a:pt x="57937" y="267309"/>
                                </a:lnTo>
                                <a:lnTo>
                                  <a:pt x="52247" y="269595"/>
                                </a:lnTo>
                                <a:lnTo>
                                  <a:pt x="53949" y="269595"/>
                                </a:lnTo>
                                <a:lnTo>
                                  <a:pt x="56235" y="269087"/>
                                </a:lnTo>
                                <a:lnTo>
                                  <a:pt x="57937" y="268452"/>
                                </a:lnTo>
                                <a:lnTo>
                                  <a:pt x="59651" y="268452"/>
                                </a:lnTo>
                                <a:lnTo>
                                  <a:pt x="61353" y="269087"/>
                                </a:lnTo>
                                <a:lnTo>
                                  <a:pt x="60794" y="269595"/>
                                </a:lnTo>
                                <a:lnTo>
                                  <a:pt x="60794" y="270230"/>
                                </a:lnTo>
                                <a:lnTo>
                                  <a:pt x="64211" y="270230"/>
                                </a:lnTo>
                                <a:lnTo>
                                  <a:pt x="65341" y="270738"/>
                                </a:lnTo>
                                <a:lnTo>
                                  <a:pt x="67056" y="270230"/>
                                </a:lnTo>
                                <a:lnTo>
                                  <a:pt x="65341" y="275310"/>
                                </a:lnTo>
                                <a:lnTo>
                                  <a:pt x="65913" y="277088"/>
                                </a:lnTo>
                                <a:lnTo>
                                  <a:pt x="68199" y="275945"/>
                                </a:lnTo>
                                <a:lnTo>
                                  <a:pt x="71615" y="275945"/>
                                </a:lnTo>
                                <a:lnTo>
                                  <a:pt x="72186" y="277088"/>
                                </a:lnTo>
                                <a:lnTo>
                                  <a:pt x="69900" y="276453"/>
                                </a:lnTo>
                                <a:lnTo>
                                  <a:pt x="67627" y="277088"/>
                                </a:lnTo>
                                <a:lnTo>
                                  <a:pt x="70472" y="277088"/>
                                </a:lnTo>
                                <a:lnTo>
                                  <a:pt x="73888" y="278231"/>
                                </a:lnTo>
                                <a:lnTo>
                                  <a:pt x="71043" y="278231"/>
                                </a:lnTo>
                                <a:lnTo>
                                  <a:pt x="69329" y="278739"/>
                                </a:lnTo>
                                <a:lnTo>
                                  <a:pt x="68199" y="279374"/>
                                </a:lnTo>
                                <a:lnTo>
                                  <a:pt x="74460" y="279374"/>
                                </a:lnTo>
                                <a:lnTo>
                                  <a:pt x="77304" y="279882"/>
                                </a:lnTo>
                                <a:lnTo>
                                  <a:pt x="80721" y="280390"/>
                                </a:lnTo>
                                <a:lnTo>
                                  <a:pt x="80721" y="279882"/>
                                </a:lnTo>
                                <a:lnTo>
                                  <a:pt x="77876" y="278739"/>
                                </a:lnTo>
                                <a:lnTo>
                                  <a:pt x="75603" y="278739"/>
                                </a:lnTo>
                                <a:lnTo>
                                  <a:pt x="75031" y="278231"/>
                                </a:lnTo>
                                <a:lnTo>
                                  <a:pt x="75031" y="273024"/>
                                </a:lnTo>
                                <a:lnTo>
                                  <a:pt x="79019" y="274802"/>
                                </a:lnTo>
                                <a:lnTo>
                                  <a:pt x="82435" y="276453"/>
                                </a:lnTo>
                                <a:lnTo>
                                  <a:pt x="81864" y="275310"/>
                                </a:lnTo>
                                <a:lnTo>
                                  <a:pt x="81864" y="273786"/>
                                </a:lnTo>
                                <a:lnTo>
                                  <a:pt x="81864" y="273659"/>
                                </a:lnTo>
                                <a:lnTo>
                                  <a:pt x="80314" y="272072"/>
                                </a:lnTo>
                                <a:lnTo>
                                  <a:pt x="80314" y="273786"/>
                                </a:lnTo>
                                <a:lnTo>
                                  <a:pt x="77889" y="273151"/>
                                </a:lnTo>
                                <a:lnTo>
                                  <a:pt x="77685" y="273024"/>
                                </a:lnTo>
                                <a:lnTo>
                                  <a:pt x="74256" y="270738"/>
                                </a:lnTo>
                                <a:lnTo>
                                  <a:pt x="74104" y="270294"/>
                                </a:lnTo>
                                <a:lnTo>
                                  <a:pt x="74104" y="277088"/>
                                </a:lnTo>
                                <a:lnTo>
                                  <a:pt x="73342" y="275945"/>
                                </a:lnTo>
                                <a:lnTo>
                                  <a:pt x="72910" y="275310"/>
                                </a:lnTo>
                                <a:lnTo>
                                  <a:pt x="72669" y="274929"/>
                                </a:lnTo>
                                <a:lnTo>
                                  <a:pt x="72605" y="274802"/>
                                </a:lnTo>
                                <a:lnTo>
                                  <a:pt x="72059" y="273659"/>
                                </a:lnTo>
                                <a:lnTo>
                                  <a:pt x="71945" y="272516"/>
                                </a:lnTo>
                                <a:lnTo>
                                  <a:pt x="71945" y="269849"/>
                                </a:lnTo>
                                <a:lnTo>
                                  <a:pt x="73380" y="271246"/>
                                </a:lnTo>
                                <a:lnTo>
                                  <a:pt x="73444" y="273151"/>
                                </a:lnTo>
                                <a:lnTo>
                                  <a:pt x="74104" y="277088"/>
                                </a:lnTo>
                                <a:lnTo>
                                  <a:pt x="74104" y="270294"/>
                                </a:lnTo>
                                <a:lnTo>
                                  <a:pt x="73952" y="269849"/>
                                </a:lnTo>
                                <a:lnTo>
                                  <a:pt x="73774" y="269341"/>
                                </a:lnTo>
                                <a:lnTo>
                                  <a:pt x="73647" y="268960"/>
                                </a:lnTo>
                                <a:lnTo>
                                  <a:pt x="74866" y="270103"/>
                                </a:lnTo>
                                <a:lnTo>
                                  <a:pt x="77279" y="270738"/>
                                </a:lnTo>
                                <a:lnTo>
                                  <a:pt x="79095" y="271881"/>
                                </a:lnTo>
                                <a:lnTo>
                                  <a:pt x="80314" y="273786"/>
                                </a:lnTo>
                                <a:lnTo>
                                  <a:pt x="80314" y="272072"/>
                                </a:lnTo>
                                <a:lnTo>
                                  <a:pt x="79019" y="270738"/>
                                </a:lnTo>
                                <a:lnTo>
                                  <a:pt x="80721" y="270738"/>
                                </a:lnTo>
                                <a:lnTo>
                                  <a:pt x="89839" y="271373"/>
                                </a:lnTo>
                                <a:lnTo>
                                  <a:pt x="93827" y="271881"/>
                                </a:lnTo>
                                <a:lnTo>
                                  <a:pt x="101231" y="271881"/>
                                </a:lnTo>
                                <a:lnTo>
                                  <a:pt x="104076" y="271373"/>
                                </a:lnTo>
                                <a:lnTo>
                                  <a:pt x="114325" y="267944"/>
                                </a:lnTo>
                                <a:lnTo>
                                  <a:pt x="116611" y="267309"/>
                                </a:lnTo>
                                <a:lnTo>
                                  <a:pt x="114896" y="267309"/>
                                </a:lnTo>
                                <a:lnTo>
                                  <a:pt x="110909" y="267944"/>
                                </a:lnTo>
                                <a:lnTo>
                                  <a:pt x="105219" y="269595"/>
                                </a:lnTo>
                                <a:lnTo>
                                  <a:pt x="99517" y="270738"/>
                                </a:lnTo>
                                <a:lnTo>
                                  <a:pt x="88125" y="270738"/>
                                </a:lnTo>
                                <a:lnTo>
                                  <a:pt x="86982" y="270230"/>
                                </a:lnTo>
                                <a:lnTo>
                                  <a:pt x="86423" y="270230"/>
                                </a:lnTo>
                                <a:lnTo>
                                  <a:pt x="85852" y="269595"/>
                                </a:lnTo>
                                <a:lnTo>
                                  <a:pt x="89839" y="269595"/>
                                </a:lnTo>
                                <a:lnTo>
                                  <a:pt x="93256" y="270230"/>
                                </a:lnTo>
                                <a:lnTo>
                                  <a:pt x="96672" y="270230"/>
                                </a:lnTo>
                                <a:lnTo>
                                  <a:pt x="100088" y="269595"/>
                                </a:lnTo>
                                <a:lnTo>
                                  <a:pt x="104267" y="268452"/>
                                </a:lnTo>
                                <a:lnTo>
                                  <a:pt x="112623" y="266166"/>
                                </a:lnTo>
                                <a:lnTo>
                                  <a:pt x="119456" y="265023"/>
                                </a:lnTo>
                                <a:lnTo>
                                  <a:pt x="119456" y="264515"/>
                                </a:lnTo>
                                <a:close/>
                              </a:path>
                              <a:path w="324485" h="287020">
                                <a:moveTo>
                                  <a:pt x="119456" y="262724"/>
                                </a:moveTo>
                                <a:lnTo>
                                  <a:pt x="114325" y="262166"/>
                                </a:lnTo>
                                <a:lnTo>
                                  <a:pt x="114325" y="261594"/>
                                </a:lnTo>
                                <a:lnTo>
                                  <a:pt x="113753" y="262724"/>
                                </a:lnTo>
                                <a:lnTo>
                                  <a:pt x="110909" y="262724"/>
                                </a:lnTo>
                                <a:lnTo>
                                  <a:pt x="112052" y="261594"/>
                                </a:lnTo>
                                <a:lnTo>
                                  <a:pt x="114325" y="260451"/>
                                </a:lnTo>
                                <a:lnTo>
                                  <a:pt x="115468" y="259321"/>
                                </a:lnTo>
                                <a:lnTo>
                                  <a:pt x="113182" y="259321"/>
                                </a:lnTo>
                                <a:lnTo>
                                  <a:pt x="113182" y="259892"/>
                                </a:lnTo>
                                <a:lnTo>
                                  <a:pt x="110337" y="261594"/>
                                </a:lnTo>
                                <a:lnTo>
                                  <a:pt x="107492" y="263880"/>
                                </a:lnTo>
                                <a:lnTo>
                                  <a:pt x="107492" y="264439"/>
                                </a:lnTo>
                                <a:lnTo>
                                  <a:pt x="106349" y="264439"/>
                                </a:lnTo>
                                <a:lnTo>
                                  <a:pt x="106349" y="263956"/>
                                </a:lnTo>
                                <a:lnTo>
                                  <a:pt x="106349" y="263283"/>
                                </a:lnTo>
                                <a:lnTo>
                                  <a:pt x="101866" y="263283"/>
                                </a:lnTo>
                                <a:lnTo>
                                  <a:pt x="101866" y="263956"/>
                                </a:lnTo>
                                <a:lnTo>
                                  <a:pt x="100164" y="265658"/>
                                </a:lnTo>
                                <a:lnTo>
                                  <a:pt x="98463" y="266509"/>
                                </a:lnTo>
                                <a:lnTo>
                                  <a:pt x="97751" y="266153"/>
                                </a:lnTo>
                                <a:lnTo>
                                  <a:pt x="96761" y="265658"/>
                                </a:lnTo>
                                <a:lnTo>
                                  <a:pt x="95910" y="265658"/>
                                </a:lnTo>
                                <a:lnTo>
                                  <a:pt x="96139" y="265582"/>
                                </a:lnTo>
                                <a:lnTo>
                                  <a:pt x="98463" y="264807"/>
                                </a:lnTo>
                                <a:lnTo>
                                  <a:pt x="101866" y="263956"/>
                                </a:lnTo>
                                <a:lnTo>
                                  <a:pt x="101866" y="263283"/>
                                </a:lnTo>
                                <a:lnTo>
                                  <a:pt x="99517" y="263283"/>
                                </a:lnTo>
                                <a:lnTo>
                                  <a:pt x="95529" y="265010"/>
                                </a:lnTo>
                                <a:lnTo>
                                  <a:pt x="93827" y="265582"/>
                                </a:lnTo>
                                <a:lnTo>
                                  <a:pt x="92684" y="265010"/>
                                </a:lnTo>
                                <a:lnTo>
                                  <a:pt x="92113" y="264439"/>
                                </a:lnTo>
                                <a:lnTo>
                                  <a:pt x="90411" y="263880"/>
                                </a:lnTo>
                                <a:lnTo>
                                  <a:pt x="88125" y="263880"/>
                                </a:lnTo>
                                <a:lnTo>
                                  <a:pt x="84137" y="264439"/>
                                </a:lnTo>
                                <a:lnTo>
                                  <a:pt x="85280" y="265582"/>
                                </a:lnTo>
                                <a:lnTo>
                                  <a:pt x="85852" y="265582"/>
                                </a:lnTo>
                                <a:lnTo>
                                  <a:pt x="88125" y="265010"/>
                                </a:lnTo>
                                <a:lnTo>
                                  <a:pt x="90970" y="265010"/>
                                </a:lnTo>
                                <a:lnTo>
                                  <a:pt x="92113" y="266153"/>
                                </a:lnTo>
                                <a:lnTo>
                                  <a:pt x="89268" y="266725"/>
                                </a:lnTo>
                                <a:lnTo>
                                  <a:pt x="86982" y="266725"/>
                                </a:lnTo>
                                <a:lnTo>
                                  <a:pt x="86982" y="267296"/>
                                </a:lnTo>
                                <a:lnTo>
                                  <a:pt x="87553" y="267296"/>
                                </a:lnTo>
                                <a:lnTo>
                                  <a:pt x="90411" y="267868"/>
                                </a:lnTo>
                                <a:lnTo>
                                  <a:pt x="92113" y="267296"/>
                                </a:lnTo>
                                <a:lnTo>
                                  <a:pt x="93256" y="266153"/>
                                </a:lnTo>
                                <a:lnTo>
                                  <a:pt x="96100" y="267296"/>
                                </a:lnTo>
                                <a:lnTo>
                                  <a:pt x="99517" y="267296"/>
                                </a:lnTo>
                                <a:lnTo>
                                  <a:pt x="101092" y="266509"/>
                                </a:lnTo>
                                <a:lnTo>
                                  <a:pt x="101803" y="266153"/>
                                </a:lnTo>
                                <a:lnTo>
                                  <a:pt x="102362" y="265582"/>
                                </a:lnTo>
                                <a:lnTo>
                                  <a:pt x="103505" y="265010"/>
                                </a:lnTo>
                                <a:lnTo>
                                  <a:pt x="106349" y="265010"/>
                                </a:lnTo>
                                <a:lnTo>
                                  <a:pt x="106921" y="265582"/>
                                </a:lnTo>
                                <a:lnTo>
                                  <a:pt x="107492" y="265010"/>
                                </a:lnTo>
                                <a:lnTo>
                                  <a:pt x="110363" y="264439"/>
                                </a:lnTo>
                                <a:lnTo>
                                  <a:pt x="113182" y="263880"/>
                                </a:lnTo>
                                <a:lnTo>
                                  <a:pt x="119456" y="262724"/>
                                </a:lnTo>
                                <a:close/>
                              </a:path>
                              <a:path w="324485" h="287020">
                                <a:moveTo>
                                  <a:pt x="120027" y="271856"/>
                                </a:moveTo>
                                <a:lnTo>
                                  <a:pt x="114325" y="271856"/>
                                </a:lnTo>
                                <a:lnTo>
                                  <a:pt x="108064" y="273558"/>
                                </a:lnTo>
                                <a:lnTo>
                                  <a:pt x="102362" y="275259"/>
                                </a:lnTo>
                                <a:lnTo>
                                  <a:pt x="96100" y="276402"/>
                                </a:lnTo>
                                <a:lnTo>
                                  <a:pt x="89839" y="276961"/>
                                </a:lnTo>
                                <a:lnTo>
                                  <a:pt x="83566" y="276961"/>
                                </a:lnTo>
                                <a:lnTo>
                                  <a:pt x="83566" y="277520"/>
                                </a:lnTo>
                                <a:lnTo>
                                  <a:pt x="85852" y="278091"/>
                                </a:lnTo>
                                <a:lnTo>
                                  <a:pt x="96672" y="278091"/>
                                </a:lnTo>
                                <a:lnTo>
                                  <a:pt x="100088" y="277520"/>
                                </a:lnTo>
                                <a:lnTo>
                                  <a:pt x="106921" y="275259"/>
                                </a:lnTo>
                                <a:lnTo>
                                  <a:pt x="113182" y="272986"/>
                                </a:lnTo>
                                <a:lnTo>
                                  <a:pt x="120027" y="271856"/>
                                </a:lnTo>
                                <a:close/>
                              </a:path>
                              <a:path w="324485" h="287020">
                                <a:moveTo>
                                  <a:pt x="120040" y="274701"/>
                                </a:moveTo>
                                <a:lnTo>
                                  <a:pt x="115481" y="275259"/>
                                </a:lnTo>
                                <a:lnTo>
                                  <a:pt x="110921" y="276402"/>
                                </a:lnTo>
                                <a:lnTo>
                                  <a:pt x="106934" y="277545"/>
                                </a:lnTo>
                                <a:lnTo>
                                  <a:pt x="97828" y="279831"/>
                                </a:lnTo>
                                <a:lnTo>
                                  <a:pt x="88138" y="279831"/>
                                </a:lnTo>
                                <a:lnTo>
                                  <a:pt x="83578" y="279273"/>
                                </a:lnTo>
                                <a:lnTo>
                                  <a:pt x="83578" y="279831"/>
                                </a:lnTo>
                                <a:lnTo>
                                  <a:pt x="88709" y="280962"/>
                                </a:lnTo>
                                <a:lnTo>
                                  <a:pt x="94399" y="281533"/>
                                </a:lnTo>
                                <a:lnTo>
                                  <a:pt x="99529" y="280962"/>
                                </a:lnTo>
                                <a:lnTo>
                                  <a:pt x="104660" y="279831"/>
                                </a:lnTo>
                                <a:lnTo>
                                  <a:pt x="109778" y="278117"/>
                                </a:lnTo>
                                <a:lnTo>
                                  <a:pt x="114909" y="275831"/>
                                </a:lnTo>
                                <a:lnTo>
                                  <a:pt x="117182" y="275259"/>
                                </a:lnTo>
                                <a:lnTo>
                                  <a:pt x="120040" y="275259"/>
                                </a:lnTo>
                                <a:lnTo>
                                  <a:pt x="120040" y="274701"/>
                                </a:lnTo>
                                <a:close/>
                              </a:path>
                              <a:path w="324485" h="287020">
                                <a:moveTo>
                                  <a:pt x="120764" y="166370"/>
                                </a:moveTo>
                                <a:lnTo>
                                  <a:pt x="119049" y="166370"/>
                                </a:lnTo>
                                <a:lnTo>
                                  <a:pt x="117335" y="168910"/>
                                </a:lnTo>
                                <a:lnTo>
                                  <a:pt x="116217" y="171450"/>
                                </a:lnTo>
                                <a:lnTo>
                                  <a:pt x="114477" y="172732"/>
                                </a:lnTo>
                                <a:lnTo>
                                  <a:pt x="112217" y="173990"/>
                                </a:lnTo>
                                <a:lnTo>
                                  <a:pt x="109372" y="173990"/>
                                </a:lnTo>
                                <a:lnTo>
                                  <a:pt x="108229" y="172732"/>
                                </a:lnTo>
                                <a:lnTo>
                                  <a:pt x="107657" y="171450"/>
                                </a:lnTo>
                                <a:lnTo>
                                  <a:pt x="108178" y="169100"/>
                                </a:lnTo>
                                <a:lnTo>
                                  <a:pt x="108305" y="168732"/>
                                </a:lnTo>
                                <a:lnTo>
                                  <a:pt x="109372" y="166370"/>
                                </a:lnTo>
                                <a:lnTo>
                                  <a:pt x="111645" y="166370"/>
                                </a:lnTo>
                                <a:lnTo>
                                  <a:pt x="109943" y="170180"/>
                                </a:lnTo>
                                <a:lnTo>
                                  <a:pt x="109372" y="171450"/>
                                </a:lnTo>
                                <a:lnTo>
                                  <a:pt x="110502" y="171450"/>
                                </a:lnTo>
                                <a:lnTo>
                                  <a:pt x="111645" y="172732"/>
                                </a:lnTo>
                                <a:lnTo>
                                  <a:pt x="112801" y="171450"/>
                                </a:lnTo>
                                <a:lnTo>
                                  <a:pt x="113360" y="171450"/>
                                </a:lnTo>
                                <a:lnTo>
                                  <a:pt x="114490" y="170180"/>
                                </a:lnTo>
                                <a:lnTo>
                                  <a:pt x="114490" y="166370"/>
                                </a:lnTo>
                                <a:lnTo>
                                  <a:pt x="112801" y="166370"/>
                                </a:lnTo>
                                <a:lnTo>
                                  <a:pt x="112217" y="165100"/>
                                </a:lnTo>
                                <a:lnTo>
                                  <a:pt x="109943" y="165100"/>
                                </a:lnTo>
                                <a:lnTo>
                                  <a:pt x="107657" y="167640"/>
                                </a:lnTo>
                                <a:lnTo>
                                  <a:pt x="106514" y="170180"/>
                                </a:lnTo>
                                <a:lnTo>
                                  <a:pt x="107086" y="172732"/>
                                </a:lnTo>
                                <a:lnTo>
                                  <a:pt x="108229" y="173990"/>
                                </a:lnTo>
                                <a:lnTo>
                                  <a:pt x="110502" y="175260"/>
                                </a:lnTo>
                                <a:lnTo>
                                  <a:pt x="112801" y="175260"/>
                                </a:lnTo>
                                <a:lnTo>
                                  <a:pt x="114795" y="173990"/>
                                </a:lnTo>
                                <a:lnTo>
                                  <a:pt x="116776" y="172732"/>
                                </a:lnTo>
                                <a:lnTo>
                                  <a:pt x="118478" y="168910"/>
                                </a:lnTo>
                                <a:lnTo>
                                  <a:pt x="120764" y="166370"/>
                                </a:lnTo>
                                <a:close/>
                              </a:path>
                              <a:path w="324485" h="287020">
                                <a:moveTo>
                                  <a:pt x="120764" y="163830"/>
                                </a:moveTo>
                                <a:lnTo>
                                  <a:pt x="118478" y="165100"/>
                                </a:lnTo>
                                <a:lnTo>
                                  <a:pt x="115062" y="165100"/>
                                </a:lnTo>
                                <a:lnTo>
                                  <a:pt x="114490" y="165100"/>
                                </a:lnTo>
                                <a:lnTo>
                                  <a:pt x="114490" y="166370"/>
                                </a:lnTo>
                                <a:lnTo>
                                  <a:pt x="117906" y="166370"/>
                                </a:lnTo>
                                <a:lnTo>
                                  <a:pt x="119621" y="165100"/>
                                </a:lnTo>
                                <a:lnTo>
                                  <a:pt x="120764" y="163830"/>
                                </a:lnTo>
                                <a:close/>
                              </a:path>
                              <a:path w="324485" h="287020">
                                <a:moveTo>
                                  <a:pt x="122478" y="183959"/>
                                </a:moveTo>
                                <a:lnTo>
                                  <a:pt x="120992" y="181610"/>
                                </a:lnTo>
                                <a:lnTo>
                                  <a:pt x="119722" y="180340"/>
                                </a:lnTo>
                                <a:lnTo>
                                  <a:pt x="118465" y="180340"/>
                                </a:lnTo>
                                <a:lnTo>
                                  <a:pt x="117843" y="179070"/>
                                </a:lnTo>
                                <a:lnTo>
                                  <a:pt x="117843" y="177800"/>
                                </a:lnTo>
                                <a:lnTo>
                                  <a:pt x="119100" y="176530"/>
                                </a:lnTo>
                                <a:lnTo>
                                  <a:pt x="118478" y="176530"/>
                                </a:lnTo>
                                <a:lnTo>
                                  <a:pt x="117335" y="173990"/>
                                </a:lnTo>
                                <a:lnTo>
                                  <a:pt x="116789" y="172732"/>
                                </a:lnTo>
                                <a:lnTo>
                                  <a:pt x="116789" y="173990"/>
                                </a:lnTo>
                                <a:lnTo>
                                  <a:pt x="117906" y="176530"/>
                                </a:lnTo>
                                <a:lnTo>
                                  <a:pt x="117335" y="177800"/>
                                </a:lnTo>
                                <a:lnTo>
                                  <a:pt x="117335" y="180340"/>
                                </a:lnTo>
                                <a:lnTo>
                                  <a:pt x="118478" y="181610"/>
                                </a:lnTo>
                                <a:lnTo>
                                  <a:pt x="120764" y="182880"/>
                                </a:lnTo>
                                <a:lnTo>
                                  <a:pt x="121323" y="184150"/>
                                </a:lnTo>
                                <a:lnTo>
                                  <a:pt x="122466" y="184150"/>
                                </a:lnTo>
                                <a:lnTo>
                                  <a:pt x="122478" y="183959"/>
                                </a:lnTo>
                                <a:close/>
                              </a:path>
                              <a:path w="324485" h="287020">
                                <a:moveTo>
                                  <a:pt x="122872" y="90170"/>
                                </a:moveTo>
                                <a:lnTo>
                                  <a:pt x="122313" y="88900"/>
                                </a:lnTo>
                                <a:lnTo>
                                  <a:pt x="121729" y="90170"/>
                                </a:lnTo>
                                <a:lnTo>
                                  <a:pt x="122872" y="90170"/>
                                </a:lnTo>
                                <a:close/>
                              </a:path>
                              <a:path w="324485" h="287020">
                                <a:moveTo>
                                  <a:pt x="123037" y="181610"/>
                                </a:moveTo>
                                <a:lnTo>
                                  <a:pt x="122466" y="180340"/>
                                </a:lnTo>
                                <a:lnTo>
                                  <a:pt x="122466" y="177800"/>
                                </a:lnTo>
                                <a:lnTo>
                                  <a:pt x="120764" y="176530"/>
                                </a:lnTo>
                                <a:lnTo>
                                  <a:pt x="120357" y="176530"/>
                                </a:lnTo>
                                <a:lnTo>
                                  <a:pt x="121615" y="177800"/>
                                </a:lnTo>
                                <a:lnTo>
                                  <a:pt x="122250" y="179070"/>
                                </a:lnTo>
                                <a:lnTo>
                                  <a:pt x="121704" y="180149"/>
                                </a:lnTo>
                                <a:lnTo>
                                  <a:pt x="121615" y="181610"/>
                                </a:lnTo>
                                <a:lnTo>
                                  <a:pt x="122250" y="182880"/>
                                </a:lnTo>
                                <a:lnTo>
                                  <a:pt x="122542" y="183959"/>
                                </a:lnTo>
                                <a:lnTo>
                                  <a:pt x="123037" y="182880"/>
                                </a:lnTo>
                                <a:lnTo>
                                  <a:pt x="123037" y="181610"/>
                                </a:lnTo>
                                <a:close/>
                              </a:path>
                              <a:path w="324485" h="287020">
                                <a:moveTo>
                                  <a:pt x="125133" y="92290"/>
                                </a:moveTo>
                                <a:lnTo>
                                  <a:pt x="124015" y="91440"/>
                                </a:lnTo>
                                <a:lnTo>
                                  <a:pt x="122872" y="91440"/>
                                </a:lnTo>
                                <a:lnTo>
                                  <a:pt x="125133" y="92290"/>
                                </a:lnTo>
                                <a:close/>
                              </a:path>
                              <a:path w="324485" h="287020">
                                <a:moveTo>
                                  <a:pt x="125907" y="92570"/>
                                </a:moveTo>
                                <a:lnTo>
                                  <a:pt x="125133" y="92290"/>
                                </a:lnTo>
                                <a:lnTo>
                                  <a:pt x="125717" y="92710"/>
                                </a:lnTo>
                                <a:lnTo>
                                  <a:pt x="125907" y="92570"/>
                                </a:lnTo>
                                <a:close/>
                              </a:path>
                              <a:path w="324485" h="287020">
                                <a:moveTo>
                                  <a:pt x="128003" y="258178"/>
                                </a:moveTo>
                                <a:lnTo>
                                  <a:pt x="127431" y="257606"/>
                                </a:lnTo>
                                <a:lnTo>
                                  <a:pt x="125717" y="257606"/>
                                </a:lnTo>
                                <a:lnTo>
                                  <a:pt x="123444" y="258178"/>
                                </a:lnTo>
                                <a:lnTo>
                                  <a:pt x="121729" y="259321"/>
                                </a:lnTo>
                                <a:lnTo>
                                  <a:pt x="120599" y="260451"/>
                                </a:lnTo>
                                <a:lnTo>
                                  <a:pt x="123444" y="258749"/>
                                </a:lnTo>
                                <a:lnTo>
                                  <a:pt x="125145" y="258178"/>
                                </a:lnTo>
                                <a:lnTo>
                                  <a:pt x="127431" y="258749"/>
                                </a:lnTo>
                                <a:lnTo>
                                  <a:pt x="128003" y="258178"/>
                                </a:lnTo>
                                <a:close/>
                              </a:path>
                              <a:path w="324485" h="287020">
                                <a:moveTo>
                                  <a:pt x="130276" y="254190"/>
                                </a:moveTo>
                                <a:lnTo>
                                  <a:pt x="129705" y="253619"/>
                                </a:lnTo>
                                <a:lnTo>
                                  <a:pt x="128562" y="253060"/>
                                </a:lnTo>
                                <a:lnTo>
                                  <a:pt x="127431" y="253619"/>
                                </a:lnTo>
                                <a:lnTo>
                                  <a:pt x="125145" y="254190"/>
                                </a:lnTo>
                                <a:lnTo>
                                  <a:pt x="121729" y="257606"/>
                                </a:lnTo>
                                <a:lnTo>
                                  <a:pt x="119456" y="257606"/>
                                </a:lnTo>
                                <a:lnTo>
                                  <a:pt x="118884" y="258178"/>
                                </a:lnTo>
                                <a:lnTo>
                                  <a:pt x="118313" y="259321"/>
                                </a:lnTo>
                                <a:lnTo>
                                  <a:pt x="117741" y="259892"/>
                                </a:lnTo>
                                <a:lnTo>
                                  <a:pt x="118884" y="259321"/>
                                </a:lnTo>
                                <a:lnTo>
                                  <a:pt x="120599" y="258178"/>
                                </a:lnTo>
                                <a:lnTo>
                                  <a:pt x="122301" y="258178"/>
                                </a:lnTo>
                                <a:lnTo>
                                  <a:pt x="123444" y="256501"/>
                                </a:lnTo>
                                <a:lnTo>
                                  <a:pt x="125717" y="255333"/>
                                </a:lnTo>
                                <a:lnTo>
                                  <a:pt x="127431" y="254762"/>
                                </a:lnTo>
                                <a:lnTo>
                                  <a:pt x="130276" y="254762"/>
                                </a:lnTo>
                                <a:lnTo>
                                  <a:pt x="130276" y="254190"/>
                                </a:lnTo>
                                <a:close/>
                              </a:path>
                              <a:path w="324485" h="287020">
                                <a:moveTo>
                                  <a:pt x="131889" y="147383"/>
                                </a:moveTo>
                                <a:lnTo>
                                  <a:pt x="131787" y="145224"/>
                                </a:lnTo>
                                <a:lnTo>
                                  <a:pt x="131127" y="140398"/>
                                </a:lnTo>
                                <a:lnTo>
                                  <a:pt x="130505" y="135826"/>
                                </a:lnTo>
                                <a:lnTo>
                                  <a:pt x="112052" y="119824"/>
                                </a:lnTo>
                                <a:lnTo>
                                  <a:pt x="105778" y="119824"/>
                                </a:lnTo>
                                <a:lnTo>
                                  <a:pt x="100088" y="120459"/>
                                </a:lnTo>
                                <a:lnTo>
                                  <a:pt x="94386" y="121602"/>
                                </a:lnTo>
                                <a:lnTo>
                                  <a:pt x="82435" y="125539"/>
                                </a:lnTo>
                                <a:lnTo>
                                  <a:pt x="76733" y="127825"/>
                                </a:lnTo>
                                <a:lnTo>
                                  <a:pt x="71043" y="129476"/>
                                </a:lnTo>
                                <a:lnTo>
                                  <a:pt x="67056" y="129476"/>
                                </a:lnTo>
                                <a:lnTo>
                                  <a:pt x="65913" y="128968"/>
                                </a:lnTo>
                                <a:lnTo>
                                  <a:pt x="67056" y="128333"/>
                                </a:lnTo>
                                <a:lnTo>
                                  <a:pt x="67627" y="127825"/>
                                </a:lnTo>
                                <a:lnTo>
                                  <a:pt x="67627" y="127190"/>
                                </a:lnTo>
                                <a:lnTo>
                                  <a:pt x="68757" y="126047"/>
                                </a:lnTo>
                                <a:lnTo>
                                  <a:pt x="69329" y="124904"/>
                                </a:lnTo>
                                <a:lnTo>
                                  <a:pt x="69900" y="122110"/>
                                </a:lnTo>
                                <a:lnTo>
                                  <a:pt x="69900" y="118681"/>
                                </a:lnTo>
                                <a:lnTo>
                                  <a:pt x="69684" y="117665"/>
                                </a:lnTo>
                                <a:lnTo>
                                  <a:pt x="69329" y="115887"/>
                                </a:lnTo>
                                <a:lnTo>
                                  <a:pt x="68859" y="116433"/>
                                </a:lnTo>
                                <a:lnTo>
                                  <a:pt x="68859" y="117665"/>
                                </a:lnTo>
                                <a:lnTo>
                                  <a:pt x="68757" y="120967"/>
                                </a:lnTo>
                                <a:lnTo>
                                  <a:pt x="68351" y="123253"/>
                                </a:lnTo>
                                <a:lnTo>
                                  <a:pt x="67310" y="126047"/>
                                </a:lnTo>
                                <a:lnTo>
                                  <a:pt x="65062" y="128968"/>
                                </a:lnTo>
                                <a:lnTo>
                                  <a:pt x="64300" y="125412"/>
                                </a:lnTo>
                                <a:lnTo>
                                  <a:pt x="65989" y="121729"/>
                                </a:lnTo>
                                <a:lnTo>
                                  <a:pt x="68859" y="117665"/>
                                </a:lnTo>
                                <a:lnTo>
                                  <a:pt x="68859" y="116433"/>
                                </a:lnTo>
                                <a:lnTo>
                                  <a:pt x="65913" y="119824"/>
                                </a:lnTo>
                                <a:lnTo>
                                  <a:pt x="63639" y="124396"/>
                                </a:lnTo>
                                <a:lnTo>
                                  <a:pt x="63639" y="127190"/>
                                </a:lnTo>
                                <a:lnTo>
                                  <a:pt x="64770" y="129476"/>
                                </a:lnTo>
                                <a:lnTo>
                                  <a:pt x="58508" y="129476"/>
                                </a:lnTo>
                                <a:lnTo>
                                  <a:pt x="51676" y="128333"/>
                                </a:lnTo>
                                <a:lnTo>
                                  <a:pt x="45415" y="126682"/>
                                </a:lnTo>
                                <a:lnTo>
                                  <a:pt x="39712" y="124904"/>
                                </a:lnTo>
                                <a:lnTo>
                                  <a:pt x="40919" y="123761"/>
                                </a:lnTo>
                                <a:lnTo>
                                  <a:pt x="41998" y="122745"/>
                                </a:lnTo>
                                <a:lnTo>
                                  <a:pt x="43700" y="121602"/>
                                </a:lnTo>
                                <a:lnTo>
                                  <a:pt x="44843" y="120459"/>
                                </a:lnTo>
                                <a:lnTo>
                                  <a:pt x="47117" y="117538"/>
                                </a:lnTo>
                                <a:lnTo>
                                  <a:pt x="47879" y="112966"/>
                                </a:lnTo>
                                <a:lnTo>
                                  <a:pt x="48260" y="110680"/>
                                </a:lnTo>
                                <a:lnTo>
                                  <a:pt x="47688" y="110680"/>
                                </a:lnTo>
                                <a:lnTo>
                                  <a:pt x="46964" y="111417"/>
                                </a:lnTo>
                                <a:lnTo>
                                  <a:pt x="46964" y="112966"/>
                                </a:lnTo>
                                <a:lnTo>
                                  <a:pt x="46964" y="115379"/>
                                </a:lnTo>
                                <a:lnTo>
                                  <a:pt x="45758" y="117792"/>
                                </a:lnTo>
                                <a:lnTo>
                                  <a:pt x="39141" y="123761"/>
                                </a:lnTo>
                                <a:lnTo>
                                  <a:pt x="39230" y="121602"/>
                                </a:lnTo>
                                <a:lnTo>
                                  <a:pt x="39751" y="119570"/>
                                </a:lnTo>
                                <a:lnTo>
                                  <a:pt x="42151" y="117157"/>
                                </a:lnTo>
                                <a:lnTo>
                                  <a:pt x="44551" y="115379"/>
                                </a:lnTo>
                                <a:lnTo>
                                  <a:pt x="46964" y="112966"/>
                                </a:lnTo>
                                <a:lnTo>
                                  <a:pt x="46964" y="111417"/>
                                </a:lnTo>
                                <a:lnTo>
                                  <a:pt x="45415" y="112966"/>
                                </a:lnTo>
                                <a:lnTo>
                                  <a:pt x="43129" y="114744"/>
                                </a:lnTo>
                                <a:lnTo>
                                  <a:pt x="40284" y="117030"/>
                                </a:lnTo>
                                <a:lnTo>
                                  <a:pt x="38569" y="119316"/>
                                </a:lnTo>
                                <a:lnTo>
                                  <a:pt x="38011" y="120459"/>
                                </a:lnTo>
                                <a:lnTo>
                                  <a:pt x="38011" y="122110"/>
                                </a:lnTo>
                                <a:lnTo>
                                  <a:pt x="37439" y="124396"/>
                                </a:lnTo>
                                <a:lnTo>
                                  <a:pt x="32880" y="123253"/>
                                </a:lnTo>
                                <a:lnTo>
                                  <a:pt x="28321" y="123253"/>
                                </a:lnTo>
                                <a:lnTo>
                                  <a:pt x="23761" y="124904"/>
                                </a:lnTo>
                                <a:lnTo>
                                  <a:pt x="19773" y="127190"/>
                                </a:lnTo>
                                <a:lnTo>
                                  <a:pt x="18643" y="131254"/>
                                </a:lnTo>
                                <a:lnTo>
                                  <a:pt x="18072" y="135191"/>
                                </a:lnTo>
                                <a:lnTo>
                                  <a:pt x="18072" y="139255"/>
                                </a:lnTo>
                                <a:lnTo>
                                  <a:pt x="19215" y="143192"/>
                                </a:lnTo>
                                <a:lnTo>
                                  <a:pt x="16929" y="144335"/>
                                </a:lnTo>
                                <a:lnTo>
                                  <a:pt x="14084" y="145986"/>
                                </a:lnTo>
                                <a:lnTo>
                                  <a:pt x="11811" y="148272"/>
                                </a:lnTo>
                                <a:lnTo>
                                  <a:pt x="10096" y="151193"/>
                                </a:lnTo>
                                <a:lnTo>
                                  <a:pt x="8953" y="152844"/>
                                </a:lnTo>
                                <a:lnTo>
                                  <a:pt x="8001" y="156654"/>
                                </a:lnTo>
                                <a:lnTo>
                                  <a:pt x="7937" y="157924"/>
                                </a:lnTo>
                                <a:lnTo>
                                  <a:pt x="9550" y="164401"/>
                                </a:lnTo>
                                <a:lnTo>
                                  <a:pt x="19773" y="173926"/>
                                </a:lnTo>
                                <a:lnTo>
                                  <a:pt x="24333" y="176212"/>
                                </a:lnTo>
                                <a:lnTo>
                                  <a:pt x="26047" y="177355"/>
                                </a:lnTo>
                                <a:lnTo>
                                  <a:pt x="28321" y="179006"/>
                                </a:lnTo>
                                <a:lnTo>
                                  <a:pt x="28892" y="180149"/>
                                </a:lnTo>
                                <a:lnTo>
                                  <a:pt x="28892" y="181292"/>
                                </a:lnTo>
                                <a:lnTo>
                                  <a:pt x="24333" y="180784"/>
                                </a:lnTo>
                                <a:lnTo>
                                  <a:pt x="22059" y="181292"/>
                                </a:lnTo>
                                <a:lnTo>
                                  <a:pt x="19773" y="182435"/>
                                </a:lnTo>
                                <a:lnTo>
                                  <a:pt x="17500" y="184213"/>
                                </a:lnTo>
                                <a:lnTo>
                                  <a:pt x="17005" y="185610"/>
                                </a:lnTo>
                                <a:lnTo>
                                  <a:pt x="16929" y="189928"/>
                                </a:lnTo>
                                <a:lnTo>
                                  <a:pt x="16421" y="189928"/>
                                </a:lnTo>
                                <a:lnTo>
                                  <a:pt x="16421" y="191706"/>
                                </a:lnTo>
                                <a:lnTo>
                                  <a:pt x="16052" y="191706"/>
                                </a:lnTo>
                                <a:lnTo>
                                  <a:pt x="16052" y="192595"/>
                                </a:lnTo>
                                <a:lnTo>
                                  <a:pt x="15570" y="193865"/>
                                </a:lnTo>
                                <a:lnTo>
                                  <a:pt x="14135" y="193738"/>
                                </a:lnTo>
                                <a:lnTo>
                                  <a:pt x="12801" y="194170"/>
                                </a:lnTo>
                                <a:lnTo>
                                  <a:pt x="12801" y="195770"/>
                                </a:lnTo>
                                <a:lnTo>
                                  <a:pt x="11315" y="195770"/>
                                </a:lnTo>
                                <a:lnTo>
                                  <a:pt x="11315" y="196913"/>
                                </a:lnTo>
                                <a:lnTo>
                                  <a:pt x="11315" y="199199"/>
                                </a:lnTo>
                                <a:lnTo>
                                  <a:pt x="10121" y="199199"/>
                                </a:lnTo>
                                <a:lnTo>
                                  <a:pt x="10121" y="198056"/>
                                </a:lnTo>
                                <a:lnTo>
                                  <a:pt x="11315" y="196913"/>
                                </a:lnTo>
                                <a:lnTo>
                                  <a:pt x="11315" y="195770"/>
                                </a:lnTo>
                                <a:lnTo>
                                  <a:pt x="10414" y="195770"/>
                                </a:lnTo>
                                <a:lnTo>
                                  <a:pt x="11607" y="194500"/>
                                </a:lnTo>
                                <a:lnTo>
                                  <a:pt x="12801" y="195770"/>
                                </a:lnTo>
                                <a:lnTo>
                                  <a:pt x="12801" y="194170"/>
                                </a:lnTo>
                                <a:lnTo>
                                  <a:pt x="12534" y="194246"/>
                                </a:lnTo>
                                <a:lnTo>
                                  <a:pt x="12585" y="193992"/>
                                </a:lnTo>
                                <a:lnTo>
                                  <a:pt x="12636" y="193738"/>
                                </a:lnTo>
                                <a:lnTo>
                                  <a:pt x="12852" y="192722"/>
                                </a:lnTo>
                                <a:lnTo>
                                  <a:pt x="16052" y="192595"/>
                                </a:lnTo>
                                <a:lnTo>
                                  <a:pt x="16052" y="191706"/>
                                </a:lnTo>
                                <a:lnTo>
                                  <a:pt x="13335" y="191706"/>
                                </a:lnTo>
                                <a:lnTo>
                                  <a:pt x="14363" y="190690"/>
                                </a:lnTo>
                                <a:lnTo>
                                  <a:pt x="15392" y="190690"/>
                                </a:lnTo>
                                <a:lnTo>
                                  <a:pt x="16421" y="191706"/>
                                </a:lnTo>
                                <a:lnTo>
                                  <a:pt x="16421" y="189928"/>
                                </a:lnTo>
                                <a:lnTo>
                                  <a:pt x="12941" y="189928"/>
                                </a:lnTo>
                                <a:lnTo>
                                  <a:pt x="11760" y="190195"/>
                                </a:lnTo>
                                <a:lnTo>
                                  <a:pt x="11760" y="193738"/>
                                </a:lnTo>
                                <a:lnTo>
                                  <a:pt x="10071" y="193738"/>
                                </a:lnTo>
                                <a:lnTo>
                                  <a:pt x="10071" y="192087"/>
                                </a:lnTo>
                                <a:lnTo>
                                  <a:pt x="11760" y="193738"/>
                                </a:lnTo>
                                <a:lnTo>
                                  <a:pt x="11760" y="190195"/>
                                </a:lnTo>
                                <a:lnTo>
                                  <a:pt x="10668" y="190436"/>
                                </a:lnTo>
                                <a:lnTo>
                                  <a:pt x="9982" y="190893"/>
                                </a:lnTo>
                                <a:lnTo>
                                  <a:pt x="9982" y="195262"/>
                                </a:lnTo>
                                <a:lnTo>
                                  <a:pt x="8699" y="196532"/>
                                </a:lnTo>
                                <a:lnTo>
                                  <a:pt x="8699" y="193992"/>
                                </a:lnTo>
                                <a:lnTo>
                                  <a:pt x="9982" y="195262"/>
                                </a:lnTo>
                                <a:lnTo>
                                  <a:pt x="9982" y="190893"/>
                                </a:lnTo>
                                <a:lnTo>
                                  <a:pt x="8953" y="191579"/>
                                </a:lnTo>
                                <a:lnTo>
                                  <a:pt x="8382" y="192722"/>
                                </a:lnTo>
                                <a:lnTo>
                                  <a:pt x="7924" y="193230"/>
                                </a:lnTo>
                                <a:lnTo>
                                  <a:pt x="7861" y="196913"/>
                                </a:lnTo>
                                <a:lnTo>
                                  <a:pt x="8382" y="198437"/>
                                </a:lnTo>
                                <a:lnTo>
                                  <a:pt x="10668" y="202374"/>
                                </a:lnTo>
                                <a:lnTo>
                                  <a:pt x="11239" y="205803"/>
                                </a:lnTo>
                                <a:lnTo>
                                  <a:pt x="10668" y="207581"/>
                                </a:lnTo>
                                <a:lnTo>
                                  <a:pt x="10096" y="208724"/>
                                </a:lnTo>
                                <a:lnTo>
                                  <a:pt x="8382" y="209232"/>
                                </a:lnTo>
                                <a:lnTo>
                                  <a:pt x="7251" y="208724"/>
                                </a:lnTo>
                                <a:lnTo>
                                  <a:pt x="6680" y="208089"/>
                                </a:lnTo>
                                <a:lnTo>
                                  <a:pt x="6680" y="206946"/>
                                </a:lnTo>
                                <a:lnTo>
                                  <a:pt x="7251" y="205295"/>
                                </a:lnTo>
                                <a:lnTo>
                                  <a:pt x="8382" y="204152"/>
                                </a:lnTo>
                                <a:lnTo>
                                  <a:pt x="10096" y="204152"/>
                                </a:lnTo>
                                <a:lnTo>
                                  <a:pt x="10096" y="203517"/>
                                </a:lnTo>
                                <a:lnTo>
                                  <a:pt x="9525" y="203009"/>
                                </a:lnTo>
                                <a:lnTo>
                                  <a:pt x="7823" y="203009"/>
                                </a:lnTo>
                                <a:lnTo>
                                  <a:pt x="6108" y="203517"/>
                                </a:lnTo>
                                <a:lnTo>
                                  <a:pt x="5537" y="204152"/>
                                </a:lnTo>
                                <a:lnTo>
                                  <a:pt x="4965" y="205295"/>
                                </a:lnTo>
                                <a:lnTo>
                                  <a:pt x="4406" y="207581"/>
                                </a:lnTo>
                                <a:lnTo>
                                  <a:pt x="5537" y="209232"/>
                                </a:lnTo>
                                <a:lnTo>
                                  <a:pt x="7251" y="210375"/>
                                </a:lnTo>
                                <a:lnTo>
                                  <a:pt x="9525" y="210883"/>
                                </a:lnTo>
                                <a:lnTo>
                                  <a:pt x="11239" y="210375"/>
                                </a:lnTo>
                                <a:lnTo>
                                  <a:pt x="12382" y="209867"/>
                                </a:lnTo>
                                <a:lnTo>
                                  <a:pt x="12979" y="209232"/>
                                </a:lnTo>
                                <a:lnTo>
                                  <a:pt x="14084" y="208089"/>
                                </a:lnTo>
                                <a:lnTo>
                                  <a:pt x="14084" y="204152"/>
                                </a:lnTo>
                                <a:lnTo>
                                  <a:pt x="12941" y="202374"/>
                                </a:lnTo>
                                <a:lnTo>
                                  <a:pt x="12382" y="200088"/>
                                </a:lnTo>
                                <a:lnTo>
                                  <a:pt x="12382" y="199199"/>
                                </a:lnTo>
                                <a:lnTo>
                                  <a:pt x="12382" y="198437"/>
                                </a:lnTo>
                                <a:lnTo>
                                  <a:pt x="12890" y="196913"/>
                                </a:lnTo>
                                <a:lnTo>
                                  <a:pt x="13055" y="196532"/>
                                </a:lnTo>
                                <a:lnTo>
                                  <a:pt x="13411" y="195770"/>
                                </a:lnTo>
                                <a:lnTo>
                                  <a:pt x="14020" y="194500"/>
                                </a:lnTo>
                                <a:lnTo>
                                  <a:pt x="14084" y="194373"/>
                                </a:lnTo>
                                <a:lnTo>
                                  <a:pt x="19773" y="195008"/>
                                </a:lnTo>
                                <a:lnTo>
                                  <a:pt x="25476" y="194373"/>
                                </a:lnTo>
                                <a:lnTo>
                                  <a:pt x="26035" y="194246"/>
                                </a:lnTo>
                                <a:lnTo>
                                  <a:pt x="26606" y="194119"/>
                                </a:lnTo>
                                <a:lnTo>
                                  <a:pt x="27749" y="193865"/>
                                </a:lnTo>
                                <a:lnTo>
                                  <a:pt x="28892" y="193865"/>
                                </a:lnTo>
                                <a:lnTo>
                                  <a:pt x="30035" y="193357"/>
                                </a:lnTo>
                                <a:lnTo>
                                  <a:pt x="30149" y="193230"/>
                                </a:lnTo>
                                <a:lnTo>
                                  <a:pt x="32880" y="190436"/>
                                </a:lnTo>
                                <a:lnTo>
                                  <a:pt x="33134" y="190055"/>
                                </a:lnTo>
                                <a:lnTo>
                                  <a:pt x="33934" y="188912"/>
                                </a:lnTo>
                                <a:lnTo>
                                  <a:pt x="34023" y="187007"/>
                                </a:lnTo>
                                <a:lnTo>
                                  <a:pt x="37439" y="187007"/>
                                </a:lnTo>
                                <a:lnTo>
                                  <a:pt x="39014" y="186372"/>
                                </a:lnTo>
                                <a:lnTo>
                                  <a:pt x="39649" y="186118"/>
                                </a:lnTo>
                                <a:lnTo>
                                  <a:pt x="40284" y="185864"/>
                                </a:lnTo>
                                <a:lnTo>
                                  <a:pt x="41224" y="185483"/>
                                </a:lnTo>
                                <a:lnTo>
                                  <a:pt x="43129" y="184721"/>
                                </a:lnTo>
                                <a:lnTo>
                                  <a:pt x="45415" y="182435"/>
                                </a:lnTo>
                                <a:lnTo>
                                  <a:pt x="47117" y="179006"/>
                                </a:lnTo>
                                <a:lnTo>
                                  <a:pt x="47612" y="175577"/>
                                </a:lnTo>
                                <a:lnTo>
                                  <a:pt x="47510" y="170624"/>
                                </a:lnTo>
                                <a:lnTo>
                                  <a:pt x="46545" y="167703"/>
                                </a:lnTo>
                                <a:lnTo>
                                  <a:pt x="46418" y="167538"/>
                                </a:lnTo>
                                <a:lnTo>
                                  <a:pt x="46418" y="172148"/>
                                </a:lnTo>
                                <a:lnTo>
                                  <a:pt x="46329" y="175577"/>
                                </a:lnTo>
                                <a:lnTo>
                                  <a:pt x="37579" y="185483"/>
                                </a:lnTo>
                                <a:lnTo>
                                  <a:pt x="35229" y="185483"/>
                                </a:lnTo>
                                <a:lnTo>
                                  <a:pt x="35090" y="183451"/>
                                </a:lnTo>
                                <a:lnTo>
                                  <a:pt x="36258" y="182943"/>
                                </a:lnTo>
                                <a:lnTo>
                                  <a:pt x="38608" y="182435"/>
                                </a:lnTo>
                                <a:lnTo>
                                  <a:pt x="40716" y="181419"/>
                                </a:lnTo>
                                <a:lnTo>
                                  <a:pt x="40830" y="181292"/>
                                </a:lnTo>
                                <a:lnTo>
                                  <a:pt x="42214" y="179768"/>
                                </a:lnTo>
                                <a:lnTo>
                                  <a:pt x="43065" y="178117"/>
                                </a:lnTo>
                                <a:lnTo>
                                  <a:pt x="43662" y="175577"/>
                                </a:lnTo>
                                <a:lnTo>
                                  <a:pt x="43535" y="172148"/>
                                </a:lnTo>
                                <a:lnTo>
                                  <a:pt x="43065" y="170116"/>
                                </a:lnTo>
                                <a:lnTo>
                                  <a:pt x="41935" y="168770"/>
                                </a:lnTo>
                                <a:lnTo>
                                  <a:pt x="41935" y="174815"/>
                                </a:lnTo>
                                <a:lnTo>
                                  <a:pt x="41452" y="176720"/>
                                </a:lnTo>
                                <a:lnTo>
                                  <a:pt x="41287" y="177101"/>
                                </a:lnTo>
                                <a:lnTo>
                                  <a:pt x="40284" y="179006"/>
                                </a:lnTo>
                                <a:lnTo>
                                  <a:pt x="38569" y="180784"/>
                                </a:lnTo>
                                <a:lnTo>
                                  <a:pt x="36296" y="181292"/>
                                </a:lnTo>
                                <a:lnTo>
                                  <a:pt x="34594" y="181292"/>
                                </a:lnTo>
                                <a:lnTo>
                                  <a:pt x="34150" y="179120"/>
                                </a:lnTo>
                                <a:lnTo>
                                  <a:pt x="34150" y="185356"/>
                                </a:lnTo>
                                <a:lnTo>
                                  <a:pt x="33401" y="185674"/>
                                </a:lnTo>
                                <a:lnTo>
                                  <a:pt x="33401" y="187388"/>
                                </a:lnTo>
                                <a:lnTo>
                                  <a:pt x="32600" y="189166"/>
                                </a:lnTo>
                                <a:lnTo>
                                  <a:pt x="31623" y="190055"/>
                                </a:lnTo>
                                <a:lnTo>
                                  <a:pt x="31686" y="188404"/>
                                </a:lnTo>
                                <a:lnTo>
                                  <a:pt x="32893" y="186372"/>
                                </a:lnTo>
                                <a:lnTo>
                                  <a:pt x="33299" y="187007"/>
                                </a:lnTo>
                                <a:lnTo>
                                  <a:pt x="33401" y="187388"/>
                                </a:lnTo>
                                <a:lnTo>
                                  <a:pt x="33401" y="185674"/>
                                </a:lnTo>
                                <a:lnTo>
                                  <a:pt x="32943" y="185864"/>
                                </a:lnTo>
                                <a:lnTo>
                                  <a:pt x="33159" y="183705"/>
                                </a:lnTo>
                                <a:lnTo>
                                  <a:pt x="33096" y="182181"/>
                                </a:lnTo>
                                <a:lnTo>
                                  <a:pt x="32613" y="180149"/>
                                </a:lnTo>
                                <a:lnTo>
                                  <a:pt x="32613" y="183705"/>
                                </a:lnTo>
                                <a:lnTo>
                                  <a:pt x="31826" y="186118"/>
                                </a:lnTo>
                                <a:lnTo>
                                  <a:pt x="31534" y="183959"/>
                                </a:lnTo>
                                <a:lnTo>
                                  <a:pt x="31445" y="183324"/>
                                </a:lnTo>
                                <a:lnTo>
                                  <a:pt x="31356" y="182562"/>
                                </a:lnTo>
                                <a:lnTo>
                                  <a:pt x="31305" y="182410"/>
                                </a:lnTo>
                                <a:lnTo>
                                  <a:pt x="31305" y="190944"/>
                                </a:lnTo>
                                <a:lnTo>
                                  <a:pt x="28105" y="193230"/>
                                </a:lnTo>
                                <a:lnTo>
                                  <a:pt x="28206" y="193103"/>
                                </a:lnTo>
                                <a:lnTo>
                                  <a:pt x="29692" y="191325"/>
                                </a:lnTo>
                                <a:lnTo>
                                  <a:pt x="30861" y="189928"/>
                                </a:lnTo>
                                <a:lnTo>
                                  <a:pt x="31191" y="189547"/>
                                </a:lnTo>
                                <a:lnTo>
                                  <a:pt x="31305" y="190944"/>
                                </a:lnTo>
                                <a:lnTo>
                                  <a:pt x="31305" y="182410"/>
                                </a:lnTo>
                                <a:lnTo>
                                  <a:pt x="31292" y="187007"/>
                                </a:lnTo>
                                <a:lnTo>
                                  <a:pt x="29540" y="189547"/>
                                </a:lnTo>
                                <a:lnTo>
                                  <a:pt x="28968" y="189369"/>
                                </a:lnTo>
                                <a:lnTo>
                                  <a:pt x="28968" y="190309"/>
                                </a:lnTo>
                                <a:lnTo>
                                  <a:pt x="28867" y="191325"/>
                                </a:lnTo>
                                <a:lnTo>
                                  <a:pt x="27025" y="193103"/>
                                </a:lnTo>
                                <a:lnTo>
                                  <a:pt x="25603" y="193103"/>
                                </a:lnTo>
                                <a:lnTo>
                                  <a:pt x="25603" y="193865"/>
                                </a:lnTo>
                                <a:lnTo>
                                  <a:pt x="23825" y="193611"/>
                                </a:lnTo>
                                <a:lnTo>
                                  <a:pt x="21170" y="193611"/>
                                </a:lnTo>
                                <a:lnTo>
                                  <a:pt x="20967" y="192595"/>
                                </a:lnTo>
                                <a:lnTo>
                                  <a:pt x="23622" y="192595"/>
                                </a:lnTo>
                                <a:lnTo>
                                  <a:pt x="24942" y="193230"/>
                                </a:lnTo>
                                <a:lnTo>
                                  <a:pt x="25603" y="193865"/>
                                </a:lnTo>
                                <a:lnTo>
                                  <a:pt x="25603" y="193103"/>
                                </a:lnTo>
                                <a:lnTo>
                                  <a:pt x="25196" y="193103"/>
                                </a:lnTo>
                                <a:lnTo>
                                  <a:pt x="26238" y="192595"/>
                                </a:lnTo>
                                <a:lnTo>
                                  <a:pt x="26758" y="192341"/>
                                </a:lnTo>
                                <a:lnTo>
                                  <a:pt x="27292" y="192087"/>
                                </a:lnTo>
                                <a:lnTo>
                                  <a:pt x="27546" y="191960"/>
                                </a:lnTo>
                                <a:lnTo>
                                  <a:pt x="28079" y="191706"/>
                                </a:lnTo>
                                <a:lnTo>
                                  <a:pt x="28867" y="191325"/>
                                </a:lnTo>
                                <a:lnTo>
                                  <a:pt x="28867" y="190360"/>
                                </a:lnTo>
                                <a:lnTo>
                                  <a:pt x="26060" y="191706"/>
                                </a:lnTo>
                                <a:lnTo>
                                  <a:pt x="24384" y="191198"/>
                                </a:lnTo>
                                <a:lnTo>
                                  <a:pt x="25158" y="190817"/>
                                </a:lnTo>
                                <a:lnTo>
                                  <a:pt x="26974" y="189928"/>
                                </a:lnTo>
                                <a:lnTo>
                                  <a:pt x="28968" y="190309"/>
                                </a:lnTo>
                                <a:lnTo>
                                  <a:pt x="28968" y="189369"/>
                                </a:lnTo>
                                <a:lnTo>
                                  <a:pt x="28384" y="189166"/>
                                </a:lnTo>
                                <a:lnTo>
                                  <a:pt x="29845" y="187642"/>
                                </a:lnTo>
                                <a:lnTo>
                                  <a:pt x="30276" y="186245"/>
                                </a:lnTo>
                                <a:lnTo>
                                  <a:pt x="30568" y="183959"/>
                                </a:lnTo>
                                <a:lnTo>
                                  <a:pt x="31292" y="187007"/>
                                </a:lnTo>
                                <a:lnTo>
                                  <a:pt x="31292" y="182359"/>
                                </a:lnTo>
                                <a:lnTo>
                                  <a:pt x="30505" y="179806"/>
                                </a:lnTo>
                                <a:lnTo>
                                  <a:pt x="30505" y="183324"/>
                                </a:lnTo>
                                <a:lnTo>
                                  <a:pt x="30099" y="182181"/>
                                </a:lnTo>
                                <a:lnTo>
                                  <a:pt x="29794" y="181292"/>
                                </a:lnTo>
                                <a:lnTo>
                                  <a:pt x="29451" y="180314"/>
                                </a:lnTo>
                                <a:lnTo>
                                  <a:pt x="29451" y="182816"/>
                                </a:lnTo>
                                <a:lnTo>
                                  <a:pt x="29451" y="184721"/>
                                </a:lnTo>
                                <a:lnTo>
                                  <a:pt x="29159" y="184721"/>
                                </a:lnTo>
                                <a:lnTo>
                                  <a:pt x="29159" y="186245"/>
                                </a:lnTo>
                                <a:lnTo>
                                  <a:pt x="29159" y="187388"/>
                                </a:lnTo>
                                <a:lnTo>
                                  <a:pt x="28016" y="188531"/>
                                </a:lnTo>
                                <a:lnTo>
                                  <a:pt x="26289" y="189674"/>
                                </a:lnTo>
                                <a:lnTo>
                                  <a:pt x="23990" y="190309"/>
                                </a:lnTo>
                                <a:lnTo>
                                  <a:pt x="23406" y="190817"/>
                                </a:lnTo>
                                <a:lnTo>
                                  <a:pt x="23114" y="190690"/>
                                </a:lnTo>
                                <a:lnTo>
                                  <a:pt x="22263" y="190309"/>
                                </a:lnTo>
                                <a:lnTo>
                                  <a:pt x="22263" y="190182"/>
                                </a:lnTo>
                                <a:lnTo>
                                  <a:pt x="22263" y="189166"/>
                                </a:lnTo>
                                <a:lnTo>
                                  <a:pt x="22834" y="188023"/>
                                </a:lnTo>
                                <a:lnTo>
                                  <a:pt x="24561" y="186880"/>
                                </a:lnTo>
                                <a:lnTo>
                                  <a:pt x="26860" y="186245"/>
                                </a:lnTo>
                                <a:lnTo>
                                  <a:pt x="29159" y="186245"/>
                                </a:lnTo>
                                <a:lnTo>
                                  <a:pt x="29159" y="184721"/>
                                </a:lnTo>
                                <a:lnTo>
                                  <a:pt x="26035" y="184721"/>
                                </a:lnTo>
                                <a:lnTo>
                                  <a:pt x="22796" y="185610"/>
                                </a:lnTo>
                                <a:lnTo>
                                  <a:pt x="21818" y="186486"/>
                                </a:lnTo>
                                <a:lnTo>
                                  <a:pt x="21818" y="191071"/>
                                </a:lnTo>
                                <a:lnTo>
                                  <a:pt x="21818" y="191960"/>
                                </a:lnTo>
                                <a:lnTo>
                                  <a:pt x="20332" y="191795"/>
                                </a:lnTo>
                                <a:lnTo>
                                  <a:pt x="20332" y="193230"/>
                                </a:lnTo>
                                <a:lnTo>
                                  <a:pt x="20332" y="194119"/>
                                </a:lnTo>
                                <a:lnTo>
                                  <a:pt x="17856" y="193865"/>
                                </a:lnTo>
                                <a:lnTo>
                                  <a:pt x="16040" y="193865"/>
                                </a:lnTo>
                                <a:lnTo>
                                  <a:pt x="17348" y="192595"/>
                                </a:lnTo>
                                <a:lnTo>
                                  <a:pt x="17614" y="192341"/>
                                </a:lnTo>
                                <a:lnTo>
                                  <a:pt x="20332" y="193230"/>
                                </a:lnTo>
                                <a:lnTo>
                                  <a:pt x="20332" y="191795"/>
                                </a:lnTo>
                                <a:lnTo>
                                  <a:pt x="19583" y="191706"/>
                                </a:lnTo>
                                <a:lnTo>
                                  <a:pt x="18478" y="191579"/>
                                </a:lnTo>
                                <a:lnTo>
                                  <a:pt x="17589" y="191579"/>
                                </a:lnTo>
                                <a:lnTo>
                                  <a:pt x="20231" y="190690"/>
                                </a:lnTo>
                                <a:lnTo>
                                  <a:pt x="21818" y="191071"/>
                                </a:lnTo>
                                <a:lnTo>
                                  <a:pt x="21818" y="186486"/>
                                </a:lnTo>
                                <a:lnTo>
                                  <a:pt x="21513" y="186753"/>
                                </a:lnTo>
                                <a:lnTo>
                                  <a:pt x="21082" y="188023"/>
                                </a:lnTo>
                                <a:lnTo>
                                  <a:pt x="21005" y="188785"/>
                                </a:lnTo>
                                <a:lnTo>
                                  <a:pt x="21209" y="190182"/>
                                </a:lnTo>
                                <a:lnTo>
                                  <a:pt x="18427" y="190182"/>
                                </a:lnTo>
                                <a:lnTo>
                                  <a:pt x="18326" y="188404"/>
                                </a:lnTo>
                                <a:lnTo>
                                  <a:pt x="18262" y="188023"/>
                                </a:lnTo>
                                <a:lnTo>
                                  <a:pt x="18376" y="186372"/>
                                </a:lnTo>
                                <a:lnTo>
                                  <a:pt x="18592" y="185229"/>
                                </a:lnTo>
                                <a:lnTo>
                                  <a:pt x="20116" y="183705"/>
                                </a:lnTo>
                                <a:lnTo>
                                  <a:pt x="22009" y="182689"/>
                                </a:lnTo>
                                <a:lnTo>
                                  <a:pt x="24472" y="182181"/>
                                </a:lnTo>
                                <a:lnTo>
                                  <a:pt x="27178" y="182689"/>
                                </a:lnTo>
                                <a:lnTo>
                                  <a:pt x="29451" y="182816"/>
                                </a:lnTo>
                                <a:lnTo>
                                  <a:pt x="29451" y="180314"/>
                                </a:lnTo>
                                <a:lnTo>
                                  <a:pt x="29083" y="179260"/>
                                </a:lnTo>
                                <a:lnTo>
                                  <a:pt x="26517" y="176847"/>
                                </a:lnTo>
                                <a:lnTo>
                                  <a:pt x="20726" y="173164"/>
                                </a:lnTo>
                                <a:lnTo>
                                  <a:pt x="18072" y="172148"/>
                                </a:lnTo>
                                <a:lnTo>
                                  <a:pt x="16395" y="171386"/>
                                </a:lnTo>
                                <a:lnTo>
                                  <a:pt x="15316" y="170116"/>
                                </a:lnTo>
                                <a:lnTo>
                                  <a:pt x="15113" y="169862"/>
                                </a:lnTo>
                                <a:lnTo>
                                  <a:pt x="13944" y="166941"/>
                                </a:lnTo>
                                <a:lnTo>
                                  <a:pt x="14097" y="162877"/>
                                </a:lnTo>
                                <a:lnTo>
                                  <a:pt x="14973" y="166179"/>
                                </a:lnTo>
                                <a:lnTo>
                                  <a:pt x="16256" y="168719"/>
                                </a:lnTo>
                                <a:lnTo>
                                  <a:pt x="30505" y="183324"/>
                                </a:lnTo>
                                <a:lnTo>
                                  <a:pt x="30505" y="179806"/>
                                </a:lnTo>
                                <a:lnTo>
                                  <a:pt x="30378" y="179387"/>
                                </a:lnTo>
                                <a:lnTo>
                                  <a:pt x="28625" y="176974"/>
                                </a:lnTo>
                                <a:lnTo>
                                  <a:pt x="25908" y="174815"/>
                                </a:lnTo>
                                <a:lnTo>
                                  <a:pt x="23355" y="172656"/>
                                </a:lnTo>
                                <a:lnTo>
                                  <a:pt x="15087" y="162877"/>
                                </a:lnTo>
                                <a:lnTo>
                                  <a:pt x="15379" y="160845"/>
                                </a:lnTo>
                                <a:lnTo>
                                  <a:pt x="16332" y="164401"/>
                                </a:lnTo>
                                <a:lnTo>
                                  <a:pt x="18173" y="166687"/>
                                </a:lnTo>
                                <a:lnTo>
                                  <a:pt x="20434" y="168592"/>
                                </a:lnTo>
                                <a:lnTo>
                                  <a:pt x="22771" y="170370"/>
                                </a:lnTo>
                                <a:lnTo>
                                  <a:pt x="27279" y="173926"/>
                                </a:lnTo>
                                <a:lnTo>
                                  <a:pt x="32613" y="183705"/>
                                </a:lnTo>
                                <a:lnTo>
                                  <a:pt x="32613" y="180149"/>
                                </a:lnTo>
                                <a:lnTo>
                                  <a:pt x="19227" y="166941"/>
                                </a:lnTo>
                                <a:lnTo>
                                  <a:pt x="17538" y="164909"/>
                                </a:lnTo>
                                <a:lnTo>
                                  <a:pt x="16687" y="162623"/>
                                </a:lnTo>
                                <a:lnTo>
                                  <a:pt x="16217" y="160845"/>
                                </a:lnTo>
                                <a:lnTo>
                                  <a:pt x="16129" y="160464"/>
                                </a:lnTo>
                                <a:lnTo>
                                  <a:pt x="18110" y="158940"/>
                                </a:lnTo>
                                <a:lnTo>
                                  <a:pt x="17957" y="160464"/>
                                </a:lnTo>
                                <a:lnTo>
                                  <a:pt x="17843" y="162115"/>
                                </a:lnTo>
                                <a:lnTo>
                                  <a:pt x="18249" y="163766"/>
                                </a:lnTo>
                                <a:lnTo>
                                  <a:pt x="19380" y="165036"/>
                                </a:lnTo>
                                <a:lnTo>
                                  <a:pt x="21399" y="166941"/>
                                </a:lnTo>
                                <a:lnTo>
                                  <a:pt x="27330" y="170624"/>
                                </a:lnTo>
                                <a:lnTo>
                                  <a:pt x="29464" y="172656"/>
                                </a:lnTo>
                                <a:lnTo>
                                  <a:pt x="34150" y="185356"/>
                                </a:lnTo>
                                <a:lnTo>
                                  <a:pt x="34150" y="179120"/>
                                </a:lnTo>
                                <a:lnTo>
                                  <a:pt x="34023" y="178498"/>
                                </a:lnTo>
                                <a:lnTo>
                                  <a:pt x="30607" y="172783"/>
                                </a:lnTo>
                                <a:lnTo>
                                  <a:pt x="28321" y="170497"/>
                                </a:lnTo>
                                <a:lnTo>
                                  <a:pt x="29375" y="169735"/>
                                </a:lnTo>
                                <a:lnTo>
                                  <a:pt x="30607" y="168846"/>
                                </a:lnTo>
                                <a:lnTo>
                                  <a:pt x="33451" y="167703"/>
                                </a:lnTo>
                                <a:lnTo>
                                  <a:pt x="36296" y="167703"/>
                                </a:lnTo>
                                <a:lnTo>
                                  <a:pt x="39141" y="168211"/>
                                </a:lnTo>
                                <a:lnTo>
                                  <a:pt x="40855" y="169989"/>
                                </a:lnTo>
                                <a:lnTo>
                                  <a:pt x="41833" y="173926"/>
                                </a:lnTo>
                                <a:lnTo>
                                  <a:pt x="41935" y="174815"/>
                                </a:lnTo>
                                <a:lnTo>
                                  <a:pt x="41935" y="168770"/>
                                </a:lnTo>
                                <a:lnTo>
                                  <a:pt x="41579" y="168338"/>
                                </a:lnTo>
                                <a:lnTo>
                                  <a:pt x="40843" y="167703"/>
                                </a:lnTo>
                                <a:lnTo>
                                  <a:pt x="40271" y="167195"/>
                                </a:lnTo>
                                <a:lnTo>
                                  <a:pt x="38176" y="166052"/>
                                </a:lnTo>
                                <a:lnTo>
                                  <a:pt x="35712" y="165671"/>
                                </a:lnTo>
                                <a:lnTo>
                                  <a:pt x="32664" y="166052"/>
                                </a:lnTo>
                                <a:lnTo>
                                  <a:pt x="29718" y="167322"/>
                                </a:lnTo>
                                <a:lnTo>
                                  <a:pt x="28130" y="168211"/>
                                </a:lnTo>
                                <a:lnTo>
                                  <a:pt x="27571" y="169735"/>
                                </a:lnTo>
                                <a:lnTo>
                                  <a:pt x="21678" y="165671"/>
                                </a:lnTo>
                                <a:lnTo>
                                  <a:pt x="24422" y="164782"/>
                                </a:lnTo>
                                <a:lnTo>
                                  <a:pt x="25209" y="164528"/>
                                </a:lnTo>
                                <a:lnTo>
                                  <a:pt x="28155" y="162750"/>
                                </a:lnTo>
                                <a:lnTo>
                                  <a:pt x="31686" y="161607"/>
                                </a:lnTo>
                                <a:lnTo>
                                  <a:pt x="33553" y="161353"/>
                                </a:lnTo>
                                <a:lnTo>
                                  <a:pt x="35318" y="161353"/>
                                </a:lnTo>
                                <a:lnTo>
                                  <a:pt x="46418" y="172148"/>
                                </a:lnTo>
                                <a:lnTo>
                                  <a:pt x="46418" y="167538"/>
                                </a:lnTo>
                                <a:lnTo>
                                  <a:pt x="34594" y="159702"/>
                                </a:lnTo>
                                <a:lnTo>
                                  <a:pt x="32308" y="159702"/>
                                </a:lnTo>
                                <a:lnTo>
                                  <a:pt x="30607" y="160210"/>
                                </a:lnTo>
                                <a:lnTo>
                                  <a:pt x="28321" y="161353"/>
                                </a:lnTo>
                                <a:lnTo>
                                  <a:pt x="24333" y="163131"/>
                                </a:lnTo>
                                <a:lnTo>
                                  <a:pt x="22631" y="164274"/>
                                </a:lnTo>
                                <a:lnTo>
                                  <a:pt x="20345" y="164782"/>
                                </a:lnTo>
                                <a:lnTo>
                                  <a:pt x="19215" y="164274"/>
                                </a:lnTo>
                                <a:lnTo>
                                  <a:pt x="18643" y="163131"/>
                                </a:lnTo>
                                <a:lnTo>
                                  <a:pt x="18757" y="160464"/>
                                </a:lnTo>
                                <a:lnTo>
                                  <a:pt x="19215" y="159067"/>
                                </a:lnTo>
                                <a:lnTo>
                                  <a:pt x="19329" y="158940"/>
                                </a:lnTo>
                                <a:lnTo>
                                  <a:pt x="20345" y="157924"/>
                                </a:lnTo>
                                <a:lnTo>
                                  <a:pt x="23202" y="156273"/>
                                </a:lnTo>
                                <a:lnTo>
                                  <a:pt x="32308" y="156273"/>
                                </a:lnTo>
                                <a:lnTo>
                                  <a:pt x="34594" y="155765"/>
                                </a:lnTo>
                                <a:lnTo>
                                  <a:pt x="37439" y="154622"/>
                                </a:lnTo>
                                <a:lnTo>
                                  <a:pt x="38569" y="153479"/>
                                </a:lnTo>
                                <a:lnTo>
                                  <a:pt x="39141" y="152336"/>
                                </a:lnTo>
                                <a:lnTo>
                                  <a:pt x="38011" y="152336"/>
                                </a:lnTo>
                                <a:lnTo>
                                  <a:pt x="36868" y="153479"/>
                                </a:lnTo>
                                <a:lnTo>
                                  <a:pt x="34594" y="154622"/>
                                </a:lnTo>
                                <a:lnTo>
                                  <a:pt x="35725" y="153479"/>
                                </a:lnTo>
                                <a:lnTo>
                                  <a:pt x="36296" y="152336"/>
                                </a:lnTo>
                                <a:lnTo>
                                  <a:pt x="36296" y="148907"/>
                                </a:lnTo>
                                <a:lnTo>
                                  <a:pt x="35013" y="147624"/>
                                </a:lnTo>
                                <a:lnTo>
                                  <a:pt x="35013" y="151447"/>
                                </a:lnTo>
                                <a:lnTo>
                                  <a:pt x="32092" y="153733"/>
                                </a:lnTo>
                                <a:lnTo>
                                  <a:pt x="32677" y="154368"/>
                                </a:lnTo>
                                <a:lnTo>
                                  <a:pt x="29171" y="154876"/>
                                </a:lnTo>
                                <a:lnTo>
                                  <a:pt x="21577" y="154876"/>
                                </a:lnTo>
                                <a:lnTo>
                                  <a:pt x="19824" y="156146"/>
                                </a:lnTo>
                                <a:lnTo>
                                  <a:pt x="18656" y="156654"/>
                                </a:lnTo>
                                <a:lnTo>
                                  <a:pt x="16332" y="159067"/>
                                </a:lnTo>
                                <a:lnTo>
                                  <a:pt x="13995" y="160718"/>
                                </a:lnTo>
                                <a:lnTo>
                                  <a:pt x="13030" y="163131"/>
                                </a:lnTo>
                                <a:lnTo>
                                  <a:pt x="12941" y="166941"/>
                                </a:lnTo>
                                <a:lnTo>
                                  <a:pt x="13995" y="170116"/>
                                </a:lnTo>
                                <a:lnTo>
                                  <a:pt x="12242" y="168338"/>
                                </a:lnTo>
                                <a:lnTo>
                                  <a:pt x="11074" y="166052"/>
                                </a:lnTo>
                                <a:lnTo>
                                  <a:pt x="10515" y="163766"/>
                                </a:lnTo>
                                <a:lnTo>
                                  <a:pt x="10617" y="161353"/>
                                </a:lnTo>
                                <a:lnTo>
                                  <a:pt x="20993" y="149669"/>
                                </a:lnTo>
                                <a:lnTo>
                                  <a:pt x="18656" y="149669"/>
                                </a:lnTo>
                                <a:lnTo>
                                  <a:pt x="16535" y="150685"/>
                                </a:lnTo>
                                <a:lnTo>
                                  <a:pt x="13131" y="153352"/>
                                </a:lnTo>
                                <a:lnTo>
                                  <a:pt x="8864" y="157924"/>
                                </a:lnTo>
                                <a:lnTo>
                                  <a:pt x="10287" y="152971"/>
                                </a:lnTo>
                                <a:lnTo>
                                  <a:pt x="12979" y="148907"/>
                                </a:lnTo>
                                <a:lnTo>
                                  <a:pt x="15405" y="146367"/>
                                </a:lnTo>
                                <a:lnTo>
                                  <a:pt x="18656" y="144462"/>
                                </a:lnTo>
                                <a:lnTo>
                                  <a:pt x="19240" y="143954"/>
                                </a:lnTo>
                                <a:lnTo>
                                  <a:pt x="19824" y="143954"/>
                                </a:lnTo>
                                <a:lnTo>
                                  <a:pt x="20993" y="144462"/>
                                </a:lnTo>
                                <a:lnTo>
                                  <a:pt x="22161" y="145605"/>
                                </a:lnTo>
                                <a:lnTo>
                                  <a:pt x="23914" y="146240"/>
                                </a:lnTo>
                                <a:lnTo>
                                  <a:pt x="30924" y="147383"/>
                                </a:lnTo>
                                <a:lnTo>
                                  <a:pt x="32092" y="148018"/>
                                </a:lnTo>
                                <a:lnTo>
                                  <a:pt x="33845" y="148526"/>
                                </a:lnTo>
                                <a:lnTo>
                                  <a:pt x="34429" y="149669"/>
                                </a:lnTo>
                                <a:lnTo>
                                  <a:pt x="35013" y="151447"/>
                                </a:lnTo>
                                <a:lnTo>
                                  <a:pt x="35013" y="147624"/>
                                </a:lnTo>
                                <a:lnTo>
                                  <a:pt x="34772" y="147383"/>
                                </a:lnTo>
                                <a:lnTo>
                                  <a:pt x="33058" y="146494"/>
                                </a:lnTo>
                                <a:lnTo>
                                  <a:pt x="30403" y="145986"/>
                                </a:lnTo>
                                <a:lnTo>
                                  <a:pt x="25374" y="145224"/>
                                </a:lnTo>
                                <a:lnTo>
                                  <a:pt x="23012" y="144208"/>
                                </a:lnTo>
                                <a:lnTo>
                                  <a:pt x="22567" y="143954"/>
                                </a:lnTo>
                                <a:lnTo>
                                  <a:pt x="21678" y="143446"/>
                                </a:lnTo>
                                <a:lnTo>
                                  <a:pt x="20828" y="142303"/>
                                </a:lnTo>
                                <a:lnTo>
                                  <a:pt x="20726" y="141033"/>
                                </a:lnTo>
                                <a:lnTo>
                                  <a:pt x="21297" y="140017"/>
                                </a:lnTo>
                                <a:lnTo>
                                  <a:pt x="22529" y="139001"/>
                                </a:lnTo>
                                <a:lnTo>
                                  <a:pt x="22809" y="138620"/>
                                </a:lnTo>
                                <a:lnTo>
                                  <a:pt x="23202" y="138112"/>
                                </a:lnTo>
                                <a:lnTo>
                                  <a:pt x="22250" y="138493"/>
                                </a:lnTo>
                                <a:lnTo>
                                  <a:pt x="21488" y="138620"/>
                                </a:lnTo>
                                <a:lnTo>
                                  <a:pt x="20345" y="138620"/>
                                </a:lnTo>
                                <a:lnTo>
                                  <a:pt x="22059" y="137477"/>
                                </a:lnTo>
                                <a:lnTo>
                                  <a:pt x="23202" y="136334"/>
                                </a:lnTo>
                                <a:lnTo>
                                  <a:pt x="19596" y="136334"/>
                                </a:lnTo>
                                <a:lnTo>
                                  <a:pt x="20916" y="135699"/>
                                </a:lnTo>
                                <a:lnTo>
                                  <a:pt x="22059" y="135191"/>
                                </a:lnTo>
                                <a:lnTo>
                                  <a:pt x="23202" y="134048"/>
                                </a:lnTo>
                                <a:lnTo>
                                  <a:pt x="21488" y="134048"/>
                                </a:lnTo>
                                <a:lnTo>
                                  <a:pt x="20167" y="133794"/>
                                </a:lnTo>
                                <a:lnTo>
                                  <a:pt x="22631" y="132905"/>
                                </a:lnTo>
                                <a:lnTo>
                                  <a:pt x="23406" y="131762"/>
                                </a:lnTo>
                                <a:lnTo>
                                  <a:pt x="23761" y="131254"/>
                                </a:lnTo>
                                <a:lnTo>
                                  <a:pt x="22631" y="131762"/>
                                </a:lnTo>
                                <a:lnTo>
                                  <a:pt x="20535" y="131508"/>
                                </a:lnTo>
                                <a:lnTo>
                                  <a:pt x="21869" y="131000"/>
                                </a:lnTo>
                                <a:lnTo>
                                  <a:pt x="23380" y="130111"/>
                                </a:lnTo>
                                <a:lnTo>
                                  <a:pt x="24028" y="129603"/>
                                </a:lnTo>
                                <a:lnTo>
                                  <a:pt x="24523" y="129222"/>
                                </a:lnTo>
                                <a:lnTo>
                                  <a:pt x="22529" y="129603"/>
                                </a:lnTo>
                                <a:lnTo>
                                  <a:pt x="20726" y="129476"/>
                                </a:lnTo>
                                <a:lnTo>
                                  <a:pt x="21869" y="128841"/>
                                </a:lnTo>
                                <a:lnTo>
                                  <a:pt x="23202" y="128333"/>
                                </a:lnTo>
                                <a:lnTo>
                                  <a:pt x="24371" y="127190"/>
                                </a:lnTo>
                                <a:lnTo>
                                  <a:pt x="24904" y="126682"/>
                                </a:lnTo>
                                <a:lnTo>
                                  <a:pt x="23202" y="127190"/>
                                </a:lnTo>
                                <a:lnTo>
                                  <a:pt x="22059" y="127190"/>
                                </a:lnTo>
                                <a:lnTo>
                                  <a:pt x="25476" y="124904"/>
                                </a:lnTo>
                                <a:lnTo>
                                  <a:pt x="28892" y="124396"/>
                                </a:lnTo>
                                <a:lnTo>
                                  <a:pt x="32880" y="124396"/>
                                </a:lnTo>
                                <a:lnTo>
                                  <a:pt x="36296" y="124904"/>
                                </a:lnTo>
                                <a:lnTo>
                                  <a:pt x="44272" y="127190"/>
                                </a:lnTo>
                                <a:lnTo>
                                  <a:pt x="47688" y="128333"/>
                                </a:lnTo>
                                <a:lnTo>
                                  <a:pt x="51104" y="128968"/>
                                </a:lnTo>
                                <a:lnTo>
                                  <a:pt x="53949" y="130111"/>
                                </a:lnTo>
                                <a:lnTo>
                                  <a:pt x="56807" y="130111"/>
                                </a:lnTo>
                                <a:lnTo>
                                  <a:pt x="62496" y="131254"/>
                                </a:lnTo>
                                <a:lnTo>
                                  <a:pt x="66484" y="130619"/>
                                </a:lnTo>
                                <a:lnTo>
                                  <a:pt x="69900" y="130111"/>
                                </a:lnTo>
                                <a:lnTo>
                                  <a:pt x="72542" y="129476"/>
                                </a:lnTo>
                                <a:lnTo>
                                  <a:pt x="77304" y="128333"/>
                                </a:lnTo>
                                <a:lnTo>
                                  <a:pt x="84709" y="126047"/>
                                </a:lnTo>
                                <a:lnTo>
                                  <a:pt x="91541" y="123761"/>
                                </a:lnTo>
                                <a:lnTo>
                                  <a:pt x="95529" y="122110"/>
                                </a:lnTo>
                                <a:lnTo>
                                  <a:pt x="104648" y="120967"/>
                                </a:lnTo>
                                <a:lnTo>
                                  <a:pt x="108635" y="120967"/>
                                </a:lnTo>
                                <a:lnTo>
                                  <a:pt x="113182" y="121602"/>
                                </a:lnTo>
                                <a:lnTo>
                                  <a:pt x="117170" y="122745"/>
                                </a:lnTo>
                                <a:lnTo>
                                  <a:pt x="121158" y="124396"/>
                                </a:lnTo>
                                <a:lnTo>
                                  <a:pt x="124574" y="126682"/>
                                </a:lnTo>
                                <a:lnTo>
                                  <a:pt x="119456" y="124904"/>
                                </a:lnTo>
                                <a:lnTo>
                                  <a:pt x="117741" y="124904"/>
                                </a:lnTo>
                                <a:lnTo>
                                  <a:pt x="121729" y="126682"/>
                                </a:lnTo>
                                <a:lnTo>
                                  <a:pt x="124015" y="128333"/>
                                </a:lnTo>
                                <a:lnTo>
                                  <a:pt x="125145" y="128968"/>
                                </a:lnTo>
                                <a:lnTo>
                                  <a:pt x="125717" y="130111"/>
                                </a:lnTo>
                                <a:lnTo>
                                  <a:pt x="122301" y="128333"/>
                                </a:lnTo>
                                <a:lnTo>
                                  <a:pt x="118313" y="127190"/>
                                </a:lnTo>
                                <a:lnTo>
                                  <a:pt x="122301" y="129476"/>
                                </a:lnTo>
                                <a:lnTo>
                                  <a:pt x="124574" y="131254"/>
                                </a:lnTo>
                                <a:lnTo>
                                  <a:pt x="127431" y="134048"/>
                                </a:lnTo>
                                <a:lnTo>
                                  <a:pt x="126860" y="134048"/>
                                </a:lnTo>
                                <a:lnTo>
                                  <a:pt x="124574" y="132905"/>
                                </a:lnTo>
                                <a:lnTo>
                                  <a:pt x="122301" y="131254"/>
                                </a:lnTo>
                                <a:lnTo>
                                  <a:pt x="117170" y="129476"/>
                                </a:lnTo>
                                <a:lnTo>
                                  <a:pt x="122301" y="132397"/>
                                </a:lnTo>
                                <a:lnTo>
                                  <a:pt x="124574" y="133540"/>
                                </a:lnTo>
                                <a:lnTo>
                                  <a:pt x="126288" y="135826"/>
                                </a:lnTo>
                                <a:lnTo>
                                  <a:pt x="125717" y="135191"/>
                                </a:lnTo>
                                <a:lnTo>
                                  <a:pt x="122301" y="134048"/>
                                </a:lnTo>
                                <a:lnTo>
                                  <a:pt x="120027" y="133540"/>
                                </a:lnTo>
                                <a:lnTo>
                                  <a:pt x="118313" y="132905"/>
                                </a:lnTo>
                                <a:lnTo>
                                  <a:pt x="124015" y="135826"/>
                                </a:lnTo>
                                <a:lnTo>
                                  <a:pt x="126288" y="137477"/>
                                </a:lnTo>
                                <a:lnTo>
                                  <a:pt x="128562" y="140398"/>
                                </a:lnTo>
                                <a:lnTo>
                                  <a:pt x="128003" y="140398"/>
                                </a:lnTo>
                                <a:lnTo>
                                  <a:pt x="126288" y="138620"/>
                                </a:lnTo>
                                <a:lnTo>
                                  <a:pt x="123444" y="136969"/>
                                </a:lnTo>
                                <a:lnTo>
                                  <a:pt x="121158" y="136334"/>
                                </a:lnTo>
                                <a:lnTo>
                                  <a:pt x="118313" y="135826"/>
                                </a:lnTo>
                                <a:lnTo>
                                  <a:pt x="122301" y="137477"/>
                                </a:lnTo>
                                <a:lnTo>
                                  <a:pt x="125717" y="139763"/>
                                </a:lnTo>
                                <a:lnTo>
                                  <a:pt x="128562" y="142557"/>
                                </a:lnTo>
                                <a:lnTo>
                                  <a:pt x="130771" y="146494"/>
                                </a:lnTo>
                                <a:lnTo>
                                  <a:pt x="130848" y="148907"/>
                                </a:lnTo>
                                <a:lnTo>
                                  <a:pt x="131419" y="151193"/>
                                </a:lnTo>
                                <a:lnTo>
                                  <a:pt x="131889" y="147383"/>
                                </a:lnTo>
                                <a:close/>
                              </a:path>
                              <a:path w="324485" h="287020">
                                <a:moveTo>
                                  <a:pt x="131991" y="273558"/>
                                </a:moveTo>
                                <a:lnTo>
                                  <a:pt x="130276" y="274129"/>
                                </a:lnTo>
                                <a:lnTo>
                                  <a:pt x="129133" y="274701"/>
                                </a:lnTo>
                                <a:lnTo>
                                  <a:pt x="130848" y="274701"/>
                                </a:lnTo>
                                <a:lnTo>
                                  <a:pt x="130848" y="274129"/>
                                </a:lnTo>
                                <a:lnTo>
                                  <a:pt x="131419" y="274129"/>
                                </a:lnTo>
                                <a:lnTo>
                                  <a:pt x="131991" y="273558"/>
                                </a:lnTo>
                                <a:close/>
                              </a:path>
                              <a:path w="324485" h="287020">
                                <a:moveTo>
                                  <a:pt x="133121" y="96520"/>
                                </a:moveTo>
                                <a:lnTo>
                                  <a:pt x="128562" y="90170"/>
                                </a:lnTo>
                                <a:lnTo>
                                  <a:pt x="121158" y="83820"/>
                                </a:lnTo>
                                <a:lnTo>
                                  <a:pt x="117830" y="80010"/>
                                </a:lnTo>
                                <a:lnTo>
                                  <a:pt x="112128" y="76200"/>
                                </a:lnTo>
                                <a:lnTo>
                                  <a:pt x="110274" y="74930"/>
                                </a:lnTo>
                                <a:lnTo>
                                  <a:pt x="107721" y="73660"/>
                                </a:lnTo>
                                <a:lnTo>
                                  <a:pt x="110705" y="69850"/>
                                </a:lnTo>
                                <a:lnTo>
                                  <a:pt x="112699" y="66040"/>
                                </a:lnTo>
                                <a:lnTo>
                                  <a:pt x="112166" y="62230"/>
                                </a:lnTo>
                                <a:lnTo>
                                  <a:pt x="112001" y="60960"/>
                                </a:lnTo>
                                <a:lnTo>
                                  <a:pt x="111721" y="61137"/>
                                </a:lnTo>
                                <a:lnTo>
                                  <a:pt x="111721" y="66040"/>
                                </a:lnTo>
                                <a:lnTo>
                                  <a:pt x="110274" y="69850"/>
                                </a:lnTo>
                                <a:lnTo>
                                  <a:pt x="108991" y="69850"/>
                                </a:lnTo>
                                <a:lnTo>
                                  <a:pt x="106857" y="73660"/>
                                </a:lnTo>
                                <a:lnTo>
                                  <a:pt x="106197" y="73660"/>
                                </a:lnTo>
                                <a:lnTo>
                                  <a:pt x="105778" y="71043"/>
                                </a:lnTo>
                                <a:lnTo>
                                  <a:pt x="105778" y="73660"/>
                                </a:lnTo>
                                <a:lnTo>
                                  <a:pt x="85293" y="66040"/>
                                </a:lnTo>
                                <a:lnTo>
                                  <a:pt x="86626" y="66040"/>
                                </a:lnTo>
                                <a:lnTo>
                                  <a:pt x="86626" y="64770"/>
                                </a:lnTo>
                                <a:lnTo>
                                  <a:pt x="87655" y="64770"/>
                                </a:lnTo>
                                <a:lnTo>
                                  <a:pt x="89471" y="63500"/>
                                </a:lnTo>
                                <a:lnTo>
                                  <a:pt x="94373" y="63500"/>
                                </a:lnTo>
                                <a:lnTo>
                                  <a:pt x="96761" y="66040"/>
                                </a:lnTo>
                                <a:lnTo>
                                  <a:pt x="88938" y="66040"/>
                                </a:lnTo>
                                <a:lnTo>
                                  <a:pt x="91541" y="67310"/>
                                </a:lnTo>
                                <a:lnTo>
                                  <a:pt x="96113" y="67310"/>
                                </a:lnTo>
                                <a:lnTo>
                                  <a:pt x="97243" y="66040"/>
                                </a:lnTo>
                                <a:lnTo>
                                  <a:pt x="98767" y="67310"/>
                                </a:lnTo>
                                <a:lnTo>
                                  <a:pt x="101460" y="69850"/>
                                </a:lnTo>
                                <a:lnTo>
                                  <a:pt x="104152" y="71120"/>
                                </a:lnTo>
                                <a:lnTo>
                                  <a:pt x="105219" y="72390"/>
                                </a:lnTo>
                                <a:lnTo>
                                  <a:pt x="105778" y="73660"/>
                                </a:lnTo>
                                <a:lnTo>
                                  <a:pt x="105778" y="71043"/>
                                </a:lnTo>
                                <a:lnTo>
                                  <a:pt x="105587" y="69850"/>
                                </a:lnTo>
                                <a:lnTo>
                                  <a:pt x="106718" y="66040"/>
                                </a:lnTo>
                                <a:lnTo>
                                  <a:pt x="108775" y="64770"/>
                                </a:lnTo>
                                <a:lnTo>
                                  <a:pt x="111277" y="62230"/>
                                </a:lnTo>
                                <a:lnTo>
                                  <a:pt x="111721" y="66040"/>
                                </a:lnTo>
                                <a:lnTo>
                                  <a:pt x="111721" y="61137"/>
                                </a:lnTo>
                                <a:lnTo>
                                  <a:pt x="107721" y="63500"/>
                                </a:lnTo>
                                <a:lnTo>
                                  <a:pt x="105156" y="67310"/>
                                </a:lnTo>
                                <a:lnTo>
                                  <a:pt x="104444" y="69850"/>
                                </a:lnTo>
                                <a:lnTo>
                                  <a:pt x="103593" y="67678"/>
                                </a:lnTo>
                                <a:lnTo>
                                  <a:pt x="103593" y="69850"/>
                                </a:lnTo>
                                <a:lnTo>
                                  <a:pt x="98005" y="66040"/>
                                </a:lnTo>
                                <a:lnTo>
                                  <a:pt x="94627" y="60960"/>
                                </a:lnTo>
                                <a:lnTo>
                                  <a:pt x="97040" y="62230"/>
                                </a:lnTo>
                                <a:lnTo>
                                  <a:pt x="99174" y="62230"/>
                                </a:lnTo>
                                <a:lnTo>
                                  <a:pt x="101028" y="64770"/>
                                </a:lnTo>
                                <a:lnTo>
                                  <a:pt x="103009" y="67310"/>
                                </a:lnTo>
                                <a:lnTo>
                                  <a:pt x="103593" y="69850"/>
                                </a:lnTo>
                                <a:lnTo>
                                  <a:pt x="103593" y="67678"/>
                                </a:lnTo>
                                <a:lnTo>
                                  <a:pt x="102463" y="64770"/>
                                </a:lnTo>
                                <a:lnTo>
                                  <a:pt x="101231" y="63500"/>
                                </a:lnTo>
                                <a:lnTo>
                                  <a:pt x="100177" y="62230"/>
                                </a:lnTo>
                                <a:lnTo>
                                  <a:pt x="97891" y="60960"/>
                                </a:lnTo>
                                <a:lnTo>
                                  <a:pt x="95618" y="59690"/>
                                </a:lnTo>
                                <a:lnTo>
                                  <a:pt x="92633" y="59690"/>
                                </a:lnTo>
                                <a:lnTo>
                                  <a:pt x="95351" y="63500"/>
                                </a:lnTo>
                                <a:lnTo>
                                  <a:pt x="90500" y="62230"/>
                                </a:lnTo>
                                <a:lnTo>
                                  <a:pt x="88366" y="63500"/>
                                </a:lnTo>
                                <a:lnTo>
                                  <a:pt x="86664" y="63500"/>
                                </a:lnTo>
                                <a:lnTo>
                                  <a:pt x="88125" y="59690"/>
                                </a:lnTo>
                                <a:lnTo>
                                  <a:pt x="88506" y="58420"/>
                                </a:lnTo>
                                <a:lnTo>
                                  <a:pt x="88125" y="55880"/>
                                </a:lnTo>
                                <a:lnTo>
                                  <a:pt x="87477" y="55168"/>
                                </a:lnTo>
                                <a:lnTo>
                                  <a:pt x="87477" y="57150"/>
                                </a:lnTo>
                                <a:lnTo>
                                  <a:pt x="87477" y="59690"/>
                                </a:lnTo>
                                <a:lnTo>
                                  <a:pt x="86029" y="62230"/>
                                </a:lnTo>
                                <a:lnTo>
                                  <a:pt x="85382" y="63500"/>
                                </a:lnTo>
                                <a:lnTo>
                                  <a:pt x="84734" y="66040"/>
                                </a:lnTo>
                                <a:lnTo>
                                  <a:pt x="84086" y="64770"/>
                                </a:lnTo>
                                <a:lnTo>
                                  <a:pt x="83439" y="63500"/>
                                </a:lnTo>
                                <a:lnTo>
                                  <a:pt x="83439" y="59690"/>
                                </a:lnTo>
                                <a:lnTo>
                                  <a:pt x="84734" y="52070"/>
                                </a:lnTo>
                                <a:lnTo>
                                  <a:pt x="86677" y="55880"/>
                                </a:lnTo>
                                <a:lnTo>
                                  <a:pt x="87477" y="57150"/>
                                </a:lnTo>
                                <a:lnTo>
                                  <a:pt x="87477" y="55168"/>
                                </a:lnTo>
                                <a:lnTo>
                                  <a:pt x="86982" y="54610"/>
                                </a:lnTo>
                                <a:lnTo>
                                  <a:pt x="86982" y="52070"/>
                                </a:lnTo>
                                <a:lnTo>
                                  <a:pt x="90411" y="52070"/>
                                </a:lnTo>
                                <a:lnTo>
                                  <a:pt x="93827" y="46990"/>
                                </a:lnTo>
                                <a:lnTo>
                                  <a:pt x="94957" y="44450"/>
                                </a:lnTo>
                                <a:lnTo>
                                  <a:pt x="96113" y="43180"/>
                                </a:lnTo>
                                <a:lnTo>
                                  <a:pt x="100101" y="43180"/>
                                </a:lnTo>
                                <a:lnTo>
                                  <a:pt x="108064" y="45720"/>
                                </a:lnTo>
                                <a:lnTo>
                                  <a:pt x="116039" y="45720"/>
                                </a:lnTo>
                                <a:lnTo>
                                  <a:pt x="108432" y="44450"/>
                                </a:lnTo>
                                <a:lnTo>
                                  <a:pt x="104025" y="43180"/>
                                </a:lnTo>
                                <a:lnTo>
                                  <a:pt x="99618" y="41910"/>
                                </a:lnTo>
                                <a:lnTo>
                                  <a:pt x="96062" y="40855"/>
                                </a:lnTo>
                                <a:lnTo>
                                  <a:pt x="96062" y="41910"/>
                                </a:lnTo>
                                <a:lnTo>
                                  <a:pt x="92494" y="45720"/>
                                </a:lnTo>
                                <a:lnTo>
                                  <a:pt x="91478" y="49530"/>
                                </a:lnTo>
                                <a:lnTo>
                                  <a:pt x="88709" y="50800"/>
                                </a:lnTo>
                                <a:lnTo>
                                  <a:pt x="86233" y="52070"/>
                                </a:lnTo>
                                <a:lnTo>
                                  <a:pt x="96062" y="41910"/>
                                </a:lnTo>
                                <a:lnTo>
                                  <a:pt x="96062" y="40855"/>
                                </a:lnTo>
                                <a:lnTo>
                                  <a:pt x="95351" y="40640"/>
                                </a:lnTo>
                                <a:lnTo>
                                  <a:pt x="91541" y="40640"/>
                                </a:lnTo>
                                <a:lnTo>
                                  <a:pt x="91541" y="41910"/>
                                </a:lnTo>
                                <a:lnTo>
                                  <a:pt x="89268" y="44450"/>
                                </a:lnTo>
                                <a:lnTo>
                                  <a:pt x="87553" y="45720"/>
                                </a:lnTo>
                                <a:lnTo>
                                  <a:pt x="85852" y="48260"/>
                                </a:lnTo>
                                <a:lnTo>
                                  <a:pt x="85293" y="50800"/>
                                </a:lnTo>
                                <a:lnTo>
                                  <a:pt x="84137" y="49530"/>
                                </a:lnTo>
                                <a:lnTo>
                                  <a:pt x="83566" y="49530"/>
                                </a:lnTo>
                                <a:lnTo>
                                  <a:pt x="83540" y="52158"/>
                                </a:lnTo>
                                <a:lnTo>
                                  <a:pt x="83007" y="54610"/>
                                </a:lnTo>
                                <a:lnTo>
                                  <a:pt x="82626" y="58000"/>
                                </a:lnTo>
                                <a:lnTo>
                                  <a:pt x="82626" y="64770"/>
                                </a:lnTo>
                                <a:lnTo>
                                  <a:pt x="79908" y="63500"/>
                                </a:lnTo>
                                <a:lnTo>
                                  <a:pt x="78257" y="60960"/>
                                </a:lnTo>
                                <a:lnTo>
                                  <a:pt x="76822" y="57150"/>
                                </a:lnTo>
                                <a:lnTo>
                                  <a:pt x="75996" y="53340"/>
                                </a:lnTo>
                                <a:lnTo>
                                  <a:pt x="78473" y="55880"/>
                                </a:lnTo>
                                <a:lnTo>
                                  <a:pt x="80962" y="59690"/>
                                </a:lnTo>
                                <a:lnTo>
                                  <a:pt x="82626" y="64770"/>
                                </a:lnTo>
                                <a:lnTo>
                                  <a:pt x="82626" y="58000"/>
                                </a:lnTo>
                                <a:lnTo>
                                  <a:pt x="82435" y="59690"/>
                                </a:lnTo>
                                <a:lnTo>
                                  <a:pt x="81305" y="57150"/>
                                </a:lnTo>
                                <a:lnTo>
                                  <a:pt x="79019" y="54610"/>
                                </a:lnTo>
                                <a:lnTo>
                                  <a:pt x="77025" y="53340"/>
                                </a:lnTo>
                                <a:lnTo>
                                  <a:pt x="75031" y="52070"/>
                                </a:lnTo>
                                <a:lnTo>
                                  <a:pt x="75031" y="50800"/>
                                </a:lnTo>
                                <a:lnTo>
                                  <a:pt x="79019" y="50800"/>
                                </a:lnTo>
                                <a:lnTo>
                                  <a:pt x="85852" y="45720"/>
                                </a:lnTo>
                                <a:lnTo>
                                  <a:pt x="87757" y="43180"/>
                                </a:lnTo>
                                <a:lnTo>
                                  <a:pt x="88709" y="41910"/>
                                </a:lnTo>
                                <a:lnTo>
                                  <a:pt x="91541" y="41910"/>
                                </a:lnTo>
                                <a:lnTo>
                                  <a:pt x="91541" y="40640"/>
                                </a:lnTo>
                                <a:lnTo>
                                  <a:pt x="89255" y="40640"/>
                                </a:lnTo>
                                <a:lnTo>
                                  <a:pt x="84683" y="39370"/>
                                </a:lnTo>
                                <a:lnTo>
                                  <a:pt x="78613" y="39370"/>
                                </a:lnTo>
                                <a:lnTo>
                                  <a:pt x="76339" y="38100"/>
                                </a:lnTo>
                                <a:lnTo>
                                  <a:pt x="71450" y="38100"/>
                                </a:lnTo>
                                <a:lnTo>
                                  <a:pt x="75298" y="39370"/>
                                </a:lnTo>
                                <a:lnTo>
                                  <a:pt x="79298" y="40640"/>
                                </a:lnTo>
                                <a:lnTo>
                                  <a:pt x="76327" y="41910"/>
                                </a:lnTo>
                                <a:lnTo>
                                  <a:pt x="73126" y="43180"/>
                                </a:lnTo>
                                <a:lnTo>
                                  <a:pt x="65582" y="43180"/>
                                </a:lnTo>
                                <a:lnTo>
                                  <a:pt x="66776" y="40640"/>
                                </a:lnTo>
                                <a:lnTo>
                                  <a:pt x="69037" y="39370"/>
                                </a:lnTo>
                                <a:lnTo>
                                  <a:pt x="71450" y="38100"/>
                                </a:lnTo>
                                <a:lnTo>
                                  <a:pt x="68935" y="38100"/>
                                </a:lnTo>
                                <a:lnTo>
                                  <a:pt x="67221" y="39370"/>
                                </a:lnTo>
                                <a:lnTo>
                                  <a:pt x="64389" y="43180"/>
                                </a:lnTo>
                                <a:lnTo>
                                  <a:pt x="64389" y="39370"/>
                                </a:lnTo>
                                <a:lnTo>
                                  <a:pt x="64020" y="36969"/>
                                </a:lnTo>
                                <a:lnTo>
                                  <a:pt x="64020" y="40640"/>
                                </a:lnTo>
                                <a:lnTo>
                                  <a:pt x="64020" y="43180"/>
                                </a:lnTo>
                                <a:lnTo>
                                  <a:pt x="61658" y="40640"/>
                                </a:lnTo>
                                <a:lnTo>
                                  <a:pt x="59232" y="38100"/>
                                </a:lnTo>
                                <a:lnTo>
                                  <a:pt x="58127" y="34290"/>
                                </a:lnTo>
                                <a:lnTo>
                                  <a:pt x="58127" y="33020"/>
                                </a:lnTo>
                                <a:lnTo>
                                  <a:pt x="58496" y="31750"/>
                                </a:lnTo>
                                <a:lnTo>
                                  <a:pt x="58864" y="30480"/>
                                </a:lnTo>
                                <a:lnTo>
                                  <a:pt x="62522" y="35560"/>
                                </a:lnTo>
                                <a:lnTo>
                                  <a:pt x="64020" y="40640"/>
                                </a:lnTo>
                                <a:lnTo>
                                  <a:pt x="64020" y="36969"/>
                                </a:lnTo>
                                <a:lnTo>
                                  <a:pt x="63804" y="35560"/>
                                </a:lnTo>
                                <a:lnTo>
                                  <a:pt x="62661" y="33020"/>
                                </a:lnTo>
                                <a:lnTo>
                                  <a:pt x="59245" y="30480"/>
                                </a:lnTo>
                                <a:lnTo>
                                  <a:pt x="58102" y="27940"/>
                                </a:lnTo>
                                <a:lnTo>
                                  <a:pt x="58102" y="24130"/>
                                </a:lnTo>
                                <a:lnTo>
                                  <a:pt x="58102" y="20320"/>
                                </a:lnTo>
                                <a:lnTo>
                                  <a:pt x="57543" y="20320"/>
                                </a:lnTo>
                                <a:lnTo>
                                  <a:pt x="56997" y="22809"/>
                                </a:lnTo>
                                <a:lnTo>
                                  <a:pt x="56997" y="24130"/>
                                </a:lnTo>
                                <a:lnTo>
                                  <a:pt x="56984" y="26784"/>
                                </a:lnTo>
                                <a:lnTo>
                                  <a:pt x="56870" y="29210"/>
                                </a:lnTo>
                                <a:lnTo>
                                  <a:pt x="55156" y="33020"/>
                                </a:lnTo>
                                <a:lnTo>
                                  <a:pt x="52031" y="35560"/>
                                </a:lnTo>
                                <a:lnTo>
                                  <a:pt x="51892" y="33020"/>
                                </a:lnTo>
                                <a:lnTo>
                                  <a:pt x="52882" y="29210"/>
                                </a:lnTo>
                                <a:lnTo>
                                  <a:pt x="54965" y="26670"/>
                                </a:lnTo>
                                <a:lnTo>
                                  <a:pt x="56997" y="24130"/>
                                </a:lnTo>
                                <a:lnTo>
                                  <a:pt x="56997" y="22809"/>
                                </a:lnTo>
                                <a:lnTo>
                                  <a:pt x="55829" y="24130"/>
                                </a:lnTo>
                                <a:lnTo>
                                  <a:pt x="52997" y="27940"/>
                                </a:lnTo>
                                <a:lnTo>
                                  <a:pt x="51269" y="30480"/>
                                </a:lnTo>
                                <a:lnTo>
                                  <a:pt x="50698" y="33020"/>
                                </a:lnTo>
                                <a:lnTo>
                                  <a:pt x="50698" y="34290"/>
                                </a:lnTo>
                                <a:lnTo>
                                  <a:pt x="51269" y="35560"/>
                                </a:lnTo>
                                <a:lnTo>
                                  <a:pt x="51269" y="36830"/>
                                </a:lnTo>
                                <a:lnTo>
                                  <a:pt x="49009" y="35560"/>
                                </a:lnTo>
                                <a:lnTo>
                                  <a:pt x="45593" y="33020"/>
                                </a:lnTo>
                                <a:lnTo>
                                  <a:pt x="47117" y="35560"/>
                                </a:lnTo>
                                <a:lnTo>
                                  <a:pt x="50126" y="36830"/>
                                </a:lnTo>
                                <a:lnTo>
                                  <a:pt x="52260" y="39370"/>
                                </a:lnTo>
                                <a:lnTo>
                                  <a:pt x="58508" y="43180"/>
                                </a:lnTo>
                                <a:lnTo>
                                  <a:pt x="61518" y="45720"/>
                                </a:lnTo>
                                <a:lnTo>
                                  <a:pt x="64122" y="48044"/>
                                </a:lnTo>
                                <a:lnTo>
                                  <a:pt x="57937" y="41910"/>
                                </a:lnTo>
                                <a:lnTo>
                                  <a:pt x="52819" y="38100"/>
                                </a:lnTo>
                                <a:lnTo>
                                  <a:pt x="53962" y="36830"/>
                                </a:lnTo>
                                <a:lnTo>
                                  <a:pt x="55105" y="35560"/>
                                </a:lnTo>
                                <a:lnTo>
                                  <a:pt x="56807" y="34290"/>
                                </a:lnTo>
                                <a:lnTo>
                                  <a:pt x="57365" y="31750"/>
                                </a:lnTo>
                                <a:lnTo>
                                  <a:pt x="57365" y="35560"/>
                                </a:lnTo>
                                <a:lnTo>
                                  <a:pt x="57937" y="38100"/>
                                </a:lnTo>
                                <a:lnTo>
                                  <a:pt x="58508" y="39370"/>
                                </a:lnTo>
                                <a:lnTo>
                                  <a:pt x="64211" y="44450"/>
                                </a:lnTo>
                                <a:lnTo>
                                  <a:pt x="73901" y="44450"/>
                                </a:lnTo>
                                <a:lnTo>
                                  <a:pt x="75895" y="43180"/>
                                </a:lnTo>
                                <a:lnTo>
                                  <a:pt x="77889" y="41910"/>
                                </a:lnTo>
                                <a:lnTo>
                                  <a:pt x="80987" y="40640"/>
                                </a:lnTo>
                                <a:lnTo>
                                  <a:pt x="88099" y="40640"/>
                                </a:lnTo>
                                <a:lnTo>
                                  <a:pt x="85852" y="41211"/>
                                </a:lnTo>
                                <a:lnTo>
                                  <a:pt x="85852" y="43180"/>
                                </a:lnTo>
                                <a:lnTo>
                                  <a:pt x="83705" y="45720"/>
                                </a:lnTo>
                                <a:lnTo>
                                  <a:pt x="79730" y="48260"/>
                                </a:lnTo>
                                <a:lnTo>
                                  <a:pt x="73837" y="50800"/>
                                </a:lnTo>
                                <a:lnTo>
                                  <a:pt x="72339" y="49530"/>
                                </a:lnTo>
                                <a:lnTo>
                                  <a:pt x="73736" y="46990"/>
                                </a:lnTo>
                                <a:lnTo>
                                  <a:pt x="75361" y="45720"/>
                                </a:lnTo>
                                <a:lnTo>
                                  <a:pt x="78828" y="44450"/>
                                </a:lnTo>
                                <a:lnTo>
                                  <a:pt x="82435" y="43180"/>
                                </a:lnTo>
                                <a:lnTo>
                                  <a:pt x="85852" y="43180"/>
                                </a:lnTo>
                                <a:lnTo>
                                  <a:pt x="85852" y="41211"/>
                                </a:lnTo>
                                <a:lnTo>
                                  <a:pt x="83007" y="41910"/>
                                </a:lnTo>
                                <a:lnTo>
                                  <a:pt x="79578" y="43180"/>
                                </a:lnTo>
                                <a:lnTo>
                                  <a:pt x="77431" y="44450"/>
                                </a:lnTo>
                                <a:lnTo>
                                  <a:pt x="74587" y="44450"/>
                                </a:lnTo>
                                <a:lnTo>
                                  <a:pt x="73317" y="46990"/>
                                </a:lnTo>
                                <a:lnTo>
                                  <a:pt x="71615" y="48260"/>
                                </a:lnTo>
                                <a:lnTo>
                                  <a:pt x="71450" y="50800"/>
                                </a:lnTo>
                                <a:lnTo>
                                  <a:pt x="73025" y="50800"/>
                                </a:lnTo>
                                <a:lnTo>
                                  <a:pt x="73901" y="52070"/>
                                </a:lnTo>
                                <a:lnTo>
                                  <a:pt x="75031" y="54610"/>
                                </a:lnTo>
                                <a:lnTo>
                                  <a:pt x="76161" y="58420"/>
                                </a:lnTo>
                                <a:lnTo>
                                  <a:pt x="77304" y="60960"/>
                                </a:lnTo>
                                <a:lnTo>
                                  <a:pt x="72745" y="57150"/>
                                </a:lnTo>
                                <a:lnTo>
                                  <a:pt x="68199" y="52070"/>
                                </a:lnTo>
                                <a:lnTo>
                                  <a:pt x="64503" y="48425"/>
                                </a:lnTo>
                                <a:lnTo>
                                  <a:pt x="70802" y="55880"/>
                                </a:lnTo>
                                <a:lnTo>
                                  <a:pt x="76314" y="62230"/>
                                </a:lnTo>
                                <a:lnTo>
                                  <a:pt x="78447" y="63500"/>
                                </a:lnTo>
                                <a:lnTo>
                                  <a:pt x="79908" y="64770"/>
                                </a:lnTo>
                                <a:lnTo>
                                  <a:pt x="83566" y="66040"/>
                                </a:lnTo>
                                <a:lnTo>
                                  <a:pt x="90411" y="69850"/>
                                </a:lnTo>
                                <a:lnTo>
                                  <a:pt x="93573" y="69850"/>
                                </a:lnTo>
                                <a:lnTo>
                                  <a:pt x="97370" y="71120"/>
                                </a:lnTo>
                                <a:lnTo>
                                  <a:pt x="102298" y="73660"/>
                                </a:lnTo>
                                <a:lnTo>
                                  <a:pt x="100215" y="74930"/>
                                </a:lnTo>
                                <a:lnTo>
                                  <a:pt x="100965" y="74930"/>
                                </a:lnTo>
                                <a:lnTo>
                                  <a:pt x="103517" y="73660"/>
                                </a:lnTo>
                                <a:lnTo>
                                  <a:pt x="105219" y="73660"/>
                                </a:lnTo>
                                <a:lnTo>
                                  <a:pt x="105918" y="74930"/>
                                </a:lnTo>
                                <a:lnTo>
                                  <a:pt x="104089" y="74930"/>
                                </a:lnTo>
                                <a:lnTo>
                                  <a:pt x="104089" y="76200"/>
                                </a:lnTo>
                                <a:lnTo>
                                  <a:pt x="107505" y="74930"/>
                                </a:lnTo>
                                <a:lnTo>
                                  <a:pt x="109766" y="76200"/>
                                </a:lnTo>
                                <a:lnTo>
                                  <a:pt x="108635" y="77470"/>
                                </a:lnTo>
                                <a:lnTo>
                                  <a:pt x="109194" y="77470"/>
                                </a:lnTo>
                                <a:lnTo>
                                  <a:pt x="111404" y="76200"/>
                                </a:lnTo>
                                <a:lnTo>
                                  <a:pt x="112623" y="78740"/>
                                </a:lnTo>
                                <a:lnTo>
                                  <a:pt x="114325" y="78740"/>
                                </a:lnTo>
                                <a:lnTo>
                                  <a:pt x="116039" y="80010"/>
                                </a:lnTo>
                                <a:lnTo>
                                  <a:pt x="114325" y="80010"/>
                                </a:lnTo>
                                <a:lnTo>
                                  <a:pt x="114325" y="81280"/>
                                </a:lnTo>
                                <a:lnTo>
                                  <a:pt x="117170" y="81280"/>
                                </a:lnTo>
                                <a:lnTo>
                                  <a:pt x="119875" y="83820"/>
                                </a:lnTo>
                                <a:lnTo>
                                  <a:pt x="117170" y="83820"/>
                                </a:lnTo>
                                <a:lnTo>
                                  <a:pt x="120027" y="85090"/>
                                </a:lnTo>
                                <a:lnTo>
                                  <a:pt x="121589" y="85090"/>
                                </a:lnTo>
                                <a:lnTo>
                                  <a:pt x="122732" y="86360"/>
                                </a:lnTo>
                                <a:lnTo>
                                  <a:pt x="119456" y="86360"/>
                                </a:lnTo>
                                <a:lnTo>
                                  <a:pt x="120599" y="87630"/>
                                </a:lnTo>
                                <a:lnTo>
                                  <a:pt x="124345" y="87630"/>
                                </a:lnTo>
                                <a:lnTo>
                                  <a:pt x="125679" y="88900"/>
                                </a:lnTo>
                                <a:lnTo>
                                  <a:pt x="124015" y="90170"/>
                                </a:lnTo>
                                <a:lnTo>
                                  <a:pt x="126149" y="90170"/>
                                </a:lnTo>
                                <a:lnTo>
                                  <a:pt x="127520" y="91440"/>
                                </a:lnTo>
                                <a:lnTo>
                                  <a:pt x="125907" y="92570"/>
                                </a:lnTo>
                                <a:lnTo>
                                  <a:pt x="126301" y="92710"/>
                                </a:lnTo>
                                <a:lnTo>
                                  <a:pt x="129095" y="93980"/>
                                </a:lnTo>
                                <a:lnTo>
                                  <a:pt x="130238" y="95250"/>
                                </a:lnTo>
                                <a:lnTo>
                                  <a:pt x="124574" y="95250"/>
                                </a:lnTo>
                                <a:lnTo>
                                  <a:pt x="128003" y="96520"/>
                                </a:lnTo>
                                <a:lnTo>
                                  <a:pt x="128562" y="96520"/>
                                </a:lnTo>
                                <a:lnTo>
                                  <a:pt x="130556" y="96520"/>
                                </a:lnTo>
                                <a:lnTo>
                                  <a:pt x="133121" y="96520"/>
                                </a:lnTo>
                                <a:close/>
                              </a:path>
                              <a:path w="324485" h="287020">
                                <a:moveTo>
                                  <a:pt x="134264" y="257060"/>
                                </a:moveTo>
                                <a:lnTo>
                                  <a:pt x="133692" y="256489"/>
                                </a:lnTo>
                                <a:lnTo>
                                  <a:pt x="133121" y="256489"/>
                                </a:lnTo>
                                <a:lnTo>
                                  <a:pt x="131991" y="255892"/>
                                </a:lnTo>
                                <a:lnTo>
                                  <a:pt x="130276" y="256489"/>
                                </a:lnTo>
                                <a:lnTo>
                                  <a:pt x="129133" y="257619"/>
                                </a:lnTo>
                                <a:lnTo>
                                  <a:pt x="130276" y="257060"/>
                                </a:lnTo>
                                <a:lnTo>
                                  <a:pt x="134264" y="257060"/>
                                </a:lnTo>
                                <a:close/>
                              </a:path>
                              <a:path w="324485" h="287020">
                                <a:moveTo>
                                  <a:pt x="135407" y="271272"/>
                                </a:moveTo>
                                <a:lnTo>
                                  <a:pt x="133121" y="271272"/>
                                </a:lnTo>
                                <a:lnTo>
                                  <a:pt x="131419" y="271856"/>
                                </a:lnTo>
                                <a:lnTo>
                                  <a:pt x="130276" y="271856"/>
                                </a:lnTo>
                                <a:lnTo>
                                  <a:pt x="129133" y="272986"/>
                                </a:lnTo>
                                <a:lnTo>
                                  <a:pt x="132549" y="272415"/>
                                </a:lnTo>
                                <a:lnTo>
                                  <a:pt x="135407" y="271856"/>
                                </a:lnTo>
                                <a:lnTo>
                                  <a:pt x="135407" y="271272"/>
                                </a:lnTo>
                                <a:close/>
                              </a:path>
                              <a:path w="324485" h="287020">
                                <a:moveTo>
                                  <a:pt x="138252" y="268414"/>
                                </a:moveTo>
                                <a:lnTo>
                                  <a:pt x="134264" y="268986"/>
                                </a:lnTo>
                                <a:lnTo>
                                  <a:pt x="130848" y="269557"/>
                                </a:lnTo>
                                <a:lnTo>
                                  <a:pt x="129133" y="270129"/>
                                </a:lnTo>
                                <a:lnTo>
                                  <a:pt x="128003" y="271284"/>
                                </a:lnTo>
                                <a:lnTo>
                                  <a:pt x="130848" y="271284"/>
                                </a:lnTo>
                                <a:lnTo>
                                  <a:pt x="133121" y="270129"/>
                                </a:lnTo>
                                <a:lnTo>
                                  <a:pt x="135407" y="269557"/>
                                </a:lnTo>
                                <a:lnTo>
                                  <a:pt x="138252" y="268986"/>
                                </a:lnTo>
                                <a:lnTo>
                                  <a:pt x="138252" y="268414"/>
                                </a:lnTo>
                                <a:close/>
                              </a:path>
                              <a:path w="324485" h="287020">
                                <a:moveTo>
                                  <a:pt x="139560" y="168732"/>
                                </a:moveTo>
                                <a:lnTo>
                                  <a:pt x="139293" y="168910"/>
                                </a:lnTo>
                                <a:lnTo>
                                  <a:pt x="139560" y="168910"/>
                                </a:lnTo>
                                <a:lnTo>
                                  <a:pt x="139560" y="168732"/>
                                </a:lnTo>
                                <a:close/>
                              </a:path>
                              <a:path w="324485" h="287020">
                                <a:moveTo>
                                  <a:pt x="139954" y="253060"/>
                                </a:moveTo>
                                <a:lnTo>
                                  <a:pt x="139382" y="252488"/>
                                </a:lnTo>
                                <a:lnTo>
                                  <a:pt x="138252" y="252488"/>
                                </a:lnTo>
                                <a:lnTo>
                                  <a:pt x="135966" y="253060"/>
                                </a:lnTo>
                                <a:lnTo>
                                  <a:pt x="139954" y="253060"/>
                                </a:lnTo>
                                <a:close/>
                              </a:path>
                              <a:path w="324485" h="287020">
                                <a:moveTo>
                                  <a:pt x="140525" y="265582"/>
                                </a:moveTo>
                                <a:lnTo>
                                  <a:pt x="135966" y="265582"/>
                                </a:lnTo>
                                <a:lnTo>
                                  <a:pt x="131991" y="266725"/>
                                </a:lnTo>
                                <a:lnTo>
                                  <a:pt x="130276" y="267868"/>
                                </a:lnTo>
                                <a:lnTo>
                                  <a:pt x="129133" y="267868"/>
                                </a:lnTo>
                                <a:lnTo>
                                  <a:pt x="129133" y="268998"/>
                                </a:lnTo>
                                <a:lnTo>
                                  <a:pt x="140525" y="265582"/>
                                </a:lnTo>
                                <a:close/>
                              </a:path>
                              <a:path w="324485" h="287020">
                                <a:moveTo>
                                  <a:pt x="142811" y="262166"/>
                                </a:moveTo>
                                <a:lnTo>
                                  <a:pt x="135407" y="263283"/>
                                </a:lnTo>
                                <a:lnTo>
                                  <a:pt x="131991" y="263880"/>
                                </a:lnTo>
                                <a:lnTo>
                                  <a:pt x="128562" y="265582"/>
                                </a:lnTo>
                                <a:lnTo>
                                  <a:pt x="128562" y="266153"/>
                                </a:lnTo>
                                <a:lnTo>
                                  <a:pt x="128562" y="267296"/>
                                </a:lnTo>
                                <a:lnTo>
                                  <a:pt x="135407" y="265010"/>
                                </a:lnTo>
                                <a:lnTo>
                                  <a:pt x="142811" y="262166"/>
                                </a:lnTo>
                                <a:close/>
                              </a:path>
                              <a:path w="324485" h="287020">
                                <a:moveTo>
                                  <a:pt x="145669" y="259321"/>
                                </a:moveTo>
                                <a:lnTo>
                                  <a:pt x="132003" y="261594"/>
                                </a:lnTo>
                                <a:lnTo>
                                  <a:pt x="129717" y="262166"/>
                                </a:lnTo>
                                <a:lnTo>
                                  <a:pt x="128574" y="262737"/>
                                </a:lnTo>
                                <a:lnTo>
                                  <a:pt x="128574" y="263906"/>
                                </a:lnTo>
                                <a:lnTo>
                                  <a:pt x="132562" y="262166"/>
                                </a:lnTo>
                                <a:lnTo>
                                  <a:pt x="136550" y="261023"/>
                                </a:lnTo>
                                <a:lnTo>
                                  <a:pt x="145669" y="259321"/>
                                </a:lnTo>
                                <a:close/>
                              </a:path>
                              <a:path w="324485" h="287020">
                                <a:moveTo>
                                  <a:pt x="146227" y="228561"/>
                                </a:moveTo>
                                <a:lnTo>
                                  <a:pt x="145656" y="226860"/>
                                </a:lnTo>
                                <a:lnTo>
                                  <a:pt x="144513" y="226288"/>
                                </a:lnTo>
                                <a:lnTo>
                                  <a:pt x="142240" y="226288"/>
                                </a:lnTo>
                                <a:lnTo>
                                  <a:pt x="139954" y="228561"/>
                                </a:lnTo>
                                <a:lnTo>
                                  <a:pt x="139382" y="229704"/>
                                </a:lnTo>
                                <a:lnTo>
                                  <a:pt x="139954" y="232524"/>
                                </a:lnTo>
                                <a:lnTo>
                                  <a:pt x="142240" y="234823"/>
                                </a:lnTo>
                                <a:lnTo>
                                  <a:pt x="145656" y="234823"/>
                                </a:lnTo>
                                <a:lnTo>
                                  <a:pt x="145656" y="235394"/>
                                </a:lnTo>
                                <a:lnTo>
                                  <a:pt x="146227" y="234251"/>
                                </a:lnTo>
                                <a:lnTo>
                                  <a:pt x="142240" y="234251"/>
                                </a:lnTo>
                                <a:lnTo>
                                  <a:pt x="141668" y="233095"/>
                                </a:lnTo>
                                <a:lnTo>
                                  <a:pt x="141097" y="230822"/>
                                </a:lnTo>
                                <a:lnTo>
                                  <a:pt x="141668" y="229133"/>
                                </a:lnTo>
                                <a:lnTo>
                                  <a:pt x="142240" y="227990"/>
                                </a:lnTo>
                                <a:lnTo>
                                  <a:pt x="143941" y="227418"/>
                                </a:lnTo>
                                <a:lnTo>
                                  <a:pt x="145084" y="228561"/>
                                </a:lnTo>
                                <a:lnTo>
                                  <a:pt x="145656" y="230263"/>
                                </a:lnTo>
                                <a:lnTo>
                                  <a:pt x="144513" y="231381"/>
                                </a:lnTo>
                                <a:lnTo>
                                  <a:pt x="143370" y="231381"/>
                                </a:lnTo>
                                <a:lnTo>
                                  <a:pt x="143941" y="231952"/>
                                </a:lnTo>
                                <a:lnTo>
                                  <a:pt x="144513" y="231952"/>
                                </a:lnTo>
                                <a:lnTo>
                                  <a:pt x="146227" y="230263"/>
                                </a:lnTo>
                                <a:lnTo>
                                  <a:pt x="146227" y="228561"/>
                                </a:lnTo>
                                <a:close/>
                              </a:path>
                              <a:path w="324485" h="287020">
                                <a:moveTo>
                                  <a:pt x="147370" y="257606"/>
                                </a:moveTo>
                                <a:lnTo>
                                  <a:pt x="141109" y="257606"/>
                                </a:lnTo>
                                <a:lnTo>
                                  <a:pt x="135420" y="258178"/>
                                </a:lnTo>
                                <a:lnTo>
                                  <a:pt x="132562" y="258178"/>
                                </a:lnTo>
                                <a:lnTo>
                                  <a:pt x="129717" y="259321"/>
                                </a:lnTo>
                                <a:lnTo>
                                  <a:pt x="127444" y="260451"/>
                                </a:lnTo>
                                <a:lnTo>
                                  <a:pt x="125158" y="262724"/>
                                </a:lnTo>
                                <a:lnTo>
                                  <a:pt x="130860" y="260451"/>
                                </a:lnTo>
                                <a:lnTo>
                                  <a:pt x="135978" y="259321"/>
                                </a:lnTo>
                                <a:lnTo>
                                  <a:pt x="141681" y="258178"/>
                                </a:lnTo>
                                <a:lnTo>
                                  <a:pt x="147370" y="257606"/>
                                </a:lnTo>
                                <a:close/>
                              </a:path>
                              <a:path w="324485" h="287020">
                                <a:moveTo>
                                  <a:pt x="147929" y="274129"/>
                                </a:moveTo>
                                <a:lnTo>
                                  <a:pt x="146799" y="272986"/>
                                </a:lnTo>
                                <a:lnTo>
                                  <a:pt x="145084" y="271856"/>
                                </a:lnTo>
                                <a:lnTo>
                                  <a:pt x="141668" y="271272"/>
                                </a:lnTo>
                                <a:lnTo>
                                  <a:pt x="141668" y="271856"/>
                                </a:lnTo>
                                <a:lnTo>
                                  <a:pt x="142811" y="271856"/>
                                </a:lnTo>
                                <a:lnTo>
                                  <a:pt x="143941" y="272415"/>
                                </a:lnTo>
                                <a:lnTo>
                                  <a:pt x="146227" y="272986"/>
                                </a:lnTo>
                                <a:lnTo>
                                  <a:pt x="145084" y="274129"/>
                                </a:lnTo>
                                <a:lnTo>
                                  <a:pt x="143941" y="274701"/>
                                </a:lnTo>
                                <a:lnTo>
                                  <a:pt x="141668" y="275831"/>
                                </a:lnTo>
                                <a:lnTo>
                                  <a:pt x="146227" y="275831"/>
                                </a:lnTo>
                                <a:lnTo>
                                  <a:pt x="147358" y="275259"/>
                                </a:lnTo>
                                <a:lnTo>
                                  <a:pt x="147929" y="274701"/>
                                </a:lnTo>
                                <a:lnTo>
                                  <a:pt x="147929" y="274129"/>
                                </a:lnTo>
                                <a:close/>
                              </a:path>
                              <a:path w="324485" h="287020">
                                <a:moveTo>
                                  <a:pt x="147929" y="250215"/>
                                </a:moveTo>
                                <a:lnTo>
                                  <a:pt x="147358" y="249643"/>
                                </a:lnTo>
                                <a:lnTo>
                                  <a:pt x="146799" y="249643"/>
                                </a:lnTo>
                                <a:lnTo>
                                  <a:pt x="143941" y="250786"/>
                                </a:lnTo>
                                <a:lnTo>
                                  <a:pt x="141668" y="253047"/>
                                </a:lnTo>
                                <a:lnTo>
                                  <a:pt x="138823" y="254749"/>
                                </a:lnTo>
                                <a:lnTo>
                                  <a:pt x="135966" y="256489"/>
                                </a:lnTo>
                                <a:lnTo>
                                  <a:pt x="137680" y="255892"/>
                                </a:lnTo>
                                <a:lnTo>
                                  <a:pt x="139382" y="255320"/>
                                </a:lnTo>
                                <a:lnTo>
                                  <a:pt x="142240" y="253047"/>
                                </a:lnTo>
                                <a:lnTo>
                                  <a:pt x="145084" y="251358"/>
                                </a:lnTo>
                                <a:lnTo>
                                  <a:pt x="146799" y="250786"/>
                                </a:lnTo>
                                <a:lnTo>
                                  <a:pt x="147929" y="250786"/>
                                </a:lnTo>
                                <a:lnTo>
                                  <a:pt x="147929" y="250215"/>
                                </a:lnTo>
                                <a:close/>
                              </a:path>
                              <a:path w="324485" h="287020">
                                <a:moveTo>
                                  <a:pt x="148501" y="233095"/>
                                </a:moveTo>
                                <a:lnTo>
                                  <a:pt x="146227" y="234251"/>
                                </a:lnTo>
                                <a:lnTo>
                                  <a:pt x="147358" y="234251"/>
                                </a:lnTo>
                                <a:lnTo>
                                  <a:pt x="148501" y="233095"/>
                                </a:lnTo>
                                <a:close/>
                              </a:path>
                              <a:path w="324485" h="287020">
                                <a:moveTo>
                                  <a:pt x="149072" y="266153"/>
                                </a:moveTo>
                                <a:lnTo>
                                  <a:pt x="146227" y="266153"/>
                                </a:lnTo>
                                <a:lnTo>
                                  <a:pt x="146227" y="266725"/>
                                </a:lnTo>
                                <a:lnTo>
                                  <a:pt x="147929" y="266725"/>
                                </a:lnTo>
                                <a:lnTo>
                                  <a:pt x="149072" y="266153"/>
                                </a:lnTo>
                                <a:close/>
                              </a:path>
                              <a:path w="324485" h="287020">
                                <a:moveTo>
                                  <a:pt x="153631" y="278714"/>
                                </a:moveTo>
                                <a:lnTo>
                                  <a:pt x="153060" y="278117"/>
                                </a:lnTo>
                                <a:lnTo>
                                  <a:pt x="149072" y="278714"/>
                                </a:lnTo>
                                <a:lnTo>
                                  <a:pt x="144513" y="278117"/>
                                </a:lnTo>
                                <a:lnTo>
                                  <a:pt x="128003" y="276974"/>
                                </a:lnTo>
                                <a:lnTo>
                                  <a:pt x="123444" y="277545"/>
                                </a:lnTo>
                                <a:lnTo>
                                  <a:pt x="119456" y="278117"/>
                                </a:lnTo>
                                <a:lnTo>
                                  <a:pt x="122301" y="278117"/>
                                </a:lnTo>
                                <a:lnTo>
                                  <a:pt x="125145" y="277545"/>
                                </a:lnTo>
                                <a:lnTo>
                                  <a:pt x="131991" y="278117"/>
                                </a:lnTo>
                                <a:lnTo>
                                  <a:pt x="142811" y="278714"/>
                                </a:lnTo>
                                <a:lnTo>
                                  <a:pt x="147929" y="279273"/>
                                </a:lnTo>
                                <a:lnTo>
                                  <a:pt x="153631" y="278714"/>
                                </a:lnTo>
                                <a:close/>
                              </a:path>
                              <a:path w="324485" h="287020">
                                <a:moveTo>
                                  <a:pt x="155816" y="9398"/>
                                </a:moveTo>
                                <a:lnTo>
                                  <a:pt x="155587" y="8890"/>
                                </a:lnTo>
                                <a:lnTo>
                                  <a:pt x="155816" y="9398"/>
                                </a:lnTo>
                                <a:close/>
                              </a:path>
                              <a:path w="324485" h="287020">
                                <a:moveTo>
                                  <a:pt x="155905" y="140284"/>
                                </a:moveTo>
                                <a:lnTo>
                                  <a:pt x="154762" y="140284"/>
                                </a:lnTo>
                                <a:lnTo>
                                  <a:pt x="154190" y="140855"/>
                                </a:lnTo>
                                <a:lnTo>
                                  <a:pt x="153631" y="140855"/>
                                </a:lnTo>
                                <a:lnTo>
                                  <a:pt x="154190" y="139725"/>
                                </a:lnTo>
                                <a:lnTo>
                                  <a:pt x="154190" y="138582"/>
                                </a:lnTo>
                                <a:lnTo>
                                  <a:pt x="154762" y="137452"/>
                                </a:lnTo>
                                <a:lnTo>
                                  <a:pt x="154762" y="136309"/>
                                </a:lnTo>
                                <a:lnTo>
                                  <a:pt x="153631" y="135166"/>
                                </a:lnTo>
                                <a:lnTo>
                                  <a:pt x="152488" y="134581"/>
                                </a:lnTo>
                                <a:lnTo>
                                  <a:pt x="150774" y="134581"/>
                                </a:lnTo>
                                <a:lnTo>
                                  <a:pt x="153060" y="135737"/>
                                </a:lnTo>
                                <a:lnTo>
                                  <a:pt x="153060" y="138010"/>
                                </a:lnTo>
                                <a:lnTo>
                                  <a:pt x="152488" y="139725"/>
                                </a:lnTo>
                                <a:lnTo>
                                  <a:pt x="153060" y="140855"/>
                                </a:lnTo>
                                <a:lnTo>
                                  <a:pt x="153631" y="141414"/>
                                </a:lnTo>
                                <a:lnTo>
                                  <a:pt x="154762" y="141414"/>
                                </a:lnTo>
                                <a:lnTo>
                                  <a:pt x="155905" y="140284"/>
                                </a:lnTo>
                                <a:close/>
                              </a:path>
                              <a:path w="324485" h="287020">
                                <a:moveTo>
                                  <a:pt x="156362" y="163830"/>
                                </a:moveTo>
                                <a:lnTo>
                                  <a:pt x="150393" y="163830"/>
                                </a:lnTo>
                                <a:lnTo>
                                  <a:pt x="150393" y="165100"/>
                                </a:lnTo>
                                <a:lnTo>
                                  <a:pt x="152781" y="165100"/>
                                </a:lnTo>
                                <a:lnTo>
                                  <a:pt x="156362" y="163830"/>
                                </a:lnTo>
                                <a:close/>
                              </a:path>
                              <a:path w="324485" h="287020">
                                <a:moveTo>
                                  <a:pt x="157048" y="265010"/>
                                </a:moveTo>
                                <a:lnTo>
                                  <a:pt x="155905" y="263893"/>
                                </a:lnTo>
                                <a:lnTo>
                                  <a:pt x="153060" y="263893"/>
                                </a:lnTo>
                                <a:lnTo>
                                  <a:pt x="153060" y="265010"/>
                                </a:lnTo>
                                <a:lnTo>
                                  <a:pt x="153631" y="265010"/>
                                </a:lnTo>
                                <a:lnTo>
                                  <a:pt x="153631" y="264439"/>
                                </a:lnTo>
                                <a:lnTo>
                                  <a:pt x="155333" y="264439"/>
                                </a:lnTo>
                                <a:lnTo>
                                  <a:pt x="155333" y="265582"/>
                                </a:lnTo>
                                <a:lnTo>
                                  <a:pt x="154762" y="266725"/>
                                </a:lnTo>
                                <a:lnTo>
                                  <a:pt x="151345" y="268427"/>
                                </a:lnTo>
                                <a:lnTo>
                                  <a:pt x="150774" y="267868"/>
                                </a:lnTo>
                                <a:lnTo>
                                  <a:pt x="151345" y="267868"/>
                                </a:lnTo>
                                <a:lnTo>
                                  <a:pt x="151345" y="267296"/>
                                </a:lnTo>
                                <a:lnTo>
                                  <a:pt x="151345" y="266725"/>
                                </a:lnTo>
                                <a:lnTo>
                                  <a:pt x="150202" y="266153"/>
                                </a:lnTo>
                                <a:lnTo>
                                  <a:pt x="149072" y="266153"/>
                                </a:lnTo>
                                <a:lnTo>
                                  <a:pt x="149644" y="266725"/>
                                </a:lnTo>
                                <a:lnTo>
                                  <a:pt x="149072" y="267868"/>
                                </a:lnTo>
                                <a:lnTo>
                                  <a:pt x="148501" y="268427"/>
                                </a:lnTo>
                                <a:lnTo>
                                  <a:pt x="146799" y="268998"/>
                                </a:lnTo>
                                <a:lnTo>
                                  <a:pt x="148501" y="268998"/>
                                </a:lnTo>
                                <a:lnTo>
                                  <a:pt x="149644" y="268427"/>
                                </a:lnTo>
                                <a:lnTo>
                                  <a:pt x="151345" y="268998"/>
                                </a:lnTo>
                                <a:lnTo>
                                  <a:pt x="152488" y="268998"/>
                                </a:lnTo>
                                <a:lnTo>
                                  <a:pt x="154762" y="268427"/>
                                </a:lnTo>
                                <a:lnTo>
                                  <a:pt x="157048" y="266153"/>
                                </a:lnTo>
                                <a:lnTo>
                                  <a:pt x="157048" y="265010"/>
                                </a:lnTo>
                                <a:close/>
                              </a:path>
                              <a:path w="324485" h="287020">
                                <a:moveTo>
                                  <a:pt x="158153" y="160020"/>
                                </a:moveTo>
                                <a:lnTo>
                                  <a:pt x="156362" y="160020"/>
                                </a:lnTo>
                                <a:lnTo>
                                  <a:pt x="156362" y="161290"/>
                                </a:lnTo>
                                <a:lnTo>
                                  <a:pt x="155765" y="162560"/>
                                </a:lnTo>
                                <a:lnTo>
                                  <a:pt x="156362" y="163830"/>
                                </a:lnTo>
                                <a:lnTo>
                                  <a:pt x="157556" y="162560"/>
                                </a:lnTo>
                                <a:lnTo>
                                  <a:pt x="157556" y="161290"/>
                                </a:lnTo>
                                <a:lnTo>
                                  <a:pt x="158153" y="160020"/>
                                </a:lnTo>
                                <a:close/>
                              </a:path>
                              <a:path w="324485" h="287020">
                                <a:moveTo>
                                  <a:pt x="158521" y="13970"/>
                                </a:moveTo>
                                <a:lnTo>
                                  <a:pt x="156171" y="13970"/>
                                </a:lnTo>
                                <a:lnTo>
                                  <a:pt x="154419" y="15240"/>
                                </a:lnTo>
                                <a:lnTo>
                                  <a:pt x="151320" y="19050"/>
                                </a:lnTo>
                                <a:lnTo>
                                  <a:pt x="149148" y="19050"/>
                                </a:lnTo>
                                <a:lnTo>
                                  <a:pt x="151498" y="20320"/>
                                </a:lnTo>
                                <a:lnTo>
                                  <a:pt x="152908" y="17780"/>
                                </a:lnTo>
                                <a:lnTo>
                                  <a:pt x="154940" y="15240"/>
                                </a:lnTo>
                                <a:lnTo>
                                  <a:pt x="158521" y="13970"/>
                                </a:lnTo>
                                <a:close/>
                              </a:path>
                              <a:path w="324485" h="287020">
                                <a:moveTo>
                                  <a:pt x="158661" y="262712"/>
                                </a:moveTo>
                                <a:lnTo>
                                  <a:pt x="157276" y="262102"/>
                                </a:lnTo>
                                <a:lnTo>
                                  <a:pt x="155905" y="262102"/>
                                </a:lnTo>
                                <a:lnTo>
                                  <a:pt x="157276" y="262712"/>
                                </a:lnTo>
                                <a:lnTo>
                                  <a:pt x="158661" y="262712"/>
                                </a:lnTo>
                                <a:close/>
                              </a:path>
                              <a:path w="324485" h="287020">
                                <a:moveTo>
                                  <a:pt x="159499" y="259765"/>
                                </a:moveTo>
                                <a:lnTo>
                                  <a:pt x="157619" y="259765"/>
                                </a:lnTo>
                                <a:lnTo>
                                  <a:pt x="157619" y="260400"/>
                                </a:lnTo>
                                <a:lnTo>
                                  <a:pt x="159499" y="260400"/>
                                </a:lnTo>
                                <a:lnTo>
                                  <a:pt x="159499" y="259765"/>
                                </a:lnTo>
                                <a:close/>
                              </a:path>
                              <a:path w="324485" h="287020">
                                <a:moveTo>
                                  <a:pt x="160743" y="257873"/>
                                </a:moveTo>
                                <a:lnTo>
                                  <a:pt x="159423" y="257162"/>
                                </a:lnTo>
                                <a:lnTo>
                                  <a:pt x="158750" y="257162"/>
                                </a:lnTo>
                                <a:lnTo>
                                  <a:pt x="158750" y="257873"/>
                                </a:lnTo>
                                <a:lnTo>
                                  <a:pt x="160743" y="257873"/>
                                </a:lnTo>
                                <a:close/>
                              </a:path>
                              <a:path w="324485" h="287020">
                                <a:moveTo>
                                  <a:pt x="161010" y="203200"/>
                                </a:moveTo>
                                <a:lnTo>
                                  <a:pt x="159854" y="203200"/>
                                </a:lnTo>
                                <a:lnTo>
                                  <a:pt x="159854" y="204470"/>
                                </a:lnTo>
                                <a:lnTo>
                                  <a:pt x="161010" y="203200"/>
                                </a:lnTo>
                                <a:close/>
                              </a:path>
                              <a:path w="324485" h="287020">
                                <a:moveTo>
                                  <a:pt x="163334" y="200660"/>
                                </a:moveTo>
                                <a:lnTo>
                                  <a:pt x="161023" y="201930"/>
                                </a:lnTo>
                                <a:lnTo>
                                  <a:pt x="161023" y="203200"/>
                                </a:lnTo>
                                <a:lnTo>
                                  <a:pt x="163334" y="200660"/>
                                </a:lnTo>
                                <a:close/>
                              </a:path>
                              <a:path w="324485" h="287020">
                                <a:moveTo>
                                  <a:pt x="163664" y="118110"/>
                                </a:moveTo>
                                <a:lnTo>
                                  <a:pt x="162153" y="116840"/>
                                </a:lnTo>
                                <a:lnTo>
                                  <a:pt x="163334" y="118110"/>
                                </a:lnTo>
                                <a:lnTo>
                                  <a:pt x="163664" y="118110"/>
                                </a:lnTo>
                                <a:close/>
                              </a:path>
                              <a:path w="324485" h="287020">
                                <a:moveTo>
                                  <a:pt x="165176" y="129705"/>
                                </a:moveTo>
                                <a:lnTo>
                                  <a:pt x="165074" y="129540"/>
                                </a:lnTo>
                                <a:lnTo>
                                  <a:pt x="165176" y="129705"/>
                                </a:lnTo>
                                <a:close/>
                              </a:path>
                              <a:path w="324485" h="287020">
                                <a:moveTo>
                                  <a:pt x="165760" y="111760"/>
                                </a:moveTo>
                                <a:lnTo>
                                  <a:pt x="164236" y="110490"/>
                                </a:lnTo>
                                <a:lnTo>
                                  <a:pt x="162547" y="110490"/>
                                </a:lnTo>
                                <a:lnTo>
                                  <a:pt x="164211" y="111760"/>
                                </a:lnTo>
                                <a:lnTo>
                                  <a:pt x="165760" y="111760"/>
                                </a:lnTo>
                                <a:close/>
                              </a:path>
                              <a:path w="324485" h="287020">
                                <a:moveTo>
                                  <a:pt x="166166" y="260299"/>
                                </a:moveTo>
                                <a:lnTo>
                                  <a:pt x="164934" y="260299"/>
                                </a:lnTo>
                                <a:lnTo>
                                  <a:pt x="164312" y="260934"/>
                                </a:lnTo>
                                <a:lnTo>
                                  <a:pt x="163703" y="260934"/>
                                </a:lnTo>
                                <a:lnTo>
                                  <a:pt x="163703" y="261569"/>
                                </a:lnTo>
                                <a:lnTo>
                                  <a:pt x="165544" y="261569"/>
                                </a:lnTo>
                                <a:lnTo>
                                  <a:pt x="165544" y="260934"/>
                                </a:lnTo>
                                <a:lnTo>
                                  <a:pt x="166166" y="260299"/>
                                </a:lnTo>
                                <a:close/>
                              </a:path>
                              <a:path w="324485" h="287020">
                                <a:moveTo>
                                  <a:pt x="166306" y="133350"/>
                                </a:moveTo>
                                <a:close/>
                              </a:path>
                              <a:path w="324485" h="287020">
                                <a:moveTo>
                                  <a:pt x="166725" y="262724"/>
                                </a:moveTo>
                                <a:lnTo>
                                  <a:pt x="165582" y="262153"/>
                                </a:lnTo>
                                <a:lnTo>
                                  <a:pt x="164452" y="262724"/>
                                </a:lnTo>
                                <a:lnTo>
                                  <a:pt x="161607" y="263283"/>
                                </a:lnTo>
                                <a:lnTo>
                                  <a:pt x="165582" y="263283"/>
                                </a:lnTo>
                                <a:lnTo>
                                  <a:pt x="164452" y="264439"/>
                                </a:lnTo>
                                <a:lnTo>
                                  <a:pt x="161607" y="264439"/>
                                </a:lnTo>
                                <a:lnTo>
                                  <a:pt x="160464" y="265010"/>
                                </a:lnTo>
                                <a:lnTo>
                                  <a:pt x="159893" y="265582"/>
                                </a:lnTo>
                                <a:lnTo>
                                  <a:pt x="164452" y="265582"/>
                                </a:lnTo>
                                <a:lnTo>
                                  <a:pt x="164452" y="266153"/>
                                </a:lnTo>
                                <a:lnTo>
                                  <a:pt x="162737" y="266725"/>
                                </a:lnTo>
                                <a:lnTo>
                                  <a:pt x="158750" y="266725"/>
                                </a:lnTo>
                                <a:lnTo>
                                  <a:pt x="162737" y="267296"/>
                                </a:lnTo>
                                <a:lnTo>
                                  <a:pt x="162737" y="267868"/>
                                </a:lnTo>
                                <a:lnTo>
                                  <a:pt x="165150" y="267868"/>
                                </a:lnTo>
                                <a:lnTo>
                                  <a:pt x="165582" y="266153"/>
                                </a:lnTo>
                                <a:lnTo>
                                  <a:pt x="166725" y="262724"/>
                                </a:lnTo>
                                <a:close/>
                              </a:path>
                              <a:path w="324485" h="287020">
                                <a:moveTo>
                                  <a:pt x="166865" y="260515"/>
                                </a:moveTo>
                                <a:lnTo>
                                  <a:pt x="166116" y="261734"/>
                                </a:lnTo>
                                <a:lnTo>
                                  <a:pt x="166865" y="261734"/>
                                </a:lnTo>
                                <a:lnTo>
                                  <a:pt x="166865" y="260515"/>
                                </a:lnTo>
                                <a:close/>
                              </a:path>
                              <a:path w="324485" h="287020">
                                <a:moveTo>
                                  <a:pt x="168973" y="160020"/>
                                </a:moveTo>
                                <a:lnTo>
                                  <a:pt x="168389" y="158750"/>
                                </a:lnTo>
                                <a:lnTo>
                                  <a:pt x="167817" y="158750"/>
                                </a:lnTo>
                                <a:lnTo>
                                  <a:pt x="167246" y="160020"/>
                                </a:lnTo>
                                <a:lnTo>
                                  <a:pt x="166090" y="161290"/>
                                </a:lnTo>
                                <a:lnTo>
                                  <a:pt x="165519" y="162560"/>
                                </a:lnTo>
                                <a:lnTo>
                                  <a:pt x="166154" y="162560"/>
                                </a:lnTo>
                                <a:lnTo>
                                  <a:pt x="166154" y="163830"/>
                                </a:lnTo>
                                <a:lnTo>
                                  <a:pt x="165582" y="163830"/>
                                </a:lnTo>
                                <a:lnTo>
                                  <a:pt x="165023" y="165100"/>
                                </a:lnTo>
                                <a:lnTo>
                                  <a:pt x="165023" y="166370"/>
                                </a:lnTo>
                                <a:lnTo>
                                  <a:pt x="166154" y="167640"/>
                                </a:lnTo>
                                <a:lnTo>
                                  <a:pt x="167297" y="170180"/>
                                </a:lnTo>
                                <a:lnTo>
                                  <a:pt x="168389" y="170180"/>
                                </a:lnTo>
                                <a:lnTo>
                                  <a:pt x="167246" y="167640"/>
                                </a:lnTo>
                                <a:lnTo>
                                  <a:pt x="166090" y="166370"/>
                                </a:lnTo>
                                <a:lnTo>
                                  <a:pt x="166090" y="165100"/>
                                </a:lnTo>
                                <a:lnTo>
                                  <a:pt x="168973" y="160020"/>
                                </a:lnTo>
                                <a:close/>
                              </a:path>
                              <a:path w="324485" h="287020">
                                <a:moveTo>
                                  <a:pt x="169735" y="10160"/>
                                </a:moveTo>
                                <a:lnTo>
                                  <a:pt x="169506" y="10287"/>
                                </a:lnTo>
                                <a:lnTo>
                                  <a:pt x="169735" y="10160"/>
                                </a:lnTo>
                                <a:close/>
                              </a:path>
                              <a:path w="324485" h="287020">
                                <a:moveTo>
                                  <a:pt x="170129" y="121920"/>
                                </a:moveTo>
                                <a:lnTo>
                                  <a:pt x="165925" y="120650"/>
                                </a:lnTo>
                                <a:lnTo>
                                  <a:pt x="167284" y="121920"/>
                                </a:lnTo>
                                <a:lnTo>
                                  <a:pt x="170129" y="121920"/>
                                </a:lnTo>
                                <a:close/>
                              </a:path>
                              <a:path w="324485" h="287020">
                                <a:moveTo>
                                  <a:pt x="170141" y="270129"/>
                                </a:moveTo>
                                <a:lnTo>
                                  <a:pt x="167868" y="272415"/>
                                </a:lnTo>
                                <a:lnTo>
                                  <a:pt x="167309" y="272694"/>
                                </a:lnTo>
                                <a:lnTo>
                                  <a:pt x="167309" y="273748"/>
                                </a:lnTo>
                                <a:lnTo>
                                  <a:pt x="166535" y="275259"/>
                                </a:lnTo>
                                <a:lnTo>
                                  <a:pt x="165811" y="275958"/>
                                </a:lnTo>
                                <a:lnTo>
                                  <a:pt x="163830" y="275958"/>
                                </a:lnTo>
                                <a:lnTo>
                                  <a:pt x="163830" y="277241"/>
                                </a:lnTo>
                                <a:lnTo>
                                  <a:pt x="160845" y="280187"/>
                                </a:lnTo>
                                <a:lnTo>
                                  <a:pt x="157861" y="278726"/>
                                </a:lnTo>
                                <a:lnTo>
                                  <a:pt x="159359" y="277977"/>
                                </a:lnTo>
                                <a:lnTo>
                                  <a:pt x="162331" y="277977"/>
                                </a:lnTo>
                                <a:lnTo>
                                  <a:pt x="163360" y="277469"/>
                                </a:lnTo>
                                <a:lnTo>
                                  <a:pt x="163830" y="277241"/>
                                </a:lnTo>
                                <a:lnTo>
                                  <a:pt x="163830" y="275958"/>
                                </a:lnTo>
                                <a:lnTo>
                                  <a:pt x="163588" y="275958"/>
                                </a:lnTo>
                                <a:lnTo>
                                  <a:pt x="161340" y="276733"/>
                                </a:lnTo>
                                <a:lnTo>
                                  <a:pt x="159118" y="277469"/>
                                </a:lnTo>
                                <a:lnTo>
                                  <a:pt x="156870" y="277469"/>
                                </a:lnTo>
                                <a:lnTo>
                                  <a:pt x="157619" y="275958"/>
                                </a:lnTo>
                                <a:lnTo>
                                  <a:pt x="162001" y="275259"/>
                                </a:lnTo>
                                <a:lnTo>
                                  <a:pt x="165074" y="274497"/>
                                </a:lnTo>
                                <a:lnTo>
                                  <a:pt x="167309" y="273748"/>
                                </a:lnTo>
                                <a:lnTo>
                                  <a:pt x="167309" y="272694"/>
                                </a:lnTo>
                                <a:lnTo>
                                  <a:pt x="166725" y="272986"/>
                                </a:lnTo>
                                <a:lnTo>
                                  <a:pt x="166636" y="272821"/>
                                </a:lnTo>
                                <a:lnTo>
                                  <a:pt x="166204" y="271957"/>
                                </a:lnTo>
                                <a:lnTo>
                                  <a:pt x="166204" y="272999"/>
                                </a:lnTo>
                                <a:lnTo>
                                  <a:pt x="162483" y="273748"/>
                                </a:lnTo>
                                <a:lnTo>
                                  <a:pt x="158013" y="275247"/>
                                </a:lnTo>
                                <a:lnTo>
                                  <a:pt x="158013" y="273748"/>
                                </a:lnTo>
                                <a:lnTo>
                                  <a:pt x="158750" y="272999"/>
                                </a:lnTo>
                                <a:lnTo>
                                  <a:pt x="160248" y="273748"/>
                                </a:lnTo>
                                <a:lnTo>
                                  <a:pt x="162483" y="272999"/>
                                </a:lnTo>
                                <a:lnTo>
                                  <a:pt x="166204" y="272999"/>
                                </a:lnTo>
                                <a:lnTo>
                                  <a:pt x="166204" y="271957"/>
                                </a:lnTo>
                                <a:lnTo>
                                  <a:pt x="165023" y="271272"/>
                                </a:lnTo>
                                <a:lnTo>
                                  <a:pt x="164452" y="270687"/>
                                </a:lnTo>
                                <a:lnTo>
                                  <a:pt x="164033" y="269862"/>
                                </a:lnTo>
                                <a:lnTo>
                                  <a:pt x="163880" y="269557"/>
                                </a:lnTo>
                                <a:lnTo>
                                  <a:pt x="165023" y="268427"/>
                                </a:lnTo>
                                <a:lnTo>
                                  <a:pt x="163449" y="268427"/>
                                </a:lnTo>
                                <a:lnTo>
                                  <a:pt x="163449" y="271360"/>
                                </a:lnTo>
                                <a:lnTo>
                                  <a:pt x="162699" y="272110"/>
                                </a:lnTo>
                                <a:lnTo>
                                  <a:pt x="161213" y="272110"/>
                                </a:lnTo>
                                <a:lnTo>
                                  <a:pt x="159727" y="272821"/>
                                </a:lnTo>
                                <a:lnTo>
                                  <a:pt x="159727" y="272110"/>
                                </a:lnTo>
                                <a:lnTo>
                                  <a:pt x="161124" y="270687"/>
                                </a:lnTo>
                                <a:lnTo>
                                  <a:pt x="162699" y="269862"/>
                                </a:lnTo>
                                <a:lnTo>
                                  <a:pt x="163449" y="271360"/>
                                </a:lnTo>
                                <a:lnTo>
                                  <a:pt x="163449" y="268427"/>
                                </a:lnTo>
                                <a:lnTo>
                                  <a:pt x="162166" y="268427"/>
                                </a:lnTo>
                                <a:lnTo>
                                  <a:pt x="159321" y="268427"/>
                                </a:lnTo>
                                <a:lnTo>
                                  <a:pt x="155905" y="268427"/>
                                </a:lnTo>
                                <a:lnTo>
                                  <a:pt x="160464" y="269557"/>
                                </a:lnTo>
                                <a:lnTo>
                                  <a:pt x="158178" y="270687"/>
                                </a:lnTo>
                                <a:lnTo>
                                  <a:pt x="155333" y="270129"/>
                                </a:lnTo>
                                <a:lnTo>
                                  <a:pt x="154762" y="270129"/>
                                </a:lnTo>
                                <a:lnTo>
                                  <a:pt x="154762" y="270687"/>
                                </a:lnTo>
                                <a:lnTo>
                                  <a:pt x="158178" y="271856"/>
                                </a:lnTo>
                                <a:lnTo>
                                  <a:pt x="157619" y="272415"/>
                                </a:lnTo>
                                <a:lnTo>
                                  <a:pt x="155333" y="272415"/>
                                </a:lnTo>
                                <a:lnTo>
                                  <a:pt x="154762" y="272986"/>
                                </a:lnTo>
                                <a:lnTo>
                                  <a:pt x="157048" y="272986"/>
                                </a:lnTo>
                                <a:lnTo>
                                  <a:pt x="157048" y="274701"/>
                                </a:lnTo>
                                <a:lnTo>
                                  <a:pt x="156476" y="275259"/>
                                </a:lnTo>
                                <a:lnTo>
                                  <a:pt x="155282" y="275247"/>
                                </a:lnTo>
                                <a:lnTo>
                                  <a:pt x="153631" y="274701"/>
                                </a:lnTo>
                                <a:lnTo>
                                  <a:pt x="155333" y="275831"/>
                                </a:lnTo>
                                <a:lnTo>
                                  <a:pt x="156476" y="276961"/>
                                </a:lnTo>
                                <a:lnTo>
                                  <a:pt x="157060" y="278726"/>
                                </a:lnTo>
                                <a:lnTo>
                                  <a:pt x="158178" y="280390"/>
                                </a:lnTo>
                                <a:lnTo>
                                  <a:pt x="158750" y="280962"/>
                                </a:lnTo>
                                <a:lnTo>
                                  <a:pt x="159893" y="281533"/>
                                </a:lnTo>
                                <a:lnTo>
                                  <a:pt x="161607" y="281533"/>
                                </a:lnTo>
                                <a:lnTo>
                                  <a:pt x="161036" y="280962"/>
                                </a:lnTo>
                                <a:lnTo>
                                  <a:pt x="161607" y="280390"/>
                                </a:lnTo>
                                <a:lnTo>
                                  <a:pt x="161696" y="280187"/>
                                </a:lnTo>
                                <a:lnTo>
                                  <a:pt x="162166" y="279247"/>
                                </a:lnTo>
                                <a:lnTo>
                                  <a:pt x="163880" y="279247"/>
                                </a:lnTo>
                                <a:lnTo>
                                  <a:pt x="164452" y="278688"/>
                                </a:lnTo>
                                <a:lnTo>
                                  <a:pt x="165595" y="277241"/>
                                </a:lnTo>
                                <a:lnTo>
                                  <a:pt x="166725" y="275831"/>
                                </a:lnTo>
                                <a:lnTo>
                                  <a:pt x="167767" y="273748"/>
                                </a:lnTo>
                                <a:lnTo>
                                  <a:pt x="168135" y="272999"/>
                                </a:lnTo>
                                <a:lnTo>
                                  <a:pt x="168440" y="272415"/>
                                </a:lnTo>
                                <a:lnTo>
                                  <a:pt x="170141" y="270129"/>
                                </a:lnTo>
                                <a:close/>
                              </a:path>
                              <a:path w="324485" h="287020">
                                <a:moveTo>
                                  <a:pt x="170408" y="116840"/>
                                </a:moveTo>
                                <a:lnTo>
                                  <a:pt x="166535" y="115570"/>
                                </a:lnTo>
                                <a:lnTo>
                                  <a:pt x="163931" y="115570"/>
                                </a:lnTo>
                                <a:lnTo>
                                  <a:pt x="161150" y="114300"/>
                                </a:lnTo>
                                <a:lnTo>
                                  <a:pt x="162775" y="115570"/>
                                </a:lnTo>
                                <a:lnTo>
                                  <a:pt x="165493" y="116840"/>
                                </a:lnTo>
                                <a:lnTo>
                                  <a:pt x="170408" y="116840"/>
                                </a:lnTo>
                                <a:close/>
                              </a:path>
                              <a:path w="324485" h="287020">
                                <a:moveTo>
                                  <a:pt x="171780" y="278955"/>
                                </a:moveTo>
                                <a:lnTo>
                                  <a:pt x="171437" y="279247"/>
                                </a:lnTo>
                                <a:lnTo>
                                  <a:pt x="171780" y="279400"/>
                                </a:lnTo>
                                <a:lnTo>
                                  <a:pt x="171780" y="278955"/>
                                </a:lnTo>
                                <a:close/>
                              </a:path>
                              <a:path w="324485" h="287020">
                                <a:moveTo>
                                  <a:pt x="172605" y="278257"/>
                                </a:moveTo>
                                <a:lnTo>
                                  <a:pt x="172593" y="276860"/>
                                </a:lnTo>
                                <a:lnTo>
                                  <a:pt x="171780" y="276860"/>
                                </a:lnTo>
                                <a:lnTo>
                                  <a:pt x="171780" y="278955"/>
                                </a:lnTo>
                                <a:lnTo>
                                  <a:pt x="172605" y="278257"/>
                                </a:lnTo>
                                <a:close/>
                              </a:path>
                              <a:path w="324485" h="287020">
                                <a:moveTo>
                                  <a:pt x="174955" y="22860"/>
                                </a:moveTo>
                                <a:lnTo>
                                  <a:pt x="174752" y="22783"/>
                                </a:lnTo>
                                <a:lnTo>
                                  <a:pt x="174955" y="22860"/>
                                </a:lnTo>
                                <a:close/>
                              </a:path>
                              <a:path w="324485" h="287020">
                                <a:moveTo>
                                  <a:pt x="176428" y="215900"/>
                                </a:moveTo>
                                <a:lnTo>
                                  <a:pt x="174180" y="215900"/>
                                </a:lnTo>
                                <a:lnTo>
                                  <a:pt x="169138" y="215900"/>
                                </a:lnTo>
                                <a:lnTo>
                                  <a:pt x="163918" y="215900"/>
                                </a:lnTo>
                                <a:lnTo>
                                  <a:pt x="168554" y="217170"/>
                                </a:lnTo>
                                <a:lnTo>
                                  <a:pt x="175209" y="217170"/>
                                </a:lnTo>
                                <a:lnTo>
                                  <a:pt x="176276" y="217170"/>
                                </a:lnTo>
                                <a:lnTo>
                                  <a:pt x="176428" y="215900"/>
                                </a:lnTo>
                                <a:close/>
                              </a:path>
                              <a:path w="324485" h="287020">
                                <a:moveTo>
                                  <a:pt x="177723" y="196494"/>
                                </a:moveTo>
                                <a:lnTo>
                                  <a:pt x="176669" y="196494"/>
                                </a:lnTo>
                                <a:lnTo>
                                  <a:pt x="176669" y="197548"/>
                                </a:lnTo>
                                <a:lnTo>
                                  <a:pt x="177723" y="196494"/>
                                </a:lnTo>
                                <a:close/>
                              </a:path>
                              <a:path w="324485" h="287020">
                                <a:moveTo>
                                  <a:pt x="179070" y="231140"/>
                                </a:moveTo>
                                <a:lnTo>
                                  <a:pt x="178498" y="231140"/>
                                </a:lnTo>
                                <a:lnTo>
                                  <a:pt x="178269" y="232410"/>
                                </a:lnTo>
                                <a:lnTo>
                                  <a:pt x="179070" y="232410"/>
                                </a:lnTo>
                                <a:lnTo>
                                  <a:pt x="179070" y="231140"/>
                                </a:lnTo>
                                <a:close/>
                              </a:path>
                              <a:path w="324485" h="287020">
                                <a:moveTo>
                                  <a:pt x="179832" y="235394"/>
                                </a:moveTo>
                                <a:lnTo>
                                  <a:pt x="179260" y="235394"/>
                                </a:lnTo>
                                <a:lnTo>
                                  <a:pt x="179260" y="237109"/>
                                </a:lnTo>
                                <a:lnTo>
                                  <a:pt x="179832" y="238810"/>
                                </a:lnTo>
                                <a:lnTo>
                                  <a:pt x="179832" y="236537"/>
                                </a:lnTo>
                                <a:lnTo>
                                  <a:pt x="179832" y="235394"/>
                                </a:lnTo>
                                <a:close/>
                              </a:path>
                              <a:path w="324485" h="287020">
                                <a:moveTo>
                                  <a:pt x="179832" y="192125"/>
                                </a:moveTo>
                                <a:lnTo>
                                  <a:pt x="179120" y="191693"/>
                                </a:lnTo>
                                <a:lnTo>
                                  <a:pt x="176898" y="194081"/>
                                </a:lnTo>
                                <a:lnTo>
                                  <a:pt x="179832" y="192125"/>
                                </a:lnTo>
                                <a:close/>
                              </a:path>
                              <a:path w="324485" h="287020">
                                <a:moveTo>
                                  <a:pt x="180136" y="270281"/>
                                </a:moveTo>
                                <a:lnTo>
                                  <a:pt x="179832" y="270116"/>
                                </a:lnTo>
                                <a:lnTo>
                                  <a:pt x="180136" y="270510"/>
                                </a:lnTo>
                                <a:lnTo>
                                  <a:pt x="180136" y="270281"/>
                                </a:lnTo>
                                <a:close/>
                              </a:path>
                              <a:path w="324485" h="287020">
                                <a:moveTo>
                                  <a:pt x="180835" y="270827"/>
                                </a:moveTo>
                                <a:lnTo>
                                  <a:pt x="180555" y="270510"/>
                                </a:lnTo>
                                <a:lnTo>
                                  <a:pt x="180136" y="270510"/>
                                </a:lnTo>
                                <a:lnTo>
                                  <a:pt x="180835" y="270827"/>
                                </a:lnTo>
                                <a:close/>
                              </a:path>
                              <a:path w="324485" h="287020">
                                <a:moveTo>
                                  <a:pt x="181254" y="7239"/>
                                </a:moveTo>
                                <a:lnTo>
                                  <a:pt x="180555" y="7620"/>
                                </a:lnTo>
                                <a:lnTo>
                                  <a:pt x="180835" y="7620"/>
                                </a:lnTo>
                                <a:lnTo>
                                  <a:pt x="181254" y="7239"/>
                                </a:lnTo>
                                <a:close/>
                              </a:path>
                              <a:path w="324485" h="287020">
                                <a:moveTo>
                                  <a:pt x="181914" y="229870"/>
                                </a:moveTo>
                                <a:lnTo>
                                  <a:pt x="180784" y="227330"/>
                                </a:lnTo>
                                <a:lnTo>
                                  <a:pt x="179641" y="227330"/>
                                </a:lnTo>
                                <a:lnTo>
                                  <a:pt x="180213" y="228600"/>
                                </a:lnTo>
                                <a:lnTo>
                                  <a:pt x="180784" y="228600"/>
                                </a:lnTo>
                                <a:lnTo>
                                  <a:pt x="180784" y="229870"/>
                                </a:lnTo>
                                <a:lnTo>
                                  <a:pt x="181914" y="229870"/>
                                </a:lnTo>
                                <a:close/>
                              </a:path>
                              <a:path w="324485" h="287020">
                                <a:moveTo>
                                  <a:pt x="184683" y="105410"/>
                                </a:moveTo>
                                <a:lnTo>
                                  <a:pt x="184492" y="105410"/>
                                </a:lnTo>
                                <a:lnTo>
                                  <a:pt x="184289" y="105791"/>
                                </a:lnTo>
                                <a:lnTo>
                                  <a:pt x="184683" y="105410"/>
                                </a:lnTo>
                                <a:close/>
                              </a:path>
                              <a:path w="324485" h="287020">
                                <a:moveTo>
                                  <a:pt x="185343" y="187960"/>
                                </a:moveTo>
                                <a:lnTo>
                                  <a:pt x="183629" y="186690"/>
                                </a:lnTo>
                                <a:lnTo>
                                  <a:pt x="181533" y="186690"/>
                                </a:lnTo>
                                <a:lnTo>
                                  <a:pt x="184988" y="187960"/>
                                </a:lnTo>
                                <a:lnTo>
                                  <a:pt x="185343" y="187960"/>
                                </a:lnTo>
                                <a:close/>
                              </a:path>
                              <a:path w="324485" h="287020">
                                <a:moveTo>
                                  <a:pt x="185559" y="190500"/>
                                </a:moveTo>
                                <a:lnTo>
                                  <a:pt x="181483" y="190500"/>
                                </a:lnTo>
                                <a:lnTo>
                                  <a:pt x="179806" y="193040"/>
                                </a:lnTo>
                                <a:lnTo>
                                  <a:pt x="184988" y="199390"/>
                                </a:lnTo>
                                <a:lnTo>
                                  <a:pt x="184416" y="198120"/>
                                </a:lnTo>
                                <a:lnTo>
                                  <a:pt x="183261" y="196850"/>
                                </a:lnTo>
                                <a:lnTo>
                                  <a:pt x="180721" y="193040"/>
                                </a:lnTo>
                                <a:lnTo>
                                  <a:pt x="181533" y="191770"/>
                                </a:lnTo>
                                <a:lnTo>
                                  <a:pt x="185559" y="191770"/>
                                </a:lnTo>
                                <a:lnTo>
                                  <a:pt x="185559" y="190500"/>
                                </a:lnTo>
                                <a:close/>
                              </a:path>
                              <a:path w="324485" h="287020">
                                <a:moveTo>
                                  <a:pt x="185686" y="1270"/>
                                </a:moveTo>
                                <a:lnTo>
                                  <a:pt x="182270" y="3810"/>
                                </a:lnTo>
                                <a:lnTo>
                                  <a:pt x="178282" y="3810"/>
                                </a:lnTo>
                                <a:lnTo>
                                  <a:pt x="176009" y="5080"/>
                                </a:lnTo>
                                <a:lnTo>
                                  <a:pt x="174294" y="6350"/>
                                </a:lnTo>
                                <a:lnTo>
                                  <a:pt x="173151" y="6350"/>
                                </a:lnTo>
                                <a:lnTo>
                                  <a:pt x="172021" y="8890"/>
                                </a:lnTo>
                                <a:lnTo>
                                  <a:pt x="169735" y="10160"/>
                                </a:lnTo>
                                <a:lnTo>
                                  <a:pt x="171818" y="10160"/>
                                </a:lnTo>
                                <a:lnTo>
                                  <a:pt x="170510" y="12700"/>
                                </a:lnTo>
                                <a:lnTo>
                                  <a:pt x="168529" y="15240"/>
                                </a:lnTo>
                                <a:lnTo>
                                  <a:pt x="166560" y="16510"/>
                                </a:lnTo>
                                <a:lnTo>
                                  <a:pt x="167462" y="16510"/>
                                </a:lnTo>
                                <a:lnTo>
                                  <a:pt x="169735" y="15240"/>
                                </a:lnTo>
                                <a:lnTo>
                                  <a:pt x="172593" y="10160"/>
                                </a:lnTo>
                                <a:lnTo>
                                  <a:pt x="174294" y="11430"/>
                                </a:lnTo>
                                <a:lnTo>
                                  <a:pt x="176009" y="13970"/>
                                </a:lnTo>
                                <a:lnTo>
                                  <a:pt x="180555" y="16510"/>
                                </a:lnTo>
                                <a:lnTo>
                                  <a:pt x="183883" y="16510"/>
                                </a:lnTo>
                                <a:lnTo>
                                  <a:pt x="177723" y="13970"/>
                                </a:lnTo>
                                <a:lnTo>
                                  <a:pt x="175158" y="11430"/>
                                </a:lnTo>
                                <a:lnTo>
                                  <a:pt x="173901" y="8890"/>
                                </a:lnTo>
                                <a:lnTo>
                                  <a:pt x="176022" y="8890"/>
                                </a:lnTo>
                                <a:lnTo>
                                  <a:pt x="179514" y="11430"/>
                                </a:lnTo>
                                <a:lnTo>
                                  <a:pt x="181711" y="12700"/>
                                </a:lnTo>
                                <a:lnTo>
                                  <a:pt x="183883" y="16510"/>
                                </a:lnTo>
                                <a:lnTo>
                                  <a:pt x="185686" y="16510"/>
                                </a:lnTo>
                                <a:lnTo>
                                  <a:pt x="181698" y="11430"/>
                                </a:lnTo>
                                <a:lnTo>
                                  <a:pt x="178854" y="10160"/>
                                </a:lnTo>
                                <a:lnTo>
                                  <a:pt x="176580" y="8890"/>
                                </a:lnTo>
                                <a:lnTo>
                                  <a:pt x="180555" y="7620"/>
                                </a:lnTo>
                                <a:lnTo>
                                  <a:pt x="177330" y="7620"/>
                                </a:lnTo>
                                <a:lnTo>
                                  <a:pt x="173786" y="8890"/>
                                </a:lnTo>
                                <a:lnTo>
                                  <a:pt x="174371" y="7620"/>
                                </a:lnTo>
                                <a:lnTo>
                                  <a:pt x="175552" y="6350"/>
                                </a:lnTo>
                                <a:lnTo>
                                  <a:pt x="178371" y="5080"/>
                                </a:lnTo>
                                <a:lnTo>
                                  <a:pt x="181343" y="5080"/>
                                </a:lnTo>
                                <a:lnTo>
                                  <a:pt x="184823" y="3810"/>
                                </a:lnTo>
                                <a:lnTo>
                                  <a:pt x="183591" y="5080"/>
                                </a:lnTo>
                                <a:lnTo>
                                  <a:pt x="181254" y="7239"/>
                                </a:lnTo>
                                <a:lnTo>
                                  <a:pt x="182841" y="6350"/>
                                </a:lnTo>
                                <a:lnTo>
                                  <a:pt x="184543" y="6350"/>
                                </a:lnTo>
                                <a:lnTo>
                                  <a:pt x="185686" y="3810"/>
                                </a:lnTo>
                                <a:lnTo>
                                  <a:pt x="185686" y="1270"/>
                                </a:lnTo>
                                <a:close/>
                              </a:path>
                              <a:path w="324485" h="287020">
                                <a:moveTo>
                                  <a:pt x="186677" y="128270"/>
                                </a:moveTo>
                                <a:lnTo>
                                  <a:pt x="184200" y="128270"/>
                                </a:lnTo>
                                <a:lnTo>
                                  <a:pt x="183057" y="129540"/>
                                </a:lnTo>
                                <a:lnTo>
                                  <a:pt x="186067" y="129540"/>
                                </a:lnTo>
                                <a:lnTo>
                                  <a:pt x="186677" y="128270"/>
                                </a:lnTo>
                                <a:close/>
                              </a:path>
                              <a:path w="324485" h="287020">
                                <a:moveTo>
                                  <a:pt x="187794" y="234251"/>
                                </a:moveTo>
                                <a:lnTo>
                                  <a:pt x="184378" y="234251"/>
                                </a:lnTo>
                                <a:lnTo>
                                  <a:pt x="182676" y="235966"/>
                                </a:lnTo>
                                <a:lnTo>
                                  <a:pt x="182105" y="237680"/>
                                </a:lnTo>
                                <a:lnTo>
                                  <a:pt x="181533" y="239928"/>
                                </a:lnTo>
                                <a:lnTo>
                                  <a:pt x="181533" y="242239"/>
                                </a:lnTo>
                                <a:lnTo>
                                  <a:pt x="182105" y="239356"/>
                                </a:lnTo>
                                <a:lnTo>
                                  <a:pt x="184378" y="235966"/>
                                </a:lnTo>
                                <a:lnTo>
                                  <a:pt x="186093" y="234823"/>
                                </a:lnTo>
                                <a:lnTo>
                                  <a:pt x="187794" y="234251"/>
                                </a:lnTo>
                                <a:close/>
                              </a:path>
                              <a:path w="324485" h="287020">
                                <a:moveTo>
                                  <a:pt x="188239" y="105410"/>
                                </a:moveTo>
                                <a:lnTo>
                                  <a:pt x="186664" y="104140"/>
                                </a:lnTo>
                                <a:lnTo>
                                  <a:pt x="184683" y="105410"/>
                                </a:lnTo>
                                <a:lnTo>
                                  <a:pt x="188239" y="105410"/>
                                </a:lnTo>
                                <a:close/>
                              </a:path>
                              <a:path w="324485" h="287020">
                                <a:moveTo>
                                  <a:pt x="189331" y="243205"/>
                                </a:moveTo>
                                <a:lnTo>
                                  <a:pt x="189153" y="242570"/>
                                </a:lnTo>
                                <a:lnTo>
                                  <a:pt x="188760" y="242570"/>
                                </a:lnTo>
                                <a:lnTo>
                                  <a:pt x="189331" y="243205"/>
                                </a:lnTo>
                                <a:close/>
                              </a:path>
                              <a:path w="324485" h="287020">
                                <a:moveTo>
                                  <a:pt x="190106" y="76200"/>
                                </a:moveTo>
                                <a:lnTo>
                                  <a:pt x="188353" y="74930"/>
                                </a:lnTo>
                                <a:lnTo>
                                  <a:pt x="186677" y="74930"/>
                                </a:lnTo>
                                <a:lnTo>
                                  <a:pt x="187909" y="76200"/>
                                </a:lnTo>
                                <a:lnTo>
                                  <a:pt x="190106" y="76200"/>
                                </a:lnTo>
                                <a:close/>
                              </a:path>
                              <a:path w="324485" h="287020">
                                <a:moveTo>
                                  <a:pt x="191236" y="90411"/>
                                </a:moveTo>
                                <a:lnTo>
                                  <a:pt x="190779" y="90170"/>
                                </a:lnTo>
                                <a:lnTo>
                                  <a:pt x="190842" y="90335"/>
                                </a:lnTo>
                                <a:lnTo>
                                  <a:pt x="191236" y="90411"/>
                                </a:lnTo>
                                <a:close/>
                              </a:path>
                              <a:path w="324485" h="287020">
                                <a:moveTo>
                                  <a:pt x="191262" y="26212"/>
                                </a:moveTo>
                                <a:lnTo>
                                  <a:pt x="190588" y="26784"/>
                                </a:lnTo>
                                <a:lnTo>
                                  <a:pt x="190830" y="26670"/>
                                </a:lnTo>
                                <a:lnTo>
                                  <a:pt x="191262" y="26212"/>
                                </a:lnTo>
                                <a:close/>
                              </a:path>
                              <a:path w="324485" h="287020">
                                <a:moveTo>
                                  <a:pt x="191617" y="125730"/>
                                </a:moveTo>
                                <a:lnTo>
                                  <a:pt x="189331" y="125730"/>
                                </a:lnTo>
                                <a:lnTo>
                                  <a:pt x="186486" y="127000"/>
                                </a:lnTo>
                                <a:lnTo>
                                  <a:pt x="190474" y="127000"/>
                                </a:lnTo>
                                <a:lnTo>
                                  <a:pt x="191617" y="125730"/>
                                </a:lnTo>
                                <a:close/>
                              </a:path>
                              <a:path w="324485" h="287020">
                                <a:moveTo>
                                  <a:pt x="192976" y="73660"/>
                                </a:moveTo>
                                <a:lnTo>
                                  <a:pt x="189522" y="73660"/>
                                </a:lnTo>
                                <a:lnTo>
                                  <a:pt x="190106" y="74930"/>
                                </a:lnTo>
                                <a:lnTo>
                                  <a:pt x="191643" y="74930"/>
                                </a:lnTo>
                                <a:lnTo>
                                  <a:pt x="192976" y="73660"/>
                                </a:lnTo>
                                <a:close/>
                              </a:path>
                              <a:path w="324485" h="287020">
                                <a:moveTo>
                                  <a:pt x="193395" y="271780"/>
                                </a:moveTo>
                                <a:lnTo>
                                  <a:pt x="193090" y="271780"/>
                                </a:lnTo>
                                <a:lnTo>
                                  <a:pt x="192849" y="271970"/>
                                </a:lnTo>
                                <a:lnTo>
                                  <a:pt x="193395" y="271780"/>
                                </a:lnTo>
                                <a:close/>
                              </a:path>
                              <a:path w="324485" h="287020">
                                <a:moveTo>
                                  <a:pt x="195567" y="278409"/>
                                </a:moveTo>
                                <a:lnTo>
                                  <a:pt x="194932" y="277774"/>
                                </a:lnTo>
                                <a:lnTo>
                                  <a:pt x="191173" y="279044"/>
                                </a:lnTo>
                                <a:lnTo>
                                  <a:pt x="189306" y="279679"/>
                                </a:lnTo>
                                <a:lnTo>
                                  <a:pt x="187413" y="280962"/>
                                </a:lnTo>
                                <a:lnTo>
                                  <a:pt x="193052" y="279679"/>
                                </a:lnTo>
                                <a:lnTo>
                                  <a:pt x="195567" y="278409"/>
                                </a:lnTo>
                                <a:close/>
                              </a:path>
                              <a:path w="324485" h="287020">
                                <a:moveTo>
                                  <a:pt x="196405" y="71120"/>
                                </a:moveTo>
                                <a:lnTo>
                                  <a:pt x="193929" y="69850"/>
                                </a:lnTo>
                                <a:lnTo>
                                  <a:pt x="194119" y="71120"/>
                                </a:lnTo>
                                <a:lnTo>
                                  <a:pt x="191820" y="71120"/>
                                </a:lnTo>
                                <a:lnTo>
                                  <a:pt x="193548" y="72390"/>
                                </a:lnTo>
                                <a:lnTo>
                                  <a:pt x="195453" y="71120"/>
                                </a:lnTo>
                                <a:lnTo>
                                  <a:pt x="196405" y="71120"/>
                                </a:lnTo>
                                <a:close/>
                              </a:path>
                              <a:path w="324485" h="287020">
                                <a:moveTo>
                                  <a:pt x="196507" y="191770"/>
                                </a:moveTo>
                                <a:lnTo>
                                  <a:pt x="195033" y="191770"/>
                                </a:lnTo>
                                <a:lnTo>
                                  <a:pt x="194462" y="193040"/>
                                </a:lnTo>
                                <a:lnTo>
                                  <a:pt x="193332" y="193040"/>
                                </a:lnTo>
                                <a:lnTo>
                                  <a:pt x="193332" y="191770"/>
                                </a:lnTo>
                                <a:lnTo>
                                  <a:pt x="191617" y="190500"/>
                                </a:lnTo>
                                <a:lnTo>
                                  <a:pt x="189903" y="190500"/>
                                </a:lnTo>
                                <a:lnTo>
                                  <a:pt x="188760" y="191770"/>
                                </a:lnTo>
                                <a:lnTo>
                                  <a:pt x="188188" y="189230"/>
                                </a:lnTo>
                                <a:lnTo>
                                  <a:pt x="187058" y="187960"/>
                                </a:lnTo>
                                <a:lnTo>
                                  <a:pt x="186143" y="187960"/>
                                </a:lnTo>
                                <a:lnTo>
                                  <a:pt x="187286" y="190500"/>
                                </a:lnTo>
                                <a:lnTo>
                                  <a:pt x="186715" y="191770"/>
                                </a:lnTo>
                                <a:lnTo>
                                  <a:pt x="187286" y="191770"/>
                                </a:lnTo>
                                <a:lnTo>
                                  <a:pt x="188442" y="193040"/>
                                </a:lnTo>
                                <a:lnTo>
                                  <a:pt x="189014" y="193040"/>
                                </a:lnTo>
                                <a:lnTo>
                                  <a:pt x="188442" y="194310"/>
                                </a:lnTo>
                                <a:lnTo>
                                  <a:pt x="187286" y="194310"/>
                                </a:lnTo>
                                <a:lnTo>
                                  <a:pt x="186143" y="193040"/>
                                </a:lnTo>
                                <a:lnTo>
                                  <a:pt x="185559" y="193040"/>
                                </a:lnTo>
                                <a:lnTo>
                                  <a:pt x="186143" y="196850"/>
                                </a:lnTo>
                                <a:lnTo>
                                  <a:pt x="184988" y="195580"/>
                                </a:lnTo>
                                <a:lnTo>
                                  <a:pt x="183832" y="195580"/>
                                </a:lnTo>
                                <a:lnTo>
                                  <a:pt x="183832" y="196850"/>
                                </a:lnTo>
                                <a:lnTo>
                                  <a:pt x="184416" y="198120"/>
                                </a:lnTo>
                                <a:lnTo>
                                  <a:pt x="186715" y="198120"/>
                                </a:lnTo>
                                <a:lnTo>
                                  <a:pt x="187286" y="196850"/>
                                </a:lnTo>
                                <a:lnTo>
                                  <a:pt x="187286" y="195580"/>
                                </a:lnTo>
                                <a:lnTo>
                                  <a:pt x="189598" y="195580"/>
                                </a:lnTo>
                                <a:lnTo>
                                  <a:pt x="190169" y="194310"/>
                                </a:lnTo>
                                <a:lnTo>
                                  <a:pt x="190169" y="193040"/>
                                </a:lnTo>
                                <a:lnTo>
                                  <a:pt x="189598" y="191770"/>
                                </a:lnTo>
                                <a:lnTo>
                                  <a:pt x="191325" y="191770"/>
                                </a:lnTo>
                                <a:lnTo>
                                  <a:pt x="193052" y="193040"/>
                                </a:lnTo>
                                <a:lnTo>
                                  <a:pt x="194208" y="194310"/>
                                </a:lnTo>
                                <a:lnTo>
                                  <a:pt x="195351" y="194310"/>
                                </a:lnTo>
                                <a:lnTo>
                                  <a:pt x="195922" y="193040"/>
                                </a:lnTo>
                                <a:lnTo>
                                  <a:pt x="196507" y="191770"/>
                                </a:lnTo>
                                <a:close/>
                              </a:path>
                              <a:path w="324485" h="287020">
                                <a:moveTo>
                                  <a:pt x="197053" y="277241"/>
                                </a:moveTo>
                                <a:lnTo>
                                  <a:pt x="196291" y="277431"/>
                                </a:lnTo>
                                <a:lnTo>
                                  <a:pt x="195707" y="278358"/>
                                </a:lnTo>
                                <a:lnTo>
                                  <a:pt x="197053" y="277241"/>
                                </a:lnTo>
                                <a:close/>
                              </a:path>
                              <a:path w="324485" h="287020">
                                <a:moveTo>
                                  <a:pt x="197180" y="192024"/>
                                </a:moveTo>
                                <a:lnTo>
                                  <a:pt x="197078" y="191770"/>
                                </a:lnTo>
                                <a:lnTo>
                                  <a:pt x="196748" y="191770"/>
                                </a:lnTo>
                                <a:lnTo>
                                  <a:pt x="197180" y="192024"/>
                                </a:lnTo>
                                <a:close/>
                              </a:path>
                              <a:path w="324485" h="287020">
                                <a:moveTo>
                                  <a:pt x="198424" y="276237"/>
                                </a:moveTo>
                                <a:lnTo>
                                  <a:pt x="196938" y="277482"/>
                                </a:lnTo>
                                <a:lnTo>
                                  <a:pt x="197929" y="277063"/>
                                </a:lnTo>
                                <a:lnTo>
                                  <a:pt x="198424" y="276237"/>
                                </a:lnTo>
                                <a:close/>
                              </a:path>
                              <a:path w="324485" h="287020">
                                <a:moveTo>
                                  <a:pt x="200164" y="250190"/>
                                </a:moveTo>
                                <a:lnTo>
                                  <a:pt x="198462" y="248920"/>
                                </a:lnTo>
                                <a:lnTo>
                                  <a:pt x="197891" y="248920"/>
                                </a:lnTo>
                                <a:lnTo>
                                  <a:pt x="197891" y="250190"/>
                                </a:lnTo>
                                <a:lnTo>
                                  <a:pt x="200164" y="250190"/>
                                </a:lnTo>
                                <a:close/>
                              </a:path>
                              <a:path w="324485" h="287020">
                                <a:moveTo>
                                  <a:pt x="200329" y="97790"/>
                                </a:moveTo>
                                <a:lnTo>
                                  <a:pt x="197065" y="97790"/>
                                </a:lnTo>
                                <a:lnTo>
                                  <a:pt x="195160" y="96520"/>
                                </a:lnTo>
                                <a:lnTo>
                                  <a:pt x="193078" y="95250"/>
                                </a:lnTo>
                                <a:lnTo>
                                  <a:pt x="190842" y="90335"/>
                                </a:lnTo>
                                <a:lnTo>
                                  <a:pt x="190042" y="90170"/>
                                </a:lnTo>
                                <a:lnTo>
                                  <a:pt x="190804" y="92710"/>
                                </a:lnTo>
                                <a:lnTo>
                                  <a:pt x="193459" y="96520"/>
                                </a:lnTo>
                                <a:lnTo>
                                  <a:pt x="197434" y="99060"/>
                                </a:lnTo>
                                <a:lnTo>
                                  <a:pt x="200329" y="97790"/>
                                </a:lnTo>
                                <a:close/>
                              </a:path>
                              <a:path w="324485" h="287020">
                                <a:moveTo>
                                  <a:pt x="203022" y="220980"/>
                                </a:moveTo>
                                <a:lnTo>
                                  <a:pt x="201879" y="220980"/>
                                </a:lnTo>
                                <a:lnTo>
                                  <a:pt x="200736" y="219710"/>
                                </a:lnTo>
                                <a:lnTo>
                                  <a:pt x="197319" y="222250"/>
                                </a:lnTo>
                                <a:lnTo>
                                  <a:pt x="196748" y="224790"/>
                                </a:lnTo>
                                <a:lnTo>
                                  <a:pt x="197891" y="227330"/>
                                </a:lnTo>
                                <a:lnTo>
                                  <a:pt x="201307" y="227330"/>
                                </a:lnTo>
                                <a:lnTo>
                                  <a:pt x="199453" y="226060"/>
                                </a:lnTo>
                                <a:lnTo>
                                  <a:pt x="198310" y="224790"/>
                                </a:lnTo>
                                <a:lnTo>
                                  <a:pt x="198462" y="223520"/>
                                </a:lnTo>
                                <a:lnTo>
                                  <a:pt x="199021" y="222250"/>
                                </a:lnTo>
                                <a:lnTo>
                                  <a:pt x="200164" y="220980"/>
                                </a:lnTo>
                                <a:lnTo>
                                  <a:pt x="201168" y="220980"/>
                                </a:lnTo>
                                <a:lnTo>
                                  <a:pt x="201739" y="222250"/>
                                </a:lnTo>
                                <a:lnTo>
                                  <a:pt x="201739" y="223520"/>
                                </a:lnTo>
                                <a:lnTo>
                                  <a:pt x="201168" y="223520"/>
                                </a:lnTo>
                                <a:lnTo>
                                  <a:pt x="200736" y="224790"/>
                                </a:lnTo>
                                <a:lnTo>
                                  <a:pt x="201879" y="224790"/>
                                </a:lnTo>
                                <a:lnTo>
                                  <a:pt x="202450" y="223520"/>
                                </a:lnTo>
                                <a:lnTo>
                                  <a:pt x="203022" y="220980"/>
                                </a:lnTo>
                                <a:close/>
                              </a:path>
                              <a:path w="324485" h="287020">
                                <a:moveTo>
                                  <a:pt x="204317" y="249656"/>
                                </a:moveTo>
                                <a:lnTo>
                                  <a:pt x="202031" y="246227"/>
                                </a:lnTo>
                                <a:lnTo>
                                  <a:pt x="202031" y="246786"/>
                                </a:lnTo>
                                <a:lnTo>
                                  <a:pt x="204317" y="249656"/>
                                </a:lnTo>
                                <a:close/>
                              </a:path>
                              <a:path w="324485" h="287020">
                                <a:moveTo>
                                  <a:pt x="205867" y="220980"/>
                                </a:moveTo>
                                <a:lnTo>
                                  <a:pt x="203593" y="219710"/>
                                </a:lnTo>
                                <a:lnTo>
                                  <a:pt x="203022" y="219710"/>
                                </a:lnTo>
                                <a:lnTo>
                                  <a:pt x="204165" y="220980"/>
                                </a:lnTo>
                                <a:lnTo>
                                  <a:pt x="204736" y="220980"/>
                                </a:lnTo>
                                <a:lnTo>
                                  <a:pt x="204736" y="222250"/>
                                </a:lnTo>
                                <a:lnTo>
                                  <a:pt x="203593" y="224790"/>
                                </a:lnTo>
                                <a:lnTo>
                                  <a:pt x="201307" y="227330"/>
                                </a:lnTo>
                                <a:lnTo>
                                  <a:pt x="201879" y="227330"/>
                                </a:lnTo>
                                <a:lnTo>
                                  <a:pt x="203593" y="226060"/>
                                </a:lnTo>
                                <a:lnTo>
                                  <a:pt x="204736" y="224790"/>
                                </a:lnTo>
                                <a:lnTo>
                                  <a:pt x="205867" y="222250"/>
                                </a:lnTo>
                                <a:lnTo>
                                  <a:pt x="205867" y="220980"/>
                                </a:lnTo>
                                <a:close/>
                              </a:path>
                              <a:path w="324485" h="287020">
                                <a:moveTo>
                                  <a:pt x="207327" y="147320"/>
                                </a:moveTo>
                                <a:lnTo>
                                  <a:pt x="205054" y="146050"/>
                                </a:lnTo>
                                <a:lnTo>
                                  <a:pt x="203911" y="143510"/>
                                </a:lnTo>
                                <a:lnTo>
                                  <a:pt x="203911" y="140970"/>
                                </a:lnTo>
                                <a:lnTo>
                                  <a:pt x="204482" y="139700"/>
                                </a:lnTo>
                                <a:lnTo>
                                  <a:pt x="205625" y="138430"/>
                                </a:lnTo>
                                <a:lnTo>
                                  <a:pt x="205054" y="138430"/>
                                </a:lnTo>
                                <a:lnTo>
                                  <a:pt x="203339" y="139700"/>
                                </a:lnTo>
                                <a:lnTo>
                                  <a:pt x="202209" y="140970"/>
                                </a:lnTo>
                                <a:lnTo>
                                  <a:pt x="202209" y="143510"/>
                                </a:lnTo>
                                <a:lnTo>
                                  <a:pt x="203339" y="146050"/>
                                </a:lnTo>
                                <a:lnTo>
                                  <a:pt x="205054" y="147320"/>
                                </a:lnTo>
                                <a:lnTo>
                                  <a:pt x="207327" y="147320"/>
                                </a:lnTo>
                                <a:close/>
                              </a:path>
                              <a:path w="324485" h="287020">
                                <a:moveTo>
                                  <a:pt x="207645" y="271780"/>
                                </a:moveTo>
                                <a:lnTo>
                                  <a:pt x="206489" y="270510"/>
                                </a:lnTo>
                                <a:lnTo>
                                  <a:pt x="205346" y="270510"/>
                                </a:lnTo>
                                <a:lnTo>
                                  <a:pt x="205917" y="271780"/>
                                </a:lnTo>
                                <a:lnTo>
                                  <a:pt x="207645" y="271780"/>
                                </a:lnTo>
                                <a:close/>
                              </a:path>
                              <a:path w="324485" h="287020">
                                <a:moveTo>
                                  <a:pt x="207733" y="242265"/>
                                </a:moveTo>
                                <a:lnTo>
                                  <a:pt x="207162" y="241109"/>
                                </a:lnTo>
                                <a:lnTo>
                                  <a:pt x="206019" y="239953"/>
                                </a:lnTo>
                                <a:lnTo>
                                  <a:pt x="205460" y="239953"/>
                                </a:lnTo>
                                <a:lnTo>
                                  <a:pt x="204889" y="242824"/>
                                </a:lnTo>
                                <a:lnTo>
                                  <a:pt x="204317" y="243941"/>
                                </a:lnTo>
                                <a:lnTo>
                                  <a:pt x="204317" y="245643"/>
                                </a:lnTo>
                                <a:lnTo>
                                  <a:pt x="203174" y="245643"/>
                                </a:lnTo>
                                <a:lnTo>
                                  <a:pt x="202603" y="245084"/>
                                </a:lnTo>
                                <a:lnTo>
                                  <a:pt x="202031" y="245643"/>
                                </a:lnTo>
                                <a:lnTo>
                                  <a:pt x="203174" y="246227"/>
                                </a:lnTo>
                                <a:lnTo>
                                  <a:pt x="204317" y="246786"/>
                                </a:lnTo>
                                <a:lnTo>
                                  <a:pt x="205460" y="249656"/>
                                </a:lnTo>
                                <a:lnTo>
                                  <a:pt x="205460" y="247357"/>
                                </a:lnTo>
                                <a:lnTo>
                                  <a:pt x="206019" y="247357"/>
                                </a:lnTo>
                                <a:lnTo>
                                  <a:pt x="206590" y="247929"/>
                                </a:lnTo>
                                <a:lnTo>
                                  <a:pt x="206590" y="247357"/>
                                </a:lnTo>
                                <a:lnTo>
                                  <a:pt x="205460" y="246786"/>
                                </a:lnTo>
                                <a:lnTo>
                                  <a:pt x="204889" y="246227"/>
                                </a:lnTo>
                                <a:lnTo>
                                  <a:pt x="204889" y="243382"/>
                                </a:lnTo>
                                <a:lnTo>
                                  <a:pt x="205460" y="242265"/>
                                </a:lnTo>
                                <a:lnTo>
                                  <a:pt x="206019" y="241693"/>
                                </a:lnTo>
                                <a:lnTo>
                                  <a:pt x="206590" y="242824"/>
                                </a:lnTo>
                                <a:lnTo>
                                  <a:pt x="206590" y="246227"/>
                                </a:lnTo>
                                <a:lnTo>
                                  <a:pt x="207733" y="245643"/>
                                </a:lnTo>
                                <a:lnTo>
                                  <a:pt x="207733" y="242265"/>
                                </a:lnTo>
                                <a:close/>
                              </a:path>
                              <a:path w="324485" h="287020">
                                <a:moveTo>
                                  <a:pt x="207733" y="143700"/>
                                </a:moveTo>
                                <a:lnTo>
                                  <a:pt x="206590" y="143700"/>
                                </a:lnTo>
                                <a:lnTo>
                                  <a:pt x="206590" y="141986"/>
                                </a:lnTo>
                                <a:lnTo>
                                  <a:pt x="206590" y="141414"/>
                                </a:lnTo>
                                <a:lnTo>
                                  <a:pt x="206019" y="141414"/>
                                </a:lnTo>
                                <a:lnTo>
                                  <a:pt x="205460" y="143129"/>
                                </a:lnTo>
                                <a:lnTo>
                                  <a:pt x="206019" y="143700"/>
                                </a:lnTo>
                                <a:lnTo>
                                  <a:pt x="206590" y="144272"/>
                                </a:lnTo>
                                <a:lnTo>
                                  <a:pt x="207733" y="143700"/>
                                </a:lnTo>
                                <a:close/>
                              </a:path>
                              <a:path w="324485" h="287020">
                                <a:moveTo>
                                  <a:pt x="209613" y="143510"/>
                                </a:moveTo>
                                <a:lnTo>
                                  <a:pt x="207899" y="142240"/>
                                </a:lnTo>
                                <a:lnTo>
                                  <a:pt x="208470" y="143510"/>
                                </a:lnTo>
                                <a:lnTo>
                                  <a:pt x="208470" y="146050"/>
                                </a:lnTo>
                                <a:lnTo>
                                  <a:pt x="207899" y="147320"/>
                                </a:lnTo>
                                <a:lnTo>
                                  <a:pt x="209042" y="147320"/>
                                </a:lnTo>
                                <a:lnTo>
                                  <a:pt x="209613" y="144780"/>
                                </a:lnTo>
                                <a:lnTo>
                                  <a:pt x="209613" y="143510"/>
                                </a:lnTo>
                                <a:close/>
                              </a:path>
                              <a:path w="324485" h="287020">
                                <a:moveTo>
                                  <a:pt x="214249" y="267766"/>
                                </a:moveTo>
                                <a:lnTo>
                                  <a:pt x="213956" y="267970"/>
                                </a:lnTo>
                                <a:lnTo>
                                  <a:pt x="214147" y="267970"/>
                                </a:lnTo>
                                <a:lnTo>
                                  <a:pt x="214249" y="267766"/>
                                </a:lnTo>
                                <a:close/>
                              </a:path>
                              <a:path w="324485" h="287020">
                                <a:moveTo>
                                  <a:pt x="214426" y="187960"/>
                                </a:moveTo>
                                <a:lnTo>
                                  <a:pt x="213855" y="187960"/>
                                </a:lnTo>
                                <a:lnTo>
                                  <a:pt x="212712" y="190500"/>
                                </a:lnTo>
                                <a:lnTo>
                                  <a:pt x="211709" y="194310"/>
                                </a:lnTo>
                                <a:lnTo>
                                  <a:pt x="211569" y="193040"/>
                                </a:lnTo>
                                <a:lnTo>
                                  <a:pt x="211010" y="191770"/>
                                </a:lnTo>
                                <a:lnTo>
                                  <a:pt x="210553" y="191223"/>
                                </a:lnTo>
                                <a:lnTo>
                                  <a:pt x="210553" y="193040"/>
                                </a:lnTo>
                                <a:lnTo>
                                  <a:pt x="210553" y="194310"/>
                                </a:lnTo>
                                <a:lnTo>
                                  <a:pt x="209804" y="195580"/>
                                </a:lnTo>
                                <a:lnTo>
                                  <a:pt x="209054" y="195580"/>
                                </a:lnTo>
                                <a:lnTo>
                                  <a:pt x="209054" y="193040"/>
                                </a:lnTo>
                                <a:lnTo>
                                  <a:pt x="209804" y="191770"/>
                                </a:lnTo>
                                <a:lnTo>
                                  <a:pt x="210553" y="193040"/>
                                </a:lnTo>
                                <a:lnTo>
                                  <a:pt x="210553" y="191223"/>
                                </a:lnTo>
                                <a:lnTo>
                                  <a:pt x="209956" y="190500"/>
                                </a:lnTo>
                                <a:lnTo>
                                  <a:pt x="213360" y="186690"/>
                                </a:lnTo>
                                <a:lnTo>
                                  <a:pt x="212140" y="186690"/>
                                </a:lnTo>
                                <a:lnTo>
                                  <a:pt x="211010" y="187960"/>
                                </a:lnTo>
                                <a:lnTo>
                                  <a:pt x="208724" y="191770"/>
                                </a:lnTo>
                                <a:lnTo>
                                  <a:pt x="208153" y="193040"/>
                                </a:lnTo>
                                <a:lnTo>
                                  <a:pt x="206438" y="195580"/>
                                </a:lnTo>
                                <a:lnTo>
                                  <a:pt x="208724" y="196850"/>
                                </a:lnTo>
                                <a:lnTo>
                                  <a:pt x="210426" y="196850"/>
                                </a:lnTo>
                                <a:lnTo>
                                  <a:pt x="212140" y="195580"/>
                                </a:lnTo>
                                <a:lnTo>
                                  <a:pt x="213283" y="194310"/>
                                </a:lnTo>
                                <a:lnTo>
                                  <a:pt x="213283" y="195580"/>
                                </a:lnTo>
                                <a:lnTo>
                                  <a:pt x="213855" y="195580"/>
                                </a:lnTo>
                                <a:lnTo>
                                  <a:pt x="213131" y="193040"/>
                                </a:lnTo>
                                <a:lnTo>
                                  <a:pt x="213639" y="190500"/>
                                </a:lnTo>
                                <a:lnTo>
                                  <a:pt x="214426" y="187960"/>
                                </a:lnTo>
                                <a:close/>
                              </a:path>
                              <a:path w="324485" h="287020">
                                <a:moveTo>
                                  <a:pt x="215455" y="82550"/>
                                </a:moveTo>
                                <a:lnTo>
                                  <a:pt x="214807" y="82308"/>
                                </a:lnTo>
                                <a:lnTo>
                                  <a:pt x="214604" y="82550"/>
                                </a:lnTo>
                                <a:lnTo>
                                  <a:pt x="215455" y="82550"/>
                                </a:lnTo>
                                <a:close/>
                              </a:path>
                              <a:path w="324485" h="287020">
                                <a:moveTo>
                                  <a:pt x="215646" y="81280"/>
                                </a:moveTo>
                                <a:lnTo>
                                  <a:pt x="214122" y="82042"/>
                                </a:lnTo>
                                <a:lnTo>
                                  <a:pt x="214807" y="82308"/>
                                </a:lnTo>
                                <a:lnTo>
                                  <a:pt x="215646" y="81280"/>
                                </a:lnTo>
                                <a:close/>
                              </a:path>
                              <a:path w="324485" h="287020">
                                <a:moveTo>
                                  <a:pt x="216852" y="246786"/>
                                </a:moveTo>
                                <a:lnTo>
                                  <a:pt x="214477" y="246456"/>
                                </a:lnTo>
                                <a:lnTo>
                                  <a:pt x="213664" y="246341"/>
                                </a:lnTo>
                                <a:lnTo>
                                  <a:pt x="213664" y="247167"/>
                                </a:lnTo>
                                <a:lnTo>
                                  <a:pt x="212813" y="247891"/>
                                </a:lnTo>
                                <a:lnTo>
                                  <a:pt x="209397" y="247891"/>
                                </a:lnTo>
                                <a:lnTo>
                                  <a:pt x="211099" y="246456"/>
                                </a:lnTo>
                                <a:lnTo>
                                  <a:pt x="213664" y="247167"/>
                                </a:lnTo>
                                <a:lnTo>
                                  <a:pt x="213664" y="246341"/>
                                </a:lnTo>
                                <a:lnTo>
                                  <a:pt x="212852" y="246227"/>
                                </a:lnTo>
                                <a:lnTo>
                                  <a:pt x="210578" y="245643"/>
                                </a:lnTo>
                                <a:lnTo>
                                  <a:pt x="208876" y="246227"/>
                                </a:lnTo>
                                <a:lnTo>
                                  <a:pt x="207162" y="247357"/>
                                </a:lnTo>
                                <a:lnTo>
                                  <a:pt x="206019" y="250774"/>
                                </a:lnTo>
                                <a:lnTo>
                                  <a:pt x="208305" y="248475"/>
                                </a:lnTo>
                                <a:lnTo>
                                  <a:pt x="210007" y="248475"/>
                                </a:lnTo>
                                <a:lnTo>
                                  <a:pt x="211150" y="249072"/>
                                </a:lnTo>
                                <a:lnTo>
                                  <a:pt x="214566" y="248475"/>
                                </a:lnTo>
                                <a:lnTo>
                                  <a:pt x="215734" y="247891"/>
                                </a:lnTo>
                                <a:lnTo>
                                  <a:pt x="216852" y="246786"/>
                                </a:lnTo>
                                <a:close/>
                              </a:path>
                              <a:path w="324485" h="287020">
                                <a:moveTo>
                                  <a:pt x="220903" y="193040"/>
                                </a:moveTo>
                                <a:lnTo>
                                  <a:pt x="220687" y="192633"/>
                                </a:lnTo>
                                <a:lnTo>
                                  <a:pt x="220306" y="192430"/>
                                </a:lnTo>
                                <a:lnTo>
                                  <a:pt x="220903" y="193040"/>
                                </a:lnTo>
                                <a:close/>
                              </a:path>
                              <a:path w="324485" h="287020">
                                <a:moveTo>
                                  <a:pt x="223113" y="52070"/>
                                </a:moveTo>
                                <a:lnTo>
                                  <a:pt x="222973" y="52070"/>
                                </a:lnTo>
                                <a:lnTo>
                                  <a:pt x="223113" y="52070"/>
                                </a:lnTo>
                                <a:close/>
                              </a:path>
                              <a:path w="324485" h="287020">
                                <a:moveTo>
                                  <a:pt x="229539" y="121920"/>
                                </a:moveTo>
                                <a:lnTo>
                                  <a:pt x="227266" y="120650"/>
                                </a:lnTo>
                                <a:lnTo>
                                  <a:pt x="225552" y="120650"/>
                                </a:lnTo>
                                <a:lnTo>
                                  <a:pt x="223278" y="121920"/>
                                </a:lnTo>
                                <a:lnTo>
                                  <a:pt x="228701" y="121920"/>
                                </a:lnTo>
                                <a:lnTo>
                                  <a:pt x="227850" y="123190"/>
                                </a:lnTo>
                                <a:lnTo>
                                  <a:pt x="228409" y="123190"/>
                                </a:lnTo>
                                <a:lnTo>
                                  <a:pt x="229539" y="121920"/>
                                </a:lnTo>
                                <a:close/>
                              </a:path>
                              <a:path w="324485" h="287020">
                                <a:moveTo>
                                  <a:pt x="229539" y="111760"/>
                                </a:moveTo>
                                <a:lnTo>
                                  <a:pt x="227266" y="110490"/>
                                </a:lnTo>
                                <a:lnTo>
                                  <a:pt x="225552" y="110490"/>
                                </a:lnTo>
                                <a:lnTo>
                                  <a:pt x="226123" y="111760"/>
                                </a:lnTo>
                                <a:lnTo>
                                  <a:pt x="229539" y="111760"/>
                                </a:lnTo>
                                <a:close/>
                              </a:path>
                              <a:path w="324485" h="287020">
                                <a:moveTo>
                                  <a:pt x="233718" y="110921"/>
                                </a:moveTo>
                                <a:lnTo>
                                  <a:pt x="229539" y="111760"/>
                                </a:lnTo>
                                <a:lnTo>
                                  <a:pt x="231825" y="111760"/>
                                </a:lnTo>
                                <a:lnTo>
                                  <a:pt x="233718" y="110921"/>
                                </a:lnTo>
                                <a:close/>
                              </a:path>
                              <a:path w="324485" h="287020">
                                <a:moveTo>
                                  <a:pt x="247510" y="246380"/>
                                </a:moveTo>
                                <a:lnTo>
                                  <a:pt x="243217" y="246380"/>
                                </a:lnTo>
                                <a:lnTo>
                                  <a:pt x="243840" y="247650"/>
                                </a:lnTo>
                                <a:lnTo>
                                  <a:pt x="246341" y="247650"/>
                                </a:lnTo>
                                <a:lnTo>
                                  <a:pt x="247510" y="246380"/>
                                </a:lnTo>
                                <a:close/>
                              </a:path>
                              <a:path w="324485" h="287020">
                                <a:moveTo>
                                  <a:pt x="249478" y="123190"/>
                                </a:moveTo>
                                <a:lnTo>
                                  <a:pt x="247777" y="121920"/>
                                </a:lnTo>
                                <a:lnTo>
                                  <a:pt x="246634" y="121920"/>
                                </a:lnTo>
                                <a:lnTo>
                                  <a:pt x="244919" y="120650"/>
                                </a:lnTo>
                                <a:lnTo>
                                  <a:pt x="243789" y="120650"/>
                                </a:lnTo>
                                <a:lnTo>
                                  <a:pt x="243217" y="119380"/>
                                </a:lnTo>
                                <a:lnTo>
                                  <a:pt x="243789" y="118110"/>
                                </a:lnTo>
                                <a:lnTo>
                                  <a:pt x="241503" y="116840"/>
                                </a:lnTo>
                                <a:lnTo>
                                  <a:pt x="238480" y="116840"/>
                                </a:lnTo>
                                <a:lnTo>
                                  <a:pt x="241617" y="118110"/>
                                </a:lnTo>
                                <a:lnTo>
                                  <a:pt x="242849" y="119380"/>
                                </a:lnTo>
                                <a:lnTo>
                                  <a:pt x="242595" y="121920"/>
                                </a:lnTo>
                                <a:lnTo>
                                  <a:pt x="243166" y="123190"/>
                                </a:lnTo>
                                <a:lnTo>
                                  <a:pt x="240195" y="125730"/>
                                </a:lnTo>
                                <a:lnTo>
                                  <a:pt x="239014" y="127000"/>
                                </a:lnTo>
                                <a:lnTo>
                                  <a:pt x="239128" y="129654"/>
                                </a:lnTo>
                                <a:lnTo>
                                  <a:pt x="238036" y="130810"/>
                                </a:lnTo>
                                <a:lnTo>
                                  <a:pt x="237223" y="132080"/>
                                </a:lnTo>
                                <a:lnTo>
                                  <a:pt x="237223" y="134620"/>
                                </a:lnTo>
                                <a:lnTo>
                                  <a:pt x="238252" y="134620"/>
                                </a:lnTo>
                                <a:lnTo>
                                  <a:pt x="238899" y="138430"/>
                                </a:lnTo>
                                <a:lnTo>
                                  <a:pt x="236626" y="138430"/>
                                </a:lnTo>
                                <a:lnTo>
                                  <a:pt x="236626" y="137160"/>
                                </a:lnTo>
                                <a:lnTo>
                                  <a:pt x="236042" y="137160"/>
                                </a:lnTo>
                                <a:lnTo>
                                  <a:pt x="236054" y="138493"/>
                                </a:lnTo>
                                <a:lnTo>
                                  <a:pt x="236486" y="139700"/>
                                </a:lnTo>
                                <a:lnTo>
                                  <a:pt x="239318" y="139700"/>
                                </a:lnTo>
                                <a:lnTo>
                                  <a:pt x="239179" y="138430"/>
                                </a:lnTo>
                                <a:lnTo>
                                  <a:pt x="238772" y="134620"/>
                                </a:lnTo>
                                <a:lnTo>
                                  <a:pt x="239268" y="132080"/>
                                </a:lnTo>
                                <a:lnTo>
                                  <a:pt x="240804" y="130810"/>
                                </a:lnTo>
                                <a:lnTo>
                                  <a:pt x="238633" y="130810"/>
                                </a:lnTo>
                                <a:lnTo>
                                  <a:pt x="239979" y="129540"/>
                                </a:lnTo>
                                <a:lnTo>
                                  <a:pt x="243230" y="128270"/>
                                </a:lnTo>
                                <a:lnTo>
                                  <a:pt x="243281" y="127000"/>
                                </a:lnTo>
                                <a:lnTo>
                                  <a:pt x="239776" y="128270"/>
                                </a:lnTo>
                                <a:lnTo>
                                  <a:pt x="240474" y="127000"/>
                                </a:lnTo>
                                <a:lnTo>
                                  <a:pt x="241096" y="127000"/>
                                </a:lnTo>
                                <a:lnTo>
                                  <a:pt x="243255" y="125730"/>
                                </a:lnTo>
                                <a:lnTo>
                                  <a:pt x="240601" y="125730"/>
                                </a:lnTo>
                                <a:lnTo>
                                  <a:pt x="241719" y="124460"/>
                                </a:lnTo>
                                <a:lnTo>
                                  <a:pt x="244005" y="123190"/>
                                </a:lnTo>
                                <a:lnTo>
                                  <a:pt x="245275" y="124460"/>
                                </a:lnTo>
                                <a:lnTo>
                                  <a:pt x="246405" y="124460"/>
                                </a:lnTo>
                                <a:lnTo>
                                  <a:pt x="245122" y="123190"/>
                                </a:lnTo>
                                <a:lnTo>
                                  <a:pt x="243217" y="121920"/>
                                </a:lnTo>
                                <a:lnTo>
                                  <a:pt x="246087" y="121920"/>
                                </a:lnTo>
                                <a:lnTo>
                                  <a:pt x="246735" y="123190"/>
                                </a:lnTo>
                                <a:lnTo>
                                  <a:pt x="247370" y="123190"/>
                                </a:lnTo>
                                <a:lnTo>
                                  <a:pt x="247662" y="124460"/>
                                </a:lnTo>
                                <a:lnTo>
                                  <a:pt x="247675" y="125730"/>
                                </a:lnTo>
                                <a:lnTo>
                                  <a:pt x="248285" y="124460"/>
                                </a:lnTo>
                                <a:lnTo>
                                  <a:pt x="249440" y="123253"/>
                                </a:lnTo>
                                <a:close/>
                              </a:path>
                              <a:path w="324485" h="287020">
                                <a:moveTo>
                                  <a:pt x="250444" y="224040"/>
                                </a:moveTo>
                                <a:lnTo>
                                  <a:pt x="249288" y="224447"/>
                                </a:lnTo>
                                <a:lnTo>
                                  <a:pt x="249123" y="224790"/>
                                </a:lnTo>
                                <a:lnTo>
                                  <a:pt x="250444" y="224040"/>
                                </a:lnTo>
                                <a:close/>
                              </a:path>
                              <a:path w="324485" h="287020">
                                <a:moveTo>
                                  <a:pt x="258889" y="260184"/>
                                </a:moveTo>
                                <a:lnTo>
                                  <a:pt x="258597" y="260350"/>
                                </a:lnTo>
                                <a:lnTo>
                                  <a:pt x="258724" y="260350"/>
                                </a:lnTo>
                                <a:lnTo>
                                  <a:pt x="258889" y="260184"/>
                                </a:lnTo>
                                <a:close/>
                              </a:path>
                              <a:path w="324485" h="287020">
                                <a:moveTo>
                                  <a:pt x="260248" y="169100"/>
                                </a:moveTo>
                                <a:lnTo>
                                  <a:pt x="260210" y="168910"/>
                                </a:lnTo>
                                <a:lnTo>
                                  <a:pt x="258648" y="170167"/>
                                </a:lnTo>
                                <a:lnTo>
                                  <a:pt x="260248" y="169100"/>
                                </a:lnTo>
                                <a:close/>
                              </a:path>
                              <a:path w="324485" h="287020">
                                <a:moveTo>
                                  <a:pt x="266065" y="54825"/>
                                </a:moveTo>
                                <a:lnTo>
                                  <a:pt x="265836" y="54610"/>
                                </a:lnTo>
                                <a:lnTo>
                                  <a:pt x="265379" y="54610"/>
                                </a:lnTo>
                                <a:lnTo>
                                  <a:pt x="266065" y="54825"/>
                                </a:lnTo>
                                <a:close/>
                              </a:path>
                              <a:path w="324485" h="287020">
                                <a:moveTo>
                                  <a:pt x="272262" y="260350"/>
                                </a:moveTo>
                                <a:lnTo>
                                  <a:pt x="271691" y="260350"/>
                                </a:lnTo>
                                <a:lnTo>
                                  <a:pt x="270268" y="262255"/>
                                </a:lnTo>
                                <a:lnTo>
                                  <a:pt x="272262" y="260350"/>
                                </a:lnTo>
                                <a:close/>
                              </a:path>
                              <a:path w="324485" h="287020">
                                <a:moveTo>
                                  <a:pt x="275513" y="246214"/>
                                </a:moveTo>
                                <a:lnTo>
                                  <a:pt x="274370" y="245630"/>
                                </a:lnTo>
                                <a:lnTo>
                                  <a:pt x="271526" y="245630"/>
                                </a:lnTo>
                                <a:lnTo>
                                  <a:pt x="261835" y="258762"/>
                                </a:lnTo>
                                <a:lnTo>
                                  <a:pt x="263550" y="254177"/>
                                </a:lnTo>
                                <a:lnTo>
                                  <a:pt x="264693" y="251917"/>
                                </a:lnTo>
                                <a:lnTo>
                                  <a:pt x="266966" y="249643"/>
                                </a:lnTo>
                                <a:lnTo>
                                  <a:pt x="268681" y="248488"/>
                                </a:lnTo>
                                <a:lnTo>
                                  <a:pt x="270954" y="247345"/>
                                </a:lnTo>
                                <a:lnTo>
                                  <a:pt x="275513" y="247345"/>
                                </a:lnTo>
                                <a:lnTo>
                                  <a:pt x="275513" y="246214"/>
                                </a:lnTo>
                                <a:close/>
                              </a:path>
                              <a:path w="324485" h="287020">
                                <a:moveTo>
                                  <a:pt x="275678" y="259080"/>
                                </a:moveTo>
                                <a:lnTo>
                                  <a:pt x="273977" y="259080"/>
                                </a:lnTo>
                                <a:lnTo>
                                  <a:pt x="272262" y="260350"/>
                                </a:lnTo>
                                <a:lnTo>
                                  <a:pt x="273405" y="260350"/>
                                </a:lnTo>
                                <a:lnTo>
                                  <a:pt x="275678" y="259080"/>
                                </a:lnTo>
                                <a:close/>
                              </a:path>
                              <a:path w="324485" h="287020">
                                <a:moveTo>
                                  <a:pt x="277279" y="62001"/>
                                </a:moveTo>
                                <a:lnTo>
                                  <a:pt x="276275" y="63119"/>
                                </a:lnTo>
                                <a:lnTo>
                                  <a:pt x="274942" y="64770"/>
                                </a:lnTo>
                                <a:lnTo>
                                  <a:pt x="276809" y="62687"/>
                                </a:lnTo>
                                <a:lnTo>
                                  <a:pt x="277177" y="62230"/>
                                </a:lnTo>
                                <a:lnTo>
                                  <a:pt x="277279" y="62001"/>
                                </a:lnTo>
                                <a:close/>
                              </a:path>
                              <a:path w="324485" h="287020">
                                <a:moveTo>
                                  <a:pt x="279095" y="254000"/>
                                </a:moveTo>
                                <a:lnTo>
                                  <a:pt x="278523" y="252730"/>
                                </a:lnTo>
                                <a:lnTo>
                                  <a:pt x="272262" y="252730"/>
                                </a:lnTo>
                                <a:lnTo>
                                  <a:pt x="270548" y="254000"/>
                                </a:lnTo>
                                <a:lnTo>
                                  <a:pt x="267703" y="256540"/>
                                </a:lnTo>
                                <a:lnTo>
                                  <a:pt x="265430" y="260350"/>
                                </a:lnTo>
                                <a:lnTo>
                                  <a:pt x="267131" y="259080"/>
                                </a:lnTo>
                                <a:lnTo>
                                  <a:pt x="269417" y="256540"/>
                                </a:lnTo>
                                <a:lnTo>
                                  <a:pt x="271691" y="255270"/>
                                </a:lnTo>
                                <a:lnTo>
                                  <a:pt x="275107" y="254000"/>
                                </a:lnTo>
                                <a:lnTo>
                                  <a:pt x="276821" y="254000"/>
                                </a:lnTo>
                                <a:lnTo>
                                  <a:pt x="278523" y="255270"/>
                                </a:lnTo>
                                <a:lnTo>
                                  <a:pt x="279095" y="254000"/>
                                </a:lnTo>
                                <a:close/>
                              </a:path>
                              <a:path w="324485" h="287020">
                                <a:moveTo>
                                  <a:pt x="290499" y="33883"/>
                                </a:moveTo>
                                <a:lnTo>
                                  <a:pt x="289318" y="34239"/>
                                </a:lnTo>
                                <a:lnTo>
                                  <a:pt x="290499" y="33883"/>
                                </a:lnTo>
                                <a:close/>
                              </a:path>
                              <a:path w="324485" h="287020">
                                <a:moveTo>
                                  <a:pt x="291414" y="93980"/>
                                </a:moveTo>
                                <a:lnTo>
                                  <a:pt x="289750" y="95250"/>
                                </a:lnTo>
                                <a:lnTo>
                                  <a:pt x="290131" y="95250"/>
                                </a:lnTo>
                                <a:lnTo>
                                  <a:pt x="291414" y="93980"/>
                                </a:lnTo>
                                <a:close/>
                              </a:path>
                              <a:path w="324485" h="287020">
                                <a:moveTo>
                                  <a:pt x="291630" y="115570"/>
                                </a:moveTo>
                                <a:lnTo>
                                  <a:pt x="290601" y="113855"/>
                                </a:lnTo>
                                <a:lnTo>
                                  <a:pt x="290601" y="119380"/>
                                </a:lnTo>
                                <a:lnTo>
                                  <a:pt x="289471" y="125730"/>
                                </a:lnTo>
                                <a:lnTo>
                                  <a:pt x="288328" y="124460"/>
                                </a:lnTo>
                                <a:lnTo>
                                  <a:pt x="287782" y="123253"/>
                                </a:lnTo>
                                <a:lnTo>
                                  <a:pt x="287769" y="119278"/>
                                </a:lnTo>
                                <a:lnTo>
                                  <a:pt x="288328" y="116840"/>
                                </a:lnTo>
                                <a:lnTo>
                                  <a:pt x="288899" y="113030"/>
                                </a:lnTo>
                                <a:lnTo>
                                  <a:pt x="290042" y="115570"/>
                                </a:lnTo>
                                <a:lnTo>
                                  <a:pt x="290601" y="119380"/>
                                </a:lnTo>
                                <a:lnTo>
                                  <a:pt x="290601" y="113855"/>
                                </a:lnTo>
                                <a:lnTo>
                                  <a:pt x="290106" y="113030"/>
                                </a:lnTo>
                                <a:lnTo>
                                  <a:pt x="289344" y="111760"/>
                                </a:lnTo>
                                <a:lnTo>
                                  <a:pt x="288201" y="109232"/>
                                </a:lnTo>
                                <a:lnTo>
                                  <a:pt x="287070" y="114300"/>
                                </a:lnTo>
                                <a:lnTo>
                                  <a:pt x="286499" y="119278"/>
                                </a:lnTo>
                                <a:lnTo>
                                  <a:pt x="286499" y="121920"/>
                                </a:lnTo>
                                <a:lnTo>
                                  <a:pt x="287070" y="124460"/>
                                </a:lnTo>
                                <a:lnTo>
                                  <a:pt x="288213" y="125730"/>
                                </a:lnTo>
                                <a:lnTo>
                                  <a:pt x="289915" y="127000"/>
                                </a:lnTo>
                                <a:lnTo>
                                  <a:pt x="290296" y="125730"/>
                                </a:lnTo>
                                <a:lnTo>
                                  <a:pt x="291058" y="123190"/>
                                </a:lnTo>
                                <a:lnTo>
                                  <a:pt x="291630" y="119380"/>
                                </a:lnTo>
                                <a:lnTo>
                                  <a:pt x="291630" y="115570"/>
                                </a:lnTo>
                                <a:close/>
                              </a:path>
                              <a:path w="324485" h="287020">
                                <a:moveTo>
                                  <a:pt x="291630" y="16510"/>
                                </a:moveTo>
                                <a:lnTo>
                                  <a:pt x="291058" y="13970"/>
                                </a:lnTo>
                                <a:lnTo>
                                  <a:pt x="290449" y="12611"/>
                                </a:lnTo>
                                <a:lnTo>
                                  <a:pt x="290449" y="15240"/>
                                </a:lnTo>
                                <a:lnTo>
                                  <a:pt x="290449" y="17780"/>
                                </a:lnTo>
                                <a:lnTo>
                                  <a:pt x="289128" y="20320"/>
                                </a:lnTo>
                                <a:lnTo>
                                  <a:pt x="288556" y="16510"/>
                                </a:lnTo>
                                <a:lnTo>
                                  <a:pt x="287604" y="13970"/>
                                </a:lnTo>
                                <a:lnTo>
                                  <a:pt x="286486" y="10287"/>
                                </a:lnTo>
                                <a:lnTo>
                                  <a:pt x="286461" y="7620"/>
                                </a:lnTo>
                                <a:lnTo>
                                  <a:pt x="287032" y="6350"/>
                                </a:lnTo>
                                <a:lnTo>
                                  <a:pt x="288086" y="8928"/>
                                </a:lnTo>
                                <a:lnTo>
                                  <a:pt x="288734" y="10160"/>
                                </a:lnTo>
                                <a:lnTo>
                                  <a:pt x="290449" y="15240"/>
                                </a:lnTo>
                                <a:lnTo>
                                  <a:pt x="290449" y="12611"/>
                                </a:lnTo>
                                <a:lnTo>
                                  <a:pt x="288213" y="7620"/>
                                </a:lnTo>
                                <a:lnTo>
                                  <a:pt x="287832" y="6350"/>
                                </a:lnTo>
                                <a:lnTo>
                                  <a:pt x="287070" y="3810"/>
                                </a:lnTo>
                                <a:lnTo>
                                  <a:pt x="285927" y="6350"/>
                                </a:lnTo>
                                <a:lnTo>
                                  <a:pt x="285356" y="8890"/>
                                </a:lnTo>
                                <a:lnTo>
                                  <a:pt x="288213" y="21590"/>
                                </a:lnTo>
                                <a:lnTo>
                                  <a:pt x="288213" y="24130"/>
                                </a:lnTo>
                                <a:lnTo>
                                  <a:pt x="288213" y="26670"/>
                                </a:lnTo>
                                <a:lnTo>
                                  <a:pt x="288785" y="26670"/>
                                </a:lnTo>
                                <a:lnTo>
                                  <a:pt x="290398" y="20320"/>
                                </a:lnTo>
                                <a:lnTo>
                                  <a:pt x="291058" y="17780"/>
                                </a:lnTo>
                                <a:lnTo>
                                  <a:pt x="291630" y="16510"/>
                                </a:lnTo>
                                <a:close/>
                              </a:path>
                              <a:path w="324485" h="287020">
                                <a:moveTo>
                                  <a:pt x="292963" y="86906"/>
                                </a:moveTo>
                                <a:lnTo>
                                  <a:pt x="291985" y="86360"/>
                                </a:lnTo>
                                <a:lnTo>
                                  <a:pt x="291630" y="86360"/>
                                </a:lnTo>
                                <a:lnTo>
                                  <a:pt x="292963" y="86906"/>
                                </a:lnTo>
                                <a:close/>
                              </a:path>
                              <a:path w="324485" h="287020">
                                <a:moveTo>
                                  <a:pt x="297675" y="31750"/>
                                </a:moveTo>
                                <a:lnTo>
                                  <a:pt x="296748" y="31750"/>
                                </a:lnTo>
                                <a:lnTo>
                                  <a:pt x="290499" y="33883"/>
                                </a:lnTo>
                                <a:lnTo>
                                  <a:pt x="297675" y="31750"/>
                                </a:lnTo>
                                <a:close/>
                              </a:path>
                              <a:path w="324485" h="287020">
                                <a:moveTo>
                                  <a:pt x="300291" y="263906"/>
                                </a:moveTo>
                                <a:lnTo>
                                  <a:pt x="298869" y="263309"/>
                                </a:lnTo>
                                <a:lnTo>
                                  <a:pt x="295452" y="262166"/>
                                </a:lnTo>
                                <a:lnTo>
                                  <a:pt x="298297" y="263309"/>
                                </a:lnTo>
                                <a:lnTo>
                                  <a:pt x="300291" y="263906"/>
                                </a:lnTo>
                                <a:close/>
                              </a:path>
                              <a:path w="324485" h="287020">
                                <a:moveTo>
                                  <a:pt x="311708" y="110896"/>
                                </a:moveTo>
                                <a:lnTo>
                                  <a:pt x="311340" y="110490"/>
                                </a:lnTo>
                                <a:lnTo>
                                  <a:pt x="311353" y="110705"/>
                                </a:lnTo>
                                <a:lnTo>
                                  <a:pt x="311708" y="110896"/>
                                </a:lnTo>
                                <a:close/>
                              </a:path>
                              <a:path w="324485" h="287020">
                                <a:moveTo>
                                  <a:pt x="317093" y="262737"/>
                                </a:moveTo>
                                <a:lnTo>
                                  <a:pt x="315950" y="259892"/>
                                </a:lnTo>
                                <a:lnTo>
                                  <a:pt x="312534" y="257060"/>
                                </a:lnTo>
                                <a:lnTo>
                                  <a:pt x="308546" y="255333"/>
                                </a:lnTo>
                                <a:lnTo>
                                  <a:pt x="306273" y="254762"/>
                                </a:lnTo>
                                <a:lnTo>
                                  <a:pt x="303987" y="254762"/>
                                </a:lnTo>
                                <a:lnTo>
                                  <a:pt x="299427" y="255905"/>
                                </a:lnTo>
                                <a:lnTo>
                                  <a:pt x="301142" y="254190"/>
                                </a:lnTo>
                                <a:lnTo>
                                  <a:pt x="303415" y="253060"/>
                                </a:lnTo>
                                <a:lnTo>
                                  <a:pt x="306273" y="252488"/>
                                </a:lnTo>
                                <a:lnTo>
                                  <a:pt x="308546" y="251345"/>
                                </a:lnTo>
                                <a:lnTo>
                                  <a:pt x="309118" y="250774"/>
                                </a:lnTo>
                                <a:lnTo>
                                  <a:pt x="307975" y="250774"/>
                                </a:lnTo>
                                <a:lnTo>
                                  <a:pt x="306844" y="250202"/>
                                </a:lnTo>
                                <a:lnTo>
                                  <a:pt x="305701" y="250202"/>
                                </a:lnTo>
                                <a:lnTo>
                                  <a:pt x="304558" y="249656"/>
                                </a:lnTo>
                                <a:lnTo>
                                  <a:pt x="302856" y="250202"/>
                                </a:lnTo>
                                <a:lnTo>
                                  <a:pt x="301713" y="251345"/>
                                </a:lnTo>
                                <a:lnTo>
                                  <a:pt x="299999" y="252488"/>
                                </a:lnTo>
                                <a:lnTo>
                                  <a:pt x="298869" y="253619"/>
                                </a:lnTo>
                                <a:lnTo>
                                  <a:pt x="297154" y="257060"/>
                                </a:lnTo>
                                <a:lnTo>
                                  <a:pt x="295452" y="258178"/>
                                </a:lnTo>
                                <a:lnTo>
                                  <a:pt x="294309" y="258749"/>
                                </a:lnTo>
                                <a:lnTo>
                                  <a:pt x="293738" y="259321"/>
                                </a:lnTo>
                                <a:lnTo>
                                  <a:pt x="294881" y="257060"/>
                                </a:lnTo>
                                <a:lnTo>
                                  <a:pt x="296011" y="255333"/>
                                </a:lnTo>
                                <a:lnTo>
                                  <a:pt x="297726" y="253619"/>
                                </a:lnTo>
                                <a:lnTo>
                                  <a:pt x="298297" y="251345"/>
                                </a:lnTo>
                                <a:lnTo>
                                  <a:pt x="298297" y="250202"/>
                                </a:lnTo>
                                <a:lnTo>
                                  <a:pt x="293738" y="254762"/>
                                </a:lnTo>
                                <a:lnTo>
                                  <a:pt x="292595" y="256501"/>
                                </a:lnTo>
                                <a:lnTo>
                                  <a:pt x="292595" y="260451"/>
                                </a:lnTo>
                                <a:lnTo>
                                  <a:pt x="292023" y="262166"/>
                                </a:lnTo>
                                <a:lnTo>
                                  <a:pt x="290322" y="263906"/>
                                </a:lnTo>
                                <a:lnTo>
                                  <a:pt x="293166" y="261594"/>
                                </a:lnTo>
                                <a:lnTo>
                                  <a:pt x="294881" y="261023"/>
                                </a:lnTo>
                                <a:lnTo>
                                  <a:pt x="296011" y="261594"/>
                                </a:lnTo>
                                <a:lnTo>
                                  <a:pt x="302856" y="261594"/>
                                </a:lnTo>
                                <a:lnTo>
                                  <a:pt x="305130" y="260451"/>
                                </a:lnTo>
                                <a:lnTo>
                                  <a:pt x="302856" y="259321"/>
                                </a:lnTo>
                                <a:lnTo>
                                  <a:pt x="299999" y="259321"/>
                                </a:lnTo>
                                <a:lnTo>
                                  <a:pt x="297154" y="259892"/>
                                </a:lnTo>
                                <a:lnTo>
                                  <a:pt x="294881" y="260451"/>
                                </a:lnTo>
                                <a:lnTo>
                                  <a:pt x="299427" y="257606"/>
                                </a:lnTo>
                                <a:lnTo>
                                  <a:pt x="301713" y="257060"/>
                                </a:lnTo>
                                <a:lnTo>
                                  <a:pt x="304558" y="257060"/>
                                </a:lnTo>
                                <a:lnTo>
                                  <a:pt x="305701" y="259321"/>
                                </a:lnTo>
                                <a:lnTo>
                                  <a:pt x="307403" y="261023"/>
                                </a:lnTo>
                                <a:lnTo>
                                  <a:pt x="310261" y="264464"/>
                                </a:lnTo>
                                <a:lnTo>
                                  <a:pt x="310832" y="264464"/>
                                </a:lnTo>
                                <a:lnTo>
                                  <a:pt x="310261" y="262737"/>
                                </a:lnTo>
                                <a:lnTo>
                                  <a:pt x="309118" y="260451"/>
                                </a:lnTo>
                                <a:lnTo>
                                  <a:pt x="305701" y="257060"/>
                                </a:lnTo>
                                <a:lnTo>
                                  <a:pt x="307975" y="257060"/>
                                </a:lnTo>
                                <a:lnTo>
                                  <a:pt x="310261" y="257606"/>
                                </a:lnTo>
                                <a:lnTo>
                                  <a:pt x="312534" y="258749"/>
                                </a:lnTo>
                                <a:lnTo>
                                  <a:pt x="314236" y="260451"/>
                                </a:lnTo>
                                <a:lnTo>
                                  <a:pt x="314807" y="262166"/>
                                </a:lnTo>
                                <a:lnTo>
                                  <a:pt x="314807" y="263906"/>
                                </a:lnTo>
                                <a:lnTo>
                                  <a:pt x="314236" y="267296"/>
                                </a:lnTo>
                                <a:lnTo>
                                  <a:pt x="314807" y="267296"/>
                                </a:lnTo>
                                <a:lnTo>
                                  <a:pt x="315379" y="266725"/>
                                </a:lnTo>
                                <a:lnTo>
                                  <a:pt x="315379" y="266153"/>
                                </a:lnTo>
                                <a:lnTo>
                                  <a:pt x="315950" y="265582"/>
                                </a:lnTo>
                                <a:lnTo>
                                  <a:pt x="316522" y="264464"/>
                                </a:lnTo>
                                <a:lnTo>
                                  <a:pt x="317093" y="262737"/>
                                </a:lnTo>
                                <a:close/>
                              </a:path>
                              <a:path w="324485" h="287020">
                                <a:moveTo>
                                  <a:pt x="318223" y="256476"/>
                                </a:moveTo>
                                <a:lnTo>
                                  <a:pt x="317093" y="254190"/>
                                </a:lnTo>
                                <a:lnTo>
                                  <a:pt x="314807" y="252488"/>
                                </a:lnTo>
                                <a:lnTo>
                                  <a:pt x="313677" y="251917"/>
                                </a:lnTo>
                                <a:lnTo>
                                  <a:pt x="312534" y="251917"/>
                                </a:lnTo>
                                <a:lnTo>
                                  <a:pt x="311391" y="252488"/>
                                </a:lnTo>
                                <a:lnTo>
                                  <a:pt x="310261" y="252488"/>
                                </a:lnTo>
                                <a:lnTo>
                                  <a:pt x="309118" y="253619"/>
                                </a:lnTo>
                                <a:lnTo>
                                  <a:pt x="307975" y="254190"/>
                                </a:lnTo>
                                <a:lnTo>
                                  <a:pt x="313105" y="254762"/>
                                </a:lnTo>
                                <a:lnTo>
                                  <a:pt x="315950" y="255333"/>
                                </a:lnTo>
                                <a:lnTo>
                                  <a:pt x="318223" y="256476"/>
                                </a:lnTo>
                                <a:close/>
                              </a:path>
                              <a:path w="324485" h="287020">
                                <a:moveTo>
                                  <a:pt x="323519" y="274320"/>
                                </a:moveTo>
                                <a:lnTo>
                                  <a:pt x="322376" y="271780"/>
                                </a:lnTo>
                                <a:lnTo>
                                  <a:pt x="319532" y="270510"/>
                                </a:lnTo>
                                <a:lnTo>
                                  <a:pt x="312699" y="270510"/>
                                </a:lnTo>
                                <a:lnTo>
                                  <a:pt x="311708" y="271068"/>
                                </a:lnTo>
                                <a:lnTo>
                                  <a:pt x="311708" y="275590"/>
                                </a:lnTo>
                                <a:lnTo>
                                  <a:pt x="311581" y="275590"/>
                                </a:lnTo>
                                <a:lnTo>
                                  <a:pt x="311581" y="278130"/>
                                </a:lnTo>
                                <a:lnTo>
                                  <a:pt x="310362" y="278130"/>
                                </a:lnTo>
                                <a:lnTo>
                                  <a:pt x="310972" y="276860"/>
                                </a:lnTo>
                                <a:lnTo>
                                  <a:pt x="311581" y="278130"/>
                                </a:lnTo>
                                <a:lnTo>
                                  <a:pt x="311581" y="275590"/>
                                </a:lnTo>
                                <a:lnTo>
                                  <a:pt x="310388" y="275590"/>
                                </a:lnTo>
                                <a:lnTo>
                                  <a:pt x="310388" y="274320"/>
                                </a:lnTo>
                                <a:lnTo>
                                  <a:pt x="311708" y="275590"/>
                                </a:lnTo>
                                <a:lnTo>
                                  <a:pt x="311708" y="271068"/>
                                </a:lnTo>
                                <a:lnTo>
                                  <a:pt x="310426" y="271780"/>
                                </a:lnTo>
                                <a:lnTo>
                                  <a:pt x="310210" y="271780"/>
                                </a:lnTo>
                                <a:lnTo>
                                  <a:pt x="310210" y="281940"/>
                                </a:lnTo>
                                <a:lnTo>
                                  <a:pt x="304685" y="281940"/>
                                </a:lnTo>
                                <a:lnTo>
                                  <a:pt x="304685" y="280670"/>
                                </a:lnTo>
                                <a:lnTo>
                                  <a:pt x="305917" y="279400"/>
                                </a:lnTo>
                                <a:lnTo>
                                  <a:pt x="307759" y="279400"/>
                                </a:lnTo>
                                <a:lnTo>
                                  <a:pt x="310210" y="281940"/>
                                </a:lnTo>
                                <a:lnTo>
                                  <a:pt x="310210" y="271780"/>
                                </a:lnTo>
                                <a:lnTo>
                                  <a:pt x="309968" y="271780"/>
                                </a:lnTo>
                                <a:lnTo>
                                  <a:pt x="309968" y="276860"/>
                                </a:lnTo>
                                <a:lnTo>
                                  <a:pt x="308737" y="276860"/>
                                </a:lnTo>
                                <a:lnTo>
                                  <a:pt x="308127" y="278130"/>
                                </a:lnTo>
                                <a:lnTo>
                                  <a:pt x="306908" y="276860"/>
                                </a:lnTo>
                                <a:lnTo>
                                  <a:pt x="308127" y="275590"/>
                                </a:lnTo>
                                <a:lnTo>
                                  <a:pt x="309359" y="275590"/>
                                </a:lnTo>
                                <a:lnTo>
                                  <a:pt x="309968" y="276860"/>
                                </a:lnTo>
                                <a:lnTo>
                                  <a:pt x="309968" y="271780"/>
                                </a:lnTo>
                                <a:lnTo>
                                  <a:pt x="311556" y="270510"/>
                                </a:lnTo>
                                <a:lnTo>
                                  <a:pt x="310984" y="270510"/>
                                </a:lnTo>
                                <a:lnTo>
                                  <a:pt x="309283" y="269240"/>
                                </a:lnTo>
                                <a:lnTo>
                                  <a:pt x="308711" y="269240"/>
                                </a:lnTo>
                                <a:lnTo>
                                  <a:pt x="306438" y="266700"/>
                                </a:lnTo>
                                <a:lnTo>
                                  <a:pt x="301879" y="265430"/>
                                </a:lnTo>
                                <a:lnTo>
                                  <a:pt x="299885" y="264160"/>
                                </a:lnTo>
                                <a:lnTo>
                                  <a:pt x="301307" y="265430"/>
                                </a:lnTo>
                                <a:lnTo>
                                  <a:pt x="304152" y="266700"/>
                                </a:lnTo>
                                <a:lnTo>
                                  <a:pt x="307568" y="270510"/>
                                </a:lnTo>
                                <a:lnTo>
                                  <a:pt x="305866" y="270510"/>
                                </a:lnTo>
                                <a:lnTo>
                                  <a:pt x="305295" y="271780"/>
                                </a:lnTo>
                                <a:lnTo>
                                  <a:pt x="308711" y="271780"/>
                                </a:lnTo>
                                <a:lnTo>
                                  <a:pt x="309283" y="273050"/>
                                </a:lnTo>
                                <a:lnTo>
                                  <a:pt x="309283" y="274320"/>
                                </a:lnTo>
                                <a:lnTo>
                                  <a:pt x="306209" y="274320"/>
                                </a:lnTo>
                                <a:lnTo>
                                  <a:pt x="306209" y="278130"/>
                                </a:lnTo>
                                <a:lnTo>
                                  <a:pt x="304533" y="279400"/>
                                </a:lnTo>
                                <a:lnTo>
                                  <a:pt x="303695" y="280670"/>
                                </a:lnTo>
                                <a:lnTo>
                                  <a:pt x="303453" y="280670"/>
                                </a:lnTo>
                                <a:lnTo>
                                  <a:pt x="303453" y="281940"/>
                                </a:lnTo>
                                <a:lnTo>
                                  <a:pt x="298538" y="281940"/>
                                </a:lnTo>
                                <a:lnTo>
                                  <a:pt x="299161" y="280670"/>
                                </a:lnTo>
                                <a:lnTo>
                                  <a:pt x="299770" y="280670"/>
                                </a:lnTo>
                                <a:lnTo>
                                  <a:pt x="303453" y="281940"/>
                                </a:lnTo>
                                <a:lnTo>
                                  <a:pt x="303453" y="280670"/>
                                </a:lnTo>
                                <a:lnTo>
                                  <a:pt x="302856" y="280670"/>
                                </a:lnTo>
                                <a:lnTo>
                                  <a:pt x="303695" y="278130"/>
                                </a:lnTo>
                                <a:lnTo>
                                  <a:pt x="306209" y="278130"/>
                                </a:lnTo>
                                <a:lnTo>
                                  <a:pt x="306209" y="274320"/>
                                </a:lnTo>
                                <a:lnTo>
                                  <a:pt x="305816" y="274320"/>
                                </a:lnTo>
                                <a:lnTo>
                                  <a:pt x="305816" y="275590"/>
                                </a:lnTo>
                                <a:lnTo>
                                  <a:pt x="303898" y="276860"/>
                                </a:lnTo>
                                <a:lnTo>
                                  <a:pt x="302348" y="279400"/>
                                </a:lnTo>
                                <a:lnTo>
                                  <a:pt x="300037" y="279400"/>
                                </a:lnTo>
                                <a:lnTo>
                                  <a:pt x="303898" y="276860"/>
                                </a:lnTo>
                                <a:lnTo>
                                  <a:pt x="304660" y="275590"/>
                                </a:lnTo>
                                <a:lnTo>
                                  <a:pt x="305816" y="275590"/>
                                </a:lnTo>
                                <a:lnTo>
                                  <a:pt x="305816" y="274320"/>
                                </a:lnTo>
                                <a:lnTo>
                                  <a:pt x="303136" y="274320"/>
                                </a:lnTo>
                                <a:lnTo>
                                  <a:pt x="301447" y="275590"/>
                                </a:lnTo>
                                <a:lnTo>
                                  <a:pt x="300609" y="276860"/>
                                </a:lnTo>
                                <a:lnTo>
                                  <a:pt x="299770" y="276860"/>
                                </a:lnTo>
                                <a:lnTo>
                                  <a:pt x="300609" y="274320"/>
                                </a:lnTo>
                                <a:lnTo>
                                  <a:pt x="302450" y="274320"/>
                                </a:lnTo>
                                <a:lnTo>
                                  <a:pt x="302450" y="273050"/>
                                </a:lnTo>
                                <a:lnTo>
                                  <a:pt x="303022" y="273050"/>
                                </a:lnTo>
                                <a:lnTo>
                                  <a:pt x="303593" y="271780"/>
                                </a:lnTo>
                                <a:lnTo>
                                  <a:pt x="301307" y="273050"/>
                                </a:lnTo>
                                <a:lnTo>
                                  <a:pt x="299935" y="272135"/>
                                </a:lnTo>
                                <a:lnTo>
                                  <a:pt x="299935" y="274320"/>
                                </a:lnTo>
                                <a:lnTo>
                                  <a:pt x="299364" y="274320"/>
                                </a:lnTo>
                                <a:lnTo>
                                  <a:pt x="299364" y="276860"/>
                                </a:lnTo>
                                <a:lnTo>
                                  <a:pt x="298729" y="278130"/>
                                </a:lnTo>
                                <a:lnTo>
                                  <a:pt x="298030" y="278130"/>
                                </a:lnTo>
                                <a:lnTo>
                                  <a:pt x="298030" y="279400"/>
                                </a:lnTo>
                                <a:lnTo>
                                  <a:pt x="297383" y="280670"/>
                                </a:lnTo>
                                <a:lnTo>
                                  <a:pt x="296735" y="279400"/>
                                </a:lnTo>
                                <a:lnTo>
                                  <a:pt x="296735" y="280670"/>
                                </a:lnTo>
                                <a:lnTo>
                                  <a:pt x="295795" y="281000"/>
                                </a:lnTo>
                                <a:lnTo>
                                  <a:pt x="294881" y="281940"/>
                                </a:lnTo>
                                <a:lnTo>
                                  <a:pt x="293039" y="281940"/>
                                </a:lnTo>
                                <a:lnTo>
                                  <a:pt x="292430" y="281940"/>
                                </a:lnTo>
                                <a:lnTo>
                                  <a:pt x="291807" y="280670"/>
                                </a:lnTo>
                                <a:lnTo>
                                  <a:pt x="291198" y="281940"/>
                                </a:lnTo>
                                <a:lnTo>
                                  <a:pt x="288137" y="281940"/>
                                </a:lnTo>
                                <a:lnTo>
                                  <a:pt x="288137" y="280670"/>
                                </a:lnTo>
                                <a:lnTo>
                                  <a:pt x="284441" y="280670"/>
                                </a:lnTo>
                                <a:lnTo>
                                  <a:pt x="286283" y="279400"/>
                                </a:lnTo>
                                <a:lnTo>
                                  <a:pt x="288747" y="279400"/>
                                </a:lnTo>
                                <a:lnTo>
                                  <a:pt x="288747" y="280670"/>
                                </a:lnTo>
                                <a:lnTo>
                                  <a:pt x="291807" y="280670"/>
                                </a:lnTo>
                                <a:lnTo>
                                  <a:pt x="293039" y="280670"/>
                                </a:lnTo>
                                <a:lnTo>
                                  <a:pt x="293039" y="281940"/>
                                </a:lnTo>
                                <a:lnTo>
                                  <a:pt x="295795" y="281000"/>
                                </a:lnTo>
                                <a:lnTo>
                                  <a:pt x="296113" y="280670"/>
                                </a:lnTo>
                                <a:lnTo>
                                  <a:pt x="296735" y="280670"/>
                                </a:lnTo>
                                <a:lnTo>
                                  <a:pt x="296735" y="279400"/>
                                </a:lnTo>
                                <a:lnTo>
                                  <a:pt x="298030" y="279400"/>
                                </a:lnTo>
                                <a:lnTo>
                                  <a:pt x="298030" y="278130"/>
                                </a:lnTo>
                                <a:lnTo>
                                  <a:pt x="296189" y="278130"/>
                                </a:lnTo>
                                <a:lnTo>
                                  <a:pt x="297459" y="276860"/>
                                </a:lnTo>
                                <a:lnTo>
                                  <a:pt x="299364" y="276860"/>
                                </a:lnTo>
                                <a:lnTo>
                                  <a:pt x="299364" y="274320"/>
                                </a:lnTo>
                                <a:lnTo>
                                  <a:pt x="298030" y="274320"/>
                                </a:lnTo>
                                <a:lnTo>
                                  <a:pt x="298983" y="273050"/>
                                </a:lnTo>
                                <a:lnTo>
                                  <a:pt x="299935" y="274320"/>
                                </a:lnTo>
                                <a:lnTo>
                                  <a:pt x="299935" y="272135"/>
                                </a:lnTo>
                                <a:lnTo>
                                  <a:pt x="298411" y="271119"/>
                                </a:lnTo>
                                <a:lnTo>
                                  <a:pt x="298411" y="273050"/>
                                </a:lnTo>
                                <a:lnTo>
                                  <a:pt x="296379" y="273050"/>
                                </a:lnTo>
                                <a:lnTo>
                                  <a:pt x="296189" y="272884"/>
                                </a:lnTo>
                                <a:lnTo>
                                  <a:pt x="296189" y="275590"/>
                                </a:lnTo>
                                <a:lnTo>
                                  <a:pt x="296113" y="278130"/>
                                </a:lnTo>
                                <a:lnTo>
                                  <a:pt x="294728" y="280670"/>
                                </a:lnTo>
                                <a:lnTo>
                                  <a:pt x="293344" y="280670"/>
                                </a:lnTo>
                                <a:lnTo>
                                  <a:pt x="292646" y="279400"/>
                                </a:lnTo>
                                <a:lnTo>
                                  <a:pt x="293344" y="278130"/>
                                </a:lnTo>
                                <a:lnTo>
                                  <a:pt x="296113" y="278130"/>
                                </a:lnTo>
                                <a:lnTo>
                                  <a:pt x="296113" y="275590"/>
                                </a:lnTo>
                                <a:lnTo>
                                  <a:pt x="295567" y="275590"/>
                                </a:lnTo>
                                <a:lnTo>
                                  <a:pt x="294932" y="276860"/>
                                </a:lnTo>
                                <a:lnTo>
                                  <a:pt x="293662" y="275590"/>
                                </a:lnTo>
                                <a:lnTo>
                                  <a:pt x="294284" y="275590"/>
                                </a:lnTo>
                                <a:lnTo>
                                  <a:pt x="295567" y="274320"/>
                                </a:lnTo>
                                <a:lnTo>
                                  <a:pt x="296189" y="275590"/>
                                </a:lnTo>
                                <a:lnTo>
                                  <a:pt x="296189" y="272884"/>
                                </a:lnTo>
                                <a:lnTo>
                                  <a:pt x="294170" y="271132"/>
                                </a:lnTo>
                                <a:lnTo>
                                  <a:pt x="294170" y="271780"/>
                                </a:lnTo>
                                <a:lnTo>
                                  <a:pt x="293484" y="271780"/>
                                </a:lnTo>
                                <a:lnTo>
                                  <a:pt x="293484" y="273050"/>
                                </a:lnTo>
                                <a:lnTo>
                                  <a:pt x="292404" y="273812"/>
                                </a:lnTo>
                                <a:lnTo>
                                  <a:pt x="292404" y="278130"/>
                                </a:lnTo>
                                <a:lnTo>
                                  <a:pt x="290322" y="278130"/>
                                </a:lnTo>
                                <a:lnTo>
                                  <a:pt x="291020" y="276860"/>
                                </a:lnTo>
                                <a:lnTo>
                                  <a:pt x="291706" y="276860"/>
                                </a:lnTo>
                                <a:lnTo>
                                  <a:pt x="292404" y="278130"/>
                                </a:lnTo>
                                <a:lnTo>
                                  <a:pt x="292404" y="273812"/>
                                </a:lnTo>
                                <a:lnTo>
                                  <a:pt x="291655" y="274320"/>
                                </a:lnTo>
                                <a:lnTo>
                                  <a:pt x="289814" y="274320"/>
                                </a:lnTo>
                                <a:lnTo>
                                  <a:pt x="290423" y="273050"/>
                                </a:lnTo>
                                <a:lnTo>
                                  <a:pt x="293484" y="273050"/>
                                </a:lnTo>
                                <a:lnTo>
                                  <a:pt x="293484" y="271780"/>
                                </a:lnTo>
                                <a:lnTo>
                                  <a:pt x="292468" y="271780"/>
                                </a:lnTo>
                                <a:lnTo>
                                  <a:pt x="292468" y="270510"/>
                                </a:lnTo>
                                <a:lnTo>
                                  <a:pt x="294170" y="271780"/>
                                </a:lnTo>
                                <a:lnTo>
                                  <a:pt x="294170" y="271132"/>
                                </a:lnTo>
                                <a:lnTo>
                                  <a:pt x="293458" y="270510"/>
                                </a:lnTo>
                                <a:lnTo>
                                  <a:pt x="298411" y="273050"/>
                                </a:lnTo>
                                <a:lnTo>
                                  <a:pt x="298411" y="271119"/>
                                </a:lnTo>
                                <a:lnTo>
                                  <a:pt x="295617" y="269240"/>
                                </a:lnTo>
                                <a:lnTo>
                                  <a:pt x="290004" y="269240"/>
                                </a:lnTo>
                                <a:lnTo>
                                  <a:pt x="290004" y="273050"/>
                                </a:lnTo>
                                <a:lnTo>
                                  <a:pt x="289255" y="273570"/>
                                </a:lnTo>
                                <a:lnTo>
                                  <a:pt x="289255" y="276860"/>
                                </a:lnTo>
                                <a:lnTo>
                                  <a:pt x="286385" y="276860"/>
                                </a:lnTo>
                                <a:lnTo>
                                  <a:pt x="287096" y="275590"/>
                                </a:lnTo>
                                <a:lnTo>
                                  <a:pt x="287820" y="275590"/>
                                </a:lnTo>
                                <a:lnTo>
                                  <a:pt x="289255" y="276860"/>
                                </a:lnTo>
                                <a:lnTo>
                                  <a:pt x="289255" y="273570"/>
                                </a:lnTo>
                                <a:lnTo>
                                  <a:pt x="288163" y="274320"/>
                                </a:lnTo>
                                <a:lnTo>
                                  <a:pt x="285724" y="274320"/>
                                </a:lnTo>
                                <a:lnTo>
                                  <a:pt x="286334" y="273050"/>
                                </a:lnTo>
                                <a:lnTo>
                                  <a:pt x="287553" y="271780"/>
                                </a:lnTo>
                                <a:lnTo>
                                  <a:pt x="290004" y="273050"/>
                                </a:lnTo>
                                <a:lnTo>
                                  <a:pt x="290004" y="269240"/>
                                </a:lnTo>
                                <a:lnTo>
                                  <a:pt x="286499" y="269240"/>
                                </a:lnTo>
                                <a:lnTo>
                                  <a:pt x="286499" y="267970"/>
                                </a:lnTo>
                                <a:lnTo>
                                  <a:pt x="285648" y="267970"/>
                                </a:lnTo>
                                <a:lnTo>
                                  <a:pt x="285648" y="271780"/>
                                </a:lnTo>
                                <a:lnTo>
                                  <a:pt x="285546" y="278130"/>
                                </a:lnTo>
                                <a:lnTo>
                                  <a:pt x="284276" y="279400"/>
                                </a:lnTo>
                                <a:lnTo>
                                  <a:pt x="281736" y="279400"/>
                                </a:lnTo>
                                <a:lnTo>
                                  <a:pt x="283006" y="278130"/>
                                </a:lnTo>
                                <a:lnTo>
                                  <a:pt x="285546" y="278130"/>
                                </a:lnTo>
                                <a:lnTo>
                                  <a:pt x="285546" y="271856"/>
                                </a:lnTo>
                                <a:lnTo>
                                  <a:pt x="285470" y="274320"/>
                                </a:lnTo>
                                <a:lnTo>
                                  <a:pt x="284721" y="275590"/>
                                </a:lnTo>
                                <a:lnTo>
                                  <a:pt x="280644" y="275590"/>
                                </a:lnTo>
                                <a:lnTo>
                                  <a:pt x="280644" y="280670"/>
                                </a:lnTo>
                                <a:lnTo>
                                  <a:pt x="277533" y="281940"/>
                                </a:lnTo>
                                <a:lnTo>
                                  <a:pt x="274434" y="281940"/>
                                </a:lnTo>
                                <a:lnTo>
                                  <a:pt x="277533" y="280670"/>
                                </a:lnTo>
                                <a:lnTo>
                                  <a:pt x="280644" y="280670"/>
                                </a:lnTo>
                                <a:lnTo>
                                  <a:pt x="280644" y="275590"/>
                                </a:lnTo>
                                <a:lnTo>
                                  <a:pt x="280619" y="276860"/>
                                </a:lnTo>
                                <a:lnTo>
                                  <a:pt x="279971" y="278130"/>
                                </a:lnTo>
                                <a:lnTo>
                                  <a:pt x="276682" y="278130"/>
                                </a:lnTo>
                                <a:lnTo>
                                  <a:pt x="277990" y="276860"/>
                                </a:lnTo>
                                <a:lnTo>
                                  <a:pt x="280619" y="276860"/>
                                </a:lnTo>
                                <a:lnTo>
                                  <a:pt x="280619" y="275590"/>
                                </a:lnTo>
                                <a:lnTo>
                                  <a:pt x="280238" y="275590"/>
                                </a:lnTo>
                                <a:lnTo>
                                  <a:pt x="282486" y="274320"/>
                                </a:lnTo>
                                <a:lnTo>
                                  <a:pt x="285470" y="274320"/>
                                </a:lnTo>
                                <a:lnTo>
                                  <a:pt x="285470" y="271907"/>
                                </a:lnTo>
                                <a:lnTo>
                                  <a:pt x="283756" y="273050"/>
                                </a:lnTo>
                                <a:lnTo>
                                  <a:pt x="281216" y="273050"/>
                                </a:lnTo>
                                <a:lnTo>
                                  <a:pt x="283121" y="271780"/>
                                </a:lnTo>
                                <a:lnTo>
                                  <a:pt x="284391" y="270510"/>
                                </a:lnTo>
                                <a:lnTo>
                                  <a:pt x="285648" y="271780"/>
                                </a:lnTo>
                                <a:lnTo>
                                  <a:pt x="285648" y="267970"/>
                                </a:lnTo>
                                <a:lnTo>
                                  <a:pt x="281787" y="267970"/>
                                </a:lnTo>
                                <a:lnTo>
                                  <a:pt x="281787" y="270510"/>
                                </a:lnTo>
                                <a:lnTo>
                                  <a:pt x="280797" y="271208"/>
                                </a:lnTo>
                                <a:lnTo>
                                  <a:pt x="280797" y="273050"/>
                                </a:lnTo>
                                <a:lnTo>
                                  <a:pt x="278752" y="274320"/>
                                </a:lnTo>
                                <a:lnTo>
                                  <a:pt x="278066" y="275590"/>
                                </a:lnTo>
                                <a:lnTo>
                                  <a:pt x="276707" y="274320"/>
                                </a:lnTo>
                                <a:lnTo>
                                  <a:pt x="278752" y="273050"/>
                                </a:lnTo>
                                <a:lnTo>
                                  <a:pt x="280797" y="273050"/>
                                </a:lnTo>
                                <a:lnTo>
                                  <a:pt x="280797" y="271208"/>
                                </a:lnTo>
                                <a:lnTo>
                                  <a:pt x="279958" y="271780"/>
                                </a:lnTo>
                                <a:lnTo>
                                  <a:pt x="278726" y="271780"/>
                                </a:lnTo>
                                <a:lnTo>
                                  <a:pt x="278117" y="270510"/>
                                </a:lnTo>
                                <a:lnTo>
                                  <a:pt x="281787" y="270510"/>
                                </a:lnTo>
                                <a:lnTo>
                                  <a:pt x="281787" y="267970"/>
                                </a:lnTo>
                                <a:lnTo>
                                  <a:pt x="281368" y="267970"/>
                                </a:lnTo>
                                <a:lnTo>
                                  <a:pt x="283654" y="266700"/>
                                </a:lnTo>
                                <a:lnTo>
                                  <a:pt x="290487" y="266700"/>
                                </a:lnTo>
                                <a:lnTo>
                                  <a:pt x="299605" y="269240"/>
                                </a:lnTo>
                                <a:lnTo>
                                  <a:pt x="301332" y="270510"/>
                                </a:lnTo>
                                <a:lnTo>
                                  <a:pt x="301332" y="269240"/>
                                </a:lnTo>
                                <a:lnTo>
                                  <a:pt x="301904" y="269240"/>
                                </a:lnTo>
                                <a:lnTo>
                                  <a:pt x="303047" y="271780"/>
                                </a:lnTo>
                                <a:lnTo>
                                  <a:pt x="303047" y="269240"/>
                                </a:lnTo>
                                <a:lnTo>
                                  <a:pt x="299034" y="266700"/>
                                </a:lnTo>
                                <a:lnTo>
                                  <a:pt x="296748" y="265430"/>
                                </a:lnTo>
                                <a:lnTo>
                                  <a:pt x="289915" y="264160"/>
                                </a:lnTo>
                                <a:lnTo>
                                  <a:pt x="289344" y="265430"/>
                                </a:lnTo>
                                <a:lnTo>
                                  <a:pt x="287642" y="265430"/>
                                </a:lnTo>
                                <a:lnTo>
                                  <a:pt x="282511" y="266700"/>
                                </a:lnTo>
                                <a:lnTo>
                                  <a:pt x="280238" y="267970"/>
                                </a:lnTo>
                                <a:lnTo>
                                  <a:pt x="278523" y="269240"/>
                                </a:lnTo>
                                <a:lnTo>
                                  <a:pt x="277393" y="269240"/>
                                </a:lnTo>
                                <a:lnTo>
                                  <a:pt x="277964" y="267970"/>
                                </a:lnTo>
                                <a:lnTo>
                                  <a:pt x="280238" y="265430"/>
                                </a:lnTo>
                                <a:lnTo>
                                  <a:pt x="283654" y="264160"/>
                                </a:lnTo>
                                <a:lnTo>
                                  <a:pt x="278523" y="262890"/>
                                </a:lnTo>
                                <a:lnTo>
                                  <a:pt x="279082" y="264160"/>
                                </a:lnTo>
                                <a:lnTo>
                                  <a:pt x="279692" y="264160"/>
                                </a:lnTo>
                                <a:lnTo>
                                  <a:pt x="278472" y="265430"/>
                                </a:lnTo>
                                <a:lnTo>
                                  <a:pt x="277114" y="266153"/>
                                </a:lnTo>
                                <a:lnTo>
                                  <a:pt x="277114" y="273050"/>
                                </a:lnTo>
                                <a:lnTo>
                                  <a:pt x="276047" y="274091"/>
                                </a:lnTo>
                                <a:lnTo>
                                  <a:pt x="276047" y="279400"/>
                                </a:lnTo>
                                <a:lnTo>
                                  <a:pt x="274815" y="280670"/>
                                </a:lnTo>
                                <a:lnTo>
                                  <a:pt x="270471" y="280670"/>
                                </a:lnTo>
                                <a:lnTo>
                                  <a:pt x="272948" y="279400"/>
                                </a:lnTo>
                                <a:lnTo>
                                  <a:pt x="276047" y="279400"/>
                                </a:lnTo>
                                <a:lnTo>
                                  <a:pt x="276047" y="274091"/>
                                </a:lnTo>
                                <a:lnTo>
                                  <a:pt x="275805" y="274320"/>
                                </a:lnTo>
                                <a:lnTo>
                                  <a:pt x="275717" y="276860"/>
                                </a:lnTo>
                                <a:lnTo>
                                  <a:pt x="273735" y="278130"/>
                                </a:lnTo>
                                <a:lnTo>
                                  <a:pt x="271564" y="278130"/>
                                </a:lnTo>
                                <a:lnTo>
                                  <a:pt x="271564" y="279400"/>
                                </a:lnTo>
                                <a:lnTo>
                                  <a:pt x="268465" y="281940"/>
                                </a:lnTo>
                                <a:lnTo>
                                  <a:pt x="265353" y="281940"/>
                                </a:lnTo>
                                <a:lnTo>
                                  <a:pt x="267220" y="280670"/>
                                </a:lnTo>
                                <a:lnTo>
                                  <a:pt x="267843" y="280670"/>
                                </a:lnTo>
                                <a:lnTo>
                                  <a:pt x="268465" y="279400"/>
                                </a:lnTo>
                                <a:lnTo>
                                  <a:pt x="271564" y="279400"/>
                                </a:lnTo>
                                <a:lnTo>
                                  <a:pt x="271564" y="278130"/>
                                </a:lnTo>
                                <a:lnTo>
                                  <a:pt x="271106" y="278130"/>
                                </a:lnTo>
                                <a:lnTo>
                                  <a:pt x="273735" y="276860"/>
                                </a:lnTo>
                                <a:lnTo>
                                  <a:pt x="274396" y="275590"/>
                                </a:lnTo>
                                <a:lnTo>
                                  <a:pt x="275717" y="276860"/>
                                </a:lnTo>
                                <a:lnTo>
                                  <a:pt x="275717" y="274320"/>
                                </a:lnTo>
                                <a:lnTo>
                                  <a:pt x="274497" y="274320"/>
                                </a:lnTo>
                                <a:lnTo>
                                  <a:pt x="273837" y="273050"/>
                                </a:lnTo>
                                <a:lnTo>
                                  <a:pt x="275158" y="271780"/>
                                </a:lnTo>
                                <a:lnTo>
                                  <a:pt x="276466" y="271780"/>
                                </a:lnTo>
                                <a:lnTo>
                                  <a:pt x="277114" y="273050"/>
                                </a:lnTo>
                                <a:lnTo>
                                  <a:pt x="277114" y="266153"/>
                                </a:lnTo>
                                <a:lnTo>
                                  <a:pt x="276047" y="266700"/>
                                </a:lnTo>
                                <a:lnTo>
                                  <a:pt x="275678" y="266319"/>
                                </a:lnTo>
                                <a:lnTo>
                                  <a:pt x="275678" y="267970"/>
                                </a:lnTo>
                                <a:lnTo>
                                  <a:pt x="275678" y="269240"/>
                                </a:lnTo>
                                <a:lnTo>
                                  <a:pt x="274637" y="269240"/>
                                </a:lnTo>
                                <a:lnTo>
                                  <a:pt x="274637" y="271780"/>
                                </a:lnTo>
                                <a:lnTo>
                                  <a:pt x="273177" y="271780"/>
                                </a:lnTo>
                                <a:lnTo>
                                  <a:pt x="273177" y="274320"/>
                                </a:lnTo>
                                <a:lnTo>
                                  <a:pt x="271208" y="276860"/>
                                </a:lnTo>
                                <a:lnTo>
                                  <a:pt x="268935" y="276860"/>
                                </a:lnTo>
                                <a:lnTo>
                                  <a:pt x="268935" y="278130"/>
                                </a:lnTo>
                                <a:lnTo>
                                  <a:pt x="265836" y="280670"/>
                                </a:lnTo>
                                <a:lnTo>
                                  <a:pt x="262737" y="280670"/>
                                </a:lnTo>
                                <a:lnTo>
                                  <a:pt x="265836" y="278130"/>
                                </a:lnTo>
                                <a:lnTo>
                                  <a:pt x="268935" y="278130"/>
                                </a:lnTo>
                                <a:lnTo>
                                  <a:pt x="268935" y="276860"/>
                                </a:lnTo>
                                <a:lnTo>
                                  <a:pt x="268579" y="276860"/>
                                </a:lnTo>
                                <a:lnTo>
                                  <a:pt x="271208" y="274320"/>
                                </a:lnTo>
                                <a:lnTo>
                                  <a:pt x="273177" y="274320"/>
                                </a:lnTo>
                                <a:lnTo>
                                  <a:pt x="273177" y="271780"/>
                                </a:lnTo>
                                <a:lnTo>
                                  <a:pt x="270052" y="271780"/>
                                </a:lnTo>
                                <a:lnTo>
                                  <a:pt x="270814" y="270510"/>
                                </a:lnTo>
                                <a:lnTo>
                                  <a:pt x="272338" y="270510"/>
                                </a:lnTo>
                                <a:lnTo>
                                  <a:pt x="274637" y="271780"/>
                                </a:lnTo>
                                <a:lnTo>
                                  <a:pt x="274637" y="269240"/>
                                </a:lnTo>
                                <a:lnTo>
                                  <a:pt x="273405" y="269240"/>
                                </a:lnTo>
                                <a:lnTo>
                                  <a:pt x="275678" y="267970"/>
                                </a:lnTo>
                                <a:lnTo>
                                  <a:pt x="275678" y="266319"/>
                                </a:lnTo>
                                <a:lnTo>
                                  <a:pt x="274828" y="265430"/>
                                </a:lnTo>
                                <a:lnTo>
                                  <a:pt x="273608" y="265430"/>
                                </a:lnTo>
                                <a:lnTo>
                                  <a:pt x="274828" y="264160"/>
                                </a:lnTo>
                                <a:lnTo>
                                  <a:pt x="276047" y="264160"/>
                                </a:lnTo>
                                <a:lnTo>
                                  <a:pt x="278472" y="262890"/>
                                </a:lnTo>
                                <a:lnTo>
                                  <a:pt x="273405" y="262890"/>
                                </a:lnTo>
                                <a:lnTo>
                                  <a:pt x="276250" y="260350"/>
                                </a:lnTo>
                                <a:lnTo>
                                  <a:pt x="279095" y="260350"/>
                                </a:lnTo>
                                <a:lnTo>
                                  <a:pt x="282511" y="259080"/>
                                </a:lnTo>
                                <a:lnTo>
                                  <a:pt x="285927" y="260350"/>
                                </a:lnTo>
                                <a:lnTo>
                                  <a:pt x="288213" y="261620"/>
                                </a:lnTo>
                                <a:lnTo>
                                  <a:pt x="288213" y="262890"/>
                                </a:lnTo>
                                <a:lnTo>
                                  <a:pt x="287642" y="262890"/>
                                </a:lnTo>
                                <a:lnTo>
                                  <a:pt x="286499" y="261620"/>
                                </a:lnTo>
                                <a:lnTo>
                                  <a:pt x="285356" y="261620"/>
                                </a:lnTo>
                                <a:lnTo>
                                  <a:pt x="285356" y="262890"/>
                                </a:lnTo>
                                <a:lnTo>
                                  <a:pt x="286499" y="264160"/>
                                </a:lnTo>
                                <a:lnTo>
                                  <a:pt x="288213" y="264160"/>
                                </a:lnTo>
                                <a:lnTo>
                                  <a:pt x="289915" y="262890"/>
                                </a:lnTo>
                                <a:lnTo>
                                  <a:pt x="289915" y="261620"/>
                                </a:lnTo>
                                <a:lnTo>
                                  <a:pt x="290487" y="260350"/>
                                </a:lnTo>
                                <a:lnTo>
                                  <a:pt x="289915" y="259080"/>
                                </a:lnTo>
                                <a:lnTo>
                                  <a:pt x="286499" y="257810"/>
                                </a:lnTo>
                                <a:lnTo>
                                  <a:pt x="281940" y="257810"/>
                                </a:lnTo>
                                <a:lnTo>
                                  <a:pt x="275107" y="260350"/>
                                </a:lnTo>
                                <a:lnTo>
                                  <a:pt x="273126" y="262559"/>
                                </a:lnTo>
                                <a:lnTo>
                                  <a:pt x="273126" y="264160"/>
                                </a:lnTo>
                                <a:lnTo>
                                  <a:pt x="272097" y="265430"/>
                                </a:lnTo>
                                <a:lnTo>
                                  <a:pt x="272097" y="264160"/>
                                </a:lnTo>
                                <a:lnTo>
                                  <a:pt x="273126" y="264160"/>
                                </a:lnTo>
                                <a:lnTo>
                                  <a:pt x="273126" y="262559"/>
                                </a:lnTo>
                                <a:lnTo>
                                  <a:pt x="271691" y="264160"/>
                                </a:lnTo>
                                <a:lnTo>
                                  <a:pt x="270332" y="264160"/>
                                </a:lnTo>
                                <a:lnTo>
                                  <a:pt x="270332" y="266700"/>
                                </a:lnTo>
                                <a:lnTo>
                                  <a:pt x="269900" y="267462"/>
                                </a:lnTo>
                                <a:lnTo>
                                  <a:pt x="269900" y="274320"/>
                                </a:lnTo>
                                <a:lnTo>
                                  <a:pt x="267271" y="276860"/>
                                </a:lnTo>
                                <a:lnTo>
                                  <a:pt x="265252" y="276860"/>
                                </a:lnTo>
                                <a:lnTo>
                                  <a:pt x="265252" y="278130"/>
                                </a:lnTo>
                                <a:lnTo>
                                  <a:pt x="262153" y="280670"/>
                                </a:lnTo>
                                <a:lnTo>
                                  <a:pt x="259892" y="280670"/>
                                </a:lnTo>
                                <a:lnTo>
                                  <a:pt x="259232" y="281940"/>
                                </a:lnTo>
                                <a:lnTo>
                                  <a:pt x="263867" y="281940"/>
                                </a:lnTo>
                                <a:lnTo>
                                  <a:pt x="262534" y="283210"/>
                                </a:lnTo>
                                <a:lnTo>
                                  <a:pt x="259232" y="283210"/>
                                </a:lnTo>
                                <a:lnTo>
                                  <a:pt x="259232" y="281940"/>
                                </a:lnTo>
                                <a:lnTo>
                                  <a:pt x="258572" y="281940"/>
                                </a:lnTo>
                                <a:lnTo>
                                  <a:pt x="258572" y="280670"/>
                                </a:lnTo>
                                <a:lnTo>
                                  <a:pt x="259664" y="280670"/>
                                </a:lnTo>
                                <a:lnTo>
                                  <a:pt x="257810" y="279400"/>
                                </a:lnTo>
                                <a:lnTo>
                                  <a:pt x="257187" y="278130"/>
                                </a:lnTo>
                                <a:lnTo>
                                  <a:pt x="255333" y="278130"/>
                                </a:lnTo>
                                <a:lnTo>
                                  <a:pt x="252844" y="278130"/>
                                </a:lnTo>
                                <a:lnTo>
                                  <a:pt x="250355" y="276860"/>
                                </a:lnTo>
                                <a:lnTo>
                                  <a:pt x="250977" y="275590"/>
                                </a:lnTo>
                                <a:lnTo>
                                  <a:pt x="252222" y="275590"/>
                                </a:lnTo>
                                <a:lnTo>
                                  <a:pt x="252222" y="276860"/>
                                </a:lnTo>
                                <a:lnTo>
                                  <a:pt x="254088" y="275590"/>
                                </a:lnTo>
                                <a:lnTo>
                                  <a:pt x="256565" y="276860"/>
                                </a:lnTo>
                                <a:lnTo>
                                  <a:pt x="255333" y="276860"/>
                                </a:lnTo>
                                <a:lnTo>
                                  <a:pt x="255333" y="278130"/>
                                </a:lnTo>
                                <a:lnTo>
                                  <a:pt x="257810" y="276860"/>
                                </a:lnTo>
                                <a:lnTo>
                                  <a:pt x="260286" y="276860"/>
                                </a:lnTo>
                                <a:lnTo>
                                  <a:pt x="259664" y="278130"/>
                                </a:lnTo>
                                <a:lnTo>
                                  <a:pt x="258432" y="278130"/>
                                </a:lnTo>
                                <a:lnTo>
                                  <a:pt x="258432" y="279400"/>
                                </a:lnTo>
                                <a:lnTo>
                                  <a:pt x="259054" y="279400"/>
                                </a:lnTo>
                                <a:lnTo>
                                  <a:pt x="261531" y="278130"/>
                                </a:lnTo>
                                <a:lnTo>
                                  <a:pt x="265252" y="278130"/>
                                </a:lnTo>
                                <a:lnTo>
                                  <a:pt x="265252" y="276860"/>
                                </a:lnTo>
                                <a:lnTo>
                                  <a:pt x="263994" y="276860"/>
                                </a:lnTo>
                                <a:lnTo>
                                  <a:pt x="266623" y="273050"/>
                                </a:lnTo>
                                <a:lnTo>
                                  <a:pt x="269900" y="274320"/>
                                </a:lnTo>
                                <a:lnTo>
                                  <a:pt x="269900" y="267462"/>
                                </a:lnTo>
                                <a:lnTo>
                                  <a:pt x="269608" y="267970"/>
                                </a:lnTo>
                                <a:lnTo>
                                  <a:pt x="269367" y="267970"/>
                                </a:lnTo>
                                <a:lnTo>
                                  <a:pt x="269367" y="270510"/>
                                </a:lnTo>
                                <a:lnTo>
                                  <a:pt x="268478" y="271780"/>
                                </a:lnTo>
                                <a:lnTo>
                                  <a:pt x="266700" y="271780"/>
                                </a:lnTo>
                                <a:lnTo>
                                  <a:pt x="267589" y="270510"/>
                                </a:lnTo>
                                <a:lnTo>
                                  <a:pt x="269367" y="270510"/>
                                </a:lnTo>
                                <a:lnTo>
                                  <a:pt x="269367" y="267970"/>
                                </a:lnTo>
                                <a:lnTo>
                                  <a:pt x="266776" y="267970"/>
                                </a:lnTo>
                                <a:lnTo>
                                  <a:pt x="266776" y="269240"/>
                                </a:lnTo>
                                <a:lnTo>
                                  <a:pt x="265557" y="270256"/>
                                </a:lnTo>
                                <a:lnTo>
                                  <a:pt x="265557" y="273050"/>
                                </a:lnTo>
                                <a:lnTo>
                                  <a:pt x="262928" y="275590"/>
                                </a:lnTo>
                                <a:lnTo>
                                  <a:pt x="259638" y="275590"/>
                                </a:lnTo>
                                <a:lnTo>
                                  <a:pt x="262928" y="274320"/>
                                </a:lnTo>
                                <a:lnTo>
                                  <a:pt x="264236" y="273050"/>
                                </a:lnTo>
                                <a:lnTo>
                                  <a:pt x="265557" y="273050"/>
                                </a:lnTo>
                                <a:lnTo>
                                  <a:pt x="265557" y="270256"/>
                                </a:lnTo>
                                <a:lnTo>
                                  <a:pt x="265252" y="270510"/>
                                </a:lnTo>
                                <a:lnTo>
                                  <a:pt x="262191" y="270510"/>
                                </a:lnTo>
                                <a:lnTo>
                                  <a:pt x="263715" y="269240"/>
                                </a:lnTo>
                                <a:lnTo>
                                  <a:pt x="266776" y="269240"/>
                                </a:lnTo>
                                <a:lnTo>
                                  <a:pt x="266776" y="267970"/>
                                </a:lnTo>
                                <a:lnTo>
                                  <a:pt x="266014" y="267970"/>
                                </a:lnTo>
                                <a:lnTo>
                                  <a:pt x="267462" y="266700"/>
                                </a:lnTo>
                                <a:lnTo>
                                  <a:pt x="270332" y="266700"/>
                                </a:lnTo>
                                <a:lnTo>
                                  <a:pt x="270332" y="264160"/>
                                </a:lnTo>
                                <a:lnTo>
                                  <a:pt x="268846" y="264160"/>
                                </a:lnTo>
                                <a:lnTo>
                                  <a:pt x="270268" y="262255"/>
                                </a:lnTo>
                                <a:lnTo>
                                  <a:pt x="268274" y="264160"/>
                                </a:lnTo>
                                <a:lnTo>
                                  <a:pt x="267131" y="264160"/>
                                </a:lnTo>
                                <a:lnTo>
                                  <a:pt x="266598" y="262978"/>
                                </a:lnTo>
                                <a:lnTo>
                                  <a:pt x="266598" y="265430"/>
                                </a:lnTo>
                                <a:lnTo>
                                  <a:pt x="264350" y="266700"/>
                                </a:lnTo>
                                <a:lnTo>
                                  <a:pt x="262102" y="266700"/>
                                </a:lnTo>
                                <a:lnTo>
                                  <a:pt x="262851" y="265430"/>
                                </a:lnTo>
                                <a:lnTo>
                                  <a:pt x="266598" y="265430"/>
                                </a:lnTo>
                                <a:lnTo>
                                  <a:pt x="266598" y="262978"/>
                                </a:lnTo>
                                <a:lnTo>
                                  <a:pt x="271691" y="257810"/>
                                </a:lnTo>
                                <a:lnTo>
                                  <a:pt x="274535" y="256540"/>
                                </a:lnTo>
                                <a:lnTo>
                                  <a:pt x="275678" y="256540"/>
                                </a:lnTo>
                                <a:lnTo>
                                  <a:pt x="277393" y="255270"/>
                                </a:lnTo>
                                <a:lnTo>
                                  <a:pt x="274535" y="255270"/>
                                </a:lnTo>
                                <a:lnTo>
                                  <a:pt x="269989" y="257810"/>
                                </a:lnTo>
                                <a:lnTo>
                                  <a:pt x="268274" y="259080"/>
                                </a:lnTo>
                                <a:lnTo>
                                  <a:pt x="265988" y="262890"/>
                                </a:lnTo>
                                <a:lnTo>
                                  <a:pt x="264858" y="262890"/>
                                </a:lnTo>
                                <a:lnTo>
                                  <a:pt x="265430" y="260350"/>
                                </a:lnTo>
                                <a:lnTo>
                                  <a:pt x="263715" y="262890"/>
                                </a:lnTo>
                                <a:lnTo>
                                  <a:pt x="264058" y="261620"/>
                                </a:lnTo>
                                <a:lnTo>
                                  <a:pt x="265430" y="256540"/>
                                </a:lnTo>
                                <a:lnTo>
                                  <a:pt x="268846" y="251460"/>
                                </a:lnTo>
                                <a:lnTo>
                                  <a:pt x="270548" y="250190"/>
                                </a:lnTo>
                                <a:lnTo>
                                  <a:pt x="269417" y="250190"/>
                                </a:lnTo>
                                <a:lnTo>
                                  <a:pt x="267703" y="251460"/>
                                </a:lnTo>
                                <a:lnTo>
                                  <a:pt x="265430" y="254000"/>
                                </a:lnTo>
                                <a:lnTo>
                                  <a:pt x="262851" y="259753"/>
                                </a:lnTo>
                                <a:lnTo>
                                  <a:pt x="262851" y="262890"/>
                                </a:lnTo>
                                <a:lnTo>
                                  <a:pt x="262851" y="264160"/>
                                </a:lnTo>
                                <a:lnTo>
                                  <a:pt x="261937" y="264160"/>
                                </a:lnTo>
                                <a:lnTo>
                                  <a:pt x="261937" y="273050"/>
                                </a:lnTo>
                                <a:lnTo>
                                  <a:pt x="259308" y="274320"/>
                                </a:lnTo>
                                <a:lnTo>
                                  <a:pt x="258000" y="275590"/>
                                </a:lnTo>
                                <a:lnTo>
                                  <a:pt x="256032" y="274320"/>
                                </a:lnTo>
                                <a:lnTo>
                                  <a:pt x="258660" y="273050"/>
                                </a:lnTo>
                                <a:lnTo>
                                  <a:pt x="261937" y="273050"/>
                                </a:lnTo>
                                <a:lnTo>
                                  <a:pt x="261937" y="264160"/>
                                </a:lnTo>
                                <a:lnTo>
                                  <a:pt x="261797" y="264160"/>
                                </a:lnTo>
                                <a:lnTo>
                                  <a:pt x="261797" y="265430"/>
                                </a:lnTo>
                                <a:lnTo>
                                  <a:pt x="261454" y="265798"/>
                                </a:lnTo>
                                <a:lnTo>
                                  <a:pt x="261454" y="267970"/>
                                </a:lnTo>
                                <a:lnTo>
                                  <a:pt x="259918" y="270510"/>
                                </a:lnTo>
                                <a:lnTo>
                                  <a:pt x="256870" y="270510"/>
                                </a:lnTo>
                                <a:lnTo>
                                  <a:pt x="258394" y="269240"/>
                                </a:lnTo>
                                <a:lnTo>
                                  <a:pt x="259918" y="267970"/>
                                </a:lnTo>
                                <a:lnTo>
                                  <a:pt x="261454" y="267970"/>
                                </a:lnTo>
                                <a:lnTo>
                                  <a:pt x="261454" y="265798"/>
                                </a:lnTo>
                                <a:lnTo>
                                  <a:pt x="260578" y="266700"/>
                                </a:lnTo>
                                <a:lnTo>
                                  <a:pt x="257289" y="266700"/>
                                </a:lnTo>
                                <a:lnTo>
                                  <a:pt x="257289" y="267970"/>
                                </a:lnTo>
                                <a:lnTo>
                                  <a:pt x="256260" y="267970"/>
                                </a:lnTo>
                                <a:lnTo>
                                  <a:pt x="256260" y="271780"/>
                                </a:lnTo>
                                <a:lnTo>
                                  <a:pt x="253733" y="274320"/>
                                </a:lnTo>
                                <a:lnTo>
                                  <a:pt x="251841" y="274320"/>
                                </a:lnTo>
                                <a:lnTo>
                                  <a:pt x="252780" y="273050"/>
                                </a:lnTo>
                                <a:lnTo>
                                  <a:pt x="253733" y="271780"/>
                                </a:lnTo>
                                <a:lnTo>
                                  <a:pt x="256260" y="271780"/>
                                </a:lnTo>
                                <a:lnTo>
                                  <a:pt x="256260" y="267970"/>
                                </a:lnTo>
                                <a:lnTo>
                                  <a:pt x="256032" y="267970"/>
                                </a:lnTo>
                                <a:lnTo>
                                  <a:pt x="254762" y="269240"/>
                                </a:lnTo>
                                <a:lnTo>
                                  <a:pt x="252869" y="269240"/>
                                </a:lnTo>
                                <a:lnTo>
                                  <a:pt x="254762" y="267970"/>
                                </a:lnTo>
                                <a:lnTo>
                                  <a:pt x="255397" y="266700"/>
                                </a:lnTo>
                                <a:lnTo>
                                  <a:pt x="257289" y="267970"/>
                                </a:lnTo>
                                <a:lnTo>
                                  <a:pt x="257289" y="266700"/>
                                </a:lnTo>
                                <a:lnTo>
                                  <a:pt x="256933" y="266700"/>
                                </a:lnTo>
                                <a:lnTo>
                                  <a:pt x="259359" y="265430"/>
                                </a:lnTo>
                                <a:lnTo>
                                  <a:pt x="261797" y="265430"/>
                                </a:lnTo>
                                <a:lnTo>
                                  <a:pt x="261797" y="264160"/>
                                </a:lnTo>
                                <a:lnTo>
                                  <a:pt x="261175" y="264160"/>
                                </a:lnTo>
                                <a:lnTo>
                                  <a:pt x="262013" y="262890"/>
                                </a:lnTo>
                                <a:lnTo>
                                  <a:pt x="262851" y="262890"/>
                                </a:lnTo>
                                <a:lnTo>
                                  <a:pt x="262851" y="259753"/>
                                </a:lnTo>
                                <a:lnTo>
                                  <a:pt x="262013" y="261620"/>
                                </a:lnTo>
                                <a:lnTo>
                                  <a:pt x="261442" y="261620"/>
                                </a:lnTo>
                                <a:lnTo>
                                  <a:pt x="260870" y="260350"/>
                                </a:lnTo>
                                <a:lnTo>
                                  <a:pt x="260870" y="262890"/>
                                </a:lnTo>
                                <a:lnTo>
                                  <a:pt x="258597" y="264160"/>
                                </a:lnTo>
                                <a:lnTo>
                                  <a:pt x="257454" y="261620"/>
                                </a:lnTo>
                                <a:lnTo>
                                  <a:pt x="258025" y="260350"/>
                                </a:lnTo>
                                <a:lnTo>
                                  <a:pt x="257873" y="260350"/>
                                </a:lnTo>
                                <a:lnTo>
                                  <a:pt x="257911" y="259080"/>
                                </a:lnTo>
                                <a:lnTo>
                                  <a:pt x="260045" y="259080"/>
                                </a:lnTo>
                                <a:lnTo>
                                  <a:pt x="258889" y="260184"/>
                                </a:lnTo>
                                <a:lnTo>
                                  <a:pt x="260870" y="259080"/>
                                </a:lnTo>
                                <a:lnTo>
                                  <a:pt x="260959" y="257810"/>
                                </a:lnTo>
                                <a:lnTo>
                                  <a:pt x="261251" y="254000"/>
                                </a:lnTo>
                                <a:lnTo>
                                  <a:pt x="261340" y="252730"/>
                                </a:lnTo>
                                <a:lnTo>
                                  <a:pt x="261442" y="251460"/>
                                </a:lnTo>
                                <a:lnTo>
                                  <a:pt x="263144" y="240030"/>
                                </a:lnTo>
                                <a:lnTo>
                                  <a:pt x="263144" y="237490"/>
                                </a:lnTo>
                                <a:lnTo>
                                  <a:pt x="263715" y="233680"/>
                                </a:lnTo>
                                <a:lnTo>
                                  <a:pt x="264858" y="231140"/>
                                </a:lnTo>
                                <a:lnTo>
                                  <a:pt x="264350" y="224447"/>
                                </a:lnTo>
                                <a:lnTo>
                                  <a:pt x="264287" y="222250"/>
                                </a:lnTo>
                                <a:lnTo>
                                  <a:pt x="264287" y="217170"/>
                                </a:lnTo>
                                <a:lnTo>
                                  <a:pt x="264350" y="214630"/>
                                </a:lnTo>
                                <a:lnTo>
                                  <a:pt x="264541" y="210820"/>
                                </a:lnTo>
                                <a:lnTo>
                                  <a:pt x="264731" y="207010"/>
                                </a:lnTo>
                                <a:lnTo>
                                  <a:pt x="264858" y="204470"/>
                                </a:lnTo>
                                <a:lnTo>
                                  <a:pt x="264858" y="199390"/>
                                </a:lnTo>
                                <a:lnTo>
                                  <a:pt x="264858" y="196850"/>
                                </a:lnTo>
                                <a:lnTo>
                                  <a:pt x="264858" y="193040"/>
                                </a:lnTo>
                                <a:lnTo>
                                  <a:pt x="264388" y="189230"/>
                                </a:lnTo>
                                <a:lnTo>
                                  <a:pt x="263944" y="185610"/>
                                </a:lnTo>
                                <a:lnTo>
                                  <a:pt x="263944" y="193040"/>
                                </a:lnTo>
                                <a:lnTo>
                                  <a:pt x="263855" y="194310"/>
                                </a:lnTo>
                                <a:lnTo>
                                  <a:pt x="263779" y="209550"/>
                                </a:lnTo>
                                <a:lnTo>
                                  <a:pt x="263169" y="209550"/>
                                </a:lnTo>
                                <a:lnTo>
                                  <a:pt x="263169" y="214630"/>
                                </a:lnTo>
                                <a:lnTo>
                                  <a:pt x="262585" y="215900"/>
                                </a:lnTo>
                                <a:lnTo>
                                  <a:pt x="255854" y="220980"/>
                                </a:lnTo>
                                <a:lnTo>
                                  <a:pt x="250444" y="224040"/>
                                </a:lnTo>
                                <a:lnTo>
                                  <a:pt x="255663" y="222250"/>
                                </a:lnTo>
                                <a:lnTo>
                                  <a:pt x="258737" y="219710"/>
                                </a:lnTo>
                                <a:lnTo>
                                  <a:pt x="263144" y="217170"/>
                                </a:lnTo>
                                <a:lnTo>
                                  <a:pt x="263067" y="219710"/>
                                </a:lnTo>
                                <a:lnTo>
                                  <a:pt x="262445" y="220281"/>
                                </a:lnTo>
                                <a:lnTo>
                                  <a:pt x="262445" y="222250"/>
                                </a:lnTo>
                                <a:lnTo>
                                  <a:pt x="262280" y="224790"/>
                                </a:lnTo>
                                <a:lnTo>
                                  <a:pt x="261416" y="226060"/>
                                </a:lnTo>
                                <a:lnTo>
                                  <a:pt x="259626" y="227330"/>
                                </a:lnTo>
                                <a:lnTo>
                                  <a:pt x="262280" y="227330"/>
                                </a:lnTo>
                                <a:lnTo>
                                  <a:pt x="262280" y="228600"/>
                                </a:lnTo>
                                <a:lnTo>
                                  <a:pt x="262089" y="228777"/>
                                </a:lnTo>
                                <a:lnTo>
                                  <a:pt x="262089" y="236220"/>
                                </a:lnTo>
                                <a:lnTo>
                                  <a:pt x="262089" y="238760"/>
                                </a:lnTo>
                                <a:lnTo>
                                  <a:pt x="261747" y="239369"/>
                                </a:lnTo>
                                <a:lnTo>
                                  <a:pt x="261747" y="241300"/>
                                </a:lnTo>
                                <a:lnTo>
                                  <a:pt x="261747" y="242570"/>
                                </a:lnTo>
                                <a:lnTo>
                                  <a:pt x="261289" y="242570"/>
                                </a:lnTo>
                                <a:lnTo>
                                  <a:pt x="261289" y="252730"/>
                                </a:lnTo>
                                <a:lnTo>
                                  <a:pt x="261112" y="252806"/>
                                </a:lnTo>
                                <a:lnTo>
                                  <a:pt x="261112" y="255270"/>
                                </a:lnTo>
                                <a:lnTo>
                                  <a:pt x="259842" y="256540"/>
                                </a:lnTo>
                                <a:lnTo>
                                  <a:pt x="258432" y="257810"/>
                                </a:lnTo>
                                <a:lnTo>
                                  <a:pt x="258432" y="256540"/>
                                </a:lnTo>
                                <a:lnTo>
                                  <a:pt x="261112" y="255270"/>
                                </a:lnTo>
                                <a:lnTo>
                                  <a:pt x="261112" y="252806"/>
                                </a:lnTo>
                                <a:lnTo>
                                  <a:pt x="257949" y="254000"/>
                                </a:lnTo>
                                <a:lnTo>
                                  <a:pt x="259511" y="252730"/>
                                </a:lnTo>
                                <a:lnTo>
                                  <a:pt x="261289" y="252730"/>
                                </a:lnTo>
                                <a:lnTo>
                                  <a:pt x="261289" y="242570"/>
                                </a:lnTo>
                                <a:lnTo>
                                  <a:pt x="261137" y="242570"/>
                                </a:lnTo>
                                <a:lnTo>
                                  <a:pt x="261137" y="243840"/>
                                </a:lnTo>
                                <a:lnTo>
                                  <a:pt x="261137" y="245110"/>
                                </a:lnTo>
                                <a:lnTo>
                                  <a:pt x="260946" y="245110"/>
                                </a:lnTo>
                                <a:lnTo>
                                  <a:pt x="260946" y="248920"/>
                                </a:lnTo>
                                <a:lnTo>
                                  <a:pt x="260946" y="250190"/>
                                </a:lnTo>
                                <a:lnTo>
                                  <a:pt x="260261" y="250190"/>
                                </a:lnTo>
                                <a:lnTo>
                                  <a:pt x="258876" y="251460"/>
                                </a:lnTo>
                                <a:lnTo>
                                  <a:pt x="258876" y="250190"/>
                                </a:lnTo>
                                <a:lnTo>
                                  <a:pt x="259765" y="250190"/>
                                </a:lnTo>
                                <a:lnTo>
                                  <a:pt x="260946" y="248920"/>
                                </a:lnTo>
                                <a:lnTo>
                                  <a:pt x="260946" y="245110"/>
                                </a:lnTo>
                                <a:lnTo>
                                  <a:pt x="260350" y="245110"/>
                                </a:lnTo>
                                <a:lnTo>
                                  <a:pt x="258775" y="246380"/>
                                </a:lnTo>
                                <a:lnTo>
                                  <a:pt x="258775" y="245110"/>
                                </a:lnTo>
                                <a:lnTo>
                                  <a:pt x="259562" y="245110"/>
                                </a:lnTo>
                                <a:lnTo>
                                  <a:pt x="261137" y="243840"/>
                                </a:lnTo>
                                <a:lnTo>
                                  <a:pt x="261137" y="242570"/>
                                </a:lnTo>
                                <a:lnTo>
                                  <a:pt x="258927" y="243840"/>
                                </a:lnTo>
                                <a:lnTo>
                                  <a:pt x="261747" y="241300"/>
                                </a:lnTo>
                                <a:lnTo>
                                  <a:pt x="261747" y="239369"/>
                                </a:lnTo>
                                <a:lnTo>
                                  <a:pt x="261366" y="240030"/>
                                </a:lnTo>
                                <a:lnTo>
                                  <a:pt x="260642" y="240030"/>
                                </a:lnTo>
                                <a:lnTo>
                                  <a:pt x="261607" y="237490"/>
                                </a:lnTo>
                                <a:lnTo>
                                  <a:pt x="262089" y="236220"/>
                                </a:lnTo>
                                <a:lnTo>
                                  <a:pt x="262089" y="228777"/>
                                </a:lnTo>
                                <a:lnTo>
                                  <a:pt x="261937" y="228917"/>
                                </a:lnTo>
                                <a:lnTo>
                                  <a:pt x="261937" y="231140"/>
                                </a:lnTo>
                                <a:lnTo>
                                  <a:pt x="261581" y="232410"/>
                                </a:lnTo>
                                <a:lnTo>
                                  <a:pt x="260159" y="233476"/>
                                </a:lnTo>
                                <a:lnTo>
                                  <a:pt x="260159" y="237490"/>
                                </a:lnTo>
                                <a:lnTo>
                                  <a:pt x="258343" y="239649"/>
                                </a:lnTo>
                                <a:lnTo>
                                  <a:pt x="258343" y="242570"/>
                                </a:lnTo>
                                <a:lnTo>
                                  <a:pt x="257695" y="242570"/>
                                </a:lnTo>
                                <a:lnTo>
                                  <a:pt x="257695" y="248920"/>
                                </a:lnTo>
                                <a:lnTo>
                                  <a:pt x="257632" y="249059"/>
                                </a:lnTo>
                                <a:lnTo>
                                  <a:pt x="257632" y="256540"/>
                                </a:lnTo>
                                <a:lnTo>
                                  <a:pt x="257556" y="256717"/>
                                </a:lnTo>
                                <a:lnTo>
                                  <a:pt x="257556" y="260350"/>
                                </a:lnTo>
                                <a:lnTo>
                                  <a:pt x="256667" y="262890"/>
                                </a:lnTo>
                                <a:lnTo>
                                  <a:pt x="253466" y="265430"/>
                                </a:lnTo>
                                <a:lnTo>
                                  <a:pt x="255955" y="265430"/>
                                </a:lnTo>
                                <a:lnTo>
                                  <a:pt x="254139" y="266700"/>
                                </a:lnTo>
                                <a:lnTo>
                                  <a:pt x="253085" y="266700"/>
                                </a:lnTo>
                                <a:lnTo>
                                  <a:pt x="253085" y="267970"/>
                                </a:lnTo>
                                <a:lnTo>
                                  <a:pt x="252450" y="268643"/>
                                </a:lnTo>
                                <a:lnTo>
                                  <a:pt x="252450" y="270510"/>
                                </a:lnTo>
                                <a:lnTo>
                                  <a:pt x="251269" y="272148"/>
                                </a:lnTo>
                                <a:lnTo>
                                  <a:pt x="251269" y="274320"/>
                                </a:lnTo>
                                <a:lnTo>
                                  <a:pt x="250024" y="276860"/>
                                </a:lnTo>
                                <a:lnTo>
                                  <a:pt x="248780" y="276860"/>
                                </a:lnTo>
                                <a:lnTo>
                                  <a:pt x="248170" y="275590"/>
                                </a:lnTo>
                                <a:lnTo>
                                  <a:pt x="248780" y="274320"/>
                                </a:lnTo>
                                <a:lnTo>
                                  <a:pt x="251269" y="274320"/>
                                </a:lnTo>
                                <a:lnTo>
                                  <a:pt x="251269" y="272148"/>
                                </a:lnTo>
                                <a:lnTo>
                                  <a:pt x="250609" y="273050"/>
                                </a:lnTo>
                                <a:lnTo>
                                  <a:pt x="247561" y="273050"/>
                                </a:lnTo>
                                <a:lnTo>
                                  <a:pt x="249999" y="271780"/>
                                </a:lnTo>
                                <a:lnTo>
                                  <a:pt x="251231" y="270510"/>
                                </a:lnTo>
                                <a:lnTo>
                                  <a:pt x="252450" y="270510"/>
                                </a:lnTo>
                                <a:lnTo>
                                  <a:pt x="252450" y="268643"/>
                                </a:lnTo>
                                <a:lnTo>
                                  <a:pt x="251866" y="269240"/>
                                </a:lnTo>
                                <a:lnTo>
                                  <a:pt x="249440" y="269240"/>
                                </a:lnTo>
                                <a:lnTo>
                                  <a:pt x="251256" y="267970"/>
                                </a:lnTo>
                                <a:lnTo>
                                  <a:pt x="253085" y="267970"/>
                                </a:lnTo>
                                <a:lnTo>
                                  <a:pt x="253085" y="266700"/>
                                </a:lnTo>
                                <a:lnTo>
                                  <a:pt x="251714" y="266700"/>
                                </a:lnTo>
                                <a:lnTo>
                                  <a:pt x="251714" y="265430"/>
                                </a:lnTo>
                                <a:lnTo>
                                  <a:pt x="253466" y="265430"/>
                                </a:lnTo>
                                <a:lnTo>
                                  <a:pt x="255511" y="262890"/>
                                </a:lnTo>
                                <a:lnTo>
                                  <a:pt x="257556" y="260350"/>
                                </a:lnTo>
                                <a:lnTo>
                                  <a:pt x="257556" y="256717"/>
                                </a:lnTo>
                                <a:lnTo>
                                  <a:pt x="257517" y="259080"/>
                                </a:lnTo>
                                <a:lnTo>
                                  <a:pt x="257517" y="260350"/>
                                </a:lnTo>
                                <a:lnTo>
                                  <a:pt x="255206" y="261620"/>
                                </a:lnTo>
                                <a:lnTo>
                                  <a:pt x="253390" y="261620"/>
                                </a:lnTo>
                                <a:lnTo>
                                  <a:pt x="251688" y="262890"/>
                                </a:lnTo>
                                <a:lnTo>
                                  <a:pt x="254533" y="260350"/>
                                </a:lnTo>
                                <a:lnTo>
                                  <a:pt x="257517" y="259080"/>
                                </a:lnTo>
                                <a:lnTo>
                                  <a:pt x="257517" y="256806"/>
                                </a:lnTo>
                                <a:lnTo>
                                  <a:pt x="257073" y="257810"/>
                                </a:lnTo>
                                <a:lnTo>
                                  <a:pt x="255778" y="259080"/>
                                </a:lnTo>
                                <a:lnTo>
                                  <a:pt x="254101" y="259080"/>
                                </a:lnTo>
                                <a:lnTo>
                                  <a:pt x="253085" y="260350"/>
                                </a:lnTo>
                                <a:lnTo>
                                  <a:pt x="252145" y="260350"/>
                                </a:lnTo>
                                <a:lnTo>
                                  <a:pt x="252183" y="259080"/>
                                </a:lnTo>
                                <a:lnTo>
                                  <a:pt x="257632" y="256540"/>
                                </a:lnTo>
                                <a:lnTo>
                                  <a:pt x="257632" y="249059"/>
                                </a:lnTo>
                                <a:lnTo>
                                  <a:pt x="257556" y="249212"/>
                                </a:lnTo>
                                <a:lnTo>
                                  <a:pt x="257556" y="251460"/>
                                </a:lnTo>
                                <a:lnTo>
                                  <a:pt x="257556" y="252730"/>
                                </a:lnTo>
                                <a:lnTo>
                                  <a:pt x="257556" y="255270"/>
                                </a:lnTo>
                                <a:lnTo>
                                  <a:pt x="256451" y="255270"/>
                                </a:lnTo>
                                <a:lnTo>
                                  <a:pt x="253542" y="256540"/>
                                </a:lnTo>
                                <a:lnTo>
                                  <a:pt x="252755" y="256540"/>
                                </a:lnTo>
                                <a:lnTo>
                                  <a:pt x="255168" y="255270"/>
                                </a:lnTo>
                                <a:lnTo>
                                  <a:pt x="257556" y="252730"/>
                                </a:lnTo>
                                <a:lnTo>
                                  <a:pt x="256311" y="252730"/>
                                </a:lnTo>
                                <a:lnTo>
                                  <a:pt x="255282" y="254000"/>
                                </a:lnTo>
                                <a:lnTo>
                                  <a:pt x="252895" y="254000"/>
                                </a:lnTo>
                                <a:lnTo>
                                  <a:pt x="257556" y="251460"/>
                                </a:lnTo>
                                <a:lnTo>
                                  <a:pt x="257556" y="249212"/>
                                </a:lnTo>
                                <a:lnTo>
                                  <a:pt x="256451" y="251460"/>
                                </a:lnTo>
                                <a:lnTo>
                                  <a:pt x="253898" y="251460"/>
                                </a:lnTo>
                                <a:lnTo>
                                  <a:pt x="255498" y="250190"/>
                                </a:lnTo>
                                <a:lnTo>
                                  <a:pt x="257695" y="248920"/>
                                </a:lnTo>
                                <a:lnTo>
                                  <a:pt x="257695" y="242570"/>
                                </a:lnTo>
                                <a:lnTo>
                                  <a:pt x="257517" y="242570"/>
                                </a:lnTo>
                                <a:lnTo>
                                  <a:pt x="257517" y="245110"/>
                                </a:lnTo>
                                <a:lnTo>
                                  <a:pt x="256235" y="246380"/>
                                </a:lnTo>
                                <a:lnTo>
                                  <a:pt x="253923" y="247650"/>
                                </a:lnTo>
                                <a:lnTo>
                                  <a:pt x="255384" y="247650"/>
                                </a:lnTo>
                                <a:lnTo>
                                  <a:pt x="257644" y="246380"/>
                                </a:lnTo>
                                <a:lnTo>
                                  <a:pt x="257632" y="248920"/>
                                </a:lnTo>
                                <a:lnTo>
                                  <a:pt x="256235" y="248920"/>
                                </a:lnTo>
                                <a:lnTo>
                                  <a:pt x="253212" y="250190"/>
                                </a:lnTo>
                                <a:lnTo>
                                  <a:pt x="253898" y="247650"/>
                                </a:lnTo>
                                <a:lnTo>
                                  <a:pt x="253923" y="246380"/>
                                </a:lnTo>
                                <a:lnTo>
                                  <a:pt x="255168" y="245110"/>
                                </a:lnTo>
                                <a:lnTo>
                                  <a:pt x="256349" y="245110"/>
                                </a:lnTo>
                                <a:lnTo>
                                  <a:pt x="257416" y="243840"/>
                                </a:lnTo>
                                <a:lnTo>
                                  <a:pt x="253365" y="243840"/>
                                </a:lnTo>
                                <a:lnTo>
                                  <a:pt x="255701" y="242570"/>
                                </a:lnTo>
                                <a:lnTo>
                                  <a:pt x="253250" y="242570"/>
                                </a:lnTo>
                                <a:lnTo>
                                  <a:pt x="253250" y="241300"/>
                                </a:lnTo>
                                <a:lnTo>
                                  <a:pt x="258343" y="242570"/>
                                </a:lnTo>
                                <a:lnTo>
                                  <a:pt x="258343" y="239649"/>
                                </a:lnTo>
                                <a:lnTo>
                                  <a:pt x="258013" y="240030"/>
                                </a:lnTo>
                                <a:lnTo>
                                  <a:pt x="255600" y="240030"/>
                                </a:lnTo>
                                <a:lnTo>
                                  <a:pt x="254508" y="238760"/>
                                </a:lnTo>
                                <a:lnTo>
                                  <a:pt x="260159" y="237490"/>
                                </a:lnTo>
                                <a:lnTo>
                                  <a:pt x="260159" y="233476"/>
                                </a:lnTo>
                                <a:lnTo>
                                  <a:pt x="258165" y="234950"/>
                                </a:lnTo>
                                <a:lnTo>
                                  <a:pt x="256146" y="235572"/>
                                </a:lnTo>
                                <a:lnTo>
                                  <a:pt x="256146" y="236220"/>
                                </a:lnTo>
                                <a:lnTo>
                                  <a:pt x="253390" y="238760"/>
                                </a:lnTo>
                                <a:lnTo>
                                  <a:pt x="252907" y="238760"/>
                                </a:lnTo>
                                <a:lnTo>
                                  <a:pt x="252907" y="241300"/>
                                </a:lnTo>
                                <a:lnTo>
                                  <a:pt x="251815" y="241300"/>
                                </a:lnTo>
                                <a:lnTo>
                                  <a:pt x="251815" y="242570"/>
                                </a:lnTo>
                                <a:lnTo>
                                  <a:pt x="251815" y="243840"/>
                                </a:lnTo>
                                <a:lnTo>
                                  <a:pt x="250736" y="243840"/>
                                </a:lnTo>
                                <a:lnTo>
                                  <a:pt x="251815" y="242570"/>
                                </a:lnTo>
                                <a:lnTo>
                                  <a:pt x="251815" y="241300"/>
                                </a:lnTo>
                                <a:lnTo>
                                  <a:pt x="243116" y="241300"/>
                                </a:lnTo>
                                <a:lnTo>
                                  <a:pt x="242671" y="242570"/>
                                </a:lnTo>
                                <a:lnTo>
                                  <a:pt x="251066" y="242570"/>
                                </a:lnTo>
                                <a:lnTo>
                                  <a:pt x="249085" y="243840"/>
                                </a:lnTo>
                                <a:lnTo>
                                  <a:pt x="243700" y="243840"/>
                                </a:lnTo>
                                <a:lnTo>
                                  <a:pt x="248056" y="245110"/>
                                </a:lnTo>
                                <a:lnTo>
                                  <a:pt x="252056" y="245110"/>
                                </a:lnTo>
                                <a:lnTo>
                                  <a:pt x="252056" y="246380"/>
                                </a:lnTo>
                                <a:lnTo>
                                  <a:pt x="247510" y="246380"/>
                                </a:lnTo>
                                <a:lnTo>
                                  <a:pt x="250520" y="247650"/>
                                </a:lnTo>
                                <a:lnTo>
                                  <a:pt x="252056" y="247650"/>
                                </a:lnTo>
                                <a:lnTo>
                                  <a:pt x="252018" y="248920"/>
                                </a:lnTo>
                                <a:lnTo>
                                  <a:pt x="243370" y="248920"/>
                                </a:lnTo>
                                <a:lnTo>
                                  <a:pt x="247954" y="250190"/>
                                </a:lnTo>
                                <a:lnTo>
                                  <a:pt x="249643" y="250190"/>
                                </a:lnTo>
                                <a:lnTo>
                                  <a:pt x="252285" y="251460"/>
                                </a:lnTo>
                                <a:lnTo>
                                  <a:pt x="251218" y="251180"/>
                                </a:lnTo>
                                <a:lnTo>
                                  <a:pt x="251218" y="252730"/>
                                </a:lnTo>
                                <a:lnTo>
                                  <a:pt x="251218" y="254000"/>
                                </a:lnTo>
                                <a:lnTo>
                                  <a:pt x="250850" y="254000"/>
                                </a:lnTo>
                                <a:lnTo>
                                  <a:pt x="250850" y="257810"/>
                                </a:lnTo>
                                <a:lnTo>
                                  <a:pt x="250850" y="259080"/>
                                </a:lnTo>
                                <a:lnTo>
                                  <a:pt x="248615" y="257810"/>
                                </a:lnTo>
                                <a:lnTo>
                                  <a:pt x="250850" y="257810"/>
                                </a:lnTo>
                                <a:lnTo>
                                  <a:pt x="250850" y="254000"/>
                                </a:lnTo>
                                <a:lnTo>
                                  <a:pt x="250444" y="254000"/>
                                </a:lnTo>
                                <a:lnTo>
                                  <a:pt x="250444" y="252730"/>
                                </a:lnTo>
                                <a:lnTo>
                                  <a:pt x="251218" y="252730"/>
                                </a:lnTo>
                                <a:lnTo>
                                  <a:pt x="251218" y="251180"/>
                                </a:lnTo>
                                <a:lnTo>
                                  <a:pt x="247548" y="250190"/>
                                </a:lnTo>
                                <a:lnTo>
                                  <a:pt x="245021" y="250190"/>
                                </a:lnTo>
                                <a:lnTo>
                                  <a:pt x="242633" y="251460"/>
                                </a:lnTo>
                                <a:lnTo>
                                  <a:pt x="242595" y="252730"/>
                                </a:lnTo>
                                <a:lnTo>
                                  <a:pt x="244398" y="251460"/>
                                </a:lnTo>
                                <a:lnTo>
                                  <a:pt x="245897" y="252730"/>
                                </a:lnTo>
                                <a:lnTo>
                                  <a:pt x="248970" y="252730"/>
                                </a:lnTo>
                                <a:lnTo>
                                  <a:pt x="246710" y="254000"/>
                                </a:lnTo>
                                <a:lnTo>
                                  <a:pt x="248691" y="254000"/>
                                </a:lnTo>
                                <a:lnTo>
                                  <a:pt x="249936" y="255270"/>
                                </a:lnTo>
                                <a:lnTo>
                                  <a:pt x="247586" y="255270"/>
                                </a:lnTo>
                                <a:lnTo>
                                  <a:pt x="243408" y="256540"/>
                                </a:lnTo>
                                <a:lnTo>
                                  <a:pt x="242087" y="256540"/>
                                </a:lnTo>
                                <a:lnTo>
                                  <a:pt x="248170" y="257810"/>
                                </a:lnTo>
                                <a:lnTo>
                                  <a:pt x="243776" y="257810"/>
                                </a:lnTo>
                                <a:lnTo>
                                  <a:pt x="241427" y="259080"/>
                                </a:lnTo>
                                <a:lnTo>
                                  <a:pt x="246849" y="259080"/>
                                </a:lnTo>
                                <a:lnTo>
                                  <a:pt x="250367" y="260350"/>
                                </a:lnTo>
                                <a:lnTo>
                                  <a:pt x="250990" y="261620"/>
                                </a:lnTo>
                                <a:lnTo>
                                  <a:pt x="246748" y="260350"/>
                                </a:lnTo>
                                <a:lnTo>
                                  <a:pt x="242049" y="260350"/>
                                </a:lnTo>
                                <a:lnTo>
                                  <a:pt x="242049" y="261620"/>
                                </a:lnTo>
                                <a:lnTo>
                                  <a:pt x="249351" y="261620"/>
                                </a:lnTo>
                                <a:lnTo>
                                  <a:pt x="250444" y="262890"/>
                                </a:lnTo>
                                <a:lnTo>
                                  <a:pt x="250444" y="265430"/>
                                </a:lnTo>
                                <a:lnTo>
                                  <a:pt x="250444" y="266700"/>
                                </a:lnTo>
                                <a:lnTo>
                                  <a:pt x="249834" y="266700"/>
                                </a:lnTo>
                                <a:lnTo>
                                  <a:pt x="248920" y="266065"/>
                                </a:lnTo>
                                <a:lnTo>
                                  <a:pt x="248920" y="270510"/>
                                </a:lnTo>
                                <a:lnTo>
                                  <a:pt x="247738" y="271780"/>
                                </a:lnTo>
                                <a:lnTo>
                                  <a:pt x="247154" y="270510"/>
                                </a:lnTo>
                                <a:lnTo>
                                  <a:pt x="248920" y="270510"/>
                                </a:lnTo>
                                <a:lnTo>
                                  <a:pt x="248920" y="266065"/>
                                </a:lnTo>
                                <a:lnTo>
                                  <a:pt x="246214" y="264160"/>
                                </a:lnTo>
                                <a:lnTo>
                                  <a:pt x="246811" y="264160"/>
                                </a:lnTo>
                                <a:lnTo>
                                  <a:pt x="250444" y="265430"/>
                                </a:lnTo>
                                <a:lnTo>
                                  <a:pt x="250444" y="262890"/>
                                </a:lnTo>
                                <a:lnTo>
                                  <a:pt x="250405" y="264160"/>
                                </a:lnTo>
                                <a:lnTo>
                                  <a:pt x="248539" y="262890"/>
                                </a:lnTo>
                                <a:lnTo>
                                  <a:pt x="242011" y="262890"/>
                                </a:lnTo>
                                <a:lnTo>
                                  <a:pt x="242011" y="264160"/>
                                </a:lnTo>
                                <a:lnTo>
                                  <a:pt x="244995" y="264160"/>
                                </a:lnTo>
                                <a:lnTo>
                                  <a:pt x="244398" y="265430"/>
                                </a:lnTo>
                                <a:lnTo>
                                  <a:pt x="244995" y="266700"/>
                                </a:lnTo>
                                <a:lnTo>
                                  <a:pt x="246507" y="266700"/>
                                </a:lnTo>
                                <a:lnTo>
                                  <a:pt x="246519" y="271970"/>
                                </a:lnTo>
                                <a:lnTo>
                                  <a:pt x="247116" y="276860"/>
                                </a:lnTo>
                                <a:lnTo>
                                  <a:pt x="247904" y="278130"/>
                                </a:lnTo>
                                <a:lnTo>
                                  <a:pt x="248589" y="278130"/>
                                </a:lnTo>
                                <a:lnTo>
                                  <a:pt x="248920" y="280670"/>
                                </a:lnTo>
                                <a:lnTo>
                                  <a:pt x="248691" y="280670"/>
                                </a:lnTo>
                                <a:lnTo>
                                  <a:pt x="248348" y="281940"/>
                                </a:lnTo>
                                <a:lnTo>
                                  <a:pt x="247802" y="281940"/>
                                </a:lnTo>
                                <a:lnTo>
                                  <a:pt x="247078" y="280670"/>
                                </a:lnTo>
                                <a:lnTo>
                                  <a:pt x="246532" y="280670"/>
                                </a:lnTo>
                                <a:lnTo>
                                  <a:pt x="245414" y="281940"/>
                                </a:lnTo>
                                <a:lnTo>
                                  <a:pt x="243751" y="280670"/>
                                </a:lnTo>
                                <a:lnTo>
                                  <a:pt x="241935" y="281940"/>
                                </a:lnTo>
                                <a:lnTo>
                                  <a:pt x="238302" y="281940"/>
                                </a:lnTo>
                                <a:lnTo>
                                  <a:pt x="234721" y="283210"/>
                                </a:lnTo>
                                <a:lnTo>
                                  <a:pt x="232905" y="283210"/>
                                </a:lnTo>
                                <a:lnTo>
                                  <a:pt x="231089" y="281940"/>
                                </a:lnTo>
                                <a:lnTo>
                                  <a:pt x="230479" y="280670"/>
                                </a:lnTo>
                                <a:lnTo>
                                  <a:pt x="235318" y="279400"/>
                                </a:lnTo>
                                <a:lnTo>
                                  <a:pt x="238950" y="276860"/>
                                </a:lnTo>
                                <a:lnTo>
                                  <a:pt x="239560" y="275590"/>
                                </a:lnTo>
                                <a:lnTo>
                                  <a:pt x="240157" y="273050"/>
                                </a:lnTo>
                                <a:lnTo>
                                  <a:pt x="240461" y="270510"/>
                                </a:lnTo>
                                <a:lnTo>
                                  <a:pt x="240614" y="269240"/>
                                </a:lnTo>
                                <a:lnTo>
                                  <a:pt x="240766" y="267970"/>
                                </a:lnTo>
                                <a:lnTo>
                                  <a:pt x="243789" y="267970"/>
                                </a:lnTo>
                                <a:lnTo>
                                  <a:pt x="244398" y="266700"/>
                                </a:lnTo>
                                <a:lnTo>
                                  <a:pt x="243789" y="266700"/>
                                </a:lnTo>
                                <a:lnTo>
                                  <a:pt x="244398" y="265430"/>
                                </a:lnTo>
                                <a:lnTo>
                                  <a:pt x="241973" y="266700"/>
                                </a:lnTo>
                                <a:lnTo>
                                  <a:pt x="240766" y="265430"/>
                                </a:lnTo>
                                <a:lnTo>
                                  <a:pt x="239737" y="265430"/>
                                </a:lnTo>
                                <a:lnTo>
                                  <a:pt x="239737" y="270510"/>
                                </a:lnTo>
                                <a:lnTo>
                                  <a:pt x="239420" y="270510"/>
                                </a:lnTo>
                                <a:lnTo>
                                  <a:pt x="239420" y="271780"/>
                                </a:lnTo>
                                <a:lnTo>
                                  <a:pt x="239166" y="273050"/>
                                </a:lnTo>
                                <a:lnTo>
                                  <a:pt x="238747" y="272796"/>
                                </a:lnTo>
                                <a:lnTo>
                                  <a:pt x="238747" y="274320"/>
                                </a:lnTo>
                                <a:lnTo>
                                  <a:pt x="238391" y="275590"/>
                                </a:lnTo>
                                <a:lnTo>
                                  <a:pt x="237553" y="275183"/>
                                </a:lnTo>
                                <a:lnTo>
                                  <a:pt x="237553" y="276860"/>
                                </a:lnTo>
                                <a:lnTo>
                                  <a:pt x="236982" y="276860"/>
                                </a:lnTo>
                                <a:lnTo>
                                  <a:pt x="235826" y="278130"/>
                                </a:lnTo>
                                <a:lnTo>
                                  <a:pt x="232956" y="278130"/>
                                </a:lnTo>
                                <a:lnTo>
                                  <a:pt x="232384" y="277710"/>
                                </a:lnTo>
                                <a:lnTo>
                                  <a:pt x="232384" y="278130"/>
                                </a:lnTo>
                                <a:lnTo>
                                  <a:pt x="230085" y="278130"/>
                                </a:lnTo>
                                <a:lnTo>
                                  <a:pt x="228930" y="279400"/>
                                </a:lnTo>
                                <a:lnTo>
                                  <a:pt x="224332" y="278130"/>
                                </a:lnTo>
                                <a:lnTo>
                                  <a:pt x="219151" y="276860"/>
                                </a:lnTo>
                                <a:lnTo>
                                  <a:pt x="213766" y="276860"/>
                                </a:lnTo>
                                <a:lnTo>
                                  <a:pt x="222173" y="278130"/>
                                </a:lnTo>
                                <a:lnTo>
                                  <a:pt x="229997" y="281940"/>
                                </a:lnTo>
                                <a:lnTo>
                                  <a:pt x="230593" y="281940"/>
                                </a:lnTo>
                                <a:lnTo>
                                  <a:pt x="230593" y="283210"/>
                                </a:lnTo>
                                <a:lnTo>
                                  <a:pt x="229387" y="283210"/>
                                </a:lnTo>
                                <a:lnTo>
                                  <a:pt x="228193" y="281940"/>
                                </a:lnTo>
                                <a:lnTo>
                                  <a:pt x="226390" y="280670"/>
                                </a:lnTo>
                                <a:lnTo>
                                  <a:pt x="221576" y="279400"/>
                                </a:lnTo>
                                <a:lnTo>
                                  <a:pt x="216166" y="278130"/>
                                </a:lnTo>
                                <a:lnTo>
                                  <a:pt x="212559" y="278130"/>
                                </a:lnTo>
                                <a:lnTo>
                                  <a:pt x="213766" y="276860"/>
                                </a:lnTo>
                                <a:lnTo>
                                  <a:pt x="207645" y="276860"/>
                                </a:lnTo>
                                <a:lnTo>
                                  <a:pt x="206489" y="274320"/>
                                </a:lnTo>
                                <a:lnTo>
                                  <a:pt x="220306" y="276860"/>
                                </a:lnTo>
                                <a:lnTo>
                                  <a:pt x="232384" y="278130"/>
                                </a:lnTo>
                                <a:lnTo>
                                  <a:pt x="232384" y="277710"/>
                                </a:lnTo>
                                <a:lnTo>
                                  <a:pt x="231228" y="276860"/>
                                </a:lnTo>
                                <a:lnTo>
                                  <a:pt x="228930" y="275590"/>
                                </a:lnTo>
                                <a:lnTo>
                                  <a:pt x="223748" y="274320"/>
                                </a:lnTo>
                                <a:lnTo>
                                  <a:pt x="233527" y="274320"/>
                                </a:lnTo>
                                <a:lnTo>
                                  <a:pt x="234683" y="275590"/>
                                </a:lnTo>
                                <a:lnTo>
                                  <a:pt x="236982" y="275590"/>
                                </a:lnTo>
                                <a:lnTo>
                                  <a:pt x="237553" y="276860"/>
                                </a:lnTo>
                                <a:lnTo>
                                  <a:pt x="237553" y="275183"/>
                                </a:lnTo>
                                <a:lnTo>
                                  <a:pt x="235839" y="274320"/>
                                </a:lnTo>
                                <a:lnTo>
                                  <a:pt x="235839" y="273050"/>
                                </a:lnTo>
                                <a:lnTo>
                                  <a:pt x="237756" y="273050"/>
                                </a:lnTo>
                                <a:lnTo>
                                  <a:pt x="238747" y="274320"/>
                                </a:lnTo>
                                <a:lnTo>
                                  <a:pt x="238747" y="272796"/>
                                </a:lnTo>
                                <a:lnTo>
                                  <a:pt x="235089" y="270586"/>
                                </a:lnTo>
                                <a:lnTo>
                                  <a:pt x="235089" y="271780"/>
                                </a:lnTo>
                                <a:lnTo>
                                  <a:pt x="235089" y="273050"/>
                                </a:lnTo>
                                <a:lnTo>
                                  <a:pt x="231254" y="271780"/>
                                </a:lnTo>
                                <a:lnTo>
                                  <a:pt x="229984" y="270510"/>
                                </a:lnTo>
                                <a:lnTo>
                                  <a:pt x="226148" y="267970"/>
                                </a:lnTo>
                                <a:lnTo>
                                  <a:pt x="226148" y="265430"/>
                                </a:lnTo>
                                <a:lnTo>
                                  <a:pt x="226783" y="265430"/>
                                </a:lnTo>
                                <a:lnTo>
                                  <a:pt x="230619" y="269240"/>
                                </a:lnTo>
                                <a:lnTo>
                                  <a:pt x="235089" y="271780"/>
                                </a:lnTo>
                                <a:lnTo>
                                  <a:pt x="235089" y="270586"/>
                                </a:lnTo>
                                <a:lnTo>
                                  <a:pt x="232892" y="269240"/>
                                </a:lnTo>
                                <a:lnTo>
                                  <a:pt x="228092" y="265430"/>
                                </a:lnTo>
                                <a:lnTo>
                                  <a:pt x="226504" y="264160"/>
                                </a:lnTo>
                                <a:lnTo>
                                  <a:pt x="226644" y="262890"/>
                                </a:lnTo>
                                <a:lnTo>
                                  <a:pt x="227279" y="262890"/>
                                </a:lnTo>
                                <a:lnTo>
                                  <a:pt x="233667" y="267970"/>
                                </a:lnTo>
                                <a:lnTo>
                                  <a:pt x="239420" y="271780"/>
                                </a:lnTo>
                                <a:lnTo>
                                  <a:pt x="239420" y="270510"/>
                                </a:lnTo>
                                <a:lnTo>
                                  <a:pt x="238315" y="270510"/>
                                </a:lnTo>
                                <a:lnTo>
                                  <a:pt x="237502" y="269354"/>
                                </a:lnTo>
                                <a:lnTo>
                                  <a:pt x="237286" y="269240"/>
                                </a:lnTo>
                                <a:lnTo>
                                  <a:pt x="234022" y="267970"/>
                                </a:lnTo>
                                <a:lnTo>
                                  <a:pt x="235038" y="266700"/>
                                </a:lnTo>
                                <a:lnTo>
                                  <a:pt x="237210" y="269163"/>
                                </a:lnTo>
                                <a:lnTo>
                                  <a:pt x="237426" y="269240"/>
                                </a:lnTo>
                                <a:lnTo>
                                  <a:pt x="239737" y="270510"/>
                                </a:lnTo>
                                <a:lnTo>
                                  <a:pt x="239737" y="265430"/>
                                </a:lnTo>
                                <a:lnTo>
                                  <a:pt x="239560" y="265430"/>
                                </a:lnTo>
                                <a:lnTo>
                                  <a:pt x="238340" y="264160"/>
                                </a:lnTo>
                                <a:lnTo>
                                  <a:pt x="234188" y="264160"/>
                                </a:lnTo>
                                <a:lnTo>
                                  <a:pt x="237883" y="265430"/>
                                </a:lnTo>
                                <a:lnTo>
                                  <a:pt x="239636" y="267970"/>
                                </a:lnTo>
                                <a:lnTo>
                                  <a:pt x="239306" y="269240"/>
                                </a:lnTo>
                                <a:lnTo>
                                  <a:pt x="234188" y="264160"/>
                                </a:lnTo>
                                <a:lnTo>
                                  <a:pt x="234048" y="264160"/>
                                </a:lnTo>
                                <a:lnTo>
                                  <a:pt x="234048" y="266700"/>
                                </a:lnTo>
                                <a:lnTo>
                                  <a:pt x="227418" y="262890"/>
                                </a:lnTo>
                                <a:lnTo>
                                  <a:pt x="230771" y="262890"/>
                                </a:lnTo>
                                <a:lnTo>
                                  <a:pt x="232765" y="265430"/>
                                </a:lnTo>
                                <a:lnTo>
                                  <a:pt x="234048" y="266700"/>
                                </a:lnTo>
                                <a:lnTo>
                                  <a:pt x="234048" y="264160"/>
                                </a:lnTo>
                                <a:lnTo>
                                  <a:pt x="233514" y="264160"/>
                                </a:lnTo>
                                <a:lnTo>
                                  <a:pt x="233514" y="259080"/>
                                </a:lnTo>
                                <a:lnTo>
                                  <a:pt x="233514" y="257810"/>
                                </a:lnTo>
                                <a:lnTo>
                                  <a:pt x="233514" y="256540"/>
                                </a:lnTo>
                                <a:lnTo>
                                  <a:pt x="233514" y="255270"/>
                                </a:lnTo>
                                <a:lnTo>
                                  <a:pt x="233908" y="254000"/>
                                </a:lnTo>
                                <a:lnTo>
                                  <a:pt x="234315" y="252730"/>
                                </a:lnTo>
                                <a:lnTo>
                                  <a:pt x="234721" y="251460"/>
                                </a:lnTo>
                                <a:lnTo>
                                  <a:pt x="234721" y="250190"/>
                                </a:lnTo>
                                <a:lnTo>
                                  <a:pt x="234721" y="248920"/>
                                </a:lnTo>
                                <a:lnTo>
                                  <a:pt x="234721" y="247650"/>
                                </a:lnTo>
                                <a:lnTo>
                                  <a:pt x="234797" y="246380"/>
                                </a:lnTo>
                                <a:lnTo>
                                  <a:pt x="234975" y="243840"/>
                                </a:lnTo>
                                <a:lnTo>
                                  <a:pt x="235051" y="242570"/>
                                </a:lnTo>
                                <a:lnTo>
                                  <a:pt x="235140" y="241300"/>
                                </a:lnTo>
                                <a:lnTo>
                                  <a:pt x="235229" y="240030"/>
                                </a:lnTo>
                                <a:lnTo>
                                  <a:pt x="235318" y="238760"/>
                                </a:lnTo>
                                <a:lnTo>
                                  <a:pt x="234911" y="236220"/>
                                </a:lnTo>
                                <a:lnTo>
                                  <a:pt x="234721" y="234950"/>
                                </a:lnTo>
                                <a:lnTo>
                                  <a:pt x="234721" y="232410"/>
                                </a:lnTo>
                                <a:lnTo>
                                  <a:pt x="234721" y="231140"/>
                                </a:lnTo>
                                <a:lnTo>
                                  <a:pt x="234721" y="223520"/>
                                </a:lnTo>
                                <a:lnTo>
                                  <a:pt x="234340" y="222732"/>
                                </a:lnTo>
                                <a:lnTo>
                                  <a:pt x="234340" y="236220"/>
                                </a:lnTo>
                                <a:lnTo>
                                  <a:pt x="233603" y="237490"/>
                                </a:lnTo>
                                <a:lnTo>
                                  <a:pt x="231381" y="237490"/>
                                </a:lnTo>
                                <a:lnTo>
                                  <a:pt x="230644" y="238760"/>
                                </a:lnTo>
                                <a:lnTo>
                                  <a:pt x="234340" y="238760"/>
                                </a:lnTo>
                                <a:lnTo>
                                  <a:pt x="233997" y="239356"/>
                                </a:lnTo>
                                <a:lnTo>
                                  <a:pt x="233997" y="251460"/>
                                </a:lnTo>
                                <a:lnTo>
                                  <a:pt x="233070" y="251993"/>
                                </a:lnTo>
                                <a:lnTo>
                                  <a:pt x="233070" y="262890"/>
                                </a:lnTo>
                                <a:lnTo>
                                  <a:pt x="232041" y="262890"/>
                                </a:lnTo>
                                <a:lnTo>
                                  <a:pt x="231000" y="261620"/>
                                </a:lnTo>
                                <a:lnTo>
                                  <a:pt x="232041" y="261620"/>
                                </a:lnTo>
                                <a:lnTo>
                                  <a:pt x="233070" y="262890"/>
                                </a:lnTo>
                                <a:lnTo>
                                  <a:pt x="233070" y="251993"/>
                                </a:lnTo>
                                <a:lnTo>
                                  <a:pt x="232918" y="252082"/>
                                </a:lnTo>
                                <a:lnTo>
                                  <a:pt x="232918" y="254000"/>
                                </a:lnTo>
                                <a:lnTo>
                                  <a:pt x="232918" y="255270"/>
                                </a:lnTo>
                                <a:lnTo>
                                  <a:pt x="231089" y="255270"/>
                                </a:lnTo>
                                <a:lnTo>
                                  <a:pt x="232918" y="256540"/>
                                </a:lnTo>
                                <a:lnTo>
                                  <a:pt x="232308" y="256540"/>
                                </a:lnTo>
                                <a:lnTo>
                                  <a:pt x="232308" y="260350"/>
                                </a:lnTo>
                                <a:lnTo>
                                  <a:pt x="230466" y="261620"/>
                                </a:lnTo>
                                <a:lnTo>
                                  <a:pt x="228638" y="261620"/>
                                </a:lnTo>
                                <a:lnTo>
                                  <a:pt x="228028" y="260350"/>
                                </a:lnTo>
                                <a:lnTo>
                                  <a:pt x="232308" y="260350"/>
                                </a:lnTo>
                                <a:lnTo>
                                  <a:pt x="232308" y="256540"/>
                                </a:lnTo>
                                <a:lnTo>
                                  <a:pt x="229247" y="256540"/>
                                </a:lnTo>
                                <a:lnTo>
                                  <a:pt x="229247" y="257810"/>
                                </a:lnTo>
                                <a:lnTo>
                                  <a:pt x="228638" y="259080"/>
                                </a:lnTo>
                                <a:lnTo>
                                  <a:pt x="228638" y="257810"/>
                                </a:lnTo>
                                <a:lnTo>
                                  <a:pt x="229247" y="257810"/>
                                </a:lnTo>
                                <a:lnTo>
                                  <a:pt x="229247" y="256540"/>
                                </a:lnTo>
                                <a:lnTo>
                                  <a:pt x="228638" y="256540"/>
                                </a:lnTo>
                                <a:lnTo>
                                  <a:pt x="228638" y="255270"/>
                                </a:lnTo>
                                <a:lnTo>
                                  <a:pt x="229247" y="255270"/>
                                </a:lnTo>
                                <a:lnTo>
                                  <a:pt x="228638" y="254000"/>
                                </a:lnTo>
                                <a:lnTo>
                                  <a:pt x="232918" y="254000"/>
                                </a:lnTo>
                                <a:lnTo>
                                  <a:pt x="232918" y="252082"/>
                                </a:lnTo>
                                <a:lnTo>
                                  <a:pt x="231787" y="252730"/>
                                </a:lnTo>
                                <a:lnTo>
                                  <a:pt x="228828" y="252730"/>
                                </a:lnTo>
                                <a:lnTo>
                                  <a:pt x="229565" y="251460"/>
                                </a:lnTo>
                                <a:lnTo>
                                  <a:pt x="233997" y="251460"/>
                                </a:lnTo>
                                <a:lnTo>
                                  <a:pt x="233997" y="239356"/>
                                </a:lnTo>
                                <a:lnTo>
                                  <a:pt x="233972" y="241300"/>
                                </a:lnTo>
                                <a:lnTo>
                                  <a:pt x="233883" y="247650"/>
                                </a:lnTo>
                                <a:lnTo>
                                  <a:pt x="232410" y="248920"/>
                                </a:lnTo>
                                <a:lnTo>
                                  <a:pt x="230644" y="248920"/>
                                </a:lnTo>
                                <a:lnTo>
                                  <a:pt x="230644" y="250190"/>
                                </a:lnTo>
                                <a:lnTo>
                                  <a:pt x="229171" y="251460"/>
                                </a:lnTo>
                                <a:lnTo>
                                  <a:pt x="229171" y="250190"/>
                                </a:lnTo>
                                <a:lnTo>
                                  <a:pt x="230644" y="250190"/>
                                </a:lnTo>
                                <a:lnTo>
                                  <a:pt x="230644" y="248920"/>
                                </a:lnTo>
                                <a:lnTo>
                                  <a:pt x="229450" y="248920"/>
                                </a:lnTo>
                                <a:lnTo>
                                  <a:pt x="229450" y="247650"/>
                                </a:lnTo>
                                <a:lnTo>
                                  <a:pt x="233883" y="247650"/>
                                </a:lnTo>
                                <a:lnTo>
                                  <a:pt x="233883" y="241388"/>
                                </a:lnTo>
                                <a:lnTo>
                                  <a:pt x="233603" y="241617"/>
                                </a:lnTo>
                                <a:lnTo>
                                  <a:pt x="233603" y="243840"/>
                                </a:lnTo>
                                <a:lnTo>
                                  <a:pt x="229908" y="245110"/>
                                </a:lnTo>
                                <a:lnTo>
                                  <a:pt x="232854" y="245110"/>
                                </a:lnTo>
                                <a:lnTo>
                                  <a:pt x="232117" y="246380"/>
                                </a:lnTo>
                                <a:lnTo>
                                  <a:pt x="229908" y="246380"/>
                                </a:lnTo>
                                <a:lnTo>
                                  <a:pt x="229908" y="245110"/>
                                </a:lnTo>
                                <a:lnTo>
                                  <a:pt x="229908" y="243840"/>
                                </a:lnTo>
                                <a:lnTo>
                                  <a:pt x="233603" y="243840"/>
                                </a:lnTo>
                                <a:lnTo>
                                  <a:pt x="233603" y="241617"/>
                                </a:lnTo>
                                <a:lnTo>
                                  <a:pt x="232498" y="242570"/>
                                </a:lnTo>
                                <a:lnTo>
                                  <a:pt x="230289" y="242570"/>
                                </a:lnTo>
                                <a:lnTo>
                                  <a:pt x="230289" y="241300"/>
                                </a:lnTo>
                                <a:lnTo>
                                  <a:pt x="233972" y="241300"/>
                                </a:lnTo>
                                <a:lnTo>
                                  <a:pt x="233972" y="239395"/>
                                </a:lnTo>
                                <a:lnTo>
                                  <a:pt x="233603" y="240030"/>
                                </a:lnTo>
                                <a:lnTo>
                                  <a:pt x="230644" y="240030"/>
                                </a:lnTo>
                                <a:lnTo>
                                  <a:pt x="230644" y="238760"/>
                                </a:lnTo>
                                <a:lnTo>
                                  <a:pt x="230644" y="237490"/>
                                </a:lnTo>
                                <a:lnTo>
                                  <a:pt x="231381" y="236220"/>
                                </a:lnTo>
                                <a:lnTo>
                                  <a:pt x="234340" y="236220"/>
                                </a:lnTo>
                                <a:lnTo>
                                  <a:pt x="234340" y="232410"/>
                                </a:lnTo>
                                <a:lnTo>
                                  <a:pt x="233603" y="233680"/>
                                </a:lnTo>
                                <a:lnTo>
                                  <a:pt x="233603" y="234950"/>
                                </a:lnTo>
                                <a:lnTo>
                                  <a:pt x="230644" y="234950"/>
                                </a:lnTo>
                                <a:lnTo>
                                  <a:pt x="232117" y="233680"/>
                                </a:lnTo>
                                <a:lnTo>
                                  <a:pt x="230644" y="233680"/>
                                </a:lnTo>
                                <a:lnTo>
                                  <a:pt x="231381" y="232410"/>
                                </a:lnTo>
                                <a:lnTo>
                                  <a:pt x="234340" y="232410"/>
                                </a:lnTo>
                                <a:lnTo>
                                  <a:pt x="234340" y="229870"/>
                                </a:lnTo>
                                <a:lnTo>
                                  <a:pt x="233603" y="231140"/>
                                </a:lnTo>
                                <a:lnTo>
                                  <a:pt x="231381" y="231140"/>
                                </a:lnTo>
                                <a:lnTo>
                                  <a:pt x="231381" y="229870"/>
                                </a:lnTo>
                                <a:lnTo>
                                  <a:pt x="234340" y="229870"/>
                                </a:lnTo>
                                <a:lnTo>
                                  <a:pt x="234340" y="228600"/>
                                </a:lnTo>
                                <a:lnTo>
                                  <a:pt x="231381" y="228600"/>
                                </a:lnTo>
                                <a:lnTo>
                                  <a:pt x="231381" y="227330"/>
                                </a:lnTo>
                                <a:lnTo>
                                  <a:pt x="234340" y="227330"/>
                                </a:lnTo>
                                <a:lnTo>
                                  <a:pt x="234340" y="222732"/>
                                </a:lnTo>
                                <a:lnTo>
                                  <a:pt x="234111" y="222250"/>
                                </a:lnTo>
                                <a:lnTo>
                                  <a:pt x="234353" y="222250"/>
                                </a:lnTo>
                                <a:lnTo>
                                  <a:pt x="234048" y="221653"/>
                                </a:lnTo>
                                <a:lnTo>
                                  <a:pt x="234048" y="224790"/>
                                </a:lnTo>
                                <a:lnTo>
                                  <a:pt x="234048" y="226060"/>
                                </a:lnTo>
                                <a:lnTo>
                                  <a:pt x="231838" y="226060"/>
                                </a:lnTo>
                                <a:lnTo>
                                  <a:pt x="231838" y="224790"/>
                                </a:lnTo>
                                <a:lnTo>
                                  <a:pt x="234048" y="224790"/>
                                </a:lnTo>
                                <a:lnTo>
                                  <a:pt x="234048" y="221653"/>
                                </a:lnTo>
                                <a:lnTo>
                                  <a:pt x="233959" y="221488"/>
                                </a:lnTo>
                                <a:lnTo>
                                  <a:pt x="233959" y="222250"/>
                                </a:lnTo>
                                <a:lnTo>
                                  <a:pt x="233959" y="223520"/>
                                </a:lnTo>
                                <a:lnTo>
                                  <a:pt x="231736" y="223520"/>
                                </a:lnTo>
                                <a:lnTo>
                                  <a:pt x="232486" y="222250"/>
                                </a:lnTo>
                                <a:lnTo>
                                  <a:pt x="233959" y="222250"/>
                                </a:lnTo>
                                <a:lnTo>
                                  <a:pt x="233959" y="221488"/>
                                </a:lnTo>
                                <a:lnTo>
                                  <a:pt x="233705" y="220980"/>
                                </a:lnTo>
                                <a:lnTo>
                                  <a:pt x="231863" y="220980"/>
                                </a:lnTo>
                                <a:lnTo>
                                  <a:pt x="232473" y="219710"/>
                                </a:lnTo>
                                <a:lnTo>
                                  <a:pt x="232981" y="219710"/>
                                </a:lnTo>
                                <a:lnTo>
                                  <a:pt x="232244" y="218440"/>
                                </a:lnTo>
                                <a:lnTo>
                                  <a:pt x="233718" y="218440"/>
                                </a:lnTo>
                                <a:lnTo>
                                  <a:pt x="234454" y="218440"/>
                                </a:lnTo>
                                <a:lnTo>
                                  <a:pt x="234454" y="219710"/>
                                </a:lnTo>
                                <a:lnTo>
                                  <a:pt x="233718" y="218440"/>
                                </a:lnTo>
                                <a:lnTo>
                                  <a:pt x="232981" y="219710"/>
                                </a:lnTo>
                                <a:lnTo>
                                  <a:pt x="233680" y="219710"/>
                                </a:lnTo>
                                <a:lnTo>
                                  <a:pt x="234708" y="220980"/>
                                </a:lnTo>
                                <a:lnTo>
                                  <a:pt x="234708" y="218440"/>
                                </a:lnTo>
                                <a:lnTo>
                                  <a:pt x="234708" y="217170"/>
                                </a:lnTo>
                                <a:lnTo>
                                  <a:pt x="234721" y="213360"/>
                                </a:lnTo>
                                <a:lnTo>
                                  <a:pt x="234721" y="212090"/>
                                </a:lnTo>
                                <a:lnTo>
                                  <a:pt x="237286" y="222250"/>
                                </a:lnTo>
                                <a:lnTo>
                                  <a:pt x="237883" y="223520"/>
                                </a:lnTo>
                                <a:lnTo>
                                  <a:pt x="238493" y="222250"/>
                                </a:lnTo>
                                <a:lnTo>
                                  <a:pt x="240309" y="222250"/>
                                </a:lnTo>
                                <a:lnTo>
                                  <a:pt x="241515" y="220980"/>
                                </a:lnTo>
                                <a:lnTo>
                                  <a:pt x="241515" y="222250"/>
                                </a:lnTo>
                                <a:lnTo>
                                  <a:pt x="239661" y="223520"/>
                                </a:lnTo>
                                <a:lnTo>
                                  <a:pt x="241515" y="223520"/>
                                </a:lnTo>
                                <a:lnTo>
                                  <a:pt x="242163" y="224790"/>
                                </a:lnTo>
                                <a:lnTo>
                                  <a:pt x="240347" y="224790"/>
                                </a:lnTo>
                                <a:lnTo>
                                  <a:pt x="238493" y="226060"/>
                                </a:lnTo>
                                <a:lnTo>
                                  <a:pt x="242722" y="226060"/>
                                </a:lnTo>
                                <a:lnTo>
                                  <a:pt x="241515" y="227330"/>
                                </a:lnTo>
                                <a:lnTo>
                                  <a:pt x="240309" y="227330"/>
                                </a:lnTo>
                                <a:lnTo>
                                  <a:pt x="239699" y="228600"/>
                                </a:lnTo>
                                <a:lnTo>
                                  <a:pt x="239102" y="227330"/>
                                </a:lnTo>
                                <a:lnTo>
                                  <a:pt x="238467" y="226060"/>
                                </a:lnTo>
                                <a:lnTo>
                                  <a:pt x="237883" y="226060"/>
                                </a:lnTo>
                                <a:lnTo>
                                  <a:pt x="239699" y="229870"/>
                                </a:lnTo>
                                <a:lnTo>
                                  <a:pt x="239699" y="231140"/>
                                </a:lnTo>
                                <a:lnTo>
                                  <a:pt x="241757" y="233680"/>
                                </a:lnTo>
                                <a:lnTo>
                                  <a:pt x="244436" y="237490"/>
                                </a:lnTo>
                                <a:lnTo>
                                  <a:pt x="247269" y="237490"/>
                                </a:lnTo>
                                <a:lnTo>
                                  <a:pt x="247307" y="236220"/>
                                </a:lnTo>
                                <a:lnTo>
                                  <a:pt x="245376" y="236220"/>
                                </a:lnTo>
                                <a:lnTo>
                                  <a:pt x="251498" y="234950"/>
                                </a:lnTo>
                                <a:lnTo>
                                  <a:pt x="251498" y="237490"/>
                                </a:lnTo>
                                <a:lnTo>
                                  <a:pt x="247345" y="237490"/>
                                </a:lnTo>
                                <a:lnTo>
                                  <a:pt x="247345" y="238760"/>
                                </a:lnTo>
                                <a:lnTo>
                                  <a:pt x="244856" y="238760"/>
                                </a:lnTo>
                                <a:lnTo>
                                  <a:pt x="243738" y="240030"/>
                                </a:lnTo>
                                <a:lnTo>
                                  <a:pt x="248094" y="240030"/>
                                </a:lnTo>
                                <a:lnTo>
                                  <a:pt x="252907" y="241300"/>
                                </a:lnTo>
                                <a:lnTo>
                                  <a:pt x="252907" y="238760"/>
                                </a:lnTo>
                                <a:lnTo>
                                  <a:pt x="249415" y="238760"/>
                                </a:lnTo>
                                <a:lnTo>
                                  <a:pt x="256146" y="236220"/>
                                </a:lnTo>
                                <a:lnTo>
                                  <a:pt x="256146" y="235572"/>
                                </a:lnTo>
                                <a:lnTo>
                                  <a:pt x="253961" y="236220"/>
                                </a:lnTo>
                                <a:lnTo>
                                  <a:pt x="253365" y="234950"/>
                                </a:lnTo>
                                <a:lnTo>
                                  <a:pt x="256451" y="233680"/>
                                </a:lnTo>
                                <a:lnTo>
                                  <a:pt x="258305" y="232410"/>
                                </a:lnTo>
                                <a:lnTo>
                                  <a:pt x="261937" y="231140"/>
                                </a:lnTo>
                                <a:lnTo>
                                  <a:pt x="261937" y="228917"/>
                                </a:lnTo>
                                <a:lnTo>
                                  <a:pt x="259435" y="231140"/>
                                </a:lnTo>
                                <a:lnTo>
                                  <a:pt x="257441" y="232410"/>
                                </a:lnTo>
                                <a:lnTo>
                                  <a:pt x="256832" y="232410"/>
                                </a:lnTo>
                                <a:lnTo>
                                  <a:pt x="256870" y="229870"/>
                                </a:lnTo>
                                <a:lnTo>
                                  <a:pt x="257924" y="228600"/>
                                </a:lnTo>
                                <a:lnTo>
                                  <a:pt x="258660" y="229870"/>
                                </a:lnTo>
                                <a:lnTo>
                                  <a:pt x="258660" y="228600"/>
                                </a:lnTo>
                                <a:lnTo>
                                  <a:pt x="259270" y="227330"/>
                                </a:lnTo>
                                <a:lnTo>
                                  <a:pt x="257441" y="227330"/>
                                </a:lnTo>
                                <a:lnTo>
                                  <a:pt x="256400" y="228600"/>
                                </a:lnTo>
                                <a:lnTo>
                                  <a:pt x="256019" y="229006"/>
                                </a:lnTo>
                                <a:lnTo>
                                  <a:pt x="256019" y="229870"/>
                                </a:lnTo>
                                <a:lnTo>
                                  <a:pt x="256019" y="232410"/>
                                </a:lnTo>
                                <a:lnTo>
                                  <a:pt x="254406" y="233680"/>
                                </a:lnTo>
                                <a:lnTo>
                                  <a:pt x="252793" y="233680"/>
                                </a:lnTo>
                                <a:lnTo>
                                  <a:pt x="252552" y="232410"/>
                                </a:lnTo>
                                <a:lnTo>
                                  <a:pt x="252133" y="232410"/>
                                </a:lnTo>
                                <a:lnTo>
                                  <a:pt x="253771" y="231140"/>
                                </a:lnTo>
                                <a:lnTo>
                                  <a:pt x="256019" y="229870"/>
                                </a:lnTo>
                                <a:lnTo>
                                  <a:pt x="256019" y="229006"/>
                                </a:lnTo>
                                <a:lnTo>
                                  <a:pt x="255181" y="229870"/>
                                </a:lnTo>
                                <a:lnTo>
                                  <a:pt x="253352" y="229870"/>
                                </a:lnTo>
                                <a:lnTo>
                                  <a:pt x="252133" y="231140"/>
                                </a:lnTo>
                                <a:lnTo>
                                  <a:pt x="251333" y="229870"/>
                                </a:lnTo>
                                <a:lnTo>
                                  <a:pt x="251117" y="229425"/>
                                </a:lnTo>
                                <a:lnTo>
                                  <a:pt x="251117" y="233680"/>
                                </a:lnTo>
                                <a:lnTo>
                                  <a:pt x="245110" y="234950"/>
                                </a:lnTo>
                                <a:lnTo>
                                  <a:pt x="243992" y="233680"/>
                                </a:lnTo>
                                <a:lnTo>
                                  <a:pt x="243992" y="232410"/>
                                </a:lnTo>
                                <a:lnTo>
                                  <a:pt x="243446" y="232410"/>
                                </a:lnTo>
                                <a:lnTo>
                                  <a:pt x="244043" y="231140"/>
                                </a:lnTo>
                                <a:lnTo>
                                  <a:pt x="245656" y="231140"/>
                                </a:lnTo>
                                <a:lnTo>
                                  <a:pt x="245059" y="232410"/>
                                </a:lnTo>
                                <a:lnTo>
                                  <a:pt x="250431" y="231140"/>
                                </a:lnTo>
                                <a:lnTo>
                                  <a:pt x="251015" y="232410"/>
                                </a:lnTo>
                                <a:lnTo>
                                  <a:pt x="251117" y="233680"/>
                                </a:lnTo>
                                <a:lnTo>
                                  <a:pt x="251117" y="229425"/>
                                </a:lnTo>
                                <a:lnTo>
                                  <a:pt x="250723" y="228600"/>
                                </a:lnTo>
                                <a:lnTo>
                                  <a:pt x="249504" y="229870"/>
                                </a:lnTo>
                                <a:lnTo>
                                  <a:pt x="248272" y="229870"/>
                                </a:lnTo>
                                <a:lnTo>
                                  <a:pt x="248881" y="231140"/>
                                </a:lnTo>
                                <a:lnTo>
                                  <a:pt x="247662" y="231140"/>
                                </a:lnTo>
                                <a:lnTo>
                                  <a:pt x="247662" y="229870"/>
                                </a:lnTo>
                                <a:lnTo>
                                  <a:pt x="247053" y="229870"/>
                                </a:lnTo>
                                <a:lnTo>
                                  <a:pt x="249504" y="228600"/>
                                </a:lnTo>
                                <a:lnTo>
                                  <a:pt x="250723" y="228600"/>
                                </a:lnTo>
                                <a:lnTo>
                                  <a:pt x="251333" y="228600"/>
                                </a:lnTo>
                                <a:lnTo>
                                  <a:pt x="252552" y="227330"/>
                                </a:lnTo>
                                <a:lnTo>
                                  <a:pt x="262445" y="222250"/>
                                </a:lnTo>
                                <a:lnTo>
                                  <a:pt x="262445" y="220281"/>
                                </a:lnTo>
                                <a:lnTo>
                                  <a:pt x="261670" y="220980"/>
                                </a:lnTo>
                                <a:lnTo>
                                  <a:pt x="258737" y="222250"/>
                                </a:lnTo>
                                <a:lnTo>
                                  <a:pt x="256273" y="223520"/>
                                </a:lnTo>
                                <a:lnTo>
                                  <a:pt x="254279" y="224790"/>
                                </a:lnTo>
                                <a:lnTo>
                                  <a:pt x="245897" y="228600"/>
                                </a:lnTo>
                                <a:lnTo>
                                  <a:pt x="245059" y="228600"/>
                                </a:lnTo>
                                <a:lnTo>
                                  <a:pt x="245059" y="229870"/>
                                </a:lnTo>
                                <a:lnTo>
                                  <a:pt x="243014" y="231140"/>
                                </a:lnTo>
                                <a:lnTo>
                                  <a:pt x="241871" y="231140"/>
                                </a:lnTo>
                                <a:lnTo>
                                  <a:pt x="243865" y="229870"/>
                                </a:lnTo>
                                <a:lnTo>
                                  <a:pt x="245059" y="229870"/>
                                </a:lnTo>
                                <a:lnTo>
                                  <a:pt x="245059" y="228600"/>
                                </a:lnTo>
                                <a:lnTo>
                                  <a:pt x="244576" y="228600"/>
                                </a:lnTo>
                                <a:lnTo>
                                  <a:pt x="243941" y="227330"/>
                                </a:lnTo>
                                <a:lnTo>
                                  <a:pt x="243700" y="226098"/>
                                </a:lnTo>
                                <a:lnTo>
                                  <a:pt x="243700" y="228600"/>
                                </a:lnTo>
                                <a:lnTo>
                                  <a:pt x="243700" y="229870"/>
                                </a:lnTo>
                                <a:lnTo>
                                  <a:pt x="240880" y="229870"/>
                                </a:lnTo>
                                <a:lnTo>
                                  <a:pt x="240880" y="228600"/>
                                </a:lnTo>
                                <a:lnTo>
                                  <a:pt x="243700" y="228600"/>
                                </a:lnTo>
                                <a:lnTo>
                                  <a:pt x="243700" y="226098"/>
                                </a:lnTo>
                                <a:lnTo>
                                  <a:pt x="242709" y="220980"/>
                                </a:lnTo>
                                <a:lnTo>
                                  <a:pt x="241782" y="219710"/>
                                </a:lnTo>
                                <a:lnTo>
                                  <a:pt x="240868" y="218440"/>
                                </a:lnTo>
                                <a:lnTo>
                                  <a:pt x="240779" y="219710"/>
                                </a:lnTo>
                                <a:lnTo>
                                  <a:pt x="239915" y="220980"/>
                                </a:lnTo>
                                <a:lnTo>
                                  <a:pt x="239344" y="220980"/>
                                </a:lnTo>
                                <a:lnTo>
                                  <a:pt x="238048" y="219710"/>
                                </a:lnTo>
                                <a:lnTo>
                                  <a:pt x="240779" y="219710"/>
                                </a:lnTo>
                                <a:lnTo>
                                  <a:pt x="240779" y="218440"/>
                                </a:lnTo>
                                <a:lnTo>
                                  <a:pt x="237782" y="218440"/>
                                </a:lnTo>
                                <a:lnTo>
                                  <a:pt x="238404" y="217170"/>
                                </a:lnTo>
                                <a:lnTo>
                                  <a:pt x="243941" y="217170"/>
                                </a:lnTo>
                                <a:lnTo>
                                  <a:pt x="244563" y="214630"/>
                                </a:lnTo>
                                <a:lnTo>
                                  <a:pt x="242100" y="214630"/>
                                </a:lnTo>
                                <a:lnTo>
                                  <a:pt x="241998" y="214503"/>
                                </a:lnTo>
                                <a:lnTo>
                                  <a:pt x="241998" y="214630"/>
                                </a:lnTo>
                                <a:lnTo>
                                  <a:pt x="240042" y="215900"/>
                                </a:lnTo>
                                <a:lnTo>
                                  <a:pt x="238734" y="215900"/>
                                </a:lnTo>
                                <a:lnTo>
                                  <a:pt x="236778" y="217170"/>
                                </a:lnTo>
                                <a:lnTo>
                                  <a:pt x="236778" y="215900"/>
                                </a:lnTo>
                                <a:lnTo>
                                  <a:pt x="237426" y="215900"/>
                                </a:lnTo>
                                <a:lnTo>
                                  <a:pt x="238734" y="214630"/>
                                </a:lnTo>
                                <a:lnTo>
                                  <a:pt x="236575" y="214630"/>
                                </a:lnTo>
                                <a:lnTo>
                                  <a:pt x="237871" y="213360"/>
                                </a:lnTo>
                                <a:lnTo>
                                  <a:pt x="239179" y="212090"/>
                                </a:lnTo>
                                <a:lnTo>
                                  <a:pt x="238518" y="212090"/>
                                </a:lnTo>
                                <a:lnTo>
                                  <a:pt x="237871" y="210820"/>
                                </a:lnTo>
                                <a:lnTo>
                                  <a:pt x="237871" y="212090"/>
                                </a:lnTo>
                                <a:lnTo>
                                  <a:pt x="236575" y="213360"/>
                                </a:lnTo>
                                <a:lnTo>
                                  <a:pt x="236575" y="212090"/>
                                </a:lnTo>
                                <a:lnTo>
                                  <a:pt x="237871" y="212090"/>
                                </a:lnTo>
                                <a:lnTo>
                                  <a:pt x="237871" y="210820"/>
                                </a:lnTo>
                                <a:lnTo>
                                  <a:pt x="236575" y="210820"/>
                                </a:lnTo>
                                <a:lnTo>
                                  <a:pt x="237871" y="209550"/>
                                </a:lnTo>
                                <a:lnTo>
                                  <a:pt x="238518" y="210820"/>
                                </a:lnTo>
                                <a:lnTo>
                                  <a:pt x="239547" y="212090"/>
                                </a:lnTo>
                                <a:lnTo>
                                  <a:pt x="239179" y="212090"/>
                                </a:lnTo>
                                <a:lnTo>
                                  <a:pt x="239826" y="213360"/>
                                </a:lnTo>
                                <a:lnTo>
                                  <a:pt x="240817" y="214630"/>
                                </a:lnTo>
                                <a:lnTo>
                                  <a:pt x="241998" y="214630"/>
                                </a:lnTo>
                                <a:lnTo>
                                  <a:pt x="241998" y="214503"/>
                                </a:lnTo>
                                <a:lnTo>
                                  <a:pt x="240245" y="212090"/>
                                </a:lnTo>
                                <a:lnTo>
                                  <a:pt x="237782" y="207010"/>
                                </a:lnTo>
                                <a:lnTo>
                                  <a:pt x="237502" y="206578"/>
                                </a:lnTo>
                                <a:lnTo>
                                  <a:pt x="237502" y="208280"/>
                                </a:lnTo>
                                <a:lnTo>
                                  <a:pt x="236855" y="209550"/>
                                </a:lnTo>
                                <a:lnTo>
                                  <a:pt x="235546" y="209550"/>
                                </a:lnTo>
                                <a:lnTo>
                                  <a:pt x="236207" y="208280"/>
                                </a:lnTo>
                                <a:lnTo>
                                  <a:pt x="237502" y="208280"/>
                                </a:lnTo>
                                <a:lnTo>
                                  <a:pt x="237502" y="206578"/>
                                </a:lnTo>
                                <a:lnTo>
                                  <a:pt x="235699" y="203796"/>
                                </a:lnTo>
                                <a:lnTo>
                                  <a:pt x="235699" y="207010"/>
                                </a:lnTo>
                                <a:lnTo>
                                  <a:pt x="234340" y="206006"/>
                                </a:lnTo>
                                <a:lnTo>
                                  <a:pt x="234340" y="213360"/>
                                </a:lnTo>
                                <a:lnTo>
                                  <a:pt x="234340" y="215900"/>
                                </a:lnTo>
                                <a:lnTo>
                                  <a:pt x="233603" y="215900"/>
                                </a:lnTo>
                                <a:lnTo>
                                  <a:pt x="234340" y="217170"/>
                                </a:lnTo>
                                <a:lnTo>
                                  <a:pt x="232854" y="217170"/>
                                </a:lnTo>
                                <a:lnTo>
                                  <a:pt x="232854" y="215900"/>
                                </a:lnTo>
                                <a:lnTo>
                                  <a:pt x="233591" y="215900"/>
                                </a:lnTo>
                                <a:lnTo>
                                  <a:pt x="233603" y="214630"/>
                                </a:lnTo>
                                <a:lnTo>
                                  <a:pt x="233603" y="213360"/>
                                </a:lnTo>
                                <a:lnTo>
                                  <a:pt x="234340" y="213360"/>
                                </a:lnTo>
                                <a:lnTo>
                                  <a:pt x="234340" y="206006"/>
                                </a:lnTo>
                                <a:lnTo>
                                  <a:pt x="233997" y="205740"/>
                                </a:lnTo>
                                <a:lnTo>
                                  <a:pt x="235585" y="205740"/>
                                </a:lnTo>
                                <a:lnTo>
                                  <a:pt x="235699" y="207010"/>
                                </a:lnTo>
                                <a:lnTo>
                                  <a:pt x="235699" y="203796"/>
                                </a:lnTo>
                                <a:lnTo>
                                  <a:pt x="235318" y="203200"/>
                                </a:lnTo>
                                <a:lnTo>
                                  <a:pt x="234772" y="203200"/>
                                </a:lnTo>
                                <a:lnTo>
                                  <a:pt x="235280" y="204470"/>
                                </a:lnTo>
                                <a:lnTo>
                                  <a:pt x="233921" y="205740"/>
                                </a:lnTo>
                                <a:lnTo>
                                  <a:pt x="233426" y="203200"/>
                                </a:lnTo>
                                <a:lnTo>
                                  <a:pt x="234734" y="201968"/>
                                </a:lnTo>
                                <a:lnTo>
                                  <a:pt x="233299" y="201930"/>
                                </a:lnTo>
                                <a:lnTo>
                                  <a:pt x="232791" y="198120"/>
                                </a:lnTo>
                                <a:lnTo>
                                  <a:pt x="237007" y="198120"/>
                                </a:lnTo>
                                <a:lnTo>
                                  <a:pt x="242468" y="195580"/>
                                </a:lnTo>
                                <a:lnTo>
                                  <a:pt x="245198" y="194310"/>
                                </a:lnTo>
                                <a:lnTo>
                                  <a:pt x="242862" y="194310"/>
                                </a:lnTo>
                                <a:lnTo>
                                  <a:pt x="241579" y="195580"/>
                                </a:lnTo>
                                <a:lnTo>
                                  <a:pt x="240855" y="194310"/>
                                </a:lnTo>
                                <a:lnTo>
                                  <a:pt x="243954" y="193040"/>
                                </a:lnTo>
                                <a:lnTo>
                                  <a:pt x="247053" y="191770"/>
                                </a:lnTo>
                                <a:lnTo>
                                  <a:pt x="252628" y="189230"/>
                                </a:lnTo>
                                <a:lnTo>
                                  <a:pt x="255409" y="189230"/>
                                </a:lnTo>
                                <a:lnTo>
                                  <a:pt x="254711" y="187960"/>
                                </a:lnTo>
                                <a:lnTo>
                                  <a:pt x="256146" y="186690"/>
                                </a:lnTo>
                                <a:lnTo>
                                  <a:pt x="257454" y="186690"/>
                                </a:lnTo>
                                <a:lnTo>
                                  <a:pt x="257378" y="189230"/>
                                </a:lnTo>
                                <a:lnTo>
                                  <a:pt x="256108" y="190500"/>
                                </a:lnTo>
                                <a:lnTo>
                                  <a:pt x="254711" y="190500"/>
                                </a:lnTo>
                                <a:lnTo>
                                  <a:pt x="253606" y="191770"/>
                                </a:lnTo>
                                <a:lnTo>
                                  <a:pt x="250126" y="193040"/>
                                </a:lnTo>
                                <a:lnTo>
                                  <a:pt x="247370" y="193040"/>
                                </a:lnTo>
                                <a:lnTo>
                                  <a:pt x="246354" y="194310"/>
                                </a:lnTo>
                                <a:lnTo>
                                  <a:pt x="245198" y="194310"/>
                                </a:lnTo>
                                <a:lnTo>
                                  <a:pt x="244322" y="198120"/>
                                </a:lnTo>
                                <a:lnTo>
                                  <a:pt x="234111" y="200660"/>
                                </a:lnTo>
                                <a:lnTo>
                                  <a:pt x="234721" y="201930"/>
                                </a:lnTo>
                                <a:lnTo>
                                  <a:pt x="240118" y="200660"/>
                                </a:lnTo>
                                <a:lnTo>
                                  <a:pt x="246583" y="198120"/>
                                </a:lnTo>
                                <a:lnTo>
                                  <a:pt x="247586" y="199390"/>
                                </a:lnTo>
                                <a:lnTo>
                                  <a:pt x="243611" y="200660"/>
                                </a:lnTo>
                                <a:lnTo>
                                  <a:pt x="240626" y="201968"/>
                                </a:lnTo>
                                <a:lnTo>
                                  <a:pt x="237680" y="203200"/>
                                </a:lnTo>
                                <a:lnTo>
                                  <a:pt x="246837" y="200660"/>
                                </a:lnTo>
                                <a:lnTo>
                                  <a:pt x="256628" y="196850"/>
                                </a:lnTo>
                                <a:lnTo>
                                  <a:pt x="255752" y="199288"/>
                                </a:lnTo>
                                <a:lnTo>
                                  <a:pt x="255752" y="200660"/>
                                </a:lnTo>
                                <a:lnTo>
                                  <a:pt x="255435" y="201930"/>
                                </a:lnTo>
                                <a:lnTo>
                                  <a:pt x="255104" y="202057"/>
                                </a:lnTo>
                                <a:lnTo>
                                  <a:pt x="255104" y="203200"/>
                                </a:lnTo>
                                <a:lnTo>
                                  <a:pt x="254711" y="205740"/>
                                </a:lnTo>
                                <a:lnTo>
                                  <a:pt x="245122" y="208280"/>
                                </a:lnTo>
                                <a:lnTo>
                                  <a:pt x="243459" y="208280"/>
                                </a:lnTo>
                                <a:lnTo>
                                  <a:pt x="242366" y="207010"/>
                                </a:lnTo>
                                <a:lnTo>
                                  <a:pt x="249021" y="205740"/>
                                </a:lnTo>
                                <a:lnTo>
                                  <a:pt x="255104" y="203200"/>
                                </a:lnTo>
                                <a:lnTo>
                                  <a:pt x="255104" y="202057"/>
                                </a:lnTo>
                                <a:lnTo>
                                  <a:pt x="251904" y="203200"/>
                                </a:lnTo>
                                <a:lnTo>
                                  <a:pt x="241503" y="207010"/>
                                </a:lnTo>
                                <a:lnTo>
                                  <a:pt x="240271" y="205740"/>
                                </a:lnTo>
                                <a:lnTo>
                                  <a:pt x="248158" y="203200"/>
                                </a:lnTo>
                                <a:lnTo>
                                  <a:pt x="251650" y="201930"/>
                                </a:lnTo>
                                <a:lnTo>
                                  <a:pt x="255752" y="200660"/>
                                </a:lnTo>
                                <a:lnTo>
                                  <a:pt x="255752" y="199288"/>
                                </a:lnTo>
                                <a:lnTo>
                                  <a:pt x="253834" y="199390"/>
                                </a:lnTo>
                                <a:lnTo>
                                  <a:pt x="251002" y="201930"/>
                                </a:lnTo>
                                <a:lnTo>
                                  <a:pt x="239763" y="204470"/>
                                </a:lnTo>
                                <a:lnTo>
                                  <a:pt x="237680" y="203200"/>
                                </a:lnTo>
                                <a:lnTo>
                                  <a:pt x="234784" y="201968"/>
                                </a:lnTo>
                                <a:lnTo>
                                  <a:pt x="235419" y="203200"/>
                                </a:lnTo>
                                <a:lnTo>
                                  <a:pt x="236994" y="204470"/>
                                </a:lnTo>
                                <a:lnTo>
                                  <a:pt x="238213" y="204470"/>
                                </a:lnTo>
                                <a:lnTo>
                                  <a:pt x="238213" y="205740"/>
                                </a:lnTo>
                                <a:lnTo>
                                  <a:pt x="243154" y="209550"/>
                                </a:lnTo>
                                <a:lnTo>
                                  <a:pt x="245186" y="210820"/>
                                </a:lnTo>
                                <a:lnTo>
                                  <a:pt x="245783" y="210820"/>
                                </a:lnTo>
                                <a:lnTo>
                                  <a:pt x="244475" y="209550"/>
                                </a:lnTo>
                                <a:lnTo>
                                  <a:pt x="249529" y="208280"/>
                                </a:lnTo>
                                <a:lnTo>
                                  <a:pt x="254469" y="207010"/>
                                </a:lnTo>
                                <a:lnTo>
                                  <a:pt x="254025" y="208280"/>
                                </a:lnTo>
                                <a:lnTo>
                                  <a:pt x="251612" y="208280"/>
                                </a:lnTo>
                                <a:lnTo>
                                  <a:pt x="248539" y="209550"/>
                                </a:lnTo>
                                <a:lnTo>
                                  <a:pt x="245783" y="210820"/>
                                </a:lnTo>
                                <a:lnTo>
                                  <a:pt x="248399" y="210820"/>
                                </a:lnTo>
                                <a:lnTo>
                                  <a:pt x="250875" y="209550"/>
                                </a:lnTo>
                                <a:lnTo>
                                  <a:pt x="253784" y="209550"/>
                                </a:lnTo>
                                <a:lnTo>
                                  <a:pt x="253009" y="213360"/>
                                </a:lnTo>
                                <a:lnTo>
                                  <a:pt x="251790" y="217170"/>
                                </a:lnTo>
                                <a:lnTo>
                                  <a:pt x="248259" y="224790"/>
                                </a:lnTo>
                                <a:lnTo>
                                  <a:pt x="249288" y="224447"/>
                                </a:lnTo>
                                <a:lnTo>
                                  <a:pt x="250342" y="222250"/>
                                </a:lnTo>
                                <a:lnTo>
                                  <a:pt x="253809" y="220980"/>
                                </a:lnTo>
                                <a:lnTo>
                                  <a:pt x="256578" y="219710"/>
                                </a:lnTo>
                                <a:lnTo>
                                  <a:pt x="263169" y="214630"/>
                                </a:lnTo>
                                <a:lnTo>
                                  <a:pt x="263169" y="209550"/>
                                </a:lnTo>
                                <a:lnTo>
                                  <a:pt x="263017" y="209550"/>
                                </a:lnTo>
                                <a:lnTo>
                                  <a:pt x="263017" y="210820"/>
                                </a:lnTo>
                                <a:lnTo>
                                  <a:pt x="262864" y="213360"/>
                                </a:lnTo>
                                <a:lnTo>
                                  <a:pt x="257111" y="217170"/>
                                </a:lnTo>
                                <a:lnTo>
                                  <a:pt x="251421" y="219710"/>
                                </a:lnTo>
                                <a:lnTo>
                                  <a:pt x="252844" y="215900"/>
                                </a:lnTo>
                                <a:lnTo>
                                  <a:pt x="256006" y="215900"/>
                                </a:lnTo>
                                <a:lnTo>
                                  <a:pt x="257429" y="214630"/>
                                </a:lnTo>
                                <a:lnTo>
                                  <a:pt x="258851" y="213360"/>
                                </a:lnTo>
                                <a:lnTo>
                                  <a:pt x="263017" y="210820"/>
                                </a:lnTo>
                                <a:lnTo>
                                  <a:pt x="263017" y="209550"/>
                                </a:lnTo>
                                <a:lnTo>
                                  <a:pt x="262661" y="209550"/>
                                </a:lnTo>
                                <a:lnTo>
                                  <a:pt x="260896" y="210820"/>
                                </a:lnTo>
                                <a:lnTo>
                                  <a:pt x="257403" y="212090"/>
                                </a:lnTo>
                                <a:lnTo>
                                  <a:pt x="253136" y="214630"/>
                                </a:lnTo>
                                <a:lnTo>
                                  <a:pt x="253847" y="213360"/>
                                </a:lnTo>
                                <a:lnTo>
                                  <a:pt x="254228" y="212090"/>
                                </a:lnTo>
                                <a:lnTo>
                                  <a:pt x="256692" y="210820"/>
                                </a:lnTo>
                                <a:lnTo>
                                  <a:pt x="259537" y="209550"/>
                                </a:lnTo>
                                <a:lnTo>
                                  <a:pt x="260819" y="208280"/>
                                </a:lnTo>
                                <a:lnTo>
                                  <a:pt x="262851" y="207010"/>
                                </a:lnTo>
                                <a:lnTo>
                                  <a:pt x="263779" y="209550"/>
                                </a:lnTo>
                                <a:lnTo>
                                  <a:pt x="263779" y="194373"/>
                                </a:lnTo>
                                <a:lnTo>
                                  <a:pt x="263677" y="196850"/>
                                </a:lnTo>
                                <a:lnTo>
                                  <a:pt x="263677" y="199390"/>
                                </a:lnTo>
                                <a:lnTo>
                                  <a:pt x="263626" y="201968"/>
                                </a:lnTo>
                                <a:lnTo>
                                  <a:pt x="263474" y="202057"/>
                                </a:lnTo>
                                <a:lnTo>
                                  <a:pt x="263474" y="205740"/>
                                </a:lnTo>
                                <a:lnTo>
                                  <a:pt x="259727" y="208280"/>
                                </a:lnTo>
                                <a:lnTo>
                                  <a:pt x="254419" y="210820"/>
                                </a:lnTo>
                                <a:lnTo>
                                  <a:pt x="255028" y="209550"/>
                                </a:lnTo>
                                <a:lnTo>
                                  <a:pt x="255701" y="207010"/>
                                </a:lnTo>
                                <a:lnTo>
                                  <a:pt x="257302" y="207010"/>
                                </a:lnTo>
                                <a:lnTo>
                                  <a:pt x="259575" y="205740"/>
                                </a:lnTo>
                                <a:lnTo>
                                  <a:pt x="262305" y="204470"/>
                                </a:lnTo>
                                <a:lnTo>
                                  <a:pt x="263398" y="204470"/>
                                </a:lnTo>
                                <a:lnTo>
                                  <a:pt x="263474" y="205740"/>
                                </a:lnTo>
                                <a:lnTo>
                                  <a:pt x="263474" y="202057"/>
                                </a:lnTo>
                                <a:lnTo>
                                  <a:pt x="259270" y="204470"/>
                                </a:lnTo>
                                <a:lnTo>
                                  <a:pt x="255854" y="205740"/>
                                </a:lnTo>
                                <a:lnTo>
                                  <a:pt x="256184" y="204470"/>
                                </a:lnTo>
                                <a:lnTo>
                                  <a:pt x="256984" y="203200"/>
                                </a:lnTo>
                                <a:lnTo>
                                  <a:pt x="258495" y="203200"/>
                                </a:lnTo>
                                <a:lnTo>
                                  <a:pt x="260845" y="201930"/>
                                </a:lnTo>
                                <a:lnTo>
                                  <a:pt x="263677" y="199390"/>
                                </a:lnTo>
                                <a:lnTo>
                                  <a:pt x="263677" y="196850"/>
                                </a:lnTo>
                                <a:lnTo>
                                  <a:pt x="263626" y="198120"/>
                                </a:lnTo>
                                <a:lnTo>
                                  <a:pt x="260845" y="199390"/>
                                </a:lnTo>
                                <a:lnTo>
                                  <a:pt x="256717" y="201930"/>
                                </a:lnTo>
                                <a:lnTo>
                                  <a:pt x="257505" y="200660"/>
                                </a:lnTo>
                                <a:lnTo>
                                  <a:pt x="260057" y="198120"/>
                                </a:lnTo>
                                <a:lnTo>
                                  <a:pt x="263677" y="196850"/>
                                </a:lnTo>
                                <a:lnTo>
                                  <a:pt x="263677" y="194437"/>
                                </a:lnTo>
                                <a:lnTo>
                                  <a:pt x="262013" y="195580"/>
                                </a:lnTo>
                                <a:lnTo>
                                  <a:pt x="257581" y="198120"/>
                                </a:lnTo>
                                <a:lnTo>
                                  <a:pt x="258114" y="196850"/>
                                </a:lnTo>
                                <a:lnTo>
                                  <a:pt x="259740" y="195580"/>
                                </a:lnTo>
                                <a:lnTo>
                                  <a:pt x="262674" y="194310"/>
                                </a:lnTo>
                                <a:lnTo>
                                  <a:pt x="263944" y="193040"/>
                                </a:lnTo>
                                <a:lnTo>
                                  <a:pt x="263944" y="185610"/>
                                </a:lnTo>
                                <a:lnTo>
                                  <a:pt x="263791" y="184365"/>
                                </a:lnTo>
                                <a:lnTo>
                                  <a:pt x="263791" y="191770"/>
                                </a:lnTo>
                                <a:lnTo>
                                  <a:pt x="258254" y="194310"/>
                                </a:lnTo>
                                <a:lnTo>
                                  <a:pt x="258572" y="191770"/>
                                </a:lnTo>
                                <a:lnTo>
                                  <a:pt x="260248" y="191770"/>
                                </a:lnTo>
                                <a:lnTo>
                                  <a:pt x="262318" y="190500"/>
                                </a:lnTo>
                                <a:lnTo>
                                  <a:pt x="263715" y="189230"/>
                                </a:lnTo>
                                <a:lnTo>
                                  <a:pt x="263791" y="191770"/>
                                </a:lnTo>
                                <a:lnTo>
                                  <a:pt x="263791" y="184365"/>
                                </a:lnTo>
                                <a:lnTo>
                                  <a:pt x="263766" y="184150"/>
                                </a:lnTo>
                                <a:lnTo>
                                  <a:pt x="263626" y="183083"/>
                                </a:lnTo>
                                <a:lnTo>
                                  <a:pt x="263626" y="187960"/>
                                </a:lnTo>
                                <a:lnTo>
                                  <a:pt x="262636" y="189230"/>
                                </a:lnTo>
                                <a:lnTo>
                                  <a:pt x="258953" y="190500"/>
                                </a:lnTo>
                                <a:lnTo>
                                  <a:pt x="259118" y="189230"/>
                                </a:lnTo>
                                <a:lnTo>
                                  <a:pt x="260324" y="187960"/>
                                </a:lnTo>
                                <a:lnTo>
                                  <a:pt x="263321" y="186690"/>
                                </a:lnTo>
                                <a:lnTo>
                                  <a:pt x="263626" y="187960"/>
                                </a:lnTo>
                                <a:lnTo>
                                  <a:pt x="263626" y="183083"/>
                                </a:lnTo>
                                <a:lnTo>
                                  <a:pt x="263601" y="182880"/>
                                </a:lnTo>
                                <a:lnTo>
                                  <a:pt x="263448" y="181610"/>
                                </a:lnTo>
                                <a:lnTo>
                                  <a:pt x="263144" y="179070"/>
                                </a:lnTo>
                                <a:lnTo>
                                  <a:pt x="262712" y="177800"/>
                                </a:lnTo>
                                <a:lnTo>
                                  <a:pt x="262712" y="184150"/>
                                </a:lnTo>
                                <a:lnTo>
                                  <a:pt x="262699" y="185420"/>
                                </a:lnTo>
                                <a:lnTo>
                                  <a:pt x="261823" y="185420"/>
                                </a:lnTo>
                                <a:lnTo>
                                  <a:pt x="259346" y="186690"/>
                                </a:lnTo>
                                <a:lnTo>
                                  <a:pt x="259727" y="185420"/>
                                </a:lnTo>
                                <a:lnTo>
                                  <a:pt x="261112" y="184150"/>
                                </a:lnTo>
                                <a:lnTo>
                                  <a:pt x="262712" y="184150"/>
                                </a:lnTo>
                                <a:lnTo>
                                  <a:pt x="262712" y="177800"/>
                                </a:lnTo>
                                <a:lnTo>
                                  <a:pt x="262293" y="176530"/>
                                </a:lnTo>
                                <a:lnTo>
                                  <a:pt x="262242" y="176390"/>
                                </a:lnTo>
                                <a:lnTo>
                                  <a:pt x="262242" y="181610"/>
                                </a:lnTo>
                                <a:lnTo>
                                  <a:pt x="262242" y="182880"/>
                                </a:lnTo>
                                <a:lnTo>
                                  <a:pt x="259803" y="182880"/>
                                </a:lnTo>
                                <a:lnTo>
                                  <a:pt x="260096" y="181610"/>
                                </a:lnTo>
                                <a:lnTo>
                                  <a:pt x="262242" y="181610"/>
                                </a:lnTo>
                                <a:lnTo>
                                  <a:pt x="262242" y="176390"/>
                                </a:lnTo>
                                <a:lnTo>
                                  <a:pt x="262128" y="176047"/>
                                </a:lnTo>
                                <a:lnTo>
                                  <a:pt x="262128" y="179070"/>
                                </a:lnTo>
                                <a:lnTo>
                                  <a:pt x="260350" y="180149"/>
                                </a:lnTo>
                                <a:lnTo>
                                  <a:pt x="260337" y="180340"/>
                                </a:lnTo>
                                <a:lnTo>
                                  <a:pt x="260032" y="180340"/>
                                </a:lnTo>
                                <a:lnTo>
                                  <a:pt x="260350" y="180149"/>
                                </a:lnTo>
                                <a:lnTo>
                                  <a:pt x="260426" y="179070"/>
                                </a:lnTo>
                                <a:lnTo>
                                  <a:pt x="262128" y="179070"/>
                                </a:lnTo>
                                <a:lnTo>
                                  <a:pt x="262128" y="176047"/>
                                </a:lnTo>
                                <a:lnTo>
                                  <a:pt x="262013" y="175704"/>
                                </a:lnTo>
                                <a:lnTo>
                                  <a:pt x="262013" y="177800"/>
                                </a:lnTo>
                                <a:lnTo>
                                  <a:pt x="260502" y="177800"/>
                                </a:lnTo>
                                <a:lnTo>
                                  <a:pt x="260502" y="176530"/>
                                </a:lnTo>
                                <a:lnTo>
                                  <a:pt x="261632" y="176530"/>
                                </a:lnTo>
                                <a:lnTo>
                                  <a:pt x="262013" y="177800"/>
                                </a:lnTo>
                                <a:lnTo>
                                  <a:pt x="262013" y="175704"/>
                                </a:lnTo>
                                <a:lnTo>
                                  <a:pt x="261442" y="173990"/>
                                </a:lnTo>
                                <a:lnTo>
                                  <a:pt x="261442" y="172732"/>
                                </a:lnTo>
                                <a:lnTo>
                                  <a:pt x="261442" y="166370"/>
                                </a:lnTo>
                                <a:lnTo>
                                  <a:pt x="261251" y="165100"/>
                                </a:lnTo>
                                <a:lnTo>
                                  <a:pt x="260883" y="162648"/>
                                </a:lnTo>
                                <a:lnTo>
                                  <a:pt x="260883" y="172732"/>
                                </a:lnTo>
                                <a:lnTo>
                                  <a:pt x="259727" y="175260"/>
                                </a:lnTo>
                                <a:lnTo>
                                  <a:pt x="258546" y="176847"/>
                                </a:lnTo>
                                <a:lnTo>
                                  <a:pt x="258546" y="180340"/>
                                </a:lnTo>
                                <a:lnTo>
                                  <a:pt x="258330" y="180340"/>
                                </a:lnTo>
                                <a:lnTo>
                                  <a:pt x="258330" y="190500"/>
                                </a:lnTo>
                                <a:lnTo>
                                  <a:pt x="255206" y="193040"/>
                                </a:lnTo>
                                <a:lnTo>
                                  <a:pt x="251802" y="195580"/>
                                </a:lnTo>
                                <a:lnTo>
                                  <a:pt x="249440" y="195580"/>
                                </a:lnTo>
                                <a:lnTo>
                                  <a:pt x="244944" y="198120"/>
                                </a:lnTo>
                                <a:lnTo>
                                  <a:pt x="246138" y="196850"/>
                                </a:lnTo>
                                <a:lnTo>
                                  <a:pt x="247497" y="194310"/>
                                </a:lnTo>
                                <a:lnTo>
                                  <a:pt x="251218" y="194310"/>
                                </a:lnTo>
                                <a:lnTo>
                                  <a:pt x="258330" y="190500"/>
                                </a:lnTo>
                                <a:lnTo>
                                  <a:pt x="258330" y="180340"/>
                                </a:lnTo>
                                <a:lnTo>
                                  <a:pt x="258102" y="180340"/>
                                </a:lnTo>
                                <a:lnTo>
                                  <a:pt x="258102" y="181610"/>
                                </a:lnTo>
                                <a:lnTo>
                                  <a:pt x="257098" y="184150"/>
                                </a:lnTo>
                                <a:lnTo>
                                  <a:pt x="256514" y="185420"/>
                                </a:lnTo>
                                <a:lnTo>
                                  <a:pt x="253415" y="187960"/>
                                </a:lnTo>
                                <a:lnTo>
                                  <a:pt x="250075" y="189230"/>
                                </a:lnTo>
                                <a:lnTo>
                                  <a:pt x="249504" y="187960"/>
                                </a:lnTo>
                                <a:lnTo>
                                  <a:pt x="253657" y="185420"/>
                                </a:lnTo>
                                <a:lnTo>
                                  <a:pt x="255130" y="184150"/>
                                </a:lnTo>
                                <a:lnTo>
                                  <a:pt x="258102" y="181610"/>
                                </a:lnTo>
                                <a:lnTo>
                                  <a:pt x="258102" y="180340"/>
                                </a:lnTo>
                                <a:lnTo>
                                  <a:pt x="255930" y="180340"/>
                                </a:lnTo>
                                <a:lnTo>
                                  <a:pt x="255066" y="181610"/>
                                </a:lnTo>
                                <a:lnTo>
                                  <a:pt x="253288" y="182486"/>
                                </a:lnTo>
                                <a:lnTo>
                                  <a:pt x="253288" y="184150"/>
                                </a:lnTo>
                                <a:lnTo>
                                  <a:pt x="250444" y="186690"/>
                                </a:lnTo>
                                <a:lnTo>
                                  <a:pt x="248970" y="187642"/>
                                </a:lnTo>
                                <a:lnTo>
                                  <a:pt x="248970" y="190500"/>
                                </a:lnTo>
                                <a:lnTo>
                                  <a:pt x="245122" y="191770"/>
                                </a:lnTo>
                                <a:lnTo>
                                  <a:pt x="240703" y="192951"/>
                                </a:lnTo>
                                <a:lnTo>
                                  <a:pt x="240703" y="195580"/>
                                </a:lnTo>
                                <a:lnTo>
                                  <a:pt x="237515" y="196850"/>
                                </a:lnTo>
                                <a:lnTo>
                                  <a:pt x="234429" y="196850"/>
                                </a:lnTo>
                                <a:lnTo>
                                  <a:pt x="232676" y="198069"/>
                                </a:lnTo>
                                <a:lnTo>
                                  <a:pt x="232676" y="209550"/>
                                </a:lnTo>
                                <a:lnTo>
                                  <a:pt x="232676" y="213360"/>
                                </a:lnTo>
                                <a:lnTo>
                                  <a:pt x="230962" y="218440"/>
                                </a:lnTo>
                                <a:lnTo>
                                  <a:pt x="230962" y="220980"/>
                                </a:lnTo>
                                <a:lnTo>
                                  <a:pt x="228676" y="229870"/>
                                </a:lnTo>
                                <a:lnTo>
                                  <a:pt x="229819" y="227330"/>
                                </a:lnTo>
                                <a:lnTo>
                                  <a:pt x="230962" y="223520"/>
                                </a:lnTo>
                                <a:lnTo>
                                  <a:pt x="230962" y="228600"/>
                                </a:lnTo>
                                <a:lnTo>
                                  <a:pt x="229819" y="234950"/>
                                </a:lnTo>
                                <a:lnTo>
                                  <a:pt x="230390" y="234950"/>
                                </a:lnTo>
                                <a:lnTo>
                                  <a:pt x="228676" y="247650"/>
                                </a:lnTo>
                                <a:lnTo>
                                  <a:pt x="227533" y="260350"/>
                                </a:lnTo>
                                <a:lnTo>
                                  <a:pt x="224904" y="260350"/>
                                </a:lnTo>
                                <a:lnTo>
                                  <a:pt x="226745" y="261620"/>
                                </a:lnTo>
                                <a:lnTo>
                                  <a:pt x="225983" y="262890"/>
                                </a:lnTo>
                                <a:lnTo>
                                  <a:pt x="225755" y="264160"/>
                                </a:lnTo>
                                <a:lnTo>
                                  <a:pt x="225183" y="265430"/>
                                </a:lnTo>
                                <a:lnTo>
                                  <a:pt x="224904" y="267970"/>
                                </a:lnTo>
                                <a:lnTo>
                                  <a:pt x="225336" y="269354"/>
                                </a:lnTo>
                                <a:lnTo>
                                  <a:pt x="225513" y="270116"/>
                                </a:lnTo>
                                <a:lnTo>
                                  <a:pt x="225475" y="270827"/>
                                </a:lnTo>
                                <a:lnTo>
                                  <a:pt x="225094" y="271780"/>
                                </a:lnTo>
                                <a:lnTo>
                                  <a:pt x="223367" y="273050"/>
                                </a:lnTo>
                                <a:lnTo>
                                  <a:pt x="223177" y="272961"/>
                                </a:lnTo>
                                <a:lnTo>
                                  <a:pt x="223177" y="274320"/>
                                </a:lnTo>
                                <a:lnTo>
                                  <a:pt x="217995" y="274320"/>
                                </a:lnTo>
                                <a:lnTo>
                                  <a:pt x="212826" y="273050"/>
                                </a:lnTo>
                                <a:lnTo>
                                  <a:pt x="219722" y="273050"/>
                                </a:lnTo>
                                <a:lnTo>
                                  <a:pt x="223177" y="274320"/>
                                </a:lnTo>
                                <a:lnTo>
                                  <a:pt x="223177" y="272961"/>
                                </a:lnTo>
                                <a:lnTo>
                                  <a:pt x="220878" y="271780"/>
                                </a:lnTo>
                                <a:lnTo>
                                  <a:pt x="207645" y="271780"/>
                                </a:lnTo>
                                <a:lnTo>
                                  <a:pt x="211670" y="273050"/>
                                </a:lnTo>
                                <a:lnTo>
                                  <a:pt x="205346" y="273050"/>
                                </a:lnTo>
                                <a:lnTo>
                                  <a:pt x="204838" y="271970"/>
                                </a:lnTo>
                                <a:lnTo>
                                  <a:pt x="204762" y="270510"/>
                                </a:lnTo>
                                <a:lnTo>
                                  <a:pt x="203720" y="269354"/>
                                </a:lnTo>
                                <a:lnTo>
                                  <a:pt x="203682" y="269163"/>
                                </a:lnTo>
                                <a:lnTo>
                                  <a:pt x="204762" y="267970"/>
                                </a:lnTo>
                                <a:lnTo>
                                  <a:pt x="203885" y="267970"/>
                                </a:lnTo>
                                <a:lnTo>
                                  <a:pt x="202120" y="266700"/>
                                </a:lnTo>
                                <a:lnTo>
                                  <a:pt x="205308" y="266700"/>
                                </a:lnTo>
                                <a:lnTo>
                                  <a:pt x="204330" y="265430"/>
                                </a:lnTo>
                                <a:lnTo>
                                  <a:pt x="202399" y="265430"/>
                                </a:lnTo>
                                <a:lnTo>
                                  <a:pt x="201930" y="264820"/>
                                </a:lnTo>
                                <a:lnTo>
                                  <a:pt x="201930" y="267970"/>
                                </a:lnTo>
                                <a:lnTo>
                                  <a:pt x="201930" y="269240"/>
                                </a:lnTo>
                                <a:lnTo>
                                  <a:pt x="200215" y="270510"/>
                                </a:lnTo>
                                <a:lnTo>
                                  <a:pt x="199364" y="270510"/>
                                </a:lnTo>
                                <a:lnTo>
                                  <a:pt x="197637" y="269240"/>
                                </a:lnTo>
                                <a:lnTo>
                                  <a:pt x="198501" y="267970"/>
                                </a:lnTo>
                                <a:lnTo>
                                  <a:pt x="201930" y="267970"/>
                                </a:lnTo>
                                <a:lnTo>
                                  <a:pt x="201930" y="264820"/>
                                </a:lnTo>
                                <a:lnTo>
                                  <a:pt x="201422" y="264160"/>
                                </a:lnTo>
                                <a:lnTo>
                                  <a:pt x="203365" y="262890"/>
                                </a:lnTo>
                                <a:lnTo>
                                  <a:pt x="201561" y="261620"/>
                                </a:lnTo>
                                <a:lnTo>
                                  <a:pt x="203352" y="260350"/>
                                </a:lnTo>
                                <a:lnTo>
                                  <a:pt x="204254" y="260350"/>
                                </a:lnTo>
                                <a:lnTo>
                                  <a:pt x="206057" y="261620"/>
                                </a:lnTo>
                                <a:lnTo>
                                  <a:pt x="206057" y="262890"/>
                                </a:lnTo>
                                <a:lnTo>
                                  <a:pt x="203365" y="262890"/>
                                </a:lnTo>
                                <a:lnTo>
                                  <a:pt x="204330" y="264160"/>
                                </a:lnTo>
                                <a:lnTo>
                                  <a:pt x="205308" y="266700"/>
                                </a:lnTo>
                                <a:lnTo>
                                  <a:pt x="205638" y="266700"/>
                                </a:lnTo>
                                <a:lnTo>
                                  <a:pt x="204762" y="267970"/>
                                </a:lnTo>
                                <a:lnTo>
                                  <a:pt x="205917" y="267970"/>
                                </a:lnTo>
                                <a:lnTo>
                                  <a:pt x="207060" y="269240"/>
                                </a:lnTo>
                                <a:lnTo>
                                  <a:pt x="208305" y="269240"/>
                                </a:lnTo>
                                <a:lnTo>
                                  <a:pt x="207429" y="267970"/>
                                </a:lnTo>
                                <a:lnTo>
                                  <a:pt x="208305" y="266700"/>
                                </a:lnTo>
                                <a:lnTo>
                                  <a:pt x="206844" y="266700"/>
                                </a:lnTo>
                                <a:lnTo>
                                  <a:pt x="206844" y="265430"/>
                                </a:lnTo>
                                <a:lnTo>
                                  <a:pt x="208749" y="264160"/>
                                </a:lnTo>
                                <a:lnTo>
                                  <a:pt x="206070" y="264160"/>
                                </a:lnTo>
                                <a:lnTo>
                                  <a:pt x="207365" y="261620"/>
                                </a:lnTo>
                                <a:lnTo>
                                  <a:pt x="209956" y="261620"/>
                                </a:lnTo>
                                <a:lnTo>
                                  <a:pt x="209956" y="264160"/>
                                </a:lnTo>
                                <a:lnTo>
                                  <a:pt x="208749" y="264160"/>
                                </a:lnTo>
                                <a:lnTo>
                                  <a:pt x="209702" y="266700"/>
                                </a:lnTo>
                                <a:lnTo>
                                  <a:pt x="210934" y="266700"/>
                                </a:lnTo>
                                <a:lnTo>
                                  <a:pt x="210934" y="267970"/>
                                </a:lnTo>
                                <a:lnTo>
                                  <a:pt x="209181" y="269240"/>
                                </a:lnTo>
                                <a:lnTo>
                                  <a:pt x="212229" y="269240"/>
                                </a:lnTo>
                                <a:lnTo>
                                  <a:pt x="213956" y="267970"/>
                                </a:lnTo>
                                <a:lnTo>
                                  <a:pt x="212915" y="267970"/>
                                </a:lnTo>
                                <a:lnTo>
                                  <a:pt x="211670" y="266700"/>
                                </a:lnTo>
                                <a:lnTo>
                                  <a:pt x="214757" y="266700"/>
                                </a:lnTo>
                                <a:lnTo>
                                  <a:pt x="214249" y="267766"/>
                                </a:lnTo>
                                <a:lnTo>
                                  <a:pt x="217411" y="265430"/>
                                </a:lnTo>
                                <a:lnTo>
                                  <a:pt x="219151" y="264160"/>
                                </a:lnTo>
                                <a:lnTo>
                                  <a:pt x="219722" y="260350"/>
                                </a:lnTo>
                                <a:lnTo>
                                  <a:pt x="223545" y="260350"/>
                                </a:lnTo>
                                <a:lnTo>
                                  <a:pt x="221843" y="259080"/>
                                </a:lnTo>
                                <a:lnTo>
                                  <a:pt x="219557" y="260350"/>
                                </a:lnTo>
                                <a:lnTo>
                                  <a:pt x="219557" y="259080"/>
                                </a:lnTo>
                                <a:lnTo>
                                  <a:pt x="219024" y="257898"/>
                                </a:lnTo>
                                <a:lnTo>
                                  <a:pt x="219024" y="260350"/>
                                </a:lnTo>
                                <a:lnTo>
                                  <a:pt x="219024" y="261620"/>
                                </a:lnTo>
                                <a:lnTo>
                                  <a:pt x="217703" y="261620"/>
                                </a:lnTo>
                                <a:lnTo>
                                  <a:pt x="217703" y="264160"/>
                                </a:lnTo>
                                <a:lnTo>
                                  <a:pt x="216471" y="265430"/>
                                </a:lnTo>
                                <a:lnTo>
                                  <a:pt x="215849" y="265430"/>
                                </a:lnTo>
                                <a:lnTo>
                                  <a:pt x="216471" y="264160"/>
                                </a:lnTo>
                                <a:lnTo>
                                  <a:pt x="217703" y="264160"/>
                                </a:lnTo>
                                <a:lnTo>
                                  <a:pt x="217703" y="261620"/>
                                </a:lnTo>
                                <a:lnTo>
                                  <a:pt x="217246" y="261620"/>
                                </a:lnTo>
                                <a:lnTo>
                                  <a:pt x="217843" y="260350"/>
                                </a:lnTo>
                                <a:lnTo>
                                  <a:pt x="219024" y="260350"/>
                                </a:lnTo>
                                <a:lnTo>
                                  <a:pt x="219024" y="257898"/>
                                </a:lnTo>
                                <a:lnTo>
                                  <a:pt x="217843" y="259080"/>
                                </a:lnTo>
                                <a:lnTo>
                                  <a:pt x="217284" y="259080"/>
                                </a:lnTo>
                                <a:lnTo>
                                  <a:pt x="217043" y="258559"/>
                                </a:lnTo>
                                <a:lnTo>
                                  <a:pt x="217043" y="259080"/>
                                </a:lnTo>
                                <a:lnTo>
                                  <a:pt x="216522" y="259943"/>
                                </a:lnTo>
                                <a:lnTo>
                                  <a:pt x="216522" y="261620"/>
                                </a:lnTo>
                                <a:lnTo>
                                  <a:pt x="216522" y="262890"/>
                                </a:lnTo>
                                <a:lnTo>
                                  <a:pt x="214972" y="264160"/>
                                </a:lnTo>
                                <a:lnTo>
                                  <a:pt x="213448" y="262928"/>
                                </a:lnTo>
                                <a:lnTo>
                                  <a:pt x="213448" y="264160"/>
                                </a:lnTo>
                                <a:lnTo>
                                  <a:pt x="212382" y="265430"/>
                                </a:lnTo>
                                <a:lnTo>
                                  <a:pt x="210273" y="265430"/>
                                </a:lnTo>
                                <a:lnTo>
                                  <a:pt x="210273" y="264160"/>
                                </a:lnTo>
                                <a:lnTo>
                                  <a:pt x="213448" y="264160"/>
                                </a:lnTo>
                                <a:lnTo>
                                  <a:pt x="213448" y="262928"/>
                                </a:lnTo>
                                <a:lnTo>
                                  <a:pt x="214972" y="261620"/>
                                </a:lnTo>
                                <a:lnTo>
                                  <a:pt x="216522" y="261620"/>
                                </a:lnTo>
                                <a:lnTo>
                                  <a:pt x="216522" y="259943"/>
                                </a:lnTo>
                                <a:lnTo>
                                  <a:pt x="216268" y="260350"/>
                                </a:lnTo>
                                <a:lnTo>
                                  <a:pt x="215430" y="260350"/>
                                </a:lnTo>
                                <a:lnTo>
                                  <a:pt x="213093" y="261620"/>
                                </a:lnTo>
                                <a:lnTo>
                                  <a:pt x="211937" y="262890"/>
                                </a:lnTo>
                                <a:lnTo>
                                  <a:pt x="210769" y="261620"/>
                                </a:lnTo>
                                <a:lnTo>
                                  <a:pt x="211937" y="260350"/>
                                </a:lnTo>
                                <a:lnTo>
                                  <a:pt x="214706" y="260350"/>
                                </a:lnTo>
                                <a:lnTo>
                                  <a:pt x="214706" y="259080"/>
                                </a:lnTo>
                                <a:lnTo>
                                  <a:pt x="217043" y="259080"/>
                                </a:lnTo>
                                <a:lnTo>
                                  <a:pt x="217043" y="258559"/>
                                </a:lnTo>
                                <a:lnTo>
                                  <a:pt x="216700" y="257810"/>
                                </a:lnTo>
                                <a:lnTo>
                                  <a:pt x="217284" y="256540"/>
                                </a:lnTo>
                                <a:lnTo>
                                  <a:pt x="217843" y="256540"/>
                                </a:lnTo>
                                <a:lnTo>
                                  <a:pt x="217284" y="255270"/>
                                </a:lnTo>
                                <a:lnTo>
                                  <a:pt x="216141" y="255270"/>
                                </a:lnTo>
                                <a:lnTo>
                                  <a:pt x="214553" y="256451"/>
                                </a:lnTo>
                                <a:lnTo>
                                  <a:pt x="214553" y="257810"/>
                                </a:lnTo>
                                <a:lnTo>
                                  <a:pt x="212928" y="259080"/>
                                </a:lnTo>
                                <a:lnTo>
                                  <a:pt x="212102" y="259080"/>
                                </a:lnTo>
                                <a:lnTo>
                                  <a:pt x="210477" y="257810"/>
                                </a:lnTo>
                                <a:lnTo>
                                  <a:pt x="211289" y="257810"/>
                                </a:lnTo>
                                <a:lnTo>
                                  <a:pt x="212928" y="256540"/>
                                </a:lnTo>
                                <a:lnTo>
                                  <a:pt x="214553" y="257810"/>
                                </a:lnTo>
                                <a:lnTo>
                                  <a:pt x="214553" y="256451"/>
                                </a:lnTo>
                                <a:lnTo>
                                  <a:pt x="214426" y="256540"/>
                                </a:lnTo>
                                <a:lnTo>
                                  <a:pt x="212712" y="255270"/>
                                </a:lnTo>
                                <a:lnTo>
                                  <a:pt x="214998" y="255270"/>
                                </a:lnTo>
                                <a:lnTo>
                                  <a:pt x="213283" y="254000"/>
                                </a:lnTo>
                                <a:lnTo>
                                  <a:pt x="212090" y="255270"/>
                                </a:lnTo>
                                <a:lnTo>
                                  <a:pt x="211404" y="254546"/>
                                </a:lnTo>
                                <a:lnTo>
                                  <a:pt x="211404" y="255270"/>
                                </a:lnTo>
                                <a:lnTo>
                                  <a:pt x="210705" y="256540"/>
                                </a:lnTo>
                                <a:lnTo>
                                  <a:pt x="210324" y="256540"/>
                                </a:lnTo>
                                <a:lnTo>
                                  <a:pt x="210324" y="259080"/>
                                </a:lnTo>
                                <a:lnTo>
                                  <a:pt x="210324" y="260350"/>
                                </a:lnTo>
                                <a:lnTo>
                                  <a:pt x="209511" y="260350"/>
                                </a:lnTo>
                                <a:lnTo>
                                  <a:pt x="206984" y="261620"/>
                                </a:lnTo>
                                <a:lnTo>
                                  <a:pt x="206248" y="260350"/>
                                </a:lnTo>
                                <a:lnTo>
                                  <a:pt x="205663" y="259080"/>
                                </a:lnTo>
                                <a:lnTo>
                                  <a:pt x="208127" y="257810"/>
                                </a:lnTo>
                                <a:lnTo>
                                  <a:pt x="209511" y="259080"/>
                                </a:lnTo>
                                <a:lnTo>
                                  <a:pt x="210324" y="259080"/>
                                </a:lnTo>
                                <a:lnTo>
                                  <a:pt x="210324" y="256540"/>
                                </a:lnTo>
                                <a:lnTo>
                                  <a:pt x="207264" y="256540"/>
                                </a:lnTo>
                                <a:lnTo>
                                  <a:pt x="207949" y="255270"/>
                                </a:lnTo>
                                <a:lnTo>
                                  <a:pt x="211404" y="255270"/>
                                </a:lnTo>
                                <a:lnTo>
                                  <a:pt x="211404" y="254546"/>
                                </a:lnTo>
                                <a:lnTo>
                                  <a:pt x="210896" y="254000"/>
                                </a:lnTo>
                                <a:lnTo>
                                  <a:pt x="213283" y="254000"/>
                                </a:lnTo>
                                <a:lnTo>
                                  <a:pt x="211569" y="252730"/>
                                </a:lnTo>
                                <a:lnTo>
                                  <a:pt x="207581" y="254000"/>
                                </a:lnTo>
                                <a:lnTo>
                                  <a:pt x="206984" y="254342"/>
                                </a:lnTo>
                                <a:lnTo>
                                  <a:pt x="206984" y="257810"/>
                                </a:lnTo>
                                <a:lnTo>
                                  <a:pt x="203619" y="257810"/>
                                </a:lnTo>
                                <a:lnTo>
                                  <a:pt x="203619" y="259080"/>
                                </a:lnTo>
                                <a:lnTo>
                                  <a:pt x="202514" y="260350"/>
                                </a:lnTo>
                                <a:lnTo>
                                  <a:pt x="201523" y="260350"/>
                                </a:lnTo>
                                <a:lnTo>
                                  <a:pt x="201523" y="262890"/>
                                </a:lnTo>
                                <a:lnTo>
                                  <a:pt x="200698" y="264160"/>
                                </a:lnTo>
                                <a:lnTo>
                                  <a:pt x="200698" y="265430"/>
                                </a:lnTo>
                                <a:lnTo>
                                  <a:pt x="200698" y="266700"/>
                                </a:lnTo>
                                <a:lnTo>
                                  <a:pt x="199732" y="266700"/>
                                </a:lnTo>
                                <a:lnTo>
                                  <a:pt x="197815" y="265430"/>
                                </a:lnTo>
                                <a:lnTo>
                                  <a:pt x="200698" y="265430"/>
                                </a:lnTo>
                                <a:lnTo>
                                  <a:pt x="200698" y="264160"/>
                                </a:lnTo>
                                <a:lnTo>
                                  <a:pt x="199859" y="264160"/>
                                </a:lnTo>
                                <a:lnTo>
                                  <a:pt x="197370" y="262890"/>
                                </a:lnTo>
                                <a:lnTo>
                                  <a:pt x="201523" y="262890"/>
                                </a:lnTo>
                                <a:lnTo>
                                  <a:pt x="201523" y="260350"/>
                                </a:lnTo>
                                <a:lnTo>
                                  <a:pt x="200304" y="261620"/>
                                </a:lnTo>
                                <a:lnTo>
                                  <a:pt x="199199" y="260350"/>
                                </a:lnTo>
                                <a:lnTo>
                                  <a:pt x="199199" y="259080"/>
                                </a:lnTo>
                                <a:lnTo>
                                  <a:pt x="200304" y="259080"/>
                                </a:lnTo>
                                <a:lnTo>
                                  <a:pt x="201409" y="257810"/>
                                </a:lnTo>
                                <a:lnTo>
                                  <a:pt x="202514" y="257810"/>
                                </a:lnTo>
                                <a:lnTo>
                                  <a:pt x="203619" y="259080"/>
                                </a:lnTo>
                                <a:lnTo>
                                  <a:pt x="203619" y="257810"/>
                                </a:lnTo>
                                <a:lnTo>
                                  <a:pt x="203352" y="256540"/>
                                </a:lnTo>
                                <a:lnTo>
                                  <a:pt x="204139" y="256540"/>
                                </a:lnTo>
                                <a:lnTo>
                                  <a:pt x="206489" y="255270"/>
                                </a:lnTo>
                                <a:lnTo>
                                  <a:pt x="206984" y="257810"/>
                                </a:lnTo>
                                <a:lnTo>
                                  <a:pt x="206984" y="254342"/>
                                </a:lnTo>
                                <a:lnTo>
                                  <a:pt x="205295" y="255270"/>
                                </a:lnTo>
                                <a:lnTo>
                                  <a:pt x="205295" y="252730"/>
                                </a:lnTo>
                                <a:lnTo>
                                  <a:pt x="204431" y="252730"/>
                                </a:lnTo>
                                <a:lnTo>
                                  <a:pt x="204431" y="254000"/>
                                </a:lnTo>
                                <a:lnTo>
                                  <a:pt x="203682" y="255270"/>
                                </a:lnTo>
                                <a:lnTo>
                                  <a:pt x="202031" y="256540"/>
                                </a:lnTo>
                                <a:lnTo>
                                  <a:pt x="199567" y="256540"/>
                                </a:lnTo>
                                <a:lnTo>
                                  <a:pt x="201218" y="255270"/>
                                </a:lnTo>
                                <a:lnTo>
                                  <a:pt x="202933" y="255270"/>
                                </a:lnTo>
                                <a:lnTo>
                                  <a:pt x="204431" y="252730"/>
                                </a:lnTo>
                                <a:lnTo>
                                  <a:pt x="204165" y="252730"/>
                                </a:lnTo>
                                <a:lnTo>
                                  <a:pt x="202450" y="251460"/>
                                </a:lnTo>
                                <a:lnTo>
                                  <a:pt x="200164" y="251460"/>
                                </a:lnTo>
                                <a:lnTo>
                                  <a:pt x="201307" y="252730"/>
                                </a:lnTo>
                                <a:lnTo>
                                  <a:pt x="203022" y="252730"/>
                                </a:lnTo>
                                <a:lnTo>
                                  <a:pt x="199504" y="254482"/>
                                </a:lnTo>
                                <a:lnTo>
                                  <a:pt x="199504" y="256540"/>
                                </a:lnTo>
                                <a:lnTo>
                                  <a:pt x="198602" y="257390"/>
                                </a:lnTo>
                                <a:lnTo>
                                  <a:pt x="198602" y="261620"/>
                                </a:lnTo>
                                <a:lnTo>
                                  <a:pt x="195643" y="261620"/>
                                </a:lnTo>
                                <a:lnTo>
                                  <a:pt x="195008" y="262890"/>
                                </a:lnTo>
                                <a:lnTo>
                                  <a:pt x="195618" y="262890"/>
                                </a:lnTo>
                                <a:lnTo>
                                  <a:pt x="196926" y="264160"/>
                                </a:lnTo>
                                <a:lnTo>
                                  <a:pt x="196265" y="265430"/>
                                </a:lnTo>
                                <a:lnTo>
                                  <a:pt x="194970" y="265430"/>
                                </a:lnTo>
                                <a:lnTo>
                                  <a:pt x="193662" y="264160"/>
                                </a:lnTo>
                                <a:lnTo>
                                  <a:pt x="193662" y="262890"/>
                                </a:lnTo>
                                <a:lnTo>
                                  <a:pt x="193103" y="262890"/>
                                </a:lnTo>
                                <a:lnTo>
                                  <a:pt x="192913" y="262509"/>
                                </a:lnTo>
                                <a:lnTo>
                                  <a:pt x="192913" y="264160"/>
                                </a:lnTo>
                                <a:lnTo>
                                  <a:pt x="190207" y="264160"/>
                                </a:lnTo>
                                <a:lnTo>
                                  <a:pt x="188849" y="262890"/>
                                </a:lnTo>
                                <a:lnTo>
                                  <a:pt x="190207" y="262890"/>
                                </a:lnTo>
                                <a:lnTo>
                                  <a:pt x="191554" y="261620"/>
                                </a:lnTo>
                                <a:lnTo>
                                  <a:pt x="191554" y="262890"/>
                                </a:lnTo>
                                <a:lnTo>
                                  <a:pt x="192913" y="264160"/>
                                </a:lnTo>
                                <a:lnTo>
                                  <a:pt x="192913" y="262509"/>
                                </a:lnTo>
                                <a:lnTo>
                                  <a:pt x="192468" y="261620"/>
                                </a:lnTo>
                                <a:lnTo>
                                  <a:pt x="195275" y="261620"/>
                                </a:lnTo>
                                <a:lnTo>
                                  <a:pt x="196938" y="260350"/>
                                </a:lnTo>
                                <a:lnTo>
                                  <a:pt x="197764" y="259080"/>
                                </a:lnTo>
                                <a:lnTo>
                                  <a:pt x="198488" y="260184"/>
                                </a:lnTo>
                                <a:lnTo>
                                  <a:pt x="198602" y="261620"/>
                                </a:lnTo>
                                <a:lnTo>
                                  <a:pt x="198602" y="257390"/>
                                </a:lnTo>
                                <a:lnTo>
                                  <a:pt x="198158" y="257810"/>
                                </a:lnTo>
                                <a:lnTo>
                                  <a:pt x="197472" y="257810"/>
                                </a:lnTo>
                                <a:lnTo>
                                  <a:pt x="198831" y="256540"/>
                                </a:lnTo>
                                <a:lnTo>
                                  <a:pt x="199504" y="256540"/>
                                </a:lnTo>
                                <a:lnTo>
                                  <a:pt x="199504" y="254482"/>
                                </a:lnTo>
                                <a:lnTo>
                                  <a:pt x="197891" y="255270"/>
                                </a:lnTo>
                                <a:lnTo>
                                  <a:pt x="197319" y="255270"/>
                                </a:lnTo>
                                <a:lnTo>
                                  <a:pt x="198462" y="254000"/>
                                </a:lnTo>
                                <a:lnTo>
                                  <a:pt x="198462" y="252730"/>
                                </a:lnTo>
                                <a:lnTo>
                                  <a:pt x="199593" y="252730"/>
                                </a:lnTo>
                                <a:lnTo>
                                  <a:pt x="199021" y="251460"/>
                                </a:lnTo>
                                <a:lnTo>
                                  <a:pt x="197891" y="252730"/>
                                </a:lnTo>
                                <a:lnTo>
                                  <a:pt x="196684" y="253403"/>
                                </a:lnTo>
                                <a:lnTo>
                                  <a:pt x="196684" y="254000"/>
                                </a:lnTo>
                                <a:lnTo>
                                  <a:pt x="196684" y="255270"/>
                                </a:lnTo>
                                <a:lnTo>
                                  <a:pt x="196367" y="255841"/>
                                </a:lnTo>
                                <a:lnTo>
                                  <a:pt x="196367" y="257810"/>
                                </a:lnTo>
                                <a:lnTo>
                                  <a:pt x="194729" y="259080"/>
                                </a:lnTo>
                                <a:lnTo>
                                  <a:pt x="193916" y="260350"/>
                                </a:lnTo>
                                <a:lnTo>
                                  <a:pt x="193103" y="259080"/>
                                </a:lnTo>
                                <a:lnTo>
                                  <a:pt x="194729" y="257810"/>
                                </a:lnTo>
                                <a:lnTo>
                                  <a:pt x="196367" y="257810"/>
                                </a:lnTo>
                                <a:lnTo>
                                  <a:pt x="196367" y="255841"/>
                                </a:lnTo>
                                <a:lnTo>
                                  <a:pt x="195973" y="256540"/>
                                </a:lnTo>
                                <a:lnTo>
                                  <a:pt x="194551" y="256540"/>
                                </a:lnTo>
                                <a:lnTo>
                                  <a:pt x="195262" y="255270"/>
                                </a:lnTo>
                                <a:lnTo>
                                  <a:pt x="196684" y="254000"/>
                                </a:lnTo>
                                <a:lnTo>
                                  <a:pt x="196684" y="253403"/>
                                </a:lnTo>
                                <a:lnTo>
                                  <a:pt x="195605" y="254000"/>
                                </a:lnTo>
                                <a:lnTo>
                                  <a:pt x="193903" y="254000"/>
                                </a:lnTo>
                                <a:lnTo>
                                  <a:pt x="192747" y="255270"/>
                                </a:lnTo>
                                <a:lnTo>
                                  <a:pt x="192722" y="256540"/>
                                </a:lnTo>
                                <a:lnTo>
                                  <a:pt x="192468" y="256692"/>
                                </a:lnTo>
                                <a:lnTo>
                                  <a:pt x="192468" y="259080"/>
                                </a:lnTo>
                                <a:lnTo>
                                  <a:pt x="192468" y="260350"/>
                                </a:lnTo>
                                <a:lnTo>
                                  <a:pt x="190563" y="260350"/>
                                </a:lnTo>
                                <a:lnTo>
                                  <a:pt x="189293" y="259080"/>
                                </a:lnTo>
                                <a:lnTo>
                                  <a:pt x="192468" y="259080"/>
                                </a:lnTo>
                                <a:lnTo>
                                  <a:pt x="192468" y="256692"/>
                                </a:lnTo>
                                <a:lnTo>
                                  <a:pt x="190588" y="257810"/>
                                </a:lnTo>
                                <a:lnTo>
                                  <a:pt x="189039" y="258749"/>
                                </a:lnTo>
                                <a:lnTo>
                                  <a:pt x="189039" y="261620"/>
                                </a:lnTo>
                                <a:lnTo>
                                  <a:pt x="186512" y="261620"/>
                                </a:lnTo>
                                <a:lnTo>
                                  <a:pt x="186512" y="260350"/>
                                </a:lnTo>
                                <a:lnTo>
                                  <a:pt x="187769" y="260350"/>
                                </a:lnTo>
                                <a:lnTo>
                                  <a:pt x="189039" y="261620"/>
                                </a:lnTo>
                                <a:lnTo>
                                  <a:pt x="189039" y="258749"/>
                                </a:lnTo>
                                <a:lnTo>
                                  <a:pt x="188468" y="259080"/>
                                </a:lnTo>
                                <a:lnTo>
                                  <a:pt x="187756" y="259080"/>
                                </a:lnTo>
                                <a:lnTo>
                                  <a:pt x="187261" y="258203"/>
                                </a:lnTo>
                                <a:lnTo>
                                  <a:pt x="187261" y="259080"/>
                                </a:lnTo>
                                <a:lnTo>
                                  <a:pt x="185127" y="259080"/>
                                </a:lnTo>
                                <a:lnTo>
                                  <a:pt x="185839" y="257810"/>
                                </a:lnTo>
                                <a:lnTo>
                                  <a:pt x="187261" y="259080"/>
                                </a:lnTo>
                                <a:lnTo>
                                  <a:pt x="187261" y="258203"/>
                                </a:lnTo>
                                <a:lnTo>
                                  <a:pt x="187045" y="257810"/>
                                </a:lnTo>
                                <a:lnTo>
                                  <a:pt x="190588" y="257810"/>
                                </a:lnTo>
                                <a:lnTo>
                                  <a:pt x="191300" y="256540"/>
                                </a:lnTo>
                                <a:lnTo>
                                  <a:pt x="192722" y="256540"/>
                                </a:lnTo>
                                <a:lnTo>
                                  <a:pt x="192722" y="255270"/>
                                </a:lnTo>
                                <a:lnTo>
                                  <a:pt x="190474" y="255270"/>
                                </a:lnTo>
                                <a:lnTo>
                                  <a:pt x="191617" y="252730"/>
                                </a:lnTo>
                                <a:lnTo>
                                  <a:pt x="193332" y="251460"/>
                                </a:lnTo>
                                <a:lnTo>
                                  <a:pt x="197319" y="250190"/>
                                </a:lnTo>
                                <a:lnTo>
                                  <a:pt x="197319" y="248920"/>
                                </a:lnTo>
                                <a:lnTo>
                                  <a:pt x="197891" y="248920"/>
                                </a:lnTo>
                                <a:lnTo>
                                  <a:pt x="197319" y="247650"/>
                                </a:lnTo>
                                <a:lnTo>
                                  <a:pt x="196532" y="246786"/>
                                </a:lnTo>
                                <a:lnTo>
                                  <a:pt x="196532" y="248920"/>
                                </a:lnTo>
                                <a:lnTo>
                                  <a:pt x="195033" y="248920"/>
                                </a:lnTo>
                                <a:lnTo>
                                  <a:pt x="194652" y="248691"/>
                                </a:lnTo>
                                <a:lnTo>
                                  <a:pt x="194652" y="250190"/>
                                </a:lnTo>
                                <a:lnTo>
                                  <a:pt x="193332" y="250190"/>
                                </a:lnTo>
                                <a:lnTo>
                                  <a:pt x="191998" y="251460"/>
                                </a:lnTo>
                                <a:lnTo>
                                  <a:pt x="191249" y="252730"/>
                                </a:lnTo>
                                <a:lnTo>
                                  <a:pt x="190754" y="252730"/>
                                </a:lnTo>
                                <a:lnTo>
                                  <a:pt x="190754" y="254000"/>
                                </a:lnTo>
                                <a:lnTo>
                                  <a:pt x="187248" y="256540"/>
                                </a:lnTo>
                                <a:lnTo>
                                  <a:pt x="186385" y="256540"/>
                                </a:lnTo>
                                <a:lnTo>
                                  <a:pt x="190754" y="254000"/>
                                </a:lnTo>
                                <a:lnTo>
                                  <a:pt x="190754" y="252730"/>
                                </a:lnTo>
                                <a:lnTo>
                                  <a:pt x="189509" y="252730"/>
                                </a:lnTo>
                                <a:lnTo>
                                  <a:pt x="188937" y="254000"/>
                                </a:lnTo>
                                <a:lnTo>
                                  <a:pt x="187794" y="254000"/>
                                </a:lnTo>
                                <a:lnTo>
                                  <a:pt x="188937" y="251460"/>
                                </a:lnTo>
                                <a:lnTo>
                                  <a:pt x="186664" y="254000"/>
                                </a:lnTo>
                                <a:lnTo>
                                  <a:pt x="186105" y="254000"/>
                                </a:lnTo>
                                <a:lnTo>
                                  <a:pt x="184378" y="255270"/>
                                </a:lnTo>
                                <a:lnTo>
                                  <a:pt x="186105" y="252730"/>
                                </a:lnTo>
                                <a:lnTo>
                                  <a:pt x="187794" y="251460"/>
                                </a:lnTo>
                                <a:lnTo>
                                  <a:pt x="190652" y="248920"/>
                                </a:lnTo>
                                <a:lnTo>
                                  <a:pt x="191782" y="248920"/>
                                </a:lnTo>
                                <a:lnTo>
                                  <a:pt x="194652" y="250190"/>
                                </a:lnTo>
                                <a:lnTo>
                                  <a:pt x="194652" y="248691"/>
                                </a:lnTo>
                                <a:lnTo>
                                  <a:pt x="193027" y="247650"/>
                                </a:lnTo>
                                <a:lnTo>
                                  <a:pt x="190576" y="247650"/>
                                </a:lnTo>
                                <a:lnTo>
                                  <a:pt x="189153" y="248920"/>
                                </a:lnTo>
                                <a:lnTo>
                                  <a:pt x="187642" y="248920"/>
                                </a:lnTo>
                                <a:lnTo>
                                  <a:pt x="186080" y="250190"/>
                                </a:lnTo>
                                <a:lnTo>
                                  <a:pt x="183629" y="255270"/>
                                </a:lnTo>
                                <a:lnTo>
                                  <a:pt x="184607" y="251460"/>
                                </a:lnTo>
                                <a:lnTo>
                                  <a:pt x="186309" y="247650"/>
                                </a:lnTo>
                                <a:lnTo>
                                  <a:pt x="187934" y="246380"/>
                                </a:lnTo>
                                <a:lnTo>
                                  <a:pt x="189153" y="246380"/>
                                </a:lnTo>
                                <a:lnTo>
                                  <a:pt x="190995" y="245110"/>
                                </a:lnTo>
                                <a:lnTo>
                                  <a:pt x="195922" y="247650"/>
                                </a:lnTo>
                                <a:lnTo>
                                  <a:pt x="196532" y="248920"/>
                                </a:lnTo>
                                <a:lnTo>
                                  <a:pt x="196532" y="246786"/>
                                </a:lnTo>
                                <a:lnTo>
                                  <a:pt x="196176" y="246380"/>
                                </a:lnTo>
                                <a:lnTo>
                                  <a:pt x="194462" y="245110"/>
                                </a:lnTo>
                                <a:lnTo>
                                  <a:pt x="192747" y="243840"/>
                                </a:lnTo>
                                <a:lnTo>
                                  <a:pt x="189903" y="243840"/>
                                </a:lnTo>
                                <a:lnTo>
                                  <a:pt x="189331" y="243205"/>
                                </a:lnTo>
                                <a:lnTo>
                                  <a:pt x="189509" y="243840"/>
                                </a:lnTo>
                                <a:lnTo>
                                  <a:pt x="187477" y="246380"/>
                                </a:lnTo>
                                <a:lnTo>
                                  <a:pt x="186118" y="246380"/>
                                </a:lnTo>
                                <a:lnTo>
                                  <a:pt x="184759" y="245110"/>
                                </a:lnTo>
                                <a:lnTo>
                                  <a:pt x="184759" y="243840"/>
                                </a:lnTo>
                                <a:lnTo>
                                  <a:pt x="185432" y="243840"/>
                                </a:lnTo>
                                <a:lnTo>
                                  <a:pt x="187477" y="242570"/>
                                </a:lnTo>
                                <a:lnTo>
                                  <a:pt x="186486" y="242570"/>
                                </a:lnTo>
                                <a:lnTo>
                                  <a:pt x="187629" y="241300"/>
                                </a:lnTo>
                                <a:lnTo>
                                  <a:pt x="192189" y="241300"/>
                                </a:lnTo>
                                <a:lnTo>
                                  <a:pt x="193903" y="242570"/>
                                </a:lnTo>
                                <a:lnTo>
                                  <a:pt x="195033" y="242570"/>
                                </a:lnTo>
                                <a:lnTo>
                                  <a:pt x="197319" y="245110"/>
                                </a:lnTo>
                                <a:lnTo>
                                  <a:pt x="196748" y="242570"/>
                                </a:lnTo>
                                <a:lnTo>
                                  <a:pt x="196176" y="241300"/>
                                </a:lnTo>
                                <a:lnTo>
                                  <a:pt x="195605" y="240030"/>
                                </a:lnTo>
                                <a:lnTo>
                                  <a:pt x="194462" y="238760"/>
                                </a:lnTo>
                                <a:lnTo>
                                  <a:pt x="192747" y="237490"/>
                                </a:lnTo>
                                <a:lnTo>
                                  <a:pt x="188760" y="237490"/>
                                </a:lnTo>
                                <a:lnTo>
                                  <a:pt x="185369" y="239382"/>
                                </a:lnTo>
                                <a:lnTo>
                                  <a:pt x="185369" y="242570"/>
                                </a:lnTo>
                                <a:lnTo>
                                  <a:pt x="184226" y="243840"/>
                                </a:lnTo>
                                <a:lnTo>
                                  <a:pt x="184035" y="246380"/>
                                </a:lnTo>
                                <a:lnTo>
                                  <a:pt x="182321" y="247650"/>
                                </a:lnTo>
                                <a:lnTo>
                                  <a:pt x="181571" y="246380"/>
                                </a:lnTo>
                                <a:lnTo>
                                  <a:pt x="182524" y="245110"/>
                                </a:lnTo>
                                <a:lnTo>
                                  <a:pt x="183654" y="243840"/>
                                </a:lnTo>
                                <a:lnTo>
                                  <a:pt x="185369" y="242570"/>
                                </a:lnTo>
                                <a:lnTo>
                                  <a:pt x="185369" y="239382"/>
                                </a:lnTo>
                                <a:lnTo>
                                  <a:pt x="184200" y="240030"/>
                                </a:lnTo>
                                <a:lnTo>
                                  <a:pt x="182486" y="242570"/>
                                </a:lnTo>
                                <a:lnTo>
                                  <a:pt x="181356" y="243840"/>
                                </a:lnTo>
                                <a:lnTo>
                                  <a:pt x="181356" y="245110"/>
                                </a:lnTo>
                                <a:lnTo>
                                  <a:pt x="179641" y="240030"/>
                                </a:lnTo>
                                <a:lnTo>
                                  <a:pt x="178498" y="237490"/>
                                </a:lnTo>
                                <a:lnTo>
                                  <a:pt x="176784" y="229870"/>
                                </a:lnTo>
                                <a:lnTo>
                                  <a:pt x="177507" y="232410"/>
                                </a:lnTo>
                                <a:lnTo>
                                  <a:pt x="178269" y="232410"/>
                                </a:lnTo>
                                <a:lnTo>
                                  <a:pt x="177927" y="231140"/>
                                </a:lnTo>
                                <a:lnTo>
                                  <a:pt x="177622" y="231140"/>
                                </a:lnTo>
                                <a:lnTo>
                                  <a:pt x="177355" y="229870"/>
                                </a:lnTo>
                                <a:lnTo>
                                  <a:pt x="176784" y="228600"/>
                                </a:lnTo>
                                <a:lnTo>
                                  <a:pt x="176784" y="227330"/>
                                </a:lnTo>
                                <a:lnTo>
                                  <a:pt x="177927" y="227330"/>
                                </a:lnTo>
                                <a:lnTo>
                                  <a:pt x="179070" y="224790"/>
                                </a:lnTo>
                                <a:lnTo>
                                  <a:pt x="180771" y="223520"/>
                                </a:lnTo>
                                <a:lnTo>
                                  <a:pt x="182486" y="222250"/>
                                </a:lnTo>
                                <a:lnTo>
                                  <a:pt x="184772" y="220980"/>
                                </a:lnTo>
                                <a:lnTo>
                                  <a:pt x="185343" y="220980"/>
                                </a:lnTo>
                                <a:lnTo>
                                  <a:pt x="185915" y="222250"/>
                                </a:lnTo>
                                <a:lnTo>
                                  <a:pt x="185915" y="223520"/>
                                </a:lnTo>
                                <a:lnTo>
                                  <a:pt x="187629" y="224790"/>
                                </a:lnTo>
                                <a:lnTo>
                                  <a:pt x="188760" y="223520"/>
                                </a:lnTo>
                                <a:lnTo>
                                  <a:pt x="189331" y="223520"/>
                                </a:lnTo>
                                <a:lnTo>
                                  <a:pt x="189331" y="228600"/>
                                </a:lnTo>
                                <a:lnTo>
                                  <a:pt x="191046" y="228600"/>
                                </a:lnTo>
                                <a:lnTo>
                                  <a:pt x="191617" y="227330"/>
                                </a:lnTo>
                                <a:lnTo>
                                  <a:pt x="192747" y="223520"/>
                                </a:lnTo>
                                <a:lnTo>
                                  <a:pt x="191617" y="220980"/>
                                </a:lnTo>
                                <a:lnTo>
                                  <a:pt x="189903" y="219710"/>
                                </a:lnTo>
                                <a:lnTo>
                                  <a:pt x="188760" y="218440"/>
                                </a:lnTo>
                                <a:lnTo>
                                  <a:pt x="188150" y="218440"/>
                                </a:lnTo>
                                <a:lnTo>
                                  <a:pt x="189382" y="219710"/>
                                </a:lnTo>
                                <a:lnTo>
                                  <a:pt x="191173" y="222250"/>
                                </a:lnTo>
                                <a:lnTo>
                                  <a:pt x="191782" y="223520"/>
                                </a:lnTo>
                                <a:lnTo>
                                  <a:pt x="191211" y="226060"/>
                                </a:lnTo>
                                <a:lnTo>
                                  <a:pt x="190296" y="227330"/>
                                </a:lnTo>
                                <a:lnTo>
                                  <a:pt x="189992" y="223520"/>
                                </a:lnTo>
                                <a:lnTo>
                                  <a:pt x="189382" y="222250"/>
                                </a:lnTo>
                                <a:lnTo>
                                  <a:pt x="188150" y="223520"/>
                                </a:lnTo>
                                <a:lnTo>
                                  <a:pt x="186918" y="223520"/>
                                </a:lnTo>
                                <a:lnTo>
                                  <a:pt x="185928" y="219710"/>
                                </a:lnTo>
                                <a:lnTo>
                                  <a:pt x="186918" y="218440"/>
                                </a:lnTo>
                                <a:lnTo>
                                  <a:pt x="187058" y="218440"/>
                                </a:lnTo>
                                <a:lnTo>
                                  <a:pt x="187629" y="217170"/>
                                </a:lnTo>
                                <a:lnTo>
                                  <a:pt x="189903" y="217170"/>
                                </a:lnTo>
                                <a:lnTo>
                                  <a:pt x="191046" y="215900"/>
                                </a:lnTo>
                                <a:lnTo>
                                  <a:pt x="191617" y="215900"/>
                                </a:lnTo>
                                <a:lnTo>
                                  <a:pt x="192189" y="213360"/>
                                </a:lnTo>
                                <a:lnTo>
                                  <a:pt x="193332" y="210820"/>
                                </a:lnTo>
                                <a:lnTo>
                                  <a:pt x="194462" y="213360"/>
                                </a:lnTo>
                                <a:lnTo>
                                  <a:pt x="193903" y="214630"/>
                                </a:lnTo>
                                <a:lnTo>
                                  <a:pt x="194462" y="215900"/>
                                </a:lnTo>
                                <a:lnTo>
                                  <a:pt x="195605" y="217170"/>
                                </a:lnTo>
                                <a:lnTo>
                                  <a:pt x="196176" y="217170"/>
                                </a:lnTo>
                                <a:lnTo>
                                  <a:pt x="197319" y="215900"/>
                                </a:lnTo>
                                <a:lnTo>
                                  <a:pt x="198462" y="215900"/>
                                </a:lnTo>
                                <a:lnTo>
                                  <a:pt x="199593" y="213360"/>
                                </a:lnTo>
                                <a:lnTo>
                                  <a:pt x="199593" y="212090"/>
                                </a:lnTo>
                                <a:lnTo>
                                  <a:pt x="200736" y="212090"/>
                                </a:lnTo>
                                <a:lnTo>
                                  <a:pt x="201879" y="213360"/>
                                </a:lnTo>
                                <a:lnTo>
                                  <a:pt x="201879" y="215900"/>
                                </a:lnTo>
                                <a:lnTo>
                                  <a:pt x="200736" y="217170"/>
                                </a:lnTo>
                                <a:lnTo>
                                  <a:pt x="200164" y="218440"/>
                                </a:lnTo>
                                <a:lnTo>
                                  <a:pt x="200736" y="219710"/>
                                </a:lnTo>
                                <a:lnTo>
                                  <a:pt x="202450" y="219710"/>
                                </a:lnTo>
                                <a:lnTo>
                                  <a:pt x="201307" y="218440"/>
                                </a:lnTo>
                                <a:lnTo>
                                  <a:pt x="203022" y="215900"/>
                                </a:lnTo>
                                <a:lnTo>
                                  <a:pt x="203593" y="213360"/>
                                </a:lnTo>
                                <a:lnTo>
                                  <a:pt x="203022" y="212090"/>
                                </a:lnTo>
                                <a:lnTo>
                                  <a:pt x="201879" y="210820"/>
                                </a:lnTo>
                                <a:lnTo>
                                  <a:pt x="201307" y="210820"/>
                                </a:lnTo>
                                <a:lnTo>
                                  <a:pt x="199021" y="212090"/>
                                </a:lnTo>
                                <a:lnTo>
                                  <a:pt x="197891" y="213360"/>
                                </a:lnTo>
                                <a:lnTo>
                                  <a:pt x="196748" y="215900"/>
                                </a:lnTo>
                                <a:lnTo>
                                  <a:pt x="195033" y="215900"/>
                                </a:lnTo>
                                <a:lnTo>
                                  <a:pt x="195605" y="214630"/>
                                </a:lnTo>
                                <a:lnTo>
                                  <a:pt x="196176" y="214630"/>
                                </a:lnTo>
                                <a:lnTo>
                                  <a:pt x="195605" y="213360"/>
                                </a:lnTo>
                                <a:lnTo>
                                  <a:pt x="195605" y="210820"/>
                                </a:lnTo>
                                <a:lnTo>
                                  <a:pt x="194462" y="209550"/>
                                </a:lnTo>
                                <a:lnTo>
                                  <a:pt x="192747" y="209550"/>
                                </a:lnTo>
                                <a:lnTo>
                                  <a:pt x="191617" y="210820"/>
                                </a:lnTo>
                                <a:lnTo>
                                  <a:pt x="190474" y="213360"/>
                                </a:lnTo>
                                <a:lnTo>
                                  <a:pt x="189903" y="213360"/>
                                </a:lnTo>
                                <a:lnTo>
                                  <a:pt x="189903" y="214630"/>
                                </a:lnTo>
                                <a:lnTo>
                                  <a:pt x="189331" y="215900"/>
                                </a:lnTo>
                                <a:lnTo>
                                  <a:pt x="188188" y="215900"/>
                                </a:lnTo>
                                <a:lnTo>
                                  <a:pt x="188188" y="214630"/>
                                </a:lnTo>
                                <a:lnTo>
                                  <a:pt x="188188" y="213360"/>
                                </a:lnTo>
                                <a:lnTo>
                                  <a:pt x="188188" y="212090"/>
                                </a:lnTo>
                                <a:lnTo>
                                  <a:pt x="187629" y="209550"/>
                                </a:lnTo>
                                <a:lnTo>
                                  <a:pt x="187337" y="209550"/>
                                </a:lnTo>
                                <a:lnTo>
                                  <a:pt x="187337" y="214630"/>
                                </a:lnTo>
                                <a:lnTo>
                                  <a:pt x="186740" y="214630"/>
                                </a:lnTo>
                                <a:lnTo>
                                  <a:pt x="186740" y="215900"/>
                                </a:lnTo>
                                <a:lnTo>
                                  <a:pt x="186143" y="217170"/>
                                </a:lnTo>
                                <a:lnTo>
                                  <a:pt x="185166" y="218440"/>
                                </a:lnTo>
                                <a:lnTo>
                                  <a:pt x="184505" y="218440"/>
                                </a:lnTo>
                                <a:lnTo>
                                  <a:pt x="184505" y="219710"/>
                                </a:lnTo>
                                <a:lnTo>
                                  <a:pt x="183451" y="220980"/>
                                </a:lnTo>
                                <a:lnTo>
                                  <a:pt x="181876" y="220980"/>
                                </a:lnTo>
                                <a:lnTo>
                                  <a:pt x="181571" y="220751"/>
                                </a:lnTo>
                                <a:lnTo>
                                  <a:pt x="181571" y="222250"/>
                                </a:lnTo>
                                <a:lnTo>
                                  <a:pt x="179412" y="222250"/>
                                </a:lnTo>
                                <a:lnTo>
                                  <a:pt x="178968" y="221792"/>
                                </a:lnTo>
                                <a:lnTo>
                                  <a:pt x="178968" y="222250"/>
                                </a:lnTo>
                                <a:lnTo>
                                  <a:pt x="178777" y="223520"/>
                                </a:lnTo>
                                <a:lnTo>
                                  <a:pt x="176987" y="222250"/>
                                </a:lnTo>
                                <a:lnTo>
                                  <a:pt x="176923" y="224790"/>
                                </a:lnTo>
                                <a:lnTo>
                                  <a:pt x="176542" y="224790"/>
                                </a:lnTo>
                                <a:lnTo>
                                  <a:pt x="176542" y="226060"/>
                                </a:lnTo>
                                <a:lnTo>
                                  <a:pt x="175323" y="227330"/>
                                </a:lnTo>
                                <a:lnTo>
                                  <a:pt x="175323" y="224790"/>
                                </a:lnTo>
                                <a:lnTo>
                                  <a:pt x="176542" y="226060"/>
                                </a:lnTo>
                                <a:lnTo>
                                  <a:pt x="176542" y="224790"/>
                                </a:lnTo>
                                <a:lnTo>
                                  <a:pt x="175742" y="224790"/>
                                </a:lnTo>
                                <a:lnTo>
                                  <a:pt x="174561" y="223520"/>
                                </a:lnTo>
                                <a:lnTo>
                                  <a:pt x="172199" y="223520"/>
                                </a:lnTo>
                                <a:lnTo>
                                  <a:pt x="174561" y="220980"/>
                                </a:lnTo>
                                <a:lnTo>
                                  <a:pt x="175742" y="223520"/>
                                </a:lnTo>
                                <a:lnTo>
                                  <a:pt x="176923" y="224790"/>
                                </a:lnTo>
                                <a:lnTo>
                                  <a:pt x="176923" y="222250"/>
                                </a:lnTo>
                                <a:lnTo>
                                  <a:pt x="175793" y="222250"/>
                                </a:lnTo>
                                <a:lnTo>
                                  <a:pt x="175983" y="220980"/>
                                </a:lnTo>
                                <a:lnTo>
                                  <a:pt x="177177" y="220980"/>
                                </a:lnTo>
                                <a:lnTo>
                                  <a:pt x="178371" y="222250"/>
                                </a:lnTo>
                                <a:lnTo>
                                  <a:pt x="178968" y="222250"/>
                                </a:lnTo>
                                <a:lnTo>
                                  <a:pt x="178968" y="221792"/>
                                </a:lnTo>
                                <a:lnTo>
                                  <a:pt x="176987" y="219710"/>
                                </a:lnTo>
                                <a:lnTo>
                                  <a:pt x="178142" y="218440"/>
                                </a:lnTo>
                                <a:lnTo>
                                  <a:pt x="181571" y="222250"/>
                                </a:lnTo>
                                <a:lnTo>
                                  <a:pt x="181571" y="220751"/>
                                </a:lnTo>
                                <a:lnTo>
                                  <a:pt x="178625" y="218440"/>
                                </a:lnTo>
                                <a:lnTo>
                                  <a:pt x="179590" y="217170"/>
                                </a:lnTo>
                                <a:lnTo>
                                  <a:pt x="179590" y="215900"/>
                                </a:lnTo>
                                <a:lnTo>
                                  <a:pt x="180771" y="217170"/>
                                </a:lnTo>
                                <a:lnTo>
                                  <a:pt x="181356" y="218440"/>
                                </a:lnTo>
                                <a:lnTo>
                                  <a:pt x="182562" y="218440"/>
                                </a:lnTo>
                                <a:lnTo>
                                  <a:pt x="183146" y="219710"/>
                                </a:lnTo>
                                <a:lnTo>
                                  <a:pt x="184505" y="219710"/>
                                </a:lnTo>
                                <a:lnTo>
                                  <a:pt x="184505" y="218440"/>
                                </a:lnTo>
                                <a:lnTo>
                                  <a:pt x="182968" y="218440"/>
                                </a:lnTo>
                                <a:lnTo>
                                  <a:pt x="180340" y="215900"/>
                                </a:lnTo>
                                <a:lnTo>
                                  <a:pt x="186740" y="215900"/>
                                </a:lnTo>
                                <a:lnTo>
                                  <a:pt x="186740" y="214630"/>
                                </a:lnTo>
                                <a:lnTo>
                                  <a:pt x="181190" y="214630"/>
                                </a:lnTo>
                                <a:lnTo>
                                  <a:pt x="181991" y="213360"/>
                                </a:lnTo>
                                <a:lnTo>
                                  <a:pt x="186740" y="213360"/>
                                </a:lnTo>
                                <a:lnTo>
                                  <a:pt x="187337" y="214630"/>
                                </a:lnTo>
                                <a:lnTo>
                                  <a:pt x="187337" y="209550"/>
                                </a:lnTo>
                                <a:lnTo>
                                  <a:pt x="187058" y="209550"/>
                                </a:lnTo>
                                <a:lnTo>
                                  <a:pt x="187629" y="208280"/>
                                </a:lnTo>
                                <a:lnTo>
                                  <a:pt x="188188" y="208280"/>
                                </a:lnTo>
                                <a:lnTo>
                                  <a:pt x="190474" y="207010"/>
                                </a:lnTo>
                                <a:lnTo>
                                  <a:pt x="191617" y="207010"/>
                                </a:lnTo>
                                <a:lnTo>
                                  <a:pt x="193332" y="208280"/>
                                </a:lnTo>
                                <a:lnTo>
                                  <a:pt x="194462" y="209550"/>
                                </a:lnTo>
                                <a:lnTo>
                                  <a:pt x="196176" y="209550"/>
                                </a:lnTo>
                                <a:lnTo>
                                  <a:pt x="196748" y="208280"/>
                                </a:lnTo>
                                <a:lnTo>
                                  <a:pt x="196748" y="204470"/>
                                </a:lnTo>
                                <a:lnTo>
                                  <a:pt x="197891" y="204470"/>
                                </a:lnTo>
                                <a:lnTo>
                                  <a:pt x="199021" y="203200"/>
                                </a:lnTo>
                                <a:lnTo>
                                  <a:pt x="199021" y="201930"/>
                                </a:lnTo>
                                <a:lnTo>
                                  <a:pt x="198462" y="200660"/>
                                </a:lnTo>
                                <a:lnTo>
                                  <a:pt x="197891" y="200660"/>
                                </a:lnTo>
                                <a:lnTo>
                                  <a:pt x="200164" y="198120"/>
                                </a:lnTo>
                                <a:lnTo>
                                  <a:pt x="199593" y="196850"/>
                                </a:lnTo>
                                <a:lnTo>
                                  <a:pt x="198462" y="195580"/>
                                </a:lnTo>
                                <a:lnTo>
                                  <a:pt x="199593" y="193040"/>
                                </a:lnTo>
                                <a:lnTo>
                                  <a:pt x="199021" y="193040"/>
                                </a:lnTo>
                                <a:lnTo>
                                  <a:pt x="197180" y="192024"/>
                                </a:lnTo>
                                <a:lnTo>
                                  <a:pt x="197662" y="193040"/>
                                </a:lnTo>
                                <a:lnTo>
                                  <a:pt x="197662" y="194310"/>
                                </a:lnTo>
                                <a:lnTo>
                                  <a:pt x="197078" y="195580"/>
                                </a:lnTo>
                                <a:lnTo>
                                  <a:pt x="197078" y="196850"/>
                                </a:lnTo>
                                <a:lnTo>
                                  <a:pt x="198805" y="196850"/>
                                </a:lnTo>
                                <a:lnTo>
                                  <a:pt x="198666" y="198120"/>
                                </a:lnTo>
                                <a:lnTo>
                                  <a:pt x="197510" y="198120"/>
                                </a:lnTo>
                                <a:lnTo>
                                  <a:pt x="196938" y="199390"/>
                                </a:lnTo>
                                <a:lnTo>
                                  <a:pt x="196507" y="200660"/>
                                </a:lnTo>
                                <a:lnTo>
                                  <a:pt x="197078" y="200660"/>
                                </a:lnTo>
                                <a:lnTo>
                                  <a:pt x="197510" y="201930"/>
                                </a:lnTo>
                                <a:lnTo>
                                  <a:pt x="197078" y="203200"/>
                                </a:lnTo>
                                <a:lnTo>
                                  <a:pt x="196062" y="203200"/>
                                </a:lnTo>
                                <a:lnTo>
                                  <a:pt x="195783" y="204470"/>
                                </a:lnTo>
                                <a:lnTo>
                                  <a:pt x="195922" y="205740"/>
                                </a:lnTo>
                                <a:lnTo>
                                  <a:pt x="195503" y="207010"/>
                                </a:lnTo>
                                <a:lnTo>
                                  <a:pt x="192620" y="207010"/>
                                </a:lnTo>
                                <a:lnTo>
                                  <a:pt x="190741" y="205740"/>
                                </a:lnTo>
                                <a:lnTo>
                                  <a:pt x="190461" y="205740"/>
                                </a:lnTo>
                                <a:lnTo>
                                  <a:pt x="190461" y="204470"/>
                                </a:lnTo>
                                <a:lnTo>
                                  <a:pt x="189788" y="203200"/>
                                </a:lnTo>
                                <a:lnTo>
                                  <a:pt x="189014" y="201930"/>
                                </a:lnTo>
                                <a:lnTo>
                                  <a:pt x="189598" y="201930"/>
                                </a:lnTo>
                                <a:lnTo>
                                  <a:pt x="190169" y="200660"/>
                                </a:lnTo>
                                <a:lnTo>
                                  <a:pt x="190169" y="199390"/>
                                </a:lnTo>
                                <a:lnTo>
                                  <a:pt x="189598" y="199390"/>
                                </a:lnTo>
                                <a:lnTo>
                                  <a:pt x="189598" y="198120"/>
                                </a:lnTo>
                                <a:lnTo>
                                  <a:pt x="187871" y="198120"/>
                                </a:lnTo>
                                <a:lnTo>
                                  <a:pt x="188442" y="199390"/>
                                </a:lnTo>
                                <a:lnTo>
                                  <a:pt x="188442" y="200660"/>
                                </a:lnTo>
                                <a:lnTo>
                                  <a:pt x="187871" y="201930"/>
                                </a:lnTo>
                                <a:lnTo>
                                  <a:pt x="189014" y="204470"/>
                                </a:lnTo>
                                <a:lnTo>
                                  <a:pt x="189014" y="205740"/>
                                </a:lnTo>
                                <a:lnTo>
                                  <a:pt x="186715" y="207010"/>
                                </a:lnTo>
                                <a:lnTo>
                                  <a:pt x="186715" y="205740"/>
                                </a:lnTo>
                                <a:lnTo>
                                  <a:pt x="186550" y="205562"/>
                                </a:lnTo>
                                <a:lnTo>
                                  <a:pt x="186550" y="209550"/>
                                </a:lnTo>
                                <a:lnTo>
                                  <a:pt x="186550" y="210820"/>
                                </a:lnTo>
                                <a:lnTo>
                                  <a:pt x="184962" y="212090"/>
                                </a:lnTo>
                                <a:lnTo>
                                  <a:pt x="181800" y="212090"/>
                                </a:lnTo>
                                <a:lnTo>
                                  <a:pt x="181203" y="210820"/>
                                </a:lnTo>
                                <a:lnTo>
                                  <a:pt x="184162" y="210820"/>
                                </a:lnTo>
                                <a:lnTo>
                                  <a:pt x="184759" y="209550"/>
                                </a:lnTo>
                                <a:lnTo>
                                  <a:pt x="186550" y="209550"/>
                                </a:lnTo>
                                <a:lnTo>
                                  <a:pt x="186550" y="205562"/>
                                </a:lnTo>
                                <a:lnTo>
                                  <a:pt x="185635" y="204558"/>
                                </a:lnTo>
                                <a:lnTo>
                                  <a:pt x="185635" y="205740"/>
                                </a:lnTo>
                                <a:lnTo>
                                  <a:pt x="185635" y="207010"/>
                                </a:lnTo>
                                <a:lnTo>
                                  <a:pt x="185547" y="206883"/>
                                </a:lnTo>
                                <a:lnTo>
                                  <a:pt x="185547" y="207010"/>
                                </a:lnTo>
                                <a:lnTo>
                                  <a:pt x="183946" y="209550"/>
                                </a:lnTo>
                                <a:lnTo>
                                  <a:pt x="181546" y="209550"/>
                                </a:lnTo>
                                <a:lnTo>
                                  <a:pt x="180987" y="208280"/>
                                </a:lnTo>
                                <a:lnTo>
                                  <a:pt x="183756" y="208280"/>
                                </a:lnTo>
                                <a:lnTo>
                                  <a:pt x="184353" y="207010"/>
                                </a:lnTo>
                                <a:lnTo>
                                  <a:pt x="185547" y="207010"/>
                                </a:lnTo>
                                <a:lnTo>
                                  <a:pt x="185547" y="206883"/>
                                </a:lnTo>
                                <a:lnTo>
                                  <a:pt x="184810" y="205740"/>
                                </a:lnTo>
                                <a:lnTo>
                                  <a:pt x="185635" y="205740"/>
                                </a:lnTo>
                                <a:lnTo>
                                  <a:pt x="185635" y="204558"/>
                                </a:lnTo>
                                <a:lnTo>
                                  <a:pt x="184416" y="204470"/>
                                </a:lnTo>
                                <a:lnTo>
                                  <a:pt x="184416" y="203200"/>
                                </a:lnTo>
                                <a:lnTo>
                                  <a:pt x="184035" y="202374"/>
                                </a:lnTo>
                                <a:lnTo>
                                  <a:pt x="184035" y="205740"/>
                                </a:lnTo>
                                <a:lnTo>
                                  <a:pt x="183438" y="205740"/>
                                </a:lnTo>
                                <a:lnTo>
                                  <a:pt x="182841" y="207010"/>
                                </a:lnTo>
                                <a:lnTo>
                                  <a:pt x="181660" y="207010"/>
                                </a:lnTo>
                                <a:lnTo>
                                  <a:pt x="180784" y="208280"/>
                                </a:lnTo>
                                <a:lnTo>
                                  <a:pt x="179603" y="205740"/>
                                </a:lnTo>
                                <a:lnTo>
                                  <a:pt x="180479" y="205740"/>
                                </a:lnTo>
                                <a:lnTo>
                                  <a:pt x="181076" y="204470"/>
                                </a:lnTo>
                                <a:lnTo>
                                  <a:pt x="182841" y="204470"/>
                                </a:lnTo>
                                <a:lnTo>
                                  <a:pt x="184035" y="205740"/>
                                </a:lnTo>
                                <a:lnTo>
                                  <a:pt x="184035" y="202374"/>
                                </a:lnTo>
                                <a:lnTo>
                                  <a:pt x="183832" y="201930"/>
                                </a:lnTo>
                                <a:lnTo>
                                  <a:pt x="183261" y="203200"/>
                                </a:lnTo>
                                <a:lnTo>
                                  <a:pt x="182092" y="203200"/>
                                </a:lnTo>
                                <a:lnTo>
                                  <a:pt x="181533" y="201930"/>
                                </a:lnTo>
                                <a:lnTo>
                                  <a:pt x="181533" y="200660"/>
                                </a:lnTo>
                                <a:lnTo>
                                  <a:pt x="182105" y="199390"/>
                                </a:lnTo>
                                <a:lnTo>
                                  <a:pt x="181533" y="198120"/>
                                </a:lnTo>
                                <a:lnTo>
                                  <a:pt x="180378" y="198120"/>
                                </a:lnTo>
                                <a:lnTo>
                                  <a:pt x="178650" y="199390"/>
                                </a:lnTo>
                                <a:lnTo>
                                  <a:pt x="178650" y="200660"/>
                                </a:lnTo>
                                <a:lnTo>
                                  <a:pt x="178041" y="201968"/>
                                </a:lnTo>
                                <a:lnTo>
                                  <a:pt x="176923" y="203200"/>
                                </a:lnTo>
                                <a:lnTo>
                                  <a:pt x="176339" y="204470"/>
                                </a:lnTo>
                                <a:lnTo>
                                  <a:pt x="175209" y="204470"/>
                                </a:lnTo>
                                <a:lnTo>
                                  <a:pt x="175209" y="207010"/>
                                </a:lnTo>
                                <a:lnTo>
                                  <a:pt x="175056" y="207200"/>
                                </a:lnTo>
                                <a:lnTo>
                                  <a:pt x="175056" y="210820"/>
                                </a:lnTo>
                                <a:lnTo>
                                  <a:pt x="173761" y="212090"/>
                                </a:lnTo>
                                <a:lnTo>
                                  <a:pt x="170700" y="212090"/>
                                </a:lnTo>
                                <a:lnTo>
                                  <a:pt x="170700" y="213360"/>
                                </a:lnTo>
                                <a:lnTo>
                                  <a:pt x="167817" y="213360"/>
                                </a:lnTo>
                                <a:lnTo>
                                  <a:pt x="168973" y="212090"/>
                                </a:lnTo>
                                <a:lnTo>
                                  <a:pt x="170700" y="213360"/>
                                </a:lnTo>
                                <a:lnTo>
                                  <a:pt x="170700" y="212090"/>
                                </a:lnTo>
                                <a:lnTo>
                                  <a:pt x="169710" y="212090"/>
                                </a:lnTo>
                                <a:lnTo>
                                  <a:pt x="169710" y="210820"/>
                                </a:lnTo>
                                <a:lnTo>
                                  <a:pt x="175056" y="210820"/>
                                </a:lnTo>
                                <a:lnTo>
                                  <a:pt x="175056" y="207200"/>
                                </a:lnTo>
                                <a:lnTo>
                                  <a:pt x="174180" y="208280"/>
                                </a:lnTo>
                                <a:lnTo>
                                  <a:pt x="174929" y="208280"/>
                                </a:lnTo>
                                <a:lnTo>
                                  <a:pt x="174790" y="209550"/>
                                </a:lnTo>
                                <a:lnTo>
                                  <a:pt x="170586" y="209550"/>
                                </a:lnTo>
                                <a:lnTo>
                                  <a:pt x="171170" y="208280"/>
                                </a:lnTo>
                                <a:lnTo>
                                  <a:pt x="171589" y="208280"/>
                                </a:lnTo>
                                <a:lnTo>
                                  <a:pt x="171577" y="207010"/>
                                </a:lnTo>
                                <a:lnTo>
                                  <a:pt x="170294" y="204470"/>
                                </a:lnTo>
                                <a:lnTo>
                                  <a:pt x="173012" y="204470"/>
                                </a:lnTo>
                                <a:lnTo>
                                  <a:pt x="175145" y="205740"/>
                                </a:lnTo>
                                <a:lnTo>
                                  <a:pt x="173583" y="205740"/>
                                </a:lnTo>
                                <a:lnTo>
                                  <a:pt x="171577" y="207010"/>
                                </a:lnTo>
                                <a:lnTo>
                                  <a:pt x="175209" y="207010"/>
                                </a:lnTo>
                                <a:lnTo>
                                  <a:pt x="175209" y="204470"/>
                                </a:lnTo>
                                <a:lnTo>
                                  <a:pt x="174040" y="204470"/>
                                </a:lnTo>
                                <a:lnTo>
                                  <a:pt x="173469" y="203200"/>
                                </a:lnTo>
                                <a:lnTo>
                                  <a:pt x="174612" y="201930"/>
                                </a:lnTo>
                                <a:lnTo>
                                  <a:pt x="175196" y="201930"/>
                                </a:lnTo>
                                <a:lnTo>
                                  <a:pt x="175196" y="199390"/>
                                </a:lnTo>
                                <a:lnTo>
                                  <a:pt x="174040" y="198120"/>
                                </a:lnTo>
                                <a:lnTo>
                                  <a:pt x="174612" y="196850"/>
                                </a:lnTo>
                                <a:lnTo>
                                  <a:pt x="175768" y="191770"/>
                                </a:lnTo>
                                <a:lnTo>
                                  <a:pt x="174307" y="191770"/>
                                </a:lnTo>
                                <a:lnTo>
                                  <a:pt x="174307" y="193040"/>
                                </a:lnTo>
                                <a:lnTo>
                                  <a:pt x="173901" y="194310"/>
                                </a:lnTo>
                                <a:lnTo>
                                  <a:pt x="172097" y="193040"/>
                                </a:lnTo>
                                <a:lnTo>
                                  <a:pt x="174307" y="193040"/>
                                </a:lnTo>
                                <a:lnTo>
                                  <a:pt x="174307" y="191770"/>
                                </a:lnTo>
                                <a:lnTo>
                                  <a:pt x="172034" y="191770"/>
                                </a:lnTo>
                                <a:lnTo>
                                  <a:pt x="170472" y="193040"/>
                                </a:lnTo>
                                <a:lnTo>
                                  <a:pt x="171323" y="193040"/>
                                </a:lnTo>
                                <a:lnTo>
                                  <a:pt x="171615" y="194310"/>
                                </a:lnTo>
                                <a:lnTo>
                                  <a:pt x="173037" y="194310"/>
                                </a:lnTo>
                                <a:lnTo>
                                  <a:pt x="173596" y="195580"/>
                                </a:lnTo>
                                <a:lnTo>
                                  <a:pt x="172885" y="196850"/>
                                </a:lnTo>
                                <a:lnTo>
                                  <a:pt x="168973" y="195580"/>
                                </a:lnTo>
                                <a:lnTo>
                                  <a:pt x="166103" y="194310"/>
                                </a:lnTo>
                                <a:lnTo>
                                  <a:pt x="166103" y="195580"/>
                                </a:lnTo>
                                <a:lnTo>
                                  <a:pt x="162521" y="195580"/>
                                </a:lnTo>
                                <a:lnTo>
                                  <a:pt x="158940" y="196850"/>
                                </a:lnTo>
                                <a:lnTo>
                                  <a:pt x="159537" y="194310"/>
                                </a:lnTo>
                                <a:lnTo>
                                  <a:pt x="162521" y="194310"/>
                                </a:lnTo>
                                <a:lnTo>
                                  <a:pt x="166103" y="195580"/>
                                </a:lnTo>
                                <a:lnTo>
                                  <a:pt x="166103" y="194310"/>
                                </a:lnTo>
                                <a:lnTo>
                                  <a:pt x="163233" y="193040"/>
                                </a:lnTo>
                                <a:lnTo>
                                  <a:pt x="159778" y="193040"/>
                                </a:lnTo>
                                <a:lnTo>
                                  <a:pt x="158076" y="191770"/>
                                </a:lnTo>
                                <a:lnTo>
                                  <a:pt x="156083" y="189230"/>
                                </a:lnTo>
                                <a:lnTo>
                                  <a:pt x="154622" y="186690"/>
                                </a:lnTo>
                                <a:lnTo>
                                  <a:pt x="154025" y="183959"/>
                                </a:lnTo>
                                <a:lnTo>
                                  <a:pt x="153479" y="180340"/>
                                </a:lnTo>
                                <a:lnTo>
                                  <a:pt x="153492" y="179070"/>
                                </a:lnTo>
                                <a:lnTo>
                                  <a:pt x="153517" y="176530"/>
                                </a:lnTo>
                                <a:lnTo>
                                  <a:pt x="153543" y="175260"/>
                                </a:lnTo>
                                <a:lnTo>
                                  <a:pt x="155244" y="170167"/>
                                </a:lnTo>
                                <a:lnTo>
                                  <a:pt x="156362" y="168910"/>
                                </a:lnTo>
                                <a:lnTo>
                                  <a:pt x="157505" y="167640"/>
                                </a:lnTo>
                                <a:lnTo>
                                  <a:pt x="161518" y="161290"/>
                                </a:lnTo>
                                <a:lnTo>
                                  <a:pt x="161493" y="166370"/>
                                </a:lnTo>
                                <a:lnTo>
                                  <a:pt x="161226" y="166928"/>
                                </a:lnTo>
                                <a:lnTo>
                                  <a:pt x="161226" y="168910"/>
                                </a:lnTo>
                                <a:lnTo>
                                  <a:pt x="159893" y="177800"/>
                                </a:lnTo>
                                <a:lnTo>
                                  <a:pt x="159372" y="186690"/>
                                </a:lnTo>
                                <a:lnTo>
                                  <a:pt x="157949" y="182880"/>
                                </a:lnTo>
                                <a:lnTo>
                                  <a:pt x="157238" y="177800"/>
                                </a:lnTo>
                                <a:lnTo>
                                  <a:pt x="159092" y="172732"/>
                                </a:lnTo>
                                <a:lnTo>
                                  <a:pt x="161226" y="168910"/>
                                </a:lnTo>
                                <a:lnTo>
                                  <a:pt x="161226" y="166928"/>
                                </a:lnTo>
                                <a:lnTo>
                                  <a:pt x="159067" y="171450"/>
                                </a:lnTo>
                                <a:lnTo>
                                  <a:pt x="156921" y="175260"/>
                                </a:lnTo>
                                <a:lnTo>
                                  <a:pt x="156425" y="179070"/>
                                </a:lnTo>
                                <a:lnTo>
                                  <a:pt x="156997" y="181610"/>
                                </a:lnTo>
                                <a:lnTo>
                                  <a:pt x="157505" y="184150"/>
                                </a:lnTo>
                                <a:lnTo>
                                  <a:pt x="158076" y="186690"/>
                                </a:lnTo>
                                <a:lnTo>
                                  <a:pt x="159219" y="187960"/>
                                </a:lnTo>
                                <a:lnTo>
                                  <a:pt x="163804" y="190500"/>
                                </a:lnTo>
                                <a:lnTo>
                                  <a:pt x="169545" y="193040"/>
                                </a:lnTo>
                                <a:lnTo>
                                  <a:pt x="170472" y="193040"/>
                                </a:lnTo>
                                <a:lnTo>
                                  <a:pt x="168440" y="191770"/>
                                </a:lnTo>
                                <a:lnTo>
                                  <a:pt x="166725" y="190500"/>
                                </a:lnTo>
                                <a:lnTo>
                                  <a:pt x="164452" y="190500"/>
                                </a:lnTo>
                                <a:lnTo>
                                  <a:pt x="162166" y="189230"/>
                                </a:lnTo>
                                <a:lnTo>
                                  <a:pt x="160464" y="186690"/>
                                </a:lnTo>
                                <a:lnTo>
                                  <a:pt x="160464" y="181610"/>
                                </a:lnTo>
                                <a:lnTo>
                                  <a:pt x="161467" y="176606"/>
                                </a:lnTo>
                                <a:lnTo>
                                  <a:pt x="162064" y="168910"/>
                                </a:lnTo>
                                <a:lnTo>
                                  <a:pt x="162166" y="167640"/>
                                </a:lnTo>
                                <a:lnTo>
                                  <a:pt x="162737" y="167640"/>
                                </a:lnTo>
                                <a:lnTo>
                                  <a:pt x="162737" y="161290"/>
                                </a:lnTo>
                                <a:lnTo>
                                  <a:pt x="162166" y="156210"/>
                                </a:lnTo>
                                <a:lnTo>
                                  <a:pt x="161505" y="153250"/>
                                </a:lnTo>
                                <a:lnTo>
                                  <a:pt x="161505" y="160020"/>
                                </a:lnTo>
                                <a:lnTo>
                                  <a:pt x="158750" y="163830"/>
                                </a:lnTo>
                                <a:lnTo>
                                  <a:pt x="155765" y="168910"/>
                                </a:lnTo>
                                <a:lnTo>
                                  <a:pt x="155168" y="166370"/>
                                </a:lnTo>
                                <a:lnTo>
                                  <a:pt x="153377" y="165100"/>
                                </a:lnTo>
                                <a:lnTo>
                                  <a:pt x="153377" y="166370"/>
                                </a:lnTo>
                                <a:lnTo>
                                  <a:pt x="154482" y="168732"/>
                                </a:lnTo>
                                <a:lnTo>
                                  <a:pt x="154482" y="169100"/>
                                </a:lnTo>
                                <a:lnTo>
                                  <a:pt x="153974" y="170180"/>
                                </a:lnTo>
                                <a:lnTo>
                                  <a:pt x="152781" y="171450"/>
                                </a:lnTo>
                                <a:lnTo>
                                  <a:pt x="153758" y="171450"/>
                                </a:lnTo>
                                <a:lnTo>
                                  <a:pt x="152590" y="175260"/>
                                </a:lnTo>
                                <a:lnTo>
                                  <a:pt x="152463" y="174980"/>
                                </a:lnTo>
                                <a:lnTo>
                                  <a:pt x="152463" y="176530"/>
                                </a:lnTo>
                                <a:lnTo>
                                  <a:pt x="152463" y="177800"/>
                                </a:lnTo>
                                <a:lnTo>
                                  <a:pt x="151968" y="177800"/>
                                </a:lnTo>
                                <a:lnTo>
                                  <a:pt x="151968" y="180340"/>
                                </a:lnTo>
                                <a:lnTo>
                                  <a:pt x="151320" y="180340"/>
                                </a:lnTo>
                                <a:lnTo>
                                  <a:pt x="150012" y="181610"/>
                                </a:lnTo>
                                <a:lnTo>
                                  <a:pt x="149364" y="180365"/>
                                </a:lnTo>
                                <a:lnTo>
                                  <a:pt x="149364" y="181610"/>
                                </a:lnTo>
                                <a:lnTo>
                                  <a:pt x="149364" y="184150"/>
                                </a:lnTo>
                                <a:lnTo>
                                  <a:pt x="148602" y="184150"/>
                                </a:lnTo>
                                <a:lnTo>
                                  <a:pt x="147078" y="182880"/>
                                </a:lnTo>
                                <a:lnTo>
                                  <a:pt x="146837" y="182486"/>
                                </a:lnTo>
                                <a:lnTo>
                                  <a:pt x="146837" y="185420"/>
                                </a:lnTo>
                                <a:lnTo>
                                  <a:pt x="146062" y="186690"/>
                                </a:lnTo>
                                <a:lnTo>
                                  <a:pt x="144322" y="186690"/>
                                </a:lnTo>
                                <a:lnTo>
                                  <a:pt x="143548" y="185420"/>
                                </a:lnTo>
                                <a:lnTo>
                                  <a:pt x="143738" y="185420"/>
                                </a:lnTo>
                                <a:lnTo>
                                  <a:pt x="143738" y="184150"/>
                                </a:lnTo>
                                <a:lnTo>
                                  <a:pt x="145288" y="184150"/>
                                </a:lnTo>
                                <a:lnTo>
                                  <a:pt x="146837" y="185420"/>
                                </a:lnTo>
                                <a:lnTo>
                                  <a:pt x="146837" y="182486"/>
                                </a:lnTo>
                                <a:lnTo>
                                  <a:pt x="146304" y="181610"/>
                                </a:lnTo>
                                <a:lnTo>
                                  <a:pt x="149364" y="181610"/>
                                </a:lnTo>
                                <a:lnTo>
                                  <a:pt x="149364" y="180365"/>
                                </a:lnTo>
                                <a:lnTo>
                                  <a:pt x="149352" y="179070"/>
                                </a:lnTo>
                                <a:lnTo>
                                  <a:pt x="150660" y="179070"/>
                                </a:lnTo>
                                <a:lnTo>
                                  <a:pt x="151968" y="180340"/>
                                </a:lnTo>
                                <a:lnTo>
                                  <a:pt x="151968" y="177800"/>
                                </a:lnTo>
                                <a:lnTo>
                                  <a:pt x="150723" y="177800"/>
                                </a:lnTo>
                                <a:lnTo>
                                  <a:pt x="150723" y="176530"/>
                                </a:lnTo>
                                <a:lnTo>
                                  <a:pt x="152463" y="176530"/>
                                </a:lnTo>
                                <a:lnTo>
                                  <a:pt x="152463" y="174980"/>
                                </a:lnTo>
                                <a:lnTo>
                                  <a:pt x="152019" y="173990"/>
                                </a:lnTo>
                                <a:lnTo>
                                  <a:pt x="152019" y="171450"/>
                                </a:lnTo>
                                <a:lnTo>
                                  <a:pt x="152781" y="171450"/>
                                </a:lnTo>
                                <a:lnTo>
                                  <a:pt x="151587" y="170180"/>
                                </a:lnTo>
                                <a:lnTo>
                                  <a:pt x="152196" y="170180"/>
                                </a:lnTo>
                                <a:lnTo>
                                  <a:pt x="152196" y="168910"/>
                                </a:lnTo>
                                <a:lnTo>
                                  <a:pt x="153377" y="167640"/>
                                </a:lnTo>
                                <a:lnTo>
                                  <a:pt x="152222" y="167640"/>
                                </a:lnTo>
                                <a:lnTo>
                                  <a:pt x="151028" y="167640"/>
                                </a:lnTo>
                                <a:lnTo>
                                  <a:pt x="151028" y="172732"/>
                                </a:lnTo>
                                <a:lnTo>
                                  <a:pt x="150406" y="173990"/>
                                </a:lnTo>
                                <a:lnTo>
                                  <a:pt x="150406" y="176606"/>
                                </a:lnTo>
                                <a:lnTo>
                                  <a:pt x="149301" y="177673"/>
                                </a:lnTo>
                                <a:lnTo>
                                  <a:pt x="149301" y="177800"/>
                                </a:lnTo>
                                <a:lnTo>
                                  <a:pt x="147612" y="180340"/>
                                </a:lnTo>
                                <a:lnTo>
                                  <a:pt x="145923" y="180340"/>
                                </a:lnTo>
                                <a:lnTo>
                                  <a:pt x="145923" y="179070"/>
                                </a:lnTo>
                                <a:lnTo>
                                  <a:pt x="149301" y="177800"/>
                                </a:lnTo>
                                <a:lnTo>
                                  <a:pt x="149301" y="177673"/>
                                </a:lnTo>
                                <a:lnTo>
                                  <a:pt x="149161" y="177800"/>
                                </a:lnTo>
                                <a:lnTo>
                                  <a:pt x="147815" y="177800"/>
                                </a:lnTo>
                                <a:lnTo>
                                  <a:pt x="147485" y="167640"/>
                                </a:lnTo>
                                <a:lnTo>
                                  <a:pt x="148132" y="167640"/>
                                </a:lnTo>
                                <a:lnTo>
                                  <a:pt x="150888" y="168910"/>
                                </a:lnTo>
                                <a:lnTo>
                                  <a:pt x="150266" y="170167"/>
                                </a:lnTo>
                                <a:lnTo>
                                  <a:pt x="150317" y="171450"/>
                                </a:lnTo>
                                <a:lnTo>
                                  <a:pt x="151028" y="172732"/>
                                </a:lnTo>
                                <a:lnTo>
                                  <a:pt x="151028" y="167640"/>
                                </a:lnTo>
                                <a:lnTo>
                                  <a:pt x="149796" y="167640"/>
                                </a:lnTo>
                                <a:lnTo>
                                  <a:pt x="148602" y="166370"/>
                                </a:lnTo>
                                <a:lnTo>
                                  <a:pt x="148602" y="163830"/>
                                </a:lnTo>
                                <a:lnTo>
                                  <a:pt x="149199" y="163830"/>
                                </a:lnTo>
                                <a:lnTo>
                                  <a:pt x="148005" y="162560"/>
                                </a:lnTo>
                                <a:lnTo>
                                  <a:pt x="146215" y="162560"/>
                                </a:lnTo>
                                <a:lnTo>
                                  <a:pt x="144805" y="161810"/>
                                </a:lnTo>
                                <a:lnTo>
                                  <a:pt x="144805" y="162560"/>
                                </a:lnTo>
                                <a:lnTo>
                                  <a:pt x="141795" y="162560"/>
                                </a:lnTo>
                                <a:lnTo>
                                  <a:pt x="141198" y="161290"/>
                                </a:lnTo>
                                <a:lnTo>
                                  <a:pt x="142392" y="160020"/>
                                </a:lnTo>
                                <a:lnTo>
                                  <a:pt x="142392" y="158750"/>
                                </a:lnTo>
                                <a:lnTo>
                                  <a:pt x="142989" y="158750"/>
                                </a:lnTo>
                                <a:lnTo>
                                  <a:pt x="142989" y="161290"/>
                                </a:lnTo>
                                <a:lnTo>
                                  <a:pt x="144805" y="162560"/>
                                </a:lnTo>
                                <a:lnTo>
                                  <a:pt x="144805" y="161810"/>
                                </a:lnTo>
                                <a:lnTo>
                                  <a:pt x="143827" y="161290"/>
                                </a:lnTo>
                                <a:lnTo>
                                  <a:pt x="143827" y="158750"/>
                                </a:lnTo>
                                <a:lnTo>
                                  <a:pt x="144424" y="157480"/>
                                </a:lnTo>
                                <a:lnTo>
                                  <a:pt x="145618" y="157480"/>
                                </a:lnTo>
                                <a:lnTo>
                                  <a:pt x="146812" y="158750"/>
                                </a:lnTo>
                                <a:lnTo>
                                  <a:pt x="149199" y="158750"/>
                                </a:lnTo>
                                <a:lnTo>
                                  <a:pt x="149796" y="157480"/>
                                </a:lnTo>
                                <a:lnTo>
                                  <a:pt x="152196" y="157480"/>
                                </a:lnTo>
                                <a:lnTo>
                                  <a:pt x="153377" y="156210"/>
                                </a:lnTo>
                                <a:lnTo>
                                  <a:pt x="155168" y="157480"/>
                                </a:lnTo>
                                <a:lnTo>
                                  <a:pt x="155168" y="158750"/>
                                </a:lnTo>
                                <a:lnTo>
                                  <a:pt x="154571" y="160020"/>
                                </a:lnTo>
                                <a:lnTo>
                                  <a:pt x="152781" y="161290"/>
                                </a:lnTo>
                                <a:lnTo>
                                  <a:pt x="150990" y="161290"/>
                                </a:lnTo>
                                <a:lnTo>
                                  <a:pt x="149796" y="162560"/>
                                </a:lnTo>
                                <a:lnTo>
                                  <a:pt x="155765" y="162560"/>
                                </a:lnTo>
                                <a:lnTo>
                                  <a:pt x="155765" y="161290"/>
                                </a:lnTo>
                                <a:lnTo>
                                  <a:pt x="154571" y="161290"/>
                                </a:lnTo>
                                <a:lnTo>
                                  <a:pt x="155168" y="160020"/>
                                </a:lnTo>
                                <a:lnTo>
                                  <a:pt x="156362" y="160020"/>
                                </a:lnTo>
                                <a:lnTo>
                                  <a:pt x="156362" y="157480"/>
                                </a:lnTo>
                                <a:lnTo>
                                  <a:pt x="155765" y="156210"/>
                                </a:lnTo>
                                <a:lnTo>
                                  <a:pt x="154571" y="154940"/>
                                </a:lnTo>
                                <a:lnTo>
                                  <a:pt x="158750" y="154940"/>
                                </a:lnTo>
                                <a:lnTo>
                                  <a:pt x="159943" y="152400"/>
                                </a:lnTo>
                                <a:lnTo>
                                  <a:pt x="160540" y="152400"/>
                                </a:lnTo>
                                <a:lnTo>
                                  <a:pt x="161505" y="160020"/>
                                </a:lnTo>
                                <a:lnTo>
                                  <a:pt x="161505" y="153250"/>
                                </a:lnTo>
                                <a:lnTo>
                                  <a:pt x="161036" y="151130"/>
                                </a:lnTo>
                                <a:lnTo>
                                  <a:pt x="160464" y="146050"/>
                                </a:lnTo>
                                <a:lnTo>
                                  <a:pt x="161632" y="146050"/>
                                </a:lnTo>
                                <a:lnTo>
                                  <a:pt x="161632" y="144780"/>
                                </a:lnTo>
                                <a:lnTo>
                                  <a:pt x="161531" y="142240"/>
                                </a:lnTo>
                                <a:lnTo>
                                  <a:pt x="161353" y="139700"/>
                                </a:lnTo>
                                <a:lnTo>
                                  <a:pt x="161937" y="139700"/>
                                </a:lnTo>
                                <a:lnTo>
                                  <a:pt x="163106" y="138430"/>
                                </a:lnTo>
                                <a:lnTo>
                                  <a:pt x="163969" y="138430"/>
                                </a:lnTo>
                                <a:lnTo>
                                  <a:pt x="163969" y="137160"/>
                                </a:lnTo>
                                <a:lnTo>
                                  <a:pt x="161620" y="137160"/>
                                </a:lnTo>
                                <a:lnTo>
                                  <a:pt x="160959" y="139700"/>
                                </a:lnTo>
                                <a:lnTo>
                                  <a:pt x="160286" y="140970"/>
                                </a:lnTo>
                                <a:lnTo>
                                  <a:pt x="160286" y="144780"/>
                                </a:lnTo>
                                <a:lnTo>
                                  <a:pt x="159181" y="142240"/>
                                </a:lnTo>
                                <a:lnTo>
                                  <a:pt x="159131" y="138353"/>
                                </a:lnTo>
                                <a:lnTo>
                                  <a:pt x="158521" y="137160"/>
                                </a:lnTo>
                                <a:lnTo>
                                  <a:pt x="160477" y="137160"/>
                                </a:lnTo>
                                <a:lnTo>
                                  <a:pt x="161340" y="135890"/>
                                </a:lnTo>
                                <a:lnTo>
                                  <a:pt x="162217" y="134620"/>
                                </a:lnTo>
                                <a:lnTo>
                                  <a:pt x="163385" y="132080"/>
                                </a:lnTo>
                                <a:lnTo>
                                  <a:pt x="166204" y="133311"/>
                                </a:lnTo>
                                <a:lnTo>
                                  <a:pt x="165646" y="132080"/>
                                </a:lnTo>
                                <a:lnTo>
                                  <a:pt x="164503" y="132080"/>
                                </a:lnTo>
                                <a:lnTo>
                                  <a:pt x="165049" y="129654"/>
                                </a:lnTo>
                                <a:lnTo>
                                  <a:pt x="164807" y="129540"/>
                                </a:lnTo>
                                <a:lnTo>
                                  <a:pt x="163664" y="125730"/>
                                </a:lnTo>
                                <a:lnTo>
                                  <a:pt x="161671" y="123190"/>
                                </a:lnTo>
                                <a:lnTo>
                                  <a:pt x="159689" y="120650"/>
                                </a:lnTo>
                                <a:lnTo>
                                  <a:pt x="157276" y="118110"/>
                                </a:lnTo>
                                <a:lnTo>
                                  <a:pt x="156083" y="116840"/>
                                </a:lnTo>
                                <a:lnTo>
                                  <a:pt x="153047" y="115570"/>
                                </a:lnTo>
                                <a:lnTo>
                                  <a:pt x="151498" y="114300"/>
                                </a:lnTo>
                                <a:lnTo>
                                  <a:pt x="149961" y="113030"/>
                                </a:lnTo>
                                <a:lnTo>
                                  <a:pt x="146875" y="110490"/>
                                </a:lnTo>
                                <a:lnTo>
                                  <a:pt x="150431" y="111760"/>
                                </a:lnTo>
                                <a:lnTo>
                                  <a:pt x="153847" y="113030"/>
                                </a:lnTo>
                                <a:lnTo>
                                  <a:pt x="157645" y="115570"/>
                                </a:lnTo>
                                <a:lnTo>
                                  <a:pt x="161810" y="120650"/>
                                </a:lnTo>
                                <a:lnTo>
                                  <a:pt x="165227" y="124460"/>
                                </a:lnTo>
                                <a:lnTo>
                                  <a:pt x="167462" y="127000"/>
                                </a:lnTo>
                                <a:lnTo>
                                  <a:pt x="170459" y="129705"/>
                                </a:lnTo>
                                <a:lnTo>
                                  <a:pt x="172872" y="132080"/>
                                </a:lnTo>
                                <a:lnTo>
                                  <a:pt x="175298" y="135890"/>
                                </a:lnTo>
                                <a:lnTo>
                                  <a:pt x="177507" y="138353"/>
                                </a:lnTo>
                                <a:lnTo>
                                  <a:pt x="177622" y="138493"/>
                                </a:lnTo>
                                <a:lnTo>
                                  <a:pt x="180416" y="143510"/>
                                </a:lnTo>
                                <a:lnTo>
                                  <a:pt x="181267" y="146050"/>
                                </a:lnTo>
                                <a:lnTo>
                                  <a:pt x="181698" y="148590"/>
                                </a:lnTo>
                                <a:lnTo>
                                  <a:pt x="180276" y="152400"/>
                                </a:lnTo>
                                <a:lnTo>
                                  <a:pt x="177076" y="157480"/>
                                </a:lnTo>
                                <a:lnTo>
                                  <a:pt x="174142" y="156210"/>
                                </a:lnTo>
                                <a:lnTo>
                                  <a:pt x="173570" y="156210"/>
                                </a:lnTo>
                                <a:lnTo>
                                  <a:pt x="175869" y="154940"/>
                                </a:lnTo>
                                <a:lnTo>
                                  <a:pt x="177025" y="154940"/>
                                </a:lnTo>
                                <a:lnTo>
                                  <a:pt x="176644" y="153670"/>
                                </a:lnTo>
                                <a:lnTo>
                                  <a:pt x="177355" y="152400"/>
                                </a:lnTo>
                                <a:lnTo>
                                  <a:pt x="177787" y="151130"/>
                                </a:lnTo>
                                <a:lnTo>
                                  <a:pt x="177914" y="148590"/>
                                </a:lnTo>
                                <a:lnTo>
                                  <a:pt x="177990" y="146050"/>
                                </a:lnTo>
                                <a:lnTo>
                                  <a:pt x="177673" y="143510"/>
                                </a:lnTo>
                                <a:lnTo>
                                  <a:pt x="177215" y="142621"/>
                                </a:lnTo>
                                <a:lnTo>
                                  <a:pt x="177215" y="147320"/>
                                </a:lnTo>
                                <a:lnTo>
                                  <a:pt x="176758" y="151130"/>
                                </a:lnTo>
                                <a:lnTo>
                                  <a:pt x="176085" y="152400"/>
                                </a:lnTo>
                                <a:lnTo>
                                  <a:pt x="174942" y="146050"/>
                                </a:lnTo>
                                <a:lnTo>
                                  <a:pt x="174726" y="143510"/>
                                </a:lnTo>
                                <a:lnTo>
                                  <a:pt x="174625" y="142240"/>
                                </a:lnTo>
                                <a:lnTo>
                                  <a:pt x="174625" y="139700"/>
                                </a:lnTo>
                                <a:lnTo>
                                  <a:pt x="176847" y="144780"/>
                                </a:lnTo>
                                <a:lnTo>
                                  <a:pt x="177215" y="147320"/>
                                </a:lnTo>
                                <a:lnTo>
                                  <a:pt x="177215" y="142621"/>
                                </a:lnTo>
                                <a:lnTo>
                                  <a:pt x="177025" y="142240"/>
                                </a:lnTo>
                                <a:lnTo>
                                  <a:pt x="175869" y="139700"/>
                                </a:lnTo>
                                <a:lnTo>
                                  <a:pt x="174904" y="138430"/>
                                </a:lnTo>
                                <a:lnTo>
                                  <a:pt x="173951" y="137160"/>
                                </a:lnTo>
                                <a:lnTo>
                                  <a:pt x="173863" y="142240"/>
                                </a:lnTo>
                                <a:lnTo>
                                  <a:pt x="173304" y="143510"/>
                                </a:lnTo>
                                <a:lnTo>
                                  <a:pt x="170878" y="143510"/>
                                </a:lnTo>
                                <a:lnTo>
                                  <a:pt x="170827" y="142240"/>
                                </a:lnTo>
                                <a:lnTo>
                                  <a:pt x="173863" y="142240"/>
                                </a:lnTo>
                                <a:lnTo>
                                  <a:pt x="173863" y="137045"/>
                                </a:lnTo>
                                <a:lnTo>
                                  <a:pt x="173723" y="136867"/>
                                </a:lnTo>
                                <a:lnTo>
                                  <a:pt x="173723" y="139700"/>
                                </a:lnTo>
                                <a:lnTo>
                                  <a:pt x="173443" y="140970"/>
                                </a:lnTo>
                                <a:lnTo>
                                  <a:pt x="171399" y="140970"/>
                                </a:lnTo>
                                <a:lnTo>
                                  <a:pt x="171170" y="139700"/>
                                </a:lnTo>
                                <a:lnTo>
                                  <a:pt x="173723" y="139700"/>
                                </a:lnTo>
                                <a:lnTo>
                                  <a:pt x="173723" y="136867"/>
                                </a:lnTo>
                                <a:lnTo>
                                  <a:pt x="173443" y="136499"/>
                                </a:lnTo>
                                <a:lnTo>
                                  <a:pt x="173443" y="138430"/>
                                </a:lnTo>
                                <a:lnTo>
                                  <a:pt x="170802" y="138430"/>
                                </a:lnTo>
                                <a:lnTo>
                                  <a:pt x="170802" y="140970"/>
                                </a:lnTo>
                                <a:lnTo>
                                  <a:pt x="170065" y="140970"/>
                                </a:lnTo>
                                <a:lnTo>
                                  <a:pt x="170065" y="142240"/>
                                </a:lnTo>
                                <a:lnTo>
                                  <a:pt x="169329" y="143510"/>
                                </a:lnTo>
                                <a:lnTo>
                                  <a:pt x="168173" y="143510"/>
                                </a:lnTo>
                                <a:lnTo>
                                  <a:pt x="168935" y="140970"/>
                                </a:lnTo>
                                <a:lnTo>
                                  <a:pt x="169329" y="139700"/>
                                </a:lnTo>
                                <a:lnTo>
                                  <a:pt x="170065" y="139700"/>
                                </a:lnTo>
                                <a:lnTo>
                                  <a:pt x="170802" y="140970"/>
                                </a:lnTo>
                                <a:lnTo>
                                  <a:pt x="170802" y="138430"/>
                                </a:lnTo>
                                <a:lnTo>
                                  <a:pt x="170688" y="137160"/>
                                </a:lnTo>
                                <a:lnTo>
                                  <a:pt x="172593" y="137160"/>
                                </a:lnTo>
                                <a:lnTo>
                                  <a:pt x="173443" y="138430"/>
                                </a:lnTo>
                                <a:lnTo>
                                  <a:pt x="173443" y="136499"/>
                                </a:lnTo>
                                <a:lnTo>
                                  <a:pt x="170116" y="132080"/>
                                </a:lnTo>
                                <a:lnTo>
                                  <a:pt x="167792" y="130810"/>
                                </a:lnTo>
                                <a:lnTo>
                                  <a:pt x="165176" y="129705"/>
                                </a:lnTo>
                                <a:lnTo>
                                  <a:pt x="166801" y="132080"/>
                                </a:lnTo>
                                <a:lnTo>
                                  <a:pt x="167957" y="132080"/>
                                </a:lnTo>
                                <a:lnTo>
                                  <a:pt x="168529" y="133350"/>
                                </a:lnTo>
                                <a:lnTo>
                                  <a:pt x="169811" y="133350"/>
                                </a:lnTo>
                                <a:lnTo>
                                  <a:pt x="168630" y="135890"/>
                                </a:lnTo>
                                <a:lnTo>
                                  <a:pt x="165138" y="135890"/>
                                </a:lnTo>
                                <a:lnTo>
                                  <a:pt x="166306" y="137160"/>
                                </a:lnTo>
                                <a:lnTo>
                                  <a:pt x="166839" y="138353"/>
                                </a:lnTo>
                                <a:lnTo>
                                  <a:pt x="166789" y="138493"/>
                                </a:lnTo>
                                <a:lnTo>
                                  <a:pt x="164553" y="139700"/>
                                </a:lnTo>
                                <a:lnTo>
                                  <a:pt x="162217" y="142240"/>
                                </a:lnTo>
                                <a:lnTo>
                                  <a:pt x="162814" y="142240"/>
                                </a:lnTo>
                                <a:lnTo>
                                  <a:pt x="165138" y="139700"/>
                                </a:lnTo>
                                <a:lnTo>
                                  <a:pt x="167474" y="138430"/>
                                </a:lnTo>
                                <a:lnTo>
                                  <a:pt x="168630" y="139700"/>
                                </a:lnTo>
                                <a:lnTo>
                                  <a:pt x="168630" y="138430"/>
                                </a:lnTo>
                                <a:lnTo>
                                  <a:pt x="169214" y="137160"/>
                                </a:lnTo>
                                <a:lnTo>
                                  <a:pt x="168630" y="137160"/>
                                </a:lnTo>
                                <a:lnTo>
                                  <a:pt x="170383" y="133350"/>
                                </a:lnTo>
                                <a:lnTo>
                                  <a:pt x="170967" y="134620"/>
                                </a:lnTo>
                                <a:lnTo>
                                  <a:pt x="169252" y="138353"/>
                                </a:lnTo>
                                <a:lnTo>
                                  <a:pt x="169214" y="139700"/>
                                </a:lnTo>
                                <a:lnTo>
                                  <a:pt x="168630" y="139700"/>
                                </a:lnTo>
                                <a:lnTo>
                                  <a:pt x="166306" y="139700"/>
                                </a:lnTo>
                                <a:lnTo>
                                  <a:pt x="165722" y="140970"/>
                                </a:lnTo>
                                <a:lnTo>
                                  <a:pt x="165722" y="142240"/>
                                </a:lnTo>
                                <a:lnTo>
                                  <a:pt x="165138" y="143510"/>
                                </a:lnTo>
                                <a:lnTo>
                                  <a:pt x="163385" y="144780"/>
                                </a:lnTo>
                                <a:lnTo>
                                  <a:pt x="162814" y="146050"/>
                                </a:lnTo>
                                <a:lnTo>
                                  <a:pt x="165023" y="146050"/>
                                </a:lnTo>
                                <a:lnTo>
                                  <a:pt x="165582" y="144780"/>
                                </a:lnTo>
                                <a:lnTo>
                                  <a:pt x="166725" y="143510"/>
                                </a:lnTo>
                                <a:lnTo>
                                  <a:pt x="167297" y="142240"/>
                                </a:lnTo>
                                <a:lnTo>
                                  <a:pt x="167297" y="143510"/>
                                </a:lnTo>
                                <a:lnTo>
                                  <a:pt x="168440" y="144780"/>
                                </a:lnTo>
                                <a:lnTo>
                                  <a:pt x="171996" y="144780"/>
                                </a:lnTo>
                                <a:lnTo>
                                  <a:pt x="170141" y="146050"/>
                                </a:lnTo>
                                <a:lnTo>
                                  <a:pt x="173520" y="146050"/>
                                </a:lnTo>
                                <a:lnTo>
                                  <a:pt x="172415" y="147320"/>
                                </a:lnTo>
                                <a:lnTo>
                                  <a:pt x="170141" y="147320"/>
                                </a:lnTo>
                                <a:lnTo>
                                  <a:pt x="169570" y="148590"/>
                                </a:lnTo>
                                <a:lnTo>
                                  <a:pt x="174231" y="148590"/>
                                </a:lnTo>
                                <a:lnTo>
                                  <a:pt x="171284" y="149860"/>
                                </a:lnTo>
                                <a:lnTo>
                                  <a:pt x="169570" y="149860"/>
                                </a:lnTo>
                                <a:lnTo>
                                  <a:pt x="170713" y="151130"/>
                                </a:lnTo>
                                <a:lnTo>
                                  <a:pt x="172389" y="149860"/>
                                </a:lnTo>
                                <a:lnTo>
                                  <a:pt x="174701" y="149860"/>
                                </a:lnTo>
                                <a:lnTo>
                                  <a:pt x="173621" y="151130"/>
                                </a:lnTo>
                                <a:lnTo>
                                  <a:pt x="170713" y="151130"/>
                                </a:lnTo>
                                <a:lnTo>
                                  <a:pt x="170141" y="151130"/>
                                </a:lnTo>
                                <a:lnTo>
                                  <a:pt x="171856" y="152400"/>
                                </a:lnTo>
                                <a:lnTo>
                                  <a:pt x="172885" y="152400"/>
                                </a:lnTo>
                                <a:lnTo>
                                  <a:pt x="171284" y="153670"/>
                                </a:lnTo>
                                <a:lnTo>
                                  <a:pt x="175412" y="153670"/>
                                </a:lnTo>
                                <a:lnTo>
                                  <a:pt x="174434" y="154940"/>
                                </a:lnTo>
                                <a:lnTo>
                                  <a:pt x="166154" y="154940"/>
                                </a:lnTo>
                                <a:lnTo>
                                  <a:pt x="162737" y="158750"/>
                                </a:lnTo>
                                <a:lnTo>
                                  <a:pt x="163309" y="160020"/>
                                </a:lnTo>
                                <a:lnTo>
                                  <a:pt x="163309" y="162560"/>
                                </a:lnTo>
                                <a:lnTo>
                                  <a:pt x="164376" y="162560"/>
                                </a:lnTo>
                                <a:lnTo>
                                  <a:pt x="163791" y="161290"/>
                                </a:lnTo>
                                <a:lnTo>
                                  <a:pt x="164376" y="160020"/>
                                </a:lnTo>
                                <a:lnTo>
                                  <a:pt x="163791" y="160020"/>
                                </a:lnTo>
                                <a:lnTo>
                                  <a:pt x="164376" y="157480"/>
                                </a:lnTo>
                                <a:lnTo>
                                  <a:pt x="166484" y="156210"/>
                                </a:lnTo>
                                <a:lnTo>
                                  <a:pt x="172999" y="156210"/>
                                </a:lnTo>
                                <a:lnTo>
                                  <a:pt x="171843" y="157480"/>
                                </a:lnTo>
                                <a:lnTo>
                                  <a:pt x="175437" y="157480"/>
                                </a:lnTo>
                                <a:lnTo>
                                  <a:pt x="176453" y="160020"/>
                                </a:lnTo>
                                <a:lnTo>
                                  <a:pt x="178142" y="162560"/>
                                </a:lnTo>
                                <a:lnTo>
                                  <a:pt x="177596" y="166370"/>
                                </a:lnTo>
                                <a:lnTo>
                                  <a:pt x="176453" y="167640"/>
                                </a:lnTo>
                                <a:lnTo>
                                  <a:pt x="175298" y="166370"/>
                                </a:lnTo>
                                <a:lnTo>
                                  <a:pt x="174726" y="165100"/>
                                </a:lnTo>
                                <a:lnTo>
                                  <a:pt x="174726" y="161290"/>
                                </a:lnTo>
                                <a:lnTo>
                                  <a:pt x="174142" y="161290"/>
                                </a:lnTo>
                                <a:lnTo>
                                  <a:pt x="173570" y="163830"/>
                                </a:lnTo>
                                <a:lnTo>
                                  <a:pt x="173570" y="165100"/>
                                </a:lnTo>
                                <a:lnTo>
                                  <a:pt x="172415" y="167640"/>
                                </a:lnTo>
                                <a:lnTo>
                                  <a:pt x="171272" y="167640"/>
                                </a:lnTo>
                                <a:lnTo>
                                  <a:pt x="170116" y="170180"/>
                                </a:lnTo>
                                <a:lnTo>
                                  <a:pt x="169570" y="170180"/>
                                </a:lnTo>
                                <a:lnTo>
                                  <a:pt x="171284" y="172732"/>
                                </a:lnTo>
                                <a:lnTo>
                                  <a:pt x="171856" y="173990"/>
                                </a:lnTo>
                                <a:lnTo>
                                  <a:pt x="169011" y="173990"/>
                                </a:lnTo>
                                <a:lnTo>
                                  <a:pt x="170713" y="175260"/>
                                </a:lnTo>
                                <a:lnTo>
                                  <a:pt x="172859" y="176530"/>
                                </a:lnTo>
                                <a:lnTo>
                                  <a:pt x="175183" y="175260"/>
                                </a:lnTo>
                                <a:lnTo>
                                  <a:pt x="177165" y="175260"/>
                                </a:lnTo>
                                <a:lnTo>
                                  <a:pt x="174993" y="176530"/>
                                </a:lnTo>
                                <a:lnTo>
                                  <a:pt x="172859" y="176530"/>
                                </a:lnTo>
                                <a:lnTo>
                                  <a:pt x="169570" y="176530"/>
                                </a:lnTo>
                                <a:lnTo>
                                  <a:pt x="170713" y="177800"/>
                                </a:lnTo>
                                <a:lnTo>
                                  <a:pt x="175615" y="177800"/>
                                </a:lnTo>
                                <a:lnTo>
                                  <a:pt x="172707" y="179070"/>
                                </a:lnTo>
                                <a:lnTo>
                                  <a:pt x="169062" y="179070"/>
                                </a:lnTo>
                                <a:lnTo>
                                  <a:pt x="172288" y="180340"/>
                                </a:lnTo>
                                <a:lnTo>
                                  <a:pt x="175844" y="180340"/>
                                </a:lnTo>
                                <a:lnTo>
                                  <a:pt x="169011" y="181610"/>
                                </a:lnTo>
                                <a:lnTo>
                                  <a:pt x="172415" y="181610"/>
                                </a:lnTo>
                                <a:lnTo>
                                  <a:pt x="175844" y="182880"/>
                                </a:lnTo>
                                <a:lnTo>
                                  <a:pt x="168402" y="182880"/>
                                </a:lnTo>
                                <a:lnTo>
                                  <a:pt x="170141" y="184150"/>
                                </a:lnTo>
                                <a:lnTo>
                                  <a:pt x="175691" y="184150"/>
                                </a:lnTo>
                                <a:lnTo>
                                  <a:pt x="172275" y="185420"/>
                                </a:lnTo>
                                <a:lnTo>
                                  <a:pt x="168440" y="185420"/>
                                </a:lnTo>
                                <a:lnTo>
                                  <a:pt x="171284" y="186690"/>
                                </a:lnTo>
                                <a:lnTo>
                                  <a:pt x="175272" y="186690"/>
                                </a:lnTo>
                                <a:lnTo>
                                  <a:pt x="174129" y="187960"/>
                                </a:lnTo>
                                <a:lnTo>
                                  <a:pt x="168440" y="187960"/>
                                </a:lnTo>
                                <a:lnTo>
                                  <a:pt x="169570" y="189230"/>
                                </a:lnTo>
                                <a:lnTo>
                                  <a:pt x="172034" y="189230"/>
                                </a:lnTo>
                                <a:lnTo>
                                  <a:pt x="168440" y="190500"/>
                                </a:lnTo>
                                <a:lnTo>
                                  <a:pt x="176263" y="190500"/>
                                </a:lnTo>
                                <a:lnTo>
                                  <a:pt x="176301" y="191770"/>
                                </a:lnTo>
                                <a:lnTo>
                                  <a:pt x="178650" y="191770"/>
                                </a:lnTo>
                                <a:lnTo>
                                  <a:pt x="179806" y="186690"/>
                                </a:lnTo>
                                <a:lnTo>
                                  <a:pt x="178498" y="186690"/>
                                </a:lnTo>
                                <a:lnTo>
                                  <a:pt x="177355" y="189230"/>
                                </a:lnTo>
                                <a:lnTo>
                                  <a:pt x="176784" y="189230"/>
                                </a:lnTo>
                                <a:lnTo>
                                  <a:pt x="177253" y="182880"/>
                                </a:lnTo>
                                <a:lnTo>
                                  <a:pt x="177355" y="176530"/>
                                </a:lnTo>
                                <a:lnTo>
                                  <a:pt x="179070" y="176530"/>
                                </a:lnTo>
                                <a:lnTo>
                                  <a:pt x="180213" y="179070"/>
                                </a:lnTo>
                                <a:lnTo>
                                  <a:pt x="182486" y="179070"/>
                                </a:lnTo>
                                <a:lnTo>
                                  <a:pt x="183337" y="177800"/>
                                </a:lnTo>
                                <a:lnTo>
                                  <a:pt x="184150" y="176606"/>
                                </a:lnTo>
                                <a:lnTo>
                                  <a:pt x="182600" y="173990"/>
                                </a:lnTo>
                                <a:lnTo>
                                  <a:pt x="183375" y="173990"/>
                                </a:lnTo>
                                <a:lnTo>
                                  <a:pt x="184150" y="172732"/>
                                </a:lnTo>
                                <a:lnTo>
                                  <a:pt x="184937" y="173990"/>
                                </a:lnTo>
                                <a:lnTo>
                                  <a:pt x="184937" y="176530"/>
                                </a:lnTo>
                                <a:lnTo>
                                  <a:pt x="185915" y="176530"/>
                                </a:lnTo>
                                <a:lnTo>
                                  <a:pt x="185915" y="175260"/>
                                </a:lnTo>
                                <a:lnTo>
                                  <a:pt x="186486" y="173990"/>
                                </a:lnTo>
                                <a:lnTo>
                                  <a:pt x="185343" y="172732"/>
                                </a:lnTo>
                                <a:lnTo>
                                  <a:pt x="185343" y="171450"/>
                                </a:lnTo>
                                <a:lnTo>
                                  <a:pt x="185915" y="170180"/>
                                </a:lnTo>
                                <a:lnTo>
                                  <a:pt x="184835" y="168986"/>
                                </a:lnTo>
                                <a:lnTo>
                                  <a:pt x="184835" y="170180"/>
                                </a:lnTo>
                                <a:lnTo>
                                  <a:pt x="183934" y="172732"/>
                                </a:lnTo>
                                <a:lnTo>
                                  <a:pt x="182435" y="172732"/>
                                </a:lnTo>
                                <a:lnTo>
                                  <a:pt x="182435" y="175260"/>
                                </a:lnTo>
                                <a:lnTo>
                                  <a:pt x="182435" y="177800"/>
                                </a:lnTo>
                                <a:lnTo>
                                  <a:pt x="180492" y="177800"/>
                                </a:lnTo>
                                <a:lnTo>
                                  <a:pt x="180492" y="176530"/>
                                </a:lnTo>
                                <a:lnTo>
                                  <a:pt x="179527" y="176530"/>
                                </a:lnTo>
                                <a:lnTo>
                                  <a:pt x="179527" y="175260"/>
                                </a:lnTo>
                                <a:lnTo>
                                  <a:pt x="181267" y="175260"/>
                                </a:lnTo>
                                <a:lnTo>
                                  <a:pt x="179705" y="173990"/>
                                </a:lnTo>
                                <a:lnTo>
                                  <a:pt x="180276" y="172732"/>
                                </a:lnTo>
                                <a:lnTo>
                                  <a:pt x="180301" y="171450"/>
                                </a:lnTo>
                                <a:lnTo>
                                  <a:pt x="179412" y="171450"/>
                                </a:lnTo>
                                <a:lnTo>
                                  <a:pt x="179412" y="173990"/>
                                </a:lnTo>
                                <a:lnTo>
                                  <a:pt x="178015" y="173990"/>
                                </a:lnTo>
                                <a:lnTo>
                                  <a:pt x="177165" y="172732"/>
                                </a:lnTo>
                                <a:lnTo>
                                  <a:pt x="177165" y="173990"/>
                                </a:lnTo>
                                <a:lnTo>
                                  <a:pt x="175425" y="173990"/>
                                </a:lnTo>
                                <a:lnTo>
                                  <a:pt x="176288" y="172732"/>
                                </a:lnTo>
                                <a:lnTo>
                                  <a:pt x="177165" y="173990"/>
                                </a:lnTo>
                                <a:lnTo>
                                  <a:pt x="177165" y="172732"/>
                                </a:lnTo>
                                <a:lnTo>
                                  <a:pt x="177457" y="171450"/>
                                </a:lnTo>
                                <a:lnTo>
                                  <a:pt x="178346" y="171450"/>
                                </a:lnTo>
                                <a:lnTo>
                                  <a:pt x="178346" y="172732"/>
                                </a:lnTo>
                                <a:lnTo>
                                  <a:pt x="179247" y="172732"/>
                                </a:lnTo>
                                <a:lnTo>
                                  <a:pt x="179412" y="173990"/>
                                </a:lnTo>
                                <a:lnTo>
                                  <a:pt x="179412" y="171450"/>
                                </a:lnTo>
                                <a:lnTo>
                                  <a:pt x="179273" y="171450"/>
                                </a:lnTo>
                                <a:lnTo>
                                  <a:pt x="179565" y="170180"/>
                                </a:lnTo>
                                <a:lnTo>
                                  <a:pt x="180416" y="168910"/>
                                </a:lnTo>
                                <a:lnTo>
                                  <a:pt x="181838" y="170180"/>
                                </a:lnTo>
                                <a:lnTo>
                                  <a:pt x="180924" y="171450"/>
                                </a:lnTo>
                                <a:lnTo>
                                  <a:pt x="181406" y="172732"/>
                                </a:lnTo>
                                <a:lnTo>
                                  <a:pt x="182118" y="173990"/>
                                </a:lnTo>
                                <a:lnTo>
                                  <a:pt x="181267" y="175260"/>
                                </a:lnTo>
                                <a:lnTo>
                                  <a:pt x="182435" y="175260"/>
                                </a:lnTo>
                                <a:lnTo>
                                  <a:pt x="182435" y="172732"/>
                                </a:lnTo>
                                <a:lnTo>
                                  <a:pt x="181711" y="172732"/>
                                </a:lnTo>
                                <a:lnTo>
                                  <a:pt x="181978" y="170180"/>
                                </a:lnTo>
                                <a:lnTo>
                                  <a:pt x="183045" y="171450"/>
                                </a:lnTo>
                                <a:lnTo>
                                  <a:pt x="183273" y="170180"/>
                                </a:lnTo>
                                <a:lnTo>
                                  <a:pt x="183845" y="168910"/>
                                </a:lnTo>
                                <a:lnTo>
                                  <a:pt x="184835" y="170180"/>
                                </a:lnTo>
                                <a:lnTo>
                                  <a:pt x="184835" y="168986"/>
                                </a:lnTo>
                                <a:lnTo>
                                  <a:pt x="185343" y="167640"/>
                                </a:lnTo>
                                <a:lnTo>
                                  <a:pt x="185343" y="166370"/>
                                </a:lnTo>
                                <a:lnTo>
                                  <a:pt x="184772" y="165100"/>
                                </a:lnTo>
                                <a:lnTo>
                                  <a:pt x="185343" y="165100"/>
                                </a:lnTo>
                                <a:lnTo>
                                  <a:pt x="187058" y="167640"/>
                                </a:lnTo>
                                <a:lnTo>
                                  <a:pt x="188188" y="167640"/>
                                </a:lnTo>
                                <a:lnTo>
                                  <a:pt x="190474" y="168910"/>
                                </a:lnTo>
                                <a:lnTo>
                                  <a:pt x="189903" y="171450"/>
                                </a:lnTo>
                                <a:lnTo>
                                  <a:pt x="190474" y="173990"/>
                                </a:lnTo>
                                <a:lnTo>
                                  <a:pt x="192189" y="175260"/>
                                </a:lnTo>
                                <a:lnTo>
                                  <a:pt x="192747" y="175260"/>
                                </a:lnTo>
                                <a:lnTo>
                                  <a:pt x="193903" y="179070"/>
                                </a:lnTo>
                                <a:lnTo>
                                  <a:pt x="196176" y="181610"/>
                                </a:lnTo>
                                <a:lnTo>
                                  <a:pt x="199593" y="181610"/>
                                </a:lnTo>
                                <a:lnTo>
                                  <a:pt x="200736" y="180340"/>
                                </a:lnTo>
                                <a:lnTo>
                                  <a:pt x="203022" y="177800"/>
                                </a:lnTo>
                                <a:lnTo>
                                  <a:pt x="203022" y="175260"/>
                                </a:lnTo>
                                <a:lnTo>
                                  <a:pt x="202450" y="172732"/>
                                </a:lnTo>
                                <a:lnTo>
                                  <a:pt x="201295" y="172732"/>
                                </a:lnTo>
                                <a:lnTo>
                                  <a:pt x="200164" y="173990"/>
                                </a:lnTo>
                                <a:lnTo>
                                  <a:pt x="201879" y="175260"/>
                                </a:lnTo>
                                <a:lnTo>
                                  <a:pt x="201879" y="177800"/>
                                </a:lnTo>
                                <a:lnTo>
                                  <a:pt x="201307" y="177800"/>
                                </a:lnTo>
                                <a:lnTo>
                                  <a:pt x="200736" y="179070"/>
                                </a:lnTo>
                                <a:lnTo>
                                  <a:pt x="199618" y="180340"/>
                                </a:lnTo>
                                <a:lnTo>
                                  <a:pt x="197739" y="180340"/>
                                </a:lnTo>
                                <a:lnTo>
                                  <a:pt x="195465" y="179070"/>
                                </a:lnTo>
                                <a:lnTo>
                                  <a:pt x="194894" y="177800"/>
                                </a:lnTo>
                                <a:lnTo>
                                  <a:pt x="194640" y="176530"/>
                                </a:lnTo>
                                <a:lnTo>
                                  <a:pt x="196176" y="175260"/>
                                </a:lnTo>
                                <a:lnTo>
                                  <a:pt x="196748" y="175260"/>
                                </a:lnTo>
                                <a:lnTo>
                                  <a:pt x="197891" y="177800"/>
                                </a:lnTo>
                                <a:lnTo>
                                  <a:pt x="201307" y="177800"/>
                                </a:lnTo>
                                <a:lnTo>
                                  <a:pt x="201307" y="176530"/>
                                </a:lnTo>
                                <a:lnTo>
                                  <a:pt x="200164" y="173990"/>
                                </a:lnTo>
                                <a:lnTo>
                                  <a:pt x="199593" y="175260"/>
                                </a:lnTo>
                                <a:lnTo>
                                  <a:pt x="199021" y="175260"/>
                                </a:lnTo>
                                <a:lnTo>
                                  <a:pt x="200164" y="176530"/>
                                </a:lnTo>
                                <a:lnTo>
                                  <a:pt x="199021" y="176530"/>
                                </a:lnTo>
                                <a:lnTo>
                                  <a:pt x="197891" y="175260"/>
                                </a:lnTo>
                                <a:lnTo>
                                  <a:pt x="198462" y="173990"/>
                                </a:lnTo>
                                <a:lnTo>
                                  <a:pt x="199580" y="172732"/>
                                </a:lnTo>
                                <a:lnTo>
                                  <a:pt x="198145" y="170573"/>
                                </a:lnTo>
                                <a:lnTo>
                                  <a:pt x="198145" y="172732"/>
                                </a:lnTo>
                                <a:lnTo>
                                  <a:pt x="197523" y="172732"/>
                                </a:lnTo>
                                <a:lnTo>
                                  <a:pt x="195719" y="173990"/>
                                </a:lnTo>
                                <a:lnTo>
                                  <a:pt x="194830" y="175260"/>
                                </a:lnTo>
                                <a:lnTo>
                                  <a:pt x="194221" y="173990"/>
                                </a:lnTo>
                                <a:lnTo>
                                  <a:pt x="195110" y="171450"/>
                                </a:lnTo>
                                <a:lnTo>
                                  <a:pt x="195110" y="170180"/>
                                </a:lnTo>
                                <a:lnTo>
                                  <a:pt x="196926" y="170180"/>
                                </a:lnTo>
                                <a:lnTo>
                                  <a:pt x="198145" y="172732"/>
                                </a:lnTo>
                                <a:lnTo>
                                  <a:pt x="198145" y="170573"/>
                                </a:lnTo>
                                <a:lnTo>
                                  <a:pt x="197891" y="170180"/>
                                </a:lnTo>
                                <a:lnTo>
                                  <a:pt x="196748" y="168910"/>
                                </a:lnTo>
                                <a:lnTo>
                                  <a:pt x="195033" y="168910"/>
                                </a:lnTo>
                                <a:lnTo>
                                  <a:pt x="193916" y="170167"/>
                                </a:lnTo>
                                <a:lnTo>
                                  <a:pt x="193903" y="171450"/>
                                </a:lnTo>
                                <a:lnTo>
                                  <a:pt x="193217" y="173990"/>
                                </a:lnTo>
                                <a:lnTo>
                                  <a:pt x="191757" y="172732"/>
                                </a:lnTo>
                                <a:lnTo>
                                  <a:pt x="191185" y="171450"/>
                                </a:lnTo>
                                <a:lnTo>
                                  <a:pt x="191503" y="170167"/>
                                </a:lnTo>
                                <a:lnTo>
                                  <a:pt x="191833" y="169100"/>
                                </a:lnTo>
                                <a:lnTo>
                                  <a:pt x="191897" y="167640"/>
                                </a:lnTo>
                                <a:lnTo>
                                  <a:pt x="190195" y="167640"/>
                                </a:lnTo>
                                <a:lnTo>
                                  <a:pt x="189052" y="166370"/>
                                </a:lnTo>
                                <a:lnTo>
                                  <a:pt x="188341" y="166370"/>
                                </a:lnTo>
                                <a:lnTo>
                                  <a:pt x="187236" y="165100"/>
                                </a:lnTo>
                                <a:lnTo>
                                  <a:pt x="190195" y="165100"/>
                                </a:lnTo>
                                <a:lnTo>
                                  <a:pt x="190754" y="163830"/>
                                </a:lnTo>
                                <a:lnTo>
                                  <a:pt x="190474" y="162560"/>
                                </a:lnTo>
                                <a:lnTo>
                                  <a:pt x="190474" y="161290"/>
                                </a:lnTo>
                                <a:lnTo>
                                  <a:pt x="191617" y="161290"/>
                                </a:lnTo>
                                <a:lnTo>
                                  <a:pt x="193332" y="160020"/>
                                </a:lnTo>
                                <a:lnTo>
                                  <a:pt x="195033" y="160020"/>
                                </a:lnTo>
                                <a:lnTo>
                                  <a:pt x="195033" y="157480"/>
                                </a:lnTo>
                                <a:lnTo>
                                  <a:pt x="194233" y="156286"/>
                                </a:lnTo>
                                <a:lnTo>
                                  <a:pt x="194233" y="157480"/>
                                </a:lnTo>
                                <a:lnTo>
                                  <a:pt x="194233" y="158750"/>
                                </a:lnTo>
                                <a:lnTo>
                                  <a:pt x="190627" y="160020"/>
                                </a:lnTo>
                                <a:lnTo>
                                  <a:pt x="187032" y="160020"/>
                                </a:lnTo>
                                <a:lnTo>
                                  <a:pt x="186436" y="158750"/>
                                </a:lnTo>
                                <a:lnTo>
                                  <a:pt x="185826" y="160020"/>
                                </a:lnTo>
                                <a:lnTo>
                                  <a:pt x="187032" y="161290"/>
                                </a:lnTo>
                                <a:lnTo>
                                  <a:pt x="189433" y="162560"/>
                                </a:lnTo>
                                <a:lnTo>
                                  <a:pt x="189433" y="163830"/>
                                </a:lnTo>
                                <a:lnTo>
                                  <a:pt x="184416" y="163830"/>
                                </a:lnTo>
                                <a:lnTo>
                                  <a:pt x="184416" y="165100"/>
                                </a:lnTo>
                                <a:lnTo>
                                  <a:pt x="183565" y="167640"/>
                                </a:lnTo>
                                <a:lnTo>
                                  <a:pt x="183261" y="167195"/>
                                </a:lnTo>
                                <a:lnTo>
                                  <a:pt x="183261" y="167640"/>
                                </a:lnTo>
                                <a:lnTo>
                                  <a:pt x="182549" y="168910"/>
                                </a:lnTo>
                                <a:lnTo>
                                  <a:pt x="181406" y="168910"/>
                                </a:lnTo>
                                <a:lnTo>
                                  <a:pt x="180403" y="167640"/>
                                </a:lnTo>
                                <a:lnTo>
                                  <a:pt x="180695" y="166370"/>
                                </a:lnTo>
                                <a:lnTo>
                                  <a:pt x="182549" y="166370"/>
                                </a:lnTo>
                                <a:lnTo>
                                  <a:pt x="183261" y="167640"/>
                                </a:lnTo>
                                <a:lnTo>
                                  <a:pt x="183261" y="167195"/>
                                </a:lnTo>
                                <a:lnTo>
                                  <a:pt x="182702" y="166370"/>
                                </a:lnTo>
                                <a:lnTo>
                                  <a:pt x="180886" y="165100"/>
                                </a:lnTo>
                                <a:lnTo>
                                  <a:pt x="184416" y="165100"/>
                                </a:lnTo>
                                <a:lnTo>
                                  <a:pt x="184416" y="163830"/>
                                </a:lnTo>
                                <a:lnTo>
                                  <a:pt x="183426" y="163830"/>
                                </a:lnTo>
                                <a:lnTo>
                                  <a:pt x="181622" y="162560"/>
                                </a:lnTo>
                                <a:lnTo>
                                  <a:pt x="180022" y="161429"/>
                                </a:lnTo>
                                <a:lnTo>
                                  <a:pt x="180022" y="162560"/>
                                </a:lnTo>
                                <a:lnTo>
                                  <a:pt x="179451" y="165100"/>
                                </a:lnTo>
                                <a:lnTo>
                                  <a:pt x="179451" y="168910"/>
                                </a:lnTo>
                                <a:lnTo>
                                  <a:pt x="178879" y="168910"/>
                                </a:lnTo>
                                <a:lnTo>
                                  <a:pt x="178295" y="170180"/>
                                </a:lnTo>
                                <a:lnTo>
                                  <a:pt x="177723" y="168910"/>
                                </a:lnTo>
                                <a:lnTo>
                                  <a:pt x="176593" y="170167"/>
                                </a:lnTo>
                                <a:lnTo>
                                  <a:pt x="176580" y="171450"/>
                                </a:lnTo>
                                <a:lnTo>
                                  <a:pt x="174853" y="171450"/>
                                </a:lnTo>
                                <a:lnTo>
                                  <a:pt x="172554" y="173990"/>
                                </a:lnTo>
                                <a:lnTo>
                                  <a:pt x="171970" y="171450"/>
                                </a:lnTo>
                                <a:lnTo>
                                  <a:pt x="170827" y="170180"/>
                                </a:lnTo>
                                <a:lnTo>
                                  <a:pt x="171399" y="168910"/>
                                </a:lnTo>
                                <a:lnTo>
                                  <a:pt x="171970" y="168910"/>
                                </a:lnTo>
                                <a:lnTo>
                                  <a:pt x="173139" y="167640"/>
                                </a:lnTo>
                                <a:lnTo>
                                  <a:pt x="173697" y="166370"/>
                                </a:lnTo>
                                <a:lnTo>
                                  <a:pt x="174282" y="167640"/>
                                </a:lnTo>
                                <a:lnTo>
                                  <a:pt x="174853" y="167640"/>
                                </a:lnTo>
                                <a:lnTo>
                                  <a:pt x="174853" y="168910"/>
                                </a:lnTo>
                                <a:lnTo>
                                  <a:pt x="177152" y="168910"/>
                                </a:lnTo>
                                <a:lnTo>
                                  <a:pt x="178295" y="167640"/>
                                </a:lnTo>
                                <a:lnTo>
                                  <a:pt x="179451" y="163830"/>
                                </a:lnTo>
                                <a:lnTo>
                                  <a:pt x="179451" y="162560"/>
                                </a:lnTo>
                                <a:lnTo>
                                  <a:pt x="180022" y="162560"/>
                                </a:lnTo>
                                <a:lnTo>
                                  <a:pt x="180022" y="161429"/>
                                </a:lnTo>
                                <a:lnTo>
                                  <a:pt x="179832" y="161290"/>
                                </a:lnTo>
                                <a:lnTo>
                                  <a:pt x="177431" y="160020"/>
                                </a:lnTo>
                                <a:lnTo>
                                  <a:pt x="177431" y="157480"/>
                                </a:lnTo>
                                <a:lnTo>
                                  <a:pt x="178638" y="156210"/>
                                </a:lnTo>
                                <a:lnTo>
                                  <a:pt x="180428" y="153670"/>
                                </a:lnTo>
                                <a:lnTo>
                                  <a:pt x="181025" y="152400"/>
                                </a:lnTo>
                                <a:lnTo>
                                  <a:pt x="184632" y="152400"/>
                                </a:lnTo>
                                <a:lnTo>
                                  <a:pt x="183426" y="156210"/>
                                </a:lnTo>
                                <a:lnTo>
                                  <a:pt x="185826" y="156210"/>
                                </a:lnTo>
                                <a:lnTo>
                                  <a:pt x="188226" y="154940"/>
                                </a:lnTo>
                                <a:lnTo>
                                  <a:pt x="191223" y="154940"/>
                                </a:lnTo>
                                <a:lnTo>
                                  <a:pt x="192430" y="156210"/>
                                </a:lnTo>
                                <a:lnTo>
                                  <a:pt x="194233" y="157480"/>
                                </a:lnTo>
                                <a:lnTo>
                                  <a:pt x="194233" y="156286"/>
                                </a:lnTo>
                                <a:lnTo>
                                  <a:pt x="193332" y="154940"/>
                                </a:lnTo>
                                <a:lnTo>
                                  <a:pt x="189331" y="153670"/>
                                </a:lnTo>
                                <a:lnTo>
                                  <a:pt x="187058" y="153670"/>
                                </a:lnTo>
                                <a:lnTo>
                                  <a:pt x="184772" y="154940"/>
                                </a:lnTo>
                                <a:lnTo>
                                  <a:pt x="185343" y="153670"/>
                                </a:lnTo>
                                <a:lnTo>
                                  <a:pt x="185343" y="152400"/>
                                </a:lnTo>
                                <a:lnTo>
                                  <a:pt x="185915" y="152400"/>
                                </a:lnTo>
                                <a:lnTo>
                                  <a:pt x="184772" y="151130"/>
                                </a:lnTo>
                                <a:lnTo>
                                  <a:pt x="181914" y="149860"/>
                                </a:lnTo>
                                <a:lnTo>
                                  <a:pt x="182486" y="147320"/>
                                </a:lnTo>
                                <a:lnTo>
                                  <a:pt x="181914" y="144780"/>
                                </a:lnTo>
                                <a:lnTo>
                                  <a:pt x="180784" y="142240"/>
                                </a:lnTo>
                                <a:lnTo>
                                  <a:pt x="179070" y="139700"/>
                                </a:lnTo>
                                <a:lnTo>
                                  <a:pt x="179108" y="138353"/>
                                </a:lnTo>
                                <a:lnTo>
                                  <a:pt x="179641" y="137160"/>
                                </a:lnTo>
                                <a:lnTo>
                                  <a:pt x="179070" y="134620"/>
                                </a:lnTo>
                                <a:lnTo>
                                  <a:pt x="180784" y="130810"/>
                                </a:lnTo>
                                <a:lnTo>
                                  <a:pt x="183057" y="128270"/>
                                </a:lnTo>
                                <a:lnTo>
                                  <a:pt x="184200" y="125730"/>
                                </a:lnTo>
                                <a:lnTo>
                                  <a:pt x="185343" y="124460"/>
                                </a:lnTo>
                                <a:lnTo>
                                  <a:pt x="186486" y="121920"/>
                                </a:lnTo>
                                <a:lnTo>
                                  <a:pt x="186486" y="116840"/>
                                </a:lnTo>
                                <a:lnTo>
                                  <a:pt x="189331" y="119380"/>
                                </a:lnTo>
                                <a:lnTo>
                                  <a:pt x="189903" y="118110"/>
                                </a:lnTo>
                                <a:lnTo>
                                  <a:pt x="189903" y="116840"/>
                                </a:lnTo>
                                <a:lnTo>
                                  <a:pt x="190474" y="116840"/>
                                </a:lnTo>
                                <a:lnTo>
                                  <a:pt x="192747" y="119380"/>
                                </a:lnTo>
                                <a:lnTo>
                                  <a:pt x="193332" y="121920"/>
                                </a:lnTo>
                                <a:lnTo>
                                  <a:pt x="191617" y="125730"/>
                                </a:lnTo>
                                <a:lnTo>
                                  <a:pt x="192189" y="125730"/>
                                </a:lnTo>
                                <a:lnTo>
                                  <a:pt x="194462" y="121920"/>
                                </a:lnTo>
                                <a:lnTo>
                                  <a:pt x="194360" y="119278"/>
                                </a:lnTo>
                                <a:lnTo>
                                  <a:pt x="193332" y="118110"/>
                                </a:lnTo>
                                <a:lnTo>
                                  <a:pt x="191617" y="115570"/>
                                </a:lnTo>
                                <a:lnTo>
                                  <a:pt x="189331" y="116840"/>
                                </a:lnTo>
                                <a:lnTo>
                                  <a:pt x="188760" y="116840"/>
                                </a:lnTo>
                                <a:lnTo>
                                  <a:pt x="187629" y="115570"/>
                                </a:lnTo>
                                <a:lnTo>
                                  <a:pt x="186486" y="115570"/>
                                </a:lnTo>
                                <a:lnTo>
                                  <a:pt x="188760" y="114300"/>
                                </a:lnTo>
                                <a:lnTo>
                                  <a:pt x="191046" y="113030"/>
                                </a:lnTo>
                                <a:lnTo>
                                  <a:pt x="195605" y="110490"/>
                                </a:lnTo>
                                <a:lnTo>
                                  <a:pt x="196176" y="113030"/>
                                </a:lnTo>
                                <a:lnTo>
                                  <a:pt x="196748" y="113030"/>
                                </a:lnTo>
                                <a:lnTo>
                                  <a:pt x="197891" y="114300"/>
                                </a:lnTo>
                                <a:lnTo>
                                  <a:pt x="199021" y="114300"/>
                                </a:lnTo>
                                <a:lnTo>
                                  <a:pt x="200736" y="113030"/>
                                </a:lnTo>
                                <a:lnTo>
                                  <a:pt x="202450" y="110490"/>
                                </a:lnTo>
                                <a:lnTo>
                                  <a:pt x="203009" y="109232"/>
                                </a:lnTo>
                                <a:lnTo>
                                  <a:pt x="203022" y="106680"/>
                                </a:lnTo>
                                <a:lnTo>
                                  <a:pt x="204165" y="106680"/>
                                </a:lnTo>
                                <a:lnTo>
                                  <a:pt x="207010" y="104140"/>
                                </a:lnTo>
                                <a:lnTo>
                                  <a:pt x="210121" y="102870"/>
                                </a:lnTo>
                                <a:lnTo>
                                  <a:pt x="208889" y="104140"/>
                                </a:lnTo>
                                <a:lnTo>
                                  <a:pt x="208127" y="106680"/>
                                </a:lnTo>
                                <a:lnTo>
                                  <a:pt x="208026" y="110490"/>
                                </a:lnTo>
                                <a:lnTo>
                                  <a:pt x="209867" y="109220"/>
                                </a:lnTo>
                                <a:lnTo>
                                  <a:pt x="211569" y="107950"/>
                                </a:lnTo>
                                <a:lnTo>
                                  <a:pt x="212585" y="104140"/>
                                </a:lnTo>
                                <a:lnTo>
                                  <a:pt x="212483" y="101600"/>
                                </a:lnTo>
                                <a:lnTo>
                                  <a:pt x="213245" y="101600"/>
                                </a:lnTo>
                                <a:lnTo>
                                  <a:pt x="214668" y="102870"/>
                                </a:lnTo>
                                <a:lnTo>
                                  <a:pt x="212864" y="106680"/>
                                </a:lnTo>
                                <a:lnTo>
                                  <a:pt x="212610" y="109220"/>
                                </a:lnTo>
                                <a:lnTo>
                                  <a:pt x="212572" y="110921"/>
                                </a:lnTo>
                                <a:lnTo>
                                  <a:pt x="213283" y="114300"/>
                                </a:lnTo>
                                <a:lnTo>
                                  <a:pt x="214998" y="116840"/>
                                </a:lnTo>
                                <a:lnTo>
                                  <a:pt x="215569" y="119380"/>
                                </a:lnTo>
                                <a:lnTo>
                                  <a:pt x="216408" y="115570"/>
                                </a:lnTo>
                                <a:lnTo>
                                  <a:pt x="217614" y="110490"/>
                                </a:lnTo>
                                <a:lnTo>
                                  <a:pt x="217893" y="109220"/>
                                </a:lnTo>
                                <a:lnTo>
                                  <a:pt x="219557" y="114300"/>
                                </a:lnTo>
                                <a:lnTo>
                                  <a:pt x="218414" y="115570"/>
                                </a:lnTo>
                                <a:lnTo>
                                  <a:pt x="218414" y="118110"/>
                                </a:lnTo>
                                <a:lnTo>
                                  <a:pt x="220129" y="119380"/>
                                </a:lnTo>
                                <a:lnTo>
                                  <a:pt x="221843" y="119380"/>
                                </a:lnTo>
                                <a:lnTo>
                                  <a:pt x="222402" y="118110"/>
                                </a:lnTo>
                                <a:lnTo>
                                  <a:pt x="223545" y="116840"/>
                                </a:lnTo>
                                <a:lnTo>
                                  <a:pt x="224116" y="118110"/>
                                </a:lnTo>
                                <a:lnTo>
                                  <a:pt x="223545" y="119380"/>
                                </a:lnTo>
                                <a:lnTo>
                                  <a:pt x="221843" y="120650"/>
                                </a:lnTo>
                                <a:lnTo>
                                  <a:pt x="211569" y="120650"/>
                                </a:lnTo>
                                <a:lnTo>
                                  <a:pt x="212712" y="119380"/>
                                </a:lnTo>
                                <a:lnTo>
                                  <a:pt x="212712" y="118110"/>
                                </a:lnTo>
                                <a:lnTo>
                                  <a:pt x="211302" y="117068"/>
                                </a:lnTo>
                                <a:lnTo>
                                  <a:pt x="211302" y="118110"/>
                                </a:lnTo>
                                <a:lnTo>
                                  <a:pt x="211302" y="120650"/>
                                </a:lnTo>
                                <a:lnTo>
                                  <a:pt x="208838" y="121920"/>
                                </a:lnTo>
                                <a:lnTo>
                                  <a:pt x="206375" y="120650"/>
                                </a:lnTo>
                                <a:lnTo>
                                  <a:pt x="202666" y="120650"/>
                                </a:lnTo>
                                <a:lnTo>
                                  <a:pt x="201434" y="121920"/>
                                </a:lnTo>
                                <a:lnTo>
                                  <a:pt x="199593" y="120650"/>
                                </a:lnTo>
                                <a:lnTo>
                                  <a:pt x="198361" y="119380"/>
                                </a:lnTo>
                                <a:lnTo>
                                  <a:pt x="198361" y="118110"/>
                                </a:lnTo>
                                <a:lnTo>
                                  <a:pt x="199593" y="116840"/>
                                </a:lnTo>
                                <a:lnTo>
                                  <a:pt x="203288" y="116840"/>
                                </a:lnTo>
                                <a:lnTo>
                                  <a:pt x="204520" y="114300"/>
                                </a:lnTo>
                                <a:lnTo>
                                  <a:pt x="208216" y="114300"/>
                                </a:lnTo>
                                <a:lnTo>
                                  <a:pt x="208216" y="115570"/>
                                </a:lnTo>
                                <a:lnTo>
                                  <a:pt x="207606" y="116840"/>
                                </a:lnTo>
                                <a:lnTo>
                                  <a:pt x="208216" y="118110"/>
                                </a:lnTo>
                                <a:lnTo>
                                  <a:pt x="211302" y="118110"/>
                                </a:lnTo>
                                <a:lnTo>
                                  <a:pt x="211302" y="117068"/>
                                </a:lnTo>
                                <a:lnTo>
                                  <a:pt x="211010" y="116840"/>
                                </a:lnTo>
                                <a:lnTo>
                                  <a:pt x="209867" y="116840"/>
                                </a:lnTo>
                                <a:lnTo>
                                  <a:pt x="209296" y="115570"/>
                                </a:lnTo>
                                <a:lnTo>
                                  <a:pt x="209296" y="114300"/>
                                </a:lnTo>
                                <a:lnTo>
                                  <a:pt x="207581" y="113030"/>
                                </a:lnTo>
                                <a:lnTo>
                                  <a:pt x="205295" y="113030"/>
                                </a:lnTo>
                                <a:lnTo>
                                  <a:pt x="203593" y="114300"/>
                                </a:lnTo>
                                <a:lnTo>
                                  <a:pt x="203022" y="114300"/>
                                </a:lnTo>
                                <a:lnTo>
                                  <a:pt x="201879" y="115570"/>
                                </a:lnTo>
                                <a:lnTo>
                                  <a:pt x="200736" y="115570"/>
                                </a:lnTo>
                                <a:lnTo>
                                  <a:pt x="197319" y="118110"/>
                                </a:lnTo>
                                <a:lnTo>
                                  <a:pt x="197319" y="119380"/>
                                </a:lnTo>
                                <a:lnTo>
                                  <a:pt x="198462" y="121920"/>
                                </a:lnTo>
                                <a:lnTo>
                                  <a:pt x="199593" y="121920"/>
                                </a:lnTo>
                                <a:lnTo>
                                  <a:pt x="200164" y="123190"/>
                                </a:lnTo>
                                <a:lnTo>
                                  <a:pt x="198462" y="127000"/>
                                </a:lnTo>
                                <a:lnTo>
                                  <a:pt x="198462" y="128270"/>
                                </a:lnTo>
                                <a:lnTo>
                                  <a:pt x="197891" y="128270"/>
                                </a:lnTo>
                                <a:lnTo>
                                  <a:pt x="197319" y="127000"/>
                                </a:lnTo>
                                <a:lnTo>
                                  <a:pt x="195605" y="127000"/>
                                </a:lnTo>
                                <a:lnTo>
                                  <a:pt x="195605" y="125730"/>
                                </a:lnTo>
                                <a:lnTo>
                                  <a:pt x="192189" y="125730"/>
                                </a:lnTo>
                                <a:lnTo>
                                  <a:pt x="190474" y="127000"/>
                                </a:lnTo>
                                <a:lnTo>
                                  <a:pt x="188760" y="128270"/>
                                </a:lnTo>
                                <a:lnTo>
                                  <a:pt x="187274" y="128270"/>
                                </a:lnTo>
                                <a:lnTo>
                                  <a:pt x="188493" y="129540"/>
                                </a:lnTo>
                                <a:lnTo>
                                  <a:pt x="192138" y="127000"/>
                                </a:lnTo>
                                <a:lnTo>
                                  <a:pt x="195186" y="127000"/>
                                </a:lnTo>
                                <a:lnTo>
                                  <a:pt x="196392" y="128270"/>
                                </a:lnTo>
                                <a:lnTo>
                                  <a:pt x="197078" y="129705"/>
                                </a:lnTo>
                                <a:lnTo>
                                  <a:pt x="198361" y="132080"/>
                                </a:lnTo>
                                <a:lnTo>
                                  <a:pt x="198691" y="133350"/>
                                </a:lnTo>
                                <a:lnTo>
                                  <a:pt x="197002" y="133350"/>
                                </a:lnTo>
                                <a:lnTo>
                                  <a:pt x="197002" y="134620"/>
                                </a:lnTo>
                                <a:lnTo>
                                  <a:pt x="196392" y="135890"/>
                                </a:lnTo>
                                <a:lnTo>
                                  <a:pt x="196697" y="135890"/>
                                </a:lnTo>
                                <a:lnTo>
                                  <a:pt x="196697" y="137160"/>
                                </a:lnTo>
                                <a:lnTo>
                                  <a:pt x="195821" y="138430"/>
                                </a:lnTo>
                                <a:lnTo>
                                  <a:pt x="194945" y="137160"/>
                                </a:lnTo>
                                <a:lnTo>
                                  <a:pt x="194945" y="135890"/>
                                </a:lnTo>
                                <a:lnTo>
                                  <a:pt x="196392" y="135890"/>
                                </a:lnTo>
                                <a:lnTo>
                                  <a:pt x="195503" y="134620"/>
                                </a:lnTo>
                                <a:lnTo>
                                  <a:pt x="195084" y="133350"/>
                                </a:lnTo>
                                <a:lnTo>
                                  <a:pt x="195224" y="132080"/>
                                </a:lnTo>
                                <a:lnTo>
                                  <a:pt x="195503" y="130810"/>
                                </a:lnTo>
                                <a:lnTo>
                                  <a:pt x="194894" y="129540"/>
                                </a:lnTo>
                                <a:lnTo>
                                  <a:pt x="194589" y="129540"/>
                                </a:lnTo>
                                <a:lnTo>
                                  <a:pt x="194589" y="138430"/>
                                </a:lnTo>
                                <a:lnTo>
                                  <a:pt x="194589" y="139700"/>
                                </a:lnTo>
                                <a:lnTo>
                                  <a:pt x="192532" y="139700"/>
                                </a:lnTo>
                                <a:lnTo>
                                  <a:pt x="192532" y="138430"/>
                                </a:lnTo>
                                <a:lnTo>
                                  <a:pt x="194589" y="138430"/>
                                </a:lnTo>
                                <a:lnTo>
                                  <a:pt x="194589" y="129540"/>
                                </a:lnTo>
                                <a:lnTo>
                                  <a:pt x="193967" y="129540"/>
                                </a:lnTo>
                                <a:lnTo>
                                  <a:pt x="193967" y="133350"/>
                                </a:lnTo>
                                <a:lnTo>
                                  <a:pt x="194576" y="135890"/>
                                </a:lnTo>
                                <a:lnTo>
                                  <a:pt x="193967" y="137160"/>
                                </a:lnTo>
                                <a:lnTo>
                                  <a:pt x="193357" y="135890"/>
                                </a:lnTo>
                                <a:lnTo>
                                  <a:pt x="190931" y="138430"/>
                                </a:lnTo>
                                <a:lnTo>
                                  <a:pt x="190322" y="137160"/>
                                </a:lnTo>
                                <a:lnTo>
                                  <a:pt x="190169" y="137325"/>
                                </a:lnTo>
                                <a:lnTo>
                                  <a:pt x="190169" y="142240"/>
                                </a:lnTo>
                                <a:lnTo>
                                  <a:pt x="190169" y="143510"/>
                                </a:lnTo>
                                <a:lnTo>
                                  <a:pt x="188582" y="143510"/>
                                </a:lnTo>
                                <a:lnTo>
                                  <a:pt x="187985" y="142570"/>
                                </a:lnTo>
                                <a:lnTo>
                                  <a:pt x="187985" y="143510"/>
                                </a:lnTo>
                                <a:lnTo>
                                  <a:pt x="187985" y="144780"/>
                                </a:lnTo>
                                <a:lnTo>
                                  <a:pt x="186334" y="144780"/>
                                </a:lnTo>
                                <a:lnTo>
                                  <a:pt x="186334" y="142240"/>
                                </a:lnTo>
                                <a:lnTo>
                                  <a:pt x="187985" y="143510"/>
                                </a:lnTo>
                                <a:lnTo>
                                  <a:pt x="187985" y="142570"/>
                                </a:lnTo>
                                <a:lnTo>
                                  <a:pt x="187782" y="142240"/>
                                </a:lnTo>
                                <a:lnTo>
                                  <a:pt x="188582" y="140970"/>
                                </a:lnTo>
                                <a:lnTo>
                                  <a:pt x="189382" y="140970"/>
                                </a:lnTo>
                                <a:lnTo>
                                  <a:pt x="190169" y="142240"/>
                                </a:lnTo>
                                <a:lnTo>
                                  <a:pt x="190169" y="137325"/>
                                </a:lnTo>
                                <a:lnTo>
                                  <a:pt x="189179" y="138353"/>
                                </a:lnTo>
                                <a:lnTo>
                                  <a:pt x="189077" y="138493"/>
                                </a:lnTo>
                                <a:lnTo>
                                  <a:pt x="188493" y="139700"/>
                                </a:lnTo>
                                <a:lnTo>
                                  <a:pt x="187896" y="139700"/>
                                </a:lnTo>
                                <a:lnTo>
                                  <a:pt x="187642" y="139192"/>
                                </a:lnTo>
                                <a:lnTo>
                                  <a:pt x="187642" y="139700"/>
                                </a:lnTo>
                                <a:lnTo>
                                  <a:pt x="187642" y="140970"/>
                                </a:lnTo>
                                <a:lnTo>
                                  <a:pt x="185331" y="140970"/>
                                </a:lnTo>
                                <a:lnTo>
                                  <a:pt x="185331" y="139700"/>
                                </a:lnTo>
                                <a:lnTo>
                                  <a:pt x="187642" y="139700"/>
                                </a:lnTo>
                                <a:lnTo>
                                  <a:pt x="187642" y="139192"/>
                                </a:lnTo>
                                <a:lnTo>
                                  <a:pt x="187299" y="138493"/>
                                </a:lnTo>
                                <a:lnTo>
                                  <a:pt x="187312" y="138353"/>
                                </a:lnTo>
                                <a:lnTo>
                                  <a:pt x="187896" y="137160"/>
                                </a:lnTo>
                                <a:lnTo>
                                  <a:pt x="185458" y="137160"/>
                                </a:lnTo>
                                <a:lnTo>
                                  <a:pt x="185458" y="135890"/>
                                </a:lnTo>
                                <a:lnTo>
                                  <a:pt x="185635" y="134620"/>
                                </a:lnTo>
                                <a:lnTo>
                                  <a:pt x="186270" y="133311"/>
                                </a:lnTo>
                                <a:lnTo>
                                  <a:pt x="187274" y="132080"/>
                                </a:lnTo>
                                <a:lnTo>
                                  <a:pt x="186067" y="130810"/>
                                </a:lnTo>
                                <a:lnTo>
                                  <a:pt x="185737" y="132080"/>
                                </a:lnTo>
                                <a:lnTo>
                                  <a:pt x="185140" y="133350"/>
                                </a:lnTo>
                                <a:lnTo>
                                  <a:pt x="185051" y="133731"/>
                                </a:lnTo>
                                <a:lnTo>
                                  <a:pt x="185051" y="137160"/>
                                </a:lnTo>
                                <a:lnTo>
                                  <a:pt x="185051" y="138430"/>
                                </a:lnTo>
                                <a:lnTo>
                                  <a:pt x="183057" y="138430"/>
                                </a:lnTo>
                                <a:lnTo>
                                  <a:pt x="182384" y="137160"/>
                                </a:lnTo>
                                <a:lnTo>
                                  <a:pt x="185051" y="137160"/>
                                </a:lnTo>
                                <a:lnTo>
                                  <a:pt x="185051" y="133731"/>
                                </a:lnTo>
                                <a:lnTo>
                                  <a:pt x="184531" y="135890"/>
                                </a:lnTo>
                                <a:lnTo>
                                  <a:pt x="183032" y="134620"/>
                                </a:lnTo>
                                <a:lnTo>
                                  <a:pt x="182422" y="133350"/>
                                </a:lnTo>
                                <a:lnTo>
                                  <a:pt x="181203" y="133350"/>
                                </a:lnTo>
                                <a:lnTo>
                                  <a:pt x="182422" y="132080"/>
                                </a:lnTo>
                                <a:lnTo>
                                  <a:pt x="183642" y="132080"/>
                                </a:lnTo>
                                <a:lnTo>
                                  <a:pt x="183642" y="130810"/>
                                </a:lnTo>
                                <a:lnTo>
                                  <a:pt x="183032" y="130810"/>
                                </a:lnTo>
                                <a:lnTo>
                                  <a:pt x="183032" y="129540"/>
                                </a:lnTo>
                                <a:lnTo>
                                  <a:pt x="182486" y="129540"/>
                                </a:lnTo>
                                <a:lnTo>
                                  <a:pt x="181914" y="130810"/>
                                </a:lnTo>
                                <a:lnTo>
                                  <a:pt x="181914" y="132080"/>
                                </a:lnTo>
                                <a:lnTo>
                                  <a:pt x="180784" y="132080"/>
                                </a:lnTo>
                                <a:lnTo>
                                  <a:pt x="180213" y="134620"/>
                                </a:lnTo>
                                <a:lnTo>
                                  <a:pt x="181914" y="134620"/>
                                </a:lnTo>
                                <a:lnTo>
                                  <a:pt x="182486" y="135890"/>
                                </a:lnTo>
                                <a:lnTo>
                                  <a:pt x="181914" y="137160"/>
                                </a:lnTo>
                                <a:lnTo>
                                  <a:pt x="181914" y="138430"/>
                                </a:lnTo>
                                <a:lnTo>
                                  <a:pt x="182486" y="138430"/>
                                </a:lnTo>
                                <a:lnTo>
                                  <a:pt x="184200" y="139700"/>
                                </a:lnTo>
                                <a:lnTo>
                                  <a:pt x="185343" y="142240"/>
                                </a:lnTo>
                                <a:lnTo>
                                  <a:pt x="185343" y="144780"/>
                                </a:lnTo>
                                <a:lnTo>
                                  <a:pt x="186486" y="146050"/>
                                </a:lnTo>
                                <a:lnTo>
                                  <a:pt x="188188" y="146050"/>
                                </a:lnTo>
                                <a:lnTo>
                                  <a:pt x="187629" y="147320"/>
                                </a:lnTo>
                                <a:lnTo>
                                  <a:pt x="188188" y="149860"/>
                                </a:lnTo>
                                <a:lnTo>
                                  <a:pt x="189903" y="149860"/>
                                </a:lnTo>
                                <a:lnTo>
                                  <a:pt x="191046" y="151130"/>
                                </a:lnTo>
                                <a:lnTo>
                                  <a:pt x="192747" y="152400"/>
                                </a:lnTo>
                                <a:lnTo>
                                  <a:pt x="194462" y="152400"/>
                                </a:lnTo>
                                <a:lnTo>
                                  <a:pt x="194462" y="151130"/>
                                </a:lnTo>
                                <a:lnTo>
                                  <a:pt x="195033" y="149860"/>
                                </a:lnTo>
                                <a:lnTo>
                                  <a:pt x="196748" y="153670"/>
                                </a:lnTo>
                                <a:lnTo>
                                  <a:pt x="199593" y="153670"/>
                                </a:lnTo>
                                <a:lnTo>
                                  <a:pt x="197319" y="161290"/>
                                </a:lnTo>
                                <a:lnTo>
                                  <a:pt x="198462" y="162560"/>
                                </a:lnTo>
                                <a:lnTo>
                                  <a:pt x="200164" y="166370"/>
                                </a:lnTo>
                                <a:lnTo>
                                  <a:pt x="200736" y="170180"/>
                                </a:lnTo>
                                <a:lnTo>
                                  <a:pt x="202450" y="172732"/>
                                </a:lnTo>
                                <a:lnTo>
                                  <a:pt x="204165" y="175260"/>
                                </a:lnTo>
                                <a:lnTo>
                                  <a:pt x="208724" y="176530"/>
                                </a:lnTo>
                                <a:lnTo>
                                  <a:pt x="210426" y="179070"/>
                                </a:lnTo>
                                <a:lnTo>
                                  <a:pt x="212712" y="179070"/>
                                </a:lnTo>
                                <a:lnTo>
                                  <a:pt x="214998" y="177800"/>
                                </a:lnTo>
                                <a:lnTo>
                                  <a:pt x="216065" y="176606"/>
                                </a:lnTo>
                                <a:lnTo>
                                  <a:pt x="213131" y="177800"/>
                                </a:lnTo>
                                <a:lnTo>
                                  <a:pt x="214553" y="171450"/>
                                </a:lnTo>
                                <a:lnTo>
                                  <a:pt x="214553" y="165100"/>
                                </a:lnTo>
                                <a:lnTo>
                                  <a:pt x="214553" y="163830"/>
                                </a:lnTo>
                                <a:lnTo>
                                  <a:pt x="213982" y="162560"/>
                                </a:lnTo>
                                <a:lnTo>
                                  <a:pt x="213893" y="162369"/>
                                </a:lnTo>
                                <a:lnTo>
                                  <a:pt x="213893" y="165100"/>
                                </a:lnTo>
                                <a:lnTo>
                                  <a:pt x="213233" y="171450"/>
                                </a:lnTo>
                                <a:lnTo>
                                  <a:pt x="213233" y="175260"/>
                                </a:lnTo>
                                <a:lnTo>
                                  <a:pt x="211937" y="177800"/>
                                </a:lnTo>
                                <a:lnTo>
                                  <a:pt x="210629" y="177800"/>
                                </a:lnTo>
                                <a:lnTo>
                                  <a:pt x="209981" y="176530"/>
                                </a:lnTo>
                                <a:lnTo>
                                  <a:pt x="211937" y="173990"/>
                                </a:lnTo>
                                <a:lnTo>
                                  <a:pt x="212585" y="170167"/>
                                </a:lnTo>
                                <a:lnTo>
                                  <a:pt x="213893" y="165100"/>
                                </a:lnTo>
                                <a:lnTo>
                                  <a:pt x="213893" y="162369"/>
                                </a:lnTo>
                                <a:lnTo>
                                  <a:pt x="213410" y="161290"/>
                                </a:lnTo>
                                <a:lnTo>
                                  <a:pt x="214833" y="162560"/>
                                </a:lnTo>
                                <a:lnTo>
                                  <a:pt x="215544" y="165100"/>
                                </a:lnTo>
                                <a:lnTo>
                                  <a:pt x="216014" y="167640"/>
                                </a:lnTo>
                                <a:lnTo>
                                  <a:pt x="216141" y="184150"/>
                                </a:lnTo>
                                <a:lnTo>
                                  <a:pt x="215569" y="185420"/>
                                </a:lnTo>
                                <a:lnTo>
                                  <a:pt x="213855" y="186690"/>
                                </a:lnTo>
                                <a:lnTo>
                                  <a:pt x="215061" y="186690"/>
                                </a:lnTo>
                                <a:lnTo>
                                  <a:pt x="215747" y="189230"/>
                                </a:lnTo>
                                <a:lnTo>
                                  <a:pt x="217525" y="190500"/>
                                </a:lnTo>
                                <a:lnTo>
                                  <a:pt x="219062" y="191770"/>
                                </a:lnTo>
                                <a:lnTo>
                                  <a:pt x="220306" y="192430"/>
                                </a:lnTo>
                                <a:lnTo>
                                  <a:pt x="217208" y="189230"/>
                                </a:lnTo>
                                <a:lnTo>
                                  <a:pt x="216065" y="187960"/>
                                </a:lnTo>
                                <a:lnTo>
                                  <a:pt x="216065" y="185420"/>
                                </a:lnTo>
                                <a:lnTo>
                                  <a:pt x="217208" y="185420"/>
                                </a:lnTo>
                                <a:lnTo>
                                  <a:pt x="218363" y="187960"/>
                                </a:lnTo>
                                <a:lnTo>
                                  <a:pt x="220687" y="192633"/>
                                </a:lnTo>
                                <a:lnTo>
                                  <a:pt x="221475" y="193040"/>
                                </a:lnTo>
                                <a:lnTo>
                                  <a:pt x="222046" y="193040"/>
                                </a:lnTo>
                                <a:lnTo>
                                  <a:pt x="221983" y="194310"/>
                                </a:lnTo>
                                <a:lnTo>
                                  <a:pt x="221411" y="195580"/>
                                </a:lnTo>
                                <a:lnTo>
                                  <a:pt x="221411" y="199390"/>
                                </a:lnTo>
                                <a:lnTo>
                                  <a:pt x="221272" y="200660"/>
                                </a:lnTo>
                                <a:lnTo>
                                  <a:pt x="221843" y="201930"/>
                                </a:lnTo>
                                <a:lnTo>
                                  <a:pt x="221272" y="203200"/>
                                </a:lnTo>
                                <a:lnTo>
                                  <a:pt x="220129" y="204470"/>
                                </a:lnTo>
                                <a:lnTo>
                                  <a:pt x="219278" y="205740"/>
                                </a:lnTo>
                                <a:lnTo>
                                  <a:pt x="219278" y="204470"/>
                                </a:lnTo>
                                <a:lnTo>
                                  <a:pt x="219837" y="203200"/>
                                </a:lnTo>
                                <a:lnTo>
                                  <a:pt x="220129" y="203200"/>
                                </a:lnTo>
                                <a:lnTo>
                                  <a:pt x="220129" y="201930"/>
                                </a:lnTo>
                                <a:lnTo>
                                  <a:pt x="220129" y="200660"/>
                                </a:lnTo>
                                <a:lnTo>
                                  <a:pt x="219811" y="199961"/>
                                </a:lnTo>
                                <a:lnTo>
                                  <a:pt x="219811" y="201930"/>
                                </a:lnTo>
                                <a:lnTo>
                                  <a:pt x="218935" y="204470"/>
                                </a:lnTo>
                                <a:lnTo>
                                  <a:pt x="218935" y="201930"/>
                                </a:lnTo>
                                <a:lnTo>
                                  <a:pt x="219811" y="201930"/>
                                </a:lnTo>
                                <a:lnTo>
                                  <a:pt x="219811" y="199961"/>
                                </a:lnTo>
                                <a:lnTo>
                                  <a:pt x="219557" y="199390"/>
                                </a:lnTo>
                                <a:lnTo>
                                  <a:pt x="219557" y="198120"/>
                                </a:lnTo>
                                <a:lnTo>
                                  <a:pt x="220129" y="196850"/>
                                </a:lnTo>
                                <a:lnTo>
                                  <a:pt x="220129" y="193040"/>
                                </a:lnTo>
                                <a:lnTo>
                                  <a:pt x="219125" y="196850"/>
                                </a:lnTo>
                                <a:lnTo>
                                  <a:pt x="218554" y="200660"/>
                                </a:lnTo>
                                <a:lnTo>
                                  <a:pt x="219125" y="200660"/>
                                </a:lnTo>
                                <a:lnTo>
                                  <a:pt x="217982" y="201968"/>
                                </a:lnTo>
                                <a:lnTo>
                                  <a:pt x="217563" y="203200"/>
                                </a:lnTo>
                                <a:lnTo>
                                  <a:pt x="216560" y="207010"/>
                                </a:lnTo>
                                <a:lnTo>
                                  <a:pt x="215976" y="205740"/>
                                </a:lnTo>
                                <a:lnTo>
                                  <a:pt x="216141" y="204470"/>
                                </a:lnTo>
                                <a:lnTo>
                                  <a:pt x="217284" y="201930"/>
                                </a:lnTo>
                                <a:lnTo>
                                  <a:pt x="217843" y="198120"/>
                                </a:lnTo>
                                <a:lnTo>
                                  <a:pt x="218986" y="193040"/>
                                </a:lnTo>
                                <a:lnTo>
                                  <a:pt x="217284" y="195580"/>
                                </a:lnTo>
                                <a:lnTo>
                                  <a:pt x="217284" y="198120"/>
                                </a:lnTo>
                                <a:lnTo>
                                  <a:pt x="216700" y="199390"/>
                                </a:lnTo>
                                <a:lnTo>
                                  <a:pt x="216141" y="203200"/>
                                </a:lnTo>
                                <a:lnTo>
                                  <a:pt x="214134" y="207010"/>
                                </a:lnTo>
                                <a:lnTo>
                                  <a:pt x="213715" y="205740"/>
                                </a:lnTo>
                                <a:lnTo>
                                  <a:pt x="213715" y="204470"/>
                                </a:lnTo>
                                <a:lnTo>
                                  <a:pt x="215430" y="200660"/>
                                </a:lnTo>
                                <a:lnTo>
                                  <a:pt x="215988" y="198120"/>
                                </a:lnTo>
                                <a:lnTo>
                                  <a:pt x="216141" y="191770"/>
                                </a:lnTo>
                                <a:lnTo>
                                  <a:pt x="215569" y="193040"/>
                                </a:lnTo>
                                <a:lnTo>
                                  <a:pt x="215709" y="194310"/>
                                </a:lnTo>
                                <a:lnTo>
                                  <a:pt x="215138" y="195580"/>
                                </a:lnTo>
                                <a:lnTo>
                                  <a:pt x="215138" y="198120"/>
                                </a:lnTo>
                                <a:lnTo>
                                  <a:pt x="213995" y="200660"/>
                                </a:lnTo>
                                <a:lnTo>
                                  <a:pt x="210807" y="201930"/>
                                </a:lnTo>
                                <a:lnTo>
                                  <a:pt x="211442" y="200660"/>
                                </a:lnTo>
                                <a:lnTo>
                                  <a:pt x="212712" y="199390"/>
                                </a:lnTo>
                                <a:lnTo>
                                  <a:pt x="213855" y="198120"/>
                                </a:lnTo>
                                <a:lnTo>
                                  <a:pt x="213855" y="195580"/>
                                </a:lnTo>
                                <a:lnTo>
                                  <a:pt x="213283" y="196850"/>
                                </a:lnTo>
                                <a:lnTo>
                                  <a:pt x="212140" y="198120"/>
                                </a:lnTo>
                                <a:lnTo>
                                  <a:pt x="210426" y="200660"/>
                                </a:lnTo>
                                <a:lnTo>
                                  <a:pt x="209867" y="201930"/>
                                </a:lnTo>
                                <a:lnTo>
                                  <a:pt x="209867" y="203200"/>
                                </a:lnTo>
                                <a:lnTo>
                                  <a:pt x="211569" y="203200"/>
                                </a:lnTo>
                                <a:lnTo>
                                  <a:pt x="213283" y="201930"/>
                                </a:lnTo>
                                <a:lnTo>
                                  <a:pt x="214426" y="200660"/>
                                </a:lnTo>
                                <a:lnTo>
                                  <a:pt x="213283" y="204470"/>
                                </a:lnTo>
                                <a:lnTo>
                                  <a:pt x="212712" y="204470"/>
                                </a:lnTo>
                                <a:lnTo>
                                  <a:pt x="212712" y="207010"/>
                                </a:lnTo>
                                <a:lnTo>
                                  <a:pt x="213855" y="208280"/>
                                </a:lnTo>
                                <a:lnTo>
                                  <a:pt x="214998" y="208280"/>
                                </a:lnTo>
                                <a:lnTo>
                                  <a:pt x="215569" y="207010"/>
                                </a:lnTo>
                                <a:lnTo>
                                  <a:pt x="216141" y="207010"/>
                                </a:lnTo>
                                <a:lnTo>
                                  <a:pt x="216700" y="208280"/>
                                </a:lnTo>
                                <a:lnTo>
                                  <a:pt x="218414" y="204470"/>
                                </a:lnTo>
                                <a:lnTo>
                                  <a:pt x="218414" y="207010"/>
                                </a:lnTo>
                                <a:lnTo>
                                  <a:pt x="220700" y="207010"/>
                                </a:lnTo>
                                <a:lnTo>
                                  <a:pt x="220129" y="205740"/>
                                </a:lnTo>
                                <a:lnTo>
                                  <a:pt x="221272" y="204470"/>
                                </a:lnTo>
                                <a:lnTo>
                                  <a:pt x="220129" y="213360"/>
                                </a:lnTo>
                                <a:lnTo>
                                  <a:pt x="220129" y="215900"/>
                                </a:lnTo>
                                <a:lnTo>
                                  <a:pt x="220700" y="220980"/>
                                </a:lnTo>
                                <a:lnTo>
                                  <a:pt x="221272" y="222250"/>
                                </a:lnTo>
                                <a:lnTo>
                                  <a:pt x="219557" y="234950"/>
                                </a:lnTo>
                                <a:lnTo>
                                  <a:pt x="220129" y="238760"/>
                                </a:lnTo>
                                <a:lnTo>
                                  <a:pt x="219557" y="240030"/>
                                </a:lnTo>
                                <a:lnTo>
                                  <a:pt x="219557" y="242570"/>
                                </a:lnTo>
                                <a:lnTo>
                                  <a:pt x="220129" y="245110"/>
                                </a:lnTo>
                                <a:lnTo>
                                  <a:pt x="220129" y="254000"/>
                                </a:lnTo>
                                <a:lnTo>
                                  <a:pt x="219557" y="256540"/>
                                </a:lnTo>
                                <a:lnTo>
                                  <a:pt x="219557" y="257810"/>
                                </a:lnTo>
                                <a:lnTo>
                                  <a:pt x="220129" y="257810"/>
                                </a:lnTo>
                                <a:lnTo>
                                  <a:pt x="220129" y="259080"/>
                                </a:lnTo>
                                <a:lnTo>
                                  <a:pt x="221843" y="250190"/>
                                </a:lnTo>
                                <a:lnTo>
                                  <a:pt x="221932" y="233680"/>
                                </a:lnTo>
                                <a:lnTo>
                                  <a:pt x="222402" y="227330"/>
                                </a:lnTo>
                                <a:lnTo>
                                  <a:pt x="223545" y="229870"/>
                                </a:lnTo>
                                <a:lnTo>
                                  <a:pt x="224116" y="229870"/>
                                </a:lnTo>
                                <a:lnTo>
                                  <a:pt x="225259" y="231140"/>
                                </a:lnTo>
                                <a:lnTo>
                                  <a:pt x="225831" y="228600"/>
                                </a:lnTo>
                                <a:lnTo>
                                  <a:pt x="225831" y="226060"/>
                                </a:lnTo>
                                <a:lnTo>
                                  <a:pt x="226402" y="220980"/>
                                </a:lnTo>
                                <a:lnTo>
                                  <a:pt x="226402" y="219710"/>
                                </a:lnTo>
                                <a:lnTo>
                                  <a:pt x="226974" y="219710"/>
                                </a:lnTo>
                                <a:lnTo>
                                  <a:pt x="226402" y="218440"/>
                                </a:lnTo>
                                <a:lnTo>
                                  <a:pt x="226974" y="217170"/>
                                </a:lnTo>
                                <a:lnTo>
                                  <a:pt x="226402" y="212090"/>
                                </a:lnTo>
                                <a:lnTo>
                                  <a:pt x="226187" y="207010"/>
                                </a:lnTo>
                                <a:lnTo>
                                  <a:pt x="229603" y="207010"/>
                                </a:lnTo>
                                <a:lnTo>
                                  <a:pt x="231241" y="208280"/>
                                </a:lnTo>
                                <a:lnTo>
                                  <a:pt x="230670" y="208280"/>
                                </a:lnTo>
                                <a:lnTo>
                                  <a:pt x="228968" y="212090"/>
                                </a:lnTo>
                                <a:lnTo>
                                  <a:pt x="228396" y="214630"/>
                                </a:lnTo>
                                <a:lnTo>
                                  <a:pt x="226974" y="218440"/>
                                </a:lnTo>
                                <a:lnTo>
                                  <a:pt x="227533" y="219710"/>
                                </a:lnTo>
                                <a:lnTo>
                                  <a:pt x="228663" y="218440"/>
                                </a:lnTo>
                                <a:lnTo>
                                  <a:pt x="229108" y="215900"/>
                                </a:lnTo>
                                <a:lnTo>
                                  <a:pt x="230251" y="213360"/>
                                </a:lnTo>
                                <a:lnTo>
                                  <a:pt x="230251" y="212090"/>
                                </a:lnTo>
                                <a:lnTo>
                                  <a:pt x="231965" y="208280"/>
                                </a:lnTo>
                                <a:lnTo>
                                  <a:pt x="232676" y="209550"/>
                                </a:lnTo>
                                <a:lnTo>
                                  <a:pt x="232676" y="198069"/>
                                </a:lnTo>
                                <a:lnTo>
                                  <a:pt x="232308" y="195580"/>
                                </a:lnTo>
                                <a:lnTo>
                                  <a:pt x="236448" y="195580"/>
                                </a:lnTo>
                                <a:lnTo>
                                  <a:pt x="239331" y="194310"/>
                                </a:lnTo>
                                <a:lnTo>
                                  <a:pt x="240703" y="195580"/>
                                </a:lnTo>
                                <a:lnTo>
                                  <a:pt x="240703" y="192951"/>
                                </a:lnTo>
                                <a:lnTo>
                                  <a:pt x="240347" y="193040"/>
                                </a:lnTo>
                                <a:lnTo>
                                  <a:pt x="239356" y="191770"/>
                                </a:lnTo>
                                <a:lnTo>
                                  <a:pt x="243255" y="190500"/>
                                </a:lnTo>
                                <a:lnTo>
                                  <a:pt x="246722" y="189230"/>
                                </a:lnTo>
                                <a:lnTo>
                                  <a:pt x="247815" y="189230"/>
                                </a:lnTo>
                                <a:lnTo>
                                  <a:pt x="248970" y="190500"/>
                                </a:lnTo>
                                <a:lnTo>
                                  <a:pt x="248970" y="187642"/>
                                </a:lnTo>
                                <a:lnTo>
                                  <a:pt x="248475" y="187960"/>
                                </a:lnTo>
                                <a:lnTo>
                                  <a:pt x="247383" y="186690"/>
                                </a:lnTo>
                                <a:lnTo>
                                  <a:pt x="250291" y="185420"/>
                                </a:lnTo>
                                <a:lnTo>
                                  <a:pt x="253288" y="184150"/>
                                </a:lnTo>
                                <a:lnTo>
                                  <a:pt x="253288" y="182486"/>
                                </a:lnTo>
                                <a:lnTo>
                                  <a:pt x="249859" y="184150"/>
                                </a:lnTo>
                                <a:lnTo>
                                  <a:pt x="246240" y="186232"/>
                                </a:lnTo>
                                <a:lnTo>
                                  <a:pt x="246240" y="187960"/>
                                </a:lnTo>
                                <a:lnTo>
                                  <a:pt x="242074" y="190500"/>
                                </a:lnTo>
                                <a:lnTo>
                                  <a:pt x="238963" y="190500"/>
                                </a:lnTo>
                                <a:lnTo>
                                  <a:pt x="238963" y="193040"/>
                                </a:lnTo>
                                <a:lnTo>
                                  <a:pt x="236207" y="194310"/>
                                </a:lnTo>
                                <a:lnTo>
                                  <a:pt x="232105" y="194310"/>
                                </a:lnTo>
                                <a:lnTo>
                                  <a:pt x="232016" y="193040"/>
                                </a:lnTo>
                                <a:lnTo>
                                  <a:pt x="235851" y="193040"/>
                                </a:lnTo>
                                <a:lnTo>
                                  <a:pt x="237655" y="191770"/>
                                </a:lnTo>
                                <a:lnTo>
                                  <a:pt x="238963" y="193040"/>
                                </a:lnTo>
                                <a:lnTo>
                                  <a:pt x="238963" y="190500"/>
                                </a:lnTo>
                                <a:lnTo>
                                  <a:pt x="238683" y="190500"/>
                                </a:lnTo>
                                <a:lnTo>
                                  <a:pt x="237744" y="189230"/>
                                </a:lnTo>
                                <a:lnTo>
                                  <a:pt x="241477" y="187960"/>
                                </a:lnTo>
                                <a:lnTo>
                                  <a:pt x="246240" y="187960"/>
                                </a:lnTo>
                                <a:lnTo>
                                  <a:pt x="246240" y="186232"/>
                                </a:lnTo>
                                <a:lnTo>
                                  <a:pt x="245440" y="186690"/>
                                </a:lnTo>
                                <a:lnTo>
                                  <a:pt x="244983" y="186423"/>
                                </a:lnTo>
                                <a:lnTo>
                                  <a:pt x="244983" y="186690"/>
                                </a:lnTo>
                                <a:lnTo>
                                  <a:pt x="240068" y="187960"/>
                                </a:lnTo>
                                <a:lnTo>
                                  <a:pt x="237007" y="187960"/>
                                </a:lnTo>
                                <a:lnTo>
                                  <a:pt x="237007" y="190500"/>
                                </a:lnTo>
                                <a:lnTo>
                                  <a:pt x="235407" y="191770"/>
                                </a:lnTo>
                                <a:lnTo>
                                  <a:pt x="232575" y="191770"/>
                                </a:lnTo>
                                <a:lnTo>
                                  <a:pt x="231622" y="190500"/>
                                </a:lnTo>
                                <a:lnTo>
                                  <a:pt x="233362" y="190500"/>
                                </a:lnTo>
                                <a:lnTo>
                                  <a:pt x="234607" y="189230"/>
                                </a:lnTo>
                                <a:lnTo>
                                  <a:pt x="236207" y="189230"/>
                                </a:lnTo>
                                <a:lnTo>
                                  <a:pt x="237007" y="190500"/>
                                </a:lnTo>
                                <a:lnTo>
                                  <a:pt x="237007" y="187960"/>
                                </a:lnTo>
                                <a:lnTo>
                                  <a:pt x="235699" y="186690"/>
                                </a:lnTo>
                                <a:lnTo>
                                  <a:pt x="238594" y="186690"/>
                                </a:lnTo>
                                <a:lnTo>
                                  <a:pt x="242443" y="185420"/>
                                </a:lnTo>
                                <a:lnTo>
                                  <a:pt x="244983" y="186690"/>
                                </a:lnTo>
                                <a:lnTo>
                                  <a:pt x="244983" y="186423"/>
                                </a:lnTo>
                                <a:lnTo>
                                  <a:pt x="243319" y="185420"/>
                                </a:lnTo>
                                <a:lnTo>
                                  <a:pt x="245999" y="184150"/>
                                </a:lnTo>
                                <a:lnTo>
                                  <a:pt x="246824" y="184150"/>
                                </a:lnTo>
                                <a:lnTo>
                                  <a:pt x="247446" y="182880"/>
                                </a:lnTo>
                                <a:lnTo>
                                  <a:pt x="252374" y="181610"/>
                                </a:lnTo>
                                <a:lnTo>
                                  <a:pt x="256438" y="179070"/>
                                </a:lnTo>
                                <a:lnTo>
                                  <a:pt x="258546" y="180340"/>
                                </a:lnTo>
                                <a:lnTo>
                                  <a:pt x="258546" y="176847"/>
                                </a:lnTo>
                                <a:lnTo>
                                  <a:pt x="257835" y="177800"/>
                                </a:lnTo>
                                <a:lnTo>
                                  <a:pt x="253936" y="179070"/>
                                </a:lnTo>
                                <a:lnTo>
                                  <a:pt x="249720" y="181610"/>
                                </a:lnTo>
                                <a:lnTo>
                                  <a:pt x="250507" y="179070"/>
                                </a:lnTo>
                                <a:lnTo>
                                  <a:pt x="251599" y="179070"/>
                                </a:lnTo>
                                <a:lnTo>
                                  <a:pt x="253098" y="177800"/>
                                </a:lnTo>
                                <a:lnTo>
                                  <a:pt x="258038" y="175260"/>
                                </a:lnTo>
                                <a:lnTo>
                                  <a:pt x="260870" y="172732"/>
                                </a:lnTo>
                                <a:lnTo>
                                  <a:pt x="260883" y="162648"/>
                                </a:lnTo>
                                <a:lnTo>
                                  <a:pt x="260807" y="162140"/>
                                </a:lnTo>
                                <a:lnTo>
                                  <a:pt x="260807" y="171450"/>
                                </a:lnTo>
                                <a:lnTo>
                                  <a:pt x="260197" y="172732"/>
                                </a:lnTo>
                                <a:lnTo>
                                  <a:pt x="257784" y="173990"/>
                                </a:lnTo>
                                <a:lnTo>
                                  <a:pt x="254990" y="176530"/>
                                </a:lnTo>
                                <a:lnTo>
                                  <a:pt x="251434" y="177800"/>
                                </a:lnTo>
                                <a:lnTo>
                                  <a:pt x="252006" y="175260"/>
                                </a:lnTo>
                                <a:lnTo>
                                  <a:pt x="253847" y="173990"/>
                                </a:lnTo>
                                <a:lnTo>
                                  <a:pt x="258648" y="170167"/>
                                </a:lnTo>
                                <a:lnTo>
                                  <a:pt x="258051" y="168910"/>
                                </a:lnTo>
                                <a:lnTo>
                                  <a:pt x="257429" y="170180"/>
                                </a:lnTo>
                                <a:lnTo>
                                  <a:pt x="255447" y="171450"/>
                                </a:lnTo>
                                <a:lnTo>
                                  <a:pt x="252399" y="173990"/>
                                </a:lnTo>
                                <a:lnTo>
                                  <a:pt x="252984" y="171450"/>
                                </a:lnTo>
                                <a:lnTo>
                                  <a:pt x="258102" y="167640"/>
                                </a:lnTo>
                                <a:lnTo>
                                  <a:pt x="260324" y="165100"/>
                                </a:lnTo>
                                <a:lnTo>
                                  <a:pt x="260502" y="166370"/>
                                </a:lnTo>
                                <a:lnTo>
                                  <a:pt x="260515" y="168910"/>
                                </a:lnTo>
                                <a:lnTo>
                                  <a:pt x="260248" y="169100"/>
                                </a:lnTo>
                                <a:lnTo>
                                  <a:pt x="260807" y="171450"/>
                                </a:lnTo>
                                <a:lnTo>
                                  <a:pt x="260807" y="162140"/>
                                </a:lnTo>
                                <a:lnTo>
                                  <a:pt x="260299" y="158750"/>
                                </a:lnTo>
                                <a:lnTo>
                                  <a:pt x="259816" y="156629"/>
                                </a:lnTo>
                                <a:lnTo>
                                  <a:pt x="259816" y="165100"/>
                                </a:lnTo>
                                <a:lnTo>
                                  <a:pt x="258013" y="166370"/>
                                </a:lnTo>
                                <a:lnTo>
                                  <a:pt x="255447" y="167640"/>
                                </a:lnTo>
                                <a:lnTo>
                                  <a:pt x="255257" y="166370"/>
                                </a:lnTo>
                                <a:lnTo>
                                  <a:pt x="256768" y="165100"/>
                                </a:lnTo>
                                <a:lnTo>
                                  <a:pt x="258102" y="163830"/>
                                </a:lnTo>
                                <a:lnTo>
                                  <a:pt x="259435" y="162560"/>
                                </a:lnTo>
                                <a:lnTo>
                                  <a:pt x="259715" y="163830"/>
                                </a:lnTo>
                                <a:lnTo>
                                  <a:pt x="259816" y="165100"/>
                                </a:lnTo>
                                <a:lnTo>
                                  <a:pt x="259816" y="156629"/>
                                </a:lnTo>
                                <a:lnTo>
                                  <a:pt x="259435" y="154940"/>
                                </a:lnTo>
                                <a:lnTo>
                                  <a:pt x="259410" y="161290"/>
                                </a:lnTo>
                                <a:lnTo>
                                  <a:pt x="258279" y="162560"/>
                                </a:lnTo>
                                <a:lnTo>
                                  <a:pt x="257302" y="162560"/>
                                </a:lnTo>
                                <a:lnTo>
                                  <a:pt x="256235" y="163830"/>
                                </a:lnTo>
                                <a:lnTo>
                                  <a:pt x="256730" y="161290"/>
                                </a:lnTo>
                                <a:lnTo>
                                  <a:pt x="255549" y="162560"/>
                                </a:lnTo>
                                <a:lnTo>
                                  <a:pt x="254965" y="163830"/>
                                </a:lnTo>
                                <a:lnTo>
                                  <a:pt x="254698" y="164109"/>
                                </a:lnTo>
                                <a:lnTo>
                                  <a:pt x="254698" y="168910"/>
                                </a:lnTo>
                                <a:lnTo>
                                  <a:pt x="253415" y="168910"/>
                                </a:lnTo>
                                <a:lnTo>
                                  <a:pt x="252234" y="169811"/>
                                </a:lnTo>
                                <a:lnTo>
                                  <a:pt x="252234" y="171450"/>
                                </a:lnTo>
                                <a:lnTo>
                                  <a:pt x="251866" y="172732"/>
                                </a:lnTo>
                                <a:lnTo>
                                  <a:pt x="251752" y="173990"/>
                                </a:lnTo>
                                <a:lnTo>
                                  <a:pt x="251371" y="174155"/>
                                </a:lnTo>
                                <a:lnTo>
                                  <a:pt x="251371" y="175260"/>
                                </a:lnTo>
                                <a:lnTo>
                                  <a:pt x="250863" y="177800"/>
                                </a:lnTo>
                                <a:lnTo>
                                  <a:pt x="249783" y="177800"/>
                                </a:lnTo>
                                <a:lnTo>
                                  <a:pt x="249783" y="179070"/>
                                </a:lnTo>
                                <a:lnTo>
                                  <a:pt x="249135" y="181610"/>
                                </a:lnTo>
                                <a:lnTo>
                                  <a:pt x="247904" y="181610"/>
                                </a:lnTo>
                                <a:lnTo>
                                  <a:pt x="245071" y="182880"/>
                                </a:lnTo>
                                <a:lnTo>
                                  <a:pt x="241376" y="184150"/>
                                </a:lnTo>
                                <a:lnTo>
                                  <a:pt x="240360" y="183172"/>
                                </a:lnTo>
                                <a:lnTo>
                                  <a:pt x="240360" y="184150"/>
                                </a:lnTo>
                                <a:lnTo>
                                  <a:pt x="235724" y="185420"/>
                                </a:lnTo>
                                <a:lnTo>
                                  <a:pt x="235572" y="185420"/>
                                </a:lnTo>
                                <a:lnTo>
                                  <a:pt x="235572" y="187960"/>
                                </a:lnTo>
                                <a:lnTo>
                                  <a:pt x="234048" y="189230"/>
                                </a:lnTo>
                                <a:lnTo>
                                  <a:pt x="231508" y="189230"/>
                                </a:lnTo>
                                <a:lnTo>
                                  <a:pt x="231076" y="187960"/>
                                </a:lnTo>
                                <a:lnTo>
                                  <a:pt x="232676" y="186690"/>
                                </a:lnTo>
                                <a:lnTo>
                                  <a:pt x="234264" y="186690"/>
                                </a:lnTo>
                                <a:lnTo>
                                  <a:pt x="235572" y="187960"/>
                                </a:lnTo>
                                <a:lnTo>
                                  <a:pt x="235572" y="185420"/>
                                </a:lnTo>
                                <a:lnTo>
                                  <a:pt x="234200" y="185420"/>
                                </a:lnTo>
                                <a:lnTo>
                                  <a:pt x="233591" y="184150"/>
                                </a:lnTo>
                                <a:lnTo>
                                  <a:pt x="236956" y="184150"/>
                                </a:lnTo>
                                <a:lnTo>
                                  <a:pt x="238188" y="182880"/>
                                </a:lnTo>
                                <a:lnTo>
                                  <a:pt x="238328" y="181610"/>
                                </a:lnTo>
                                <a:lnTo>
                                  <a:pt x="239712" y="181610"/>
                                </a:lnTo>
                                <a:lnTo>
                                  <a:pt x="239483" y="182880"/>
                                </a:lnTo>
                                <a:lnTo>
                                  <a:pt x="238696" y="182880"/>
                                </a:lnTo>
                                <a:lnTo>
                                  <a:pt x="240360" y="184150"/>
                                </a:lnTo>
                                <a:lnTo>
                                  <a:pt x="240360" y="183172"/>
                                </a:lnTo>
                                <a:lnTo>
                                  <a:pt x="240068" y="182880"/>
                                </a:lnTo>
                                <a:lnTo>
                                  <a:pt x="245046" y="181610"/>
                                </a:lnTo>
                                <a:lnTo>
                                  <a:pt x="249783" y="179070"/>
                                </a:lnTo>
                                <a:lnTo>
                                  <a:pt x="249783" y="177800"/>
                                </a:lnTo>
                                <a:lnTo>
                                  <a:pt x="249110" y="177800"/>
                                </a:lnTo>
                                <a:lnTo>
                                  <a:pt x="247091" y="179070"/>
                                </a:lnTo>
                                <a:lnTo>
                                  <a:pt x="247294" y="177800"/>
                                </a:lnTo>
                                <a:lnTo>
                                  <a:pt x="248500" y="177800"/>
                                </a:lnTo>
                                <a:lnTo>
                                  <a:pt x="249110" y="176530"/>
                                </a:lnTo>
                                <a:lnTo>
                                  <a:pt x="249618" y="175260"/>
                                </a:lnTo>
                                <a:lnTo>
                                  <a:pt x="251371" y="175260"/>
                                </a:lnTo>
                                <a:lnTo>
                                  <a:pt x="251371" y="174155"/>
                                </a:lnTo>
                                <a:lnTo>
                                  <a:pt x="248678" y="175260"/>
                                </a:lnTo>
                                <a:lnTo>
                                  <a:pt x="249478" y="172732"/>
                                </a:lnTo>
                                <a:lnTo>
                                  <a:pt x="250329" y="172732"/>
                                </a:lnTo>
                                <a:lnTo>
                                  <a:pt x="252234" y="171450"/>
                                </a:lnTo>
                                <a:lnTo>
                                  <a:pt x="252234" y="169811"/>
                                </a:lnTo>
                                <a:lnTo>
                                  <a:pt x="250075" y="171450"/>
                                </a:lnTo>
                                <a:lnTo>
                                  <a:pt x="250431" y="168910"/>
                                </a:lnTo>
                                <a:lnTo>
                                  <a:pt x="251866" y="168910"/>
                                </a:lnTo>
                                <a:lnTo>
                                  <a:pt x="254622" y="166370"/>
                                </a:lnTo>
                                <a:lnTo>
                                  <a:pt x="254698" y="168910"/>
                                </a:lnTo>
                                <a:lnTo>
                                  <a:pt x="254698" y="164109"/>
                                </a:lnTo>
                                <a:lnTo>
                                  <a:pt x="252539" y="166370"/>
                                </a:lnTo>
                                <a:lnTo>
                                  <a:pt x="253085" y="163830"/>
                                </a:lnTo>
                                <a:lnTo>
                                  <a:pt x="255054" y="161290"/>
                                </a:lnTo>
                                <a:lnTo>
                                  <a:pt x="257060" y="160020"/>
                                </a:lnTo>
                                <a:lnTo>
                                  <a:pt x="257962" y="158750"/>
                                </a:lnTo>
                                <a:lnTo>
                                  <a:pt x="258889" y="158750"/>
                                </a:lnTo>
                                <a:lnTo>
                                  <a:pt x="259410" y="161290"/>
                                </a:lnTo>
                                <a:lnTo>
                                  <a:pt x="259410" y="154825"/>
                                </a:lnTo>
                                <a:lnTo>
                                  <a:pt x="258673" y="151485"/>
                                </a:lnTo>
                                <a:lnTo>
                                  <a:pt x="258673" y="157480"/>
                                </a:lnTo>
                                <a:lnTo>
                                  <a:pt x="257517" y="157480"/>
                                </a:lnTo>
                                <a:lnTo>
                                  <a:pt x="254406" y="161290"/>
                                </a:lnTo>
                                <a:lnTo>
                                  <a:pt x="255447" y="157480"/>
                                </a:lnTo>
                                <a:lnTo>
                                  <a:pt x="256857" y="156210"/>
                                </a:lnTo>
                                <a:lnTo>
                                  <a:pt x="258292" y="154940"/>
                                </a:lnTo>
                                <a:lnTo>
                                  <a:pt x="258673" y="157480"/>
                                </a:lnTo>
                                <a:lnTo>
                                  <a:pt x="258673" y="151485"/>
                                </a:lnTo>
                                <a:lnTo>
                                  <a:pt x="258597" y="151130"/>
                                </a:lnTo>
                                <a:lnTo>
                                  <a:pt x="258216" y="149860"/>
                                </a:lnTo>
                                <a:lnTo>
                                  <a:pt x="257822" y="148551"/>
                                </a:lnTo>
                                <a:lnTo>
                                  <a:pt x="257822" y="154940"/>
                                </a:lnTo>
                                <a:lnTo>
                                  <a:pt x="255638" y="156210"/>
                                </a:lnTo>
                                <a:lnTo>
                                  <a:pt x="255752" y="154940"/>
                                </a:lnTo>
                                <a:lnTo>
                                  <a:pt x="255739" y="153670"/>
                                </a:lnTo>
                                <a:lnTo>
                                  <a:pt x="257352" y="152400"/>
                                </a:lnTo>
                                <a:lnTo>
                                  <a:pt x="257441" y="153670"/>
                                </a:lnTo>
                                <a:lnTo>
                                  <a:pt x="257822" y="154940"/>
                                </a:lnTo>
                                <a:lnTo>
                                  <a:pt x="257822" y="148551"/>
                                </a:lnTo>
                                <a:lnTo>
                                  <a:pt x="257644" y="147955"/>
                                </a:lnTo>
                                <a:lnTo>
                                  <a:pt x="257644" y="151130"/>
                                </a:lnTo>
                                <a:lnTo>
                                  <a:pt x="256895" y="152400"/>
                                </a:lnTo>
                                <a:lnTo>
                                  <a:pt x="255739" y="152400"/>
                                </a:lnTo>
                                <a:lnTo>
                                  <a:pt x="256146" y="151130"/>
                                </a:lnTo>
                                <a:lnTo>
                                  <a:pt x="256895" y="149860"/>
                                </a:lnTo>
                                <a:lnTo>
                                  <a:pt x="257543" y="151130"/>
                                </a:lnTo>
                                <a:lnTo>
                                  <a:pt x="257644" y="147955"/>
                                </a:lnTo>
                                <a:lnTo>
                                  <a:pt x="257073" y="146050"/>
                                </a:lnTo>
                                <a:lnTo>
                                  <a:pt x="256692" y="144780"/>
                                </a:lnTo>
                                <a:lnTo>
                                  <a:pt x="256692" y="147320"/>
                                </a:lnTo>
                                <a:lnTo>
                                  <a:pt x="256692" y="148590"/>
                                </a:lnTo>
                                <a:lnTo>
                                  <a:pt x="255282" y="149872"/>
                                </a:lnTo>
                                <a:lnTo>
                                  <a:pt x="255282" y="151130"/>
                                </a:lnTo>
                                <a:lnTo>
                                  <a:pt x="255117" y="153670"/>
                                </a:lnTo>
                                <a:lnTo>
                                  <a:pt x="254647" y="154203"/>
                                </a:lnTo>
                                <a:lnTo>
                                  <a:pt x="254647" y="154940"/>
                                </a:lnTo>
                                <a:lnTo>
                                  <a:pt x="254647" y="157480"/>
                                </a:lnTo>
                                <a:lnTo>
                                  <a:pt x="254127" y="157772"/>
                                </a:lnTo>
                                <a:lnTo>
                                  <a:pt x="254127" y="158750"/>
                                </a:lnTo>
                                <a:lnTo>
                                  <a:pt x="253453" y="161290"/>
                                </a:lnTo>
                                <a:lnTo>
                                  <a:pt x="252323" y="162191"/>
                                </a:lnTo>
                                <a:lnTo>
                                  <a:pt x="252323" y="163830"/>
                                </a:lnTo>
                                <a:lnTo>
                                  <a:pt x="251942" y="166370"/>
                                </a:lnTo>
                                <a:lnTo>
                                  <a:pt x="250761" y="167640"/>
                                </a:lnTo>
                                <a:lnTo>
                                  <a:pt x="249555" y="168160"/>
                                </a:lnTo>
                                <a:lnTo>
                                  <a:pt x="249555" y="170180"/>
                                </a:lnTo>
                                <a:lnTo>
                                  <a:pt x="249415" y="171450"/>
                                </a:lnTo>
                                <a:lnTo>
                                  <a:pt x="248970" y="172161"/>
                                </a:lnTo>
                                <a:lnTo>
                                  <a:pt x="248970" y="172732"/>
                                </a:lnTo>
                                <a:lnTo>
                                  <a:pt x="247954" y="175260"/>
                                </a:lnTo>
                                <a:lnTo>
                                  <a:pt x="247015" y="176530"/>
                                </a:lnTo>
                                <a:lnTo>
                                  <a:pt x="246761" y="176631"/>
                                </a:lnTo>
                                <a:lnTo>
                                  <a:pt x="246761" y="177800"/>
                                </a:lnTo>
                                <a:lnTo>
                                  <a:pt x="244881" y="180340"/>
                                </a:lnTo>
                                <a:lnTo>
                                  <a:pt x="240169" y="181610"/>
                                </a:lnTo>
                                <a:lnTo>
                                  <a:pt x="241109" y="180340"/>
                                </a:lnTo>
                                <a:lnTo>
                                  <a:pt x="243001" y="179070"/>
                                </a:lnTo>
                                <a:lnTo>
                                  <a:pt x="246761" y="177800"/>
                                </a:lnTo>
                                <a:lnTo>
                                  <a:pt x="246761" y="176631"/>
                                </a:lnTo>
                                <a:lnTo>
                                  <a:pt x="243459" y="177800"/>
                                </a:lnTo>
                                <a:lnTo>
                                  <a:pt x="244398" y="175260"/>
                                </a:lnTo>
                                <a:lnTo>
                                  <a:pt x="246291" y="175260"/>
                                </a:lnTo>
                                <a:lnTo>
                                  <a:pt x="248958" y="172732"/>
                                </a:lnTo>
                                <a:lnTo>
                                  <a:pt x="248970" y="172161"/>
                                </a:lnTo>
                                <a:lnTo>
                                  <a:pt x="248602" y="172732"/>
                                </a:lnTo>
                                <a:lnTo>
                                  <a:pt x="246278" y="173990"/>
                                </a:lnTo>
                                <a:lnTo>
                                  <a:pt x="246926" y="171450"/>
                                </a:lnTo>
                                <a:lnTo>
                                  <a:pt x="247916" y="170180"/>
                                </a:lnTo>
                                <a:lnTo>
                                  <a:pt x="249555" y="170180"/>
                                </a:lnTo>
                                <a:lnTo>
                                  <a:pt x="249555" y="168160"/>
                                </a:lnTo>
                                <a:lnTo>
                                  <a:pt x="247789" y="168910"/>
                                </a:lnTo>
                                <a:lnTo>
                                  <a:pt x="248170" y="167640"/>
                                </a:lnTo>
                                <a:lnTo>
                                  <a:pt x="248551" y="166370"/>
                                </a:lnTo>
                                <a:lnTo>
                                  <a:pt x="248932" y="165100"/>
                                </a:lnTo>
                                <a:lnTo>
                                  <a:pt x="252323" y="163830"/>
                                </a:lnTo>
                                <a:lnTo>
                                  <a:pt x="252323" y="162191"/>
                                </a:lnTo>
                                <a:lnTo>
                                  <a:pt x="250240" y="163830"/>
                                </a:lnTo>
                                <a:lnTo>
                                  <a:pt x="251180" y="161290"/>
                                </a:lnTo>
                                <a:lnTo>
                                  <a:pt x="251853" y="160020"/>
                                </a:lnTo>
                                <a:lnTo>
                                  <a:pt x="254127" y="158750"/>
                                </a:lnTo>
                                <a:lnTo>
                                  <a:pt x="254127" y="157772"/>
                                </a:lnTo>
                                <a:lnTo>
                                  <a:pt x="252374" y="158750"/>
                                </a:lnTo>
                                <a:lnTo>
                                  <a:pt x="252552" y="157480"/>
                                </a:lnTo>
                                <a:lnTo>
                                  <a:pt x="252730" y="156210"/>
                                </a:lnTo>
                                <a:lnTo>
                                  <a:pt x="254647" y="154940"/>
                                </a:lnTo>
                                <a:lnTo>
                                  <a:pt x="254647" y="154203"/>
                                </a:lnTo>
                                <a:lnTo>
                                  <a:pt x="253987" y="154940"/>
                                </a:lnTo>
                                <a:lnTo>
                                  <a:pt x="252704" y="156210"/>
                                </a:lnTo>
                                <a:lnTo>
                                  <a:pt x="252844" y="154940"/>
                                </a:lnTo>
                                <a:lnTo>
                                  <a:pt x="252984" y="153670"/>
                                </a:lnTo>
                                <a:lnTo>
                                  <a:pt x="255282" y="151130"/>
                                </a:lnTo>
                                <a:lnTo>
                                  <a:pt x="255282" y="149872"/>
                                </a:lnTo>
                                <a:lnTo>
                                  <a:pt x="253885" y="151130"/>
                                </a:lnTo>
                                <a:lnTo>
                                  <a:pt x="254673" y="149860"/>
                                </a:lnTo>
                                <a:lnTo>
                                  <a:pt x="256692" y="147320"/>
                                </a:lnTo>
                                <a:lnTo>
                                  <a:pt x="256692" y="144780"/>
                                </a:lnTo>
                                <a:lnTo>
                                  <a:pt x="256311" y="143510"/>
                                </a:lnTo>
                                <a:lnTo>
                                  <a:pt x="256032" y="143510"/>
                                </a:lnTo>
                                <a:lnTo>
                                  <a:pt x="256032" y="146050"/>
                                </a:lnTo>
                                <a:lnTo>
                                  <a:pt x="256032" y="147320"/>
                                </a:lnTo>
                                <a:lnTo>
                                  <a:pt x="255104" y="147320"/>
                                </a:lnTo>
                                <a:lnTo>
                                  <a:pt x="253250" y="148590"/>
                                </a:lnTo>
                                <a:lnTo>
                                  <a:pt x="256032" y="146050"/>
                                </a:lnTo>
                                <a:lnTo>
                                  <a:pt x="256032" y="143510"/>
                                </a:lnTo>
                                <a:lnTo>
                                  <a:pt x="255739" y="143510"/>
                                </a:lnTo>
                                <a:lnTo>
                                  <a:pt x="255333" y="143294"/>
                                </a:lnTo>
                                <a:lnTo>
                                  <a:pt x="255333" y="144780"/>
                                </a:lnTo>
                                <a:lnTo>
                                  <a:pt x="253885" y="147320"/>
                                </a:lnTo>
                                <a:lnTo>
                                  <a:pt x="252310" y="147320"/>
                                </a:lnTo>
                                <a:lnTo>
                                  <a:pt x="252310" y="148590"/>
                                </a:lnTo>
                                <a:lnTo>
                                  <a:pt x="251853" y="149250"/>
                                </a:lnTo>
                                <a:lnTo>
                                  <a:pt x="251853" y="152400"/>
                                </a:lnTo>
                                <a:lnTo>
                                  <a:pt x="251777" y="154940"/>
                                </a:lnTo>
                                <a:lnTo>
                                  <a:pt x="251701" y="156210"/>
                                </a:lnTo>
                                <a:lnTo>
                                  <a:pt x="251421" y="157480"/>
                                </a:lnTo>
                                <a:lnTo>
                                  <a:pt x="251421" y="158750"/>
                                </a:lnTo>
                                <a:lnTo>
                                  <a:pt x="250710" y="160020"/>
                                </a:lnTo>
                                <a:lnTo>
                                  <a:pt x="250431" y="161290"/>
                                </a:lnTo>
                                <a:lnTo>
                                  <a:pt x="249859" y="161607"/>
                                </a:lnTo>
                                <a:lnTo>
                                  <a:pt x="249859" y="162560"/>
                                </a:lnTo>
                                <a:lnTo>
                                  <a:pt x="248856" y="163830"/>
                                </a:lnTo>
                                <a:lnTo>
                                  <a:pt x="247726" y="165100"/>
                                </a:lnTo>
                                <a:lnTo>
                                  <a:pt x="247434" y="165404"/>
                                </a:lnTo>
                                <a:lnTo>
                                  <a:pt x="247434" y="167640"/>
                                </a:lnTo>
                                <a:lnTo>
                                  <a:pt x="246875" y="168910"/>
                                </a:lnTo>
                                <a:lnTo>
                                  <a:pt x="246303" y="169240"/>
                                </a:lnTo>
                                <a:lnTo>
                                  <a:pt x="246303" y="171450"/>
                                </a:lnTo>
                                <a:lnTo>
                                  <a:pt x="245452" y="173990"/>
                                </a:lnTo>
                                <a:lnTo>
                                  <a:pt x="244271" y="173990"/>
                                </a:lnTo>
                                <a:lnTo>
                                  <a:pt x="242747" y="175260"/>
                                </a:lnTo>
                                <a:lnTo>
                                  <a:pt x="243751" y="175260"/>
                                </a:lnTo>
                                <a:lnTo>
                                  <a:pt x="241617" y="177076"/>
                                </a:lnTo>
                                <a:lnTo>
                                  <a:pt x="241617" y="177800"/>
                                </a:lnTo>
                                <a:lnTo>
                                  <a:pt x="236080" y="182880"/>
                                </a:lnTo>
                                <a:lnTo>
                                  <a:pt x="236537" y="181610"/>
                                </a:lnTo>
                                <a:lnTo>
                                  <a:pt x="237007" y="180340"/>
                                </a:lnTo>
                                <a:lnTo>
                                  <a:pt x="238848" y="179070"/>
                                </a:lnTo>
                                <a:lnTo>
                                  <a:pt x="241617" y="177800"/>
                                </a:lnTo>
                                <a:lnTo>
                                  <a:pt x="241617" y="177076"/>
                                </a:lnTo>
                                <a:lnTo>
                                  <a:pt x="240753" y="177800"/>
                                </a:lnTo>
                                <a:lnTo>
                                  <a:pt x="242252" y="175260"/>
                                </a:lnTo>
                                <a:lnTo>
                                  <a:pt x="242747" y="175260"/>
                                </a:lnTo>
                                <a:lnTo>
                                  <a:pt x="244017" y="172732"/>
                                </a:lnTo>
                                <a:lnTo>
                                  <a:pt x="245160" y="171450"/>
                                </a:lnTo>
                                <a:lnTo>
                                  <a:pt x="246303" y="171450"/>
                                </a:lnTo>
                                <a:lnTo>
                                  <a:pt x="246303" y="169240"/>
                                </a:lnTo>
                                <a:lnTo>
                                  <a:pt x="244665" y="170180"/>
                                </a:lnTo>
                                <a:lnTo>
                                  <a:pt x="245770" y="168910"/>
                                </a:lnTo>
                                <a:lnTo>
                                  <a:pt x="245770" y="167640"/>
                                </a:lnTo>
                                <a:lnTo>
                                  <a:pt x="247434" y="167640"/>
                                </a:lnTo>
                                <a:lnTo>
                                  <a:pt x="247434" y="165404"/>
                                </a:lnTo>
                                <a:lnTo>
                                  <a:pt x="246468" y="166370"/>
                                </a:lnTo>
                                <a:lnTo>
                                  <a:pt x="247408" y="163830"/>
                                </a:lnTo>
                                <a:lnTo>
                                  <a:pt x="248577" y="162560"/>
                                </a:lnTo>
                                <a:lnTo>
                                  <a:pt x="249859" y="162560"/>
                                </a:lnTo>
                                <a:lnTo>
                                  <a:pt x="249859" y="161607"/>
                                </a:lnTo>
                                <a:lnTo>
                                  <a:pt x="248081" y="162560"/>
                                </a:lnTo>
                                <a:lnTo>
                                  <a:pt x="248500" y="161290"/>
                                </a:lnTo>
                                <a:lnTo>
                                  <a:pt x="249047" y="160020"/>
                                </a:lnTo>
                                <a:lnTo>
                                  <a:pt x="249720" y="158750"/>
                                </a:lnTo>
                                <a:lnTo>
                                  <a:pt x="251421" y="158750"/>
                                </a:lnTo>
                                <a:lnTo>
                                  <a:pt x="251421" y="157480"/>
                                </a:lnTo>
                                <a:lnTo>
                                  <a:pt x="249923" y="157480"/>
                                </a:lnTo>
                                <a:lnTo>
                                  <a:pt x="250634" y="156210"/>
                                </a:lnTo>
                                <a:lnTo>
                                  <a:pt x="250710" y="154940"/>
                                </a:lnTo>
                                <a:lnTo>
                                  <a:pt x="251777" y="154940"/>
                                </a:lnTo>
                                <a:lnTo>
                                  <a:pt x="251777" y="152501"/>
                                </a:lnTo>
                                <a:lnTo>
                                  <a:pt x="250786" y="153670"/>
                                </a:lnTo>
                                <a:lnTo>
                                  <a:pt x="250901" y="151130"/>
                                </a:lnTo>
                                <a:lnTo>
                                  <a:pt x="251650" y="151130"/>
                                </a:lnTo>
                                <a:lnTo>
                                  <a:pt x="251853" y="152400"/>
                                </a:lnTo>
                                <a:lnTo>
                                  <a:pt x="251853" y="149250"/>
                                </a:lnTo>
                                <a:lnTo>
                                  <a:pt x="250545" y="151130"/>
                                </a:lnTo>
                                <a:lnTo>
                                  <a:pt x="250545" y="149860"/>
                                </a:lnTo>
                                <a:lnTo>
                                  <a:pt x="252310" y="148590"/>
                                </a:lnTo>
                                <a:lnTo>
                                  <a:pt x="252310" y="147320"/>
                                </a:lnTo>
                                <a:lnTo>
                                  <a:pt x="251701" y="147320"/>
                                </a:lnTo>
                                <a:lnTo>
                                  <a:pt x="252425" y="146050"/>
                                </a:lnTo>
                                <a:lnTo>
                                  <a:pt x="253885" y="144780"/>
                                </a:lnTo>
                                <a:lnTo>
                                  <a:pt x="255333" y="144780"/>
                                </a:lnTo>
                                <a:lnTo>
                                  <a:pt x="255333" y="143294"/>
                                </a:lnTo>
                                <a:lnTo>
                                  <a:pt x="253504" y="142265"/>
                                </a:lnTo>
                                <a:lnTo>
                                  <a:pt x="253504" y="143510"/>
                                </a:lnTo>
                                <a:lnTo>
                                  <a:pt x="252717" y="144780"/>
                                </a:lnTo>
                                <a:lnTo>
                                  <a:pt x="252717" y="142240"/>
                                </a:lnTo>
                                <a:lnTo>
                                  <a:pt x="253504" y="143510"/>
                                </a:lnTo>
                                <a:lnTo>
                                  <a:pt x="253504" y="142265"/>
                                </a:lnTo>
                                <a:lnTo>
                                  <a:pt x="252895" y="142240"/>
                                </a:lnTo>
                                <a:lnTo>
                                  <a:pt x="252895" y="140970"/>
                                </a:lnTo>
                                <a:lnTo>
                                  <a:pt x="253466" y="139700"/>
                                </a:lnTo>
                                <a:lnTo>
                                  <a:pt x="253415" y="138353"/>
                                </a:lnTo>
                                <a:lnTo>
                                  <a:pt x="252895" y="137160"/>
                                </a:lnTo>
                                <a:lnTo>
                                  <a:pt x="252437" y="137160"/>
                                </a:lnTo>
                                <a:lnTo>
                                  <a:pt x="252437" y="138430"/>
                                </a:lnTo>
                                <a:lnTo>
                                  <a:pt x="252437" y="140970"/>
                                </a:lnTo>
                                <a:lnTo>
                                  <a:pt x="251714" y="142240"/>
                                </a:lnTo>
                                <a:lnTo>
                                  <a:pt x="250990" y="142240"/>
                                </a:lnTo>
                                <a:lnTo>
                                  <a:pt x="250990" y="138430"/>
                                </a:lnTo>
                                <a:lnTo>
                                  <a:pt x="252437" y="138430"/>
                                </a:lnTo>
                                <a:lnTo>
                                  <a:pt x="252437" y="137160"/>
                                </a:lnTo>
                                <a:lnTo>
                                  <a:pt x="250621" y="137160"/>
                                </a:lnTo>
                                <a:lnTo>
                                  <a:pt x="248907" y="138430"/>
                                </a:lnTo>
                                <a:lnTo>
                                  <a:pt x="247205" y="138430"/>
                                </a:lnTo>
                                <a:lnTo>
                                  <a:pt x="249478" y="137160"/>
                                </a:lnTo>
                                <a:lnTo>
                                  <a:pt x="250291" y="135890"/>
                                </a:lnTo>
                                <a:lnTo>
                                  <a:pt x="251117" y="134620"/>
                                </a:lnTo>
                                <a:lnTo>
                                  <a:pt x="251828" y="130810"/>
                                </a:lnTo>
                                <a:lnTo>
                                  <a:pt x="251752" y="128270"/>
                                </a:lnTo>
                                <a:lnTo>
                                  <a:pt x="251180" y="127000"/>
                                </a:lnTo>
                                <a:lnTo>
                                  <a:pt x="250901" y="125730"/>
                                </a:lnTo>
                                <a:lnTo>
                                  <a:pt x="251256" y="124460"/>
                                </a:lnTo>
                                <a:lnTo>
                                  <a:pt x="249555" y="123253"/>
                                </a:lnTo>
                                <a:lnTo>
                                  <a:pt x="250748" y="124460"/>
                                </a:lnTo>
                                <a:lnTo>
                                  <a:pt x="250761" y="125730"/>
                                </a:lnTo>
                                <a:lnTo>
                                  <a:pt x="249809" y="124460"/>
                                </a:lnTo>
                                <a:lnTo>
                                  <a:pt x="248920" y="124460"/>
                                </a:lnTo>
                                <a:lnTo>
                                  <a:pt x="250418" y="127000"/>
                                </a:lnTo>
                                <a:lnTo>
                                  <a:pt x="251079" y="129540"/>
                                </a:lnTo>
                                <a:lnTo>
                                  <a:pt x="251104" y="132080"/>
                                </a:lnTo>
                                <a:lnTo>
                                  <a:pt x="250507" y="134620"/>
                                </a:lnTo>
                                <a:lnTo>
                                  <a:pt x="250393" y="130810"/>
                                </a:lnTo>
                                <a:lnTo>
                                  <a:pt x="249732" y="128270"/>
                                </a:lnTo>
                                <a:lnTo>
                                  <a:pt x="248323" y="127000"/>
                                </a:lnTo>
                                <a:lnTo>
                                  <a:pt x="249758" y="130810"/>
                                </a:lnTo>
                                <a:lnTo>
                                  <a:pt x="249910" y="133350"/>
                                </a:lnTo>
                                <a:lnTo>
                                  <a:pt x="249186" y="135890"/>
                                </a:lnTo>
                                <a:lnTo>
                                  <a:pt x="248564" y="135890"/>
                                </a:lnTo>
                                <a:lnTo>
                                  <a:pt x="249021" y="133350"/>
                                </a:lnTo>
                                <a:lnTo>
                                  <a:pt x="249008" y="132080"/>
                                </a:lnTo>
                                <a:lnTo>
                                  <a:pt x="248348" y="130810"/>
                                </a:lnTo>
                                <a:lnTo>
                                  <a:pt x="247078" y="129540"/>
                                </a:lnTo>
                                <a:lnTo>
                                  <a:pt x="247726" y="130810"/>
                                </a:lnTo>
                                <a:lnTo>
                                  <a:pt x="247764" y="134620"/>
                                </a:lnTo>
                                <a:lnTo>
                                  <a:pt x="248208" y="134620"/>
                                </a:lnTo>
                                <a:lnTo>
                                  <a:pt x="246976" y="137160"/>
                                </a:lnTo>
                                <a:lnTo>
                                  <a:pt x="246608" y="138353"/>
                                </a:lnTo>
                                <a:lnTo>
                                  <a:pt x="246583" y="138493"/>
                                </a:lnTo>
                                <a:lnTo>
                                  <a:pt x="246811" y="139700"/>
                                </a:lnTo>
                                <a:lnTo>
                                  <a:pt x="249986" y="139700"/>
                                </a:lnTo>
                                <a:lnTo>
                                  <a:pt x="249732" y="140970"/>
                                </a:lnTo>
                                <a:lnTo>
                                  <a:pt x="249745" y="142240"/>
                                </a:lnTo>
                                <a:lnTo>
                                  <a:pt x="247916" y="140970"/>
                                </a:lnTo>
                                <a:lnTo>
                                  <a:pt x="247396" y="140627"/>
                                </a:lnTo>
                                <a:lnTo>
                                  <a:pt x="247396" y="140970"/>
                                </a:lnTo>
                                <a:lnTo>
                                  <a:pt x="246710" y="142240"/>
                                </a:lnTo>
                                <a:lnTo>
                                  <a:pt x="246037" y="142240"/>
                                </a:lnTo>
                                <a:lnTo>
                                  <a:pt x="246037" y="140970"/>
                                </a:lnTo>
                                <a:lnTo>
                                  <a:pt x="247396" y="140970"/>
                                </a:lnTo>
                                <a:lnTo>
                                  <a:pt x="247396" y="140627"/>
                                </a:lnTo>
                                <a:lnTo>
                                  <a:pt x="246024" y="139700"/>
                                </a:lnTo>
                                <a:lnTo>
                                  <a:pt x="245033" y="140970"/>
                                </a:lnTo>
                                <a:lnTo>
                                  <a:pt x="243611" y="139700"/>
                                </a:lnTo>
                                <a:lnTo>
                                  <a:pt x="244106" y="138493"/>
                                </a:lnTo>
                                <a:lnTo>
                                  <a:pt x="244233" y="138353"/>
                                </a:lnTo>
                                <a:lnTo>
                                  <a:pt x="245694" y="137160"/>
                                </a:lnTo>
                                <a:lnTo>
                                  <a:pt x="246951" y="135890"/>
                                </a:lnTo>
                                <a:lnTo>
                                  <a:pt x="247142" y="134620"/>
                                </a:lnTo>
                                <a:lnTo>
                                  <a:pt x="247091" y="133311"/>
                                </a:lnTo>
                                <a:lnTo>
                                  <a:pt x="245833" y="130810"/>
                                </a:lnTo>
                                <a:lnTo>
                                  <a:pt x="246570" y="133350"/>
                                </a:lnTo>
                                <a:lnTo>
                                  <a:pt x="245960" y="134620"/>
                                </a:lnTo>
                                <a:lnTo>
                                  <a:pt x="245148" y="132080"/>
                                </a:lnTo>
                                <a:lnTo>
                                  <a:pt x="245173" y="134620"/>
                                </a:lnTo>
                                <a:lnTo>
                                  <a:pt x="244856" y="135890"/>
                                </a:lnTo>
                                <a:lnTo>
                                  <a:pt x="244132" y="137160"/>
                                </a:lnTo>
                                <a:lnTo>
                                  <a:pt x="243992" y="134620"/>
                                </a:lnTo>
                                <a:lnTo>
                                  <a:pt x="243344" y="132080"/>
                                </a:lnTo>
                                <a:lnTo>
                                  <a:pt x="243459" y="135890"/>
                                </a:lnTo>
                                <a:lnTo>
                                  <a:pt x="242938" y="139700"/>
                                </a:lnTo>
                                <a:lnTo>
                                  <a:pt x="243941" y="140970"/>
                                </a:lnTo>
                                <a:lnTo>
                                  <a:pt x="245224" y="142240"/>
                                </a:lnTo>
                                <a:lnTo>
                                  <a:pt x="244386" y="142240"/>
                                </a:lnTo>
                                <a:lnTo>
                                  <a:pt x="244386" y="143510"/>
                                </a:lnTo>
                                <a:lnTo>
                                  <a:pt x="244830" y="143510"/>
                                </a:lnTo>
                                <a:lnTo>
                                  <a:pt x="247180" y="144780"/>
                                </a:lnTo>
                                <a:lnTo>
                                  <a:pt x="250583" y="144780"/>
                                </a:lnTo>
                                <a:lnTo>
                                  <a:pt x="251256" y="146050"/>
                                </a:lnTo>
                                <a:lnTo>
                                  <a:pt x="247180" y="146050"/>
                                </a:lnTo>
                                <a:lnTo>
                                  <a:pt x="248958" y="147320"/>
                                </a:lnTo>
                                <a:lnTo>
                                  <a:pt x="249402" y="147320"/>
                                </a:lnTo>
                                <a:lnTo>
                                  <a:pt x="250583" y="148590"/>
                                </a:lnTo>
                                <a:lnTo>
                                  <a:pt x="248958" y="147320"/>
                                </a:lnTo>
                                <a:lnTo>
                                  <a:pt x="244640" y="147320"/>
                                </a:lnTo>
                                <a:lnTo>
                                  <a:pt x="245275" y="148590"/>
                                </a:lnTo>
                                <a:lnTo>
                                  <a:pt x="248881" y="148590"/>
                                </a:lnTo>
                                <a:lnTo>
                                  <a:pt x="249466" y="149860"/>
                                </a:lnTo>
                                <a:lnTo>
                                  <a:pt x="250063" y="152400"/>
                                </a:lnTo>
                                <a:lnTo>
                                  <a:pt x="250063" y="154940"/>
                                </a:lnTo>
                                <a:lnTo>
                                  <a:pt x="248589" y="158750"/>
                                </a:lnTo>
                                <a:lnTo>
                                  <a:pt x="246811" y="163830"/>
                                </a:lnTo>
                                <a:lnTo>
                                  <a:pt x="245046" y="166370"/>
                                </a:lnTo>
                                <a:lnTo>
                                  <a:pt x="243865" y="171450"/>
                                </a:lnTo>
                                <a:lnTo>
                                  <a:pt x="242087" y="173990"/>
                                </a:lnTo>
                                <a:lnTo>
                                  <a:pt x="239141" y="177800"/>
                                </a:lnTo>
                                <a:lnTo>
                                  <a:pt x="235813" y="180340"/>
                                </a:lnTo>
                                <a:lnTo>
                                  <a:pt x="235712" y="181610"/>
                                </a:lnTo>
                                <a:lnTo>
                                  <a:pt x="234289" y="182880"/>
                                </a:lnTo>
                                <a:lnTo>
                                  <a:pt x="233159" y="182880"/>
                                </a:lnTo>
                                <a:lnTo>
                                  <a:pt x="233159" y="185420"/>
                                </a:lnTo>
                                <a:lnTo>
                                  <a:pt x="231317" y="185420"/>
                                </a:lnTo>
                                <a:lnTo>
                                  <a:pt x="231317" y="184150"/>
                                </a:lnTo>
                                <a:lnTo>
                                  <a:pt x="232549" y="184150"/>
                                </a:lnTo>
                                <a:lnTo>
                                  <a:pt x="233159" y="185420"/>
                                </a:lnTo>
                                <a:lnTo>
                                  <a:pt x="233159" y="182880"/>
                                </a:lnTo>
                                <a:lnTo>
                                  <a:pt x="232867" y="182880"/>
                                </a:lnTo>
                                <a:lnTo>
                                  <a:pt x="235712" y="181610"/>
                                </a:lnTo>
                                <a:lnTo>
                                  <a:pt x="235712" y="180416"/>
                                </a:lnTo>
                                <a:lnTo>
                                  <a:pt x="232270" y="182880"/>
                                </a:lnTo>
                                <a:lnTo>
                                  <a:pt x="231241" y="181610"/>
                                </a:lnTo>
                                <a:lnTo>
                                  <a:pt x="231241" y="177800"/>
                                </a:lnTo>
                                <a:lnTo>
                                  <a:pt x="230657" y="173990"/>
                                </a:lnTo>
                                <a:lnTo>
                                  <a:pt x="231825" y="172732"/>
                                </a:lnTo>
                                <a:lnTo>
                                  <a:pt x="238175" y="170180"/>
                                </a:lnTo>
                                <a:lnTo>
                                  <a:pt x="238772" y="168910"/>
                                </a:lnTo>
                                <a:lnTo>
                                  <a:pt x="236639" y="168910"/>
                                </a:lnTo>
                                <a:lnTo>
                                  <a:pt x="236639" y="165100"/>
                                </a:lnTo>
                                <a:lnTo>
                                  <a:pt x="237807" y="160020"/>
                                </a:lnTo>
                                <a:lnTo>
                                  <a:pt x="239903" y="156210"/>
                                </a:lnTo>
                                <a:lnTo>
                                  <a:pt x="240118" y="158750"/>
                                </a:lnTo>
                                <a:lnTo>
                                  <a:pt x="240703" y="162560"/>
                                </a:lnTo>
                                <a:lnTo>
                                  <a:pt x="241134" y="161290"/>
                                </a:lnTo>
                                <a:lnTo>
                                  <a:pt x="241503" y="160020"/>
                                </a:lnTo>
                                <a:lnTo>
                                  <a:pt x="241503" y="157480"/>
                                </a:lnTo>
                                <a:lnTo>
                                  <a:pt x="241198" y="156210"/>
                                </a:lnTo>
                                <a:lnTo>
                                  <a:pt x="240906" y="154940"/>
                                </a:lnTo>
                                <a:lnTo>
                                  <a:pt x="241503" y="151130"/>
                                </a:lnTo>
                                <a:lnTo>
                                  <a:pt x="242100" y="149860"/>
                                </a:lnTo>
                                <a:lnTo>
                                  <a:pt x="243497" y="148590"/>
                                </a:lnTo>
                                <a:lnTo>
                                  <a:pt x="241731" y="148590"/>
                                </a:lnTo>
                                <a:lnTo>
                                  <a:pt x="239953" y="152400"/>
                                </a:lnTo>
                                <a:lnTo>
                                  <a:pt x="239356" y="154940"/>
                                </a:lnTo>
                                <a:lnTo>
                                  <a:pt x="238175" y="157480"/>
                                </a:lnTo>
                                <a:lnTo>
                                  <a:pt x="236994" y="157480"/>
                                </a:lnTo>
                                <a:lnTo>
                                  <a:pt x="236118" y="160020"/>
                                </a:lnTo>
                                <a:lnTo>
                                  <a:pt x="235661" y="165100"/>
                                </a:lnTo>
                                <a:lnTo>
                                  <a:pt x="233299" y="170180"/>
                                </a:lnTo>
                                <a:lnTo>
                                  <a:pt x="231686" y="171450"/>
                                </a:lnTo>
                                <a:lnTo>
                                  <a:pt x="230733" y="171450"/>
                                </a:lnTo>
                                <a:lnTo>
                                  <a:pt x="227888" y="176530"/>
                                </a:lnTo>
                                <a:lnTo>
                                  <a:pt x="229527" y="176530"/>
                                </a:lnTo>
                                <a:lnTo>
                                  <a:pt x="229641" y="185420"/>
                                </a:lnTo>
                                <a:lnTo>
                                  <a:pt x="230136" y="190500"/>
                                </a:lnTo>
                                <a:lnTo>
                                  <a:pt x="231940" y="205740"/>
                                </a:lnTo>
                                <a:lnTo>
                                  <a:pt x="226072" y="204470"/>
                                </a:lnTo>
                                <a:lnTo>
                                  <a:pt x="225475" y="199390"/>
                                </a:lnTo>
                                <a:lnTo>
                                  <a:pt x="226072" y="193040"/>
                                </a:lnTo>
                                <a:lnTo>
                                  <a:pt x="226682" y="187960"/>
                                </a:lnTo>
                                <a:lnTo>
                                  <a:pt x="226682" y="181610"/>
                                </a:lnTo>
                                <a:lnTo>
                                  <a:pt x="227279" y="179070"/>
                                </a:lnTo>
                                <a:lnTo>
                                  <a:pt x="227279" y="176530"/>
                                </a:lnTo>
                                <a:lnTo>
                                  <a:pt x="226682" y="176530"/>
                                </a:lnTo>
                                <a:lnTo>
                                  <a:pt x="225475" y="177800"/>
                                </a:lnTo>
                                <a:lnTo>
                                  <a:pt x="224980" y="183959"/>
                                </a:lnTo>
                                <a:lnTo>
                                  <a:pt x="224866" y="205740"/>
                                </a:lnTo>
                                <a:lnTo>
                                  <a:pt x="225475" y="207010"/>
                                </a:lnTo>
                                <a:lnTo>
                                  <a:pt x="225475" y="213360"/>
                                </a:lnTo>
                                <a:lnTo>
                                  <a:pt x="226072" y="215900"/>
                                </a:lnTo>
                                <a:lnTo>
                                  <a:pt x="226072" y="217170"/>
                                </a:lnTo>
                                <a:lnTo>
                                  <a:pt x="225882" y="218440"/>
                                </a:lnTo>
                                <a:lnTo>
                                  <a:pt x="224459" y="218440"/>
                                </a:lnTo>
                                <a:lnTo>
                                  <a:pt x="223189" y="220980"/>
                                </a:lnTo>
                                <a:lnTo>
                                  <a:pt x="223786" y="223520"/>
                                </a:lnTo>
                                <a:lnTo>
                                  <a:pt x="224612" y="223520"/>
                                </a:lnTo>
                                <a:lnTo>
                                  <a:pt x="224980" y="222250"/>
                                </a:lnTo>
                                <a:lnTo>
                                  <a:pt x="224269" y="222250"/>
                                </a:lnTo>
                                <a:lnTo>
                                  <a:pt x="224383" y="220980"/>
                                </a:lnTo>
                                <a:lnTo>
                                  <a:pt x="226110" y="219710"/>
                                </a:lnTo>
                                <a:lnTo>
                                  <a:pt x="224980" y="229870"/>
                                </a:lnTo>
                                <a:lnTo>
                                  <a:pt x="223837" y="227330"/>
                                </a:lnTo>
                                <a:lnTo>
                                  <a:pt x="222148" y="223520"/>
                                </a:lnTo>
                                <a:lnTo>
                                  <a:pt x="221170" y="219710"/>
                                </a:lnTo>
                                <a:lnTo>
                                  <a:pt x="221018" y="217170"/>
                                </a:lnTo>
                                <a:lnTo>
                                  <a:pt x="221068" y="214630"/>
                                </a:lnTo>
                                <a:lnTo>
                                  <a:pt x="222021" y="204470"/>
                                </a:lnTo>
                                <a:lnTo>
                                  <a:pt x="223215" y="191770"/>
                                </a:lnTo>
                                <a:lnTo>
                                  <a:pt x="223583" y="187960"/>
                                </a:lnTo>
                                <a:lnTo>
                                  <a:pt x="223824" y="185420"/>
                                </a:lnTo>
                                <a:lnTo>
                                  <a:pt x="223989" y="184150"/>
                                </a:lnTo>
                                <a:lnTo>
                                  <a:pt x="224866" y="177800"/>
                                </a:lnTo>
                                <a:lnTo>
                                  <a:pt x="224269" y="180340"/>
                                </a:lnTo>
                                <a:lnTo>
                                  <a:pt x="223291" y="181038"/>
                                </a:lnTo>
                                <a:lnTo>
                                  <a:pt x="223291" y="181610"/>
                                </a:lnTo>
                                <a:lnTo>
                                  <a:pt x="223291" y="184150"/>
                                </a:lnTo>
                                <a:lnTo>
                                  <a:pt x="222656" y="182880"/>
                                </a:lnTo>
                                <a:lnTo>
                                  <a:pt x="222021" y="184150"/>
                                </a:lnTo>
                                <a:lnTo>
                                  <a:pt x="222656" y="186690"/>
                                </a:lnTo>
                                <a:lnTo>
                                  <a:pt x="223291" y="187960"/>
                                </a:lnTo>
                                <a:lnTo>
                                  <a:pt x="220764" y="185420"/>
                                </a:lnTo>
                                <a:lnTo>
                                  <a:pt x="221399" y="189230"/>
                                </a:lnTo>
                                <a:lnTo>
                                  <a:pt x="222656" y="191770"/>
                                </a:lnTo>
                                <a:lnTo>
                                  <a:pt x="219494" y="189230"/>
                                </a:lnTo>
                                <a:lnTo>
                                  <a:pt x="217601" y="185420"/>
                                </a:lnTo>
                                <a:lnTo>
                                  <a:pt x="217690" y="183959"/>
                                </a:lnTo>
                                <a:lnTo>
                                  <a:pt x="218236" y="182880"/>
                                </a:lnTo>
                                <a:lnTo>
                                  <a:pt x="218770" y="183959"/>
                                </a:lnTo>
                                <a:lnTo>
                                  <a:pt x="218871" y="186690"/>
                                </a:lnTo>
                                <a:lnTo>
                                  <a:pt x="220129" y="186690"/>
                                </a:lnTo>
                                <a:lnTo>
                                  <a:pt x="220218" y="183959"/>
                                </a:lnTo>
                                <a:lnTo>
                                  <a:pt x="220764" y="182880"/>
                                </a:lnTo>
                                <a:lnTo>
                                  <a:pt x="223291" y="181610"/>
                                </a:lnTo>
                                <a:lnTo>
                                  <a:pt x="223291" y="181038"/>
                                </a:lnTo>
                                <a:lnTo>
                                  <a:pt x="222465" y="181610"/>
                                </a:lnTo>
                                <a:lnTo>
                                  <a:pt x="218262" y="181610"/>
                                </a:lnTo>
                                <a:lnTo>
                                  <a:pt x="217055" y="182880"/>
                                </a:lnTo>
                                <a:lnTo>
                                  <a:pt x="217055" y="171450"/>
                                </a:lnTo>
                                <a:lnTo>
                                  <a:pt x="220065" y="175260"/>
                                </a:lnTo>
                                <a:lnTo>
                                  <a:pt x="223075" y="177800"/>
                                </a:lnTo>
                                <a:lnTo>
                                  <a:pt x="223672" y="176530"/>
                                </a:lnTo>
                                <a:lnTo>
                                  <a:pt x="223075" y="176530"/>
                                </a:lnTo>
                                <a:lnTo>
                                  <a:pt x="221259" y="173990"/>
                                </a:lnTo>
                                <a:lnTo>
                                  <a:pt x="220052" y="172732"/>
                                </a:lnTo>
                                <a:lnTo>
                                  <a:pt x="219456" y="171450"/>
                                </a:lnTo>
                                <a:lnTo>
                                  <a:pt x="217652" y="171450"/>
                                </a:lnTo>
                                <a:lnTo>
                                  <a:pt x="216687" y="170180"/>
                                </a:lnTo>
                                <a:lnTo>
                                  <a:pt x="217652" y="166370"/>
                                </a:lnTo>
                                <a:lnTo>
                                  <a:pt x="216687" y="163830"/>
                                </a:lnTo>
                                <a:lnTo>
                                  <a:pt x="220522" y="171450"/>
                                </a:lnTo>
                                <a:lnTo>
                                  <a:pt x="220052" y="171450"/>
                                </a:lnTo>
                                <a:lnTo>
                                  <a:pt x="221259" y="172732"/>
                                </a:lnTo>
                                <a:lnTo>
                                  <a:pt x="221259" y="171450"/>
                                </a:lnTo>
                                <a:lnTo>
                                  <a:pt x="218262" y="165100"/>
                                </a:lnTo>
                                <a:lnTo>
                                  <a:pt x="219456" y="165100"/>
                                </a:lnTo>
                                <a:lnTo>
                                  <a:pt x="219456" y="163830"/>
                                </a:lnTo>
                                <a:lnTo>
                                  <a:pt x="219900" y="163830"/>
                                </a:lnTo>
                                <a:lnTo>
                                  <a:pt x="219290" y="161290"/>
                                </a:lnTo>
                                <a:lnTo>
                                  <a:pt x="219151" y="158750"/>
                                </a:lnTo>
                                <a:lnTo>
                                  <a:pt x="221005" y="158750"/>
                                </a:lnTo>
                                <a:lnTo>
                                  <a:pt x="222364" y="151130"/>
                                </a:lnTo>
                                <a:lnTo>
                                  <a:pt x="223443" y="147320"/>
                                </a:lnTo>
                                <a:lnTo>
                                  <a:pt x="223812" y="146050"/>
                                </a:lnTo>
                                <a:lnTo>
                                  <a:pt x="224167" y="144780"/>
                                </a:lnTo>
                                <a:lnTo>
                                  <a:pt x="224536" y="143510"/>
                                </a:lnTo>
                                <a:lnTo>
                                  <a:pt x="225145" y="142240"/>
                                </a:lnTo>
                                <a:lnTo>
                                  <a:pt x="226987" y="142240"/>
                                </a:lnTo>
                                <a:lnTo>
                                  <a:pt x="227279" y="143510"/>
                                </a:lnTo>
                                <a:lnTo>
                                  <a:pt x="226047" y="144780"/>
                                </a:lnTo>
                                <a:lnTo>
                                  <a:pt x="225437" y="146050"/>
                                </a:lnTo>
                                <a:lnTo>
                                  <a:pt x="225437" y="154940"/>
                                </a:lnTo>
                                <a:lnTo>
                                  <a:pt x="224815" y="157480"/>
                                </a:lnTo>
                                <a:lnTo>
                                  <a:pt x="224205" y="158750"/>
                                </a:lnTo>
                                <a:lnTo>
                                  <a:pt x="223075" y="158750"/>
                                </a:lnTo>
                                <a:lnTo>
                                  <a:pt x="224396" y="160020"/>
                                </a:lnTo>
                                <a:lnTo>
                                  <a:pt x="225056" y="161290"/>
                                </a:lnTo>
                                <a:lnTo>
                                  <a:pt x="224396" y="162560"/>
                                </a:lnTo>
                                <a:lnTo>
                                  <a:pt x="224396" y="163830"/>
                                </a:lnTo>
                                <a:lnTo>
                                  <a:pt x="225056" y="163830"/>
                                </a:lnTo>
                                <a:lnTo>
                                  <a:pt x="225056" y="170180"/>
                                </a:lnTo>
                                <a:lnTo>
                                  <a:pt x="225717" y="172732"/>
                                </a:lnTo>
                                <a:lnTo>
                                  <a:pt x="223735" y="168910"/>
                                </a:lnTo>
                                <a:lnTo>
                                  <a:pt x="220446" y="163830"/>
                                </a:lnTo>
                                <a:lnTo>
                                  <a:pt x="223075" y="165100"/>
                                </a:lnTo>
                                <a:lnTo>
                                  <a:pt x="223075" y="158750"/>
                                </a:lnTo>
                                <a:lnTo>
                                  <a:pt x="222364" y="158750"/>
                                </a:lnTo>
                                <a:lnTo>
                                  <a:pt x="221742" y="160020"/>
                                </a:lnTo>
                                <a:lnTo>
                                  <a:pt x="221742" y="161290"/>
                                </a:lnTo>
                                <a:lnTo>
                                  <a:pt x="222364" y="162560"/>
                                </a:lnTo>
                                <a:lnTo>
                                  <a:pt x="219900" y="162560"/>
                                </a:lnTo>
                                <a:lnTo>
                                  <a:pt x="219900" y="163830"/>
                                </a:lnTo>
                                <a:lnTo>
                                  <a:pt x="220052" y="163830"/>
                                </a:lnTo>
                                <a:lnTo>
                                  <a:pt x="220052" y="165100"/>
                                </a:lnTo>
                                <a:lnTo>
                                  <a:pt x="220662" y="165100"/>
                                </a:lnTo>
                                <a:lnTo>
                                  <a:pt x="222465" y="167640"/>
                                </a:lnTo>
                                <a:lnTo>
                                  <a:pt x="223672" y="168910"/>
                                </a:lnTo>
                                <a:lnTo>
                                  <a:pt x="224269" y="171450"/>
                                </a:lnTo>
                                <a:lnTo>
                                  <a:pt x="225475" y="173990"/>
                                </a:lnTo>
                                <a:lnTo>
                                  <a:pt x="226072" y="173990"/>
                                </a:lnTo>
                                <a:lnTo>
                                  <a:pt x="226072" y="172732"/>
                                </a:lnTo>
                                <a:lnTo>
                                  <a:pt x="226301" y="172732"/>
                                </a:lnTo>
                                <a:lnTo>
                                  <a:pt x="225386" y="170180"/>
                                </a:lnTo>
                                <a:lnTo>
                                  <a:pt x="226631" y="165100"/>
                                </a:lnTo>
                                <a:lnTo>
                                  <a:pt x="226009" y="163830"/>
                                </a:lnTo>
                                <a:lnTo>
                                  <a:pt x="226009" y="162560"/>
                                </a:lnTo>
                                <a:lnTo>
                                  <a:pt x="225386" y="161290"/>
                                </a:lnTo>
                                <a:lnTo>
                                  <a:pt x="225247" y="158750"/>
                                </a:lnTo>
                                <a:lnTo>
                                  <a:pt x="227736" y="151130"/>
                                </a:lnTo>
                                <a:lnTo>
                                  <a:pt x="228371" y="148590"/>
                                </a:lnTo>
                                <a:lnTo>
                                  <a:pt x="228434" y="146050"/>
                                </a:lnTo>
                                <a:lnTo>
                                  <a:pt x="227888" y="146050"/>
                                </a:lnTo>
                                <a:lnTo>
                                  <a:pt x="226009" y="151130"/>
                                </a:lnTo>
                                <a:lnTo>
                                  <a:pt x="226009" y="148590"/>
                                </a:lnTo>
                                <a:lnTo>
                                  <a:pt x="226631" y="146050"/>
                                </a:lnTo>
                                <a:lnTo>
                                  <a:pt x="227888" y="143510"/>
                                </a:lnTo>
                                <a:lnTo>
                                  <a:pt x="228752" y="142240"/>
                                </a:lnTo>
                                <a:lnTo>
                                  <a:pt x="229616" y="140970"/>
                                </a:lnTo>
                                <a:lnTo>
                                  <a:pt x="227736" y="140970"/>
                                </a:lnTo>
                                <a:lnTo>
                                  <a:pt x="228371" y="139700"/>
                                </a:lnTo>
                                <a:lnTo>
                                  <a:pt x="228993" y="139700"/>
                                </a:lnTo>
                                <a:lnTo>
                                  <a:pt x="230174" y="138493"/>
                                </a:lnTo>
                                <a:lnTo>
                                  <a:pt x="230263" y="138353"/>
                                </a:lnTo>
                                <a:lnTo>
                                  <a:pt x="230644" y="137160"/>
                                </a:lnTo>
                                <a:lnTo>
                                  <a:pt x="229476" y="137160"/>
                                </a:lnTo>
                                <a:lnTo>
                                  <a:pt x="230720" y="135890"/>
                                </a:lnTo>
                                <a:lnTo>
                                  <a:pt x="231635" y="137160"/>
                                </a:lnTo>
                                <a:lnTo>
                                  <a:pt x="233514" y="140970"/>
                                </a:lnTo>
                                <a:lnTo>
                                  <a:pt x="233514" y="144780"/>
                                </a:lnTo>
                                <a:lnTo>
                                  <a:pt x="234353" y="146050"/>
                                </a:lnTo>
                                <a:lnTo>
                                  <a:pt x="234353" y="151130"/>
                                </a:lnTo>
                                <a:lnTo>
                                  <a:pt x="233730" y="151130"/>
                                </a:lnTo>
                                <a:lnTo>
                                  <a:pt x="233730" y="147320"/>
                                </a:lnTo>
                                <a:lnTo>
                                  <a:pt x="233514" y="146050"/>
                                </a:lnTo>
                                <a:lnTo>
                                  <a:pt x="232270" y="143510"/>
                                </a:lnTo>
                                <a:lnTo>
                                  <a:pt x="232397" y="147320"/>
                                </a:lnTo>
                                <a:lnTo>
                                  <a:pt x="233248" y="149860"/>
                                </a:lnTo>
                                <a:lnTo>
                                  <a:pt x="232410" y="152400"/>
                                </a:lnTo>
                                <a:lnTo>
                                  <a:pt x="232359" y="151841"/>
                                </a:lnTo>
                                <a:lnTo>
                                  <a:pt x="232359" y="153670"/>
                                </a:lnTo>
                                <a:lnTo>
                                  <a:pt x="232219" y="160020"/>
                                </a:lnTo>
                                <a:lnTo>
                                  <a:pt x="231686" y="158750"/>
                                </a:lnTo>
                                <a:lnTo>
                                  <a:pt x="231152" y="157480"/>
                                </a:lnTo>
                                <a:lnTo>
                                  <a:pt x="232359" y="153670"/>
                                </a:lnTo>
                                <a:lnTo>
                                  <a:pt x="232359" y="151841"/>
                                </a:lnTo>
                                <a:lnTo>
                                  <a:pt x="232181" y="149860"/>
                                </a:lnTo>
                                <a:lnTo>
                                  <a:pt x="231533" y="147320"/>
                                </a:lnTo>
                                <a:lnTo>
                                  <a:pt x="231749" y="151130"/>
                                </a:lnTo>
                                <a:lnTo>
                                  <a:pt x="230454" y="157480"/>
                                </a:lnTo>
                                <a:lnTo>
                                  <a:pt x="230390" y="152400"/>
                                </a:lnTo>
                                <a:lnTo>
                                  <a:pt x="229133" y="156210"/>
                                </a:lnTo>
                                <a:lnTo>
                                  <a:pt x="230047" y="158750"/>
                                </a:lnTo>
                                <a:lnTo>
                                  <a:pt x="230047" y="160020"/>
                                </a:lnTo>
                                <a:lnTo>
                                  <a:pt x="228803" y="162560"/>
                                </a:lnTo>
                                <a:lnTo>
                                  <a:pt x="228180" y="165100"/>
                                </a:lnTo>
                                <a:lnTo>
                                  <a:pt x="227571" y="168732"/>
                                </a:lnTo>
                                <a:lnTo>
                                  <a:pt x="227482" y="169100"/>
                                </a:lnTo>
                                <a:lnTo>
                                  <a:pt x="226301" y="172732"/>
                                </a:lnTo>
                                <a:lnTo>
                                  <a:pt x="226682" y="172732"/>
                                </a:lnTo>
                                <a:lnTo>
                                  <a:pt x="226682" y="173990"/>
                                </a:lnTo>
                                <a:lnTo>
                                  <a:pt x="227279" y="175260"/>
                                </a:lnTo>
                                <a:lnTo>
                                  <a:pt x="227888" y="173990"/>
                                </a:lnTo>
                                <a:lnTo>
                                  <a:pt x="227888" y="172732"/>
                                </a:lnTo>
                                <a:lnTo>
                                  <a:pt x="230733" y="171450"/>
                                </a:lnTo>
                                <a:lnTo>
                                  <a:pt x="227253" y="171450"/>
                                </a:lnTo>
                                <a:lnTo>
                                  <a:pt x="227850" y="170180"/>
                                </a:lnTo>
                                <a:lnTo>
                                  <a:pt x="228434" y="170180"/>
                                </a:lnTo>
                                <a:lnTo>
                                  <a:pt x="228434" y="167640"/>
                                </a:lnTo>
                                <a:lnTo>
                                  <a:pt x="229031" y="163830"/>
                                </a:lnTo>
                                <a:lnTo>
                                  <a:pt x="229616" y="162560"/>
                                </a:lnTo>
                                <a:lnTo>
                                  <a:pt x="230212" y="160020"/>
                                </a:lnTo>
                                <a:lnTo>
                                  <a:pt x="230276" y="158750"/>
                                </a:lnTo>
                                <a:lnTo>
                                  <a:pt x="231673" y="161290"/>
                                </a:lnTo>
                                <a:lnTo>
                                  <a:pt x="231076" y="162560"/>
                                </a:lnTo>
                                <a:lnTo>
                                  <a:pt x="230200" y="165100"/>
                                </a:lnTo>
                                <a:lnTo>
                                  <a:pt x="231381" y="163830"/>
                                </a:lnTo>
                                <a:lnTo>
                                  <a:pt x="231978" y="162560"/>
                                </a:lnTo>
                                <a:lnTo>
                                  <a:pt x="232562" y="160020"/>
                                </a:lnTo>
                                <a:lnTo>
                                  <a:pt x="232867" y="157480"/>
                                </a:lnTo>
                                <a:lnTo>
                                  <a:pt x="233451" y="153670"/>
                                </a:lnTo>
                                <a:lnTo>
                                  <a:pt x="234048" y="157480"/>
                                </a:lnTo>
                                <a:lnTo>
                                  <a:pt x="234416" y="156210"/>
                                </a:lnTo>
                                <a:lnTo>
                                  <a:pt x="234937" y="154940"/>
                                </a:lnTo>
                                <a:lnTo>
                                  <a:pt x="234937" y="153670"/>
                                </a:lnTo>
                                <a:lnTo>
                                  <a:pt x="234937" y="152400"/>
                                </a:lnTo>
                                <a:lnTo>
                                  <a:pt x="235521" y="151130"/>
                                </a:lnTo>
                                <a:lnTo>
                                  <a:pt x="236448" y="149860"/>
                                </a:lnTo>
                                <a:lnTo>
                                  <a:pt x="241134" y="143510"/>
                                </a:lnTo>
                                <a:lnTo>
                                  <a:pt x="238175" y="147320"/>
                                </a:lnTo>
                                <a:lnTo>
                                  <a:pt x="235089" y="149860"/>
                                </a:lnTo>
                                <a:lnTo>
                                  <a:pt x="235153" y="148590"/>
                                </a:lnTo>
                                <a:lnTo>
                                  <a:pt x="236334" y="147320"/>
                                </a:lnTo>
                                <a:lnTo>
                                  <a:pt x="236931" y="147320"/>
                                </a:lnTo>
                                <a:lnTo>
                                  <a:pt x="237147" y="146050"/>
                                </a:lnTo>
                                <a:lnTo>
                                  <a:pt x="240106" y="143510"/>
                                </a:lnTo>
                                <a:lnTo>
                                  <a:pt x="242544" y="142240"/>
                                </a:lnTo>
                                <a:lnTo>
                                  <a:pt x="244259" y="142240"/>
                                </a:lnTo>
                                <a:lnTo>
                                  <a:pt x="242963" y="140970"/>
                                </a:lnTo>
                                <a:lnTo>
                                  <a:pt x="242328" y="140970"/>
                                </a:lnTo>
                                <a:lnTo>
                                  <a:pt x="242074" y="139700"/>
                                </a:lnTo>
                                <a:lnTo>
                                  <a:pt x="242531" y="138493"/>
                                </a:lnTo>
                                <a:lnTo>
                                  <a:pt x="242646" y="137160"/>
                                </a:lnTo>
                                <a:lnTo>
                                  <a:pt x="242735" y="133311"/>
                                </a:lnTo>
                                <a:lnTo>
                                  <a:pt x="243332" y="132080"/>
                                </a:lnTo>
                                <a:lnTo>
                                  <a:pt x="243332" y="130810"/>
                                </a:lnTo>
                                <a:lnTo>
                                  <a:pt x="242074" y="132080"/>
                                </a:lnTo>
                                <a:lnTo>
                                  <a:pt x="242455" y="133350"/>
                                </a:lnTo>
                                <a:lnTo>
                                  <a:pt x="241249" y="138430"/>
                                </a:lnTo>
                                <a:lnTo>
                                  <a:pt x="240474" y="138430"/>
                                </a:lnTo>
                                <a:lnTo>
                                  <a:pt x="239318" y="139700"/>
                                </a:lnTo>
                                <a:lnTo>
                                  <a:pt x="240792" y="139700"/>
                                </a:lnTo>
                                <a:lnTo>
                                  <a:pt x="242138" y="138430"/>
                                </a:lnTo>
                                <a:lnTo>
                                  <a:pt x="241388" y="140970"/>
                                </a:lnTo>
                                <a:lnTo>
                                  <a:pt x="241973" y="140970"/>
                                </a:lnTo>
                                <a:lnTo>
                                  <a:pt x="237820" y="143510"/>
                                </a:lnTo>
                                <a:lnTo>
                                  <a:pt x="236042" y="144780"/>
                                </a:lnTo>
                                <a:lnTo>
                                  <a:pt x="235712" y="147320"/>
                                </a:lnTo>
                                <a:lnTo>
                                  <a:pt x="234848" y="147320"/>
                                </a:lnTo>
                                <a:lnTo>
                                  <a:pt x="234848" y="144780"/>
                                </a:lnTo>
                                <a:lnTo>
                                  <a:pt x="233667" y="142240"/>
                                </a:lnTo>
                                <a:lnTo>
                                  <a:pt x="233616" y="139700"/>
                                </a:lnTo>
                                <a:lnTo>
                                  <a:pt x="233108" y="138430"/>
                                </a:lnTo>
                                <a:lnTo>
                                  <a:pt x="234251" y="137160"/>
                                </a:lnTo>
                                <a:lnTo>
                                  <a:pt x="233603" y="135102"/>
                                </a:lnTo>
                                <a:lnTo>
                                  <a:pt x="233603" y="135890"/>
                                </a:lnTo>
                                <a:lnTo>
                                  <a:pt x="233489" y="137160"/>
                                </a:lnTo>
                                <a:lnTo>
                                  <a:pt x="232435" y="138430"/>
                                </a:lnTo>
                                <a:lnTo>
                                  <a:pt x="232283" y="135890"/>
                                </a:lnTo>
                                <a:lnTo>
                                  <a:pt x="231457" y="134620"/>
                                </a:lnTo>
                                <a:lnTo>
                                  <a:pt x="233603" y="135890"/>
                                </a:lnTo>
                                <a:lnTo>
                                  <a:pt x="233603" y="135102"/>
                                </a:lnTo>
                                <a:lnTo>
                                  <a:pt x="233045" y="133311"/>
                                </a:lnTo>
                                <a:lnTo>
                                  <a:pt x="232638" y="132067"/>
                                </a:lnTo>
                                <a:lnTo>
                                  <a:pt x="232638" y="133350"/>
                                </a:lnTo>
                                <a:lnTo>
                                  <a:pt x="229717" y="133350"/>
                                </a:lnTo>
                                <a:lnTo>
                                  <a:pt x="230454" y="132080"/>
                                </a:lnTo>
                                <a:lnTo>
                                  <a:pt x="231914" y="132080"/>
                                </a:lnTo>
                                <a:lnTo>
                                  <a:pt x="232638" y="133350"/>
                                </a:lnTo>
                                <a:lnTo>
                                  <a:pt x="232638" y="132067"/>
                                </a:lnTo>
                                <a:lnTo>
                                  <a:pt x="232232" y="130810"/>
                                </a:lnTo>
                                <a:lnTo>
                                  <a:pt x="235712" y="129540"/>
                                </a:lnTo>
                                <a:lnTo>
                                  <a:pt x="237820" y="128270"/>
                                </a:lnTo>
                                <a:lnTo>
                                  <a:pt x="236626" y="125730"/>
                                </a:lnTo>
                                <a:lnTo>
                                  <a:pt x="235572" y="124980"/>
                                </a:lnTo>
                                <a:lnTo>
                                  <a:pt x="235572" y="128270"/>
                                </a:lnTo>
                                <a:lnTo>
                                  <a:pt x="234061" y="128270"/>
                                </a:lnTo>
                                <a:lnTo>
                                  <a:pt x="235318" y="127000"/>
                                </a:lnTo>
                                <a:lnTo>
                                  <a:pt x="235572" y="128270"/>
                                </a:lnTo>
                                <a:lnTo>
                                  <a:pt x="235572" y="124980"/>
                                </a:lnTo>
                                <a:lnTo>
                                  <a:pt x="234848" y="124460"/>
                                </a:lnTo>
                                <a:lnTo>
                                  <a:pt x="233667" y="124460"/>
                                </a:lnTo>
                                <a:lnTo>
                                  <a:pt x="232473" y="125730"/>
                                </a:lnTo>
                                <a:lnTo>
                                  <a:pt x="233210" y="125730"/>
                                </a:lnTo>
                                <a:lnTo>
                                  <a:pt x="232473" y="127000"/>
                                </a:lnTo>
                                <a:lnTo>
                                  <a:pt x="233210" y="127000"/>
                                </a:lnTo>
                                <a:lnTo>
                                  <a:pt x="232625" y="128270"/>
                                </a:lnTo>
                                <a:lnTo>
                                  <a:pt x="231889" y="129540"/>
                                </a:lnTo>
                                <a:lnTo>
                                  <a:pt x="230695" y="129540"/>
                                </a:lnTo>
                                <a:lnTo>
                                  <a:pt x="230174" y="130810"/>
                                </a:lnTo>
                                <a:lnTo>
                                  <a:pt x="230771" y="130810"/>
                                </a:lnTo>
                                <a:lnTo>
                                  <a:pt x="228993" y="132080"/>
                                </a:lnTo>
                                <a:lnTo>
                                  <a:pt x="227025" y="132080"/>
                                </a:lnTo>
                                <a:lnTo>
                                  <a:pt x="227799" y="130810"/>
                                </a:lnTo>
                                <a:lnTo>
                                  <a:pt x="229539" y="128270"/>
                                </a:lnTo>
                                <a:lnTo>
                                  <a:pt x="230695" y="127000"/>
                                </a:lnTo>
                                <a:lnTo>
                                  <a:pt x="231508" y="124460"/>
                                </a:lnTo>
                                <a:lnTo>
                                  <a:pt x="236347" y="120650"/>
                                </a:lnTo>
                                <a:lnTo>
                                  <a:pt x="239014" y="121920"/>
                                </a:lnTo>
                                <a:lnTo>
                                  <a:pt x="241338" y="121920"/>
                                </a:lnTo>
                                <a:lnTo>
                                  <a:pt x="240715" y="120650"/>
                                </a:lnTo>
                                <a:lnTo>
                                  <a:pt x="238874" y="120650"/>
                                </a:lnTo>
                                <a:lnTo>
                                  <a:pt x="237020" y="119380"/>
                                </a:lnTo>
                                <a:lnTo>
                                  <a:pt x="237058" y="118110"/>
                                </a:lnTo>
                                <a:lnTo>
                                  <a:pt x="236397" y="118110"/>
                                </a:lnTo>
                                <a:lnTo>
                                  <a:pt x="238480" y="116840"/>
                                </a:lnTo>
                                <a:lnTo>
                                  <a:pt x="236270" y="116840"/>
                                </a:lnTo>
                                <a:lnTo>
                                  <a:pt x="236270" y="118110"/>
                                </a:lnTo>
                                <a:lnTo>
                                  <a:pt x="235788" y="119380"/>
                                </a:lnTo>
                                <a:lnTo>
                                  <a:pt x="234988" y="119380"/>
                                </a:lnTo>
                                <a:lnTo>
                                  <a:pt x="234708" y="118110"/>
                                </a:lnTo>
                                <a:lnTo>
                                  <a:pt x="236270" y="118110"/>
                                </a:lnTo>
                                <a:lnTo>
                                  <a:pt x="236270" y="116840"/>
                                </a:lnTo>
                                <a:lnTo>
                                  <a:pt x="234099" y="116840"/>
                                </a:lnTo>
                                <a:lnTo>
                                  <a:pt x="234099" y="119380"/>
                                </a:lnTo>
                                <a:lnTo>
                                  <a:pt x="234670" y="120650"/>
                                </a:lnTo>
                                <a:lnTo>
                                  <a:pt x="231254" y="123190"/>
                                </a:lnTo>
                                <a:lnTo>
                                  <a:pt x="230682" y="124460"/>
                                </a:lnTo>
                                <a:lnTo>
                                  <a:pt x="230111" y="127000"/>
                                </a:lnTo>
                                <a:lnTo>
                                  <a:pt x="227838" y="129540"/>
                                </a:lnTo>
                                <a:lnTo>
                                  <a:pt x="226123" y="132080"/>
                                </a:lnTo>
                                <a:lnTo>
                                  <a:pt x="226695" y="133350"/>
                                </a:lnTo>
                                <a:lnTo>
                                  <a:pt x="228409" y="133350"/>
                                </a:lnTo>
                                <a:lnTo>
                                  <a:pt x="228409" y="134620"/>
                                </a:lnTo>
                                <a:lnTo>
                                  <a:pt x="230111" y="134620"/>
                                </a:lnTo>
                                <a:lnTo>
                                  <a:pt x="228981" y="135890"/>
                                </a:lnTo>
                                <a:lnTo>
                                  <a:pt x="228409" y="135890"/>
                                </a:lnTo>
                                <a:lnTo>
                                  <a:pt x="228409" y="138430"/>
                                </a:lnTo>
                                <a:lnTo>
                                  <a:pt x="227838" y="138430"/>
                                </a:lnTo>
                                <a:lnTo>
                                  <a:pt x="226695" y="140970"/>
                                </a:lnTo>
                                <a:lnTo>
                                  <a:pt x="224421" y="142240"/>
                                </a:lnTo>
                                <a:lnTo>
                                  <a:pt x="223215" y="143141"/>
                                </a:lnTo>
                                <a:lnTo>
                                  <a:pt x="223215" y="144780"/>
                                </a:lnTo>
                                <a:lnTo>
                                  <a:pt x="223215" y="146050"/>
                                </a:lnTo>
                                <a:lnTo>
                                  <a:pt x="222885" y="146050"/>
                                </a:lnTo>
                                <a:lnTo>
                                  <a:pt x="222885" y="148590"/>
                                </a:lnTo>
                                <a:lnTo>
                                  <a:pt x="222097" y="149860"/>
                                </a:lnTo>
                                <a:lnTo>
                                  <a:pt x="221729" y="149580"/>
                                </a:lnTo>
                                <a:lnTo>
                                  <a:pt x="221729" y="152400"/>
                                </a:lnTo>
                                <a:lnTo>
                                  <a:pt x="221297" y="153670"/>
                                </a:lnTo>
                                <a:lnTo>
                                  <a:pt x="220637" y="153339"/>
                                </a:lnTo>
                                <a:lnTo>
                                  <a:pt x="220637" y="153670"/>
                                </a:lnTo>
                                <a:lnTo>
                                  <a:pt x="220637" y="156210"/>
                                </a:lnTo>
                                <a:lnTo>
                                  <a:pt x="219532" y="157480"/>
                                </a:lnTo>
                                <a:lnTo>
                                  <a:pt x="218795" y="155816"/>
                                </a:lnTo>
                                <a:lnTo>
                                  <a:pt x="218795" y="157480"/>
                                </a:lnTo>
                                <a:lnTo>
                                  <a:pt x="218795" y="163830"/>
                                </a:lnTo>
                                <a:lnTo>
                                  <a:pt x="218147" y="163830"/>
                                </a:lnTo>
                                <a:lnTo>
                                  <a:pt x="218147" y="157480"/>
                                </a:lnTo>
                                <a:lnTo>
                                  <a:pt x="218795" y="157480"/>
                                </a:lnTo>
                                <a:lnTo>
                                  <a:pt x="218795" y="155816"/>
                                </a:lnTo>
                                <a:lnTo>
                                  <a:pt x="218414" y="154940"/>
                                </a:lnTo>
                                <a:lnTo>
                                  <a:pt x="218414" y="153670"/>
                                </a:lnTo>
                                <a:lnTo>
                                  <a:pt x="220637" y="153670"/>
                                </a:lnTo>
                                <a:lnTo>
                                  <a:pt x="220637" y="153339"/>
                                </a:lnTo>
                                <a:lnTo>
                                  <a:pt x="218846" y="152400"/>
                                </a:lnTo>
                                <a:lnTo>
                                  <a:pt x="219710" y="149860"/>
                                </a:lnTo>
                                <a:lnTo>
                                  <a:pt x="221005" y="151130"/>
                                </a:lnTo>
                                <a:lnTo>
                                  <a:pt x="221729" y="152400"/>
                                </a:lnTo>
                                <a:lnTo>
                                  <a:pt x="221729" y="149580"/>
                                </a:lnTo>
                                <a:lnTo>
                                  <a:pt x="220433" y="148590"/>
                                </a:lnTo>
                                <a:lnTo>
                                  <a:pt x="220802" y="147320"/>
                                </a:lnTo>
                                <a:lnTo>
                                  <a:pt x="222885" y="148590"/>
                                </a:lnTo>
                                <a:lnTo>
                                  <a:pt x="222885" y="146050"/>
                                </a:lnTo>
                                <a:lnTo>
                                  <a:pt x="221767" y="146050"/>
                                </a:lnTo>
                                <a:lnTo>
                                  <a:pt x="223215" y="144780"/>
                                </a:lnTo>
                                <a:lnTo>
                                  <a:pt x="223215" y="143141"/>
                                </a:lnTo>
                                <a:lnTo>
                                  <a:pt x="222707" y="143510"/>
                                </a:lnTo>
                                <a:lnTo>
                                  <a:pt x="220433" y="146050"/>
                                </a:lnTo>
                                <a:lnTo>
                                  <a:pt x="219290" y="149860"/>
                                </a:lnTo>
                                <a:lnTo>
                                  <a:pt x="217271" y="155511"/>
                                </a:lnTo>
                                <a:lnTo>
                                  <a:pt x="217271" y="163830"/>
                                </a:lnTo>
                                <a:lnTo>
                                  <a:pt x="214287" y="161290"/>
                                </a:lnTo>
                                <a:lnTo>
                                  <a:pt x="215036" y="160020"/>
                                </a:lnTo>
                                <a:lnTo>
                                  <a:pt x="217271" y="163830"/>
                                </a:lnTo>
                                <a:lnTo>
                                  <a:pt x="217271" y="155511"/>
                                </a:lnTo>
                                <a:lnTo>
                                  <a:pt x="217119" y="155930"/>
                                </a:lnTo>
                                <a:lnTo>
                                  <a:pt x="217119" y="157480"/>
                                </a:lnTo>
                                <a:lnTo>
                                  <a:pt x="217119" y="160020"/>
                                </a:lnTo>
                                <a:lnTo>
                                  <a:pt x="216090" y="160020"/>
                                </a:lnTo>
                                <a:lnTo>
                                  <a:pt x="216090" y="157480"/>
                                </a:lnTo>
                                <a:lnTo>
                                  <a:pt x="217119" y="157480"/>
                                </a:lnTo>
                                <a:lnTo>
                                  <a:pt x="217119" y="155930"/>
                                </a:lnTo>
                                <a:lnTo>
                                  <a:pt x="217017" y="156210"/>
                                </a:lnTo>
                                <a:lnTo>
                                  <a:pt x="213029" y="160020"/>
                                </a:lnTo>
                                <a:lnTo>
                                  <a:pt x="213029" y="161290"/>
                                </a:lnTo>
                                <a:lnTo>
                                  <a:pt x="212915" y="162560"/>
                                </a:lnTo>
                                <a:lnTo>
                                  <a:pt x="211963" y="168732"/>
                                </a:lnTo>
                                <a:lnTo>
                                  <a:pt x="211874" y="169100"/>
                                </a:lnTo>
                                <a:lnTo>
                                  <a:pt x="209410" y="176530"/>
                                </a:lnTo>
                                <a:lnTo>
                                  <a:pt x="207848" y="175260"/>
                                </a:lnTo>
                                <a:lnTo>
                                  <a:pt x="210388" y="168910"/>
                                </a:lnTo>
                                <a:lnTo>
                                  <a:pt x="211645" y="166370"/>
                                </a:lnTo>
                                <a:lnTo>
                                  <a:pt x="212280" y="162560"/>
                                </a:lnTo>
                                <a:lnTo>
                                  <a:pt x="212915" y="162560"/>
                                </a:lnTo>
                                <a:lnTo>
                                  <a:pt x="212915" y="161290"/>
                                </a:lnTo>
                                <a:lnTo>
                                  <a:pt x="211886" y="161290"/>
                                </a:lnTo>
                                <a:lnTo>
                                  <a:pt x="211315" y="160020"/>
                                </a:lnTo>
                                <a:lnTo>
                                  <a:pt x="211277" y="162560"/>
                                </a:lnTo>
                                <a:lnTo>
                                  <a:pt x="207670" y="172732"/>
                                </a:lnTo>
                                <a:lnTo>
                                  <a:pt x="208559" y="172732"/>
                                </a:lnTo>
                                <a:lnTo>
                                  <a:pt x="207670" y="173990"/>
                                </a:lnTo>
                                <a:lnTo>
                                  <a:pt x="206768" y="173990"/>
                                </a:lnTo>
                                <a:lnTo>
                                  <a:pt x="206768" y="175260"/>
                                </a:lnTo>
                                <a:lnTo>
                                  <a:pt x="205854" y="175260"/>
                                </a:lnTo>
                                <a:lnTo>
                                  <a:pt x="205854" y="173990"/>
                                </a:lnTo>
                                <a:lnTo>
                                  <a:pt x="204952" y="172732"/>
                                </a:lnTo>
                                <a:lnTo>
                                  <a:pt x="205854" y="172732"/>
                                </a:lnTo>
                                <a:lnTo>
                                  <a:pt x="205854" y="171450"/>
                                </a:lnTo>
                                <a:lnTo>
                                  <a:pt x="206768" y="170180"/>
                                </a:lnTo>
                                <a:lnTo>
                                  <a:pt x="207670" y="170180"/>
                                </a:lnTo>
                                <a:lnTo>
                                  <a:pt x="208572" y="166370"/>
                                </a:lnTo>
                                <a:lnTo>
                                  <a:pt x="211277" y="162560"/>
                                </a:lnTo>
                                <a:lnTo>
                                  <a:pt x="211277" y="160007"/>
                                </a:lnTo>
                                <a:lnTo>
                                  <a:pt x="209042" y="158750"/>
                                </a:lnTo>
                                <a:lnTo>
                                  <a:pt x="208254" y="157594"/>
                                </a:lnTo>
                                <a:lnTo>
                                  <a:pt x="208254" y="165100"/>
                                </a:lnTo>
                                <a:lnTo>
                                  <a:pt x="206730" y="168910"/>
                                </a:lnTo>
                                <a:lnTo>
                                  <a:pt x="204724" y="172732"/>
                                </a:lnTo>
                                <a:lnTo>
                                  <a:pt x="203873" y="172732"/>
                                </a:lnTo>
                                <a:lnTo>
                                  <a:pt x="203873" y="171450"/>
                                </a:lnTo>
                                <a:lnTo>
                                  <a:pt x="208241" y="160020"/>
                                </a:lnTo>
                                <a:lnTo>
                                  <a:pt x="208254" y="165100"/>
                                </a:lnTo>
                                <a:lnTo>
                                  <a:pt x="208254" y="157594"/>
                                </a:lnTo>
                                <a:lnTo>
                                  <a:pt x="207327" y="156210"/>
                                </a:lnTo>
                                <a:lnTo>
                                  <a:pt x="206895" y="155740"/>
                                </a:lnTo>
                                <a:lnTo>
                                  <a:pt x="206895" y="160020"/>
                                </a:lnTo>
                                <a:lnTo>
                                  <a:pt x="206159" y="163830"/>
                                </a:lnTo>
                                <a:lnTo>
                                  <a:pt x="205435" y="166370"/>
                                </a:lnTo>
                                <a:lnTo>
                                  <a:pt x="202628" y="171450"/>
                                </a:lnTo>
                                <a:lnTo>
                                  <a:pt x="202869" y="168910"/>
                                </a:lnTo>
                                <a:lnTo>
                                  <a:pt x="202996" y="167640"/>
                                </a:lnTo>
                                <a:lnTo>
                                  <a:pt x="204431" y="165100"/>
                                </a:lnTo>
                                <a:lnTo>
                                  <a:pt x="206895" y="160020"/>
                                </a:lnTo>
                                <a:lnTo>
                                  <a:pt x="206895" y="155740"/>
                                </a:lnTo>
                                <a:lnTo>
                                  <a:pt x="206184" y="154940"/>
                                </a:lnTo>
                                <a:lnTo>
                                  <a:pt x="205994" y="153670"/>
                                </a:lnTo>
                                <a:lnTo>
                                  <a:pt x="205968" y="153504"/>
                                </a:lnTo>
                                <a:lnTo>
                                  <a:pt x="205968" y="158750"/>
                                </a:lnTo>
                                <a:lnTo>
                                  <a:pt x="204685" y="163830"/>
                                </a:lnTo>
                                <a:lnTo>
                                  <a:pt x="201726" y="168910"/>
                                </a:lnTo>
                                <a:lnTo>
                                  <a:pt x="200837" y="166370"/>
                                </a:lnTo>
                                <a:lnTo>
                                  <a:pt x="201574" y="165100"/>
                                </a:lnTo>
                                <a:lnTo>
                                  <a:pt x="202323" y="162560"/>
                                </a:lnTo>
                                <a:lnTo>
                                  <a:pt x="204838" y="158750"/>
                                </a:lnTo>
                                <a:lnTo>
                                  <a:pt x="205778" y="154940"/>
                                </a:lnTo>
                                <a:lnTo>
                                  <a:pt x="205968" y="158750"/>
                                </a:lnTo>
                                <a:lnTo>
                                  <a:pt x="205968" y="153504"/>
                                </a:lnTo>
                                <a:lnTo>
                                  <a:pt x="205625" y="151130"/>
                                </a:lnTo>
                                <a:lnTo>
                                  <a:pt x="204724" y="151130"/>
                                </a:lnTo>
                                <a:lnTo>
                                  <a:pt x="204724" y="153670"/>
                                </a:lnTo>
                                <a:lnTo>
                                  <a:pt x="203174" y="160020"/>
                                </a:lnTo>
                                <a:lnTo>
                                  <a:pt x="200850" y="165100"/>
                                </a:lnTo>
                                <a:lnTo>
                                  <a:pt x="200075" y="165100"/>
                                </a:lnTo>
                                <a:lnTo>
                                  <a:pt x="200075" y="162560"/>
                                </a:lnTo>
                                <a:lnTo>
                                  <a:pt x="204724" y="153670"/>
                                </a:lnTo>
                                <a:lnTo>
                                  <a:pt x="204724" y="151130"/>
                                </a:lnTo>
                                <a:lnTo>
                                  <a:pt x="204482" y="151130"/>
                                </a:lnTo>
                                <a:lnTo>
                                  <a:pt x="203479" y="148907"/>
                                </a:lnTo>
                                <a:lnTo>
                                  <a:pt x="203479" y="151130"/>
                                </a:lnTo>
                                <a:lnTo>
                                  <a:pt x="202196" y="157480"/>
                                </a:lnTo>
                                <a:lnTo>
                                  <a:pt x="200964" y="160020"/>
                                </a:lnTo>
                                <a:lnTo>
                                  <a:pt x="199478" y="162560"/>
                                </a:lnTo>
                                <a:lnTo>
                                  <a:pt x="198602" y="161290"/>
                                </a:lnTo>
                                <a:lnTo>
                                  <a:pt x="199148" y="160020"/>
                                </a:lnTo>
                                <a:lnTo>
                                  <a:pt x="200825" y="156210"/>
                                </a:lnTo>
                                <a:lnTo>
                                  <a:pt x="203479" y="151130"/>
                                </a:lnTo>
                                <a:lnTo>
                                  <a:pt x="203479" y="148907"/>
                                </a:lnTo>
                                <a:lnTo>
                                  <a:pt x="202768" y="147320"/>
                                </a:lnTo>
                                <a:lnTo>
                                  <a:pt x="202463" y="146646"/>
                                </a:lnTo>
                                <a:lnTo>
                                  <a:pt x="202463" y="147320"/>
                                </a:lnTo>
                                <a:lnTo>
                                  <a:pt x="202463" y="149860"/>
                                </a:lnTo>
                                <a:lnTo>
                                  <a:pt x="201764" y="153670"/>
                                </a:lnTo>
                                <a:lnTo>
                                  <a:pt x="200240" y="156210"/>
                                </a:lnTo>
                                <a:lnTo>
                                  <a:pt x="198501" y="160020"/>
                                </a:lnTo>
                                <a:lnTo>
                                  <a:pt x="199161" y="156210"/>
                                </a:lnTo>
                                <a:lnTo>
                                  <a:pt x="200888" y="153670"/>
                                </a:lnTo>
                                <a:lnTo>
                                  <a:pt x="201206" y="152400"/>
                                </a:lnTo>
                                <a:lnTo>
                                  <a:pt x="201536" y="151130"/>
                                </a:lnTo>
                                <a:lnTo>
                                  <a:pt x="201536" y="147320"/>
                                </a:lnTo>
                                <a:lnTo>
                                  <a:pt x="202463" y="147320"/>
                                </a:lnTo>
                                <a:lnTo>
                                  <a:pt x="202463" y="146646"/>
                                </a:lnTo>
                                <a:lnTo>
                                  <a:pt x="201066" y="143510"/>
                                </a:lnTo>
                                <a:lnTo>
                                  <a:pt x="200990" y="147320"/>
                                </a:lnTo>
                                <a:lnTo>
                                  <a:pt x="200990" y="149860"/>
                                </a:lnTo>
                                <a:lnTo>
                                  <a:pt x="200380" y="151130"/>
                                </a:lnTo>
                                <a:lnTo>
                                  <a:pt x="199148" y="152400"/>
                                </a:lnTo>
                                <a:lnTo>
                                  <a:pt x="197929" y="152400"/>
                                </a:lnTo>
                                <a:lnTo>
                                  <a:pt x="196697" y="151130"/>
                                </a:lnTo>
                                <a:lnTo>
                                  <a:pt x="196075" y="149860"/>
                                </a:lnTo>
                                <a:lnTo>
                                  <a:pt x="197307" y="148590"/>
                                </a:lnTo>
                                <a:lnTo>
                                  <a:pt x="195465" y="148590"/>
                                </a:lnTo>
                                <a:lnTo>
                                  <a:pt x="194233" y="146050"/>
                                </a:lnTo>
                                <a:lnTo>
                                  <a:pt x="195465" y="146050"/>
                                </a:lnTo>
                                <a:lnTo>
                                  <a:pt x="193929" y="144780"/>
                                </a:lnTo>
                                <a:lnTo>
                                  <a:pt x="193929" y="147320"/>
                                </a:lnTo>
                                <a:lnTo>
                                  <a:pt x="193929" y="148590"/>
                                </a:lnTo>
                                <a:lnTo>
                                  <a:pt x="193878" y="149860"/>
                                </a:lnTo>
                                <a:lnTo>
                                  <a:pt x="193141" y="151130"/>
                                </a:lnTo>
                                <a:lnTo>
                                  <a:pt x="192417" y="151130"/>
                                </a:lnTo>
                                <a:lnTo>
                                  <a:pt x="192417" y="149860"/>
                                </a:lnTo>
                                <a:lnTo>
                                  <a:pt x="193878" y="149860"/>
                                </a:lnTo>
                                <a:lnTo>
                                  <a:pt x="193878" y="148564"/>
                                </a:lnTo>
                                <a:lnTo>
                                  <a:pt x="191960" y="147320"/>
                                </a:lnTo>
                                <a:lnTo>
                                  <a:pt x="191960" y="146050"/>
                                </a:lnTo>
                                <a:lnTo>
                                  <a:pt x="192938" y="146050"/>
                                </a:lnTo>
                                <a:lnTo>
                                  <a:pt x="193929" y="147320"/>
                                </a:lnTo>
                                <a:lnTo>
                                  <a:pt x="193929" y="144780"/>
                                </a:lnTo>
                                <a:lnTo>
                                  <a:pt x="192392" y="143510"/>
                                </a:lnTo>
                                <a:lnTo>
                                  <a:pt x="191693" y="142786"/>
                                </a:lnTo>
                                <a:lnTo>
                                  <a:pt x="191693" y="146050"/>
                                </a:lnTo>
                                <a:lnTo>
                                  <a:pt x="191122" y="146050"/>
                                </a:lnTo>
                                <a:lnTo>
                                  <a:pt x="191122" y="147320"/>
                                </a:lnTo>
                                <a:lnTo>
                                  <a:pt x="191122" y="148590"/>
                                </a:lnTo>
                                <a:lnTo>
                                  <a:pt x="188899" y="148590"/>
                                </a:lnTo>
                                <a:lnTo>
                                  <a:pt x="188899" y="147320"/>
                                </a:lnTo>
                                <a:lnTo>
                                  <a:pt x="191122" y="147320"/>
                                </a:lnTo>
                                <a:lnTo>
                                  <a:pt x="191122" y="146050"/>
                                </a:lnTo>
                                <a:lnTo>
                                  <a:pt x="188645" y="146050"/>
                                </a:lnTo>
                                <a:lnTo>
                                  <a:pt x="188645" y="144780"/>
                                </a:lnTo>
                                <a:lnTo>
                                  <a:pt x="189661" y="144780"/>
                                </a:lnTo>
                                <a:lnTo>
                                  <a:pt x="191693" y="146050"/>
                                </a:lnTo>
                                <a:lnTo>
                                  <a:pt x="191693" y="142786"/>
                                </a:lnTo>
                                <a:lnTo>
                                  <a:pt x="191173" y="142240"/>
                                </a:lnTo>
                                <a:lnTo>
                                  <a:pt x="190550" y="140970"/>
                                </a:lnTo>
                                <a:lnTo>
                                  <a:pt x="191173" y="139700"/>
                                </a:lnTo>
                                <a:lnTo>
                                  <a:pt x="191173" y="138430"/>
                                </a:lnTo>
                                <a:lnTo>
                                  <a:pt x="191782" y="138430"/>
                                </a:lnTo>
                                <a:lnTo>
                                  <a:pt x="191782" y="139700"/>
                                </a:lnTo>
                                <a:lnTo>
                                  <a:pt x="192392" y="140970"/>
                                </a:lnTo>
                                <a:lnTo>
                                  <a:pt x="192392" y="142240"/>
                                </a:lnTo>
                                <a:lnTo>
                                  <a:pt x="194856" y="142240"/>
                                </a:lnTo>
                                <a:lnTo>
                                  <a:pt x="196697" y="143510"/>
                                </a:lnTo>
                                <a:lnTo>
                                  <a:pt x="197929" y="144780"/>
                                </a:lnTo>
                                <a:lnTo>
                                  <a:pt x="197929" y="146050"/>
                                </a:lnTo>
                                <a:lnTo>
                                  <a:pt x="198539" y="144780"/>
                                </a:lnTo>
                                <a:lnTo>
                                  <a:pt x="198539" y="143510"/>
                                </a:lnTo>
                                <a:lnTo>
                                  <a:pt x="196697" y="142240"/>
                                </a:lnTo>
                                <a:lnTo>
                                  <a:pt x="194233" y="140970"/>
                                </a:lnTo>
                                <a:lnTo>
                                  <a:pt x="197307" y="140970"/>
                                </a:lnTo>
                                <a:lnTo>
                                  <a:pt x="198539" y="142240"/>
                                </a:lnTo>
                                <a:lnTo>
                                  <a:pt x="199771" y="142240"/>
                                </a:lnTo>
                                <a:lnTo>
                                  <a:pt x="200990" y="147320"/>
                                </a:lnTo>
                                <a:lnTo>
                                  <a:pt x="200990" y="143433"/>
                                </a:lnTo>
                                <a:lnTo>
                                  <a:pt x="199923" y="142240"/>
                                </a:lnTo>
                                <a:lnTo>
                                  <a:pt x="199351" y="140970"/>
                                </a:lnTo>
                                <a:lnTo>
                                  <a:pt x="198221" y="140970"/>
                                </a:lnTo>
                                <a:lnTo>
                                  <a:pt x="198793" y="139700"/>
                                </a:lnTo>
                                <a:lnTo>
                                  <a:pt x="197650" y="137160"/>
                                </a:lnTo>
                                <a:lnTo>
                                  <a:pt x="197650" y="135890"/>
                                </a:lnTo>
                                <a:lnTo>
                                  <a:pt x="197497" y="135559"/>
                                </a:lnTo>
                                <a:lnTo>
                                  <a:pt x="197497" y="138430"/>
                                </a:lnTo>
                                <a:lnTo>
                                  <a:pt x="197446" y="139700"/>
                                </a:lnTo>
                                <a:lnTo>
                                  <a:pt x="196392" y="139700"/>
                                </a:lnTo>
                                <a:lnTo>
                                  <a:pt x="196367" y="138430"/>
                                </a:lnTo>
                                <a:lnTo>
                                  <a:pt x="197497" y="138430"/>
                                </a:lnTo>
                                <a:lnTo>
                                  <a:pt x="197497" y="135559"/>
                                </a:lnTo>
                                <a:lnTo>
                                  <a:pt x="197078" y="134620"/>
                                </a:lnTo>
                                <a:lnTo>
                                  <a:pt x="198793" y="134620"/>
                                </a:lnTo>
                                <a:lnTo>
                                  <a:pt x="199351" y="133350"/>
                                </a:lnTo>
                                <a:lnTo>
                                  <a:pt x="198793" y="130810"/>
                                </a:lnTo>
                                <a:lnTo>
                                  <a:pt x="198221" y="130810"/>
                                </a:lnTo>
                                <a:lnTo>
                                  <a:pt x="198793" y="129540"/>
                                </a:lnTo>
                                <a:lnTo>
                                  <a:pt x="200494" y="130810"/>
                                </a:lnTo>
                                <a:lnTo>
                                  <a:pt x="201637" y="132080"/>
                                </a:lnTo>
                                <a:lnTo>
                                  <a:pt x="202780" y="132080"/>
                                </a:lnTo>
                                <a:lnTo>
                                  <a:pt x="203339" y="130810"/>
                                </a:lnTo>
                                <a:lnTo>
                                  <a:pt x="203911" y="129540"/>
                                </a:lnTo>
                                <a:lnTo>
                                  <a:pt x="205054" y="132080"/>
                                </a:lnTo>
                                <a:lnTo>
                                  <a:pt x="205625" y="132080"/>
                                </a:lnTo>
                                <a:lnTo>
                                  <a:pt x="205625" y="133350"/>
                                </a:lnTo>
                                <a:lnTo>
                                  <a:pt x="205054" y="133350"/>
                                </a:lnTo>
                                <a:lnTo>
                                  <a:pt x="203911" y="132080"/>
                                </a:lnTo>
                                <a:lnTo>
                                  <a:pt x="203339" y="132080"/>
                                </a:lnTo>
                                <a:lnTo>
                                  <a:pt x="203339" y="133350"/>
                                </a:lnTo>
                                <a:lnTo>
                                  <a:pt x="204482" y="133350"/>
                                </a:lnTo>
                                <a:lnTo>
                                  <a:pt x="205625" y="134620"/>
                                </a:lnTo>
                                <a:lnTo>
                                  <a:pt x="205054" y="135890"/>
                                </a:lnTo>
                                <a:lnTo>
                                  <a:pt x="206184" y="137160"/>
                                </a:lnTo>
                                <a:lnTo>
                                  <a:pt x="208470" y="137160"/>
                                </a:lnTo>
                                <a:lnTo>
                                  <a:pt x="209613" y="138430"/>
                                </a:lnTo>
                                <a:lnTo>
                                  <a:pt x="207899" y="138430"/>
                                </a:lnTo>
                                <a:lnTo>
                                  <a:pt x="212458" y="140970"/>
                                </a:lnTo>
                                <a:lnTo>
                                  <a:pt x="214452" y="140970"/>
                                </a:lnTo>
                                <a:lnTo>
                                  <a:pt x="213093" y="139700"/>
                                </a:lnTo>
                                <a:lnTo>
                                  <a:pt x="211747" y="137160"/>
                                </a:lnTo>
                                <a:lnTo>
                                  <a:pt x="212420" y="135890"/>
                                </a:lnTo>
                                <a:lnTo>
                                  <a:pt x="213766" y="134620"/>
                                </a:lnTo>
                                <a:lnTo>
                                  <a:pt x="215125" y="134620"/>
                                </a:lnTo>
                                <a:lnTo>
                                  <a:pt x="215798" y="135890"/>
                                </a:lnTo>
                                <a:lnTo>
                                  <a:pt x="215798" y="138430"/>
                                </a:lnTo>
                                <a:lnTo>
                                  <a:pt x="215125" y="138430"/>
                                </a:lnTo>
                                <a:lnTo>
                                  <a:pt x="214452" y="140970"/>
                                </a:lnTo>
                                <a:lnTo>
                                  <a:pt x="217589" y="140970"/>
                                </a:lnTo>
                                <a:lnTo>
                                  <a:pt x="218440" y="139700"/>
                                </a:lnTo>
                                <a:lnTo>
                                  <a:pt x="219252" y="138493"/>
                                </a:lnTo>
                                <a:lnTo>
                                  <a:pt x="216979" y="139700"/>
                                </a:lnTo>
                                <a:lnTo>
                                  <a:pt x="216382" y="135890"/>
                                </a:lnTo>
                                <a:lnTo>
                                  <a:pt x="216382" y="134620"/>
                                </a:lnTo>
                                <a:lnTo>
                                  <a:pt x="213995" y="133350"/>
                                </a:lnTo>
                                <a:lnTo>
                                  <a:pt x="212813" y="134620"/>
                                </a:lnTo>
                                <a:lnTo>
                                  <a:pt x="211620" y="134620"/>
                                </a:lnTo>
                                <a:lnTo>
                                  <a:pt x="211023" y="133350"/>
                                </a:lnTo>
                                <a:lnTo>
                                  <a:pt x="212217" y="132080"/>
                                </a:lnTo>
                                <a:lnTo>
                                  <a:pt x="212217" y="128270"/>
                                </a:lnTo>
                                <a:lnTo>
                                  <a:pt x="213868" y="128270"/>
                                </a:lnTo>
                                <a:lnTo>
                                  <a:pt x="212140" y="127000"/>
                                </a:lnTo>
                                <a:lnTo>
                                  <a:pt x="210413" y="124460"/>
                                </a:lnTo>
                                <a:lnTo>
                                  <a:pt x="209842" y="124460"/>
                                </a:lnTo>
                                <a:lnTo>
                                  <a:pt x="210997" y="128270"/>
                                </a:lnTo>
                                <a:lnTo>
                                  <a:pt x="211569" y="129540"/>
                                </a:lnTo>
                                <a:lnTo>
                                  <a:pt x="210997" y="130810"/>
                                </a:lnTo>
                                <a:lnTo>
                                  <a:pt x="211569" y="130810"/>
                                </a:lnTo>
                                <a:lnTo>
                                  <a:pt x="209842" y="133350"/>
                                </a:lnTo>
                                <a:lnTo>
                                  <a:pt x="210426" y="133350"/>
                                </a:lnTo>
                                <a:lnTo>
                                  <a:pt x="211099" y="134620"/>
                                </a:lnTo>
                                <a:lnTo>
                                  <a:pt x="211099" y="137160"/>
                                </a:lnTo>
                                <a:lnTo>
                                  <a:pt x="210426" y="137160"/>
                                </a:lnTo>
                                <a:lnTo>
                                  <a:pt x="209753" y="135890"/>
                                </a:lnTo>
                                <a:lnTo>
                                  <a:pt x="209753" y="133350"/>
                                </a:lnTo>
                                <a:lnTo>
                                  <a:pt x="208902" y="133350"/>
                                </a:lnTo>
                                <a:lnTo>
                                  <a:pt x="208902" y="135890"/>
                                </a:lnTo>
                                <a:lnTo>
                                  <a:pt x="206895" y="135890"/>
                                </a:lnTo>
                                <a:lnTo>
                                  <a:pt x="206895" y="133350"/>
                                </a:lnTo>
                                <a:lnTo>
                                  <a:pt x="207543" y="133350"/>
                                </a:lnTo>
                                <a:lnTo>
                                  <a:pt x="206387" y="130810"/>
                                </a:lnTo>
                                <a:lnTo>
                                  <a:pt x="205816" y="130810"/>
                                </a:lnTo>
                                <a:lnTo>
                                  <a:pt x="204470" y="129540"/>
                                </a:lnTo>
                                <a:lnTo>
                                  <a:pt x="203619" y="128270"/>
                                </a:lnTo>
                                <a:lnTo>
                                  <a:pt x="205041" y="128270"/>
                                </a:lnTo>
                                <a:lnTo>
                                  <a:pt x="205181" y="127000"/>
                                </a:lnTo>
                                <a:lnTo>
                                  <a:pt x="204470" y="127000"/>
                                </a:lnTo>
                                <a:lnTo>
                                  <a:pt x="203504" y="125730"/>
                                </a:lnTo>
                                <a:lnTo>
                                  <a:pt x="202768" y="127000"/>
                                </a:lnTo>
                                <a:lnTo>
                                  <a:pt x="202349" y="127000"/>
                                </a:lnTo>
                                <a:lnTo>
                                  <a:pt x="202628" y="128270"/>
                                </a:lnTo>
                                <a:lnTo>
                                  <a:pt x="203479" y="129540"/>
                                </a:lnTo>
                                <a:lnTo>
                                  <a:pt x="202336" y="130810"/>
                                </a:lnTo>
                                <a:lnTo>
                                  <a:pt x="200914" y="130810"/>
                                </a:lnTo>
                                <a:lnTo>
                                  <a:pt x="199491" y="129540"/>
                                </a:lnTo>
                                <a:lnTo>
                                  <a:pt x="199478" y="128270"/>
                                </a:lnTo>
                                <a:lnTo>
                                  <a:pt x="199478" y="127000"/>
                                </a:lnTo>
                                <a:lnTo>
                                  <a:pt x="200050" y="124460"/>
                                </a:lnTo>
                                <a:lnTo>
                                  <a:pt x="200634" y="124460"/>
                                </a:lnTo>
                                <a:lnTo>
                                  <a:pt x="201206" y="123190"/>
                                </a:lnTo>
                                <a:lnTo>
                                  <a:pt x="202349" y="123190"/>
                                </a:lnTo>
                                <a:lnTo>
                                  <a:pt x="202933" y="121920"/>
                                </a:lnTo>
                                <a:lnTo>
                                  <a:pt x="204076" y="121920"/>
                                </a:lnTo>
                                <a:lnTo>
                                  <a:pt x="206387" y="123190"/>
                                </a:lnTo>
                                <a:lnTo>
                                  <a:pt x="208114" y="123190"/>
                                </a:lnTo>
                                <a:lnTo>
                                  <a:pt x="209270" y="121920"/>
                                </a:lnTo>
                                <a:lnTo>
                                  <a:pt x="210997" y="121920"/>
                                </a:lnTo>
                                <a:lnTo>
                                  <a:pt x="213296" y="124460"/>
                                </a:lnTo>
                                <a:lnTo>
                                  <a:pt x="214452" y="124460"/>
                                </a:lnTo>
                                <a:lnTo>
                                  <a:pt x="215023" y="125730"/>
                                </a:lnTo>
                                <a:lnTo>
                                  <a:pt x="215607" y="125730"/>
                                </a:lnTo>
                                <a:lnTo>
                                  <a:pt x="215607" y="128270"/>
                                </a:lnTo>
                                <a:lnTo>
                                  <a:pt x="216382" y="128270"/>
                                </a:lnTo>
                                <a:lnTo>
                                  <a:pt x="216382" y="127000"/>
                                </a:lnTo>
                                <a:lnTo>
                                  <a:pt x="216979" y="127000"/>
                                </a:lnTo>
                                <a:lnTo>
                                  <a:pt x="218757" y="129540"/>
                                </a:lnTo>
                                <a:lnTo>
                                  <a:pt x="219951" y="134620"/>
                                </a:lnTo>
                                <a:lnTo>
                                  <a:pt x="219367" y="138353"/>
                                </a:lnTo>
                                <a:lnTo>
                                  <a:pt x="220433" y="137160"/>
                                </a:lnTo>
                                <a:lnTo>
                                  <a:pt x="221005" y="134620"/>
                                </a:lnTo>
                                <a:lnTo>
                                  <a:pt x="220421" y="133311"/>
                                </a:lnTo>
                                <a:lnTo>
                                  <a:pt x="219862" y="129540"/>
                                </a:lnTo>
                                <a:lnTo>
                                  <a:pt x="218719" y="127000"/>
                                </a:lnTo>
                                <a:lnTo>
                                  <a:pt x="215874" y="124460"/>
                                </a:lnTo>
                                <a:lnTo>
                                  <a:pt x="214731" y="124460"/>
                                </a:lnTo>
                                <a:lnTo>
                                  <a:pt x="212458" y="121920"/>
                                </a:lnTo>
                                <a:lnTo>
                                  <a:pt x="219862" y="121920"/>
                                </a:lnTo>
                                <a:lnTo>
                                  <a:pt x="221564" y="123190"/>
                                </a:lnTo>
                                <a:lnTo>
                                  <a:pt x="224993" y="123190"/>
                                </a:lnTo>
                                <a:lnTo>
                                  <a:pt x="222707" y="121920"/>
                                </a:lnTo>
                                <a:lnTo>
                                  <a:pt x="221564" y="121920"/>
                                </a:lnTo>
                                <a:lnTo>
                                  <a:pt x="222694" y="120650"/>
                                </a:lnTo>
                                <a:lnTo>
                                  <a:pt x="223850" y="119380"/>
                                </a:lnTo>
                                <a:lnTo>
                                  <a:pt x="224421" y="118110"/>
                                </a:lnTo>
                                <a:lnTo>
                                  <a:pt x="224421" y="116840"/>
                                </a:lnTo>
                                <a:lnTo>
                                  <a:pt x="226237" y="116840"/>
                                </a:lnTo>
                                <a:lnTo>
                                  <a:pt x="222542" y="114300"/>
                                </a:lnTo>
                                <a:lnTo>
                                  <a:pt x="221970" y="113830"/>
                                </a:lnTo>
                                <a:lnTo>
                                  <a:pt x="221970" y="116840"/>
                                </a:lnTo>
                                <a:lnTo>
                                  <a:pt x="221399" y="118110"/>
                                </a:lnTo>
                                <a:lnTo>
                                  <a:pt x="220268" y="118110"/>
                                </a:lnTo>
                                <a:lnTo>
                                  <a:pt x="219697" y="116840"/>
                                </a:lnTo>
                                <a:lnTo>
                                  <a:pt x="219697" y="115570"/>
                                </a:lnTo>
                                <a:lnTo>
                                  <a:pt x="220268" y="114300"/>
                                </a:lnTo>
                                <a:lnTo>
                                  <a:pt x="221399" y="115570"/>
                                </a:lnTo>
                                <a:lnTo>
                                  <a:pt x="221970" y="116840"/>
                                </a:lnTo>
                                <a:lnTo>
                                  <a:pt x="221970" y="113830"/>
                                </a:lnTo>
                                <a:lnTo>
                                  <a:pt x="219456" y="111760"/>
                                </a:lnTo>
                                <a:lnTo>
                                  <a:pt x="218846" y="109220"/>
                                </a:lnTo>
                                <a:lnTo>
                                  <a:pt x="220687" y="109220"/>
                                </a:lnTo>
                                <a:lnTo>
                                  <a:pt x="222542" y="110490"/>
                                </a:lnTo>
                                <a:lnTo>
                                  <a:pt x="225005" y="113030"/>
                                </a:lnTo>
                                <a:lnTo>
                                  <a:pt x="226237" y="116840"/>
                                </a:lnTo>
                                <a:lnTo>
                                  <a:pt x="226695" y="116840"/>
                                </a:lnTo>
                                <a:lnTo>
                                  <a:pt x="226123" y="113068"/>
                                </a:lnTo>
                                <a:lnTo>
                                  <a:pt x="226123" y="111760"/>
                                </a:lnTo>
                                <a:lnTo>
                                  <a:pt x="225552" y="111760"/>
                                </a:lnTo>
                                <a:lnTo>
                                  <a:pt x="224853" y="110490"/>
                                </a:lnTo>
                                <a:lnTo>
                                  <a:pt x="225425" y="110490"/>
                                </a:lnTo>
                                <a:lnTo>
                                  <a:pt x="226695" y="109220"/>
                                </a:lnTo>
                                <a:lnTo>
                                  <a:pt x="234099" y="109220"/>
                                </a:lnTo>
                                <a:lnTo>
                                  <a:pt x="235242" y="110490"/>
                                </a:lnTo>
                                <a:lnTo>
                                  <a:pt x="234670" y="110490"/>
                                </a:lnTo>
                                <a:lnTo>
                                  <a:pt x="233718" y="110921"/>
                                </a:lnTo>
                                <a:lnTo>
                                  <a:pt x="235813" y="110490"/>
                                </a:lnTo>
                                <a:lnTo>
                                  <a:pt x="236943" y="110490"/>
                                </a:lnTo>
                                <a:lnTo>
                                  <a:pt x="234378" y="109220"/>
                                </a:lnTo>
                                <a:lnTo>
                                  <a:pt x="231825" y="107950"/>
                                </a:lnTo>
                                <a:lnTo>
                                  <a:pt x="227838" y="107950"/>
                                </a:lnTo>
                                <a:lnTo>
                                  <a:pt x="224421" y="110490"/>
                                </a:lnTo>
                                <a:lnTo>
                                  <a:pt x="222707" y="109220"/>
                                </a:lnTo>
                                <a:lnTo>
                                  <a:pt x="221005" y="107950"/>
                                </a:lnTo>
                                <a:lnTo>
                                  <a:pt x="217589" y="107950"/>
                                </a:lnTo>
                                <a:lnTo>
                                  <a:pt x="217589" y="106680"/>
                                </a:lnTo>
                                <a:lnTo>
                                  <a:pt x="219290" y="106680"/>
                                </a:lnTo>
                                <a:lnTo>
                                  <a:pt x="222135" y="107950"/>
                                </a:lnTo>
                                <a:lnTo>
                                  <a:pt x="224993" y="107950"/>
                                </a:lnTo>
                                <a:lnTo>
                                  <a:pt x="227838" y="106680"/>
                                </a:lnTo>
                                <a:lnTo>
                                  <a:pt x="230111" y="105410"/>
                                </a:lnTo>
                                <a:lnTo>
                                  <a:pt x="225552" y="104140"/>
                                </a:lnTo>
                                <a:lnTo>
                                  <a:pt x="224739" y="104140"/>
                                </a:lnTo>
                                <a:lnTo>
                                  <a:pt x="228396" y="105410"/>
                                </a:lnTo>
                                <a:lnTo>
                                  <a:pt x="226923" y="105410"/>
                                </a:lnTo>
                                <a:lnTo>
                                  <a:pt x="226072" y="106680"/>
                                </a:lnTo>
                                <a:lnTo>
                                  <a:pt x="219506" y="106680"/>
                                </a:lnTo>
                                <a:lnTo>
                                  <a:pt x="222999" y="105410"/>
                                </a:lnTo>
                                <a:lnTo>
                                  <a:pt x="224739" y="104140"/>
                                </a:lnTo>
                                <a:lnTo>
                                  <a:pt x="223278" y="104140"/>
                                </a:lnTo>
                                <a:lnTo>
                                  <a:pt x="221564" y="105410"/>
                                </a:lnTo>
                                <a:lnTo>
                                  <a:pt x="218719" y="105410"/>
                                </a:lnTo>
                                <a:lnTo>
                                  <a:pt x="217017" y="106680"/>
                                </a:lnTo>
                                <a:lnTo>
                                  <a:pt x="216852" y="106502"/>
                                </a:lnTo>
                                <a:lnTo>
                                  <a:pt x="216852" y="110490"/>
                                </a:lnTo>
                                <a:lnTo>
                                  <a:pt x="215696" y="115570"/>
                                </a:lnTo>
                                <a:lnTo>
                                  <a:pt x="214198" y="114300"/>
                                </a:lnTo>
                                <a:lnTo>
                                  <a:pt x="213512" y="110921"/>
                                </a:lnTo>
                                <a:lnTo>
                                  <a:pt x="213550" y="107950"/>
                                </a:lnTo>
                                <a:lnTo>
                                  <a:pt x="214947" y="105410"/>
                                </a:lnTo>
                                <a:lnTo>
                                  <a:pt x="216395" y="107950"/>
                                </a:lnTo>
                                <a:lnTo>
                                  <a:pt x="216852" y="110490"/>
                                </a:lnTo>
                                <a:lnTo>
                                  <a:pt x="216852" y="106502"/>
                                </a:lnTo>
                                <a:lnTo>
                                  <a:pt x="215874" y="105410"/>
                                </a:lnTo>
                                <a:lnTo>
                                  <a:pt x="215303" y="104140"/>
                                </a:lnTo>
                                <a:lnTo>
                                  <a:pt x="215303" y="102870"/>
                                </a:lnTo>
                                <a:lnTo>
                                  <a:pt x="216446" y="104140"/>
                                </a:lnTo>
                                <a:lnTo>
                                  <a:pt x="220433" y="104140"/>
                                </a:lnTo>
                                <a:lnTo>
                                  <a:pt x="225552" y="101600"/>
                                </a:lnTo>
                                <a:lnTo>
                                  <a:pt x="224002" y="100330"/>
                                </a:lnTo>
                                <a:lnTo>
                                  <a:pt x="221716" y="100330"/>
                                </a:lnTo>
                                <a:lnTo>
                                  <a:pt x="224066" y="101600"/>
                                </a:lnTo>
                                <a:lnTo>
                                  <a:pt x="221856" y="101600"/>
                                </a:lnTo>
                                <a:lnTo>
                                  <a:pt x="219824" y="102870"/>
                                </a:lnTo>
                                <a:lnTo>
                                  <a:pt x="216966" y="102870"/>
                                </a:lnTo>
                                <a:lnTo>
                                  <a:pt x="215480" y="101600"/>
                                </a:lnTo>
                                <a:lnTo>
                                  <a:pt x="218782" y="100330"/>
                                </a:lnTo>
                                <a:lnTo>
                                  <a:pt x="214731" y="100330"/>
                                </a:lnTo>
                                <a:lnTo>
                                  <a:pt x="221564" y="99060"/>
                                </a:lnTo>
                                <a:lnTo>
                                  <a:pt x="240360" y="99060"/>
                                </a:lnTo>
                                <a:lnTo>
                                  <a:pt x="244919" y="104140"/>
                                </a:lnTo>
                                <a:lnTo>
                                  <a:pt x="250621" y="107950"/>
                                </a:lnTo>
                                <a:lnTo>
                                  <a:pt x="251752" y="107950"/>
                                </a:lnTo>
                                <a:lnTo>
                                  <a:pt x="251180" y="111760"/>
                                </a:lnTo>
                                <a:lnTo>
                                  <a:pt x="251180" y="115570"/>
                                </a:lnTo>
                                <a:lnTo>
                                  <a:pt x="251752" y="119380"/>
                                </a:lnTo>
                                <a:lnTo>
                                  <a:pt x="252895" y="121920"/>
                                </a:lnTo>
                                <a:lnTo>
                                  <a:pt x="254025" y="119380"/>
                                </a:lnTo>
                                <a:lnTo>
                                  <a:pt x="255168" y="116840"/>
                                </a:lnTo>
                                <a:lnTo>
                                  <a:pt x="255168" y="113030"/>
                                </a:lnTo>
                                <a:lnTo>
                                  <a:pt x="254609" y="110490"/>
                                </a:lnTo>
                                <a:lnTo>
                                  <a:pt x="255168" y="109220"/>
                                </a:lnTo>
                                <a:lnTo>
                                  <a:pt x="260870" y="111760"/>
                                </a:lnTo>
                                <a:lnTo>
                                  <a:pt x="264287" y="113030"/>
                                </a:lnTo>
                                <a:lnTo>
                                  <a:pt x="267703" y="113030"/>
                                </a:lnTo>
                                <a:lnTo>
                                  <a:pt x="269417" y="111760"/>
                                </a:lnTo>
                                <a:lnTo>
                                  <a:pt x="272262" y="111760"/>
                                </a:lnTo>
                                <a:lnTo>
                                  <a:pt x="273977" y="110490"/>
                                </a:lnTo>
                                <a:lnTo>
                                  <a:pt x="271780" y="109512"/>
                                </a:lnTo>
                                <a:lnTo>
                                  <a:pt x="271780" y="110490"/>
                                </a:lnTo>
                                <a:lnTo>
                                  <a:pt x="267081" y="111760"/>
                                </a:lnTo>
                                <a:lnTo>
                                  <a:pt x="263537" y="111760"/>
                                </a:lnTo>
                                <a:lnTo>
                                  <a:pt x="258267" y="109220"/>
                                </a:lnTo>
                                <a:lnTo>
                                  <a:pt x="254381" y="108102"/>
                                </a:lnTo>
                                <a:lnTo>
                                  <a:pt x="254381" y="115570"/>
                                </a:lnTo>
                                <a:lnTo>
                                  <a:pt x="252907" y="119380"/>
                                </a:lnTo>
                                <a:lnTo>
                                  <a:pt x="252056" y="115570"/>
                                </a:lnTo>
                                <a:lnTo>
                                  <a:pt x="252056" y="111760"/>
                                </a:lnTo>
                                <a:lnTo>
                                  <a:pt x="252907" y="109220"/>
                                </a:lnTo>
                                <a:lnTo>
                                  <a:pt x="253898" y="109220"/>
                                </a:lnTo>
                                <a:lnTo>
                                  <a:pt x="254330" y="111760"/>
                                </a:lnTo>
                                <a:lnTo>
                                  <a:pt x="254381" y="115570"/>
                                </a:lnTo>
                                <a:lnTo>
                                  <a:pt x="254381" y="108102"/>
                                </a:lnTo>
                                <a:lnTo>
                                  <a:pt x="253885" y="107950"/>
                                </a:lnTo>
                                <a:lnTo>
                                  <a:pt x="256400" y="106680"/>
                                </a:lnTo>
                                <a:lnTo>
                                  <a:pt x="262966" y="106680"/>
                                </a:lnTo>
                                <a:lnTo>
                                  <a:pt x="271780" y="110490"/>
                                </a:lnTo>
                                <a:lnTo>
                                  <a:pt x="271780" y="109512"/>
                                </a:lnTo>
                                <a:lnTo>
                                  <a:pt x="262585" y="105410"/>
                                </a:lnTo>
                                <a:lnTo>
                                  <a:pt x="257454" y="105410"/>
                                </a:lnTo>
                                <a:lnTo>
                                  <a:pt x="260299" y="104140"/>
                                </a:lnTo>
                                <a:lnTo>
                                  <a:pt x="264858" y="100330"/>
                                </a:lnTo>
                                <a:lnTo>
                                  <a:pt x="265988" y="99060"/>
                                </a:lnTo>
                                <a:lnTo>
                                  <a:pt x="267131" y="97790"/>
                                </a:lnTo>
                                <a:lnTo>
                                  <a:pt x="267131" y="96520"/>
                                </a:lnTo>
                                <a:lnTo>
                                  <a:pt x="265430" y="97790"/>
                                </a:lnTo>
                                <a:lnTo>
                                  <a:pt x="265049" y="97790"/>
                                </a:lnTo>
                                <a:lnTo>
                                  <a:pt x="265049" y="99060"/>
                                </a:lnTo>
                                <a:lnTo>
                                  <a:pt x="263105" y="100330"/>
                                </a:lnTo>
                                <a:lnTo>
                                  <a:pt x="259118" y="102870"/>
                                </a:lnTo>
                                <a:lnTo>
                                  <a:pt x="254139" y="105410"/>
                                </a:lnTo>
                                <a:lnTo>
                                  <a:pt x="254850" y="102870"/>
                                </a:lnTo>
                                <a:lnTo>
                                  <a:pt x="258013" y="100330"/>
                                </a:lnTo>
                                <a:lnTo>
                                  <a:pt x="265049" y="99060"/>
                                </a:lnTo>
                                <a:lnTo>
                                  <a:pt x="265049" y="97790"/>
                                </a:lnTo>
                                <a:lnTo>
                                  <a:pt x="260299" y="97790"/>
                                </a:lnTo>
                                <a:lnTo>
                                  <a:pt x="260299" y="95250"/>
                                </a:lnTo>
                                <a:lnTo>
                                  <a:pt x="260870" y="93980"/>
                                </a:lnTo>
                                <a:lnTo>
                                  <a:pt x="263715" y="95250"/>
                                </a:lnTo>
                                <a:lnTo>
                                  <a:pt x="267131" y="96520"/>
                                </a:lnTo>
                                <a:lnTo>
                                  <a:pt x="273977" y="96520"/>
                                </a:lnTo>
                                <a:lnTo>
                                  <a:pt x="274535" y="95250"/>
                                </a:lnTo>
                                <a:lnTo>
                                  <a:pt x="272097" y="94170"/>
                                </a:lnTo>
                                <a:lnTo>
                                  <a:pt x="272097" y="95250"/>
                                </a:lnTo>
                                <a:lnTo>
                                  <a:pt x="265633" y="95250"/>
                                </a:lnTo>
                                <a:lnTo>
                                  <a:pt x="263880" y="93980"/>
                                </a:lnTo>
                                <a:lnTo>
                                  <a:pt x="264464" y="92710"/>
                                </a:lnTo>
                                <a:lnTo>
                                  <a:pt x="268579" y="93980"/>
                                </a:lnTo>
                                <a:lnTo>
                                  <a:pt x="270332" y="93980"/>
                                </a:lnTo>
                                <a:lnTo>
                                  <a:pt x="272097" y="95250"/>
                                </a:lnTo>
                                <a:lnTo>
                                  <a:pt x="272097" y="94170"/>
                                </a:lnTo>
                                <a:lnTo>
                                  <a:pt x="268846" y="92710"/>
                                </a:lnTo>
                                <a:lnTo>
                                  <a:pt x="268274" y="92710"/>
                                </a:lnTo>
                                <a:lnTo>
                                  <a:pt x="267131" y="91440"/>
                                </a:lnTo>
                                <a:lnTo>
                                  <a:pt x="264287" y="92710"/>
                                </a:lnTo>
                                <a:lnTo>
                                  <a:pt x="262585" y="92710"/>
                                </a:lnTo>
                                <a:lnTo>
                                  <a:pt x="260540" y="91579"/>
                                </a:lnTo>
                                <a:lnTo>
                                  <a:pt x="260540" y="92710"/>
                                </a:lnTo>
                                <a:lnTo>
                                  <a:pt x="260261" y="95250"/>
                                </a:lnTo>
                                <a:lnTo>
                                  <a:pt x="259689" y="96520"/>
                                </a:lnTo>
                                <a:lnTo>
                                  <a:pt x="259168" y="95859"/>
                                </a:lnTo>
                                <a:lnTo>
                                  <a:pt x="259168" y="97790"/>
                                </a:lnTo>
                                <a:lnTo>
                                  <a:pt x="256819" y="99060"/>
                                </a:lnTo>
                                <a:lnTo>
                                  <a:pt x="254469" y="101600"/>
                                </a:lnTo>
                                <a:lnTo>
                                  <a:pt x="253149" y="102870"/>
                                </a:lnTo>
                                <a:lnTo>
                                  <a:pt x="252717" y="104140"/>
                                </a:lnTo>
                                <a:lnTo>
                                  <a:pt x="253009" y="105410"/>
                                </a:lnTo>
                                <a:lnTo>
                                  <a:pt x="253860" y="105410"/>
                                </a:lnTo>
                                <a:lnTo>
                                  <a:pt x="252857" y="106680"/>
                                </a:lnTo>
                                <a:lnTo>
                                  <a:pt x="252120" y="106680"/>
                                </a:lnTo>
                                <a:lnTo>
                                  <a:pt x="246849" y="102870"/>
                                </a:lnTo>
                                <a:lnTo>
                                  <a:pt x="250367" y="102870"/>
                                </a:lnTo>
                                <a:lnTo>
                                  <a:pt x="253301" y="101600"/>
                                </a:lnTo>
                                <a:lnTo>
                                  <a:pt x="258000" y="96520"/>
                                </a:lnTo>
                                <a:lnTo>
                                  <a:pt x="258584" y="96520"/>
                                </a:lnTo>
                                <a:lnTo>
                                  <a:pt x="259168" y="97790"/>
                                </a:lnTo>
                                <a:lnTo>
                                  <a:pt x="259168" y="95859"/>
                                </a:lnTo>
                                <a:lnTo>
                                  <a:pt x="258699" y="95250"/>
                                </a:lnTo>
                                <a:lnTo>
                                  <a:pt x="258978" y="93980"/>
                                </a:lnTo>
                                <a:lnTo>
                                  <a:pt x="258978" y="92710"/>
                                </a:lnTo>
                                <a:lnTo>
                                  <a:pt x="259829" y="91440"/>
                                </a:lnTo>
                                <a:lnTo>
                                  <a:pt x="260540" y="92710"/>
                                </a:lnTo>
                                <a:lnTo>
                                  <a:pt x="260540" y="91579"/>
                                </a:lnTo>
                                <a:lnTo>
                                  <a:pt x="260299" y="91440"/>
                                </a:lnTo>
                                <a:lnTo>
                                  <a:pt x="263715" y="90170"/>
                                </a:lnTo>
                                <a:lnTo>
                                  <a:pt x="267703" y="88900"/>
                                </a:lnTo>
                                <a:lnTo>
                                  <a:pt x="271119" y="88900"/>
                                </a:lnTo>
                                <a:lnTo>
                                  <a:pt x="286499" y="107950"/>
                                </a:lnTo>
                                <a:lnTo>
                                  <a:pt x="288201" y="109220"/>
                                </a:lnTo>
                                <a:lnTo>
                                  <a:pt x="287642" y="107950"/>
                                </a:lnTo>
                                <a:lnTo>
                                  <a:pt x="286499" y="102870"/>
                                </a:lnTo>
                                <a:lnTo>
                                  <a:pt x="287070" y="102870"/>
                                </a:lnTo>
                                <a:lnTo>
                                  <a:pt x="287070" y="104140"/>
                                </a:lnTo>
                                <a:lnTo>
                                  <a:pt x="288213" y="104140"/>
                                </a:lnTo>
                                <a:lnTo>
                                  <a:pt x="289344" y="107950"/>
                                </a:lnTo>
                                <a:lnTo>
                                  <a:pt x="292760" y="113030"/>
                                </a:lnTo>
                                <a:lnTo>
                                  <a:pt x="295046" y="114300"/>
                                </a:lnTo>
                                <a:lnTo>
                                  <a:pt x="297091" y="114300"/>
                                </a:lnTo>
                                <a:lnTo>
                                  <a:pt x="295452" y="113030"/>
                                </a:lnTo>
                                <a:lnTo>
                                  <a:pt x="293484" y="113030"/>
                                </a:lnTo>
                                <a:lnTo>
                                  <a:pt x="292023" y="110490"/>
                                </a:lnTo>
                                <a:lnTo>
                                  <a:pt x="290258" y="107950"/>
                                </a:lnTo>
                                <a:lnTo>
                                  <a:pt x="288607" y="104140"/>
                                </a:lnTo>
                                <a:lnTo>
                                  <a:pt x="291465" y="105410"/>
                                </a:lnTo>
                                <a:lnTo>
                                  <a:pt x="294055" y="107950"/>
                                </a:lnTo>
                                <a:lnTo>
                                  <a:pt x="296430" y="110490"/>
                                </a:lnTo>
                                <a:lnTo>
                                  <a:pt x="297091" y="114300"/>
                                </a:lnTo>
                                <a:lnTo>
                                  <a:pt x="297942" y="114300"/>
                                </a:lnTo>
                                <a:lnTo>
                                  <a:pt x="297370" y="110490"/>
                                </a:lnTo>
                                <a:lnTo>
                                  <a:pt x="297853" y="110490"/>
                                </a:lnTo>
                                <a:lnTo>
                                  <a:pt x="298399" y="109220"/>
                                </a:lnTo>
                                <a:lnTo>
                                  <a:pt x="299529" y="106680"/>
                                </a:lnTo>
                                <a:lnTo>
                                  <a:pt x="300786" y="105410"/>
                                </a:lnTo>
                                <a:lnTo>
                                  <a:pt x="302374" y="102870"/>
                                </a:lnTo>
                                <a:lnTo>
                                  <a:pt x="302945" y="100330"/>
                                </a:lnTo>
                                <a:lnTo>
                                  <a:pt x="303250" y="104140"/>
                                </a:lnTo>
                                <a:lnTo>
                                  <a:pt x="302780" y="105410"/>
                                </a:lnTo>
                                <a:lnTo>
                                  <a:pt x="301256" y="107950"/>
                                </a:lnTo>
                                <a:lnTo>
                                  <a:pt x="299262" y="109232"/>
                                </a:lnTo>
                                <a:lnTo>
                                  <a:pt x="297853" y="110490"/>
                                </a:lnTo>
                                <a:lnTo>
                                  <a:pt x="299504" y="110490"/>
                                </a:lnTo>
                                <a:lnTo>
                                  <a:pt x="301066" y="109220"/>
                                </a:lnTo>
                                <a:lnTo>
                                  <a:pt x="302679" y="106680"/>
                                </a:lnTo>
                                <a:lnTo>
                                  <a:pt x="303593" y="105410"/>
                                </a:lnTo>
                                <a:lnTo>
                                  <a:pt x="304152" y="104140"/>
                                </a:lnTo>
                                <a:lnTo>
                                  <a:pt x="303593" y="101600"/>
                                </a:lnTo>
                                <a:lnTo>
                                  <a:pt x="303695" y="100330"/>
                                </a:lnTo>
                                <a:lnTo>
                                  <a:pt x="303923" y="97790"/>
                                </a:lnTo>
                                <a:lnTo>
                                  <a:pt x="304152" y="99060"/>
                                </a:lnTo>
                                <a:lnTo>
                                  <a:pt x="305866" y="102870"/>
                                </a:lnTo>
                                <a:lnTo>
                                  <a:pt x="305295" y="105410"/>
                                </a:lnTo>
                                <a:lnTo>
                                  <a:pt x="304723" y="106680"/>
                                </a:lnTo>
                                <a:lnTo>
                                  <a:pt x="300126" y="113068"/>
                                </a:lnTo>
                                <a:lnTo>
                                  <a:pt x="299034" y="114300"/>
                                </a:lnTo>
                                <a:lnTo>
                                  <a:pt x="299034" y="118110"/>
                                </a:lnTo>
                                <a:lnTo>
                                  <a:pt x="299605" y="119380"/>
                                </a:lnTo>
                                <a:lnTo>
                                  <a:pt x="300164" y="119380"/>
                                </a:lnTo>
                                <a:lnTo>
                                  <a:pt x="299669" y="116840"/>
                                </a:lnTo>
                                <a:lnTo>
                                  <a:pt x="300266" y="114300"/>
                                </a:lnTo>
                                <a:lnTo>
                                  <a:pt x="301548" y="111760"/>
                                </a:lnTo>
                                <a:lnTo>
                                  <a:pt x="303568" y="109220"/>
                                </a:lnTo>
                                <a:lnTo>
                                  <a:pt x="304977" y="107950"/>
                                </a:lnTo>
                                <a:lnTo>
                                  <a:pt x="305841" y="105410"/>
                                </a:lnTo>
                                <a:lnTo>
                                  <a:pt x="305625" y="107950"/>
                                </a:lnTo>
                                <a:lnTo>
                                  <a:pt x="305473" y="110490"/>
                                </a:lnTo>
                                <a:lnTo>
                                  <a:pt x="305257" y="111760"/>
                                </a:lnTo>
                                <a:lnTo>
                                  <a:pt x="304965" y="113030"/>
                                </a:lnTo>
                                <a:lnTo>
                                  <a:pt x="303631" y="114300"/>
                                </a:lnTo>
                                <a:lnTo>
                                  <a:pt x="300266" y="119278"/>
                                </a:lnTo>
                                <a:lnTo>
                                  <a:pt x="304152" y="115570"/>
                                </a:lnTo>
                                <a:lnTo>
                                  <a:pt x="305866" y="113030"/>
                                </a:lnTo>
                                <a:lnTo>
                                  <a:pt x="306336" y="110921"/>
                                </a:lnTo>
                                <a:lnTo>
                                  <a:pt x="306451" y="106260"/>
                                </a:lnTo>
                                <a:lnTo>
                                  <a:pt x="306578" y="105410"/>
                                </a:lnTo>
                                <a:lnTo>
                                  <a:pt x="307327" y="107950"/>
                                </a:lnTo>
                                <a:lnTo>
                                  <a:pt x="307682" y="111760"/>
                                </a:lnTo>
                                <a:lnTo>
                                  <a:pt x="307784" y="113068"/>
                                </a:lnTo>
                                <a:lnTo>
                                  <a:pt x="305866" y="116840"/>
                                </a:lnTo>
                                <a:lnTo>
                                  <a:pt x="305295" y="118110"/>
                                </a:lnTo>
                                <a:lnTo>
                                  <a:pt x="304723" y="120650"/>
                                </a:lnTo>
                                <a:lnTo>
                                  <a:pt x="304685" y="129705"/>
                                </a:lnTo>
                                <a:lnTo>
                                  <a:pt x="304152" y="132080"/>
                                </a:lnTo>
                                <a:lnTo>
                                  <a:pt x="305866" y="130810"/>
                                </a:lnTo>
                                <a:lnTo>
                                  <a:pt x="308140" y="128270"/>
                                </a:lnTo>
                                <a:lnTo>
                                  <a:pt x="309283" y="127000"/>
                                </a:lnTo>
                                <a:lnTo>
                                  <a:pt x="309854" y="123190"/>
                                </a:lnTo>
                                <a:lnTo>
                                  <a:pt x="310426" y="120650"/>
                                </a:lnTo>
                                <a:lnTo>
                                  <a:pt x="309854" y="116840"/>
                                </a:lnTo>
                                <a:lnTo>
                                  <a:pt x="309283" y="115570"/>
                                </a:lnTo>
                                <a:lnTo>
                                  <a:pt x="309283" y="118110"/>
                                </a:lnTo>
                                <a:lnTo>
                                  <a:pt x="309283" y="121920"/>
                                </a:lnTo>
                                <a:lnTo>
                                  <a:pt x="307860" y="127000"/>
                                </a:lnTo>
                                <a:lnTo>
                                  <a:pt x="306438" y="128270"/>
                                </a:lnTo>
                                <a:lnTo>
                                  <a:pt x="305727" y="128270"/>
                                </a:lnTo>
                                <a:lnTo>
                                  <a:pt x="305727" y="121920"/>
                                </a:lnTo>
                                <a:lnTo>
                                  <a:pt x="306438" y="118110"/>
                                </a:lnTo>
                                <a:lnTo>
                                  <a:pt x="307860" y="115570"/>
                                </a:lnTo>
                                <a:lnTo>
                                  <a:pt x="309283" y="118110"/>
                                </a:lnTo>
                                <a:lnTo>
                                  <a:pt x="309283" y="115570"/>
                                </a:lnTo>
                                <a:lnTo>
                                  <a:pt x="308711" y="114300"/>
                                </a:lnTo>
                                <a:lnTo>
                                  <a:pt x="308140" y="109220"/>
                                </a:lnTo>
                                <a:lnTo>
                                  <a:pt x="309130" y="109220"/>
                                </a:lnTo>
                                <a:lnTo>
                                  <a:pt x="310426" y="111760"/>
                                </a:lnTo>
                                <a:lnTo>
                                  <a:pt x="310984" y="116840"/>
                                </a:lnTo>
                                <a:lnTo>
                                  <a:pt x="312127" y="120650"/>
                                </a:lnTo>
                                <a:lnTo>
                                  <a:pt x="313842" y="121920"/>
                                </a:lnTo>
                                <a:lnTo>
                                  <a:pt x="316115" y="121920"/>
                                </a:lnTo>
                                <a:lnTo>
                                  <a:pt x="316115" y="120650"/>
                                </a:lnTo>
                                <a:lnTo>
                                  <a:pt x="316115" y="115570"/>
                                </a:lnTo>
                                <a:lnTo>
                                  <a:pt x="315544" y="114300"/>
                                </a:lnTo>
                                <a:lnTo>
                                  <a:pt x="313270" y="111760"/>
                                </a:lnTo>
                                <a:lnTo>
                                  <a:pt x="311708" y="110896"/>
                                </a:lnTo>
                                <a:lnTo>
                                  <a:pt x="313702" y="113068"/>
                                </a:lnTo>
                                <a:lnTo>
                                  <a:pt x="315480" y="116840"/>
                                </a:lnTo>
                                <a:lnTo>
                                  <a:pt x="315429" y="120650"/>
                                </a:lnTo>
                                <a:lnTo>
                                  <a:pt x="313118" y="120650"/>
                                </a:lnTo>
                                <a:lnTo>
                                  <a:pt x="311810" y="116840"/>
                                </a:lnTo>
                                <a:lnTo>
                                  <a:pt x="311353" y="110705"/>
                                </a:lnTo>
                                <a:lnTo>
                                  <a:pt x="310984" y="110490"/>
                                </a:lnTo>
                                <a:lnTo>
                                  <a:pt x="309562" y="109220"/>
                                </a:lnTo>
                                <a:lnTo>
                                  <a:pt x="308140" y="107950"/>
                                </a:lnTo>
                                <a:lnTo>
                                  <a:pt x="307568" y="105410"/>
                                </a:lnTo>
                                <a:lnTo>
                                  <a:pt x="306997" y="102870"/>
                                </a:lnTo>
                                <a:lnTo>
                                  <a:pt x="305295" y="99060"/>
                                </a:lnTo>
                                <a:lnTo>
                                  <a:pt x="309041" y="104140"/>
                                </a:lnTo>
                                <a:lnTo>
                                  <a:pt x="311124" y="105410"/>
                                </a:lnTo>
                                <a:lnTo>
                                  <a:pt x="313690" y="107950"/>
                                </a:lnTo>
                                <a:lnTo>
                                  <a:pt x="318147" y="107950"/>
                                </a:lnTo>
                                <a:lnTo>
                                  <a:pt x="319951" y="109220"/>
                                </a:lnTo>
                                <a:lnTo>
                                  <a:pt x="319087" y="106680"/>
                                </a:lnTo>
                                <a:lnTo>
                                  <a:pt x="318236" y="104609"/>
                                </a:lnTo>
                                <a:lnTo>
                                  <a:pt x="318236" y="106680"/>
                                </a:lnTo>
                                <a:lnTo>
                                  <a:pt x="313778" y="106680"/>
                                </a:lnTo>
                                <a:lnTo>
                                  <a:pt x="310654" y="104140"/>
                                </a:lnTo>
                                <a:lnTo>
                                  <a:pt x="307314" y="99060"/>
                                </a:lnTo>
                                <a:lnTo>
                                  <a:pt x="306070" y="97790"/>
                                </a:lnTo>
                                <a:lnTo>
                                  <a:pt x="304850" y="96520"/>
                                </a:lnTo>
                                <a:lnTo>
                                  <a:pt x="308648" y="97790"/>
                                </a:lnTo>
                                <a:lnTo>
                                  <a:pt x="312928" y="100330"/>
                                </a:lnTo>
                                <a:lnTo>
                                  <a:pt x="315861" y="102870"/>
                                </a:lnTo>
                                <a:lnTo>
                                  <a:pt x="317004" y="105410"/>
                                </a:lnTo>
                                <a:lnTo>
                                  <a:pt x="318236" y="106680"/>
                                </a:lnTo>
                                <a:lnTo>
                                  <a:pt x="318236" y="104609"/>
                                </a:lnTo>
                                <a:lnTo>
                                  <a:pt x="318046" y="104140"/>
                                </a:lnTo>
                                <a:lnTo>
                                  <a:pt x="316687" y="102870"/>
                                </a:lnTo>
                                <a:lnTo>
                                  <a:pt x="314731" y="100330"/>
                                </a:lnTo>
                                <a:lnTo>
                                  <a:pt x="311226" y="99060"/>
                                </a:lnTo>
                                <a:lnTo>
                                  <a:pt x="307619" y="96520"/>
                                </a:lnTo>
                                <a:lnTo>
                                  <a:pt x="304012" y="95250"/>
                                </a:lnTo>
                                <a:lnTo>
                                  <a:pt x="303161" y="94119"/>
                                </a:lnTo>
                                <a:lnTo>
                                  <a:pt x="303161" y="96520"/>
                                </a:lnTo>
                                <a:lnTo>
                                  <a:pt x="302856" y="97790"/>
                                </a:lnTo>
                                <a:lnTo>
                                  <a:pt x="302856" y="99060"/>
                                </a:lnTo>
                                <a:lnTo>
                                  <a:pt x="302285" y="101600"/>
                                </a:lnTo>
                                <a:lnTo>
                                  <a:pt x="301142" y="102870"/>
                                </a:lnTo>
                                <a:lnTo>
                                  <a:pt x="299427" y="105410"/>
                                </a:lnTo>
                                <a:lnTo>
                                  <a:pt x="298297" y="107950"/>
                                </a:lnTo>
                                <a:lnTo>
                                  <a:pt x="296900" y="109220"/>
                                </a:lnTo>
                                <a:lnTo>
                                  <a:pt x="294309" y="106680"/>
                                </a:lnTo>
                                <a:lnTo>
                                  <a:pt x="290893" y="104140"/>
                                </a:lnTo>
                                <a:lnTo>
                                  <a:pt x="290322" y="104140"/>
                                </a:lnTo>
                                <a:lnTo>
                                  <a:pt x="289179" y="102870"/>
                                </a:lnTo>
                                <a:lnTo>
                                  <a:pt x="288036" y="102870"/>
                                </a:lnTo>
                                <a:lnTo>
                                  <a:pt x="287477" y="101600"/>
                                </a:lnTo>
                                <a:lnTo>
                                  <a:pt x="286334" y="101600"/>
                                </a:lnTo>
                                <a:lnTo>
                                  <a:pt x="283870" y="97790"/>
                                </a:lnTo>
                                <a:lnTo>
                                  <a:pt x="282346" y="96520"/>
                                </a:lnTo>
                                <a:lnTo>
                                  <a:pt x="281178" y="93980"/>
                                </a:lnTo>
                                <a:lnTo>
                                  <a:pt x="282740" y="95250"/>
                                </a:lnTo>
                                <a:lnTo>
                                  <a:pt x="283489" y="95250"/>
                                </a:lnTo>
                                <a:lnTo>
                                  <a:pt x="286715" y="100330"/>
                                </a:lnTo>
                                <a:lnTo>
                                  <a:pt x="288607" y="101600"/>
                                </a:lnTo>
                                <a:lnTo>
                                  <a:pt x="290322" y="102870"/>
                                </a:lnTo>
                                <a:lnTo>
                                  <a:pt x="294690" y="102870"/>
                                </a:lnTo>
                                <a:lnTo>
                                  <a:pt x="291274" y="101600"/>
                                </a:lnTo>
                                <a:lnTo>
                                  <a:pt x="288290" y="100330"/>
                                </a:lnTo>
                                <a:lnTo>
                                  <a:pt x="284873" y="95250"/>
                                </a:lnTo>
                                <a:lnTo>
                                  <a:pt x="287147" y="96520"/>
                                </a:lnTo>
                                <a:lnTo>
                                  <a:pt x="289991" y="97790"/>
                                </a:lnTo>
                                <a:lnTo>
                                  <a:pt x="292277" y="99060"/>
                                </a:lnTo>
                                <a:lnTo>
                                  <a:pt x="294690" y="102870"/>
                                </a:lnTo>
                                <a:lnTo>
                                  <a:pt x="296011" y="102870"/>
                                </a:lnTo>
                                <a:lnTo>
                                  <a:pt x="296011" y="101600"/>
                                </a:lnTo>
                                <a:lnTo>
                                  <a:pt x="294881" y="101600"/>
                                </a:lnTo>
                                <a:lnTo>
                                  <a:pt x="294881" y="100330"/>
                                </a:lnTo>
                                <a:lnTo>
                                  <a:pt x="292023" y="96520"/>
                                </a:lnTo>
                                <a:lnTo>
                                  <a:pt x="290563" y="96520"/>
                                </a:lnTo>
                                <a:lnTo>
                                  <a:pt x="286867" y="95250"/>
                                </a:lnTo>
                                <a:lnTo>
                                  <a:pt x="289750" y="95250"/>
                                </a:lnTo>
                                <a:lnTo>
                                  <a:pt x="287718" y="92989"/>
                                </a:lnTo>
                                <a:lnTo>
                                  <a:pt x="287718" y="93980"/>
                                </a:lnTo>
                                <a:lnTo>
                                  <a:pt x="282346" y="93980"/>
                                </a:lnTo>
                                <a:lnTo>
                                  <a:pt x="279501" y="92710"/>
                                </a:lnTo>
                                <a:lnTo>
                                  <a:pt x="282346" y="91440"/>
                                </a:lnTo>
                                <a:lnTo>
                                  <a:pt x="284302" y="91440"/>
                                </a:lnTo>
                                <a:lnTo>
                                  <a:pt x="285724" y="92710"/>
                                </a:lnTo>
                                <a:lnTo>
                                  <a:pt x="287718" y="93980"/>
                                </a:lnTo>
                                <a:lnTo>
                                  <a:pt x="287718" y="92989"/>
                                </a:lnTo>
                                <a:lnTo>
                                  <a:pt x="285191" y="90170"/>
                                </a:lnTo>
                                <a:lnTo>
                                  <a:pt x="282168" y="90170"/>
                                </a:lnTo>
                                <a:lnTo>
                                  <a:pt x="280314" y="91440"/>
                                </a:lnTo>
                                <a:lnTo>
                                  <a:pt x="277787" y="91440"/>
                                </a:lnTo>
                                <a:lnTo>
                                  <a:pt x="276479" y="90170"/>
                                </a:lnTo>
                                <a:lnTo>
                                  <a:pt x="278752" y="90170"/>
                                </a:lnTo>
                                <a:lnTo>
                                  <a:pt x="284734" y="88900"/>
                                </a:lnTo>
                                <a:lnTo>
                                  <a:pt x="290322" y="88900"/>
                                </a:lnTo>
                                <a:lnTo>
                                  <a:pt x="295402" y="90170"/>
                                </a:lnTo>
                                <a:lnTo>
                                  <a:pt x="297726" y="90170"/>
                                </a:lnTo>
                                <a:lnTo>
                                  <a:pt x="296583" y="92710"/>
                                </a:lnTo>
                                <a:lnTo>
                                  <a:pt x="296011" y="96520"/>
                                </a:lnTo>
                                <a:lnTo>
                                  <a:pt x="296011" y="99060"/>
                                </a:lnTo>
                                <a:lnTo>
                                  <a:pt x="297154" y="104140"/>
                                </a:lnTo>
                                <a:lnTo>
                                  <a:pt x="297726" y="105410"/>
                                </a:lnTo>
                                <a:lnTo>
                                  <a:pt x="299618" y="102870"/>
                                </a:lnTo>
                                <a:lnTo>
                                  <a:pt x="300570" y="101600"/>
                                </a:lnTo>
                                <a:lnTo>
                                  <a:pt x="301142" y="100330"/>
                                </a:lnTo>
                                <a:lnTo>
                                  <a:pt x="301142" y="97790"/>
                                </a:lnTo>
                                <a:lnTo>
                                  <a:pt x="300570" y="95250"/>
                                </a:lnTo>
                                <a:lnTo>
                                  <a:pt x="299948" y="93865"/>
                                </a:lnTo>
                                <a:lnTo>
                                  <a:pt x="299948" y="96520"/>
                                </a:lnTo>
                                <a:lnTo>
                                  <a:pt x="299897" y="99060"/>
                                </a:lnTo>
                                <a:lnTo>
                                  <a:pt x="299808" y="100330"/>
                                </a:lnTo>
                                <a:lnTo>
                                  <a:pt x="298107" y="102870"/>
                                </a:lnTo>
                                <a:lnTo>
                                  <a:pt x="297815" y="101600"/>
                                </a:lnTo>
                                <a:lnTo>
                                  <a:pt x="297675" y="100330"/>
                                </a:lnTo>
                                <a:lnTo>
                                  <a:pt x="296964" y="99060"/>
                                </a:lnTo>
                                <a:lnTo>
                                  <a:pt x="296964" y="96520"/>
                                </a:lnTo>
                                <a:lnTo>
                                  <a:pt x="297726" y="93980"/>
                                </a:lnTo>
                                <a:lnTo>
                                  <a:pt x="298297" y="91440"/>
                                </a:lnTo>
                                <a:lnTo>
                                  <a:pt x="299948" y="96520"/>
                                </a:lnTo>
                                <a:lnTo>
                                  <a:pt x="299948" y="93865"/>
                                </a:lnTo>
                                <a:lnTo>
                                  <a:pt x="298869" y="91440"/>
                                </a:lnTo>
                                <a:lnTo>
                                  <a:pt x="300570" y="92710"/>
                                </a:lnTo>
                                <a:lnTo>
                                  <a:pt x="301713" y="93980"/>
                                </a:lnTo>
                                <a:lnTo>
                                  <a:pt x="303161" y="96520"/>
                                </a:lnTo>
                                <a:lnTo>
                                  <a:pt x="303161" y="94119"/>
                                </a:lnTo>
                                <a:lnTo>
                                  <a:pt x="302120" y="92710"/>
                                </a:lnTo>
                                <a:lnTo>
                                  <a:pt x="299605" y="91440"/>
                                </a:lnTo>
                                <a:lnTo>
                                  <a:pt x="303593" y="91440"/>
                                </a:lnTo>
                                <a:lnTo>
                                  <a:pt x="306285" y="93980"/>
                                </a:lnTo>
                                <a:lnTo>
                                  <a:pt x="308190" y="95250"/>
                                </a:lnTo>
                                <a:lnTo>
                                  <a:pt x="309702" y="96520"/>
                                </a:lnTo>
                                <a:lnTo>
                                  <a:pt x="313842" y="97790"/>
                                </a:lnTo>
                                <a:lnTo>
                                  <a:pt x="316306" y="96520"/>
                                </a:lnTo>
                                <a:lnTo>
                                  <a:pt x="318020" y="96520"/>
                                </a:lnTo>
                                <a:lnTo>
                                  <a:pt x="316344" y="95250"/>
                                </a:lnTo>
                                <a:lnTo>
                                  <a:pt x="316052" y="94869"/>
                                </a:lnTo>
                                <a:lnTo>
                                  <a:pt x="316052" y="96520"/>
                                </a:lnTo>
                                <a:lnTo>
                                  <a:pt x="313309" y="96520"/>
                                </a:lnTo>
                                <a:lnTo>
                                  <a:pt x="310134" y="95250"/>
                                </a:lnTo>
                                <a:lnTo>
                                  <a:pt x="307619" y="93980"/>
                                </a:lnTo>
                                <a:lnTo>
                                  <a:pt x="305435" y="91440"/>
                                </a:lnTo>
                                <a:lnTo>
                                  <a:pt x="311505" y="92710"/>
                                </a:lnTo>
                                <a:lnTo>
                                  <a:pt x="313969" y="93980"/>
                                </a:lnTo>
                                <a:lnTo>
                                  <a:pt x="314629" y="95250"/>
                                </a:lnTo>
                                <a:lnTo>
                                  <a:pt x="316052" y="96520"/>
                                </a:lnTo>
                                <a:lnTo>
                                  <a:pt x="316052" y="94869"/>
                                </a:lnTo>
                                <a:lnTo>
                                  <a:pt x="314439" y="92710"/>
                                </a:lnTo>
                                <a:lnTo>
                                  <a:pt x="311696" y="92710"/>
                                </a:lnTo>
                                <a:lnTo>
                                  <a:pt x="306997" y="91440"/>
                                </a:lnTo>
                                <a:lnTo>
                                  <a:pt x="302450" y="90170"/>
                                </a:lnTo>
                                <a:lnTo>
                                  <a:pt x="299275" y="88900"/>
                                </a:lnTo>
                                <a:lnTo>
                                  <a:pt x="308140" y="88900"/>
                                </a:lnTo>
                                <a:lnTo>
                                  <a:pt x="310134" y="87630"/>
                                </a:lnTo>
                                <a:lnTo>
                                  <a:pt x="312127" y="86360"/>
                                </a:lnTo>
                                <a:lnTo>
                                  <a:pt x="314401" y="83820"/>
                                </a:lnTo>
                                <a:lnTo>
                                  <a:pt x="315544" y="82550"/>
                                </a:lnTo>
                                <a:lnTo>
                                  <a:pt x="313956" y="82550"/>
                                </a:lnTo>
                                <a:lnTo>
                                  <a:pt x="313956" y="83820"/>
                                </a:lnTo>
                                <a:lnTo>
                                  <a:pt x="311683" y="85090"/>
                                </a:lnTo>
                                <a:lnTo>
                                  <a:pt x="308825" y="87630"/>
                                </a:lnTo>
                                <a:lnTo>
                                  <a:pt x="299720" y="87630"/>
                                </a:lnTo>
                                <a:lnTo>
                                  <a:pt x="300850" y="86360"/>
                                </a:lnTo>
                                <a:lnTo>
                                  <a:pt x="305409" y="83820"/>
                                </a:lnTo>
                                <a:lnTo>
                                  <a:pt x="313956" y="83820"/>
                                </a:lnTo>
                                <a:lnTo>
                                  <a:pt x="313956" y="82550"/>
                                </a:lnTo>
                                <a:lnTo>
                                  <a:pt x="303022" y="82550"/>
                                </a:lnTo>
                                <a:lnTo>
                                  <a:pt x="300736" y="83820"/>
                                </a:lnTo>
                                <a:lnTo>
                                  <a:pt x="299034" y="86360"/>
                                </a:lnTo>
                                <a:lnTo>
                                  <a:pt x="297891" y="88900"/>
                                </a:lnTo>
                                <a:lnTo>
                                  <a:pt x="292963" y="86906"/>
                                </a:lnTo>
                                <a:lnTo>
                                  <a:pt x="298894" y="90170"/>
                                </a:lnTo>
                                <a:lnTo>
                                  <a:pt x="298411" y="90170"/>
                                </a:lnTo>
                                <a:lnTo>
                                  <a:pt x="291553" y="87630"/>
                                </a:lnTo>
                                <a:lnTo>
                                  <a:pt x="283870" y="87630"/>
                                </a:lnTo>
                                <a:lnTo>
                                  <a:pt x="279895" y="88900"/>
                                </a:lnTo>
                                <a:lnTo>
                                  <a:pt x="272110" y="88900"/>
                                </a:lnTo>
                                <a:lnTo>
                                  <a:pt x="268008" y="87630"/>
                                </a:lnTo>
                                <a:lnTo>
                                  <a:pt x="258000" y="90855"/>
                                </a:lnTo>
                                <a:lnTo>
                                  <a:pt x="258000" y="92710"/>
                                </a:lnTo>
                                <a:lnTo>
                                  <a:pt x="258000" y="93980"/>
                                </a:lnTo>
                                <a:lnTo>
                                  <a:pt x="257403" y="95250"/>
                                </a:lnTo>
                                <a:lnTo>
                                  <a:pt x="256235" y="96520"/>
                                </a:lnTo>
                                <a:lnTo>
                                  <a:pt x="255612" y="96520"/>
                                </a:lnTo>
                                <a:lnTo>
                                  <a:pt x="253250" y="99060"/>
                                </a:lnTo>
                                <a:lnTo>
                                  <a:pt x="249301" y="101600"/>
                                </a:lnTo>
                                <a:lnTo>
                                  <a:pt x="246138" y="102870"/>
                                </a:lnTo>
                                <a:lnTo>
                                  <a:pt x="246926" y="101600"/>
                                </a:lnTo>
                                <a:lnTo>
                                  <a:pt x="247713" y="100330"/>
                                </a:lnTo>
                                <a:lnTo>
                                  <a:pt x="252450" y="96520"/>
                                </a:lnTo>
                                <a:lnTo>
                                  <a:pt x="250367" y="96520"/>
                                </a:lnTo>
                                <a:lnTo>
                                  <a:pt x="248018" y="97790"/>
                                </a:lnTo>
                                <a:lnTo>
                                  <a:pt x="246265" y="100330"/>
                                </a:lnTo>
                                <a:lnTo>
                                  <a:pt x="245668" y="101600"/>
                                </a:lnTo>
                                <a:lnTo>
                                  <a:pt x="243916" y="100330"/>
                                </a:lnTo>
                                <a:lnTo>
                                  <a:pt x="242735" y="99060"/>
                                </a:lnTo>
                                <a:lnTo>
                                  <a:pt x="246849" y="97790"/>
                                </a:lnTo>
                                <a:lnTo>
                                  <a:pt x="248602" y="96520"/>
                                </a:lnTo>
                                <a:lnTo>
                                  <a:pt x="250367" y="95250"/>
                                </a:lnTo>
                                <a:lnTo>
                                  <a:pt x="254177" y="93980"/>
                                </a:lnTo>
                                <a:lnTo>
                                  <a:pt x="258000" y="92710"/>
                                </a:lnTo>
                                <a:lnTo>
                                  <a:pt x="258000" y="90855"/>
                                </a:lnTo>
                                <a:lnTo>
                                  <a:pt x="256146" y="91440"/>
                                </a:lnTo>
                                <a:lnTo>
                                  <a:pt x="253301" y="91440"/>
                                </a:lnTo>
                                <a:lnTo>
                                  <a:pt x="253720" y="92710"/>
                                </a:lnTo>
                                <a:lnTo>
                                  <a:pt x="252717" y="93980"/>
                                </a:lnTo>
                                <a:lnTo>
                                  <a:pt x="251015" y="93980"/>
                                </a:lnTo>
                                <a:lnTo>
                                  <a:pt x="249161" y="92710"/>
                                </a:lnTo>
                                <a:lnTo>
                                  <a:pt x="248742" y="92710"/>
                                </a:lnTo>
                                <a:lnTo>
                                  <a:pt x="249313" y="93980"/>
                                </a:lnTo>
                                <a:lnTo>
                                  <a:pt x="248170" y="95250"/>
                                </a:lnTo>
                                <a:lnTo>
                                  <a:pt x="247027" y="95250"/>
                                </a:lnTo>
                                <a:lnTo>
                                  <a:pt x="245897" y="93980"/>
                                </a:lnTo>
                                <a:lnTo>
                                  <a:pt x="244754" y="95250"/>
                                </a:lnTo>
                                <a:lnTo>
                                  <a:pt x="245325" y="95250"/>
                                </a:lnTo>
                                <a:lnTo>
                                  <a:pt x="247167" y="96520"/>
                                </a:lnTo>
                                <a:lnTo>
                                  <a:pt x="244182" y="96520"/>
                                </a:lnTo>
                                <a:lnTo>
                                  <a:pt x="241909" y="95250"/>
                                </a:lnTo>
                                <a:lnTo>
                                  <a:pt x="241338" y="95250"/>
                                </a:lnTo>
                                <a:lnTo>
                                  <a:pt x="242481" y="96520"/>
                                </a:lnTo>
                                <a:lnTo>
                                  <a:pt x="241338" y="97790"/>
                                </a:lnTo>
                                <a:lnTo>
                                  <a:pt x="239915" y="97790"/>
                                </a:lnTo>
                                <a:lnTo>
                                  <a:pt x="238772" y="95250"/>
                                </a:lnTo>
                                <a:lnTo>
                                  <a:pt x="237921" y="96520"/>
                                </a:lnTo>
                                <a:lnTo>
                                  <a:pt x="238493" y="97790"/>
                                </a:lnTo>
                                <a:lnTo>
                                  <a:pt x="237350" y="97790"/>
                                </a:lnTo>
                                <a:lnTo>
                                  <a:pt x="235927" y="96520"/>
                                </a:lnTo>
                                <a:lnTo>
                                  <a:pt x="234657" y="95250"/>
                                </a:lnTo>
                                <a:lnTo>
                                  <a:pt x="235648" y="97790"/>
                                </a:lnTo>
                                <a:lnTo>
                                  <a:pt x="233934" y="97790"/>
                                </a:lnTo>
                                <a:lnTo>
                                  <a:pt x="232791" y="96520"/>
                                </a:lnTo>
                                <a:lnTo>
                                  <a:pt x="231660" y="96520"/>
                                </a:lnTo>
                                <a:lnTo>
                                  <a:pt x="232219" y="97790"/>
                                </a:lnTo>
                                <a:lnTo>
                                  <a:pt x="231089" y="97790"/>
                                </a:lnTo>
                                <a:lnTo>
                                  <a:pt x="229374" y="95250"/>
                                </a:lnTo>
                                <a:lnTo>
                                  <a:pt x="228231" y="95250"/>
                                </a:lnTo>
                                <a:lnTo>
                                  <a:pt x="229374" y="97790"/>
                                </a:lnTo>
                                <a:lnTo>
                                  <a:pt x="228231" y="97790"/>
                                </a:lnTo>
                                <a:lnTo>
                                  <a:pt x="227101" y="96520"/>
                                </a:lnTo>
                                <a:lnTo>
                                  <a:pt x="225958" y="96520"/>
                                </a:lnTo>
                                <a:lnTo>
                                  <a:pt x="226529" y="97790"/>
                                </a:lnTo>
                                <a:lnTo>
                                  <a:pt x="225386" y="97790"/>
                                </a:lnTo>
                                <a:lnTo>
                                  <a:pt x="223685" y="95250"/>
                                </a:lnTo>
                                <a:lnTo>
                                  <a:pt x="223113" y="95250"/>
                                </a:lnTo>
                                <a:lnTo>
                                  <a:pt x="223685" y="97790"/>
                                </a:lnTo>
                                <a:lnTo>
                                  <a:pt x="222542" y="97790"/>
                                </a:lnTo>
                                <a:lnTo>
                                  <a:pt x="221399" y="96520"/>
                                </a:lnTo>
                                <a:lnTo>
                                  <a:pt x="220573" y="95250"/>
                                </a:lnTo>
                                <a:lnTo>
                                  <a:pt x="219633" y="95250"/>
                                </a:lnTo>
                                <a:lnTo>
                                  <a:pt x="220205" y="96520"/>
                                </a:lnTo>
                                <a:lnTo>
                                  <a:pt x="220840" y="97790"/>
                                </a:lnTo>
                                <a:lnTo>
                                  <a:pt x="219697" y="97790"/>
                                </a:lnTo>
                                <a:lnTo>
                                  <a:pt x="216281" y="96520"/>
                                </a:lnTo>
                                <a:lnTo>
                                  <a:pt x="217411" y="99060"/>
                                </a:lnTo>
                                <a:lnTo>
                                  <a:pt x="215709" y="99060"/>
                                </a:lnTo>
                                <a:lnTo>
                                  <a:pt x="213995" y="97790"/>
                                </a:lnTo>
                                <a:lnTo>
                                  <a:pt x="213423" y="96520"/>
                                </a:lnTo>
                                <a:lnTo>
                                  <a:pt x="212852" y="96520"/>
                                </a:lnTo>
                                <a:lnTo>
                                  <a:pt x="212852" y="97790"/>
                                </a:lnTo>
                                <a:lnTo>
                                  <a:pt x="214566" y="99060"/>
                                </a:lnTo>
                                <a:lnTo>
                                  <a:pt x="211988" y="100330"/>
                                </a:lnTo>
                                <a:lnTo>
                                  <a:pt x="211734" y="100330"/>
                                </a:lnTo>
                                <a:lnTo>
                                  <a:pt x="211734" y="101600"/>
                                </a:lnTo>
                                <a:lnTo>
                                  <a:pt x="211632" y="105410"/>
                                </a:lnTo>
                                <a:lnTo>
                                  <a:pt x="210870" y="106680"/>
                                </a:lnTo>
                                <a:lnTo>
                                  <a:pt x="208597" y="109220"/>
                                </a:lnTo>
                                <a:lnTo>
                                  <a:pt x="209359" y="105410"/>
                                </a:lnTo>
                                <a:lnTo>
                                  <a:pt x="210400" y="102870"/>
                                </a:lnTo>
                                <a:lnTo>
                                  <a:pt x="211734" y="101600"/>
                                </a:lnTo>
                                <a:lnTo>
                                  <a:pt x="211734" y="100330"/>
                                </a:lnTo>
                                <a:lnTo>
                                  <a:pt x="211099" y="100330"/>
                                </a:lnTo>
                                <a:lnTo>
                                  <a:pt x="208254" y="97790"/>
                                </a:lnTo>
                                <a:lnTo>
                                  <a:pt x="208254" y="99060"/>
                                </a:lnTo>
                                <a:lnTo>
                                  <a:pt x="209956" y="101600"/>
                                </a:lnTo>
                                <a:lnTo>
                                  <a:pt x="209003" y="101600"/>
                                </a:lnTo>
                                <a:lnTo>
                                  <a:pt x="206590" y="100330"/>
                                </a:lnTo>
                                <a:lnTo>
                                  <a:pt x="205968" y="99060"/>
                                </a:lnTo>
                                <a:lnTo>
                                  <a:pt x="205600" y="100330"/>
                                </a:lnTo>
                                <a:lnTo>
                                  <a:pt x="206019" y="100330"/>
                                </a:lnTo>
                                <a:lnTo>
                                  <a:pt x="207492" y="102870"/>
                                </a:lnTo>
                                <a:lnTo>
                                  <a:pt x="206019" y="102870"/>
                                </a:lnTo>
                                <a:lnTo>
                                  <a:pt x="204647" y="101600"/>
                                </a:lnTo>
                                <a:lnTo>
                                  <a:pt x="203174" y="100330"/>
                                </a:lnTo>
                                <a:lnTo>
                                  <a:pt x="203695" y="101600"/>
                                </a:lnTo>
                                <a:lnTo>
                                  <a:pt x="204889" y="104140"/>
                                </a:lnTo>
                                <a:lnTo>
                                  <a:pt x="204317" y="104140"/>
                                </a:lnTo>
                                <a:lnTo>
                                  <a:pt x="202603" y="102870"/>
                                </a:lnTo>
                                <a:lnTo>
                                  <a:pt x="201472" y="102870"/>
                                </a:lnTo>
                                <a:lnTo>
                                  <a:pt x="202031" y="104140"/>
                                </a:lnTo>
                                <a:lnTo>
                                  <a:pt x="203504" y="105410"/>
                                </a:lnTo>
                                <a:lnTo>
                                  <a:pt x="202742" y="106680"/>
                                </a:lnTo>
                                <a:lnTo>
                                  <a:pt x="202031" y="105727"/>
                                </a:lnTo>
                                <a:lnTo>
                                  <a:pt x="202031" y="107950"/>
                                </a:lnTo>
                                <a:lnTo>
                                  <a:pt x="202018" y="109232"/>
                                </a:lnTo>
                                <a:lnTo>
                                  <a:pt x="201142" y="111760"/>
                                </a:lnTo>
                                <a:lnTo>
                                  <a:pt x="199974" y="113030"/>
                                </a:lnTo>
                                <a:lnTo>
                                  <a:pt x="197205" y="113030"/>
                                </a:lnTo>
                                <a:lnTo>
                                  <a:pt x="196342" y="110490"/>
                                </a:lnTo>
                                <a:lnTo>
                                  <a:pt x="197345" y="110490"/>
                                </a:lnTo>
                                <a:lnTo>
                                  <a:pt x="197916" y="109232"/>
                                </a:lnTo>
                                <a:lnTo>
                                  <a:pt x="198526" y="109232"/>
                                </a:lnTo>
                                <a:lnTo>
                                  <a:pt x="199110" y="111760"/>
                                </a:lnTo>
                                <a:lnTo>
                                  <a:pt x="199694" y="111760"/>
                                </a:lnTo>
                                <a:lnTo>
                                  <a:pt x="199694" y="109220"/>
                                </a:lnTo>
                                <a:lnTo>
                                  <a:pt x="202031" y="107950"/>
                                </a:lnTo>
                                <a:lnTo>
                                  <a:pt x="202031" y="105727"/>
                                </a:lnTo>
                                <a:lnTo>
                                  <a:pt x="200850" y="104140"/>
                                </a:lnTo>
                                <a:lnTo>
                                  <a:pt x="199529" y="102870"/>
                                </a:lnTo>
                                <a:lnTo>
                                  <a:pt x="199720" y="104140"/>
                                </a:lnTo>
                                <a:lnTo>
                                  <a:pt x="201612" y="106680"/>
                                </a:lnTo>
                                <a:lnTo>
                                  <a:pt x="200901" y="106680"/>
                                </a:lnTo>
                                <a:lnTo>
                                  <a:pt x="199186" y="105727"/>
                                </a:lnTo>
                                <a:lnTo>
                                  <a:pt x="199186" y="107950"/>
                                </a:lnTo>
                                <a:lnTo>
                                  <a:pt x="198043" y="107950"/>
                                </a:lnTo>
                                <a:lnTo>
                                  <a:pt x="196913" y="106680"/>
                                </a:lnTo>
                                <a:lnTo>
                                  <a:pt x="196672" y="106502"/>
                                </a:lnTo>
                                <a:lnTo>
                                  <a:pt x="196672" y="109220"/>
                                </a:lnTo>
                                <a:lnTo>
                                  <a:pt x="195186" y="109220"/>
                                </a:lnTo>
                                <a:lnTo>
                                  <a:pt x="194475" y="107950"/>
                                </a:lnTo>
                                <a:lnTo>
                                  <a:pt x="194106" y="107632"/>
                                </a:lnTo>
                                <a:lnTo>
                                  <a:pt x="194106" y="110490"/>
                                </a:lnTo>
                                <a:lnTo>
                                  <a:pt x="192506" y="109664"/>
                                </a:lnTo>
                                <a:lnTo>
                                  <a:pt x="192506" y="110490"/>
                                </a:lnTo>
                                <a:lnTo>
                                  <a:pt x="190982" y="110490"/>
                                </a:lnTo>
                                <a:lnTo>
                                  <a:pt x="190982" y="113030"/>
                                </a:lnTo>
                                <a:lnTo>
                                  <a:pt x="188201" y="112052"/>
                                </a:lnTo>
                                <a:lnTo>
                                  <a:pt x="188201" y="113030"/>
                                </a:lnTo>
                                <a:lnTo>
                                  <a:pt x="188201" y="114300"/>
                                </a:lnTo>
                                <a:lnTo>
                                  <a:pt x="186245" y="114300"/>
                                </a:lnTo>
                                <a:lnTo>
                                  <a:pt x="183667" y="109220"/>
                                </a:lnTo>
                                <a:lnTo>
                                  <a:pt x="185483" y="110490"/>
                                </a:lnTo>
                                <a:lnTo>
                                  <a:pt x="186397" y="113030"/>
                                </a:lnTo>
                                <a:lnTo>
                                  <a:pt x="188201" y="113030"/>
                                </a:lnTo>
                                <a:lnTo>
                                  <a:pt x="188201" y="112052"/>
                                </a:lnTo>
                                <a:lnTo>
                                  <a:pt x="187388" y="111760"/>
                                </a:lnTo>
                                <a:lnTo>
                                  <a:pt x="185293" y="109220"/>
                                </a:lnTo>
                                <a:lnTo>
                                  <a:pt x="186105" y="107950"/>
                                </a:lnTo>
                                <a:lnTo>
                                  <a:pt x="186905" y="107950"/>
                                </a:lnTo>
                                <a:lnTo>
                                  <a:pt x="187718" y="109232"/>
                                </a:lnTo>
                                <a:lnTo>
                                  <a:pt x="189280" y="111760"/>
                                </a:lnTo>
                                <a:lnTo>
                                  <a:pt x="190982" y="113030"/>
                                </a:lnTo>
                                <a:lnTo>
                                  <a:pt x="190982" y="110490"/>
                                </a:lnTo>
                                <a:lnTo>
                                  <a:pt x="190614" y="110490"/>
                                </a:lnTo>
                                <a:lnTo>
                                  <a:pt x="187388" y="107950"/>
                                </a:lnTo>
                                <a:lnTo>
                                  <a:pt x="189090" y="106680"/>
                                </a:lnTo>
                                <a:lnTo>
                                  <a:pt x="192506" y="110490"/>
                                </a:lnTo>
                                <a:lnTo>
                                  <a:pt x="192506" y="109664"/>
                                </a:lnTo>
                                <a:lnTo>
                                  <a:pt x="191668" y="109220"/>
                                </a:lnTo>
                                <a:lnTo>
                                  <a:pt x="189852" y="106680"/>
                                </a:lnTo>
                                <a:lnTo>
                                  <a:pt x="191084" y="105410"/>
                                </a:lnTo>
                                <a:lnTo>
                                  <a:pt x="192887" y="107950"/>
                                </a:lnTo>
                                <a:lnTo>
                                  <a:pt x="194106" y="110490"/>
                                </a:lnTo>
                                <a:lnTo>
                                  <a:pt x="194106" y="107632"/>
                                </a:lnTo>
                                <a:lnTo>
                                  <a:pt x="191528" y="105410"/>
                                </a:lnTo>
                                <a:lnTo>
                                  <a:pt x="192265" y="104140"/>
                                </a:lnTo>
                                <a:lnTo>
                                  <a:pt x="193738" y="104140"/>
                                </a:lnTo>
                                <a:lnTo>
                                  <a:pt x="196672" y="109220"/>
                                </a:lnTo>
                                <a:lnTo>
                                  <a:pt x="196672" y="106502"/>
                                </a:lnTo>
                                <a:lnTo>
                                  <a:pt x="195199" y="105410"/>
                                </a:lnTo>
                                <a:lnTo>
                                  <a:pt x="195160" y="104140"/>
                                </a:lnTo>
                                <a:lnTo>
                                  <a:pt x="195922" y="102870"/>
                                </a:lnTo>
                                <a:lnTo>
                                  <a:pt x="196913" y="104140"/>
                                </a:lnTo>
                                <a:lnTo>
                                  <a:pt x="199186" y="107950"/>
                                </a:lnTo>
                                <a:lnTo>
                                  <a:pt x="199186" y="105727"/>
                                </a:lnTo>
                                <a:lnTo>
                                  <a:pt x="198615" y="105410"/>
                                </a:lnTo>
                                <a:lnTo>
                                  <a:pt x="197485" y="104140"/>
                                </a:lnTo>
                                <a:lnTo>
                                  <a:pt x="196951" y="102870"/>
                                </a:lnTo>
                                <a:lnTo>
                                  <a:pt x="199656" y="100330"/>
                                </a:lnTo>
                                <a:lnTo>
                                  <a:pt x="202920" y="97790"/>
                                </a:lnTo>
                                <a:lnTo>
                                  <a:pt x="204038" y="96520"/>
                                </a:lnTo>
                                <a:lnTo>
                                  <a:pt x="205740" y="96520"/>
                                </a:lnTo>
                                <a:lnTo>
                                  <a:pt x="207454" y="93980"/>
                                </a:lnTo>
                                <a:lnTo>
                                  <a:pt x="216293" y="92710"/>
                                </a:lnTo>
                                <a:lnTo>
                                  <a:pt x="217411" y="91440"/>
                                </a:lnTo>
                                <a:lnTo>
                                  <a:pt x="217411" y="90170"/>
                                </a:lnTo>
                                <a:lnTo>
                                  <a:pt x="216281" y="88900"/>
                                </a:lnTo>
                                <a:lnTo>
                                  <a:pt x="216281" y="87630"/>
                                </a:lnTo>
                                <a:lnTo>
                                  <a:pt x="215646" y="88900"/>
                                </a:lnTo>
                                <a:lnTo>
                                  <a:pt x="216598" y="90170"/>
                                </a:lnTo>
                                <a:lnTo>
                                  <a:pt x="216027" y="91440"/>
                                </a:lnTo>
                                <a:lnTo>
                                  <a:pt x="212801" y="88900"/>
                                </a:lnTo>
                                <a:lnTo>
                                  <a:pt x="209956" y="87630"/>
                                </a:lnTo>
                                <a:lnTo>
                                  <a:pt x="203695" y="87630"/>
                                </a:lnTo>
                                <a:lnTo>
                                  <a:pt x="200850" y="86360"/>
                                </a:lnTo>
                                <a:lnTo>
                                  <a:pt x="201993" y="88900"/>
                                </a:lnTo>
                                <a:lnTo>
                                  <a:pt x="203123" y="90170"/>
                                </a:lnTo>
                                <a:lnTo>
                                  <a:pt x="204647" y="91440"/>
                                </a:lnTo>
                                <a:lnTo>
                                  <a:pt x="208305" y="92710"/>
                                </a:lnTo>
                                <a:lnTo>
                                  <a:pt x="204838" y="91440"/>
                                </a:lnTo>
                                <a:lnTo>
                                  <a:pt x="201993" y="87630"/>
                                </a:lnTo>
                                <a:lnTo>
                                  <a:pt x="205536" y="88900"/>
                                </a:lnTo>
                                <a:lnTo>
                                  <a:pt x="209270" y="88900"/>
                                </a:lnTo>
                                <a:lnTo>
                                  <a:pt x="212217" y="90170"/>
                                </a:lnTo>
                                <a:lnTo>
                                  <a:pt x="213804" y="90170"/>
                                </a:lnTo>
                                <a:lnTo>
                                  <a:pt x="215074" y="92710"/>
                                </a:lnTo>
                                <a:lnTo>
                                  <a:pt x="208318" y="92710"/>
                                </a:lnTo>
                                <a:lnTo>
                                  <a:pt x="203174" y="96520"/>
                                </a:lnTo>
                                <a:lnTo>
                                  <a:pt x="202565" y="96520"/>
                                </a:lnTo>
                                <a:lnTo>
                                  <a:pt x="201231" y="95250"/>
                                </a:lnTo>
                                <a:lnTo>
                                  <a:pt x="196672" y="91440"/>
                                </a:lnTo>
                                <a:lnTo>
                                  <a:pt x="191236" y="90411"/>
                                </a:lnTo>
                                <a:lnTo>
                                  <a:pt x="195910" y="92710"/>
                                </a:lnTo>
                                <a:lnTo>
                                  <a:pt x="198081" y="93980"/>
                                </a:lnTo>
                                <a:lnTo>
                                  <a:pt x="200088" y="95250"/>
                                </a:lnTo>
                                <a:lnTo>
                                  <a:pt x="201993" y="96520"/>
                                </a:lnTo>
                                <a:lnTo>
                                  <a:pt x="201625" y="97790"/>
                                </a:lnTo>
                                <a:lnTo>
                                  <a:pt x="200329" y="97790"/>
                                </a:lnTo>
                                <a:lnTo>
                                  <a:pt x="198615" y="100330"/>
                                </a:lnTo>
                                <a:lnTo>
                                  <a:pt x="196342" y="101600"/>
                                </a:lnTo>
                                <a:lnTo>
                                  <a:pt x="196342" y="100330"/>
                                </a:lnTo>
                                <a:lnTo>
                                  <a:pt x="191782" y="99060"/>
                                </a:lnTo>
                                <a:lnTo>
                                  <a:pt x="187794" y="97790"/>
                                </a:lnTo>
                                <a:lnTo>
                                  <a:pt x="185534" y="96520"/>
                                </a:lnTo>
                                <a:lnTo>
                                  <a:pt x="183807" y="96520"/>
                                </a:lnTo>
                                <a:lnTo>
                                  <a:pt x="179260" y="97790"/>
                                </a:lnTo>
                                <a:lnTo>
                                  <a:pt x="182092" y="91440"/>
                                </a:lnTo>
                                <a:lnTo>
                                  <a:pt x="182664" y="90170"/>
                                </a:lnTo>
                                <a:lnTo>
                                  <a:pt x="183807" y="87630"/>
                                </a:lnTo>
                                <a:lnTo>
                                  <a:pt x="189280" y="87630"/>
                                </a:lnTo>
                                <a:lnTo>
                                  <a:pt x="184429" y="86360"/>
                                </a:lnTo>
                                <a:lnTo>
                                  <a:pt x="185140" y="85090"/>
                                </a:lnTo>
                                <a:lnTo>
                                  <a:pt x="190652" y="86360"/>
                                </a:lnTo>
                                <a:lnTo>
                                  <a:pt x="194246" y="86360"/>
                                </a:lnTo>
                                <a:lnTo>
                                  <a:pt x="202742" y="83820"/>
                                </a:lnTo>
                                <a:lnTo>
                                  <a:pt x="199898" y="85090"/>
                                </a:lnTo>
                                <a:lnTo>
                                  <a:pt x="195160" y="87630"/>
                                </a:lnTo>
                                <a:lnTo>
                                  <a:pt x="196303" y="87630"/>
                                </a:lnTo>
                                <a:lnTo>
                                  <a:pt x="198615" y="86360"/>
                                </a:lnTo>
                                <a:lnTo>
                                  <a:pt x="201612" y="85090"/>
                                </a:lnTo>
                                <a:lnTo>
                                  <a:pt x="203746" y="86360"/>
                                </a:lnTo>
                                <a:lnTo>
                                  <a:pt x="207162" y="86360"/>
                                </a:lnTo>
                                <a:lnTo>
                                  <a:pt x="212458" y="83820"/>
                                </a:lnTo>
                                <a:lnTo>
                                  <a:pt x="213563" y="83820"/>
                                </a:lnTo>
                                <a:lnTo>
                                  <a:pt x="214604" y="82550"/>
                                </a:lnTo>
                                <a:lnTo>
                                  <a:pt x="213106" y="82550"/>
                                </a:lnTo>
                                <a:lnTo>
                                  <a:pt x="210578" y="83820"/>
                                </a:lnTo>
                                <a:lnTo>
                                  <a:pt x="207200" y="85090"/>
                                </a:lnTo>
                                <a:lnTo>
                                  <a:pt x="202501" y="85090"/>
                                </a:lnTo>
                                <a:lnTo>
                                  <a:pt x="206057" y="82550"/>
                                </a:lnTo>
                                <a:lnTo>
                                  <a:pt x="213106" y="82550"/>
                                </a:lnTo>
                                <a:lnTo>
                                  <a:pt x="214122" y="82042"/>
                                </a:lnTo>
                                <a:lnTo>
                                  <a:pt x="212178" y="81280"/>
                                </a:lnTo>
                                <a:lnTo>
                                  <a:pt x="209334" y="81280"/>
                                </a:lnTo>
                                <a:lnTo>
                                  <a:pt x="204914" y="82550"/>
                                </a:lnTo>
                                <a:lnTo>
                                  <a:pt x="203644" y="82550"/>
                                </a:lnTo>
                                <a:lnTo>
                                  <a:pt x="202603" y="83820"/>
                                </a:lnTo>
                                <a:lnTo>
                                  <a:pt x="206019" y="77470"/>
                                </a:lnTo>
                                <a:lnTo>
                                  <a:pt x="206590" y="74930"/>
                                </a:lnTo>
                                <a:lnTo>
                                  <a:pt x="206590" y="73660"/>
                                </a:lnTo>
                                <a:lnTo>
                                  <a:pt x="206590" y="71120"/>
                                </a:lnTo>
                                <a:lnTo>
                                  <a:pt x="205778" y="71856"/>
                                </a:lnTo>
                                <a:lnTo>
                                  <a:pt x="205778" y="73660"/>
                                </a:lnTo>
                                <a:lnTo>
                                  <a:pt x="205486" y="76200"/>
                                </a:lnTo>
                                <a:lnTo>
                                  <a:pt x="204774" y="78740"/>
                                </a:lnTo>
                                <a:lnTo>
                                  <a:pt x="202031" y="82550"/>
                                </a:lnTo>
                                <a:lnTo>
                                  <a:pt x="200850" y="83820"/>
                                </a:lnTo>
                                <a:lnTo>
                                  <a:pt x="200901" y="81280"/>
                                </a:lnTo>
                                <a:lnTo>
                                  <a:pt x="201358" y="78740"/>
                                </a:lnTo>
                                <a:lnTo>
                                  <a:pt x="203073" y="76200"/>
                                </a:lnTo>
                                <a:lnTo>
                                  <a:pt x="205778" y="73660"/>
                                </a:lnTo>
                                <a:lnTo>
                                  <a:pt x="205778" y="71856"/>
                                </a:lnTo>
                                <a:lnTo>
                                  <a:pt x="203746" y="73660"/>
                                </a:lnTo>
                                <a:lnTo>
                                  <a:pt x="202031" y="74930"/>
                                </a:lnTo>
                                <a:lnTo>
                                  <a:pt x="201472" y="76200"/>
                                </a:lnTo>
                                <a:lnTo>
                                  <a:pt x="200190" y="73355"/>
                                </a:lnTo>
                                <a:lnTo>
                                  <a:pt x="200190" y="76200"/>
                                </a:lnTo>
                                <a:lnTo>
                                  <a:pt x="200190" y="81280"/>
                                </a:lnTo>
                                <a:lnTo>
                                  <a:pt x="199618" y="83820"/>
                                </a:lnTo>
                                <a:lnTo>
                                  <a:pt x="198386" y="83820"/>
                                </a:lnTo>
                                <a:lnTo>
                                  <a:pt x="197053" y="81280"/>
                                </a:lnTo>
                                <a:lnTo>
                                  <a:pt x="197053" y="78740"/>
                                </a:lnTo>
                                <a:lnTo>
                                  <a:pt x="197904" y="76200"/>
                                </a:lnTo>
                                <a:lnTo>
                                  <a:pt x="199047" y="72390"/>
                                </a:lnTo>
                                <a:lnTo>
                                  <a:pt x="200190" y="76200"/>
                                </a:lnTo>
                                <a:lnTo>
                                  <a:pt x="200190" y="73355"/>
                                </a:lnTo>
                                <a:lnTo>
                                  <a:pt x="199758" y="72390"/>
                                </a:lnTo>
                                <a:lnTo>
                                  <a:pt x="199186" y="71120"/>
                                </a:lnTo>
                                <a:lnTo>
                                  <a:pt x="203746" y="69850"/>
                                </a:lnTo>
                                <a:lnTo>
                                  <a:pt x="208876" y="68580"/>
                                </a:lnTo>
                                <a:lnTo>
                                  <a:pt x="210007" y="68580"/>
                                </a:lnTo>
                                <a:lnTo>
                                  <a:pt x="213995" y="68580"/>
                                </a:lnTo>
                                <a:lnTo>
                                  <a:pt x="216268" y="67310"/>
                                </a:lnTo>
                                <a:lnTo>
                                  <a:pt x="218554" y="66040"/>
                                </a:lnTo>
                                <a:lnTo>
                                  <a:pt x="221399" y="64770"/>
                                </a:lnTo>
                                <a:lnTo>
                                  <a:pt x="223685" y="64770"/>
                                </a:lnTo>
                                <a:lnTo>
                                  <a:pt x="223685" y="72390"/>
                                </a:lnTo>
                                <a:lnTo>
                                  <a:pt x="223113" y="74930"/>
                                </a:lnTo>
                                <a:lnTo>
                                  <a:pt x="221970" y="78740"/>
                                </a:lnTo>
                                <a:lnTo>
                                  <a:pt x="221551" y="77812"/>
                                </a:lnTo>
                                <a:lnTo>
                                  <a:pt x="221551" y="81280"/>
                                </a:lnTo>
                                <a:lnTo>
                                  <a:pt x="217576" y="80010"/>
                                </a:lnTo>
                                <a:lnTo>
                                  <a:pt x="215163" y="77470"/>
                                </a:lnTo>
                                <a:lnTo>
                                  <a:pt x="213423" y="73660"/>
                                </a:lnTo>
                                <a:lnTo>
                                  <a:pt x="211391" y="69850"/>
                                </a:lnTo>
                                <a:lnTo>
                                  <a:pt x="214782" y="72390"/>
                                </a:lnTo>
                                <a:lnTo>
                                  <a:pt x="218719" y="74930"/>
                                </a:lnTo>
                                <a:lnTo>
                                  <a:pt x="220192" y="77470"/>
                                </a:lnTo>
                                <a:lnTo>
                                  <a:pt x="221551" y="81280"/>
                                </a:lnTo>
                                <a:lnTo>
                                  <a:pt x="221551" y="77812"/>
                                </a:lnTo>
                                <a:lnTo>
                                  <a:pt x="219697" y="73660"/>
                                </a:lnTo>
                                <a:lnTo>
                                  <a:pt x="215138" y="71120"/>
                                </a:lnTo>
                                <a:lnTo>
                                  <a:pt x="212293" y="69850"/>
                                </a:lnTo>
                                <a:lnTo>
                                  <a:pt x="210007" y="68580"/>
                                </a:lnTo>
                                <a:lnTo>
                                  <a:pt x="210007" y="69850"/>
                                </a:lnTo>
                                <a:lnTo>
                                  <a:pt x="211150" y="71120"/>
                                </a:lnTo>
                                <a:lnTo>
                                  <a:pt x="212852" y="74930"/>
                                </a:lnTo>
                                <a:lnTo>
                                  <a:pt x="215138" y="78740"/>
                                </a:lnTo>
                                <a:lnTo>
                                  <a:pt x="217411" y="81280"/>
                                </a:lnTo>
                                <a:lnTo>
                                  <a:pt x="220840" y="82550"/>
                                </a:lnTo>
                                <a:lnTo>
                                  <a:pt x="217411" y="87630"/>
                                </a:lnTo>
                                <a:lnTo>
                                  <a:pt x="216281" y="87630"/>
                                </a:lnTo>
                                <a:lnTo>
                                  <a:pt x="217411" y="88900"/>
                                </a:lnTo>
                                <a:lnTo>
                                  <a:pt x="219697" y="85090"/>
                                </a:lnTo>
                                <a:lnTo>
                                  <a:pt x="221627" y="81280"/>
                                </a:lnTo>
                                <a:lnTo>
                                  <a:pt x="222275" y="80010"/>
                                </a:lnTo>
                                <a:lnTo>
                                  <a:pt x="222872" y="78740"/>
                                </a:lnTo>
                                <a:lnTo>
                                  <a:pt x="224066" y="76200"/>
                                </a:lnTo>
                                <a:lnTo>
                                  <a:pt x="224840" y="68580"/>
                                </a:lnTo>
                                <a:lnTo>
                                  <a:pt x="225399" y="72390"/>
                                </a:lnTo>
                                <a:lnTo>
                                  <a:pt x="225691" y="76200"/>
                                </a:lnTo>
                                <a:lnTo>
                                  <a:pt x="222986" y="81280"/>
                                </a:lnTo>
                                <a:lnTo>
                                  <a:pt x="222110" y="83820"/>
                                </a:lnTo>
                                <a:lnTo>
                                  <a:pt x="220954" y="86360"/>
                                </a:lnTo>
                                <a:lnTo>
                                  <a:pt x="220281" y="86360"/>
                                </a:lnTo>
                                <a:lnTo>
                                  <a:pt x="218859" y="90170"/>
                                </a:lnTo>
                                <a:lnTo>
                                  <a:pt x="218287" y="91440"/>
                                </a:lnTo>
                                <a:lnTo>
                                  <a:pt x="218859" y="92710"/>
                                </a:lnTo>
                                <a:lnTo>
                                  <a:pt x="225691" y="92710"/>
                                </a:lnTo>
                                <a:lnTo>
                                  <a:pt x="231381" y="93980"/>
                                </a:lnTo>
                                <a:lnTo>
                                  <a:pt x="240563" y="93980"/>
                                </a:lnTo>
                                <a:lnTo>
                                  <a:pt x="244170" y="92710"/>
                                </a:lnTo>
                                <a:lnTo>
                                  <a:pt x="248246" y="90170"/>
                                </a:lnTo>
                                <a:lnTo>
                                  <a:pt x="251917" y="88900"/>
                                </a:lnTo>
                                <a:lnTo>
                                  <a:pt x="255930" y="87630"/>
                                </a:lnTo>
                                <a:lnTo>
                                  <a:pt x="258267" y="86360"/>
                                </a:lnTo>
                                <a:lnTo>
                                  <a:pt x="263423" y="86360"/>
                                </a:lnTo>
                                <a:lnTo>
                                  <a:pt x="264795" y="82042"/>
                                </a:lnTo>
                                <a:lnTo>
                                  <a:pt x="266230" y="77470"/>
                                </a:lnTo>
                                <a:lnTo>
                                  <a:pt x="271157" y="69850"/>
                                </a:lnTo>
                                <a:lnTo>
                                  <a:pt x="272808" y="67310"/>
                                </a:lnTo>
                                <a:lnTo>
                                  <a:pt x="273646" y="66040"/>
                                </a:lnTo>
                                <a:lnTo>
                                  <a:pt x="276275" y="63119"/>
                                </a:lnTo>
                                <a:lnTo>
                                  <a:pt x="277342" y="61798"/>
                                </a:lnTo>
                                <a:lnTo>
                                  <a:pt x="277977" y="59690"/>
                                </a:lnTo>
                                <a:lnTo>
                                  <a:pt x="278358" y="58420"/>
                                </a:lnTo>
                                <a:lnTo>
                                  <a:pt x="279501" y="55880"/>
                                </a:lnTo>
                                <a:lnTo>
                                  <a:pt x="279501" y="52070"/>
                                </a:lnTo>
                                <a:lnTo>
                                  <a:pt x="278587" y="51054"/>
                                </a:lnTo>
                                <a:lnTo>
                                  <a:pt x="278587" y="53340"/>
                                </a:lnTo>
                                <a:lnTo>
                                  <a:pt x="278587" y="55880"/>
                                </a:lnTo>
                                <a:lnTo>
                                  <a:pt x="276910" y="59690"/>
                                </a:lnTo>
                                <a:lnTo>
                                  <a:pt x="276910" y="54610"/>
                                </a:lnTo>
                                <a:lnTo>
                                  <a:pt x="276542" y="52070"/>
                                </a:lnTo>
                                <a:lnTo>
                                  <a:pt x="275767" y="49530"/>
                                </a:lnTo>
                                <a:lnTo>
                                  <a:pt x="278333" y="52070"/>
                                </a:lnTo>
                                <a:lnTo>
                                  <a:pt x="278587" y="53340"/>
                                </a:lnTo>
                                <a:lnTo>
                                  <a:pt x="278587" y="51054"/>
                                </a:lnTo>
                                <a:lnTo>
                                  <a:pt x="277215" y="49530"/>
                                </a:lnTo>
                                <a:lnTo>
                                  <a:pt x="275120" y="47205"/>
                                </a:lnTo>
                                <a:lnTo>
                                  <a:pt x="274510" y="47548"/>
                                </a:lnTo>
                                <a:lnTo>
                                  <a:pt x="276085" y="53340"/>
                                </a:lnTo>
                                <a:lnTo>
                                  <a:pt x="276085" y="55880"/>
                                </a:lnTo>
                                <a:lnTo>
                                  <a:pt x="275983" y="61798"/>
                                </a:lnTo>
                                <a:lnTo>
                                  <a:pt x="275932" y="62230"/>
                                </a:lnTo>
                                <a:lnTo>
                                  <a:pt x="274891" y="63500"/>
                                </a:lnTo>
                                <a:lnTo>
                                  <a:pt x="272186" y="67310"/>
                                </a:lnTo>
                                <a:lnTo>
                                  <a:pt x="271526" y="67310"/>
                                </a:lnTo>
                                <a:lnTo>
                                  <a:pt x="272097" y="64770"/>
                                </a:lnTo>
                                <a:lnTo>
                                  <a:pt x="271995" y="61798"/>
                                </a:lnTo>
                                <a:lnTo>
                                  <a:pt x="271526" y="59690"/>
                                </a:lnTo>
                                <a:lnTo>
                                  <a:pt x="271208" y="58991"/>
                                </a:lnTo>
                                <a:lnTo>
                                  <a:pt x="271208" y="60960"/>
                                </a:lnTo>
                                <a:lnTo>
                                  <a:pt x="271208" y="64770"/>
                                </a:lnTo>
                                <a:lnTo>
                                  <a:pt x="270649" y="67310"/>
                                </a:lnTo>
                                <a:lnTo>
                                  <a:pt x="269951" y="69850"/>
                                </a:lnTo>
                                <a:lnTo>
                                  <a:pt x="268998" y="68580"/>
                                </a:lnTo>
                                <a:lnTo>
                                  <a:pt x="268909" y="67310"/>
                                </a:lnTo>
                                <a:lnTo>
                                  <a:pt x="269786" y="62166"/>
                                </a:lnTo>
                                <a:lnTo>
                                  <a:pt x="269938" y="57150"/>
                                </a:lnTo>
                                <a:lnTo>
                                  <a:pt x="271208" y="60960"/>
                                </a:lnTo>
                                <a:lnTo>
                                  <a:pt x="271208" y="58991"/>
                                </a:lnTo>
                                <a:lnTo>
                                  <a:pt x="270383" y="57150"/>
                                </a:lnTo>
                                <a:lnTo>
                                  <a:pt x="273227" y="57150"/>
                                </a:lnTo>
                                <a:lnTo>
                                  <a:pt x="276085" y="55880"/>
                                </a:lnTo>
                                <a:lnTo>
                                  <a:pt x="276085" y="53340"/>
                                </a:lnTo>
                                <a:lnTo>
                                  <a:pt x="274980" y="52933"/>
                                </a:lnTo>
                                <a:lnTo>
                                  <a:pt x="274980" y="54610"/>
                                </a:lnTo>
                                <a:lnTo>
                                  <a:pt x="271780" y="55880"/>
                                </a:lnTo>
                                <a:lnTo>
                                  <a:pt x="269646" y="55880"/>
                                </a:lnTo>
                                <a:lnTo>
                                  <a:pt x="266065" y="54825"/>
                                </a:lnTo>
                                <a:lnTo>
                                  <a:pt x="268681" y="57150"/>
                                </a:lnTo>
                                <a:lnTo>
                                  <a:pt x="269252" y="58420"/>
                                </a:lnTo>
                                <a:lnTo>
                                  <a:pt x="269252" y="59690"/>
                                </a:lnTo>
                                <a:lnTo>
                                  <a:pt x="268109" y="67310"/>
                                </a:lnTo>
                                <a:lnTo>
                                  <a:pt x="269252" y="69850"/>
                                </a:lnTo>
                                <a:lnTo>
                                  <a:pt x="265264" y="77470"/>
                                </a:lnTo>
                                <a:lnTo>
                                  <a:pt x="262978" y="85090"/>
                                </a:lnTo>
                                <a:lnTo>
                                  <a:pt x="259562" y="85090"/>
                                </a:lnTo>
                                <a:lnTo>
                                  <a:pt x="259562" y="83820"/>
                                </a:lnTo>
                                <a:lnTo>
                                  <a:pt x="260134" y="82550"/>
                                </a:lnTo>
                                <a:lnTo>
                                  <a:pt x="261277" y="81280"/>
                                </a:lnTo>
                                <a:lnTo>
                                  <a:pt x="261835" y="78740"/>
                                </a:lnTo>
                                <a:lnTo>
                                  <a:pt x="261835" y="74930"/>
                                </a:lnTo>
                                <a:lnTo>
                                  <a:pt x="261277" y="72390"/>
                                </a:lnTo>
                                <a:lnTo>
                                  <a:pt x="261010" y="71996"/>
                                </a:lnTo>
                                <a:lnTo>
                                  <a:pt x="261010" y="77470"/>
                                </a:lnTo>
                                <a:lnTo>
                                  <a:pt x="260426" y="80010"/>
                                </a:lnTo>
                                <a:lnTo>
                                  <a:pt x="259232" y="82550"/>
                                </a:lnTo>
                                <a:lnTo>
                                  <a:pt x="258927" y="82232"/>
                                </a:lnTo>
                                <a:lnTo>
                                  <a:pt x="258927" y="85090"/>
                                </a:lnTo>
                                <a:lnTo>
                                  <a:pt x="256616" y="85090"/>
                                </a:lnTo>
                                <a:lnTo>
                                  <a:pt x="256006" y="84670"/>
                                </a:lnTo>
                                <a:lnTo>
                                  <a:pt x="256006" y="86360"/>
                                </a:lnTo>
                                <a:lnTo>
                                  <a:pt x="251117" y="87630"/>
                                </a:lnTo>
                                <a:lnTo>
                                  <a:pt x="245605" y="90170"/>
                                </a:lnTo>
                                <a:lnTo>
                                  <a:pt x="247446" y="87630"/>
                                </a:lnTo>
                                <a:lnTo>
                                  <a:pt x="248666" y="83820"/>
                                </a:lnTo>
                                <a:lnTo>
                                  <a:pt x="248056" y="80010"/>
                                </a:lnTo>
                                <a:lnTo>
                                  <a:pt x="247129" y="78740"/>
                                </a:lnTo>
                                <a:lnTo>
                                  <a:pt x="247027" y="78600"/>
                                </a:lnTo>
                                <a:lnTo>
                                  <a:pt x="247027" y="85090"/>
                                </a:lnTo>
                                <a:lnTo>
                                  <a:pt x="246468" y="86360"/>
                                </a:lnTo>
                                <a:lnTo>
                                  <a:pt x="245427" y="88900"/>
                                </a:lnTo>
                                <a:lnTo>
                                  <a:pt x="244182" y="90170"/>
                                </a:lnTo>
                                <a:lnTo>
                                  <a:pt x="243039" y="90170"/>
                                </a:lnTo>
                                <a:lnTo>
                                  <a:pt x="242392" y="87630"/>
                                </a:lnTo>
                                <a:lnTo>
                                  <a:pt x="242671" y="86360"/>
                                </a:lnTo>
                                <a:lnTo>
                                  <a:pt x="242963" y="85090"/>
                                </a:lnTo>
                                <a:lnTo>
                                  <a:pt x="244754" y="81280"/>
                                </a:lnTo>
                                <a:lnTo>
                                  <a:pt x="246468" y="78740"/>
                                </a:lnTo>
                                <a:lnTo>
                                  <a:pt x="246951" y="82042"/>
                                </a:lnTo>
                                <a:lnTo>
                                  <a:pt x="247027" y="85090"/>
                                </a:lnTo>
                                <a:lnTo>
                                  <a:pt x="247027" y="78600"/>
                                </a:lnTo>
                                <a:lnTo>
                                  <a:pt x="246214" y="77470"/>
                                </a:lnTo>
                                <a:lnTo>
                                  <a:pt x="248056" y="76200"/>
                                </a:lnTo>
                                <a:lnTo>
                                  <a:pt x="251117" y="82550"/>
                                </a:lnTo>
                                <a:lnTo>
                                  <a:pt x="252945" y="85090"/>
                                </a:lnTo>
                                <a:lnTo>
                                  <a:pt x="254787" y="85090"/>
                                </a:lnTo>
                                <a:lnTo>
                                  <a:pt x="256006" y="86360"/>
                                </a:lnTo>
                                <a:lnTo>
                                  <a:pt x="256006" y="84670"/>
                                </a:lnTo>
                                <a:lnTo>
                                  <a:pt x="254787" y="83820"/>
                                </a:lnTo>
                                <a:lnTo>
                                  <a:pt x="252641" y="82550"/>
                                </a:lnTo>
                                <a:lnTo>
                                  <a:pt x="251815" y="80010"/>
                                </a:lnTo>
                                <a:lnTo>
                                  <a:pt x="249440" y="76200"/>
                                </a:lnTo>
                                <a:lnTo>
                                  <a:pt x="252412" y="77470"/>
                                </a:lnTo>
                                <a:lnTo>
                                  <a:pt x="255485" y="80010"/>
                                </a:lnTo>
                                <a:lnTo>
                                  <a:pt x="258927" y="85090"/>
                                </a:lnTo>
                                <a:lnTo>
                                  <a:pt x="258927" y="82232"/>
                                </a:lnTo>
                                <a:lnTo>
                                  <a:pt x="258051" y="81280"/>
                                </a:lnTo>
                                <a:lnTo>
                                  <a:pt x="258051" y="80010"/>
                                </a:lnTo>
                                <a:lnTo>
                                  <a:pt x="258165" y="76200"/>
                                </a:lnTo>
                                <a:lnTo>
                                  <a:pt x="258521" y="72390"/>
                                </a:lnTo>
                                <a:lnTo>
                                  <a:pt x="258711" y="69850"/>
                                </a:lnTo>
                                <a:lnTo>
                                  <a:pt x="259829" y="72390"/>
                                </a:lnTo>
                                <a:lnTo>
                                  <a:pt x="260426" y="73660"/>
                                </a:lnTo>
                                <a:lnTo>
                                  <a:pt x="261010" y="77470"/>
                                </a:lnTo>
                                <a:lnTo>
                                  <a:pt x="261010" y="71996"/>
                                </a:lnTo>
                                <a:lnTo>
                                  <a:pt x="259562" y="69850"/>
                                </a:lnTo>
                                <a:lnTo>
                                  <a:pt x="258991" y="68580"/>
                                </a:lnTo>
                                <a:lnTo>
                                  <a:pt x="258991" y="67310"/>
                                </a:lnTo>
                                <a:lnTo>
                                  <a:pt x="260134" y="68580"/>
                                </a:lnTo>
                                <a:lnTo>
                                  <a:pt x="262407" y="69850"/>
                                </a:lnTo>
                                <a:lnTo>
                                  <a:pt x="264121" y="74930"/>
                                </a:lnTo>
                                <a:lnTo>
                                  <a:pt x="265836" y="76200"/>
                                </a:lnTo>
                                <a:lnTo>
                                  <a:pt x="266014" y="74930"/>
                                </a:lnTo>
                                <a:lnTo>
                                  <a:pt x="266395" y="72390"/>
                                </a:lnTo>
                                <a:lnTo>
                                  <a:pt x="267538" y="68580"/>
                                </a:lnTo>
                                <a:lnTo>
                                  <a:pt x="267995" y="64503"/>
                                </a:lnTo>
                                <a:lnTo>
                                  <a:pt x="267919" y="62687"/>
                                </a:lnTo>
                                <a:lnTo>
                                  <a:pt x="267538" y="60960"/>
                                </a:lnTo>
                                <a:lnTo>
                                  <a:pt x="267538" y="58420"/>
                                </a:lnTo>
                                <a:lnTo>
                                  <a:pt x="267081" y="57912"/>
                                </a:lnTo>
                                <a:lnTo>
                                  <a:pt x="267081" y="60960"/>
                                </a:lnTo>
                                <a:lnTo>
                                  <a:pt x="266941" y="66040"/>
                                </a:lnTo>
                                <a:lnTo>
                                  <a:pt x="265099" y="74930"/>
                                </a:lnTo>
                                <a:lnTo>
                                  <a:pt x="264045" y="72390"/>
                                </a:lnTo>
                                <a:lnTo>
                                  <a:pt x="263918" y="69850"/>
                                </a:lnTo>
                                <a:lnTo>
                                  <a:pt x="263791" y="68580"/>
                                </a:lnTo>
                                <a:lnTo>
                                  <a:pt x="263677" y="67310"/>
                                </a:lnTo>
                                <a:lnTo>
                                  <a:pt x="264388" y="64770"/>
                                </a:lnTo>
                                <a:lnTo>
                                  <a:pt x="265099" y="62230"/>
                                </a:lnTo>
                                <a:lnTo>
                                  <a:pt x="265861" y="58420"/>
                                </a:lnTo>
                                <a:lnTo>
                                  <a:pt x="267081" y="60960"/>
                                </a:lnTo>
                                <a:lnTo>
                                  <a:pt x="267081" y="57912"/>
                                </a:lnTo>
                                <a:lnTo>
                                  <a:pt x="266395" y="57150"/>
                                </a:lnTo>
                                <a:lnTo>
                                  <a:pt x="265264" y="54610"/>
                                </a:lnTo>
                                <a:lnTo>
                                  <a:pt x="265264" y="57150"/>
                                </a:lnTo>
                                <a:lnTo>
                                  <a:pt x="264693" y="59690"/>
                                </a:lnTo>
                                <a:lnTo>
                                  <a:pt x="262978" y="64770"/>
                                </a:lnTo>
                                <a:lnTo>
                                  <a:pt x="262470" y="62560"/>
                                </a:lnTo>
                                <a:lnTo>
                                  <a:pt x="262470" y="68580"/>
                                </a:lnTo>
                                <a:lnTo>
                                  <a:pt x="261251" y="67310"/>
                                </a:lnTo>
                                <a:lnTo>
                                  <a:pt x="259410" y="67310"/>
                                </a:lnTo>
                                <a:lnTo>
                                  <a:pt x="258978" y="66040"/>
                                </a:lnTo>
                                <a:lnTo>
                                  <a:pt x="258546" y="64770"/>
                                </a:lnTo>
                                <a:lnTo>
                                  <a:pt x="257860" y="62001"/>
                                </a:lnTo>
                                <a:lnTo>
                                  <a:pt x="257860" y="66040"/>
                                </a:lnTo>
                                <a:lnTo>
                                  <a:pt x="257860" y="68580"/>
                                </a:lnTo>
                                <a:lnTo>
                                  <a:pt x="257289" y="73660"/>
                                </a:lnTo>
                                <a:lnTo>
                                  <a:pt x="256717" y="80010"/>
                                </a:lnTo>
                                <a:lnTo>
                                  <a:pt x="253301" y="77470"/>
                                </a:lnTo>
                                <a:lnTo>
                                  <a:pt x="251294" y="76200"/>
                                </a:lnTo>
                                <a:lnTo>
                                  <a:pt x="249313" y="74930"/>
                                </a:lnTo>
                                <a:lnTo>
                                  <a:pt x="250456" y="73660"/>
                                </a:lnTo>
                                <a:lnTo>
                                  <a:pt x="252730" y="68580"/>
                                </a:lnTo>
                                <a:lnTo>
                                  <a:pt x="257860" y="68580"/>
                                </a:lnTo>
                                <a:lnTo>
                                  <a:pt x="257860" y="66040"/>
                                </a:lnTo>
                                <a:lnTo>
                                  <a:pt x="257276" y="65392"/>
                                </a:lnTo>
                                <a:lnTo>
                                  <a:pt x="257276" y="67310"/>
                                </a:lnTo>
                                <a:lnTo>
                                  <a:pt x="251434" y="67310"/>
                                </a:lnTo>
                                <a:lnTo>
                                  <a:pt x="247738" y="64770"/>
                                </a:lnTo>
                                <a:lnTo>
                                  <a:pt x="245757" y="62230"/>
                                </a:lnTo>
                                <a:lnTo>
                                  <a:pt x="248793" y="62230"/>
                                </a:lnTo>
                                <a:lnTo>
                                  <a:pt x="252006" y="63500"/>
                                </a:lnTo>
                                <a:lnTo>
                                  <a:pt x="253568" y="63500"/>
                                </a:lnTo>
                                <a:lnTo>
                                  <a:pt x="256413" y="66040"/>
                                </a:lnTo>
                                <a:lnTo>
                                  <a:pt x="257276" y="67310"/>
                                </a:lnTo>
                                <a:lnTo>
                                  <a:pt x="257276" y="65392"/>
                                </a:lnTo>
                                <a:lnTo>
                                  <a:pt x="256717" y="64770"/>
                                </a:lnTo>
                                <a:lnTo>
                                  <a:pt x="255003" y="63500"/>
                                </a:lnTo>
                                <a:lnTo>
                                  <a:pt x="252730" y="62230"/>
                                </a:lnTo>
                                <a:lnTo>
                                  <a:pt x="244182" y="60960"/>
                                </a:lnTo>
                                <a:lnTo>
                                  <a:pt x="243611" y="60960"/>
                                </a:lnTo>
                                <a:lnTo>
                                  <a:pt x="247027" y="64770"/>
                                </a:lnTo>
                                <a:lnTo>
                                  <a:pt x="251587" y="68580"/>
                                </a:lnTo>
                                <a:lnTo>
                                  <a:pt x="251167" y="68580"/>
                                </a:lnTo>
                                <a:lnTo>
                                  <a:pt x="250355" y="71120"/>
                                </a:lnTo>
                                <a:lnTo>
                                  <a:pt x="249034" y="73660"/>
                                </a:lnTo>
                                <a:lnTo>
                                  <a:pt x="247142" y="74930"/>
                                </a:lnTo>
                                <a:lnTo>
                                  <a:pt x="245325" y="75742"/>
                                </a:lnTo>
                                <a:lnTo>
                                  <a:pt x="245325" y="77470"/>
                                </a:lnTo>
                                <a:lnTo>
                                  <a:pt x="244754" y="78740"/>
                                </a:lnTo>
                                <a:lnTo>
                                  <a:pt x="243611" y="80010"/>
                                </a:lnTo>
                                <a:lnTo>
                                  <a:pt x="242481" y="82550"/>
                                </a:lnTo>
                                <a:lnTo>
                                  <a:pt x="241909" y="84455"/>
                                </a:lnTo>
                                <a:lnTo>
                                  <a:pt x="241909" y="90170"/>
                                </a:lnTo>
                                <a:lnTo>
                                  <a:pt x="241909" y="91440"/>
                                </a:lnTo>
                                <a:lnTo>
                                  <a:pt x="240766" y="90601"/>
                                </a:lnTo>
                                <a:lnTo>
                                  <a:pt x="240766" y="91440"/>
                                </a:lnTo>
                                <a:lnTo>
                                  <a:pt x="240195" y="92710"/>
                                </a:lnTo>
                                <a:lnTo>
                                  <a:pt x="227672" y="91440"/>
                                </a:lnTo>
                                <a:lnTo>
                                  <a:pt x="228803" y="90170"/>
                                </a:lnTo>
                                <a:lnTo>
                                  <a:pt x="229946" y="90170"/>
                                </a:lnTo>
                                <a:lnTo>
                                  <a:pt x="231381" y="87630"/>
                                </a:lnTo>
                                <a:lnTo>
                                  <a:pt x="231660" y="85090"/>
                                </a:lnTo>
                                <a:lnTo>
                                  <a:pt x="231660" y="83820"/>
                                </a:lnTo>
                                <a:lnTo>
                                  <a:pt x="230898" y="81280"/>
                                </a:lnTo>
                                <a:lnTo>
                                  <a:pt x="230809" y="80987"/>
                                </a:lnTo>
                                <a:lnTo>
                                  <a:pt x="230809" y="85090"/>
                                </a:lnTo>
                                <a:lnTo>
                                  <a:pt x="230403" y="87630"/>
                                </a:lnTo>
                                <a:lnTo>
                                  <a:pt x="229146" y="88900"/>
                                </a:lnTo>
                                <a:lnTo>
                                  <a:pt x="227520" y="90411"/>
                                </a:lnTo>
                                <a:lnTo>
                                  <a:pt x="226364" y="91440"/>
                                </a:lnTo>
                                <a:lnTo>
                                  <a:pt x="225793" y="90411"/>
                                </a:lnTo>
                                <a:lnTo>
                                  <a:pt x="225679" y="88900"/>
                                </a:lnTo>
                                <a:lnTo>
                                  <a:pt x="229730" y="81280"/>
                                </a:lnTo>
                                <a:lnTo>
                                  <a:pt x="230416" y="83820"/>
                                </a:lnTo>
                                <a:lnTo>
                                  <a:pt x="230809" y="85090"/>
                                </a:lnTo>
                                <a:lnTo>
                                  <a:pt x="230809" y="80987"/>
                                </a:lnTo>
                                <a:lnTo>
                                  <a:pt x="230517" y="80010"/>
                                </a:lnTo>
                                <a:lnTo>
                                  <a:pt x="232791" y="80010"/>
                                </a:lnTo>
                                <a:lnTo>
                                  <a:pt x="234505" y="83820"/>
                                </a:lnTo>
                                <a:lnTo>
                                  <a:pt x="236207" y="88900"/>
                                </a:lnTo>
                                <a:lnTo>
                                  <a:pt x="239064" y="91440"/>
                                </a:lnTo>
                                <a:lnTo>
                                  <a:pt x="240766" y="91440"/>
                                </a:lnTo>
                                <a:lnTo>
                                  <a:pt x="240766" y="90601"/>
                                </a:lnTo>
                                <a:lnTo>
                                  <a:pt x="240195" y="90170"/>
                                </a:lnTo>
                                <a:lnTo>
                                  <a:pt x="239064" y="90170"/>
                                </a:lnTo>
                                <a:lnTo>
                                  <a:pt x="236207" y="83820"/>
                                </a:lnTo>
                                <a:lnTo>
                                  <a:pt x="234505" y="81280"/>
                                </a:lnTo>
                                <a:lnTo>
                                  <a:pt x="237350" y="82550"/>
                                </a:lnTo>
                                <a:lnTo>
                                  <a:pt x="240766" y="87630"/>
                                </a:lnTo>
                                <a:lnTo>
                                  <a:pt x="241909" y="90170"/>
                                </a:lnTo>
                                <a:lnTo>
                                  <a:pt x="241909" y="84455"/>
                                </a:lnTo>
                                <a:lnTo>
                                  <a:pt x="241338" y="86360"/>
                                </a:lnTo>
                                <a:lnTo>
                                  <a:pt x="237921" y="82550"/>
                                </a:lnTo>
                                <a:lnTo>
                                  <a:pt x="236207" y="81280"/>
                                </a:lnTo>
                                <a:lnTo>
                                  <a:pt x="233362" y="80010"/>
                                </a:lnTo>
                                <a:lnTo>
                                  <a:pt x="236207" y="78740"/>
                                </a:lnTo>
                                <a:lnTo>
                                  <a:pt x="242481" y="78740"/>
                                </a:lnTo>
                                <a:lnTo>
                                  <a:pt x="245325" y="77470"/>
                                </a:lnTo>
                                <a:lnTo>
                                  <a:pt x="245325" y="75742"/>
                                </a:lnTo>
                                <a:lnTo>
                                  <a:pt x="244284" y="76200"/>
                                </a:lnTo>
                                <a:lnTo>
                                  <a:pt x="241604" y="77470"/>
                                </a:lnTo>
                                <a:lnTo>
                                  <a:pt x="239064" y="77470"/>
                                </a:lnTo>
                                <a:lnTo>
                                  <a:pt x="242239" y="73660"/>
                                </a:lnTo>
                                <a:lnTo>
                                  <a:pt x="244144" y="72390"/>
                                </a:lnTo>
                                <a:lnTo>
                                  <a:pt x="246075" y="71120"/>
                                </a:lnTo>
                                <a:lnTo>
                                  <a:pt x="251167" y="68580"/>
                                </a:lnTo>
                                <a:lnTo>
                                  <a:pt x="248742" y="68580"/>
                                </a:lnTo>
                                <a:lnTo>
                                  <a:pt x="241909" y="72390"/>
                                </a:lnTo>
                                <a:lnTo>
                                  <a:pt x="242481" y="69850"/>
                                </a:lnTo>
                                <a:lnTo>
                                  <a:pt x="242481" y="66040"/>
                                </a:lnTo>
                                <a:lnTo>
                                  <a:pt x="241477" y="63817"/>
                                </a:lnTo>
                                <a:lnTo>
                                  <a:pt x="241477" y="67310"/>
                                </a:lnTo>
                                <a:lnTo>
                                  <a:pt x="241477" y="69850"/>
                                </a:lnTo>
                                <a:lnTo>
                                  <a:pt x="240106" y="73660"/>
                                </a:lnTo>
                                <a:lnTo>
                                  <a:pt x="238036" y="77470"/>
                                </a:lnTo>
                                <a:lnTo>
                                  <a:pt x="237807" y="76200"/>
                                </a:lnTo>
                                <a:lnTo>
                                  <a:pt x="237350" y="73660"/>
                                </a:lnTo>
                                <a:lnTo>
                                  <a:pt x="238036" y="71120"/>
                                </a:lnTo>
                                <a:lnTo>
                                  <a:pt x="240106" y="64770"/>
                                </a:lnTo>
                                <a:lnTo>
                                  <a:pt x="240106" y="63500"/>
                                </a:lnTo>
                                <a:lnTo>
                                  <a:pt x="241477" y="67310"/>
                                </a:lnTo>
                                <a:lnTo>
                                  <a:pt x="241477" y="63817"/>
                                </a:lnTo>
                                <a:lnTo>
                                  <a:pt x="241338" y="63500"/>
                                </a:lnTo>
                                <a:lnTo>
                                  <a:pt x="239064" y="60960"/>
                                </a:lnTo>
                                <a:lnTo>
                                  <a:pt x="238493" y="60960"/>
                                </a:lnTo>
                                <a:lnTo>
                                  <a:pt x="238950" y="62001"/>
                                </a:lnTo>
                                <a:lnTo>
                                  <a:pt x="239064" y="64770"/>
                                </a:lnTo>
                                <a:lnTo>
                                  <a:pt x="237350" y="63500"/>
                                </a:lnTo>
                                <a:lnTo>
                                  <a:pt x="235648" y="63500"/>
                                </a:lnTo>
                                <a:lnTo>
                                  <a:pt x="232219" y="64770"/>
                                </a:lnTo>
                                <a:lnTo>
                                  <a:pt x="228231" y="66040"/>
                                </a:lnTo>
                                <a:lnTo>
                                  <a:pt x="226529" y="66040"/>
                                </a:lnTo>
                                <a:lnTo>
                                  <a:pt x="227825" y="67310"/>
                                </a:lnTo>
                                <a:lnTo>
                                  <a:pt x="230238" y="66040"/>
                                </a:lnTo>
                                <a:lnTo>
                                  <a:pt x="233083" y="66040"/>
                                </a:lnTo>
                                <a:lnTo>
                                  <a:pt x="235788" y="64770"/>
                                </a:lnTo>
                                <a:lnTo>
                                  <a:pt x="238493" y="64770"/>
                                </a:lnTo>
                                <a:lnTo>
                                  <a:pt x="237921" y="67310"/>
                                </a:lnTo>
                                <a:lnTo>
                                  <a:pt x="236359" y="68580"/>
                                </a:lnTo>
                                <a:lnTo>
                                  <a:pt x="229946" y="68580"/>
                                </a:lnTo>
                                <a:lnTo>
                                  <a:pt x="228803" y="67310"/>
                                </a:lnTo>
                                <a:lnTo>
                                  <a:pt x="227825" y="67310"/>
                                </a:lnTo>
                                <a:lnTo>
                                  <a:pt x="227685" y="67310"/>
                                </a:lnTo>
                                <a:lnTo>
                                  <a:pt x="229374" y="68580"/>
                                </a:lnTo>
                                <a:lnTo>
                                  <a:pt x="235077" y="69850"/>
                                </a:lnTo>
                                <a:lnTo>
                                  <a:pt x="237921" y="68580"/>
                                </a:lnTo>
                                <a:lnTo>
                                  <a:pt x="236778" y="72390"/>
                                </a:lnTo>
                                <a:lnTo>
                                  <a:pt x="236778" y="76200"/>
                                </a:lnTo>
                                <a:lnTo>
                                  <a:pt x="232219" y="71120"/>
                                </a:lnTo>
                                <a:lnTo>
                                  <a:pt x="229374" y="69850"/>
                                </a:lnTo>
                                <a:lnTo>
                                  <a:pt x="225971" y="69850"/>
                                </a:lnTo>
                                <a:lnTo>
                                  <a:pt x="228803" y="74930"/>
                                </a:lnTo>
                                <a:lnTo>
                                  <a:pt x="230517" y="77470"/>
                                </a:lnTo>
                                <a:lnTo>
                                  <a:pt x="231660" y="77470"/>
                                </a:lnTo>
                                <a:lnTo>
                                  <a:pt x="229666" y="74930"/>
                                </a:lnTo>
                                <a:lnTo>
                                  <a:pt x="228104" y="72390"/>
                                </a:lnTo>
                                <a:lnTo>
                                  <a:pt x="227393" y="71120"/>
                                </a:lnTo>
                                <a:lnTo>
                                  <a:pt x="230098" y="71120"/>
                                </a:lnTo>
                                <a:lnTo>
                                  <a:pt x="232537" y="72390"/>
                                </a:lnTo>
                                <a:lnTo>
                                  <a:pt x="234569" y="74930"/>
                                </a:lnTo>
                                <a:lnTo>
                                  <a:pt x="236791" y="77470"/>
                                </a:lnTo>
                                <a:lnTo>
                                  <a:pt x="231660" y="77470"/>
                                </a:lnTo>
                                <a:lnTo>
                                  <a:pt x="233362" y="78740"/>
                                </a:lnTo>
                                <a:lnTo>
                                  <a:pt x="234505" y="78740"/>
                                </a:lnTo>
                                <a:lnTo>
                                  <a:pt x="229374" y="79883"/>
                                </a:lnTo>
                                <a:lnTo>
                                  <a:pt x="229374" y="80010"/>
                                </a:lnTo>
                                <a:lnTo>
                                  <a:pt x="225958" y="85090"/>
                                </a:lnTo>
                                <a:lnTo>
                                  <a:pt x="224828" y="87630"/>
                                </a:lnTo>
                                <a:lnTo>
                                  <a:pt x="224256" y="90170"/>
                                </a:lnTo>
                                <a:lnTo>
                                  <a:pt x="224828" y="91440"/>
                                </a:lnTo>
                                <a:lnTo>
                                  <a:pt x="219125" y="91440"/>
                                </a:lnTo>
                                <a:lnTo>
                                  <a:pt x="219697" y="90170"/>
                                </a:lnTo>
                                <a:lnTo>
                                  <a:pt x="220840" y="88900"/>
                                </a:lnTo>
                                <a:lnTo>
                                  <a:pt x="222542" y="85090"/>
                                </a:lnTo>
                                <a:lnTo>
                                  <a:pt x="224256" y="83820"/>
                                </a:lnTo>
                                <a:lnTo>
                                  <a:pt x="225386" y="82550"/>
                                </a:lnTo>
                                <a:lnTo>
                                  <a:pt x="229374" y="80010"/>
                                </a:lnTo>
                                <a:lnTo>
                                  <a:pt x="229374" y="79883"/>
                                </a:lnTo>
                                <a:lnTo>
                                  <a:pt x="228803" y="80010"/>
                                </a:lnTo>
                                <a:lnTo>
                                  <a:pt x="226529" y="80010"/>
                                </a:lnTo>
                                <a:lnTo>
                                  <a:pt x="223558" y="82550"/>
                                </a:lnTo>
                                <a:lnTo>
                                  <a:pt x="224548" y="80010"/>
                                </a:lnTo>
                                <a:lnTo>
                                  <a:pt x="225386" y="78740"/>
                                </a:lnTo>
                                <a:lnTo>
                                  <a:pt x="226529" y="77470"/>
                                </a:lnTo>
                                <a:lnTo>
                                  <a:pt x="226529" y="74930"/>
                                </a:lnTo>
                                <a:lnTo>
                                  <a:pt x="225958" y="72390"/>
                                </a:lnTo>
                                <a:lnTo>
                                  <a:pt x="225971" y="69850"/>
                                </a:lnTo>
                                <a:lnTo>
                                  <a:pt x="225259" y="68580"/>
                                </a:lnTo>
                                <a:lnTo>
                                  <a:pt x="224980" y="67310"/>
                                </a:lnTo>
                                <a:lnTo>
                                  <a:pt x="224256" y="64770"/>
                                </a:lnTo>
                                <a:lnTo>
                                  <a:pt x="229374" y="63500"/>
                                </a:lnTo>
                                <a:lnTo>
                                  <a:pt x="233934" y="62230"/>
                                </a:lnTo>
                                <a:lnTo>
                                  <a:pt x="238493" y="59690"/>
                                </a:lnTo>
                                <a:lnTo>
                                  <a:pt x="242481" y="57150"/>
                                </a:lnTo>
                                <a:lnTo>
                                  <a:pt x="244754" y="59690"/>
                                </a:lnTo>
                                <a:lnTo>
                                  <a:pt x="247027" y="60960"/>
                                </a:lnTo>
                                <a:lnTo>
                                  <a:pt x="253301" y="60960"/>
                                </a:lnTo>
                                <a:lnTo>
                                  <a:pt x="255003" y="59690"/>
                                </a:lnTo>
                                <a:lnTo>
                                  <a:pt x="256146" y="58420"/>
                                </a:lnTo>
                                <a:lnTo>
                                  <a:pt x="256705" y="62166"/>
                                </a:lnTo>
                                <a:lnTo>
                                  <a:pt x="257289" y="64770"/>
                                </a:lnTo>
                                <a:lnTo>
                                  <a:pt x="257860" y="66040"/>
                                </a:lnTo>
                                <a:lnTo>
                                  <a:pt x="257860" y="62001"/>
                                </a:lnTo>
                                <a:lnTo>
                                  <a:pt x="257606" y="60960"/>
                                </a:lnTo>
                                <a:lnTo>
                                  <a:pt x="257606" y="58420"/>
                                </a:lnTo>
                                <a:lnTo>
                                  <a:pt x="257606" y="57150"/>
                                </a:lnTo>
                                <a:lnTo>
                                  <a:pt x="260032" y="59690"/>
                                </a:lnTo>
                                <a:lnTo>
                                  <a:pt x="261251" y="62230"/>
                                </a:lnTo>
                                <a:lnTo>
                                  <a:pt x="261861" y="64770"/>
                                </a:lnTo>
                                <a:lnTo>
                                  <a:pt x="262470" y="68580"/>
                                </a:lnTo>
                                <a:lnTo>
                                  <a:pt x="262470" y="62560"/>
                                </a:lnTo>
                                <a:lnTo>
                                  <a:pt x="262382" y="62166"/>
                                </a:lnTo>
                                <a:lnTo>
                                  <a:pt x="261277" y="58420"/>
                                </a:lnTo>
                                <a:lnTo>
                                  <a:pt x="258991" y="57150"/>
                                </a:lnTo>
                                <a:lnTo>
                                  <a:pt x="256146" y="54610"/>
                                </a:lnTo>
                                <a:lnTo>
                                  <a:pt x="255574" y="54610"/>
                                </a:lnTo>
                                <a:lnTo>
                                  <a:pt x="255574" y="55880"/>
                                </a:lnTo>
                                <a:lnTo>
                                  <a:pt x="256146" y="57150"/>
                                </a:lnTo>
                                <a:lnTo>
                                  <a:pt x="255295" y="56984"/>
                                </a:lnTo>
                                <a:lnTo>
                                  <a:pt x="255295" y="58420"/>
                                </a:lnTo>
                                <a:lnTo>
                                  <a:pt x="253403" y="59690"/>
                                </a:lnTo>
                                <a:lnTo>
                                  <a:pt x="246481" y="59690"/>
                                </a:lnTo>
                                <a:lnTo>
                                  <a:pt x="244589" y="58420"/>
                                </a:lnTo>
                                <a:lnTo>
                                  <a:pt x="243332" y="57150"/>
                                </a:lnTo>
                                <a:lnTo>
                                  <a:pt x="252768" y="57150"/>
                                </a:lnTo>
                                <a:lnTo>
                                  <a:pt x="255295" y="58420"/>
                                </a:lnTo>
                                <a:lnTo>
                                  <a:pt x="255295" y="56984"/>
                                </a:lnTo>
                                <a:lnTo>
                                  <a:pt x="249885" y="55880"/>
                                </a:lnTo>
                                <a:lnTo>
                                  <a:pt x="244754" y="55880"/>
                                </a:lnTo>
                                <a:lnTo>
                                  <a:pt x="248742" y="54610"/>
                                </a:lnTo>
                                <a:lnTo>
                                  <a:pt x="253301" y="53340"/>
                                </a:lnTo>
                                <a:lnTo>
                                  <a:pt x="262978" y="52070"/>
                                </a:lnTo>
                                <a:lnTo>
                                  <a:pt x="264121" y="54610"/>
                                </a:lnTo>
                                <a:lnTo>
                                  <a:pt x="265264" y="54610"/>
                                </a:lnTo>
                                <a:lnTo>
                                  <a:pt x="263677" y="52070"/>
                                </a:lnTo>
                                <a:lnTo>
                                  <a:pt x="265811" y="53340"/>
                                </a:lnTo>
                                <a:lnTo>
                                  <a:pt x="271208" y="53340"/>
                                </a:lnTo>
                                <a:lnTo>
                                  <a:pt x="274980" y="54610"/>
                                </a:lnTo>
                                <a:lnTo>
                                  <a:pt x="274980" y="52933"/>
                                </a:lnTo>
                                <a:lnTo>
                                  <a:pt x="272669" y="52070"/>
                                </a:lnTo>
                                <a:lnTo>
                                  <a:pt x="266395" y="52070"/>
                                </a:lnTo>
                                <a:lnTo>
                                  <a:pt x="274510" y="47548"/>
                                </a:lnTo>
                                <a:lnTo>
                                  <a:pt x="274370" y="46990"/>
                                </a:lnTo>
                                <a:lnTo>
                                  <a:pt x="274942" y="46990"/>
                                </a:lnTo>
                                <a:lnTo>
                                  <a:pt x="275120" y="47205"/>
                                </a:lnTo>
                                <a:lnTo>
                                  <a:pt x="275501" y="46990"/>
                                </a:lnTo>
                                <a:lnTo>
                                  <a:pt x="277787" y="45720"/>
                                </a:lnTo>
                                <a:lnTo>
                                  <a:pt x="280644" y="44450"/>
                                </a:lnTo>
                                <a:lnTo>
                                  <a:pt x="283489" y="41910"/>
                                </a:lnTo>
                                <a:lnTo>
                                  <a:pt x="285762" y="39370"/>
                                </a:lnTo>
                                <a:lnTo>
                                  <a:pt x="287477" y="36830"/>
                                </a:lnTo>
                                <a:lnTo>
                                  <a:pt x="293166" y="38100"/>
                                </a:lnTo>
                                <a:lnTo>
                                  <a:pt x="296011" y="38100"/>
                                </a:lnTo>
                                <a:lnTo>
                                  <a:pt x="298869" y="36830"/>
                                </a:lnTo>
                                <a:lnTo>
                                  <a:pt x="298653" y="37553"/>
                                </a:lnTo>
                                <a:lnTo>
                                  <a:pt x="298653" y="40640"/>
                                </a:lnTo>
                                <a:lnTo>
                                  <a:pt x="298653" y="44450"/>
                                </a:lnTo>
                                <a:lnTo>
                                  <a:pt x="297472" y="48260"/>
                                </a:lnTo>
                                <a:lnTo>
                                  <a:pt x="293916" y="53340"/>
                                </a:lnTo>
                                <a:lnTo>
                                  <a:pt x="294081" y="50800"/>
                                </a:lnTo>
                                <a:lnTo>
                                  <a:pt x="294690" y="46990"/>
                                </a:lnTo>
                                <a:lnTo>
                                  <a:pt x="296278" y="43180"/>
                                </a:lnTo>
                                <a:lnTo>
                                  <a:pt x="298653" y="40640"/>
                                </a:lnTo>
                                <a:lnTo>
                                  <a:pt x="298653" y="37553"/>
                                </a:lnTo>
                                <a:lnTo>
                                  <a:pt x="297726" y="40640"/>
                                </a:lnTo>
                                <a:lnTo>
                                  <a:pt x="294309" y="44450"/>
                                </a:lnTo>
                                <a:lnTo>
                                  <a:pt x="293166" y="46990"/>
                                </a:lnTo>
                                <a:lnTo>
                                  <a:pt x="292595" y="53340"/>
                                </a:lnTo>
                                <a:lnTo>
                                  <a:pt x="289750" y="55880"/>
                                </a:lnTo>
                                <a:lnTo>
                                  <a:pt x="287477" y="57150"/>
                                </a:lnTo>
                                <a:lnTo>
                                  <a:pt x="289179" y="57150"/>
                                </a:lnTo>
                                <a:lnTo>
                                  <a:pt x="293166" y="59690"/>
                                </a:lnTo>
                                <a:lnTo>
                                  <a:pt x="297154" y="60960"/>
                                </a:lnTo>
                                <a:lnTo>
                                  <a:pt x="303415" y="60960"/>
                                </a:lnTo>
                                <a:lnTo>
                                  <a:pt x="305130" y="59690"/>
                                </a:lnTo>
                                <a:lnTo>
                                  <a:pt x="306844" y="59690"/>
                                </a:lnTo>
                                <a:lnTo>
                                  <a:pt x="306654" y="59867"/>
                                </a:lnTo>
                                <a:lnTo>
                                  <a:pt x="306654" y="60960"/>
                                </a:lnTo>
                                <a:lnTo>
                                  <a:pt x="305892" y="64770"/>
                                </a:lnTo>
                                <a:lnTo>
                                  <a:pt x="304647" y="67310"/>
                                </a:lnTo>
                                <a:lnTo>
                                  <a:pt x="301320" y="69850"/>
                                </a:lnTo>
                                <a:lnTo>
                                  <a:pt x="298958" y="72390"/>
                                </a:lnTo>
                                <a:lnTo>
                                  <a:pt x="298958" y="71120"/>
                                </a:lnTo>
                                <a:lnTo>
                                  <a:pt x="299529" y="67310"/>
                                </a:lnTo>
                                <a:lnTo>
                                  <a:pt x="301091" y="64770"/>
                                </a:lnTo>
                                <a:lnTo>
                                  <a:pt x="306654" y="60960"/>
                                </a:lnTo>
                                <a:lnTo>
                                  <a:pt x="306654" y="59867"/>
                                </a:lnTo>
                                <a:lnTo>
                                  <a:pt x="303987" y="62230"/>
                                </a:lnTo>
                                <a:lnTo>
                                  <a:pt x="298869" y="66040"/>
                                </a:lnTo>
                                <a:lnTo>
                                  <a:pt x="297726" y="69850"/>
                                </a:lnTo>
                                <a:lnTo>
                                  <a:pt x="298297" y="72390"/>
                                </a:lnTo>
                                <a:lnTo>
                                  <a:pt x="292595" y="74930"/>
                                </a:lnTo>
                                <a:lnTo>
                                  <a:pt x="293738" y="71120"/>
                                </a:lnTo>
                                <a:lnTo>
                                  <a:pt x="293738" y="68580"/>
                                </a:lnTo>
                                <a:lnTo>
                                  <a:pt x="293738" y="67310"/>
                                </a:lnTo>
                                <a:lnTo>
                                  <a:pt x="293166" y="67310"/>
                                </a:lnTo>
                                <a:lnTo>
                                  <a:pt x="293154" y="68580"/>
                                </a:lnTo>
                                <a:lnTo>
                                  <a:pt x="292531" y="73660"/>
                                </a:lnTo>
                                <a:lnTo>
                                  <a:pt x="290918" y="76200"/>
                                </a:lnTo>
                                <a:lnTo>
                                  <a:pt x="288391" y="78740"/>
                                </a:lnTo>
                                <a:lnTo>
                                  <a:pt x="288277" y="76200"/>
                                </a:lnTo>
                                <a:lnTo>
                                  <a:pt x="289013" y="73660"/>
                                </a:lnTo>
                                <a:lnTo>
                                  <a:pt x="290639" y="71120"/>
                                </a:lnTo>
                                <a:lnTo>
                                  <a:pt x="293154" y="68580"/>
                                </a:lnTo>
                                <a:lnTo>
                                  <a:pt x="293154" y="67322"/>
                                </a:lnTo>
                                <a:lnTo>
                                  <a:pt x="290893" y="68580"/>
                                </a:lnTo>
                                <a:lnTo>
                                  <a:pt x="288607" y="71120"/>
                                </a:lnTo>
                                <a:lnTo>
                                  <a:pt x="287477" y="73660"/>
                                </a:lnTo>
                                <a:lnTo>
                                  <a:pt x="286905" y="76200"/>
                                </a:lnTo>
                                <a:lnTo>
                                  <a:pt x="287477" y="77470"/>
                                </a:lnTo>
                                <a:lnTo>
                                  <a:pt x="287477" y="78740"/>
                                </a:lnTo>
                                <a:lnTo>
                                  <a:pt x="288036" y="80010"/>
                                </a:lnTo>
                                <a:lnTo>
                                  <a:pt x="287477" y="81280"/>
                                </a:lnTo>
                                <a:lnTo>
                                  <a:pt x="286905" y="78740"/>
                                </a:lnTo>
                                <a:lnTo>
                                  <a:pt x="286296" y="77393"/>
                                </a:lnTo>
                                <a:lnTo>
                                  <a:pt x="286296" y="82550"/>
                                </a:lnTo>
                                <a:lnTo>
                                  <a:pt x="285445" y="83820"/>
                                </a:lnTo>
                                <a:lnTo>
                                  <a:pt x="283591" y="83820"/>
                                </a:lnTo>
                                <a:lnTo>
                                  <a:pt x="282308" y="82550"/>
                                </a:lnTo>
                                <a:lnTo>
                                  <a:pt x="282790" y="77470"/>
                                </a:lnTo>
                                <a:lnTo>
                                  <a:pt x="283502" y="73660"/>
                                </a:lnTo>
                                <a:lnTo>
                                  <a:pt x="284911" y="76200"/>
                                </a:lnTo>
                                <a:lnTo>
                                  <a:pt x="286004" y="80010"/>
                                </a:lnTo>
                                <a:lnTo>
                                  <a:pt x="286296" y="82550"/>
                                </a:lnTo>
                                <a:lnTo>
                                  <a:pt x="286296" y="77393"/>
                                </a:lnTo>
                                <a:lnTo>
                                  <a:pt x="285762" y="76200"/>
                                </a:lnTo>
                                <a:lnTo>
                                  <a:pt x="283857" y="73660"/>
                                </a:lnTo>
                                <a:lnTo>
                                  <a:pt x="282917" y="72390"/>
                                </a:lnTo>
                                <a:lnTo>
                                  <a:pt x="281203" y="82550"/>
                                </a:lnTo>
                                <a:lnTo>
                                  <a:pt x="281774" y="83820"/>
                                </a:lnTo>
                                <a:lnTo>
                                  <a:pt x="282917" y="85090"/>
                                </a:lnTo>
                                <a:lnTo>
                                  <a:pt x="281203" y="86360"/>
                                </a:lnTo>
                                <a:lnTo>
                                  <a:pt x="278930" y="86360"/>
                                </a:lnTo>
                                <a:lnTo>
                                  <a:pt x="274942" y="85090"/>
                                </a:lnTo>
                                <a:lnTo>
                                  <a:pt x="279349" y="85090"/>
                                </a:lnTo>
                                <a:lnTo>
                                  <a:pt x="276034" y="83820"/>
                                </a:lnTo>
                                <a:lnTo>
                                  <a:pt x="274370" y="83032"/>
                                </a:lnTo>
                                <a:lnTo>
                                  <a:pt x="274370" y="85090"/>
                                </a:lnTo>
                                <a:lnTo>
                                  <a:pt x="266395" y="85090"/>
                                </a:lnTo>
                                <a:lnTo>
                                  <a:pt x="266966" y="81280"/>
                                </a:lnTo>
                                <a:lnTo>
                                  <a:pt x="268681" y="78740"/>
                                </a:lnTo>
                                <a:lnTo>
                                  <a:pt x="270954" y="82550"/>
                                </a:lnTo>
                                <a:lnTo>
                                  <a:pt x="274370" y="85090"/>
                                </a:lnTo>
                                <a:lnTo>
                                  <a:pt x="274370" y="83032"/>
                                </a:lnTo>
                                <a:lnTo>
                                  <a:pt x="273367" y="82550"/>
                                </a:lnTo>
                                <a:lnTo>
                                  <a:pt x="270306" y="78740"/>
                                </a:lnTo>
                                <a:lnTo>
                                  <a:pt x="269290" y="77470"/>
                                </a:lnTo>
                                <a:lnTo>
                                  <a:pt x="274612" y="80010"/>
                                </a:lnTo>
                                <a:lnTo>
                                  <a:pt x="279349" y="85090"/>
                                </a:lnTo>
                                <a:lnTo>
                                  <a:pt x="280644" y="85090"/>
                                </a:lnTo>
                                <a:lnTo>
                                  <a:pt x="278358" y="82550"/>
                                </a:lnTo>
                                <a:lnTo>
                                  <a:pt x="276656" y="80010"/>
                                </a:lnTo>
                                <a:lnTo>
                                  <a:pt x="274942" y="78740"/>
                                </a:lnTo>
                                <a:lnTo>
                                  <a:pt x="272097" y="77470"/>
                                </a:lnTo>
                                <a:lnTo>
                                  <a:pt x="276085" y="74930"/>
                                </a:lnTo>
                                <a:lnTo>
                                  <a:pt x="278930" y="72390"/>
                                </a:lnTo>
                                <a:lnTo>
                                  <a:pt x="280644" y="68580"/>
                                </a:lnTo>
                                <a:lnTo>
                                  <a:pt x="281203" y="66040"/>
                                </a:lnTo>
                                <a:lnTo>
                                  <a:pt x="281774" y="63500"/>
                                </a:lnTo>
                                <a:lnTo>
                                  <a:pt x="280238" y="64363"/>
                                </a:lnTo>
                                <a:lnTo>
                                  <a:pt x="280238" y="66040"/>
                                </a:lnTo>
                                <a:lnTo>
                                  <a:pt x="278676" y="71120"/>
                                </a:lnTo>
                                <a:lnTo>
                                  <a:pt x="276682" y="73660"/>
                                </a:lnTo>
                                <a:lnTo>
                                  <a:pt x="272935" y="76200"/>
                                </a:lnTo>
                                <a:lnTo>
                                  <a:pt x="269621" y="77470"/>
                                </a:lnTo>
                                <a:lnTo>
                                  <a:pt x="270941" y="73660"/>
                                </a:lnTo>
                                <a:lnTo>
                                  <a:pt x="273494" y="71120"/>
                                </a:lnTo>
                                <a:lnTo>
                                  <a:pt x="275005" y="69850"/>
                                </a:lnTo>
                                <a:lnTo>
                                  <a:pt x="279577" y="66040"/>
                                </a:lnTo>
                                <a:lnTo>
                                  <a:pt x="280238" y="66040"/>
                                </a:lnTo>
                                <a:lnTo>
                                  <a:pt x="280238" y="64363"/>
                                </a:lnTo>
                                <a:lnTo>
                                  <a:pt x="279501" y="64770"/>
                                </a:lnTo>
                                <a:lnTo>
                                  <a:pt x="277787" y="67310"/>
                                </a:lnTo>
                                <a:lnTo>
                                  <a:pt x="272669" y="69850"/>
                                </a:lnTo>
                                <a:lnTo>
                                  <a:pt x="279298" y="60960"/>
                                </a:lnTo>
                                <a:lnTo>
                                  <a:pt x="281203" y="58420"/>
                                </a:lnTo>
                                <a:lnTo>
                                  <a:pt x="282333" y="57150"/>
                                </a:lnTo>
                                <a:lnTo>
                                  <a:pt x="284619" y="54610"/>
                                </a:lnTo>
                                <a:lnTo>
                                  <a:pt x="286334" y="52070"/>
                                </a:lnTo>
                                <a:lnTo>
                                  <a:pt x="286905" y="46990"/>
                                </a:lnTo>
                                <a:lnTo>
                                  <a:pt x="287477" y="44450"/>
                                </a:lnTo>
                                <a:lnTo>
                                  <a:pt x="287096" y="41910"/>
                                </a:lnTo>
                                <a:lnTo>
                                  <a:pt x="286905" y="40640"/>
                                </a:lnTo>
                                <a:lnTo>
                                  <a:pt x="286080" y="41744"/>
                                </a:lnTo>
                                <a:lnTo>
                                  <a:pt x="286080" y="41910"/>
                                </a:lnTo>
                                <a:lnTo>
                                  <a:pt x="286080" y="45720"/>
                                </a:lnTo>
                                <a:lnTo>
                                  <a:pt x="285445" y="50800"/>
                                </a:lnTo>
                                <a:lnTo>
                                  <a:pt x="283654" y="54610"/>
                                </a:lnTo>
                                <a:lnTo>
                                  <a:pt x="281228" y="57150"/>
                                </a:lnTo>
                                <a:lnTo>
                                  <a:pt x="281889" y="49530"/>
                                </a:lnTo>
                                <a:lnTo>
                                  <a:pt x="284302" y="45720"/>
                                </a:lnTo>
                                <a:lnTo>
                                  <a:pt x="286080" y="41910"/>
                                </a:lnTo>
                                <a:lnTo>
                                  <a:pt x="286080" y="41744"/>
                                </a:lnTo>
                                <a:lnTo>
                                  <a:pt x="281203" y="48260"/>
                                </a:lnTo>
                                <a:lnTo>
                                  <a:pt x="280644" y="50800"/>
                                </a:lnTo>
                                <a:lnTo>
                                  <a:pt x="280644" y="53340"/>
                                </a:lnTo>
                                <a:lnTo>
                                  <a:pt x="280073" y="58420"/>
                                </a:lnTo>
                                <a:lnTo>
                                  <a:pt x="277342" y="61798"/>
                                </a:lnTo>
                                <a:lnTo>
                                  <a:pt x="277279" y="62001"/>
                                </a:lnTo>
                                <a:lnTo>
                                  <a:pt x="278218" y="60960"/>
                                </a:lnTo>
                                <a:lnTo>
                                  <a:pt x="277228" y="62166"/>
                                </a:lnTo>
                                <a:lnTo>
                                  <a:pt x="276809" y="62687"/>
                                </a:lnTo>
                                <a:lnTo>
                                  <a:pt x="274066" y="66040"/>
                                </a:lnTo>
                                <a:lnTo>
                                  <a:pt x="270929" y="72390"/>
                                </a:lnTo>
                                <a:lnTo>
                                  <a:pt x="268655" y="77470"/>
                                </a:lnTo>
                                <a:lnTo>
                                  <a:pt x="266941" y="80010"/>
                                </a:lnTo>
                                <a:lnTo>
                                  <a:pt x="265607" y="85090"/>
                                </a:lnTo>
                                <a:lnTo>
                                  <a:pt x="265976" y="85090"/>
                                </a:lnTo>
                                <a:lnTo>
                                  <a:pt x="268198" y="86360"/>
                                </a:lnTo>
                                <a:lnTo>
                                  <a:pt x="273329" y="86360"/>
                                </a:lnTo>
                                <a:lnTo>
                                  <a:pt x="280695" y="87630"/>
                                </a:lnTo>
                                <a:lnTo>
                                  <a:pt x="283591" y="86360"/>
                                </a:lnTo>
                                <a:lnTo>
                                  <a:pt x="291630" y="86360"/>
                                </a:lnTo>
                                <a:lnTo>
                                  <a:pt x="285356" y="85090"/>
                                </a:lnTo>
                                <a:lnTo>
                                  <a:pt x="286207" y="83820"/>
                                </a:lnTo>
                                <a:lnTo>
                                  <a:pt x="287070" y="82550"/>
                                </a:lnTo>
                                <a:lnTo>
                                  <a:pt x="287642" y="82550"/>
                                </a:lnTo>
                                <a:lnTo>
                                  <a:pt x="288213" y="81280"/>
                                </a:lnTo>
                                <a:lnTo>
                                  <a:pt x="291058" y="82550"/>
                                </a:lnTo>
                                <a:lnTo>
                                  <a:pt x="296900" y="82550"/>
                                </a:lnTo>
                                <a:lnTo>
                                  <a:pt x="293103" y="81280"/>
                                </a:lnTo>
                                <a:lnTo>
                                  <a:pt x="289179" y="81280"/>
                                </a:lnTo>
                                <a:lnTo>
                                  <a:pt x="290068" y="80010"/>
                                </a:lnTo>
                                <a:lnTo>
                                  <a:pt x="291782" y="78740"/>
                                </a:lnTo>
                                <a:lnTo>
                                  <a:pt x="296887" y="78740"/>
                                </a:lnTo>
                                <a:lnTo>
                                  <a:pt x="301612" y="80010"/>
                                </a:lnTo>
                                <a:lnTo>
                                  <a:pt x="303987" y="80010"/>
                                </a:lnTo>
                                <a:lnTo>
                                  <a:pt x="296900" y="82550"/>
                                </a:lnTo>
                                <a:lnTo>
                                  <a:pt x="298462" y="82550"/>
                                </a:lnTo>
                                <a:lnTo>
                                  <a:pt x="302450" y="81280"/>
                                </a:lnTo>
                                <a:lnTo>
                                  <a:pt x="305295" y="80010"/>
                                </a:lnTo>
                                <a:lnTo>
                                  <a:pt x="298462" y="77470"/>
                                </a:lnTo>
                                <a:lnTo>
                                  <a:pt x="290487" y="77470"/>
                                </a:lnTo>
                                <a:lnTo>
                                  <a:pt x="293903" y="76200"/>
                                </a:lnTo>
                                <a:lnTo>
                                  <a:pt x="295605" y="74930"/>
                                </a:lnTo>
                                <a:lnTo>
                                  <a:pt x="297319" y="73660"/>
                                </a:lnTo>
                                <a:lnTo>
                                  <a:pt x="300736" y="76200"/>
                                </a:lnTo>
                                <a:lnTo>
                                  <a:pt x="307568" y="78740"/>
                                </a:lnTo>
                                <a:lnTo>
                                  <a:pt x="311315" y="78740"/>
                                </a:lnTo>
                                <a:lnTo>
                                  <a:pt x="313207" y="77470"/>
                                </a:lnTo>
                                <a:lnTo>
                                  <a:pt x="314972" y="77470"/>
                                </a:lnTo>
                                <a:lnTo>
                                  <a:pt x="313016" y="76314"/>
                                </a:lnTo>
                                <a:lnTo>
                                  <a:pt x="313016" y="77470"/>
                                </a:lnTo>
                                <a:lnTo>
                                  <a:pt x="305054" y="77470"/>
                                </a:lnTo>
                                <a:lnTo>
                                  <a:pt x="302120" y="76200"/>
                                </a:lnTo>
                                <a:lnTo>
                                  <a:pt x="298411" y="73660"/>
                                </a:lnTo>
                                <a:lnTo>
                                  <a:pt x="300888" y="72390"/>
                                </a:lnTo>
                                <a:lnTo>
                                  <a:pt x="303923" y="73660"/>
                                </a:lnTo>
                                <a:lnTo>
                                  <a:pt x="306374" y="74930"/>
                                </a:lnTo>
                                <a:lnTo>
                                  <a:pt x="309333" y="76200"/>
                                </a:lnTo>
                                <a:lnTo>
                                  <a:pt x="313016" y="77470"/>
                                </a:lnTo>
                                <a:lnTo>
                                  <a:pt x="313016" y="76314"/>
                                </a:lnTo>
                                <a:lnTo>
                                  <a:pt x="312826" y="76200"/>
                                </a:lnTo>
                                <a:lnTo>
                                  <a:pt x="309892" y="74930"/>
                                </a:lnTo>
                                <a:lnTo>
                                  <a:pt x="305816" y="72390"/>
                                </a:lnTo>
                                <a:lnTo>
                                  <a:pt x="304063" y="72390"/>
                                </a:lnTo>
                                <a:lnTo>
                                  <a:pt x="302590" y="71120"/>
                                </a:lnTo>
                                <a:lnTo>
                                  <a:pt x="301066" y="71120"/>
                                </a:lnTo>
                                <a:lnTo>
                                  <a:pt x="302679" y="69850"/>
                                </a:lnTo>
                                <a:lnTo>
                                  <a:pt x="303593" y="69850"/>
                                </a:lnTo>
                                <a:lnTo>
                                  <a:pt x="306997" y="72390"/>
                                </a:lnTo>
                                <a:lnTo>
                                  <a:pt x="312127" y="72390"/>
                                </a:lnTo>
                                <a:lnTo>
                                  <a:pt x="314401" y="71120"/>
                                </a:lnTo>
                                <a:lnTo>
                                  <a:pt x="318960" y="68580"/>
                                </a:lnTo>
                                <a:lnTo>
                                  <a:pt x="317106" y="67894"/>
                                </a:lnTo>
                                <a:lnTo>
                                  <a:pt x="317106" y="68580"/>
                                </a:lnTo>
                                <a:lnTo>
                                  <a:pt x="313753" y="69850"/>
                                </a:lnTo>
                                <a:lnTo>
                                  <a:pt x="310908" y="71120"/>
                                </a:lnTo>
                                <a:lnTo>
                                  <a:pt x="307352" y="71120"/>
                                </a:lnTo>
                                <a:lnTo>
                                  <a:pt x="303974" y="69850"/>
                                </a:lnTo>
                                <a:lnTo>
                                  <a:pt x="305269" y="68580"/>
                                </a:lnTo>
                                <a:lnTo>
                                  <a:pt x="307924" y="68580"/>
                                </a:lnTo>
                                <a:lnTo>
                                  <a:pt x="310337" y="67310"/>
                                </a:lnTo>
                                <a:lnTo>
                                  <a:pt x="314159" y="68580"/>
                                </a:lnTo>
                                <a:lnTo>
                                  <a:pt x="317106" y="68580"/>
                                </a:lnTo>
                                <a:lnTo>
                                  <a:pt x="317106" y="67894"/>
                                </a:lnTo>
                                <a:lnTo>
                                  <a:pt x="315544" y="67310"/>
                                </a:lnTo>
                                <a:lnTo>
                                  <a:pt x="312699" y="67310"/>
                                </a:lnTo>
                                <a:lnTo>
                                  <a:pt x="309283" y="66040"/>
                                </a:lnTo>
                                <a:lnTo>
                                  <a:pt x="305866" y="67310"/>
                                </a:lnTo>
                                <a:lnTo>
                                  <a:pt x="306438" y="64770"/>
                                </a:lnTo>
                                <a:lnTo>
                                  <a:pt x="307568" y="63500"/>
                                </a:lnTo>
                                <a:lnTo>
                                  <a:pt x="307568" y="60960"/>
                                </a:lnTo>
                                <a:lnTo>
                                  <a:pt x="307568" y="58420"/>
                                </a:lnTo>
                                <a:lnTo>
                                  <a:pt x="305866" y="58420"/>
                                </a:lnTo>
                                <a:lnTo>
                                  <a:pt x="304520" y="57924"/>
                                </a:lnTo>
                                <a:lnTo>
                                  <a:pt x="304520" y="58420"/>
                                </a:lnTo>
                                <a:lnTo>
                                  <a:pt x="303072" y="59690"/>
                                </a:lnTo>
                                <a:lnTo>
                                  <a:pt x="296519" y="59690"/>
                                </a:lnTo>
                                <a:lnTo>
                                  <a:pt x="293547" y="58420"/>
                                </a:lnTo>
                                <a:lnTo>
                                  <a:pt x="289242" y="57150"/>
                                </a:lnTo>
                                <a:lnTo>
                                  <a:pt x="291426" y="55880"/>
                                </a:lnTo>
                                <a:lnTo>
                                  <a:pt x="297954" y="55880"/>
                                </a:lnTo>
                                <a:lnTo>
                                  <a:pt x="302336" y="58420"/>
                                </a:lnTo>
                                <a:lnTo>
                                  <a:pt x="304520" y="58420"/>
                                </a:lnTo>
                                <a:lnTo>
                                  <a:pt x="304520" y="57924"/>
                                </a:lnTo>
                                <a:lnTo>
                                  <a:pt x="299034" y="55880"/>
                                </a:lnTo>
                                <a:lnTo>
                                  <a:pt x="296176" y="54610"/>
                                </a:lnTo>
                                <a:lnTo>
                                  <a:pt x="292188" y="54610"/>
                                </a:lnTo>
                                <a:lnTo>
                                  <a:pt x="295617" y="53340"/>
                                </a:lnTo>
                                <a:lnTo>
                                  <a:pt x="299034" y="54610"/>
                                </a:lnTo>
                                <a:lnTo>
                                  <a:pt x="301307" y="55880"/>
                                </a:lnTo>
                                <a:lnTo>
                                  <a:pt x="305295" y="55880"/>
                                </a:lnTo>
                                <a:lnTo>
                                  <a:pt x="309854" y="54610"/>
                                </a:lnTo>
                                <a:lnTo>
                                  <a:pt x="313842" y="53340"/>
                                </a:lnTo>
                                <a:lnTo>
                                  <a:pt x="316687" y="52070"/>
                                </a:lnTo>
                                <a:lnTo>
                                  <a:pt x="318960" y="50800"/>
                                </a:lnTo>
                                <a:lnTo>
                                  <a:pt x="314604" y="50800"/>
                                </a:lnTo>
                                <a:lnTo>
                                  <a:pt x="314604" y="52070"/>
                                </a:lnTo>
                                <a:lnTo>
                                  <a:pt x="309575" y="53340"/>
                                </a:lnTo>
                                <a:lnTo>
                                  <a:pt x="305968" y="54610"/>
                                </a:lnTo>
                                <a:lnTo>
                                  <a:pt x="302412" y="54610"/>
                                </a:lnTo>
                                <a:lnTo>
                                  <a:pt x="297954" y="53340"/>
                                </a:lnTo>
                                <a:lnTo>
                                  <a:pt x="305498" y="52070"/>
                                </a:lnTo>
                                <a:lnTo>
                                  <a:pt x="314604" y="52070"/>
                                </a:lnTo>
                                <a:lnTo>
                                  <a:pt x="314604" y="50800"/>
                                </a:lnTo>
                                <a:lnTo>
                                  <a:pt x="300736" y="50800"/>
                                </a:lnTo>
                                <a:lnTo>
                                  <a:pt x="303593" y="49530"/>
                                </a:lnTo>
                                <a:lnTo>
                                  <a:pt x="305295" y="46990"/>
                                </a:lnTo>
                                <a:lnTo>
                                  <a:pt x="306146" y="45720"/>
                                </a:lnTo>
                                <a:lnTo>
                                  <a:pt x="308711" y="41910"/>
                                </a:lnTo>
                                <a:lnTo>
                                  <a:pt x="310070" y="39370"/>
                                </a:lnTo>
                                <a:lnTo>
                                  <a:pt x="312127" y="35560"/>
                                </a:lnTo>
                                <a:lnTo>
                                  <a:pt x="312699" y="33020"/>
                                </a:lnTo>
                                <a:lnTo>
                                  <a:pt x="311327" y="27940"/>
                                </a:lnTo>
                                <a:lnTo>
                                  <a:pt x="311327" y="33020"/>
                                </a:lnTo>
                                <a:lnTo>
                                  <a:pt x="310540" y="36830"/>
                                </a:lnTo>
                                <a:lnTo>
                                  <a:pt x="308914" y="39370"/>
                                </a:lnTo>
                                <a:lnTo>
                                  <a:pt x="308686" y="34239"/>
                                </a:lnTo>
                                <a:lnTo>
                                  <a:pt x="308749" y="32283"/>
                                </a:lnTo>
                                <a:lnTo>
                                  <a:pt x="309257" y="29210"/>
                                </a:lnTo>
                                <a:lnTo>
                                  <a:pt x="309829" y="26670"/>
                                </a:lnTo>
                                <a:lnTo>
                                  <a:pt x="310769" y="29210"/>
                                </a:lnTo>
                                <a:lnTo>
                                  <a:pt x="311327" y="33020"/>
                                </a:lnTo>
                                <a:lnTo>
                                  <a:pt x="311327" y="27940"/>
                                </a:lnTo>
                                <a:lnTo>
                                  <a:pt x="310984" y="26670"/>
                                </a:lnTo>
                                <a:lnTo>
                                  <a:pt x="309854" y="22860"/>
                                </a:lnTo>
                                <a:lnTo>
                                  <a:pt x="308140" y="29210"/>
                                </a:lnTo>
                                <a:lnTo>
                                  <a:pt x="307682" y="34239"/>
                                </a:lnTo>
                                <a:lnTo>
                                  <a:pt x="307568" y="39370"/>
                                </a:lnTo>
                                <a:lnTo>
                                  <a:pt x="308140" y="41910"/>
                                </a:lnTo>
                                <a:lnTo>
                                  <a:pt x="305295" y="45720"/>
                                </a:lnTo>
                                <a:lnTo>
                                  <a:pt x="305752" y="40640"/>
                                </a:lnTo>
                                <a:lnTo>
                                  <a:pt x="305866" y="35560"/>
                                </a:lnTo>
                                <a:lnTo>
                                  <a:pt x="305295" y="34290"/>
                                </a:lnTo>
                                <a:lnTo>
                                  <a:pt x="305079" y="33820"/>
                                </a:lnTo>
                                <a:lnTo>
                                  <a:pt x="305079" y="36830"/>
                                </a:lnTo>
                                <a:lnTo>
                                  <a:pt x="304787" y="44450"/>
                                </a:lnTo>
                                <a:lnTo>
                                  <a:pt x="303415" y="46990"/>
                                </a:lnTo>
                                <a:lnTo>
                                  <a:pt x="302818" y="44450"/>
                                </a:lnTo>
                                <a:lnTo>
                                  <a:pt x="302818" y="36830"/>
                                </a:lnTo>
                                <a:lnTo>
                                  <a:pt x="303999" y="34290"/>
                                </a:lnTo>
                                <a:lnTo>
                                  <a:pt x="305079" y="36830"/>
                                </a:lnTo>
                                <a:lnTo>
                                  <a:pt x="305079" y="33820"/>
                                </a:lnTo>
                                <a:lnTo>
                                  <a:pt x="304723" y="33020"/>
                                </a:lnTo>
                                <a:lnTo>
                                  <a:pt x="303593" y="30480"/>
                                </a:lnTo>
                                <a:lnTo>
                                  <a:pt x="303415" y="30530"/>
                                </a:lnTo>
                                <a:lnTo>
                                  <a:pt x="303415" y="33020"/>
                                </a:lnTo>
                                <a:lnTo>
                                  <a:pt x="301713" y="36830"/>
                                </a:lnTo>
                                <a:lnTo>
                                  <a:pt x="301713" y="44450"/>
                                </a:lnTo>
                                <a:lnTo>
                                  <a:pt x="302856" y="48260"/>
                                </a:lnTo>
                                <a:lnTo>
                                  <a:pt x="299999" y="50800"/>
                                </a:lnTo>
                                <a:lnTo>
                                  <a:pt x="296138" y="52070"/>
                                </a:lnTo>
                                <a:lnTo>
                                  <a:pt x="298297" y="49530"/>
                                </a:lnTo>
                                <a:lnTo>
                                  <a:pt x="299427" y="45720"/>
                                </a:lnTo>
                                <a:lnTo>
                                  <a:pt x="299986" y="41986"/>
                                </a:lnTo>
                                <a:lnTo>
                                  <a:pt x="299999" y="40640"/>
                                </a:lnTo>
                                <a:lnTo>
                                  <a:pt x="299427" y="38100"/>
                                </a:lnTo>
                                <a:lnTo>
                                  <a:pt x="299999" y="36830"/>
                                </a:lnTo>
                                <a:lnTo>
                                  <a:pt x="303415" y="33020"/>
                                </a:lnTo>
                                <a:lnTo>
                                  <a:pt x="303415" y="30530"/>
                                </a:lnTo>
                                <a:lnTo>
                                  <a:pt x="299034" y="31750"/>
                                </a:lnTo>
                                <a:lnTo>
                                  <a:pt x="302831" y="31750"/>
                                </a:lnTo>
                                <a:lnTo>
                                  <a:pt x="301637" y="33020"/>
                                </a:lnTo>
                                <a:lnTo>
                                  <a:pt x="300304" y="34290"/>
                                </a:lnTo>
                                <a:lnTo>
                                  <a:pt x="296519" y="36830"/>
                                </a:lnTo>
                                <a:lnTo>
                                  <a:pt x="293484" y="36830"/>
                                </a:lnTo>
                                <a:lnTo>
                                  <a:pt x="288772" y="35560"/>
                                </a:lnTo>
                                <a:lnTo>
                                  <a:pt x="289128" y="34290"/>
                                </a:lnTo>
                                <a:lnTo>
                                  <a:pt x="289318" y="34239"/>
                                </a:lnTo>
                                <a:lnTo>
                                  <a:pt x="291782" y="27940"/>
                                </a:lnTo>
                                <a:lnTo>
                                  <a:pt x="293674" y="29210"/>
                                </a:lnTo>
                                <a:lnTo>
                                  <a:pt x="298983" y="29210"/>
                                </a:lnTo>
                                <a:lnTo>
                                  <a:pt x="301256" y="27940"/>
                                </a:lnTo>
                                <a:lnTo>
                                  <a:pt x="307517" y="25400"/>
                                </a:lnTo>
                                <a:lnTo>
                                  <a:pt x="305219" y="24980"/>
                                </a:lnTo>
                                <a:lnTo>
                                  <a:pt x="305219" y="25400"/>
                                </a:lnTo>
                                <a:lnTo>
                                  <a:pt x="301637" y="26670"/>
                                </a:lnTo>
                                <a:lnTo>
                                  <a:pt x="298983" y="27940"/>
                                </a:lnTo>
                                <a:lnTo>
                                  <a:pt x="294436" y="27940"/>
                                </a:lnTo>
                                <a:lnTo>
                                  <a:pt x="292658" y="26670"/>
                                </a:lnTo>
                                <a:lnTo>
                                  <a:pt x="293293" y="25400"/>
                                </a:lnTo>
                                <a:lnTo>
                                  <a:pt x="296900" y="24130"/>
                                </a:lnTo>
                                <a:lnTo>
                                  <a:pt x="300253" y="24130"/>
                                </a:lnTo>
                                <a:lnTo>
                                  <a:pt x="305219" y="25400"/>
                                </a:lnTo>
                                <a:lnTo>
                                  <a:pt x="305219" y="24980"/>
                                </a:lnTo>
                                <a:lnTo>
                                  <a:pt x="300697" y="24130"/>
                                </a:lnTo>
                                <a:lnTo>
                                  <a:pt x="296710" y="22860"/>
                                </a:lnTo>
                                <a:lnTo>
                                  <a:pt x="293293" y="24130"/>
                                </a:lnTo>
                                <a:lnTo>
                                  <a:pt x="295757" y="21590"/>
                                </a:lnTo>
                                <a:lnTo>
                                  <a:pt x="299529" y="21590"/>
                                </a:lnTo>
                                <a:lnTo>
                                  <a:pt x="296430" y="20320"/>
                                </a:lnTo>
                                <a:lnTo>
                                  <a:pt x="298932" y="17780"/>
                                </a:lnTo>
                                <a:lnTo>
                                  <a:pt x="302539" y="16510"/>
                                </a:lnTo>
                                <a:lnTo>
                                  <a:pt x="313385" y="16510"/>
                                </a:lnTo>
                                <a:lnTo>
                                  <a:pt x="312788" y="17780"/>
                                </a:lnTo>
                                <a:lnTo>
                                  <a:pt x="311581" y="19050"/>
                                </a:lnTo>
                                <a:lnTo>
                                  <a:pt x="309168" y="20320"/>
                                </a:lnTo>
                                <a:lnTo>
                                  <a:pt x="306158" y="21590"/>
                                </a:lnTo>
                                <a:lnTo>
                                  <a:pt x="309092" y="21590"/>
                                </a:lnTo>
                                <a:lnTo>
                                  <a:pt x="311365" y="20320"/>
                                </a:lnTo>
                                <a:lnTo>
                                  <a:pt x="313651" y="17780"/>
                                </a:lnTo>
                                <a:lnTo>
                                  <a:pt x="314172" y="16510"/>
                                </a:lnTo>
                                <a:lnTo>
                                  <a:pt x="315239" y="13970"/>
                                </a:lnTo>
                                <a:lnTo>
                                  <a:pt x="313905" y="15240"/>
                                </a:lnTo>
                                <a:lnTo>
                                  <a:pt x="300545" y="15240"/>
                                </a:lnTo>
                                <a:lnTo>
                                  <a:pt x="297129" y="17780"/>
                                </a:lnTo>
                                <a:lnTo>
                                  <a:pt x="297675" y="16548"/>
                                </a:lnTo>
                                <a:lnTo>
                                  <a:pt x="297700" y="12700"/>
                                </a:lnTo>
                                <a:lnTo>
                                  <a:pt x="296557" y="10160"/>
                                </a:lnTo>
                                <a:lnTo>
                                  <a:pt x="296392" y="9931"/>
                                </a:lnTo>
                                <a:lnTo>
                                  <a:pt x="296392" y="13970"/>
                                </a:lnTo>
                                <a:lnTo>
                                  <a:pt x="296392" y="17780"/>
                                </a:lnTo>
                                <a:lnTo>
                                  <a:pt x="295376" y="20320"/>
                                </a:lnTo>
                                <a:lnTo>
                                  <a:pt x="293509" y="17780"/>
                                </a:lnTo>
                                <a:lnTo>
                                  <a:pt x="292798" y="13970"/>
                                </a:lnTo>
                                <a:lnTo>
                                  <a:pt x="292798" y="11430"/>
                                </a:lnTo>
                                <a:lnTo>
                                  <a:pt x="293509" y="7620"/>
                                </a:lnTo>
                                <a:lnTo>
                                  <a:pt x="294957" y="8890"/>
                                </a:lnTo>
                                <a:lnTo>
                                  <a:pt x="295668" y="10160"/>
                                </a:lnTo>
                                <a:lnTo>
                                  <a:pt x="296392" y="13970"/>
                                </a:lnTo>
                                <a:lnTo>
                                  <a:pt x="296392" y="9931"/>
                                </a:lnTo>
                                <a:lnTo>
                                  <a:pt x="294728" y="7620"/>
                                </a:lnTo>
                                <a:lnTo>
                                  <a:pt x="291998" y="3810"/>
                                </a:lnTo>
                                <a:lnTo>
                                  <a:pt x="292074" y="13970"/>
                                </a:lnTo>
                                <a:lnTo>
                                  <a:pt x="292341" y="17780"/>
                                </a:lnTo>
                                <a:lnTo>
                                  <a:pt x="293293" y="19050"/>
                                </a:lnTo>
                                <a:lnTo>
                                  <a:pt x="293712" y="20320"/>
                                </a:lnTo>
                                <a:lnTo>
                                  <a:pt x="291058" y="22860"/>
                                </a:lnTo>
                                <a:lnTo>
                                  <a:pt x="288785" y="27940"/>
                                </a:lnTo>
                                <a:lnTo>
                                  <a:pt x="286499" y="31750"/>
                                </a:lnTo>
                                <a:lnTo>
                                  <a:pt x="284035" y="35560"/>
                                </a:lnTo>
                                <a:lnTo>
                                  <a:pt x="281622" y="38100"/>
                                </a:lnTo>
                                <a:lnTo>
                                  <a:pt x="283083" y="35560"/>
                                </a:lnTo>
                                <a:lnTo>
                                  <a:pt x="284187" y="33020"/>
                                </a:lnTo>
                                <a:lnTo>
                                  <a:pt x="284797" y="31750"/>
                                </a:lnTo>
                                <a:lnTo>
                                  <a:pt x="285356" y="29210"/>
                                </a:lnTo>
                                <a:lnTo>
                                  <a:pt x="284797" y="26670"/>
                                </a:lnTo>
                                <a:lnTo>
                                  <a:pt x="284340" y="26162"/>
                                </a:lnTo>
                                <a:lnTo>
                                  <a:pt x="284340" y="29210"/>
                                </a:lnTo>
                                <a:lnTo>
                                  <a:pt x="284340" y="30480"/>
                                </a:lnTo>
                                <a:lnTo>
                                  <a:pt x="282625" y="34290"/>
                                </a:lnTo>
                                <a:lnTo>
                                  <a:pt x="279781" y="39370"/>
                                </a:lnTo>
                                <a:lnTo>
                                  <a:pt x="279209" y="39370"/>
                                </a:lnTo>
                                <a:lnTo>
                                  <a:pt x="279781" y="35560"/>
                                </a:lnTo>
                                <a:lnTo>
                                  <a:pt x="282625" y="29210"/>
                                </a:lnTo>
                                <a:lnTo>
                                  <a:pt x="283197" y="26670"/>
                                </a:lnTo>
                                <a:lnTo>
                                  <a:pt x="284340" y="29210"/>
                                </a:lnTo>
                                <a:lnTo>
                                  <a:pt x="284340" y="26162"/>
                                </a:lnTo>
                                <a:lnTo>
                                  <a:pt x="283654" y="25400"/>
                                </a:lnTo>
                                <a:lnTo>
                                  <a:pt x="288213" y="24130"/>
                                </a:lnTo>
                                <a:lnTo>
                                  <a:pt x="287070" y="22860"/>
                                </a:lnTo>
                                <a:lnTo>
                                  <a:pt x="286778" y="21590"/>
                                </a:lnTo>
                                <a:lnTo>
                                  <a:pt x="286499" y="20320"/>
                                </a:lnTo>
                                <a:lnTo>
                                  <a:pt x="285978" y="16852"/>
                                </a:lnTo>
                                <a:lnTo>
                                  <a:pt x="285978" y="21590"/>
                                </a:lnTo>
                                <a:lnTo>
                                  <a:pt x="284988" y="21590"/>
                                </a:lnTo>
                                <a:lnTo>
                                  <a:pt x="280263" y="16510"/>
                                </a:lnTo>
                                <a:lnTo>
                                  <a:pt x="278180" y="12700"/>
                                </a:lnTo>
                                <a:lnTo>
                                  <a:pt x="276402" y="8890"/>
                                </a:lnTo>
                                <a:lnTo>
                                  <a:pt x="282321" y="13970"/>
                                </a:lnTo>
                                <a:lnTo>
                                  <a:pt x="284086" y="15240"/>
                                </a:lnTo>
                                <a:lnTo>
                                  <a:pt x="285267" y="16510"/>
                                </a:lnTo>
                                <a:lnTo>
                                  <a:pt x="285864" y="19050"/>
                                </a:lnTo>
                                <a:lnTo>
                                  <a:pt x="285978" y="21590"/>
                                </a:lnTo>
                                <a:lnTo>
                                  <a:pt x="285978" y="16852"/>
                                </a:lnTo>
                                <a:lnTo>
                                  <a:pt x="285927" y="16510"/>
                                </a:lnTo>
                                <a:lnTo>
                                  <a:pt x="285356" y="15240"/>
                                </a:lnTo>
                                <a:lnTo>
                                  <a:pt x="284226" y="13970"/>
                                </a:lnTo>
                                <a:lnTo>
                                  <a:pt x="278523" y="10160"/>
                                </a:lnTo>
                                <a:lnTo>
                                  <a:pt x="277380" y="8890"/>
                                </a:lnTo>
                                <a:lnTo>
                                  <a:pt x="276250" y="7620"/>
                                </a:lnTo>
                                <a:lnTo>
                                  <a:pt x="275678" y="7620"/>
                                </a:lnTo>
                                <a:lnTo>
                                  <a:pt x="276250" y="11430"/>
                                </a:lnTo>
                                <a:lnTo>
                                  <a:pt x="277393" y="13970"/>
                                </a:lnTo>
                                <a:lnTo>
                                  <a:pt x="279120" y="16548"/>
                                </a:lnTo>
                                <a:lnTo>
                                  <a:pt x="281368" y="19050"/>
                                </a:lnTo>
                                <a:lnTo>
                                  <a:pt x="276161" y="19050"/>
                                </a:lnTo>
                                <a:lnTo>
                                  <a:pt x="282270" y="20320"/>
                                </a:lnTo>
                                <a:lnTo>
                                  <a:pt x="284695" y="22860"/>
                                </a:lnTo>
                                <a:lnTo>
                                  <a:pt x="286537" y="24130"/>
                                </a:lnTo>
                                <a:lnTo>
                                  <a:pt x="282702" y="24130"/>
                                </a:lnTo>
                                <a:lnTo>
                                  <a:pt x="278866" y="21590"/>
                                </a:lnTo>
                                <a:lnTo>
                                  <a:pt x="277012" y="20320"/>
                                </a:lnTo>
                                <a:lnTo>
                                  <a:pt x="276161" y="19050"/>
                                </a:lnTo>
                                <a:lnTo>
                                  <a:pt x="273977" y="19050"/>
                                </a:lnTo>
                                <a:lnTo>
                                  <a:pt x="277964" y="22860"/>
                                </a:lnTo>
                                <a:lnTo>
                                  <a:pt x="280238" y="24130"/>
                                </a:lnTo>
                                <a:lnTo>
                                  <a:pt x="282511" y="24130"/>
                                </a:lnTo>
                                <a:lnTo>
                                  <a:pt x="282460" y="26784"/>
                                </a:lnTo>
                                <a:lnTo>
                                  <a:pt x="281940" y="27940"/>
                                </a:lnTo>
                                <a:lnTo>
                                  <a:pt x="279666" y="31750"/>
                                </a:lnTo>
                                <a:lnTo>
                                  <a:pt x="278523" y="35560"/>
                                </a:lnTo>
                                <a:lnTo>
                                  <a:pt x="277964" y="38100"/>
                                </a:lnTo>
                                <a:lnTo>
                                  <a:pt x="278523" y="39370"/>
                                </a:lnTo>
                                <a:lnTo>
                                  <a:pt x="272834" y="44450"/>
                                </a:lnTo>
                                <a:lnTo>
                                  <a:pt x="269989" y="44450"/>
                                </a:lnTo>
                                <a:lnTo>
                                  <a:pt x="267131" y="46990"/>
                                </a:lnTo>
                                <a:lnTo>
                                  <a:pt x="263715" y="48260"/>
                                </a:lnTo>
                                <a:lnTo>
                                  <a:pt x="259727" y="48260"/>
                                </a:lnTo>
                                <a:lnTo>
                                  <a:pt x="252895" y="49530"/>
                                </a:lnTo>
                                <a:lnTo>
                                  <a:pt x="245491" y="49530"/>
                                </a:lnTo>
                                <a:lnTo>
                                  <a:pt x="242074" y="50800"/>
                                </a:lnTo>
                                <a:lnTo>
                                  <a:pt x="239229" y="53340"/>
                                </a:lnTo>
                                <a:lnTo>
                                  <a:pt x="235242" y="55880"/>
                                </a:lnTo>
                                <a:lnTo>
                                  <a:pt x="230682" y="57150"/>
                                </a:lnTo>
                                <a:lnTo>
                                  <a:pt x="222135" y="57150"/>
                                </a:lnTo>
                                <a:lnTo>
                                  <a:pt x="227838" y="52070"/>
                                </a:lnTo>
                                <a:lnTo>
                                  <a:pt x="228981" y="52070"/>
                                </a:lnTo>
                                <a:lnTo>
                                  <a:pt x="230682" y="53340"/>
                                </a:lnTo>
                                <a:lnTo>
                                  <a:pt x="231825" y="53340"/>
                                </a:lnTo>
                                <a:lnTo>
                                  <a:pt x="233527" y="54610"/>
                                </a:lnTo>
                                <a:lnTo>
                                  <a:pt x="234670" y="54610"/>
                                </a:lnTo>
                                <a:lnTo>
                                  <a:pt x="238086" y="53340"/>
                                </a:lnTo>
                                <a:lnTo>
                                  <a:pt x="240360" y="50800"/>
                                </a:lnTo>
                                <a:lnTo>
                                  <a:pt x="242646" y="49530"/>
                                </a:lnTo>
                                <a:lnTo>
                                  <a:pt x="240195" y="49530"/>
                                </a:lnTo>
                                <a:lnTo>
                                  <a:pt x="240195" y="50800"/>
                                </a:lnTo>
                                <a:lnTo>
                                  <a:pt x="239064" y="52070"/>
                                </a:lnTo>
                                <a:lnTo>
                                  <a:pt x="231089" y="52070"/>
                                </a:lnTo>
                                <a:lnTo>
                                  <a:pt x="235648" y="50800"/>
                                </a:lnTo>
                                <a:lnTo>
                                  <a:pt x="240195" y="50800"/>
                                </a:lnTo>
                                <a:lnTo>
                                  <a:pt x="240195" y="49530"/>
                                </a:lnTo>
                                <a:lnTo>
                                  <a:pt x="232956" y="49530"/>
                                </a:lnTo>
                                <a:lnTo>
                                  <a:pt x="233451" y="48425"/>
                                </a:lnTo>
                                <a:lnTo>
                                  <a:pt x="233565" y="48044"/>
                                </a:lnTo>
                                <a:lnTo>
                                  <a:pt x="234099" y="45720"/>
                                </a:lnTo>
                                <a:lnTo>
                                  <a:pt x="234099" y="41910"/>
                                </a:lnTo>
                                <a:lnTo>
                                  <a:pt x="236372" y="41910"/>
                                </a:lnTo>
                                <a:lnTo>
                                  <a:pt x="239229" y="40640"/>
                                </a:lnTo>
                                <a:lnTo>
                                  <a:pt x="244348" y="40640"/>
                                </a:lnTo>
                                <a:lnTo>
                                  <a:pt x="241414" y="39014"/>
                                </a:lnTo>
                                <a:lnTo>
                                  <a:pt x="241414" y="39370"/>
                                </a:lnTo>
                                <a:lnTo>
                                  <a:pt x="238328" y="40640"/>
                                </a:lnTo>
                                <a:lnTo>
                                  <a:pt x="235750" y="40640"/>
                                </a:lnTo>
                                <a:lnTo>
                                  <a:pt x="233641" y="40220"/>
                                </a:lnTo>
                                <a:lnTo>
                                  <a:pt x="233641" y="45720"/>
                                </a:lnTo>
                                <a:lnTo>
                                  <a:pt x="232791" y="46990"/>
                                </a:lnTo>
                                <a:lnTo>
                                  <a:pt x="231216" y="49530"/>
                                </a:lnTo>
                                <a:lnTo>
                                  <a:pt x="229374" y="50800"/>
                                </a:lnTo>
                                <a:lnTo>
                                  <a:pt x="229222" y="48260"/>
                                </a:lnTo>
                                <a:lnTo>
                                  <a:pt x="230517" y="46990"/>
                                </a:lnTo>
                                <a:lnTo>
                                  <a:pt x="233362" y="43180"/>
                                </a:lnTo>
                                <a:lnTo>
                                  <a:pt x="233641" y="45720"/>
                                </a:lnTo>
                                <a:lnTo>
                                  <a:pt x="233641" y="40220"/>
                                </a:lnTo>
                                <a:lnTo>
                                  <a:pt x="229374" y="39370"/>
                                </a:lnTo>
                                <a:lnTo>
                                  <a:pt x="230797" y="38100"/>
                                </a:lnTo>
                                <a:lnTo>
                                  <a:pt x="232206" y="38100"/>
                                </a:lnTo>
                                <a:lnTo>
                                  <a:pt x="235038" y="36830"/>
                                </a:lnTo>
                                <a:lnTo>
                                  <a:pt x="237871" y="38100"/>
                                </a:lnTo>
                                <a:lnTo>
                                  <a:pt x="240004" y="39370"/>
                                </a:lnTo>
                                <a:lnTo>
                                  <a:pt x="241414" y="39370"/>
                                </a:lnTo>
                                <a:lnTo>
                                  <a:pt x="241414" y="39014"/>
                                </a:lnTo>
                                <a:lnTo>
                                  <a:pt x="237515" y="36830"/>
                                </a:lnTo>
                                <a:lnTo>
                                  <a:pt x="235242" y="35560"/>
                                </a:lnTo>
                                <a:lnTo>
                                  <a:pt x="231825" y="35560"/>
                                </a:lnTo>
                                <a:lnTo>
                                  <a:pt x="230111" y="36830"/>
                                </a:lnTo>
                                <a:lnTo>
                                  <a:pt x="228981" y="38100"/>
                                </a:lnTo>
                                <a:lnTo>
                                  <a:pt x="229222" y="35560"/>
                                </a:lnTo>
                                <a:lnTo>
                                  <a:pt x="228511" y="31750"/>
                                </a:lnTo>
                                <a:lnTo>
                                  <a:pt x="228231" y="31343"/>
                                </a:lnTo>
                                <a:lnTo>
                                  <a:pt x="228231" y="35560"/>
                                </a:lnTo>
                                <a:lnTo>
                                  <a:pt x="228231" y="38100"/>
                                </a:lnTo>
                                <a:lnTo>
                                  <a:pt x="227952" y="40640"/>
                                </a:lnTo>
                                <a:lnTo>
                                  <a:pt x="227571" y="40424"/>
                                </a:lnTo>
                                <a:lnTo>
                                  <a:pt x="227571" y="43180"/>
                                </a:lnTo>
                                <a:lnTo>
                                  <a:pt x="225310" y="46990"/>
                                </a:lnTo>
                                <a:lnTo>
                                  <a:pt x="221551" y="48260"/>
                                </a:lnTo>
                                <a:lnTo>
                                  <a:pt x="214033" y="49530"/>
                                </a:lnTo>
                                <a:lnTo>
                                  <a:pt x="220052" y="44450"/>
                                </a:lnTo>
                                <a:lnTo>
                                  <a:pt x="227571" y="43180"/>
                                </a:lnTo>
                                <a:lnTo>
                                  <a:pt x="227571" y="40424"/>
                                </a:lnTo>
                                <a:lnTo>
                                  <a:pt x="226580" y="39827"/>
                                </a:lnTo>
                                <a:lnTo>
                                  <a:pt x="226580" y="41910"/>
                                </a:lnTo>
                                <a:lnTo>
                                  <a:pt x="225971" y="41910"/>
                                </a:lnTo>
                                <a:lnTo>
                                  <a:pt x="222275" y="40640"/>
                                </a:lnTo>
                                <a:lnTo>
                                  <a:pt x="219811" y="40640"/>
                                </a:lnTo>
                                <a:lnTo>
                                  <a:pt x="218579" y="39370"/>
                                </a:lnTo>
                                <a:lnTo>
                                  <a:pt x="216725" y="38100"/>
                                </a:lnTo>
                                <a:lnTo>
                                  <a:pt x="214261" y="35560"/>
                                </a:lnTo>
                                <a:lnTo>
                                  <a:pt x="213042" y="34290"/>
                                </a:lnTo>
                                <a:lnTo>
                                  <a:pt x="220421" y="36830"/>
                                </a:lnTo>
                                <a:lnTo>
                                  <a:pt x="226580" y="41910"/>
                                </a:lnTo>
                                <a:lnTo>
                                  <a:pt x="226580" y="39827"/>
                                </a:lnTo>
                                <a:lnTo>
                                  <a:pt x="225818" y="39370"/>
                                </a:lnTo>
                                <a:lnTo>
                                  <a:pt x="225069" y="33883"/>
                                </a:lnTo>
                                <a:lnTo>
                                  <a:pt x="225094" y="31750"/>
                                </a:lnTo>
                                <a:lnTo>
                                  <a:pt x="225386" y="29210"/>
                                </a:lnTo>
                                <a:lnTo>
                                  <a:pt x="226809" y="30480"/>
                                </a:lnTo>
                                <a:lnTo>
                                  <a:pt x="227660" y="33020"/>
                                </a:lnTo>
                                <a:lnTo>
                                  <a:pt x="228231" y="35560"/>
                                </a:lnTo>
                                <a:lnTo>
                                  <a:pt x="228231" y="31343"/>
                                </a:lnTo>
                                <a:lnTo>
                                  <a:pt x="226809" y="29210"/>
                                </a:lnTo>
                                <a:lnTo>
                                  <a:pt x="225107" y="26670"/>
                                </a:lnTo>
                                <a:lnTo>
                                  <a:pt x="224104" y="30480"/>
                                </a:lnTo>
                                <a:lnTo>
                                  <a:pt x="223964" y="34290"/>
                                </a:lnTo>
                                <a:lnTo>
                                  <a:pt x="224993" y="39370"/>
                                </a:lnTo>
                                <a:lnTo>
                                  <a:pt x="222135" y="35560"/>
                                </a:lnTo>
                                <a:lnTo>
                                  <a:pt x="218719" y="34290"/>
                                </a:lnTo>
                                <a:lnTo>
                                  <a:pt x="215303" y="33020"/>
                                </a:lnTo>
                                <a:lnTo>
                                  <a:pt x="212229" y="33020"/>
                                </a:lnTo>
                                <a:lnTo>
                                  <a:pt x="212229" y="39370"/>
                                </a:lnTo>
                                <a:lnTo>
                                  <a:pt x="211556" y="43180"/>
                                </a:lnTo>
                                <a:lnTo>
                                  <a:pt x="210185" y="46990"/>
                                </a:lnTo>
                                <a:lnTo>
                                  <a:pt x="207949" y="50800"/>
                                </a:lnTo>
                                <a:lnTo>
                                  <a:pt x="207695" y="48260"/>
                                </a:lnTo>
                                <a:lnTo>
                                  <a:pt x="207581" y="43180"/>
                                </a:lnTo>
                                <a:lnTo>
                                  <a:pt x="210299" y="35560"/>
                                </a:lnTo>
                                <a:lnTo>
                                  <a:pt x="210680" y="35560"/>
                                </a:lnTo>
                                <a:lnTo>
                                  <a:pt x="211366" y="34290"/>
                                </a:lnTo>
                                <a:lnTo>
                                  <a:pt x="212039" y="36830"/>
                                </a:lnTo>
                                <a:lnTo>
                                  <a:pt x="212229" y="39370"/>
                                </a:lnTo>
                                <a:lnTo>
                                  <a:pt x="212229" y="33020"/>
                                </a:lnTo>
                                <a:lnTo>
                                  <a:pt x="210172" y="33020"/>
                                </a:lnTo>
                                <a:lnTo>
                                  <a:pt x="210172" y="34290"/>
                                </a:lnTo>
                                <a:lnTo>
                                  <a:pt x="206527" y="40640"/>
                                </a:lnTo>
                                <a:lnTo>
                                  <a:pt x="206590" y="43180"/>
                                </a:lnTo>
                                <a:lnTo>
                                  <a:pt x="206019" y="45720"/>
                                </a:lnTo>
                                <a:lnTo>
                                  <a:pt x="206590" y="49530"/>
                                </a:lnTo>
                                <a:lnTo>
                                  <a:pt x="207733" y="50800"/>
                                </a:lnTo>
                                <a:lnTo>
                                  <a:pt x="208305" y="52070"/>
                                </a:lnTo>
                                <a:lnTo>
                                  <a:pt x="209245" y="50800"/>
                                </a:lnTo>
                                <a:lnTo>
                                  <a:pt x="211150" y="48260"/>
                                </a:lnTo>
                                <a:lnTo>
                                  <a:pt x="212852" y="44450"/>
                                </a:lnTo>
                                <a:lnTo>
                                  <a:pt x="213398" y="41986"/>
                                </a:lnTo>
                                <a:lnTo>
                                  <a:pt x="213423" y="36830"/>
                                </a:lnTo>
                                <a:lnTo>
                                  <a:pt x="212293" y="35560"/>
                                </a:lnTo>
                                <a:lnTo>
                                  <a:pt x="217411" y="40640"/>
                                </a:lnTo>
                                <a:lnTo>
                                  <a:pt x="219697" y="41910"/>
                                </a:lnTo>
                                <a:lnTo>
                                  <a:pt x="226529" y="43180"/>
                                </a:lnTo>
                                <a:lnTo>
                                  <a:pt x="224256" y="43180"/>
                                </a:lnTo>
                                <a:lnTo>
                                  <a:pt x="219697" y="44450"/>
                                </a:lnTo>
                                <a:lnTo>
                                  <a:pt x="217982" y="45720"/>
                                </a:lnTo>
                                <a:lnTo>
                                  <a:pt x="213995" y="48260"/>
                                </a:lnTo>
                                <a:lnTo>
                                  <a:pt x="210578" y="50800"/>
                                </a:lnTo>
                                <a:lnTo>
                                  <a:pt x="211150" y="52070"/>
                                </a:lnTo>
                                <a:lnTo>
                                  <a:pt x="212852" y="50800"/>
                                </a:lnTo>
                                <a:lnTo>
                                  <a:pt x="215138" y="49530"/>
                                </a:lnTo>
                                <a:lnTo>
                                  <a:pt x="221970" y="49530"/>
                                </a:lnTo>
                                <a:lnTo>
                                  <a:pt x="223685" y="48260"/>
                                </a:lnTo>
                                <a:lnTo>
                                  <a:pt x="225958" y="46990"/>
                                </a:lnTo>
                                <a:lnTo>
                                  <a:pt x="227101" y="45720"/>
                                </a:lnTo>
                                <a:lnTo>
                                  <a:pt x="227672" y="44450"/>
                                </a:lnTo>
                                <a:lnTo>
                                  <a:pt x="228803" y="43180"/>
                                </a:lnTo>
                                <a:lnTo>
                                  <a:pt x="229082" y="41910"/>
                                </a:lnTo>
                                <a:lnTo>
                                  <a:pt x="229374" y="40640"/>
                                </a:lnTo>
                                <a:lnTo>
                                  <a:pt x="231089" y="40640"/>
                                </a:lnTo>
                                <a:lnTo>
                                  <a:pt x="233362" y="41910"/>
                                </a:lnTo>
                                <a:lnTo>
                                  <a:pt x="232791" y="43180"/>
                                </a:lnTo>
                                <a:lnTo>
                                  <a:pt x="231660" y="43180"/>
                                </a:lnTo>
                                <a:lnTo>
                                  <a:pt x="228231" y="48260"/>
                                </a:lnTo>
                                <a:lnTo>
                                  <a:pt x="227672" y="50800"/>
                                </a:lnTo>
                                <a:lnTo>
                                  <a:pt x="223113" y="52070"/>
                                </a:lnTo>
                                <a:lnTo>
                                  <a:pt x="226796" y="52070"/>
                                </a:lnTo>
                                <a:lnTo>
                                  <a:pt x="223520" y="54610"/>
                                </a:lnTo>
                                <a:lnTo>
                                  <a:pt x="222237" y="55880"/>
                                </a:lnTo>
                                <a:lnTo>
                                  <a:pt x="220814" y="57150"/>
                                </a:lnTo>
                                <a:lnTo>
                                  <a:pt x="217258" y="59690"/>
                                </a:lnTo>
                                <a:lnTo>
                                  <a:pt x="219443" y="55880"/>
                                </a:lnTo>
                                <a:lnTo>
                                  <a:pt x="220243" y="54610"/>
                                </a:lnTo>
                                <a:lnTo>
                                  <a:pt x="222872" y="52158"/>
                                </a:lnTo>
                                <a:lnTo>
                                  <a:pt x="219697" y="53340"/>
                                </a:lnTo>
                                <a:lnTo>
                                  <a:pt x="218681" y="54610"/>
                                </a:lnTo>
                                <a:lnTo>
                                  <a:pt x="217119" y="57150"/>
                                </a:lnTo>
                                <a:lnTo>
                                  <a:pt x="215976" y="59690"/>
                                </a:lnTo>
                                <a:lnTo>
                                  <a:pt x="206743" y="60960"/>
                                </a:lnTo>
                                <a:lnTo>
                                  <a:pt x="197624" y="63500"/>
                                </a:lnTo>
                                <a:lnTo>
                                  <a:pt x="194208" y="64770"/>
                                </a:lnTo>
                                <a:lnTo>
                                  <a:pt x="191211" y="66040"/>
                                </a:lnTo>
                                <a:lnTo>
                                  <a:pt x="192925" y="62230"/>
                                </a:lnTo>
                                <a:lnTo>
                                  <a:pt x="192925" y="58420"/>
                                </a:lnTo>
                                <a:lnTo>
                                  <a:pt x="192735" y="57150"/>
                                </a:lnTo>
                                <a:lnTo>
                                  <a:pt x="192354" y="54610"/>
                                </a:lnTo>
                                <a:lnTo>
                                  <a:pt x="195199" y="57150"/>
                                </a:lnTo>
                                <a:lnTo>
                                  <a:pt x="198043" y="58420"/>
                                </a:lnTo>
                                <a:lnTo>
                                  <a:pt x="200710" y="58420"/>
                                </a:lnTo>
                                <a:lnTo>
                                  <a:pt x="196888" y="57150"/>
                                </a:lnTo>
                                <a:lnTo>
                                  <a:pt x="193903" y="54610"/>
                                </a:lnTo>
                                <a:lnTo>
                                  <a:pt x="191985" y="52070"/>
                                </a:lnTo>
                                <a:lnTo>
                                  <a:pt x="195173" y="52070"/>
                                </a:lnTo>
                                <a:lnTo>
                                  <a:pt x="198348" y="53340"/>
                                </a:lnTo>
                                <a:lnTo>
                                  <a:pt x="201536" y="55880"/>
                                </a:lnTo>
                                <a:lnTo>
                                  <a:pt x="204076" y="57150"/>
                                </a:lnTo>
                                <a:lnTo>
                                  <a:pt x="200710" y="58420"/>
                                </a:lnTo>
                                <a:lnTo>
                                  <a:pt x="204317" y="58420"/>
                                </a:lnTo>
                                <a:lnTo>
                                  <a:pt x="204317" y="59690"/>
                                </a:lnTo>
                                <a:lnTo>
                                  <a:pt x="208876" y="59690"/>
                                </a:lnTo>
                                <a:lnTo>
                                  <a:pt x="212293" y="58420"/>
                                </a:lnTo>
                                <a:lnTo>
                                  <a:pt x="214566" y="57150"/>
                                </a:lnTo>
                                <a:lnTo>
                                  <a:pt x="216992" y="54610"/>
                                </a:lnTo>
                                <a:lnTo>
                                  <a:pt x="218694" y="52070"/>
                                </a:lnTo>
                                <a:lnTo>
                                  <a:pt x="219697" y="50800"/>
                                </a:lnTo>
                                <a:lnTo>
                                  <a:pt x="217932" y="51295"/>
                                </a:lnTo>
                                <a:lnTo>
                                  <a:pt x="217932" y="52070"/>
                                </a:lnTo>
                                <a:lnTo>
                                  <a:pt x="216979" y="53340"/>
                                </a:lnTo>
                                <a:lnTo>
                                  <a:pt x="215125" y="55880"/>
                                </a:lnTo>
                                <a:lnTo>
                                  <a:pt x="212001" y="58420"/>
                                </a:lnTo>
                                <a:lnTo>
                                  <a:pt x="205168" y="58420"/>
                                </a:lnTo>
                                <a:lnTo>
                                  <a:pt x="205879" y="57150"/>
                                </a:lnTo>
                                <a:lnTo>
                                  <a:pt x="207149" y="55880"/>
                                </a:lnTo>
                                <a:lnTo>
                                  <a:pt x="210947" y="54610"/>
                                </a:lnTo>
                                <a:lnTo>
                                  <a:pt x="214757" y="53340"/>
                                </a:lnTo>
                                <a:lnTo>
                                  <a:pt x="217932" y="52070"/>
                                </a:lnTo>
                                <a:lnTo>
                                  <a:pt x="217932" y="51295"/>
                                </a:lnTo>
                                <a:lnTo>
                                  <a:pt x="210578" y="53340"/>
                                </a:lnTo>
                                <a:lnTo>
                                  <a:pt x="208305" y="54610"/>
                                </a:lnTo>
                                <a:lnTo>
                                  <a:pt x="207441" y="53340"/>
                                </a:lnTo>
                                <a:lnTo>
                                  <a:pt x="206590" y="52070"/>
                                </a:lnTo>
                                <a:lnTo>
                                  <a:pt x="206590" y="53340"/>
                                </a:lnTo>
                                <a:lnTo>
                                  <a:pt x="204838" y="52070"/>
                                </a:lnTo>
                                <a:lnTo>
                                  <a:pt x="201676" y="50800"/>
                                </a:lnTo>
                                <a:lnTo>
                                  <a:pt x="200050" y="48260"/>
                                </a:lnTo>
                                <a:lnTo>
                                  <a:pt x="197916" y="41910"/>
                                </a:lnTo>
                                <a:lnTo>
                                  <a:pt x="200164" y="43180"/>
                                </a:lnTo>
                                <a:lnTo>
                                  <a:pt x="201866" y="44450"/>
                                </a:lnTo>
                                <a:lnTo>
                                  <a:pt x="203657" y="46990"/>
                                </a:lnTo>
                                <a:lnTo>
                                  <a:pt x="206590" y="53340"/>
                                </a:lnTo>
                                <a:lnTo>
                                  <a:pt x="206590" y="52070"/>
                                </a:lnTo>
                                <a:lnTo>
                                  <a:pt x="204317" y="45720"/>
                                </a:lnTo>
                                <a:lnTo>
                                  <a:pt x="202603" y="43180"/>
                                </a:lnTo>
                                <a:lnTo>
                                  <a:pt x="201472" y="41910"/>
                                </a:lnTo>
                                <a:lnTo>
                                  <a:pt x="198043" y="40640"/>
                                </a:lnTo>
                                <a:lnTo>
                                  <a:pt x="196672" y="40640"/>
                                </a:lnTo>
                                <a:lnTo>
                                  <a:pt x="207162" y="54610"/>
                                </a:lnTo>
                                <a:lnTo>
                                  <a:pt x="204889" y="57150"/>
                                </a:lnTo>
                                <a:lnTo>
                                  <a:pt x="203746" y="55880"/>
                                </a:lnTo>
                                <a:lnTo>
                                  <a:pt x="202031" y="53340"/>
                                </a:lnTo>
                                <a:lnTo>
                                  <a:pt x="198043" y="52070"/>
                                </a:lnTo>
                                <a:lnTo>
                                  <a:pt x="194068" y="50800"/>
                                </a:lnTo>
                                <a:lnTo>
                                  <a:pt x="190080" y="50800"/>
                                </a:lnTo>
                                <a:lnTo>
                                  <a:pt x="191782" y="52070"/>
                                </a:lnTo>
                                <a:lnTo>
                                  <a:pt x="192354" y="53340"/>
                                </a:lnTo>
                                <a:lnTo>
                                  <a:pt x="192163" y="54190"/>
                                </a:lnTo>
                                <a:lnTo>
                                  <a:pt x="192163" y="59690"/>
                                </a:lnTo>
                                <a:lnTo>
                                  <a:pt x="191693" y="62230"/>
                                </a:lnTo>
                                <a:lnTo>
                                  <a:pt x="190550" y="64770"/>
                                </a:lnTo>
                                <a:lnTo>
                                  <a:pt x="189128" y="67310"/>
                                </a:lnTo>
                                <a:lnTo>
                                  <a:pt x="187045" y="68580"/>
                                </a:lnTo>
                                <a:lnTo>
                                  <a:pt x="185991" y="67310"/>
                                </a:lnTo>
                                <a:lnTo>
                                  <a:pt x="186283" y="64770"/>
                                </a:lnTo>
                                <a:lnTo>
                                  <a:pt x="187566" y="62230"/>
                                </a:lnTo>
                                <a:lnTo>
                                  <a:pt x="189979" y="60960"/>
                                </a:lnTo>
                                <a:lnTo>
                                  <a:pt x="191096" y="58420"/>
                                </a:lnTo>
                                <a:lnTo>
                                  <a:pt x="191973" y="57150"/>
                                </a:lnTo>
                                <a:lnTo>
                                  <a:pt x="192163" y="59690"/>
                                </a:lnTo>
                                <a:lnTo>
                                  <a:pt x="192163" y="54190"/>
                                </a:lnTo>
                                <a:lnTo>
                                  <a:pt x="191782" y="55880"/>
                                </a:lnTo>
                                <a:lnTo>
                                  <a:pt x="189509" y="58420"/>
                                </a:lnTo>
                                <a:lnTo>
                                  <a:pt x="186664" y="62230"/>
                                </a:lnTo>
                                <a:lnTo>
                                  <a:pt x="185534" y="63500"/>
                                </a:lnTo>
                                <a:lnTo>
                                  <a:pt x="184950" y="66040"/>
                                </a:lnTo>
                                <a:lnTo>
                                  <a:pt x="184950" y="68580"/>
                                </a:lnTo>
                                <a:lnTo>
                                  <a:pt x="186105" y="69850"/>
                                </a:lnTo>
                                <a:lnTo>
                                  <a:pt x="183857" y="71120"/>
                                </a:lnTo>
                                <a:lnTo>
                                  <a:pt x="182676" y="72390"/>
                                </a:lnTo>
                                <a:lnTo>
                                  <a:pt x="181533" y="71120"/>
                                </a:lnTo>
                                <a:lnTo>
                                  <a:pt x="180238" y="68580"/>
                                </a:lnTo>
                                <a:lnTo>
                                  <a:pt x="179832" y="66040"/>
                                </a:lnTo>
                                <a:lnTo>
                                  <a:pt x="179832" y="63500"/>
                                </a:lnTo>
                                <a:lnTo>
                                  <a:pt x="178638" y="62166"/>
                                </a:lnTo>
                                <a:lnTo>
                                  <a:pt x="176974" y="59690"/>
                                </a:lnTo>
                                <a:lnTo>
                                  <a:pt x="179260" y="58420"/>
                                </a:lnTo>
                                <a:lnTo>
                                  <a:pt x="177355" y="58420"/>
                                </a:lnTo>
                                <a:lnTo>
                                  <a:pt x="181406" y="53340"/>
                                </a:lnTo>
                                <a:lnTo>
                                  <a:pt x="183273" y="52070"/>
                                </a:lnTo>
                                <a:lnTo>
                                  <a:pt x="185166" y="50800"/>
                                </a:lnTo>
                                <a:lnTo>
                                  <a:pt x="188417" y="49530"/>
                                </a:lnTo>
                                <a:lnTo>
                                  <a:pt x="187731" y="52158"/>
                                </a:lnTo>
                                <a:lnTo>
                                  <a:pt x="186588" y="55880"/>
                                </a:lnTo>
                                <a:lnTo>
                                  <a:pt x="183769" y="57150"/>
                                </a:lnTo>
                                <a:lnTo>
                                  <a:pt x="180606" y="58420"/>
                                </a:lnTo>
                                <a:lnTo>
                                  <a:pt x="184378" y="58420"/>
                                </a:lnTo>
                                <a:lnTo>
                                  <a:pt x="186664" y="57150"/>
                                </a:lnTo>
                                <a:lnTo>
                                  <a:pt x="187794" y="55880"/>
                                </a:lnTo>
                                <a:lnTo>
                                  <a:pt x="188366" y="54610"/>
                                </a:lnTo>
                                <a:lnTo>
                                  <a:pt x="188937" y="52070"/>
                                </a:lnTo>
                                <a:lnTo>
                                  <a:pt x="189699" y="49530"/>
                                </a:lnTo>
                                <a:lnTo>
                                  <a:pt x="190080" y="48260"/>
                                </a:lnTo>
                                <a:lnTo>
                                  <a:pt x="191211" y="46990"/>
                                </a:lnTo>
                                <a:lnTo>
                                  <a:pt x="185534" y="49530"/>
                                </a:lnTo>
                                <a:lnTo>
                                  <a:pt x="180962" y="52070"/>
                                </a:lnTo>
                                <a:lnTo>
                                  <a:pt x="180403" y="48425"/>
                                </a:lnTo>
                                <a:lnTo>
                                  <a:pt x="180289" y="48044"/>
                                </a:lnTo>
                                <a:lnTo>
                                  <a:pt x="179844" y="47053"/>
                                </a:lnTo>
                                <a:lnTo>
                                  <a:pt x="179844" y="52070"/>
                                </a:lnTo>
                                <a:lnTo>
                                  <a:pt x="179844" y="53340"/>
                                </a:lnTo>
                                <a:lnTo>
                                  <a:pt x="176987" y="58420"/>
                                </a:lnTo>
                                <a:lnTo>
                                  <a:pt x="176149" y="53340"/>
                                </a:lnTo>
                                <a:lnTo>
                                  <a:pt x="176720" y="50800"/>
                                </a:lnTo>
                                <a:lnTo>
                                  <a:pt x="178562" y="45720"/>
                                </a:lnTo>
                                <a:lnTo>
                                  <a:pt x="179451" y="49530"/>
                                </a:lnTo>
                                <a:lnTo>
                                  <a:pt x="179844" y="52070"/>
                                </a:lnTo>
                                <a:lnTo>
                                  <a:pt x="179844" y="47053"/>
                                </a:lnTo>
                                <a:lnTo>
                                  <a:pt x="179247" y="45720"/>
                                </a:lnTo>
                                <a:lnTo>
                                  <a:pt x="178689" y="44450"/>
                                </a:lnTo>
                                <a:lnTo>
                                  <a:pt x="178117" y="44450"/>
                                </a:lnTo>
                                <a:lnTo>
                                  <a:pt x="176974" y="46990"/>
                                </a:lnTo>
                                <a:lnTo>
                                  <a:pt x="175844" y="50800"/>
                                </a:lnTo>
                                <a:lnTo>
                                  <a:pt x="175272" y="53340"/>
                                </a:lnTo>
                                <a:lnTo>
                                  <a:pt x="175844" y="57150"/>
                                </a:lnTo>
                                <a:lnTo>
                                  <a:pt x="172415" y="52070"/>
                                </a:lnTo>
                                <a:lnTo>
                                  <a:pt x="171284" y="50800"/>
                                </a:lnTo>
                                <a:lnTo>
                                  <a:pt x="171284" y="46990"/>
                                </a:lnTo>
                                <a:lnTo>
                                  <a:pt x="172415" y="46990"/>
                                </a:lnTo>
                                <a:lnTo>
                                  <a:pt x="175844" y="44450"/>
                                </a:lnTo>
                                <a:lnTo>
                                  <a:pt x="177546" y="40640"/>
                                </a:lnTo>
                                <a:lnTo>
                                  <a:pt x="179260" y="35560"/>
                                </a:lnTo>
                                <a:lnTo>
                                  <a:pt x="179832" y="35560"/>
                                </a:lnTo>
                                <a:lnTo>
                                  <a:pt x="180784" y="34239"/>
                                </a:lnTo>
                                <a:lnTo>
                                  <a:pt x="181876" y="33020"/>
                                </a:lnTo>
                                <a:lnTo>
                                  <a:pt x="183807" y="33020"/>
                                </a:lnTo>
                                <a:lnTo>
                                  <a:pt x="182105" y="35560"/>
                                </a:lnTo>
                                <a:lnTo>
                                  <a:pt x="180962" y="39370"/>
                                </a:lnTo>
                                <a:lnTo>
                                  <a:pt x="180962" y="41986"/>
                                </a:lnTo>
                                <a:lnTo>
                                  <a:pt x="181533" y="45720"/>
                                </a:lnTo>
                                <a:lnTo>
                                  <a:pt x="183248" y="46990"/>
                                </a:lnTo>
                                <a:lnTo>
                                  <a:pt x="184378" y="49530"/>
                                </a:lnTo>
                                <a:lnTo>
                                  <a:pt x="185521" y="46990"/>
                                </a:lnTo>
                                <a:lnTo>
                                  <a:pt x="186105" y="45720"/>
                                </a:lnTo>
                                <a:lnTo>
                                  <a:pt x="187223" y="40640"/>
                                </a:lnTo>
                                <a:lnTo>
                                  <a:pt x="187223" y="36830"/>
                                </a:lnTo>
                                <a:lnTo>
                                  <a:pt x="186220" y="35699"/>
                                </a:lnTo>
                                <a:lnTo>
                                  <a:pt x="186220" y="41986"/>
                                </a:lnTo>
                                <a:lnTo>
                                  <a:pt x="184658" y="46990"/>
                                </a:lnTo>
                                <a:lnTo>
                                  <a:pt x="182410" y="44450"/>
                                </a:lnTo>
                                <a:lnTo>
                                  <a:pt x="181978" y="40640"/>
                                </a:lnTo>
                                <a:lnTo>
                                  <a:pt x="182854" y="36830"/>
                                </a:lnTo>
                                <a:lnTo>
                                  <a:pt x="184023" y="34290"/>
                                </a:lnTo>
                                <a:lnTo>
                                  <a:pt x="185191" y="35560"/>
                                </a:lnTo>
                                <a:lnTo>
                                  <a:pt x="186169" y="38100"/>
                                </a:lnTo>
                                <a:lnTo>
                                  <a:pt x="186220" y="41986"/>
                                </a:lnTo>
                                <a:lnTo>
                                  <a:pt x="186220" y="35699"/>
                                </a:lnTo>
                                <a:lnTo>
                                  <a:pt x="186105" y="35560"/>
                                </a:lnTo>
                                <a:lnTo>
                                  <a:pt x="185712" y="34290"/>
                                </a:lnTo>
                                <a:lnTo>
                                  <a:pt x="185331" y="33020"/>
                                </a:lnTo>
                                <a:lnTo>
                                  <a:pt x="184950" y="31750"/>
                                </a:lnTo>
                                <a:lnTo>
                                  <a:pt x="188937" y="31750"/>
                                </a:lnTo>
                                <a:lnTo>
                                  <a:pt x="188366" y="34290"/>
                                </a:lnTo>
                                <a:lnTo>
                                  <a:pt x="188937" y="38100"/>
                                </a:lnTo>
                                <a:lnTo>
                                  <a:pt x="190080" y="40640"/>
                                </a:lnTo>
                                <a:lnTo>
                                  <a:pt x="195770" y="46990"/>
                                </a:lnTo>
                                <a:lnTo>
                                  <a:pt x="196913" y="46990"/>
                                </a:lnTo>
                                <a:lnTo>
                                  <a:pt x="196342" y="44450"/>
                                </a:lnTo>
                                <a:lnTo>
                                  <a:pt x="195821" y="40640"/>
                                </a:lnTo>
                                <a:lnTo>
                                  <a:pt x="195770" y="38100"/>
                                </a:lnTo>
                                <a:lnTo>
                                  <a:pt x="195249" y="37325"/>
                                </a:lnTo>
                                <a:lnTo>
                                  <a:pt x="195249" y="44450"/>
                                </a:lnTo>
                                <a:lnTo>
                                  <a:pt x="193116" y="41910"/>
                                </a:lnTo>
                                <a:lnTo>
                                  <a:pt x="190411" y="39370"/>
                                </a:lnTo>
                                <a:lnTo>
                                  <a:pt x="189128" y="35560"/>
                                </a:lnTo>
                                <a:lnTo>
                                  <a:pt x="189560" y="33020"/>
                                </a:lnTo>
                                <a:lnTo>
                                  <a:pt x="191071" y="33020"/>
                                </a:lnTo>
                                <a:lnTo>
                                  <a:pt x="194487" y="39370"/>
                                </a:lnTo>
                                <a:lnTo>
                                  <a:pt x="195249" y="44450"/>
                                </a:lnTo>
                                <a:lnTo>
                                  <a:pt x="195249" y="37325"/>
                                </a:lnTo>
                                <a:lnTo>
                                  <a:pt x="194068" y="35560"/>
                                </a:lnTo>
                                <a:lnTo>
                                  <a:pt x="191604" y="33020"/>
                                </a:lnTo>
                                <a:lnTo>
                                  <a:pt x="190385" y="31750"/>
                                </a:lnTo>
                                <a:lnTo>
                                  <a:pt x="191249" y="30480"/>
                                </a:lnTo>
                                <a:lnTo>
                                  <a:pt x="195199" y="35560"/>
                                </a:lnTo>
                                <a:lnTo>
                                  <a:pt x="198361" y="36830"/>
                                </a:lnTo>
                                <a:lnTo>
                                  <a:pt x="201917" y="38100"/>
                                </a:lnTo>
                                <a:lnTo>
                                  <a:pt x="204470" y="36830"/>
                                </a:lnTo>
                                <a:lnTo>
                                  <a:pt x="205054" y="36830"/>
                                </a:lnTo>
                                <a:lnTo>
                                  <a:pt x="204482" y="35560"/>
                                </a:lnTo>
                                <a:lnTo>
                                  <a:pt x="203911" y="34925"/>
                                </a:lnTo>
                                <a:lnTo>
                                  <a:pt x="203911" y="36830"/>
                                </a:lnTo>
                                <a:lnTo>
                                  <a:pt x="200444" y="36830"/>
                                </a:lnTo>
                                <a:lnTo>
                                  <a:pt x="197497" y="35560"/>
                                </a:lnTo>
                                <a:lnTo>
                                  <a:pt x="194652" y="33020"/>
                                </a:lnTo>
                                <a:lnTo>
                                  <a:pt x="192239" y="30480"/>
                                </a:lnTo>
                                <a:lnTo>
                                  <a:pt x="194881" y="30480"/>
                                </a:lnTo>
                                <a:lnTo>
                                  <a:pt x="198691" y="31750"/>
                                </a:lnTo>
                                <a:lnTo>
                                  <a:pt x="201853" y="34290"/>
                                </a:lnTo>
                                <a:lnTo>
                                  <a:pt x="203911" y="36830"/>
                                </a:lnTo>
                                <a:lnTo>
                                  <a:pt x="203911" y="34925"/>
                                </a:lnTo>
                                <a:lnTo>
                                  <a:pt x="203339" y="34290"/>
                                </a:lnTo>
                                <a:lnTo>
                                  <a:pt x="201053" y="33020"/>
                                </a:lnTo>
                                <a:lnTo>
                                  <a:pt x="198920" y="30480"/>
                                </a:lnTo>
                                <a:lnTo>
                                  <a:pt x="195935" y="30480"/>
                                </a:lnTo>
                                <a:lnTo>
                                  <a:pt x="191960" y="29210"/>
                                </a:lnTo>
                                <a:lnTo>
                                  <a:pt x="195795" y="25400"/>
                                </a:lnTo>
                                <a:lnTo>
                                  <a:pt x="198920" y="24130"/>
                                </a:lnTo>
                                <a:lnTo>
                                  <a:pt x="203047" y="22860"/>
                                </a:lnTo>
                                <a:lnTo>
                                  <a:pt x="202196" y="25400"/>
                                </a:lnTo>
                                <a:lnTo>
                                  <a:pt x="202057" y="29210"/>
                                </a:lnTo>
                                <a:lnTo>
                                  <a:pt x="202780" y="31750"/>
                                </a:lnTo>
                                <a:lnTo>
                                  <a:pt x="206184" y="35560"/>
                                </a:lnTo>
                                <a:lnTo>
                                  <a:pt x="206756" y="35560"/>
                                </a:lnTo>
                                <a:lnTo>
                                  <a:pt x="204050" y="31750"/>
                                </a:lnTo>
                                <a:lnTo>
                                  <a:pt x="203200" y="29210"/>
                                </a:lnTo>
                                <a:lnTo>
                                  <a:pt x="203568" y="25400"/>
                                </a:lnTo>
                                <a:lnTo>
                                  <a:pt x="203974" y="22860"/>
                                </a:lnTo>
                                <a:lnTo>
                                  <a:pt x="204177" y="21590"/>
                                </a:lnTo>
                                <a:lnTo>
                                  <a:pt x="205397" y="25400"/>
                                </a:lnTo>
                                <a:lnTo>
                                  <a:pt x="206895" y="29210"/>
                                </a:lnTo>
                                <a:lnTo>
                                  <a:pt x="206984" y="32283"/>
                                </a:lnTo>
                                <a:lnTo>
                                  <a:pt x="206756" y="35560"/>
                                </a:lnTo>
                                <a:lnTo>
                                  <a:pt x="207327" y="35560"/>
                                </a:lnTo>
                                <a:lnTo>
                                  <a:pt x="207899" y="33020"/>
                                </a:lnTo>
                                <a:lnTo>
                                  <a:pt x="207899" y="29210"/>
                                </a:lnTo>
                                <a:lnTo>
                                  <a:pt x="205625" y="22860"/>
                                </a:lnTo>
                                <a:lnTo>
                                  <a:pt x="208470" y="26670"/>
                                </a:lnTo>
                                <a:lnTo>
                                  <a:pt x="211315" y="29210"/>
                                </a:lnTo>
                                <a:lnTo>
                                  <a:pt x="213029" y="30480"/>
                                </a:lnTo>
                                <a:lnTo>
                                  <a:pt x="215303" y="31750"/>
                                </a:lnTo>
                                <a:lnTo>
                                  <a:pt x="222135" y="31750"/>
                                </a:lnTo>
                                <a:lnTo>
                                  <a:pt x="220992" y="30480"/>
                                </a:lnTo>
                                <a:lnTo>
                                  <a:pt x="220510" y="29946"/>
                                </a:lnTo>
                                <a:lnTo>
                                  <a:pt x="220510" y="30480"/>
                                </a:lnTo>
                                <a:lnTo>
                                  <a:pt x="216674" y="30480"/>
                                </a:lnTo>
                                <a:lnTo>
                                  <a:pt x="212699" y="29210"/>
                                </a:lnTo>
                                <a:lnTo>
                                  <a:pt x="209651" y="26670"/>
                                </a:lnTo>
                                <a:lnTo>
                                  <a:pt x="207543" y="24130"/>
                                </a:lnTo>
                                <a:lnTo>
                                  <a:pt x="210629" y="24130"/>
                                </a:lnTo>
                                <a:lnTo>
                                  <a:pt x="214337" y="26670"/>
                                </a:lnTo>
                                <a:lnTo>
                                  <a:pt x="220510" y="30480"/>
                                </a:lnTo>
                                <a:lnTo>
                                  <a:pt x="220510" y="29946"/>
                                </a:lnTo>
                                <a:lnTo>
                                  <a:pt x="218719" y="27940"/>
                                </a:lnTo>
                                <a:lnTo>
                                  <a:pt x="215874" y="25400"/>
                                </a:lnTo>
                                <a:lnTo>
                                  <a:pt x="213601" y="24130"/>
                                </a:lnTo>
                                <a:lnTo>
                                  <a:pt x="210743" y="22860"/>
                                </a:lnTo>
                                <a:lnTo>
                                  <a:pt x="213029" y="22860"/>
                                </a:lnTo>
                                <a:lnTo>
                                  <a:pt x="218147" y="21590"/>
                                </a:lnTo>
                                <a:lnTo>
                                  <a:pt x="219862" y="19050"/>
                                </a:lnTo>
                                <a:lnTo>
                                  <a:pt x="218554" y="18821"/>
                                </a:lnTo>
                                <a:lnTo>
                                  <a:pt x="218554" y="20320"/>
                                </a:lnTo>
                                <a:lnTo>
                                  <a:pt x="216585" y="21590"/>
                                </a:lnTo>
                                <a:lnTo>
                                  <a:pt x="209461" y="21590"/>
                                </a:lnTo>
                                <a:lnTo>
                                  <a:pt x="209042" y="21437"/>
                                </a:lnTo>
                                <a:lnTo>
                                  <a:pt x="209042" y="22860"/>
                                </a:lnTo>
                                <a:lnTo>
                                  <a:pt x="207899" y="22860"/>
                                </a:lnTo>
                                <a:lnTo>
                                  <a:pt x="205625" y="21590"/>
                                </a:lnTo>
                                <a:lnTo>
                                  <a:pt x="209042" y="22860"/>
                                </a:lnTo>
                                <a:lnTo>
                                  <a:pt x="209042" y="21437"/>
                                </a:lnTo>
                                <a:lnTo>
                                  <a:pt x="206222" y="20320"/>
                                </a:lnTo>
                                <a:lnTo>
                                  <a:pt x="208813" y="19050"/>
                                </a:lnTo>
                                <a:lnTo>
                                  <a:pt x="215963" y="19050"/>
                                </a:lnTo>
                                <a:lnTo>
                                  <a:pt x="218554" y="20320"/>
                                </a:lnTo>
                                <a:lnTo>
                                  <a:pt x="218554" y="18821"/>
                                </a:lnTo>
                                <a:lnTo>
                                  <a:pt x="212864" y="17780"/>
                                </a:lnTo>
                                <a:lnTo>
                                  <a:pt x="215569" y="16510"/>
                                </a:lnTo>
                                <a:lnTo>
                                  <a:pt x="216560" y="15240"/>
                                </a:lnTo>
                                <a:lnTo>
                                  <a:pt x="219862" y="15240"/>
                                </a:lnTo>
                                <a:lnTo>
                                  <a:pt x="220433" y="15468"/>
                                </a:lnTo>
                                <a:lnTo>
                                  <a:pt x="220840" y="17843"/>
                                </a:lnTo>
                                <a:lnTo>
                                  <a:pt x="224256" y="23533"/>
                                </a:lnTo>
                                <a:lnTo>
                                  <a:pt x="225958" y="24676"/>
                                </a:lnTo>
                                <a:lnTo>
                                  <a:pt x="227672" y="25234"/>
                                </a:lnTo>
                                <a:lnTo>
                                  <a:pt x="228930" y="25260"/>
                                </a:lnTo>
                                <a:lnTo>
                                  <a:pt x="228981" y="25400"/>
                                </a:lnTo>
                                <a:lnTo>
                                  <a:pt x="230682" y="29210"/>
                                </a:lnTo>
                                <a:lnTo>
                                  <a:pt x="232498" y="29210"/>
                                </a:lnTo>
                                <a:lnTo>
                                  <a:pt x="231482" y="26670"/>
                                </a:lnTo>
                                <a:lnTo>
                                  <a:pt x="230505" y="24130"/>
                                </a:lnTo>
                                <a:lnTo>
                                  <a:pt x="230784" y="22860"/>
                                </a:lnTo>
                                <a:lnTo>
                                  <a:pt x="231076" y="21590"/>
                                </a:lnTo>
                                <a:lnTo>
                                  <a:pt x="232638" y="16510"/>
                                </a:lnTo>
                                <a:lnTo>
                                  <a:pt x="233159" y="13970"/>
                                </a:lnTo>
                                <a:lnTo>
                                  <a:pt x="234353" y="17780"/>
                                </a:lnTo>
                                <a:lnTo>
                                  <a:pt x="234886" y="21590"/>
                                </a:lnTo>
                                <a:lnTo>
                                  <a:pt x="235000" y="23088"/>
                                </a:lnTo>
                                <a:lnTo>
                                  <a:pt x="234200" y="26670"/>
                                </a:lnTo>
                                <a:lnTo>
                                  <a:pt x="232498" y="29210"/>
                                </a:lnTo>
                                <a:lnTo>
                                  <a:pt x="233527" y="29210"/>
                                </a:lnTo>
                                <a:lnTo>
                                  <a:pt x="234670" y="27940"/>
                                </a:lnTo>
                                <a:lnTo>
                                  <a:pt x="235242" y="26670"/>
                                </a:lnTo>
                                <a:lnTo>
                                  <a:pt x="235813" y="24130"/>
                                </a:lnTo>
                                <a:lnTo>
                                  <a:pt x="235813" y="20320"/>
                                </a:lnTo>
                                <a:lnTo>
                                  <a:pt x="234670" y="15240"/>
                                </a:lnTo>
                                <a:lnTo>
                                  <a:pt x="233908" y="13970"/>
                                </a:lnTo>
                                <a:lnTo>
                                  <a:pt x="232397" y="11430"/>
                                </a:lnTo>
                                <a:lnTo>
                                  <a:pt x="232397" y="13970"/>
                                </a:lnTo>
                                <a:lnTo>
                                  <a:pt x="231241" y="16548"/>
                                </a:lnTo>
                                <a:lnTo>
                                  <a:pt x="229539" y="22860"/>
                                </a:lnTo>
                                <a:lnTo>
                                  <a:pt x="228803" y="21221"/>
                                </a:lnTo>
                                <a:lnTo>
                                  <a:pt x="228803" y="24828"/>
                                </a:lnTo>
                                <a:lnTo>
                                  <a:pt x="227799" y="24282"/>
                                </a:lnTo>
                                <a:lnTo>
                                  <a:pt x="226529" y="23533"/>
                                </a:lnTo>
                                <a:lnTo>
                                  <a:pt x="224104" y="21285"/>
                                </a:lnTo>
                                <a:lnTo>
                                  <a:pt x="222542" y="17843"/>
                                </a:lnTo>
                                <a:lnTo>
                                  <a:pt x="221132" y="15722"/>
                                </a:lnTo>
                                <a:lnTo>
                                  <a:pt x="223342" y="16548"/>
                                </a:lnTo>
                                <a:lnTo>
                                  <a:pt x="226098" y="17780"/>
                                </a:lnTo>
                                <a:lnTo>
                                  <a:pt x="227838" y="21590"/>
                                </a:lnTo>
                                <a:lnTo>
                                  <a:pt x="228803" y="24828"/>
                                </a:lnTo>
                                <a:lnTo>
                                  <a:pt x="228803" y="21221"/>
                                </a:lnTo>
                                <a:lnTo>
                                  <a:pt x="226695" y="16510"/>
                                </a:lnTo>
                                <a:lnTo>
                                  <a:pt x="224421" y="15240"/>
                                </a:lnTo>
                                <a:lnTo>
                                  <a:pt x="221691" y="13970"/>
                                </a:lnTo>
                                <a:lnTo>
                                  <a:pt x="223850" y="12700"/>
                                </a:lnTo>
                                <a:lnTo>
                                  <a:pt x="225552" y="11430"/>
                                </a:lnTo>
                                <a:lnTo>
                                  <a:pt x="228409" y="7620"/>
                                </a:lnTo>
                                <a:lnTo>
                                  <a:pt x="230682" y="3810"/>
                                </a:lnTo>
                                <a:lnTo>
                                  <a:pt x="229501" y="3810"/>
                                </a:lnTo>
                                <a:lnTo>
                                  <a:pt x="228092" y="6350"/>
                                </a:lnTo>
                                <a:lnTo>
                                  <a:pt x="226949" y="7620"/>
                                </a:lnTo>
                                <a:lnTo>
                                  <a:pt x="225323" y="10160"/>
                                </a:lnTo>
                                <a:lnTo>
                                  <a:pt x="223824" y="11430"/>
                                </a:lnTo>
                                <a:lnTo>
                                  <a:pt x="220687" y="12700"/>
                                </a:lnTo>
                                <a:lnTo>
                                  <a:pt x="218986" y="13970"/>
                                </a:lnTo>
                                <a:lnTo>
                                  <a:pt x="215785" y="13970"/>
                                </a:lnTo>
                                <a:lnTo>
                                  <a:pt x="216712" y="11430"/>
                                </a:lnTo>
                                <a:lnTo>
                                  <a:pt x="217563" y="10160"/>
                                </a:lnTo>
                                <a:lnTo>
                                  <a:pt x="219417" y="8890"/>
                                </a:lnTo>
                                <a:lnTo>
                                  <a:pt x="221691" y="6350"/>
                                </a:lnTo>
                                <a:lnTo>
                                  <a:pt x="229501" y="3810"/>
                                </a:lnTo>
                                <a:lnTo>
                                  <a:pt x="228409" y="3810"/>
                                </a:lnTo>
                                <a:lnTo>
                                  <a:pt x="222707" y="5080"/>
                                </a:lnTo>
                                <a:lnTo>
                                  <a:pt x="218147" y="7620"/>
                                </a:lnTo>
                                <a:lnTo>
                                  <a:pt x="216446" y="10160"/>
                                </a:lnTo>
                                <a:lnTo>
                                  <a:pt x="215569" y="11137"/>
                                </a:lnTo>
                                <a:lnTo>
                                  <a:pt x="215569" y="15240"/>
                                </a:lnTo>
                                <a:lnTo>
                                  <a:pt x="214033" y="16510"/>
                                </a:lnTo>
                                <a:lnTo>
                                  <a:pt x="210705" y="17780"/>
                                </a:lnTo>
                                <a:lnTo>
                                  <a:pt x="209130" y="17780"/>
                                </a:lnTo>
                                <a:lnTo>
                                  <a:pt x="213715" y="16510"/>
                                </a:lnTo>
                                <a:lnTo>
                                  <a:pt x="215569" y="15240"/>
                                </a:lnTo>
                                <a:lnTo>
                                  <a:pt x="215569" y="11137"/>
                                </a:lnTo>
                                <a:lnTo>
                                  <a:pt x="215303" y="11430"/>
                                </a:lnTo>
                                <a:lnTo>
                                  <a:pt x="215303" y="15240"/>
                                </a:lnTo>
                                <a:lnTo>
                                  <a:pt x="214160" y="15240"/>
                                </a:lnTo>
                                <a:lnTo>
                                  <a:pt x="212458" y="16510"/>
                                </a:lnTo>
                                <a:lnTo>
                                  <a:pt x="209613" y="16510"/>
                                </a:lnTo>
                                <a:lnTo>
                                  <a:pt x="212458" y="13970"/>
                                </a:lnTo>
                                <a:lnTo>
                                  <a:pt x="213601" y="12700"/>
                                </a:lnTo>
                                <a:lnTo>
                                  <a:pt x="214160" y="11430"/>
                                </a:lnTo>
                                <a:lnTo>
                                  <a:pt x="215874" y="6350"/>
                                </a:lnTo>
                                <a:lnTo>
                                  <a:pt x="216636" y="3810"/>
                                </a:lnTo>
                                <a:lnTo>
                                  <a:pt x="217017" y="2540"/>
                                </a:lnTo>
                                <a:lnTo>
                                  <a:pt x="215468" y="2540"/>
                                </a:lnTo>
                                <a:lnTo>
                                  <a:pt x="215468" y="3810"/>
                                </a:lnTo>
                                <a:lnTo>
                                  <a:pt x="213601" y="10160"/>
                                </a:lnTo>
                                <a:lnTo>
                                  <a:pt x="211175" y="13970"/>
                                </a:lnTo>
                                <a:lnTo>
                                  <a:pt x="208114" y="16510"/>
                                </a:lnTo>
                                <a:lnTo>
                                  <a:pt x="210121" y="8890"/>
                                </a:lnTo>
                                <a:lnTo>
                                  <a:pt x="211035" y="6350"/>
                                </a:lnTo>
                                <a:lnTo>
                                  <a:pt x="214134" y="5080"/>
                                </a:lnTo>
                                <a:lnTo>
                                  <a:pt x="215468" y="3810"/>
                                </a:lnTo>
                                <a:lnTo>
                                  <a:pt x="215468" y="2540"/>
                                </a:lnTo>
                                <a:lnTo>
                                  <a:pt x="215303" y="2540"/>
                                </a:lnTo>
                                <a:lnTo>
                                  <a:pt x="213601" y="3810"/>
                                </a:lnTo>
                                <a:lnTo>
                                  <a:pt x="211315" y="5080"/>
                                </a:lnTo>
                                <a:lnTo>
                                  <a:pt x="209613" y="6350"/>
                                </a:lnTo>
                                <a:lnTo>
                                  <a:pt x="208470" y="11430"/>
                                </a:lnTo>
                                <a:lnTo>
                                  <a:pt x="206756" y="16510"/>
                                </a:lnTo>
                                <a:lnTo>
                                  <a:pt x="205054" y="16510"/>
                                </a:lnTo>
                                <a:lnTo>
                                  <a:pt x="206756" y="13970"/>
                                </a:lnTo>
                                <a:lnTo>
                                  <a:pt x="206756" y="11430"/>
                                </a:lnTo>
                                <a:lnTo>
                                  <a:pt x="205625" y="8890"/>
                                </a:lnTo>
                                <a:lnTo>
                                  <a:pt x="205600" y="13970"/>
                                </a:lnTo>
                                <a:lnTo>
                                  <a:pt x="204419" y="17780"/>
                                </a:lnTo>
                                <a:lnTo>
                                  <a:pt x="203428" y="15240"/>
                                </a:lnTo>
                                <a:lnTo>
                                  <a:pt x="201180" y="12700"/>
                                </a:lnTo>
                                <a:lnTo>
                                  <a:pt x="199669" y="10160"/>
                                </a:lnTo>
                                <a:lnTo>
                                  <a:pt x="198729" y="8890"/>
                                </a:lnTo>
                                <a:lnTo>
                                  <a:pt x="198208" y="5080"/>
                                </a:lnTo>
                                <a:lnTo>
                                  <a:pt x="199859" y="6350"/>
                                </a:lnTo>
                                <a:lnTo>
                                  <a:pt x="202920" y="7620"/>
                                </a:lnTo>
                                <a:lnTo>
                                  <a:pt x="204508" y="10160"/>
                                </a:lnTo>
                                <a:lnTo>
                                  <a:pt x="204939" y="12700"/>
                                </a:lnTo>
                                <a:lnTo>
                                  <a:pt x="205600" y="13970"/>
                                </a:lnTo>
                                <a:lnTo>
                                  <a:pt x="205600" y="8864"/>
                                </a:lnTo>
                                <a:lnTo>
                                  <a:pt x="204482" y="7620"/>
                                </a:lnTo>
                                <a:lnTo>
                                  <a:pt x="199923" y="6350"/>
                                </a:lnTo>
                                <a:lnTo>
                                  <a:pt x="198793" y="5080"/>
                                </a:lnTo>
                                <a:lnTo>
                                  <a:pt x="198221" y="3810"/>
                                </a:lnTo>
                                <a:lnTo>
                                  <a:pt x="197650" y="3810"/>
                                </a:lnTo>
                                <a:lnTo>
                                  <a:pt x="197650" y="5080"/>
                                </a:lnTo>
                                <a:lnTo>
                                  <a:pt x="197078" y="6350"/>
                                </a:lnTo>
                                <a:lnTo>
                                  <a:pt x="197091" y="8928"/>
                                </a:lnTo>
                                <a:lnTo>
                                  <a:pt x="197650" y="10160"/>
                                </a:lnTo>
                                <a:lnTo>
                                  <a:pt x="203339" y="16510"/>
                                </a:lnTo>
                                <a:lnTo>
                                  <a:pt x="203339" y="19050"/>
                                </a:lnTo>
                                <a:lnTo>
                                  <a:pt x="194805" y="22860"/>
                                </a:lnTo>
                                <a:lnTo>
                                  <a:pt x="195541" y="20320"/>
                                </a:lnTo>
                                <a:lnTo>
                                  <a:pt x="197739" y="17780"/>
                                </a:lnTo>
                                <a:lnTo>
                                  <a:pt x="198310" y="16510"/>
                                </a:lnTo>
                                <a:lnTo>
                                  <a:pt x="198386" y="13970"/>
                                </a:lnTo>
                                <a:lnTo>
                                  <a:pt x="198196" y="12700"/>
                                </a:lnTo>
                                <a:lnTo>
                                  <a:pt x="197624" y="12217"/>
                                </a:lnTo>
                                <a:lnTo>
                                  <a:pt x="197624" y="13970"/>
                                </a:lnTo>
                                <a:lnTo>
                                  <a:pt x="197345" y="16510"/>
                                </a:lnTo>
                                <a:lnTo>
                                  <a:pt x="196392" y="17780"/>
                                </a:lnTo>
                                <a:lnTo>
                                  <a:pt x="194779" y="20320"/>
                                </a:lnTo>
                                <a:lnTo>
                                  <a:pt x="193814" y="22860"/>
                                </a:lnTo>
                                <a:lnTo>
                                  <a:pt x="193128" y="19050"/>
                                </a:lnTo>
                                <a:lnTo>
                                  <a:pt x="194881" y="13970"/>
                                </a:lnTo>
                                <a:lnTo>
                                  <a:pt x="195465" y="11430"/>
                                </a:lnTo>
                                <a:lnTo>
                                  <a:pt x="196126" y="11430"/>
                                </a:lnTo>
                                <a:lnTo>
                                  <a:pt x="196672" y="12700"/>
                                </a:lnTo>
                                <a:lnTo>
                                  <a:pt x="197345" y="12700"/>
                                </a:lnTo>
                                <a:lnTo>
                                  <a:pt x="197624" y="13970"/>
                                </a:lnTo>
                                <a:lnTo>
                                  <a:pt x="197624" y="12217"/>
                                </a:lnTo>
                                <a:lnTo>
                                  <a:pt x="196697" y="11430"/>
                                </a:lnTo>
                                <a:lnTo>
                                  <a:pt x="196037" y="10160"/>
                                </a:lnTo>
                                <a:lnTo>
                                  <a:pt x="194894" y="8890"/>
                                </a:lnTo>
                                <a:lnTo>
                                  <a:pt x="194322" y="12700"/>
                                </a:lnTo>
                                <a:lnTo>
                                  <a:pt x="193179" y="16548"/>
                                </a:lnTo>
                                <a:lnTo>
                                  <a:pt x="192405" y="19050"/>
                                </a:lnTo>
                                <a:lnTo>
                                  <a:pt x="193090" y="21590"/>
                                </a:lnTo>
                                <a:lnTo>
                                  <a:pt x="193268" y="22860"/>
                                </a:lnTo>
                                <a:lnTo>
                                  <a:pt x="192405" y="24130"/>
                                </a:lnTo>
                                <a:lnTo>
                                  <a:pt x="190893" y="21590"/>
                                </a:lnTo>
                                <a:lnTo>
                                  <a:pt x="187972" y="20320"/>
                                </a:lnTo>
                                <a:lnTo>
                                  <a:pt x="184442" y="19050"/>
                                </a:lnTo>
                                <a:lnTo>
                                  <a:pt x="181876" y="19050"/>
                                </a:lnTo>
                                <a:lnTo>
                                  <a:pt x="179133" y="20320"/>
                                </a:lnTo>
                                <a:lnTo>
                                  <a:pt x="184950" y="20320"/>
                                </a:lnTo>
                                <a:lnTo>
                                  <a:pt x="187528" y="21590"/>
                                </a:lnTo>
                                <a:lnTo>
                                  <a:pt x="190042" y="22860"/>
                                </a:lnTo>
                                <a:lnTo>
                                  <a:pt x="191300" y="24130"/>
                                </a:lnTo>
                                <a:lnTo>
                                  <a:pt x="185229" y="24130"/>
                                </a:lnTo>
                                <a:lnTo>
                                  <a:pt x="181444" y="22860"/>
                                </a:lnTo>
                                <a:lnTo>
                                  <a:pt x="178625" y="20320"/>
                                </a:lnTo>
                                <a:lnTo>
                                  <a:pt x="176580" y="20320"/>
                                </a:lnTo>
                                <a:lnTo>
                                  <a:pt x="180835" y="22860"/>
                                </a:lnTo>
                                <a:lnTo>
                                  <a:pt x="183591" y="24130"/>
                                </a:lnTo>
                                <a:lnTo>
                                  <a:pt x="186055" y="25400"/>
                                </a:lnTo>
                                <a:lnTo>
                                  <a:pt x="192036" y="25400"/>
                                </a:lnTo>
                                <a:lnTo>
                                  <a:pt x="191262" y="26212"/>
                                </a:lnTo>
                                <a:lnTo>
                                  <a:pt x="193725" y="24130"/>
                                </a:lnTo>
                                <a:lnTo>
                                  <a:pt x="195237" y="22860"/>
                                </a:lnTo>
                                <a:lnTo>
                                  <a:pt x="198831" y="21590"/>
                                </a:lnTo>
                                <a:lnTo>
                                  <a:pt x="203695" y="20320"/>
                                </a:lnTo>
                                <a:lnTo>
                                  <a:pt x="205409" y="19050"/>
                                </a:lnTo>
                                <a:lnTo>
                                  <a:pt x="207835" y="17780"/>
                                </a:lnTo>
                                <a:lnTo>
                                  <a:pt x="208838" y="17780"/>
                                </a:lnTo>
                                <a:lnTo>
                                  <a:pt x="203314" y="21590"/>
                                </a:lnTo>
                                <a:lnTo>
                                  <a:pt x="199644" y="22860"/>
                                </a:lnTo>
                                <a:lnTo>
                                  <a:pt x="196088" y="24130"/>
                                </a:lnTo>
                                <a:lnTo>
                                  <a:pt x="190080" y="29210"/>
                                </a:lnTo>
                                <a:lnTo>
                                  <a:pt x="187375" y="30480"/>
                                </a:lnTo>
                                <a:lnTo>
                                  <a:pt x="184378" y="31750"/>
                                </a:lnTo>
                                <a:lnTo>
                                  <a:pt x="181864" y="31750"/>
                                </a:lnTo>
                                <a:lnTo>
                                  <a:pt x="180301" y="33020"/>
                                </a:lnTo>
                                <a:lnTo>
                                  <a:pt x="177507" y="38100"/>
                                </a:lnTo>
                                <a:lnTo>
                                  <a:pt x="176212" y="41910"/>
                                </a:lnTo>
                                <a:lnTo>
                                  <a:pt x="174180" y="43180"/>
                                </a:lnTo>
                                <a:lnTo>
                                  <a:pt x="172935" y="44450"/>
                                </a:lnTo>
                                <a:lnTo>
                                  <a:pt x="171107" y="45720"/>
                                </a:lnTo>
                                <a:lnTo>
                                  <a:pt x="170472" y="46990"/>
                                </a:lnTo>
                                <a:lnTo>
                                  <a:pt x="169760" y="48044"/>
                                </a:lnTo>
                                <a:lnTo>
                                  <a:pt x="169659" y="48425"/>
                                </a:lnTo>
                                <a:lnTo>
                                  <a:pt x="170332" y="50800"/>
                                </a:lnTo>
                                <a:lnTo>
                                  <a:pt x="170192" y="52070"/>
                                </a:lnTo>
                                <a:lnTo>
                                  <a:pt x="169049" y="52070"/>
                                </a:lnTo>
                                <a:lnTo>
                                  <a:pt x="170230" y="53340"/>
                                </a:lnTo>
                                <a:lnTo>
                                  <a:pt x="171386" y="53340"/>
                                </a:lnTo>
                                <a:lnTo>
                                  <a:pt x="171970" y="54610"/>
                                </a:lnTo>
                                <a:lnTo>
                                  <a:pt x="170230" y="54610"/>
                                </a:lnTo>
                                <a:lnTo>
                                  <a:pt x="170802" y="55880"/>
                                </a:lnTo>
                                <a:lnTo>
                                  <a:pt x="173507" y="55880"/>
                                </a:lnTo>
                                <a:lnTo>
                                  <a:pt x="174459" y="57150"/>
                                </a:lnTo>
                                <a:lnTo>
                                  <a:pt x="171386" y="57150"/>
                                </a:lnTo>
                                <a:lnTo>
                                  <a:pt x="174625" y="58420"/>
                                </a:lnTo>
                                <a:lnTo>
                                  <a:pt x="175920" y="59690"/>
                                </a:lnTo>
                                <a:lnTo>
                                  <a:pt x="176339" y="60960"/>
                                </a:lnTo>
                                <a:lnTo>
                                  <a:pt x="173723" y="60960"/>
                                </a:lnTo>
                                <a:lnTo>
                                  <a:pt x="176631" y="62230"/>
                                </a:lnTo>
                                <a:lnTo>
                                  <a:pt x="178346" y="62230"/>
                                </a:lnTo>
                                <a:lnTo>
                                  <a:pt x="178384" y="63500"/>
                                </a:lnTo>
                                <a:lnTo>
                                  <a:pt x="175336" y="63500"/>
                                </a:lnTo>
                                <a:lnTo>
                                  <a:pt x="175475" y="64770"/>
                                </a:lnTo>
                                <a:lnTo>
                                  <a:pt x="175920" y="64770"/>
                                </a:lnTo>
                                <a:lnTo>
                                  <a:pt x="178269" y="64770"/>
                                </a:lnTo>
                                <a:lnTo>
                                  <a:pt x="178854" y="66040"/>
                                </a:lnTo>
                                <a:lnTo>
                                  <a:pt x="175920" y="64770"/>
                                </a:lnTo>
                                <a:lnTo>
                                  <a:pt x="176072" y="66040"/>
                                </a:lnTo>
                                <a:lnTo>
                                  <a:pt x="176657" y="66040"/>
                                </a:lnTo>
                                <a:lnTo>
                                  <a:pt x="178155" y="67310"/>
                                </a:lnTo>
                                <a:lnTo>
                                  <a:pt x="176657" y="67310"/>
                                </a:lnTo>
                                <a:lnTo>
                                  <a:pt x="177825" y="68580"/>
                                </a:lnTo>
                                <a:lnTo>
                                  <a:pt x="179298" y="68580"/>
                                </a:lnTo>
                                <a:lnTo>
                                  <a:pt x="179870" y="69850"/>
                                </a:lnTo>
                                <a:lnTo>
                                  <a:pt x="177774" y="69850"/>
                                </a:lnTo>
                                <a:lnTo>
                                  <a:pt x="180060" y="71120"/>
                                </a:lnTo>
                                <a:lnTo>
                                  <a:pt x="181394" y="72390"/>
                                </a:lnTo>
                                <a:lnTo>
                                  <a:pt x="178993" y="72390"/>
                                </a:lnTo>
                                <a:lnTo>
                                  <a:pt x="179870" y="73660"/>
                                </a:lnTo>
                                <a:lnTo>
                                  <a:pt x="184264" y="73660"/>
                                </a:lnTo>
                                <a:lnTo>
                                  <a:pt x="186601" y="71120"/>
                                </a:lnTo>
                                <a:lnTo>
                                  <a:pt x="190106" y="68580"/>
                                </a:lnTo>
                                <a:lnTo>
                                  <a:pt x="191858" y="67310"/>
                                </a:lnTo>
                                <a:lnTo>
                                  <a:pt x="194538" y="66040"/>
                                </a:lnTo>
                                <a:lnTo>
                                  <a:pt x="197104" y="64770"/>
                                </a:lnTo>
                                <a:lnTo>
                                  <a:pt x="197802" y="64770"/>
                                </a:lnTo>
                                <a:lnTo>
                                  <a:pt x="203657" y="63500"/>
                                </a:lnTo>
                                <a:lnTo>
                                  <a:pt x="216090" y="60960"/>
                                </a:lnTo>
                                <a:lnTo>
                                  <a:pt x="219379" y="59690"/>
                                </a:lnTo>
                                <a:lnTo>
                                  <a:pt x="222681" y="58420"/>
                                </a:lnTo>
                                <a:lnTo>
                                  <a:pt x="230682" y="58420"/>
                                </a:lnTo>
                                <a:lnTo>
                                  <a:pt x="234734" y="57150"/>
                                </a:lnTo>
                                <a:lnTo>
                                  <a:pt x="237858" y="55880"/>
                                </a:lnTo>
                                <a:lnTo>
                                  <a:pt x="239001" y="54610"/>
                                </a:lnTo>
                                <a:lnTo>
                                  <a:pt x="242900" y="52070"/>
                                </a:lnTo>
                                <a:lnTo>
                                  <a:pt x="246024" y="52070"/>
                                </a:lnTo>
                                <a:lnTo>
                                  <a:pt x="252984" y="50800"/>
                                </a:lnTo>
                                <a:lnTo>
                                  <a:pt x="260604" y="49530"/>
                                </a:lnTo>
                                <a:lnTo>
                                  <a:pt x="264147" y="49530"/>
                                </a:lnTo>
                                <a:lnTo>
                                  <a:pt x="268198" y="48260"/>
                                </a:lnTo>
                                <a:lnTo>
                                  <a:pt x="278663" y="41910"/>
                                </a:lnTo>
                                <a:lnTo>
                                  <a:pt x="282105" y="39370"/>
                                </a:lnTo>
                                <a:lnTo>
                                  <a:pt x="283387" y="38100"/>
                                </a:lnTo>
                                <a:lnTo>
                                  <a:pt x="285965" y="35560"/>
                                </a:lnTo>
                                <a:lnTo>
                                  <a:pt x="287401" y="31750"/>
                                </a:lnTo>
                                <a:lnTo>
                                  <a:pt x="289941" y="27940"/>
                                </a:lnTo>
                                <a:lnTo>
                                  <a:pt x="292950" y="21590"/>
                                </a:lnTo>
                                <a:lnTo>
                                  <a:pt x="272249" y="46990"/>
                                </a:lnTo>
                                <a:lnTo>
                                  <a:pt x="269748" y="49530"/>
                                </a:lnTo>
                                <a:lnTo>
                                  <a:pt x="266903" y="50800"/>
                                </a:lnTo>
                                <a:lnTo>
                                  <a:pt x="263639" y="50800"/>
                                </a:lnTo>
                                <a:lnTo>
                                  <a:pt x="256743" y="52070"/>
                                </a:lnTo>
                                <a:lnTo>
                                  <a:pt x="250482" y="53340"/>
                                </a:lnTo>
                                <a:lnTo>
                                  <a:pt x="247332" y="53340"/>
                                </a:lnTo>
                                <a:lnTo>
                                  <a:pt x="243852" y="54610"/>
                                </a:lnTo>
                                <a:lnTo>
                                  <a:pt x="242112" y="54610"/>
                                </a:lnTo>
                                <a:lnTo>
                                  <a:pt x="242112" y="55880"/>
                                </a:lnTo>
                                <a:lnTo>
                                  <a:pt x="240944" y="55880"/>
                                </a:lnTo>
                                <a:lnTo>
                                  <a:pt x="238760" y="58420"/>
                                </a:lnTo>
                                <a:lnTo>
                                  <a:pt x="236855" y="58420"/>
                                </a:lnTo>
                                <a:lnTo>
                                  <a:pt x="237617" y="59690"/>
                                </a:lnTo>
                                <a:lnTo>
                                  <a:pt x="235737" y="59690"/>
                                </a:lnTo>
                                <a:lnTo>
                                  <a:pt x="234010" y="60960"/>
                                </a:lnTo>
                                <a:lnTo>
                                  <a:pt x="232270" y="59690"/>
                                </a:lnTo>
                                <a:lnTo>
                                  <a:pt x="231114" y="59690"/>
                                </a:lnTo>
                                <a:lnTo>
                                  <a:pt x="231114" y="60960"/>
                                </a:lnTo>
                                <a:lnTo>
                                  <a:pt x="232270" y="60960"/>
                                </a:lnTo>
                                <a:lnTo>
                                  <a:pt x="231114" y="62230"/>
                                </a:lnTo>
                                <a:lnTo>
                                  <a:pt x="229958" y="62230"/>
                                </a:lnTo>
                                <a:lnTo>
                                  <a:pt x="228231" y="60960"/>
                                </a:lnTo>
                                <a:lnTo>
                                  <a:pt x="227076" y="60960"/>
                                </a:lnTo>
                                <a:lnTo>
                                  <a:pt x="228231" y="62230"/>
                                </a:lnTo>
                                <a:lnTo>
                                  <a:pt x="225336" y="62230"/>
                                </a:lnTo>
                                <a:lnTo>
                                  <a:pt x="223024" y="60960"/>
                                </a:lnTo>
                                <a:lnTo>
                                  <a:pt x="223608" y="62230"/>
                                </a:lnTo>
                                <a:lnTo>
                                  <a:pt x="223024" y="63500"/>
                                </a:lnTo>
                                <a:lnTo>
                                  <a:pt x="222453" y="63500"/>
                                </a:lnTo>
                                <a:lnTo>
                                  <a:pt x="220713" y="62230"/>
                                </a:lnTo>
                                <a:lnTo>
                                  <a:pt x="217830" y="62230"/>
                                </a:lnTo>
                                <a:lnTo>
                                  <a:pt x="220141" y="63500"/>
                                </a:lnTo>
                                <a:lnTo>
                                  <a:pt x="219303" y="64770"/>
                                </a:lnTo>
                                <a:lnTo>
                                  <a:pt x="218414" y="64770"/>
                                </a:lnTo>
                                <a:lnTo>
                                  <a:pt x="216674" y="63500"/>
                                </a:lnTo>
                                <a:lnTo>
                                  <a:pt x="215519" y="63500"/>
                                </a:lnTo>
                                <a:lnTo>
                                  <a:pt x="215519" y="64770"/>
                                </a:lnTo>
                                <a:lnTo>
                                  <a:pt x="217208" y="64770"/>
                                </a:lnTo>
                                <a:lnTo>
                                  <a:pt x="216433" y="66040"/>
                                </a:lnTo>
                                <a:lnTo>
                                  <a:pt x="215099" y="66040"/>
                                </a:lnTo>
                                <a:lnTo>
                                  <a:pt x="213779" y="64770"/>
                                </a:lnTo>
                                <a:lnTo>
                                  <a:pt x="212051" y="64770"/>
                                </a:lnTo>
                                <a:lnTo>
                                  <a:pt x="213779" y="67310"/>
                                </a:lnTo>
                                <a:lnTo>
                                  <a:pt x="212623" y="67310"/>
                                </a:lnTo>
                                <a:lnTo>
                                  <a:pt x="210896" y="66040"/>
                                </a:lnTo>
                                <a:lnTo>
                                  <a:pt x="208584" y="66040"/>
                                </a:lnTo>
                                <a:lnTo>
                                  <a:pt x="210896" y="67310"/>
                                </a:lnTo>
                                <a:lnTo>
                                  <a:pt x="209257" y="67310"/>
                                </a:lnTo>
                                <a:lnTo>
                                  <a:pt x="207924" y="66040"/>
                                </a:lnTo>
                                <a:lnTo>
                                  <a:pt x="205689" y="66040"/>
                                </a:lnTo>
                                <a:lnTo>
                                  <a:pt x="207429" y="67310"/>
                                </a:lnTo>
                                <a:lnTo>
                                  <a:pt x="206844" y="68580"/>
                                </a:lnTo>
                                <a:lnTo>
                                  <a:pt x="205689" y="67310"/>
                                </a:lnTo>
                                <a:lnTo>
                                  <a:pt x="203962" y="66040"/>
                                </a:lnTo>
                                <a:lnTo>
                                  <a:pt x="201066" y="66040"/>
                                </a:lnTo>
                                <a:lnTo>
                                  <a:pt x="202806" y="67310"/>
                                </a:lnTo>
                                <a:lnTo>
                                  <a:pt x="205181" y="68580"/>
                                </a:lnTo>
                                <a:lnTo>
                                  <a:pt x="202895" y="68580"/>
                                </a:lnTo>
                                <a:lnTo>
                                  <a:pt x="200101" y="66040"/>
                                </a:lnTo>
                                <a:lnTo>
                                  <a:pt x="199377" y="67310"/>
                                </a:lnTo>
                                <a:lnTo>
                                  <a:pt x="201752" y="68580"/>
                                </a:lnTo>
                                <a:lnTo>
                                  <a:pt x="200418" y="69850"/>
                                </a:lnTo>
                                <a:lnTo>
                                  <a:pt x="198882" y="68580"/>
                                </a:lnTo>
                                <a:lnTo>
                                  <a:pt x="197713" y="67310"/>
                                </a:lnTo>
                                <a:lnTo>
                                  <a:pt x="195961" y="67310"/>
                                </a:lnTo>
                                <a:lnTo>
                                  <a:pt x="195453" y="68580"/>
                                </a:lnTo>
                                <a:lnTo>
                                  <a:pt x="197358" y="68580"/>
                                </a:lnTo>
                                <a:lnTo>
                                  <a:pt x="198882" y="69850"/>
                                </a:lnTo>
                                <a:lnTo>
                                  <a:pt x="196405" y="71120"/>
                                </a:lnTo>
                                <a:lnTo>
                                  <a:pt x="198043" y="71120"/>
                                </a:lnTo>
                                <a:lnTo>
                                  <a:pt x="197472" y="73660"/>
                                </a:lnTo>
                                <a:lnTo>
                                  <a:pt x="196291" y="77470"/>
                                </a:lnTo>
                                <a:lnTo>
                                  <a:pt x="196291" y="81280"/>
                                </a:lnTo>
                                <a:lnTo>
                                  <a:pt x="198043" y="85090"/>
                                </a:lnTo>
                                <a:lnTo>
                                  <a:pt x="196875" y="85090"/>
                                </a:lnTo>
                                <a:lnTo>
                                  <a:pt x="194538" y="80010"/>
                                </a:lnTo>
                                <a:lnTo>
                                  <a:pt x="193395" y="78740"/>
                                </a:lnTo>
                                <a:lnTo>
                                  <a:pt x="190982" y="78740"/>
                                </a:lnTo>
                                <a:lnTo>
                                  <a:pt x="192824" y="80010"/>
                                </a:lnTo>
                                <a:lnTo>
                                  <a:pt x="193967" y="81280"/>
                                </a:lnTo>
                                <a:lnTo>
                                  <a:pt x="195707" y="85090"/>
                                </a:lnTo>
                                <a:lnTo>
                                  <a:pt x="193954" y="85090"/>
                                </a:lnTo>
                                <a:lnTo>
                                  <a:pt x="192786" y="83820"/>
                                </a:lnTo>
                                <a:lnTo>
                                  <a:pt x="191833" y="82550"/>
                                </a:lnTo>
                                <a:lnTo>
                                  <a:pt x="190982" y="78740"/>
                                </a:lnTo>
                                <a:lnTo>
                                  <a:pt x="191020" y="82550"/>
                                </a:lnTo>
                                <a:lnTo>
                                  <a:pt x="192201" y="85090"/>
                                </a:lnTo>
                                <a:lnTo>
                                  <a:pt x="189268" y="85090"/>
                                </a:lnTo>
                                <a:lnTo>
                                  <a:pt x="185762" y="83820"/>
                                </a:lnTo>
                                <a:lnTo>
                                  <a:pt x="187515" y="81280"/>
                                </a:lnTo>
                                <a:lnTo>
                                  <a:pt x="188391" y="80010"/>
                                </a:lnTo>
                                <a:lnTo>
                                  <a:pt x="189268" y="78740"/>
                                </a:lnTo>
                                <a:lnTo>
                                  <a:pt x="190284" y="77470"/>
                                </a:lnTo>
                                <a:lnTo>
                                  <a:pt x="189153" y="77470"/>
                                </a:lnTo>
                                <a:lnTo>
                                  <a:pt x="187769" y="77470"/>
                                </a:lnTo>
                                <a:lnTo>
                                  <a:pt x="185432" y="77470"/>
                                </a:lnTo>
                                <a:lnTo>
                                  <a:pt x="187185" y="78740"/>
                                </a:lnTo>
                                <a:lnTo>
                                  <a:pt x="186601" y="80010"/>
                                </a:lnTo>
                                <a:lnTo>
                                  <a:pt x="183083" y="77470"/>
                                </a:lnTo>
                                <a:lnTo>
                                  <a:pt x="184264" y="80010"/>
                                </a:lnTo>
                                <a:lnTo>
                                  <a:pt x="186016" y="81280"/>
                                </a:lnTo>
                                <a:lnTo>
                                  <a:pt x="184848" y="81280"/>
                                </a:lnTo>
                                <a:lnTo>
                                  <a:pt x="181343" y="78740"/>
                                </a:lnTo>
                                <a:lnTo>
                                  <a:pt x="182664" y="81280"/>
                                </a:lnTo>
                                <a:lnTo>
                                  <a:pt x="184645" y="82550"/>
                                </a:lnTo>
                                <a:lnTo>
                                  <a:pt x="184264" y="83820"/>
                                </a:lnTo>
                                <a:lnTo>
                                  <a:pt x="183057" y="83820"/>
                                </a:lnTo>
                                <a:lnTo>
                                  <a:pt x="181343" y="82550"/>
                                </a:lnTo>
                                <a:lnTo>
                                  <a:pt x="180162" y="81280"/>
                                </a:lnTo>
                                <a:lnTo>
                                  <a:pt x="180746" y="82550"/>
                                </a:lnTo>
                                <a:lnTo>
                                  <a:pt x="181521" y="83820"/>
                                </a:lnTo>
                                <a:lnTo>
                                  <a:pt x="183692" y="85090"/>
                                </a:lnTo>
                                <a:lnTo>
                                  <a:pt x="182168" y="85090"/>
                                </a:lnTo>
                                <a:lnTo>
                                  <a:pt x="179578" y="83820"/>
                                </a:lnTo>
                                <a:lnTo>
                                  <a:pt x="178409" y="83820"/>
                                </a:lnTo>
                                <a:lnTo>
                                  <a:pt x="182664" y="87630"/>
                                </a:lnTo>
                                <a:lnTo>
                                  <a:pt x="181343" y="87630"/>
                                </a:lnTo>
                                <a:lnTo>
                                  <a:pt x="178409" y="86360"/>
                                </a:lnTo>
                                <a:lnTo>
                                  <a:pt x="176657" y="85090"/>
                                </a:lnTo>
                                <a:lnTo>
                                  <a:pt x="177241" y="86360"/>
                                </a:lnTo>
                                <a:lnTo>
                                  <a:pt x="178409" y="87630"/>
                                </a:lnTo>
                                <a:lnTo>
                                  <a:pt x="181711" y="90170"/>
                                </a:lnTo>
                                <a:lnTo>
                                  <a:pt x="179578" y="90170"/>
                                </a:lnTo>
                                <a:lnTo>
                                  <a:pt x="177901" y="88900"/>
                                </a:lnTo>
                                <a:lnTo>
                                  <a:pt x="175425" y="87630"/>
                                </a:lnTo>
                                <a:lnTo>
                                  <a:pt x="176009" y="88900"/>
                                </a:lnTo>
                                <a:lnTo>
                                  <a:pt x="177241" y="90170"/>
                                </a:lnTo>
                                <a:lnTo>
                                  <a:pt x="180378" y="91440"/>
                                </a:lnTo>
                                <a:lnTo>
                                  <a:pt x="177012" y="91440"/>
                                </a:lnTo>
                                <a:lnTo>
                                  <a:pt x="174307" y="90170"/>
                                </a:lnTo>
                                <a:lnTo>
                                  <a:pt x="172034" y="88900"/>
                                </a:lnTo>
                                <a:lnTo>
                                  <a:pt x="175044" y="83820"/>
                                </a:lnTo>
                                <a:lnTo>
                                  <a:pt x="178346" y="80010"/>
                                </a:lnTo>
                                <a:lnTo>
                                  <a:pt x="179870" y="77470"/>
                                </a:lnTo>
                                <a:lnTo>
                                  <a:pt x="180162" y="76200"/>
                                </a:lnTo>
                                <a:lnTo>
                                  <a:pt x="178993" y="76200"/>
                                </a:lnTo>
                                <a:lnTo>
                                  <a:pt x="177812" y="73660"/>
                                </a:lnTo>
                                <a:lnTo>
                                  <a:pt x="177546" y="73088"/>
                                </a:lnTo>
                                <a:lnTo>
                                  <a:pt x="177546" y="77470"/>
                                </a:lnTo>
                                <a:lnTo>
                                  <a:pt x="177546" y="78740"/>
                                </a:lnTo>
                                <a:lnTo>
                                  <a:pt x="171729" y="85090"/>
                                </a:lnTo>
                                <a:lnTo>
                                  <a:pt x="166725" y="93980"/>
                                </a:lnTo>
                                <a:lnTo>
                                  <a:pt x="165582" y="92710"/>
                                </a:lnTo>
                                <a:lnTo>
                                  <a:pt x="165023" y="90170"/>
                                </a:lnTo>
                                <a:lnTo>
                                  <a:pt x="166154" y="90170"/>
                                </a:lnTo>
                                <a:lnTo>
                                  <a:pt x="167297" y="88900"/>
                                </a:lnTo>
                                <a:lnTo>
                                  <a:pt x="168440" y="85090"/>
                                </a:lnTo>
                                <a:lnTo>
                                  <a:pt x="167868" y="82550"/>
                                </a:lnTo>
                                <a:lnTo>
                                  <a:pt x="167081" y="80810"/>
                                </a:lnTo>
                                <a:lnTo>
                                  <a:pt x="167081" y="83820"/>
                                </a:lnTo>
                                <a:lnTo>
                                  <a:pt x="167081" y="85090"/>
                                </a:lnTo>
                                <a:lnTo>
                                  <a:pt x="166484" y="87630"/>
                                </a:lnTo>
                                <a:lnTo>
                                  <a:pt x="165862" y="88900"/>
                                </a:lnTo>
                                <a:lnTo>
                                  <a:pt x="164655" y="90170"/>
                                </a:lnTo>
                                <a:lnTo>
                                  <a:pt x="163449" y="88900"/>
                                </a:lnTo>
                                <a:lnTo>
                                  <a:pt x="164058" y="87630"/>
                                </a:lnTo>
                                <a:lnTo>
                                  <a:pt x="164325" y="86360"/>
                                </a:lnTo>
                                <a:lnTo>
                                  <a:pt x="163372" y="85090"/>
                                </a:lnTo>
                                <a:lnTo>
                                  <a:pt x="163296" y="87630"/>
                                </a:lnTo>
                                <a:lnTo>
                                  <a:pt x="163182" y="90170"/>
                                </a:lnTo>
                                <a:lnTo>
                                  <a:pt x="161099" y="90170"/>
                                </a:lnTo>
                                <a:lnTo>
                                  <a:pt x="159766" y="88900"/>
                                </a:lnTo>
                                <a:lnTo>
                                  <a:pt x="158826" y="87630"/>
                                </a:lnTo>
                                <a:lnTo>
                                  <a:pt x="158635" y="86360"/>
                                </a:lnTo>
                                <a:lnTo>
                                  <a:pt x="158927" y="83820"/>
                                </a:lnTo>
                                <a:lnTo>
                                  <a:pt x="163182" y="90170"/>
                                </a:lnTo>
                                <a:lnTo>
                                  <a:pt x="163182" y="87553"/>
                                </a:lnTo>
                                <a:lnTo>
                                  <a:pt x="161632" y="86360"/>
                                </a:lnTo>
                                <a:lnTo>
                                  <a:pt x="160794" y="85090"/>
                                </a:lnTo>
                                <a:lnTo>
                                  <a:pt x="162991" y="85090"/>
                                </a:lnTo>
                                <a:lnTo>
                                  <a:pt x="163296" y="87630"/>
                                </a:lnTo>
                                <a:lnTo>
                                  <a:pt x="163296" y="85026"/>
                                </a:lnTo>
                                <a:lnTo>
                                  <a:pt x="162052" y="83820"/>
                                </a:lnTo>
                                <a:lnTo>
                                  <a:pt x="159816" y="83820"/>
                                </a:lnTo>
                                <a:lnTo>
                                  <a:pt x="159219" y="82550"/>
                                </a:lnTo>
                                <a:lnTo>
                                  <a:pt x="161632" y="80010"/>
                                </a:lnTo>
                                <a:lnTo>
                                  <a:pt x="163449" y="80010"/>
                                </a:lnTo>
                                <a:lnTo>
                                  <a:pt x="165862" y="81280"/>
                                </a:lnTo>
                                <a:lnTo>
                                  <a:pt x="167081" y="83820"/>
                                </a:lnTo>
                                <a:lnTo>
                                  <a:pt x="167081" y="80810"/>
                                </a:lnTo>
                                <a:lnTo>
                                  <a:pt x="166725" y="80010"/>
                                </a:lnTo>
                                <a:lnTo>
                                  <a:pt x="165582" y="80010"/>
                                </a:lnTo>
                                <a:lnTo>
                                  <a:pt x="163880" y="78740"/>
                                </a:lnTo>
                                <a:lnTo>
                                  <a:pt x="162737" y="78740"/>
                                </a:lnTo>
                                <a:lnTo>
                                  <a:pt x="161036" y="80010"/>
                                </a:lnTo>
                                <a:lnTo>
                                  <a:pt x="159893" y="80010"/>
                                </a:lnTo>
                                <a:lnTo>
                                  <a:pt x="158750" y="81280"/>
                                </a:lnTo>
                                <a:lnTo>
                                  <a:pt x="156476" y="77470"/>
                                </a:lnTo>
                                <a:lnTo>
                                  <a:pt x="153631" y="73660"/>
                                </a:lnTo>
                                <a:lnTo>
                                  <a:pt x="157048" y="73660"/>
                                </a:lnTo>
                                <a:lnTo>
                                  <a:pt x="159893" y="74930"/>
                                </a:lnTo>
                                <a:lnTo>
                                  <a:pt x="163055" y="74930"/>
                                </a:lnTo>
                                <a:lnTo>
                                  <a:pt x="166725" y="73660"/>
                                </a:lnTo>
                                <a:lnTo>
                                  <a:pt x="169570" y="72390"/>
                                </a:lnTo>
                                <a:lnTo>
                                  <a:pt x="173863" y="72390"/>
                                </a:lnTo>
                                <a:lnTo>
                                  <a:pt x="172732" y="73660"/>
                                </a:lnTo>
                                <a:lnTo>
                                  <a:pt x="170459" y="74930"/>
                                </a:lnTo>
                                <a:lnTo>
                                  <a:pt x="167754" y="76200"/>
                                </a:lnTo>
                                <a:lnTo>
                                  <a:pt x="163626" y="77470"/>
                                </a:lnTo>
                                <a:lnTo>
                                  <a:pt x="168033" y="80010"/>
                                </a:lnTo>
                                <a:lnTo>
                                  <a:pt x="170307" y="80010"/>
                                </a:lnTo>
                                <a:lnTo>
                                  <a:pt x="173863" y="78740"/>
                                </a:lnTo>
                                <a:lnTo>
                                  <a:pt x="175577" y="77470"/>
                                </a:lnTo>
                                <a:lnTo>
                                  <a:pt x="175844" y="74930"/>
                                </a:lnTo>
                                <a:lnTo>
                                  <a:pt x="175844" y="73660"/>
                                </a:lnTo>
                                <a:lnTo>
                                  <a:pt x="176974" y="74930"/>
                                </a:lnTo>
                                <a:lnTo>
                                  <a:pt x="177546" y="77470"/>
                                </a:lnTo>
                                <a:lnTo>
                                  <a:pt x="177546" y="73088"/>
                                </a:lnTo>
                                <a:lnTo>
                                  <a:pt x="176060" y="69850"/>
                                </a:lnTo>
                                <a:lnTo>
                                  <a:pt x="175475" y="68580"/>
                                </a:lnTo>
                                <a:lnTo>
                                  <a:pt x="174955" y="67170"/>
                                </a:lnTo>
                                <a:lnTo>
                                  <a:pt x="174955" y="72390"/>
                                </a:lnTo>
                                <a:lnTo>
                                  <a:pt x="174955" y="76200"/>
                                </a:lnTo>
                                <a:lnTo>
                                  <a:pt x="173151" y="78740"/>
                                </a:lnTo>
                                <a:lnTo>
                                  <a:pt x="169456" y="78740"/>
                                </a:lnTo>
                                <a:lnTo>
                                  <a:pt x="165328" y="77470"/>
                                </a:lnTo>
                                <a:lnTo>
                                  <a:pt x="168897" y="76200"/>
                                </a:lnTo>
                                <a:lnTo>
                                  <a:pt x="171170" y="74930"/>
                                </a:lnTo>
                                <a:lnTo>
                                  <a:pt x="173012" y="74930"/>
                                </a:lnTo>
                                <a:lnTo>
                                  <a:pt x="174955" y="72390"/>
                                </a:lnTo>
                                <a:lnTo>
                                  <a:pt x="174955" y="67170"/>
                                </a:lnTo>
                                <a:lnTo>
                                  <a:pt x="174663" y="66382"/>
                                </a:lnTo>
                                <a:lnTo>
                                  <a:pt x="174663" y="72390"/>
                                </a:lnTo>
                                <a:lnTo>
                                  <a:pt x="171196" y="71120"/>
                                </a:lnTo>
                                <a:lnTo>
                                  <a:pt x="169583" y="70421"/>
                                </a:lnTo>
                                <a:lnTo>
                                  <a:pt x="169583" y="71120"/>
                                </a:lnTo>
                                <a:lnTo>
                                  <a:pt x="168313" y="72390"/>
                                </a:lnTo>
                                <a:lnTo>
                                  <a:pt x="166408" y="73660"/>
                                </a:lnTo>
                                <a:lnTo>
                                  <a:pt x="158788" y="73660"/>
                                </a:lnTo>
                                <a:lnTo>
                                  <a:pt x="154978" y="72390"/>
                                </a:lnTo>
                                <a:lnTo>
                                  <a:pt x="156248" y="71120"/>
                                </a:lnTo>
                                <a:lnTo>
                                  <a:pt x="158153" y="69850"/>
                                </a:lnTo>
                                <a:lnTo>
                                  <a:pt x="161963" y="69850"/>
                                </a:lnTo>
                                <a:lnTo>
                                  <a:pt x="169583" y="71120"/>
                                </a:lnTo>
                                <a:lnTo>
                                  <a:pt x="169583" y="70421"/>
                                </a:lnTo>
                                <a:lnTo>
                                  <a:pt x="168300" y="69850"/>
                                </a:lnTo>
                                <a:lnTo>
                                  <a:pt x="166154" y="67970"/>
                                </a:lnTo>
                                <a:lnTo>
                                  <a:pt x="166154" y="69850"/>
                                </a:lnTo>
                                <a:lnTo>
                                  <a:pt x="162737" y="68580"/>
                                </a:lnTo>
                                <a:lnTo>
                                  <a:pt x="159321" y="68580"/>
                                </a:lnTo>
                                <a:lnTo>
                                  <a:pt x="155905" y="69850"/>
                                </a:lnTo>
                                <a:lnTo>
                                  <a:pt x="153060" y="72390"/>
                                </a:lnTo>
                                <a:lnTo>
                                  <a:pt x="151917" y="71120"/>
                                </a:lnTo>
                                <a:lnTo>
                                  <a:pt x="151345" y="71120"/>
                                </a:lnTo>
                                <a:lnTo>
                                  <a:pt x="152501" y="68580"/>
                                </a:lnTo>
                                <a:lnTo>
                                  <a:pt x="153631" y="64770"/>
                                </a:lnTo>
                                <a:lnTo>
                                  <a:pt x="153060" y="62230"/>
                                </a:lnTo>
                                <a:lnTo>
                                  <a:pt x="152501" y="60960"/>
                                </a:lnTo>
                                <a:lnTo>
                                  <a:pt x="152501" y="64770"/>
                                </a:lnTo>
                                <a:lnTo>
                                  <a:pt x="151917" y="67310"/>
                                </a:lnTo>
                                <a:lnTo>
                                  <a:pt x="150774" y="69850"/>
                                </a:lnTo>
                                <a:lnTo>
                                  <a:pt x="150202" y="69850"/>
                                </a:lnTo>
                                <a:lnTo>
                                  <a:pt x="150774" y="64770"/>
                                </a:lnTo>
                                <a:lnTo>
                                  <a:pt x="150202" y="59690"/>
                                </a:lnTo>
                                <a:lnTo>
                                  <a:pt x="151345" y="60960"/>
                                </a:lnTo>
                                <a:lnTo>
                                  <a:pt x="151917" y="63500"/>
                                </a:lnTo>
                                <a:lnTo>
                                  <a:pt x="152501" y="64770"/>
                                </a:lnTo>
                                <a:lnTo>
                                  <a:pt x="152501" y="60960"/>
                                </a:lnTo>
                                <a:lnTo>
                                  <a:pt x="151345" y="59690"/>
                                </a:lnTo>
                                <a:lnTo>
                                  <a:pt x="154762" y="58420"/>
                                </a:lnTo>
                                <a:lnTo>
                                  <a:pt x="157378" y="55880"/>
                                </a:lnTo>
                                <a:lnTo>
                                  <a:pt x="158178" y="55880"/>
                                </a:lnTo>
                                <a:lnTo>
                                  <a:pt x="159893" y="54610"/>
                                </a:lnTo>
                                <a:lnTo>
                                  <a:pt x="157619" y="58420"/>
                                </a:lnTo>
                                <a:lnTo>
                                  <a:pt x="156489" y="62166"/>
                                </a:lnTo>
                                <a:lnTo>
                                  <a:pt x="155905" y="66040"/>
                                </a:lnTo>
                                <a:lnTo>
                                  <a:pt x="157607" y="64770"/>
                                </a:lnTo>
                                <a:lnTo>
                                  <a:pt x="159321" y="63500"/>
                                </a:lnTo>
                                <a:lnTo>
                                  <a:pt x="161036" y="64770"/>
                                </a:lnTo>
                                <a:lnTo>
                                  <a:pt x="164452" y="68580"/>
                                </a:lnTo>
                                <a:lnTo>
                                  <a:pt x="166154" y="69850"/>
                                </a:lnTo>
                                <a:lnTo>
                                  <a:pt x="166154" y="67970"/>
                                </a:lnTo>
                                <a:lnTo>
                                  <a:pt x="165404" y="67310"/>
                                </a:lnTo>
                                <a:lnTo>
                                  <a:pt x="162509" y="66040"/>
                                </a:lnTo>
                                <a:lnTo>
                                  <a:pt x="168300" y="66040"/>
                                </a:lnTo>
                                <a:lnTo>
                                  <a:pt x="170040" y="67310"/>
                                </a:lnTo>
                                <a:lnTo>
                                  <a:pt x="174663" y="72390"/>
                                </a:lnTo>
                                <a:lnTo>
                                  <a:pt x="174663" y="66382"/>
                                </a:lnTo>
                                <a:lnTo>
                                  <a:pt x="174129" y="64922"/>
                                </a:lnTo>
                                <a:lnTo>
                                  <a:pt x="174129" y="68580"/>
                                </a:lnTo>
                                <a:lnTo>
                                  <a:pt x="174129" y="69850"/>
                                </a:lnTo>
                                <a:lnTo>
                                  <a:pt x="172961" y="67310"/>
                                </a:lnTo>
                                <a:lnTo>
                                  <a:pt x="170637" y="66040"/>
                                </a:lnTo>
                                <a:lnTo>
                                  <a:pt x="168313" y="64770"/>
                                </a:lnTo>
                                <a:lnTo>
                                  <a:pt x="162509" y="64770"/>
                                </a:lnTo>
                                <a:lnTo>
                                  <a:pt x="160172" y="63500"/>
                                </a:lnTo>
                                <a:lnTo>
                                  <a:pt x="163664" y="58420"/>
                                </a:lnTo>
                                <a:lnTo>
                                  <a:pt x="164820" y="55880"/>
                                </a:lnTo>
                                <a:lnTo>
                                  <a:pt x="164820" y="53340"/>
                                </a:lnTo>
                                <a:lnTo>
                                  <a:pt x="167157" y="57150"/>
                                </a:lnTo>
                                <a:lnTo>
                                  <a:pt x="170637" y="60960"/>
                                </a:lnTo>
                                <a:lnTo>
                                  <a:pt x="172961" y="64770"/>
                                </a:lnTo>
                                <a:lnTo>
                                  <a:pt x="174129" y="68580"/>
                                </a:lnTo>
                                <a:lnTo>
                                  <a:pt x="174129" y="64922"/>
                                </a:lnTo>
                                <a:lnTo>
                                  <a:pt x="173139" y="62230"/>
                                </a:lnTo>
                                <a:lnTo>
                                  <a:pt x="171907" y="59690"/>
                                </a:lnTo>
                                <a:lnTo>
                                  <a:pt x="170903" y="58420"/>
                                </a:lnTo>
                                <a:lnTo>
                                  <a:pt x="168465" y="55880"/>
                                </a:lnTo>
                                <a:lnTo>
                                  <a:pt x="166128" y="52070"/>
                                </a:lnTo>
                                <a:lnTo>
                                  <a:pt x="165531" y="50800"/>
                                </a:lnTo>
                                <a:lnTo>
                                  <a:pt x="165061" y="48260"/>
                                </a:lnTo>
                                <a:lnTo>
                                  <a:pt x="164452" y="47282"/>
                                </a:lnTo>
                                <a:lnTo>
                                  <a:pt x="164452" y="50800"/>
                                </a:lnTo>
                                <a:lnTo>
                                  <a:pt x="164211" y="50723"/>
                                </a:lnTo>
                                <a:lnTo>
                                  <a:pt x="164211" y="53340"/>
                                </a:lnTo>
                                <a:lnTo>
                                  <a:pt x="163626" y="55880"/>
                                </a:lnTo>
                                <a:lnTo>
                                  <a:pt x="162433" y="58420"/>
                                </a:lnTo>
                                <a:lnTo>
                                  <a:pt x="160070" y="62230"/>
                                </a:lnTo>
                                <a:lnTo>
                                  <a:pt x="157238" y="64770"/>
                                </a:lnTo>
                                <a:lnTo>
                                  <a:pt x="157670" y="60960"/>
                                </a:lnTo>
                                <a:lnTo>
                                  <a:pt x="158800" y="58420"/>
                                </a:lnTo>
                                <a:lnTo>
                                  <a:pt x="160655" y="55880"/>
                                </a:lnTo>
                                <a:lnTo>
                                  <a:pt x="162928" y="53340"/>
                                </a:lnTo>
                                <a:lnTo>
                                  <a:pt x="164211" y="53340"/>
                                </a:lnTo>
                                <a:lnTo>
                                  <a:pt x="164211" y="50723"/>
                                </a:lnTo>
                                <a:lnTo>
                                  <a:pt x="163334" y="50444"/>
                                </a:lnTo>
                                <a:lnTo>
                                  <a:pt x="163334" y="50800"/>
                                </a:lnTo>
                                <a:lnTo>
                                  <a:pt x="162090" y="53340"/>
                                </a:lnTo>
                                <a:lnTo>
                                  <a:pt x="160210" y="53340"/>
                                </a:lnTo>
                                <a:lnTo>
                                  <a:pt x="157073" y="54610"/>
                                </a:lnTo>
                                <a:lnTo>
                                  <a:pt x="153314" y="53340"/>
                                </a:lnTo>
                                <a:lnTo>
                                  <a:pt x="150190" y="53340"/>
                                </a:lnTo>
                                <a:lnTo>
                                  <a:pt x="153949" y="50800"/>
                                </a:lnTo>
                                <a:lnTo>
                                  <a:pt x="163334" y="50800"/>
                                </a:lnTo>
                                <a:lnTo>
                                  <a:pt x="163334" y="50444"/>
                                </a:lnTo>
                                <a:lnTo>
                                  <a:pt x="160464" y="49530"/>
                                </a:lnTo>
                                <a:lnTo>
                                  <a:pt x="155905" y="49530"/>
                                </a:lnTo>
                                <a:lnTo>
                                  <a:pt x="147358" y="53340"/>
                                </a:lnTo>
                                <a:lnTo>
                                  <a:pt x="149072" y="53340"/>
                                </a:lnTo>
                                <a:lnTo>
                                  <a:pt x="151345" y="54610"/>
                                </a:lnTo>
                                <a:lnTo>
                                  <a:pt x="157048" y="55880"/>
                                </a:lnTo>
                                <a:lnTo>
                                  <a:pt x="155841" y="55880"/>
                                </a:lnTo>
                                <a:lnTo>
                                  <a:pt x="155841" y="57150"/>
                                </a:lnTo>
                                <a:lnTo>
                                  <a:pt x="153289" y="58420"/>
                                </a:lnTo>
                                <a:lnTo>
                                  <a:pt x="149644" y="58420"/>
                                </a:lnTo>
                                <a:lnTo>
                                  <a:pt x="149644" y="59690"/>
                                </a:lnTo>
                                <a:lnTo>
                                  <a:pt x="149644" y="68580"/>
                                </a:lnTo>
                                <a:lnTo>
                                  <a:pt x="147358" y="66040"/>
                                </a:lnTo>
                                <a:lnTo>
                                  <a:pt x="145656" y="63500"/>
                                </a:lnTo>
                                <a:lnTo>
                                  <a:pt x="142811" y="58420"/>
                                </a:lnTo>
                                <a:lnTo>
                                  <a:pt x="146227" y="59690"/>
                                </a:lnTo>
                                <a:lnTo>
                                  <a:pt x="149644" y="59690"/>
                                </a:lnTo>
                                <a:lnTo>
                                  <a:pt x="149644" y="58420"/>
                                </a:lnTo>
                                <a:lnTo>
                                  <a:pt x="146735" y="58420"/>
                                </a:lnTo>
                                <a:lnTo>
                                  <a:pt x="142595" y="57150"/>
                                </a:lnTo>
                                <a:lnTo>
                                  <a:pt x="144602" y="55880"/>
                                </a:lnTo>
                                <a:lnTo>
                                  <a:pt x="148539" y="55880"/>
                                </a:lnTo>
                                <a:lnTo>
                                  <a:pt x="155841" y="57150"/>
                                </a:lnTo>
                                <a:lnTo>
                                  <a:pt x="155841" y="55880"/>
                                </a:lnTo>
                                <a:lnTo>
                                  <a:pt x="154355" y="55880"/>
                                </a:lnTo>
                                <a:lnTo>
                                  <a:pt x="150926" y="54610"/>
                                </a:lnTo>
                                <a:lnTo>
                                  <a:pt x="146227" y="54610"/>
                                </a:lnTo>
                                <a:lnTo>
                                  <a:pt x="144132" y="55880"/>
                                </a:lnTo>
                                <a:lnTo>
                                  <a:pt x="147269" y="52070"/>
                                </a:lnTo>
                                <a:lnTo>
                                  <a:pt x="147980" y="49530"/>
                                </a:lnTo>
                                <a:lnTo>
                                  <a:pt x="148882" y="47205"/>
                                </a:lnTo>
                                <a:lnTo>
                                  <a:pt x="148996" y="45720"/>
                                </a:lnTo>
                                <a:lnTo>
                                  <a:pt x="149072" y="41910"/>
                                </a:lnTo>
                                <a:lnTo>
                                  <a:pt x="149110" y="40640"/>
                                </a:lnTo>
                                <a:lnTo>
                                  <a:pt x="153631" y="40640"/>
                                </a:lnTo>
                                <a:lnTo>
                                  <a:pt x="151345" y="43180"/>
                                </a:lnTo>
                                <a:lnTo>
                                  <a:pt x="150202" y="45720"/>
                                </a:lnTo>
                                <a:lnTo>
                                  <a:pt x="149682" y="48044"/>
                                </a:lnTo>
                                <a:lnTo>
                                  <a:pt x="149644" y="50800"/>
                                </a:lnTo>
                                <a:lnTo>
                                  <a:pt x="151345" y="49530"/>
                                </a:lnTo>
                                <a:lnTo>
                                  <a:pt x="154762" y="46990"/>
                                </a:lnTo>
                                <a:lnTo>
                                  <a:pt x="157048" y="45720"/>
                                </a:lnTo>
                                <a:lnTo>
                                  <a:pt x="158750" y="41910"/>
                                </a:lnTo>
                                <a:lnTo>
                                  <a:pt x="159232" y="41910"/>
                                </a:lnTo>
                                <a:lnTo>
                                  <a:pt x="160515" y="44450"/>
                                </a:lnTo>
                                <a:lnTo>
                                  <a:pt x="162166" y="46990"/>
                                </a:lnTo>
                                <a:lnTo>
                                  <a:pt x="163309" y="48260"/>
                                </a:lnTo>
                                <a:lnTo>
                                  <a:pt x="164452" y="50800"/>
                                </a:lnTo>
                                <a:lnTo>
                                  <a:pt x="164452" y="47282"/>
                                </a:lnTo>
                                <a:lnTo>
                                  <a:pt x="161912" y="43180"/>
                                </a:lnTo>
                                <a:lnTo>
                                  <a:pt x="161163" y="41910"/>
                                </a:lnTo>
                                <a:lnTo>
                                  <a:pt x="158546" y="32385"/>
                                </a:lnTo>
                                <a:lnTo>
                                  <a:pt x="158546" y="39370"/>
                                </a:lnTo>
                                <a:lnTo>
                                  <a:pt x="157746" y="41986"/>
                                </a:lnTo>
                                <a:lnTo>
                                  <a:pt x="156794" y="44450"/>
                                </a:lnTo>
                                <a:lnTo>
                                  <a:pt x="154686" y="45720"/>
                                </a:lnTo>
                                <a:lnTo>
                                  <a:pt x="152273" y="48260"/>
                                </a:lnTo>
                                <a:lnTo>
                                  <a:pt x="150126" y="49530"/>
                                </a:lnTo>
                                <a:lnTo>
                                  <a:pt x="150710" y="46990"/>
                                </a:lnTo>
                                <a:lnTo>
                                  <a:pt x="152552" y="43180"/>
                                </a:lnTo>
                                <a:lnTo>
                                  <a:pt x="154533" y="41910"/>
                                </a:lnTo>
                                <a:lnTo>
                                  <a:pt x="155752" y="40640"/>
                                </a:lnTo>
                                <a:lnTo>
                                  <a:pt x="156984" y="39370"/>
                                </a:lnTo>
                                <a:lnTo>
                                  <a:pt x="158546" y="39370"/>
                                </a:lnTo>
                                <a:lnTo>
                                  <a:pt x="158546" y="32385"/>
                                </a:lnTo>
                                <a:lnTo>
                                  <a:pt x="158521" y="31750"/>
                                </a:lnTo>
                                <a:lnTo>
                                  <a:pt x="157619" y="29819"/>
                                </a:lnTo>
                                <a:lnTo>
                                  <a:pt x="157619" y="35560"/>
                                </a:lnTo>
                                <a:lnTo>
                                  <a:pt x="157048" y="38100"/>
                                </a:lnTo>
                                <a:lnTo>
                                  <a:pt x="153060" y="35560"/>
                                </a:lnTo>
                                <a:lnTo>
                                  <a:pt x="150418" y="35560"/>
                                </a:lnTo>
                                <a:lnTo>
                                  <a:pt x="152260" y="36830"/>
                                </a:lnTo>
                                <a:lnTo>
                                  <a:pt x="156095" y="38100"/>
                                </a:lnTo>
                                <a:lnTo>
                                  <a:pt x="154305" y="39370"/>
                                </a:lnTo>
                                <a:lnTo>
                                  <a:pt x="148399" y="39370"/>
                                </a:lnTo>
                                <a:lnTo>
                                  <a:pt x="148221" y="39319"/>
                                </a:lnTo>
                                <a:lnTo>
                                  <a:pt x="148221" y="45720"/>
                                </a:lnTo>
                                <a:lnTo>
                                  <a:pt x="147307" y="49530"/>
                                </a:lnTo>
                                <a:lnTo>
                                  <a:pt x="145986" y="52070"/>
                                </a:lnTo>
                                <a:lnTo>
                                  <a:pt x="142582" y="55880"/>
                                </a:lnTo>
                                <a:lnTo>
                                  <a:pt x="141998" y="52070"/>
                                </a:lnTo>
                                <a:lnTo>
                                  <a:pt x="143141" y="46990"/>
                                </a:lnTo>
                                <a:lnTo>
                                  <a:pt x="145135" y="44450"/>
                                </a:lnTo>
                                <a:lnTo>
                                  <a:pt x="147980" y="41910"/>
                                </a:lnTo>
                                <a:lnTo>
                                  <a:pt x="148221" y="45720"/>
                                </a:lnTo>
                                <a:lnTo>
                                  <a:pt x="148221" y="39319"/>
                                </a:lnTo>
                                <a:lnTo>
                                  <a:pt x="144437" y="38100"/>
                                </a:lnTo>
                                <a:lnTo>
                                  <a:pt x="145580" y="36830"/>
                                </a:lnTo>
                                <a:lnTo>
                                  <a:pt x="147205" y="35560"/>
                                </a:lnTo>
                                <a:lnTo>
                                  <a:pt x="147929" y="35560"/>
                                </a:lnTo>
                                <a:lnTo>
                                  <a:pt x="149072" y="33020"/>
                                </a:lnTo>
                                <a:lnTo>
                                  <a:pt x="149072" y="30480"/>
                                </a:lnTo>
                                <a:lnTo>
                                  <a:pt x="148501" y="25400"/>
                                </a:lnTo>
                                <a:lnTo>
                                  <a:pt x="150202" y="27940"/>
                                </a:lnTo>
                                <a:lnTo>
                                  <a:pt x="153060" y="27940"/>
                                </a:lnTo>
                                <a:lnTo>
                                  <a:pt x="155333" y="29210"/>
                                </a:lnTo>
                                <a:lnTo>
                                  <a:pt x="156476" y="30480"/>
                                </a:lnTo>
                                <a:lnTo>
                                  <a:pt x="157048" y="31750"/>
                                </a:lnTo>
                                <a:lnTo>
                                  <a:pt x="157619" y="35560"/>
                                </a:lnTo>
                                <a:lnTo>
                                  <a:pt x="157619" y="29819"/>
                                </a:lnTo>
                                <a:lnTo>
                                  <a:pt x="157340" y="29210"/>
                                </a:lnTo>
                                <a:lnTo>
                                  <a:pt x="155003" y="27940"/>
                                </a:lnTo>
                                <a:lnTo>
                                  <a:pt x="152323" y="26670"/>
                                </a:lnTo>
                                <a:lnTo>
                                  <a:pt x="150177" y="25400"/>
                                </a:lnTo>
                                <a:lnTo>
                                  <a:pt x="148564" y="22860"/>
                                </a:lnTo>
                                <a:lnTo>
                                  <a:pt x="147980" y="22059"/>
                                </a:lnTo>
                                <a:lnTo>
                                  <a:pt x="147980" y="29210"/>
                                </a:lnTo>
                                <a:lnTo>
                                  <a:pt x="147815" y="33020"/>
                                </a:lnTo>
                                <a:lnTo>
                                  <a:pt x="146469" y="35560"/>
                                </a:lnTo>
                                <a:lnTo>
                                  <a:pt x="144894" y="34290"/>
                                </a:lnTo>
                                <a:lnTo>
                                  <a:pt x="144081" y="31750"/>
                                </a:lnTo>
                                <a:lnTo>
                                  <a:pt x="144043" y="27940"/>
                                </a:lnTo>
                                <a:lnTo>
                                  <a:pt x="144894" y="25400"/>
                                </a:lnTo>
                                <a:lnTo>
                                  <a:pt x="145732" y="24130"/>
                                </a:lnTo>
                                <a:lnTo>
                                  <a:pt x="146583" y="22860"/>
                                </a:lnTo>
                                <a:lnTo>
                                  <a:pt x="147980" y="29210"/>
                                </a:lnTo>
                                <a:lnTo>
                                  <a:pt x="147980" y="22059"/>
                                </a:lnTo>
                                <a:lnTo>
                                  <a:pt x="146723" y="20320"/>
                                </a:lnTo>
                                <a:lnTo>
                                  <a:pt x="146151" y="19050"/>
                                </a:lnTo>
                                <a:lnTo>
                                  <a:pt x="144868" y="16510"/>
                                </a:lnTo>
                                <a:lnTo>
                                  <a:pt x="148729" y="21590"/>
                                </a:lnTo>
                                <a:lnTo>
                                  <a:pt x="150888" y="24130"/>
                                </a:lnTo>
                                <a:lnTo>
                                  <a:pt x="153187" y="25400"/>
                                </a:lnTo>
                                <a:lnTo>
                                  <a:pt x="154419" y="26670"/>
                                </a:lnTo>
                                <a:lnTo>
                                  <a:pt x="156171" y="26670"/>
                                </a:lnTo>
                                <a:lnTo>
                                  <a:pt x="156171" y="25400"/>
                                </a:lnTo>
                                <a:lnTo>
                                  <a:pt x="154419" y="25400"/>
                                </a:lnTo>
                                <a:lnTo>
                                  <a:pt x="152666" y="24130"/>
                                </a:lnTo>
                                <a:lnTo>
                                  <a:pt x="146812" y="17780"/>
                                </a:lnTo>
                                <a:lnTo>
                                  <a:pt x="151498" y="16510"/>
                                </a:lnTo>
                                <a:lnTo>
                                  <a:pt x="153835" y="13970"/>
                                </a:lnTo>
                                <a:lnTo>
                                  <a:pt x="154419" y="12700"/>
                                </a:lnTo>
                                <a:lnTo>
                                  <a:pt x="154419" y="10160"/>
                                </a:lnTo>
                                <a:lnTo>
                                  <a:pt x="155549" y="8928"/>
                                </a:lnTo>
                                <a:lnTo>
                                  <a:pt x="154190" y="6350"/>
                                </a:lnTo>
                                <a:lnTo>
                                  <a:pt x="155765" y="6350"/>
                                </a:lnTo>
                                <a:lnTo>
                                  <a:pt x="157327" y="7620"/>
                                </a:lnTo>
                                <a:lnTo>
                                  <a:pt x="158902" y="11430"/>
                                </a:lnTo>
                                <a:lnTo>
                                  <a:pt x="161937" y="16510"/>
                                </a:lnTo>
                                <a:lnTo>
                                  <a:pt x="158242" y="12700"/>
                                </a:lnTo>
                                <a:lnTo>
                                  <a:pt x="156959" y="11430"/>
                                </a:lnTo>
                                <a:lnTo>
                                  <a:pt x="155816" y="9398"/>
                                </a:lnTo>
                                <a:lnTo>
                                  <a:pt x="157340" y="12700"/>
                                </a:lnTo>
                                <a:lnTo>
                                  <a:pt x="158521" y="13970"/>
                                </a:lnTo>
                                <a:lnTo>
                                  <a:pt x="159943" y="15240"/>
                                </a:lnTo>
                                <a:lnTo>
                                  <a:pt x="161505" y="16510"/>
                                </a:lnTo>
                                <a:lnTo>
                                  <a:pt x="159029" y="17780"/>
                                </a:lnTo>
                                <a:lnTo>
                                  <a:pt x="156984" y="19050"/>
                                </a:lnTo>
                                <a:lnTo>
                                  <a:pt x="154266" y="20320"/>
                                </a:lnTo>
                                <a:lnTo>
                                  <a:pt x="157937" y="20320"/>
                                </a:lnTo>
                                <a:lnTo>
                                  <a:pt x="159689" y="17780"/>
                                </a:lnTo>
                                <a:lnTo>
                                  <a:pt x="160858" y="17780"/>
                                </a:lnTo>
                                <a:lnTo>
                                  <a:pt x="160274" y="19050"/>
                                </a:lnTo>
                                <a:lnTo>
                                  <a:pt x="159118" y="20320"/>
                                </a:lnTo>
                                <a:lnTo>
                                  <a:pt x="157340" y="25400"/>
                                </a:lnTo>
                                <a:lnTo>
                                  <a:pt x="157340" y="27940"/>
                                </a:lnTo>
                                <a:lnTo>
                                  <a:pt x="159118" y="22860"/>
                                </a:lnTo>
                                <a:lnTo>
                                  <a:pt x="161442" y="19050"/>
                                </a:lnTo>
                                <a:lnTo>
                                  <a:pt x="159689" y="25400"/>
                                </a:lnTo>
                                <a:lnTo>
                                  <a:pt x="159689" y="31750"/>
                                </a:lnTo>
                                <a:lnTo>
                                  <a:pt x="161442" y="38100"/>
                                </a:lnTo>
                                <a:lnTo>
                                  <a:pt x="162610" y="41910"/>
                                </a:lnTo>
                                <a:lnTo>
                                  <a:pt x="164947" y="44450"/>
                                </a:lnTo>
                                <a:lnTo>
                                  <a:pt x="165341" y="45720"/>
                                </a:lnTo>
                                <a:lnTo>
                                  <a:pt x="166700" y="46990"/>
                                </a:lnTo>
                                <a:lnTo>
                                  <a:pt x="167424" y="46990"/>
                                </a:lnTo>
                                <a:lnTo>
                                  <a:pt x="168033" y="45720"/>
                                </a:lnTo>
                                <a:lnTo>
                                  <a:pt x="168656" y="44450"/>
                                </a:lnTo>
                                <a:lnTo>
                                  <a:pt x="171107" y="41910"/>
                                </a:lnTo>
                                <a:lnTo>
                                  <a:pt x="173558" y="40640"/>
                                </a:lnTo>
                                <a:lnTo>
                                  <a:pt x="175653" y="38100"/>
                                </a:lnTo>
                                <a:lnTo>
                                  <a:pt x="177012" y="34239"/>
                                </a:lnTo>
                                <a:lnTo>
                                  <a:pt x="178409" y="31750"/>
                                </a:lnTo>
                                <a:lnTo>
                                  <a:pt x="180657" y="31750"/>
                                </a:lnTo>
                                <a:lnTo>
                                  <a:pt x="189217" y="27940"/>
                                </a:lnTo>
                                <a:lnTo>
                                  <a:pt x="190588" y="26784"/>
                                </a:lnTo>
                                <a:lnTo>
                                  <a:pt x="187985" y="27940"/>
                                </a:lnTo>
                                <a:lnTo>
                                  <a:pt x="182079" y="29210"/>
                                </a:lnTo>
                                <a:lnTo>
                                  <a:pt x="179031" y="30480"/>
                                </a:lnTo>
                                <a:lnTo>
                                  <a:pt x="177888" y="31750"/>
                                </a:lnTo>
                                <a:lnTo>
                                  <a:pt x="177038" y="33020"/>
                                </a:lnTo>
                                <a:lnTo>
                                  <a:pt x="175742" y="34290"/>
                                </a:lnTo>
                                <a:lnTo>
                                  <a:pt x="173964" y="38100"/>
                                </a:lnTo>
                                <a:lnTo>
                                  <a:pt x="172783" y="39370"/>
                                </a:lnTo>
                                <a:lnTo>
                                  <a:pt x="169252" y="41910"/>
                                </a:lnTo>
                                <a:lnTo>
                                  <a:pt x="166509" y="45720"/>
                                </a:lnTo>
                                <a:lnTo>
                                  <a:pt x="164947" y="41910"/>
                                </a:lnTo>
                                <a:lnTo>
                                  <a:pt x="166928" y="40640"/>
                                </a:lnTo>
                                <a:lnTo>
                                  <a:pt x="169062" y="39370"/>
                                </a:lnTo>
                                <a:lnTo>
                                  <a:pt x="171627" y="35560"/>
                                </a:lnTo>
                                <a:lnTo>
                                  <a:pt x="172783" y="34290"/>
                                </a:lnTo>
                                <a:lnTo>
                                  <a:pt x="173380" y="33020"/>
                                </a:lnTo>
                                <a:lnTo>
                                  <a:pt x="173380" y="30480"/>
                                </a:lnTo>
                                <a:lnTo>
                                  <a:pt x="173964" y="30480"/>
                                </a:lnTo>
                                <a:lnTo>
                                  <a:pt x="173964" y="27940"/>
                                </a:lnTo>
                                <a:lnTo>
                                  <a:pt x="172262" y="29413"/>
                                </a:lnTo>
                                <a:lnTo>
                                  <a:pt x="172262" y="30480"/>
                                </a:lnTo>
                                <a:lnTo>
                                  <a:pt x="171665" y="33020"/>
                                </a:lnTo>
                                <a:lnTo>
                                  <a:pt x="169875" y="35560"/>
                                </a:lnTo>
                                <a:lnTo>
                                  <a:pt x="165112" y="40640"/>
                                </a:lnTo>
                                <a:lnTo>
                                  <a:pt x="165112" y="38100"/>
                                </a:lnTo>
                                <a:lnTo>
                                  <a:pt x="165709" y="35560"/>
                                </a:lnTo>
                                <a:lnTo>
                                  <a:pt x="168694" y="33020"/>
                                </a:lnTo>
                                <a:lnTo>
                                  <a:pt x="172262" y="30480"/>
                                </a:lnTo>
                                <a:lnTo>
                                  <a:pt x="172262" y="29413"/>
                                </a:lnTo>
                                <a:lnTo>
                                  <a:pt x="171018" y="30480"/>
                                </a:lnTo>
                                <a:lnTo>
                                  <a:pt x="168503" y="33020"/>
                                </a:lnTo>
                                <a:lnTo>
                                  <a:pt x="166649" y="34290"/>
                                </a:lnTo>
                                <a:lnTo>
                                  <a:pt x="165125" y="34290"/>
                                </a:lnTo>
                                <a:lnTo>
                                  <a:pt x="163944" y="38100"/>
                                </a:lnTo>
                                <a:lnTo>
                                  <a:pt x="163944" y="40640"/>
                                </a:lnTo>
                                <a:lnTo>
                                  <a:pt x="162763" y="39370"/>
                                </a:lnTo>
                                <a:lnTo>
                                  <a:pt x="162382" y="38100"/>
                                </a:lnTo>
                                <a:lnTo>
                                  <a:pt x="161810" y="35560"/>
                                </a:lnTo>
                                <a:lnTo>
                                  <a:pt x="161239" y="34290"/>
                                </a:lnTo>
                                <a:lnTo>
                                  <a:pt x="160667" y="31750"/>
                                </a:lnTo>
                                <a:lnTo>
                                  <a:pt x="160528" y="29210"/>
                                </a:lnTo>
                                <a:lnTo>
                                  <a:pt x="160997" y="26670"/>
                                </a:lnTo>
                                <a:lnTo>
                                  <a:pt x="163360" y="30480"/>
                                </a:lnTo>
                                <a:lnTo>
                                  <a:pt x="165125" y="31750"/>
                                </a:lnTo>
                                <a:lnTo>
                                  <a:pt x="166890" y="31750"/>
                                </a:lnTo>
                                <a:lnTo>
                                  <a:pt x="167474" y="30480"/>
                                </a:lnTo>
                                <a:lnTo>
                                  <a:pt x="167474" y="27940"/>
                                </a:lnTo>
                                <a:lnTo>
                                  <a:pt x="166306" y="25400"/>
                                </a:lnTo>
                                <a:lnTo>
                                  <a:pt x="166306" y="27940"/>
                                </a:lnTo>
                                <a:lnTo>
                                  <a:pt x="166306" y="30480"/>
                                </a:lnTo>
                                <a:lnTo>
                                  <a:pt x="164109" y="29210"/>
                                </a:lnTo>
                                <a:lnTo>
                                  <a:pt x="162153" y="26670"/>
                                </a:lnTo>
                                <a:lnTo>
                                  <a:pt x="161188" y="25400"/>
                                </a:lnTo>
                                <a:lnTo>
                                  <a:pt x="161188" y="22860"/>
                                </a:lnTo>
                                <a:lnTo>
                                  <a:pt x="164846" y="25400"/>
                                </a:lnTo>
                                <a:lnTo>
                                  <a:pt x="166306" y="27940"/>
                                </a:lnTo>
                                <a:lnTo>
                                  <a:pt x="166306" y="25400"/>
                                </a:lnTo>
                                <a:lnTo>
                                  <a:pt x="163804" y="24130"/>
                                </a:lnTo>
                                <a:lnTo>
                                  <a:pt x="162382" y="22860"/>
                                </a:lnTo>
                                <a:lnTo>
                                  <a:pt x="166509" y="24130"/>
                                </a:lnTo>
                                <a:lnTo>
                                  <a:pt x="167932" y="25400"/>
                                </a:lnTo>
                                <a:lnTo>
                                  <a:pt x="172402" y="25400"/>
                                </a:lnTo>
                                <a:lnTo>
                                  <a:pt x="174612" y="24130"/>
                                </a:lnTo>
                                <a:lnTo>
                                  <a:pt x="176187" y="24130"/>
                                </a:lnTo>
                                <a:lnTo>
                                  <a:pt x="177241" y="22860"/>
                                </a:lnTo>
                                <a:lnTo>
                                  <a:pt x="174955" y="22860"/>
                                </a:lnTo>
                                <a:lnTo>
                                  <a:pt x="171196" y="24130"/>
                                </a:lnTo>
                                <a:lnTo>
                                  <a:pt x="167830" y="24130"/>
                                </a:lnTo>
                                <a:lnTo>
                                  <a:pt x="164465" y="22860"/>
                                </a:lnTo>
                                <a:lnTo>
                                  <a:pt x="161785" y="21590"/>
                                </a:lnTo>
                                <a:lnTo>
                                  <a:pt x="163131" y="20320"/>
                                </a:lnTo>
                                <a:lnTo>
                                  <a:pt x="169849" y="20320"/>
                                </a:lnTo>
                                <a:lnTo>
                                  <a:pt x="171869" y="21590"/>
                                </a:lnTo>
                                <a:lnTo>
                                  <a:pt x="174752" y="22783"/>
                                </a:lnTo>
                                <a:lnTo>
                                  <a:pt x="171450" y="20320"/>
                                </a:lnTo>
                                <a:lnTo>
                                  <a:pt x="170307" y="20320"/>
                                </a:lnTo>
                                <a:lnTo>
                                  <a:pt x="168503" y="19050"/>
                                </a:lnTo>
                                <a:lnTo>
                                  <a:pt x="164045" y="19050"/>
                                </a:lnTo>
                                <a:lnTo>
                                  <a:pt x="162902" y="20320"/>
                                </a:lnTo>
                                <a:lnTo>
                                  <a:pt x="162153" y="20320"/>
                                </a:lnTo>
                                <a:lnTo>
                                  <a:pt x="161772" y="19050"/>
                                </a:lnTo>
                                <a:lnTo>
                                  <a:pt x="162902" y="17780"/>
                                </a:lnTo>
                                <a:lnTo>
                                  <a:pt x="164617" y="16510"/>
                                </a:lnTo>
                                <a:lnTo>
                                  <a:pt x="163918" y="16510"/>
                                </a:lnTo>
                                <a:lnTo>
                                  <a:pt x="166293" y="13970"/>
                                </a:lnTo>
                                <a:lnTo>
                                  <a:pt x="167487" y="12700"/>
                                </a:lnTo>
                                <a:lnTo>
                                  <a:pt x="169506" y="10287"/>
                                </a:lnTo>
                                <a:lnTo>
                                  <a:pt x="167462" y="11430"/>
                                </a:lnTo>
                                <a:lnTo>
                                  <a:pt x="164045" y="13970"/>
                                </a:lnTo>
                                <a:lnTo>
                                  <a:pt x="165176" y="8890"/>
                                </a:lnTo>
                                <a:lnTo>
                                  <a:pt x="164617" y="6350"/>
                                </a:lnTo>
                                <a:lnTo>
                                  <a:pt x="164058" y="5118"/>
                                </a:lnTo>
                                <a:lnTo>
                                  <a:pt x="164058" y="9398"/>
                                </a:lnTo>
                                <a:lnTo>
                                  <a:pt x="163487" y="12700"/>
                                </a:lnTo>
                                <a:lnTo>
                                  <a:pt x="162902" y="16510"/>
                                </a:lnTo>
                                <a:lnTo>
                                  <a:pt x="160794" y="12700"/>
                                </a:lnTo>
                                <a:lnTo>
                                  <a:pt x="160756" y="11430"/>
                                </a:lnTo>
                                <a:lnTo>
                                  <a:pt x="160718" y="7239"/>
                                </a:lnTo>
                                <a:lnTo>
                                  <a:pt x="161086" y="5080"/>
                                </a:lnTo>
                                <a:lnTo>
                                  <a:pt x="162217" y="2540"/>
                                </a:lnTo>
                                <a:lnTo>
                                  <a:pt x="163791" y="5080"/>
                                </a:lnTo>
                                <a:lnTo>
                                  <a:pt x="163982" y="7239"/>
                                </a:lnTo>
                                <a:lnTo>
                                  <a:pt x="164058" y="9398"/>
                                </a:lnTo>
                                <a:lnTo>
                                  <a:pt x="164058" y="5118"/>
                                </a:lnTo>
                                <a:lnTo>
                                  <a:pt x="163474" y="3810"/>
                                </a:lnTo>
                                <a:lnTo>
                                  <a:pt x="163182" y="2540"/>
                                </a:lnTo>
                                <a:lnTo>
                                  <a:pt x="162902" y="1270"/>
                                </a:lnTo>
                                <a:lnTo>
                                  <a:pt x="162369" y="0"/>
                                </a:lnTo>
                                <a:lnTo>
                                  <a:pt x="160947" y="3810"/>
                                </a:lnTo>
                                <a:lnTo>
                                  <a:pt x="160375" y="5080"/>
                                </a:lnTo>
                                <a:lnTo>
                                  <a:pt x="159956" y="7239"/>
                                </a:lnTo>
                                <a:lnTo>
                                  <a:pt x="159943" y="8890"/>
                                </a:lnTo>
                                <a:lnTo>
                                  <a:pt x="160070" y="11430"/>
                                </a:lnTo>
                                <a:lnTo>
                                  <a:pt x="158851" y="10160"/>
                                </a:lnTo>
                                <a:lnTo>
                                  <a:pt x="158356" y="8890"/>
                                </a:lnTo>
                                <a:lnTo>
                                  <a:pt x="157784" y="6350"/>
                                </a:lnTo>
                                <a:lnTo>
                                  <a:pt x="156641" y="6350"/>
                                </a:lnTo>
                                <a:lnTo>
                                  <a:pt x="154940" y="5080"/>
                                </a:lnTo>
                                <a:lnTo>
                                  <a:pt x="152082" y="3810"/>
                                </a:lnTo>
                                <a:lnTo>
                                  <a:pt x="153809" y="6350"/>
                                </a:lnTo>
                                <a:lnTo>
                                  <a:pt x="154940" y="8890"/>
                                </a:lnTo>
                                <a:lnTo>
                                  <a:pt x="153543" y="10960"/>
                                </a:lnTo>
                                <a:lnTo>
                                  <a:pt x="153543" y="11430"/>
                                </a:lnTo>
                                <a:lnTo>
                                  <a:pt x="153123" y="13970"/>
                                </a:lnTo>
                                <a:lnTo>
                                  <a:pt x="151866" y="15240"/>
                                </a:lnTo>
                                <a:lnTo>
                                  <a:pt x="150571" y="16510"/>
                                </a:lnTo>
                                <a:lnTo>
                                  <a:pt x="147320" y="16510"/>
                                </a:lnTo>
                                <a:lnTo>
                                  <a:pt x="148399" y="15240"/>
                                </a:lnTo>
                                <a:lnTo>
                                  <a:pt x="149098" y="13970"/>
                                </a:lnTo>
                                <a:lnTo>
                                  <a:pt x="153543" y="11430"/>
                                </a:lnTo>
                                <a:lnTo>
                                  <a:pt x="153543" y="10960"/>
                                </a:lnTo>
                                <a:lnTo>
                                  <a:pt x="153225" y="11430"/>
                                </a:lnTo>
                                <a:lnTo>
                                  <a:pt x="151511" y="11430"/>
                                </a:lnTo>
                                <a:lnTo>
                                  <a:pt x="148094" y="13970"/>
                                </a:lnTo>
                                <a:lnTo>
                                  <a:pt x="148094" y="10160"/>
                                </a:lnTo>
                                <a:lnTo>
                                  <a:pt x="147434" y="8686"/>
                                </a:lnTo>
                                <a:lnTo>
                                  <a:pt x="147434" y="13970"/>
                                </a:lnTo>
                                <a:lnTo>
                                  <a:pt x="146545" y="17780"/>
                                </a:lnTo>
                                <a:lnTo>
                                  <a:pt x="145491" y="16510"/>
                                </a:lnTo>
                                <a:lnTo>
                                  <a:pt x="144437" y="15240"/>
                                </a:lnTo>
                                <a:lnTo>
                                  <a:pt x="143814" y="11430"/>
                                </a:lnTo>
                                <a:lnTo>
                                  <a:pt x="143662" y="5080"/>
                                </a:lnTo>
                                <a:lnTo>
                                  <a:pt x="147002" y="8890"/>
                                </a:lnTo>
                                <a:lnTo>
                                  <a:pt x="147434" y="13970"/>
                                </a:lnTo>
                                <a:lnTo>
                                  <a:pt x="147434" y="8686"/>
                                </a:lnTo>
                                <a:lnTo>
                                  <a:pt x="146964" y="7620"/>
                                </a:lnTo>
                                <a:lnTo>
                                  <a:pt x="145249" y="5080"/>
                                </a:lnTo>
                                <a:lnTo>
                                  <a:pt x="142976" y="2540"/>
                                </a:lnTo>
                                <a:lnTo>
                                  <a:pt x="142849" y="10160"/>
                                </a:lnTo>
                                <a:lnTo>
                                  <a:pt x="142976" y="11430"/>
                                </a:lnTo>
                                <a:lnTo>
                                  <a:pt x="143548" y="15240"/>
                                </a:lnTo>
                                <a:lnTo>
                                  <a:pt x="140690" y="13970"/>
                                </a:lnTo>
                                <a:lnTo>
                                  <a:pt x="138417" y="11430"/>
                                </a:lnTo>
                                <a:lnTo>
                                  <a:pt x="140690" y="8890"/>
                                </a:lnTo>
                                <a:lnTo>
                                  <a:pt x="141833" y="6350"/>
                                </a:lnTo>
                                <a:lnTo>
                                  <a:pt x="140804" y="2540"/>
                                </a:lnTo>
                                <a:lnTo>
                                  <a:pt x="140754" y="2349"/>
                                </a:lnTo>
                                <a:lnTo>
                                  <a:pt x="140754" y="5080"/>
                                </a:lnTo>
                                <a:lnTo>
                                  <a:pt x="140754" y="6350"/>
                                </a:lnTo>
                                <a:lnTo>
                                  <a:pt x="140055" y="8890"/>
                                </a:lnTo>
                                <a:lnTo>
                                  <a:pt x="138938" y="10160"/>
                                </a:lnTo>
                                <a:lnTo>
                                  <a:pt x="137629" y="11430"/>
                                </a:lnTo>
                                <a:lnTo>
                                  <a:pt x="137464" y="10160"/>
                                </a:lnTo>
                                <a:lnTo>
                                  <a:pt x="137312" y="8890"/>
                                </a:lnTo>
                                <a:lnTo>
                                  <a:pt x="137922" y="5080"/>
                                </a:lnTo>
                                <a:lnTo>
                                  <a:pt x="139776" y="2540"/>
                                </a:lnTo>
                                <a:lnTo>
                                  <a:pt x="140754" y="5080"/>
                                </a:lnTo>
                                <a:lnTo>
                                  <a:pt x="140754" y="2349"/>
                                </a:lnTo>
                                <a:lnTo>
                                  <a:pt x="140131" y="0"/>
                                </a:lnTo>
                                <a:lnTo>
                                  <a:pt x="139560" y="1270"/>
                                </a:lnTo>
                                <a:lnTo>
                                  <a:pt x="139560" y="2540"/>
                                </a:lnTo>
                                <a:lnTo>
                                  <a:pt x="137845" y="3810"/>
                                </a:lnTo>
                                <a:lnTo>
                                  <a:pt x="137045" y="6350"/>
                                </a:lnTo>
                                <a:lnTo>
                                  <a:pt x="136474" y="10160"/>
                                </a:lnTo>
                                <a:lnTo>
                                  <a:pt x="134429" y="7620"/>
                                </a:lnTo>
                                <a:lnTo>
                                  <a:pt x="132143" y="6350"/>
                                </a:lnTo>
                                <a:lnTo>
                                  <a:pt x="130721" y="5080"/>
                                </a:lnTo>
                                <a:lnTo>
                                  <a:pt x="129298" y="3810"/>
                                </a:lnTo>
                                <a:lnTo>
                                  <a:pt x="126453" y="3810"/>
                                </a:lnTo>
                                <a:lnTo>
                                  <a:pt x="128168" y="6350"/>
                                </a:lnTo>
                                <a:lnTo>
                                  <a:pt x="129298" y="8890"/>
                                </a:lnTo>
                                <a:lnTo>
                                  <a:pt x="132143" y="11430"/>
                                </a:lnTo>
                                <a:lnTo>
                                  <a:pt x="133769" y="11430"/>
                                </a:lnTo>
                                <a:lnTo>
                                  <a:pt x="131343" y="10160"/>
                                </a:lnTo>
                                <a:lnTo>
                                  <a:pt x="129946" y="7620"/>
                                </a:lnTo>
                                <a:lnTo>
                                  <a:pt x="128803" y="5080"/>
                                </a:lnTo>
                                <a:lnTo>
                                  <a:pt x="131076" y="6350"/>
                                </a:lnTo>
                                <a:lnTo>
                                  <a:pt x="133070" y="7620"/>
                                </a:lnTo>
                                <a:lnTo>
                                  <a:pt x="136626" y="11430"/>
                                </a:lnTo>
                                <a:lnTo>
                                  <a:pt x="133769" y="11430"/>
                                </a:lnTo>
                                <a:lnTo>
                                  <a:pt x="135623" y="12700"/>
                                </a:lnTo>
                                <a:lnTo>
                                  <a:pt x="136702" y="11430"/>
                                </a:lnTo>
                                <a:lnTo>
                                  <a:pt x="139560" y="13970"/>
                                </a:lnTo>
                                <a:lnTo>
                                  <a:pt x="144678" y="19050"/>
                                </a:lnTo>
                                <a:lnTo>
                                  <a:pt x="145249" y="20320"/>
                                </a:lnTo>
                                <a:lnTo>
                                  <a:pt x="145034" y="20802"/>
                                </a:lnTo>
                                <a:lnTo>
                                  <a:pt x="145034" y="22860"/>
                                </a:lnTo>
                                <a:lnTo>
                                  <a:pt x="141846" y="25400"/>
                                </a:lnTo>
                                <a:lnTo>
                                  <a:pt x="132270" y="25400"/>
                                </a:lnTo>
                                <a:lnTo>
                                  <a:pt x="134823" y="22860"/>
                                </a:lnTo>
                                <a:lnTo>
                                  <a:pt x="138010" y="22860"/>
                                </a:lnTo>
                                <a:lnTo>
                                  <a:pt x="141846" y="21590"/>
                                </a:lnTo>
                                <a:lnTo>
                                  <a:pt x="145034" y="22860"/>
                                </a:lnTo>
                                <a:lnTo>
                                  <a:pt x="145034" y="20802"/>
                                </a:lnTo>
                                <a:lnTo>
                                  <a:pt x="144678" y="21590"/>
                                </a:lnTo>
                                <a:lnTo>
                                  <a:pt x="142405" y="20320"/>
                                </a:lnTo>
                                <a:lnTo>
                                  <a:pt x="140131" y="20320"/>
                                </a:lnTo>
                                <a:lnTo>
                                  <a:pt x="138417" y="21590"/>
                                </a:lnTo>
                                <a:lnTo>
                                  <a:pt x="136131" y="21590"/>
                                </a:lnTo>
                                <a:lnTo>
                                  <a:pt x="132143" y="24130"/>
                                </a:lnTo>
                                <a:lnTo>
                                  <a:pt x="129298" y="26670"/>
                                </a:lnTo>
                                <a:lnTo>
                                  <a:pt x="140690" y="26670"/>
                                </a:lnTo>
                                <a:lnTo>
                                  <a:pt x="142405" y="25400"/>
                                </a:lnTo>
                                <a:lnTo>
                                  <a:pt x="144119" y="24130"/>
                                </a:lnTo>
                                <a:lnTo>
                                  <a:pt x="144119" y="25400"/>
                                </a:lnTo>
                                <a:lnTo>
                                  <a:pt x="143548" y="26670"/>
                                </a:lnTo>
                                <a:lnTo>
                                  <a:pt x="142976" y="29210"/>
                                </a:lnTo>
                                <a:lnTo>
                                  <a:pt x="142976" y="31750"/>
                                </a:lnTo>
                                <a:lnTo>
                                  <a:pt x="143548" y="33020"/>
                                </a:lnTo>
                                <a:lnTo>
                                  <a:pt x="144868" y="34290"/>
                                </a:lnTo>
                                <a:lnTo>
                                  <a:pt x="145580" y="35560"/>
                                </a:lnTo>
                                <a:lnTo>
                                  <a:pt x="144119" y="36830"/>
                                </a:lnTo>
                                <a:lnTo>
                                  <a:pt x="141732" y="38100"/>
                                </a:lnTo>
                                <a:lnTo>
                                  <a:pt x="143294" y="38100"/>
                                </a:lnTo>
                                <a:lnTo>
                                  <a:pt x="144119" y="39370"/>
                                </a:lnTo>
                                <a:lnTo>
                                  <a:pt x="146405" y="39370"/>
                                </a:lnTo>
                                <a:lnTo>
                                  <a:pt x="148094" y="40640"/>
                                </a:lnTo>
                                <a:lnTo>
                                  <a:pt x="146405" y="41910"/>
                                </a:lnTo>
                                <a:lnTo>
                                  <a:pt x="144119" y="44450"/>
                                </a:lnTo>
                                <a:lnTo>
                                  <a:pt x="142405" y="45720"/>
                                </a:lnTo>
                                <a:lnTo>
                                  <a:pt x="141351" y="48044"/>
                                </a:lnTo>
                                <a:lnTo>
                                  <a:pt x="141262" y="50800"/>
                                </a:lnTo>
                                <a:lnTo>
                                  <a:pt x="140690" y="52070"/>
                                </a:lnTo>
                                <a:lnTo>
                                  <a:pt x="140119" y="50800"/>
                                </a:lnTo>
                                <a:lnTo>
                                  <a:pt x="139560" y="49530"/>
                                </a:lnTo>
                                <a:lnTo>
                                  <a:pt x="139560" y="44450"/>
                                </a:lnTo>
                                <a:lnTo>
                                  <a:pt x="139192" y="44450"/>
                                </a:lnTo>
                                <a:lnTo>
                                  <a:pt x="139192" y="50800"/>
                                </a:lnTo>
                                <a:lnTo>
                                  <a:pt x="137248" y="49530"/>
                                </a:lnTo>
                                <a:lnTo>
                                  <a:pt x="135851" y="45720"/>
                                </a:lnTo>
                                <a:lnTo>
                                  <a:pt x="134607" y="43180"/>
                                </a:lnTo>
                                <a:lnTo>
                                  <a:pt x="132930" y="40640"/>
                                </a:lnTo>
                                <a:lnTo>
                                  <a:pt x="133972" y="41910"/>
                                </a:lnTo>
                                <a:lnTo>
                                  <a:pt x="135140" y="41910"/>
                                </a:lnTo>
                                <a:lnTo>
                                  <a:pt x="136715" y="43180"/>
                                </a:lnTo>
                                <a:lnTo>
                                  <a:pt x="138468" y="45720"/>
                                </a:lnTo>
                                <a:lnTo>
                                  <a:pt x="139192" y="50800"/>
                                </a:lnTo>
                                <a:lnTo>
                                  <a:pt x="139192" y="44450"/>
                                </a:lnTo>
                                <a:lnTo>
                                  <a:pt x="139001" y="44450"/>
                                </a:lnTo>
                                <a:lnTo>
                                  <a:pt x="134429" y="40640"/>
                                </a:lnTo>
                                <a:lnTo>
                                  <a:pt x="132143" y="39370"/>
                                </a:lnTo>
                                <a:lnTo>
                                  <a:pt x="133286" y="38100"/>
                                </a:lnTo>
                                <a:lnTo>
                                  <a:pt x="134429" y="35560"/>
                                </a:lnTo>
                                <a:lnTo>
                                  <a:pt x="136702" y="31750"/>
                                </a:lnTo>
                                <a:lnTo>
                                  <a:pt x="138125" y="30480"/>
                                </a:lnTo>
                                <a:lnTo>
                                  <a:pt x="139560" y="29210"/>
                                </a:lnTo>
                                <a:lnTo>
                                  <a:pt x="137121" y="29210"/>
                                </a:lnTo>
                                <a:lnTo>
                                  <a:pt x="137121" y="30480"/>
                                </a:lnTo>
                                <a:lnTo>
                                  <a:pt x="133883" y="34290"/>
                                </a:lnTo>
                                <a:lnTo>
                                  <a:pt x="132321" y="36830"/>
                                </a:lnTo>
                                <a:lnTo>
                                  <a:pt x="130568" y="39370"/>
                                </a:lnTo>
                                <a:lnTo>
                                  <a:pt x="127050" y="40640"/>
                                </a:lnTo>
                                <a:lnTo>
                                  <a:pt x="127431" y="38100"/>
                                </a:lnTo>
                                <a:lnTo>
                                  <a:pt x="129717" y="34290"/>
                                </a:lnTo>
                                <a:lnTo>
                                  <a:pt x="131991" y="33020"/>
                                </a:lnTo>
                                <a:lnTo>
                                  <a:pt x="135318" y="30480"/>
                                </a:lnTo>
                                <a:lnTo>
                                  <a:pt x="137121" y="30480"/>
                                </a:lnTo>
                                <a:lnTo>
                                  <a:pt x="137121" y="29210"/>
                                </a:lnTo>
                                <a:lnTo>
                                  <a:pt x="136131" y="29210"/>
                                </a:lnTo>
                                <a:lnTo>
                                  <a:pt x="132715" y="31750"/>
                                </a:lnTo>
                                <a:lnTo>
                                  <a:pt x="129870" y="33020"/>
                                </a:lnTo>
                                <a:lnTo>
                                  <a:pt x="127609" y="35560"/>
                                </a:lnTo>
                                <a:lnTo>
                                  <a:pt x="125882" y="38100"/>
                                </a:lnTo>
                                <a:lnTo>
                                  <a:pt x="125882" y="39370"/>
                                </a:lnTo>
                                <a:lnTo>
                                  <a:pt x="126453" y="41910"/>
                                </a:lnTo>
                                <a:lnTo>
                                  <a:pt x="128727" y="40640"/>
                                </a:lnTo>
                                <a:lnTo>
                                  <a:pt x="131597" y="39370"/>
                                </a:lnTo>
                                <a:lnTo>
                                  <a:pt x="133286" y="43180"/>
                                </a:lnTo>
                                <a:lnTo>
                                  <a:pt x="135572" y="46990"/>
                                </a:lnTo>
                                <a:lnTo>
                                  <a:pt x="137274" y="50800"/>
                                </a:lnTo>
                                <a:lnTo>
                                  <a:pt x="139001" y="52070"/>
                                </a:lnTo>
                                <a:lnTo>
                                  <a:pt x="141262" y="53340"/>
                                </a:lnTo>
                                <a:lnTo>
                                  <a:pt x="141262" y="55880"/>
                                </a:lnTo>
                                <a:lnTo>
                                  <a:pt x="139560" y="53340"/>
                                </a:lnTo>
                                <a:lnTo>
                                  <a:pt x="137845" y="52070"/>
                                </a:lnTo>
                                <a:lnTo>
                                  <a:pt x="133858" y="49530"/>
                                </a:lnTo>
                                <a:lnTo>
                                  <a:pt x="129298" y="46990"/>
                                </a:lnTo>
                                <a:lnTo>
                                  <a:pt x="127609" y="44450"/>
                                </a:lnTo>
                                <a:lnTo>
                                  <a:pt x="125882" y="43180"/>
                                </a:lnTo>
                                <a:lnTo>
                                  <a:pt x="124752" y="40640"/>
                                </a:lnTo>
                                <a:lnTo>
                                  <a:pt x="120205" y="35560"/>
                                </a:lnTo>
                                <a:lnTo>
                                  <a:pt x="116497" y="32283"/>
                                </a:lnTo>
                                <a:lnTo>
                                  <a:pt x="122339" y="39370"/>
                                </a:lnTo>
                                <a:lnTo>
                                  <a:pt x="124117" y="40640"/>
                                </a:lnTo>
                                <a:lnTo>
                                  <a:pt x="125818" y="44450"/>
                                </a:lnTo>
                                <a:lnTo>
                                  <a:pt x="128524" y="46990"/>
                                </a:lnTo>
                                <a:lnTo>
                                  <a:pt x="131635" y="49530"/>
                                </a:lnTo>
                                <a:lnTo>
                                  <a:pt x="138049" y="53340"/>
                                </a:lnTo>
                                <a:lnTo>
                                  <a:pt x="137452" y="54610"/>
                                </a:lnTo>
                                <a:lnTo>
                                  <a:pt x="138036" y="55880"/>
                                </a:lnTo>
                                <a:lnTo>
                                  <a:pt x="140055" y="57150"/>
                                </a:lnTo>
                                <a:lnTo>
                                  <a:pt x="139331" y="57150"/>
                                </a:lnTo>
                                <a:lnTo>
                                  <a:pt x="141389" y="58420"/>
                                </a:lnTo>
                                <a:lnTo>
                                  <a:pt x="141947" y="60960"/>
                                </a:lnTo>
                                <a:lnTo>
                                  <a:pt x="140944" y="60960"/>
                                </a:lnTo>
                                <a:lnTo>
                                  <a:pt x="140906" y="62230"/>
                                </a:lnTo>
                                <a:lnTo>
                                  <a:pt x="142811" y="62230"/>
                                </a:lnTo>
                                <a:lnTo>
                                  <a:pt x="143941" y="63500"/>
                                </a:lnTo>
                                <a:lnTo>
                                  <a:pt x="142113" y="63500"/>
                                </a:lnTo>
                                <a:lnTo>
                                  <a:pt x="144564" y="64770"/>
                                </a:lnTo>
                                <a:lnTo>
                                  <a:pt x="145275" y="66040"/>
                                </a:lnTo>
                                <a:lnTo>
                                  <a:pt x="143268" y="66040"/>
                                </a:lnTo>
                                <a:lnTo>
                                  <a:pt x="145884" y="67310"/>
                                </a:lnTo>
                                <a:lnTo>
                                  <a:pt x="146735" y="68580"/>
                                </a:lnTo>
                                <a:lnTo>
                                  <a:pt x="145021" y="68580"/>
                                </a:lnTo>
                                <a:lnTo>
                                  <a:pt x="145605" y="69850"/>
                                </a:lnTo>
                                <a:lnTo>
                                  <a:pt x="147929" y="69850"/>
                                </a:lnTo>
                                <a:lnTo>
                                  <a:pt x="149263" y="71120"/>
                                </a:lnTo>
                                <a:lnTo>
                                  <a:pt x="147345" y="71120"/>
                                </a:lnTo>
                                <a:lnTo>
                                  <a:pt x="148501" y="72390"/>
                                </a:lnTo>
                                <a:lnTo>
                                  <a:pt x="150774" y="72390"/>
                                </a:lnTo>
                                <a:lnTo>
                                  <a:pt x="151917" y="73660"/>
                                </a:lnTo>
                                <a:lnTo>
                                  <a:pt x="149669" y="73660"/>
                                </a:lnTo>
                                <a:lnTo>
                                  <a:pt x="148501" y="74930"/>
                                </a:lnTo>
                                <a:lnTo>
                                  <a:pt x="153619" y="74930"/>
                                </a:lnTo>
                                <a:lnTo>
                                  <a:pt x="154190" y="76200"/>
                                </a:lnTo>
                                <a:lnTo>
                                  <a:pt x="151409" y="76200"/>
                                </a:lnTo>
                                <a:lnTo>
                                  <a:pt x="150825" y="77470"/>
                                </a:lnTo>
                                <a:lnTo>
                                  <a:pt x="154952" y="77470"/>
                                </a:lnTo>
                                <a:lnTo>
                                  <a:pt x="155892" y="78740"/>
                                </a:lnTo>
                                <a:lnTo>
                                  <a:pt x="153162" y="78740"/>
                                </a:lnTo>
                                <a:lnTo>
                                  <a:pt x="151993" y="80010"/>
                                </a:lnTo>
                                <a:lnTo>
                                  <a:pt x="156083" y="80010"/>
                                </a:lnTo>
                                <a:lnTo>
                                  <a:pt x="156794" y="81280"/>
                                </a:lnTo>
                                <a:lnTo>
                                  <a:pt x="154901" y="81280"/>
                                </a:lnTo>
                                <a:lnTo>
                                  <a:pt x="154901" y="82550"/>
                                </a:lnTo>
                                <a:lnTo>
                                  <a:pt x="157226" y="82550"/>
                                </a:lnTo>
                                <a:lnTo>
                                  <a:pt x="157810" y="83820"/>
                                </a:lnTo>
                                <a:lnTo>
                                  <a:pt x="156070" y="83820"/>
                                </a:lnTo>
                                <a:lnTo>
                                  <a:pt x="156070" y="85090"/>
                                </a:lnTo>
                                <a:lnTo>
                                  <a:pt x="157226" y="85090"/>
                                </a:lnTo>
                                <a:lnTo>
                                  <a:pt x="157226" y="86360"/>
                                </a:lnTo>
                                <a:lnTo>
                                  <a:pt x="157810" y="87630"/>
                                </a:lnTo>
                                <a:lnTo>
                                  <a:pt x="158978" y="88900"/>
                                </a:lnTo>
                                <a:lnTo>
                                  <a:pt x="159550" y="90170"/>
                                </a:lnTo>
                                <a:lnTo>
                                  <a:pt x="161302" y="91440"/>
                                </a:lnTo>
                                <a:lnTo>
                                  <a:pt x="162458" y="91440"/>
                                </a:lnTo>
                                <a:lnTo>
                                  <a:pt x="163042" y="92710"/>
                                </a:lnTo>
                                <a:lnTo>
                                  <a:pt x="160134" y="92710"/>
                                </a:lnTo>
                                <a:lnTo>
                                  <a:pt x="161886" y="93980"/>
                                </a:lnTo>
                                <a:lnTo>
                                  <a:pt x="164071" y="92710"/>
                                </a:lnTo>
                                <a:lnTo>
                                  <a:pt x="165061" y="93980"/>
                                </a:lnTo>
                                <a:lnTo>
                                  <a:pt x="166636" y="95250"/>
                                </a:lnTo>
                                <a:lnTo>
                                  <a:pt x="168275" y="95250"/>
                                </a:lnTo>
                                <a:lnTo>
                                  <a:pt x="168414" y="93980"/>
                                </a:lnTo>
                                <a:lnTo>
                                  <a:pt x="168871" y="93980"/>
                                </a:lnTo>
                                <a:lnTo>
                                  <a:pt x="169887" y="90170"/>
                                </a:lnTo>
                                <a:lnTo>
                                  <a:pt x="171310" y="88900"/>
                                </a:lnTo>
                                <a:lnTo>
                                  <a:pt x="175247" y="91440"/>
                                </a:lnTo>
                                <a:lnTo>
                                  <a:pt x="179222" y="92710"/>
                                </a:lnTo>
                                <a:lnTo>
                                  <a:pt x="176758" y="92710"/>
                                </a:lnTo>
                                <a:lnTo>
                                  <a:pt x="175628" y="93980"/>
                                </a:lnTo>
                                <a:lnTo>
                                  <a:pt x="171259" y="93980"/>
                                </a:lnTo>
                                <a:lnTo>
                                  <a:pt x="175818" y="95250"/>
                                </a:lnTo>
                                <a:lnTo>
                                  <a:pt x="177330" y="95250"/>
                                </a:lnTo>
                                <a:lnTo>
                                  <a:pt x="170611" y="96520"/>
                                </a:lnTo>
                                <a:lnTo>
                                  <a:pt x="166535" y="97790"/>
                                </a:lnTo>
                                <a:lnTo>
                                  <a:pt x="177139" y="97790"/>
                                </a:lnTo>
                                <a:lnTo>
                                  <a:pt x="173723" y="99060"/>
                                </a:lnTo>
                                <a:lnTo>
                                  <a:pt x="165950" y="100330"/>
                                </a:lnTo>
                                <a:lnTo>
                                  <a:pt x="176161" y="100330"/>
                                </a:lnTo>
                                <a:lnTo>
                                  <a:pt x="171767" y="101600"/>
                                </a:lnTo>
                                <a:lnTo>
                                  <a:pt x="167119" y="102870"/>
                                </a:lnTo>
                                <a:lnTo>
                                  <a:pt x="174675" y="102870"/>
                                </a:lnTo>
                                <a:lnTo>
                                  <a:pt x="174675" y="104140"/>
                                </a:lnTo>
                                <a:lnTo>
                                  <a:pt x="170789" y="105410"/>
                                </a:lnTo>
                                <a:lnTo>
                                  <a:pt x="164211" y="105410"/>
                                </a:lnTo>
                                <a:lnTo>
                                  <a:pt x="168198" y="106680"/>
                                </a:lnTo>
                                <a:lnTo>
                                  <a:pt x="174599" y="105410"/>
                                </a:lnTo>
                                <a:lnTo>
                                  <a:pt x="174078" y="106680"/>
                                </a:lnTo>
                                <a:lnTo>
                                  <a:pt x="173494" y="107950"/>
                                </a:lnTo>
                                <a:lnTo>
                                  <a:pt x="162458" y="107950"/>
                                </a:lnTo>
                                <a:lnTo>
                                  <a:pt x="166484" y="109220"/>
                                </a:lnTo>
                                <a:lnTo>
                                  <a:pt x="176974" y="109220"/>
                                </a:lnTo>
                                <a:lnTo>
                                  <a:pt x="175844" y="106680"/>
                                </a:lnTo>
                                <a:lnTo>
                                  <a:pt x="176403" y="104140"/>
                                </a:lnTo>
                                <a:lnTo>
                                  <a:pt x="178117" y="100330"/>
                                </a:lnTo>
                                <a:lnTo>
                                  <a:pt x="183807" y="102870"/>
                                </a:lnTo>
                                <a:lnTo>
                                  <a:pt x="180390" y="106680"/>
                                </a:lnTo>
                                <a:lnTo>
                                  <a:pt x="180390" y="107950"/>
                                </a:lnTo>
                                <a:lnTo>
                                  <a:pt x="178117" y="109220"/>
                                </a:lnTo>
                                <a:lnTo>
                                  <a:pt x="173799" y="109232"/>
                                </a:lnTo>
                                <a:lnTo>
                                  <a:pt x="167906" y="110490"/>
                                </a:lnTo>
                                <a:lnTo>
                                  <a:pt x="165760" y="111760"/>
                                </a:lnTo>
                                <a:lnTo>
                                  <a:pt x="173342" y="111760"/>
                                </a:lnTo>
                                <a:lnTo>
                                  <a:pt x="174129" y="111760"/>
                                </a:lnTo>
                                <a:lnTo>
                                  <a:pt x="176314" y="111760"/>
                                </a:lnTo>
                                <a:lnTo>
                                  <a:pt x="177177" y="111760"/>
                                </a:lnTo>
                                <a:lnTo>
                                  <a:pt x="178142" y="110490"/>
                                </a:lnTo>
                                <a:lnTo>
                                  <a:pt x="179108" y="111760"/>
                                </a:lnTo>
                                <a:lnTo>
                                  <a:pt x="179895" y="111760"/>
                                </a:lnTo>
                                <a:lnTo>
                                  <a:pt x="180098" y="110490"/>
                                </a:lnTo>
                                <a:lnTo>
                                  <a:pt x="181584" y="110490"/>
                                </a:lnTo>
                                <a:lnTo>
                                  <a:pt x="181419" y="111760"/>
                                </a:lnTo>
                                <a:lnTo>
                                  <a:pt x="182410" y="111760"/>
                                </a:lnTo>
                                <a:lnTo>
                                  <a:pt x="181838" y="110490"/>
                                </a:lnTo>
                                <a:lnTo>
                                  <a:pt x="181267" y="109232"/>
                                </a:lnTo>
                                <a:lnTo>
                                  <a:pt x="181267" y="106680"/>
                                </a:lnTo>
                                <a:lnTo>
                                  <a:pt x="183400" y="104140"/>
                                </a:lnTo>
                                <a:lnTo>
                                  <a:pt x="184950" y="102870"/>
                                </a:lnTo>
                                <a:lnTo>
                                  <a:pt x="186105" y="102870"/>
                                </a:lnTo>
                                <a:lnTo>
                                  <a:pt x="187566" y="104140"/>
                                </a:lnTo>
                                <a:lnTo>
                                  <a:pt x="188810" y="102870"/>
                                </a:lnTo>
                                <a:lnTo>
                                  <a:pt x="186385" y="102870"/>
                                </a:lnTo>
                                <a:lnTo>
                                  <a:pt x="182130" y="100330"/>
                                </a:lnTo>
                                <a:lnTo>
                                  <a:pt x="178574" y="99060"/>
                                </a:lnTo>
                                <a:lnTo>
                                  <a:pt x="180708" y="97790"/>
                                </a:lnTo>
                                <a:lnTo>
                                  <a:pt x="184429" y="97790"/>
                                </a:lnTo>
                                <a:lnTo>
                                  <a:pt x="187413" y="99060"/>
                                </a:lnTo>
                                <a:lnTo>
                                  <a:pt x="194818" y="101600"/>
                                </a:lnTo>
                                <a:lnTo>
                                  <a:pt x="192963" y="101600"/>
                                </a:lnTo>
                                <a:lnTo>
                                  <a:pt x="190550" y="102870"/>
                                </a:lnTo>
                                <a:lnTo>
                                  <a:pt x="188810" y="102870"/>
                                </a:lnTo>
                                <a:lnTo>
                                  <a:pt x="190550" y="104140"/>
                                </a:lnTo>
                                <a:lnTo>
                                  <a:pt x="192925" y="102870"/>
                                </a:lnTo>
                                <a:lnTo>
                                  <a:pt x="195199" y="101600"/>
                                </a:lnTo>
                                <a:lnTo>
                                  <a:pt x="189801" y="105410"/>
                                </a:lnTo>
                                <a:lnTo>
                                  <a:pt x="188328" y="105410"/>
                                </a:lnTo>
                                <a:lnTo>
                                  <a:pt x="184492" y="107950"/>
                                </a:lnTo>
                                <a:lnTo>
                                  <a:pt x="183845" y="106680"/>
                                </a:lnTo>
                                <a:lnTo>
                                  <a:pt x="184289" y="105791"/>
                                </a:lnTo>
                                <a:lnTo>
                                  <a:pt x="183400" y="106680"/>
                                </a:lnTo>
                                <a:lnTo>
                                  <a:pt x="183121" y="107950"/>
                                </a:lnTo>
                                <a:lnTo>
                                  <a:pt x="183680" y="110490"/>
                                </a:lnTo>
                                <a:lnTo>
                                  <a:pt x="184543" y="113068"/>
                                </a:lnTo>
                                <a:lnTo>
                                  <a:pt x="185534" y="115570"/>
                                </a:lnTo>
                                <a:lnTo>
                                  <a:pt x="185966" y="118110"/>
                                </a:lnTo>
                                <a:lnTo>
                                  <a:pt x="185534" y="120650"/>
                                </a:lnTo>
                                <a:lnTo>
                                  <a:pt x="184962" y="121920"/>
                                </a:lnTo>
                                <a:lnTo>
                                  <a:pt x="183438" y="125730"/>
                                </a:lnTo>
                                <a:lnTo>
                                  <a:pt x="182016" y="128270"/>
                                </a:lnTo>
                                <a:lnTo>
                                  <a:pt x="180301" y="129540"/>
                                </a:lnTo>
                                <a:lnTo>
                                  <a:pt x="179171" y="132080"/>
                                </a:lnTo>
                                <a:lnTo>
                                  <a:pt x="178117" y="135890"/>
                                </a:lnTo>
                                <a:lnTo>
                                  <a:pt x="178117" y="137160"/>
                                </a:lnTo>
                                <a:lnTo>
                                  <a:pt x="176403" y="134620"/>
                                </a:lnTo>
                                <a:lnTo>
                                  <a:pt x="174701" y="133350"/>
                                </a:lnTo>
                                <a:lnTo>
                                  <a:pt x="173558" y="130810"/>
                                </a:lnTo>
                                <a:lnTo>
                                  <a:pt x="173558" y="129540"/>
                                </a:lnTo>
                                <a:lnTo>
                                  <a:pt x="173558" y="128270"/>
                                </a:lnTo>
                                <a:lnTo>
                                  <a:pt x="174586" y="124460"/>
                                </a:lnTo>
                                <a:lnTo>
                                  <a:pt x="175272" y="121920"/>
                                </a:lnTo>
                                <a:lnTo>
                                  <a:pt x="178841" y="119278"/>
                                </a:lnTo>
                                <a:lnTo>
                                  <a:pt x="180682" y="118110"/>
                                </a:lnTo>
                                <a:lnTo>
                                  <a:pt x="182676" y="116840"/>
                                </a:lnTo>
                                <a:lnTo>
                                  <a:pt x="183248" y="118110"/>
                                </a:lnTo>
                                <a:lnTo>
                                  <a:pt x="182702" y="118110"/>
                                </a:lnTo>
                                <a:lnTo>
                                  <a:pt x="182702" y="119380"/>
                                </a:lnTo>
                                <a:lnTo>
                                  <a:pt x="181876" y="123190"/>
                                </a:lnTo>
                                <a:lnTo>
                                  <a:pt x="181051" y="124460"/>
                                </a:lnTo>
                                <a:lnTo>
                                  <a:pt x="180225" y="123190"/>
                                </a:lnTo>
                                <a:lnTo>
                                  <a:pt x="180721" y="120650"/>
                                </a:lnTo>
                                <a:lnTo>
                                  <a:pt x="181876" y="119380"/>
                                </a:lnTo>
                                <a:lnTo>
                                  <a:pt x="182702" y="119380"/>
                                </a:lnTo>
                                <a:lnTo>
                                  <a:pt x="182702" y="118110"/>
                                </a:lnTo>
                                <a:lnTo>
                                  <a:pt x="181533" y="119380"/>
                                </a:lnTo>
                                <a:lnTo>
                                  <a:pt x="179832" y="119380"/>
                                </a:lnTo>
                                <a:lnTo>
                                  <a:pt x="179832" y="120650"/>
                                </a:lnTo>
                                <a:lnTo>
                                  <a:pt x="179260" y="121920"/>
                                </a:lnTo>
                                <a:lnTo>
                                  <a:pt x="180390" y="124460"/>
                                </a:lnTo>
                                <a:lnTo>
                                  <a:pt x="178689" y="127000"/>
                                </a:lnTo>
                                <a:lnTo>
                                  <a:pt x="177546" y="129540"/>
                                </a:lnTo>
                                <a:lnTo>
                                  <a:pt x="176974" y="132080"/>
                                </a:lnTo>
                                <a:lnTo>
                                  <a:pt x="177546" y="134620"/>
                                </a:lnTo>
                                <a:lnTo>
                                  <a:pt x="178028" y="130810"/>
                                </a:lnTo>
                                <a:lnTo>
                                  <a:pt x="178879" y="129540"/>
                                </a:lnTo>
                                <a:lnTo>
                                  <a:pt x="180162" y="127000"/>
                                </a:lnTo>
                                <a:lnTo>
                                  <a:pt x="181648" y="124460"/>
                                </a:lnTo>
                                <a:lnTo>
                                  <a:pt x="182410" y="123190"/>
                                </a:lnTo>
                                <a:lnTo>
                                  <a:pt x="183680" y="119380"/>
                                </a:lnTo>
                                <a:lnTo>
                                  <a:pt x="183400" y="116840"/>
                                </a:lnTo>
                                <a:lnTo>
                                  <a:pt x="183045" y="115570"/>
                                </a:lnTo>
                                <a:lnTo>
                                  <a:pt x="182689" y="114300"/>
                                </a:lnTo>
                                <a:lnTo>
                                  <a:pt x="182549" y="113030"/>
                                </a:lnTo>
                                <a:lnTo>
                                  <a:pt x="181267" y="113030"/>
                                </a:lnTo>
                                <a:lnTo>
                                  <a:pt x="180530" y="113030"/>
                                </a:lnTo>
                                <a:lnTo>
                                  <a:pt x="180530" y="115570"/>
                                </a:lnTo>
                                <a:lnTo>
                                  <a:pt x="179120" y="116840"/>
                                </a:lnTo>
                                <a:lnTo>
                                  <a:pt x="177711" y="116840"/>
                                </a:lnTo>
                                <a:lnTo>
                                  <a:pt x="177711" y="115570"/>
                                </a:lnTo>
                                <a:lnTo>
                                  <a:pt x="180530" y="115570"/>
                                </a:lnTo>
                                <a:lnTo>
                                  <a:pt x="180530" y="113030"/>
                                </a:lnTo>
                                <a:lnTo>
                                  <a:pt x="179705" y="113030"/>
                                </a:lnTo>
                                <a:lnTo>
                                  <a:pt x="179108" y="113030"/>
                                </a:lnTo>
                                <a:lnTo>
                                  <a:pt x="177177" y="113030"/>
                                </a:lnTo>
                                <a:lnTo>
                                  <a:pt x="176898" y="113030"/>
                                </a:lnTo>
                                <a:lnTo>
                                  <a:pt x="176898" y="114300"/>
                                </a:lnTo>
                                <a:lnTo>
                                  <a:pt x="176250" y="115430"/>
                                </a:lnTo>
                                <a:lnTo>
                                  <a:pt x="176250" y="119380"/>
                                </a:lnTo>
                                <a:lnTo>
                                  <a:pt x="174002" y="119380"/>
                                </a:lnTo>
                                <a:lnTo>
                                  <a:pt x="175133" y="118110"/>
                                </a:lnTo>
                                <a:lnTo>
                                  <a:pt x="176250" y="119380"/>
                                </a:lnTo>
                                <a:lnTo>
                                  <a:pt x="176250" y="115430"/>
                                </a:lnTo>
                                <a:lnTo>
                                  <a:pt x="175437" y="116840"/>
                                </a:lnTo>
                                <a:lnTo>
                                  <a:pt x="174371" y="114300"/>
                                </a:lnTo>
                                <a:lnTo>
                                  <a:pt x="176898" y="114300"/>
                                </a:lnTo>
                                <a:lnTo>
                                  <a:pt x="176898" y="113030"/>
                                </a:lnTo>
                                <a:lnTo>
                                  <a:pt x="162420" y="113030"/>
                                </a:lnTo>
                                <a:lnTo>
                                  <a:pt x="163626" y="114300"/>
                                </a:lnTo>
                                <a:lnTo>
                                  <a:pt x="167259" y="114300"/>
                                </a:lnTo>
                                <a:lnTo>
                                  <a:pt x="168275" y="115570"/>
                                </a:lnTo>
                                <a:lnTo>
                                  <a:pt x="171323" y="114300"/>
                                </a:lnTo>
                                <a:lnTo>
                                  <a:pt x="172974" y="114300"/>
                                </a:lnTo>
                                <a:lnTo>
                                  <a:pt x="173634" y="115570"/>
                                </a:lnTo>
                                <a:lnTo>
                                  <a:pt x="170408" y="116840"/>
                                </a:lnTo>
                                <a:lnTo>
                                  <a:pt x="171259" y="116840"/>
                                </a:lnTo>
                                <a:lnTo>
                                  <a:pt x="173977" y="118110"/>
                                </a:lnTo>
                                <a:lnTo>
                                  <a:pt x="173228" y="119380"/>
                                </a:lnTo>
                                <a:lnTo>
                                  <a:pt x="169049" y="118110"/>
                                </a:lnTo>
                                <a:lnTo>
                                  <a:pt x="163664" y="118110"/>
                                </a:lnTo>
                                <a:lnTo>
                                  <a:pt x="165188" y="119380"/>
                                </a:lnTo>
                                <a:lnTo>
                                  <a:pt x="166535" y="119380"/>
                                </a:lnTo>
                                <a:lnTo>
                                  <a:pt x="170027" y="120650"/>
                                </a:lnTo>
                                <a:lnTo>
                                  <a:pt x="173443" y="120650"/>
                                </a:lnTo>
                                <a:lnTo>
                                  <a:pt x="170129" y="121920"/>
                                </a:lnTo>
                                <a:lnTo>
                                  <a:pt x="171069" y="121920"/>
                                </a:lnTo>
                                <a:lnTo>
                                  <a:pt x="174294" y="123190"/>
                                </a:lnTo>
                                <a:lnTo>
                                  <a:pt x="173863" y="123190"/>
                                </a:lnTo>
                                <a:lnTo>
                                  <a:pt x="172237" y="124460"/>
                                </a:lnTo>
                                <a:lnTo>
                                  <a:pt x="170243" y="124460"/>
                                </a:lnTo>
                                <a:lnTo>
                                  <a:pt x="166751" y="123190"/>
                                </a:lnTo>
                                <a:lnTo>
                                  <a:pt x="167970" y="124460"/>
                                </a:lnTo>
                                <a:lnTo>
                                  <a:pt x="170522" y="125730"/>
                                </a:lnTo>
                                <a:lnTo>
                                  <a:pt x="173583" y="125730"/>
                                </a:lnTo>
                                <a:lnTo>
                                  <a:pt x="173151" y="127000"/>
                                </a:lnTo>
                                <a:lnTo>
                                  <a:pt x="173088" y="128270"/>
                                </a:lnTo>
                                <a:lnTo>
                                  <a:pt x="173012" y="129540"/>
                                </a:lnTo>
                                <a:lnTo>
                                  <a:pt x="170815" y="129540"/>
                                </a:lnTo>
                                <a:lnTo>
                                  <a:pt x="168960" y="128270"/>
                                </a:lnTo>
                                <a:lnTo>
                                  <a:pt x="168960" y="127000"/>
                                </a:lnTo>
                                <a:lnTo>
                                  <a:pt x="171119" y="128270"/>
                                </a:lnTo>
                                <a:lnTo>
                                  <a:pt x="173088" y="128270"/>
                                </a:lnTo>
                                <a:lnTo>
                                  <a:pt x="173088" y="127000"/>
                                </a:lnTo>
                                <a:lnTo>
                                  <a:pt x="171094" y="127000"/>
                                </a:lnTo>
                                <a:lnTo>
                                  <a:pt x="168046" y="125730"/>
                                </a:lnTo>
                                <a:lnTo>
                                  <a:pt x="163626" y="120650"/>
                                </a:lnTo>
                                <a:lnTo>
                                  <a:pt x="158788" y="115570"/>
                                </a:lnTo>
                                <a:lnTo>
                                  <a:pt x="159016" y="114300"/>
                                </a:lnTo>
                                <a:lnTo>
                                  <a:pt x="159499" y="111760"/>
                                </a:lnTo>
                                <a:lnTo>
                                  <a:pt x="160350" y="107950"/>
                                </a:lnTo>
                                <a:lnTo>
                                  <a:pt x="163626" y="101600"/>
                                </a:lnTo>
                                <a:lnTo>
                                  <a:pt x="161302" y="97790"/>
                                </a:lnTo>
                                <a:lnTo>
                                  <a:pt x="158394" y="93980"/>
                                </a:lnTo>
                                <a:lnTo>
                                  <a:pt x="151574" y="81280"/>
                                </a:lnTo>
                                <a:lnTo>
                                  <a:pt x="146024" y="73660"/>
                                </a:lnTo>
                                <a:lnTo>
                                  <a:pt x="141757" y="68580"/>
                                </a:lnTo>
                                <a:lnTo>
                                  <a:pt x="139776" y="63500"/>
                                </a:lnTo>
                                <a:lnTo>
                                  <a:pt x="136880" y="58420"/>
                                </a:lnTo>
                                <a:lnTo>
                                  <a:pt x="135128" y="55880"/>
                                </a:lnTo>
                                <a:lnTo>
                                  <a:pt x="132664" y="54610"/>
                                </a:lnTo>
                                <a:lnTo>
                                  <a:pt x="130340" y="52070"/>
                                </a:lnTo>
                                <a:lnTo>
                                  <a:pt x="125691" y="49530"/>
                                </a:lnTo>
                                <a:lnTo>
                                  <a:pt x="124675" y="48260"/>
                                </a:lnTo>
                                <a:lnTo>
                                  <a:pt x="123685" y="46990"/>
                                </a:lnTo>
                                <a:lnTo>
                                  <a:pt x="122745" y="45135"/>
                                </a:lnTo>
                                <a:lnTo>
                                  <a:pt x="122745" y="46990"/>
                                </a:lnTo>
                                <a:lnTo>
                                  <a:pt x="121094" y="49530"/>
                                </a:lnTo>
                                <a:lnTo>
                                  <a:pt x="119227" y="53340"/>
                                </a:lnTo>
                                <a:lnTo>
                                  <a:pt x="116535" y="54610"/>
                                </a:lnTo>
                                <a:lnTo>
                                  <a:pt x="113931" y="55880"/>
                                </a:lnTo>
                                <a:lnTo>
                                  <a:pt x="117538" y="50800"/>
                                </a:lnTo>
                                <a:lnTo>
                                  <a:pt x="119392" y="48260"/>
                                </a:lnTo>
                                <a:lnTo>
                                  <a:pt x="122745" y="46990"/>
                                </a:lnTo>
                                <a:lnTo>
                                  <a:pt x="122745" y="45135"/>
                                </a:lnTo>
                                <a:lnTo>
                                  <a:pt x="111633" y="29692"/>
                                </a:lnTo>
                                <a:lnTo>
                                  <a:pt x="111633" y="30480"/>
                                </a:lnTo>
                                <a:lnTo>
                                  <a:pt x="104228" y="30480"/>
                                </a:lnTo>
                                <a:lnTo>
                                  <a:pt x="101219" y="27940"/>
                                </a:lnTo>
                                <a:lnTo>
                                  <a:pt x="109169" y="27940"/>
                                </a:lnTo>
                                <a:lnTo>
                                  <a:pt x="111633" y="30480"/>
                                </a:lnTo>
                                <a:lnTo>
                                  <a:pt x="111633" y="29692"/>
                                </a:lnTo>
                                <a:lnTo>
                                  <a:pt x="109994" y="27940"/>
                                </a:lnTo>
                                <a:lnTo>
                                  <a:pt x="106845" y="25400"/>
                                </a:lnTo>
                                <a:lnTo>
                                  <a:pt x="111518" y="27940"/>
                                </a:lnTo>
                                <a:lnTo>
                                  <a:pt x="114554" y="30480"/>
                                </a:lnTo>
                                <a:lnTo>
                                  <a:pt x="116408" y="30480"/>
                                </a:lnTo>
                                <a:lnTo>
                                  <a:pt x="120827" y="31750"/>
                                </a:lnTo>
                                <a:lnTo>
                                  <a:pt x="123672" y="33020"/>
                                </a:lnTo>
                                <a:lnTo>
                                  <a:pt x="126936" y="31750"/>
                                </a:lnTo>
                                <a:lnTo>
                                  <a:pt x="128727" y="30480"/>
                                </a:lnTo>
                                <a:lnTo>
                                  <a:pt x="130441" y="29210"/>
                                </a:lnTo>
                                <a:lnTo>
                                  <a:pt x="127025" y="27940"/>
                                </a:lnTo>
                                <a:lnTo>
                                  <a:pt x="124701" y="27940"/>
                                </a:lnTo>
                                <a:lnTo>
                                  <a:pt x="128714" y="29210"/>
                                </a:lnTo>
                                <a:lnTo>
                                  <a:pt x="126187" y="31750"/>
                                </a:lnTo>
                                <a:lnTo>
                                  <a:pt x="122974" y="31750"/>
                                </a:lnTo>
                                <a:lnTo>
                                  <a:pt x="120091" y="30480"/>
                                </a:lnTo>
                                <a:lnTo>
                                  <a:pt x="116903" y="29210"/>
                                </a:lnTo>
                                <a:lnTo>
                                  <a:pt x="118376" y="27940"/>
                                </a:lnTo>
                                <a:lnTo>
                                  <a:pt x="124333" y="20320"/>
                                </a:lnTo>
                                <a:lnTo>
                                  <a:pt x="125310" y="19050"/>
                                </a:lnTo>
                                <a:lnTo>
                                  <a:pt x="122961" y="19926"/>
                                </a:lnTo>
                                <a:lnTo>
                                  <a:pt x="122961" y="20320"/>
                                </a:lnTo>
                                <a:lnTo>
                                  <a:pt x="119786" y="24130"/>
                                </a:lnTo>
                                <a:lnTo>
                                  <a:pt x="117640" y="26670"/>
                                </a:lnTo>
                                <a:lnTo>
                                  <a:pt x="114274" y="29210"/>
                                </a:lnTo>
                                <a:lnTo>
                                  <a:pt x="115100" y="27940"/>
                                </a:lnTo>
                                <a:lnTo>
                                  <a:pt x="116890" y="24130"/>
                                </a:lnTo>
                                <a:lnTo>
                                  <a:pt x="118135" y="22860"/>
                                </a:lnTo>
                                <a:lnTo>
                                  <a:pt x="122961" y="20320"/>
                                </a:lnTo>
                                <a:lnTo>
                                  <a:pt x="122961" y="19926"/>
                                </a:lnTo>
                                <a:lnTo>
                                  <a:pt x="118478" y="21590"/>
                                </a:lnTo>
                                <a:lnTo>
                                  <a:pt x="117335" y="21590"/>
                                </a:lnTo>
                                <a:lnTo>
                                  <a:pt x="116217" y="22860"/>
                                </a:lnTo>
                                <a:lnTo>
                                  <a:pt x="115430" y="25400"/>
                                </a:lnTo>
                                <a:lnTo>
                                  <a:pt x="114782" y="26784"/>
                                </a:lnTo>
                                <a:lnTo>
                                  <a:pt x="113360" y="29210"/>
                                </a:lnTo>
                                <a:lnTo>
                                  <a:pt x="110502" y="26670"/>
                                </a:lnTo>
                                <a:lnTo>
                                  <a:pt x="108788" y="25400"/>
                                </a:lnTo>
                                <a:lnTo>
                                  <a:pt x="107086" y="24130"/>
                                </a:lnTo>
                                <a:lnTo>
                                  <a:pt x="102387" y="20320"/>
                                </a:lnTo>
                                <a:lnTo>
                                  <a:pt x="100825" y="19050"/>
                                </a:lnTo>
                                <a:lnTo>
                                  <a:pt x="99123" y="19050"/>
                                </a:lnTo>
                                <a:lnTo>
                                  <a:pt x="98945" y="18656"/>
                                </a:lnTo>
                                <a:lnTo>
                                  <a:pt x="98945" y="20320"/>
                                </a:lnTo>
                                <a:lnTo>
                                  <a:pt x="97739" y="25400"/>
                                </a:lnTo>
                                <a:lnTo>
                                  <a:pt x="96291" y="27940"/>
                                </a:lnTo>
                                <a:lnTo>
                                  <a:pt x="91224" y="34290"/>
                                </a:lnTo>
                                <a:lnTo>
                                  <a:pt x="91376" y="33020"/>
                                </a:lnTo>
                                <a:lnTo>
                                  <a:pt x="91706" y="30480"/>
                                </a:lnTo>
                                <a:lnTo>
                                  <a:pt x="93383" y="26670"/>
                                </a:lnTo>
                                <a:lnTo>
                                  <a:pt x="98945" y="20320"/>
                                </a:lnTo>
                                <a:lnTo>
                                  <a:pt x="98945" y="18656"/>
                                </a:lnTo>
                                <a:lnTo>
                                  <a:pt x="98552" y="17780"/>
                                </a:lnTo>
                                <a:lnTo>
                                  <a:pt x="96837" y="19050"/>
                                </a:lnTo>
                                <a:lnTo>
                                  <a:pt x="95694" y="19050"/>
                                </a:lnTo>
                                <a:lnTo>
                                  <a:pt x="92849" y="17780"/>
                                </a:lnTo>
                                <a:lnTo>
                                  <a:pt x="89433" y="16510"/>
                                </a:lnTo>
                                <a:lnTo>
                                  <a:pt x="84874" y="16510"/>
                                </a:lnTo>
                                <a:lnTo>
                                  <a:pt x="82613" y="17780"/>
                                </a:lnTo>
                                <a:lnTo>
                                  <a:pt x="79756" y="20320"/>
                                </a:lnTo>
                                <a:lnTo>
                                  <a:pt x="79756" y="21590"/>
                                </a:lnTo>
                                <a:lnTo>
                                  <a:pt x="87160" y="22860"/>
                                </a:lnTo>
                                <a:lnTo>
                                  <a:pt x="90932" y="21590"/>
                                </a:lnTo>
                                <a:lnTo>
                                  <a:pt x="87985" y="21590"/>
                                </a:lnTo>
                                <a:lnTo>
                                  <a:pt x="81826" y="20320"/>
                                </a:lnTo>
                                <a:lnTo>
                                  <a:pt x="82981" y="19050"/>
                                </a:lnTo>
                                <a:lnTo>
                                  <a:pt x="85737" y="17780"/>
                                </a:lnTo>
                                <a:lnTo>
                                  <a:pt x="88823" y="17780"/>
                                </a:lnTo>
                                <a:lnTo>
                                  <a:pt x="94957" y="19050"/>
                                </a:lnTo>
                                <a:lnTo>
                                  <a:pt x="91948" y="21590"/>
                                </a:lnTo>
                                <a:lnTo>
                                  <a:pt x="92633" y="21590"/>
                                </a:lnTo>
                                <a:lnTo>
                                  <a:pt x="94564" y="20320"/>
                                </a:lnTo>
                                <a:lnTo>
                                  <a:pt x="98259" y="20320"/>
                                </a:lnTo>
                                <a:lnTo>
                                  <a:pt x="93700" y="24130"/>
                                </a:lnTo>
                                <a:lnTo>
                                  <a:pt x="93421" y="22860"/>
                                </a:lnTo>
                                <a:lnTo>
                                  <a:pt x="92697" y="22860"/>
                                </a:lnTo>
                                <a:lnTo>
                                  <a:pt x="92697" y="24130"/>
                                </a:lnTo>
                                <a:lnTo>
                                  <a:pt x="91909" y="25400"/>
                                </a:lnTo>
                                <a:lnTo>
                                  <a:pt x="91236" y="26670"/>
                                </a:lnTo>
                                <a:lnTo>
                                  <a:pt x="90970" y="26733"/>
                                </a:lnTo>
                                <a:lnTo>
                                  <a:pt x="90970" y="27940"/>
                                </a:lnTo>
                                <a:lnTo>
                                  <a:pt x="90411" y="30480"/>
                                </a:lnTo>
                                <a:lnTo>
                                  <a:pt x="90411" y="33020"/>
                                </a:lnTo>
                                <a:lnTo>
                                  <a:pt x="88709" y="30480"/>
                                </a:lnTo>
                                <a:lnTo>
                                  <a:pt x="85852" y="29210"/>
                                </a:lnTo>
                                <a:lnTo>
                                  <a:pt x="88709" y="29210"/>
                                </a:lnTo>
                                <a:lnTo>
                                  <a:pt x="90970" y="27940"/>
                                </a:lnTo>
                                <a:lnTo>
                                  <a:pt x="90970" y="26733"/>
                                </a:lnTo>
                                <a:lnTo>
                                  <a:pt x="84810" y="27940"/>
                                </a:lnTo>
                                <a:lnTo>
                                  <a:pt x="79298" y="27940"/>
                                </a:lnTo>
                                <a:lnTo>
                                  <a:pt x="81826" y="26670"/>
                                </a:lnTo>
                                <a:lnTo>
                                  <a:pt x="83896" y="25400"/>
                                </a:lnTo>
                                <a:lnTo>
                                  <a:pt x="87528" y="24130"/>
                                </a:lnTo>
                                <a:lnTo>
                                  <a:pt x="92697" y="24130"/>
                                </a:lnTo>
                                <a:lnTo>
                                  <a:pt x="92697" y="22860"/>
                                </a:lnTo>
                                <a:lnTo>
                                  <a:pt x="91147" y="22860"/>
                                </a:lnTo>
                                <a:lnTo>
                                  <a:pt x="84302" y="24130"/>
                                </a:lnTo>
                                <a:lnTo>
                                  <a:pt x="80886" y="25400"/>
                                </a:lnTo>
                                <a:lnTo>
                                  <a:pt x="77470" y="29210"/>
                                </a:lnTo>
                                <a:lnTo>
                                  <a:pt x="77470" y="30480"/>
                                </a:lnTo>
                                <a:lnTo>
                                  <a:pt x="78613" y="29210"/>
                                </a:lnTo>
                                <a:lnTo>
                                  <a:pt x="79756" y="29210"/>
                                </a:lnTo>
                                <a:lnTo>
                                  <a:pt x="80886" y="33020"/>
                                </a:lnTo>
                                <a:lnTo>
                                  <a:pt x="82029" y="33020"/>
                                </a:lnTo>
                                <a:lnTo>
                                  <a:pt x="84874" y="35560"/>
                                </a:lnTo>
                                <a:lnTo>
                                  <a:pt x="88861" y="36830"/>
                                </a:lnTo>
                                <a:lnTo>
                                  <a:pt x="92278" y="39370"/>
                                </a:lnTo>
                                <a:lnTo>
                                  <a:pt x="93256" y="39370"/>
                                </a:lnTo>
                                <a:lnTo>
                                  <a:pt x="92671" y="38100"/>
                                </a:lnTo>
                                <a:lnTo>
                                  <a:pt x="91871" y="36309"/>
                                </a:lnTo>
                                <a:lnTo>
                                  <a:pt x="91871" y="38100"/>
                                </a:lnTo>
                                <a:lnTo>
                                  <a:pt x="85852" y="34290"/>
                                </a:lnTo>
                                <a:lnTo>
                                  <a:pt x="83146" y="33020"/>
                                </a:lnTo>
                                <a:lnTo>
                                  <a:pt x="81241" y="29210"/>
                                </a:lnTo>
                                <a:lnTo>
                                  <a:pt x="84480" y="30480"/>
                                </a:lnTo>
                                <a:lnTo>
                                  <a:pt x="88455" y="33020"/>
                                </a:lnTo>
                                <a:lnTo>
                                  <a:pt x="91871" y="38100"/>
                                </a:lnTo>
                                <a:lnTo>
                                  <a:pt x="91871" y="36309"/>
                                </a:lnTo>
                                <a:lnTo>
                                  <a:pt x="91541" y="35560"/>
                                </a:lnTo>
                                <a:lnTo>
                                  <a:pt x="92481" y="34290"/>
                                </a:lnTo>
                                <a:lnTo>
                                  <a:pt x="94386" y="31750"/>
                                </a:lnTo>
                                <a:lnTo>
                                  <a:pt x="96113" y="30480"/>
                                </a:lnTo>
                                <a:lnTo>
                                  <a:pt x="98323" y="27940"/>
                                </a:lnTo>
                                <a:lnTo>
                                  <a:pt x="98234" y="26670"/>
                                </a:lnTo>
                                <a:lnTo>
                                  <a:pt x="99352" y="23088"/>
                                </a:lnTo>
                                <a:lnTo>
                                  <a:pt x="99428" y="22783"/>
                                </a:lnTo>
                                <a:lnTo>
                                  <a:pt x="99707" y="20320"/>
                                </a:lnTo>
                                <a:lnTo>
                                  <a:pt x="106730" y="25400"/>
                                </a:lnTo>
                                <a:lnTo>
                                  <a:pt x="108292" y="26670"/>
                                </a:lnTo>
                                <a:lnTo>
                                  <a:pt x="102590" y="26670"/>
                                </a:lnTo>
                                <a:lnTo>
                                  <a:pt x="99885" y="27940"/>
                                </a:lnTo>
                                <a:lnTo>
                                  <a:pt x="101307" y="29210"/>
                                </a:lnTo>
                                <a:lnTo>
                                  <a:pt x="103873" y="30480"/>
                                </a:lnTo>
                                <a:lnTo>
                                  <a:pt x="107569" y="31750"/>
                                </a:lnTo>
                                <a:lnTo>
                                  <a:pt x="112699" y="31750"/>
                                </a:lnTo>
                                <a:lnTo>
                                  <a:pt x="113550" y="33020"/>
                                </a:lnTo>
                                <a:lnTo>
                                  <a:pt x="113055" y="33020"/>
                                </a:lnTo>
                                <a:lnTo>
                                  <a:pt x="113055" y="34290"/>
                                </a:lnTo>
                                <a:lnTo>
                                  <a:pt x="110413" y="36830"/>
                                </a:lnTo>
                                <a:lnTo>
                                  <a:pt x="107010" y="38100"/>
                                </a:lnTo>
                                <a:lnTo>
                                  <a:pt x="101028" y="38100"/>
                                </a:lnTo>
                                <a:lnTo>
                                  <a:pt x="103149" y="35560"/>
                                </a:lnTo>
                                <a:lnTo>
                                  <a:pt x="105905" y="34290"/>
                                </a:lnTo>
                                <a:lnTo>
                                  <a:pt x="113055" y="34290"/>
                                </a:lnTo>
                                <a:lnTo>
                                  <a:pt x="113055" y="33020"/>
                                </a:lnTo>
                                <a:lnTo>
                                  <a:pt x="106578" y="33020"/>
                                </a:lnTo>
                                <a:lnTo>
                                  <a:pt x="103022" y="34290"/>
                                </a:lnTo>
                                <a:lnTo>
                                  <a:pt x="101600" y="35560"/>
                                </a:lnTo>
                                <a:lnTo>
                                  <a:pt x="99606" y="38100"/>
                                </a:lnTo>
                                <a:lnTo>
                                  <a:pt x="101803" y="39370"/>
                                </a:lnTo>
                                <a:lnTo>
                                  <a:pt x="104648" y="39370"/>
                                </a:lnTo>
                                <a:lnTo>
                                  <a:pt x="109143" y="38100"/>
                                </a:lnTo>
                                <a:lnTo>
                                  <a:pt x="111417" y="36830"/>
                                </a:lnTo>
                                <a:lnTo>
                                  <a:pt x="113118" y="34290"/>
                                </a:lnTo>
                                <a:lnTo>
                                  <a:pt x="114134" y="33020"/>
                                </a:lnTo>
                                <a:lnTo>
                                  <a:pt x="114909" y="34290"/>
                                </a:lnTo>
                                <a:lnTo>
                                  <a:pt x="120802" y="43180"/>
                                </a:lnTo>
                                <a:lnTo>
                                  <a:pt x="118186" y="43180"/>
                                </a:lnTo>
                                <a:lnTo>
                                  <a:pt x="121018" y="44450"/>
                                </a:lnTo>
                                <a:lnTo>
                                  <a:pt x="122250" y="46990"/>
                                </a:lnTo>
                                <a:lnTo>
                                  <a:pt x="119253" y="45720"/>
                                </a:lnTo>
                                <a:lnTo>
                                  <a:pt x="116052" y="45720"/>
                                </a:lnTo>
                                <a:lnTo>
                                  <a:pt x="112052" y="46990"/>
                                </a:lnTo>
                                <a:lnTo>
                                  <a:pt x="115392" y="46990"/>
                                </a:lnTo>
                                <a:lnTo>
                                  <a:pt x="113118" y="48260"/>
                                </a:lnTo>
                                <a:lnTo>
                                  <a:pt x="110274" y="50800"/>
                                </a:lnTo>
                                <a:lnTo>
                                  <a:pt x="103644" y="50800"/>
                                </a:lnTo>
                                <a:lnTo>
                                  <a:pt x="106006" y="48260"/>
                                </a:lnTo>
                                <a:lnTo>
                                  <a:pt x="108851" y="46990"/>
                                </a:lnTo>
                                <a:lnTo>
                                  <a:pt x="104648" y="46990"/>
                                </a:lnTo>
                                <a:lnTo>
                                  <a:pt x="103517" y="49530"/>
                                </a:lnTo>
                                <a:lnTo>
                                  <a:pt x="101803" y="50800"/>
                                </a:lnTo>
                                <a:lnTo>
                                  <a:pt x="102933" y="52070"/>
                                </a:lnTo>
                                <a:lnTo>
                                  <a:pt x="108635" y="52070"/>
                                </a:lnTo>
                                <a:lnTo>
                                  <a:pt x="112052" y="50800"/>
                                </a:lnTo>
                                <a:lnTo>
                                  <a:pt x="114909" y="49530"/>
                                </a:lnTo>
                                <a:lnTo>
                                  <a:pt x="117170" y="46990"/>
                                </a:lnTo>
                                <a:lnTo>
                                  <a:pt x="118897" y="46990"/>
                                </a:lnTo>
                                <a:lnTo>
                                  <a:pt x="117690" y="48260"/>
                                </a:lnTo>
                                <a:lnTo>
                                  <a:pt x="116268" y="49530"/>
                                </a:lnTo>
                                <a:lnTo>
                                  <a:pt x="113144" y="55880"/>
                                </a:lnTo>
                                <a:lnTo>
                                  <a:pt x="122313" y="71120"/>
                                </a:lnTo>
                                <a:lnTo>
                                  <a:pt x="125145" y="71120"/>
                                </a:lnTo>
                                <a:lnTo>
                                  <a:pt x="125145" y="73660"/>
                                </a:lnTo>
                                <a:lnTo>
                                  <a:pt x="125717" y="74930"/>
                                </a:lnTo>
                                <a:lnTo>
                                  <a:pt x="126860" y="74930"/>
                                </a:lnTo>
                                <a:lnTo>
                                  <a:pt x="133705" y="82550"/>
                                </a:lnTo>
                                <a:lnTo>
                                  <a:pt x="135407" y="83820"/>
                                </a:lnTo>
                                <a:lnTo>
                                  <a:pt x="137680" y="85090"/>
                                </a:lnTo>
                                <a:lnTo>
                                  <a:pt x="141859" y="85090"/>
                                </a:lnTo>
                                <a:lnTo>
                                  <a:pt x="138366" y="83820"/>
                                </a:lnTo>
                                <a:lnTo>
                                  <a:pt x="134162" y="81280"/>
                                </a:lnTo>
                                <a:lnTo>
                                  <a:pt x="131051" y="78740"/>
                                </a:lnTo>
                                <a:lnTo>
                                  <a:pt x="128536" y="76200"/>
                                </a:lnTo>
                                <a:lnTo>
                                  <a:pt x="132283" y="77470"/>
                                </a:lnTo>
                                <a:lnTo>
                                  <a:pt x="134785" y="77470"/>
                                </a:lnTo>
                                <a:lnTo>
                                  <a:pt x="137591" y="78740"/>
                                </a:lnTo>
                                <a:lnTo>
                                  <a:pt x="141859" y="85090"/>
                                </a:lnTo>
                                <a:lnTo>
                                  <a:pt x="142240" y="85090"/>
                                </a:lnTo>
                                <a:lnTo>
                                  <a:pt x="142811" y="86360"/>
                                </a:lnTo>
                                <a:lnTo>
                                  <a:pt x="141109" y="86360"/>
                                </a:lnTo>
                                <a:lnTo>
                                  <a:pt x="137680" y="90170"/>
                                </a:lnTo>
                                <a:lnTo>
                                  <a:pt x="134035" y="95250"/>
                                </a:lnTo>
                                <a:lnTo>
                                  <a:pt x="137020" y="95250"/>
                                </a:lnTo>
                                <a:lnTo>
                                  <a:pt x="135597" y="93980"/>
                                </a:lnTo>
                                <a:lnTo>
                                  <a:pt x="138582" y="90170"/>
                                </a:lnTo>
                                <a:lnTo>
                                  <a:pt x="141528" y="87630"/>
                                </a:lnTo>
                                <a:lnTo>
                                  <a:pt x="140931" y="88900"/>
                                </a:lnTo>
                                <a:lnTo>
                                  <a:pt x="140868" y="91440"/>
                                </a:lnTo>
                                <a:lnTo>
                                  <a:pt x="140055" y="93980"/>
                                </a:lnTo>
                                <a:lnTo>
                                  <a:pt x="138582" y="93980"/>
                                </a:lnTo>
                                <a:lnTo>
                                  <a:pt x="137020" y="95250"/>
                                </a:lnTo>
                                <a:lnTo>
                                  <a:pt x="139014" y="95250"/>
                                </a:lnTo>
                                <a:lnTo>
                                  <a:pt x="140525" y="93980"/>
                                </a:lnTo>
                                <a:lnTo>
                                  <a:pt x="141109" y="92710"/>
                                </a:lnTo>
                                <a:lnTo>
                                  <a:pt x="142240" y="88900"/>
                                </a:lnTo>
                                <a:lnTo>
                                  <a:pt x="142240" y="87630"/>
                                </a:lnTo>
                                <a:lnTo>
                                  <a:pt x="143370" y="86360"/>
                                </a:lnTo>
                                <a:lnTo>
                                  <a:pt x="140525" y="80010"/>
                                </a:lnTo>
                                <a:lnTo>
                                  <a:pt x="138823" y="78740"/>
                                </a:lnTo>
                                <a:lnTo>
                                  <a:pt x="137680" y="77470"/>
                                </a:lnTo>
                                <a:lnTo>
                                  <a:pt x="135966" y="76200"/>
                                </a:lnTo>
                                <a:lnTo>
                                  <a:pt x="131419" y="74930"/>
                                </a:lnTo>
                                <a:lnTo>
                                  <a:pt x="129133" y="74930"/>
                                </a:lnTo>
                                <a:lnTo>
                                  <a:pt x="126860" y="73660"/>
                                </a:lnTo>
                                <a:lnTo>
                                  <a:pt x="129717" y="72390"/>
                                </a:lnTo>
                                <a:lnTo>
                                  <a:pt x="131991" y="69850"/>
                                </a:lnTo>
                                <a:lnTo>
                                  <a:pt x="133705" y="67310"/>
                                </a:lnTo>
                                <a:lnTo>
                                  <a:pt x="134264" y="63500"/>
                                </a:lnTo>
                                <a:lnTo>
                                  <a:pt x="133705" y="62230"/>
                                </a:lnTo>
                                <a:lnTo>
                                  <a:pt x="133985" y="60960"/>
                                </a:lnTo>
                                <a:lnTo>
                                  <a:pt x="134264" y="59690"/>
                                </a:lnTo>
                                <a:lnTo>
                                  <a:pt x="132994" y="60642"/>
                                </a:lnTo>
                                <a:lnTo>
                                  <a:pt x="132994" y="60960"/>
                                </a:lnTo>
                                <a:lnTo>
                                  <a:pt x="132892" y="64668"/>
                                </a:lnTo>
                                <a:lnTo>
                                  <a:pt x="132664" y="67310"/>
                                </a:lnTo>
                                <a:lnTo>
                                  <a:pt x="131064" y="69850"/>
                                </a:lnTo>
                                <a:lnTo>
                                  <a:pt x="128930" y="71120"/>
                                </a:lnTo>
                                <a:lnTo>
                                  <a:pt x="126072" y="73660"/>
                                </a:lnTo>
                                <a:lnTo>
                                  <a:pt x="126669" y="69850"/>
                                </a:lnTo>
                                <a:lnTo>
                                  <a:pt x="128676" y="67310"/>
                                </a:lnTo>
                                <a:lnTo>
                                  <a:pt x="132994" y="60960"/>
                                </a:lnTo>
                                <a:lnTo>
                                  <a:pt x="132994" y="60642"/>
                                </a:lnTo>
                                <a:lnTo>
                                  <a:pt x="129133" y="63500"/>
                                </a:lnTo>
                                <a:lnTo>
                                  <a:pt x="127495" y="66040"/>
                                </a:lnTo>
                                <a:lnTo>
                                  <a:pt x="125780" y="69850"/>
                                </a:lnTo>
                                <a:lnTo>
                                  <a:pt x="125514" y="69850"/>
                                </a:lnTo>
                                <a:lnTo>
                                  <a:pt x="125145" y="68580"/>
                                </a:lnTo>
                                <a:lnTo>
                                  <a:pt x="125780" y="67310"/>
                                </a:lnTo>
                                <a:lnTo>
                                  <a:pt x="126352" y="66040"/>
                                </a:lnTo>
                                <a:lnTo>
                                  <a:pt x="126796" y="64770"/>
                                </a:lnTo>
                                <a:lnTo>
                                  <a:pt x="127431" y="63500"/>
                                </a:lnTo>
                                <a:lnTo>
                                  <a:pt x="128003" y="62230"/>
                                </a:lnTo>
                                <a:lnTo>
                                  <a:pt x="127431" y="58420"/>
                                </a:lnTo>
                                <a:lnTo>
                                  <a:pt x="126669" y="55854"/>
                                </a:lnTo>
                                <a:lnTo>
                                  <a:pt x="126669" y="62230"/>
                                </a:lnTo>
                                <a:lnTo>
                                  <a:pt x="124866" y="67310"/>
                                </a:lnTo>
                                <a:lnTo>
                                  <a:pt x="122974" y="59690"/>
                                </a:lnTo>
                                <a:lnTo>
                                  <a:pt x="123075" y="53340"/>
                                </a:lnTo>
                                <a:lnTo>
                                  <a:pt x="124269" y="54610"/>
                                </a:lnTo>
                                <a:lnTo>
                                  <a:pt x="125539" y="55880"/>
                                </a:lnTo>
                                <a:lnTo>
                                  <a:pt x="126390" y="59690"/>
                                </a:lnTo>
                                <a:lnTo>
                                  <a:pt x="126669" y="62230"/>
                                </a:lnTo>
                                <a:lnTo>
                                  <a:pt x="126669" y="55854"/>
                                </a:lnTo>
                                <a:lnTo>
                                  <a:pt x="126301" y="54610"/>
                                </a:lnTo>
                                <a:lnTo>
                                  <a:pt x="125349" y="53340"/>
                                </a:lnTo>
                                <a:lnTo>
                                  <a:pt x="123444" y="50800"/>
                                </a:lnTo>
                                <a:lnTo>
                                  <a:pt x="123444" y="49530"/>
                                </a:lnTo>
                                <a:lnTo>
                                  <a:pt x="121729" y="54610"/>
                                </a:lnTo>
                                <a:lnTo>
                                  <a:pt x="121729" y="59690"/>
                                </a:lnTo>
                                <a:lnTo>
                                  <a:pt x="122872" y="64770"/>
                                </a:lnTo>
                                <a:lnTo>
                                  <a:pt x="124574" y="69850"/>
                                </a:lnTo>
                                <a:lnTo>
                                  <a:pt x="123659" y="67805"/>
                                </a:lnTo>
                                <a:lnTo>
                                  <a:pt x="123659" y="69850"/>
                                </a:lnTo>
                                <a:lnTo>
                                  <a:pt x="121869" y="69850"/>
                                </a:lnTo>
                                <a:lnTo>
                                  <a:pt x="120129" y="68580"/>
                                </a:lnTo>
                                <a:lnTo>
                                  <a:pt x="118033" y="66040"/>
                                </a:lnTo>
                                <a:lnTo>
                                  <a:pt x="116332" y="63500"/>
                                </a:lnTo>
                                <a:lnTo>
                                  <a:pt x="114706" y="59690"/>
                                </a:lnTo>
                                <a:lnTo>
                                  <a:pt x="117690" y="60960"/>
                                </a:lnTo>
                                <a:lnTo>
                                  <a:pt x="120078" y="63500"/>
                                </a:lnTo>
                                <a:lnTo>
                                  <a:pt x="123659" y="69850"/>
                                </a:lnTo>
                                <a:lnTo>
                                  <a:pt x="123659" y="67805"/>
                                </a:lnTo>
                                <a:lnTo>
                                  <a:pt x="113753" y="57150"/>
                                </a:lnTo>
                                <a:lnTo>
                                  <a:pt x="116611" y="55880"/>
                                </a:lnTo>
                                <a:lnTo>
                                  <a:pt x="118897" y="54610"/>
                                </a:lnTo>
                                <a:lnTo>
                                  <a:pt x="121158" y="52070"/>
                                </a:lnTo>
                                <a:lnTo>
                                  <a:pt x="122872" y="48260"/>
                                </a:lnTo>
                                <a:lnTo>
                                  <a:pt x="123444" y="48260"/>
                                </a:lnTo>
                                <a:lnTo>
                                  <a:pt x="124574" y="49530"/>
                                </a:lnTo>
                                <a:lnTo>
                                  <a:pt x="126301" y="52070"/>
                                </a:lnTo>
                                <a:lnTo>
                                  <a:pt x="129717" y="53340"/>
                                </a:lnTo>
                                <a:lnTo>
                                  <a:pt x="133121" y="57150"/>
                                </a:lnTo>
                                <a:lnTo>
                                  <a:pt x="136537" y="59690"/>
                                </a:lnTo>
                                <a:lnTo>
                                  <a:pt x="141109" y="68580"/>
                                </a:lnTo>
                                <a:lnTo>
                                  <a:pt x="143941" y="73660"/>
                                </a:lnTo>
                                <a:lnTo>
                                  <a:pt x="147358" y="77470"/>
                                </a:lnTo>
                                <a:lnTo>
                                  <a:pt x="151345" y="83820"/>
                                </a:lnTo>
                                <a:lnTo>
                                  <a:pt x="154762" y="90170"/>
                                </a:lnTo>
                                <a:lnTo>
                                  <a:pt x="155536" y="90170"/>
                                </a:lnTo>
                                <a:lnTo>
                                  <a:pt x="156083" y="91440"/>
                                </a:lnTo>
                                <a:lnTo>
                                  <a:pt x="156248" y="91440"/>
                                </a:lnTo>
                                <a:lnTo>
                                  <a:pt x="157949" y="93980"/>
                                </a:lnTo>
                                <a:lnTo>
                                  <a:pt x="157784" y="93980"/>
                                </a:lnTo>
                                <a:lnTo>
                                  <a:pt x="160045" y="97790"/>
                                </a:lnTo>
                                <a:lnTo>
                                  <a:pt x="161582" y="100330"/>
                                </a:lnTo>
                                <a:lnTo>
                                  <a:pt x="162217" y="101600"/>
                                </a:lnTo>
                                <a:lnTo>
                                  <a:pt x="161493" y="104140"/>
                                </a:lnTo>
                                <a:lnTo>
                                  <a:pt x="160350" y="105410"/>
                                </a:lnTo>
                                <a:lnTo>
                                  <a:pt x="159219" y="107950"/>
                                </a:lnTo>
                                <a:lnTo>
                                  <a:pt x="158508" y="110490"/>
                                </a:lnTo>
                                <a:lnTo>
                                  <a:pt x="158064" y="113068"/>
                                </a:lnTo>
                                <a:lnTo>
                                  <a:pt x="157797" y="114300"/>
                                </a:lnTo>
                                <a:lnTo>
                                  <a:pt x="157175" y="113030"/>
                                </a:lnTo>
                                <a:lnTo>
                                  <a:pt x="157365" y="107950"/>
                                </a:lnTo>
                                <a:lnTo>
                                  <a:pt x="153314" y="100330"/>
                                </a:lnTo>
                                <a:lnTo>
                                  <a:pt x="152958" y="101600"/>
                                </a:lnTo>
                                <a:lnTo>
                                  <a:pt x="156667" y="107950"/>
                                </a:lnTo>
                                <a:lnTo>
                                  <a:pt x="156489" y="110705"/>
                                </a:lnTo>
                                <a:lnTo>
                                  <a:pt x="156222" y="113030"/>
                                </a:lnTo>
                                <a:lnTo>
                                  <a:pt x="154686" y="113030"/>
                                </a:lnTo>
                                <a:lnTo>
                                  <a:pt x="154749" y="111760"/>
                                </a:lnTo>
                                <a:lnTo>
                                  <a:pt x="154825" y="110490"/>
                                </a:lnTo>
                                <a:lnTo>
                                  <a:pt x="155676" y="107950"/>
                                </a:lnTo>
                                <a:lnTo>
                                  <a:pt x="153390" y="102870"/>
                                </a:lnTo>
                                <a:lnTo>
                                  <a:pt x="152831" y="101600"/>
                                </a:lnTo>
                                <a:lnTo>
                                  <a:pt x="153250" y="100330"/>
                                </a:lnTo>
                                <a:lnTo>
                                  <a:pt x="154089" y="97790"/>
                                </a:lnTo>
                                <a:lnTo>
                                  <a:pt x="154139" y="95250"/>
                                </a:lnTo>
                                <a:lnTo>
                                  <a:pt x="154165" y="93980"/>
                                </a:lnTo>
                                <a:lnTo>
                                  <a:pt x="153543" y="91440"/>
                                </a:lnTo>
                                <a:lnTo>
                                  <a:pt x="153441" y="93980"/>
                                </a:lnTo>
                                <a:lnTo>
                                  <a:pt x="153187" y="95250"/>
                                </a:lnTo>
                                <a:lnTo>
                                  <a:pt x="151917" y="95250"/>
                                </a:lnTo>
                                <a:lnTo>
                                  <a:pt x="151333" y="93980"/>
                                </a:lnTo>
                                <a:lnTo>
                                  <a:pt x="150342" y="91440"/>
                                </a:lnTo>
                                <a:lnTo>
                                  <a:pt x="150685" y="88900"/>
                                </a:lnTo>
                                <a:lnTo>
                                  <a:pt x="153022" y="91440"/>
                                </a:lnTo>
                                <a:lnTo>
                                  <a:pt x="153441" y="93980"/>
                                </a:lnTo>
                                <a:lnTo>
                                  <a:pt x="153441" y="91325"/>
                                </a:lnTo>
                                <a:lnTo>
                                  <a:pt x="152501" y="90170"/>
                                </a:lnTo>
                                <a:lnTo>
                                  <a:pt x="151726" y="88900"/>
                                </a:lnTo>
                                <a:lnTo>
                                  <a:pt x="150202" y="86360"/>
                                </a:lnTo>
                                <a:lnTo>
                                  <a:pt x="149644" y="91440"/>
                                </a:lnTo>
                                <a:lnTo>
                                  <a:pt x="150202" y="93980"/>
                                </a:lnTo>
                                <a:lnTo>
                                  <a:pt x="150774" y="95250"/>
                                </a:lnTo>
                                <a:lnTo>
                                  <a:pt x="153060" y="96520"/>
                                </a:lnTo>
                                <a:lnTo>
                                  <a:pt x="153314" y="97790"/>
                                </a:lnTo>
                                <a:lnTo>
                                  <a:pt x="153060" y="99060"/>
                                </a:lnTo>
                                <a:lnTo>
                                  <a:pt x="152425" y="99060"/>
                                </a:lnTo>
                                <a:lnTo>
                                  <a:pt x="152425" y="100330"/>
                                </a:lnTo>
                                <a:lnTo>
                                  <a:pt x="150393" y="106680"/>
                                </a:lnTo>
                                <a:lnTo>
                                  <a:pt x="146392" y="106680"/>
                                </a:lnTo>
                                <a:lnTo>
                                  <a:pt x="144132" y="105410"/>
                                </a:lnTo>
                                <a:lnTo>
                                  <a:pt x="148120" y="102870"/>
                                </a:lnTo>
                                <a:lnTo>
                                  <a:pt x="150253" y="100330"/>
                                </a:lnTo>
                                <a:lnTo>
                                  <a:pt x="152425" y="100330"/>
                                </a:lnTo>
                                <a:lnTo>
                                  <a:pt x="152425" y="99060"/>
                                </a:lnTo>
                                <a:lnTo>
                                  <a:pt x="151917" y="99060"/>
                                </a:lnTo>
                                <a:lnTo>
                                  <a:pt x="149072" y="100330"/>
                                </a:lnTo>
                                <a:lnTo>
                                  <a:pt x="147929" y="101600"/>
                                </a:lnTo>
                                <a:lnTo>
                                  <a:pt x="144526" y="104140"/>
                                </a:lnTo>
                                <a:lnTo>
                                  <a:pt x="142240" y="104140"/>
                                </a:lnTo>
                                <a:lnTo>
                                  <a:pt x="142240" y="105410"/>
                                </a:lnTo>
                                <a:lnTo>
                                  <a:pt x="143941" y="106680"/>
                                </a:lnTo>
                                <a:lnTo>
                                  <a:pt x="146227" y="107950"/>
                                </a:lnTo>
                                <a:lnTo>
                                  <a:pt x="150202" y="107950"/>
                                </a:lnTo>
                                <a:lnTo>
                                  <a:pt x="151345" y="106680"/>
                                </a:lnTo>
                                <a:lnTo>
                                  <a:pt x="151917" y="105410"/>
                                </a:lnTo>
                                <a:lnTo>
                                  <a:pt x="152501" y="102870"/>
                                </a:lnTo>
                                <a:lnTo>
                                  <a:pt x="154762" y="107950"/>
                                </a:lnTo>
                                <a:lnTo>
                                  <a:pt x="153631" y="110490"/>
                                </a:lnTo>
                                <a:lnTo>
                                  <a:pt x="153631" y="111760"/>
                                </a:lnTo>
                                <a:lnTo>
                                  <a:pt x="149377" y="110490"/>
                                </a:lnTo>
                                <a:lnTo>
                                  <a:pt x="145122" y="109220"/>
                                </a:lnTo>
                                <a:lnTo>
                                  <a:pt x="141109" y="106680"/>
                                </a:lnTo>
                                <a:lnTo>
                                  <a:pt x="139382" y="105410"/>
                                </a:lnTo>
                                <a:lnTo>
                                  <a:pt x="137680" y="102870"/>
                                </a:lnTo>
                                <a:lnTo>
                                  <a:pt x="134023" y="97790"/>
                                </a:lnTo>
                                <a:lnTo>
                                  <a:pt x="131699" y="97790"/>
                                </a:lnTo>
                                <a:lnTo>
                                  <a:pt x="125717" y="97790"/>
                                </a:lnTo>
                                <a:lnTo>
                                  <a:pt x="129717" y="99060"/>
                                </a:lnTo>
                                <a:lnTo>
                                  <a:pt x="133502" y="100330"/>
                                </a:lnTo>
                                <a:lnTo>
                                  <a:pt x="135394" y="101600"/>
                                </a:lnTo>
                                <a:lnTo>
                                  <a:pt x="130276" y="101600"/>
                                </a:lnTo>
                                <a:lnTo>
                                  <a:pt x="132549" y="102870"/>
                                </a:lnTo>
                                <a:lnTo>
                                  <a:pt x="135915" y="102870"/>
                                </a:lnTo>
                                <a:lnTo>
                                  <a:pt x="137248" y="105410"/>
                                </a:lnTo>
                                <a:lnTo>
                                  <a:pt x="136537" y="107950"/>
                                </a:lnTo>
                                <a:lnTo>
                                  <a:pt x="137121" y="107950"/>
                                </a:lnTo>
                                <a:lnTo>
                                  <a:pt x="137680" y="105410"/>
                                </a:lnTo>
                                <a:lnTo>
                                  <a:pt x="140385" y="107950"/>
                                </a:lnTo>
                                <a:lnTo>
                                  <a:pt x="142671" y="109232"/>
                                </a:lnTo>
                                <a:lnTo>
                                  <a:pt x="143802" y="110490"/>
                                </a:lnTo>
                                <a:lnTo>
                                  <a:pt x="145503" y="111760"/>
                                </a:lnTo>
                                <a:lnTo>
                                  <a:pt x="146227" y="113030"/>
                                </a:lnTo>
                                <a:lnTo>
                                  <a:pt x="145656" y="115570"/>
                                </a:lnTo>
                                <a:lnTo>
                                  <a:pt x="146227" y="114300"/>
                                </a:lnTo>
                                <a:lnTo>
                                  <a:pt x="147358" y="113030"/>
                                </a:lnTo>
                                <a:lnTo>
                                  <a:pt x="149072" y="114300"/>
                                </a:lnTo>
                                <a:lnTo>
                                  <a:pt x="148882" y="115570"/>
                                </a:lnTo>
                                <a:lnTo>
                                  <a:pt x="149631" y="118110"/>
                                </a:lnTo>
                                <a:lnTo>
                                  <a:pt x="149821" y="115570"/>
                                </a:lnTo>
                                <a:lnTo>
                                  <a:pt x="150202" y="114300"/>
                                </a:lnTo>
                                <a:lnTo>
                                  <a:pt x="152107" y="115570"/>
                                </a:lnTo>
                                <a:lnTo>
                                  <a:pt x="152488" y="118110"/>
                                </a:lnTo>
                                <a:lnTo>
                                  <a:pt x="153060" y="120650"/>
                                </a:lnTo>
                                <a:lnTo>
                                  <a:pt x="153631" y="118110"/>
                                </a:lnTo>
                                <a:lnTo>
                                  <a:pt x="153631" y="116840"/>
                                </a:lnTo>
                                <a:lnTo>
                                  <a:pt x="154762" y="118110"/>
                                </a:lnTo>
                                <a:lnTo>
                                  <a:pt x="155333" y="120650"/>
                                </a:lnTo>
                                <a:lnTo>
                                  <a:pt x="155905" y="124460"/>
                                </a:lnTo>
                                <a:lnTo>
                                  <a:pt x="156654" y="120650"/>
                                </a:lnTo>
                                <a:lnTo>
                                  <a:pt x="156476" y="119380"/>
                                </a:lnTo>
                                <a:lnTo>
                                  <a:pt x="156476" y="118110"/>
                                </a:lnTo>
                                <a:lnTo>
                                  <a:pt x="158737" y="123190"/>
                                </a:lnTo>
                                <a:lnTo>
                                  <a:pt x="158750" y="127000"/>
                                </a:lnTo>
                                <a:lnTo>
                                  <a:pt x="159499" y="125730"/>
                                </a:lnTo>
                                <a:lnTo>
                                  <a:pt x="159893" y="123190"/>
                                </a:lnTo>
                                <a:lnTo>
                                  <a:pt x="161582" y="125730"/>
                                </a:lnTo>
                                <a:lnTo>
                                  <a:pt x="161607" y="129540"/>
                                </a:lnTo>
                                <a:lnTo>
                                  <a:pt x="162737" y="125730"/>
                                </a:lnTo>
                                <a:lnTo>
                                  <a:pt x="163868" y="129540"/>
                                </a:lnTo>
                                <a:lnTo>
                                  <a:pt x="164058" y="130810"/>
                                </a:lnTo>
                                <a:lnTo>
                                  <a:pt x="162737" y="132080"/>
                                </a:lnTo>
                                <a:lnTo>
                                  <a:pt x="161607" y="133350"/>
                                </a:lnTo>
                                <a:lnTo>
                                  <a:pt x="160464" y="135890"/>
                                </a:lnTo>
                                <a:lnTo>
                                  <a:pt x="158750" y="135890"/>
                                </a:lnTo>
                                <a:lnTo>
                                  <a:pt x="158623" y="133311"/>
                                </a:lnTo>
                                <a:lnTo>
                                  <a:pt x="157581" y="132080"/>
                                </a:lnTo>
                                <a:lnTo>
                                  <a:pt x="157022" y="130810"/>
                                </a:lnTo>
                                <a:lnTo>
                                  <a:pt x="154178" y="127000"/>
                                </a:lnTo>
                                <a:lnTo>
                                  <a:pt x="147332" y="121920"/>
                                </a:lnTo>
                                <a:lnTo>
                                  <a:pt x="145059" y="121920"/>
                                </a:lnTo>
                                <a:lnTo>
                                  <a:pt x="143611" y="120650"/>
                                </a:lnTo>
                                <a:lnTo>
                                  <a:pt x="142176" y="119380"/>
                                </a:lnTo>
                                <a:lnTo>
                                  <a:pt x="139331" y="116154"/>
                                </a:lnTo>
                                <a:lnTo>
                                  <a:pt x="139331" y="118110"/>
                                </a:lnTo>
                                <a:lnTo>
                                  <a:pt x="134073" y="120650"/>
                                </a:lnTo>
                                <a:lnTo>
                                  <a:pt x="131648" y="120650"/>
                                </a:lnTo>
                                <a:lnTo>
                                  <a:pt x="129997" y="119380"/>
                                </a:lnTo>
                                <a:lnTo>
                                  <a:pt x="128104" y="119380"/>
                                </a:lnTo>
                                <a:lnTo>
                                  <a:pt x="121691" y="115570"/>
                                </a:lnTo>
                                <a:lnTo>
                                  <a:pt x="122466" y="115570"/>
                                </a:lnTo>
                                <a:lnTo>
                                  <a:pt x="123723" y="114300"/>
                                </a:lnTo>
                                <a:lnTo>
                                  <a:pt x="124777" y="115570"/>
                                </a:lnTo>
                                <a:lnTo>
                                  <a:pt x="125539" y="116840"/>
                                </a:lnTo>
                                <a:lnTo>
                                  <a:pt x="128092" y="118110"/>
                                </a:lnTo>
                                <a:lnTo>
                                  <a:pt x="132461" y="118110"/>
                                </a:lnTo>
                                <a:lnTo>
                                  <a:pt x="127901" y="116840"/>
                                </a:lnTo>
                                <a:lnTo>
                                  <a:pt x="126365" y="115570"/>
                                </a:lnTo>
                                <a:lnTo>
                                  <a:pt x="125222" y="114300"/>
                                </a:lnTo>
                                <a:lnTo>
                                  <a:pt x="126365" y="114300"/>
                                </a:lnTo>
                                <a:lnTo>
                                  <a:pt x="128104" y="113030"/>
                                </a:lnTo>
                                <a:lnTo>
                                  <a:pt x="133311" y="113030"/>
                                </a:lnTo>
                                <a:lnTo>
                                  <a:pt x="134493" y="114300"/>
                                </a:lnTo>
                                <a:lnTo>
                                  <a:pt x="136207" y="115570"/>
                                </a:lnTo>
                                <a:lnTo>
                                  <a:pt x="137579" y="116840"/>
                                </a:lnTo>
                                <a:lnTo>
                                  <a:pt x="132461" y="118110"/>
                                </a:lnTo>
                                <a:lnTo>
                                  <a:pt x="139331" y="118110"/>
                                </a:lnTo>
                                <a:lnTo>
                                  <a:pt x="139331" y="116154"/>
                                </a:lnTo>
                                <a:lnTo>
                                  <a:pt x="138823" y="115570"/>
                                </a:lnTo>
                                <a:lnTo>
                                  <a:pt x="134493" y="111760"/>
                                </a:lnTo>
                                <a:lnTo>
                                  <a:pt x="133464" y="110109"/>
                                </a:lnTo>
                                <a:lnTo>
                                  <a:pt x="133464" y="111760"/>
                                </a:lnTo>
                                <a:lnTo>
                                  <a:pt x="131241" y="111760"/>
                                </a:lnTo>
                                <a:lnTo>
                                  <a:pt x="130365" y="111150"/>
                                </a:lnTo>
                                <a:lnTo>
                                  <a:pt x="130365" y="111760"/>
                                </a:lnTo>
                                <a:lnTo>
                                  <a:pt x="126961" y="111760"/>
                                </a:lnTo>
                                <a:lnTo>
                                  <a:pt x="126072" y="111226"/>
                                </a:lnTo>
                                <a:lnTo>
                                  <a:pt x="126072" y="113030"/>
                                </a:lnTo>
                                <a:lnTo>
                                  <a:pt x="123926" y="113030"/>
                                </a:lnTo>
                                <a:lnTo>
                                  <a:pt x="122656" y="112077"/>
                                </a:lnTo>
                                <a:lnTo>
                                  <a:pt x="122656" y="113030"/>
                                </a:lnTo>
                                <a:lnTo>
                                  <a:pt x="121831" y="114300"/>
                                </a:lnTo>
                                <a:lnTo>
                                  <a:pt x="120878" y="113474"/>
                                </a:lnTo>
                                <a:lnTo>
                                  <a:pt x="120878" y="114300"/>
                                </a:lnTo>
                                <a:lnTo>
                                  <a:pt x="117094" y="114300"/>
                                </a:lnTo>
                                <a:lnTo>
                                  <a:pt x="115963" y="112153"/>
                                </a:lnTo>
                                <a:lnTo>
                                  <a:pt x="115963" y="114300"/>
                                </a:lnTo>
                                <a:lnTo>
                                  <a:pt x="113487" y="114300"/>
                                </a:lnTo>
                                <a:lnTo>
                                  <a:pt x="110451" y="109220"/>
                                </a:lnTo>
                                <a:lnTo>
                                  <a:pt x="113487" y="109220"/>
                                </a:lnTo>
                                <a:lnTo>
                                  <a:pt x="114058" y="111760"/>
                                </a:lnTo>
                                <a:lnTo>
                                  <a:pt x="115963" y="114300"/>
                                </a:lnTo>
                                <a:lnTo>
                                  <a:pt x="115963" y="112153"/>
                                </a:lnTo>
                                <a:lnTo>
                                  <a:pt x="115760" y="111760"/>
                                </a:lnTo>
                                <a:lnTo>
                                  <a:pt x="114198" y="109220"/>
                                </a:lnTo>
                                <a:lnTo>
                                  <a:pt x="115722" y="110490"/>
                                </a:lnTo>
                                <a:lnTo>
                                  <a:pt x="117094" y="111760"/>
                                </a:lnTo>
                                <a:lnTo>
                                  <a:pt x="120878" y="114300"/>
                                </a:lnTo>
                                <a:lnTo>
                                  <a:pt x="120878" y="113474"/>
                                </a:lnTo>
                                <a:lnTo>
                                  <a:pt x="118935" y="111760"/>
                                </a:lnTo>
                                <a:lnTo>
                                  <a:pt x="116395" y="109220"/>
                                </a:lnTo>
                                <a:lnTo>
                                  <a:pt x="119100" y="109220"/>
                                </a:lnTo>
                                <a:lnTo>
                                  <a:pt x="122656" y="113030"/>
                                </a:lnTo>
                                <a:lnTo>
                                  <a:pt x="122656" y="112077"/>
                                </a:lnTo>
                                <a:lnTo>
                                  <a:pt x="122250" y="111760"/>
                                </a:lnTo>
                                <a:lnTo>
                                  <a:pt x="119964" y="109220"/>
                                </a:lnTo>
                                <a:lnTo>
                                  <a:pt x="122250" y="109220"/>
                                </a:lnTo>
                                <a:lnTo>
                                  <a:pt x="126072" y="113030"/>
                                </a:lnTo>
                                <a:lnTo>
                                  <a:pt x="126072" y="111226"/>
                                </a:lnTo>
                                <a:lnTo>
                                  <a:pt x="124866" y="110490"/>
                                </a:lnTo>
                                <a:lnTo>
                                  <a:pt x="123672" y="109220"/>
                                </a:lnTo>
                                <a:lnTo>
                                  <a:pt x="122478" y="107950"/>
                                </a:lnTo>
                                <a:lnTo>
                                  <a:pt x="124294" y="107950"/>
                                </a:lnTo>
                                <a:lnTo>
                                  <a:pt x="125818" y="109232"/>
                                </a:lnTo>
                                <a:lnTo>
                                  <a:pt x="130365" y="111760"/>
                                </a:lnTo>
                                <a:lnTo>
                                  <a:pt x="130365" y="111150"/>
                                </a:lnTo>
                                <a:lnTo>
                                  <a:pt x="127622" y="109220"/>
                                </a:lnTo>
                                <a:lnTo>
                                  <a:pt x="125552" y="107950"/>
                                </a:lnTo>
                                <a:lnTo>
                                  <a:pt x="127254" y="106680"/>
                                </a:lnTo>
                                <a:lnTo>
                                  <a:pt x="128765" y="105410"/>
                                </a:lnTo>
                                <a:lnTo>
                                  <a:pt x="130898" y="109220"/>
                                </a:lnTo>
                                <a:lnTo>
                                  <a:pt x="131762" y="109232"/>
                                </a:lnTo>
                                <a:lnTo>
                                  <a:pt x="132473" y="110490"/>
                                </a:lnTo>
                                <a:lnTo>
                                  <a:pt x="133464" y="111760"/>
                                </a:lnTo>
                                <a:lnTo>
                                  <a:pt x="133464" y="110109"/>
                                </a:lnTo>
                                <a:lnTo>
                                  <a:pt x="131343" y="106680"/>
                                </a:lnTo>
                                <a:lnTo>
                                  <a:pt x="127431" y="101600"/>
                                </a:lnTo>
                                <a:lnTo>
                                  <a:pt x="127368" y="104140"/>
                                </a:lnTo>
                                <a:lnTo>
                                  <a:pt x="127368" y="105410"/>
                                </a:lnTo>
                                <a:lnTo>
                                  <a:pt x="123444" y="105410"/>
                                </a:lnTo>
                                <a:lnTo>
                                  <a:pt x="123444" y="106680"/>
                                </a:lnTo>
                                <a:lnTo>
                                  <a:pt x="120027" y="107950"/>
                                </a:lnTo>
                                <a:lnTo>
                                  <a:pt x="109194" y="107950"/>
                                </a:lnTo>
                                <a:lnTo>
                                  <a:pt x="110337" y="106680"/>
                                </a:lnTo>
                                <a:lnTo>
                                  <a:pt x="111493" y="105410"/>
                                </a:lnTo>
                                <a:lnTo>
                                  <a:pt x="114325" y="102870"/>
                                </a:lnTo>
                                <a:lnTo>
                                  <a:pt x="116039" y="100330"/>
                                </a:lnTo>
                                <a:lnTo>
                                  <a:pt x="117170" y="97790"/>
                                </a:lnTo>
                                <a:lnTo>
                                  <a:pt x="117741" y="97790"/>
                                </a:lnTo>
                                <a:lnTo>
                                  <a:pt x="121729" y="101600"/>
                                </a:lnTo>
                                <a:lnTo>
                                  <a:pt x="120027" y="101600"/>
                                </a:lnTo>
                                <a:lnTo>
                                  <a:pt x="118897" y="102870"/>
                                </a:lnTo>
                                <a:lnTo>
                                  <a:pt x="115468" y="104140"/>
                                </a:lnTo>
                                <a:lnTo>
                                  <a:pt x="112623" y="105410"/>
                                </a:lnTo>
                                <a:lnTo>
                                  <a:pt x="117741" y="106680"/>
                                </a:lnTo>
                                <a:lnTo>
                                  <a:pt x="123444" y="106680"/>
                                </a:lnTo>
                                <a:lnTo>
                                  <a:pt x="123444" y="105410"/>
                                </a:lnTo>
                                <a:lnTo>
                                  <a:pt x="115608" y="105410"/>
                                </a:lnTo>
                                <a:lnTo>
                                  <a:pt x="116992" y="104140"/>
                                </a:lnTo>
                                <a:lnTo>
                                  <a:pt x="119075" y="104140"/>
                                </a:lnTo>
                                <a:lnTo>
                                  <a:pt x="122783" y="102870"/>
                                </a:lnTo>
                                <a:lnTo>
                                  <a:pt x="125298" y="104140"/>
                                </a:lnTo>
                                <a:lnTo>
                                  <a:pt x="127368" y="104140"/>
                                </a:lnTo>
                                <a:lnTo>
                                  <a:pt x="127368" y="101511"/>
                                </a:lnTo>
                                <a:lnTo>
                                  <a:pt x="126301" y="99987"/>
                                </a:lnTo>
                                <a:lnTo>
                                  <a:pt x="126301" y="102870"/>
                                </a:lnTo>
                                <a:lnTo>
                                  <a:pt x="124015" y="101600"/>
                                </a:lnTo>
                                <a:lnTo>
                                  <a:pt x="122313" y="101600"/>
                                </a:lnTo>
                                <a:lnTo>
                                  <a:pt x="118897" y="97790"/>
                                </a:lnTo>
                                <a:lnTo>
                                  <a:pt x="120599" y="97790"/>
                                </a:lnTo>
                                <a:lnTo>
                                  <a:pt x="123825" y="100330"/>
                                </a:lnTo>
                                <a:lnTo>
                                  <a:pt x="126301" y="102870"/>
                                </a:lnTo>
                                <a:lnTo>
                                  <a:pt x="126301" y="99987"/>
                                </a:lnTo>
                                <a:lnTo>
                                  <a:pt x="125653" y="99060"/>
                                </a:lnTo>
                                <a:lnTo>
                                  <a:pt x="119456" y="90170"/>
                                </a:lnTo>
                                <a:lnTo>
                                  <a:pt x="112052" y="82550"/>
                                </a:lnTo>
                                <a:lnTo>
                                  <a:pt x="109194" y="81280"/>
                                </a:lnTo>
                                <a:lnTo>
                                  <a:pt x="103720" y="78740"/>
                                </a:lnTo>
                                <a:lnTo>
                                  <a:pt x="100101" y="77203"/>
                                </a:lnTo>
                                <a:lnTo>
                                  <a:pt x="100101" y="78740"/>
                                </a:lnTo>
                                <a:lnTo>
                                  <a:pt x="98945" y="80010"/>
                                </a:lnTo>
                                <a:lnTo>
                                  <a:pt x="98374" y="81280"/>
                                </a:lnTo>
                                <a:lnTo>
                                  <a:pt x="95935" y="83820"/>
                                </a:lnTo>
                                <a:lnTo>
                                  <a:pt x="92100" y="86360"/>
                                </a:lnTo>
                                <a:lnTo>
                                  <a:pt x="88125" y="86360"/>
                                </a:lnTo>
                                <a:lnTo>
                                  <a:pt x="90411" y="83820"/>
                                </a:lnTo>
                                <a:lnTo>
                                  <a:pt x="91821" y="82550"/>
                                </a:lnTo>
                                <a:lnTo>
                                  <a:pt x="95796" y="80010"/>
                                </a:lnTo>
                                <a:lnTo>
                                  <a:pt x="99517" y="78740"/>
                                </a:lnTo>
                                <a:lnTo>
                                  <a:pt x="100101" y="78740"/>
                                </a:lnTo>
                                <a:lnTo>
                                  <a:pt x="100101" y="77203"/>
                                </a:lnTo>
                                <a:lnTo>
                                  <a:pt x="91833" y="73660"/>
                                </a:lnTo>
                                <a:lnTo>
                                  <a:pt x="86131" y="72390"/>
                                </a:lnTo>
                                <a:lnTo>
                                  <a:pt x="81241" y="69850"/>
                                </a:lnTo>
                                <a:lnTo>
                                  <a:pt x="75603" y="64770"/>
                                </a:lnTo>
                                <a:lnTo>
                                  <a:pt x="73317" y="63500"/>
                                </a:lnTo>
                                <a:lnTo>
                                  <a:pt x="64922" y="53340"/>
                                </a:lnTo>
                                <a:lnTo>
                                  <a:pt x="58102" y="44450"/>
                                </a:lnTo>
                                <a:lnTo>
                                  <a:pt x="49009" y="36830"/>
                                </a:lnTo>
                                <a:lnTo>
                                  <a:pt x="45123" y="34290"/>
                                </a:lnTo>
                                <a:lnTo>
                                  <a:pt x="41236" y="31750"/>
                                </a:lnTo>
                                <a:lnTo>
                                  <a:pt x="45593" y="33020"/>
                                </a:lnTo>
                                <a:lnTo>
                                  <a:pt x="43294" y="31750"/>
                                </a:lnTo>
                                <a:lnTo>
                                  <a:pt x="41021" y="30480"/>
                                </a:lnTo>
                                <a:lnTo>
                                  <a:pt x="37033" y="27940"/>
                                </a:lnTo>
                                <a:lnTo>
                                  <a:pt x="27927" y="25400"/>
                                </a:lnTo>
                                <a:lnTo>
                                  <a:pt x="26238" y="24155"/>
                                </a:lnTo>
                                <a:lnTo>
                                  <a:pt x="26238" y="26670"/>
                                </a:lnTo>
                                <a:lnTo>
                                  <a:pt x="24091" y="33020"/>
                                </a:lnTo>
                                <a:lnTo>
                                  <a:pt x="18262" y="35560"/>
                                </a:lnTo>
                                <a:lnTo>
                                  <a:pt x="19710" y="33020"/>
                                </a:lnTo>
                                <a:lnTo>
                                  <a:pt x="21678" y="30480"/>
                                </a:lnTo>
                                <a:lnTo>
                                  <a:pt x="26238" y="26670"/>
                                </a:lnTo>
                                <a:lnTo>
                                  <a:pt x="26238" y="24155"/>
                                </a:lnTo>
                                <a:lnTo>
                                  <a:pt x="17094" y="19050"/>
                                </a:lnTo>
                                <a:lnTo>
                                  <a:pt x="15392" y="17780"/>
                                </a:lnTo>
                                <a:lnTo>
                                  <a:pt x="10553" y="17780"/>
                                </a:lnTo>
                                <a:lnTo>
                                  <a:pt x="17564" y="20320"/>
                                </a:lnTo>
                                <a:lnTo>
                                  <a:pt x="21056" y="22860"/>
                                </a:lnTo>
                                <a:lnTo>
                                  <a:pt x="22225" y="24130"/>
                                </a:lnTo>
                                <a:lnTo>
                                  <a:pt x="19951" y="25400"/>
                                </a:lnTo>
                                <a:lnTo>
                                  <a:pt x="16433" y="25400"/>
                                </a:lnTo>
                                <a:lnTo>
                                  <a:pt x="18694" y="26670"/>
                                </a:lnTo>
                                <a:lnTo>
                                  <a:pt x="15709" y="29210"/>
                                </a:lnTo>
                                <a:lnTo>
                                  <a:pt x="11150" y="31750"/>
                                </a:lnTo>
                                <a:lnTo>
                                  <a:pt x="5181" y="33020"/>
                                </a:lnTo>
                                <a:lnTo>
                                  <a:pt x="11404" y="33020"/>
                                </a:lnTo>
                                <a:lnTo>
                                  <a:pt x="15976" y="30480"/>
                                </a:lnTo>
                                <a:lnTo>
                                  <a:pt x="21082" y="25400"/>
                                </a:lnTo>
                                <a:lnTo>
                                  <a:pt x="23926" y="24130"/>
                                </a:lnTo>
                                <a:lnTo>
                                  <a:pt x="25069" y="24130"/>
                                </a:lnTo>
                                <a:lnTo>
                                  <a:pt x="26212" y="25400"/>
                                </a:lnTo>
                                <a:lnTo>
                                  <a:pt x="23926" y="27940"/>
                                </a:lnTo>
                                <a:lnTo>
                                  <a:pt x="21082" y="29210"/>
                                </a:lnTo>
                                <a:lnTo>
                                  <a:pt x="19392" y="31750"/>
                                </a:lnTo>
                                <a:lnTo>
                                  <a:pt x="18237" y="34290"/>
                                </a:lnTo>
                                <a:lnTo>
                                  <a:pt x="17094" y="35560"/>
                                </a:lnTo>
                                <a:lnTo>
                                  <a:pt x="15976" y="38100"/>
                                </a:lnTo>
                                <a:lnTo>
                                  <a:pt x="18808" y="36830"/>
                                </a:lnTo>
                                <a:lnTo>
                                  <a:pt x="22225" y="35560"/>
                                </a:lnTo>
                                <a:lnTo>
                                  <a:pt x="25641" y="31750"/>
                                </a:lnTo>
                                <a:lnTo>
                                  <a:pt x="26797" y="29210"/>
                                </a:lnTo>
                                <a:lnTo>
                                  <a:pt x="26797" y="26670"/>
                                </a:lnTo>
                                <a:lnTo>
                                  <a:pt x="27355" y="25400"/>
                                </a:lnTo>
                                <a:lnTo>
                                  <a:pt x="31902" y="27940"/>
                                </a:lnTo>
                                <a:lnTo>
                                  <a:pt x="35890" y="29210"/>
                                </a:lnTo>
                                <a:lnTo>
                                  <a:pt x="41148" y="33020"/>
                                </a:lnTo>
                                <a:lnTo>
                                  <a:pt x="42291" y="33020"/>
                                </a:lnTo>
                                <a:lnTo>
                                  <a:pt x="43726" y="34290"/>
                                </a:lnTo>
                                <a:lnTo>
                                  <a:pt x="43281" y="35560"/>
                                </a:lnTo>
                                <a:lnTo>
                                  <a:pt x="42291" y="36830"/>
                                </a:lnTo>
                                <a:lnTo>
                                  <a:pt x="39014" y="38100"/>
                                </a:lnTo>
                                <a:lnTo>
                                  <a:pt x="35598" y="35560"/>
                                </a:lnTo>
                                <a:lnTo>
                                  <a:pt x="32042" y="35560"/>
                                </a:lnTo>
                                <a:lnTo>
                                  <a:pt x="36169" y="33020"/>
                                </a:lnTo>
                                <a:lnTo>
                                  <a:pt x="41148" y="33020"/>
                                </a:lnTo>
                                <a:lnTo>
                                  <a:pt x="37033" y="31750"/>
                                </a:lnTo>
                                <a:lnTo>
                                  <a:pt x="33464" y="33020"/>
                                </a:lnTo>
                                <a:lnTo>
                                  <a:pt x="31330" y="34290"/>
                                </a:lnTo>
                                <a:lnTo>
                                  <a:pt x="29489" y="35560"/>
                                </a:lnTo>
                                <a:lnTo>
                                  <a:pt x="31902" y="35560"/>
                                </a:lnTo>
                                <a:lnTo>
                                  <a:pt x="35750" y="36830"/>
                                </a:lnTo>
                                <a:lnTo>
                                  <a:pt x="37604" y="38100"/>
                                </a:lnTo>
                                <a:lnTo>
                                  <a:pt x="34201" y="39370"/>
                                </a:lnTo>
                                <a:lnTo>
                                  <a:pt x="29629" y="40640"/>
                                </a:lnTo>
                                <a:lnTo>
                                  <a:pt x="27355" y="41910"/>
                                </a:lnTo>
                                <a:lnTo>
                                  <a:pt x="25908" y="42989"/>
                                </a:lnTo>
                                <a:lnTo>
                                  <a:pt x="22631" y="41757"/>
                                </a:lnTo>
                                <a:lnTo>
                                  <a:pt x="24904" y="45161"/>
                                </a:lnTo>
                                <a:lnTo>
                                  <a:pt x="34594" y="54864"/>
                                </a:lnTo>
                                <a:lnTo>
                                  <a:pt x="34594" y="57137"/>
                                </a:lnTo>
                                <a:lnTo>
                                  <a:pt x="35725" y="58839"/>
                                </a:lnTo>
                                <a:lnTo>
                                  <a:pt x="36868" y="61125"/>
                                </a:lnTo>
                                <a:lnTo>
                                  <a:pt x="38569" y="62826"/>
                                </a:lnTo>
                                <a:lnTo>
                                  <a:pt x="38569" y="61125"/>
                                </a:lnTo>
                                <a:lnTo>
                                  <a:pt x="38506" y="52387"/>
                                </a:lnTo>
                                <a:lnTo>
                                  <a:pt x="38049" y="50990"/>
                                </a:lnTo>
                                <a:lnTo>
                                  <a:pt x="38049" y="61125"/>
                                </a:lnTo>
                                <a:lnTo>
                                  <a:pt x="35966" y="57823"/>
                                </a:lnTo>
                                <a:lnTo>
                                  <a:pt x="35420" y="54864"/>
                                </a:lnTo>
                                <a:lnTo>
                                  <a:pt x="35496" y="54292"/>
                                </a:lnTo>
                                <a:lnTo>
                                  <a:pt x="35648" y="53721"/>
                                </a:lnTo>
                                <a:lnTo>
                                  <a:pt x="35801" y="53149"/>
                                </a:lnTo>
                                <a:lnTo>
                                  <a:pt x="36004" y="52387"/>
                                </a:lnTo>
                                <a:lnTo>
                                  <a:pt x="35483" y="49390"/>
                                </a:lnTo>
                                <a:lnTo>
                                  <a:pt x="37299" y="51536"/>
                                </a:lnTo>
                                <a:lnTo>
                                  <a:pt x="38049" y="61125"/>
                                </a:lnTo>
                                <a:lnTo>
                                  <a:pt x="38049" y="50990"/>
                                </a:lnTo>
                                <a:lnTo>
                                  <a:pt x="38011" y="50863"/>
                                </a:lnTo>
                                <a:lnTo>
                                  <a:pt x="36525" y="49390"/>
                                </a:lnTo>
                                <a:lnTo>
                                  <a:pt x="36296" y="49161"/>
                                </a:lnTo>
                                <a:lnTo>
                                  <a:pt x="34594" y="48018"/>
                                </a:lnTo>
                                <a:lnTo>
                                  <a:pt x="34594" y="48590"/>
                                </a:lnTo>
                                <a:lnTo>
                                  <a:pt x="35153" y="50863"/>
                                </a:lnTo>
                                <a:lnTo>
                                  <a:pt x="34594" y="53149"/>
                                </a:lnTo>
                                <a:lnTo>
                                  <a:pt x="33451" y="49733"/>
                                </a:lnTo>
                                <a:lnTo>
                                  <a:pt x="33451" y="53721"/>
                                </a:lnTo>
                                <a:lnTo>
                                  <a:pt x="29464" y="51422"/>
                                </a:lnTo>
                                <a:lnTo>
                                  <a:pt x="28321" y="49733"/>
                                </a:lnTo>
                                <a:lnTo>
                                  <a:pt x="26619" y="46888"/>
                                </a:lnTo>
                                <a:lnTo>
                                  <a:pt x="24904" y="43459"/>
                                </a:lnTo>
                                <a:lnTo>
                                  <a:pt x="27190" y="44589"/>
                                </a:lnTo>
                                <a:lnTo>
                                  <a:pt x="29464" y="46316"/>
                                </a:lnTo>
                                <a:lnTo>
                                  <a:pt x="31737" y="49161"/>
                                </a:lnTo>
                                <a:lnTo>
                                  <a:pt x="32880" y="50863"/>
                                </a:lnTo>
                                <a:lnTo>
                                  <a:pt x="33451" y="53721"/>
                                </a:lnTo>
                                <a:lnTo>
                                  <a:pt x="33451" y="49733"/>
                                </a:lnTo>
                                <a:lnTo>
                                  <a:pt x="31165" y="46888"/>
                                </a:lnTo>
                                <a:lnTo>
                                  <a:pt x="29464" y="45161"/>
                                </a:lnTo>
                                <a:lnTo>
                                  <a:pt x="27190" y="43459"/>
                                </a:lnTo>
                                <a:lnTo>
                                  <a:pt x="26962" y="43383"/>
                                </a:lnTo>
                                <a:lnTo>
                                  <a:pt x="34201" y="44450"/>
                                </a:lnTo>
                                <a:lnTo>
                                  <a:pt x="37033" y="44450"/>
                                </a:lnTo>
                                <a:lnTo>
                                  <a:pt x="40449" y="43180"/>
                                </a:lnTo>
                                <a:lnTo>
                                  <a:pt x="42176" y="41910"/>
                                </a:lnTo>
                                <a:lnTo>
                                  <a:pt x="43294" y="40640"/>
                                </a:lnTo>
                                <a:lnTo>
                                  <a:pt x="43294" y="39370"/>
                                </a:lnTo>
                                <a:lnTo>
                                  <a:pt x="42354" y="38315"/>
                                </a:lnTo>
                                <a:lnTo>
                                  <a:pt x="42354" y="40640"/>
                                </a:lnTo>
                                <a:lnTo>
                                  <a:pt x="41211" y="41910"/>
                                </a:lnTo>
                                <a:lnTo>
                                  <a:pt x="37668" y="43180"/>
                                </a:lnTo>
                                <a:lnTo>
                                  <a:pt x="30670" y="43180"/>
                                </a:lnTo>
                                <a:lnTo>
                                  <a:pt x="28803" y="41910"/>
                                </a:lnTo>
                                <a:lnTo>
                                  <a:pt x="35039" y="39370"/>
                                </a:lnTo>
                                <a:lnTo>
                                  <a:pt x="41910" y="39370"/>
                                </a:lnTo>
                                <a:lnTo>
                                  <a:pt x="42354" y="40640"/>
                                </a:lnTo>
                                <a:lnTo>
                                  <a:pt x="42354" y="38315"/>
                                </a:lnTo>
                                <a:lnTo>
                                  <a:pt x="42164" y="38100"/>
                                </a:lnTo>
                                <a:lnTo>
                                  <a:pt x="44005" y="36830"/>
                                </a:lnTo>
                                <a:lnTo>
                                  <a:pt x="44704" y="35560"/>
                                </a:lnTo>
                                <a:lnTo>
                                  <a:pt x="44424" y="34290"/>
                                </a:lnTo>
                                <a:lnTo>
                                  <a:pt x="50698" y="39370"/>
                                </a:lnTo>
                                <a:lnTo>
                                  <a:pt x="54114" y="43180"/>
                                </a:lnTo>
                                <a:lnTo>
                                  <a:pt x="57543" y="45720"/>
                                </a:lnTo>
                                <a:lnTo>
                                  <a:pt x="60934" y="49530"/>
                                </a:lnTo>
                                <a:lnTo>
                                  <a:pt x="61988" y="50800"/>
                                </a:lnTo>
                                <a:lnTo>
                                  <a:pt x="66802" y="57150"/>
                                </a:lnTo>
                                <a:lnTo>
                                  <a:pt x="71043" y="62230"/>
                                </a:lnTo>
                                <a:lnTo>
                                  <a:pt x="79578" y="69850"/>
                                </a:lnTo>
                                <a:lnTo>
                                  <a:pt x="83007" y="71120"/>
                                </a:lnTo>
                                <a:lnTo>
                                  <a:pt x="90411" y="74930"/>
                                </a:lnTo>
                                <a:lnTo>
                                  <a:pt x="98374" y="77470"/>
                                </a:lnTo>
                                <a:lnTo>
                                  <a:pt x="94386" y="78740"/>
                                </a:lnTo>
                                <a:lnTo>
                                  <a:pt x="92697" y="80010"/>
                                </a:lnTo>
                                <a:lnTo>
                                  <a:pt x="90411" y="81280"/>
                                </a:lnTo>
                                <a:lnTo>
                                  <a:pt x="88125" y="85090"/>
                                </a:lnTo>
                                <a:lnTo>
                                  <a:pt x="85293" y="87630"/>
                                </a:lnTo>
                                <a:lnTo>
                                  <a:pt x="93256" y="87630"/>
                                </a:lnTo>
                                <a:lnTo>
                                  <a:pt x="94957" y="86360"/>
                                </a:lnTo>
                                <a:lnTo>
                                  <a:pt x="96672" y="85090"/>
                                </a:lnTo>
                                <a:lnTo>
                                  <a:pt x="97815" y="85090"/>
                                </a:lnTo>
                                <a:lnTo>
                                  <a:pt x="100101" y="81280"/>
                                </a:lnTo>
                                <a:lnTo>
                                  <a:pt x="101231" y="78740"/>
                                </a:lnTo>
                                <a:lnTo>
                                  <a:pt x="100101" y="85090"/>
                                </a:lnTo>
                                <a:lnTo>
                                  <a:pt x="100101" y="87630"/>
                                </a:lnTo>
                                <a:lnTo>
                                  <a:pt x="100660" y="88900"/>
                                </a:lnTo>
                                <a:lnTo>
                                  <a:pt x="101803" y="90170"/>
                                </a:lnTo>
                                <a:lnTo>
                                  <a:pt x="102933" y="90170"/>
                                </a:lnTo>
                                <a:lnTo>
                                  <a:pt x="104089" y="91440"/>
                                </a:lnTo>
                                <a:lnTo>
                                  <a:pt x="104648" y="88900"/>
                                </a:lnTo>
                                <a:lnTo>
                                  <a:pt x="105219" y="85090"/>
                                </a:lnTo>
                                <a:lnTo>
                                  <a:pt x="104648" y="85090"/>
                                </a:lnTo>
                                <a:lnTo>
                                  <a:pt x="104648" y="83820"/>
                                </a:lnTo>
                                <a:lnTo>
                                  <a:pt x="103454" y="81178"/>
                                </a:lnTo>
                                <a:lnTo>
                                  <a:pt x="103454" y="85090"/>
                                </a:lnTo>
                                <a:lnTo>
                                  <a:pt x="103454" y="90170"/>
                                </a:lnTo>
                                <a:lnTo>
                                  <a:pt x="101930" y="88900"/>
                                </a:lnTo>
                                <a:lnTo>
                                  <a:pt x="100926" y="86360"/>
                                </a:lnTo>
                                <a:lnTo>
                                  <a:pt x="101346" y="83820"/>
                                </a:lnTo>
                                <a:lnTo>
                                  <a:pt x="101638" y="81280"/>
                                </a:lnTo>
                                <a:lnTo>
                                  <a:pt x="102057" y="80010"/>
                                </a:lnTo>
                                <a:lnTo>
                                  <a:pt x="103454" y="85090"/>
                                </a:lnTo>
                                <a:lnTo>
                                  <a:pt x="103454" y="81178"/>
                                </a:lnTo>
                                <a:lnTo>
                                  <a:pt x="102933" y="80010"/>
                                </a:lnTo>
                                <a:lnTo>
                                  <a:pt x="102362" y="78740"/>
                                </a:lnTo>
                                <a:lnTo>
                                  <a:pt x="104648" y="80010"/>
                                </a:lnTo>
                                <a:lnTo>
                                  <a:pt x="107505" y="81280"/>
                                </a:lnTo>
                                <a:lnTo>
                                  <a:pt x="112052" y="85090"/>
                                </a:lnTo>
                                <a:lnTo>
                                  <a:pt x="115468" y="87630"/>
                                </a:lnTo>
                                <a:lnTo>
                                  <a:pt x="124015" y="99060"/>
                                </a:lnTo>
                                <a:lnTo>
                                  <a:pt x="122580" y="97790"/>
                                </a:lnTo>
                                <a:lnTo>
                                  <a:pt x="121158" y="96520"/>
                                </a:lnTo>
                                <a:lnTo>
                                  <a:pt x="117170" y="96520"/>
                                </a:lnTo>
                                <a:lnTo>
                                  <a:pt x="117170" y="93980"/>
                                </a:lnTo>
                                <a:lnTo>
                                  <a:pt x="116611" y="91440"/>
                                </a:lnTo>
                                <a:lnTo>
                                  <a:pt x="116039" y="90170"/>
                                </a:lnTo>
                                <a:lnTo>
                                  <a:pt x="115785" y="89992"/>
                                </a:lnTo>
                                <a:lnTo>
                                  <a:pt x="115785" y="95250"/>
                                </a:lnTo>
                                <a:lnTo>
                                  <a:pt x="115290" y="97790"/>
                                </a:lnTo>
                                <a:lnTo>
                                  <a:pt x="114401" y="100330"/>
                                </a:lnTo>
                                <a:lnTo>
                                  <a:pt x="112725" y="102870"/>
                                </a:lnTo>
                                <a:lnTo>
                                  <a:pt x="110286" y="105410"/>
                                </a:lnTo>
                                <a:lnTo>
                                  <a:pt x="110972" y="97790"/>
                                </a:lnTo>
                                <a:lnTo>
                                  <a:pt x="112344" y="95250"/>
                                </a:lnTo>
                                <a:lnTo>
                                  <a:pt x="113106" y="93980"/>
                                </a:lnTo>
                                <a:lnTo>
                                  <a:pt x="113868" y="92710"/>
                                </a:lnTo>
                                <a:lnTo>
                                  <a:pt x="114719" y="90170"/>
                                </a:lnTo>
                                <a:lnTo>
                                  <a:pt x="115722" y="92570"/>
                                </a:lnTo>
                                <a:lnTo>
                                  <a:pt x="115785" y="95250"/>
                                </a:lnTo>
                                <a:lnTo>
                                  <a:pt x="115785" y="89992"/>
                                </a:lnTo>
                                <a:lnTo>
                                  <a:pt x="114325" y="88900"/>
                                </a:lnTo>
                                <a:lnTo>
                                  <a:pt x="111493" y="93980"/>
                                </a:lnTo>
                                <a:lnTo>
                                  <a:pt x="111493" y="91440"/>
                                </a:lnTo>
                                <a:lnTo>
                                  <a:pt x="110337" y="88900"/>
                                </a:lnTo>
                                <a:lnTo>
                                  <a:pt x="110172" y="88658"/>
                                </a:lnTo>
                                <a:lnTo>
                                  <a:pt x="110172" y="95250"/>
                                </a:lnTo>
                                <a:lnTo>
                                  <a:pt x="107899" y="100330"/>
                                </a:lnTo>
                                <a:lnTo>
                                  <a:pt x="107149" y="97790"/>
                                </a:lnTo>
                                <a:lnTo>
                                  <a:pt x="106781" y="96520"/>
                                </a:lnTo>
                                <a:lnTo>
                                  <a:pt x="106045" y="92710"/>
                                </a:lnTo>
                                <a:lnTo>
                                  <a:pt x="107467" y="86360"/>
                                </a:lnTo>
                                <a:lnTo>
                                  <a:pt x="108839" y="87630"/>
                                </a:lnTo>
                                <a:lnTo>
                                  <a:pt x="110070" y="92290"/>
                                </a:lnTo>
                                <a:lnTo>
                                  <a:pt x="110172" y="95250"/>
                                </a:lnTo>
                                <a:lnTo>
                                  <a:pt x="110172" y="88658"/>
                                </a:lnTo>
                                <a:lnTo>
                                  <a:pt x="108623" y="86360"/>
                                </a:lnTo>
                                <a:lnTo>
                                  <a:pt x="106921" y="83820"/>
                                </a:lnTo>
                                <a:lnTo>
                                  <a:pt x="106349" y="83820"/>
                                </a:lnTo>
                                <a:lnTo>
                                  <a:pt x="106349" y="87630"/>
                                </a:lnTo>
                                <a:lnTo>
                                  <a:pt x="105219" y="90170"/>
                                </a:lnTo>
                                <a:lnTo>
                                  <a:pt x="104648" y="93980"/>
                                </a:lnTo>
                                <a:lnTo>
                                  <a:pt x="105778" y="97790"/>
                                </a:lnTo>
                                <a:lnTo>
                                  <a:pt x="104648" y="96520"/>
                                </a:lnTo>
                                <a:lnTo>
                                  <a:pt x="102933" y="92710"/>
                                </a:lnTo>
                                <a:lnTo>
                                  <a:pt x="101231" y="90170"/>
                                </a:lnTo>
                                <a:lnTo>
                                  <a:pt x="98945" y="88900"/>
                                </a:lnTo>
                                <a:lnTo>
                                  <a:pt x="92913" y="88900"/>
                                </a:lnTo>
                                <a:lnTo>
                                  <a:pt x="97650" y="90170"/>
                                </a:lnTo>
                                <a:lnTo>
                                  <a:pt x="100215" y="91440"/>
                                </a:lnTo>
                                <a:lnTo>
                                  <a:pt x="103060" y="96520"/>
                                </a:lnTo>
                                <a:lnTo>
                                  <a:pt x="105918" y="99060"/>
                                </a:lnTo>
                                <a:lnTo>
                                  <a:pt x="106349" y="99060"/>
                                </a:lnTo>
                                <a:lnTo>
                                  <a:pt x="106921" y="100330"/>
                                </a:lnTo>
                                <a:lnTo>
                                  <a:pt x="106921" y="101600"/>
                                </a:lnTo>
                                <a:lnTo>
                                  <a:pt x="107505" y="101600"/>
                                </a:lnTo>
                                <a:lnTo>
                                  <a:pt x="109194" y="100330"/>
                                </a:lnTo>
                                <a:lnTo>
                                  <a:pt x="110337" y="97790"/>
                                </a:lnTo>
                                <a:lnTo>
                                  <a:pt x="109194" y="102870"/>
                                </a:lnTo>
                                <a:lnTo>
                                  <a:pt x="107505" y="106680"/>
                                </a:lnTo>
                                <a:lnTo>
                                  <a:pt x="97243" y="104140"/>
                                </a:lnTo>
                                <a:lnTo>
                                  <a:pt x="92113" y="101600"/>
                                </a:lnTo>
                                <a:lnTo>
                                  <a:pt x="87553" y="100330"/>
                                </a:lnTo>
                                <a:lnTo>
                                  <a:pt x="87553" y="99060"/>
                                </a:lnTo>
                                <a:lnTo>
                                  <a:pt x="87553" y="96520"/>
                                </a:lnTo>
                                <a:lnTo>
                                  <a:pt x="86982" y="92710"/>
                                </a:lnTo>
                                <a:lnTo>
                                  <a:pt x="86398" y="91401"/>
                                </a:lnTo>
                                <a:lnTo>
                                  <a:pt x="86398" y="99060"/>
                                </a:lnTo>
                                <a:lnTo>
                                  <a:pt x="85852" y="97866"/>
                                </a:lnTo>
                                <a:lnTo>
                                  <a:pt x="85852" y="99060"/>
                                </a:lnTo>
                                <a:lnTo>
                                  <a:pt x="83007" y="97790"/>
                                </a:lnTo>
                                <a:lnTo>
                                  <a:pt x="80149" y="95250"/>
                                </a:lnTo>
                                <a:lnTo>
                                  <a:pt x="75603" y="90170"/>
                                </a:lnTo>
                                <a:lnTo>
                                  <a:pt x="76733" y="88900"/>
                                </a:lnTo>
                                <a:lnTo>
                                  <a:pt x="76733" y="83820"/>
                                </a:lnTo>
                                <a:lnTo>
                                  <a:pt x="76123" y="82461"/>
                                </a:lnTo>
                                <a:lnTo>
                                  <a:pt x="76123" y="85090"/>
                                </a:lnTo>
                                <a:lnTo>
                                  <a:pt x="76123" y="88900"/>
                                </a:lnTo>
                                <a:lnTo>
                                  <a:pt x="75031" y="86956"/>
                                </a:lnTo>
                                <a:lnTo>
                                  <a:pt x="75031" y="88900"/>
                                </a:lnTo>
                                <a:lnTo>
                                  <a:pt x="75031" y="90170"/>
                                </a:lnTo>
                                <a:lnTo>
                                  <a:pt x="72745" y="86360"/>
                                </a:lnTo>
                                <a:lnTo>
                                  <a:pt x="71043" y="83820"/>
                                </a:lnTo>
                                <a:lnTo>
                                  <a:pt x="67056" y="78740"/>
                                </a:lnTo>
                                <a:lnTo>
                                  <a:pt x="67056" y="76200"/>
                                </a:lnTo>
                                <a:lnTo>
                                  <a:pt x="68757" y="76200"/>
                                </a:lnTo>
                                <a:lnTo>
                                  <a:pt x="70485" y="77470"/>
                                </a:lnTo>
                                <a:lnTo>
                                  <a:pt x="71615" y="82550"/>
                                </a:lnTo>
                                <a:lnTo>
                                  <a:pt x="75031" y="88900"/>
                                </a:lnTo>
                                <a:lnTo>
                                  <a:pt x="75031" y="86956"/>
                                </a:lnTo>
                                <a:lnTo>
                                  <a:pt x="73279" y="83820"/>
                                </a:lnTo>
                                <a:lnTo>
                                  <a:pt x="72339" y="82550"/>
                                </a:lnTo>
                                <a:lnTo>
                                  <a:pt x="71805" y="78740"/>
                                </a:lnTo>
                                <a:lnTo>
                                  <a:pt x="73367" y="80010"/>
                                </a:lnTo>
                                <a:lnTo>
                                  <a:pt x="74891" y="82550"/>
                                </a:lnTo>
                                <a:lnTo>
                                  <a:pt x="75933" y="83820"/>
                                </a:lnTo>
                                <a:lnTo>
                                  <a:pt x="76123" y="85090"/>
                                </a:lnTo>
                                <a:lnTo>
                                  <a:pt x="76123" y="82461"/>
                                </a:lnTo>
                                <a:lnTo>
                                  <a:pt x="75031" y="80010"/>
                                </a:lnTo>
                                <a:lnTo>
                                  <a:pt x="72745" y="78740"/>
                                </a:lnTo>
                                <a:lnTo>
                                  <a:pt x="77889" y="78740"/>
                                </a:lnTo>
                                <a:lnTo>
                                  <a:pt x="80441" y="77470"/>
                                </a:lnTo>
                                <a:lnTo>
                                  <a:pt x="83007" y="76200"/>
                                </a:lnTo>
                                <a:lnTo>
                                  <a:pt x="79578" y="80010"/>
                                </a:lnTo>
                                <a:lnTo>
                                  <a:pt x="78447" y="83820"/>
                                </a:lnTo>
                                <a:lnTo>
                                  <a:pt x="78447" y="86360"/>
                                </a:lnTo>
                                <a:lnTo>
                                  <a:pt x="77889" y="87630"/>
                                </a:lnTo>
                                <a:lnTo>
                                  <a:pt x="79019" y="87630"/>
                                </a:lnTo>
                                <a:lnTo>
                                  <a:pt x="79578" y="86360"/>
                                </a:lnTo>
                                <a:lnTo>
                                  <a:pt x="81305" y="86360"/>
                                </a:lnTo>
                                <a:lnTo>
                                  <a:pt x="81343" y="90411"/>
                                </a:lnTo>
                                <a:lnTo>
                                  <a:pt x="81864" y="92710"/>
                                </a:lnTo>
                                <a:lnTo>
                                  <a:pt x="83566" y="96520"/>
                                </a:lnTo>
                                <a:lnTo>
                                  <a:pt x="85852" y="99060"/>
                                </a:lnTo>
                                <a:lnTo>
                                  <a:pt x="85852" y="97866"/>
                                </a:lnTo>
                                <a:lnTo>
                                  <a:pt x="84670" y="95250"/>
                                </a:lnTo>
                                <a:lnTo>
                                  <a:pt x="83515" y="93980"/>
                                </a:lnTo>
                                <a:lnTo>
                                  <a:pt x="82956" y="90411"/>
                                </a:lnTo>
                                <a:lnTo>
                                  <a:pt x="82931" y="87630"/>
                                </a:lnTo>
                                <a:lnTo>
                                  <a:pt x="84086" y="88900"/>
                                </a:lnTo>
                                <a:lnTo>
                                  <a:pt x="85242" y="88900"/>
                                </a:lnTo>
                                <a:lnTo>
                                  <a:pt x="85826" y="92710"/>
                                </a:lnTo>
                                <a:lnTo>
                                  <a:pt x="86398" y="99060"/>
                                </a:lnTo>
                                <a:lnTo>
                                  <a:pt x="86398" y="91401"/>
                                </a:lnTo>
                                <a:lnTo>
                                  <a:pt x="85293" y="88900"/>
                                </a:lnTo>
                                <a:lnTo>
                                  <a:pt x="84531" y="87630"/>
                                </a:lnTo>
                                <a:lnTo>
                                  <a:pt x="83007" y="85090"/>
                                </a:lnTo>
                                <a:lnTo>
                                  <a:pt x="84709" y="83820"/>
                                </a:lnTo>
                                <a:lnTo>
                                  <a:pt x="85852" y="81280"/>
                                </a:lnTo>
                                <a:lnTo>
                                  <a:pt x="86423" y="78740"/>
                                </a:lnTo>
                                <a:lnTo>
                                  <a:pt x="86423" y="73660"/>
                                </a:lnTo>
                                <a:lnTo>
                                  <a:pt x="85839" y="73660"/>
                                </a:lnTo>
                                <a:lnTo>
                                  <a:pt x="85839" y="76200"/>
                                </a:lnTo>
                                <a:lnTo>
                                  <a:pt x="85204" y="77470"/>
                                </a:lnTo>
                                <a:lnTo>
                                  <a:pt x="83959" y="81280"/>
                                </a:lnTo>
                                <a:lnTo>
                                  <a:pt x="82054" y="85090"/>
                                </a:lnTo>
                                <a:lnTo>
                                  <a:pt x="78917" y="86360"/>
                                </a:lnTo>
                                <a:lnTo>
                                  <a:pt x="79527" y="82550"/>
                                </a:lnTo>
                                <a:lnTo>
                                  <a:pt x="84251" y="76200"/>
                                </a:lnTo>
                                <a:lnTo>
                                  <a:pt x="85204" y="74930"/>
                                </a:lnTo>
                                <a:lnTo>
                                  <a:pt x="85839" y="76200"/>
                                </a:lnTo>
                                <a:lnTo>
                                  <a:pt x="85839" y="73660"/>
                                </a:lnTo>
                                <a:lnTo>
                                  <a:pt x="82435" y="73660"/>
                                </a:lnTo>
                                <a:lnTo>
                                  <a:pt x="81000" y="72390"/>
                                </a:lnTo>
                                <a:lnTo>
                                  <a:pt x="80010" y="71513"/>
                                </a:lnTo>
                                <a:lnTo>
                                  <a:pt x="80010" y="72390"/>
                                </a:lnTo>
                                <a:lnTo>
                                  <a:pt x="76771" y="72390"/>
                                </a:lnTo>
                                <a:lnTo>
                                  <a:pt x="73469" y="71120"/>
                                </a:lnTo>
                                <a:lnTo>
                                  <a:pt x="67208" y="67310"/>
                                </a:lnTo>
                                <a:lnTo>
                                  <a:pt x="70650" y="67310"/>
                                </a:lnTo>
                                <a:lnTo>
                                  <a:pt x="76771" y="69850"/>
                                </a:lnTo>
                                <a:lnTo>
                                  <a:pt x="80010" y="72390"/>
                                </a:lnTo>
                                <a:lnTo>
                                  <a:pt x="80010" y="71513"/>
                                </a:lnTo>
                                <a:lnTo>
                                  <a:pt x="79578" y="71120"/>
                                </a:lnTo>
                                <a:lnTo>
                                  <a:pt x="76161" y="68580"/>
                                </a:lnTo>
                                <a:lnTo>
                                  <a:pt x="72745" y="67310"/>
                                </a:lnTo>
                                <a:lnTo>
                                  <a:pt x="68757" y="66040"/>
                                </a:lnTo>
                                <a:lnTo>
                                  <a:pt x="66802" y="66040"/>
                                </a:lnTo>
                                <a:lnTo>
                                  <a:pt x="66243" y="67310"/>
                                </a:lnTo>
                                <a:lnTo>
                                  <a:pt x="67056" y="67310"/>
                                </a:lnTo>
                                <a:lnTo>
                                  <a:pt x="67627" y="68580"/>
                                </a:lnTo>
                                <a:lnTo>
                                  <a:pt x="68757" y="69850"/>
                                </a:lnTo>
                                <a:lnTo>
                                  <a:pt x="70485" y="71120"/>
                                </a:lnTo>
                                <a:lnTo>
                                  <a:pt x="74460" y="73660"/>
                                </a:lnTo>
                                <a:lnTo>
                                  <a:pt x="75361" y="73660"/>
                                </a:lnTo>
                                <a:lnTo>
                                  <a:pt x="77635" y="74930"/>
                                </a:lnTo>
                                <a:lnTo>
                                  <a:pt x="83146" y="74930"/>
                                </a:lnTo>
                                <a:lnTo>
                                  <a:pt x="80860" y="76200"/>
                                </a:lnTo>
                                <a:lnTo>
                                  <a:pt x="79057" y="77470"/>
                                </a:lnTo>
                                <a:lnTo>
                                  <a:pt x="75438" y="77470"/>
                                </a:lnTo>
                                <a:lnTo>
                                  <a:pt x="72339" y="76200"/>
                                </a:lnTo>
                                <a:lnTo>
                                  <a:pt x="68795" y="74930"/>
                                </a:lnTo>
                                <a:lnTo>
                                  <a:pt x="70002" y="74930"/>
                                </a:lnTo>
                                <a:lnTo>
                                  <a:pt x="72339" y="73660"/>
                                </a:lnTo>
                                <a:lnTo>
                                  <a:pt x="67627" y="73660"/>
                                </a:lnTo>
                                <a:lnTo>
                                  <a:pt x="66776" y="71780"/>
                                </a:lnTo>
                                <a:lnTo>
                                  <a:pt x="66776" y="74930"/>
                                </a:lnTo>
                                <a:lnTo>
                                  <a:pt x="66179" y="77470"/>
                                </a:lnTo>
                                <a:lnTo>
                                  <a:pt x="65582" y="76200"/>
                                </a:lnTo>
                                <a:lnTo>
                                  <a:pt x="65176" y="73660"/>
                                </a:lnTo>
                                <a:lnTo>
                                  <a:pt x="64985" y="72390"/>
                                </a:lnTo>
                                <a:lnTo>
                                  <a:pt x="61455" y="64770"/>
                                </a:lnTo>
                                <a:lnTo>
                                  <a:pt x="61074" y="64389"/>
                                </a:lnTo>
                                <a:lnTo>
                                  <a:pt x="61074" y="67310"/>
                                </a:lnTo>
                                <a:lnTo>
                                  <a:pt x="58991" y="67310"/>
                                </a:lnTo>
                                <a:lnTo>
                                  <a:pt x="56235" y="68580"/>
                                </a:lnTo>
                                <a:lnTo>
                                  <a:pt x="51396" y="68580"/>
                                </a:lnTo>
                                <a:lnTo>
                                  <a:pt x="53467" y="67310"/>
                                </a:lnTo>
                                <a:lnTo>
                                  <a:pt x="56235" y="66040"/>
                                </a:lnTo>
                                <a:lnTo>
                                  <a:pt x="61074" y="67310"/>
                                </a:lnTo>
                                <a:lnTo>
                                  <a:pt x="61074" y="64389"/>
                                </a:lnTo>
                                <a:lnTo>
                                  <a:pt x="58940" y="62230"/>
                                </a:lnTo>
                                <a:lnTo>
                                  <a:pt x="60845" y="66040"/>
                                </a:lnTo>
                                <a:lnTo>
                                  <a:pt x="58483" y="64770"/>
                                </a:lnTo>
                                <a:lnTo>
                                  <a:pt x="55524" y="64770"/>
                                </a:lnTo>
                                <a:lnTo>
                                  <a:pt x="53149" y="66040"/>
                                </a:lnTo>
                                <a:lnTo>
                                  <a:pt x="51371" y="67310"/>
                                </a:lnTo>
                                <a:lnTo>
                                  <a:pt x="49593" y="67310"/>
                                </a:lnTo>
                                <a:lnTo>
                                  <a:pt x="51371" y="68580"/>
                                </a:lnTo>
                                <a:lnTo>
                                  <a:pt x="54343" y="69850"/>
                                </a:lnTo>
                                <a:lnTo>
                                  <a:pt x="56718" y="69850"/>
                                </a:lnTo>
                                <a:lnTo>
                                  <a:pt x="61455" y="67310"/>
                                </a:lnTo>
                                <a:lnTo>
                                  <a:pt x="63804" y="73660"/>
                                </a:lnTo>
                                <a:lnTo>
                                  <a:pt x="62623" y="73660"/>
                                </a:lnTo>
                                <a:lnTo>
                                  <a:pt x="60845" y="72390"/>
                                </a:lnTo>
                                <a:lnTo>
                                  <a:pt x="58483" y="72390"/>
                                </a:lnTo>
                                <a:lnTo>
                                  <a:pt x="44284" y="67310"/>
                                </a:lnTo>
                                <a:lnTo>
                                  <a:pt x="44856" y="66040"/>
                                </a:lnTo>
                                <a:lnTo>
                                  <a:pt x="45453" y="64770"/>
                                </a:lnTo>
                                <a:lnTo>
                                  <a:pt x="47117" y="64770"/>
                                </a:lnTo>
                                <a:lnTo>
                                  <a:pt x="48463" y="63500"/>
                                </a:lnTo>
                                <a:lnTo>
                                  <a:pt x="49809" y="62230"/>
                                </a:lnTo>
                                <a:lnTo>
                                  <a:pt x="52489" y="60960"/>
                                </a:lnTo>
                                <a:lnTo>
                                  <a:pt x="58483" y="58420"/>
                                </a:lnTo>
                                <a:lnTo>
                                  <a:pt x="56921" y="60960"/>
                                </a:lnTo>
                                <a:lnTo>
                                  <a:pt x="53149" y="63500"/>
                                </a:lnTo>
                                <a:lnTo>
                                  <a:pt x="50469" y="63500"/>
                                </a:lnTo>
                                <a:lnTo>
                                  <a:pt x="47117" y="64770"/>
                                </a:lnTo>
                                <a:lnTo>
                                  <a:pt x="53149" y="64770"/>
                                </a:lnTo>
                                <a:lnTo>
                                  <a:pt x="56718" y="63500"/>
                                </a:lnTo>
                                <a:lnTo>
                                  <a:pt x="59080" y="60960"/>
                                </a:lnTo>
                                <a:lnTo>
                                  <a:pt x="60261" y="62230"/>
                                </a:lnTo>
                                <a:lnTo>
                                  <a:pt x="60845" y="63500"/>
                                </a:lnTo>
                                <a:lnTo>
                                  <a:pt x="62623" y="66040"/>
                                </a:lnTo>
                                <a:lnTo>
                                  <a:pt x="64401" y="69850"/>
                                </a:lnTo>
                                <a:lnTo>
                                  <a:pt x="65887" y="71120"/>
                                </a:lnTo>
                                <a:lnTo>
                                  <a:pt x="66776" y="74930"/>
                                </a:lnTo>
                                <a:lnTo>
                                  <a:pt x="66776" y="71780"/>
                                </a:lnTo>
                                <a:lnTo>
                                  <a:pt x="65913" y="69850"/>
                                </a:lnTo>
                                <a:lnTo>
                                  <a:pt x="63487" y="64770"/>
                                </a:lnTo>
                                <a:lnTo>
                                  <a:pt x="64211" y="63500"/>
                                </a:lnTo>
                                <a:lnTo>
                                  <a:pt x="64770" y="59690"/>
                                </a:lnTo>
                                <a:lnTo>
                                  <a:pt x="64922" y="58420"/>
                                </a:lnTo>
                                <a:lnTo>
                                  <a:pt x="64528" y="55880"/>
                                </a:lnTo>
                                <a:lnTo>
                                  <a:pt x="63881" y="54749"/>
                                </a:lnTo>
                                <a:lnTo>
                                  <a:pt x="63881" y="60960"/>
                                </a:lnTo>
                                <a:lnTo>
                                  <a:pt x="63119" y="63500"/>
                                </a:lnTo>
                                <a:lnTo>
                                  <a:pt x="61785" y="60960"/>
                                </a:lnTo>
                                <a:lnTo>
                                  <a:pt x="60833" y="57150"/>
                                </a:lnTo>
                                <a:lnTo>
                                  <a:pt x="60731" y="54610"/>
                                </a:lnTo>
                                <a:lnTo>
                                  <a:pt x="61226" y="52070"/>
                                </a:lnTo>
                                <a:lnTo>
                                  <a:pt x="62915" y="54610"/>
                                </a:lnTo>
                                <a:lnTo>
                                  <a:pt x="63690" y="57150"/>
                                </a:lnTo>
                                <a:lnTo>
                                  <a:pt x="63881" y="60960"/>
                                </a:lnTo>
                                <a:lnTo>
                                  <a:pt x="63881" y="54749"/>
                                </a:lnTo>
                                <a:lnTo>
                                  <a:pt x="62357" y="52070"/>
                                </a:lnTo>
                                <a:lnTo>
                                  <a:pt x="61023" y="50800"/>
                                </a:lnTo>
                                <a:lnTo>
                                  <a:pt x="60629" y="52158"/>
                                </a:lnTo>
                                <a:lnTo>
                                  <a:pt x="59982" y="54610"/>
                                </a:lnTo>
                                <a:lnTo>
                                  <a:pt x="59893" y="57150"/>
                                </a:lnTo>
                                <a:lnTo>
                                  <a:pt x="61302" y="60960"/>
                                </a:lnTo>
                                <a:lnTo>
                                  <a:pt x="59067" y="58420"/>
                                </a:lnTo>
                                <a:lnTo>
                                  <a:pt x="58674" y="55880"/>
                                </a:lnTo>
                                <a:lnTo>
                                  <a:pt x="58674" y="54610"/>
                                </a:lnTo>
                                <a:lnTo>
                                  <a:pt x="58394" y="53670"/>
                                </a:lnTo>
                                <a:lnTo>
                                  <a:pt x="58394" y="58420"/>
                                </a:lnTo>
                                <a:lnTo>
                                  <a:pt x="56578" y="56743"/>
                                </a:lnTo>
                                <a:lnTo>
                                  <a:pt x="56578" y="58420"/>
                                </a:lnTo>
                                <a:lnTo>
                                  <a:pt x="55105" y="58420"/>
                                </a:lnTo>
                                <a:lnTo>
                                  <a:pt x="55105" y="59690"/>
                                </a:lnTo>
                                <a:lnTo>
                                  <a:pt x="50533" y="60960"/>
                                </a:lnTo>
                                <a:lnTo>
                                  <a:pt x="45974" y="63500"/>
                                </a:lnTo>
                                <a:lnTo>
                                  <a:pt x="45974" y="60960"/>
                                </a:lnTo>
                                <a:lnTo>
                                  <a:pt x="45415" y="58420"/>
                                </a:lnTo>
                                <a:lnTo>
                                  <a:pt x="44704" y="56832"/>
                                </a:lnTo>
                                <a:lnTo>
                                  <a:pt x="44704" y="60960"/>
                                </a:lnTo>
                                <a:lnTo>
                                  <a:pt x="44704" y="63500"/>
                                </a:lnTo>
                                <a:lnTo>
                                  <a:pt x="43497" y="66040"/>
                                </a:lnTo>
                                <a:lnTo>
                                  <a:pt x="41643" y="63500"/>
                                </a:lnTo>
                                <a:lnTo>
                                  <a:pt x="40995" y="60960"/>
                                </a:lnTo>
                                <a:lnTo>
                                  <a:pt x="41567" y="58420"/>
                                </a:lnTo>
                                <a:lnTo>
                                  <a:pt x="42202" y="55880"/>
                                </a:lnTo>
                                <a:lnTo>
                                  <a:pt x="44056" y="58420"/>
                                </a:lnTo>
                                <a:lnTo>
                                  <a:pt x="44704" y="60960"/>
                                </a:lnTo>
                                <a:lnTo>
                                  <a:pt x="44704" y="56832"/>
                                </a:lnTo>
                                <a:lnTo>
                                  <a:pt x="44284" y="55880"/>
                                </a:lnTo>
                                <a:lnTo>
                                  <a:pt x="42557" y="54610"/>
                                </a:lnTo>
                                <a:lnTo>
                                  <a:pt x="45415" y="55880"/>
                                </a:lnTo>
                                <a:lnTo>
                                  <a:pt x="49961" y="58420"/>
                                </a:lnTo>
                                <a:lnTo>
                                  <a:pt x="52819" y="59690"/>
                                </a:lnTo>
                                <a:lnTo>
                                  <a:pt x="55105" y="59690"/>
                                </a:lnTo>
                                <a:lnTo>
                                  <a:pt x="55105" y="58420"/>
                                </a:lnTo>
                                <a:lnTo>
                                  <a:pt x="52247" y="58420"/>
                                </a:lnTo>
                                <a:lnTo>
                                  <a:pt x="49403" y="57150"/>
                                </a:lnTo>
                                <a:lnTo>
                                  <a:pt x="44843" y="54610"/>
                                </a:lnTo>
                                <a:lnTo>
                                  <a:pt x="50533" y="54610"/>
                                </a:lnTo>
                                <a:lnTo>
                                  <a:pt x="52819" y="57150"/>
                                </a:lnTo>
                                <a:lnTo>
                                  <a:pt x="56578" y="58420"/>
                                </a:lnTo>
                                <a:lnTo>
                                  <a:pt x="56578" y="56743"/>
                                </a:lnTo>
                                <a:lnTo>
                                  <a:pt x="55651" y="55880"/>
                                </a:lnTo>
                                <a:lnTo>
                                  <a:pt x="54190" y="54610"/>
                                </a:lnTo>
                                <a:lnTo>
                                  <a:pt x="53263" y="50800"/>
                                </a:lnTo>
                                <a:lnTo>
                                  <a:pt x="52108" y="46990"/>
                                </a:lnTo>
                                <a:lnTo>
                                  <a:pt x="55918" y="49530"/>
                                </a:lnTo>
                                <a:lnTo>
                                  <a:pt x="57137" y="52070"/>
                                </a:lnTo>
                                <a:lnTo>
                                  <a:pt x="57886" y="54610"/>
                                </a:lnTo>
                                <a:lnTo>
                                  <a:pt x="58394" y="58420"/>
                                </a:lnTo>
                                <a:lnTo>
                                  <a:pt x="58394" y="53670"/>
                                </a:lnTo>
                                <a:lnTo>
                                  <a:pt x="57543" y="50800"/>
                                </a:lnTo>
                                <a:lnTo>
                                  <a:pt x="56984" y="49530"/>
                                </a:lnTo>
                                <a:lnTo>
                                  <a:pt x="55829" y="48260"/>
                                </a:lnTo>
                                <a:lnTo>
                                  <a:pt x="52984" y="46990"/>
                                </a:lnTo>
                                <a:lnTo>
                                  <a:pt x="50139" y="45720"/>
                                </a:lnTo>
                                <a:lnTo>
                                  <a:pt x="51841" y="49530"/>
                                </a:lnTo>
                                <a:lnTo>
                                  <a:pt x="53555" y="55880"/>
                                </a:lnTo>
                                <a:lnTo>
                                  <a:pt x="52997" y="55880"/>
                                </a:lnTo>
                                <a:lnTo>
                                  <a:pt x="51841" y="54610"/>
                                </a:lnTo>
                                <a:lnTo>
                                  <a:pt x="50698" y="53340"/>
                                </a:lnTo>
                                <a:lnTo>
                                  <a:pt x="42176" y="53340"/>
                                </a:lnTo>
                                <a:lnTo>
                                  <a:pt x="43116" y="52070"/>
                                </a:lnTo>
                                <a:lnTo>
                                  <a:pt x="45008" y="49530"/>
                                </a:lnTo>
                                <a:lnTo>
                                  <a:pt x="46050" y="47205"/>
                                </a:lnTo>
                                <a:lnTo>
                                  <a:pt x="46151" y="44450"/>
                                </a:lnTo>
                                <a:lnTo>
                                  <a:pt x="45593" y="41973"/>
                                </a:lnTo>
                                <a:lnTo>
                                  <a:pt x="45593" y="45720"/>
                                </a:lnTo>
                                <a:lnTo>
                                  <a:pt x="45148" y="48260"/>
                                </a:lnTo>
                                <a:lnTo>
                                  <a:pt x="43383" y="50800"/>
                                </a:lnTo>
                                <a:lnTo>
                                  <a:pt x="41452" y="52070"/>
                                </a:lnTo>
                                <a:lnTo>
                                  <a:pt x="41313" y="49530"/>
                                </a:lnTo>
                                <a:lnTo>
                                  <a:pt x="42176" y="46990"/>
                                </a:lnTo>
                                <a:lnTo>
                                  <a:pt x="44729" y="41910"/>
                                </a:lnTo>
                                <a:lnTo>
                                  <a:pt x="45593" y="45720"/>
                                </a:lnTo>
                                <a:lnTo>
                                  <a:pt x="45593" y="41973"/>
                                </a:lnTo>
                                <a:lnTo>
                                  <a:pt x="45008" y="39370"/>
                                </a:lnTo>
                                <a:lnTo>
                                  <a:pt x="40449" y="46990"/>
                                </a:lnTo>
                                <a:lnTo>
                                  <a:pt x="39966" y="48044"/>
                                </a:lnTo>
                                <a:lnTo>
                                  <a:pt x="39878" y="50800"/>
                                </a:lnTo>
                                <a:lnTo>
                                  <a:pt x="41021" y="54610"/>
                                </a:lnTo>
                                <a:lnTo>
                                  <a:pt x="39878" y="59690"/>
                                </a:lnTo>
                                <a:lnTo>
                                  <a:pt x="39979" y="62687"/>
                                </a:lnTo>
                                <a:lnTo>
                                  <a:pt x="40474" y="64770"/>
                                </a:lnTo>
                                <a:lnTo>
                                  <a:pt x="41338" y="66040"/>
                                </a:lnTo>
                                <a:lnTo>
                                  <a:pt x="37604" y="63500"/>
                                </a:lnTo>
                                <a:lnTo>
                                  <a:pt x="35610" y="62230"/>
                                </a:lnTo>
                                <a:lnTo>
                                  <a:pt x="33616" y="60960"/>
                                </a:lnTo>
                                <a:lnTo>
                                  <a:pt x="29629" y="60960"/>
                                </a:lnTo>
                                <a:lnTo>
                                  <a:pt x="29629" y="59690"/>
                                </a:lnTo>
                                <a:lnTo>
                                  <a:pt x="29629" y="57150"/>
                                </a:lnTo>
                                <a:lnTo>
                                  <a:pt x="29032" y="55816"/>
                                </a:lnTo>
                                <a:lnTo>
                                  <a:pt x="29032" y="59690"/>
                                </a:lnTo>
                                <a:lnTo>
                                  <a:pt x="27343" y="58420"/>
                                </a:lnTo>
                                <a:lnTo>
                                  <a:pt x="21628" y="52070"/>
                                </a:lnTo>
                                <a:lnTo>
                                  <a:pt x="21056" y="50800"/>
                                </a:lnTo>
                                <a:lnTo>
                                  <a:pt x="21056" y="48260"/>
                                </a:lnTo>
                                <a:lnTo>
                                  <a:pt x="26758" y="53340"/>
                                </a:lnTo>
                                <a:lnTo>
                                  <a:pt x="28460" y="55880"/>
                                </a:lnTo>
                                <a:lnTo>
                                  <a:pt x="29032" y="59690"/>
                                </a:lnTo>
                                <a:lnTo>
                                  <a:pt x="29032" y="55816"/>
                                </a:lnTo>
                                <a:lnTo>
                                  <a:pt x="27927" y="53340"/>
                                </a:lnTo>
                                <a:lnTo>
                                  <a:pt x="26797" y="52070"/>
                                </a:lnTo>
                                <a:lnTo>
                                  <a:pt x="23380" y="49530"/>
                                </a:lnTo>
                                <a:lnTo>
                                  <a:pt x="22377" y="48260"/>
                                </a:lnTo>
                                <a:lnTo>
                                  <a:pt x="20383" y="45720"/>
                                </a:lnTo>
                                <a:lnTo>
                                  <a:pt x="20205" y="47205"/>
                                </a:lnTo>
                                <a:lnTo>
                                  <a:pt x="20104" y="48425"/>
                                </a:lnTo>
                                <a:lnTo>
                                  <a:pt x="20510" y="52070"/>
                                </a:lnTo>
                                <a:lnTo>
                                  <a:pt x="21653" y="54610"/>
                                </a:lnTo>
                                <a:lnTo>
                                  <a:pt x="24498" y="57150"/>
                                </a:lnTo>
                                <a:lnTo>
                                  <a:pt x="27927" y="59690"/>
                                </a:lnTo>
                                <a:lnTo>
                                  <a:pt x="27927" y="60960"/>
                                </a:lnTo>
                                <a:lnTo>
                                  <a:pt x="27355" y="60960"/>
                                </a:lnTo>
                                <a:lnTo>
                                  <a:pt x="33591" y="62953"/>
                                </a:lnTo>
                                <a:lnTo>
                                  <a:pt x="32296" y="62230"/>
                                </a:lnTo>
                                <a:lnTo>
                                  <a:pt x="35763" y="63500"/>
                                </a:lnTo>
                                <a:lnTo>
                                  <a:pt x="44411" y="68580"/>
                                </a:lnTo>
                                <a:lnTo>
                                  <a:pt x="50177" y="69850"/>
                                </a:lnTo>
                                <a:lnTo>
                                  <a:pt x="55943" y="72390"/>
                                </a:lnTo>
                                <a:lnTo>
                                  <a:pt x="59397" y="73660"/>
                                </a:lnTo>
                                <a:lnTo>
                                  <a:pt x="63792" y="74930"/>
                                </a:lnTo>
                                <a:lnTo>
                                  <a:pt x="63436" y="76200"/>
                                </a:lnTo>
                                <a:lnTo>
                                  <a:pt x="64008" y="77470"/>
                                </a:lnTo>
                                <a:lnTo>
                                  <a:pt x="64592" y="77470"/>
                                </a:lnTo>
                                <a:lnTo>
                                  <a:pt x="70446" y="85090"/>
                                </a:lnTo>
                                <a:lnTo>
                                  <a:pt x="74028" y="90170"/>
                                </a:lnTo>
                                <a:lnTo>
                                  <a:pt x="77076" y="92710"/>
                                </a:lnTo>
                                <a:lnTo>
                                  <a:pt x="80733" y="96520"/>
                                </a:lnTo>
                                <a:lnTo>
                                  <a:pt x="84772" y="100330"/>
                                </a:lnTo>
                                <a:lnTo>
                                  <a:pt x="90157" y="102870"/>
                                </a:lnTo>
                                <a:lnTo>
                                  <a:pt x="93954" y="104140"/>
                                </a:lnTo>
                                <a:lnTo>
                                  <a:pt x="101930" y="106680"/>
                                </a:lnTo>
                                <a:lnTo>
                                  <a:pt x="109131" y="109232"/>
                                </a:lnTo>
                                <a:lnTo>
                                  <a:pt x="110705" y="111760"/>
                                </a:lnTo>
                                <a:lnTo>
                                  <a:pt x="112001" y="114300"/>
                                </a:lnTo>
                                <a:lnTo>
                                  <a:pt x="110705" y="114300"/>
                                </a:lnTo>
                                <a:lnTo>
                                  <a:pt x="109423" y="111760"/>
                                </a:lnTo>
                                <a:lnTo>
                                  <a:pt x="108394" y="110490"/>
                                </a:lnTo>
                                <a:lnTo>
                                  <a:pt x="107289" y="110490"/>
                                </a:lnTo>
                                <a:lnTo>
                                  <a:pt x="109143" y="113030"/>
                                </a:lnTo>
                                <a:lnTo>
                                  <a:pt x="109054" y="115570"/>
                                </a:lnTo>
                                <a:lnTo>
                                  <a:pt x="107505" y="116840"/>
                                </a:lnTo>
                                <a:lnTo>
                                  <a:pt x="105778" y="118110"/>
                                </a:lnTo>
                                <a:lnTo>
                                  <a:pt x="101803" y="118110"/>
                                </a:lnTo>
                                <a:lnTo>
                                  <a:pt x="103162" y="116840"/>
                                </a:lnTo>
                                <a:lnTo>
                                  <a:pt x="105067" y="116840"/>
                                </a:lnTo>
                                <a:lnTo>
                                  <a:pt x="109054" y="115570"/>
                                </a:lnTo>
                                <a:lnTo>
                                  <a:pt x="109054" y="113030"/>
                                </a:lnTo>
                                <a:lnTo>
                                  <a:pt x="107149" y="113030"/>
                                </a:lnTo>
                                <a:lnTo>
                                  <a:pt x="105727" y="110490"/>
                                </a:lnTo>
                                <a:lnTo>
                                  <a:pt x="103593" y="110490"/>
                                </a:lnTo>
                                <a:lnTo>
                                  <a:pt x="105435" y="111760"/>
                                </a:lnTo>
                                <a:lnTo>
                                  <a:pt x="102882" y="111760"/>
                                </a:lnTo>
                                <a:lnTo>
                                  <a:pt x="102514" y="111353"/>
                                </a:lnTo>
                                <a:lnTo>
                                  <a:pt x="102514" y="113030"/>
                                </a:lnTo>
                                <a:lnTo>
                                  <a:pt x="100228" y="115570"/>
                                </a:lnTo>
                                <a:lnTo>
                                  <a:pt x="97967" y="116840"/>
                                </a:lnTo>
                                <a:lnTo>
                                  <a:pt x="95110" y="119380"/>
                                </a:lnTo>
                                <a:lnTo>
                                  <a:pt x="92252" y="119380"/>
                                </a:lnTo>
                                <a:lnTo>
                                  <a:pt x="94107" y="116840"/>
                                </a:lnTo>
                                <a:lnTo>
                                  <a:pt x="96393" y="115570"/>
                                </a:lnTo>
                                <a:lnTo>
                                  <a:pt x="99085" y="114300"/>
                                </a:lnTo>
                                <a:lnTo>
                                  <a:pt x="102514" y="113030"/>
                                </a:lnTo>
                                <a:lnTo>
                                  <a:pt x="102514" y="111353"/>
                                </a:lnTo>
                                <a:lnTo>
                                  <a:pt x="101765" y="110490"/>
                                </a:lnTo>
                                <a:lnTo>
                                  <a:pt x="100634" y="109220"/>
                                </a:lnTo>
                                <a:lnTo>
                                  <a:pt x="99352" y="107950"/>
                                </a:lnTo>
                                <a:lnTo>
                                  <a:pt x="101206" y="110490"/>
                                </a:lnTo>
                                <a:lnTo>
                                  <a:pt x="99352" y="110490"/>
                                </a:lnTo>
                                <a:lnTo>
                                  <a:pt x="98018" y="109220"/>
                                </a:lnTo>
                                <a:lnTo>
                                  <a:pt x="96875" y="107950"/>
                                </a:lnTo>
                                <a:lnTo>
                                  <a:pt x="95084" y="106680"/>
                                </a:lnTo>
                                <a:lnTo>
                                  <a:pt x="96291" y="107950"/>
                                </a:lnTo>
                                <a:lnTo>
                                  <a:pt x="97370" y="109220"/>
                                </a:lnTo>
                                <a:lnTo>
                                  <a:pt x="95707" y="109220"/>
                                </a:lnTo>
                                <a:lnTo>
                                  <a:pt x="94411" y="107950"/>
                                </a:lnTo>
                                <a:lnTo>
                                  <a:pt x="93256" y="106680"/>
                                </a:lnTo>
                                <a:lnTo>
                                  <a:pt x="91122" y="105410"/>
                                </a:lnTo>
                                <a:lnTo>
                                  <a:pt x="92811" y="107950"/>
                                </a:lnTo>
                                <a:lnTo>
                                  <a:pt x="91681" y="107950"/>
                                </a:lnTo>
                                <a:lnTo>
                                  <a:pt x="90233" y="106680"/>
                                </a:lnTo>
                                <a:lnTo>
                                  <a:pt x="87680" y="107950"/>
                                </a:lnTo>
                                <a:lnTo>
                                  <a:pt x="84150" y="108902"/>
                                </a:lnTo>
                                <a:lnTo>
                                  <a:pt x="84150" y="113030"/>
                                </a:lnTo>
                                <a:lnTo>
                                  <a:pt x="83629" y="115570"/>
                                </a:lnTo>
                                <a:lnTo>
                                  <a:pt x="82448" y="118110"/>
                                </a:lnTo>
                                <a:lnTo>
                                  <a:pt x="77495" y="121920"/>
                                </a:lnTo>
                                <a:lnTo>
                                  <a:pt x="79819" y="116840"/>
                                </a:lnTo>
                                <a:lnTo>
                                  <a:pt x="81661" y="114300"/>
                                </a:lnTo>
                                <a:lnTo>
                                  <a:pt x="84150" y="113030"/>
                                </a:lnTo>
                                <a:lnTo>
                                  <a:pt x="84150" y="108902"/>
                                </a:lnTo>
                                <a:lnTo>
                                  <a:pt x="84137" y="110490"/>
                                </a:lnTo>
                                <a:lnTo>
                                  <a:pt x="79578" y="115570"/>
                                </a:lnTo>
                                <a:lnTo>
                                  <a:pt x="77889" y="118110"/>
                                </a:lnTo>
                                <a:lnTo>
                                  <a:pt x="76733" y="121920"/>
                                </a:lnTo>
                                <a:lnTo>
                                  <a:pt x="75653" y="117068"/>
                                </a:lnTo>
                                <a:lnTo>
                                  <a:pt x="75653" y="124460"/>
                                </a:lnTo>
                                <a:lnTo>
                                  <a:pt x="73926" y="123190"/>
                                </a:lnTo>
                                <a:lnTo>
                                  <a:pt x="72910" y="123190"/>
                                </a:lnTo>
                                <a:lnTo>
                                  <a:pt x="72148" y="119380"/>
                                </a:lnTo>
                                <a:lnTo>
                                  <a:pt x="72148" y="118110"/>
                                </a:lnTo>
                                <a:lnTo>
                                  <a:pt x="71513" y="114300"/>
                                </a:lnTo>
                                <a:lnTo>
                                  <a:pt x="73926" y="116840"/>
                                </a:lnTo>
                                <a:lnTo>
                                  <a:pt x="75184" y="119380"/>
                                </a:lnTo>
                                <a:lnTo>
                                  <a:pt x="75653" y="124460"/>
                                </a:lnTo>
                                <a:lnTo>
                                  <a:pt x="75653" y="117068"/>
                                </a:lnTo>
                                <a:lnTo>
                                  <a:pt x="75603" y="116840"/>
                                </a:lnTo>
                                <a:lnTo>
                                  <a:pt x="73317" y="114300"/>
                                </a:lnTo>
                                <a:lnTo>
                                  <a:pt x="72186" y="113030"/>
                                </a:lnTo>
                                <a:lnTo>
                                  <a:pt x="70256" y="113030"/>
                                </a:lnTo>
                                <a:lnTo>
                                  <a:pt x="67640" y="114300"/>
                                </a:lnTo>
                                <a:lnTo>
                                  <a:pt x="64427" y="115570"/>
                                </a:lnTo>
                                <a:lnTo>
                                  <a:pt x="61531" y="115570"/>
                                </a:lnTo>
                                <a:lnTo>
                                  <a:pt x="58839" y="113030"/>
                                </a:lnTo>
                                <a:lnTo>
                                  <a:pt x="69913" y="113030"/>
                                </a:lnTo>
                                <a:lnTo>
                                  <a:pt x="68757" y="111760"/>
                                </a:lnTo>
                                <a:lnTo>
                                  <a:pt x="80149" y="111760"/>
                                </a:lnTo>
                                <a:lnTo>
                                  <a:pt x="84137" y="110490"/>
                                </a:lnTo>
                                <a:lnTo>
                                  <a:pt x="84137" y="108915"/>
                                </a:lnTo>
                                <a:lnTo>
                                  <a:pt x="82918" y="109232"/>
                                </a:lnTo>
                                <a:lnTo>
                                  <a:pt x="72085" y="110490"/>
                                </a:lnTo>
                                <a:lnTo>
                                  <a:pt x="67475" y="110490"/>
                                </a:lnTo>
                                <a:lnTo>
                                  <a:pt x="62268" y="109220"/>
                                </a:lnTo>
                                <a:lnTo>
                                  <a:pt x="57099" y="105410"/>
                                </a:lnTo>
                                <a:lnTo>
                                  <a:pt x="50749" y="102870"/>
                                </a:lnTo>
                                <a:lnTo>
                                  <a:pt x="48450" y="101600"/>
                                </a:lnTo>
                                <a:lnTo>
                                  <a:pt x="43878" y="99060"/>
                                </a:lnTo>
                                <a:lnTo>
                                  <a:pt x="40373" y="97790"/>
                                </a:lnTo>
                                <a:lnTo>
                                  <a:pt x="32296" y="96520"/>
                                </a:lnTo>
                                <a:lnTo>
                                  <a:pt x="43141" y="97790"/>
                                </a:lnTo>
                                <a:lnTo>
                                  <a:pt x="51536" y="100330"/>
                                </a:lnTo>
                                <a:lnTo>
                                  <a:pt x="56095" y="102870"/>
                                </a:lnTo>
                                <a:lnTo>
                                  <a:pt x="62204" y="105410"/>
                                </a:lnTo>
                                <a:lnTo>
                                  <a:pt x="65697" y="107950"/>
                                </a:lnTo>
                                <a:lnTo>
                                  <a:pt x="68148" y="107950"/>
                                </a:lnTo>
                                <a:lnTo>
                                  <a:pt x="70599" y="109220"/>
                                </a:lnTo>
                                <a:lnTo>
                                  <a:pt x="73456" y="109220"/>
                                </a:lnTo>
                                <a:lnTo>
                                  <a:pt x="84772" y="106680"/>
                                </a:lnTo>
                                <a:lnTo>
                                  <a:pt x="86487" y="105410"/>
                                </a:lnTo>
                                <a:lnTo>
                                  <a:pt x="87668" y="105410"/>
                                </a:lnTo>
                                <a:lnTo>
                                  <a:pt x="85280" y="103225"/>
                                </a:lnTo>
                                <a:lnTo>
                                  <a:pt x="85280" y="104140"/>
                                </a:lnTo>
                                <a:lnTo>
                                  <a:pt x="81330" y="106680"/>
                                </a:lnTo>
                                <a:lnTo>
                                  <a:pt x="76060" y="106680"/>
                                </a:lnTo>
                                <a:lnTo>
                                  <a:pt x="77381" y="105410"/>
                                </a:lnTo>
                                <a:lnTo>
                                  <a:pt x="78028" y="101600"/>
                                </a:lnTo>
                                <a:lnTo>
                                  <a:pt x="76720" y="96520"/>
                                </a:lnTo>
                                <a:lnTo>
                                  <a:pt x="76720" y="101600"/>
                                </a:lnTo>
                                <a:lnTo>
                                  <a:pt x="76720" y="104140"/>
                                </a:lnTo>
                                <a:lnTo>
                                  <a:pt x="75831" y="106680"/>
                                </a:lnTo>
                                <a:lnTo>
                                  <a:pt x="74904" y="105600"/>
                                </a:lnTo>
                                <a:lnTo>
                                  <a:pt x="74904" y="107950"/>
                                </a:lnTo>
                                <a:lnTo>
                                  <a:pt x="70345" y="106680"/>
                                </a:lnTo>
                                <a:lnTo>
                                  <a:pt x="67500" y="104140"/>
                                </a:lnTo>
                                <a:lnTo>
                                  <a:pt x="65430" y="102870"/>
                                </a:lnTo>
                                <a:lnTo>
                                  <a:pt x="64096" y="99060"/>
                                </a:lnTo>
                                <a:lnTo>
                                  <a:pt x="63512" y="95250"/>
                                </a:lnTo>
                                <a:lnTo>
                                  <a:pt x="65709" y="97790"/>
                                </a:lnTo>
                                <a:lnTo>
                                  <a:pt x="68719" y="101600"/>
                                </a:lnTo>
                                <a:lnTo>
                                  <a:pt x="74904" y="107950"/>
                                </a:lnTo>
                                <a:lnTo>
                                  <a:pt x="74904" y="105600"/>
                                </a:lnTo>
                                <a:lnTo>
                                  <a:pt x="73660" y="104140"/>
                                </a:lnTo>
                                <a:lnTo>
                                  <a:pt x="73088" y="102870"/>
                                </a:lnTo>
                                <a:lnTo>
                                  <a:pt x="72529" y="101600"/>
                                </a:lnTo>
                                <a:lnTo>
                                  <a:pt x="72186" y="100114"/>
                                </a:lnTo>
                                <a:lnTo>
                                  <a:pt x="72186" y="102870"/>
                                </a:lnTo>
                                <a:lnTo>
                                  <a:pt x="67881" y="99060"/>
                                </a:lnTo>
                                <a:lnTo>
                                  <a:pt x="65125" y="96520"/>
                                </a:lnTo>
                                <a:lnTo>
                                  <a:pt x="64300" y="95250"/>
                                </a:lnTo>
                                <a:lnTo>
                                  <a:pt x="62661" y="92710"/>
                                </a:lnTo>
                                <a:lnTo>
                                  <a:pt x="62661" y="97790"/>
                                </a:lnTo>
                                <a:lnTo>
                                  <a:pt x="71615" y="107950"/>
                                </a:lnTo>
                                <a:lnTo>
                                  <a:pt x="69329" y="107950"/>
                                </a:lnTo>
                                <a:lnTo>
                                  <a:pt x="67627" y="106680"/>
                                </a:lnTo>
                                <a:lnTo>
                                  <a:pt x="63639" y="105410"/>
                                </a:lnTo>
                                <a:lnTo>
                                  <a:pt x="56807" y="101600"/>
                                </a:lnTo>
                                <a:lnTo>
                                  <a:pt x="58508" y="100330"/>
                                </a:lnTo>
                                <a:lnTo>
                                  <a:pt x="59651" y="100330"/>
                                </a:lnTo>
                                <a:lnTo>
                                  <a:pt x="60223" y="99060"/>
                                </a:lnTo>
                                <a:lnTo>
                                  <a:pt x="60794" y="96520"/>
                                </a:lnTo>
                                <a:lnTo>
                                  <a:pt x="60794" y="95250"/>
                                </a:lnTo>
                                <a:lnTo>
                                  <a:pt x="60223" y="92710"/>
                                </a:lnTo>
                                <a:lnTo>
                                  <a:pt x="60794" y="90170"/>
                                </a:lnTo>
                                <a:lnTo>
                                  <a:pt x="59651" y="90805"/>
                                </a:lnTo>
                                <a:lnTo>
                                  <a:pt x="59651" y="92710"/>
                                </a:lnTo>
                                <a:lnTo>
                                  <a:pt x="59651" y="96520"/>
                                </a:lnTo>
                                <a:lnTo>
                                  <a:pt x="58508" y="99060"/>
                                </a:lnTo>
                                <a:lnTo>
                                  <a:pt x="57365" y="100330"/>
                                </a:lnTo>
                                <a:lnTo>
                                  <a:pt x="55664" y="100330"/>
                                </a:lnTo>
                                <a:lnTo>
                                  <a:pt x="56807" y="99060"/>
                                </a:lnTo>
                                <a:lnTo>
                                  <a:pt x="57365" y="96520"/>
                                </a:lnTo>
                                <a:lnTo>
                                  <a:pt x="59093" y="92710"/>
                                </a:lnTo>
                                <a:lnTo>
                                  <a:pt x="59651" y="92710"/>
                                </a:lnTo>
                                <a:lnTo>
                                  <a:pt x="59651" y="90805"/>
                                </a:lnTo>
                                <a:lnTo>
                                  <a:pt x="58508" y="91440"/>
                                </a:lnTo>
                                <a:lnTo>
                                  <a:pt x="55473" y="98247"/>
                                </a:lnTo>
                                <a:lnTo>
                                  <a:pt x="55473" y="101600"/>
                                </a:lnTo>
                                <a:lnTo>
                                  <a:pt x="53911" y="100330"/>
                                </a:lnTo>
                                <a:lnTo>
                                  <a:pt x="51460" y="99060"/>
                                </a:lnTo>
                                <a:lnTo>
                                  <a:pt x="50533" y="97129"/>
                                </a:lnTo>
                                <a:lnTo>
                                  <a:pt x="50533" y="99060"/>
                                </a:lnTo>
                                <a:lnTo>
                                  <a:pt x="44284" y="96520"/>
                                </a:lnTo>
                                <a:lnTo>
                                  <a:pt x="45415" y="93980"/>
                                </a:lnTo>
                                <a:lnTo>
                                  <a:pt x="46545" y="91440"/>
                                </a:lnTo>
                                <a:lnTo>
                                  <a:pt x="47117" y="91440"/>
                                </a:lnTo>
                                <a:lnTo>
                                  <a:pt x="48831" y="96520"/>
                                </a:lnTo>
                                <a:lnTo>
                                  <a:pt x="49403" y="97790"/>
                                </a:lnTo>
                                <a:lnTo>
                                  <a:pt x="50533" y="99060"/>
                                </a:lnTo>
                                <a:lnTo>
                                  <a:pt x="50533" y="97129"/>
                                </a:lnTo>
                                <a:lnTo>
                                  <a:pt x="49022" y="93980"/>
                                </a:lnTo>
                                <a:lnTo>
                                  <a:pt x="52120" y="95250"/>
                                </a:lnTo>
                                <a:lnTo>
                                  <a:pt x="53695" y="97790"/>
                                </a:lnTo>
                                <a:lnTo>
                                  <a:pt x="55473" y="101600"/>
                                </a:lnTo>
                                <a:lnTo>
                                  <a:pt x="55473" y="98247"/>
                                </a:lnTo>
                                <a:lnTo>
                                  <a:pt x="55105" y="99060"/>
                                </a:lnTo>
                                <a:lnTo>
                                  <a:pt x="54521" y="96520"/>
                                </a:lnTo>
                                <a:lnTo>
                                  <a:pt x="51104" y="93980"/>
                                </a:lnTo>
                                <a:lnTo>
                                  <a:pt x="48831" y="92710"/>
                                </a:lnTo>
                                <a:lnTo>
                                  <a:pt x="47701" y="91440"/>
                                </a:lnTo>
                                <a:lnTo>
                                  <a:pt x="47701" y="90170"/>
                                </a:lnTo>
                                <a:lnTo>
                                  <a:pt x="49961" y="91440"/>
                                </a:lnTo>
                                <a:lnTo>
                                  <a:pt x="52819" y="92710"/>
                                </a:lnTo>
                                <a:lnTo>
                                  <a:pt x="55664" y="92710"/>
                                </a:lnTo>
                                <a:lnTo>
                                  <a:pt x="57937" y="91440"/>
                                </a:lnTo>
                                <a:lnTo>
                                  <a:pt x="58508" y="90170"/>
                                </a:lnTo>
                                <a:lnTo>
                                  <a:pt x="60794" y="90170"/>
                                </a:lnTo>
                                <a:lnTo>
                                  <a:pt x="61353" y="90170"/>
                                </a:lnTo>
                                <a:lnTo>
                                  <a:pt x="62509" y="88900"/>
                                </a:lnTo>
                                <a:lnTo>
                                  <a:pt x="64770" y="88900"/>
                                </a:lnTo>
                                <a:lnTo>
                                  <a:pt x="60782" y="88011"/>
                                </a:lnTo>
                                <a:lnTo>
                                  <a:pt x="60782" y="88900"/>
                                </a:lnTo>
                                <a:lnTo>
                                  <a:pt x="56807" y="90170"/>
                                </a:lnTo>
                                <a:lnTo>
                                  <a:pt x="54521" y="91440"/>
                                </a:lnTo>
                                <a:lnTo>
                                  <a:pt x="51689" y="90170"/>
                                </a:lnTo>
                                <a:lnTo>
                                  <a:pt x="48260" y="90170"/>
                                </a:lnTo>
                                <a:lnTo>
                                  <a:pt x="50533" y="88900"/>
                                </a:lnTo>
                                <a:lnTo>
                                  <a:pt x="53949" y="87630"/>
                                </a:lnTo>
                                <a:lnTo>
                                  <a:pt x="60782" y="88900"/>
                                </a:lnTo>
                                <a:lnTo>
                                  <a:pt x="60782" y="88011"/>
                                </a:lnTo>
                                <a:lnTo>
                                  <a:pt x="59093" y="87630"/>
                                </a:lnTo>
                                <a:lnTo>
                                  <a:pt x="55664" y="86360"/>
                                </a:lnTo>
                                <a:lnTo>
                                  <a:pt x="52819" y="86360"/>
                                </a:lnTo>
                                <a:lnTo>
                                  <a:pt x="47117" y="88900"/>
                                </a:lnTo>
                                <a:lnTo>
                                  <a:pt x="47117" y="86360"/>
                                </a:lnTo>
                                <a:lnTo>
                                  <a:pt x="46545" y="83820"/>
                                </a:lnTo>
                                <a:lnTo>
                                  <a:pt x="46139" y="82918"/>
                                </a:lnTo>
                                <a:lnTo>
                                  <a:pt x="46139" y="87630"/>
                                </a:lnTo>
                                <a:lnTo>
                                  <a:pt x="45504" y="90170"/>
                                </a:lnTo>
                                <a:lnTo>
                                  <a:pt x="44259" y="93980"/>
                                </a:lnTo>
                                <a:lnTo>
                                  <a:pt x="43002" y="90170"/>
                                </a:lnTo>
                                <a:lnTo>
                                  <a:pt x="41757" y="87630"/>
                                </a:lnTo>
                                <a:lnTo>
                                  <a:pt x="41757" y="83820"/>
                                </a:lnTo>
                                <a:lnTo>
                                  <a:pt x="43002" y="80010"/>
                                </a:lnTo>
                                <a:lnTo>
                                  <a:pt x="45491" y="83820"/>
                                </a:lnTo>
                                <a:lnTo>
                                  <a:pt x="46139" y="87630"/>
                                </a:lnTo>
                                <a:lnTo>
                                  <a:pt x="46139" y="82918"/>
                                </a:lnTo>
                                <a:lnTo>
                                  <a:pt x="45415" y="81280"/>
                                </a:lnTo>
                                <a:lnTo>
                                  <a:pt x="43700" y="80010"/>
                                </a:lnTo>
                                <a:lnTo>
                                  <a:pt x="43129" y="78740"/>
                                </a:lnTo>
                                <a:lnTo>
                                  <a:pt x="40297" y="83820"/>
                                </a:lnTo>
                                <a:lnTo>
                                  <a:pt x="40297" y="87630"/>
                                </a:lnTo>
                                <a:lnTo>
                                  <a:pt x="41998" y="91440"/>
                                </a:lnTo>
                                <a:lnTo>
                                  <a:pt x="43700" y="93980"/>
                                </a:lnTo>
                                <a:lnTo>
                                  <a:pt x="43700" y="96520"/>
                                </a:lnTo>
                                <a:lnTo>
                                  <a:pt x="42557" y="93980"/>
                                </a:lnTo>
                                <a:lnTo>
                                  <a:pt x="41998" y="92710"/>
                                </a:lnTo>
                                <a:lnTo>
                                  <a:pt x="41630" y="92100"/>
                                </a:lnTo>
                                <a:lnTo>
                                  <a:pt x="41630" y="93980"/>
                                </a:lnTo>
                                <a:lnTo>
                                  <a:pt x="37477" y="92710"/>
                                </a:lnTo>
                                <a:lnTo>
                                  <a:pt x="33502" y="88900"/>
                                </a:lnTo>
                                <a:lnTo>
                                  <a:pt x="29654" y="83820"/>
                                </a:lnTo>
                                <a:lnTo>
                                  <a:pt x="31788" y="83820"/>
                                </a:lnTo>
                                <a:lnTo>
                                  <a:pt x="33782" y="85090"/>
                                </a:lnTo>
                                <a:lnTo>
                                  <a:pt x="36766" y="86360"/>
                                </a:lnTo>
                                <a:lnTo>
                                  <a:pt x="38912" y="90170"/>
                                </a:lnTo>
                                <a:lnTo>
                                  <a:pt x="41630" y="93980"/>
                                </a:lnTo>
                                <a:lnTo>
                                  <a:pt x="41630" y="92100"/>
                                </a:lnTo>
                                <a:lnTo>
                                  <a:pt x="37439" y="85090"/>
                                </a:lnTo>
                                <a:lnTo>
                                  <a:pt x="35725" y="83820"/>
                                </a:lnTo>
                                <a:lnTo>
                                  <a:pt x="32893" y="82550"/>
                                </a:lnTo>
                                <a:lnTo>
                                  <a:pt x="28321" y="82550"/>
                                </a:lnTo>
                                <a:lnTo>
                                  <a:pt x="28321" y="83820"/>
                                </a:lnTo>
                                <a:lnTo>
                                  <a:pt x="30607" y="87630"/>
                                </a:lnTo>
                                <a:lnTo>
                                  <a:pt x="34023" y="90170"/>
                                </a:lnTo>
                                <a:lnTo>
                                  <a:pt x="38011" y="93980"/>
                                </a:lnTo>
                                <a:lnTo>
                                  <a:pt x="41998" y="96520"/>
                                </a:lnTo>
                                <a:lnTo>
                                  <a:pt x="35725" y="96520"/>
                                </a:lnTo>
                                <a:lnTo>
                                  <a:pt x="31165" y="95745"/>
                                </a:lnTo>
                                <a:lnTo>
                                  <a:pt x="31165" y="100330"/>
                                </a:lnTo>
                                <a:lnTo>
                                  <a:pt x="31165" y="104140"/>
                                </a:lnTo>
                                <a:lnTo>
                                  <a:pt x="30607" y="106680"/>
                                </a:lnTo>
                                <a:lnTo>
                                  <a:pt x="27190" y="113030"/>
                                </a:lnTo>
                                <a:lnTo>
                                  <a:pt x="26047" y="107950"/>
                                </a:lnTo>
                                <a:lnTo>
                                  <a:pt x="28321" y="101600"/>
                                </a:lnTo>
                                <a:lnTo>
                                  <a:pt x="30607" y="100330"/>
                                </a:lnTo>
                                <a:lnTo>
                                  <a:pt x="31165" y="100330"/>
                                </a:lnTo>
                                <a:lnTo>
                                  <a:pt x="31165" y="95745"/>
                                </a:lnTo>
                                <a:lnTo>
                                  <a:pt x="28321" y="95250"/>
                                </a:lnTo>
                                <a:lnTo>
                                  <a:pt x="27190" y="93980"/>
                                </a:lnTo>
                                <a:lnTo>
                                  <a:pt x="26619" y="92710"/>
                                </a:lnTo>
                                <a:lnTo>
                                  <a:pt x="26619" y="91440"/>
                                </a:lnTo>
                                <a:lnTo>
                                  <a:pt x="26619" y="90170"/>
                                </a:lnTo>
                                <a:lnTo>
                                  <a:pt x="27190" y="87630"/>
                                </a:lnTo>
                                <a:lnTo>
                                  <a:pt x="27190" y="86360"/>
                                </a:lnTo>
                                <a:lnTo>
                                  <a:pt x="26111" y="83972"/>
                                </a:lnTo>
                                <a:lnTo>
                                  <a:pt x="26111" y="87630"/>
                                </a:lnTo>
                                <a:lnTo>
                                  <a:pt x="25666" y="91440"/>
                                </a:lnTo>
                                <a:lnTo>
                                  <a:pt x="22898" y="88900"/>
                                </a:lnTo>
                                <a:lnTo>
                                  <a:pt x="20535" y="83820"/>
                                </a:lnTo>
                                <a:lnTo>
                                  <a:pt x="18643" y="77470"/>
                                </a:lnTo>
                                <a:lnTo>
                                  <a:pt x="22440" y="80010"/>
                                </a:lnTo>
                                <a:lnTo>
                                  <a:pt x="24739" y="83820"/>
                                </a:lnTo>
                                <a:lnTo>
                                  <a:pt x="26111" y="87630"/>
                                </a:lnTo>
                                <a:lnTo>
                                  <a:pt x="26111" y="83972"/>
                                </a:lnTo>
                                <a:lnTo>
                                  <a:pt x="24904" y="81280"/>
                                </a:lnTo>
                                <a:lnTo>
                                  <a:pt x="23761" y="80010"/>
                                </a:lnTo>
                                <a:lnTo>
                                  <a:pt x="22059" y="78740"/>
                                </a:lnTo>
                                <a:lnTo>
                                  <a:pt x="27749" y="78740"/>
                                </a:lnTo>
                                <a:lnTo>
                                  <a:pt x="30607" y="77470"/>
                                </a:lnTo>
                                <a:lnTo>
                                  <a:pt x="31737" y="77470"/>
                                </a:lnTo>
                                <a:lnTo>
                                  <a:pt x="32893" y="74930"/>
                                </a:lnTo>
                                <a:lnTo>
                                  <a:pt x="35153" y="73660"/>
                                </a:lnTo>
                                <a:lnTo>
                                  <a:pt x="36309" y="72390"/>
                                </a:lnTo>
                                <a:lnTo>
                                  <a:pt x="34480" y="72390"/>
                                </a:lnTo>
                                <a:lnTo>
                                  <a:pt x="34213" y="72301"/>
                                </a:lnTo>
                                <a:lnTo>
                                  <a:pt x="31902" y="74930"/>
                                </a:lnTo>
                                <a:lnTo>
                                  <a:pt x="29768" y="77470"/>
                                </a:lnTo>
                                <a:lnTo>
                                  <a:pt x="25933" y="77470"/>
                                </a:lnTo>
                                <a:lnTo>
                                  <a:pt x="21247" y="76200"/>
                                </a:lnTo>
                                <a:lnTo>
                                  <a:pt x="27609" y="74930"/>
                                </a:lnTo>
                                <a:lnTo>
                                  <a:pt x="30340" y="72390"/>
                                </a:lnTo>
                                <a:lnTo>
                                  <a:pt x="34213" y="72390"/>
                                </a:lnTo>
                                <a:lnTo>
                                  <a:pt x="27622" y="69850"/>
                                </a:lnTo>
                                <a:lnTo>
                                  <a:pt x="30111" y="68580"/>
                                </a:lnTo>
                                <a:lnTo>
                                  <a:pt x="32613" y="68580"/>
                                </a:lnTo>
                                <a:lnTo>
                                  <a:pt x="36969" y="69850"/>
                                </a:lnTo>
                                <a:lnTo>
                                  <a:pt x="40716" y="69850"/>
                                </a:lnTo>
                                <a:lnTo>
                                  <a:pt x="37592" y="72390"/>
                                </a:lnTo>
                                <a:lnTo>
                                  <a:pt x="38011" y="72390"/>
                                </a:lnTo>
                                <a:lnTo>
                                  <a:pt x="36309" y="73660"/>
                                </a:lnTo>
                                <a:lnTo>
                                  <a:pt x="35153" y="76200"/>
                                </a:lnTo>
                                <a:lnTo>
                                  <a:pt x="34594" y="78740"/>
                                </a:lnTo>
                                <a:lnTo>
                                  <a:pt x="34594" y="81280"/>
                                </a:lnTo>
                                <a:lnTo>
                                  <a:pt x="34023" y="82550"/>
                                </a:lnTo>
                                <a:lnTo>
                                  <a:pt x="36296" y="81280"/>
                                </a:lnTo>
                                <a:lnTo>
                                  <a:pt x="40855" y="78740"/>
                                </a:lnTo>
                                <a:lnTo>
                                  <a:pt x="41998" y="76200"/>
                                </a:lnTo>
                                <a:lnTo>
                                  <a:pt x="44843" y="80010"/>
                                </a:lnTo>
                                <a:lnTo>
                                  <a:pt x="51689" y="85090"/>
                                </a:lnTo>
                                <a:lnTo>
                                  <a:pt x="57365" y="85090"/>
                                </a:lnTo>
                                <a:lnTo>
                                  <a:pt x="56413" y="83820"/>
                                </a:lnTo>
                                <a:lnTo>
                                  <a:pt x="55105" y="82067"/>
                                </a:lnTo>
                                <a:lnTo>
                                  <a:pt x="55105" y="83820"/>
                                </a:lnTo>
                                <a:lnTo>
                                  <a:pt x="51104" y="82550"/>
                                </a:lnTo>
                                <a:lnTo>
                                  <a:pt x="48260" y="81280"/>
                                </a:lnTo>
                                <a:lnTo>
                                  <a:pt x="45974" y="80010"/>
                                </a:lnTo>
                                <a:lnTo>
                                  <a:pt x="43700" y="76200"/>
                                </a:lnTo>
                                <a:lnTo>
                                  <a:pt x="47701" y="77470"/>
                                </a:lnTo>
                                <a:lnTo>
                                  <a:pt x="49961" y="78740"/>
                                </a:lnTo>
                                <a:lnTo>
                                  <a:pt x="55105" y="83820"/>
                                </a:lnTo>
                                <a:lnTo>
                                  <a:pt x="55105" y="82067"/>
                                </a:lnTo>
                                <a:lnTo>
                                  <a:pt x="54521" y="81280"/>
                                </a:lnTo>
                                <a:lnTo>
                                  <a:pt x="49403" y="76200"/>
                                </a:lnTo>
                                <a:lnTo>
                                  <a:pt x="47701" y="76200"/>
                                </a:lnTo>
                                <a:lnTo>
                                  <a:pt x="45415" y="74930"/>
                                </a:lnTo>
                                <a:lnTo>
                                  <a:pt x="43129" y="76200"/>
                                </a:lnTo>
                                <a:lnTo>
                                  <a:pt x="43700" y="69850"/>
                                </a:lnTo>
                                <a:lnTo>
                                  <a:pt x="47701" y="72390"/>
                                </a:lnTo>
                                <a:lnTo>
                                  <a:pt x="51104" y="73660"/>
                                </a:lnTo>
                                <a:lnTo>
                                  <a:pt x="55105" y="76200"/>
                                </a:lnTo>
                                <a:lnTo>
                                  <a:pt x="59093" y="77470"/>
                                </a:lnTo>
                                <a:lnTo>
                                  <a:pt x="65913" y="85090"/>
                                </a:lnTo>
                                <a:lnTo>
                                  <a:pt x="71043" y="91440"/>
                                </a:lnTo>
                                <a:lnTo>
                                  <a:pt x="70485" y="91440"/>
                                </a:lnTo>
                                <a:lnTo>
                                  <a:pt x="70485" y="97790"/>
                                </a:lnTo>
                                <a:lnTo>
                                  <a:pt x="71043" y="100330"/>
                                </a:lnTo>
                                <a:lnTo>
                                  <a:pt x="72186" y="102870"/>
                                </a:lnTo>
                                <a:lnTo>
                                  <a:pt x="72186" y="100114"/>
                                </a:lnTo>
                                <a:lnTo>
                                  <a:pt x="71653" y="97790"/>
                                </a:lnTo>
                                <a:lnTo>
                                  <a:pt x="71412" y="93980"/>
                                </a:lnTo>
                                <a:lnTo>
                                  <a:pt x="74066" y="95250"/>
                                </a:lnTo>
                                <a:lnTo>
                                  <a:pt x="75844" y="99060"/>
                                </a:lnTo>
                                <a:lnTo>
                                  <a:pt x="76720" y="101600"/>
                                </a:lnTo>
                                <a:lnTo>
                                  <a:pt x="76720" y="96520"/>
                                </a:lnTo>
                                <a:lnTo>
                                  <a:pt x="80010" y="100330"/>
                                </a:lnTo>
                                <a:lnTo>
                                  <a:pt x="85280" y="104140"/>
                                </a:lnTo>
                                <a:lnTo>
                                  <a:pt x="85280" y="103225"/>
                                </a:lnTo>
                                <a:lnTo>
                                  <a:pt x="80759" y="99060"/>
                                </a:lnTo>
                                <a:lnTo>
                                  <a:pt x="77863" y="96520"/>
                                </a:lnTo>
                                <a:lnTo>
                                  <a:pt x="74980" y="93980"/>
                                </a:lnTo>
                                <a:lnTo>
                                  <a:pt x="69773" y="88900"/>
                                </a:lnTo>
                                <a:lnTo>
                                  <a:pt x="64922" y="81280"/>
                                </a:lnTo>
                                <a:lnTo>
                                  <a:pt x="62839" y="78740"/>
                                </a:lnTo>
                                <a:lnTo>
                                  <a:pt x="60185" y="77470"/>
                                </a:lnTo>
                                <a:lnTo>
                                  <a:pt x="55562" y="74930"/>
                                </a:lnTo>
                                <a:lnTo>
                                  <a:pt x="50317" y="72390"/>
                                </a:lnTo>
                                <a:lnTo>
                                  <a:pt x="47294" y="71120"/>
                                </a:lnTo>
                                <a:lnTo>
                                  <a:pt x="44411" y="69850"/>
                                </a:lnTo>
                                <a:lnTo>
                                  <a:pt x="42849" y="68707"/>
                                </a:lnTo>
                                <a:lnTo>
                                  <a:pt x="42849" y="69850"/>
                                </a:lnTo>
                                <a:lnTo>
                                  <a:pt x="42227" y="73660"/>
                                </a:lnTo>
                                <a:lnTo>
                                  <a:pt x="40982" y="76200"/>
                                </a:lnTo>
                                <a:lnTo>
                                  <a:pt x="39116" y="78740"/>
                                </a:lnTo>
                                <a:lnTo>
                                  <a:pt x="36017" y="81280"/>
                                </a:lnTo>
                                <a:lnTo>
                                  <a:pt x="36017" y="77470"/>
                                </a:lnTo>
                                <a:lnTo>
                                  <a:pt x="37261" y="74930"/>
                                </a:lnTo>
                                <a:lnTo>
                                  <a:pt x="39751" y="72390"/>
                                </a:lnTo>
                                <a:lnTo>
                                  <a:pt x="42849" y="69850"/>
                                </a:lnTo>
                                <a:lnTo>
                                  <a:pt x="42849" y="68707"/>
                                </a:lnTo>
                                <a:lnTo>
                                  <a:pt x="39204" y="66040"/>
                                </a:lnTo>
                                <a:lnTo>
                                  <a:pt x="36398" y="64503"/>
                                </a:lnTo>
                                <a:lnTo>
                                  <a:pt x="42176" y="69850"/>
                                </a:lnTo>
                                <a:lnTo>
                                  <a:pt x="38747" y="68580"/>
                                </a:lnTo>
                                <a:lnTo>
                                  <a:pt x="35331" y="67310"/>
                                </a:lnTo>
                                <a:lnTo>
                                  <a:pt x="28486" y="67310"/>
                                </a:lnTo>
                                <a:lnTo>
                                  <a:pt x="26212" y="68580"/>
                                </a:lnTo>
                                <a:lnTo>
                                  <a:pt x="24498" y="71120"/>
                                </a:lnTo>
                                <a:lnTo>
                                  <a:pt x="26797" y="71120"/>
                                </a:lnTo>
                                <a:lnTo>
                                  <a:pt x="28486" y="72390"/>
                                </a:lnTo>
                                <a:lnTo>
                                  <a:pt x="29629" y="72390"/>
                                </a:lnTo>
                                <a:lnTo>
                                  <a:pt x="25069" y="73660"/>
                                </a:lnTo>
                                <a:lnTo>
                                  <a:pt x="22225" y="74930"/>
                                </a:lnTo>
                                <a:lnTo>
                                  <a:pt x="19951" y="76200"/>
                                </a:lnTo>
                                <a:lnTo>
                                  <a:pt x="17094" y="76200"/>
                                </a:lnTo>
                                <a:lnTo>
                                  <a:pt x="17665" y="81280"/>
                                </a:lnTo>
                                <a:lnTo>
                                  <a:pt x="19392" y="85090"/>
                                </a:lnTo>
                                <a:lnTo>
                                  <a:pt x="21653" y="88900"/>
                                </a:lnTo>
                                <a:lnTo>
                                  <a:pt x="24498" y="92710"/>
                                </a:lnTo>
                                <a:lnTo>
                                  <a:pt x="21082" y="90170"/>
                                </a:lnTo>
                                <a:lnTo>
                                  <a:pt x="18643" y="86906"/>
                                </a:lnTo>
                                <a:lnTo>
                                  <a:pt x="18643" y="88900"/>
                                </a:lnTo>
                                <a:lnTo>
                                  <a:pt x="14681" y="87630"/>
                                </a:lnTo>
                                <a:lnTo>
                                  <a:pt x="9017" y="85090"/>
                                </a:lnTo>
                                <a:lnTo>
                                  <a:pt x="3187" y="81280"/>
                                </a:lnTo>
                                <a:lnTo>
                                  <a:pt x="8001" y="81280"/>
                                </a:lnTo>
                                <a:lnTo>
                                  <a:pt x="12293" y="82550"/>
                                </a:lnTo>
                                <a:lnTo>
                                  <a:pt x="15913" y="85090"/>
                                </a:lnTo>
                                <a:lnTo>
                                  <a:pt x="18643" y="88900"/>
                                </a:lnTo>
                                <a:lnTo>
                                  <a:pt x="18643" y="86906"/>
                                </a:lnTo>
                                <a:lnTo>
                                  <a:pt x="18237" y="86360"/>
                                </a:lnTo>
                                <a:lnTo>
                                  <a:pt x="15976" y="83820"/>
                                </a:lnTo>
                                <a:lnTo>
                                  <a:pt x="12547" y="81280"/>
                                </a:lnTo>
                                <a:lnTo>
                                  <a:pt x="9131" y="80010"/>
                                </a:lnTo>
                                <a:lnTo>
                                  <a:pt x="4584" y="80010"/>
                                </a:lnTo>
                                <a:lnTo>
                                  <a:pt x="0" y="81280"/>
                                </a:lnTo>
                                <a:lnTo>
                                  <a:pt x="2286" y="82550"/>
                                </a:lnTo>
                                <a:lnTo>
                                  <a:pt x="6845" y="86360"/>
                                </a:lnTo>
                                <a:lnTo>
                                  <a:pt x="9131" y="87630"/>
                                </a:lnTo>
                                <a:lnTo>
                                  <a:pt x="13677" y="88900"/>
                                </a:lnTo>
                                <a:lnTo>
                                  <a:pt x="18237" y="88900"/>
                                </a:lnTo>
                                <a:lnTo>
                                  <a:pt x="21653" y="91440"/>
                                </a:lnTo>
                                <a:lnTo>
                                  <a:pt x="21107" y="91440"/>
                                </a:lnTo>
                                <a:lnTo>
                                  <a:pt x="21107" y="92710"/>
                                </a:lnTo>
                                <a:lnTo>
                                  <a:pt x="16446" y="95250"/>
                                </a:lnTo>
                                <a:lnTo>
                                  <a:pt x="12915" y="96520"/>
                                </a:lnTo>
                                <a:lnTo>
                                  <a:pt x="8686" y="97790"/>
                                </a:lnTo>
                                <a:lnTo>
                                  <a:pt x="5156" y="99060"/>
                                </a:lnTo>
                                <a:lnTo>
                                  <a:pt x="6985" y="96520"/>
                                </a:lnTo>
                                <a:lnTo>
                                  <a:pt x="12217" y="92710"/>
                                </a:lnTo>
                                <a:lnTo>
                                  <a:pt x="21107" y="92710"/>
                                </a:lnTo>
                                <a:lnTo>
                                  <a:pt x="21107" y="91440"/>
                                </a:lnTo>
                                <a:lnTo>
                                  <a:pt x="13106" y="91440"/>
                                </a:lnTo>
                                <a:lnTo>
                                  <a:pt x="10261" y="92710"/>
                                </a:lnTo>
                                <a:lnTo>
                                  <a:pt x="5702" y="95250"/>
                                </a:lnTo>
                                <a:lnTo>
                                  <a:pt x="4000" y="97790"/>
                                </a:lnTo>
                                <a:lnTo>
                                  <a:pt x="3429" y="100330"/>
                                </a:lnTo>
                                <a:lnTo>
                                  <a:pt x="9131" y="100330"/>
                                </a:lnTo>
                                <a:lnTo>
                                  <a:pt x="11684" y="99060"/>
                                </a:lnTo>
                                <a:lnTo>
                                  <a:pt x="14249" y="97790"/>
                                </a:lnTo>
                                <a:lnTo>
                                  <a:pt x="18808" y="95250"/>
                                </a:lnTo>
                                <a:lnTo>
                                  <a:pt x="22796" y="92710"/>
                                </a:lnTo>
                                <a:lnTo>
                                  <a:pt x="25069" y="93980"/>
                                </a:lnTo>
                                <a:lnTo>
                                  <a:pt x="26797" y="95250"/>
                                </a:lnTo>
                                <a:lnTo>
                                  <a:pt x="27355" y="96520"/>
                                </a:lnTo>
                                <a:lnTo>
                                  <a:pt x="25565" y="97104"/>
                                </a:lnTo>
                                <a:lnTo>
                                  <a:pt x="25565" y="97790"/>
                                </a:lnTo>
                                <a:lnTo>
                                  <a:pt x="23609" y="101600"/>
                                </a:lnTo>
                                <a:lnTo>
                                  <a:pt x="20472" y="105410"/>
                                </a:lnTo>
                                <a:lnTo>
                                  <a:pt x="16243" y="109232"/>
                                </a:lnTo>
                                <a:lnTo>
                                  <a:pt x="14376" y="110490"/>
                                </a:lnTo>
                                <a:lnTo>
                                  <a:pt x="15697" y="106680"/>
                                </a:lnTo>
                                <a:lnTo>
                                  <a:pt x="18338" y="101600"/>
                                </a:lnTo>
                                <a:lnTo>
                                  <a:pt x="25565" y="97790"/>
                                </a:lnTo>
                                <a:lnTo>
                                  <a:pt x="25565" y="97104"/>
                                </a:lnTo>
                                <a:lnTo>
                                  <a:pt x="23380" y="97790"/>
                                </a:lnTo>
                                <a:lnTo>
                                  <a:pt x="21653" y="99060"/>
                                </a:lnTo>
                                <a:lnTo>
                                  <a:pt x="19392" y="100330"/>
                                </a:lnTo>
                                <a:lnTo>
                                  <a:pt x="17665" y="100330"/>
                                </a:lnTo>
                                <a:lnTo>
                                  <a:pt x="15976" y="102870"/>
                                </a:lnTo>
                                <a:lnTo>
                                  <a:pt x="13677" y="107950"/>
                                </a:lnTo>
                                <a:lnTo>
                                  <a:pt x="13106" y="111760"/>
                                </a:lnTo>
                                <a:lnTo>
                                  <a:pt x="14249" y="111760"/>
                                </a:lnTo>
                                <a:lnTo>
                                  <a:pt x="16141" y="110490"/>
                                </a:lnTo>
                                <a:lnTo>
                                  <a:pt x="19951" y="107950"/>
                                </a:lnTo>
                                <a:lnTo>
                                  <a:pt x="24498" y="101600"/>
                                </a:lnTo>
                                <a:lnTo>
                                  <a:pt x="27063" y="97790"/>
                                </a:lnTo>
                                <a:lnTo>
                                  <a:pt x="27927" y="96520"/>
                                </a:lnTo>
                                <a:lnTo>
                                  <a:pt x="29629" y="96520"/>
                                </a:lnTo>
                                <a:lnTo>
                                  <a:pt x="30784" y="97790"/>
                                </a:lnTo>
                                <a:lnTo>
                                  <a:pt x="27927" y="101600"/>
                                </a:lnTo>
                                <a:lnTo>
                                  <a:pt x="25641" y="105410"/>
                                </a:lnTo>
                                <a:lnTo>
                                  <a:pt x="24498" y="107950"/>
                                </a:lnTo>
                                <a:lnTo>
                                  <a:pt x="25641" y="113030"/>
                                </a:lnTo>
                                <a:lnTo>
                                  <a:pt x="26797" y="114300"/>
                                </a:lnTo>
                                <a:lnTo>
                                  <a:pt x="27546" y="113030"/>
                                </a:lnTo>
                                <a:lnTo>
                                  <a:pt x="29057" y="110490"/>
                                </a:lnTo>
                                <a:lnTo>
                                  <a:pt x="30784" y="107950"/>
                                </a:lnTo>
                                <a:lnTo>
                                  <a:pt x="31343" y="106680"/>
                                </a:lnTo>
                                <a:lnTo>
                                  <a:pt x="32308" y="106324"/>
                                </a:lnTo>
                                <a:lnTo>
                                  <a:pt x="32308" y="100330"/>
                                </a:lnTo>
                                <a:lnTo>
                                  <a:pt x="32346" y="97790"/>
                                </a:lnTo>
                                <a:lnTo>
                                  <a:pt x="38011" y="99060"/>
                                </a:lnTo>
                                <a:lnTo>
                                  <a:pt x="42557" y="100330"/>
                                </a:lnTo>
                                <a:lnTo>
                                  <a:pt x="45605" y="101600"/>
                                </a:lnTo>
                                <a:lnTo>
                                  <a:pt x="40728" y="104140"/>
                                </a:lnTo>
                                <a:lnTo>
                                  <a:pt x="35852" y="105410"/>
                                </a:lnTo>
                                <a:lnTo>
                                  <a:pt x="38188" y="105410"/>
                                </a:lnTo>
                                <a:lnTo>
                                  <a:pt x="38747" y="106680"/>
                                </a:lnTo>
                                <a:lnTo>
                                  <a:pt x="36461" y="107950"/>
                                </a:lnTo>
                                <a:lnTo>
                                  <a:pt x="34747" y="109232"/>
                                </a:lnTo>
                                <a:lnTo>
                                  <a:pt x="33616" y="110490"/>
                                </a:lnTo>
                                <a:lnTo>
                                  <a:pt x="38747" y="110490"/>
                                </a:lnTo>
                                <a:lnTo>
                                  <a:pt x="41021" y="111760"/>
                                </a:lnTo>
                                <a:lnTo>
                                  <a:pt x="42722" y="111760"/>
                                </a:lnTo>
                                <a:lnTo>
                                  <a:pt x="41046" y="113030"/>
                                </a:lnTo>
                                <a:lnTo>
                                  <a:pt x="35445" y="116840"/>
                                </a:lnTo>
                                <a:lnTo>
                                  <a:pt x="28524" y="118110"/>
                                </a:lnTo>
                                <a:lnTo>
                                  <a:pt x="31877" y="114300"/>
                                </a:lnTo>
                                <a:lnTo>
                                  <a:pt x="33642" y="113068"/>
                                </a:lnTo>
                                <a:lnTo>
                                  <a:pt x="30861" y="114300"/>
                                </a:lnTo>
                                <a:lnTo>
                                  <a:pt x="26797" y="118110"/>
                                </a:lnTo>
                                <a:lnTo>
                                  <a:pt x="26797" y="119380"/>
                                </a:lnTo>
                                <a:lnTo>
                                  <a:pt x="34759" y="118110"/>
                                </a:lnTo>
                                <a:lnTo>
                                  <a:pt x="38747" y="116840"/>
                                </a:lnTo>
                                <a:lnTo>
                                  <a:pt x="42176" y="114300"/>
                                </a:lnTo>
                                <a:lnTo>
                                  <a:pt x="42722" y="113030"/>
                                </a:lnTo>
                                <a:lnTo>
                                  <a:pt x="45008" y="110490"/>
                                </a:lnTo>
                                <a:lnTo>
                                  <a:pt x="47853" y="110490"/>
                                </a:lnTo>
                                <a:lnTo>
                                  <a:pt x="51269" y="106680"/>
                                </a:lnTo>
                                <a:lnTo>
                                  <a:pt x="48831" y="106680"/>
                                </a:lnTo>
                                <a:lnTo>
                                  <a:pt x="48831" y="107950"/>
                                </a:lnTo>
                                <a:lnTo>
                                  <a:pt x="47612" y="109220"/>
                                </a:lnTo>
                                <a:lnTo>
                                  <a:pt x="46380" y="109232"/>
                                </a:lnTo>
                                <a:lnTo>
                                  <a:pt x="43345" y="110490"/>
                                </a:lnTo>
                                <a:lnTo>
                                  <a:pt x="36029" y="109220"/>
                                </a:lnTo>
                                <a:lnTo>
                                  <a:pt x="37858" y="107950"/>
                                </a:lnTo>
                                <a:lnTo>
                                  <a:pt x="39077" y="107950"/>
                                </a:lnTo>
                                <a:lnTo>
                                  <a:pt x="42138" y="106680"/>
                                </a:lnTo>
                                <a:lnTo>
                                  <a:pt x="48831" y="107950"/>
                                </a:lnTo>
                                <a:lnTo>
                                  <a:pt x="48831" y="106680"/>
                                </a:lnTo>
                                <a:lnTo>
                                  <a:pt x="47282" y="106680"/>
                                </a:lnTo>
                                <a:lnTo>
                                  <a:pt x="41605" y="105410"/>
                                </a:lnTo>
                                <a:lnTo>
                                  <a:pt x="39878" y="105410"/>
                                </a:lnTo>
                                <a:lnTo>
                                  <a:pt x="43294" y="104140"/>
                                </a:lnTo>
                                <a:lnTo>
                                  <a:pt x="46710" y="101600"/>
                                </a:lnTo>
                                <a:lnTo>
                                  <a:pt x="52412" y="104140"/>
                                </a:lnTo>
                                <a:lnTo>
                                  <a:pt x="57543" y="107950"/>
                                </a:lnTo>
                                <a:lnTo>
                                  <a:pt x="59829" y="109232"/>
                                </a:lnTo>
                                <a:lnTo>
                                  <a:pt x="62661" y="110490"/>
                                </a:lnTo>
                                <a:lnTo>
                                  <a:pt x="64389" y="110490"/>
                                </a:lnTo>
                                <a:lnTo>
                                  <a:pt x="66624" y="111760"/>
                                </a:lnTo>
                                <a:lnTo>
                                  <a:pt x="59817" y="111760"/>
                                </a:lnTo>
                                <a:lnTo>
                                  <a:pt x="58674" y="113030"/>
                                </a:lnTo>
                                <a:lnTo>
                                  <a:pt x="55257" y="113030"/>
                                </a:lnTo>
                                <a:lnTo>
                                  <a:pt x="57543" y="114300"/>
                                </a:lnTo>
                                <a:lnTo>
                                  <a:pt x="59245" y="115570"/>
                                </a:lnTo>
                                <a:lnTo>
                                  <a:pt x="63233" y="116840"/>
                                </a:lnTo>
                                <a:lnTo>
                                  <a:pt x="67221" y="116840"/>
                                </a:lnTo>
                                <a:lnTo>
                                  <a:pt x="68922" y="115570"/>
                                </a:lnTo>
                                <a:lnTo>
                                  <a:pt x="70637" y="114300"/>
                                </a:lnTo>
                                <a:lnTo>
                                  <a:pt x="71208" y="115570"/>
                                </a:lnTo>
                                <a:lnTo>
                                  <a:pt x="71208" y="116840"/>
                                </a:lnTo>
                                <a:lnTo>
                                  <a:pt x="70637" y="119380"/>
                                </a:lnTo>
                                <a:lnTo>
                                  <a:pt x="72390" y="123253"/>
                                </a:lnTo>
                                <a:lnTo>
                                  <a:pt x="74053" y="125730"/>
                                </a:lnTo>
                                <a:lnTo>
                                  <a:pt x="76339" y="127000"/>
                                </a:lnTo>
                                <a:lnTo>
                                  <a:pt x="76339" y="124460"/>
                                </a:lnTo>
                                <a:lnTo>
                                  <a:pt x="76339" y="123190"/>
                                </a:lnTo>
                                <a:lnTo>
                                  <a:pt x="76898" y="123190"/>
                                </a:lnTo>
                                <a:lnTo>
                                  <a:pt x="76898" y="124460"/>
                                </a:lnTo>
                                <a:lnTo>
                                  <a:pt x="78041" y="123190"/>
                                </a:lnTo>
                                <a:lnTo>
                                  <a:pt x="79197" y="121920"/>
                                </a:lnTo>
                                <a:lnTo>
                                  <a:pt x="81457" y="120650"/>
                                </a:lnTo>
                                <a:lnTo>
                                  <a:pt x="83185" y="118110"/>
                                </a:lnTo>
                                <a:lnTo>
                                  <a:pt x="84302" y="116840"/>
                                </a:lnTo>
                                <a:lnTo>
                                  <a:pt x="84988" y="113030"/>
                                </a:lnTo>
                                <a:lnTo>
                                  <a:pt x="85445" y="110490"/>
                                </a:lnTo>
                                <a:lnTo>
                                  <a:pt x="86601" y="113068"/>
                                </a:lnTo>
                                <a:lnTo>
                                  <a:pt x="87160" y="116840"/>
                                </a:lnTo>
                                <a:lnTo>
                                  <a:pt x="87160" y="119380"/>
                                </a:lnTo>
                                <a:lnTo>
                                  <a:pt x="87731" y="120650"/>
                                </a:lnTo>
                                <a:lnTo>
                                  <a:pt x="88290" y="120650"/>
                                </a:lnTo>
                                <a:lnTo>
                                  <a:pt x="88328" y="119278"/>
                                </a:lnTo>
                                <a:lnTo>
                                  <a:pt x="88861" y="118110"/>
                                </a:lnTo>
                                <a:lnTo>
                                  <a:pt x="89433" y="115570"/>
                                </a:lnTo>
                                <a:lnTo>
                                  <a:pt x="90589" y="113030"/>
                                </a:lnTo>
                                <a:lnTo>
                                  <a:pt x="90004" y="111760"/>
                                </a:lnTo>
                                <a:lnTo>
                                  <a:pt x="89433" y="110490"/>
                                </a:lnTo>
                                <a:lnTo>
                                  <a:pt x="89319" y="113030"/>
                                </a:lnTo>
                                <a:lnTo>
                                  <a:pt x="88125" y="118110"/>
                                </a:lnTo>
                                <a:lnTo>
                                  <a:pt x="87553" y="114300"/>
                                </a:lnTo>
                                <a:lnTo>
                                  <a:pt x="86423" y="111760"/>
                                </a:lnTo>
                                <a:lnTo>
                                  <a:pt x="88709" y="111760"/>
                                </a:lnTo>
                                <a:lnTo>
                                  <a:pt x="89319" y="113030"/>
                                </a:lnTo>
                                <a:lnTo>
                                  <a:pt x="89319" y="110490"/>
                                </a:lnTo>
                                <a:lnTo>
                                  <a:pt x="86017" y="110490"/>
                                </a:lnTo>
                                <a:lnTo>
                                  <a:pt x="88290" y="109220"/>
                                </a:lnTo>
                                <a:lnTo>
                                  <a:pt x="91147" y="107950"/>
                                </a:lnTo>
                                <a:lnTo>
                                  <a:pt x="100825" y="111760"/>
                                </a:lnTo>
                                <a:lnTo>
                                  <a:pt x="101409" y="111760"/>
                                </a:lnTo>
                                <a:lnTo>
                                  <a:pt x="97929" y="113068"/>
                                </a:lnTo>
                                <a:lnTo>
                                  <a:pt x="95694" y="114300"/>
                                </a:lnTo>
                                <a:lnTo>
                                  <a:pt x="93421" y="116840"/>
                                </a:lnTo>
                                <a:lnTo>
                                  <a:pt x="91706" y="118110"/>
                                </a:lnTo>
                                <a:lnTo>
                                  <a:pt x="90589" y="120650"/>
                                </a:lnTo>
                                <a:lnTo>
                                  <a:pt x="95135" y="120650"/>
                                </a:lnTo>
                                <a:lnTo>
                                  <a:pt x="96837" y="119380"/>
                                </a:lnTo>
                                <a:lnTo>
                                  <a:pt x="98552" y="118110"/>
                                </a:lnTo>
                                <a:lnTo>
                                  <a:pt x="103098" y="114300"/>
                                </a:lnTo>
                                <a:lnTo>
                                  <a:pt x="104813" y="113030"/>
                                </a:lnTo>
                                <a:lnTo>
                                  <a:pt x="108229" y="114300"/>
                                </a:lnTo>
                                <a:lnTo>
                                  <a:pt x="104241" y="115570"/>
                                </a:lnTo>
                                <a:lnTo>
                                  <a:pt x="100825" y="118110"/>
                                </a:lnTo>
                                <a:lnTo>
                                  <a:pt x="100253" y="119380"/>
                                </a:lnTo>
                                <a:lnTo>
                                  <a:pt x="103098" y="119380"/>
                                </a:lnTo>
                                <a:lnTo>
                                  <a:pt x="105956" y="118110"/>
                                </a:lnTo>
                                <a:lnTo>
                                  <a:pt x="108229" y="116840"/>
                                </a:lnTo>
                                <a:lnTo>
                                  <a:pt x="109372" y="116840"/>
                                </a:lnTo>
                                <a:lnTo>
                                  <a:pt x="109943" y="115570"/>
                                </a:lnTo>
                                <a:lnTo>
                                  <a:pt x="119621" y="115570"/>
                                </a:lnTo>
                                <a:lnTo>
                                  <a:pt x="124752" y="118110"/>
                                </a:lnTo>
                                <a:lnTo>
                                  <a:pt x="127025" y="119380"/>
                                </a:lnTo>
                                <a:lnTo>
                                  <a:pt x="129870" y="120650"/>
                                </a:lnTo>
                                <a:lnTo>
                                  <a:pt x="131597" y="121920"/>
                                </a:lnTo>
                                <a:lnTo>
                                  <a:pt x="133286" y="121920"/>
                                </a:lnTo>
                                <a:lnTo>
                                  <a:pt x="136131" y="120650"/>
                                </a:lnTo>
                                <a:lnTo>
                                  <a:pt x="137845" y="119380"/>
                                </a:lnTo>
                                <a:lnTo>
                                  <a:pt x="140690" y="119380"/>
                                </a:lnTo>
                                <a:lnTo>
                                  <a:pt x="142405" y="120650"/>
                                </a:lnTo>
                                <a:lnTo>
                                  <a:pt x="141833" y="121920"/>
                                </a:lnTo>
                                <a:lnTo>
                                  <a:pt x="141262" y="121920"/>
                                </a:lnTo>
                                <a:lnTo>
                                  <a:pt x="140131" y="123190"/>
                                </a:lnTo>
                                <a:lnTo>
                                  <a:pt x="139560" y="123190"/>
                                </a:lnTo>
                                <a:lnTo>
                                  <a:pt x="139001" y="125730"/>
                                </a:lnTo>
                                <a:lnTo>
                                  <a:pt x="139560" y="127000"/>
                                </a:lnTo>
                                <a:lnTo>
                                  <a:pt x="140677" y="127000"/>
                                </a:lnTo>
                                <a:lnTo>
                                  <a:pt x="140677" y="125730"/>
                                </a:lnTo>
                                <a:lnTo>
                                  <a:pt x="140106" y="125730"/>
                                </a:lnTo>
                                <a:lnTo>
                                  <a:pt x="140677" y="124460"/>
                                </a:lnTo>
                                <a:lnTo>
                                  <a:pt x="142405" y="121920"/>
                                </a:lnTo>
                                <a:lnTo>
                                  <a:pt x="142989" y="120650"/>
                                </a:lnTo>
                                <a:lnTo>
                                  <a:pt x="144716" y="121920"/>
                                </a:lnTo>
                                <a:lnTo>
                                  <a:pt x="147027" y="123190"/>
                                </a:lnTo>
                                <a:lnTo>
                                  <a:pt x="150495" y="125730"/>
                                </a:lnTo>
                                <a:lnTo>
                                  <a:pt x="148780" y="129540"/>
                                </a:lnTo>
                                <a:lnTo>
                                  <a:pt x="148183" y="129540"/>
                                </a:lnTo>
                                <a:lnTo>
                                  <a:pt x="145884" y="130810"/>
                                </a:lnTo>
                                <a:lnTo>
                                  <a:pt x="145884" y="132080"/>
                                </a:lnTo>
                                <a:lnTo>
                                  <a:pt x="145300" y="133350"/>
                                </a:lnTo>
                                <a:lnTo>
                                  <a:pt x="144716" y="133350"/>
                                </a:lnTo>
                                <a:lnTo>
                                  <a:pt x="143560" y="132080"/>
                                </a:lnTo>
                                <a:lnTo>
                                  <a:pt x="141833" y="129540"/>
                                </a:lnTo>
                                <a:lnTo>
                                  <a:pt x="142405" y="128270"/>
                                </a:lnTo>
                                <a:lnTo>
                                  <a:pt x="142405" y="127000"/>
                                </a:lnTo>
                                <a:lnTo>
                                  <a:pt x="141262" y="127000"/>
                                </a:lnTo>
                                <a:lnTo>
                                  <a:pt x="141262" y="128270"/>
                                </a:lnTo>
                                <a:lnTo>
                                  <a:pt x="140690" y="129540"/>
                                </a:lnTo>
                                <a:lnTo>
                                  <a:pt x="140690" y="130810"/>
                                </a:lnTo>
                                <a:lnTo>
                                  <a:pt x="141833" y="130810"/>
                                </a:lnTo>
                                <a:lnTo>
                                  <a:pt x="142405" y="132080"/>
                                </a:lnTo>
                                <a:lnTo>
                                  <a:pt x="142405" y="133350"/>
                                </a:lnTo>
                                <a:lnTo>
                                  <a:pt x="142976" y="133350"/>
                                </a:lnTo>
                                <a:lnTo>
                                  <a:pt x="144119" y="134620"/>
                                </a:lnTo>
                                <a:lnTo>
                                  <a:pt x="145821" y="134620"/>
                                </a:lnTo>
                                <a:lnTo>
                                  <a:pt x="146964" y="133350"/>
                                </a:lnTo>
                                <a:lnTo>
                                  <a:pt x="146964" y="132080"/>
                                </a:lnTo>
                                <a:lnTo>
                                  <a:pt x="148094" y="130810"/>
                                </a:lnTo>
                                <a:lnTo>
                                  <a:pt x="149237" y="130810"/>
                                </a:lnTo>
                                <a:lnTo>
                                  <a:pt x="150952" y="127000"/>
                                </a:lnTo>
                                <a:lnTo>
                                  <a:pt x="151511" y="127000"/>
                                </a:lnTo>
                                <a:lnTo>
                                  <a:pt x="154940" y="129540"/>
                                </a:lnTo>
                                <a:lnTo>
                                  <a:pt x="156070" y="132080"/>
                                </a:lnTo>
                                <a:lnTo>
                                  <a:pt x="157213" y="133350"/>
                                </a:lnTo>
                                <a:lnTo>
                                  <a:pt x="157784" y="138493"/>
                                </a:lnTo>
                                <a:lnTo>
                                  <a:pt x="158915" y="143510"/>
                                </a:lnTo>
                                <a:lnTo>
                                  <a:pt x="159486" y="148590"/>
                                </a:lnTo>
                                <a:lnTo>
                                  <a:pt x="159486" y="152400"/>
                                </a:lnTo>
                                <a:lnTo>
                                  <a:pt x="158991" y="152400"/>
                                </a:lnTo>
                                <a:lnTo>
                                  <a:pt x="158991" y="153670"/>
                                </a:lnTo>
                                <a:lnTo>
                                  <a:pt x="152488" y="153670"/>
                                </a:lnTo>
                                <a:lnTo>
                                  <a:pt x="152488" y="154940"/>
                                </a:lnTo>
                                <a:lnTo>
                                  <a:pt x="151765" y="156210"/>
                                </a:lnTo>
                                <a:lnTo>
                                  <a:pt x="150329" y="154940"/>
                                </a:lnTo>
                                <a:lnTo>
                                  <a:pt x="152488" y="154940"/>
                                </a:lnTo>
                                <a:lnTo>
                                  <a:pt x="152488" y="153670"/>
                                </a:lnTo>
                                <a:lnTo>
                                  <a:pt x="150126" y="153670"/>
                                </a:lnTo>
                                <a:lnTo>
                                  <a:pt x="149453" y="154940"/>
                                </a:lnTo>
                                <a:lnTo>
                                  <a:pt x="149453" y="153670"/>
                                </a:lnTo>
                                <a:lnTo>
                                  <a:pt x="150126" y="152400"/>
                                </a:lnTo>
                                <a:lnTo>
                                  <a:pt x="152857" y="151130"/>
                                </a:lnTo>
                                <a:lnTo>
                                  <a:pt x="154216" y="151130"/>
                                </a:lnTo>
                                <a:lnTo>
                                  <a:pt x="155587" y="152400"/>
                                </a:lnTo>
                                <a:lnTo>
                                  <a:pt x="158991" y="153670"/>
                                </a:lnTo>
                                <a:lnTo>
                                  <a:pt x="158991" y="152400"/>
                                </a:lnTo>
                                <a:lnTo>
                                  <a:pt x="158356" y="152400"/>
                                </a:lnTo>
                                <a:lnTo>
                                  <a:pt x="157213" y="151130"/>
                                </a:lnTo>
                                <a:lnTo>
                                  <a:pt x="154940" y="148590"/>
                                </a:lnTo>
                                <a:lnTo>
                                  <a:pt x="153225" y="147320"/>
                                </a:lnTo>
                                <a:lnTo>
                                  <a:pt x="152654" y="147320"/>
                                </a:lnTo>
                                <a:lnTo>
                                  <a:pt x="151511" y="146050"/>
                                </a:lnTo>
                                <a:lnTo>
                                  <a:pt x="149821" y="147320"/>
                                </a:lnTo>
                                <a:lnTo>
                                  <a:pt x="146964" y="147320"/>
                                </a:lnTo>
                                <a:lnTo>
                                  <a:pt x="145821" y="146050"/>
                                </a:lnTo>
                                <a:lnTo>
                                  <a:pt x="145249" y="144780"/>
                                </a:lnTo>
                                <a:lnTo>
                                  <a:pt x="145249" y="143510"/>
                                </a:lnTo>
                                <a:lnTo>
                                  <a:pt x="146469" y="143510"/>
                                </a:lnTo>
                                <a:lnTo>
                                  <a:pt x="145770" y="142240"/>
                                </a:lnTo>
                                <a:lnTo>
                                  <a:pt x="145770" y="140970"/>
                                </a:lnTo>
                                <a:lnTo>
                                  <a:pt x="146469" y="140970"/>
                                </a:lnTo>
                                <a:lnTo>
                                  <a:pt x="147853" y="139700"/>
                                </a:lnTo>
                                <a:lnTo>
                                  <a:pt x="149237" y="140970"/>
                                </a:lnTo>
                                <a:lnTo>
                                  <a:pt x="149923" y="140970"/>
                                </a:lnTo>
                                <a:lnTo>
                                  <a:pt x="149923" y="142240"/>
                                </a:lnTo>
                                <a:lnTo>
                                  <a:pt x="149237" y="143510"/>
                                </a:lnTo>
                                <a:lnTo>
                                  <a:pt x="150380" y="143510"/>
                                </a:lnTo>
                                <a:lnTo>
                                  <a:pt x="150380" y="139700"/>
                                </a:lnTo>
                                <a:lnTo>
                                  <a:pt x="149821" y="139700"/>
                                </a:lnTo>
                                <a:lnTo>
                                  <a:pt x="148666" y="138430"/>
                                </a:lnTo>
                                <a:lnTo>
                                  <a:pt x="148094" y="138430"/>
                                </a:lnTo>
                                <a:lnTo>
                                  <a:pt x="146405" y="139700"/>
                                </a:lnTo>
                                <a:lnTo>
                                  <a:pt x="146405" y="138430"/>
                                </a:lnTo>
                                <a:lnTo>
                                  <a:pt x="146964" y="138430"/>
                                </a:lnTo>
                                <a:lnTo>
                                  <a:pt x="147523" y="137160"/>
                                </a:lnTo>
                                <a:lnTo>
                                  <a:pt x="149237" y="135890"/>
                                </a:lnTo>
                                <a:lnTo>
                                  <a:pt x="150380" y="134620"/>
                                </a:lnTo>
                                <a:lnTo>
                                  <a:pt x="149237" y="134620"/>
                                </a:lnTo>
                                <a:lnTo>
                                  <a:pt x="147523" y="135890"/>
                                </a:lnTo>
                                <a:lnTo>
                                  <a:pt x="146405" y="137160"/>
                                </a:lnTo>
                                <a:lnTo>
                                  <a:pt x="145326" y="138353"/>
                                </a:lnTo>
                                <a:lnTo>
                                  <a:pt x="145249" y="139700"/>
                                </a:lnTo>
                                <a:lnTo>
                                  <a:pt x="144119" y="143510"/>
                                </a:lnTo>
                                <a:lnTo>
                                  <a:pt x="144678" y="146050"/>
                                </a:lnTo>
                                <a:lnTo>
                                  <a:pt x="145249" y="147320"/>
                                </a:lnTo>
                                <a:lnTo>
                                  <a:pt x="145821" y="147320"/>
                                </a:lnTo>
                                <a:lnTo>
                                  <a:pt x="147523" y="148590"/>
                                </a:lnTo>
                                <a:lnTo>
                                  <a:pt x="148666" y="148590"/>
                                </a:lnTo>
                                <a:lnTo>
                                  <a:pt x="152082" y="147320"/>
                                </a:lnTo>
                                <a:lnTo>
                                  <a:pt x="153809" y="148590"/>
                                </a:lnTo>
                                <a:lnTo>
                                  <a:pt x="154368" y="149860"/>
                                </a:lnTo>
                                <a:lnTo>
                                  <a:pt x="152082" y="149860"/>
                                </a:lnTo>
                                <a:lnTo>
                                  <a:pt x="149821" y="151130"/>
                                </a:lnTo>
                                <a:lnTo>
                                  <a:pt x="148666" y="153670"/>
                                </a:lnTo>
                                <a:lnTo>
                                  <a:pt x="148196" y="156210"/>
                                </a:lnTo>
                                <a:lnTo>
                                  <a:pt x="148501" y="156210"/>
                                </a:lnTo>
                                <a:lnTo>
                                  <a:pt x="148666" y="156210"/>
                                </a:lnTo>
                                <a:lnTo>
                                  <a:pt x="148094" y="157480"/>
                                </a:lnTo>
                                <a:lnTo>
                                  <a:pt x="146964" y="157480"/>
                                </a:lnTo>
                                <a:lnTo>
                                  <a:pt x="145821" y="156210"/>
                                </a:lnTo>
                                <a:lnTo>
                                  <a:pt x="144678" y="156210"/>
                                </a:lnTo>
                                <a:lnTo>
                                  <a:pt x="142405" y="157480"/>
                                </a:lnTo>
                                <a:lnTo>
                                  <a:pt x="141262" y="157480"/>
                                </a:lnTo>
                                <a:lnTo>
                                  <a:pt x="141173" y="158750"/>
                                </a:lnTo>
                                <a:lnTo>
                                  <a:pt x="141173" y="160020"/>
                                </a:lnTo>
                                <a:lnTo>
                                  <a:pt x="139954" y="161290"/>
                                </a:lnTo>
                                <a:lnTo>
                                  <a:pt x="133870" y="161290"/>
                                </a:lnTo>
                                <a:lnTo>
                                  <a:pt x="133261" y="160020"/>
                                </a:lnTo>
                                <a:lnTo>
                                  <a:pt x="132041" y="158750"/>
                                </a:lnTo>
                                <a:lnTo>
                                  <a:pt x="132041" y="157480"/>
                                </a:lnTo>
                                <a:lnTo>
                                  <a:pt x="134493" y="157480"/>
                                </a:lnTo>
                                <a:lnTo>
                                  <a:pt x="135699" y="156210"/>
                                </a:lnTo>
                                <a:lnTo>
                                  <a:pt x="137528" y="153670"/>
                                </a:lnTo>
                                <a:lnTo>
                                  <a:pt x="138747" y="153670"/>
                                </a:lnTo>
                                <a:lnTo>
                                  <a:pt x="138747" y="154940"/>
                                </a:lnTo>
                                <a:lnTo>
                                  <a:pt x="140576" y="158750"/>
                                </a:lnTo>
                                <a:lnTo>
                                  <a:pt x="141173" y="158750"/>
                                </a:lnTo>
                                <a:lnTo>
                                  <a:pt x="141173" y="157391"/>
                                </a:lnTo>
                                <a:lnTo>
                                  <a:pt x="140131" y="156210"/>
                                </a:lnTo>
                                <a:lnTo>
                                  <a:pt x="140131" y="154940"/>
                                </a:lnTo>
                                <a:lnTo>
                                  <a:pt x="138417" y="152400"/>
                                </a:lnTo>
                                <a:lnTo>
                                  <a:pt x="137274" y="153670"/>
                                </a:lnTo>
                                <a:lnTo>
                                  <a:pt x="136702" y="153670"/>
                                </a:lnTo>
                                <a:lnTo>
                                  <a:pt x="135013" y="154940"/>
                                </a:lnTo>
                                <a:lnTo>
                                  <a:pt x="133286" y="154940"/>
                                </a:lnTo>
                                <a:lnTo>
                                  <a:pt x="132143" y="156210"/>
                                </a:lnTo>
                                <a:lnTo>
                                  <a:pt x="131597" y="157480"/>
                                </a:lnTo>
                                <a:lnTo>
                                  <a:pt x="131013" y="158750"/>
                                </a:lnTo>
                                <a:lnTo>
                                  <a:pt x="131597" y="160020"/>
                                </a:lnTo>
                                <a:lnTo>
                                  <a:pt x="132143" y="160020"/>
                                </a:lnTo>
                                <a:lnTo>
                                  <a:pt x="132143" y="161290"/>
                                </a:lnTo>
                                <a:lnTo>
                                  <a:pt x="129082" y="162052"/>
                                </a:lnTo>
                                <a:lnTo>
                                  <a:pt x="129082" y="162560"/>
                                </a:lnTo>
                                <a:lnTo>
                                  <a:pt x="129082" y="163830"/>
                                </a:lnTo>
                                <a:lnTo>
                                  <a:pt x="124294" y="165100"/>
                                </a:lnTo>
                                <a:lnTo>
                                  <a:pt x="123113" y="163830"/>
                                </a:lnTo>
                                <a:lnTo>
                                  <a:pt x="127901" y="163830"/>
                                </a:lnTo>
                                <a:lnTo>
                                  <a:pt x="129082" y="162560"/>
                                </a:lnTo>
                                <a:lnTo>
                                  <a:pt x="129082" y="162052"/>
                                </a:lnTo>
                                <a:lnTo>
                                  <a:pt x="127025" y="162560"/>
                                </a:lnTo>
                                <a:lnTo>
                                  <a:pt x="124193" y="162560"/>
                                </a:lnTo>
                                <a:lnTo>
                                  <a:pt x="121894" y="163830"/>
                                </a:lnTo>
                                <a:lnTo>
                                  <a:pt x="120764" y="163830"/>
                                </a:lnTo>
                                <a:lnTo>
                                  <a:pt x="121894" y="165100"/>
                                </a:lnTo>
                                <a:lnTo>
                                  <a:pt x="121323" y="166370"/>
                                </a:lnTo>
                                <a:lnTo>
                                  <a:pt x="120764" y="166370"/>
                                </a:lnTo>
                                <a:lnTo>
                                  <a:pt x="120764" y="167640"/>
                                </a:lnTo>
                                <a:lnTo>
                                  <a:pt x="120205" y="167640"/>
                                </a:lnTo>
                                <a:lnTo>
                                  <a:pt x="120205" y="171450"/>
                                </a:lnTo>
                                <a:lnTo>
                                  <a:pt x="122466" y="171450"/>
                                </a:lnTo>
                                <a:lnTo>
                                  <a:pt x="122466" y="172732"/>
                                </a:lnTo>
                                <a:lnTo>
                                  <a:pt x="124193" y="176530"/>
                                </a:lnTo>
                                <a:lnTo>
                                  <a:pt x="123037" y="176530"/>
                                </a:lnTo>
                                <a:lnTo>
                                  <a:pt x="124193" y="177800"/>
                                </a:lnTo>
                                <a:lnTo>
                                  <a:pt x="124752" y="179070"/>
                                </a:lnTo>
                                <a:lnTo>
                                  <a:pt x="124752" y="180340"/>
                                </a:lnTo>
                                <a:lnTo>
                                  <a:pt x="125310" y="181610"/>
                                </a:lnTo>
                                <a:lnTo>
                                  <a:pt x="126453" y="181610"/>
                                </a:lnTo>
                                <a:lnTo>
                                  <a:pt x="127025" y="182880"/>
                                </a:lnTo>
                                <a:lnTo>
                                  <a:pt x="129870" y="182880"/>
                                </a:lnTo>
                                <a:lnTo>
                                  <a:pt x="129870" y="181610"/>
                                </a:lnTo>
                                <a:lnTo>
                                  <a:pt x="131013" y="180340"/>
                                </a:lnTo>
                                <a:lnTo>
                                  <a:pt x="131597" y="180340"/>
                                </a:lnTo>
                                <a:lnTo>
                                  <a:pt x="131597" y="179070"/>
                                </a:lnTo>
                                <a:lnTo>
                                  <a:pt x="132715" y="177800"/>
                                </a:lnTo>
                                <a:lnTo>
                                  <a:pt x="133248" y="176606"/>
                                </a:lnTo>
                                <a:lnTo>
                                  <a:pt x="133286" y="175260"/>
                                </a:lnTo>
                                <a:lnTo>
                                  <a:pt x="133286" y="173990"/>
                                </a:lnTo>
                                <a:lnTo>
                                  <a:pt x="132092" y="173990"/>
                                </a:lnTo>
                                <a:lnTo>
                                  <a:pt x="132092" y="175260"/>
                                </a:lnTo>
                                <a:lnTo>
                                  <a:pt x="132092" y="177800"/>
                                </a:lnTo>
                                <a:lnTo>
                                  <a:pt x="131330" y="177800"/>
                                </a:lnTo>
                                <a:lnTo>
                                  <a:pt x="131330" y="175260"/>
                                </a:lnTo>
                                <a:lnTo>
                                  <a:pt x="132092" y="175260"/>
                                </a:lnTo>
                                <a:lnTo>
                                  <a:pt x="132092" y="173990"/>
                                </a:lnTo>
                                <a:lnTo>
                                  <a:pt x="131597" y="173990"/>
                                </a:lnTo>
                                <a:lnTo>
                                  <a:pt x="132715" y="171450"/>
                                </a:lnTo>
                                <a:lnTo>
                                  <a:pt x="134429" y="171450"/>
                                </a:lnTo>
                                <a:lnTo>
                                  <a:pt x="136702" y="170180"/>
                                </a:lnTo>
                                <a:lnTo>
                                  <a:pt x="137845" y="167640"/>
                                </a:lnTo>
                                <a:lnTo>
                                  <a:pt x="136880" y="166573"/>
                                </a:lnTo>
                                <a:lnTo>
                                  <a:pt x="136880" y="167640"/>
                                </a:lnTo>
                                <a:lnTo>
                                  <a:pt x="136271" y="168910"/>
                                </a:lnTo>
                                <a:lnTo>
                                  <a:pt x="135077" y="170180"/>
                                </a:lnTo>
                                <a:lnTo>
                                  <a:pt x="133273" y="170180"/>
                                </a:lnTo>
                                <a:lnTo>
                                  <a:pt x="132753" y="169100"/>
                                </a:lnTo>
                                <a:lnTo>
                                  <a:pt x="132626" y="168732"/>
                                </a:lnTo>
                                <a:lnTo>
                                  <a:pt x="132092" y="166370"/>
                                </a:lnTo>
                                <a:lnTo>
                                  <a:pt x="130886" y="166370"/>
                                </a:lnTo>
                                <a:lnTo>
                                  <a:pt x="130289" y="167640"/>
                                </a:lnTo>
                                <a:lnTo>
                                  <a:pt x="132092" y="171450"/>
                                </a:lnTo>
                                <a:lnTo>
                                  <a:pt x="130289" y="175260"/>
                                </a:lnTo>
                                <a:lnTo>
                                  <a:pt x="130098" y="175463"/>
                                </a:lnTo>
                                <a:lnTo>
                                  <a:pt x="130098" y="176530"/>
                                </a:lnTo>
                                <a:lnTo>
                                  <a:pt x="130098" y="179070"/>
                                </a:lnTo>
                                <a:lnTo>
                                  <a:pt x="129019" y="179070"/>
                                </a:lnTo>
                                <a:lnTo>
                                  <a:pt x="129019" y="181610"/>
                                </a:lnTo>
                                <a:lnTo>
                                  <a:pt x="127342" y="181610"/>
                                </a:lnTo>
                                <a:lnTo>
                                  <a:pt x="127342" y="180340"/>
                                </a:lnTo>
                                <a:lnTo>
                                  <a:pt x="129019" y="181610"/>
                                </a:lnTo>
                                <a:lnTo>
                                  <a:pt x="129019" y="179070"/>
                                </a:lnTo>
                                <a:lnTo>
                                  <a:pt x="128866" y="179070"/>
                                </a:lnTo>
                                <a:lnTo>
                                  <a:pt x="128866" y="177800"/>
                                </a:lnTo>
                                <a:lnTo>
                                  <a:pt x="130098" y="176530"/>
                                </a:lnTo>
                                <a:lnTo>
                                  <a:pt x="130098" y="175463"/>
                                </a:lnTo>
                                <a:lnTo>
                                  <a:pt x="129082" y="176530"/>
                                </a:lnTo>
                                <a:lnTo>
                                  <a:pt x="127533" y="175437"/>
                                </a:lnTo>
                                <a:lnTo>
                                  <a:pt x="127533" y="176530"/>
                                </a:lnTo>
                                <a:lnTo>
                                  <a:pt x="127533" y="177800"/>
                                </a:lnTo>
                                <a:lnTo>
                                  <a:pt x="126695" y="177800"/>
                                </a:lnTo>
                                <a:lnTo>
                                  <a:pt x="126695" y="179070"/>
                                </a:lnTo>
                                <a:lnTo>
                                  <a:pt x="126695" y="180340"/>
                                </a:lnTo>
                                <a:lnTo>
                                  <a:pt x="125437" y="180340"/>
                                </a:lnTo>
                                <a:lnTo>
                                  <a:pt x="125437" y="179070"/>
                                </a:lnTo>
                                <a:lnTo>
                                  <a:pt x="126695" y="179070"/>
                                </a:lnTo>
                                <a:lnTo>
                                  <a:pt x="126695" y="177800"/>
                                </a:lnTo>
                                <a:lnTo>
                                  <a:pt x="126098" y="177800"/>
                                </a:lnTo>
                                <a:lnTo>
                                  <a:pt x="124650" y="176530"/>
                                </a:lnTo>
                                <a:lnTo>
                                  <a:pt x="127533" y="176530"/>
                                </a:lnTo>
                                <a:lnTo>
                                  <a:pt x="127533" y="175437"/>
                                </a:lnTo>
                                <a:lnTo>
                                  <a:pt x="127292" y="175260"/>
                                </a:lnTo>
                                <a:lnTo>
                                  <a:pt x="126098" y="175260"/>
                                </a:lnTo>
                                <a:lnTo>
                                  <a:pt x="125806" y="173990"/>
                                </a:lnTo>
                                <a:lnTo>
                                  <a:pt x="125247" y="173012"/>
                                </a:lnTo>
                                <a:lnTo>
                                  <a:pt x="125247" y="175260"/>
                                </a:lnTo>
                                <a:lnTo>
                                  <a:pt x="123723" y="173990"/>
                                </a:lnTo>
                                <a:lnTo>
                                  <a:pt x="123723" y="171450"/>
                                </a:lnTo>
                                <a:lnTo>
                                  <a:pt x="125247" y="175260"/>
                                </a:lnTo>
                                <a:lnTo>
                                  <a:pt x="125247" y="173012"/>
                                </a:lnTo>
                                <a:lnTo>
                                  <a:pt x="125095" y="172732"/>
                                </a:lnTo>
                                <a:lnTo>
                                  <a:pt x="124802" y="170180"/>
                                </a:lnTo>
                                <a:lnTo>
                                  <a:pt x="125095" y="168910"/>
                                </a:lnTo>
                                <a:lnTo>
                                  <a:pt x="126098" y="167640"/>
                                </a:lnTo>
                                <a:lnTo>
                                  <a:pt x="126098" y="166370"/>
                                </a:lnTo>
                                <a:lnTo>
                                  <a:pt x="125514" y="166370"/>
                                </a:lnTo>
                                <a:lnTo>
                                  <a:pt x="124294" y="167640"/>
                                </a:lnTo>
                                <a:lnTo>
                                  <a:pt x="123698" y="168910"/>
                                </a:lnTo>
                                <a:lnTo>
                                  <a:pt x="122643" y="170180"/>
                                </a:lnTo>
                                <a:lnTo>
                                  <a:pt x="120878" y="170180"/>
                                </a:lnTo>
                                <a:lnTo>
                                  <a:pt x="120878" y="167640"/>
                                </a:lnTo>
                                <a:lnTo>
                                  <a:pt x="121475" y="166370"/>
                                </a:lnTo>
                                <a:lnTo>
                                  <a:pt x="122682" y="166370"/>
                                </a:lnTo>
                                <a:lnTo>
                                  <a:pt x="125514" y="165100"/>
                                </a:lnTo>
                                <a:lnTo>
                                  <a:pt x="127901" y="165100"/>
                                </a:lnTo>
                                <a:lnTo>
                                  <a:pt x="127292" y="170167"/>
                                </a:lnTo>
                                <a:lnTo>
                                  <a:pt x="127292" y="171450"/>
                                </a:lnTo>
                                <a:lnTo>
                                  <a:pt x="128485" y="173990"/>
                                </a:lnTo>
                                <a:lnTo>
                                  <a:pt x="127901" y="170180"/>
                                </a:lnTo>
                                <a:lnTo>
                                  <a:pt x="128485" y="165100"/>
                                </a:lnTo>
                                <a:lnTo>
                                  <a:pt x="133883" y="165100"/>
                                </a:lnTo>
                                <a:lnTo>
                                  <a:pt x="131483" y="163830"/>
                                </a:lnTo>
                                <a:lnTo>
                                  <a:pt x="130886" y="163830"/>
                                </a:lnTo>
                                <a:lnTo>
                                  <a:pt x="131483" y="162560"/>
                                </a:lnTo>
                                <a:lnTo>
                                  <a:pt x="135077" y="162560"/>
                                </a:lnTo>
                                <a:lnTo>
                                  <a:pt x="135674" y="165100"/>
                                </a:lnTo>
                                <a:lnTo>
                                  <a:pt x="136880" y="167640"/>
                                </a:lnTo>
                                <a:lnTo>
                                  <a:pt x="136880" y="166573"/>
                                </a:lnTo>
                                <a:lnTo>
                                  <a:pt x="136702" y="166370"/>
                                </a:lnTo>
                                <a:lnTo>
                                  <a:pt x="136702" y="165100"/>
                                </a:lnTo>
                                <a:lnTo>
                                  <a:pt x="135572" y="163830"/>
                                </a:lnTo>
                                <a:lnTo>
                                  <a:pt x="136702" y="162560"/>
                                </a:lnTo>
                                <a:lnTo>
                                  <a:pt x="139560" y="162560"/>
                                </a:lnTo>
                                <a:lnTo>
                                  <a:pt x="141833" y="163830"/>
                                </a:lnTo>
                                <a:lnTo>
                                  <a:pt x="143548" y="163830"/>
                                </a:lnTo>
                                <a:lnTo>
                                  <a:pt x="141833" y="165100"/>
                                </a:lnTo>
                                <a:lnTo>
                                  <a:pt x="139560" y="167640"/>
                                </a:lnTo>
                                <a:lnTo>
                                  <a:pt x="139560" y="168732"/>
                                </a:lnTo>
                                <a:lnTo>
                                  <a:pt x="142976" y="166370"/>
                                </a:lnTo>
                                <a:lnTo>
                                  <a:pt x="144195" y="165100"/>
                                </a:lnTo>
                                <a:lnTo>
                                  <a:pt x="146723" y="165100"/>
                                </a:lnTo>
                                <a:lnTo>
                                  <a:pt x="147942" y="163830"/>
                                </a:lnTo>
                                <a:lnTo>
                                  <a:pt x="146786" y="166370"/>
                                </a:lnTo>
                                <a:lnTo>
                                  <a:pt x="143675" y="167640"/>
                                </a:lnTo>
                                <a:lnTo>
                                  <a:pt x="141173" y="168910"/>
                                </a:lnTo>
                                <a:lnTo>
                                  <a:pt x="143090" y="168910"/>
                                </a:lnTo>
                                <a:lnTo>
                                  <a:pt x="144945" y="167640"/>
                                </a:lnTo>
                                <a:lnTo>
                                  <a:pt x="146837" y="167640"/>
                                </a:lnTo>
                                <a:lnTo>
                                  <a:pt x="146291" y="170180"/>
                                </a:lnTo>
                                <a:lnTo>
                                  <a:pt x="147015" y="172732"/>
                                </a:lnTo>
                                <a:lnTo>
                                  <a:pt x="147104" y="176606"/>
                                </a:lnTo>
                                <a:lnTo>
                                  <a:pt x="146532" y="177800"/>
                                </a:lnTo>
                                <a:lnTo>
                                  <a:pt x="145707" y="177800"/>
                                </a:lnTo>
                                <a:lnTo>
                                  <a:pt x="145707" y="181610"/>
                                </a:lnTo>
                                <a:lnTo>
                                  <a:pt x="145707" y="182880"/>
                                </a:lnTo>
                                <a:lnTo>
                                  <a:pt x="143332" y="182880"/>
                                </a:lnTo>
                                <a:lnTo>
                                  <a:pt x="143332" y="181610"/>
                                </a:lnTo>
                                <a:lnTo>
                                  <a:pt x="144132" y="180340"/>
                                </a:lnTo>
                                <a:lnTo>
                                  <a:pt x="145707" y="181610"/>
                                </a:lnTo>
                                <a:lnTo>
                                  <a:pt x="145707" y="177800"/>
                                </a:lnTo>
                                <a:lnTo>
                                  <a:pt x="145275" y="177800"/>
                                </a:lnTo>
                                <a:lnTo>
                                  <a:pt x="144983" y="177266"/>
                                </a:lnTo>
                                <a:lnTo>
                                  <a:pt x="144983" y="177800"/>
                                </a:lnTo>
                                <a:lnTo>
                                  <a:pt x="144983" y="179070"/>
                                </a:lnTo>
                                <a:lnTo>
                                  <a:pt x="144284" y="180340"/>
                                </a:lnTo>
                                <a:lnTo>
                                  <a:pt x="142875" y="179070"/>
                                </a:lnTo>
                                <a:lnTo>
                                  <a:pt x="142506" y="178396"/>
                                </a:lnTo>
                                <a:lnTo>
                                  <a:pt x="142506" y="182880"/>
                                </a:lnTo>
                                <a:lnTo>
                                  <a:pt x="141859" y="184150"/>
                                </a:lnTo>
                                <a:lnTo>
                                  <a:pt x="140576" y="184150"/>
                                </a:lnTo>
                                <a:lnTo>
                                  <a:pt x="140576" y="181610"/>
                                </a:lnTo>
                                <a:lnTo>
                                  <a:pt x="141859" y="182880"/>
                                </a:lnTo>
                                <a:lnTo>
                                  <a:pt x="142506" y="182880"/>
                                </a:lnTo>
                                <a:lnTo>
                                  <a:pt x="142506" y="178396"/>
                                </a:lnTo>
                                <a:lnTo>
                                  <a:pt x="142189" y="177800"/>
                                </a:lnTo>
                                <a:lnTo>
                                  <a:pt x="142875" y="176530"/>
                                </a:lnTo>
                                <a:lnTo>
                                  <a:pt x="143573" y="176530"/>
                                </a:lnTo>
                                <a:lnTo>
                                  <a:pt x="144983" y="177800"/>
                                </a:lnTo>
                                <a:lnTo>
                                  <a:pt x="144983" y="177266"/>
                                </a:lnTo>
                                <a:lnTo>
                                  <a:pt x="144589" y="176530"/>
                                </a:lnTo>
                                <a:lnTo>
                                  <a:pt x="143852" y="172732"/>
                                </a:lnTo>
                                <a:lnTo>
                                  <a:pt x="143776" y="170180"/>
                                </a:lnTo>
                                <a:lnTo>
                                  <a:pt x="143103" y="170180"/>
                                </a:lnTo>
                                <a:lnTo>
                                  <a:pt x="142151" y="170853"/>
                                </a:lnTo>
                                <a:lnTo>
                                  <a:pt x="142151" y="179070"/>
                                </a:lnTo>
                                <a:lnTo>
                                  <a:pt x="141452" y="180340"/>
                                </a:lnTo>
                                <a:lnTo>
                                  <a:pt x="140081" y="181610"/>
                                </a:lnTo>
                                <a:lnTo>
                                  <a:pt x="139395" y="180340"/>
                                </a:lnTo>
                                <a:lnTo>
                                  <a:pt x="138709" y="180340"/>
                                </a:lnTo>
                                <a:lnTo>
                                  <a:pt x="139395" y="177800"/>
                                </a:lnTo>
                                <a:lnTo>
                                  <a:pt x="142151" y="179070"/>
                                </a:lnTo>
                                <a:lnTo>
                                  <a:pt x="142151" y="170853"/>
                                </a:lnTo>
                                <a:lnTo>
                                  <a:pt x="141998" y="170954"/>
                                </a:lnTo>
                                <a:lnTo>
                                  <a:pt x="141998" y="175260"/>
                                </a:lnTo>
                                <a:lnTo>
                                  <a:pt x="141947" y="176606"/>
                                </a:lnTo>
                                <a:lnTo>
                                  <a:pt x="141312" y="177800"/>
                                </a:lnTo>
                                <a:lnTo>
                                  <a:pt x="139941" y="177800"/>
                                </a:lnTo>
                                <a:lnTo>
                                  <a:pt x="139941" y="176530"/>
                                </a:lnTo>
                                <a:lnTo>
                                  <a:pt x="139255" y="175260"/>
                                </a:lnTo>
                                <a:lnTo>
                                  <a:pt x="137210" y="175260"/>
                                </a:lnTo>
                                <a:lnTo>
                                  <a:pt x="137210" y="173990"/>
                                </a:lnTo>
                                <a:lnTo>
                                  <a:pt x="137883" y="173990"/>
                                </a:lnTo>
                                <a:lnTo>
                                  <a:pt x="139255" y="175260"/>
                                </a:lnTo>
                                <a:lnTo>
                                  <a:pt x="141998" y="175260"/>
                                </a:lnTo>
                                <a:lnTo>
                                  <a:pt x="141998" y="170954"/>
                                </a:lnTo>
                                <a:lnTo>
                                  <a:pt x="141274" y="171450"/>
                                </a:lnTo>
                                <a:lnTo>
                                  <a:pt x="140728" y="173990"/>
                                </a:lnTo>
                                <a:lnTo>
                                  <a:pt x="139446" y="173990"/>
                                </a:lnTo>
                                <a:lnTo>
                                  <a:pt x="139293" y="168910"/>
                                </a:lnTo>
                                <a:lnTo>
                                  <a:pt x="139001" y="168910"/>
                                </a:lnTo>
                                <a:lnTo>
                                  <a:pt x="137845" y="171450"/>
                                </a:lnTo>
                                <a:lnTo>
                                  <a:pt x="136131" y="171450"/>
                                </a:lnTo>
                                <a:lnTo>
                                  <a:pt x="136131" y="173990"/>
                                </a:lnTo>
                                <a:lnTo>
                                  <a:pt x="136702" y="175260"/>
                                </a:lnTo>
                                <a:lnTo>
                                  <a:pt x="138417" y="176530"/>
                                </a:lnTo>
                                <a:lnTo>
                                  <a:pt x="137845" y="176530"/>
                                </a:lnTo>
                                <a:lnTo>
                                  <a:pt x="137274" y="179070"/>
                                </a:lnTo>
                                <a:lnTo>
                                  <a:pt x="137845" y="180340"/>
                                </a:lnTo>
                                <a:lnTo>
                                  <a:pt x="139001" y="181610"/>
                                </a:lnTo>
                                <a:lnTo>
                                  <a:pt x="139560" y="182880"/>
                                </a:lnTo>
                                <a:lnTo>
                                  <a:pt x="139560" y="184150"/>
                                </a:lnTo>
                                <a:lnTo>
                                  <a:pt x="140131" y="185420"/>
                                </a:lnTo>
                                <a:lnTo>
                                  <a:pt x="142405" y="185420"/>
                                </a:lnTo>
                                <a:lnTo>
                                  <a:pt x="143548" y="187960"/>
                                </a:lnTo>
                                <a:lnTo>
                                  <a:pt x="146405" y="187960"/>
                                </a:lnTo>
                                <a:lnTo>
                                  <a:pt x="146964" y="186690"/>
                                </a:lnTo>
                                <a:lnTo>
                                  <a:pt x="148094" y="185420"/>
                                </a:lnTo>
                                <a:lnTo>
                                  <a:pt x="149821" y="185420"/>
                                </a:lnTo>
                                <a:lnTo>
                                  <a:pt x="150380" y="184150"/>
                                </a:lnTo>
                                <a:lnTo>
                                  <a:pt x="150380" y="181610"/>
                                </a:lnTo>
                                <a:lnTo>
                                  <a:pt x="151511" y="181610"/>
                                </a:lnTo>
                                <a:lnTo>
                                  <a:pt x="152527" y="180340"/>
                                </a:lnTo>
                                <a:lnTo>
                                  <a:pt x="152819" y="184150"/>
                                </a:lnTo>
                                <a:lnTo>
                                  <a:pt x="153670" y="187960"/>
                                </a:lnTo>
                                <a:lnTo>
                                  <a:pt x="152527" y="187960"/>
                                </a:lnTo>
                                <a:lnTo>
                                  <a:pt x="154254" y="189230"/>
                                </a:lnTo>
                                <a:lnTo>
                                  <a:pt x="156578" y="191770"/>
                                </a:lnTo>
                                <a:lnTo>
                                  <a:pt x="158318" y="193040"/>
                                </a:lnTo>
                                <a:lnTo>
                                  <a:pt x="158318" y="195580"/>
                                </a:lnTo>
                                <a:lnTo>
                                  <a:pt x="157734" y="198120"/>
                                </a:lnTo>
                                <a:lnTo>
                                  <a:pt x="156578" y="198120"/>
                                </a:lnTo>
                                <a:lnTo>
                                  <a:pt x="155994" y="196850"/>
                                </a:lnTo>
                                <a:lnTo>
                                  <a:pt x="155994" y="194310"/>
                                </a:lnTo>
                                <a:lnTo>
                                  <a:pt x="154851" y="194310"/>
                                </a:lnTo>
                                <a:lnTo>
                                  <a:pt x="155130" y="195580"/>
                                </a:lnTo>
                                <a:lnTo>
                                  <a:pt x="153962" y="198120"/>
                                </a:lnTo>
                                <a:lnTo>
                                  <a:pt x="153238" y="199390"/>
                                </a:lnTo>
                                <a:lnTo>
                                  <a:pt x="152654" y="199390"/>
                                </a:lnTo>
                                <a:lnTo>
                                  <a:pt x="150787" y="200660"/>
                                </a:lnTo>
                                <a:lnTo>
                                  <a:pt x="147891" y="200660"/>
                                </a:lnTo>
                                <a:lnTo>
                                  <a:pt x="148475" y="199390"/>
                                </a:lnTo>
                                <a:lnTo>
                                  <a:pt x="147891" y="198120"/>
                                </a:lnTo>
                                <a:lnTo>
                                  <a:pt x="149059" y="196850"/>
                                </a:lnTo>
                                <a:lnTo>
                                  <a:pt x="150202" y="194310"/>
                                </a:lnTo>
                                <a:lnTo>
                                  <a:pt x="149059" y="193040"/>
                                </a:lnTo>
                                <a:lnTo>
                                  <a:pt x="148336" y="193040"/>
                                </a:lnTo>
                                <a:lnTo>
                                  <a:pt x="148805" y="192024"/>
                                </a:lnTo>
                                <a:lnTo>
                                  <a:pt x="148920" y="190500"/>
                                </a:lnTo>
                                <a:lnTo>
                                  <a:pt x="150088" y="189230"/>
                                </a:lnTo>
                                <a:lnTo>
                                  <a:pt x="152527" y="187960"/>
                                </a:lnTo>
                                <a:lnTo>
                                  <a:pt x="149821" y="187960"/>
                                </a:lnTo>
                                <a:lnTo>
                                  <a:pt x="147523" y="190500"/>
                                </a:lnTo>
                                <a:lnTo>
                                  <a:pt x="147523" y="193040"/>
                                </a:lnTo>
                                <a:lnTo>
                                  <a:pt x="148094" y="194310"/>
                                </a:lnTo>
                                <a:lnTo>
                                  <a:pt x="149237" y="194310"/>
                                </a:lnTo>
                                <a:lnTo>
                                  <a:pt x="147523" y="195580"/>
                                </a:lnTo>
                                <a:lnTo>
                                  <a:pt x="146405" y="199390"/>
                                </a:lnTo>
                                <a:lnTo>
                                  <a:pt x="146964" y="200660"/>
                                </a:lnTo>
                                <a:lnTo>
                                  <a:pt x="146964" y="201930"/>
                                </a:lnTo>
                                <a:lnTo>
                                  <a:pt x="148094" y="201930"/>
                                </a:lnTo>
                                <a:lnTo>
                                  <a:pt x="152082" y="200660"/>
                                </a:lnTo>
                                <a:lnTo>
                                  <a:pt x="154368" y="199390"/>
                                </a:lnTo>
                                <a:lnTo>
                                  <a:pt x="155498" y="198120"/>
                                </a:lnTo>
                                <a:lnTo>
                                  <a:pt x="156070" y="199390"/>
                                </a:lnTo>
                                <a:lnTo>
                                  <a:pt x="157784" y="199390"/>
                                </a:lnTo>
                                <a:lnTo>
                                  <a:pt x="156641" y="203200"/>
                                </a:lnTo>
                                <a:lnTo>
                                  <a:pt x="156070" y="207010"/>
                                </a:lnTo>
                                <a:lnTo>
                                  <a:pt x="155498" y="215900"/>
                                </a:lnTo>
                                <a:lnTo>
                                  <a:pt x="156070" y="220980"/>
                                </a:lnTo>
                                <a:lnTo>
                                  <a:pt x="156527" y="226060"/>
                                </a:lnTo>
                                <a:lnTo>
                                  <a:pt x="156641" y="228600"/>
                                </a:lnTo>
                                <a:lnTo>
                                  <a:pt x="157213" y="229870"/>
                                </a:lnTo>
                                <a:lnTo>
                                  <a:pt x="157213" y="231140"/>
                                </a:lnTo>
                                <a:lnTo>
                                  <a:pt x="156070" y="232410"/>
                                </a:lnTo>
                                <a:lnTo>
                                  <a:pt x="154978" y="229971"/>
                                </a:lnTo>
                                <a:lnTo>
                                  <a:pt x="154978" y="231140"/>
                                </a:lnTo>
                                <a:lnTo>
                                  <a:pt x="154978" y="232410"/>
                                </a:lnTo>
                                <a:lnTo>
                                  <a:pt x="154330" y="234950"/>
                                </a:lnTo>
                                <a:lnTo>
                                  <a:pt x="153987" y="234950"/>
                                </a:lnTo>
                                <a:lnTo>
                                  <a:pt x="153987" y="236220"/>
                                </a:lnTo>
                                <a:lnTo>
                                  <a:pt x="152450" y="236220"/>
                                </a:lnTo>
                                <a:lnTo>
                                  <a:pt x="152450" y="234950"/>
                                </a:lnTo>
                                <a:lnTo>
                                  <a:pt x="152958" y="234950"/>
                                </a:lnTo>
                                <a:lnTo>
                                  <a:pt x="151612" y="232410"/>
                                </a:lnTo>
                                <a:lnTo>
                                  <a:pt x="152285" y="229870"/>
                                </a:lnTo>
                                <a:lnTo>
                                  <a:pt x="153631" y="228600"/>
                                </a:lnTo>
                                <a:lnTo>
                                  <a:pt x="154978" y="231140"/>
                                </a:lnTo>
                                <a:lnTo>
                                  <a:pt x="154978" y="229971"/>
                                </a:lnTo>
                                <a:lnTo>
                                  <a:pt x="154368" y="228600"/>
                                </a:lnTo>
                                <a:lnTo>
                                  <a:pt x="153225" y="226060"/>
                                </a:lnTo>
                                <a:lnTo>
                                  <a:pt x="152654" y="227330"/>
                                </a:lnTo>
                                <a:lnTo>
                                  <a:pt x="151511" y="228600"/>
                                </a:lnTo>
                                <a:lnTo>
                                  <a:pt x="150952" y="229870"/>
                                </a:lnTo>
                                <a:lnTo>
                                  <a:pt x="150952" y="231140"/>
                                </a:lnTo>
                                <a:lnTo>
                                  <a:pt x="150380" y="232410"/>
                                </a:lnTo>
                                <a:lnTo>
                                  <a:pt x="149237" y="232410"/>
                                </a:lnTo>
                                <a:lnTo>
                                  <a:pt x="148094" y="233680"/>
                                </a:lnTo>
                                <a:lnTo>
                                  <a:pt x="149237" y="233680"/>
                                </a:lnTo>
                                <a:lnTo>
                                  <a:pt x="150380" y="234950"/>
                                </a:lnTo>
                                <a:lnTo>
                                  <a:pt x="148666" y="234950"/>
                                </a:lnTo>
                                <a:lnTo>
                                  <a:pt x="148094" y="236220"/>
                                </a:lnTo>
                                <a:lnTo>
                                  <a:pt x="146964" y="237490"/>
                                </a:lnTo>
                                <a:lnTo>
                                  <a:pt x="145249" y="237490"/>
                                </a:lnTo>
                                <a:lnTo>
                                  <a:pt x="146405" y="240030"/>
                                </a:lnTo>
                                <a:lnTo>
                                  <a:pt x="147129" y="240030"/>
                                </a:lnTo>
                                <a:lnTo>
                                  <a:pt x="148374" y="238760"/>
                                </a:lnTo>
                                <a:lnTo>
                                  <a:pt x="149021" y="236220"/>
                                </a:lnTo>
                                <a:lnTo>
                                  <a:pt x="151511" y="234950"/>
                                </a:lnTo>
                                <a:lnTo>
                                  <a:pt x="152146" y="236220"/>
                                </a:lnTo>
                                <a:lnTo>
                                  <a:pt x="151511" y="236220"/>
                                </a:lnTo>
                                <a:lnTo>
                                  <a:pt x="148374" y="240030"/>
                                </a:lnTo>
                                <a:lnTo>
                                  <a:pt x="148666" y="240030"/>
                                </a:lnTo>
                                <a:lnTo>
                                  <a:pt x="152082" y="237490"/>
                                </a:lnTo>
                                <a:lnTo>
                                  <a:pt x="152654" y="237490"/>
                                </a:lnTo>
                                <a:lnTo>
                                  <a:pt x="152654" y="240030"/>
                                </a:lnTo>
                                <a:lnTo>
                                  <a:pt x="152082" y="242570"/>
                                </a:lnTo>
                                <a:lnTo>
                                  <a:pt x="152082" y="243840"/>
                                </a:lnTo>
                                <a:lnTo>
                                  <a:pt x="152654" y="246380"/>
                                </a:lnTo>
                                <a:lnTo>
                                  <a:pt x="154940" y="248920"/>
                                </a:lnTo>
                                <a:lnTo>
                                  <a:pt x="158356" y="251460"/>
                                </a:lnTo>
                                <a:lnTo>
                                  <a:pt x="157784" y="254000"/>
                                </a:lnTo>
                                <a:lnTo>
                                  <a:pt x="154368" y="254000"/>
                                </a:lnTo>
                                <a:lnTo>
                                  <a:pt x="152654" y="252730"/>
                                </a:lnTo>
                                <a:lnTo>
                                  <a:pt x="148666" y="252730"/>
                                </a:lnTo>
                                <a:lnTo>
                                  <a:pt x="140690" y="255270"/>
                                </a:lnTo>
                                <a:lnTo>
                                  <a:pt x="142976" y="255270"/>
                                </a:lnTo>
                                <a:lnTo>
                                  <a:pt x="145821" y="254000"/>
                                </a:lnTo>
                                <a:lnTo>
                                  <a:pt x="150952" y="254000"/>
                                </a:lnTo>
                                <a:lnTo>
                                  <a:pt x="152082" y="255270"/>
                                </a:lnTo>
                                <a:lnTo>
                                  <a:pt x="154368" y="255270"/>
                                </a:lnTo>
                                <a:lnTo>
                                  <a:pt x="155498" y="256540"/>
                                </a:lnTo>
                                <a:lnTo>
                                  <a:pt x="155498" y="257810"/>
                                </a:lnTo>
                                <a:lnTo>
                                  <a:pt x="154368" y="261620"/>
                                </a:lnTo>
                                <a:lnTo>
                                  <a:pt x="155498" y="261620"/>
                                </a:lnTo>
                                <a:lnTo>
                                  <a:pt x="156641" y="260350"/>
                                </a:lnTo>
                                <a:lnTo>
                                  <a:pt x="156641" y="256540"/>
                                </a:lnTo>
                                <a:lnTo>
                                  <a:pt x="157784" y="256540"/>
                                </a:lnTo>
                                <a:lnTo>
                                  <a:pt x="159486" y="255270"/>
                                </a:lnTo>
                                <a:lnTo>
                                  <a:pt x="158737" y="255270"/>
                                </a:lnTo>
                                <a:lnTo>
                                  <a:pt x="159550" y="252730"/>
                                </a:lnTo>
                                <a:lnTo>
                                  <a:pt x="160362" y="252730"/>
                                </a:lnTo>
                                <a:lnTo>
                                  <a:pt x="161163" y="255270"/>
                                </a:lnTo>
                                <a:lnTo>
                                  <a:pt x="162331" y="255270"/>
                                </a:lnTo>
                                <a:lnTo>
                                  <a:pt x="164045" y="256540"/>
                                </a:lnTo>
                                <a:lnTo>
                                  <a:pt x="166319" y="256540"/>
                                </a:lnTo>
                                <a:lnTo>
                                  <a:pt x="168033" y="257810"/>
                                </a:lnTo>
                                <a:lnTo>
                                  <a:pt x="169164" y="260350"/>
                                </a:lnTo>
                                <a:lnTo>
                                  <a:pt x="172021" y="260350"/>
                                </a:lnTo>
                                <a:lnTo>
                                  <a:pt x="172593" y="261620"/>
                                </a:lnTo>
                                <a:lnTo>
                                  <a:pt x="172593" y="264160"/>
                                </a:lnTo>
                                <a:lnTo>
                                  <a:pt x="172021" y="265430"/>
                                </a:lnTo>
                                <a:lnTo>
                                  <a:pt x="172021" y="266700"/>
                                </a:lnTo>
                                <a:lnTo>
                                  <a:pt x="173151" y="267970"/>
                                </a:lnTo>
                                <a:lnTo>
                                  <a:pt x="173532" y="267970"/>
                                </a:lnTo>
                                <a:lnTo>
                                  <a:pt x="173532" y="266700"/>
                                </a:lnTo>
                                <a:lnTo>
                                  <a:pt x="178054" y="266700"/>
                                </a:lnTo>
                                <a:lnTo>
                                  <a:pt x="175463" y="267970"/>
                                </a:lnTo>
                                <a:lnTo>
                                  <a:pt x="174294" y="267970"/>
                                </a:lnTo>
                                <a:lnTo>
                                  <a:pt x="176009" y="269240"/>
                                </a:lnTo>
                                <a:lnTo>
                                  <a:pt x="178282" y="269240"/>
                                </a:lnTo>
                                <a:lnTo>
                                  <a:pt x="179832" y="270116"/>
                                </a:lnTo>
                                <a:lnTo>
                                  <a:pt x="178244" y="267970"/>
                                </a:lnTo>
                                <a:lnTo>
                                  <a:pt x="183908" y="266700"/>
                                </a:lnTo>
                                <a:lnTo>
                                  <a:pt x="183908" y="267970"/>
                                </a:lnTo>
                                <a:lnTo>
                                  <a:pt x="181076" y="267970"/>
                                </a:lnTo>
                                <a:lnTo>
                                  <a:pt x="180187" y="269163"/>
                                </a:lnTo>
                                <a:lnTo>
                                  <a:pt x="180136" y="270281"/>
                                </a:lnTo>
                                <a:lnTo>
                                  <a:pt x="180555" y="270510"/>
                                </a:lnTo>
                                <a:lnTo>
                                  <a:pt x="182016" y="270510"/>
                                </a:lnTo>
                                <a:lnTo>
                                  <a:pt x="182968" y="271780"/>
                                </a:lnTo>
                                <a:lnTo>
                                  <a:pt x="180835" y="270827"/>
                                </a:lnTo>
                                <a:lnTo>
                                  <a:pt x="182841" y="273050"/>
                                </a:lnTo>
                                <a:lnTo>
                                  <a:pt x="183984" y="275590"/>
                                </a:lnTo>
                                <a:lnTo>
                                  <a:pt x="186829" y="275590"/>
                                </a:lnTo>
                                <a:lnTo>
                                  <a:pt x="188531" y="274320"/>
                                </a:lnTo>
                                <a:lnTo>
                                  <a:pt x="191389" y="273050"/>
                                </a:lnTo>
                                <a:lnTo>
                                  <a:pt x="192849" y="271970"/>
                                </a:lnTo>
                                <a:lnTo>
                                  <a:pt x="189522" y="273050"/>
                                </a:lnTo>
                                <a:lnTo>
                                  <a:pt x="184924" y="274320"/>
                                </a:lnTo>
                                <a:lnTo>
                                  <a:pt x="185699" y="273050"/>
                                </a:lnTo>
                                <a:lnTo>
                                  <a:pt x="190360" y="270510"/>
                                </a:lnTo>
                                <a:lnTo>
                                  <a:pt x="192697" y="270510"/>
                                </a:lnTo>
                                <a:lnTo>
                                  <a:pt x="193395" y="271780"/>
                                </a:lnTo>
                                <a:lnTo>
                                  <a:pt x="194805" y="271780"/>
                                </a:lnTo>
                                <a:lnTo>
                                  <a:pt x="191960" y="274320"/>
                                </a:lnTo>
                                <a:lnTo>
                                  <a:pt x="188531" y="276860"/>
                                </a:lnTo>
                                <a:lnTo>
                                  <a:pt x="190817" y="275590"/>
                                </a:lnTo>
                                <a:lnTo>
                                  <a:pt x="192519" y="275590"/>
                                </a:lnTo>
                                <a:lnTo>
                                  <a:pt x="193662" y="274320"/>
                                </a:lnTo>
                                <a:lnTo>
                                  <a:pt x="195364" y="273050"/>
                                </a:lnTo>
                                <a:lnTo>
                                  <a:pt x="195935" y="273050"/>
                                </a:lnTo>
                                <a:lnTo>
                                  <a:pt x="196507" y="274320"/>
                                </a:lnTo>
                                <a:lnTo>
                                  <a:pt x="194805" y="274320"/>
                                </a:lnTo>
                                <a:lnTo>
                                  <a:pt x="193662" y="275590"/>
                                </a:lnTo>
                                <a:lnTo>
                                  <a:pt x="195364" y="275590"/>
                                </a:lnTo>
                                <a:lnTo>
                                  <a:pt x="197078" y="274320"/>
                                </a:lnTo>
                                <a:lnTo>
                                  <a:pt x="198945" y="274320"/>
                                </a:lnTo>
                                <a:lnTo>
                                  <a:pt x="198704" y="274574"/>
                                </a:lnTo>
                                <a:lnTo>
                                  <a:pt x="197446" y="275831"/>
                                </a:lnTo>
                                <a:lnTo>
                                  <a:pt x="198704" y="275209"/>
                                </a:lnTo>
                                <a:lnTo>
                                  <a:pt x="199567" y="274320"/>
                                </a:lnTo>
                                <a:lnTo>
                                  <a:pt x="200494" y="274320"/>
                                </a:lnTo>
                                <a:lnTo>
                                  <a:pt x="202209" y="276860"/>
                                </a:lnTo>
                                <a:lnTo>
                                  <a:pt x="204482" y="278130"/>
                                </a:lnTo>
                                <a:lnTo>
                                  <a:pt x="206184" y="279400"/>
                                </a:lnTo>
                                <a:lnTo>
                                  <a:pt x="206819" y="279400"/>
                                </a:lnTo>
                                <a:lnTo>
                                  <a:pt x="204482" y="276860"/>
                                </a:lnTo>
                                <a:lnTo>
                                  <a:pt x="202730" y="274320"/>
                                </a:lnTo>
                                <a:lnTo>
                                  <a:pt x="202145" y="273050"/>
                                </a:lnTo>
                                <a:lnTo>
                                  <a:pt x="198170" y="273050"/>
                                </a:lnTo>
                                <a:lnTo>
                                  <a:pt x="194665" y="270510"/>
                                </a:lnTo>
                                <a:lnTo>
                                  <a:pt x="192900" y="270510"/>
                                </a:lnTo>
                                <a:lnTo>
                                  <a:pt x="191731" y="269240"/>
                                </a:lnTo>
                                <a:lnTo>
                                  <a:pt x="188226" y="269240"/>
                                </a:lnTo>
                                <a:lnTo>
                                  <a:pt x="187058" y="270510"/>
                                </a:lnTo>
                                <a:lnTo>
                                  <a:pt x="186080" y="270510"/>
                                </a:lnTo>
                                <a:lnTo>
                                  <a:pt x="186080" y="271780"/>
                                </a:lnTo>
                                <a:lnTo>
                                  <a:pt x="184581" y="273050"/>
                                </a:lnTo>
                                <a:lnTo>
                                  <a:pt x="183083" y="273050"/>
                                </a:lnTo>
                                <a:lnTo>
                                  <a:pt x="186080" y="271780"/>
                                </a:lnTo>
                                <a:lnTo>
                                  <a:pt x="186080" y="270510"/>
                                </a:lnTo>
                                <a:lnTo>
                                  <a:pt x="183540" y="270510"/>
                                </a:lnTo>
                                <a:lnTo>
                                  <a:pt x="184708" y="269240"/>
                                </a:lnTo>
                                <a:lnTo>
                                  <a:pt x="185305" y="267970"/>
                                </a:lnTo>
                                <a:lnTo>
                                  <a:pt x="184124" y="266700"/>
                                </a:lnTo>
                                <a:lnTo>
                                  <a:pt x="181991" y="265430"/>
                                </a:lnTo>
                                <a:lnTo>
                                  <a:pt x="179755" y="264160"/>
                                </a:lnTo>
                                <a:lnTo>
                                  <a:pt x="179120" y="263715"/>
                                </a:lnTo>
                                <a:lnTo>
                                  <a:pt x="179120" y="264160"/>
                                </a:lnTo>
                                <a:lnTo>
                                  <a:pt x="176542" y="265430"/>
                                </a:lnTo>
                                <a:lnTo>
                                  <a:pt x="173532" y="265430"/>
                                </a:lnTo>
                                <a:lnTo>
                                  <a:pt x="173583" y="264160"/>
                                </a:lnTo>
                                <a:lnTo>
                                  <a:pt x="174040" y="264160"/>
                                </a:lnTo>
                                <a:lnTo>
                                  <a:pt x="174040" y="262890"/>
                                </a:lnTo>
                                <a:lnTo>
                                  <a:pt x="176618" y="262890"/>
                                </a:lnTo>
                                <a:lnTo>
                                  <a:pt x="176618" y="264160"/>
                                </a:lnTo>
                                <a:lnTo>
                                  <a:pt x="179120" y="264160"/>
                                </a:lnTo>
                                <a:lnTo>
                                  <a:pt x="179120" y="263715"/>
                                </a:lnTo>
                                <a:lnTo>
                                  <a:pt x="177990" y="262890"/>
                                </a:lnTo>
                                <a:lnTo>
                                  <a:pt x="174485" y="261620"/>
                                </a:lnTo>
                                <a:lnTo>
                                  <a:pt x="173672" y="260350"/>
                                </a:lnTo>
                                <a:lnTo>
                                  <a:pt x="171335" y="259080"/>
                                </a:lnTo>
                                <a:lnTo>
                                  <a:pt x="169570" y="257810"/>
                                </a:lnTo>
                                <a:lnTo>
                                  <a:pt x="162560" y="254000"/>
                                </a:lnTo>
                                <a:lnTo>
                                  <a:pt x="161391" y="252730"/>
                                </a:lnTo>
                                <a:lnTo>
                                  <a:pt x="160807" y="251460"/>
                                </a:lnTo>
                                <a:lnTo>
                                  <a:pt x="157289" y="248920"/>
                                </a:lnTo>
                                <a:lnTo>
                                  <a:pt x="155511" y="248920"/>
                                </a:lnTo>
                                <a:lnTo>
                                  <a:pt x="153708" y="246380"/>
                                </a:lnTo>
                                <a:lnTo>
                                  <a:pt x="153123" y="242570"/>
                                </a:lnTo>
                                <a:lnTo>
                                  <a:pt x="153708" y="238760"/>
                                </a:lnTo>
                                <a:lnTo>
                                  <a:pt x="154101" y="237490"/>
                                </a:lnTo>
                                <a:lnTo>
                                  <a:pt x="154889" y="234950"/>
                                </a:lnTo>
                                <a:lnTo>
                                  <a:pt x="157060" y="232410"/>
                                </a:lnTo>
                                <a:lnTo>
                                  <a:pt x="157645" y="233680"/>
                                </a:lnTo>
                                <a:lnTo>
                                  <a:pt x="157645" y="234950"/>
                                </a:lnTo>
                                <a:lnTo>
                                  <a:pt x="157099" y="238760"/>
                                </a:lnTo>
                                <a:lnTo>
                                  <a:pt x="156476" y="241300"/>
                                </a:lnTo>
                                <a:lnTo>
                                  <a:pt x="156476" y="242570"/>
                                </a:lnTo>
                                <a:lnTo>
                                  <a:pt x="156959" y="243840"/>
                                </a:lnTo>
                                <a:lnTo>
                                  <a:pt x="158229" y="246380"/>
                                </a:lnTo>
                                <a:lnTo>
                                  <a:pt x="159562" y="247650"/>
                                </a:lnTo>
                                <a:lnTo>
                                  <a:pt x="161023" y="247650"/>
                                </a:lnTo>
                                <a:lnTo>
                                  <a:pt x="159854" y="245110"/>
                                </a:lnTo>
                                <a:lnTo>
                                  <a:pt x="160210" y="243840"/>
                                </a:lnTo>
                                <a:lnTo>
                                  <a:pt x="160070" y="242570"/>
                                </a:lnTo>
                                <a:lnTo>
                                  <a:pt x="159207" y="238760"/>
                                </a:lnTo>
                                <a:lnTo>
                                  <a:pt x="158927" y="237490"/>
                                </a:lnTo>
                                <a:lnTo>
                                  <a:pt x="158762" y="235775"/>
                                </a:lnTo>
                                <a:lnTo>
                                  <a:pt x="158762" y="242570"/>
                                </a:lnTo>
                                <a:lnTo>
                                  <a:pt x="158762" y="245110"/>
                                </a:lnTo>
                                <a:lnTo>
                                  <a:pt x="157530" y="242570"/>
                                </a:lnTo>
                                <a:lnTo>
                                  <a:pt x="157949" y="238760"/>
                                </a:lnTo>
                                <a:lnTo>
                                  <a:pt x="158762" y="242570"/>
                                </a:lnTo>
                                <a:lnTo>
                                  <a:pt x="158762" y="235775"/>
                                </a:lnTo>
                                <a:lnTo>
                                  <a:pt x="158076" y="228600"/>
                                </a:lnTo>
                                <a:lnTo>
                                  <a:pt x="156794" y="215900"/>
                                </a:lnTo>
                                <a:lnTo>
                                  <a:pt x="156933" y="210820"/>
                                </a:lnTo>
                                <a:lnTo>
                                  <a:pt x="157365" y="207010"/>
                                </a:lnTo>
                                <a:lnTo>
                                  <a:pt x="161023" y="207010"/>
                                </a:lnTo>
                                <a:lnTo>
                                  <a:pt x="161594" y="209550"/>
                                </a:lnTo>
                                <a:lnTo>
                                  <a:pt x="162179" y="209550"/>
                                </a:lnTo>
                                <a:lnTo>
                                  <a:pt x="162763" y="210820"/>
                                </a:lnTo>
                                <a:lnTo>
                                  <a:pt x="163334" y="210820"/>
                                </a:lnTo>
                                <a:lnTo>
                                  <a:pt x="163918" y="209550"/>
                                </a:lnTo>
                                <a:lnTo>
                                  <a:pt x="162763" y="209550"/>
                                </a:lnTo>
                                <a:lnTo>
                                  <a:pt x="162763" y="207010"/>
                                </a:lnTo>
                                <a:lnTo>
                                  <a:pt x="162763" y="205740"/>
                                </a:lnTo>
                                <a:lnTo>
                                  <a:pt x="163918" y="204470"/>
                                </a:lnTo>
                                <a:lnTo>
                                  <a:pt x="164503" y="203200"/>
                                </a:lnTo>
                                <a:lnTo>
                                  <a:pt x="162179" y="203200"/>
                                </a:lnTo>
                                <a:lnTo>
                                  <a:pt x="162179" y="204470"/>
                                </a:lnTo>
                                <a:lnTo>
                                  <a:pt x="161594" y="205740"/>
                                </a:lnTo>
                                <a:lnTo>
                                  <a:pt x="157988" y="205740"/>
                                </a:lnTo>
                                <a:lnTo>
                                  <a:pt x="157988" y="201930"/>
                                </a:lnTo>
                                <a:lnTo>
                                  <a:pt x="158572" y="200660"/>
                                </a:lnTo>
                                <a:lnTo>
                                  <a:pt x="159727" y="200660"/>
                                </a:lnTo>
                                <a:lnTo>
                                  <a:pt x="160312" y="199390"/>
                                </a:lnTo>
                                <a:lnTo>
                                  <a:pt x="160312" y="198120"/>
                                </a:lnTo>
                                <a:lnTo>
                                  <a:pt x="161023" y="196850"/>
                                </a:lnTo>
                                <a:lnTo>
                                  <a:pt x="166230" y="196850"/>
                                </a:lnTo>
                                <a:lnTo>
                                  <a:pt x="170865" y="196850"/>
                                </a:lnTo>
                                <a:lnTo>
                                  <a:pt x="172605" y="198120"/>
                                </a:lnTo>
                                <a:lnTo>
                                  <a:pt x="173189" y="199390"/>
                                </a:lnTo>
                                <a:lnTo>
                                  <a:pt x="173329" y="200660"/>
                                </a:lnTo>
                                <a:lnTo>
                                  <a:pt x="173177" y="200660"/>
                                </a:lnTo>
                                <a:lnTo>
                                  <a:pt x="173177" y="203200"/>
                                </a:lnTo>
                                <a:lnTo>
                                  <a:pt x="173177" y="204470"/>
                                </a:lnTo>
                                <a:lnTo>
                                  <a:pt x="170294" y="203200"/>
                                </a:lnTo>
                                <a:lnTo>
                                  <a:pt x="171018" y="201930"/>
                                </a:lnTo>
                                <a:lnTo>
                                  <a:pt x="169659" y="201930"/>
                                </a:lnTo>
                                <a:lnTo>
                                  <a:pt x="169049" y="204470"/>
                                </a:lnTo>
                                <a:lnTo>
                                  <a:pt x="169659" y="207010"/>
                                </a:lnTo>
                                <a:lnTo>
                                  <a:pt x="170230" y="208280"/>
                                </a:lnTo>
                                <a:lnTo>
                                  <a:pt x="167881" y="208280"/>
                                </a:lnTo>
                                <a:lnTo>
                                  <a:pt x="166700" y="205740"/>
                                </a:lnTo>
                                <a:lnTo>
                                  <a:pt x="166700" y="204470"/>
                                </a:lnTo>
                                <a:lnTo>
                                  <a:pt x="166116" y="203200"/>
                                </a:lnTo>
                                <a:lnTo>
                                  <a:pt x="166116" y="201930"/>
                                </a:lnTo>
                                <a:lnTo>
                                  <a:pt x="165531" y="200660"/>
                                </a:lnTo>
                                <a:lnTo>
                                  <a:pt x="169049" y="200660"/>
                                </a:lnTo>
                                <a:lnTo>
                                  <a:pt x="171399" y="201930"/>
                                </a:lnTo>
                                <a:lnTo>
                                  <a:pt x="171018" y="201930"/>
                                </a:lnTo>
                                <a:lnTo>
                                  <a:pt x="172593" y="203200"/>
                                </a:lnTo>
                                <a:lnTo>
                                  <a:pt x="173177" y="203200"/>
                                </a:lnTo>
                                <a:lnTo>
                                  <a:pt x="173177" y="200660"/>
                                </a:lnTo>
                                <a:lnTo>
                                  <a:pt x="169849" y="200660"/>
                                </a:lnTo>
                                <a:lnTo>
                                  <a:pt x="168694" y="199390"/>
                                </a:lnTo>
                                <a:lnTo>
                                  <a:pt x="166230" y="199390"/>
                                </a:lnTo>
                                <a:lnTo>
                                  <a:pt x="166814" y="198120"/>
                                </a:lnTo>
                                <a:lnTo>
                                  <a:pt x="166230" y="196850"/>
                                </a:lnTo>
                                <a:lnTo>
                                  <a:pt x="165658" y="198120"/>
                                </a:lnTo>
                                <a:lnTo>
                                  <a:pt x="165658" y="199390"/>
                                </a:lnTo>
                                <a:lnTo>
                                  <a:pt x="164503" y="199390"/>
                                </a:lnTo>
                                <a:lnTo>
                                  <a:pt x="163334" y="200660"/>
                                </a:lnTo>
                                <a:lnTo>
                                  <a:pt x="165074" y="200660"/>
                                </a:lnTo>
                                <a:lnTo>
                                  <a:pt x="165074" y="203200"/>
                                </a:lnTo>
                                <a:lnTo>
                                  <a:pt x="166230" y="208280"/>
                                </a:lnTo>
                                <a:lnTo>
                                  <a:pt x="168554" y="209550"/>
                                </a:lnTo>
                                <a:lnTo>
                                  <a:pt x="167970" y="210820"/>
                                </a:lnTo>
                                <a:lnTo>
                                  <a:pt x="166814" y="212090"/>
                                </a:lnTo>
                                <a:lnTo>
                                  <a:pt x="165658" y="212090"/>
                                </a:lnTo>
                                <a:lnTo>
                                  <a:pt x="165658" y="210820"/>
                                </a:lnTo>
                                <a:lnTo>
                                  <a:pt x="166814" y="209550"/>
                                </a:lnTo>
                                <a:lnTo>
                                  <a:pt x="165658" y="209550"/>
                                </a:lnTo>
                                <a:lnTo>
                                  <a:pt x="163918" y="210820"/>
                                </a:lnTo>
                                <a:lnTo>
                                  <a:pt x="163918" y="212090"/>
                                </a:lnTo>
                                <a:lnTo>
                                  <a:pt x="164503" y="212090"/>
                                </a:lnTo>
                                <a:lnTo>
                                  <a:pt x="167970" y="214630"/>
                                </a:lnTo>
                                <a:lnTo>
                                  <a:pt x="174764" y="214630"/>
                                </a:lnTo>
                                <a:lnTo>
                                  <a:pt x="176580" y="214630"/>
                                </a:lnTo>
                                <a:lnTo>
                                  <a:pt x="176580" y="213360"/>
                                </a:lnTo>
                                <a:lnTo>
                                  <a:pt x="176580" y="210820"/>
                                </a:lnTo>
                                <a:lnTo>
                                  <a:pt x="176580" y="209550"/>
                                </a:lnTo>
                                <a:lnTo>
                                  <a:pt x="176580" y="207010"/>
                                </a:lnTo>
                                <a:lnTo>
                                  <a:pt x="177774" y="203200"/>
                                </a:lnTo>
                                <a:lnTo>
                                  <a:pt x="178968" y="203200"/>
                                </a:lnTo>
                                <a:lnTo>
                                  <a:pt x="179565" y="201930"/>
                                </a:lnTo>
                                <a:lnTo>
                                  <a:pt x="180162" y="201930"/>
                                </a:lnTo>
                                <a:lnTo>
                                  <a:pt x="181356" y="203200"/>
                                </a:lnTo>
                                <a:lnTo>
                                  <a:pt x="180162" y="204470"/>
                                </a:lnTo>
                                <a:lnTo>
                                  <a:pt x="177774" y="204470"/>
                                </a:lnTo>
                                <a:lnTo>
                                  <a:pt x="179565" y="208280"/>
                                </a:lnTo>
                                <a:lnTo>
                                  <a:pt x="180162" y="210820"/>
                                </a:lnTo>
                                <a:lnTo>
                                  <a:pt x="180162" y="212090"/>
                                </a:lnTo>
                                <a:lnTo>
                                  <a:pt x="179565" y="214630"/>
                                </a:lnTo>
                                <a:lnTo>
                                  <a:pt x="178371" y="215900"/>
                                </a:lnTo>
                                <a:lnTo>
                                  <a:pt x="175983" y="219710"/>
                                </a:lnTo>
                                <a:lnTo>
                                  <a:pt x="176123" y="218440"/>
                                </a:lnTo>
                                <a:lnTo>
                                  <a:pt x="173443" y="218440"/>
                                </a:lnTo>
                                <a:lnTo>
                                  <a:pt x="171170" y="218440"/>
                                </a:lnTo>
                                <a:lnTo>
                                  <a:pt x="168554" y="218440"/>
                                </a:lnTo>
                                <a:lnTo>
                                  <a:pt x="172605" y="219710"/>
                                </a:lnTo>
                                <a:lnTo>
                                  <a:pt x="174332" y="219710"/>
                                </a:lnTo>
                                <a:lnTo>
                                  <a:pt x="173177" y="220980"/>
                                </a:lnTo>
                                <a:lnTo>
                                  <a:pt x="169138" y="220980"/>
                                </a:lnTo>
                                <a:lnTo>
                                  <a:pt x="167386" y="222250"/>
                                </a:lnTo>
                                <a:lnTo>
                                  <a:pt x="171716" y="222250"/>
                                </a:lnTo>
                                <a:lnTo>
                                  <a:pt x="171145" y="223520"/>
                                </a:lnTo>
                                <a:lnTo>
                                  <a:pt x="166687" y="223520"/>
                                </a:lnTo>
                                <a:lnTo>
                                  <a:pt x="168554" y="224790"/>
                                </a:lnTo>
                                <a:lnTo>
                                  <a:pt x="174929" y="224790"/>
                                </a:lnTo>
                                <a:lnTo>
                                  <a:pt x="173761" y="226060"/>
                                </a:lnTo>
                                <a:lnTo>
                                  <a:pt x="172034" y="226060"/>
                                </a:lnTo>
                                <a:lnTo>
                                  <a:pt x="168554" y="227330"/>
                                </a:lnTo>
                                <a:lnTo>
                                  <a:pt x="174345" y="227330"/>
                                </a:lnTo>
                                <a:lnTo>
                                  <a:pt x="173189" y="228600"/>
                                </a:lnTo>
                                <a:lnTo>
                                  <a:pt x="171450" y="228600"/>
                                </a:lnTo>
                                <a:lnTo>
                                  <a:pt x="167970" y="229870"/>
                                </a:lnTo>
                                <a:lnTo>
                                  <a:pt x="174345" y="229870"/>
                                </a:lnTo>
                                <a:lnTo>
                                  <a:pt x="170865" y="232410"/>
                                </a:lnTo>
                                <a:lnTo>
                                  <a:pt x="175501" y="232410"/>
                                </a:lnTo>
                                <a:lnTo>
                                  <a:pt x="175501" y="233680"/>
                                </a:lnTo>
                                <a:lnTo>
                                  <a:pt x="172034" y="234950"/>
                                </a:lnTo>
                                <a:lnTo>
                                  <a:pt x="168554" y="234950"/>
                                </a:lnTo>
                                <a:lnTo>
                                  <a:pt x="169138" y="236220"/>
                                </a:lnTo>
                                <a:lnTo>
                                  <a:pt x="172605" y="236220"/>
                                </a:lnTo>
                                <a:lnTo>
                                  <a:pt x="176085" y="234950"/>
                                </a:lnTo>
                                <a:lnTo>
                                  <a:pt x="176669" y="236220"/>
                                </a:lnTo>
                                <a:lnTo>
                                  <a:pt x="173189" y="237490"/>
                                </a:lnTo>
                                <a:lnTo>
                                  <a:pt x="169710" y="237490"/>
                                </a:lnTo>
                                <a:lnTo>
                                  <a:pt x="170294" y="238760"/>
                                </a:lnTo>
                                <a:lnTo>
                                  <a:pt x="173761" y="238760"/>
                                </a:lnTo>
                                <a:lnTo>
                                  <a:pt x="177241" y="237490"/>
                                </a:lnTo>
                                <a:lnTo>
                                  <a:pt x="177241" y="238760"/>
                                </a:lnTo>
                                <a:lnTo>
                                  <a:pt x="176085" y="240030"/>
                                </a:lnTo>
                                <a:lnTo>
                                  <a:pt x="170865" y="240030"/>
                                </a:lnTo>
                                <a:lnTo>
                                  <a:pt x="174929" y="241300"/>
                                </a:lnTo>
                                <a:lnTo>
                                  <a:pt x="178981" y="241300"/>
                                </a:lnTo>
                                <a:lnTo>
                                  <a:pt x="178409" y="242570"/>
                                </a:lnTo>
                                <a:lnTo>
                                  <a:pt x="172034" y="242570"/>
                                </a:lnTo>
                                <a:lnTo>
                                  <a:pt x="173761" y="243840"/>
                                </a:lnTo>
                                <a:lnTo>
                                  <a:pt x="179565" y="243840"/>
                                </a:lnTo>
                                <a:lnTo>
                                  <a:pt x="178409" y="245110"/>
                                </a:lnTo>
                                <a:lnTo>
                                  <a:pt x="177241" y="245110"/>
                                </a:lnTo>
                                <a:lnTo>
                                  <a:pt x="173761" y="246380"/>
                                </a:lnTo>
                                <a:lnTo>
                                  <a:pt x="180276" y="246380"/>
                                </a:lnTo>
                                <a:lnTo>
                                  <a:pt x="179565" y="247650"/>
                                </a:lnTo>
                                <a:lnTo>
                                  <a:pt x="173189" y="248920"/>
                                </a:lnTo>
                                <a:lnTo>
                                  <a:pt x="177279" y="248920"/>
                                </a:lnTo>
                                <a:lnTo>
                                  <a:pt x="181444" y="250190"/>
                                </a:lnTo>
                                <a:lnTo>
                                  <a:pt x="182676" y="250190"/>
                                </a:lnTo>
                                <a:lnTo>
                                  <a:pt x="183324" y="247650"/>
                                </a:lnTo>
                                <a:lnTo>
                                  <a:pt x="184797" y="246380"/>
                                </a:lnTo>
                                <a:lnTo>
                                  <a:pt x="186080" y="246380"/>
                                </a:lnTo>
                                <a:lnTo>
                                  <a:pt x="184150" y="248920"/>
                                </a:lnTo>
                                <a:lnTo>
                                  <a:pt x="183515" y="251460"/>
                                </a:lnTo>
                                <a:lnTo>
                                  <a:pt x="183515" y="252730"/>
                                </a:lnTo>
                                <a:lnTo>
                                  <a:pt x="183095" y="251460"/>
                                </a:lnTo>
                                <a:lnTo>
                                  <a:pt x="176809" y="251460"/>
                                </a:lnTo>
                                <a:lnTo>
                                  <a:pt x="174929" y="251460"/>
                                </a:lnTo>
                                <a:lnTo>
                                  <a:pt x="178409" y="252730"/>
                                </a:lnTo>
                                <a:lnTo>
                                  <a:pt x="181838" y="252730"/>
                                </a:lnTo>
                                <a:lnTo>
                                  <a:pt x="182460" y="254000"/>
                                </a:lnTo>
                                <a:lnTo>
                                  <a:pt x="177990" y="255270"/>
                                </a:lnTo>
                                <a:lnTo>
                                  <a:pt x="174155" y="254000"/>
                                </a:lnTo>
                                <a:lnTo>
                                  <a:pt x="169710" y="251460"/>
                                </a:lnTo>
                                <a:lnTo>
                                  <a:pt x="166230" y="248920"/>
                                </a:lnTo>
                                <a:lnTo>
                                  <a:pt x="165074" y="248920"/>
                                </a:lnTo>
                                <a:lnTo>
                                  <a:pt x="162763" y="247650"/>
                                </a:lnTo>
                                <a:lnTo>
                                  <a:pt x="161899" y="247650"/>
                                </a:lnTo>
                                <a:lnTo>
                                  <a:pt x="164820" y="248920"/>
                                </a:lnTo>
                                <a:lnTo>
                                  <a:pt x="166001" y="250190"/>
                                </a:lnTo>
                                <a:lnTo>
                                  <a:pt x="168338" y="251460"/>
                                </a:lnTo>
                                <a:lnTo>
                                  <a:pt x="170091" y="252730"/>
                                </a:lnTo>
                                <a:lnTo>
                                  <a:pt x="171259" y="254000"/>
                                </a:lnTo>
                                <a:lnTo>
                                  <a:pt x="172427" y="254000"/>
                                </a:lnTo>
                                <a:lnTo>
                                  <a:pt x="172427" y="255270"/>
                                </a:lnTo>
                                <a:lnTo>
                                  <a:pt x="174193" y="255270"/>
                                </a:lnTo>
                                <a:lnTo>
                                  <a:pt x="175348" y="256540"/>
                                </a:lnTo>
                                <a:lnTo>
                                  <a:pt x="181203" y="256540"/>
                                </a:lnTo>
                                <a:lnTo>
                                  <a:pt x="182384" y="257810"/>
                                </a:lnTo>
                                <a:lnTo>
                                  <a:pt x="182892" y="257810"/>
                                </a:lnTo>
                                <a:lnTo>
                                  <a:pt x="184111" y="257810"/>
                                </a:lnTo>
                                <a:lnTo>
                                  <a:pt x="183540" y="257340"/>
                                </a:lnTo>
                                <a:lnTo>
                                  <a:pt x="181127" y="255270"/>
                                </a:lnTo>
                                <a:lnTo>
                                  <a:pt x="182829" y="255270"/>
                                </a:lnTo>
                                <a:lnTo>
                                  <a:pt x="183781" y="257162"/>
                                </a:lnTo>
                                <a:lnTo>
                                  <a:pt x="184632" y="256540"/>
                                </a:lnTo>
                                <a:lnTo>
                                  <a:pt x="183781" y="257162"/>
                                </a:lnTo>
                                <a:lnTo>
                                  <a:pt x="184111" y="257810"/>
                                </a:lnTo>
                                <a:lnTo>
                                  <a:pt x="184124" y="259080"/>
                                </a:lnTo>
                                <a:lnTo>
                                  <a:pt x="185305" y="261620"/>
                                </a:lnTo>
                                <a:lnTo>
                                  <a:pt x="187058" y="262890"/>
                                </a:lnTo>
                                <a:lnTo>
                                  <a:pt x="191731" y="265430"/>
                                </a:lnTo>
                                <a:lnTo>
                                  <a:pt x="192900" y="265430"/>
                                </a:lnTo>
                                <a:lnTo>
                                  <a:pt x="196418" y="266700"/>
                                </a:lnTo>
                                <a:lnTo>
                                  <a:pt x="196418" y="269240"/>
                                </a:lnTo>
                                <a:lnTo>
                                  <a:pt x="195834" y="269240"/>
                                </a:lnTo>
                                <a:lnTo>
                                  <a:pt x="197002" y="270510"/>
                                </a:lnTo>
                                <a:lnTo>
                                  <a:pt x="198755" y="271780"/>
                                </a:lnTo>
                                <a:lnTo>
                                  <a:pt x="200507" y="270510"/>
                                </a:lnTo>
                                <a:lnTo>
                                  <a:pt x="202857" y="270510"/>
                                </a:lnTo>
                                <a:lnTo>
                                  <a:pt x="205193" y="275590"/>
                                </a:lnTo>
                                <a:lnTo>
                                  <a:pt x="206946" y="276860"/>
                                </a:lnTo>
                                <a:lnTo>
                                  <a:pt x="208114" y="278130"/>
                                </a:lnTo>
                                <a:lnTo>
                                  <a:pt x="209600" y="278130"/>
                                </a:lnTo>
                                <a:lnTo>
                                  <a:pt x="206819" y="279400"/>
                                </a:lnTo>
                                <a:lnTo>
                                  <a:pt x="213029" y="279400"/>
                                </a:lnTo>
                                <a:lnTo>
                                  <a:pt x="217589" y="280670"/>
                                </a:lnTo>
                                <a:lnTo>
                                  <a:pt x="226123" y="281940"/>
                                </a:lnTo>
                                <a:lnTo>
                                  <a:pt x="218719" y="281940"/>
                                </a:lnTo>
                                <a:lnTo>
                                  <a:pt x="215303" y="280670"/>
                                </a:lnTo>
                                <a:lnTo>
                                  <a:pt x="193662" y="280670"/>
                                </a:lnTo>
                                <a:lnTo>
                                  <a:pt x="203911" y="281940"/>
                                </a:lnTo>
                                <a:lnTo>
                                  <a:pt x="182841" y="281940"/>
                                </a:lnTo>
                                <a:lnTo>
                                  <a:pt x="185115" y="280670"/>
                                </a:lnTo>
                                <a:lnTo>
                                  <a:pt x="186829" y="279400"/>
                                </a:lnTo>
                                <a:lnTo>
                                  <a:pt x="177711" y="281940"/>
                                </a:lnTo>
                                <a:lnTo>
                                  <a:pt x="177711" y="280670"/>
                                </a:lnTo>
                                <a:lnTo>
                                  <a:pt x="180555" y="279400"/>
                                </a:lnTo>
                                <a:lnTo>
                                  <a:pt x="181698" y="279400"/>
                                </a:lnTo>
                                <a:lnTo>
                                  <a:pt x="182841" y="278130"/>
                                </a:lnTo>
                                <a:lnTo>
                                  <a:pt x="185686" y="278130"/>
                                </a:lnTo>
                                <a:lnTo>
                                  <a:pt x="183654" y="276440"/>
                                </a:lnTo>
                                <a:lnTo>
                                  <a:pt x="183654" y="276860"/>
                                </a:lnTo>
                                <a:lnTo>
                                  <a:pt x="176860" y="279400"/>
                                </a:lnTo>
                                <a:lnTo>
                                  <a:pt x="178549" y="276860"/>
                                </a:lnTo>
                                <a:lnTo>
                                  <a:pt x="176453" y="276860"/>
                                </a:lnTo>
                                <a:lnTo>
                                  <a:pt x="179019" y="275590"/>
                                </a:lnTo>
                                <a:lnTo>
                                  <a:pt x="182448" y="275590"/>
                                </a:lnTo>
                                <a:lnTo>
                                  <a:pt x="179019" y="276860"/>
                                </a:lnTo>
                                <a:lnTo>
                                  <a:pt x="183654" y="276860"/>
                                </a:lnTo>
                                <a:lnTo>
                                  <a:pt x="183654" y="276440"/>
                                </a:lnTo>
                                <a:lnTo>
                                  <a:pt x="181127" y="274320"/>
                                </a:lnTo>
                                <a:lnTo>
                                  <a:pt x="179933" y="272542"/>
                                </a:lnTo>
                                <a:lnTo>
                                  <a:pt x="179933" y="273050"/>
                                </a:lnTo>
                                <a:lnTo>
                                  <a:pt x="179933" y="274320"/>
                                </a:lnTo>
                                <a:lnTo>
                                  <a:pt x="179044" y="274320"/>
                                </a:lnTo>
                                <a:lnTo>
                                  <a:pt x="177266" y="275590"/>
                                </a:lnTo>
                                <a:lnTo>
                                  <a:pt x="175488" y="275590"/>
                                </a:lnTo>
                                <a:lnTo>
                                  <a:pt x="174599" y="274320"/>
                                </a:lnTo>
                                <a:lnTo>
                                  <a:pt x="177266" y="273050"/>
                                </a:lnTo>
                                <a:lnTo>
                                  <a:pt x="179933" y="273050"/>
                                </a:lnTo>
                                <a:lnTo>
                                  <a:pt x="179933" y="272542"/>
                                </a:lnTo>
                                <a:lnTo>
                                  <a:pt x="179425" y="271780"/>
                                </a:lnTo>
                                <a:lnTo>
                                  <a:pt x="177533" y="270941"/>
                                </a:lnTo>
                                <a:lnTo>
                                  <a:pt x="177533" y="271780"/>
                                </a:lnTo>
                                <a:lnTo>
                                  <a:pt x="175666" y="273050"/>
                                </a:lnTo>
                                <a:lnTo>
                                  <a:pt x="174726" y="273050"/>
                                </a:lnTo>
                                <a:lnTo>
                                  <a:pt x="173799" y="271780"/>
                                </a:lnTo>
                                <a:lnTo>
                                  <a:pt x="177533" y="271780"/>
                                </a:lnTo>
                                <a:lnTo>
                                  <a:pt x="177533" y="270941"/>
                                </a:lnTo>
                                <a:lnTo>
                                  <a:pt x="176580" y="270510"/>
                                </a:lnTo>
                                <a:lnTo>
                                  <a:pt x="173151" y="270510"/>
                                </a:lnTo>
                                <a:lnTo>
                                  <a:pt x="173189" y="271970"/>
                                </a:lnTo>
                                <a:lnTo>
                                  <a:pt x="173723" y="274320"/>
                                </a:lnTo>
                                <a:lnTo>
                                  <a:pt x="174294" y="275590"/>
                                </a:lnTo>
                                <a:lnTo>
                                  <a:pt x="176009" y="276860"/>
                                </a:lnTo>
                                <a:lnTo>
                                  <a:pt x="176009" y="279400"/>
                                </a:lnTo>
                                <a:lnTo>
                                  <a:pt x="176580" y="281940"/>
                                </a:lnTo>
                                <a:lnTo>
                                  <a:pt x="174294" y="281940"/>
                                </a:lnTo>
                                <a:lnTo>
                                  <a:pt x="174294" y="280670"/>
                                </a:lnTo>
                                <a:lnTo>
                                  <a:pt x="174294" y="279400"/>
                                </a:lnTo>
                                <a:lnTo>
                                  <a:pt x="172758" y="278257"/>
                                </a:lnTo>
                                <a:lnTo>
                                  <a:pt x="172758" y="280670"/>
                                </a:lnTo>
                                <a:lnTo>
                                  <a:pt x="170472" y="279400"/>
                                </a:lnTo>
                                <a:lnTo>
                                  <a:pt x="171246" y="279400"/>
                                </a:lnTo>
                                <a:lnTo>
                                  <a:pt x="171437" y="279247"/>
                                </a:lnTo>
                                <a:lnTo>
                                  <a:pt x="170027" y="278574"/>
                                </a:lnTo>
                                <a:lnTo>
                                  <a:pt x="170027" y="279400"/>
                                </a:lnTo>
                                <a:lnTo>
                                  <a:pt x="166077" y="280670"/>
                                </a:lnTo>
                                <a:lnTo>
                                  <a:pt x="167652" y="279400"/>
                                </a:lnTo>
                                <a:lnTo>
                                  <a:pt x="170027" y="279400"/>
                                </a:lnTo>
                                <a:lnTo>
                                  <a:pt x="170027" y="278574"/>
                                </a:lnTo>
                                <a:lnTo>
                                  <a:pt x="169113" y="278130"/>
                                </a:lnTo>
                                <a:lnTo>
                                  <a:pt x="170903" y="276860"/>
                                </a:lnTo>
                                <a:lnTo>
                                  <a:pt x="170307" y="276860"/>
                                </a:lnTo>
                                <a:lnTo>
                                  <a:pt x="166890" y="279400"/>
                                </a:lnTo>
                                <a:lnTo>
                                  <a:pt x="164617" y="281940"/>
                                </a:lnTo>
                                <a:lnTo>
                                  <a:pt x="161772" y="281940"/>
                                </a:lnTo>
                                <a:lnTo>
                                  <a:pt x="153225" y="283210"/>
                                </a:lnTo>
                                <a:lnTo>
                                  <a:pt x="152082" y="281940"/>
                                </a:lnTo>
                                <a:lnTo>
                                  <a:pt x="144678" y="281940"/>
                                </a:lnTo>
                                <a:lnTo>
                                  <a:pt x="134429" y="280670"/>
                                </a:lnTo>
                                <a:lnTo>
                                  <a:pt x="132562" y="280670"/>
                                </a:lnTo>
                                <a:lnTo>
                                  <a:pt x="141109" y="281940"/>
                                </a:lnTo>
                                <a:lnTo>
                                  <a:pt x="141668" y="283210"/>
                                </a:lnTo>
                                <a:lnTo>
                                  <a:pt x="106349" y="283210"/>
                                </a:lnTo>
                                <a:lnTo>
                                  <a:pt x="106921" y="281940"/>
                                </a:lnTo>
                                <a:lnTo>
                                  <a:pt x="124015" y="281940"/>
                                </a:lnTo>
                                <a:lnTo>
                                  <a:pt x="132562" y="280670"/>
                                </a:lnTo>
                                <a:lnTo>
                                  <a:pt x="117335" y="280670"/>
                                </a:lnTo>
                                <a:lnTo>
                                  <a:pt x="100253" y="281940"/>
                                </a:lnTo>
                                <a:lnTo>
                                  <a:pt x="21082" y="281940"/>
                                </a:lnTo>
                                <a:lnTo>
                                  <a:pt x="22225" y="280670"/>
                                </a:lnTo>
                                <a:lnTo>
                                  <a:pt x="24498" y="279400"/>
                                </a:lnTo>
                                <a:lnTo>
                                  <a:pt x="23380" y="279400"/>
                                </a:lnTo>
                                <a:lnTo>
                                  <a:pt x="22847" y="278257"/>
                                </a:lnTo>
                                <a:lnTo>
                                  <a:pt x="22796" y="276860"/>
                                </a:lnTo>
                                <a:lnTo>
                                  <a:pt x="23380" y="276860"/>
                                </a:lnTo>
                                <a:lnTo>
                                  <a:pt x="24511" y="275590"/>
                                </a:lnTo>
                                <a:lnTo>
                                  <a:pt x="25641" y="274320"/>
                                </a:lnTo>
                                <a:lnTo>
                                  <a:pt x="25069" y="274320"/>
                                </a:lnTo>
                                <a:lnTo>
                                  <a:pt x="23926" y="273050"/>
                                </a:lnTo>
                                <a:lnTo>
                                  <a:pt x="22796" y="274320"/>
                                </a:lnTo>
                                <a:lnTo>
                                  <a:pt x="22225" y="274320"/>
                                </a:lnTo>
                                <a:lnTo>
                                  <a:pt x="21082" y="273050"/>
                                </a:lnTo>
                                <a:lnTo>
                                  <a:pt x="20510" y="274320"/>
                                </a:lnTo>
                                <a:lnTo>
                                  <a:pt x="19951" y="276860"/>
                                </a:lnTo>
                                <a:lnTo>
                                  <a:pt x="19951" y="278130"/>
                                </a:lnTo>
                                <a:lnTo>
                                  <a:pt x="20510" y="278130"/>
                                </a:lnTo>
                                <a:lnTo>
                                  <a:pt x="20510" y="276860"/>
                                </a:lnTo>
                                <a:lnTo>
                                  <a:pt x="21082" y="276860"/>
                                </a:lnTo>
                                <a:lnTo>
                                  <a:pt x="21653" y="275590"/>
                                </a:lnTo>
                                <a:lnTo>
                                  <a:pt x="22225" y="275590"/>
                                </a:lnTo>
                                <a:lnTo>
                                  <a:pt x="21653" y="276860"/>
                                </a:lnTo>
                                <a:lnTo>
                                  <a:pt x="21653" y="279400"/>
                                </a:lnTo>
                                <a:lnTo>
                                  <a:pt x="20510" y="279400"/>
                                </a:lnTo>
                                <a:lnTo>
                                  <a:pt x="18376" y="278130"/>
                                </a:lnTo>
                                <a:lnTo>
                                  <a:pt x="18808" y="276860"/>
                                </a:lnTo>
                                <a:lnTo>
                                  <a:pt x="18808" y="275590"/>
                                </a:lnTo>
                                <a:lnTo>
                                  <a:pt x="18237" y="274320"/>
                                </a:lnTo>
                                <a:lnTo>
                                  <a:pt x="17233" y="276860"/>
                                </a:lnTo>
                                <a:lnTo>
                                  <a:pt x="17818" y="276860"/>
                                </a:lnTo>
                                <a:lnTo>
                                  <a:pt x="18376" y="279400"/>
                                </a:lnTo>
                                <a:lnTo>
                                  <a:pt x="19519" y="280670"/>
                                </a:lnTo>
                                <a:lnTo>
                                  <a:pt x="18376" y="280670"/>
                                </a:lnTo>
                                <a:lnTo>
                                  <a:pt x="17233" y="281940"/>
                                </a:lnTo>
                                <a:lnTo>
                                  <a:pt x="9271" y="281940"/>
                                </a:lnTo>
                                <a:lnTo>
                                  <a:pt x="9271" y="287020"/>
                                </a:lnTo>
                                <a:lnTo>
                                  <a:pt x="312953" y="287020"/>
                                </a:lnTo>
                                <a:lnTo>
                                  <a:pt x="312953" y="283210"/>
                                </a:lnTo>
                                <a:lnTo>
                                  <a:pt x="312648" y="281940"/>
                                </a:lnTo>
                                <a:lnTo>
                                  <a:pt x="312648" y="280670"/>
                                </a:lnTo>
                                <a:lnTo>
                                  <a:pt x="313270" y="279400"/>
                                </a:lnTo>
                                <a:lnTo>
                                  <a:pt x="313270" y="278130"/>
                                </a:lnTo>
                                <a:lnTo>
                                  <a:pt x="314413" y="279400"/>
                                </a:lnTo>
                                <a:lnTo>
                                  <a:pt x="314972" y="279400"/>
                                </a:lnTo>
                                <a:lnTo>
                                  <a:pt x="316115" y="280670"/>
                                </a:lnTo>
                                <a:lnTo>
                                  <a:pt x="316687" y="280670"/>
                                </a:lnTo>
                                <a:lnTo>
                                  <a:pt x="314972" y="278130"/>
                                </a:lnTo>
                                <a:lnTo>
                                  <a:pt x="313270" y="274320"/>
                                </a:lnTo>
                                <a:lnTo>
                                  <a:pt x="312445" y="273405"/>
                                </a:lnTo>
                                <a:lnTo>
                                  <a:pt x="312445" y="279400"/>
                                </a:lnTo>
                                <a:lnTo>
                                  <a:pt x="312445" y="280670"/>
                                </a:lnTo>
                                <a:lnTo>
                                  <a:pt x="311823" y="281940"/>
                                </a:lnTo>
                                <a:lnTo>
                                  <a:pt x="310603" y="281940"/>
                                </a:lnTo>
                                <a:lnTo>
                                  <a:pt x="311213" y="280670"/>
                                </a:lnTo>
                                <a:lnTo>
                                  <a:pt x="310603" y="279400"/>
                                </a:lnTo>
                                <a:lnTo>
                                  <a:pt x="312445" y="279400"/>
                                </a:lnTo>
                                <a:lnTo>
                                  <a:pt x="312445" y="273405"/>
                                </a:lnTo>
                                <a:lnTo>
                                  <a:pt x="312127" y="273050"/>
                                </a:lnTo>
                                <a:lnTo>
                                  <a:pt x="312127" y="271780"/>
                                </a:lnTo>
                                <a:lnTo>
                                  <a:pt x="312699" y="271780"/>
                                </a:lnTo>
                                <a:lnTo>
                                  <a:pt x="313270" y="273050"/>
                                </a:lnTo>
                                <a:lnTo>
                                  <a:pt x="316115" y="271780"/>
                                </a:lnTo>
                                <a:lnTo>
                                  <a:pt x="318401" y="273050"/>
                                </a:lnTo>
                                <a:lnTo>
                                  <a:pt x="321246" y="273050"/>
                                </a:lnTo>
                                <a:lnTo>
                                  <a:pt x="323519" y="274320"/>
                                </a:lnTo>
                                <a:close/>
                              </a:path>
                              <a:path w="324485" h="287020">
                                <a:moveTo>
                                  <a:pt x="323926" y="276974"/>
                                </a:moveTo>
                                <a:lnTo>
                                  <a:pt x="322211" y="275259"/>
                                </a:lnTo>
                                <a:lnTo>
                                  <a:pt x="320509" y="274701"/>
                                </a:lnTo>
                                <a:lnTo>
                                  <a:pt x="316522" y="273558"/>
                                </a:lnTo>
                                <a:lnTo>
                                  <a:pt x="316522" y="274129"/>
                                </a:lnTo>
                                <a:lnTo>
                                  <a:pt x="319938" y="276402"/>
                                </a:lnTo>
                                <a:lnTo>
                                  <a:pt x="321652" y="276974"/>
                                </a:lnTo>
                                <a:lnTo>
                                  <a:pt x="323926" y="277545"/>
                                </a:lnTo>
                                <a:lnTo>
                                  <a:pt x="323926" y="276974"/>
                                </a:lnTo>
                                <a:close/>
                              </a:path>
                            </a:pathLst>
                          </a:custGeom>
                          <a:solidFill>
                            <a:srgbClr val="231F20"/>
                          </a:solidFill>
                        </wps:spPr>
                        <wps:bodyPr wrap="square" lIns="0" tIns="0" rIns="0" bIns="0" rtlCol="0">
                          <a:prstTxWarp prst="textNoShape">
                            <a:avLst/>
                          </a:prstTxWarp>
                          <a:noAutofit/>
                        </wps:bodyPr>
                      </wps:wsp>
                      <wps:wsp>
                        <wps:cNvPr id="23" name="Graphic 23"/>
                        <wps:cNvSpPr/>
                        <wps:spPr>
                          <a:xfrm>
                            <a:off x="144945" y="48323"/>
                            <a:ext cx="298450" cy="196850"/>
                          </a:xfrm>
                          <a:custGeom>
                            <a:avLst/>
                            <a:gdLst/>
                            <a:ahLst/>
                            <a:cxnLst/>
                            <a:rect l="l" t="t" r="r" b="b"/>
                            <a:pathLst>
                              <a:path w="298450" h="196850">
                                <a:moveTo>
                                  <a:pt x="14820" y="52984"/>
                                </a:moveTo>
                                <a:lnTo>
                                  <a:pt x="14058" y="51841"/>
                                </a:lnTo>
                                <a:lnTo>
                                  <a:pt x="13677" y="51257"/>
                                </a:lnTo>
                                <a:lnTo>
                                  <a:pt x="13106" y="48983"/>
                                </a:lnTo>
                                <a:lnTo>
                                  <a:pt x="13106" y="51841"/>
                                </a:lnTo>
                                <a:lnTo>
                                  <a:pt x="11404" y="51841"/>
                                </a:lnTo>
                                <a:lnTo>
                                  <a:pt x="9029" y="50800"/>
                                </a:lnTo>
                                <a:lnTo>
                                  <a:pt x="6337" y="48806"/>
                                </a:lnTo>
                                <a:lnTo>
                                  <a:pt x="4483" y="46240"/>
                                </a:lnTo>
                                <a:lnTo>
                                  <a:pt x="2857" y="42710"/>
                                </a:lnTo>
                                <a:lnTo>
                                  <a:pt x="6273" y="43853"/>
                                </a:lnTo>
                                <a:lnTo>
                                  <a:pt x="9029" y="45808"/>
                                </a:lnTo>
                                <a:lnTo>
                                  <a:pt x="11455" y="48514"/>
                                </a:lnTo>
                                <a:lnTo>
                                  <a:pt x="13106" y="51841"/>
                                </a:lnTo>
                                <a:lnTo>
                                  <a:pt x="13106" y="48983"/>
                                </a:lnTo>
                                <a:lnTo>
                                  <a:pt x="11404" y="46710"/>
                                </a:lnTo>
                                <a:lnTo>
                                  <a:pt x="7975" y="43281"/>
                                </a:lnTo>
                                <a:lnTo>
                                  <a:pt x="6438" y="42710"/>
                                </a:lnTo>
                                <a:lnTo>
                                  <a:pt x="3429" y="41579"/>
                                </a:lnTo>
                                <a:lnTo>
                                  <a:pt x="0" y="38747"/>
                                </a:lnTo>
                                <a:lnTo>
                                  <a:pt x="1714" y="43281"/>
                                </a:lnTo>
                                <a:lnTo>
                                  <a:pt x="3987" y="47853"/>
                                </a:lnTo>
                                <a:lnTo>
                                  <a:pt x="5130" y="49555"/>
                                </a:lnTo>
                                <a:lnTo>
                                  <a:pt x="6845" y="50685"/>
                                </a:lnTo>
                                <a:lnTo>
                                  <a:pt x="9690" y="52412"/>
                                </a:lnTo>
                                <a:lnTo>
                                  <a:pt x="12534" y="52984"/>
                                </a:lnTo>
                                <a:lnTo>
                                  <a:pt x="14820" y="52984"/>
                                </a:lnTo>
                                <a:close/>
                              </a:path>
                              <a:path w="298450" h="196850">
                                <a:moveTo>
                                  <a:pt x="18656" y="47840"/>
                                </a:moveTo>
                                <a:lnTo>
                                  <a:pt x="17526" y="43840"/>
                                </a:lnTo>
                                <a:lnTo>
                                  <a:pt x="17475" y="46888"/>
                                </a:lnTo>
                                <a:lnTo>
                                  <a:pt x="17475" y="49606"/>
                                </a:lnTo>
                                <a:lnTo>
                                  <a:pt x="16903" y="53009"/>
                                </a:lnTo>
                                <a:lnTo>
                                  <a:pt x="14732" y="48653"/>
                                </a:lnTo>
                                <a:lnTo>
                                  <a:pt x="13868" y="45097"/>
                                </a:lnTo>
                                <a:lnTo>
                                  <a:pt x="14338" y="41440"/>
                                </a:lnTo>
                                <a:lnTo>
                                  <a:pt x="16256" y="44157"/>
                                </a:lnTo>
                                <a:lnTo>
                                  <a:pt x="17475" y="46888"/>
                                </a:lnTo>
                                <a:lnTo>
                                  <a:pt x="17475" y="43764"/>
                                </a:lnTo>
                                <a:lnTo>
                                  <a:pt x="16065" y="41440"/>
                                </a:lnTo>
                                <a:lnTo>
                                  <a:pt x="15811" y="41008"/>
                                </a:lnTo>
                                <a:lnTo>
                                  <a:pt x="13538" y="38163"/>
                                </a:lnTo>
                                <a:lnTo>
                                  <a:pt x="12966" y="38735"/>
                                </a:lnTo>
                                <a:lnTo>
                                  <a:pt x="12966" y="39293"/>
                                </a:lnTo>
                                <a:lnTo>
                                  <a:pt x="13538" y="41008"/>
                                </a:lnTo>
                                <a:lnTo>
                                  <a:pt x="13055" y="43840"/>
                                </a:lnTo>
                                <a:lnTo>
                                  <a:pt x="13068" y="45097"/>
                                </a:lnTo>
                                <a:lnTo>
                                  <a:pt x="13538" y="47840"/>
                                </a:lnTo>
                                <a:lnTo>
                                  <a:pt x="14668" y="51244"/>
                                </a:lnTo>
                                <a:lnTo>
                                  <a:pt x="16954" y="54673"/>
                                </a:lnTo>
                                <a:lnTo>
                                  <a:pt x="16522" y="54622"/>
                                </a:lnTo>
                                <a:lnTo>
                                  <a:pt x="16522" y="55816"/>
                                </a:lnTo>
                                <a:lnTo>
                                  <a:pt x="13677" y="57531"/>
                                </a:lnTo>
                                <a:lnTo>
                                  <a:pt x="10833" y="58089"/>
                                </a:lnTo>
                                <a:lnTo>
                                  <a:pt x="5130" y="58648"/>
                                </a:lnTo>
                                <a:lnTo>
                                  <a:pt x="6845" y="56388"/>
                                </a:lnTo>
                                <a:lnTo>
                                  <a:pt x="9690" y="55245"/>
                                </a:lnTo>
                                <a:lnTo>
                                  <a:pt x="13677" y="55245"/>
                                </a:lnTo>
                                <a:lnTo>
                                  <a:pt x="16522" y="55816"/>
                                </a:lnTo>
                                <a:lnTo>
                                  <a:pt x="16522" y="54622"/>
                                </a:lnTo>
                                <a:lnTo>
                                  <a:pt x="12966" y="54102"/>
                                </a:lnTo>
                                <a:lnTo>
                                  <a:pt x="8978" y="54102"/>
                                </a:lnTo>
                                <a:lnTo>
                                  <a:pt x="7264" y="54673"/>
                                </a:lnTo>
                                <a:lnTo>
                                  <a:pt x="5562" y="55816"/>
                                </a:lnTo>
                                <a:lnTo>
                                  <a:pt x="3848" y="57531"/>
                                </a:lnTo>
                                <a:lnTo>
                                  <a:pt x="3276" y="59232"/>
                                </a:lnTo>
                                <a:lnTo>
                                  <a:pt x="6134" y="59804"/>
                                </a:lnTo>
                                <a:lnTo>
                                  <a:pt x="9550" y="59232"/>
                                </a:lnTo>
                                <a:lnTo>
                                  <a:pt x="13538" y="58648"/>
                                </a:lnTo>
                                <a:lnTo>
                                  <a:pt x="14668" y="58089"/>
                                </a:lnTo>
                                <a:lnTo>
                                  <a:pt x="16383" y="56959"/>
                                </a:lnTo>
                                <a:lnTo>
                                  <a:pt x="18656" y="55816"/>
                                </a:lnTo>
                                <a:lnTo>
                                  <a:pt x="18364" y="55245"/>
                                </a:lnTo>
                                <a:lnTo>
                                  <a:pt x="18084" y="54673"/>
                                </a:lnTo>
                                <a:lnTo>
                                  <a:pt x="18084" y="53009"/>
                                </a:lnTo>
                                <a:lnTo>
                                  <a:pt x="18084" y="51828"/>
                                </a:lnTo>
                                <a:lnTo>
                                  <a:pt x="18630" y="49606"/>
                                </a:lnTo>
                                <a:lnTo>
                                  <a:pt x="18656" y="47840"/>
                                </a:lnTo>
                                <a:close/>
                              </a:path>
                              <a:path w="298450" h="196850">
                                <a:moveTo>
                                  <a:pt x="34747" y="22212"/>
                                </a:moveTo>
                                <a:lnTo>
                                  <a:pt x="34544" y="21907"/>
                                </a:lnTo>
                                <a:lnTo>
                                  <a:pt x="33616" y="20497"/>
                                </a:lnTo>
                                <a:lnTo>
                                  <a:pt x="33083" y="20154"/>
                                </a:lnTo>
                                <a:lnTo>
                                  <a:pt x="33083" y="21767"/>
                                </a:lnTo>
                                <a:lnTo>
                                  <a:pt x="30238" y="21907"/>
                                </a:lnTo>
                                <a:lnTo>
                                  <a:pt x="27952" y="21475"/>
                                </a:lnTo>
                                <a:lnTo>
                                  <a:pt x="25641" y="19786"/>
                                </a:lnTo>
                                <a:lnTo>
                                  <a:pt x="23355" y="18224"/>
                                </a:lnTo>
                                <a:lnTo>
                                  <a:pt x="27241" y="18630"/>
                                </a:lnTo>
                                <a:lnTo>
                                  <a:pt x="30797" y="19913"/>
                                </a:lnTo>
                                <a:lnTo>
                                  <a:pt x="33083" y="21767"/>
                                </a:lnTo>
                                <a:lnTo>
                                  <a:pt x="33083" y="20154"/>
                                </a:lnTo>
                                <a:lnTo>
                                  <a:pt x="31902" y="19367"/>
                                </a:lnTo>
                                <a:lnTo>
                                  <a:pt x="29057" y="18224"/>
                                </a:lnTo>
                                <a:lnTo>
                                  <a:pt x="25641" y="17081"/>
                                </a:lnTo>
                                <a:lnTo>
                                  <a:pt x="21653" y="17081"/>
                                </a:lnTo>
                                <a:lnTo>
                                  <a:pt x="26212" y="21628"/>
                                </a:lnTo>
                                <a:lnTo>
                                  <a:pt x="29057" y="22783"/>
                                </a:lnTo>
                                <a:lnTo>
                                  <a:pt x="34175" y="22783"/>
                                </a:lnTo>
                                <a:lnTo>
                                  <a:pt x="34747" y="22212"/>
                                </a:lnTo>
                                <a:close/>
                              </a:path>
                              <a:path w="298450" h="196850">
                                <a:moveTo>
                                  <a:pt x="35318" y="127012"/>
                                </a:moveTo>
                                <a:lnTo>
                                  <a:pt x="31330" y="125869"/>
                                </a:lnTo>
                                <a:lnTo>
                                  <a:pt x="31330" y="126441"/>
                                </a:lnTo>
                                <a:lnTo>
                                  <a:pt x="31902" y="126441"/>
                                </a:lnTo>
                                <a:lnTo>
                                  <a:pt x="33045" y="127012"/>
                                </a:lnTo>
                                <a:lnTo>
                                  <a:pt x="32473" y="129857"/>
                                </a:lnTo>
                                <a:lnTo>
                                  <a:pt x="31902" y="132130"/>
                                </a:lnTo>
                                <a:lnTo>
                                  <a:pt x="27914" y="125869"/>
                                </a:lnTo>
                                <a:lnTo>
                                  <a:pt x="24498" y="125869"/>
                                </a:lnTo>
                                <a:lnTo>
                                  <a:pt x="24498" y="127012"/>
                                </a:lnTo>
                                <a:lnTo>
                                  <a:pt x="25069" y="127012"/>
                                </a:lnTo>
                                <a:lnTo>
                                  <a:pt x="26212" y="127584"/>
                                </a:lnTo>
                                <a:lnTo>
                                  <a:pt x="26212" y="129857"/>
                                </a:lnTo>
                                <a:lnTo>
                                  <a:pt x="26212" y="131572"/>
                                </a:lnTo>
                                <a:lnTo>
                                  <a:pt x="25641" y="133273"/>
                                </a:lnTo>
                                <a:lnTo>
                                  <a:pt x="25641" y="133845"/>
                                </a:lnTo>
                                <a:lnTo>
                                  <a:pt x="24498" y="134416"/>
                                </a:lnTo>
                                <a:lnTo>
                                  <a:pt x="24498" y="134988"/>
                                </a:lnTo>
                                <a:lnTo>
                                  <a:pt x="27914" y="136131"/>
                                </a:lnTo>
                                <a:lnTo>
                                  <a:pt x="28486" y="135559"/>
                                </a:lnTo>
                                <a:lnTo>
                                  <a:pt x="28486" y="134988"/>
                                </a:lnTo>
                                <a:lnTo>
                                  <a:pt x="27914" y="134988"/>
                                </a:lnTo>
                                <a:lnTo>
                                  <a:pt x="27343" y="134416"/>
                                </a:lnTo>
                                <a:lnTo>
                                  <a:pt x="26771" y="134416"/>
                                </a:lnTo>
                                <a:lnTo>
                                  <a:pt x="26771" y="133273"/>
                                </a:lnTo>
                                <a:lnTo>
                                  <a:pt x="27343" y="131572"/>
                                </a:lnTo>
                                <a:lnTo>
                                  <a:pt x="27343" y="130429"/>
                                </a:lnTo>
                                <a:lnTo>
                                  <a:pt x="27914" y="129857"/>
                                </a:lnTo>
                                <a:lnTo>
                                  <a:pt x="29629" y="133273"/>
                                </a:lnTo>
                                <a:lnTo>
                                  <a:pt x="31902" y="136690"/>
                                </a:lnTo>
                                <a:lnTo>
                                  <a:pt x="34175" y="128155"/>
                                </a:lnTo>
                                <a:lnTo>
                                  <a:pt x="34175" y="127584"/>
                                </a:lnTo>
                                <a:lnTo>
                                  <a:pt x="35318" y="127584"/>
                                </a:lnTo>
                                <a:lnTo>
                                  <a:pt x="35318" y="127012"/>
                                </a:lnTo>
                                <a:close/>
                              </a:path>
                              <a:path w="298450" h="196850">
                                <a:moveTo>
                                  <a:pt x="37033" y="20701"/>
                                </a:moveTo>
                                <a:lnTo>
                                  <a:pt x="36918" y="14249"/>
                                </a:lnTo>
                                <a:lnTo>
                                  <a:pt x="36461" y="11963"/>
                                </a:lnTo>
                                <a:lnTo>
                                  <a:pt x="36144" y="11442"/>
                                </a:lnTo>
                                <a:lnTo>
                                  <a:pt x="36144" y="20701"/>
                                </a:lnTo>
                                <a:lnTo>
                                  <a:pt x="34074" y="17919"/>
                                </a:lnTo>
                                <a:lnTo>
                                  <a:pt x="33121" y="15963"/>
                                </a:lnTo>
                                <a:lnTo>
                                  <a:pt x="33020" y="15760"/>
                                </a:lnTo>
                                <a:lnTo>
                                  <a:pt x="32562" y="14820"/>
                                </a:lnTo>
                                <a:lnTo>
                                  <a:pt x="32283" y="14249"/>
                                </a:lnTo>
                                <a:lnTo>
                                  <a:pt x="32372" y="9690"/>
                                </a:lnTo>
                                <a:lnTo>
                                  <a:pt x="32791" y="6680"/>
                                </a:lnTo>
                                <a:lnTo>
                                  <a:pt x="34226" y="10261"/>
                                </a:lnTo>
                                <a:lnTo>
                                  <a:pt x="35775" y="13652"/>
                                </a:lnTo>
                                <a:lnTo>
                                  <a:pt x="36144" y="20701"/>
                                </a:lnTo>
                                <a:lnTo>
                                  <a:pt x="36144" y="11442"/>
                                </a:lnTo>
                                <a:lnTo>
                                  <a:pt x="34747" y="9131"/>
                                </a:lnTo>
                                <a:lnTo>
                                  <a:pt x="33616" y="6845"/>
                                </a:lnTo>
                                <a:lnTo>
                                  <a:pt x="33578" y="6680"/>
                                </a:lnTo>
                                <a:lnTo>
                                  <a:pt x="33045" y="3429"/>
                                </a:lnTo>
                                <a:lnTo>
                                  <a:pt x="32473" y="3429"/>
                                </a:lnTo>
                                <a:lnTo>
                                  <a:pt x="30759" y="11963"/>
                                </a:lnTo>
                                <a:lnTo>
                                  <a:pt x="31330" y="14820"/>
                                </a:lnTo>
                                <a:lnTo>
                                  <a:pt x="31140" y="14592"/>
                                </a:lnTo>
                                <a:lnTo>
                                  <a:pt x="31140" y="15760"/>
                                </a:lnTo>
                                <a:lnTo>
                                  <a:pt x="27571" y="15240"/>
                                </a:lnTo>
                                <a:lnTo>
                                  <a:pt x="24422" y="13627"/>
                                </a:lnTo>
                                <a:lnTo>
                                  <a:pt x="20129" y="9309"/>
                                </a:lnTo>
                                <a:lnTo>
                                  <a:pt x="23329" y="10147"/>
                                </a:lnTo>
                                <a:lnTo>
                                  <a:pt x="26390" y="11391"/>
                                </a:lnTo>
                                <a:lnTo>
                                  <a:pt x="29095" y="13233"/>
                                </a:lnTo>
                                <a:lnTo>
                                  <a:pt x="31140" y="15760"/>
                                </a:lnTo>
                                <a:lnTo>
                                  <a:pt x="31140" y="14592"/>
                                </a:lnTo>
                                <a:lnTo>
                                  <a:pt x="29057" y="11963"/>
                                </a:lnTo>
                                <a:lnTo>
                                  <a:pt x="26212" y="10261"/>
                                </a:lnTo>
                                <a:lnTo>
                                  <a:pt x="23317" y="9309"/>
                                </a:lnTo>
                                <a:lnTo>
                                  <a:pt x="22783" y="9131"/>
                                </a:lnTo>
                                <a:lnTo>
                                  <a:pt x="18796" y="8559"/>
                                </a:lnTo>
                                <a:lnTo>
                                  <a:pt x="19367" y="9690"/>
                                </a:lnTo>
                                <a:lnTo>
                                  <a:pt x="19367" y="10261"/>
                                </a:lnTo>
                                <a:lnTo>
                                  <a:pt x="23355" y="14249"/>
                                </a:lnTo>
                                <a:lnTo>
                                  <a:pt x="24498" y="14820"/>
                                </a:lnTo>
                                <a:lnTo>
                                  <a:pt x="26212" y="15392"/>
                                </a:lnTo>
                                <a:lnTo>
                                  <a:pt x="27914" y="16535"/>
                                </a:lnTo>
                                <a:lnTo>
                                  <a:pt x="29629" y="16535"/>
                                </a:lnTo>
                                <a:lnTo>
                                  <a:pt x="31902" y="15963"/>
                                </a:lnTo>
                                <a:lnTo>
                                  <a:pt x="33045" y="18237"/>
                                </a:lnTo>
                                <a:lnTo>
                                  <a:pt x="35318" y="21069"/>
                                </a:lnTo>
                                <a:lnTo>
                                  <a:pt x="35318" y="21640"/>
                                </a:lnTo>
                                <a:lnTo>
                                  <a:pt x="37033" y="23368"/>
                                </a:lnTo>
                                <a:lnTo>
                                  <a:pt x="37033" y="20701"/>
                                </a:lnTo>
                                <a:close/>
                              </a:path>
                              <a:path w="298450" h="196850">
                                <a:moveTo>
                                  <a:pt x="39306" y="149809"/>
                                </a:moveTo>
                                <a:lnTo>
                                  <a:pt x="38163" y="149237"/>
                                </a:lnTo>
                                <a:lnTo>
                                  <a:pt x="37592" y="149237"/>
                                </a:lnTo>
                                <a:lnTo>
                                  <a:pt x="37033" y="149237"/>
                                </a:lnTo>
                                <a:lnTo>
                                  <a:pt x="37033" y="149809"/>
                                </a:lnTo>
                                <a:lnTo>
                                  <a:pt x="37592" y="150380"/>
                                </a:lnTo>
                                <a:lnTo>
                                  <a:pt x="39306" y="150380"/>
                                </a:lnTo>
                                <a:lnTo>
                                  <a:pt x="39306" y="149809"/>
                                </a:lnTo>
                                <a:close/>
                              </a:path>
                              <a:path w="298450" h="196850">
                                <a:moveTo>
                                  <a:pt x="39878" y="148082"/>
                                </a:moveTo>
                                <a:lnTo>
                                  <a:pt x="38735" y="147510"/>
                                </a:lnTo>
                                <a:lnTo>
                                  <a:pt x="36461" y="146951"/>
                                </a:lnTo>
                                <a:lnTo>
                                  <a:pt x="37033" y="148082"/>
                                </a:lnTo>
                                <a:lnTo>
                                  <a:pt x="37592" y="148666"/>
                                </a:lnTo>
                                <a:lnTo>
                                  <a:pt x="38735" y="148666"/>
                                </a:lnTo>
                                <a:lnTo>
                                  <a:pt x="39878" y="149237"/>
                                </a:lnTo>
                                <a:lnTo>
                                  <a:pt x="39878" y="148082"/>
                                </a:lnTo>
                                <a:close/>
                              </a:path>
                              <a:path w="298450" h="196850">
                                <a:moveTo>
                                  <a:pt x="39878" y="146380"/>
                                </a:moveTo>
                                <a:lnTo>
                                  <a:pt x="36461" y="144665"/>
                                </a:lnTo>
                                <a:lnTo>
                                  <a:pt x="32207" y="143179"/>
                                </a:lnTo>
                                <a:lnTo>
                                  <a:pt x="27940" y="142748"/>
                                </a:lnTo>
                                <a:lnTo>
                                  <a:pt x="23926" y="142951"/>
                                </a:lnTo>
                                <a:lnTo>
                                  <a:pt x="27343" y="143522"/>
                                </a:lnTo>
                                <a:lnTo>
                                  <a:pt x="30353" y="143598"/>
                                </a:lnTo>
                                <a:lnTo>
                                  <a:pt x="33489" y="144170"/>
                                </a:lnTo>
                                <a:lnTo>
                                  <a:pt x="34747" y="144665"/>
                                </a:lnTo>
                                <a:lnTo>
                                  <a:pt x="35890" y="145808"/>
                                </a:lnTo>
                                <a:lnTo>
                                  <a:pt x="39878" y="146951"/>
                                </a:lnTo>
                                <a:lnTo>
                                  <a:pt x="39878" y="146380"/>
                                </a:lnTo>
                                <a:close/>
                              </a:path>
                              <a:path w="298450" h="196850">
                                <a:moveTo>
                                  <a:pt x="46723" y="132130"/>
                                </a:moveTo>
                                <a:lnTo>
                                  <a:pt x="46151" y="129857"/>
                                </a:lnTo>
                                <a:lnTo>
                                  <a:pt x="44996" y="128714"/>
                                </a:lnTo>
                                <a:lnTo>
                                  <a:pt x="44450" y="128168"/>
                                </a:lnTo>
                                <a:lnTo>
                                  <a:pt x="44069" y="128041"/>
                                </a:lnTo>
                                <a:lnTo>
                                  <a:pt x="44069" y="131000"/>
                                </a:lnTo>
                                <a:lnTo>
                                  <a:pt x="44069" y="132702"/>
                                </a:lnTo>
                                <a:lnTo>
                                  <a:pt x="42887" y="136144"/>
                                </a:lnTo>
                                <a:lnTo>
                                  <a:pt x="42291" y="136690"/>
                                </a:lnTo>
                                <a:lnTo>
                                  <a:pt x="41109" y="137261"/>
                                </a:lnTo>
                                <a:lnTo>
                                  <a:pt x="40525" y="136690"/>
                                </a:lnTo>
                                <a:lnTo>
                                  <a:pt x="39344" y="136144"/>
                                </a:lnTo>
                                <a:lnTo>
                                  <a:pt x="39928" y="135572"/>
                                </a:lnTo>
                                <a:lnTo>
                                  <a:pt x="39344" y="135572"/>
                                </a:lnTo>
                                <a:lnTo>
                                  <a:pt x="38747" y="134429"/>
                                </a:lnTo>
                                <a:lnTo>
                                  <a:pt x="38747" y="132702"/>
                                </a:lnTo>
                                <a:lnTo>
                                  <a:pt x="39928" y="129857"/>
                                </a:lnTo>
                                <a:lnTo>
                                  <a:pt x="40525" y="128714"/>
                                </a:lnTo>
                                <a:lnTo>
                                  <a:pt x="41706" y="128714"/>
                                </a:lnTo>
                                <a:lnTo>
                                  <a:pt x="43472" y="129298"/>
                                </a:lnTo>
                                <a:lnTo>
                                  <a:pt x="44069" y="131000"/>
                                </a:lnTo>
                                <a:lnTo>
                                  <a:pt x="44069" y="128041"/>
                                </a:lnTo>
                                <a:lnTo>
                                  <a:pt x="42735" y="127596"/>
                                </a:lnTo>
                                <a:lnTo>
                                  <a:pt x="41033" y="127596"/>
                                </a:lnTo>
                                <a:lnTo>
                                  <a:pt x="39319" y="128168"/>
                                </a:lnTo>
                                <a:lnTo>
                                  <a:pt x="38176" y="129298"/>
                                </a:lnTo>
                                <a:lnTo>
                                  <a:pt x="36474" y="131572"/>
                                </a:lnTo>
                                <a:lnTo>
                                  <a:pt x="36474" y="133273"/>
                                </a:lnTo>
                                <a:lnTo>
                                  <a:pt x="37045" y="135001"/>
                                </a:lnTo>
                                <a:lnTo>
                                  <a:pt x="38176" y="137261"/>
                                </a:lnTo>
                                <a:lnTo>
                                  <a:pt x="39890" y="137833"/>
                                </a:lnTo>
                                <a:lnTo>
                                  <a:pt x="41033" y="138404"/>
                                </a:lnTo>
                                <a:lnTo>
                                  <a:pt x="42735" y="138404"/>
                                </a:lnTo>
                                <a:lnTo>
                                  <a:pt x="44450" y="137833"/>
                                </a:lnTo>
                                <a:lnTo>
                                  <a:pt x="45580" y="137261"/>
                                </a:lnTo>
                                <a:lnTo>
                                  <a:pt x="46151" y="135572"/>
                                </a:lnTo>
                                <a:lnTo>
                                  <a:pt x="46723" y="132130"/>
                                </a:lnTo>
                                <a:close/>
                              </a:path>
                              <a:path w="298450" h="196850">
                                <a:moveTo>
                                  <a:pt x="49555" y="27901"/>
                                </a:moveTo>
                                <a:lnTo>
                                  <a:pt x="48983" y="26174"/>
                                </a:lnTo>
                                <a:lnTo>
                                  <a:pt x="48983" y="28460"/>
                                </a:lnTo>
                                <a:lnTo>
                                  <a:pt x="45745" y="27165"/>
                                </a:lnTo>
                                <a:lnTo>
                                  <a:pt x="42189" y="22618"/>
                                </a:lnTo>
                                <a:lnTo>
                                  <a:pt x="41021" y="19075"/>
                                </a:lnTo>
                                <a:lnTo>
                                  <a:pt x="44462" y="20764"/>
                                </a:lnTo>
                                <a:lnTo>
                                  <a:pt x="46736" y="23736"/>
                                </a:lnTo>
                                <a:lnTo>
                                  <a:pt x="48983" y="28460"/>
                                </a:lnTo>
                                <a:lnTo>
                                  <a:pt x="48983" y="26174"/>
                                </a:lnTo>
                                <a:lnTo>
                                  <a:pt x="48425" y="24485"/>
                                </a:lnTo>
                                <a:lnTo>
                                  <a:pt x="47853" y="23355"/>
                                </a:lnTo>
                                <a:lnTo>
                                  <a:pt x="45567" y="20497"/>
                                </a:lnTo>
                                <a:lnTo>
                                  <a:pt x="43192" y="19075"/>
                                </a:lnTo>
                                <a:lnTo>
                                  <a:pt x="39878" y="17081"/>
                                </a:lnTo>
                                <a:lnTo>
                                  <a:pt x="39306" y="17081"/>
                                </a:lnTo>
                                <a:lnTo>
                                  <a:pt x="41579" y="23914"/>
                                </a:lnTo>
                                <a:lnTo>
                                  <a:pt x="43294" y="25628"/>
                                </a:lnTo>
                                <a:lnTo>
                                  <a:pt x="44996" y="27901"/>
                                </a:lnTo>
                                <a:lnTo>
                                  <a:pt x="47282" y="29032"/>
                                </a:lnTo>
                                <a:lnTo>
                                  <a:pt x="49555" y="29032"/>
                                </a:lnTo>
                                <a:lnTo>
                                  <a:pt x="49555" y="28460"/>
                                </a:lnTo>
                                <a:lnTo>
                                  <a:pt x="49555" y="27901"/>
                                </a:lnTo>
                                <a:close/>
                              </a:path>
                              <a:path w="298450" h="196850">
                                <a:moveTo>
                                  <a:pt x="52971" y="23355"/>
                                </a:moveTo>
                                <a:lnTo>
                                  <a:pt x="52908" y="20764"/>
                                </a:lnTo>
                                <a:lnTo>
                                  <a:pt x="52400" y="17653"/>
                                </a:lnTo>
                                <a:lnTo>
                                  <a:pt x="52120" y="17094"/>
                                </a:lnTo>
                                <a:lnTo>
                                  <a:pt x="52120" y="23914"/>
                                </a:lnTo>
                                <a:lnTo>
                                  <a:pt x="48729" y="20764"/>
                                </a:lnTo>
                                <a:lnTo>
                                  <a:pt x="46583" y="14249"/>
                                </a:lnTo>
                                <a:lnTo>
                                  <a:pt x="46456" y="13512"/>
                                </a:lnTo>
                                <a:lnTo>
                                  <a:pt x="45885" y="9817"/>
                                </a:lnTo>
                                <a:lnTo>
                                  <a:pt x="48729" y="13665"/>
                                </a:lnTo>
                                <a:lnTo>
                                  <a:pt x="50723" y="16776"/>
                                </a:lnTo>
                                <a:lnTo>
                                  <a:pt x="51892" y="19939"/>
                                </a:lnTo>
                                <a:lnTo>
                                  <a:pt x="52006" y="20764"/>
                                </a:lnTo>
                                <a:lnTo>
                                  <a:pt x="52120" y="23914"/>
                                </a:lnTo>
                                <a:lnTo>
                                  <a:pt x="52120" y="17094"/>
                                </a:lnTo>
                                <a:lnTo>
                                  <a:pt x="50698" y="14249"/>
                                </a:lnTo>
                                <a:lnTo>
                                  <a:pt x="47142" y="9817"/>
                                </a:lnTo>
                                <a:lnTo>
                                  <a:pt x="46139" y="8547"/>
                                </a:lnTo>
                                <a:lnTo>
                                  <a:pt x="44996" y="7975"/>
                                </a:lnTo>
                                <a:lnTo>
                                  <a:pt x="45072" y="9817"/>
                                </a:lnTo>
                                <a:lnTo>
                                  <a:pt x="45567" y="13665"/>
                                </a:lnTo>
                                <a:lnTo>
                                  <a:pt x="51841" y="25057"/>
                                </a:lnTo>
                                <a:lnTo>
                                  <a:pt x="52400" y="24485"/>
                                </a:lnTo>
                                <a:lnTo>
                                  <a:pt x="52679" y="23914"/>
                                </a:lnTo>
                                <a:lnTo>
                                  <a:pt x="52971" y="23355"/>
                                </a:lnTo>
                                <a:close/>
                              </a:path>
                              <a:path w="298450" h="196850">
                                <a:moveTo>
                                  <a:pt x="59817" y="132130"/>
                                </a:moveTo>
                                <a:lnTo>
                                  <a:pt x="56959" y="132130"/>
                                </a:lnTo>
                                <a:lnTo>
                                  <a:pt x="54686" y="131572"/>
                                </a:lnTo>
                                <a:lnTo>
                                  <a:pt x="54686" y="132130"/>
                                </a:lnTo>
                                <a:lnTo>
                                  <a:pt x="55257" y="132702"/>
                                </a:lnTo>
                                <a:lnTo>
                                  <a:pt x="56959" y="132702"/>
                                </a:lnTo>
                                <a:lnTo>
                                  <a:pt x="56388" y="135559"/>
                                </a:lnTo>
                                <a:lnTo>
                                  <a:pt x="55829" y="137833"/>
                                </a:lnTo>
                                <a:lnTo>
                                  <a:pt x="54114" y="135559"/>
                                </a:lnTo>
                                <a:lnTo>
                                  <a:pt x="53657" y="134416"/>
                                </a:lnTo>
                                <a:lnTo>
                                  <a:pt x="52971" y="132702"/>
                                </a:lnTo>
                                <a:lnTo>
                                  <a:pt x="50698" y="130429"/>
                                </a:lnTo>
                                <a:lnTo>
                                  <a:pt x="49555" y="129857"/>
                                </a:lnTo>
                                <a:lnTo>
                                  <a:pt x="48425" y="129857"/>
                                </a:lnTo>
                                <a:lnTo>
                                  <a:pt x="48983" y="131572"/>
                                </a:lnTo>
                                <a:lnTo>
                                  <a:pt x="49555" y="132702"/>
                                </a:lnTo>
                                <a:lnTo>
                                  <a:pt x="48983" y="134988"/>
                                </a:lnTo>
                                <a:lnTo>
                                  <a:pt x="48983" y="137261"/>
                                </a:lnTo>
                                <a:lnTo>
                                  <a:pt x="48425" y="138404"/>
                                </a:lnTo>
                                <a:lnTo>
                                  <a:pt x="47853" y="138976"/>
                                </a:lnTo>
                                <a:lnTo>
                                  <a:pt x="46710" y="139547"/>
                                </a:lnTo>
                                <a:lnTo>
                                  <a:pt x="47853" y="140106"/>
                                </a:lnTo>
                                <a:lnTo>
                                  <a:pt x="50698" y="140677"/>
                                </a:lnTo>
                                <a:lnTo>
                                  <a:pt x="51269" y="140106"/>
                                </a:lnTo>
                                <a:lnTo>
                                  <a:pt x="51269" y="139547"/>
                                </a:lnTo>
                                <a:lnTo>
                                  <a:pt x="50114" y="139547"/>
                                </a:lnTo>
                                <a:lnTo>
                                  <a:pt x="49555" y="138976"/>
                                </a:lnTo>
                                <a:lnTo>
                                  <a:pt x="49555" y="137833"/>
                                </a:lnTo>
                                <a:lnTo>
                                  <a:pt x="50126" y="136131"/>
                                </a:lnTo>
                                <a:lnTo>
                                  <a:pt x="50126" y="134416"/>
                                </a:lnTo>
                                <a:lnTo>
                                  <a:pt x="52971" y="138404"/>
                                </a:lnTo>
                                <a:lnTo>
                                  <a:pt x="55829" y="141808"/>
                                </a:lnTo>
                                <a:lnTo>
                                  <a:pt x="56667" y="137833"/>
                                </a:lnTo>
                                <a:lnTo>
                                  <a:pt x="57404" y="134416"/>
                                </a:lnTo>
                                <a:lnTo>
                                  <a:pt x="57531" y="133273"/>
                                </a:lnTo>
                                <a:lnTo>
                                  <a:pt x="58102" y="132702"/>
                                </a:lnTo>
                                <a:lnTo>
                                  <a:pt x="59245" y="133273"/>
                                </a:lnTo>
                                <a:lnTo>
                                  <a:pt x="59817" y="132702"/>
                                </a:lnTo>
                                <a:lnTo>
                                  <a:pt x="59817" y="132130"/>
                                </a:lnTo>
                                <a:close/>
                              </a:path>
                              <a:path w="298450" h="196850">
                                <a:moveTo>
                                  <a:pt x="65519" y="115620"/>
                                </a:moveTo>
                                <a:lnTo>
                                  <a:pt x="63500" y="115620"/>
                                </a:lnTo>
                                <a:lnTo>
                                  <a:pt x="63500" y="116624"/>
                                </a:lnTo>
                                <a:lnTo>
                                  <a:pt x="63436" y="117309"/>
                                </a:lnTo>
                                <a:lnTo>
                                  <a:pt x="60921" y="119189"/>
                                </a:lnTo>
                                <a:lnTo>
                                  <a:pt x="57721" y="121107"/>
                                </a:lnTo>
                                <a:lnTo>
                                  <a:pt x="53924" y="122631"/>
                                </a:lnTo>
                                <a:lnTo>
                                  <a:pt x="50012" y="123672"/>
                                </a:lnTo>
                                <a:lnTo>
                                  <a:pt x="52578" y="120472"/>
                                </a:lnTo>
                                <a:lnTo>
                                  <a:pt x="54013" y="119608"/>
                                </a:lnTo>
                                <a:lnTo>
                                  <a:pt x="55791" y="118554"/>
                                </a:lnTo>
                                <a:lnTo>
                                  <a:pt x="59639" y="117271"/>
                                </a:lnTo>
                                <a:lnTo>
                                  <a:pt x="63500" y="116624"/>
                                </a:lnTo>
                                <a:lnTo>
                                  <a:pt x="63500" y="115620"/>
                                </a:lnTo>
                                <a:lnTo>
                                  <a:pt x="62674" y="115620"/>
                                </a:lnTo>
                                <a:lnTo>
                                  <a:pt x="59829" y="116192"/>
                                </a:lnTo>
                                <a:lnTo>
                                  <a:pt x="55270" y="117309"/>
                                </a:lnTo>
                                <a:lnTo>
                                  <a:pt x="51854" y="119608"/>
                                </a:lnTo>
                                <a:lnTo>
                                  <a:pt x="52095" y="118846"/>
                                </a:lnTo>
                                <a:lnTo>
                                  <a:pt x="52984" y="116192"/>
                                </a:lnTo>
                                <a:lnTo>
                                  <a:pt x="53467" y="112776"/>
                                </a:lnTo>
                                <a:lnTo>
                                  <a:pt x="53517" y="112001"/>
                                </a:lnTo>
                                <a:lnTo>
                                  <a:pt x="52984" y="108788"/>
                                </a:lnTo>
                                <a:lnTo>
                                  <a:pt x="52412" y="107073"/>
                                </a:lnTo>
                                <a:lnTo>
                                  <a:pt x="52349" y="106883"/>
                                </a:lnTo>
                                <a:lnTo>
                                  <a:pt x="52349" y="112001"/>
                                </a:lnTo>
                                <a:lnTo>
                                  <a:pt x="52349" y="115100"/>
                                </a:lnTo>
                                <a:lnTo>
                                  <a:pt x="51358" y="118846"/>
                                </a:lnTo>
                                <a:lnTo>
                                  <a:pt x="50533" y="115100"/>
                                </a:lnTo>
                                <a:lnTo>
                                  <a:pt x="49961" y="112776"/>
                                </a:lnTo>
                                <a:lnTo>
                                  <a:pt x="49923" y="110159"/>
                                </a:lnTo>
                                <a:lnTo>
                                  <a:pt x="51142" y="107073"/>
                                </a:lnTo>
                                <a:lnTo>
                                  <a:pt x="52349" y="112001"/>
                                </a:lnTo>
                                <a:lnTo>
                                  <a:pt x="52349" y="106883"/>
                                </a:lnTo>
                                <a:lnTo>
                                  <a:pt x="51854" y="105371"/>
                                </a:lnTo>
                                <a:lnTo>
                                  <a:pt x="50711" y="105943"/>
                                </a:lnTo>
                                <a:lnTo>
                                  <a:pt x="50139" y="106502"/>
                                </a:lnTo>
                                <a:lnTo>
                                  <a:pt x="50139" y="107645"/>
                                </a:lnTo>
                                <a:lnTo>
                                  <a:pt x="49568" y="108788"/>
                                </a:lnTo>
                                <a:lnTo>
                                  <a:pt x="48996" y="111048"/>
                                </a:lnTo>
                                <a:lnTo>
                                  <a:pt x="48996" y="112776"/>
                                </a:lnTo>
                                <a:lnTo>
                                  <a:pt x="49568" y="117309"/>
                                </a:lnTo>
                                <a:lnTo>
                                  <a:pt x="49974" y="118554"/>
                                </a:lnTo>
                                <a:lnTo>
                                  <a:pt x="50012" y="121107"/>
                                </a:lnTo>
                                <a:lnTo>
                                  <a:pt x="49568" y="122453"/>
                                </a:lnTo>
                                <a:lnTo>
                                  <a:pt x="48437" y="124155"/>
                                </a:lnTo>
                                <a:lnTo>
                                  <a:pt x="53555" y="124155"/>
                                </a:lnTo>
                                <a:lnTo>
                                  <a:pt x="55524" y="123672"/>
                                </a:lnTo>
                                <a:lnTo>
                                  <a:pt x="55841" y="123596"/>
                                </a:lnTo>
                                <a:lnTo>
                                  <a:pt x="58115" y="122453"/>
                                </a:lnTo>
                                <a:lnTo>
                                  <a:pt x="62103" y="119608"/>
                                </a:lnTo>
                                <a:lnTo>
                                  <a:pt x="65087" y="116624"/>
                                </a:lnTo>
                                <a:lnTo>
                                  <a:pt x="65519" y="116192"/>
                                </a:lnTo>
                                <a:lnTo>
                                  <a:pt x="65519" y="115620"/>
                                </a:lnTo>
                                <a:close/>
                              </a:path>
                              <a:path w="298450" h="196850">
                                <a:moveTo>
                                  <a:pt x="67792" y="22796"/>
                                </a:moveTo>
                                <a:lnTo>
                                  <a:pt x="67602" y="22225"/>
                                </a:lnTo>
                                <a:lnTo>
                                  <a:pt x="67233" y="21069"/>
                                </a:lnTo>
                                <a:lnTo>
                                  <a:pt x="66662" y="19939"/>
                                </a:lnTo>
                                <a:lnTo>
                                  <a:pt x="66662" y="22225"/>
                                </a:lnTo>
                                <a:lnTo>
                                  <a:pt x="63804" y="20497"/>
                                </a:lnTo>
                                <a:lnTo>
                                  <a:pt x="60960" y="18224"/>
                                </a:lnTo>
                                <a:lnTo>
                                  <a:pt x="59829" y="15392"/>
                                </a:lnTo>
                                <a:lnTo>
                                  <a:pt x="58115" y="11963"/>
                                </a:lnTo>
                                <a:lnTo>
                                  <a:pt x="61531" y="14236"/>
                                </a:lnTo>
                                <a:lnTo>
                                  <a:pt x="63804" y="16535"/>
                                </a:lnTo>
                                <a:lnTo>
                                  <a:pt x="66662" y="22225"/>
                                </a:lnTo>
                                <a:lnTo>
                                  <a:pt x="66662" y="19939"/>
                                </a:lnTo>
                                <a:lnTo>
                                  <a:pt x="65519" y="17665"/>
                                </a:lnTo>
                                <a:lnTo>
                                  <a:pt x="63804" y="14820"/>
                                </a:lnTo>
                                <a:lnTo>
                                  <a:pt x="61531" y="12534"/>
                                </a:lnTo>
                                <a:lnTo>
                                  <a:pt x="60579" y="11963"/>
                                </a:lnTo>
                                <a:lnTo>
                                  <a:pt x="58686" y="10820"/>
                                </a:lnTo>
                                <a:lnTo>
                                  <a:pt x="55270" y="10261"/>
                                </a:lnTo>
                                <a:lnTo>
                                  <a:pt x="56972" y="11963"/>
                                </a:lnTo>
                                <a:lnTo>
                                  <a:pt x="58115" y="13665"/>
                                </a:lnTo>
                                <a:lnTo>
                                  <a:pt x="59258" y="17665"/>
                                </a:lnTo>
                                <a:lnTo>
                                  <a:pt x="60960" y="19939"/>
                                </a:lnTo>
                                <a:lnTo>
                                  <a:pt x="63246" y="21640"/>
                                </a:lnTo>
                                <a:lnTo>
                                  <a:pt x="67792" y="24498"/>
                                </a:lnTo>
                                <a:lnTo>
                                  <a:pt x="67792" y="22796"/>
                                </a:lnTo>
                                <a:close/>
                              </a:path>
                              <a:path w="298450" h="196850">
                                <a:moveTo>
                                  <a:pt x="74625" y="136690"/>
                                </a:moveTo>
                                <a:lnTo>
                                  <a:pt x="73482" y="135559"/>
                                </a:lnTo>
                                <a:lnTo>
                                  <a:pt x="70065" y="133858"/>
                                </a:lnTo>
                                <a:lnTo>
                                  <a:pt x="69494" y="132702"/>
                                </a:lnTo>
                                <a:lnTo>
                                  <a:pt x="69494" y="132130"/>
                                </a:lnTo>
                                <a:lnTo>
                                  <a:pt x="70065" y="131572"/>
                                </a:lnTo>
                                <a:lnTo>
                                  <a:pt x="71208" y="131000"/>
                                </a:lnTo>
                                <a:lnTo>
                                  <a:pt x="72339" y="131572"/>
                                </a:lnTo>
                                <a:lnTo>
                                  <a:pt x="72339" y="132702"/>
                                </a:lnTo>
                                <a:lnTo>
                                  <a:pt x="73482" y="132130"/>
                                </a:lnTo>
                                <a:lnTo>
                                  <a:pt x="74053" y="131572"/>
                                </a:lnTo>
                                <a:lnTo>
                                  <a:pt x="72910" y="130429"/>
                                </a:lnTo>
                                <a:lnTo>
                                  <a:pt x="71767" y="130429"/>
                                </a:lnTo>
                                <a:lnTo>
                                  <a:pt x="69494" y="131000"/>
                                </a:lnTo>
                                <a:lnTo>
                                  <a:pt x="68922" y="131572"/>
                                </a:lnTo>
                                <a:lnTo>
                                  <a:pt x="67779" y="132130"/>
                                </a:lnTo>
                                <a:lnTo>
                                  <a:pt x="67779" y="135001"/>
                                </a:lnTo>
                                <a:lnTo>
                                  <a:pt x="71208" y="137261"/>
                                </a:lnTo>
                                <a:lnTo>
                                  <a:pt x="72339" y="138404"/>
                                </a:lnTo>
                                <a:lnTo>
                                  <a:pt x="71767" y="139547"/>
                                </a:lnTo>
                                <a:lnTo>
                                  <a:pt x="70637" y="139547"/>
                                </a:lnTo>
                                <a:lnTo>
                                  <a:pt x="70065" y="139547"/>
                                </a:lnTo>
                                <a:lnTo>
                                  <a:pt x="68922" y="138976"/>
                                </a:lnTo>
                                <a:lnTo>
                                  <a:pt x="67779" y="137833"/>
                                </a:lnTo>
                                <a:lnTo>
                                  <a:pt x="66649" y="141820"/>
                                </a:lnTo>
                                <a:lnTo>
                                  <a:pt x="68351" y="140677"/>
                                </a:lnTo>
                                <a:lnTo>
                                  <a:pt x="70065" y="140677"/>
                                </a:lnTo>
                                <a:lnTo>
                                  <a:pt x="72339" y="140106"/>
                                </a:lnTo>
                                <a:lnTo>
                                  <a:pt x="72910" y="140106"/>
                                </a:lnTo>
                                <a:lnTo>
                                  <a:pt x="74053" y="138976"/>
                                </a:lnTo>
                                <a:lnTo>
                                  <a:pt x="74625" y="137833"/>
                                </a:lnTo>
                                <a:lnTo>
                                  <a:pt x="74625" y="136690"/>
                                </a:lnTo>
                                <a:close/>
                              </a:path>
                              <a:path w="298450" h="196850">
                                <a:moveTo>
                                  <a:pt x="78600" y="18808"/>
                                </a:moveTo>
                                <a:lnTo>
                                  <a:pt x="78041" y="18808"/>
                                </a:lnTo>
                                <a:lnTo>
                                  <a:pt x="76898" y="19367"/>
                                </a:lnTo>
                                <a:lnTo>
                                  <a:pt x="76898" y="19939"/>
                                </a:lnTo>
                                <a:lnTo>
                                  <a:pt x="75666" y="23012"/>
                                </a:lnTo>
                                <a:lnTo>
                                  <a:pt x="74434" y="26212"/>
                                </a:lnTo>
                                <a:lnTo>
                                  <a:pt x="69303" y="30200"/>
                                </a:lnTo>
                                <a:lnTo>
                                  <a:pt x="68694" y="30581"/>
                                </a:lnTo>
                                <a:lnTo>
                                  <a:pt x="68884" y="29629"/>
                                </a:lnTo>
                                <a:lnTo>
                                  <a:pt x="69494" y="26771"/>
                                </a:lnTo>
                                <a:lnTo>
                                  <a:pt x="70637" y="25069"/>
                                </a:lnTo>
                                <a:lnTo>
                                  <a:pt x="74053" y="21640"/>
                                </a:lnTo>
                                <a:lnTo>
                                  <a:pt x="75755" y="21069"/>
                                </a:lnTo>
                                <a:lnTo>
                                  <a:pt x="76898" y="19939"/>
                                </a:lnTo>
                                <a:lnTo>
                                  <a:pt x="76898" y="19367"/>
                                </a:lnTo>
                                <a:lnTo>
                                  <a:pt x="75184" y="19939"/>
                                </a:lnTo>
                                <a:lnTo>
                                  <a:pt x="72339" y="21640"/>
                                </a:lnTo>
                                <a:lnTo>
                                  <a:pt x="70637" y="23368"/>
                                </a:lnTo>
                                <a:lnTo>
                                  <a:pt x="68922" y="25069"/>
                                </a:lnTo>
                                <a:lnTo>
                                  <a:pt x="68389" y="27178"/>
                                </a:lnTo>
                                <a:lnTo>
                                  <a:pt x="68351" y="29629"/>
                                </a:lnTo>
                                <a:lnTo>
                                  <a:pt x="67589" y="28359"/>
                                </a:lnTo>
                                <a:lnTo>
                                  <a:pt x="67589" y="31521"/>
                                </a:lnTo>
                                <a:lnTo>
                                  <a:pt x="63042" y="28625"/>
                                </a:lnTo>
                                <a:lnTo>
                                  <a:pt x="61099" y="25908"/>
                                </a:lnTo>
                                <a:lnTo>
                                  <a:pt x="60350" y="23012"/>
                                </a:lnTo>
                                <a:lnTo>
                                  <a:pt x="63106" y="25069"/>
                                </a:lnTo>
                                <a:lnTo>
                                  <a:pt x="65316" y="27178"/>
                                </a:lnTo>
                                <a:lnTo>
                                  <a:pt x="66840" y="29349"/>
                                </a:lnTo>
                                <a:lnTo>
                                  <a:pt x="67589" y="31521"/>
                                </a:lnTo>
                                <a:lnTo>
                                  <a:pt x="67589" y="28359"/>
                                </a:lnTo>
                                <a:lnTo>
                                  <a:pt x="66649" y="26771"/>
                                </a:lnTo>
                                <a:lnTo>
                                  <a:pt x="64846" y="25006"/>
                                </a:lnTo>
                                <a:lnTo>
                                  <a:pt x="62293" y="23012"/>
                                </a:lnTo>
                                <a:lnTo>
                                  <a:pt x="59817" y="21069"/>
                                </a:lnTo>
                                <a:lnTo>
                                  <a:pt x="59245" y="21069"/>
                                </a:lnTo>
                                <a:lnTo>
                                  <a:pt x="60375" y="26771"/>
                                </a:lnTo>
                                <a:lnTo>
                                  <a:pt x="62090" y="29044"/>
                                </a:lnTo>
                                <a:lnTo>
                                  <a:pt x="63792" y="30200"/>
                                </a:lnTo>
                                <a:lnTo>
                                  <a:pt x="66078" y="31902"/>
                                </a:lnTo>
                                <a:lnTo>
                                  <a:pt x="67779" y="33616"/>
                                </a:lnTo>
                                <a:lnTo>
                                  <a:pt x="68351" y="33045"/>
                                </a:lnTo>
                                <a:lnTo>
                                  <a:pt x="68351" y="31521"/>
                                </a:lnTo>
                                <a:lnTo>
                                  <a:pt x="68351" y="30772"/>
                                </a:lnTo>
                                <a:lnTo>
                                  <a:pt x="69113" y="30581"/>
                                </a:lnTo>
                                <a:lnTo>
                                  <a:pt x="70637" y="30200"/>
                                </a:lnTo>
                                <a:lnTo>
                                  <a:pt x="74053" y="27901"/>
                                </a:lnTo>
                                <a:lnTo>
                                  <a:pt x="75184" y="26212"/>
                                </a:lnTo>
                                <a:lnTo>
                                  <a:pt x="76898" y="22225"/>
                                </a:lnTo>
                                <a:lnTo>
                                  <a:pt x="78028" y="19939"/>
                                </a:lnTo>
                                <a:lnTo>
                                  <a:pt x="78600" y="18808"/>
                                </a:lnTo>
                                <a:close/>
                              </a:path>
                              <a:path w="298450" h="196850">
                                <a:moveTo>
                                  <a:pt x="80886" y="9677"/>
                                </a:moveTo>
                                <a:lnTo>
                                  <a:pt x="77622" y="7874"/>
                                </a:lnTo>
                                <a:lnTo>
                                  <a:pt x="77622" y="9029"/>
                                </a:lnTo>
                                <a:lnTo>
                                  <a:pt x="74422" y="9677"/>
                                </a:lnTo>
                                <a:lnTo>
                                  <a:pt x="71374" y="10236"/>
                                </a:lnTo>
                                <a:lnTo>
                                  <a:pt x="67652" y="9918"/>
                                </a:lnTo>
                                <a:lnTo>
                                  <a:pt x="63944" y="7747"/>
                                </a:lnTo>
                                <a:lnTo>
                                  <a:pt x="66395" y="6527"/>
                                </a:lnTo>
                                <a:lnTo>
                                  <a:pt x="67983" y="6261"/>
                                </a:lnTo>
                                <a:lnTo>
                                  <a:pt x="71374" y="6464"/>
                                </a:lnTo>
                                <a:lnTo>
                                  <a:pt x="75120" y="7747"/>
                                </a:lnTo>
                                <a:lnTo>
                                  <a:pt x="77622" y="9029"/>
                                </a:lnTo>
                                <a:lnTo>
                                  <a:pt x="77622" y="7874"/>
                                </a:lnTo>
                                <a:lnTo>
                                  <a:pt x="75755" y="6832"/>
                                </a:lnTo>
                                <a:lnTo>
                                  <a:pt x="74333" y="6261"/>
                                </a:lnTo>
                                <a:lnTo>
                                  <a:pt x="72910" y="5689"/>
                                </a:lnTo>
                                <a:lnTo>
                                  <a:pt x="69494" y="5130"/>
                                </a:lnTo>
                                <a:lnTo>
                                  <a:pt x="66649" y="5689"/>
                                </a:lnTo>
                                <a:lnTo>
                                  <a:pt x="63233" y="6832"/>
                                </a:lnTo>
                                <a:lnTo>
                                  <a:pt x="62090" y="7404"/>
                                </a:lnTo>
                                <a:lnTo>
                                  <a:pt x="63792" y="9118"/>
                                </a:lnTo>
                                <a:lnTo>
                                  <a:pt x="67779" y="10820"/>
                                </a:lnTo>
                                <a:lnTo>
                                  <a:pt x="73482" y="10820"/>
                                </a:lnTo>
                                <a:lnTo>
                                  <a:pt x="77533" y="10236"/>
                                </a:lnTo>
                                <a:lnTo>
                                  <a:pt x="80886" y="9677"/>
                                </a:lnTo>
                                <a:close/>
                              </a:path>
                              <a:path w="298450" h="196850">
                                <a:moveTo>
                                  <a:pt x="83731" y="131000"/>
                                </a:moveTo>
                                <a:lnTo>
                                  <a:pt x="83159" y="129857"/>
                                </a:lnTo>
                                <a:lnTo>
                                  <a:pt x="81622" y="128714"/>
                                </a:lnTo>
                                <a:lnTo>
                                  <a:pt x="81457" y="128600"/>
                                </a:lnTo>
                                <a:lnTo>
                                  <a:pt x="81457" y="135712"/>
                                </a:lnTo>
                                <a:lnTo>
                                  <a:pt x="80873" y="136880"/>
                                </a:lnTo>
                                <a:lnTo>
                                  <a:pt x="79705" y="136880"/>
                                </a:lnTo>
                                <a:lnTo>
                                  <a:pt x="77368" y="135712"/>
                                </a:lnTo>
                                <a:lnTo>
                                  <a:pt x="77393" y="129857"/>
                                </a:lnTo>
                                <a:lnTo>
                                  <a:pt x="78536" y="128714"/>
                                </a:lnTo>
                                <a:lnTo>
                                  <a:pt x="79705" y="128714"/>
                                </a:lnTo>
                                <a:lnTo>
                                  <a:pt x="80873" y="130467"/>
                                </a:lnTo>
                                <a:lnTo>
                                  <a:pt x="81419" y="132118"/>
                                </a:lnTo>
                                <a:lnTo>
                                  <a:pt x="81457" y="135712"/>
                                </a:lnTo>
                                <a:lnTo>
                                  <a:pt x="81457" y="128600"/>
                                </a:lnTo>
                                <a:lnTo>
                                  <a:pt x="80886" y="128155"/>
                                </a:lnTo>
                                <a:lnTo>
                                  <a:pt x="78600" y="128155"/>
                                </a:lnTo>
                                <a:lnTo>
                                  <a:pt x="76327" y="129286"/>
                                </a:lnTo>
                                <a:lnTo>
                                  <a:pt x="75184" y="131000"/>
                                </a:lnTo>
                                <a:lnTo>
                                  <a:pt x="75184" y="134416"/>
                                </a:lnTo>
                                <a:lnTo>
                                  <a:pt x="75755" y="136690"/>
                                </a:lnTo>
                                <a:lnTo>
                                  <a:pt x="76898" y="137833"/>
                                </a:lnTo>
                                <a:lnTo>
                                  <a:pt x="78600" y="138404"/>
                                </a:lnTo>
                                <a:lnTo>
                                  <a:pt x="80886" y="137833"/>
                                </a:lnTo>
                                <a:lnTo>
                                  <a:pt x="82029" y="137261"/>
                                </a:lnTo>
                                <a:lnTo>
                                  <a:pt x="82207" y="136880"/>
                                </a:lnTo>
                                <a:lnTo>
                                  <a:pt x="83159" y="134988"/>
                                </a:lnTo>
                                <a:lnTo>
                                  <a:pt x="83705" y="132207"/>
                                </a:lnTo>
                                <a:lnTo>
                                  <a:pt x="83731" y="131000"/>
                                </a:lnTo>
                                <a:close/>
                              </a:path>
                              <a:path w="298450" h="196850">
                                <a:moveTo>
                                  <a:pt x="88861" y="11404"/>
                                </a:moveTo>
                                <a:lnTo>
                                  <a:pt x="88709" y="11252"/>
                                </a:lnTo>
                                <a:lnTo>
                                  <a:pt x="87718" y="10261"/>
                                </a:lnTo>
                                <a:lnTo>
                                  <a:pt x="87655" y="11252"/>
                                </a:lnTo>
                                <a:lnTo>
                                  <a:pt x="83235" y="9080"/>
                                </a:lnTo>
                                <a:lnTo>
                                  <a:pt x="81343" y="6883"/>
                                </a:lnTo>
                                <a:lnTo>
                                  <a:pt x="80048" y="5829"/>
                                </a:lnTo>
                                <a:lnTo>
                                  <a:pt x="78282" y="4927"/>
                                </a:lnTo>
                                <a:lnTo>
                                  <a:pt x="76517" y="3810"/>
                                </a:lnTo>
                                <a:lnTo>
                                  <a:pt x="78155" y="3238"/>
                                </a:lnTo>
                                <a:lnTo>
                                  <a:pt x="87655" y="11252"/>
                                </a:lnTo>
                                <a:lnTo>
                                  <a:pt x="87655" y="10147"/>
                                </a:lnTo>
                                <a:lnTo>
                                  <a:pt x="86575" y="7988"/>
                                </a:lnTo>
                                <a:lnTo>
                                  <a:pt x="85445" y="6261"/>
                                </a:lnTo>
                                <a:lnTo>
                                  <a:pt x="82905" y="3238"/>
                                </a:lnTo>
                                <a:lnTo>
                                  <a:pt x="82588" y="2857"/>
                                </a:lnTo>
                                <a:lnTo>
                                  <a:pt x="80314" y="1714"/>
                                </a:lnTo>
                                <a:lnTo>
                                  <a:pt x="73482" y="3429"/>
                                </a:lnTo>
                                <a:lnTo>
                                  <a:pt x="76898" y="5130"/>
                                </a:lnTo>
                                <a:lnTo>
                                  <a:pt x="82588" y="9690"/>
                                </a:lnTo>
                                <a:lnTo>
                                  <a:pt x="85445" y="11404"/>
                                </a:lnTo>
                                <a:lnTo>
                                  <a:pt x="84874" y="11963"/>
                                </a:lnTo>
                                <a:lnTo>
                                  <a:pt x="83489" y="11823"/>
                                </a:lnTo>
                                <a:lnTo>
                                  <a:pt x="83489" y="12674"/>
                                </a:lnTo>
                                <a:lnTo>
                                  <a:pt x="78879" y="15798"/>
                                </a:lnTo>
                                <a:lnTo>
                                  <a:pt x="75869" y="16789"/>
                                </a:lnTo>
                                <a:lnTo>
                                  <a:pt x="72821" y="16903"/>
                                </a:lnTo>
                                <a:lnTo>
                                  <a:pt x="74803" y="13512"/>
                                </a:lnTo>
                                <a:lnTo>
                                  <a:pt x="77114" y="12192"/>
                                </a:lnTo>
                                <a:lnTo>
                                  <a:pt x="81965" y="12255"/>
                                </a:lnTo>
                                <a:lnTo>
                                  <a:pt x="83489" y="12674"/>
                                </a:lnTo>
                                <a:lnTo>
                                  <a:pt x="83489" y="11823"/>
                                </a:lnTo>
                                <a:lnTo>
                                  <a:pt x="79743" y="11404"/>
                                </a:lnTo>
                                <a:lnTo>
                                  <a:pt x="76898" y="11404"/>
                                </a:lnTo>
                                <a:lnTo>
                                  <a:pt x="71208" y="18237"/>
                                </a:lnTo>
                                <a:lnTo>
                                  <a:pt x="75755" y="18237"/>
                                </a:lnTo>
                                <a:lnTo>
                                  <a:pt x="78041" y="17665"/>
                                </a:lnTo>
                                <a:lnTo>
                                  <a:pt x="79171" y="16903"/>
                                </a:lnTo>
                                <a:lnTo>
                                  <a:pt x="84874" y="13093"/>
                                </a:lnTo>
                                <a:lnTo>
                                  <a:pt x="86575" y="12534"/>
                                </a:lnTo>
                                <a:lnTo>
                                  <a:pt x="87947" y="12192"/>
                                </a:lnTo>
                                <a:lnTo>
                                  <a:pt x="88861" y="11963"/>
                                </a:lnTo>
                                <a:lnTo>
                                  <a:pt x="88861" y="11404"/>
                                </a:lnTo>
                                <a:close/>
                              </a:path>
                              <a:path w="298450" h="196850">
                                <a:moveTo>
                                  <a:pt x="94551" y="128727"/>
                                </a:moveTo>
                                <a:lnTo>
                                  <a:pt x="93980" y="129857"/>
                                </a:lnTo>
                                <a:lnTo>
                                  <a:pt x="91706" y="132130"/>
                                </a:lnTo>
                                <a:lnTo>
                                  <a:pt x="90563" y="132702"/>
                                </a:lnTo>
                                <a:lnTo>
                                  <a:pt x="89433" y="132702"/>
                                </a:lnTo>
                                <a:lnTo>
                                  <a:pt x="87718" y="126453"/>
                                </a:lnTo>
                                <a:lnTo>
                                  <a:pt x="88861" y="125298"/>
                                </a:lnTo>
                                <a:lnTo>
                                  <a:pt x="86004" y="125869"/>
                                </a:lnTo>
                                <a:lnTo>
                                  <a:pt x="83159" y="127025"/>
                                </a:lnTo>
                                <a:lnTo>
                                  <a:pt x="83731" y="127596"/>
                                </a:lnTo>
                                <a:lnTo>
                                  <a:pt x="84874" y="127596"/>
                                </a:lnTo>
                                <a:lnTo>
                                  <a:pt x="84874" y="128168"/>
                                </a:lnTo>
                                <a:lnTo>
                                  <a:pt x="86004" y="131572"/>
                                </a:lnTo>
                                <a:lnTo>
                                  <a:pt x="87147" y="134429"/>
                                </a:lnTo>
                                <a:lnTo>
                                  <a:pt x="85445" y="135001"/>
                                </a:lnTo>
                                <a:lnTo>
                                  <a:pt x="84874" y="135572"/>
                                </a:lnTo>
                                <a:lnTo>
                                  <a:pt x="84874" y="136144"/>
                                </a:lnTo>
                                <a:lnTo>
                                  <a:pt x="88861" y="134429"/>
                                </a:lnTo>
                                <a:lnTo>
                                  <a:pt x="93408" y="132702"/>
                                </a:lnTo>
                                <a:lnTo>
                                  <a:pt x="94551" y="128727"/>
                                </a:lnTo>
                                <a:close/>
                              </a:path>
                              <a:path w="298450" h="196850">
                                <a:moveTo>
                                  <a:pt x="104800" y="121881"/>
                                </a:moveTo>
                                <a:lnTo>
                                  <a:pt x="102527" y="121881"/>
                                </a:lnTo>
                                <a:lnTo>
                                  <a:pt x="100825" y="122453"/>
                                </a:lnTo>
                                <a:lnTo>
                                  <a:pt x="100825" y="123024"/>
                                </a:lnTo>
                                <a:lnTo>
                                  <a:pt x="102527" y="123024"/>
                                </a:lnTo>
                                <a:lnTo>
                                  <a:pt x="103098" y="129286"/>
                                </a:lnTo>
                                <a:lnTo>
                                  <a:pt x="101955" y="131000"/>
                                </a:lnTo>
                                <a:lnTo>
                                  <a:pt x="100825" y="131572"/>
                                </a:lnTo>
                                <a:lnTo>
                                  <a:pt x="100253" y="131572"/>
                                </a:lnTo>
                                <a:lnTo>
                                  <a:pt x="98539" y="129857"/>
                                </a:lnTo>
                                <a:lnTo>
                                  <a:pt x="97967" y="128155"/>
                                </a:lnTo>
                                <a:lnTo>
                                  <a:pt x="96837" y="124167"/>
                                </a:lnTo>
                                <a:lnTo>
                                  <a:pt x="97396" y="123596"/>
                                </a:lnTo>
                                <a:lnTo>
                                  <a:pt x="97967" y="123596"/>
                                </a:lnTo>
                                <a:lnTo>
                                  <a:pt x="98539" y="123596"/>
                                </a:lnTo>
                                <a:lnTo>
                                  <a:pt x="98539" y="123024"/>
                                </a:lnTo>
                                <a:lnTo>
                                  <a:pt x="95123" y="123596"/>
                                </a:lnTo>
                                <a:lnTo>
                                  <a:pt x="92278" y="124167"/>
                                </a:lnTo>
                                <a:lnTo>
                                  <a:pt x="92278" y="124739"/>
                                </a:lnTo>
                                <a:lnTo>
                                  <a:pt x="93980" y="124739"/>
                                </a:lnTo>
                                <a:lnTo>
                                  <a:pt x="95123" y="127025"/>
                                </a:lnTo>
                                <a:lnTo>
                                  <a:pt x="96266" y="131572"/>
                                </a:lnTo>
                                <a:lnTo>
                                  <a:pt x="97396" y="132130"/>
                                </a:lnTo>
                                <a:lnTo>
                                  <a:pt x="99110" y="132702"/>
                                </a:lnTo>
                                <a:lnTo>
                                  <a:pt x="100825" y="132130"/>
                                </a:lnTo>
                                <a:lnTo>
                                  <a:pt x="102527" y="131000"/>
                                </a:lnTo>
                                <a:lnTo>
                                  <a:pt x="103670" y="129286"/>
                                </a:lnTo>
                                <a:lnTo>
                                  <a:pt x="103670" y="127584"/>
                                </a:lnTo>
                                <a:lnTo>
                                  <a:pt x="103098" y="123024"/>
                                </a:lnTo>
                                <a:lnTo>
                                  <a:pt x="103670" y="122453"/>
                                </a:lnTo>
                                <a:lnTo>
                                  <a:pt x="104241" y="122453"/>
                                </a:lnTo>
                                <a:lnTo>
                                  <a:pt x="104800" y="121881"/>
                                </a:lnTo>
                                <a:close/>
                              </a:path>
                              <a:path w="298450" h="196850">
                                <a:moveTo>
                                  <a:pt x="106527" y="103085"/>
                                </a:moveTo>
                                <a:lnTo>
                                  <a:pt x="104825" y="101396"/>
                                </a:lnTo>
                                <a:lnTo>
                                  <a:pt x="103822" y="99898"/>
                                </a:lnTo>
                                <a:lnTo>
                                  <a:pt x="103822" y="101282"/>
                                </a:lnTo>
                                <a:lnTo>
                                  <a:pt x="101003" y="101396"/>
                                </a:lnTo>
                                <a:lnTo>
                                  <a:pt x="100685" y="101396"/>
                                </a:lnTo>
                                <a:lnTo>
                                  <a:pt x="97548" y="100355"/>
                                </a:lnTo>
                                <a:lnTo>
                                  <a:pt x="92138" y="97993"/>
                                </a:lnTo>
                                <a:lnTo>
                                  <a:pt x="93992" y="96977"/>
                                </a:lnTo>
                                <a:lnTo>
                                  <a:pt x="96443" y="96977"/>
                                </a:lnTo>
                                <a:lnTo>
                                  <a:pt x="98577" y="97294"/>
                                </a:lnTo>
                                <a:lnTo>
                                  <a:pt x="100418" y="97929"/>
                                </a:lnTo>
                                <a:lnTo>
                                  <a:pt x="102590" y="99428"/>
                                </a:lnTo>
                                <a:lnTo>
                                  <a:pt x="103212" y="100050"/>
                                </a:lnTo>
                                <a:lnTo>
                                  <a:pt x="103822" y="101282"/>
                                </a:lnTo>
                                <a:lnTo>
                                  <a:pt x="103822" y="99898"/>
                                </a:lnTo>
                                <a:lnTo>
                                  <a:pt x="103682" y="99682"/>
                                </a:lnTo>
                                <a:lnTo>
                                  <a:pt x="100977" y="96977"/>
                                </a:lnTo>
                                <a:lnTo>
                                  <a:pt x="100266" y="96253"/>
                                </a:lnTo>
                                <a:lnTo>
                                  <a:pt x="97409" y="95681"/>
                                </a:lnTo>
                                <a:lnTo>
                                  <a:pt x="95135" y="95681"/>
                                </a:lnTo>
                                <a:lnTo>
                                  <a:pt x="90576" y="97980"/>
                                </a:lnTo>
                                <a:lnTo>
                                  <a:pt x="91160" y="97993"/>
                                </a:lnTo>
                                <a:lnTo>
                                  <a:pt x="96278" y="100825"/>
                                </a:lnTo>
                                <a:lnTo>
                                  <a:pt x="99123" y="101955"/>
                                </a:lnTo>
                                <a:lnTo>
                                  <a:pt x="101968" y="102527"/>
                                </a:lnTo>
                                <a:lnTo>
                                  <a:pt x="104254" y="102527"/>
                                </a:lnTo>
                                <a:lnTo>
                                  <a:pt x="106527" y="103085"/>
                                </a:lnTo>
                                <a:close/>
                              </a:path>
                              <a:path w="298450" h="196850">
                                <a:moveTo>
                                  <a:pt x="113919" y="123024"/>
                                </a:moveTo>
                                <a:lnTo>
                                  <a:pt x="111645" y="121881"/>
                                </a:lnTo>
                                <a:lnTo>
                                  <a:pt x="108788" y="121881"/>
                                </a:lnTo>
                                <a:lnTo>
                                  <a:pt x="107657" y="123024"/>
                                </a:lnTo>
                                <a:lnTo>
                                  <a:pt x="107086" y="124739"/>
                                </a:lnTo>
                                <a:lnTo>
                                  <a:pt x="108216" y="126441"/>
                                </a:lnTo>
                                <a:lnTo>
                                  <a:pt x="111074" y="129286"/>
                                </a:lnTo>
                                <a:lnTo>
                                  <a:pt x="111645" y="131000"/>
                                </a:lnTo>
                                <a:lnTo>
                                  <a:pt x="111074" y="131572"/>
                                </a:lnTo>
                                <a:lnTo>
                                  <a:pt x="109931" y="131572"/>
                                </a:lnTo>
                                <a:lnTo>
                                  <a:pt x="108216" y="130429"/>
                                </a:lnTo>
                                <a:lnTo>
                                  <a:pt x="108216" y="128714"/>
                                </a:lnTo>
                                <a:lnTo>
                                  <a:pt x="106514" y="130429"/>
                                </a:lnTo>
                                <a:lnTo>
                                  <a:pt x="105371" y="132130"/>
                                </a:lnTo>
                                <a:lnTo>
                                  <a:pt x="106514" y="131572"/>
                                </a:lnTo>
                                <a:lnTo>
                                  <a:pt x="108216" y="132130"/>
                                </a:lnTo>
                                <a:lnTo>
                                  <a:pt x="109359" y="132702"/>
                                </a:lnTo>
                                <a:lnTo>
                                  <a:pt x="110502" y="132702"/>
                                </a:lnTo>
                                <a:lnTo>
                                  <a:pt x="111645" y="132130"/>
                                </a:lnTo>
                                <a:lnTo>
                                  <a:pt x="112776" y="131000"/>
                                </a:lnTo>
                                <a:lnTo>
                                  <a:pt x="113347" y="129857"/>
                                </a:lnTo>
                                <a:lnTo>
                                  <a:pt x="113347" y="128714"/>
                                </a:lnTo>
                                <a:lnTo>
                                  <a:pt x="112204" y="127012"/>
                                </a:lnTo>
                                <a:lnTo>
                                  <a:pt x="110502" y="125285"/>
                                </a:lnTo>
                                <a:lnTo>
                                  <a:pt x="108788" y="123024"/>
                                </a:lnTo>
                                <a:lnTo>
                                  <a:pt x="109931" y="122453"/>
                                </a:lnTo>
                                <a:lnTo>
                                  <a:pt x="111074" y="122453"/>
                                </a:lnTo>
                                <a:lnTo>
                                  <a:pt x="111645" y="123024"/>
                                </a:lnTo>
                                <a:lnTo>
                                  <a:pt x="112204" y="124167"/>
                                </a:lnTo>
                                <a:lnTo>
                                  <a:pt x="112776" y="125285"/>
                                </a:lnTo>
                                <a:lnTo>
                                  <a:pt x="113919" y="124167"/>
                                </a:lnTo>
                                <a:lnTo>
                                  <a:pt x="113919" y="123024"/>
                                </a:lnTo>
                                <a:close/>
                              </a:path>
                              <a:path w="298450" h="196850">
                                <a:moveTo>
                                  <a:pt x="121894" y="156044"/>
                                </a:moveTo>
                                <a:lnTo>
                                  <a:pt x="100825" y="146951"/>
                                </a:lnTo>
                                <a:lnTo>
                                  <a:pt x="93840" y="142024"/>
                                </a:lnTo>
                                <a:lnTo>
                                  <a:pt x="90233" y="140881"/>
                                </a:lnTo>
                                <a:lnTo>
                                  <a:pt x="88722" y="140309"/>
                                </a:lnTo>
                                <a:lnTo>
                                  <a:pt x="87769" y="140677"/>
                                </a:lnTo>
                                <a:lnTo>
                                  <a:pt x="87147" y="141236"/>
                                </a:lnTo>
                                <a:lnTo>
                                  <a:pt x="91135" y="142379"/>
                                </a:lnTo>
                                <a:lnTo>
                                  <a:pt x="95123" y="144094"/>
                                </a:lnTo>
                                <a:lnTo>
                                  <a:pt x="119532" y="156349"/>
                                </a:lnTo>
                                <a:lnTo>
                                  <a:pt x="121323" y="156044"/>
                                </a:lnTo>
                                <a:lnTo>
                                  <a:pt x="121894" y="156044"/>
                                </a:lnTo>
                                <a:close/>
                              </a:path>
                              <a:path w="298450" h="196850">
                                <a:moveTo>
                                  <a:pt x="122466" y="80302"/>
                                </a:moveTo>
                                <a:lnTo>
                                  <a:pt x="121323" y="77457"/>
                                </a:lnTo>
                                <a:lnTo>
                                  <a:pt x="121107" y="76441"/>
                                </a:lnTo>
                                <a:lnTo>
                                  <a:pt x="120523" y="73507"/>
                                </a:lnTo>
                                <a:lnTo>
                                  <a:pt x="120523" y="76441"/>
                                </a:lnTo>
                                <a:lnTo>
                                  <a:pt x="117817" y="75044"/>
                                </a:lnTo>
                                <a:lnTo>
                                  <a:pt x="114452" y="71488"/>
                                </a:lnTo>
                                <a:lnTo>
                                  <a:pt x="113601" y="69100"/>
                                </a:lnTo>
                                <a:lnTo>
                                  <a:pt x="113753" y="66675"/>
                                </a:lnTo>
                                <a:lnTo>
                                  <a:pt x="116459" y="68059"/>
                                </a:lnTo>
                                <a:lnTo>
                                  <a:pt x="118491" y="70154"/>
                                </a:lnTo>
                                <a:lnTo>
                                  <a:pt x="119849" y="73647"/>
                                </a:lnTo>
                                <a:lnTo>
                                  <a:pt x="120523" y="76441"/>
                                </a:lnTo>
                                <a:lnTo>
                                  <a:pt x="120523" y="73507"/>
                                </a:lnTo>
                                <a:lnTo>
                                  <a:pt x="112776" y="64935"/>
                                </a:lnTo>
                                <a:lnTo>
                                  <a:pt x="112776" y="70624"/>
                                </a:lnTo>
                                <a:lnTo>
                                  <a:pt x="113347" y="72339"/>
                                </a:lnTo>
                                <a:lnTo>
                                  <a:pt x="114490" y="73469"/>
                                </a:lnTo>
                                <a:lnTo>
                                  <a:pt x="120180" y="78028"/>
                                </a:lnTo>
                                <a:lnTo>
                                  <a:pt x="122466" y="80302"/>
                                </a:lnTo>
                                <a:close/>
                              </a:path>
                              <a:path w="298450" h="196850">
                                <a:moveTo>
                                  <a:pt x="129514" y="10579"/>
                                </a:moveTo>
                                <a:lnTo>
                                  <a:pt x="128016" y="9080"/>
                                </a:lnTo>
                                <a:lnTo>
                                  <a:pt x="128016" y="11099"/>
                                </a:lnTo>
                                <a:lnTo>
                                  <a:pt x="125742" y="13385"/>
                                </a:lnTo>
                                <a:lnTo>
                                  <a:pt x="123253" y="14998"/>
                                </a:lnTo>
                                <a:lnTo>
                                  <a:pt x="117424" y="17272"/>
                                </a:lnTo>
                                <a:lnTo>
                                  <a:pt x="117767" y="16230"/>
                                </a:lnTo>
                                <a:lnTo>
                                  <a:pt x="119468" y="14528"/>
                                </a:lnTo>
                                <a:lnTo>
                                  <a:pt x="124028" y="12814"/>
                                </a:lnTo>
                                <a:lnTo>
                                  <a:pt x="128016" y="11099"/>
                                </a:lnTo>
                                <a:lnTo>
                                  <a:pt x="128016" y="9080"/>
                                </a:lnTo>
                                <a:lnTo>
                                  <a:pt x="127673" y="8737"/>
                                </a:lnTo>
                                <a:lnTo>
                                  <a:pt x="127673" y="10579"/>
                                </a:lnTo>
                                <a:lnTo>
                                  <a:pt x="124968" y="10439"/>
                                </a:lnTo>
                                <a:lnTo>
                                  <a:pt x="121551" y="9867"/>
                                </a:lnTo>
                                <a:lnTo>
                                  <a:pt x="119557" y="9296"/>
                                </a:lnTo>
                                <a:lnTo>
                                  <a:pt x="116649" y="7404"/>
                                </a:lnTo>
                                <a:lnTo>
                                  <a:pt x="116281" y="7162"/>
                                </a:lnTo>
                                <a:lnTo>
                                  <a:pt x="117983" y="6845"/>
                                </a:lnTo>
                                <a:lnTo>
                                  <a:pt x="119278" y="6604"/>
                                </a:lnTo>
                                <a:lnTo>
                                  <a:pt x="121678" y="6946"/>
                                </a:lnTo>
                                <a:lnTo>
                                  <a:pt x="124498" y="7581"/>
                                </a:lnTo>
                                <a:lnTo>
                                  <a:pt x="126606" y="8864"/>
                                </a:lnTo>
                                <a:lnTo>
                                  <a:pt x="127673" y="10579"/>
                                </a:lnTo>
                                <a:lnTo>
                                  <a:pt x="127673" y="8737"/>
                                </a:lnTo>
                                <a:lnTo>
                                  <a:pt x="125958" y="7023"/>
                                </a:lnTo>
                                <a:lnTo>
                                  <a:pt x="124510" y="6604"/>
                                </a:lnTo>
                                <a:lnTo>
                                  <a:pt x="123545" y="6324"/>
                                </a:lnTo>
                                <a:lnTo>
                                  <a:pt x="119621" y="5689"/>
                                </a:lnTo>
                                <a:lnTo>
                                  <a:pt x="114490" y="6845"/>
                                </a:lnTo>
                                <a:lnTo>
                                  <a:pt x="115062" y="3416"/>
                                </a:lnTo>
                                <a:lnTo>
                                  <a:pt x="115785" y="1943"/>
                                </a:lnTo>
                                <a:lnTo>
                                  <a:pt x="116763" y="0"/>
                                </a:lnTo>
                                <a:lnTo>
                                  <a:pt x="115062" y="1143"/>
                                </a:lnTo>
                                <a:lnTo>
                                  <a:pt x="114820" y="1231"/>
                                </a:lnTo>
                                <a:lnTo>
                                  <a:pt x="114820" y="1943"/>
                                </a:lnTo>
                                <a:lnTo>
                                  <a:pt x="114058" y="4216"/>
                                </a:lnTo>
                                <a:lnTo>
                                  <a:pt x="113499" y="6121"/>
                                </a:lnTo>
                                <a:lnTo>
                                  <a:pt x="112242" y="8788"/>
                                </a:lnTo>
                                <a:lnTo>
                                  <a:pt x="109855" y="11328"/>
                                </a:lnTo>
                                <a:lnTo>
                                  <a:pt x="108165" y="12306"/>
                                </a:lnTo>
                                <a:lnTo>
                                  <a:pt x="106794" y="13804"/>
                                </a:lnTo>
                                <a:lnTo>
                                  <a:pt x="114820" y="1943"/>
                                </a:lnTo>
                                <a:lnTo>
                                  <a:pt x="114820" y="1231"/>
                                </a:lnTo>
                                <a:lnTo>
                                  <a:pt x="106006" y="12814"/>
                                </a:lnTo>
                                <a:lnTo>
                                  <a:pt x="106514" y="14808"/>
                                </a:lnTo>
                                <a:lnTo>
                                  <a:pt x="107518" y="13804"/>
                                </a:lnTo>
                                <a:lnTo>
                                  <a:pt x="107657" y="13665"/>
                                </a:lnTo>
                                <a:lnTo>
                                  <a:pt x="108750" y="13284"/>
                                </a:lnTo>
                                <a:lnTo>
                                  <a:pt x="106400" y="16967"/>
                                </a:lnTo>
                                <a:lnTo>
                                  <a:pt x="105943" y="17653"/>
                                </a:lnTo>
                                <a:lnTo>
                                  <a:pt x="105854" y="15379"/>
                                </a:lnTo>
                                <a:lnTo>
                                  <a:pt x="105371" y="11963"/>
                                </a:lnTo>
                                <a:lnTo>
                                  <a:pt x="105232" y="11544"/>
                                </a:lnTo>
                                <a:lnTo>
                                  <a:pt x="105232" y="18224"/>
                                </a:lnTo>
                                <a:lnTo>
                                  <a:pt x="103949" y="16967"/>
                                </a:lnTo>
                                <a:lnTo>
                                  <a:pt x="101460" y="15976"/>
                                </a:lnTo>
                                <a:lnTo>
                                  <a:pt x="99441" y="11391"/>
                                </a:lnTo>
                                <a:lnTo>
                                  <a:pt x="99314" y="10287"/>
                                </a:lnTo>
                                <a:lnTo>
                                  <a:pt x="99187" y="7912"/>
                                </a:lnTo>
                                <a:lnTo>
                                  <a:pt x="98044" y="4216"/>
                                </a:lnTo>
                                <a:lnTo>
                                  <a:pt x="105232" y="18224"/>
                                </a:lnTo>
                                <a:lnTo>
                                  <a:pt x="105232" y="11544"/>
                                </a:lnTo>
                                <a:lnTo>
                                  <a:pt x="103670" y="6845"/>
                                </a:lnTo>
                                <a:lnTo>
                                  <a:pt x="102527" y="5689"/>
                                </a:lnTo>
                                <a:lnTo>
                                  <a:pt x="100304" y="4216"/>
                                </a:lnTo>
                                <a:lnTo>
                                  <a:pt x="99110" y="3416"/>
                                </a:lnTo>
                                <a:lnTo>
                                  <a:pt x="95694" y="1701"/>
                                </a:lnTo>
                                <a:lnTo>
                                  <a:pt x="96837" y="3416"/>
                                </a:lnTo>
                                <a:lnTo>
                                  <a:pt x="97345" y="4991"/>
                                </a:lnTo>
                                <a:lnTo>
                                  <a:pt x="103670" y="18224"/>
                                </a:lnTo>
                                <a:lnTo>
                                  <a:pt x="104800" y="18796"/>
                                </a:lnTo>
                                <a:lnTo>
                                  <a:pt x="105943" y="19939"/>
                                </a:lnTo>
                                <a:lnTo>
                                  <a:pt x="106514" y="18796"/>
                                </a:lnTo>
                                <a:lnTo>
                                  <a:pt x="109931" y="18796"/>
                                </a:lnTo>
                                <a:lnTo>
                                  <a:pt x="111353" y="18224"/>
                                </a:lnTo>
                                <a:lnTo>
                                  <a:pt x="112776" y="17653"/>
                                </a:lnTo>
                                <a:lnTo>
                                  <a:pt x="117856" y="12573"/>
                                </a:lnTo>
                                <a:lnTo>
                                  <a:pt x="119049" y="11391"/>
                                </a:lnTo>
                                <a:lnTo>
                                  <a:pt x="116573" y="11671"/>
                                </a:lnTo>
                                <a:lnTo>
                                  <a:pt x="116573" y="12573"/>
                                </a:lnTo>
                                <a:lnTo>
                                  <a:pt x="112306" y="16560"/>
                                </a:lnTo>
                                <a:lnTo>
                                  <a:pt x="110032" y="17843"/>
                                </a:lnTo>
                                <a:lnTo>
                                  <a:pt x="107086" y="18224"/>
                                </a:lnTo>
                                <a:lnTo>
                                  <a:pt x="107276" y="17653"/>
                                </a:lnTo>
                                <a:lnTo>
                                  <a:pt x="107657" y="16522"/>
                                </a:lnTo>
                                <a:lnTo>
                                  <a:pt x="109321" y="14427"/>
                                </a:lnTo>
                                <a:lnTo>
                                  <a:pt x="111594" y="13576"/>
                                </a:lnTo>
                                <a:lnTo>
                                  <a:pt x="113042" y="13284"/>
                                </a:lnTo>
                                <a:lnTo>
                                  <a:pt x="113982" y="13093"/>
                                </a:lnTo>
                                <a:lnTo>
                                  <a:pt x="116573" y="12573"/>
                                </a:lnTo>
                                <a:lnTo>
                                  <a:pt x="116573" y="11671"/>
                                </a:lnTo>
                                <a:lnTo>
                                  <a:pt x="113919" y="11963"/>
                                </a:lnTo>
                                <a:lnTo>
                                  <a:pt x="109359" y="13093"/>
                                </a:lnTo>
                                <a:lnTo>
                                  <a:pt x="112204" y="10248"/>
                                </a:lnTo>
                                <a:lnTo>
                                  <a:pt x="114490" y="7404"/>
                                </a:lnTo>
                                <a:lnTo>
                                  <a:pt x="116192" y="7975"/>
                                </a:lnTo>
                                <a:lnTo>
                                  <a:pt x="117906" y="9118"/>
                                </a:lnTo>
                                <a:lnTo>
                                  <a:pt x="119049" y="10248"/>
                                </a:lnTo>
                                <a:lnTo>
                                  <a:pt x="121323" y="10820"/>
                                </a:lnTo>
                                <a:lnTo>
                                  <a:pt x="122974" y="11150"/>
                                </a:lnTo>
                                <a:lnTo>
                                  <a:pt x="124828" y="11290"/>
                                </a:lnTo>
                                <a:lnTo>
                                  <a:pt x="121793" y="12573"/>
                                </a:lnTo>
                                <a:lnTo>
                                  <a:pt x="119049" y="13665"/>
                                </a:lnTo>
                                <a:lnTo>
                                  <a:pt x="116763" y="15951"/>
                                </a:lnTo>
                                <a:lnTo>
                                  <a:pt x="116001" y="17272"/>
                                </a:lnTo>
                                <a:lnTo>
                                  <a:pt x="115633" y="18796"/>
                                </a:lnTo>
                                <a:lnTo>
                                  <a:pt x="120129" y="17272"/>
                                </a:lnTo>
                                <a:lnTo>
                                  <a:pt x="121412" y="16840"/>
                                </a:lnTo>
                                <a:lnTo>
                                  <a:pt x="124739" y="15379"/>
                                </a:lnTo>
                                <a:lnTo>
                                  <a:pt x="126453" y="14808"/>
                                </a:lnTo>
                                <a:lnTo>
                                  <a:pt x="127584" y="13093"/>
                                </a:lnTo>
                                <a:lnTo>
                                  <a:pt x="129108" y="11099"/>
                                </a:lnTo>
                                <a:lnTo>
                                  <a:pt x="129514" y="10579"/>
                                </a:lnTo>
                                <a:close/>
                              </a:path>
                              <a:path w="298450" h="196850">
                                <a:moveTo>
                                  <a:pt x="129870" y="150418"/>
                                </a:moveTo>
                                <a:lnTo>
                                  <a:pt x="129819" y="148005"/>
                                </a:lnTo>
                                <a:lnTo>
                                  <a:pt x="129425" y="146862"/>
                                </a:lnTo>
                                <a:lnTo>
                                  <a:pt x="129260" y="146354"/>
                                </a:lnTo>
                                <a:lnTo>
                                  <a:pt x="128727" y="144195"/>
                                </a:lnTo>
                                <a:lnTo>
                                  <a:pt x="128727" y="146862"/>
                                </a:lnTo>
                                <a:lnTo>
                                  <a:pt x="128181" y="149021"/>
                                </a:lnTo>
                                <a:lnTo>
                                  <a:pt x="119824" y="153847"/>
                                </a:lnTo>
                                <a:lnTo>
                                  <a:pt x="118262" y="153466"/>
                                </a:lnTo>
                                <a:lnTo>
                                  <a:pt x="115062" y="152577"/>
                                </a:lnTo>
                                <a:lnTo>
                                  <a:pt x="111074" y="150799"/>
                                </a:lnTo>
                                <a:lnTo>
                                  <a:pt x="107657" y="148513"/>
                                </a:lnTo>
                                <a:lnTo>
                                  <a:pt x="100253" y="142798"/>
                                </a:lnTo>
                                <a:lnTo>
                                  <a:pt x="96837" y="140512"/>
                                </a:lnTo>
                                <a:lnTo>
                                  <a:pt x="94932" y="138988"/>
                                </a:lnTo>
                                <a:lnTo>
                                  <a:pt x="93980" y="138226"/>
                                </a:lnTo>
                                <a:lnTo>
                                  <a:pt x="93980" y="137718"/>
                                </a:lnTo>
                                <a:lnTo>
                                  <a:pt x="97396" y="138861"/>
                                </a:lnTo>
                                <a:lnTo>
                                  <a:pt x="101193" y="140512"/>
                                </a:lnTo>
                                <a:lnTo>
                                  <a:pt x="106451" y="145084"/>
                                </a:lnTo>
                                <a:lnTo>
                                  <a:pt x="108788" y="148005"/>
                                </a:lnTo>
                                <a:lnTo>
                                  <a:pt x="114490" y="151434"/>
                                </a:lnTo>
                                <a:lnTo>
                                  <a:pt x="118478" y="151942"/>
                                </a:lnTo>
                                <a:lnTo>
                                  <a:pt x="121894" y="151053"/>
                                </a:lnTo>
                                <a:lnTo>
                                  <a:pt x="122389" y="150926"/>
                                </a:lnTo>
                                <a:lnTo>
                                  <a:pt x="125806" y="149275"/>
                                </a:lnTo>
                                <a:lnTo>
                                  <a:pt x="126453" y="150291"/>
                                </a:lnTo>
                                <a:lnTo>
                                  <a:pt x="126771" y="149275"/>
                                </a:lnTo>
                                <a:lnTo>
                                  <a:pt x="127025" y="148513"/>
                                </a:lnTo>
                                <a:lnTo>
                                  <a:pt x="128727" y="146862"/>
                                </a:lnTo>
                                <a:lnTo>
                                  <a:pt x="128727" y="144195"/>
                                </a:lnTo>
                                <a:lnTo>
                                  <a:pt x="127965" y="143179"/>
                                </a:lnTo>
                                <a:lnTo>
                                  <a:pt x="127965" y="144195"/>
                                </a:lnTo>
                                <a:lnTo>
                                  <a:pt x="127965" y="146100"/>
                                </a:lnTo>
                                <a:lnTo>
                                  <a:pt x="126822" y="147243"/>
                                </a:lnTo>
                                <a:lnTo>
                                  <a:pt x="124548" y="149275"/>
                                </a:lnTo>
                                <a:lnTo>
                                  <a:pt x="121704" y="150418"/>
                                </a:lnTo>
                                <a:lnTo>
                                  <a:pt x="118287" y="151053"/>
                                </a:lnTo>
                                <a:lnTo>
                                  <a:pt x="115443" y="150418"/>
                                </a:lnTo>
                                <a:lnTo>
                                  <a:pt x="112585" y="149275"/>
                                </a:lnTo>
                                <a:lnTo>
                                  <a:pt x="110312" y="148132"/>
                                </a:lnTo>
                                <a:lnTo>
                                  <a:pt x="106324" y="144195"/>
                                </a:lnTo>
                                <a:lnTo>
                                  <a:pt x="102336" y="140766"/>
                                </a:lnTo>
                                <a:lnTo>
                                  <a:pt x="98272" y="137718"/>
                                </a:lnTo>
                                <a:lnTo>
                                  <a:pt x="97777" y="137337"/>
                                </a:lnTo>
                                <a:lnTo>
                                  <a:pt x="98348" y="136702"/>
                                </a:lnTo>
                                <a:lnTo>
                                  <a:pt x="102908" y="138988"/>
                                </a:lnTo>
                                <a:lnTo>
                                  <a:pt x="106895" y="142417"/>
                                </a:lnTo>
                                <a:lnTo>
                                  <a:pt x="111721" y="146354"/>
                                </a:lnTo>
                                <a:lnTo>
                                  <a:pt x="114985" y="148386"/>
                                </a:lnTo>
                                <a:lnTo>
                                  <a:pt x="118262" y="148894"/>
                                </a:lnTo>
                                <a:lnTo>
                                  <a:pt x="121107" y="148513"/>
                                </a:lnTo>
                                <a:lnTo>
                                  <a:pt x="122135" y="148132"/>
                                </a:lnTo>
                                <a:lnTo>
                                  <a:pt x="123520" y="147624"/>
                                </a:lnTo>
                                <a:lnTo>
                                  <a:pt x="125691" y="146481"/>
                                </a:lnTo>
                                <a:lnTo>
                                  <a:pt x="127393" y="144195"/>
                                </a:lnTo>
                                <a:lnTo>
                                  <a:pt x="127965" y="144195"/>
                                </a:lnTo>
                                <a:lnTo>
                                  <a:pt x="127965" y="143179"/>
                                </a:lnTo>
                                <a:lnTo>
                                  <a:pt x="127025" y="141909"/>
                                </a:lnTo>
                                <a:lnTo>
                                  <a:pt x="126453" y="141338"/>
                                </a:lnTo>
                                <a:lnTo>
                                  <a:pt x="126453" y="143052"/>
                                </a:lnTo>
                                <a:lnTo>
                                  <a:pt x="125691" y="144703"/>
                                </a:lnTo>
                                <a:lnTo>
                                  <a:pt x="123977" y="146481"/>
                                </a:lnTo>
                                <a:lnTo>
                                  <a:pt x="121894" y="147624"/>
                                </a:lnTo>
                                <a:lnTo>
                                  <a:pt x="119621" y="148132"/>
                                </a:lnTo>
                                <a:lnTo>
                                  <a:pt x="116763" y="148132"/>
                                </a:lnTo>
                                <a:lnTo>
                                  <a:pt x="104800" y="138988"/>
                                </a:lnTo>
                                <a:lnTo>
                                  <a:pt x="103098" y="137337"/>
                                </a:lnTo>
                                <a:lnTo>
                                  <a:pt x="103670" y="137337"/>
                                </a:lnTo>
                                <a:lnTo>
                                  <a:pt x="105562" y="138226"/>
                                </a:lnTo>
                                <a:lnTo>
                                  <a:pt x="108788" y="141528"/>
                                </a:lnTo>
                                <a:lnTo>
                                  <a:pt x="112204" y="144322"/>
                                </a:lnTo>
                                <a:lnTo>
                                  <a:pt x="115633" y="146100"/>
                                </a:lnTo>
                                <a:lnTo>
                                  <a:pt x="117716" y="146481"/>
                                </a:lnTo>
                                <a:lnTo>
                                  <a:pt x="119430" y="146481"/>
                                </a:lnTo>
                                <a:lnTo>
                                  <a:pt x="122466" y="145846"/>
                                </a:lnTo>
                                <a:lnTo>
                                  <a:pt x="122961" y="145338"/>
                                </a:lnTo>
                                <a:lnTo>
                                  <a:pt x="123596" y="144703"/>
                                </a:lnTo>
                                <a:lnTo>
                                  <a:pt x="124548" y="142671"/>
                                </a:lnTo>
                                <a:lnTo>
                                  <a:pt x="124929" y="141274"/>
                                </a:lnTo>
                                <a:lnTo>
                                  <a:pt x="125882" y="141909"/>
                                </a:lnTo>
                                <a:lnTo>
                                  <a:pt x="126453" y="143052"/>
                                </a:lnTo>
                                <a:lnTo>
                                  <a:pt x="126453" y="141338"/>
                                </a:lnTo>
                                <a:lnTo>
                                  <a:pt x="125310" y="140131"/>
                                </a:lnTo>
                                <a:lnTo>
                                  <a:pt x="123596" y="138887"/>
                                </a:lnTo>
                                <a:lnTo>
                                  <a:pt x="123596" y="140766"/>
                                </a:lnTo>
                                <a:lnTo>
                                  <a:pt x="123037" y="143052"/>
                                </a:lnTo>
                                <a:lnTo>
                                  <a:pt x="122466" y="144195"/>
                                </a:lnTo>
                                <a:lnTo>
                                  <a:pt x="121894" y="144703"/>
                                </a:lnTo>
                                <a:lnTo>
                                  <a:pt x="119049" y="145338"/>
                                </a:lnTo>
                                <a:lnTo>
                                  <a:pt x="116763" y="145338"/>
                                </a:lnTo>
                                <a:lnTo>
                                  <a:pt x="105854" y="137083"/>
                                </a:lnTo>
                                <a:lnTo>
                                  <a:pt x="110401" y="137083"/>
                                </a:lnTo>
                                <a:lnTo>
                                  <a:pt x="115062" y="137845"/>
                                </a:lnTo>
                                <a:lnTo>
                                  <a:pt x="119621" y="138480"/>
                                </a:lnTo>
                                <a:lnTo>
                                  <a:pt x="123596" y="140766"/>
                                </a:lnTo>
                                <a:lnTo>
                                  <a:pt x="123596" y="138887"/>
                                </a:lnTo>
                                <a:lnTo>
                                  <a:pt x="123037" y="138480"/>
                                </a:lnTo>
                                <a:lnTo>
                                  <a:pt x="120751" y="137337"/>
                                </a:lnTo>
                                <a:lnTo>
                                  <a:pt x="119481" y="137083"/>
                                </a:lnTo>
                                <a:lnTo>
                                  <a:pt x="117576" y="136702"/>
                                </a:lnTo>
                                <a:lnTo>
                                  <a:pt x="109359" y="135051"/>
                                </a:lnTo>
                                <a:lnTo>
                                  <a:pt x="100253" y="135051"/>
                                </a:lnTo>
                                <a:lnTo>
                                  <a:pt x="95694" y="135686"/>
                                </a:lnTo>
                                <a:lnTo>
                                  <a:pt x="91135" y="136702"/>
                                </a:lnTo>
                                <a:lnTo>
                                  <a:pt x="82588" y="138988"/>
                                </a:lnTo>
                                <a:lnTo>
                                  <a:pt x="74053" y="142417"/>
                                </a:lnTo>
                                <a:lnTo>
                                  <a:pt x="68922" y="144195"/>
                                </a:lnTo>
                                <a:lnTo>
                                  <a:pt x="63233" y="144195"/>
                                </a:lnTo>
                                <a:lnTo>
                                  <a:pt x="57531" y="143560"/>
                                </a:lnTo>
                                <a:lnTo>
                                  <a:pt x="51841" y="142417"/>
                                </a:lnTo>
                                <a:lnTo>
                                  <a:pt x="41021" y="139623"/>
                                </a:lnTo>
                                <a:lnTo>
                                  <a:pt x="35318" y="137845"/>
                                </a:lnTo>
                                <a:lnTo>
                                  <a:pt x="30187" y="136702"/>
                                </a:lnTo>
                                <a:lnTo>
                                  <a:pt x="25069" y="136702"/>
                                </a:lnTo>
                                <a:lnTo>
                                  <a:pt x="22783" y="137337"/>
                                </a:lnTo>
                                <a:lnTo>
                                  <a:pt x="21082" y="138988"/>
                                </a:lnTo>
                                <a:lnTo>
                                  <a:pt x="21082" y="140131"/>
                                </a:lnTo>
                                <a:lnTo>
                                  <a:pt x="21653" y="140766"/>
                                </a:lnTo>
                                <a:lnTo>
                                  <a:pt x="22783" y="141820"/>
                                </a:lnTo>
                                <a:lnTo>
                                  <a:pt x="27343" y="141820"/>
                                </a:lnTo>
                                <a:lnTo>
                                  <a:pt x="31902" y="142392"/>
                                </a:lnTo>
                                <a:lnTo>
                                  <a:pt x="40449" y="145249"/>
                                </a:lnTo>
                                <a:lnTo>
                                  <a:pt x="40449" y="144678"/>
                                </a:lnTo>
                                <a:lnTo>
                                  <a:pt x="39878" y="144106"/>
                                </a:lnTo>
                                <a:lnTo>
                                  <a:pt x="34175" y="142392"/>
                                </a:lnTo>
                                <a:lnTo>
                                  <a:pt x="27914" y="141249"/>
                                </a:lnTo>
                                <a:lnTo>
                                  <a:pt x="24498" y="141249"/>
                                </a:lnTo>
                                <a:lnTo>
                                  <a:pt x="21907" y="140741"/>
                                </a:lnTo>
                                <a:lnTo>
                                  <a:pt x="26212" y="140131"/>
                                </a:lnTo>
                                <a:lnTo>
                                  <a:pt x="30759" y="140766"/>
                                </a:lnTo>
                                <a:lnTo>
                                  <a:pt x="35890" y="141909"/>
                                </a:lnTo>
                                <a:lnTo>
                                  <a:pt x="39878" y="143052"/>
                                </a:lnTo>
                                <a:lnTo>
                                  <a:pt x="39878" y="142417"/>
                                </a:lnTo>
                                <a:lnTo>
                                  <a:pt x="39306" y="141909"/>
                                </a:lnTo>
                                <a:lnTo>
                                  <a:pt x="33045" y="140131"/>
                                </a:lnTo>
                                <a:lnTo>
                                  <a:pt x="31775" y="139623"/>
                                </a:lnTo>
                                <a:lnTo>
                                  <a:pt x="30187" y="138988"/>
                                </a:lnTo>
                                <a:lnTo>
                                  <a:pt x="26212" y="138988"/>
                                </a:lnTo>
                                <a:lnTo>
                                  <a:pt x="24498" y="139623"/>
                                </a:lnTo>
                                <a:lnTo>
                                  <a:pt x="22225" y="139623"/>
                                </a:lnTo>
                                <a:lnTo>
                                  <a:pt x="22225" y="138480"/>
                                </a:lnTo>
                                <a:lnTo>
                                  <a:pt x="22783" y="138480"/>
                                </a:lnTo>
                                <a:lnTo>
                                  <a:pt x="26212" y="137845"/>
                                </a:lnTo>
                                <a:lnTo>
                                  <a:pt x="29629" y="137845"/>
                                </a:lnTo>
                                <a:lnTo>
                                  <a:pt x="35890" y="139623"/>
                                </a:lnTo>
                                <a:lnTo>
                                  <a:pt x="42722" y="141274"/>
                                </a:lnTo>
                                <a:lnTo>
                                  <a:pt x="48983" y="143560"/>
                                </a:lnTo>
                                <a:lnTo>
                                  <a:pt x="55257" y="145338"/>
                                </a:lnTo>
                                <a:lnTo>
                                  <a:pt x="62090" y="146481"/>
                                </a:lnTo>
                                <a:lnTo>
                                  <a:pt x="65506" y="146481"/>
                                </a:lnTo>
                                <a:lnTo>
                                  <a:pt x="72339" y="145338"/>
                                </a:lnTo>
                                <a:lnTo>
                                  <a:pt x="74523" y="144195"/>
                                </a:lnTo>
                                <a:lnTo>
                                  <a:pt x="75755" y="143560"/>
                                </a:lnTo>
                                <a:lnTo>
                                  <a:pt x="79743" y="142417"/>
                                </a:lnTo>
                                <a:lnTo>
                                  <a:pt x="84302" y="140131"/>
                                </a:lnTo>
                                <a:lnTo>
                                  <a:pt x="88290" y="138988"/>
                                </a:lnTo>
                                <a:lnTo>
                                  <a:pt x="90563" y="138988"/>
                                </a:lnTo>
                                <a:lnTo>
                                  <a:pt x="92849" y="139623"/>
                                </a:lnTo>
                                <a:lnTo>
                                  <a:pt x="97917" y="141909"/>
                                </a:lnTo>
                                <a:lnTo>
                                  <a:pt x="101752" y="144703"/>
                                </a:lnTo>
                                <a:lnTo>
                                  <a:pt x="109296" y="150418"/>
                                </a:lnTo>
                                <a:lnTo>
                                  <a:pt x="112776" y="152704"/>
                                </a:lnTo>
                                <a:lnTo>
                                  <a:pt x="117335" y="153847"/>
                                </a:lnTo>
                                <a:lnTo>
                                  <a:pt x="119049" y="154355"/>
                                </a:lnTo>
                                <a:lnTo>
                                  <a:pt x="121894" y="153847"/>
                                </a:lnTo>
                                <a:lnTo>
                                  <a:pt x="124167" y="153212"/>
                                </a:lnTo>
                                <a:lnTo>
                                  <a:pt x="126453" y="152069"/>
                                </a:lnTo>
                                <a:lnTo>
                                  <a:pt x="127584" y="151053"/>
                                </a:lnTo>
                                <a:lnTo>
                                  <a:pt x="128727" y="150418"/>
                                </a:lnTo>
                                <a:lnTo>
                                  <a:pt x="129184" y="150926"/>
                                </a:lnTo>
                                <a:lnTo>
                                  <a:pt x="129209" y="151180"/>
                                </a:lnTo>
                                <a:lnTo>
                                  <a:pt x="128155" y="152704"/>
                                </a:lnTo>
                                <a:lnTo>
                                  <a:pt x="126453" y="154355"/>
                                </a:lnTo>
                                <a:lnTo>
                                  <a:pt x="124167" y="155498"/>
                                </a:lnTo>
                                <a:lnTo>
                                  <a:pt x="121894" y="156133"/>
                                </a:lnTo>
                                <a:lnTo>
                                  <a:pt x="122466" y="156133"/>
                                </a:lnTo>
                                <a:lnTo>
                                  <a:pt x="123037" y="156641"/>
                                </a:lnTo>
                                <a:lnTo>
                                  <a:pt x="119151" y="157403"/>
                                </a:lnTo>
                                <a:lnTo>
                                  <a:pt x="114871" y="157657"/>
                                </a:lnTo>
                                <a:lnTo>
                                  <a:pt x="111455" y="156514"/>
                                </a:lnTo>
                                <a:lnTo>
                                  <a:pt x="106743" y="153593"/>
                                </a:lnTo>
                                <a:lnTo>
                                  <a:pt x="101384" y="149910"/>
                                </a:lnTo>
                                <a:lnTo>
                                  <a:pt x="95123" y="145338"/>
                                </a:lnTo>
                                <a:lnTo>
                                  <a:pt x="93599" y="144576"/>
                                </a:lnTo>
                                <a:lnTo>
                                  <a:pt x="92849" y="144195"/>
                                </a:lnTo>
                                <a:lnTo>
                                  <a:pt x="92214" y="143941"/>
                                </a:lnTo>
                                <a:lnTo>
                                  <a:pt x="91579" y="143687"/>
                                </a:lnTo>
                                <a:lnTo>
                                  <a:pt x="89992" y="143052"/>
                                </a:lnTo>
                                <a:lnTo>
                                  <a:pt x="89420" y="142925"/>
                                </a:lnTo>
                                <a:lnTo>
                                  <a:pt x="84874" y="141909"/>
                                </a:lnTo>
                                <a:lnTo>
                                  <a:pt x="75793" y="152831"/>
                                </a:lnTo>
                                <a:lnTo>
                                  <a:pt x="76327" y="154355"/>
                                </a:lnTo>
                                <a:lnTo>
                                  <a:pt x="77470" y="156133"/>
                                </a:lnTo>
                                <a:lnTo>
                                  <a:pt x="83159" y="160705"/>
                                </a:lnTo>
                                <a:lnTo>
                                  <a:pt x="84302" y="161848"/>
                                </a:lnTo>
                                <a:lnTo>
                                  <a:pt x="84874" y="162991"/>
                                </a:lnTo>
                                <a:lnTo>
                                  <a:pt x="85445" y="165785"/>
                                </a:lnTo>
                                <a:lnTo>
                                  <a:pt x="84874" y="167563"/>
                                </a:lnTo>
                                <a:lnTo>
                                  <a:pt x="84302" y="168071"/>
                                </a:lnTo>
                                <a:lnTo>
                                  <a:pt x="82588" y="168706"/>
                                </a:lnTo>
                                <a:lnTo>
                                  <a:pt x="80886" y="168706"/>
                                </a:lnTo>
                                <a:lnTo>
                                  <a:pt x="78041" y="168071"/>
                                </a:lnTo>
                                <a:lnTo>
                                  <a:pt x="75184" y="166293"/>
                                </a:lnTo>
                                <a:lnTo>
                                  <a:pt x="72910" y="164134"/>
                                </a:lnTo>
                                <a:lnTo>
                                  <a:pt x="68351" y="158927"/>
                                </a:lnTo>
                                <a:lnTo>
                                  <a:pt x="65506" y="156641"/>
                                </a:lnTo>
                                <a:lnTo>
                                  <a:pt x="63754" y="155371"/>
                                </a:lnTo>
                                <a:lnTo>
                                  <a:pt x="63233" y="154990"/>
                                </a:lnTo>
                                <a:lnTo>
                                  <a:pt x="59817" y="154355"/>
                                </a:lnTo>
                                <a:lnTo>
                                  <a:pt x="56388" y="154355"/>
                                </a:lnTo>
                                <a:lnTo>
                                  <a:pt x="54686" y="154990"/>
                                </a:lnTo>
                                <a:lnTo>
                                  <a:pt x="50152" y="164261"/>
                                </a:lnTo>
                                <a:lnTo>
                                  <a:pt x="50634" y="166674"/>
                                </a:lnTo>
                                <a:lnTo>
                                  <a:pt x="50761" y="167055"/>
                                </a:lnTo>
                                <a:lnTo>
                                  <a:pt x="51841" y="169214"/>
                                </a:lnTo>
                                <a:lnTo>
                                  <a:pt x="54686" y="170865"/>
                                </a:lnTo>
                                <a:lnTo>
                                  <a:pt x="57531" y="170865"/>
                                </a:lnTo>
                                <a:lnTo>
                                  <a:pt x="58674" y="170357"/>
                                </a:lnTo>
                                <a:lnTo>
                                  <a:pt x="59182" y="169849"/>
                                </a:lnTo>
                                <a:lnTo>
                                  <a:pt x="59817" y="169214"/>
                                </a:lnTo>
                                <a:lnTo>
                                  <a:pt x="59931" y="168706"/>
                                </a:lnTo>
                                <a:lnTo>
                                  <a:pt x="60248" y="167436"/>
                                </a:lnTo>
                                <a:lnTo>
                                  <a:pt x="60159" y="166293"/>
                                </a:lnTo>
                                <a:lnTo>
                                  <a:pt x="59817" y="165277"/>
                                </a:lnTo>
                                <a:lnTo>
                                  <a:pt x="58102" y="163499"/>
                                </a:lnTo>
                                <a:lnTo>
                                  <a:pt x="58610" y="164515"/>
                                </a:lnTo>
                                <a:lnTo>
                                  <a:pt x="59245" y="166293"/>
                                </a:lnTo>
                                <a:lnTo>
                                  <a:pt x="54114" y="161213"/>
                                </a:lnTo>
                                <a:lnTo>
                                  <a:pt x="55829" y="159562"/>
                                </a:lnTo>
                                <a:lnTo>
                                  <a:pt x="56959" y="158927"/>
                                </a:lnTo>
                                <a:lnTo>
                                  <a:pt x="58102" y="158927"/>
                                </a:lnTo>
                                <a:lnTo>
                                  <a:pt x="60375" y="160070"/>
                                </a:lnTo>
                                <a:lnTo>
                                  <a:pt x="62661" y="161848"/>
                                </a:lnTo>
                                <a:lnTo>
                                  <a:pt x="70637" y="169849"/>
                                </a:lnTo>
                                <a:lnTo>
                                  <a:pt x="74625" y="173151"/>
                                </a:lnTo>
                                <a:lnTo>
                                  <a:pt x="77470" y="174294"/>
                                </a:lnTo>
                                <a:lnTo>
                                  <a:pt x="80886" y="175437"/>
                                </a:lnTo>
                                <a:lnTo>
                                  <a:pt x="84302" y="175437"/>
                                </a:lnTo>
                                <a:lnTo>
                                  <a:pt x="87122" y="174040"/>
                                </a:lnTo>
                                <a:lnTo>
                                  <a:pt x="88150" y="173532"/>
                                </a:lnTo>
                                <a:lnTo>
                                  <a:pt x="90043" y="171500"/>
                                </a:lnTo>
                                <a:lnTo>
                                  <a:pt x="91186" y="169214"/>
                                </a:lnTo>
                                <a:lnTo>
                                  <a:pt x="91630" y="167436"/>
                                </a:lnTo>
                                <a:lnTo>
                                  <a:pt x="91541" y="164007"/>
                                </a:lnTo>
                                <a:lnTo>
                                  <a:pt x="91135" y="162356"/>
                                </a:lnTo>
                                <a:lnTo>
                                  <a:pt x="90398" y="161340"/>
                                </a:lnTo>
                                <a:lnTo>
                                  <a:pt x="90398" y="167055"/>
                                </a:lnTo>
                                <a:lnTo>
                                  <a:pt x="89941" y="168960"/>
                                </a:lnTo>
                                <a:lnTo>
                                  <a:pt x="88607" y="171246"/>
                                </a:lnTo>
                                <a:lnTo>
                                  <a:pt x="86995" y="172516"/>
                                </a:lnTo>
                                <a:lnTo>
                                  <a:pt x="84531" y="173786"/>
                                </a:lnTo>
                                <a:lnTo>
                                  <a:pt x="81216" y="174040"/>
                                </a:lnTo>
                                <a:lnTo>
                                  <a:pt x="78066" y="173278"/>
                                </a:lnTo>
                                <a:lnTo>
                                  <a:pt x="74917" y="171627"/>
                                </a:lnTo>
                                <a:lnTo>
                                  <a:pt x="72872" y="170103"/>
                                </a:lnTo>
                                <a:lnTo>
                                  <a:pt x="70497" y="167817"/>
                                </a:lnTo>
                                <a:lnTo>
                                  <a:pt x="67043" y="164134"/>
                                </a:lnTo>
                                <a:lnTo>
                                  <a:pt x="61556" y="158927"/>
                                </a:lnTo>
                                <a:lnTo>
                                  <a:pt x="61290" y="158673"/>
                                </a:lnTo>
                                <a:lnTo>
                                  <a:pt x="59118" y="157657"/>
                                </a:lnTo>
                                <a:lnTo>
                                  <a:pt x="56578" y="157530"/>
                                </a:lnTo>
                                <a:lnTo>
                                  <a:pt x="54216" y="158927"/>
                                </a:lnTo>
                                <a:lnTo>
                                  <a:pt x="53060" y="160705"/>
                                </a:lnTo>
                                <a:lnTo>
                                  <a:pt x="52603" y="162229"/>
                                </a:lnTo>
                                <a:lnTo>
                                  <a:pt x="52527" y="164515"/>
                                </a:lnTo>
                                <a:lnTo>
                                  <a:pt x="53428" y="167055"/>
                                </a:lnTo>
                                <a:lnTo>
                                  <a:pt x="54838" y="168579"/>
                                </a:lnTo>
                                <a:lnTo>
                                  <a:pt x="57785" y="169849"/>
                                </a:lnTo>
                                <a:lnTo>
                                  <a:pt x="55435" y="169849"/>
                                </a:lnTo>
                                <a:lnTo>
                                  <a:pt x="53340" y="168706"/>
                                </a:lnTo>
                                <a:lnTo>
                                  <a:pt x="51993" y="166928"/>
                                </a:lnTo>
                                <a:lnTo>
                                  <a:pt x="51866" y="166674"/>
                                </a:lnTo>
                                <a:lnTo>
                                  <a:pt x="51422" y="164769"/>
                                </a:lnTo>
                                <a:lnTo>
                                  <a:pt x="51523" y="162356"/>
                                </a:lnTo>
                                <a:lnTo>
                                  <a:pt x="59143" y="155371"/>
                                </a:lnTo>
                                <a:lnTo>
                                  <a:pt x="61823" y="155879"/>
                                </a:lnTo>
                                <a:lnTo>
                                  <a:pt x="64236" y="157149"/>
                                </a:lnTo>
                                <a:lnTo>
                                  <a:pt x="67132" y="159689"/>
                                </a:lnTo>
                                <a:lnTo>
                                  <a:pt x="72910" y="165785"/>
                                </a:lnTo>
                                <a:lnTo>
                                  <a:pt x="75793" y="168325"/>
                                </a:lnTo>
                                <a:lnTo>
                                  <a:pt x="78219" y="169595"/>
                                </a:lnTo>
                                <a:lnTo>
                                  <a:pt x="80162" y="170230"/>
                                </a:lnTo>
                                <a:lnTo>
                                  <a:pt x="82156" y="170484"/>
                                </a:lnTo>
                                <a:lnTo>
                                  <a:pt x="83959" y="170103"/>
                                </a:lnTo>
                                <a:lnTo>
                                  <a:pt x="87553" y="165785"/>
                                </a:lnTo>
                                <a:lnTo>
                                  <a:pt x="87439" y="164261"/>
                                </a:lnTo>
                                <a:lnTo>
                                  <a:pt x="87007" y="162737"/>
                                </a:lnTo>
                                <a:lnTo>
                                  <a:pt x="85839" y="160832"/>
                                </a:lnTo>
                                <a:lnTo>
                                  <a:pt x="82600" y="158038"/>
                                </a:lnTo>
                                <a:lnTo>
                                  <a:pt x="80238" y="156514"/>
                                </a:lnTo>
                                <a:lnTo>
                                  <a:pt x="78511" y="155244"/>
                                </a:lnTo>
                                <a:lnTo>
                                  <a:pt x="77355" y="152831"/>
                                </a:lnTo>
                                <a:lnTo>
                                  <a:pt x="77457" y="149148"/>
                                </a:lnTo>
                                <a:lnTo>
                                  <a:pt x="77736" y="147624"/>
                                </a:lnTo>
                                <a:lnTo>
                                  <a:pt x="78689" y="145973"/>
                                </a:lnTo>
                                <a:lnTo>
                                  <a:pt x="80822" y="144322"/>
                                </a:lnTo>
                                <a:lnTo>
                                  <a:pt x="82550" y="143052"/>
                                </a:lnTo>
                                <a:lnTo>
                                  <a:pt x="85178" y="142925"/>
                                </a:lnTo>
                                <a:lnTo>
                                  <a:pt x="81927" y="145592"/>
                                </a:lnTo>
                                <a:lnTo>
                                  <a:pt x="81165" y="147370"/>
                                </a:lnTo>
                                <a:lnTo>
                                  <a:pt x="80937" y="148894"/>
                                </a:lnTo>
                                <a:lnTo>
                                  <a:pt x="80822" y="152831"/>
                                </a:lnTo>
                                <a:lnTo>
                                  <a:pt x="81648" y="154609"/>
                                </a:lnTo>
                                <a:lnTo>
                                  <a:pt x="83172" y="156260"/>
                                </a:lnTo>
                                <a:lnTo>
                                  <a:pt x="85432" y="158292"/>
                                </a:lnTo>
                                <a:lnTo>
                                  <a:pt x="87960" y="160324"/>
                                </a:lnTo>
                                <a:lnTo>
                                  <a:pt x="89179" y="161848"/>
                                </a:lnTo>
                                <a:lnTo>
                                  <a:pt x="90335" y="164261"/>
                                </a:lnTo>
                                <a:lnTo>
                                  <a:pt x="90398" y="167055"/>
                                </a:lnTo>
                                <a:lnTo>
                                  <a:pt x="90398" y="161340"/>
                                </a:lnTo>
                                <a:lnTo>
                                  <a:pt x="89662" y="160324"/>
                                </a:lnTo>
                                <a:lnTo>
                                  <a:pt x="91706" y="161213"/>
                                </a:lnTo>
                                <a:lnTo>
                                  <a:pt x="92278" y="161848"/>
                                </a:lnTo>
                                <a:lnTo>
                                  <a:pt x="94221" y="162737"/>
                                </a:lnTo>
                                <a:lnTo>
                                  <a:pt x="96151" y="165150"/>
                                </a:lnTo>
                                <a:lnTo>
                                  <a:pt x="96227" y="167055"/>
                                </a:lnTo>
                                <a:lnTo>
                                  <a:pt x="95694" y="169214"/>
                                </a:lnTo>
                                <a:lnTo>
                                  <a:pt x="95300" y="169595"/>
                                </a:lnTo>
                                <a:lnTo>
                                  <a:pt x="95300" y="171627"/>
                                </a:lnTo>
                                <a:lnTo>
                                  <a:pt x="92583" y="174294"/>
                                </a:lnTo>
                                <a:lnTo>
                                  <a:pt x="89611" y="176085"/>
                                </a:lnTo>
                                <a:lnTo>
                                  <a:pt x="89611" y="176707"/>
                                </a:lnTo>
                                <a:lnTo>
                                  <a:pt x="88836" y="178231"/>
                                </a:lnTo>
                                <a:lnTo>
                                  <a:pt x="88773" y="179247"/>
                                </a:lnTo>
                                <a:lnTo>
                                  <a:pt x="88671" y="188010"/>
                                </a:lnTo>
                                <a:lnTo>
                                  <a:pt x="87007" y="184327"/>
                                </a:lnTo>
                                <a:lnTo>
                                  <a:pt x="88544" y="185978"/>
                                </a:lnTo>
                                <a:lnTo>
                                  <a:pt x="88671" y="188010"/>
                                </a:lnTo>
                                <a:lnTo>
                                  <a:pt x="88671" y="179247"/>
                                </a:lnTo>
                                <a:lnTo>
                                  <a:pt x="88112" y="179247"/>
                                </a:lnTo>
                                <a:lnTo>
                                  <a:pt x="88112" y="179755"/>
                                </a:lnTo>
                                <a:lnTo>
                                  <a:pt x="87096" y="183565"/>
                                </a:lnTo>
                                <a:lnTo>
                                  <a:pt x="87096" y="179755"/>
                                </a:lnTo>
                                <a:lnTo>
                                  <a:pt x="88112" y="179755"/>
                                </a:lnTo>
                                <a:lnTo>
                                  <a:pt x="88112" y="179247"/>
                                </a:lnTo>
                                <a:lnTo>
                                  <a:pt x="87947" y="179247"/>
                                </a:lnTo>
                                <a:lnTo>
                                  <a:pt x="87947" y="177596"/>
                                </a:lnTo>
                                <a:lnTo>
                                  <a:pt x="88773" y="176707"/>
                                </a:lnTo>
                                <a:lnTo>
                                  <a:pt x="89611" y="176707"/>
                                </a:lnTo>
                                <a:lnTo>
                                  <a:pt x="89611" y="176085"/>
                                </a:lnTo>
                                <a:lnTo>
                                  <a:pt x="89192" y="176326"/>
                                </a:lnTo>
                                <a:lnTo>
                                  <a:pt x="93256" y="172262"/>
                                </a:lnTo>
                                <a:lnTo>
                                  <a:pt x="95300" y="171627"/>
                                </a:lnTo>
                                <a:lnTo>
                                  <a:pt x="95300" y="169595"/>
                                </a:lnTo>
                                <a:lnTo>
                                  <a:pt x="93980" y="170865"/>
                                </a:lnTo>
                                <a:lnTo>
                                  <a:pt x="89992" y="174294"/>
                                </a:lnTo>
                                <a:lnTo>
                                  <a:pt x="88201" y="176707"/>
                                </a:lnTo>
                                <a:lnTo>
                                  <a:pt x="87147" y="178358"/>
                                </a:lnTo>
                                <a:lnTo>
                                  <a:pt x="86207" y="180644"/>
                                </a:lnTo>
                                <a:lnTo>
                                  <a:pt x="86093" y="181660"/>
                                </a:lnTo>
                                <a:lnTo>
                                  <a:pt x="86639" y="184327"/>
                                </a:lnTo>
                                <a:lnTo>
                                  <a:pt x="87147" y="186359"/>
                                </a:lnTo>
                                <a:lnTo>
                                  <a:pt x="88290" y="189153"/>
                                </a:lnTo>
                                <a:lnTo>
                                  <a:pt x="90563" y="190296"/>
                                </a:lnTo>
                                <a:lnTo>
                                  <a:pt x="92278" y="190804"/>
                                </a:lnTo>
                                <a:lnTo>
                                  <a:pt x="94551" y="190804"/>
                                </a:lnTo>
                                <a:lnTo>
                                  <a:pt x="96266" y="190296"/>
                                </a:lnTo>
                                <a:lnTo>
                                  <a:pt x="96723" y="189788"/>
                                </a:lnTo>
                                <a:lnTo>
                                  <a:pt x="96837" y="189661"/>
                                </a:lnTo>
                                <a:lnTo>
                                  <a:pt x="97967" y="189153"/>
                                </a:lnTo>
                                <a:lnTo>
                                  <a:pt x="98348" y="188772"/>
                                </a:lnTo>
                                <a:lnTo>
                                  <a:pt x="98729" y="188391"/>
                                </a:lnTo>
                                <a:lnTo>
                                  <a:pt x="99110" y="188010"/>
                                </a:lnTo>
                                <a:lnTo>
                                  <a:pt x="99364" y="187502"/>
                                </a:lnTo>
                                <a:lnTo>
                                  <a:pt x="99682" y="186867"/>
                                </a:lnTo>
                                <a:lnTo>
                                  <a:pt x="100368" y="185724"/>
                                </a:lnTo>
                                <a:lnTo>
                                  <a:pt x="101384" y="184073"/>
                                </a:lnTo>
                                <a:lnTo>
                                  <a:pt x="101968" y="182549"/>
                                </a:lnTo>
                                <a:lnTo>
                                  <a:pt x="102527" y="181152"/>
                                </a:lnTo>
                                <a:lnTo>
                                  <a:pt x="102908" y="180771"/>
                                </a:lnTo>
                                <a:lnTo>
                                  <a:pt x="103670" y="180009"/>
                                </a:lnTo>
                                <a:lnTo>
                                  <a:pt x="105943" y="178866"/>
                                </a:lnTo>
                                <a:lnTo>
                                  <a:pt x="107530" y="180517"/>
                                </a:lnTo>
                                <a:lnTo>
                                  <a:pt x="107657" y="182930"/>
                                </a:lnTo>
                                <a:lnTo>
                                  <a:pt x="107086" y="183438"/>
                                </a:lnTo>
                                <a:lnTo>
                                  <a:pt x="105371" y="184073"/>
                                </a:lnTo>
                                <a:lnTo>
                                  <a:pt x="104241" y="184073"/>
                                </a:lnTo>
                                <a:lnTo>
                                  <a:pt x="105371" y="185216"/>
                                </a:lnTo>
                                <a:lnTo>
                                  <a:pt x="107086" y="185216"/>
                                </a:lnTo>
                                <a:lnTo>
                                  <a:pt x="108788" y="184073"/>
                                </a:lnTo>
                                <a:lnTo>
                                  <a:pt x="109880" y="180771"/>
                                </a:lnTo>
                                <a:lnTo>
                                  <a:pt x="109867" y="180517"/>
                                </a:lnTo>
                                <a:lnTo>
                                  <a:pt x="109359" y="179501"/>
                                </a:lnTo>
                                <a:lnTo>
                                  <a:pt x="109143" y="178866"/>
                                </a:lnTo>
                                <a:lnTo>
                                  <a:pt x="108940" y="178231"/>
                                </a:lnTo>
                                <a:lnTo>
                                  <a:pt x="108788" y="177723"/>
                                </a:lnTo>
                                <a:lnTo>
                                  <a:pt x="108661" y="177596"/>
                                </a:lnTo>
                                <a:lnTo>
                                  <a:pt x="107657" y="176580"/>
                                </a:lnTo>
                                <a:lnTo>
                                  <a:pt x="105371" y="176072"/>
                                </a:lnTo>
                                <a:lnTo>
                                  <a:pt x="105067" y="176072"/>
                                </a:lnTo>
                                <a:lnTo>
                                  <a:pt x="105067" y="176580"/>
                                </a:lnTo>
                                <a:lnTo>
                                  <a:pt x="104241" y="177596"/>
                                </a:lnTo>
                                <a:lnTo>
                                  <a:pt x="103416" y="177596"/>
                                </a:lnTo>
                                <a:lnTo>
                                  <a:pt x="105067" y="176580"/>
                                </a:lnTo>
                                <a:lnTo>
                                  <a:pt x="105067" y="176072"/>
                                </a:lnTo>
                                <a:lnTo>
                                  <a:pt x="103098" y="176072"/>
                                </a:lnTo>
                                <a:lnTo>
                                  <a:pt x="102908" y="176263"/>
                                </a:lnTo>
                                <a:lnTo>
                                  <a:pt x="102908" y="178231"/>
                                </a:lnTo>
                                <a:lnTo>
                                  <a:pt x="102171" y="179755"/>
                                </a:lnTo>
                                <a:lnTo>
                                  <a:pt x="102120" y="180771"/>
                                </a:lnTo>
                                <a:lnTo>
                                  <a:pt x="101333" y="180771"/>
                                </a:lnTo>
                                <a:lnTo>
                                  <a:pt x="101333" y="180009"/>
                                </a:lnTo>
                                <a:lnTo>
                                  <a:pt x="101333" y="178993"/>
                                </a:lnTo>
                                <a:lnTo>
                                  <a:pt x="102908" y="178231"/>
                                </a:lnTo>
                                <a:lnTo>
                                  <a:pt x="102908" y="176263"/>
                                </a:lnTo>
                                <a:lnTo>
                                  <a:pt x="101295" y="177850"/>
                                </a:lnTo>
                                <a:lnTo>
                                  <a:pt x="101295" y="182549"/>
                                </a:lnTo>
                                <a:lnTo>
                                  <a:pt x="99695" y="185724"/>
                                </a:lnTo>
                                <a:lnTo>
                                  <a:pt x="99695" y="184073"/>
                                </a:lnTo>
                                <a:lnTo>
                                  <a:pt x="101295" y="182549"/>
                                </a:lnTo>
                                <a:lnTo>
                                  <a:pt x="101295" y="177850"/>
                                </a:lnTo>
                                <a:lnTo>
                                  <a:pt x="101193" y="180009"/>
                                </a:lnTo>
                                <a:lnTo>
                                  <a:pt x="101193" y="181660"/>
                                </a:lnTo>
                                <a:lnTo>
                                  <a:pt x="100304" y="182549"/>
                                </a:lnTo>
                                <a:lnTo>
                                  <a:pt x="99288" y="183057"/>
                                </a:lnTo>
                                <a:lnTo>
                                  <a:pt x="98602" y="184073"/>
                                </a:lnTo>
                                <a:lnTo>
                                  <a:pt x="98526" y="185089"/>
                                </a:lnTo>
                                <a:lnTo>
                                  <a:pt x="98005" y="185356"/>
                                </a:lnTo>
                                <a:lnTo>
                                  <a:pt x="98005" y="187502"/>
                                </a:lnTo>
                                <a:lnTo>
                                  <a:pt x="98005" y="188391"/>
                                </a:lnTo>
                                <a:lnTo>
                                  <a:pt x="97040" y="188391"/>
                                </a:lnTo>
                                <a:lnTo>
                                  <a:pt x="97040" y="187883"/>
                                </a:lnTo>
                                <a:lnTo>
                                  <a:pt x="97040" y="187629"/>
                                </a:lnTo>
                                <a:lnTo>
                                  <a:pt x="97040" y="187502"/>
                                </a:lnTo>
                                <a:lnTo>
                                  <a:pt x="98005" y="187502"/>
                                </a:lnTo>
                                <a:lnTo>
                                  <a:pt x="98005" y="185356"/>
                                </a:lnTo>
                                <a:lnTo>
                                  <a:pt x="96735" y="185978"/>
                                </a:lnTo>
                                <a:lnTo>
                                  <a:pt x="94945" y="187629"/>
                                </a:lnTo>
                                <a:lnTo>
                                  <a:pt x="94056" y="187629"/>
                                </a:lnTo>
                                <a:lnTo>
                                  <a:pt x="94386" y="187375"/>
                                </a:lnTo>
                                <a:lnTo>
                                  <a:pt x="96532" y="185724"/>
                                </a:lnTo>
                                <a:lnTo>
                                  <a:pt x="98526" y="184200"/>
                                </a:lnTo>
                                <a:lnTo>
                                  <a:pt x="98526" y="183438"/>
                                </a:lnTo>
                                <a:lnTo>
                                  <a:pt x="99288" y="183057"/>
                                </a:lnTo>
                                <a:lnTo>
                                  <a:pt x="101193" y="180009"/>
                                </a:lnTo>
                                <a:lnTo>
                                  <a:pt x="101193" y="177952"/>
                                </a:lnTo>
                                <a:lnTo>
                                  <a:pt x="100253" y="178866"/>
                                </a:lnTo>
                                <a:lnTo>
                                  <a:pt x="98539" y="182295"/>
                                </a:lnTo>
                                <a:lnTo>
                                  <a:pt x="96837" y="184073"/>
                                </a:lnTo>
                                <a:lnTo>
                                  <a:pt x="95694" y="185724"/>
                                </a:lnTo>
                                <a:lnTo>
                                  <a:pt x="94551" y="185724"/>
                                </a:lnTo>
                                <a:lnTo>
                                  <a:pt x="93967" y="185140"/>
                                </a:lnTo>
                                <a:lnTo>
                                  <a:pt x="93967" y="186105"/>
                                </a:lnTo>
                                <a:lnTo>
                                  <a:pt x="93967" y="187375"/>
                                </a:lnTo>
                                <a:lnTo>
                                  <a:pt x="93383" y="186397"/>
                                </a:lnTo>
                                <a:lnTo>
                                  <a:pt x="93383" y="188772"/>
                                </a:lnTo>
                                <a:lnTo>
                                  <a:pt x="93383" y="189788"/>
                                </a:lnTo>
                                <a:lnTo>
                                  <a:pt x="92278" y="189788"/>
                                </a:lnTo>
                                <a:lnTo>
                                  <a:pt x="92278" y="189153"/>
                                </a:lnTo>
                                <a:lnTo>
                                  <a:pt x="92278" y="188772"/>
                                </a:lnTo>
                                <a:lnTo>
                                  <a:pt x="93383" y="188772"/>
                                </a:lnTo>
                                <a:lnTo>
                                  <a:pt x="93383" y="186397"/>
                                </a:lnTo>
                                <a:lnTo>
                                  <a:pt x="92468" y="184835"/>
                                </a:lnTo>
                                <a:lnTo>
                                  <a:pt x="92405" y="184708"/>
                                </a:lnTo>
                                <a:lnTo>
                                  <a:pt x="93967" y="186105"/>
                                </a:lnTo>
                                <a:lnTo>
                                  <a:pt x="93967" y="185140"/>
                                </a:lnTo>
                                <a:lnTo>
                                  <a:pt x="93535" y="184708"/>
                                </a:lnTo>
                                <a:lnTo>
                                  <a:pt x="93408" y="184581"/>
                                </a:lnTo>
                                <a:lnTo>
                                  <a:pt x="92354" y="183057"/>
                                </a:lnTo>
                                <a:lnTo>
                                  <a:pt x="92341" y="182676"/>
                                </a:lnTo>
                                <a:lnTo>
                                  <a:pt x="92595" y="181660"/>
                                </a:lnTo>
                                <a:lnTo>
                                  <a:pt x="92811" y="180771"/>
                                </a:lnTo>
                                <a:lnTo>
                                  <a:pt x="92900" y="180517"/>
                                </a:lnTo>
                                <a:lnTo>
                                  <a:pt x="93408" y="179501"/>
                                </a:lnTo>
                                <a:lnTo>
                                  <a:pt x="94056" y="178485"/>
                                </a:lnTo>
                                <a:lnTo>
                                  <a:pt x="94386" y="177977"/>
                                </a:lnTo>
                                <a:lnTo>
                                  <a:pt x="94551" y="177723"/>
                                </a:lnTo>
                                <a:lnTo>
                                  <a:pt x="96837" y="176072"/>
                                </a:lnTo>
                                <a:lnTo>
                                  <a:pt x="99110" y="174929"/>
                                </a:lnTo>
                                <a:lnTo>
                                  <a:pt x="101384" y="173151"/>
                                </a:lnTo>
                                <a:lnTo>
                                  <a:pt x="102717" y="171373"/>
                                </a:lnTo>
                                <a:lnTo>
                                  <a:pt x="102908" y="171119"/>
                                </a:lnTo>
                                <a:lnTo>
                                  <a:pt x="103098" y="170865"/>
                                </a:lnTo>
                                <a:lnTo>
                                  <a:pt x="103581" y="169468"/>
                                </a:lnTo>
                                <a:lnTo>
                                  <a:pt x="103479" y="164261"/>
                                </a:lnTo>
                                <a:lnTo>
                                  <a:pt x="103085" y="163474"/>
                                </a:lnTo>
                                <a:lnTo>
                                  <a:pt x="103085" y="168198"/>
                                </a:lnTo>
                                <a:lnTo>
                                  <a:pt x="102958" y="169595"/>
                                </a:lnTo>
                                <a:lnTo>
                                  <a:pt x="102146" y="171119"/>
                                </a:lnTo>
                                <a:lnTo>
                                  <a:pt x="101663" y="170992"/>
                                </a:lnTo>
                                <a:lnTo>
                                  <a:pt x="101384" y="170929"/>
                                </a:lnTo>
                                <a:lnTo>
                                  <a:pt x="101384" y="171373"/>
                                </a:lnTo>
                                <a:lnTo>
                                  <a:pt x="100482" y="173278"/>
                                </a:lnTo>
                                <a:lnTo>
                                  <a:pt x="97993" y="174675"/>
                                </a:lnTo>
                                <a:lnTo>
                                  <a:pt x="97853" y="174675"/>
                                </a:lnTo>
                                <a:lnTo>
                                  <a:pt x="93141" y="177863"/>
                                </a:lnTo>
                                <a:lnTo>
                                  <a:pt x="93141" y="178485"/>
                                </a:lnTo>
                                <a:lnTo>
                                  <a:pt x="91897" y="181038"/>
                                </a:lnTo>
                                <a:lnTo>
                                  <a:pt x="91897" y="182676"/>
                                </a:lnTo>
                                <a:lnTo>
                                  <a:pt x="91897" y="184835"/>
                                </a:lnTo>
                                <a:lnTo>
                                  <a:pt x="91440" y="184327"/>
                                </a:lnTo>
                                <a:lnTo>
                                  <a:pt x="91224" y="184073"/>
                                </a:lnTo>
                                <a:lnTo>
                                  <a:pt x="90970" y="183781"/>
                                </a:lnTo>
                                <a:lnTo>
                                  <a:pt x="90970" y="187883"/>
                                </a:lnTo>
                                <a:lnTo>
                                  <a:pt x="90970" y="189153"/>
                                </a:lnTo>
                                <a:lnTo>
                                  <a:pt x="89941" y="189153"/>
                                </a:lnTo>
                                <a:lnTo>
                                  <a:pt x="89941" y="188010"/>
                                </a:lnTo>
                                <a:lnTo>
                                  <a:pt x="89941" y="187883"/>
                                </a:lnTo>
                                <a:lnTo>
                                  <a:pt x="90970" y="187883"/>
                                </a:lnTo>
                                <a:lnTo>
                                  <a:pt x="90970" y="183781"/>
                                </a:lnTo>
                                <a:lnTo>
                                  <a:pt x="91897" y="182676"/>
                                </a:lnTo>
                                <a:lnTo>
                                  <a:pt x="91897" y="181038"/>
                                </a:lnTo>
                                <a:lnTo>
                                  <a:pt x="91592" y="181660"/>
                                </a:lnTo>
                                <a:lnTo>
                                  <a:pt x="91592" y="180009"/>
                                </a:lnTo>
                                <a:lnTo>
                                  <a:pt x="92748" y="178866"/>
                                </a:lnTo>
                                <a:lnTo>
                                  <a:pt x="93141" y="178485"/>
                                </a:lnTo>
                                <a:lnTo>
                                  <a:pt x="93141" y="177863"/>
                                </a:lnTo>
                                <a:lnTo>
                                  <a:pt x="92964" y="177977"/>
                                </a:lnTo>
                                <a:lnTo>
                                  <a:pt x="94589" y="175564"/>
                                </a:lnTo>
                                <a:lnTo>
                                  <a:pt x="95986" y="174802"/>
                                </a:lnTo>
                                <a:lnTo>
                                  <a:pt x="96227" y="174675"/>
                                </a:lnTo>
                                <a:lnTo>
                                  <a:pt x="95961" y="174675"/>
                                </a:lnTo>
                                <a:lnTo>
                                  <a:pt x="99199" y="172389"/>
                                </a:lnTo>
                                <a:lnTo>
                                  <a:pt x="101384" y="171373"/>
                                </a:lnTo>
                                <a:lnTo>
                                  <a:pt x="101384" y="170929"/>
                                </a:lnTo>
                                <a:lnTo>
                                  <a:pt x="101193" y="170865"/>
                                </a:lnTo>
                                <a:lnTo>
                                  <a:pt x="101752" y="168960"/>
                                </a:lnTo>
                                <a:lnTo>
                                  <a:pt x="102031" y="167563"/>
                                </a:lnTo>
                                <a:lnTo>
                                  <a:pt x="101917" y="165150"/>
                                </a:lnTo>
                                <a:lnTo>
                                  <a:pt x="101828" y="164769"/>
                                </a:lnTo>
                                <a:lnTo>
                                  <a:pt x="101434" y="163931"/>
                                </a:lnTo>
                                <a:lnTo>
                                  <a:pt x="101434" y="166928"/>
                                </a:lnTo>
                                <a:lnTo>
                                  <a:pt x="101193" y="169214"/>
                                </a:lnTo>
                                <a:lnTo>
                                  <a:pt x="100330" y="170357"/>
                                </a:lnTo>
                                <a:lnTo>
                                  <a:pt x="100330" y="170992"/>
                                </a:lnTo>
                                <a:lnTo>
                                  <a:pt x="96634" y="173405"/>
                                </a:lnTo>
                                <a:lnTo>
                                  <a:pt x="94818" y="174802"/>
                                </a:lnTo>
                                <a:lnTo>
                                  <a:pt x="93141" y="174802"/>
                                </a:lnTo>
                                <a:lnTo>
                                  <a:pt x="93141" y="175564"/>
                                </a:lnTo>
                                <a:lnTo>
                                  <a:pt x="92303" y="177215"/>
                                </a:lnTo>
                                <a:lnTo>
                                  <a:pt x="91465" y="177977"/>
                                </a:lnTo>
                                <a:lnTo>
                                  <a:pt x="90843" y="178638"/>
                                </a:lnTo>
                                <a:lnTo>
                                  <a:pt x="90843" y="179247"/>
                                </a:lnTo>
                                <a:lnTo>
                                  <a:pt x="89916" y="181660"/>
                                </a:lnTo>
                                <a:lnTo>
                                  <a:pt x="89916" y="184073"/>
                                </a:lnTo>
                                <a:lnTo>
                                  <a:pt x="88988" y="184073"/>
                                </a:lnTo>
                                <a:lnTo>
                                  <a:pt x="88988" y="183565"/>
                                </a:lnTo>
                                <a:lnTo>
                                  <a:pt x="88988" y="180517"/>
                                </a:lnTo>
                                <a:lnTo>
                                  <a:pt x="89535" y="179755"/>
                                </a:lnTo>
                                <a:lnTo>
                                  <a:pt x="89916" y="179247"/>
                                </a:lnTo>
                                <a:lnTo>
                                  <a:pt x="90843" y="179247"/>
                                </a:lnTo>
                                <a:lnTo>
                                  <a:pt x="90843" y="178638"/>
                                </a:lnTo>
                                <a:lnTo>
                                  <a:pt x="90627" y="178866"/>
                                </a:lnTo>
                                <a:lnTo>
                                  <a:pt x="91338" y="176707"/>
                                </a:lnTo>
                                <a:lnTo>
                                  <a:pt x="91465" y="176326"/>
                                </a:lnTo>
                                <a:lnTo>
                                  <a:pt x="93141" y="175564"/>
                                </a:lnTo>
                                <a:lnTo>
                                  <a:pt x="93141" y="174802"/>
                                </a:lnTo>
                                <a:lnTo>
                                  <a:pt x="92608" y="174802"/>
                                </a:lnTo>
                                <a:lnTo>
                                  <a:pt x="95504" y="172262"/>
                                </a:lnTo>
                                <a:lnTo>
                                  <a:pt x="97066" y="171754"/>
                                </a:lnTo>
                                <a:lnTo>
                                  <a:pt x="97599" y="171627"/>
                                </a:lnTo>
                                <a:lnTo>
                                  <a:pt x="99237" y="171246"/>
                                </a:lnTo>
                                <a:lnTo>
                                  <a:pt x="100330" y="170992"/>
                                </a:lnTo>
                                <a:lnTo>
                                  <a:pt x="100330" y="170357"/>
                                </a:lnTo>
                                <a:lnTo>
                                  <a:pt x="98742" y="170865"/>
                                </a:lnTo>
                                <a:lnTo>
                                  <a:pt x="100253" y="168325"/>
                                </a:lnTo>
                                <a:lnTo>
                                  <a:pt x="100164" y="166293"/>
                                </a:lnTo>
                                <a:lnTo>
                                  <a:pt x="99923" y="165277"/>
                                </a:lnTo>
                                <a:lnTo>
                                  <a:pt x="99352" y="164211"/>
                                </a:lnTo>
                                <a:lnTo>
                                  <a:pt x="99352" y="168071"/>
                                </a:lnTo>
                                <a:lnTo>
                                  <a:pt x="98628" y="169595"/>
                                </a:lnTo>
                                <a:lnTo>
                                  <a:pt x="97485" y="170738"/>
                                </a:lnTo>
                                <a:lnTo>
                                  <a:pt x="95631" y="171246"/>
                                </a:lnTo>
                                <a:lnTo>
                                  <a:pt x="97129" y="168325"/>
                                </a:lnTo>
                                <a:lnTo>
                                  <a:pt x="97256" y="167436"/>
                                </a:lnTo>
                                <a:lnTo>
                                  <a:pt x="90932" y="160324"/>
                                </a:lnTo>
                                <a:lnTo>
                                  <a:pt x="87668" y="158927"/>
                                </a:lnTo>
                                <a:lnTo>
                                  <a:pt x="84404" y="157022"/>
                                </a:lnTo>
                                <a:lnTo>
                                  <a:pt x="82270" y="154609"/>
                                </a:lnTo>
                                <a:lnTo>
                                  <a:pt x="81127" y="151942"/>
                                </a:lnTo>
                                <a:lnTo>
                                  <a:pt x="81584" y="150672"/>
                                </a:lnTo>
                                <a:lnTo>
                                  <a:pt x="81711" y="150164"/>
                                </a:lnTo>
                                <a:lnTo>
                                  <a:pt x="81915" y="148386"/>
                                </a:lnTo>
                                <a:lnTo>
                                  <a:pt x="82499" y="146608"/>
                                </a:lnTo>
                                <a:lnTo>
                                  <a:pt x="83667" y="145465"/>
                                </a:lnTo>
                                <a:lnTo>
                                  <a:pt x="86017" y="143687"/>
                                </a:lnTo>
                                <a:lnTo>
                                  <a:pt x="83439" y="146608"/>
                                </a:lnTo>
                                <a:lnTo>
                                  <a:pt x="82727" y="148513"/>
                                </a:lnTo>
                                <a:lnTo>
                                  <a:pt x="93649" y="160070"/>
                                </a:lnTo>
                                <a:lnTo>
                                  <a:pt x="96774" y="161848"/>
                                </a:lnTo>
                                <a:lnTo>
                                  <a:pt x="99199" y="164769"/>
                                </a:lnTo>
                                <a:lnTo>
                                  <a:pt x="99225" y="165150"/>
                                </a:lnTo>
                                <a:lnTo>
                                  <a:pt x="99352" y="168071"/>
                                </a:lnTo>
                                <a:lnTo>
                                  <a:pt x="99352" y="164211"/>
                                </a:lnTo>
                                <a:lnTo>
                                  <a:pt x="88252" y="156514"/>
                                </a:lnTo>
                                <a:lnTo>
                                  <a:pt x="85953" y="155117"/>
                                </a:lnTo>
                                <a:lnTo>
                                  <a:pt x="84150" y="152831"/>
                                </a:lnTo>
                                <a:lnTo>
                                  <a:pt x="83337" y="150291"/>
                                </a:lnTo>
                                <a:lnTo>
                                  <a:pt x="83375" y="149783"/>
                                </a:lnTo>
                                <a:lnTo>
                                  <a:pt x="84010" y="146989"/>
                                </a:lnTo>
                                <a:lnTo>
                                  <a:pt x="85432" y="145211"/>
                                </a:lnTo>
                                <a:lnTo>
                                  <a:pt x="87566" y="143941"/>
                                </a:lnTo>
                                <a:lnTo>
                                  <a:pt x="85293" y="146735"/>
                                </a:lnTo>
                                <a:lnTo>
                                  <a:pt x="84937" y="148513"/>
                                </a:lnTo>
                                <a:lnTo>
                                  <a:pt x="96304" y="159943"/>
                                </a:lnTo>
                                <a:lnTo>
                                  <a:pt x="98602" y="161721"/>
                                </a:lnTo>
                                <a:lnTo>
                                  <a:pt x="101041" y="164007"/>
                                </a:lnTo>
                                <a:lnTo>
                                  <a:pt x="101320" y="165785"/>
                                </a:lnTo>
                                <a:lnTo>
                                  <a:pt x="101434" y="166928"/>
                                </a:lnTo>
                                <a:lnTo>
                                  <a:pt x="101434" y="163931"/>
                                </a:lnTo>
                                <a:lnTo>
                                  <a:pt x="101003" y="162991"/>
                                </a:lnTo>
                                <a:lnTo>
                                  <a:pt x="98120" y="160070"/>
                                </a:lnTo>
                                <a:lnTo>
                                  <a:pt x="94399" y="157911"/>
                                </a:lnTo>
                                <a:lnTo>
                                  <a:pt x="86956" y="153974"/>
                                </a:lnTo>
                                <a:lnTo>
                                  <a:pt x="85394" y="151180"/>
                                </a:lnTo>
                                <a:lnTo>
                                  <a:pt x="85293" y="148386"/>
                                </a:lnTo>
                                <a:lnTo>
                                  <a:pt x="86283" y="146735"/>
                                </a:lnTo>
                                <a:lnTo>
                                  <a:pt x="88557" y="144576"/>
                                </a:lnTo>
                                <a:lnTo>
                                  <a:pt x="87134" y="146989"/>
                                </a:lnTo>
                                <a:lnTo>
                                  <a:pt x="86741" y="148513"/>
                                </a:lnTo>
                                <a:lnTo>
                                  <a:pt x="95631" y="157276"/>
                                </a:lnTo>
                                <a:lnTo>
                                  <a:pt x="97548" y="158419"/>
                                </a:lnTo>
                                <a:lnTo>
                                  <a:pt x="103085" y="168198"/>
                                </a:lnTo>
                                <a:lnTo>
                                  <a:pt x="103085" y="163474"/>
                                </a:lnTo>
                                <a:lnTo>
                                  <a:pt x="102527" y="162356"/>
                                </a:lnTo>
                                <a:lnTo>
                                  <a:pt x="100825" y="160070"/>
                                </a:lnTo>
                                <a:lnTo>
                                  <a:pt x="98539" y="158419"/>
                                </a:lnTo>
                                <a:lnTo>
                                  <a:pt x="93408" y="155498"/>
                                </a:lnTo>
                                <a:lnTo>
                                  <a:pt x="88861" y="152704"/>
                                </a:lnTo>
                                <a:lnTo>
                                  <a:pt x="87782" y="150545"/>
                                </a:lnTo>
                                <a:lnTo>
                                  <a:pt x="87718" y="147624"/>
                                </a:lnTo>
                                <a:lnTo>
                                  <a:pt x="88861" y="145846"/>
                                </a:lnTo>
                                <a:lnTo>
                                  <a:pt x="89433" y="145338"/>
                                </a:lnTo>
                                <a:lnTo>
                                  <a:pt x="90563" y="145338"/>
                                </a:lnTo>
                                <a:lnTo>
                                  <a:pt x="93980" y="146481"/>
                                </a:lnTo>
                                <a:lnTo>
                                  <a:pt x="97396" y="148767"/>
                                </a:lnTo>
                                <a:lnTo>
                                  <a:pt x="103670" y="153212"/>
                                </a:lnTo>
                                <a:lnTo>
                                  <a:pt x="107086" y="155498"/>
                                </a:lnTo>
                                <a:lnTo>
                                  <a:pt x="109931" y="157276"/>
                                </a:lnTo>
                                <a:lnTo>
                                  <a:pt x="113919" y="158927"/>
                                </a:lnTo>
                                <a:lnTo>
                                  <a:pt x="117906" y="158927"/>
                                </a:lnTo>
                                <a:lnTo>
                                  <a:pt x="121323" y="158419"/>
                                </a:lnTo>
                                <a:lnTo>
                                  <a:pt x="123596" y="157657"/>
                                </a:lnTo>
                                <a:lnTo>
                                  <a:pt x="124739" y="157276"/>
                                </a:lnTo>
                                <a:lnTo>
                                  <a:pt x="127025" y="155498"/>
                                </a:lnTo>
                                <a:lnTo>
                                  <a:pt x="129298" y="152704"/>
                                </a:lnTo>
                                <a:lnTo>
                                  <a:pt x="129870" y="150418"/>
                                </a:lnTo>
                                <a:close/>
                              </a:path>
                              <a:path w="298450" h="196850">
                                <a:moveTo>
                                  <a:pt x="133858" y="107645"/>
                                </a:moveTo>
                                <a:lnTo>
                                  <a:pt x="133286" y="104241"/>
                                </a:lnTo>
                                <a:lnTo>
                                  <a:pt x="132143" y="103085"/>
                                </a:lnTo>
                                <a:lnTo>
                                  <a:pt x="130441" y="102527"/>
                                </a:lnTo>
                                <a:lnTo>
                                  <a:pt x="132143" y="104813"/>
                                </a:lnTo>
                                <a:lnTo>
                                  <a:pt x="133286" y="105956"/>
                                </a:lnTo>
                                <a:lnTo>
                                  <a:pt x="133858" y="107645"/>
                                </a:lnTo>
                                <a:close/>
                              </a:path>
                              <a:path w="298450" h="196850">
                                <a:moveTo>
                                  <a:pt x="134429" y="13665"/>
                                </a:moveTo>
                                <a:lnTo>
                                  <a:pt x="134226" y="13093"/>
                                </a:lnTo>
                                <a:lnTo>
                                  <a:pt x="133858" y="11963"/>
                                </a:lnTo>
                                <a:lnTo>
                                  <a:pt x="133286" y="11391"/>
                                </a:lnTo>
                                <a:lnTo>
                                  <a:pt x="132715" y="11722"/>
                                </a:lnTo>
                                <a:lnTo>
                                  <a:pt x="132715" y="13093"/>
                                </a:lnTo>
                                <a:lnTo>
                                  <a:pt x="132715" y="15963"/>
                                </a:lnTo>
                                <a:lnTo>
                                  <a:pt x="131013" y="18796"/>
                                </a:lnTo>
                                <a:lnTo>
                                  <a:pt x="129298" y="21069"/>
                                </a:lnTo>
                                <a:lnTo>
                                  <a:pt x="127025" y="22796"/>
                                </a:lnTo>
                                <a:lnTo>
                                  <a:pt x="128727" y="17665"/>
                                </a:lnTo>
                                <a:lnTo>
                                  <a:pt x="130441" y="14820"/>
                                </a:lnTo>
                                <a:lnTo>
                                  <a:pt x="131572" y="13665"/>
                                </a:lnTo>
                                <a:lnTo>
                                  <a:pt x="132715" y="13093"/>
                                </a:lnTo>
                                <a:lnTo>
                                  <a:pt x="132715" y="11722"/>
                                </a:lnTo>
                                <a:lnTo>
                                  <a:pt x="129298" y="13665"/>
                                </a:lnTo>
                                <a:lnTo>
                                  <a:pt x="127025" y="18237"/>
                                </a:lnTo>
                                <a:lnTo>
                                  <a:pt x="127025" y="21069"/>
                                </a:lnTo>
                                <a:lnTo>
                                  <a:pt x="125882" y="23926"/>
                                </a:lnTo>
                                <a:lnTo>
                                  <a:pt x="128727" y="22796"/>
                                </a:lnTo>
                                <a:lnTo>
                                  <a:pt x="131013" y="21069"/>
                                </a:lnTo>
                                <a:lnTo>
                                  <a:pt x="132715" y="18796"/>
                                </a:lnTo>
                                <a:lnTo>
                                  <a:pt x="133858" y="16535"/>
                                </a:lnTo>
                                <a:lnTo>
                                  <a:pt x="134429" y="13665"/>
                                </a:lnTo>
                                <a:close/>
                              </a:path>
                              <a:path w="298450" h="196850">
                                <a:moveTo>
                                  <a:pt x="138404" y="84861"/>
                                </a:moveTo>
                                <a:lnTo>
                                  <a:pt x="135813" y="83578"/>
                                </a:lnTo>
                                <a:lnTo>
                                  <a:pt x="135813" y="84328"/>
                                </a:lnTo>
                                <a:lnTo>
                                  <a:pt x="134061" y="84924"/>
                                </a:lnTo>
                                <a:lnTo>
                                  <a:pt x="132880" y="85509"/>
                                </a:lnTo>
                                <a:lnTo>
                                  <a:pt x="129362" y="85318"/>
                                </a:lnTo>
                                <a:lnTo>
                                  <a:pt x="126403" y="83743"/>
                                </a:lnTo>
                                <a:lnTo>
                                  <a:pt x="123469" y="81991"/>
                                </a:lnTo>
                                <a:lnTo>
                                  <a:pt x="125234" y="81394"/>
                                </a:lnTo>
                                <a:lnTo>
                                  <a:pt x="126403" y="81394"/>
                                </a:lnTo>
                                <a:lnTo>
                                  <a:pt x="130073" y="81762"/>
                                </a:lnTo>
                                <a:lnTo>
                                  <a:pt x="135813" y="84328"/>
                                </a:lnTo>
                                <a:lnTo>
                                  <a:pt x="135813" y="83578"/>
                                </a:lnTo>
                                <a:lnTo>
                                  <a:pt x="133858" y="82600"/>
                                </a:lnTo>
                                <a:lnTo>
                                  <a:pt x="132257" y="81394"/>
                                </a:lnTo>
                                <a:lnTo>
                                  <a:pt x="131572" y="80873"/>
                                </a:lnTo>
                                <a:lnTo>
                                  <a:pt x="128727" y="80302"/>
                                </a:lnTo>
                                <a:lnTo>
                                  <a:pt x="127025" y="79743"/>
                                </a:lnTo>
                                <a:lnTo>
                                  <a:pt x="125310" y="80302"/>
                                </a:lnTo>
                                <a:lnTo>
                                  <a:pt x="123037" y="80873"/>
                                </a:lnTo>
                                <a:lnTo>
                                  <a:pt x="121894" y="82029"/>
                                </a:lnTo>
                                <a:lnTo>
                                  <a:pt x="128727" y="86575"/>
                                </a:lnTo>
                                <a:lnTo>
                                  <a:pt x="129870" y="86575"/>
                                </a:lnTo>
                                <a:lnTo>
                                  <a:pt x="131013" y="87147"/>
                                </a:lnTo>
                                <a:lnTo>
                                  <a:pt x="133858" y="86575"/>
                                </a:lnTo>
                                <a:lnTo>
                                  <a:pt x="135978" y="85509"/>
                                </a:lnTo>
                                <a:lnTo>
                                  <a:pt x="136131" y="85432"/>
                                </a:lnTo>
                                <a:lnTo>
                                  <a:pt x="138404" y="84861"/>
                                </a:lnTo>
                                <a:close/>
                              </a:path>
                              <a:path w="298450" h="196850">
                                <a:moveTo>
                                  <a:pt x="147345" y="126034"/>
                                </a:moveTo>
                                <a:lnTo>
                                  <a:pt x="146291" y="124345"/>
                                </a:lnTo>
                                <a:lnTo>
                                  <a:pt x="145237" y="122631"/>
                                </a:lnTo>
                                <a:lnTo>
                                  <a:pt x="144170" y="122631"/>
                                </a:lnTo>
                                <a:lnTo>
                                  <a:pt x="140995" y="121793"/>
                                </a:lnTo>
                                <a:lnTo>
                                  <a:pt x="144170" y="123482"/>
                                </a:lnTo>
                                <a:lnTo>
                                  <a:pt x="144170" y="126873"/>
                                </a:lnTo>
                                <a:lnTo>
                                  <a:pt x="145237" y="125183"/>
                                </a:lnTo>
                                <a:lnTo>
                                  <a:pt x="146291" y="125183"/>
                                </a:lnTo>
                                <a:lnTo>
                                  <a:pt x="147345" y="126034"/>
                                </a:lnTo>
                                <a:close/>
                              </a:path>
                              <a:path w="298450" h="196850">
                                <a:moveTo>
                                  <a:pt x="148094" y="92837"/>
                                </a:moveTo>
                                <a:lnTo>
                                  <a:pt x="147523" y="90563"/>
                                </a:lnTo>
                                <a:lnTo>
                                  <a:pt x="146570" y="88188"/>
                                </a:lnTo>
                                <a:lnTo>
                                  <a:pt x="146570" y="92011"/>
                                </a:lnTo>
                                <a:lnTo>
                                  <a:pt x="146367" y="93408"/>
                                </a:lnTo>
                                <a:lnTo>
                                  <a:pt x="146278" y="93700"/>
                                </a:lnTo>
                                <a:lnTo>
                                  <a:pt x="145770" y="94729"/>
                                </a:lnTo>
                                <a:lnTo>
                                  <a:pt x="143611" y="95719"/>
                                </a:lnTo>
                                <a:lnTo>
                                  <a:pt x="141592" y="96558"/>
                                </a:lnTo>
                                <a:lnTo>
                                  <a:pt x="142024" y="94856"/>
                                </a:lnTo>
                                <a:lnTo>
                                  <a:pt x="142608" y="93700"/>
                                </a:lnTo>
                                <a:lnTo>
                                  <a:pt x="142621" y="89954"/>
                                </a:lnTo>
                                <a:lnTo>
                                  <a:pt x="143027" y="87058"/>
                                </a:lnTo>
                                <a:lnTo>
                                  <a:pt x="145351" y="84747"/>
                                </a:lnTo>
                                <a:lnTo>
                                  <a:pt x="145351" y="87058"/>
                                </a:lnTo>
                                <a:lnTo>
                                  <a:pt x="145923" y="89954"/>
                                </a:lnTo>
                                <a:lnTo>
                                  <a:pt x="146570" y="92011"/>
                                </a:lnTo>
                                <a:lnTo>
                                  <a:pt x="146570" y="88188"/>
                                </a:lnTo>
                                <a:lnTo>
                                  <a:pt x="146380" y="87706"/>
                                </a:lnTo>
                                <a:lnTo>
                                  <a:pt x="145821" y="85432"/>
                                </a:lnTo>
                                <a:lnTo>
                                  <a:pt x="145821" y="84747"/>
                                </a:lnTo>
                                <a:lnTo>
                                  <a:pt x="145821" y="84289"/>
                                </a:lnTo>
                                <a:lnTo>
                                  <a:pt x="146380" y="83731"/>
                                </a:lnTo>
                                <a:lnTo>
                                  <a:pt x="146558" y="83362"/>
                                </a:lnTo>
                                <a:lnTo>
                                  <a:pt x="147447" y="81584"/>
                                </a:lnTo>
                                <a:lnTo>
                                  <a:pt x="147523" y="79171"/>
                                </a:lnTo>
                                <a:lnTo>
                                  <a:pt x="146951" y="77457"/>
                                </a:lnTo>
                                <a:lnTo>
                                  <a:pt x="146888" y="80594"/>
                                </a:lnTo>
                                <a:lnTo>
                                  <a:pt x="145821" y="83362"/>
                                </a:lnTo>
                                <a:lnTo>
                                  <a:pt x="143332" y="81584"/>
                                </a:lnTo>
                                <a:lnTo>
                                  <a:pt x="142252" y="79171"/>
                                </a:lnTo>
                                <a:lnTo>
                                  <a:pt x="140716" y="73609"/>
                                </a:lnTo>
                                <a:lnTo>
                                  <a:pt x="144183" y="76187"/>
                                </a:lnTo>
                                <a:lnTo>
                                  <a:pt x="146392" y="78168"/>
                                </a:lnTo>
                                <a:lnTo>
                                  <a:pt x="146888" y="80594"/>
                                </a:lnTo>
                                <a:lnTo>
                                  <a:pt x="146888" y="77393"/>
                                </a:lnTo>
                                <a:lnTo>
                                  <a:pt x="145821" y="76327"/>
                                </a:lnTo>
                                <a:lnTo>
                                  <a:pt x="141744" y="73609"/>
                                </a:lnTo>
                                <a:lnTo>
                                  <a:pt x="140690" y="72898"/>
                                </a:lnTo>
                                <a:lnTo>
                                  <a:pt x="139547" y="71196"/>
                                </a:lnTo>
                                <a:lnTo>
                                  <a:pt x="138976" y="69481"/>
                                </a:lnTo>
                                <a:lnTo>
                                  <a:pt x="138404" y="69481"/>
                                </a:lnTo>
                                <a:lnTo>
                                  <a:pt x="140119" y="73469"/>
                                </a:lnTo>
                                <a:lnTo>
                                  <a:pt x="140690" y="77457"/>
                                </a:lnTo>
                                <a:lnTo>
                                  <a:pt x="141262" y="79743"/>
                                </a:lnTo>
                                <a:lnTo>
                                  <a:pt x="141833" y="81457"/>
                                </a:lnTo>
                                <a:lnTo>
                                  <a:pt x="143535" y="83159"/>
                                </a:lnTo>
                                <a:lnTo>
                                  <a:pt x="145249" y="84289"/>
                                </a:lnTo>
                                <a:lnTo>
                                  <a:pt x="144106" y="84861"/>
                                </a:lnTo>
                                <a:lnTo>
                                  <a:pt x="142963" y="86004"/>
                                </a:lnTo>
                                <a:lnTo>
                                  <a:pt x="141833" y="88277"/>
                                </a:lnTo>
                                <a:lnTo>
                                  <a:pt x="141262" y="93408"/>
                                </a:lnTo>
                                <a:lnTo>
                                  <a:pt x="140677" y="95719"/>
                                </a:lnTo>
                                <a:lnTo>
                                  <a:pt x="140169" y="98412"/>
                                </a:lnTo>
                                <a:lnTo>
                                  <a:pt x="142024" y="97561"/>
                                </a:lnTo>
                                <a:lnTo>
                                  <a:pt x="143586" y="97409"/>
                                </a:lnTo>
                                <a:lnTo>
                                  <a:pt x="145046" y="96558"/>
                                </a:lnTo>
                                <a:lnTo>
                                  <a:pt x="145288" y="96418"/>
                                </a:lnTo>
                                <a:lnTo>
                                  <a:pt x="146951" y="95110"/>
                                </a:lnTo>
                                <a:lnTo>
                                  <a:pt x="148094" y="92837"/>
                                </a:lnTo>
                                <a:close/>
                              </a:path>
                              <a:path w="298450" h="196850">
                                <a:moveTo>
                                  <a:pt x="148323" y="160489"/>
                                </a:moveTo>
                                <a:lnTo>
                                  <a:pt x="146977" y="159092"/>
                                </a:lnTo>
                                <a:lnTo>
                                  <a:pt x="146304" y="158381"/>
                                </a:lnTo>
                                <a:lnTo>
                                  <a:pt x="145630" y="158381"/>
                                </a:lnTo>
                                <a:lnTo>
                                  <a:pt x="146977" y="159791"/>
                                </a:lnTo>
                                <a:lnTo>
                                  <a:pt x="148323" y="160489"/>
                                </a:lnTo>
                                <a:close/>
                              </a:path>
                              <a:path w="298450" h="196850">
                                <a:moveTo>
                                  <a:pt x="151231" y="155587"/>
                                </a:moveTo>
                                <a:lnTo>
                                  <a:pt x="150520" y="156819"/>
                                </a:lnTo>
                                <a:lnTo>
                                  <a:pt x="149821" y="157429"/>
                                </a:lnTo>
                                <a:lnTo>
                                  <a:pt x="149123" y="159893"/>
                                </a:lnTo>
                                <a:lnTo>
                                  <a:pt x="150520" y="157429"/>
                                </a:lnTo>
                                <a:lnTo>
                                  <a:pt x="151231" y="156819"/>
                                </a:lnTo>
                                <a:lnTo>
                                  <a:pt x="151231" y="155587"/>
                                </a:lnTo>
                                <a:close/>
                              </a:path>
                              <a:path w="298450" h="196850">
                                <a:moveTo>
                                  <a:pt x="163969" y="96837"/>
                                </a:moveTo>
                                <a:lnTo>
                                  <a:pt x="163334" y="96837"/>
                                </a:lnTo>
                                <a:lnTo>
                                  <a:pt x="162699" y="97472"/>
                                </a:lnTo>
                                <a:lnTo>
                                  <a:pt x="163334" y="97472"/>
                                </a:lnTo>
                                <a:lnTo>
                                  <a:pt x="163969" y="96837"/>
                                </a:lnTo>
                                <a:close/>
                              </a:path>
                              <a:path w="298450" h="196850">
                                <a:moveTo>
                                  <a:pt x="165354" y="99707"/>
                                </a:moveTo>
                                <a:lnTo>
                                  <a:pt x="163461" y="99707"/>
                                </a:lnTo>
                                <a:lnTo>
                                  <a:pt x="164096" y="100330"/>
                                </a:lnTo>
                                <a:lnTo>
                                  <a:pt x="164719" y="100330"/>
                                </a:lnTo>
                                <a:lnTo>
                                  <a:pt x="165354" y="99707"/>
                                </a:lnTo>
                                <a:close/>
                              </a:path>
                              <a:path w="298450" h="196850">
                                <a:moveTo>
                                  <a:pt x="165849" y="102527"/>
                                </a:moveTo>
                                <a:lnTo>
                                  <a:pt x="164579" y="101892"/>
                                </a:lnTo>
                                <a:lnTo>
                                  <a:pt x="162687" y="101892"/>
                                </a:lnTo>
                                <a:lnTo>
                                  <a:pt x="164579" y="102527"/>
                                </a:lnTo>
                                <a:lnTo>
                                  <a:pt x="165849" y="102527"/>
                                </a:lnTo>
                                <a:close/>
                              </a:path>
                              <a:path w="298450" h="196850">
                                <a:moveTo>
                                  <a:pt x="168732" y="155473"/>
                                </a:moveTo>
                                <a:lnTo>
                                  <a:pt x="168529" y="155194"/>
                                </a:lnTo>
                                <a:lnTo>
                                  <a:pt x="166839" y="155473"/>
                                </a:lnTo>
                                <a:lnTo>
                                  <a:pt x="168732" y="155473"/>
                                </a:lnTo>
                                <a:close/>
                              </a:path>
                              <a:path w="298450" h="196850">
                                <a:moveTo>
                                  <a:pt x="170865" y="156044"/>
                                </a:moveTo>
                                <a:lnTo>
                                  <a:pt x="169722" y="154889"/>
                                </a:lnTo>
                                <a:lnTo>
                                  <a:pt x="169138" y="155473"/>
                                </a:lnTo>
                                <a:lnTo>
                                  <a:pt x="168732" y="155473"/>
                                </a:lnTo>
                                <a:lnTo>
                                  <a:pt x="169138" y="156044"/>
                                </a:lnTo>
                                <a:lnTo>
                                  <a:pt x="169722" y="156629"/>
                                </a:lnTo>
                                <a:lnTo>
                                  <a:pt x="169494" y="162369"/>
                                </a:lnTo>
                                <a:lnTo>
                                  <a:pt x="170294" y="160642"/>
                                </a:lnTo>
                                <a:lnTo>
                                  <a:pt x="170865" y="156044"/>
                                </a:lnTo>
                                <a:close/>
                              </a:path>
                              <a:path w="298450" h="196850">
                                <a:moveTo>
                                  <a:pt x="174320" y="157187"/>
                                </a:moveTo>
                                <a:lnTo>
                                  <a:pt x="173748" y="156616"/>
                                </a:lnTo>
                                <a:lnTo>
                                  <a:pt x="172021" y="156616"/>
                                </a:lnTo>
                                <a:lnTo>
                                  <a:pt x="170865" y="156044"/>
                                </a:lnTo>
                                <a:lnTo>
                                  <a:pt x="174320" y="158330"/>
                                </a:lnTo>
                                <a:lnTo>
                                  <a:pt x="174320" y="157187"/>
                                </a:lnTo>
                                <a:close/>
                              </a:path>
                              <a:path w="298450" h="196850">
                                <a:moveTo>
                                  <a:pt x="176745" y="195186"/>
                                </a:moveTo>
                                <a:lnTo>
                                  <a:pt x="175691" y="195186"/>
                                </a:lnTo>
                                <a:lnTo>
                                  <a:pt x="175691" y="196240"/>
                                </a:lnTo>
                                <a:lnTo>
                                  <a:pt x="176745" y="195186"/>
                                </a:lnTo>
                                <a:close/>
                              </a:path>
                              <a:path w="298450" h="196850">
                                <a:moveTo>
                                  <a:pt x="190804" y="9118"/>
                                </a:moveTo>
                                <a:lnTo>
                                  <a:pt x="190233" y="6261"/>
                                </a:lnTo>
                                <a:lnTo>
                                  <a:pt x="189674" y="4559"/>
                                </a:lnTo>
                                <a:lnTo>
                                  <a:pt x="189331" y="4216"/>
                                </a:lnTo>
                                <a:lnTo>
                                  <a:pt x="189331" y="8039"/>
                                </a:lnTo>
                                <a:lnTo>
                                  <a:pt x="189331" y="11811"/>
                                </a:lnTo>
                                <a:lnTo>
                                  <a:pt x="188696" y="14960"/>
                                </a:lnTo>
                                <a:lnTo>
                                  <a:pt x="188061" y="15595"/>
                                </a:lnTo>
                                <a:lnTo>
                                  <a:pt x="186804" y="13081"/>
                                </a:lnTo>
                                <a:lnTo>
                                  <a:pt x="186169" y="9918"/>
                                </a:lnTo>
                                <a:lnTo>
                                  <a:pt x="186804" y="2984"/>
                                </a:lnTo>
                                <a:lnTo>
                                  <a:pt x="188696" y="5511"/>
                                </a:lnTo>
                                <a:lnTo>
                                  <a:pt x="189331" y="8039"/>
                                </a:lnTo>
                                <a:lnTo>
                                  <a:pt x="189331" y="4216"/>
                                </a:lnTo>
                                <a:lnTo>
                                  <a:pt x="188531" y="3416"/>
                                </a:lnTo>
                                <a:lnTo>
                                  <a:pt x="187807" y="2984"/>
                                </a:lnTo>
                                <a:lnTo>
                                  <a:pt x="185686" y="1701"/>
                                </a:lnTo>
                                <a:lnTo>
                                  <a:pt x="185686" y="3416"/>
                                </a:lnTo>
                                <a:lnTo>
                                  <a:pt x="185115" y="7416"/>
                                </a:lnTo>
                                <a:lnTo>
                                  <a:pt x="185115" y="11391"/>
                                </a:lnTo>
                                <a:lnTo>
                                  <a:pt x="186817" y="16522"/>
                                </a:lnTo>
                                <a:lnTo>
                                  <a:pt x="188531" y="18224"/>
                                </a:lnTo>
                                <a:lnTo>
                                  <a:pt x="189306" y="15595"/>
                                </a:lnTo>
                                <a:lnTo>
                                  <a:pt x="190233" y="12534"/>
                                </a:lnTo>
                                <a:lnTo>
                                  <a:pt x="190804" y="9118"/>
                                </a:lnTo>
                                <a:close/>
                              </a:path>
                              <a:path w="298450" h="196850">
                                <a:moveTo>
                                  <a:pt x="212585" y="97815"/>
                                </a:moveTo>
                                <a:lnTo>
                                  <a:pt x="211823" y="97447"/>
                                </a:lnTo>
                                <a:lnTo>
                                  <a:pt x="210197" y="94881"/>
                                </a:lnTo>
                                <a:lnTo>
                                  <a:pt x="209054" y="95440"/>
                                </a:lnTo>
                                <a:lnTo>
                                  <a:pt x="211010" y="97472"/>
                                </a:lnTo>
                                <a:lnTo>
                                  <a:pt x="212585" y="97815"/>
                                </a:lnTo>
                                <a:close/>
                              </a:path>
                              <a:path w="298450" h="196850">
                                <a:moveTo>
                                  <a:pt x="239369" y="146951"/>
                                </a:moveTo>
                                <a:lnTo>
                                  <a:pt x="237083" y="149225"/>
                                </a:lnTo>
                                <a:lnTo>
                                  <a:pt x="235381" y="152057"/>
                                </a:lnTo>
                                <a:lnTo>
                                  <a:pt x="234238" y="154914"/>
                                </a:lnTo>
                                <a:lnTo>
                                  <a:pt x="233667" y="158330"/>
                                </a:lnTo>
                                <a:lnTo>
                                  <a:pt x="234810" y="154914"/>
                                </a:lnTo>
                                <a:lnTo>
                                  <a:pt x="236512" y="152641"/>
                                </a:lnTo>
                                <a:lnTo>
                                  <a:pt x="237655" y="149796"/>
                                </a:lnTo>
                                <a:lnTo>
                                  <a:pt x="239369" y="146951"/>
                                </a:lnTo>
                                <a:close/>
                              </a:path>
                              <a:path w="298450" h="196850">
                                <a:moveTo>
                                  <a:pt x="242062" y="105371"/>
                                </a:moveTo>
                                <a:lnTo>
                                  <a:pt x="240931" y="106502"/>
                                </a:lnTo>
                                <a:lnTo>
                                  <a:pt x="240931" y="107416"/>
                                </a:lnTo>
                                <a:lnTo>
                                  <a:pt x="240080" y="109258"/>
                                </a:lnTo>
                                <a:lnTo>
                                  <a:pt x="238226" y="111252"/>
                                </a:lnTo>
                                <a:lnTo>
                                  <a:pt x="235953" y="112102"/>
                                </a:lnTo>
                                <a:lnTo>
                                  <a:pt x="233527" y="112382"/>
                                </a:lnTo>
                                <a:lnTo>
                                  <a:pt x="240931" y="107416"/>
                                </a:lnTo>
                                <a:lnTo>
                                  <a:pt x="240931" y="106502"/>
                                </a:lnTo>
                                <a:lnTo>
                                  <a:pt x="239788" y="107645"/>
                                </a:lnTo>
                                <a:lnTo>
                                  <a:pt x="234099" y="111061"/>
                                </a:lnTo>
                                <a:lnTo>
                                  <a:pt x="232956" y="112204"/>
                                </a:lnTo>
                                <a:lnTo>
                                  <a:pt x="232384" y="113919"/>
                                </a:lnTo>
                                <a:lnTo>
                                  <a:pt x="236372" y="112776"/>
                                </a:lnTo>
                                <a:lnTo>
                                  <a:pt x="237553" y="112382"/>
                                </a:lnTo>
                                <a:lnTo>
                                  <a:pt x="238086" y="112204"/>
                                </a:lnTo>
                                <a:lnTo>
                                  <a:pt x="239788" y="110490"/>
                                </a:lnTo>
                                <a:lnTo>
                                  <a:pt x="241503" y="108216"/>
                                </a:lnTo>
                                <a:lnTo>
                                  <a:pt x="241757" y="107416"/>
                                </a:lnTo>
                                <a:lnTo>
                                  <a:pt x="242062" y="106502"/>
                                </a:lnTo>
                                <a:lnTo>
                                  <a:pt x="242062" y="105371"/>
                                </a:lnTo>
                                <a:close/>
                              </a:path>
                              <a:path w="298450" h="196850">
                                <a:moveTo>
                                  <a:pt x="247764" y="109931"/>
                                </a:moveTo>
                                <a:lnTo>
                                  <a:pt x="247192" y="107086"/>
                                </a:lnTo>
                                <a:lnTo>
                                  <a:pt x="246976" y="106807"/>
                                </a:lnTo>
                                <a:lnTo>
                                  <a:pt x="246976" y="110363"/>
                                </a:lnTo>
                                <a:lnTo>
                                  <a:pt x="246418" y="113309"/>
                                </a:lnTo>
                                <a:lnTo>
                                  <a:pt x="246049" y="111645"/>
                                </a:lnTo>
                                <a:lnTo>
                                  <a:pt x="244055" y="107645"/>
                                </a:lnTo>
                                <a:lnTo>
                                  <a:pt x="244043" y="104571"/>
                                </a:lnTo>
                                <a:lnTo>
                                  <a:pt x="244919" y="105384"/>
                                </a:lnTo>
                                <a:lnTo>
                                  <a:pt x="246126" y="106756"/>
                                </a:lnTo>
                                <a:lnTo>
                                  <a:pt x="246888" y="108470"/>
                                </a:lnTo>
                                <a:lnTo>
                                  <a:pt x="246976" y="110363"/>
                                </a:lnTo>
                                <a:lnTo>
                                  <a:pt x="246976" y="106807"/>
                                </a:lnTo>
                                <a:lnTo>
                                  <a:pt x="245491" y="104813"/>
                                </a:lnTo>
                                <a:lnTo>
                                  <a:pt x="245249" y="104571"/>
                                </a:lnTo>
                                <a:lnTo>
                                  <a:pt x="244919" y="104241"/>
                                </a:lnTo>
                                <a:lnTo>
                                  <a:pt x="244348" y="103657"/>
                                </a:lnTo>
                                <a:lnTo>
                                  <a:pt x="243776" y="103657"/>
                                </a:lnTo>
                                <a:lnTo>
                                  <a:pt x="243776" y="103085"/>
                                </a:lnTo>
                                <a:lnTo>
                                  <a:pt x="242366" y="102527"/>
                                </a:lnTo>
                                <a:lnTo>
                                  <a:pt x="242214" y="102476"/>
                                </a:lnTo>
                                <a:lnTo>
                                  <a:pt x="242214" y="103085"/>
                                </a:lnTo>
                                <a:lnTo>
                                  <a:pt x="242214" y="103657"/>
                                </a:lnTo>
                                <a:lnTo>
                                  <a:pt x="237655" y="104813"/>
                                </a:lnTo>
                                <a:lnTo>
                                  <a:pt x="232524" y="104813"/>
                                </a:lnTo>
                                <a:lnTo>
                                  <a:pt x="234238" y="103085"/>
                                </a:lnTo>
                                <a:lnTo>
                                  <a:pt x="237083" y="102527"/>
                                </a:lnTo>
                                <a:lnTo>
                                  <a:pt x="239369" y="102527"/>
                                </a:lnTo>
                                <a:lnTo>
                                  <a:pt x="242214" y="103085"/>
                                </a:lnTo>
                                <a:lnTo>
                                  <a:pt x="242214" y="102476"/>
                                </a:lnTo>
                                <a:lnTo>
                                  <a:pt x="240931" y="101955"/>
                                </a:lnTo>
                                <a:lnTo>
                                  <a:pt x="239788" y="101384"/>
                                </a:lnTo>
                                <a:lnTo>
                                  <a:pt x="235800" y="101384"/>
                                </a:lnTo>
                                <a:lnTo>
                                  <a:pt x="233527" y="102527"/>
                                </a:lnTo>
                                <a:lnTo>
                                  <a:pt x="231241" y="104241"/>
                                </a:lnTo>
                                <a:lnTo>
                                  <a:pt x="228968" y="105384"/>
                                </a:lnTo>
                                <a:lnTo>
                                  <a:pt x="231813" y="105384"/>
                                </a:lnTo>
                                <a:lnTo>
                                  <a:pt x="232384" y="105956"/>
                                </a:lnTo>
                                <a:lnTo>
                                  <a:pt x="239788" y="105384"/>
                                </a:lnTo>
                                <a:lnTo>
                                  <a:pt x="240931" y="105384"/>
                                </a:lnTo>
                                <a:lnTo>
                                  <a:pt x="241503" y="104813"/>
                                </a:lnTo>
                                <a:lnTo>
                                  <a:pt x="242633" y="104241"/>
                                </a:lnTo>
                                <a:lnTo>
                                  <a:pt x="243205" y="104813"/>
                                </a:lnTo>
                                <a:lnTo>
                                  <a:pt x="243205" y="107645"/>
                                </a:lnTo>
                                <a:lnTo>
                                  <a:pt x="245491" y="112217"/>
                                </a:lnTo>
                                <a:lnTo>
                                  <a:pt x="246049" y="115049"/>
                                </a:lnTo>
                                <a:lnTo>
                                  <a:pt x="246926" y="113309"/>
                                </a:lnTo>
                                <a:lnTo>
                                  <a:pt x="247192" y="112788"/>
                                </a:lnTo>
                                <a:lnTo>
                                  <a:pt x="247764" y="109931"/>
                                </a:lnTo>
                                <a:close/>
                              </a:path>
                              <a:path w="298450" h="196850">
                                <a:moveTo>
                                  <a:pt x="252895" y="20497"/>
                                </a:moveTo>
                                <a:lnTo>
                                  <a:pt x="251752" y="19367"/>
                                </a:lnTo>
                                <a:lnTo>
                                  <a:pt x="251002" y="18249"/>
                                </a:lnTo>
                                <a:lnTo>
                                  <a:pt x="250609" y="17653"/>
                                </a:lnTo>
                                <a:lnTo>
                                  <a:pt x="250037" y="15963"/>
                                </a:lnTo>
                                <a:lnTo>
                                  <a:pt x="249961" y="18249"/>
                                </a:lnTo>
                                <a:lnTo>
                                  <a:pt x="243332" y="16459"/>
                                </a:lnTo>
                                <a:lnTo>
                                  <a:pt x="240309" y="15240"/>
                                </a:lnTo>
                                <a:lnTo>
                                  <a:pt x="237896" y="13423"/>
                                </a:lnTo>
                                <a:lnTo>
                                  <a:pt x="241515" y="13423"/>
                                </a:lnTo>
                                <a:lnTo>
                                  <a:pt x="244525" y="14033"/>
                                </a:lnTo>
                                <a:lnTo>
                                  <a:pt x="247548" y="15849"/>
                                </a:lnTo>
                                <a:lnTo>
                                  <a:pt x="248754" y="16459"/>
                                </a:lnTo>
                                <a:lnTo>
                                  <a:pt x="249961" y="18249"/>
                                </a:lnTo>
                                <a:lnTo>
                                  <a:pt x="249961" y="15887"/>
                                </a:lnTo>
                                <a:lnTo>
                                  <a:pt x="247764" y="13665"/>
                                </a:lnTo>
                                <a:lnTo>
                                  <a:pt x="247040" y="13423"/>
                                </a:lnTo>
                                <a:lnTo>
                                  <a:pt x="246049" y="13093"/>
                                </a:lnTo>
                                <a:lnTo>
                                  <a:pt x="240360" y="11963"/>
                                </a:lnTo>
                                <a:lnTo>
                                  <a:pt x="236943" y="11963"/>
                                </a:lnTo>
                                <a:lnTo>
                                  <a:pt x="237515" y="13665"/>
                                </a:lnTo>
                                <a:lnTo>
                                  <a:pt x="239217" y="15392"/>
                                </a:lnTo>
                                <a:lnTo>
                                  <a:pt x="242633" y="17653"/>
                                </a:lnTo>
                                <a:lnTo>
                                  <a:pt x="247764" y="18796"/>
                                </a:lnTo>
                                <a:lnTo>
                                  <a:pt x="250037" y="19367"/>
                                </a:lnTo>
                                <a:lnTo>
                                  <a:pt x="252895" y="20497"/>
                                </a:lnTo>
                                <a:close/>
                              </a:path>
                              <a:path w="298450" h="196850">
                                <a:moveTo>
                                  <a:pt x="255739" y="11963"/>
                                </a:moveTo>
                                <a:lnTo>
                                  <a:pt x="247192" y="12"/>
                                </a:lnTo>
                                <a:lnTo>
                                  <a:pt x="247662" y="2857"/>
                                </a:lnTo>
                                <a:lnTo>
                                  <a:pt x="247789" y="6375"/>
                                </a:lnTo>
                                <a:lnTo>
                                  <a:pt x="248335" y="8559"/>
                                </a:lnTo>
                                <a:lnTo>
                                  <a:pt x="248335" y="10261"/>
                                </a:lnTo>
                                <a:lnTo>
                                  <a:pt x="248107" y="9804"/>
                                </a:lnTo>
                                <a:lnTo>
                                  <a:pt x="247256" y="8102"/>
                                </a:lnTo>
                                <a:lnTo>
                                  <a:pt x="247256" y="9804"/>
                                </a:lnTo>
                                <a:lnTo>
                                  <a:pt x="243598" y="9080"/>
                                </a:lnTo>
                                <a:lnTo>
                                  <a:pt x="240614" y="7404"/>
                                </a:lnTo>
                                <a:lnTo>
                                  <a:pt x="237591" y="4991"/>
                                </a:lnTo>
                                <a:lnTo>
                                  <a:pt x="235178" y="2565"/>
                                </a:lnTo>
                                <a:lnTo>
                                  <a:pt x="238798" y="3175"/>
                                </a:lnTo>
                                <a:lnTo>
                                  <a:pt x="241820" y="4381"/>
                                </a:lnTo>
                                <a:lnTo>
                                  <a:pt x="244741" y="6375"/>
                                </a:lnTo>
                                <a:lnTo>
                                  <a:pt x="247256" y="9804"/>
                                </a:lnTo>
                                <a:lnTo>
                                  <a:pt x="247256" y="8102"/>
                                </a:lnTo>
                                <a:lnTo>
                                  <a:pt x="246049" y="5689"/>
                                </a:lnTo>
                                <a:lnTo>
                                  <a:pt x="243205" y="3429"/>
                                </a:lnTo>
                                <a:lnTo>
                                  <a:pt x="240614" y="2565"/>
                                </a:lnTo>
                                <a:lnTo>
                                  <a:pt x="239788" y="2286"/>
                                </a:lnTo>
                                <a:lnTo>
                                  <a:pt x="235800" y="1714"/>
                                </a:lnTo>
                                <a:lnTo>
                                  <a:pt x="232956" y="1714"/>
                                </a:lnTo>
                                <a:lnTo>
                                  <a:pt x="234099" y="2857"/>
                                </a:lnTo>
                                <a:lnTo>
                                  <a:pt x="234670" y="2857"/>
                                </a:lnTo>
                                <a:lnTo>
                                  <a:pt x="236943" y="6261"/>
                                </a:lnTo>
                                <a:lnTo>
                                  <a:pt x="239788" y="8559"/>
                                </a:lnTo>
                                <a:lnTo>
                                  <a:pt x="243205" y="10833"/>
                                </a:lnTo>
                                <a:lnTo>
                                  <a:pt x="244919" y="10833"/>
                                </a:lnTo>
                                <a:lnTo>
                                  <a:pt x="247192" y="11391"/>
                                </a:lnTo>
                                <a:lnTo>
                                  <a:pt x="248335" y="10833"/>
                                </a:lnTo>
                                <a:lnTo>
                                  <a:pt x="248907" y="10833"/>
                                </a:lnTo>
                                <a:lnTo>
                                  <a:pt x="249478" y="11391"/>
                                </a:lnTo>
                                <a:lnTo>
                                  <a:pt x="253466" y="17665"/>
                                </a:lnTo>
                                <a:lnTo>
                                  <a:pt x="253466" y="15963"/>
                                </a:lnTo>
                                <a:lnTo>
                                  <a:pt x="250291" y="10261"/>
                                </a:lnTo>
                                <a:lnTo>
                                  <a:pt x="249478" y="6845"/>
                                </a:lnTo>
                                <a:lnTo>
                                  <a:pt x="248907" y="3429"/>
                                </a:lnTo>
                                <a:lnTo>
                                  <a:pt x="248907" y="2857"/>
                                </a:lnTo>
                                <a:lnTo>
                                  <a:pt x="252323" y="6261"/>
                                </a:lnTo>
                                <a:lnTo>
                                  <a:pt x="253288" y="7988"/>
                                </a:lnTo>
                                <a:lnTo>
                                  <a:pt x="253987" y="10223"/>
                                </a:lnTo>
                                <a:lnTo>
                                  <a:pt x="254596" y="13665"/>
                                </a:lnTo>
                                <a:lnTo>
                                  <a:pt x="254596" y="18237"/>
                                </a:lnTo>
                                <a:lnTo>
                                  <a:pt x="255739" y="14249"/>
                                </a:lnTo>
                                <a:lnTo>
                                  <a:pt x="255739" y="11963"/>
                                </a:lnTo>
                                <a:close/>
                              </a:path>
                              <a:path w="298450" h="196850">
                                <a:moveTo>
                                  <a:pt x="268274" y="14820"/>
                                </a:moveTo>
                                <a:lnTo>
                                  <a:pt x="268173" y="10198"/>
                                </a:lnTo>
                                <a:lnTo>
                                  <a:pt x="267703" y="6845"/>
                                </a:lnTo>
                                <a:lnTo>
                                  <a:pt x="267258" y="5969"/>
                                </a:lnTo>
                                <a:lnTo>
                                  <a:pt x="267258" y="7556"/>
                                </a:lnTo>
                                <a:lnTo>
                                  <a:pt x="267258" y="10845"/>
                                </a:lnTo>
                                <a:lnTo>
                                  <a:pt x="265899" y="18796"/>
                                </a:lnTo>
                                <a:lnTo>
                                  <a:pt x="265214" y="18148"/>
                                </a:lnTo>
                                <a:lnTo>
                                  <a:pt x="263842" y="10198"/>
                                </a:lnTo>
                                <a:lnTo>
                                  <a:pt x="265214" y="4241"/>
                                </a:lnTo>
                                <a:lnTo>
                                  <a:pt x="266573" y="5549"/>
                                </a:lnTo>
                                <a:lnTo>
                                  <a:pt x="267258" y="7556"/>
                                </a:lnTo>
                                <a:lnTo>
                                  <a:pt x="267258" y="5969"/>
                                </a:lnTo>
                                <a:lnTo>
                                  <a:pt x="266395" y="4241"/>
                                </a:lnTo>
                                <a:lnTo>
                                  <a:pt x="265988" y="3429"/>
                                </a:lnTo>
                                <a:lnTo>
                                  <a:pt x="263715" y="584"/>
                                </a:lnTo>
                                <a:lnTo>
                                  <a:pt x="264287" y="2857"/>
                                </a:lnTo>
                                <a:lnTo>
                                  <a:pt x="263715" y="5689"/>
                                </a:lnTo>
                                <a:lnTo>
                                  <a:pt x="262572" y="10845"/>
                                </a:lnTo>
                                <a:lnTo>
                                  <a:pt x="263144" y="15963"/>
                                </a:lnTo>
                                <a:lnTo>
                                  <a:pt x="263715" y="18237"/>
                                </a:lnTo>
                                <a:lnTo>
                                  <a:pt x="265417" y="19939"/>
                                </a:lnTo>
                                <a:lnTo>
                                  <a:pt x="266560" y="18796"/>
                                </a:lnTo>
                                <a:lnTo>
                                  <a:pt x="267703" y="17665"/>
                                </a:lnTo>
                                <a:lnTo>
                                  <a:pt x="268274" y="14820"/>
                                </a:lnTo>
                                <a:close/>
                              </a:path>
                              <a:path w="298450" h="196850">
                                <a:moveTo>
                                  <a:pt x="271691" y="117322"/>
                                </a:moveTo>
                                <a:lnTo>
                                  <a:pt x="269887" y="115531"/>
                                </a:lnTo>
                                <a:lnTo>
                                  <a:pt x="269887" y="117589"/>
                                </a:lnTo>
                                <a:lnTo>
                                  <a:pt x="267627" y="116763"/>
                                </a:lnTo>
                                <a:lnTo>
                                  <a:pt x="264744" y="115963"/>
                                </a:lnTo>
                                <a:lnTo>
                                  <a:pt x="263105" y="115049"/>
                                </a:lnTo>
                                <a:lnTo>
                                  <a:pt x="260413" y="113538"/>
                                </a:lnTo>
                                <a:lnTo>
                                  <a:pt x="263283" y="113499"/>
                                </a:lnTo>
                                <a:lnTo>
                                  <a:pt x="266217" y="114325"/>
                                </a:lnTo>
                                <a:lnTo>
                                  <a:pt x="268414" y="115138"/>
                                </a:lnTo>
                                <a:lnTo>
                                  <a:pt x="269887" y="117589"/>
                                </a:lnTo>
                                <a:lnTo>
                                  <a:pt x="269887" y="115531"/>
                                </a:lnTo>
                                <a:lnTo>
                                  <a:pt x="269405" y="115049"/>
                                </a:lnTo>
                                <a:lnTo>
                                  <a:pt x="266814" y="113499"/>
                                </a:lnTo>
                                <a:lnTo>
                                  <a:pt x="266560" y="113347"/>
                                </a:lnTo>
                                <a:lnTo>
                                  <a:pt x="263144" y="112776"/>
                                </a:lnTo>
                                <a:lnTo>
                                  <a:pt x="259600" y="112776"/>
                                </a:lnTo>
                                <a:lnTo>
                                  <a:pt x="259600" y="119608"/>
                                </a:lnTo>
                                <a:lnTo>
                                  <a:pt x="258927" y="122682"/>
                                </a:lnTo>
                                <a:lnTo>
                                  <a:pt x="257479" y="125298"/>
                                </a:lnTo>
                                <a:lnTo>
                                  <a:pt x="256781" y="119608"/>
                                </a:lnTo>
                                <a:lnTo>
                                  <a:pt x="256819" y="115963"/>
                                </a:lnTo>
                                <a:lnTo>
                                  <a:pt x="257479" y="113538"/>
                                </a:lnTo>
                                <a:lnTo>
                                  <a:pt x="259283" y="116078"/>
                                </a:lnTo>
                                <a:lnTo>
                                  <a:pt x="259473" y="117894"/>
                                </a:lnTo>
                                <a:lnTo>
                                  <a:pt x="259600" y="119608"/>
                                </a:lnTo>
                                <a:lnTo>
                                  <a:pt x="259600" y="112776"/>
                                </a:lnTo>
                                <a:lnTo>
                                  <a:pt x="259156" y="112776"/>
                                </a:lnTo>
                                <a:lnTo>
                                  <a:pt x="256882" y="111061"/>
                                </a:lnTo>
                                <a:lnTo>
                                  <a:pt x="256311" y="110502"/>
                                </a:lnTo>
                                <a:lnTo>
                                  <a:pt x="256882" y="111645"/>
                                </a:lnTo>
                                <a:lnTo>
                                  <a:pt x="257441" y="112204"/>
                                </a:lnTo>
                                <a:lnTo>
                                  <a:pt x="256311" y="113919"/>
                                </a:lnTo>
                                <a:lnTo>
                                  <a:pt x="255739" y="116192"/>
                                </a:lnTo>
                                <a:lnTo>
                                  <a:pt x="255270" y="117589"/>
                                </a:lnTo>
                                <a:lnTo>
                                  <a:pt x="255168" y="119608"/>
                                </a:lnTo>
                                <a:lnTo>
                                  <a:pt x="256311" y="123596"/>
                                </a:lnTo>
                                <a:lnTo>
                                  <a:pt x="256882" y="127012"/>
                                </a:lnTo>
                                <a:lnTo>
                                  <a:pt x="257441" y="127584"/>
                                </a:lnTo>
                                <a:lnTo>
                                  <a:pt x="258813" y="125298"/>
                                </a:lnTo>
                                <a:lnTo>
                                  <a:pt x="259156" y="124739"/>
                                </a:lnTo>
                                <a:lnTo>
                                  <a:pt x="260299" y="121881"/>
                                </a:lnTo>
                                <a:lnTo>
                                  <a:pt x="260299" y="115049"/>
                                </a:lnTo>
                                <a:lnTo>
                                  <a:pt x="262572" y="118465"/>
                                </a:lnTo>
                                <a:lnTo>
                                  <a:pt x="264287" y="122453"/>
                                </a:lnTo>
                                <a:lnTo>
                                  <a:pt x="265417" y="124739"/>
                                </a:lnTo>
                                <a:lnTo>
                                  <a:pt x="264858" y="127012"/>
                                </a:lnTo>
                                <a:lnTo>
                                  <a:pt x="264858" y="130429"/>
                                </a:lnTo>
                                <a:lnTo>
                                  <a:pt x="265988" y="131572"/>
                                </a:lnTo>
                                <a:lnTo>
                                  <a:pt x="267131" y="129286"/>
                                </a:lnTo>
                                <a:lnTo>
                                  <a:pt x="267131" y="125298"/>
                                </a:lnTo>
                                <a:lnTo>
                                  <a:pt x="266560" y="123596"/>
                                </a:lnTo>
                                <a:lnTo>
                                  <a:pt x="264287" y="119608"/>
                                </a:lnTo>
                                <a:lnTo>
                                  <a:pt x="262001" y="116192"/>
                                </a:lnTo>
                                <a:lnTo>
                                  <a:pt x="262001" y="115049"/>
                                </a:lnTo>
                                <a:lnTo>
                                  <a:pt x="264312" y="116776"/>
                                </a:lnTo>
                                <a:lnTo>
                                  <a:pt x="266560" y="117894"/>
                                </a:lnTo>
                                <a:lnTo>
                                  <a:pt x="271691" y="117894"/>
                                </a:lnTo>
                                <a:lnTo>
                                  <a:pt x="271691" y="117589"/>
                                </a:lnTo>
                                <a:lnTo>
                                  <a:pt x="271691" y="117322"/>
                                </a:lnTo>
                                <a:close/>
                              </a:path>
                              <a:path w="298450" h="196850">
                                <a:moveTo>
                                  <a:pt x="277380" y="33604"/>
                                </a:moveTo>
                                <a:lnTo>
                                  <a:pt x="277329" y="28879"/>
                                </a:lnTo>
                                <a:lnTo>
                                  <a:pt x="276186" y="24485"/>
                                </a:lnTo>
                                <a:lnTo>
                                  <a:pt x="276186" y="30759"/>
                                </a:lnTo>
                                <a:lnTo>
                                  <a:pt x="276072" y="33858"/>
                                </a:lnTo>
                                <a:lnTo>
                                  <a:pt x="275056" y="36182"/>
                                </a:lnTo>
                                <a:lnTo>
                                  <a:pt x="273812" y="37426"/>
                                </a:lnTo>
                                <a:lnTo>
                                  <a:pt x="272897" y="35623"/>
                                </a:lnTo>
                                <a:lnTo>
                                  <a:pt x="272897" y="38442"/>
                                </a:lnTo>
                                <a:lnTo>
                                  <a:pt x="272364" y="38696"/>
                                </a:lnTo>
                                <a:lnTo>
                                  <a:pt x="270941" y="38836"/>
                                </a:lnTo>
                                <a:lnTo>
                                  <a:pt x="269379" y="37985"/>
                                </a:lnTo>
                                <a:lnTo>
                                  <a:pt x="267716" y="36372"/>
                                </a:lnTo>
                                <a:lnTo>
                                  <a:pt x="266090" y="34747"/>
                                </a:lnTo>
                                <a:lnTo>
                                  <a:pt x="264807" y="32219"/>
                                </a:lnTo>
                                <a:lnTo>
                                  <a:pt x="262940" y="30975"/>
                                </a:lnTo>
                                <a:lnTo>
                                  <a:pt x="265430" y="31597"/>
                                </a:lnTo>
                                <a:lnTo>
                                  <a:pt x="268541" y="33464"/>
                                </a:lnTo>
                                <a:lnTo>
                                  <a:pt x="272897" y="38442"/>
                                </a:lnTo>
                                <a:lnTo>
                                  <a:pt x="272897" y="35623"/>
                                </a:lnTo>
                                <a:lnTo>
                                  <a:pt x="272796" y="35420"/>
                                </a:lnTo>
                                <a:lnTo>
                                  <a:pt x="272554" y="34175"/>
                                </a:lnTo>
                                <a:lnTo>
                                  <a:pt x="272440" y="33604"/>
                                </a:lnTo>
                                <a:lnTo>
                                  <a:pt x="272567" y="31597"/>
                                </a:lnTo>
                                <a:lnTo>
                                  <a:pt x="272796" y="29870"/>
                                </a:lnTo>
                                <a:lnTo>
                                  <a:pt x="275221" y="22618"/>
                                </a:lnTo>
                                <a:lnTo>
                                  <a:pt x="276072" y="27025"/>
                                </a:lnTo>
                                <a:lnTo>
                                  <a:pt x="276186" y="30759"/>
                                </a:lnTo>
                                <a:lnTo>
                                  <a:pt x="276186" y="24485"/>
                                </a:lnTo>
                                <a:lnTo>
                                  <a:pt x="275704" y="22618"/>
                                </a:lnTo>
                                <a:lnTo>
                                  <a:pt x="275107" y="20497"/>
                                </a:lnTo>
                                <a:lnTo>
                                  <a:pt x="274535" y="22783"/>
                                </a:lnTo>
                                <a:lnTo>
                                  <a:pt x="273392" y="25057"/>
                                </a:lnTo>
                                <a:lnTo>
                                  <a:pt x="271716" y="29540"/>
                                </a:lnTo>
                                <a:lnTo>
                                  <a:pt x="271653" y="29870"/>
                                </a:lnTo>
                                <a:lnTo>
                                  <a:pt x="271119" y="34175"/>
                                </a:lnTo>
                                <a:lnTo>
                                  <a:pt x="268833" y="31889"/>
                                </a:lnTo>
                                <a:lnTo>
                                  <a:pt x="266522" y="30975"/>
                                </a:lnTo>
                                <a:lnTo>
                                  <a:pt x="265988" y="30759"/>
                                </a:lnTo>
                                <a:lnTo>
                                  <a:pt x="264858" y="30187"/>
                                </a:lnTo>
                                <a:lnTo>
                                  <a:pt x="263715" y="30187"/>
                                </a:lnTo>
                                <a:lnTo>
                                  <a:pt x="262572" y="29044"/>
                                </a:lnTo>
                                <a:lnTo>
                                  <a:pt x="265988" y="27901"/>
                                </a:lnTo>
                                <a:lnTo>
                                  <a:pt x="268084" y="27559"/>
                                </a:lnTo>
                                <a:lnTo>
                                  <a:pt x="269405" y="27343"/>
                                </a:lnTo>
                                <a:lnTo>
                                  <a:pt x="271119" y="26200"/>
                                </a:lnTo>
                                <a:lnTo>
                                  <a:pt x="271691" y="24485"/>
                                </a:lnTo>
                                <a:lnTo>
                                  <a:pt x="272821" y="22783"/>
                                </a:lnTo>
                                <a:lnTo>
                                  <a:pt x="272821" y="20497"/>
                                </a:lnTo>
                                <a:lnTo>
                                  <a:pt x="272326" y="19024"/>
                                </a:lnTo>
                                <a:lnTo>
                                  <a:pt x="272249" y="18478"/>
                                </a:lnTo>
                                <a:lnTo>
                                  <a:pt x="272249" y="13093"/>
                                </a:lnTo>
                                <a:lnTo>
                                  <a:pt x="271500" y="14414"/>
                                </a:lnTo>
                                <a:lnTo>
                                  <a:pt x="271500" y="18478"/>
                                </a:lnTo>
                                <a:lnTo>
                                  <a:pt x="271399" y="22212"/>
                                </a:lnTo>
                                <a:lnTo>
                                  <a:pt x="270916" y="23190"/>
                                </a:lnTo>
                                <a:lnTo>
                                  <a:pt x="270357" y="24942"/>
                                </a:lnTo>
                                <a:lnTo>
                                  <a:pt x="268211" y="26276"/>
                                </a:lnTo>
                                <a:lnTo>
                                  <a:pt x="263652" y="27559"/>
                                </a:lnTo>
                                <a:lnTo>
                                  <a:pt x="263817" y="26746"/>
                                </a:lnTo>
                                <a:lnTo>
                                  <a:pt x="268122" y="21945"/>
                                </a:lnTo>
                                <a:lnTo>
                                  <a:pt x="270916" y="18478"/>
                                </a:lnTo>
                                <a:lnTo>
                                  <a:pt x="271500" y="18478"/>
                                </a:lnTo>
                                <a:lnTo>
                                  <a:pt x="271500" y="14414"/>
                                </a:lnTo>
                                <a:lnTo>
                                  <a:pt x="269976" y="17081"/>
                                </a:lnTo>
                                <a:lnTo>
                                  <a:pt x="267131" y="21069"/>
                                </a:lnTo>
                                <a:lnTo>
                                  <a:pt x="263715" y="25628"/>
                                </a:lnTo>
                                <a:lnTo>
                                  <a:pt x="261429" y="29616"/>
                                </a:lnTo>
                                <a:lnTo>
                                  <a:pt x="264858" y="34747"/>
                                </a:lnTo>
                                <a:lnTo>
                                  <a:pt x="266560" y="37020"/>
                                </a:lnTo>
                                <a:lnTo>
                                  <a:pt x="268833" y="39293"/>
                                </a:lnTo>
                                <a:lnTo>
                                  <a:pt x="268693" y="39293"/>
                                </a:lnTo>
                                <a:lnTo>
                                  <a:pt x="268693" y="39941"/>
                                </a:lnTo>
                                <a:lnTo>
                                  <a:pt x="266738" y="40652"/>
                                </a:lnTo>
                                <a:lnTo>
                                  <a:pt x="265430" y="42087"/>
                                </a:lnTo>
                                <a:lnTo>
                                  <a:pt x="263486" y="43510"/>
                                </a:lnTo>
                                <a:lnTo>
                                  <a:pt x="261416" y="43954"/>
                                </a:lnTo>
                                <a:lnTo>
                                  <a:pt x="259422" y="43954"/>
                                </a:lnTo>
                                <a:lnTo>
                                  <a:pt x="257606" y="43281"/>
                                </a:lnTo>
                                <a:lnTo>
                                  <a:pt x="256311" y="42799"/>
                                </a:lnTo>
                                <a:lnTo>
                                  <a:pt x="256463" y="42710"/>
                                </a:lnTo>
                                <a:lnTo>
                                  <a:pt x="257771" y="41998"/>
                                </a:lnTo>
                                <a:lnTo>
                                  <a:pt x="258914" y="41376"/>
                                </a:lnTo>
                                <a:lnTo>
                                  <a:pt x="262178" y="39941"/>
                                </a:lnTo>
                                <a:lnTo>
                                  <a:pt x="268693" y="39941"/>
                                </a:lnTo>
                                <a:lnTo>
                                  <a:pt x="268693" y="39293"/>
                                </a:lnTo>
                                <a:lnTo>
                                  <a:pt x="260858" y="39293"/>
                                </a:lnTo>
                                <a:lnTo>
                                  <a:pt x="260299" y="39865"/>
                                </a:lnTo>
                                <a:lnTo>
                                  <a:pt x="259727" y="39293"/>
                                </a:lnTo>
                                <a:lnTo>
                                  <a:pt x="260807" y="36576"/>
                                </a:lnTo>
                                <a:lnTo>
                                  <a:pt x="261302" y="34175"/>
                                </a:lnTo>
                                <a:lnTo>
                                  <a:pt x="261315" y="30149"/>
                                </a:lnTo>
                                <a:lnTo>
                                  <a:pt x="260858" y="27343"/>
                                </a:lnTo>
                                <a:lnTo>
                                  <a:pt x="260553" y="27343"/>
                                </a:lnTo>
                                <a:lnTo>
                                  <a:pt x="260553" y="33464"/>
                                </a:lnTo>
                                <a:lnTo>
                                  <a:pt x="259283" y="37414"/>
                                </a:lnTo>
                                <a:lnTo>
                                  <a:pt x="257721" y="40119"/>
                                </a:lnTo>
                                <a:lnTo>
                                  <a:pt x="255117" y="41998"/>
                                </a:lnTo>
                                <a:lnTo>
                                  <a:pt x="255117" y="40436"/>
                                </a:lnTo>
                                <a:lnTo>
                                  <a:pt x="255231" y="38696"/>
                                </a:lnTo>
                                <a:lnTo>
                                  <a:pt x="255435" y="38163"/>
                                </a:lnTo>
                                <a:lnTo>
                                  <a:pt x="256857" y="34569"/>
                                </a:lnTo>
                                <a:lnTo>
                                  <a:pt x="260273" y="30149"/>
                                </a:lnTo>
                                <a:lnTo>
                                  <a:pt x="260553" y="33464"/>
                                </a:lnTo>
                                <a:lnTo>
                                  <a:pt x="260553" y="27343"/>
                                </a:lnTo>
                                <a:lnTo>
                                  <a:pt x="260299" y="27343"/>
                                </a:lnTo>
                                <a:lnTo>
                                  <a:pt x="259156" y="30187"/>
                                </a:lnTo>
                                <a:lnTo>
                                  <a:pt x="256882" y="32461"/>
                                </a:lnTo>
                                <a:lnTo>
                                  <a:pt x="255168" y="35318"/>
                                </a:lnTo>
                                <a:lnTo>
                                  <a:pt x="254025" y="38163"/>
                                </a:lnTo>
                                <a:lnTo>
                                  <a:pt x="253504" y="36576"/>
                                </a:lnTo>
                                <a:lnTo>
                                  <a:pt x="253466" y="35458"/>
                                </a:lnTo>
                                <a:lnTo>
                                  <a:pt x="253466" y="40436"/>
                                </a:lnTo>
                                <a:lnTo>
                                  <a:pt x="253187" y="39890"/>
                                </a:lnTo>
                                <a:lnTo>
                                  <a:pt x="252653" y="38823"/>
                                </a:lnTo>
                                <a:lnTo>
                                  <a:pt x="252653" y="39890"/>
                                </a:lnTo>
                                <a:lnTo>
                                  <a:pt x="251358" y="39179"/>
                                </a:lnTo>
                                <a:lnTo>
                                  <a:pt x="249415" y="38481"/>
                                </a:lnTo>
                                <a:lnTo>
                                  <a:pt x="246811" y="37782"/>
                                </a:lnTo>
                                <a:lnTo>
                                  <a:pt x="244221" y="36372"/>
                                </a:lnTo>
                                <a:lnTo>
                                  <a:pt x="239674" y="32156"/>
                                </a:lnTo>
                                <a:lnTo>
                                  <a:pt x="243573" y="32854"/>
                                </a:lnTo>
                                <a:lnTo>
                                  <a:pt x="247459" y="34264"/>
                                </a:lnTo>
                                <a:lnTo>
                                  <a:pt x="250063" y="36372"/>
                                </a:lnTo>
                                <a:lnTo>
                                  <a:pt x="252653" y="39890"/>
                                </a:lnTo>
                                <a:lnTo>
                                  <a:pt x="252653" y="38823"/>
                                </a:lnTo>
                                <a:lnTo>
                                  <a:pt x="252323" y="38163"/>
                                </a:lnTo>
                                <a:lnTo>
                                  <a:pt x="250609" y="35318"/>
                                </a:lnTo>
                                <a:lnTo>
                                  <a:pt x="248907" y="33604"/>
                                </a:lnTo>
                                <a:lnTo>
                                  <a:pt x="246049" y="32461"/>
                                </a:lnTo>
                                <a:lnTo>
                                  <a:pt x="245973" y="32156"/>
                                </a:lnTo>
                                <a:lnTo>
                                  <a:pt x="245897" y="31889"/>
                                </a:lnTo>
                                <a:lnTo>
                                  <a:pt x="245478" y="30149"/>
                                </a:lnTo>
                                <a:lnTo>
                                  <a:pt x="244919" y="28473"/>
                                </a:lnTo>
                                <a:lnTo>
                                  <a:pt x="253466" y="40436"/>
                                </a:lnTo>
                                <a:lnTo>
                                  <a:pt x="253466" y="35458"/>
                                </a:lnTo>
                                <a:lnTo>
                                  <a:pt x="246621" y="27901"/>
                                </a:lnTo>
                                <a:lnTo>
                                  <a:pt x="245491" y="26771"/>
                                </a:lnTo>
                                <a:lnTo>
                                  <a:pt x="244348" y="26200"/>
                                </a:lnTo>
                                <a:lnTo>
                                  <a:pt x="243205" y="25057"/>
                                </a:lnTo>
                                <a:lnTo>
                                  <a:pt x="245491" y="31889"/>
                                </a:lnTo>
                                <a:lnTo>
                                  <a:pt x="238086" y="31330"/>
                                </a:lnTo>
                                <a:lnTo>
                                  <a:pt x="238086" y="30759"/>
                                </a:lnTo>
                                <a:lnTo>
                                  <a:pt x="239788" y="30187"/>
                                </a:lnTo>
                                <a:lnTo>
                                  <a:pt x="240931" y="29044"/>
                                </a:lnTo>
                                <a:lnTo>
                                  <a:pt x="241935" y="27025"/>
                                </a:lnTo>
                                <a:lnTo>
                                  <a:pt x="242062" y="23914"/>
                                </a:lnTo>
                                <a:lnTo>
                                  <a:pt x="242633" y="20497"/>
                                </a:lnTo>
                                <a:lnTo>
                                  <a:pt x="244348" y="22212"/>
                                </a:lnTo>
                                <a:lnTo>
                                  <a:pt x="249478" y="29044"/>
                                </a:lnTo>
                                <a:lnTo>
                                  <a:pt x="251180" y="30187"/>
                                </a:lnTo>
                                <a:lnTo>
                                  <a:pt x="256311" y="30187"/>
                                </a:lnTo>
                                <a:lnTo>
                                  <a:pt x="257162" y="29044"/>
                                </a:lnTo>
                                <a:lnTo>
                                  <a:pt x="257619" y="28422"/>
                                </a:lnTo>
                                <a:lnTo>
                                  <a:pt x="258013" y="27901"/>
                                </a:lnTo>
                                <a:lnTo>
                                  <a:pt x="259156" y="26746"/>
                                </a:lnTo>
                                <a:lnTo>
                                  <a:pt x="259727" y="25057"/>
                                </a:lnTo>
                                <a:lnTo>
                                  <a:pt x="260172" y="22783"/>
                                </a:lnTo>
                                <a:lnTo>
                                  <a:pt x="260096" y="21069"/>
                                </a:lnTo>
                                <a:lnTo>
                                  <a:pt x="259651" y="18427"/>
                                </a:lnTo>
                                <a:lnTo>
                                  <a:pt x="259156" y="15951"/>
                                </a:lnTo>
                                <a:lnTo>
                                  <a:pt x="258965" y="15481"/>
                                </a:lnTo>
                                <a:lnTo>
                                  <a:pt x="258546" y="14439"/>
                                </a:lnTo>
                                <a:lnTo>
                                  <a:pt x="258546" y="18427"/>
                                </a:lnTo>
                                <a:lnTo>
                                  <a:pt x="258432" y="22580"/>
                                </a:lnTo>
                                <a:lnTo>
                                  <a:pt x="257962" y="25476"/>
                                </a:lnTo>
                                <a:lnTo>
                                  <a:pt x="256197" y="28422"/>
                                </a:lnTo>
                                <a:lnTo>
                                  <a:pt x="255752" y="26200"/>
                                </a:lnTo>
                                <a:lnTo>
                                  <a:pt x="255638" y="25628"/>
                                </a:lnTo>
                                <a:lnTo>
                                  <a:pt x="255689" y="24942"/>
                                </a:lnTo>
                                <a:lnTo>
                                  <a:pt x="256247" y="21653"/>
                                </a:lnTo>
                                <a:lnTo>
                                  <a:pt x="256870" y="18427"/>
                                </a:lnTo>
                                <a:lnTo>
                                  <a:pt x="257378" y="15481"/>
                                </a:lnTo>
                                <a:lnTo>
                                  <a:pt x="258546" y="18427"/>
                                </a:lnTo>
                                <a:lnTo>
                                  <a:pt x="258546" y="14439"/>
                                </a:lnTo>
                                <a:lnTo>
                                  <a:pt x="258013" y="13093"/>
                                </a:lnTo>
                                <a:lnTo>
                                  <a:pt x="256882" y="13093"/>
                                </a:lnTo>
                                <a:lnTo>
                                  <a:pt x="254698" y="21285"/>
                                </a:lnTo>
                                <a:lnTo>
                                  <a:pt x="254698" y="28473"/>
                                </a:lnTo>
                                <a:lnTo>
                                  <a:pt x="254127" y="29044"/>
                                </a:lnTo>
                                <a:lnTo>
                                  <a:pt x="252945" y="29044"/>
                                </a:lnTo>
                                <a:lnTo>
                                  <a:pt x="250647" y="28473"/>
                                </a:lnTo>
                                <a:lnTo>
                                  <a:pt x="248831" y="27279"/>
                                </a:lnTo>
                                <a:lnTo>
                                  <a:pt x="246481" y="23749"/>
                                </a:lnTo>
                                <a:lnTo>
                                  <a:pt x="245897" y="21983"/>
                                </a:lnTo>
                                <a:lnTo>
                                  <a:pt x="248246" y="22580"/>
                                </a:lnTo>
                                <a:lnTo>
                                  <a:pt x="250596" y="24345"/>
                                </a:lnTo>
                                <a:lnTo>
                                  <a:pt x="254673" y="28422"/>
                                </a:lnTo>
                                <a:lnTo>
                                  <a:pt x="254698" y="21285"/>
                                </a:lnTo>
                                <a:lnTo>
                                  <a:pt x="254596" y="21653"/>
                                </a:lnTo>
                                <a:lnTo>
                                  <a:pt x="254025" y="26200"/>
                                </a:lnTo>
                                <a:lnTo>
                                  <a:pt x="251180" y="23355"/>
                                </a:lnTo>
                                <a:lnTo>
                                  <a:pt x="248780" y="21983"/>
                                </a:lnTo>
                                <a:lnTo>
                                  <a:pt x="247192" y="21069"/>
                                </a:lnTo>
                                <a:lnTo>
                                  <a:pt x="246329" y="20497"/>
                                </a:lnTo>
                                <a:lnTo>
                                  <a:pt x="245491" y="19939"/>
                                </a:lnTo>
                                <a:lnTo>
                                  <a:pt x="243776" y="19939"/>
                                </a:lnTo>
                                <a:lnTo>
                                  <a:pt x="242633" y="19367"/>
                                </a:lnTo>
                                <a:lnTo>
                                  <a:pt x="242633" y="19037"/>
                                </a:lnTo>
                                <a:lnTo>
                                  <a:pt x="242633" y="17653"/>
                                </a:lnTo>
                                <a:lnTo>
                                  <a:pt x="241401" y="18491"/>
                                </a:lnTo>
                                <a:lnTo>
                                  <a:pt x="241401" y="19037"/>
                                </a:lnTo>
                                <a:lnTo>
                                  <a:pt x="240690" y="21653"/>
                                </a:lnTo>
                                <a:lnTo>
                                  <a:pt x="235762" y="31508"/>
                                </a:lnTo>
                                <a:lnTo>
                                  <a:pt x="237172" y="28232"/>
                                </a:lnTo>
                                <a:lnTo>
                                  <a:pt x="237883" y="24942"/>
                                </a:lnTo>
                                <a:lnTo>
                                  <a:pt x="239280" y="21653"/>
                                </a:lnTo>
                                <a:lnTo>
                                  <a:pt x="241401" y="19037"/>
                                </a:lnTo>
                                <a:lnTo>
                                  <a:pt x="241401" y="18491"/>
                                </a:lnTo>
                                <a:lnTo>
                                  <a:pt x="240931" y="18796"/>
                                </a:lnTo>
                                <a:lnTo>
                                  <a:pt x="239788" y="19939"/>
                                </a:lnTo>
                                <a:lnTo>
                                  <a:pt x="238658" y="20497"/>
                                </a:lnTo>
                                <a:lnTo>
                                  <a:pt x="237515" y="21653"/>
                                </a:lnTo>
                                <a:lnTo>
                                  <a:pt x="236943" y="23914"/>
                                </a:lnTo>
                                <a:lnTo>
                                  <a:pt x="235813" y="29540"/>
                                </a:lnTo>
                                <a:lnTo>
                                  <a:pt x="235229" y="31330"/>
                                </a:lnTo>
                                <a:lnTo>
                                  <a:pt x="234784" y="32219"/>
                                </a:lnTo>
                                <a:lnTo>
                                  <a:pt x="234670" y="33604"/>
                                </a:lnTo>
                                <a:lnTo>
                                  <a:pt x="236372" y="32461"/>
                                </a:lnTo>
                                <a:lnTo>
                                  <a:pt x="237324" y="31508"/>
                                </a:lnTo>
                                <a:lnTo>
                                  <a:pt x="237515" y="31330"/>
                                </a:lnTo>
                                <a:lnTo>
                                  <a:pt x="240931" y="34747"/>
                                </a:lnTo>
                                <a:lnTo>
                                  <a:pt x="242062" y="36449"/>
                                </a:lnTo>
                                <a:lnTo>
                                  <a:pt x="243776" y="38163"/>
                                </a:lnTo>
                                <a:lnTo>
                                  <a:pt x="246621" y="39293"/>
                                </a:lnTo>
                                <a:lnTo>
                                  <a:pt x="252323" y="40436"/>
                                </a:lnTo>
                                <a:lnTo>
                                  <a:pt x="253466" y="41008"/>
                                </a:lnTo>
                                <a:lnTo>
                                  <a:pt x="254596" y="42151"/>
                                </a:lnTo>
                                <a:lnTo>
                                  <a:pt x="254025" y="42710"/>
                                </a:lnTo>
                                <a:lnTo>
                                  <a:pt x="253466" y="42710"/>
                                </a:lnTo>
                                <a:lnTo>
                                  <a:pt x="252653" y="42367"/>
                                </a:lnTo>
                                <a:lnTo>
                                  <a:pt x="252653" y="43459"/>
                                </a:lnTo>
                                <a:lnTo>
                                  <a:pt x="251396" y="44996"/>
                                </a:lnTo>
                                <a:lnTo>
                                  <a:pt x="245719" y="44996"/>
                                </a:lnTo>
                                <a:lnTo>
                                  <a:pt x="238163" y="43459"/>
                                </a:lnTo>
                                <a:lnTo>
                                  <a:pt x="241312" y="41910"/>
                                </a:lnTo>
                                <a:lnTo>
                                  <a:pt x="244462" y="41148"/>
                                </a:lnTo>
                                <a:lnTo>
                                  <a:pt x="247611" y="41148"/>
                                </a:lnTo>
                                <a:lnTo>
                                  <a:pt x="250761" y="43459"/>
                                </a:lnTo>
                                <a:lnTo>
                                  <a:pt x="252653" y="43459"/>
                                </a:lnTo>
                                <a:lnTo>
                                  <a:pt x="252653" y="42367"/>
                                </a:lnTo>
                                <a:lnTo>
                                  <a:pt x="249796" y="41148"/>
                                </a:lnTo>
                                <a:lnTo>
                                  <a:pt x="249478" y="41008"/>
                                </a:lnTo>
                                <a:lnTo>
                                  <a:pt x="244919" y="39865"/>
                                </a:lnTo>
                                <a:lnTo>
                                  <a:pt x="240931" y="41008"/>
                                </a:lnTo>
                                <a:lnTo>
                                  <a:pt x="238658" y="42151"/>
                                </a:lnTo>
                                <a:lnTo>
                                  <a:pt x="236943" y="43853"/>
                                </a:lnTo>
                                <a:lnTo>
                                  <a:pt x="240931" y="44996"/>
                                </a:lnTo>
                                <a:lnTo>
                                  <a:pt x="247764" y="46697"/>
                                </a:lnTo>
                                <a:lnTo>
                                  <a:pt x="250037" y="46139"/>
                                </a:lnTo>
                                <a:lnTo>
                                  <a:pt x="252323" y="44996"/>
                                </a:lnTo>
                                <a:lnTo>
                                  <a:pt x="254025" y="43853"/>
                                </a:lnTo>
                                <a:lnTo>
                                  <a:pt x="255168" y="43281"/>
                                </a:lnTo>
                                <a:lnTo>
                                  <a:pt x="256311" y="43281"/>
                                </a:lnTo>
                                <a:lnTo>
                                  <a:pt x="257441" y="43853"/>
                                </a:lnTo>
                                <a:lnTo>
                                  <a:pt x="258013" y="44424"/>
                                </a:lnTo>
                                <a:lnTo>
                                  <a:pt x="259156" y="44996"/>
                                </a:lnTo>
                                <a:lnTo>
                                  <a:pt x="262001" y="44996"/>
                                </a:lnTo>
                                <a:lnTo>
                                  <a:pt x="263715" y="44424"/>
                                </a:lnTo>
                                <a:lnTo>
                                  <a:pt x="264414" y="43954"/>
                                </a:lnTo>
                                <a:lnTo>
                                  <a:pt x="267233" y="42087"/>
                                </a:lnTo>
                                <a:lnTo>
                                  <a:pt x="269976" y="40436"/>
                                </a:lnTo>
                                <a:lnTo>
                                  <a:pt x="271462" y="39941"/>
                                </a:lnTo>
                                <a:lnTo>
                                  <a:pt x="271691" y="39865"/>
                                </a:lnTo>
                                <a:lnTo>
                                  <a:pt x="273392" y="39865"/>
                                </a:lnTo>
                                <a:lnTo>
                                  <a:pt x="273964" y="39293"/>
                                </a:lnTo>
                                <a:lnTo>
                                  <a:pt x="273964" y="38836"/>
                                </a:lnTo>
                                <a:lnTo>
                                  <a:pt x="273964" y="38163"/>
                                </a:lnTo>
                                <a:lnTo>
                                  <a:pt x="274535" y="37592"/>
                                </a:lnTo>
                                <a:lnTo>
                                  <a:pt x="275107" y="37592"/>
                                </a:lnTo>
                                <a:lnTo>
                                  <a:pt x="275209" y="37426"/>
                                </a:lnTo>
                                <a:lnTo>
                                  <a:pt x="276237" y="35877"/>
                                </a:lnTo>
                                <a:lnTo>
                                  <a:pt x="277380" y="33604"/>
                                </a:lnTo>
                                <a:close/>
                              </a:path>
                              <a:path w="298450" h="196850">
                                <a:moveTo>
                                  <a:pt x="281940" y="99682"/>
                                </a:moveTo>
                                <a:lnTo>
                                  <a:pt x="280797" y="97980"/>
                                </a:lnTo>
                                <a:lnTo>
                                  <a:pt x="280606" y="97599"/>
                                </a:lnTo>
                                <a:lnTo>
                                  <a:pt x="280606" y="98971"/>
                                </a:lnTo>
                                <a:lnTo>
                                  <a:pt x="280606" y="101587"/>
                                </a:lnTo>
                                <a:lnTo>
                                  <a:pt x="279095" y="104178"/>
                                </a:lnTo>
                                <a:lnTo>
                                  <a:pt x="276809" y="106794"/>
                                </a:lnTo>
                                <a:lnTo>
                                  <a:pt x="278333" y="101587"/>
                                </a:lnTo>
                                <a:lnTo>
                                  <a:pt x="278434" y="100812"/>
                                </a:lnTo>
                                <a:lnTo>
                                  <a:pt x="278701" y="99021"/>
                                </a:lnTo>
                                <a:lnTo>
                                  <a:pt x="279095" y="96367"/>
                                </a:lnTo>
                                <a:lnTo>
                                  <a:pt x="280606" y="98971"/>
                                </a:lnTo>
                                <a:lnTo>
                                  <a:pt x="280606" y="97599"/>
                                </a:lnTo>
                                <a:lnTo>
                                  <a:pt x="279996" y="96367"/>
                                </a:lnTo>
                                <a:lnTo>
                                  <a:pt x="279666" y="95681"/>
                                </a:lnTo>
                                <a:lnTo>
                                  <a:pt x="279095" y="93980"/>
                                </a:lnTo>
                                <a:lnTo>
                                  <a:pt x="278523" y="95110"/>
                                </a:lnTo>
                                <a:lnTo>
                                  <a:pt x="278460" y="96367"/>
                                </a:lnTo>
                                <a:lnTo>
                                  <a:pt x="277952" y="97409"/>
                                </a:lnTo>
                                <a:lnTo>
                                  <a:pt x="277380" y="97980"/>
                                </a:lnTo>
                                <a:lnTo>
                                  <a:pt x="276212" y="98196"/>
                                </a:lnTo>
                                <a:lnTo>
                                  <a:pt x="276212" y="99021"/>
                                </a:lnTo>
                                <a:lnTo>
                                  <a:pt x="276072" y="100431"/>
                                </a:lnTo>
                                <a:lnTo>
                                  <a:pt x="274358" y="101295"/>
                                </a:lnTo>
                                <a:lnTo>
                                  <a:pt x="271653" y="101587"/>
                                </a:lnTo>
                                <a:lnTo>
                                  <a:pt x="269519" y="101434"/>
                                </a:lnTo>
                                <a:lnTo>
                                  <a:pt x="267957" y="100164"/>
                                </a:lnTo>
                                <a:lnTo>
                                  <a:pt x="276212" y="99021"/>
                                </a:lnTo>
                                <a:lnTo>
                                  <a:pt x="276212" y="98196"/>
                                </a:lnTo>
                                <a:lnTo>
                                  <a:pt x="271119" y="99110"/>
                                </a:lnTo>
                                <a:lnTo>
                                  <a:pt x="268274" y="99110"/>
                                </a:lnTo>
                                <a:lnTo>
                                  <a:pt x="265417" y="99682"/>
                                </a:lnTo>
                                <a:lnTo>
                                  <a:pt x="267766" y="101434"/>
                                </a:lnTo>
                                <a:lnTo>
                                  <a:pt x="269405" y="102527"/>
                                </a:lnTo>
                                <a:lnTo>
                                  <a:pt x="274535" y="102527"/>
                                </a:lnTo>
                                <a:lnTo>
                                  <a:pt x="276085" y="101587"/>
                                </a:lnTo>
                                <a:lnTo>
                                  <a:pt x="277380" y="100812"/>
                                </a:lnTo>
                                <a:lnTo>
                                  <a:pt x="276237" y="104813"/>
                                </a:lnTo>
                                <a:lnTo>
                                  <a:pt x="275678" y="107086"/>
                                </a:lnTo>
                                <a:lnTo>
                                  <a:pt x="275107" y="108788"/>
                                </a:lnTo>
                                <a:lnTo>
                                  <a:pt x="277507" y="106794"/>
                                </a:lnTo>
                                <a:lnTo>
                                  <a:pt x="278523" y="105956"/>
                                </a:lnTo>
                                <a:lnTo>
                                  <a:pt x="280225" y="104241"/>
                                </a:lnTo>
                                <a:lnTo>
                                  <a:pt x="281368" y="102527"/>
                                </a:lnTo>
                                <a:lnTo>
                                  <a:pt x="281940" y="100812"/>
                                </a:lnTo>
                                <a:lnTo>
                                  <a:pt x="281940" y="99682"/>
                                </a:lnTo>
                                <a:close/>
                              </a:path>
                              <a:path w="298450" h="196850">
                                <a:moveTo>
                                  <a:pt x="284213" y="103644"/>
                                </a:moveTo>
                                <a:lnTo>
                                  <a:pt x="283794" y="102616"/>
                                </a:lnTo>
                                <a:lnTo>
                                  <a:pt x="283362" y="101549"/>
                                </a:lnTo>
                                <a:lnTo>
                                  <a:pt x="283362" y="102616"/>
                                </a:lnTo>
                                <a:lnTo>
                                  <a:pt x="283362" y="105918"/>
                                </a:lnTo>
                                <a:lnTo>
                                  <a:pt x="282448" y="107581"/>
                                </a:lnTo>
                                <a:lnTo>
                                  <a:pt x="280606" y="108394"/>
                                </a:lnTo>
                                <a:lnTo>
                                  <a:pt x="283362" y="102616"/>
                                </a:lnTo>
                                <a:lnTo>
                                  <a:pt x="283362" y="101549"/>
                                </a:lnTo>
                                <a:lnTo>
                                  <a:pt x="283070" y="100812"/>
                                </a:lnTo>
                                <a:lnTo>
                                  <a:pt x="281368" y="105371"/>
                                </a:lnTo>
                                <a:lnTo>
                                  <a:pt x="279095" y="109918"/>
                                </a:lnTo>
                                <a:lnTo>
                                  <a:pt x="280225" y="109347"/>
                                </a:lnTo>
                                <a:lnTo>
                                  <a:pt x="281940" y="108788"/>
                                </a:lnTo>
                                <a:lnTo>
                                  <a:pt x="282321" y="108394"/>
                                </a:lnTo>
                                <a:lnTo>
                                  <a:pt x="284213" y="106502"/>
                                </a:lnTo>
                                <a:lnTo>
                                  <a:pt x="284213" y="103644"/>
                                </a:lnTo>
                                <a:close/>
                              </a:path>
                              <a:path w="298450" h="196850">
                                <a:moveTo>
                                  <a:pt x="285356" y="106514"/>
                                </a:moveTo>
                                <a:lnTo>
                                  <a:pt x="284213" y="108229"/>
                                </a:lnTo>
                                <a:lnTo>
                                  <a:pt x="283070" y="109372"/>
                                </a:lnTo>
                                <a:lnTo>
                                  <a:pt x="283070" y="111645"/>
                                </a:lnTo>
                                <a:lnTo>
                                  <a:pt x="283070" y="112788"/>
                                </a:lnTo>
                                <a:lnTo>
                                  <a:pt x="277380" y="123037"/>
                                </a:lnTo>
                                <a:lnTo>
                                  <a:pt x="277380" y="120192"/>
                                </a:lnTo>
                                <a:lnTo>
                                  <a:pt x="277952" y="117322"/>
                                </a:lnTo>
                                <a:lnTo>
                                  <a:pt x="278523" y="115062"/>
                                </a:lnTo>
                                <a:lnTo>
                                  <a:pt x="280225" y="113360"/>
                                </a:lnTo>
                                <a:lnTo>
                                  <a:pt x="283070" y="111645"/>
                                </a:lnTo>
                                <a:lnTo>
                                  <a:pt x="283070" y="109372"/>
                                </a:lnTo>
                                <a:lnTo>
                                  <a:pt x="282511" y="109931"/>
                                </a:lnTo>
                                <a:lnTo>
                                  <a:pt x="280225" y="111645"/>
                                </a:lnTo>
                                <a:lnTo>
                                  <a:pt x="278523" y="113360"/>
                                </a:lnTo>
                                <a:lnTo>
                                  <a:pt x="276809" y="115633"/>
                                </a:lnTo>
                                <a:lnTo>
                                  <a:pt x="276237" y="118465"/>
                                </a:lnTo>
                                <a:lnTo>
                                  <a:pt x="276237" y="121894"/>
                                </a:lnTo>
                                <a:lnTo>
                                  <a:pt x="277380" y="124739"/>
                                </a:lnTo>
                                <a:lnTo>
                                  <a:pt x="278841" y="123037"/>
                                </a:lnTo>
                                <a:lnTo>
                                  <a:pt x="280797" y="120764"/>
                                </a:lnTo>
                                <a:lnTo>
                                  <a:pt x="283070" y="116205"/>
                                </a:lnTo>
                                <a:lnTo>
                                  <a:pt x="284073" y="111645"/>
                                </a:lnTo>
                                <a:lnTo>
                                  <a:pt x="284213" y="111061"/>
                                </a:lnTo>
                                <a:lnTo>
                                  <a:pt x="285356" y="106514"/>
                                </a:lnTo>
                                <a:close/>
                              </a:path>
                              <a:path w="298450" h="196850">
                                <a:moveTo>
                                  <a:pt x="297891" y="63220"/>
                                </a:moveTo>
                                <a:lnTo>
                                  <a:pt x="297573" y="63017"/>
                                </a:lnTo>
                                <a:lnTo>
                                  <a:pt x="295567" y="61683"/>
                                </a:lnTo>
                                <a:lnTo>
                                  <a:pt x="295567" y="62433"/>
                                </a:lnTo>
                                <a:lnTo>
                                  <a:pt x="292011" y="63017"/>
                                </a:lnTo>
                                <a:lnTo>
                                  <a:pt x="288455" y="63017"/>
                                </a:lnTo>
                                <a:lnTo>
                                  <a:pt x="284899" y="61836"/>
                                </a:lnTo>
                                <a:lnTo>
                                  <a:pt x="281940" y="60655"/>
                                </a:lnTo>
                                <a:lnTo>
                                  <a:pt x="285496" y="60058"/>
                                </a:lnTo>
                                <a:lnTo>
                                  <a:pt x="289052" y="60058"/>
                                </a:lnTo>
                                <a:lnTo>
                                  <a:pt x="292608" y="61239"/>
                                </a:lnTo>
                                <a:lnTo>
                                  <a:pt x="295567" y="62433"/>
                                </a:lnTo>
                                <a:lnTo>
                                  <a:pt x="295567" y="61683"/>
                                </a:lnTo>
                                <a:lnTo>
                                  <a:pt x="293141" y="60058"/>
                                </a:lnTo>
                                <a:lnTo>
                                  <a:pt x="292760" y="59804"/>
                                </a:lnTo>
                                <a:lnTo>
                                  <a:pt x="291045" y="59245"/>
                                </a:lnTo>
                                <a:lnTo>
                                  <a:pt x="288201" y="58661"/>
                                </a:lnTo>
                                <a:lnTo>
                                  <a:pt x="285356" y="58661"/>
                                </a:lnTo>
                                <a:lnTo>
                                  <a:pt x="282511" y="59245"/>
                                </a:lnTo>
                                <a:lnTo>
                                  <a:pt x="280225" y="60947"/>
                                </a:lnTo>
                                <a:lnTo>
                                  <a:pt x="284213" y="63220"/>
                                </a:lnTo>
                                <a:lnTo>
                                  <a:pt x="288772" y="64363"/>
                                </a:lnTo>
                                <a:lnTo>
                                  <a:pt x="293331" y="64363"/>
                                </a:lnTo>
                                <a:lnTo>
                                  <a:pt x="297891" y="63220"/>
                                </a:lnTo>
                                <a:close/>
                              </a:path>
                            </a:pathLst>
                          </a:custGeom>
                          <a:solidFill>
                            <a:srgbClr val="231F20"/>
                          </a:solidFill>
                        </wps:spPr>
                        <wps:bodyPr wrap="square" lIns="0" tIns="0" rIns="0" bIns="0" rtlCol="0">
                          <a:prstTxWarp prst="textNoShape">
                            <a:avLst/>
                          </a:prstTxWarp>
                          <a:noAutofit/>
                        </wps:bodyPr>
                      </wps:wsp>
                      <wps:wsp>
                        <wps:cNvPr id="24" name="Graphic 24"/>
                        <wps:cNvSpPr/>
                        <wps:spPr>
                          <a:xfrm>
                            <a:off x="379044" y="176314"/>
                            <a:ext cx="1905" cy="1905"/>
                          </a:xfrm>
                          <a:custGeom>
                            <a:avLst/>
                            <a:gdLst/>
                            <a:ahLst/>
                            <a:cxnLst/>
                            <a:rect l="l" t="t" r="r" b="b"/>
                            <a:pathLst>
                              <a:path w="1905" h="1905">
                                <a:moveTo>
                                  <a:pt x="0" y="0"/>
                                </a:moveTo>
                                <a:lnTo>
                                  <a:pt x="1625" y="1701"/>
                                </a:lnTo>
                                <a:lnTo>
                                  <a:pt x="1549" y="914"/>
                                </a:lnTo>
                                <a:lnTo>
                                  <a:pt x="635" y="266"/>
                                </a:lnTo>
                                <a:lnTo>
                                  <a:pt x="0" y="0"/>
                                </a:lnTo>
                                <a:close/>
                              </a:path>
                            </a:pathLst>
                          </a:custGeom>
                          <a:solidFill>
                            <a:srgbClr val="FFFFFF"/>
                          </a:solidFill>
                        </wps:spPr>
                        <wps:bodyPr wrap="square" lIns="0" tIns="0" rIns="0" bIns="0" rtlCol="0">
                          <a:prstTxWarp prst="textNoShape">
                            <a:avLst/>
                          </a:prstTxWarp>
                          <a:noAutofit/>
                        </wps:bodyPr>
                      </wps:wsp>
                      <wps:wsp>
                        <wps:cNvPr id="25" name="Graphic 25"/>
                        <wps:cNvSpPr/>
                        <wps:spPr>
                          <a:xfrm>
                            <a:off x="150571" y="356171"/>
                            <a:ext cx="314325" cy="48895"/>
                          </a:xfrm>
                          <a:custGeom>
                            <a:avLst/>
                            <a:gdLst/>
                            <a:ahLst/>
                            <a:cxnLst/>
                            <a:rect l="l" t="t" r="r" b="b"/>
                            <a:pathLst>
                              <a:path w="314325" h="48895">
                                <a:moveTo>
                                  <a:pt x="42608" y="36055"/>
                                </a:moveTo>
                                <a:lnTo>
                                  <a:pt x="41402" y="35585"/>
                                </a:lnTo>
                                <a:lnTo>
                                  <a:pt x="39738" y="40894"/>
                                </a:lnTo>
                                <a:lnTo>
                                  <a:pt x="36169" y="44589"/>
                                </a:lnTo>
                                <a:lnTo>
                                  <a:pt x="14033" y="44589"/>
                                </a:lnTo>
                                <a:lnTo>
                                  <a:pt x="13779" y="43180"/>
                                </a:lnTo>
                                <a:lnTo>
                                  <a:pt x="13779" y="24371"/>
                                </a:lnTo>
                                <a:lnTo>
                                  <a:pt x="31572" y="24371"/>
                                </a:lnTo>
                                <a:lnTo>
                                  <a:pt x="33045" y="26327"/>
                                </a:lnTo>
                                <a:lnTo>
                                  <a:pt x="33426" y="30746"/>
                                </a:lnTo>
                                <a:lnTo>
                                  <a:pt x="34696" y="30746"/>
                                </a:lnTo>
                                <a:lnTo>
                                  <a:pt x="34696" y="15176"/>
                                </a:lnTo>
                                <a:lnTo>
                                  <a:pt x="33426" y="15176"/>
                                </a:lnTo>
                                <a:lnTo>
                                  <a:pt x="32981" y="19672"/>
                                </a:lnTo>
                                <a:lnTo>
                                  <a:pt x="31635" y="21551"/>
                                </a:lnTo>
                                <a:lnTo>
                                  <a:pt x="13779" y="21551"/>
                                </a:lnTo>
                                <a:lnTo>
                                  <a:pt x="13779" y="3886"/>
                                </a:lnTo>
                                <a:lnTo>
                                  <a:pt x="34061" y="3886"/>
                                </a:lnTo>
                                <a:lnTo>
                                  <a:pt x="36804" y="5575"/>
                                </a:lnTo>
                                <a:lnTo>
                                  <a:pt x="37515" y="11214"/>
                                </a:lnTo>
                                <a:lnTo>
                                  <a:pt x="38785" y="11214"/>
                                </a:lnTo>
                                <a:lnTo>
                                  <a:pt x="38214" y="1066"/>
                                </a:lnTo>
                                <a:lnTo>
                                  <a:pt x="0" y="1066"/>
                                </a:lnTo>
                                <a:lnTo>
                                  <a:pt x="0" y="2425"/>
                                </a:lnTo>
                                <a:lnTo>
                                  <a:pt x="5105" y="2425"/>
                                </a:lnTo>
                                <a:lnTo>
                                  <a:pt x="6883" y="3505"/>
                                </a:lnTo>
                                <a:lnTo>
                                  <a:pt x="6883" y="44983"/>
                                </a:lnTo>
                                <a:lnTo>
                                  <a:pt x="5105" y="46062"/>
                                </a:lnTo>
                                <a:lnTo>
                                  <a:pt x="0" y="46062"/>
                                </a:lnTo>
                                <a:lnTo>
                                  <a:pt x="0" y="47409"/>
                                </a:lnTo>
                                <a:lnTo>
                                  <a:pt x="39166" y="47409"/>
                                </a:lnTo>
                                <a:lnTo>
                                  <a:pt x="42608" y="36055"/>
                                </a:lnTo>
                                <a:close/>
                              </a:path>
                              <a:path w="314325" h="48895">
                                <a:moveTo>
                                  <a:pt x="82804" y="35521"/>
                                </a:moveTo>
                                <a:lnTo>
                                  <a:pt x="81267" y="35255"/>
                                </a:lnTo>
                                <a:lnTo>
                                  <a:pt x="78587" y="41630"/>
                                </a:lnTo>
                                <a:lnTo>
                                  <a:pt x="75399" y="44589"/>
                                </a:lnTo>
                                <a:lnTo>
                                  <a:pt x="55689" y="44589"/>
                                </a:lnTo>
                                <a:lnTo>
                                  <a:pt x="55562" y="42367"/>
                                </a:lnTo>
                                <a:lnTo>
                                  <a:pt x="55562" y="3505"/>
                                </a:lnTo>
                                <a:lnTo>
                                  <a:pt x="57340" y="2425"/>
                                </a:lnTo>
                                <a:lnTo>
                                  <a:pt x="62445" y="2425"/>
                                </a:lnTo>
                                <a:lnTo>
                                  <a:pt x="62445" y="1066"/>
                                </a:lnTo>
                                <a:lnTo>
                                  <a:pt x="42227" y="1066"/>
                                </a:lnTo>
                                <a:lnTo>
                                  <a:pt x="42227" y="2425"/>
                                </a:lnTo>
                                <a:lnTo>
                                  <a:pt x="46951" y="2679"/>
                                </a:lnTo>
                                <a:lnTo>
                                  <a:pt x="48666" y="3556"/>
                                </a:lnTo>
                                <a:lnTo>
                                  <a:pt x="48666" y="44919"/>
                                </a:lnTo>
                                <a:lnTo>
                                  <a:pt x="46951" y="45796"/>
                                </a:lnTo>
                                <a:lnTo>
                                  <a:pt x="42227" y="46062"/>
                                </a:lnTo>
                                <a:lnTo>
                                  <a:pt x="42227" y="47409"/>
                                </a:lnTo>
                                <a:lnTo>
                                  <a:pt x="78905" y="47409"/>
                                </a:lnTo>
                                <a:lnTo>
                                  <a:pt x="82804" y="35521"/>
                                </a:lnTo>
                                <a:close/>
                              </a:path>
                              <a:path w="314325" h="48895">
                                <a:moveTo>
                                  <a:pt x="113677" y="28803"/>
                                </a:moveTo>
                                <a:lnTo>
                                  <a:pt x="108064" y="24574"/>
                                </a:lnTo>
                                <a:lnTo>
                                  <a:pt x="95300" y="16916"/>
                                </a:lnTo>
                                <a:lnTo>
                                  <a:pt x="90906" y="14097"/>
                                </a:lnTo>
                                <a:lnTo>
                                  <a:pt x="90906" y="5575"/>
                                </a:lnTo>
                                <a:lnTo>
                                  <a:pt x="94094" y="2476"/>
                                </a:lnTo>
                                <a:lnTo>
                                  <a:pt x="104495" y="2476"/>
                                </a:lnTo>
                                <a:lnTo>
                                  <a:pt x="108445" y="8318"/>
                                </a:lnTo>
                                <a:lnTo>
                                  <a:pt x="110236" y="14300"/>
                                </a:lnTo>
                                <a:lnTo>
                                  <a:pt x="111506" y="14300"/>
                                </a:lnTo>
                                <a:lnTo>
                                  <a:pt x="110045" y="469"/>
                                </a:lnTo>
                                <a:lnTo>
                                  <a:pt x="108762" y="469"/>
                                </a:lnTo>
                                <a:lnTo>
                                  <a:pt x="108966" y="1536"/>
                                </a:lnTo>
                                <a:lnTo>
                                  <a:pt x="108762" y="2146"/>
                                </a:lnTo>
                                <a:lnTo>
                                  <a:pt x="104940" y="2146"/>
                                </a:lnTo>
                                <a:lnTo>
                                  <a:pt x="103149" y="0"/>
                                </a:lnTo>
                                <a:lnTo>
                                  <a:pt x="91097" y="0"/>
                                </a:lnTo>
                                <a:lnTo>
                                  <a:pt x="85293" y="4762"/>
                                </a:lnTo>
                                <a:lnTo>
                                  <a:pt x="85293" y="18656"/>
                                </a:lnTo>
                                <a:lnTo>
                                  <a:pt x="90144" y="21805"/>
                                </a:lnTo>
                                <a:lnTo>
                                  <a:pt x="103403" y="31343"/>
                                </a:lnTo>
                                <a:lnTo>
                                  <a:pt x="107111" y="34645"/>
                                </a:lnTo>
                                <a:lnTo>
                                  <a:pt x="107111" y="43014"/>
                                </a:lnTo>
                                <a:lnTo>
                                  <a:pt x="103276" y="45999"/>
                                </a:lnTo>
                                <a:lnTo>
                                  <a:pt x="91795" y="45999"/>
                                </a:lnTo>
                                <a:lnTo>
                                  <a:pt x="87782" y="39611"/>
                                </a:lnTo>
                                <a:lnTo>
                                  <a:pt x="85229" y="33705"/>
                                </a:lnTo>
                                <a:lnTo>
                                  <a:pt x="83947" y="33705"/>
                                </a:lnTo>
                                <a:lnTo>
                                  <a:pt x="86436" y="48006"/>
                                </a:lnTo>
                                <a:lnTo>
                                  <a:pt x="87718" y="48006"/>
                                </a:lnTo>
                                <a:lnTo>
                                  <a:pt x="87845" y="47002"/>
                                </a:lnTo>
                                <a:lnTo>
                                  <a:pt x="88671" y="46532"/>
                                </a:lnTo>
                                <a:lnTo>
                                  <a:pt x="90652" y="46532"/>
                                </a:lnTo>
                                <a:lnTo>
                                  <a:pt x="95504" y="48475"/>
                                </a:lnTo>
                                <a:lnTo>
                                  <a:pt x="107746" y="48475"/>
                                </a:lnTo>
                                <a:lnTo>
                                  <a:pt x="113677" y="42773"/>
                                </a:lnTo>
                                <a:lnTo>
                                  <a:pt x="113677" y="28803"/>
                                </a:lnTo>
                                <a:close/>
                              </a:path>
                              <a:path w="314325" h="48895">
                                <a:moveTo>
                                  <a:pt x="156489" y="36055"/>
                                </a:moveTo>
                                <a:lnTo>
                                  <a:pt x="155270" y="35585"/>
                                </a:lnTo>
                                <a:lnTo>
                                  <a:pt x="153619" y="40894"/>
                                </a:lnTo>
                                <a:lnTo>
                                  <a:pt x="150037" y="44589"/>
                                </a:lnTo>
                                <a:lnTo>
                                  <a:pt x="127901" y="44589"/>
                                </a:lnTo>
                                <a:lnTo>
                                  <a:pt x="127647" y="43180"/>
                                </a:lnTo>
                                <a:lnTo>
                                  <a:pt x="127647" y="24371"/>
                                </a:lnTo>
                                <a:lnTo>
                                  <a:pt x="145453" y="24371"/>
                                </a:lnTo>
                                <a:lnTo>
                                  <a:pt x="146913" y="26327"/>
                                </a:lnTo>
                                <a:lnTo>
                                  <a:pt x="147294" y="30746"/>
                                </a:lnTo>
                                <a:lnTo>
                                  <a:pt x="148577" y="30746"/>
                                </a:lnTo>
                                <a:lnTo>
                                  <a:pt x="148577" y="15176"/>
                                </a:lnTo>
                                <a:lnTo>
                                  <a:pt x="147294" y="15176"/>
                                </a:lnTo>
                                <a:lnTo>
                                  <a:pt x="146850" y="19672"/>
                                </a:lnTo>
                                <a:lnTo>
                                  <a:pt x="145516" y="21551"/>
                                </a:lnTo>
                                <a:lnTo>
                                  <a:pt x="127647" y="21551"/>
                                </a:lnTo>
                                <a:lnTo>
                                  <a:pt x="127647" y="3886"/>
                                </a:lnTo>
                                <a:lnTo>
                                  <a:pt x="147942" y="3886"/>
                                </a:lnTo>
                                <a:lnTo>
                                  <a:pt x="150685" y="5575"/>
                                </a:lnTo>
                                <a:lnTo>
                                  <a:pt x="151384" y="11214"/>
                                </a:lnTo>
                                <a:lnTo>
                                  <a:pt x="152654" y="11214"/>
                                </a:lnTo>
                                <a:lnTo>
                                  <a:pt x="152082" y="1066"/>
                                </a:lnTo>
                                <a:lnTo>
                                  <a:pt x="113868" y="1066"/>
                                </a:lnTo>
                                <a:lnTo>
                                  <a:pt x="113868" y="2425"/>
                                </a:lnTo>
                                <a:lnTo>
                                  <a:pt x="118973" y="2425"/>
                                </a:lnTo>
                                <a:lnTo>
                                  <a:pt x="120764" y="3505"/>
                                </a:lnTo>
                                <a:lnTo>
                                  <a:pt x="120764" y="44983"/>
                                </a:lnTo>
                                <a:lnTo>
                                  <a:pt x="118973" y="46062"/>
                                </a:lnTo>
                                <a:lnTo>
                                  <a:pt x="113868" y="46062"/>
                                </a:lnTo>
                                <a:lnTo>
                                  <a:pt x="113868" y="47409"/>
                                </a:lnTo>
                                <a:lnTo>
                                  <a:pt x="153035" y="47409"/>
                                </a:lnTo>
                                <a:lnTo>
                                  <a:pt x="156489" y="36055"/>
                                </a:lnTo>
                                <a:close/>
                              </a:path>
                              <a:path w="314325" h="48895">
                                <a:moveTo>
                                  <a:pt x="201066" y="1066"/>
                                </a:moveTo>
                                <a:lnTo>
                                  <a:pt x="187540" y="1066"/>
                                </a:lnTo>
                                <a:lnTo>
                                  <a:pt x="187540" y="2413"/>
                                </a:lnTo>
                                <a:lnTo>
                                  <a:pt x="190855" y="2616"/>
                                </a:lnTo>
                                <a:lnTo>
                                  <a:pt x="192392" y="3429"/>
                                </a:lnTo>
                                <a:lnTo>
                                  <a:pt x="192392" y="6235"/>
                                </a:lnTo>
                                <a:lnTo>
                                  <a:pt x="192011" y="7924"/>
                                </a:lnTo>
                                <a:lnTo>
                                  <a:pt x="179565" y="36868"/>
                                </a:lnTo>
                                <a:lnTo>
                                  <a:pt x="166560" y="5892"/>
                                </a:lnTo>
                                <a:lnTo>
                                  <a:pt x="166560" y="2413"/>
                                </a:lnTo>
                                <a:lnTo>
                                  <a:pt x="171919" y="2413"/>
                                </a:lnTo>
                                <a:lnTo>
                                  <a:pt x="171919" y="1066"/>
                                </a:lnTo>
                                <a:lnTo>
                                  <a:pt x="152971" y="1066"/>
                                </a:lnTo>
                                <a:lnTo>
                                  <a:pt x="152971" y="2413"/>
                                </a:lnTo>
                                <a:lnTo>
                                  <a:pt x="155143" y="2413"/>
                                </a:lnTo>
                                <a:lnTo>
                                  <a:pt x="157111" y="3556"/>
                                </a:lnTo>
                                <a:lnTo>
                                  <a:pt x="160756" y="9931"/>
                                </a:lnTo>
                                <a:lnTo>
                                  <a:pt x="162598" y="14706"/>
                                </a:lnTo>
                                <a:lnTo>
                                  <a:pt x="176949" y="47942"/>
                                </a:lnTo>
                                <a:lnTo>
                                  <a:pt x="177914" y="47942"/>
                                </a:lnTo>
                                <a:lnTo>
                                  <a:pt x="193865" y="11201"/>
                                </a:lnTo>
                                <a:lnTo>
                                  <a:pt x="196278" y="4343"/>
                                </a:lnTo>
                                <a:lnTo>
                                  <a:pt x="199478" y="2679"/>
                                </a:lnTo>
                                <a:lnTo>
                                  <a:pt x="201066" y="2413"/>
                                </a:lnTo>
                                <a:lnTo>
                                  <a:pt x="201066" y="1066"/>
                                </a:lnTo>
                                <a:close/>
                              </a:path>
                              <a:path w="314325" h="48895">
                                <a:moveTo>
                                  <a:pt x="222173" y="1066"/>
                                </a:moveTo>
                                <a:lnTo>
                                  <a:pt x="201510" y="1066"/>
                                </a:lnTo>
                                <a:lnTo>
                                  <a:pt x="201510" y="2425"/>
                                </a:lnTo>
                                <a:lnTo>
                                  <a:pt x="206616" y="2425"/>
                                </a:lnTo>
                                <a:lnTo>
                                  <a:pt x="208394" y="3505"/>
                                </a:lnTo>
                                <a:lnTo>
                                  <a:pt x="208394" y="44983"/>
                                </a:lnTo>
                                <a:lnTo>
                                  <a:pt x="206616" y="46062"/>
                                </a:lnTo>
                                <a:lnTo>
                                  <a:pt x="201510" y="46062"/>
                                </a:lnTo>
                                <a:lnTo>
                                  <a:pt x="201510" y="47409"/>
                                </a:lnTo>
                                <a:lnTo>
                                  <a:pt x="222173" y="47409"/>
                                </a:lnTo>
                                <a:lnTo>
                                  <a:pt x="222173" y="46062"/>
                                </a:lnTo>
                                <a:lnTo>
                                  <a:pt x="217068" y="46062"/>
                                </a:lnTo>
                                <a:lnTo>
                                  <a:pt x="215290" y="44983"/>
                                </a:lnTo>
                                <a:lnTo>
                                  <a:pt x="215290" y="3505"/>
                                </a:lnTo>
                                <a:lnTo>
                                  <a:pt x="217068" y="2425"/>
                                </a:lnTo>
                                <a:lnTo>
                                  <a:pt x="222173" y="2425"/>
                                </a:lnTo>
                                <a:lnTo>
                                  <a:pt x="222173" y="1066"/>
                                </a:lnTo>
                                <a:close/>
                              </a:path>
                              <a:path w="314325" h="48895">
                                <a:moveTo>
                                  <a:pt x="267652" y="36055"/>
                                </a:moveTo>
                                <a:lnTo>
                                  <a:pt x="266433" y="35585"/>
                                </a:lnTo>
                                <a:lnTo>
                                  <a:pt x="264769" y="40894"/>
                                </a:lnTo>
                                <a:lnTo>
                                  <a:pt x="261200" y="44589"/>
                                </a:lnTo>
                                <a:lnTo>
                                  <a:pt x="239064" y="44589"/>
                                </a:lnTo>
                                <a:lnTo>
                                  <a:pt x="238810" y="43180"/>
                                </a:lnTo>
                                <a:lnTo>
                                  <a:pt x="238810" y="24371"/>
                                </a:lnTo>
                                <a:lnTo>
                                  <a:pt x="256616" y="24371"/>
                                </a:lnTo>
                                <a:lnTo>
                                  <a:pt x="258076" y="26327"/>
                                </a:lnTo>
                                <a:lnTo>
                                  <a:pt x="258457" y="30746"/>
                                </a:lnTo>
                                <a:lnTo>
                                  <a:pt x="259740" y="30746"/>
                                </a:lnTo>
                                <a:lnTo>
                                  <a:pt x="259740" y="15176"/>
                                </a:lnTo>
                                <a:lnTo>
                                  <a:pt x="258457" y="15176"/>
                                </a:lnTo>
                                <a:lnTo>
                                  <a:pt x="258013" y="19672"/>
                                </a:lnTo>
                                <a:lnTo>
                                  <a:pt x="256679" y="21551"/>
                                </a:lnTo>
                                <a:lnTo>
                                  <a:pt x="238810" y="21551"/>
                                </a:lnTo>
                                <a:lnTo>
                                  <a:pt x="238810" y="3886"/>
                                </a:lnTo>
                                <a:lnTo>
                                  <a:pt x="259092" y="3886"/>
                                </a:lnTo>
                                <a:lnTo>
                                  <a:pt x="261835" y="5575"/>
                                </a:lnTo>
                                <a:lnTo>
                                  <a:pt x="262547" y="11214"/>
                                </a:lnTo>
                                <a:lnTo>
                                  <a:pt x="263817" y="11214"/>
                                </a:lnTo>
                                <a:lnTo>
                                  <a:pt x="263245" y="1066"/>
                                </a:lnTo>
                                <a:lnTo>
                                  <a:pt x="225031" y="1066"/>
                                </a:lnTo>
                                <a:lnTo>
                                  <a:pt x="225031" y="2425"/>
                                </a:lnTo>
                                <a:lnTo>
                                  <a:pt x="230136" y="2425"/>
                                </a:lnTo>
                                <a:lnTo>
                                  <a:pt x="231927" y="3505"/>
                                </a:lnTo>
                                <a:lnTo>
                                  <a:pt x="231927" y="44983"/>
                                </a:lnTo>
                                <a:lnTo>
                                  <a:pt x="230136" y="46062"/>
                                </a:lnTo>
                                <a:lnTo>
                                  <a:pt x="225031" y="46062"/>
                                </a:lnTo>
                                <a:lnTo>
                                  <a:pt x="225031" y="47409"/>
                                </a:lnTo>
                                <a:lnTo>
                                  <a:pt x="264198" y="47409"/>
                                </a:lnTo>
                                <a:lnTo>
                                  <a:pt x="267652" y="36055"/>
                                </a:lnTo>
                                <a:close/>
                              </a:path>
                              <a:path w="314325" h="48895">
                                <a:moveTo>
                                  <a:pt x="314134" y="46062"/>
                                </a:moveTo>
                                <a:lnTo>
                                  <a:pt x="311264" y="45262"/>
                                </a:lnTo>
                                <a:lnTo>
                                  <a:pt x="310248" y="44513"/>
                                </a:lnTo>
                                <a:lnTo>
                                  <a:pt x="295846" y="26733"/>
                                </a:lnTo>
                                <a:lnTo>
                                  <a:pt x="294487" y="25044"/>
                                </a:lnTo>
                                <a:lnTo>
                                  <a:pt x="299821" y="23901"/>
                                </a:lnTo>
                                <a:lnTo>
                                  <a:pt x="301371" y="23571"/>
                                </a:lnTo>
                                <a:lnTo>
                                  <a:pt x="306158" y="20078"/>
                                </a:lnTo>
                                <a:lnTo>
                                  <a:pt x="306158" y="3556"/>
                                </a:lnTo>
                                <a:lnTo>
                                  <a:pt x="306158" y="1612"/>
                                </a:lnTo>
                                <a:lnTo>
                                  <a:pt x="298386" y="1181"/>
                                </a:lnTo>
                                <a:lnTo>
                                  <a:pt x="298386" y="5778"/>
                                </a:lnTo>
                                <a:lnTo>
                                  <a:pt x="298386" y="21551"/>
                                </a:lnTo>
                                <a:lnTo>
                                  <a:pt x="291807" y="23901"/>
                                </a:lnTo>
                                <a:lnTo>
                                  <a:pt x="281343" y="23901"/>
                                </a:lnTo>
                                <a:lnTo>
                                  <a:pt x="281343" y="3759"/>
                                </a:lnTo>
                                <a:lnTo>
                                  <a:pt x="282117" y="3556"/>
                                </a:lnTo>
                                <a:lnTo>
                                  <a:pt x="292633" y="3556"/>
                                </a:lnTo>
                                <a:lnTo>
                                  <a:pt x="298386" y="5778"/>
                                </a:lnTo>
                                <a:lnTo>
                                  <a:pt x="298386" y="1181"/>
                                </a:lnTo>
                                <a:lnTo>
                                  <a:pt x="296468" y="1066"/>
                                </a:lnTo>
                                <a:lnTo>
                                  <a:pt x="267563" y="1066"/>
                                </a:lnTo>
                                <a:lnTo>
                                  <a:pt x="267563" y="2425"/>
                                </a:lnTo>
                                <a:lnTo>
                                  <a:pt x="272669" y="2425"/>
                                </a:lnTo>
                                <a:lnTo>
                                  <a:pt x="274459" y="3505"/>
                                </a:lnTo>
                                <a:lnTo>
                                  <a:pt x="274459" y="44983"/>
                                </a:lnTo>
                                <a:lnTo>
                                  <a:pt x="272669" y="46062"/>
                                </a:lnTo>
                                <a:lnTo>
                                  <a:pt x="267563" y="46062"/>
                                </a:lnTo>
                                <a:lnTo>
                                  <a:pt x="267563" y="47409"/>
                                </a:lnTo>
                                <a:lnTo>
                                  <a:pt x="288239" y="47409"/>
                                </a:lnTo>
                                <a:lnTo>
                                  <a:pt x="288239" y="46062"/>
                                </a:lnTo>
                                <a:lnTo>
                                  <a:pt x="283133" y="46062"/>
                                </a:lnTo>
                                <a:lnTo>
                                  <a:pt x="281343" y="44983"/>
                                </a:lnTo>
                                <a:lnTo>
                                  <a:pt x="281343" y="26733"/>
                                </a:lnTo>
                                <a:lnTo>
                                  <a:pt x="287147" y="26733"/>
                                </a:lnTo>
                                <a:lnTo>
                                  <a:pt x="303796" y="47409"/>
                                </a:lnTo>
                                <a:lnTo>
                                  <a:pt x="314134" y="47409"/>
                                </a:lnTo>
                                <a:lnTo>
                                  <a:pt x="314134" y="46062"/>
                                </a:lnTo>
                                <a:close/>
                              </a:path>
                            </a:pathLst>
                          </a:custGeom>
                          <a:solidFill>
                            <a:srgbClr val="231F20"/>
                          </a:solidFill>
                        </wps:spPr>
                        <wps:bodyPr wrap="square" lIns="0" tIns="0" rIns="0" bIns="0" rtlCol="0">
                          <a:prstTxWarp prst="textNoShape">
                            <a:avLst/>
                          </a:prstTxWarp>
                          <a:noAutofit/>
                        </wps:bodyPr>
                      </wps:wsp>
                      <wps:wsp>
                        <wps:cNvPr id="26" name="Graphic 26"/>
                        <wps:cNvSpPr/>
                        <wps:spPr>
                          <a:xfrm>
                            <a:off x="561594" y="48564"/>
                            <a:ext cx="1270" cy="356235"/>
                          </a:xfrm>
                          <a:custGeom>
                            <a:avLst/>
                            <a:gdLst/>
                            <a:ahLst/>
                            <a:cxnLst/>
                            <a:rect l="l" t="t" r="r" b="b"/>
                            <a:pathLst>
                              <a:path w="0" h="356235">
                                <a:moveTo>
                                  <a:pt x="0" y="0"/>
                                </a:moveTo>
                                <a:lnTo>
                                  <a:pt x="0" y="355790"/>
                                </a:lnTo>
                              </a:path>
                            </a:pathLst>
                          </a:custGeom>
                          <a:ln w="6350">
                            <a:solidFill>
                              <a:srgbClr val="231F20"/>
                            </a:solidFill>
                            <a:prstDash val="solid"/>
                          </a:ln>
                        </wps:spPr>
                        <wps:bodyPr wrap="square" lIns="0" tIns="0" rIns="0" bIns="0" rtlCol="0">
                          <a:prstTxWarp prst="textNoShape">
                            <a:avLst/>
                          </a:prstTxWarp>
                          <a:noAutofit/>
                        </wps:bodyPr>
                      </wps:wsp>
                      <wps:wsp>
                        <wps:cNvPr id="27" name="Textbox 27"/>
                        <wps:cNvSpPr txBox="1"/>
                        <wps:spPr>
                          <a:xfrm>
                            <a:off x="3175" y="3175"/>
                            <a:ext cx="3024505" cy="467995"/>
                          </a:xfrm>
                          <a:prstGeom prst="rect">
                            <a:avLst/>
                          </a:prstGeom>
                          <a:ln w="6350">
                            <a:solidFill>
                              <a:srgbClr val="231F20"/>
                            </a:solidFill>
                            <a:prstDash val="solid"/>
                          </a:ln>
                        </wps:spPr>
                        <wps:txbx>
                          <w:txbxContent>
                            <w:p>
                              <w:pPr>
                                <w:spacing w:line="240" w:lineRule="auto" w:before="0"/>
                                <w:rPr>
                                  <w:sz w:val="16"/>
                                </w:rPr>
                              </w:pPr>
                            </w:p>
                            <w:p>
                              <w:pPr>
                                <w:spacing w:line="240" w:lineRule="auto" w:before="110"/>
                                <w:rPr>
                                  <w:sz w:val="16"/>
                                </w:rPr>
                              </w:pPr>
                            </w:p>
                            <w:p>
                              <w:pPr>
                                <w:spacing w:before="0"/>
                                <w:ind w:left="1092" w:right="0" w:firstLine="0"/>
                                <w:jc w:val="left"/>
                                <w:rPr>
                                  <w:rFonts w:ascii="Arial"/>
                                  <w:b/>
                                  <w:sz w:val="16"/>
                                </w:rPr>
                              </w:pPr>
                              <w:r>
                                <w:rPr>
                                  <w:rFonts w:ascii="Arial"/>
                                  <w:b/>
                                  <w:color w:val="231F20"/>
                                  <w:sz w:val="16"/>
                                </w:rPr>
                                <w:t>Production</w:t>
                              </w:r>
                              <w:r>
                                <w:rPr>
                                  <w:rFonts w:ascii="Arial"/>
                                  <w:b/>
                                  <w:color w:val="231F20"/>
                                  <w:spacing w:val="-3"/>
                                  <w:sz w:val="16"/>
                                </w:rPr>
                                <w:t> </w:t>
                              </w:r>
                              <w:r>
                                <w:rPr>
                                  <w:rFonts w:ascii="Arial"/>
                                  <w:b/>
                                  <w:color w:val="231F20"/>
                                  <w:sz w:val="16"/>
                                </w:rPr>
                                <w:t>and</w:t>
                              </w:r>
                              <w:r>
                                <w:rPr>
                                  <w:rFonts w:ascii="Arial"/>
                                  <w:b/>
                                  <w:color w:val="231F20"/>
                                  <w:spacing w:val="-3"/>
                                  <w:sz w:val="16"/>
                                </w:rPr>
                                <w:t> </w:t>
                              </w:r>
                              <w:r>
                                <w:rPr>
                                  <w:rFonts w:ascii="Arial"/>
                                  <w:b/>
                                  <w:color w:val="231F20"/>
                                  <w:sz w:val="16"/>
                                </w:rPr>
                                <w:t>hosting</w:t>
                              </w:r>
                              <w:r>
                                <w:rPr>
                                  <w:rFonts w:ascii="Arial"/>
                                  <w:b/>
                                  <w:color w:val="231F20"/>
                                  <w:spacing w:val="-2"/>
                                  <w:sz w:val="16"/>
                                </w:rPr>
                                <w:t> </w:t>
                              </w:r>
                              <w:r>
                                <w:rPr>
                                  <w:rFonts w:ascii="Arial"/>
                                  <w:b/>
                                  <w:color w:val="231F20"/>
                                  <w:sz w:val="16"/>
                                </w:rPr>
                                <w:t>by</w:t>
                              </w:r>
                              <w:r>
                                <w:rPr>
                                  <w:rFonts w:ascii="Arial"/>
                                  <w:b/>
                                  <w:color w:val="231F20"/>
                                  <w:spacing w:val="-3"/>
                                  <w:sz w:val="16"/>
                                </w:rPr>
                                <w:t> </w:t>
                              </w:r>
                              <w:r>
                                <w:rPr>
                                  <w:rFonts w:ascii="Arial"/>
                                  <w:b/>
                                  <w:color w:val="231F20"/>
                                  <w:spacing w:val="-2"/>
                                  <w:sz w:val="16"/>
                                </w:rPr>
                                <w:t>Elsevier</w:t>
                              </w:r>
                            </w:p>
                          </w:txbxContent>
                        </wps:txbx>
                        <wps:bodyPr wrap="square" lIns="0" tIns="0" rIns="0" bIns="0" rtlCol="0">
                          <a:noAutofit/>
                        </wps:bodyPr>
                      </wps:wsp>
                    </wpg:wgp>
                  </a:graphicData>
                </a:graphic>
              </wp:anchor>
            </w:drawing>
          </mc:Choice>
          <mc:Fallback>
            <w:pict>
              <v:group style="position:absolute;margin-left:54.028pt;margin-top:6.788458pt;width:238.65pt;height:37.35pt;mso-position-horizontal-relative:page;mso-position-vertical-relative:paragraph;z-index:-15726080;mso-wrap-distance-left:0;mso-wrap-distance-right:0" id="docshapegroup20" coordorigin="1081,136" coordsize="4773,747">
                <v:shape style="position:absolute;left:1307;top:209;width:511;height:452" id="docshape21" coordorigin="1307,210" coordsize="511,452" path="m1333,250l1329,250,1323,252,1318,256,1313,262,1315,262,1319,256,1325,254,1333,250xm1334,248l1328,246,1321,244,1317,240,1324,238,1315,238,1315,240,1316,242,1321,246,1332,248,1334,248xm1339,246l1334,248,1338,248,1339,246xm1340,246l1340,246,1339,246,1340,246xm1350,306l1347,306,1347,308,1342,316,1334,320,1335,316,1340,310,1347,308,1347,306,1346,306,1341,308,1334,312,1332,316,1333,324,1335,322,1338,320,1340,318,1348,310,1349,308,1350,306xm1357,525l1356,522,1356,521,1356,524,1355,527,1353,523,1350,521,1348,520,1352,519,1355,521,1356,524,1356,521,1355,520,1354,519,1353,519,1349,517,1348,517,1348,519,1347,518,1345,518,1342,519,1345,520,1347,521,1353,525,1354,528,1352,529,1347,529,1347,528,1347,525,1349,523,1348,522,1347,522,1346,523,1344,527,1344,528,1346,530,1348,532,1350,533,1353,532,1355,531,1355,529,1356,527,1357,525xm1358,377l1358,377,1358,378,1358,377xm1364,635l1364,635,1363,636,1364,637,1364,636,1364,635xm1365,311l1363,310,1360,309,1365,311xm1369,388l1365,386,1360,388,1369,388xm1370,368l1367,368,1364,370,1361,372,1358,377,1362,376,1361,376,1365,372,1370,368xm1375,644l1369,643,1367,644,1364,645,1363,645,1362,643,1362,642,1359,641,1358,639,1358,636,1359,635,1361,634,1358,633,1357,633,1356,634,1355,636,1355,637,1356,641,1355,642,1354,642,1353,643,1350,644,1348,646,1348,647,1349,647,1350,645,1352,644,1355,644,1363,646,1363,647,1364,647,1366,646,1370,645,1375,645,1375,644xm1377,641l1374,639,1371,638,1366,639,1364,641,1364,642,1366,641,1370,640,1373,640,1377,641xm1380,650l1377,650,1377,648,1375,647,1367,647,1364,649,1364,651,1365,650,1367,649,1372,648,1376,650,1369,650,1367,651,1367,652,1369,652,1371,651,1379,651,1380,650,1380,650xm1380,633l1378,631,1375,629,1373,630,1369,632,1368,633,1367,634,1370,632,1376,632,1379,634,1379,635,1380,634,1380,633xm1388,637l1387,637,1383,636,1382,637,1381,638,1383,637,1386,637,1388,638,1388,637xm1399,641l1397,640,1384,640,1380,642,1377,644,1381,642,1385,642,1394,642,1397,642,1398,642,1399,642,1399,641xm1399,645l1392,643,1388,643,1385,644,1383,645,1381,647,1381,648,1385,646,1390,645,1394,645,1399,646,1399,645xm1403,649l1397,648,1390,648,1390,649,1390,650,1390,650,1393,649,1403,649xm1406,650l1397,650,1394,652,1406,652,1406,650xm1406,627l1404,625,1403,624,1401,625,1406,627xm1409,286l1409,286,1408,285,1409,286xm1416,610l1416,608,1415,606,1415,605,1415,613,1413,612,1412,611,1410,607,1408,600,1410,603,1412,607,1414,609,1415,613,1415,605,1413,603,1411,600,1408,598,1408,601,1408,606,1408,609,1410,612,1409,612,1408,611,1408,609,1407,608,1404,606,1402,606,1405,613,1406,615,1408,618,1410,619,1412,619,1414,618,1414,617,1415,616,1415,615,1413,617,1410,617,1407,614,1405,611,1405,608,1408,614,1412,615,1416,615,1416,613,1416,611,1416,610xm1420,614l1418,610,1417,608,1417,610,1418,614,1420,614xm1422,610l1421,608,1420,604,1418,602,1421,611,1421,614,1422,614,1422,610xm1432,583l1429,584,1429,586,1425,593,1425,590,1426,589,1429,586,1429,584,1429,584,1426,586,1425,589,1424,592,1424,594,1426,594,1427,593,1427,593,1429,590,1430,587,1430,586,1432,583xm1435,572l1434,572,1434,573,1432,576,1431,578,1430,581,1427,582,1427,579,1429,575,1431,573,1434,573,1434,572,1431,572,1428,575,1426,579,1425,581,1425,583,1428,583,1430,582,1431,581,1434,577,1435,573,1435,572xm1443,602l1442,601,1442,602,1443,602xm1456,573l1450,577,1449,578,1456,573xm1461,238l1461,237,1459,236,1461,238xm1462,238l1461,228,1459,224,1455,220,1452,218,1444,216,1447,228,1451,232,1456,236,1459,236,1454,232,1450,228,1447,222,1446,218,1451,220,1454,222,1458,226,1460,232,1461,237,1462,238xm1467,581l1467,580,1462,578,1462,579,1460,580,1457,580,1452,578,1460,578,1462,579,1462,578,1462,578,1460,577,1457,576,1452,576,1451,578,1451,579,1450,579,1453,581,1457,581,1464,581,1467,581xm1471,366l1467,364,1463,360,1459,354,1457,352,1454,350,1450,350,1452,352,1456,354,1461,360,1467,364,1470,366,1471,366xm1477,576l1476,576,1474,575,1474,576,1466,576,1460,574,1464,573,1467,573,1474,576,1474,575,1471,573,1470,573,1467,572,1463,571,1467,566,1467,564,1468,561,1466,563,1466,564,1463,569,1458,572,1458,572,1459,569,1461,567,1466,564,1466,563,1462,565,1459,567,1457,571,1452,573,1450,573,1448,570,1449,567,1451,564,1454,560,1454,563,1453,565,1451,568,1450,570,1451,571,1451,571,1454,570,1452,569,1454,566,1455,564,1456,560,1456,558,1451,563,1449,566,1448,569,1447,570,1447,571,1448,572,1447,573,1446,568,1446,566,1446,563,1445,564,1445,566,1445,576,1444,575,1443,573,1442,571,1443,568,1445,566,1445,564,1444,565,1442,569,1441,576,1442,577,1442,576,1443,578,1444,580,1444,580,1444,583,1441,586,1441,589,1438,590,1436,592,1439,587,1439,587,1441,584,1443,582,1444,583,1444,580,1443,581,1442,582,1442,580,1442,579,1442,578,1441,579,1440,578,1440,581,1439,582,1440,582,1440,584,1437,587,1437,586,1434,591,1432,593,1432,590,1433,588,1436,584,1437,584,1437,586,1438,584,1438,584,1438,582,1435,584,1436,582,1438,580,1440,581,1440,578,1440,578,1439,578,1437,579,1436,582,1435,582,1434,582,1435,577,1439,573,1439,577,1440,576,1440,573,1440,572,1441,569,1435,576,1433,582,1433,583,1434,585,1433,586,1432,588,1431,589,1430,591,1430,592,1431,593,1431,595,1430,597,1429,599,1428,603,1429,603,1433,596,1435,593,1436,593,1438,592,1439,591,1443,592,1445,593,1447,595,1445,595,1442,593,1440,593,1441,594,1440,595,1440,597,1437,599,1434,602,1434,600,1435,599,1440,597,1440,595,1439,596,1436,597,1434,599,1432,602,1433,603,1434,603,1435,602,1436,602,1439,599,1441,598,1441,597,1442,595,1443,595,1443,598,1442,599,1442,600,1443,601,1444,599,1444,598,1445,599,1445,600,1444,600,1444,602,1443,603,1447,607,1450,608,1456,609,1457,608,1456,608,1455,606,1455,608,1453,608,1447,604,1451,604,1455,608,1455,606,1454,604,1454,604,1457,605,1459,606,1463,606,1462,605,1460,602,1460,605,1459,604,1457,603,1452,600,1455,600,1457,601,1460,605,1460,602,1460,601,1458,600,1458,599,1455,599,1451,599,1450,599,1449,599,1451,601,1453,603,1450,602,1448,602,1447,603,1446,601,1446,598,1451,597,1453,597,1456,598,1460,600,1466,604,1471,604,1475,602,1476,602,1475,601,1473,600,1473,602,1467,602,1464,602,1462,600,1466,600,1468,600,1473,602,1473,600,1473,600,1472,600,1472,599,1470,599,1461,599,1459,598,1458,597,1457,596,1466,596,1468,595,1468,594,1472,594,1472,593,1469,592,1469,592,1469,593,1465,595,1459,595,1462,593,1466,592,1469,593,1469,592,1467,591,1463,591,1455,596,1452,595,1451,594,1448,593,1445,591,1444,591,1445,590,1447,590,1451,591,1455,591,1460,590,1463,590,1461,588,1461,589,1457,589,1454,590,1452,590,1448,589,1447,588,1449,587,1453,587,1461,589,1461,588,1458,587,1456,586,1452,585,1449,585,1447,586,1446,588,1444,589,1442,588,1444,586,1444,584,1451,584,1453,583,1454,582,1453,582,1451,582,1450,581,1450,582,1448,583,1447,582,1446,582,1450,582,1450,581,1450,581,1448,581,1444,582,1447,579,1449,578,1447,579,1446,579,1445,578,1446,577,1446,574,1447,573,1450,574,1452,573,1454,573,1457,572,1459,573,1459,574,1462,576,1467,577,1472,577,1477,576xm1482,476l1481,474,1480,478,1481,478,1482,476,1482,476xm1485,292l1482,292,1481,293,1481,294,1479,304,1475,308,1471,308,1472,306,1474,302,1477,298,1481,294,1481,293,1480,294,1478,294,1475,296,1473,300,1469,306,1469,304,1469,296,1468,293,1468,298,1468,304,1463,300,1460,296,1459,292,1458,286,1462,290,1466,294,1468,298,1468,293,1468,292,1466,292,1461,286,1458,282,1457,282,1457,292,1458,296,1460,300,1469,308,1469,309,1469,312,1469,312,1474,310,1477,308,1480,304,1481,302,1483,296,1485,292xm1488,276l1488,276,1478,276,1472,274,1460,272,1462,268,1464,266,1465,260,1464,258,1464,256,1458,260,1455,264,1454,266,1454,272,1456,272,1456,268,1457,264,1463,258,1463,261,1462,264,1461,268,1458,272,1457,272,1468,274,1475,276,1481,278,1485,278,1488,276xm1491,261l1490,260,1488,258,1488,258,1491,261xm1491,634l1483,634,1472,638,1460,640,1436,641,1438,642,1441,642,1442,642,1443,642,1457,642,1460,642,1465,642,1469,641,1477,638,1486,635,1491,634xm1491,466l1485,466,1486,468,1488,468,1488,470,1491,466xm1493,278l1488,276,1488,276,1493,278,1493,278xm1495,626l1484,626,1474,630,1463,632,1442,633,1441,632,1441,634,1434,634,1429,633,1427,632,1426,631,1434,631,1441,634,1441,632,1439,631,1437,631,1434,630,1434,629,1435,628,1437,628,1439,627,1442,624,1442,623,1442,622,1443,621,1444,621,1445,620,1444,620,1445,620,1447,618,1449,618,1450,617,1452,615,1455,614,1457,614,1458,613,1455,612,1455,612,1455,613,1451,614,1449,616,1445,617,1443,617,1448,613,1451,611,1455,613,1455,612,1454,611,1454,611,1452,610,1451,610,1448,611,1444,614,1443,615,1442,616,1441,617,1439,617,1442,617,1442,618,1442,619,1442,619,1442,620,1440,623,1437,626,1430,628,1430,627,1431,626,1432,626,1434,625,1436,622,1439,621,1442,620,1442,619,1439,619,1435,620,1430,626,1429,626,1430,622,1430,621,1431,619,1438,617,1439,617,1443,612,1445,611,1446,611,1446,611,1446,610,1442,609,1442,609,1442,611,1436,617,1433,617,1438,613,1440,611,1442,611,1442,609,1439,610,1430,617,1429,619,1429,621,1428,624,1425,629,1422,632,1422,631,1421,630,1421,630,1422,630,1423,629,1423,628,1423,628,1424,626,1425,625,1425,624,1429,621,1429,619,1423,625,1423,623,1424,621,1425,620,1426,619,1429,617,1431,614,1433,610,1437,609,1438,609,1439,608,1442,607,1442,605,1442,603,1442,604,1440,604,1440,605,1433,609,1433,608,1432,608,1431,609,1431,609,1431,610,1428,616,1426,618,1424,620,1425,617,1428,613,1431,610,1431,609,1430,608,1432,607,1434,606,1440,605,1440,604,1434,605,1430,606,1427,608,1429,608,1430,609,1425,613,1427,605,1426,604,1425,604,1427,601,1427,600,1428,596,1427,596,1426,595,1425,599,1424,601,1423,598,1423,597,1423,594,1424,590,1424,588,1424,585,1425,582,1423,578,1423,583,1421,588,1420,586,1420,583,1421,578,1422,577,1423,583,1423,578,1423,577,1423,577,1424,573,1421,575,1420,579,1418,582,1418,585,1419,588,1422,591,1422,592,1421,594,1420,591,1420,597,1416,594,1414,592,1414,585,1416,587,1418,591,1420,597,1420,591,1420,591,1418,588,1416,585,1416,584,1413,582,1412,582,1412,586,1414,593,1416,597,1417,597,1419,598,1421,600,1423,604,1424,605,1425,606,1423,617,1421,620,1421,626,1421,626,1419,623,1419,639,1419,643,1416,643,1419,639,1419,623,1419,623,1419,634,1418,637,1417,639,1412,643,1414,638,1416,635,1418,634,1419,634,1419,623,1418,622,1418,628,1417,628,1412,626,1410,624,1408,621,1414,624,1418,628,1418,622,1418,621,1417,619,1417,616,1420,620,1420,624,1421,626,1421,620,1421,620,1420,617,1419,616,1420,616,1420,617,1421,616,1422,616,1422,615,1421,615,1420,615,1418,615,1416,615,1416,617,1416,620,1418,625,1417,626,1415,622,1414,621,1410,620,1408,620,1406,621,1408,623,1409,626,1411,627,1415,628,1417,629,1417,629,1417,630,1415,632,1413,633,1406,634,1406,634,1409,631,1412,630,1417,630,1417,629,1410,629,1407,630,1405,634,1404,633,1403,631,1400,631,1399,630,1399,629,1399,627,1398,626,1396,626,1394,626,1390,628,1390,629,1388,630,1383,634,1381,634,1381,635,1382,635,1388,633,1393,629,1399,629,1399,631,1399,631,1390,634,1392,634,1396,634,1399,633,1401,633,1404,634,1403,634,1403,635,1408,635,1410,636,1413,635,1410,643,1411,646,1415,644,1420,644,1421,646,1417,645,1414,646,1418,646,1424,648,1419,648,1416,649,1415,650,1425,650,1429,651,1434,651,1434,651,1430,649,1426,649,1425,648,1425,640,1432,643,1437,645,1436,643,1436,641,1436,641,1434,638,1434,641,1430,640,1430,640,1424,636,1424,635,1424,646,1423,644,1422,643,1422,643,1422,643,1421,641,1421,639,1421,635,1423,637,1423,640,1424,646,1424,635,1424,635,1423,634,1423,633,1425,635,1429,636,1432,638,1434,641,1434,638,1432,636,1434,636,1449,637,1455,638,1467,638,1471,637,1487,632,1491,631,1488,631,1482,632,1473,634,1464,636,1446,636,1444,635,1443,635,1442,634,1449,634,1454,635,1460,635,1465,634,1471,633,1485,629,1495,627,1495,626xm1495,624l1487,623,1487,622,1486,624,1482,624,1484,622,1487,620,1489,618,1486,618,1486,619,1481,622,1477,625,1477,626,1475,626,1475,625,1475,624,1468,624,1468,625,1465,628,1462,630,1461,629,1460,628,1458,628,1459,628,1462,627,1468,625,1468,624,1464,624,1458,627,1455,628,1453,627,1452,626,1450,625,1446,625,1440,626,1442,628,1442,628,1446,627,1451,627,1452,629,1448,630,1444,630,1444,631,1445,631,1450,632,1452,631,1454,629,1459,631,1464,631,1466,630,1468,629,1468,628,1470,627,1475,627,1476,628,1477,627,1481,626,1486,625,1495,624xm1496,638l1487,638,1477,641,1468,643,1459,645,1449,646,1439,646,1439,647,1442,648,1460,648,1465,647,1476,643,1486,640,1496,638xm1496,642l1489,643,1482,645,1476,647,1461,650,1446,650,1439,650,1439,650,1447,652,1456,653,1464,652,1472,650,1480,648,1488,644,1492,643,1496,643,1496,642xm1497,472l1495,472,1492,476,1490,480,1488,482,1484,484,1480,484,1478,482,1477,480,1478,476,1478,476,1480,472,1483,472,1487,474,1487,478,1484,480,1482,480,1480,478,1480,480,1481,480,1483,482,1485,480,1486,480,1488,478,1488,472,1485,472,1484,470,1480,470,1477,474,1475,478,1476,482,1478,484,1481,486,1485,486,1488,484,1491,482,1494,476,1497,472xm1497,468l1494,470,1488,470,1488,470,1488,472,1493,472,1496,470,1497,468xm1500,500l1498,496,1496,494,1494,494,1493,492,1493,490,1495,488,1494,488,1492,484,1491,482,1491,484,1493,488,1492,490,1492,494,1494,496,1497,498,1498,500,1500,500,1500,500xm1501,352l1500,350,1499,352,1501,352xm1501,496l1500,494,1500,490,1497,488,1497,488,1499,490,1500,492,1499,494,1499,496,1500,498,1500,500,1501,498,1501,496xm1504,355l1503,354,1501,354,1504,355xm1506,356l1504,355,1505,356,1506,356xm1509,616l1508,615,1505,615,1502,616,1499,618,1497,620,1502,617,1504,616,1508,617,1509,616xm1512,610l1512,609,1510,608,1508,609,1504,610,1499,615,1495,615,1495,616,1494,618,1493,619,1495,618,1497,616,1500,616,1502,614,1505,612,1508,611,1512,611,1512,610xm1515,442l1515,439,1514,431,1513,424,1512,421,1510,415,1505,409,1500,405,1494,402,1489,400,1484,399,1474,399,1465,400,1456,401,1437,408,1428,411,1419,414,1413,414,1411,413,1413,412,1414,411,1414,410,1416,408,1416,407,1417,402,1417,397,1417,395,1416,392,1416,393,1416,395,1416,400,1415,404,1413,408,1410,413,1409,407,1411,402,1416,395,1416,393,1411,399,1408,406,1408,410,1409,414,1399,414,1389,412,1379,409,1370,407,1372,405,1373,403,1376,401,1378,400,1381,395,1383,388,1383,384,1382,384,1381,385,1381,388,1381,392,1379,395,1369,405,1369,401,1370,398,1374,394,1377,392,1381,388,1381,385,1379,388,1375,391,1371,394,1368,398,1367,400,1367,402,1366,406,1359,404,1352,404,1345,407,1338,410,1337,417,1336,423,1336,429,1338,435,1334,437,1329,440,1326,443,1323,448,1321,451,1320,457,1320,459,1322,469,1324,475,1327,478,1330,481,1334,483,1338,484,1346,487,1348,489,1352,492,1353,494,1353,495,1346,495,1342,495,1338,497,1335,500,1334,502,1334,509,1333,509,1333,512,1333,512,1333,513,1332,515,1330,515,1327,516,1327,518,1325,518,1325,520,1325,524,1323,524,1323,522,1325,520,1325,518,1324,518,1326,516,1327,518,1327,516,1327,516,1327,515,1327,515,1328,513,1333,513,1333,512,1328,512,1330,510,1332,510,1333,512,1333,509,1328,509,1326,509,1326,515,1323,515,1323,512,1326,515,1326,509,1324,510,1323,510,1323,517,1321,519,1321,515,1323,517,1323,510,1321,512,1320,513,1320,514,1320,520,1320,522,1324,529,1325,534,1324,537,1323,539,1320,539,1319,539,1318,538,1318,536,1319,533,1320,531,1323,531,1323,530,1322,530,1320,530,1317,530,1316,531,1315,533,1314,537,1316,539,1319,541,1322,542,1325,541,1327,540,1328,539,1329,538,1329,531,1328,529,1327,525,1327,524,1327,522,1328,520,1328,519,1328,518,1329,516,1329,516,1338,517,1347,516,1348,516,1349,516,1351,515,1353,515,1355,514,1355,514,1359,510,1359,509,1361,507,1361,504,1366,504,1369,503,1370,503,1371,503,1372,502,1375,501,1379,497,1381,492,1382,486,1382,479,1381,474,1380,474,1380,481,1380,486,1379,491,1379,494,1378,496,1375,499,1371,500,1366,502,1363,502,1363,499,1364,498,1368,497,1371,496,1372,495,1374,493,1375,490,1376,486,1376,481,1375,478,1373,476,1373,485,1373,488,1372,489,1371,492,1368,495,1364,495,1362,495,1361,492,1361,502,1360,502,1360,505,1359,508,1357,509,1357,507,1359,503,1360,504,1360,505,1360,502,1359,503,1360,499,1359,497,1359,494,1359,499,1357,503,1357,500,1357,499,1357,497,1357,497,1357,511,1352,514,1352,514,1354,511,1356,509,1356,508,1357,511,1357,497,1357,497,1357,504,1354,508,1353,508,1353,510,1353,510,1353,511,1350,514,1348,514,1348,515,1345,515,1341,515,1340,513,1344,513,1347,514,1348,515,1348,514,1347,514,1349,513,1349,513,1350,512,1351,512,1352,512,1353,511,1353,510,1348,512,1346,511,1347,510,1350,509,1353,510,1353,508,1352,508,1354,505,1355,503,1355,500,1357,504,1357,497,1355,493,1355,499,1355,497,1354,495,1354,494,1354,498,1354,501,1353,501,1353,503,1353,505,1351,507,1349,509,1345,510,1344,510,1344,510,1342,510,1342,509,1342,508,1343,506,1346,504,1350,503,1353,503,1353,501,1348,501,1343,502,1342,503,1342,511,1342,512,1339,512,1339,514,1339,516,1335,515,1333,515,1335,513,1335,513,1339,514,1339,512,1338,512,1336,512,1335,512,1339,510,1342,511,1342,503,1341,504,1340,506,1340,507,1341,509,1336,509,1336,507,1336,506,1336,503,1337,502,1339,499,1342,498,1346,497,1350,498,1354,498,1354,494,1353,492,1349,488,1340,483,1336,481,1333,480,1331,478,1331,477,1329,473,1329,466,1331,472,1333,476,1338,479,1345,483,1351,488,1354,492,1355,495,1355,496,1355,499,1355,493,1355,492,1352,489,1348,485,1344,482,1339,479,1334,476,1332,473,1332,472,1331,469,1331,466,1332,463,1333,469,1336,472,1339,475,1343,478,1350,484,1355,488,1357,490,1358,494,1359,497,1359,499,1359,494,1359,493,1358,492,1357,489,1353,485,1346,479,1338,473,1335,470,1334,466,1333,463,1333,463,1336,460,1336,463,1335,465,1336,468,1338,470,1341,473,1350,479,1354,482,1356,486,1359,490,1361,495,1361,496,1361,498,1361,502,1361,492,1361,491,1355,482,1352,478,1354,477,1355,476,1360,474,1364,474,1369,475,1372,478,1373,484,1373,485,1373,476,1373,475,1372,474,1371,473,1367,471,1364,471,1359,471,1354,473,1352,475,1351,477,1341,471,1346,469,1347,469,1352,466,1357,464,1360,464,1363,464,1367,465,1372,468,1376,471,1379,475,1380,481,1380,474,1378,470,1374,467,1370,464,1365,462,1362,461,1358,461,1355,462,1352,464,1346,467,1343,469,1339,469,1338,469,1337,467,1337,463,1338,460,1338,460,1339,459,1344,456,1358,456,1362,455,1366,453,1368,452,1369,450,1367,450,1365,452,1362,453,1364,452,1364,450,1364,444,1362,442,1362,448,1358,452,1359,453,1353,454,1341,454,1339,456,1337,457,1333,460,1329,463,1328,467,1328,473,1329,478,1327,475,1325,471,1324,468,1324,464,1324,462,1325,459,1326,457,1330,453,1340,446,1337,446,1333,447,1328,451,1321,459,1323,451,1328,444,1332,440,1337,437,1338,437,1339,437,1340,437,1342,439,1345,440,1356,442,1358,443,1361,444,1362,446,1362,448,1362,442,1362,442,1359,441,1355,440,1347,439,1344,437,1343,437,1341,436,1340,434,1340,432,1341,430,1343,429,1343,428,1344,427,1342,428,1341,428,1339,428,1342,426,1344,425,1338,425,1340,424,1342,423,1344,421,1341,421,1339,421,1343,419,1344,417,1345,417,1343,417,1340,417,1342,416,1344,415,1345,414,1346,413,1343,414,1340,414,1342,413,1344,412,1346,410,1347,409,1344,410,1342,410,1347,407,1353,406,1359,406,1364,407,1377,410,1382,412,1388,413,1392,415,1397,415,1406,417,1412,416,1417,415,1422,414,1429,412,1441,408,1451,405,1458,402,1472,400,1478,400,1486,401,1492,403,1498,406,1503,409,1495,407,1493,407,1499,409,1503,412,1504,413,1505,415,1500,412,1494,410,1500,414,1503,417,1508,421,1507,421,1503,419,1500,417,1492,414,1500,418,1503,420,1506,424,1505,423,1500,421,1496,420,1494,419,1503,424,1506,426,1510,431,1509,431,1506,428,1502,426,1498,425,1494,424,1500,426,1505,430,1510,434,1513,441,1513,444,1514,448,1515,442xm1515,641l1512,642,1511,642,1513,642,1513,642,1514,642,1515,641xm1517,362l1510,352,1498,342,1493,336,1484,330,1481,328,1477,326,1482,320,1485,314,1484,308,1484,306,1483,306,1483,314,1481,320,1479,320,1476,326,1475,326,1474,322,1474,326,1442,314,1444,314,1444,312,1445,312,1448,310,1456,310,1460,314,1447,314,1451,316,1459,316,1460,314,1463,316,1467,320,1471,322,1473,324,1474,326,1474,322,1474,320,1475,314,1479,312,1483,308,1483,314,1483,306,1477,310,1473,316,1472,320,1470,316,1470,320,1462,314,1456,306,1460,308,1463,308,1466,312,1470,316,1470,320,1470,316,1469,312,1468,312,1468,312,1467,310,1465,308,1461,306,1458,304,1453,304,1457,310,1450,308,1446,310,1444,310,1446,304,1447,302,1446,298,1445,297,1445,300,1445,304,1443,308,1442,310,1441,314,1440,312,1439,310,1439,304,1441,292,1444,298,1445,300,1445,297,1444,296,1444,292,1450,292,1455,284,1457,280,1459,278,1465,278,1477,282,1490,282,1478,280,1471,278,1464,276,1459,274,1459,276,1453,282,1451,288,1447,290,1443,292,1444,290,1444,288,1447,284,1452,278,1459,276,1459,274,1457,274,1451,274,1451,276,1448,280,1445,282,1442,286,1442,290,1440,288,1439,288,1439,292,1438,296,1437,301,1437,312,1433,310,1431,306,1428,300,1427,294,1431,298,1435,304,1437,312,1437,301,1437,304,1435,300,1432,296,1429,294,1425,292,1425,290,1432,290,1442,282,1445,278,1447,276,1451,276,1451,274,1448,274,1441,272,1431,272,1428,270,1420,270,1426,272,1432,274,1427,276,1422,278,1411,278,1412,274,1416,272,1420,270,1416,270,1413,272,1409,278,1409,272,1408,268,1408,274,1408,278,1404,274,1401,270,1399,264,1399,262,1399,260,1400,258,1406,266,1408,274,1408,268,1408,266,1406,262,1401,258,1399,254,1399,248,1399,242,1398,242,1397,246,1397,248,1397,252,1397,256,1394,262,1389,266,1389,262,1391,256,1394,252,1397,248,1397,246,1397,246,1395,248,1391,254,1388,258,1387,262,1387,264,1388,266,1388,268,1384,266,1379,262,1381,266,1386,268,1390,272,1399,278,1404,282,1408,285,1399,276,1390,270,1392,268,1394,266,1397,264,1398,260,1398,266,1399,270,1399,272,1408,280,1424,280,1427,278,1430,276,1435,274,1446,274,1442,275,1442,278,1439,282,1433,286,1424,290,1421,288,1423,284,1426,282,1431,280,1437,278,1442,278,1442,275,1438,276,1433,278,1429,280,1425,280,1423,284,1420,286,1420,290,1422,290,1424,292,1425,296,1427,302,1429,306,1422,300,1415,292,1409,286,1419,298,1427,308,1431,310,1433,312,1439,314,1450,320,1455,320,1461,322,1468,326,1465,328,1466,328,1470,326,1473,326,1474,328,1471,328,1471,330,1477,328,1480,330,1478,332,1479,332,1483,330,1485,334,1487,334,1490,336,1487,336,1487,338,1492,338,1496,342,1492,342,1496,344,1499,344,1501,346,1495,346,1497,348,1503,348,1505,350,1503,352,1506,352,1508,354,1506,356,1506,356,1511,358,1512,360,1503,360,1509,362,1510,362,1513,362,1517,362xm1519,615l1518,614,1517,614,1515,613,1512,614,1511,616,1512,615,1519,615xm1521,637l1517,637,1514,638,1512,638,1511,640,1516,639,1521,638,1521,637xm1525,633l1519,633,1513,634,1511,635,1509,637,1513,637,1517,635,1521,634,1525,633,1525,633xm1527,476l1527,476,1527,476,1527,476xm1528,608l1527,607,1525,607,1521,608,1528,608xm1529,628l1521,628,1515,630,1512,632,1511,632,1511,633,1529,628xm1532,623l1521,624,1515,625,1510,628,1510,629,1510,631,1521,627,1532,623xm1537,618l1515,622,1512,623,1510,624,1510,625,1516,623,1522,621,1537,618xm1538,570l1537,567,1535,566,1531,566,1528,570,1527,572,1528,576,1531,580,1537,580,1537,581,1538,579,1531,579,1530,577,1529,573,1530,571,1531,569,1534,568,1536,570,1537,572,1535,574,1533,574,1534,575,1535,575,1538,572,1538,570xm1539,615l1530,615,1521,616,1516,616,1512,618,1508,620,1504,624,1513,620,1521,618,1530,616,1539,615xm1540,642l1538,640,1536,638,1530,637,1530,638,1532,638,1534,639,1538,640,1536,642,1534,642,1530,644,1538,644,1539,643,1540,642,1540,642xm1540,604l1539,603,1538,603,1534,605,1530,608,1526,611,1521,614,1524,613,1527,612,1531,608,1536,606,1538,605,1540,605,1540,604xm1541,577l1538,579,1539,579,1541,577xm1542,629l1538,629,1538,630,1540,630,1542,629xm1549,649l1548,648,1542,649,1535,648,1509,646,1502,647,1495,648,1500,648,1504,647,1515,648,1532,649,1540,650,1549,649xm1553,225l1552,224,1552,224,1553,225xm1553,431l1551,431,1550,432,1549,432,1550,430,1550,428,1551,426,1551,424,1549,423,1547,422,1545,422,1548,424,1548,427,1547,430,1548,432,1549,433,1551,433,1553,431xm1554,468l1544,468,1544,470,1548,470,1554,468xm1555,627l1553,625,1548,625,1548,627,1549,627,1549,626,1552,626,1552,628,1551,630,1546,633,1545,632,1546,632,1546,631,1546,630,1544,629,1542,629,1543,630,1542,632,1541,633,1538,633,1541,633,1543,633,1546,633,1547,633,1551,633,1555,629,1555,627xm1556,462l1554,462,1554,464,1553,466,1554,468,1555,466,1555,464,1556,462xm1557,232l1553,232,1550,234,1546,240,1542,240,1546,242,1546,242,1548,238,1551,234,1557,232xm1557,624l1555,623,1553,623,1555,624,1557,624xm1558,619l1556,619,1556,620,1558,620,1558,619xm1560,616l1558,615,1557,615,1557,616,1560,616xm1561,530l1559,530,1559,532,1561,530xm1565,526l1561,528,1561,530,1565,526xm1565,396l1563,394,1565,396,1565,396xm1567,414l1567,414,1567,414,1567,414xm1568,386l1566,384,1563,384,1566,386,1568,386xm1569,620l1567,620,1566,621,1565,621,1565,622,1568,622,1568,621,1569,620xm1569,420l1569,420,1569,420,1569,420xm1570,624l1568,623,1566,624,1562,624,1568,624,1566,626,1562,626,1560,627,1559,628,1566,628,1566,629,1564,630,1557,630,1564,631,1564,632,1567,632,1568,629,1570,624xm1570,620l1569,622,1570,622,1570,620xm1573,462l1572,460,1572,460,1571,462,1569,464,1568,466,1569,466,1569,468,1568,468,1567,470,1567,472,1569,474,1571,478,1572,478,1571,474,1569,472,1569,470,1573,462xm1575,226l1574,226,1574,226,1575,226xm1575,402l1569,400,1571,402,1575,402xm1575,635l1572,639,1571,639,1571,641,1570,643,1568,644,1565,644,1565,646,1561,651,1556,649,1558,648,1563,648,1565,647,1565,646,1565,644,1565,644,1561,646,1558,647,1554,647,1556,644,1562,643,1563,643,1567,642,1571,641,1571,639,1570,640,1570,639,1569,638,1569,640,1563,641,1556,643,1556,641,1557,640,1560,641,1563,640,1569,640,1569,638,1569,638,1567,637,1566,636,1566,635,1565,634,1567,633,1565,633,1565,637,1564,638,1561,638,1559,639,1559,638,1561,636,1561,636,1564,635,1565,637,1565,633,1563,633,1558,633,1553,633,1560,634,1556,636,1552,635,1551,635,1551,636,1556,638,1556,639,1552,639,1551,640,1555,640,1555,642,1554,643,1552,643,1549,642,1552,644,1554,646,1555,649,1556,651,1557,652,1559,653,1562,653,1561,652,1562,651,1562,651,1563,650,1565,650,1566,649,1568,646,1570,644,1571,641,1572,640,1573,639,1575,635xm1576,394l1570,392,1565,392,1561,390,1564,392,1568,394,1576,394xm1578,649l1577,650,1578,650,1578,649xm1579,648l1579,646,1578,646,1578,649,1579,648xm1583,246l1582,246,1583,246,1583,246xm1585,550l1582,550,1574,550,1565,550,1573,552,1583,552,1585,552,1585,550xm1587,519l1586,519,1586,521,1587,519xm1589,574l1588,574,1588,576,1589,576,1589,574xm1590,581l1590,581,1590,583,1590,586,1590,582,1590,581xm1590,512l1589,512,1586,515,1590,512xm1591,635l1590,635,1591,636,1591,635xm1592,636l1592,636,1591,636,1592,636xm1593,221l1592,222,1592,222,1593,221xm1594,572l1592,568,1590,568,1591,570,1592,570,1592,572,1594,572xm1598,376l1598,376,1598,376,1598,376xm1599,506l1596,504,1593,504,1599,506,1599,506xm1600,510l1593,510,1590,514,1599,524,1598,522,1596,520,1592,514,1593,512,1600,512,1600,510xm1600,212l1594,216,1588,216,1584,218,1582,220,1580,220,1578,224,1575,226,1578,226,1576,230,1573,234,1570,236,1571,236,1575,234,1579,226,1582,228,1584,232,1592,236,1597,236,1587,232,1583,228,1581,224,1584,224,1590,228,1593,230,1597,236,1600,236,1593,228,1589,226,1585,224,1592,222,1587,222,1581,224,1582,222,1584,220,1588,218,1593,218,1598,216,1596,218,1593,221,1595,220,1598,220,1600,216,1600,212xm1601,412l1597,412,1596,414,1600,414,1601,412xm1603,579l1598,579,1595,581,1594,584,1593,588,1593,591,1594,587,1598,581,1600,580,1603,579xm1604,376l1601,374,1598,376,1604,376xm1605,593l1605,592,1605,592,1605,593xm1607,330l1604,328,1601,328,1603,330,1607,330xm1608,352l1608,352,1608,352,1608,352xm1608,251l1607,252,1608,252,1608,251xm1609,408l1605,408,1601,410,1607,410,1609,408xm1611,326l1606,326,1607,328,1609,328,1611,326xm1612,638l1611,638,1611,638,1612,638xm1615,648l1614,647,1608,649,1605,650,1602,652,1611,650,1615,648xm1617,322l1613,320,1613,322,1609,322,1612,324,1615,322,1617,322xm1617,512l1614,512,1614,514,1612,514,1612,512,1609,510,1606,510,1605,512,1604,508,1602,506,1600,506,1602,510,1601,512,1602,512,1604,514,1605,514,1604,516,1602,516,1600,514,1600,514,1600,520,1599,518,1597,518,1597,520,1598,522,1601,522,1602,520,1602,518,1606,518,1607,516,1607,514,1606,512,1609,512,1611,514,1613,516,1615,516,1616,514,1617,512xm1618,646l1616,647,1615,648,1618,646xm1618,512l1618,512,1617,512,1618,512xm1620,645l1617,647,1619,646,1620,645xm1623,604l1620,602,1619,602,1619,604,1623,604xm1623,364l1618,364,1615,362,1611,360,1608,352,1607,352,1608,356,1612,362,1618,366,1623,364xm1627,558l1625,558,1623,556,1618,560,1617,564,1619,568,1624,568,1621,566,1620,564,1620,562,1621,560,1623,558,1624,558,1625,560,1625,562,1624,562,1623,564,1625,564,1626,562,1627,558xm1629,603l1625,598,1625,598,1629,603xm1631,558l1628,556,1627,556,1629,558,1630,558,1630,560,1628,564,1624,568,1625,568,1628,566,1630,564,1631,560,1631,558xm1634,442l1630,440,1628,436,1628,432,1629,430,1631,428,1630,428,1628,430,1626,432,1626,436,1628,440,1630,442,1634,442xm1634,638l1632,636,1631,636,1632,638,1634,638xm1634,591l1634,590,1632,588,1631,588,1630,592,1629,594,1629,597,1627,597,1626,596,1625,597,1627,598,1629,598,1631,603,1631,599,1632,599,1633,600,1633,599,1631,598,1630,598,1630,593,1631,591,1632,590,1633,592,1633,598,1634,597,1634,591xm1634,436l1633,436,1633,433,1633,433,1632,433,1631,435,1632,436,1633,437,1634,436xm1637,436l1635,434,1636,436,1636,440,1635,442,1636,442,1637,438,1637,436xm1645,631l1644,632,1645,632,1645,631xm1645,506l1644,506,1642,510,1641,516,1640,514,1640,512,1639,511,1639,514,1639,516,1638,518,1637,518,1637,514,1638,512,1639,514,1639,511,1638,510,1643,504,1641,504,1640,506,1636,512,1635,514,1632,518,1636,520,1639,520,1641,518,1643,516,1643,518,1644,518,1643,514,1644,510,1645,506xm1647,340l1646,339,1645,340,1647,340xm1647,338l1644,339,1646,339,1647,338xm1649,598l1645,598,1644,598,1644,599,1642,600,1637,600,1640,598,1644,599,1644,598,1642,598,1639,597,1636,598,1634,599,1632,605,1635,601,1638,601,1640,602,1645,601,1647,600,1649,598xm1655,514l1655,513,1654,513,1655,514xm1659,292l1658,292,1658,292,1659,292xm1669,402l1665,400,1662,400,1659,402,1667,402,1666,404,1667,404,1669,402xm1669,386l1665,384,1662,384,1663,386,1669,386xm1675,384l1669,386,1672,386,1675,384xm1697,598l1690,598,1691,600,1695,600,1697,598xm1700,404l1697,402,1696,402,1693,400,1691,400,1690,398,1691,396,1688,394,1683,394,1688,396,1690,398,1689,402,1689,402,1690,404,1686,408,1684,410,1684,414,1682,416,1681,418,1681,422,1682,422,1684,428,1680,428,1680,426,1679,426,1679,428,1680,430,1684,430,1684,428,1683,422,1684,418,1687,416,1683,416,1685,414,1690,412,1690,410,1685,412,1686,410,1687,410,1690,408,1686,408,1688,406,1692,404,1694,406,1695,406,1693,404,1690,402,1695,402,1696,404,1697,404,1697,406,1697,408,1698,406,1698,406,1700,404,1700,404xm1702,563l1700,563,1700,564,1702,563xm1715,620l1715,620,1715,620,1715,620xm1717,476l1717,476,1715,478,1715,478,1717,476xm1726,296l1726,296,1725,296,1726,296xm1736,620l1735,620,1733,623,1736,620xm1741,598l1739,597,1735,597,1731,598,1726,601,1722,607,1721,612,1720,617,1722,610,1724,607,1728,603,1730,601,1734,599,1741,599,1741,598xm1741,618l1739,618,1736,620,1738,620,1741,618xm1744,307l1742,309,1740,312,1743,309,1744,308,1744,307xm1747,610l1746,608,1736,608,1733,610,1729,614,1725,620,1728,618,1732,614,1735,612,1741,610,1743,610,1746,612,1747,610xm1765,263l1763,264,1763,264,1765,263xm1766,358l1764,360,1764,360,1766,358xm1767,392l1765,389,1765,398,1763,408,1761,406,1760,404,1760,398,1761,394,1762,388,1764,392,1765,398,1765,389,1764,388,1763,386,1761,382,1759,390,1758,398,1758,402,1759,406,1761,408,1764,410,1764,408,1766,404,1767,398,1767,392xm1767,236l1766,232,1765,230,1765,234,1765,238,1763,242,1762,236,1760,232,1758,226,1758,222,1759,220,1761,224,1762,226,1765,234,1765,230,1761,222,1761,220,1759,216,1758,220,1757,224,1761,244,1761,248,1761,252,1762,252,1765,242,1766,238,1767,236xm1769,347l1767,346,1767,346,1769,347xm1776,260l1775,260,1765,263,1776,260xm1780,625l1778,624,1773,623,1777,624,1780,625xm1798,384l1798,384,1798,384,1798,384xm1807,624l1805,619,1799,615,1793,612,1790,611,1786,611,1779,613,1782,610,1785,608,1790,607,1793,606,1794,605,1792,605,1791,604,1789,604,1787,603,1784,604,1782,606,1780,607,1778,609,1775,615,1773,616,1771,617,1770,618,1772,615,1773,612,1776,609,1777,606,1777,604,1770,611,1768,614,1768,620,1767,623,1764,625,1769,622,1772,621,1773,622,1784,622,1788,620,1784,618,1780,618,1775,619,1772,620,1779,615,1782,615,1787,615,1789,618,1791,621,1796,626,1797,626,1796,624,1794,620,1789,615,1792,615,1796,615,1799,617,1802,620,1803,623,1803,625,1802,631,1803,631,1804,630,1804,629,1805,628,1806,626,1807,624xm1808,614l1807,610,1803,607,1801,607,1799,607,1798,607,1796,607,1794,609,1792,610,1800,611,1805,612,1808,614xm1817,642l1815,638,1810,636,1800,636,1798,637,1798,644,1798,644,1798,648,1796,648,1797,646,1798,648,1798,644,1796,644,1796,642,1798,644,1798,637,1796,638,1796,638,1796,654,1787,654,1787,652,1789,650,1792,650,1796,654,1796,638,1795,638,1795,646,1793,646,1793,648,1791,646,1793,644,1794,644,1795,646,1795,638,1795,638,1798,636,1797,636,1794,634,1793,634,1790,630,1783,628,1780,626,1782,628,1786,630,1792,636,1789,636,1788,638,1793,638,1794,640,1794,642,1790,642,1790,648,1787,650,1786,652,1785,652,1785,654,1777,654,1778,652,1779,652,1785,654,1785,652,1784,652,1786,648,1790,648,1790,642,1789,642,1789,644,1786,646,1783,650,1780,650,1786,646,1787,644,1789,644,1789,642,1785,642,1782,644,1781,646,1779,646,1781,642,1784,642,1784,640,1784,640,1785,638,1782,640,1780,638,1780,642,1779,642,1779,646,1778,648,1777,648,1777,650,1776,652,1775,650,1775,652,1773,652,1772,654,1769,654,1768,654,1767,652,1766,654,1761,654,1761,652,1755,652,1758,650,1762,650,1762,652,1767,652,1769,652,1769,654,1773,652,1774,652,1775,652,1775,650,1777,650,1777,648,1774,648,1776,646,1779,646,1779,642,1777,642,1778,640,1780,642,1780,638,1777,637,1777,640,1774,640,1774,640,1774,644,1774,644,1774,648,1771,652,1769,652,1768,650,1769,648,1774,648,1774,644,1773,644,1772,646,1770,644,1771,644,1773,642,1774,644,1774,640,1771,637,1771,638,1769,638,1769,640,1768,641,1768,648,1764,648,1766,646,1767,646,1768,648,1768,641,1767,642,1764,642,1765,640,1769,640,1769,638,1768,638,1768,636,1771,638,1771,637,1769,636,1777,640,1777,637,1773,634,1764,634,1764,640,1763,641,1763,646,1758,646,1759,644,1761,644,1763,646,1763,641,1761,642,1757,642,1758,640,1760,638,1764,640,1764,634,1758,634,1758,632,1757,632,1757,638,1757,638,1757,648,1755,650,1751,650,1753,648,1757,648,1757,638,1757,638,1757,642,1756,644,1749,644,1749,652,1744,654,1739,654,1744,652,1749,652,1749,644,1749,644,1749,646,1748,648,1743,648,1745,646,1749,646,1749,644,1749,644,1752,642,1757,642,1757,638,1754,640,1750,640,1753,638,1755,636,1757,638,1757,632,1751,632,1751,636,1749,637,1749,640,1746,642,1745,644,1743,642,1746,640,1749,640,1749,637,1748,638,1746,638,1745,636,1751,636,1751,632,1750,632,1754,630,1765,630,1779,634,1782,636,1782,634,1783,634,1785,638,1785,634,1778,630,1775,628,1764,626,1763,628,1760,628,1752,630,1749,632,1746,634,1744,634,1745,632,1749,628,1754,626,1746,624,1746,624,1747,626,1748,626,1746,628,1744,629,1744,640,1742,641,1742,650,1740,652,1733,652,1737,650,1742,650,1742,641,1742,642,1741,642,1741,646,1738,648,1735,648,1735,650,1730,654,1725,654,1728,652,1729,652,1730,650,1735,650,1735,648,1734,648,1738,646,1739,644,1741,646,1741,642,1740,642,1739,640,1741,638,1743,638,1744,640,1744,629,1742,630,1741,629,1741,632,1741,634,1740,634,1740,638,1737,638,1737,642,1734,646,1731,646,1731,648,1726,652,1721,652,1726,648,1731,648,1731,646,1730,646,1734,642,1737,642,1737,638,1733,638,1734,636,1736,636,1740,638,1740,634,1738,634,1741,632,1741,629,1740,628,1738,628,1740,626,1742,626,1746,624,1738,624,1742,620,1747,620,1752,618,1758,620,1761,622,1761,624,1760,624,1758,622,1757,622,1757,624,1758,626,1761,626,1764,624,1764,622,1765,620,1764,618,1758,616,1751,616,1741,620,1737,623,1737,626,1736,628,1736,626,1737,626,1737,623,1735,626,1733,626,1733,630,1732,631,1732,642,1728,646,1725,646,1725,648,1720,652,1717,652,1716,654,1723,654,1721,656,1716,656,1716,654,1714,654,1714,652,1716,652,1713,650,1712,648,1709,648,1705,648,1702,646,1703,644,1704,644,1704,646,1707,644,1711,646,1709,646,1709,648,1713,646,1717,646,1716,648,1714,648,1714,650,1715,650,1719,648,1725,648,1725,646,1723,646,1727,640,1732,642,1732,631,1732,632,1731,632,1731,636,1730,638,1727,638,1729,636,1731,636,1731,632,1727,632,1727,634,1725,635,1725,640,1721,644,1716,644,1721,642,1723,640,1725,640,1725,635,1725,636,1720,636,1723,634,1727,634,1727,632,1726,632,1728,630,1733,630,1733,626,1731,626,1733,623,1730,626,1728,626,1727,624,1727,628,1724,630,1720,630,1721,628,1727,628,1727,624,1727,624,1735,616,1740,614,1741,614,1744,612,1740,612,1732,616,1730,618,1726,624,1724,624,1725,620,1723,624,1723,622,1725,614,1731,606,1733,604,1732,604,1729,606,1725,610,1721,619,1721,624,1721,626,1720,626,1720,640,1716,642,1714,644,1710,642,1715,640,1720,640,1720,626,1720,626,1720,628,1719,628,1719,632,1717,636,1712,636,1714,634,1717,632,1719,632,1719,628,1718,630,1712,630,1712,632,1711,632,1711,638,1707,642,1704,642,1705,640,1707,638,1711,638,1711,632,1710,632,1708,634,1706,634,1708,632,1709,630,1712,632,1712,630,1712,630,1716,628,1720,628,1720,626,1719,626,1720,624,1721,624,1721,619,1720,622,1719,622,1718,620,1718,624,1715,626,1713,622,1714,620,1713,620,1713,618,1717,618,1715,620,1718,618,1718,616,1719,610,1719,608,1719,606,1722,588,1722,584,1723,578,1724,574,1724,563,1723,560,1723,552,1724,548,1724,542,1724,536,1724,532,1724,524,1724,520,1724,514,1724,508,1723,502,1723,514,1723,516,1723,516,1723,540,1722,540,1722,548,1721,550,1710,558,1702,563,1710,560,1715,556,1722,552,1722,556,1721,557,1721,560,1720,564,1719,566,1716,568,1720,568,1720,570,1720,570,1720,582,1720,586,1719,587,1719,590,1719,592,1719,592,1719,608,1718,608,1718,612,1716,614,1714,616,1714,614,1718,612,1718,608,1714,610,1716,608,1719,608,1719,592,1719,592,1719,594,1719,596,1718,596,1718,602,1718,604,1717,604,1715,606,1715,604,1716,604,1718,602,1718,596,1717,596,1715,598,1715,596,1716,596,1719,594,1719,592,1718,592,1715,594,1719,590,1719,587,1719,588,1718,588,1719,584,1720,582,1720,570,1720,570,1720,574,1719,576,1717,577,1717,584,1714,587,1714,592,1713,592,1713,602,1713,602,1713,614,1713,614,1713,620,1711,624,1706,628,1710,628,1708,630,1706,630,1706,632,1705,633,1705,636,1703,638,1703,642,1701,646,1699,646,1698,644,1699,642,1703,642,1703,638,1702,640,1697,640,1701,638,1703,636,1705,636,1705,633,1704,634,1700,634,1703,632,1706,632,1706,630,1704,630,1704,628,1706,628,1710,624,1713,620,1713,614,1713,614,1713,618,1713,620,1709,622,1706,622,1704,624,1708,620,1713,618,1713,614,1712,616,1710,618,1707,618,1706,620,1704,620,1704,618,1713,614,1713,602,1713,602,1713,606,1713,608,1713,612,1711,612,1707,614,1705,614,1709,612,1713,608,1711,608,1709,610,1706,610,1713,606,1713,602,1711,606,1707,606,1710,604,1713,602,1713,592,1713,592,1713,596,1711,598,1707,600,1709,600,1713,598,1713,602,1711,602,1706,604,1707,600,1707,600,1707,598,1709,596,1711,596,1713,594,1706,594,1710,592,1706,592,1706,590,1714,592,1714,587,1714,588,1710,588,1708,586,1717,584,1717,577,1714,580,1711,581,1711,582,1706,586,1706,586,1706,590,1704,590,1704,592,1704,594,1702,594,1704,592,1704,590,1690,590,1689,592,1703,592,1700,594,1691,594,1698,596,1704,596,1704,598,1697,598,1702,600,1704,600,1704,602,1691,602,1698,604,1700,604,1705,606,1703,605,1703,608,1703,610,1702,610,1702,616,1702,618,1699,616,1702,616,1702,610,1702,610,1702,608,1703,608,1703,605,1697,604,1693,604,1689,606,1689,608,1692,606,1695,608,1699,608,1696,610,1699,610,1701,612,1697,612,1691,614,1689,614,1698,616,1691,616,1687,618,1696,618,1702,620,1703,622,1696,620,1688,620,1688,622,1700,622,1702,624,1702,628,1702,630,1701,630,1699,629,1699,636,1697,638,1697,636,1699,636,1699,629,1695,626,1696,626,1702,628,1702,624,1702,626,1699,624,1688,624,1688,626,1693,626,1692,628,1693,630,1695,630,1696,638,1696,646,1698,648,1699,648,1699,652,1699,652,1698,654,1698,654,1696,652,1696,652,1694,654,1691,652,1688,654,1683,654,1677,656,1674,656,1671,654,1670,652,1678,650,1684,646,1685,644,1685,640,1686,636,1686,634,1686,632,1691,632,1692,630,1691,630,1692,628,1688,630,1686,628,1685,628,1685,636,1684,636,1684,638,1684,640,1683,639,1683,642,1683,644,1681,643,1681,646,1680,646,1679,648,1674,648,1673,647,1673,648,1670,648,1668,650,1661,648,1652,646,1644,646,1657,648,1669,654,1670,654,1670,656,1669,656,1667,654,1664,652,1656,650,1648,648,1642,648,1644,646,1634,646,1632,642,1654,646,1673,648,1673,647,1671,646,1668,644,1660,642,1675,642,1677,644,1680,644,1681,646,1681,643,1679,642,1679,640,1682,640,1683,642,1683,639,1678,636,1678,638,1678,640,1671,638,1669,636,1663,632,1663,628,1664,628,1670,634,1678,638,1678,636,1674,634,1666,628,1664,626,1664,624,1665,624,1675,632,1684,638,1684,636,1683,636,1681,634,1681,634,1681,634,1676,632,1677,630,1681,634,1681,634,1681,634,1685,636,1685,628,1685,628,1683,626,1676,626,1682,628,1685,632,1684,634,1676,626,1676,626,1676,630,1665,624,1671,624,1674,628,1676,630,1676,626,1675,626,1675,618,1675,616,1675,614,1675,612,1676,610,1676,608,1677,606,1677,604,1677,602,1677,600,1677,598,1677,594,1677,592,1678,590,1678,588,1678,586,1677,582,1677,580,1677,576,1677,574,1677,572,1677,570,1677,568,1677,566,1677,564,1677,562,1676,561,1676,568,1676,570,1676,572,1676,576,1676,582,1675,584,1672,584,1671,586,1676,586,1676,587,1676,606,1674,607,1674,624,1673,624,1671,622,1673,622,1674,624,1674,607,1674,607,1674,610,1674,612,1671,612,1674,614,1673,614,1673,620,1670,622,1667,622,1666,620,1673,620,1673,614,1668,614,1668,616,1667,618,1667,616,1668,616,1668,614,1667,614,1667,612,1668,612,1667,610,1674,610,1674,607,1672,608,1668,608,1669,606,1676,606,1676,587,1676,587,1676,590,1676,590,1676,600,1673,602,1671,602,1671,604,1668,606,1668,604,1671,604,1671,602,1669,602,1669,600,1676,600,1676,590,1675,590,1675,594,1669,596,1674,596,1673,598,1669,598,1669,596,1669,594,1675,594,1675,590,1673,592,1670,592,1670,590,1676,590,1676,587,1675,588,1671,588,1671,586,1671,584,1672,582,1676,582,1676,576,1675,578,1675,580,1671,580,1673,578,1671,578,1672,576,1676,576,1676,572,1675,574,1672,574,1672,572,1676,572,1676,570,1672,570,1672,568,1676,568,1676,561,1676,560,1676,560,1676,559,1676,564,1676,566,1672,566,1672,564,1676,564,1676,559,1676,559,1676,560,1676,562,1672,562,1673,560,1676,560,1676,559,1675,558,1672,558,1673,556,1674,556,1673,554,1675,554,1677,554,1677,556,1675,554,1674,556,1675,556,1677,558,1677,554,1677,552,1677,546,1677,544,1681,560,1682,562,1683,560,1686,560,1688,558,1688,560,1687,560,1685,562,1688,562,1689,564,1686,564,1683,566,1690,566,1688,568,1686,568,1685,570,1684,568,1683,566,1682,566,1685,572,1685,574,1688,578,1692,584,1697,584,1697,582,1694,582,1703,580,1703,584,1697,584,1697,586,1693,586,1691,588,1698,588,1706,590,1706,586,1700,586,1711,582,1711,581,1707,582,1706,580,1711,578,1714,576,1720,574,1720,570,1716,574,1713,576,1712,576,1712,572,1713,570,1715,572,1715,570,1716,568,1713,568,1711,570,1710,570,1710,572,1710,576,1708,578,1705,578,1705,576,1704,576,1707,574,1710,572,1710,570,1709,572,1706,572,1704,574,1703,572,1703,571,1703,578,1693,580,1692,578,1692,576,1691,576,1692,574,1694,574,1693,576,1702,574,1703,576,1703,578,1703,571,1702,570,1700,572,1698,572,1699,574,1697,574,1697,572,1696,572,1700,570,1702,570,1703,570,1705,568,1721,560,1721,557,1719,558,1715,560,1711,562,1708,564,1695,570,1693,570,1693,572,1690,574,1688,574,1691,572,1693,572,1693,570,1692,570,1691,568,1691,566,1691,570,1691,572,1687,572,1687,570,1691,570,1691,566,1690,558,1688,556,1687,554,1686,554,1686,556,1685,558,1684,558,1682,556,1686,556,1686,554,1682,554,1683,552,1691,552,1692,548,1689,548,1688,548,1688,548,1685,550,1683,550,1680,552,1680,550,1681,550,1683,548,1680,548,1682,546,1684,544,1683,544,1682,542,1682,544,1680,546,1680,544,1682,544,1682,542,1680,542,1682,540,1683,542,1685,544,1684,544,1685,546,1687,548,1688,548,1688,548,1686,544,1682,536,1681,535,1681,538,1680,540,1678,540,1679,538,1681,538,1681,535,1678,531,1678,536,1676,534,1676,546,1676,550,1675,550,1676,552,1674,552,1674,550,1675,550,1675,548,1675,546,1676,546,1676,534,1676,534,1678,534,1678,536,1678,531,1678,530,1677,530,1678,532,1676,534,1675,530,1677,528,1677,528,1675,528,1674,522,1681,522,1689,518,1693,516,1690,516,1688,518,1687,516,1691,514,1696,512,1705,508,1710,508,1708,506,1711,504,1713,504,1713,508,1711,510,1708,510,1707,512,1701,514,1697,514,1695,516,1693,516,1692,522,1676,526,1676,526,1677,528,1685,526,1696,522,1697,524,1691,526,1686,528,1682,530,1696,526,1711,520,1710,524,1710,526,1710,528,1709,528,1709,530,1708,534,1693,538,1691,538,1689,536,1699,534,1709,530,1709,528,1704,530,1688,536,1686,534,1698,530,1704,528,1710,526,1710,524,1710,524,1707,524,1703,528,1685,532,1682,530,1682,530,1677,528,1678,530,1678,530,1681,532,1682,532,1682,534,1690,540,1693,542,1694,542,1692,540,1700,538,1708,536,1707,538,1704,538,1699,540,1694,542,1698,542,1702,540,1707,540,1706,546,1704,552,1698,564,1700,563,1702,560,1707,558,1711,556,1722,548,1722,540,1721,540,1721,542,1721,546,1712,552,1703,556,1705,550,1710,550,1713,548,1715,546,1721,542,1721,540,1721,540,1718,542,1713,544,1706,548,1707,546,1708,544,1712,542,1716,540,1718,538,1721,536,1723,540,1723,516,1723,516,1723,520,1723,524,1722,528,1722,528,1722,534,1716,538,1708,542,1709,540,1710,536,1712,536,1716,534,1720,532,1722,532,1722,534,1722,528,1716,532,1710,534,1711,532,1712,530,1714,530,1718,528,1723,524,1723,520,1722,522,1718,524,1712,528,1713,526,1717,522,1723,520,1723,516,1720,518,1713,522,1714,520,1716,518,1721,516,1723,514,1723,502,1723,500,1723,512,1714,516,1714,512,1717,512,1720,510,1723,508,1723,512,1723,500,1723,500,1722,498,1722,506,1721,508,1715,510,1715,508,1717,506,1722,504,1722,506,1722,498,1722,498,1722,496,1722,492,1721,490,1721,500,1721,502,1720,502,1716,504,1716,502,1718,500,1721,500,1721,490,1720,488,1720,488,1720,496,1720,498,1716,498,1717,496,1720,496,1720,488,1720,487,1720,492,1717,494,1717,494,1717,494,1717,494,1717,492,1720,492,1720,487,1720,487,1720,490,1718,490,1718,488,1719,488,1720,490,1720,487,1719,484,1719,482,1719,472,1719,470,1718,466,1718,482,1716,486,1714,488,1714,494,1714,494,1714,510,1709,514,1704,518,1700,518,1693,522,1695,520,1697,516,1703,516,1714,510,1714,494,1714,494,1714,496,1712,500,1711,502,1706,506,1701,508,1700,506,1707,502,1709,500,1714,496,1714,494,1710,494,1709,496,1706,497,1706,500,1702,504,1699,505,1699,510,1693,512,1686,514,1686,518,1681,520,1676,520,1674,522,1674,540,1674,546,1671,554,1671,558,1667,572,1669,568,1671,562,1671,570,1669,580,1670,580,1667,600,1666,620,1661,620,1664,622,1663,624,1663,626,1662,628,1661,632,1662,634,1662,635,1662,636,1662,638,1659,640,1659,640,1659,642,1651,642,1642,640,1653,640,1659,642,1659,640,1655,638,1634,638,1641,640,1631,640,1630,638,1630,636,1628,634,1628,634,1630,632,1628,632,1626,630,1631,630,1629,628,1626,628,1625,627,1625,632,1625,634,1623,636,1621,636,1619,634,1620,632,1625,632,1625,627,1624,626,1628,624,1628,624,1625,622,1628,620,1629,620,1632,622,1632,624,1628,624,1629,626,1631,630,1631,630,1630,632,1632,632,1633,634,1635,634,1634,632,1635,630,1633,630,1633,628,1636,626,1632,626,1634,622,1638,622,1638,626,1636,626,1638,630,1639,630,1639,632,1637,634,1642,634,1644,632,1643,632,1641,630,1645,630,1645,631,1650,628,1652,626,1653,620,1659,620,1657,618,1653,620,1653,618,1652,616,1652,620,1652,622,1650,622,1650,626,1648,628,1647,628,1648,626,1650,626,1650,622,1649,622,1650,620,1652,620,1652,616,1652,616,1650,618,1649,618,1649,617,1649,618,1648,619,1648,622,1648,624,1646,626,1643,624,1643,626,1642,628,1638,628,1638,626,1643,626,1643,624,1643,624,1646,622,1648,622,1648,619,1648,620,1647,620,1643,622,1641,624,1639,622,1641,620,1645,620,1645,618,1649,618,1649,617,1649,616,1649,614,1650,614,1649,612,1648,612,1645,614,1645,616,1643,618,1641,618,1639,616,1640,616,1643,614,1645,616,1645,614,1645,614,1642,612,1646,612,1643,610,1641,612,1640,611,1640,612,1639,614,1639,614,1639,618,1639,620,1637,620,1633,622,1632,620,1631,618,1635,616,1637,618,1639,618,1639,614,1634,614,1635,612,1640,612,1640,611,1639,610,1643,610,1640,608,1634,610,1633,610,1633,616,1628,616,1628,618,1626,620,1625,620,1625,624,1623,626,1623,628,1623,630,1622,630,1619,628,1623,628,1623,626,1622,626,1618,624,1625,624,1625,620,1624,620,1623,622,1621,620,1621,618,1623,618,1624,616,1626,616,1628,618,1628,616,1628,616,1628,614,1629,614,1632,612,1633,616,1633,610,1631,612,1631,608,1629,608,1629,610,1628,612,1628,612,1625,614,1622,614,1624,612,1627,612,1629,608,1629,608,1626,606,1623,606,1624,608,1627,608,1621,611,1621,614,1620,615,1620,622,1615,622,1614,624,1615,624,1617,626,1616,628,1614,628,1612,626,1612,624,1611,624,1611,623,1611,626,1607,626,1605,624,1607,624,1609,622,1609,624,1611,626,1611,623,1610,622,1615,622,1617,620,1619,618,1620,620,1620,622,1620,615,1619,616,1618,616,1620,614,1621,614,1621,611,1619,612,1618,612,1620,610,1620,608,1622,608,1621,606,1619,608,1617,609,1617,610,1617,612,1617,613,1617,616,1614,618,1613,620,1611,618,1614,616,1617,616,1617,613,1616,614,1614,614,1615,612,1617,610,1617,609,1615,610,1613,610,1611,612,1611,612,1611,614,1610,614,1610,618,1610,620,1607,620,1605,618,1610,618,1610,614,1607,616,1605,617,1605,622,1601,622,1601,620,1603,620,1605,622,1605,617,1604,618,1603,618,1602,616,1602,618,1599,618,1600,616,1602,618,1602,616,1602,616,1607,616,1609,614,1611,614,1611,612,1607,612,1609,608,1612,606,1618,604,1618,602,1619,602,1618,600,1617,598,1617,602,1614,602,1614,601,1614,604,1612,604,1610,606,1608,608,1608,608,1608,610,1602,614,1601,614,1608,610,1608,608,1606,608,1605,610,1603,610,1605,606,1601,610,1600,610,1598,612,1600,608,1603,606,1608,602,1609,602,1614,604,1614,601,1611,600,1607,600,1605,602,1603,602,1600,604,1596,612,1598,606,1601,600,1603,598,1605,598,1608,596,1616,600,1617,602,1617,598,1616,598,1614,596,1611,594,1606,594,1605,593,1606,594,1603,598,1600,598,1598,596,1598,594,1599,594,1603,592,1601,592,1603,590,1610,590,1613,592,1614,592,1618,596,1617,592,1616,590,1615,588,1614,586,1611,584,1605,584,1599,587,1599,592,1597,594,1597,598,1594,600,1593,598,1595,596,1597,594,1599,592,1599,587,1597,588,1595,592,1593,594,1593,596,1590,588,1588,584,1586,572,1587,576,1588,576,1587,574,1587,574,1587,572,1586,570,1586,568,1587,568,1589,564,1592,562,1595,560,1598,558,1599,558,1600,560,1600,562,1603,564,1605,562,1605,562,1605,570,1608,570,1609,568,1611,562,1609,558,1606,556,1605,554,1604,554,1606,556,1608,560,1609,562,1608,566,1607,568,1606,562,1606,560,1604,562,1602,562,1600,556,1602,554,1602,554,1603,552,1606,552,1608,550,1609,550,1610,546,1612,542,1614,546,1613,548,1614,550,1615,552,1616,552,1618,550,1620,550,1622,546,1622,544,1623,544,1625,546,1625,550,1623,552,1623,554,1623,556,1626,556,1624,554,1627,550,1628,546,1627,544,1625,542,1624,542,1621,544,1619,546,1617,550,1614,550,1615,548,1616,548,1615,546,1615,542,1614,540,1611,540,1609,542,1607,546,1606,546,1606,548,1605,550,1604,550,1604,548,1604,546,1604,544,1603,540,1602,540,1602,548,1601,548,1601,550,1600,552,1599,554,1598,554,1598,556,1596,558,1594,558,1593,557,1593,560,1590,560,1589,559,1589,560,1589,562,1586,560,1586,560,1586,564,1585,564,1585,566,1583,568,1583,564,1585,566,1585,564,1584,564,1582,562,1578,562,1582,558,1584,562,1586,564,1586,560,1584,560,1584,558,1586,558,1588,560,1589,560,1589,559,1586,556,1588,554,1593,560,1593,557,1589,554,1590,552,1590,550,1592,552,1593,554,1595,554,1596,556,1598,556,1598,554,1595,554,1591,550,1601,550,1601,548,1593,548,1594,546,1601,546,1602,548,1602,540,1602,540,1603,538,1604,538,1607,536,1609,536,1612,538,1614,540,1616,540,1617,538,1617,532,1619,532,1621,530,1621,528,1620,526,1619,526,1623,522,1622,520,1620,518,1622,514,1621,514,1618,512,1619,514,1619,516,1618,518,1618,520,1620,520,1620,522,1618,522,1617,524,1617,526,1618,526,1618,528,1618,530,1616,530,1616,532,1616,534,1615,536,1611,536,1608,534,1607,534,1607,532,1606,530,1605,528,1606,528,1607,526,1607,524,1606,524,1606,522,1603,522,1604,524,1604,526,1603,528,1605,532,1605,534,1601,536,1601,534,1601,534,1601,540,1601,542,1599,544,1594,544,1593,542,1597,542,1598,540,1601,540,1601,534,1600,532,1600,534,1600,536,1599,536,1599,536,1597,540,1593,540,1592,538,1597,538,1598,536,1599,536,1599,536,1598,534,1600,534,1600,532,1600,532,1598,532,1598,530,1597,529,1597,534,1596,534,1595,536,1593,536,1592,538,1590,534,1592,534,1592,532,1595,532,1597,534,1597,529,1597,528,1596,530,1594,530,1593,528,1593,526,1594,524,1593,522,1591,522,1589,524,1589,526,1588,528,1586,530,1585,532,1583,532,1583,536,1583,536,1583,542,1581,544,1576,544,1576,546,1572,546,1573,544,1576,546,1576,544,1575,544,1575,542,1583,542,1583,536,1582,538,1583,538,1583,540,1576,540,1577,538,1578,538,1577,536,1575,532,1580,532,1583,534,1581,534,1577,536,1583,536,1583,532,1581,532,1580,530,1582,528,1583,528,1583,524,1581,522,1582,520,1584,512,1582,512,1582,514,1581,516,1578,514,1582,514,1582,512,1578,512,1576,514,1577,514,1578,516,1580,516,1581,518,1580,520,1573,518,1569,516,1569,518,1563,518,1558,520,1559,516,1563,516,1569,518,1569,516,1564,514,1559,514,1556,512,1553,508,1551,504,1550,500,1549,494,1549,492,1549,488,1549,486,1552,478,1554,476,1555,474,1562,464,1562,472,1561,473,1561,476,1559,490,1558,504,1556,498,1555,490,1558,482,1561,476,1561,473,1558,480,1554,486,1554,492,1555,496,1555,500,1556,504,1558,506,1565,510,1574,514,1576,514,1573,512,1570,510,1566,510,1563,508,1560,504,1560,496,1562,488,1563,476,1563,474,1564,474,1564,464,1563,456,1562,451,1562,462,1557,468,1553,476,1552,472,1549,470,1549,472,1551,476,1551,476,1550,478,1548,480,1549,480,1548,486,1547,485,1547,488,1547,490,1547,490,1547,494,1546,494,1544,496,1543,494,1543,496,1543,500,1541,500,1539,498,1539,497,1539,502,1537,504,1535,504,1533,502,1534,502,1534,500,1536,500,1539,502,1539,497,1538,496,1543,496,1543,494,1542,494,1542,492,1545,492,1547,494,1547,490,1545,490,1545,488,1547,488,1547,485,1547,484,1547,480,1548,480,1546,478,1547,478,1547,476,1549,474,1547,474,1545,474,1545,482,1544,484,1544,488,1542,490,1542,490,1540,494,1537,494,1537,492,1542,490,1542,490,1542,490,1540,490,1540,474,1541,474,1545,476,1544,478,1544,480,1545,482,1545,474,1543,474,1541,472,1541,468,1542,468,1540,466,1538,466,1535,465,1535,466,1531,466,1530,464,1532,462,1532,460,1532,460,1532,464,1535,466,1535,465,1534,464,1534,460,1535,458,1537,458,1538,460,1542,460,1543,458,1547,458,1549,456,1552,458,1552,460,1551,462,1548,464,1545,464,1543,466,1553,466,1553,464,1551,464,1552,462,1554,462,1554,458,1553,456,1551,454,1557,454,1559,450,1560,450,1562,462,1562,451,1561,448,1560,440,1562,440,1562,438,1562,434,1561,430,1562,430,1564,428,1566,428,1566,426,1562,426,1561,430,1560,432,1560,438,1558,434,1558,428,1557,426,1560,426,1561,424,1563,422,1565,418,1569,420,1568,418,1566,418,1567,414,1567,414,1565,408,1562,404,1559,400,1555,396,1553,394,1548,392,1546,390,1543,388,1539,384,1544,386,1550,388,1556,392,1562,400,1567,406,1571,410,1576,414,1580,418,1583,424,1587,428,1587,428,1591,436,1593,440,1593,444,1591,450,1586,458,1582,456,1581,456,1584,454,1586,454,1585,452,1587,450,1587,448,1587,444,1588,440,1587,436,1586,434,1586,442,1586,448,1585,450,1583,440,1582,436,1582,434,1582,430,1586,438,1586,442,1586,434,1586,434,1584,430,1583,428,1581,426,1581,426,1581,434,1580,436,1576,436,1576,434,1581,434,1581,426,1581,425,1581,430,1580,432,1577,432,1577,430,1581,430,1581,425,1580,425,1580,428,1576,428,1576,432,1575,432,1575,434,1574,436,1572,436,1573,432,1574,430,1575,430,1576,432,1576,428,1576,428,1576,426,1579,426,1580,428,1580,425,1575,418,1572,416,1567,414,1570,418,1572,418,1573,420,1575,420,1573,424,1567,424,1569,426,1570,428,1570,428,1566,430,1563,434,1564,434,1567,430,1571,428,1573,430,1573,428,1574,426,1573,426,1576,420,1577,422,1574,428,1574,430,1573,430,1569,430,1568,432,1568,434,1567,436,1565,438,1564,440,1567,440,1568,438,1570,436,1571,434,1571,436,1573,438,1578,438,1575,440,1581,440,1579,442,1575,442,1574,444,1582,444,1577,446,1574,446,1576,448,1579,446,1582,446,1581,448,1576,448,1575,448,1578,450,1580,450,1577,452,1584,452,1582,454,1569,454,1564,460,1564,462,1564,466,1566,466,1565,464,1566,462,1565,462,1566,458,1569,456,1580,456,1578,458,1584,458,1585,462,1588,466,1587,472,1585,474,1583,472,1582,470,1582,464,1582,464,1581,468,1581,470,1579,474,1577,474,1575,478,1574,478,1577,482,1578,484,1573,484,1576,486,1580,488,1583,486,1586,486,1583,488,1580,488,1574,488,1576,490,1584,490,1579,492,1574,492,1579,494,1584,494,1573,496,1579,496,1584,498,1572,498,1575,500,1584,500,1579,502,1573,502,1577,504,1583,504,1582,506,1573,506,1574,508,1578,508,1573,510,1585,510,1585,512,1589,512,1590,504,1588,504,1587,508,1586,508,1586,498,1587,488,1589,488,1591,492,1595,492,1596,490,1597,488,1597,488,1595,484,1596,484,1597,482,1597,482,1599,484,1599,488,1600,488,1600,486,1601,484,1599,482,1599,480,1600,478,1598,476,1598,478,1597,482,1595,482,1595,486,1595,490,1592,490,1592,488,1590,488,1590,486,1593,486,1590,484,1591,482,1591,480,1590,480,1590,484,1588,484,1586,482,1586,484,1584,484,1585,482,1585,482,1586,484,1586,482,1587,480,1588,480,1588,482,1590,482,1590,484,1590,480,1590,480,1590,478,1591,476,1594,478,1592,480,1593,482,1594,484,1593,486,1595,486,1595,482,1593,482,1594,478,1596,480,1596,478,1597,476,1598,478,1598,476,1598,476,1599,474,1599,472,1598,470,1599,470,1602,474,1604,474,1607,476,1606,480,1607,484,1610,486,1611,486,1613,492,1616,496,1622,496,1623,494,1627,490,1627,486,1626,482,1624,482,1623,484,1625,486,1625,490,1624,490,1623,492,1622,494,1619,494,1615,492,1614,490,1614,488,1616,486,1617,486,1619,490,1624,490,1624,488,1623,484,1622,486,1621,486,1623,488,1621,488,1619,486,1620,484,1622,482,1619,478,1619,482,1618,482,1616,484,1614,486,1613,484,1615,480,1615,478,1617,478,1619,482,1619,478,1619,478,1617,476,1614,476,1613,478,1613,480,1612,484,1609,482,1608,480,1609,478,1609,476,1609,474,1607,474,1605,472,1604,472,1602,470,1607,470,1608,468,1607,466,1607,464,1609,464,1612,462,1614,462,1614,458,1613,456,1613,458,1613,460,1607,462,1602,462,1601,460,1600,462,1602,464,1606,466,1606,468,1598,468,1598,470,1596,474,1596,473,1596,474,1595,476,1593,476,1591,474,1592,472,1595,472,1596,474,1596,473,1595,472,1592,470,1598,470,1598,468,1596,468,1593,466,1591,464,1591,466,1590,470,1590,476,1589,476,1588,478,1587,476,1585,478,1585,480,1583,480,1579,484,1578,480,1576,478,1577,476,1578,476,1580,474,1581,472,1582,474,1583,474,1583,476,1586,476,1588,474,1590,468,1590,466,1591,466,1591,464,1590,464,1587,462,1587,458,1589,456,1591,452,1592,450,1598,450,1596,456,1600,456,1604,454,1608,454,1610,456,1613,458,1613,456,1612,454,1605,452,1602,452,1598,454,1599,452,1599,450,1600,450,1598,448,1594,446,1595,442,1594,438,1592,434,1589,430,1589,428,1590,426,1589,422,1592,416,1596,412,1597,408,1599,406,1601,402,1601,394,1605,398,1606,396,1606,394,1607,394,1611,398,1612,402,1609,408,1610,408,1614,402,1613,398,1612,396,1609,392,1605,394,1605,394,1603,392,1601,392,1605,390,1608,388,1615,384,1616,388,1617,388,1619,390,1621,390,1623,388,1626,384,1627,382,1627,378,1629,378,1633,374,1638,372,1636,374,1635,378,1635,384,1638,382,1640,380,1642,374,1642,370,1643,370,1645,372,1643,378,1642,382,1642,384,1643,390,1646,394,1647,398,1648,392,1650,384,1650,382,1653,390,1651,392,1651,396,1654,398,1657,398,1658,396,1659,394,1660,396,1659,398,1657,400,1640,400,1642,398,1642,396,1640,394,1640,396,1640,400,1636,402,1632,400,1626,400,1625,402,1622,400,1620,398,1620,396,1622,394,1627,394,1629,390,1635,390,1635,392,1634,394,1635,396,1640,396,1640,394,1640,394,1638,394,1637,392,1637,390,1634,388,1631,388,1628,390,1627,390,1625,392,1623,392,1618,396,1618,398,1620,402,1622,402,1623,404,1620,410,1620,412,1619,412,1618,410,1615,410,1615,408,1610,408,1607,410,1605,412,1602,412,1604,414,1610,410,1615,410,1617,412,1618,414,1620,418,1620,420,1618,420,1618,422,1617,424,1617,424,1617,426,1616,428,1614,426,1614,424,1617,424,1615,422,1615,420,1615,418,1615,416,1614,414,1614,414,1614,428,1614,430,1610,430,1610,428,1614,428,1614,414,1613,414,1613,420,1614,424,1613,426,1612,424,1608,428,1607,426,1607,426,1607,434,1607,436,1604,436,1603,434,1603,436,1603,438,1601,438,1601,434,1603,436,1603,434,1603,434,1604,432,1606,432,1607,434,1607,426,1605,428,1605,428,1604,430,1603,430,1603,429,1603,430,1603,432,1599,432,1599,430,1603,430,1603,429,1602,428,1602,428,1603,426,1599,426,1599,424,1600,422,1601,420,1602,418,1600,416,1600,418,1599,420,1599,420,1599,426,1599,428,1596,428,1595,426,1599,426,1599,420,1598,424,1596,422,1595,420,1593,420,1595,418,1596,418,1596,416,1596,416,1596,414,1595,414,1594,416,1594,418,1592,418,1591,422,1594,422,1595,424,1594,426,1594,428,1595,428,1597,430,1599,434,1599,438,1601,440,1604,440,1603,442,1604,446,1606,446,1608,448,1611,450,1614,450,1614,448,1614,446,1617,452,1622,452,1618,464,1620,466,1623,472,1623,478,1626,482,1629,486,1636,488,1639,492,1642,492,1646,490,1648,488,1643,490,1645,480,1645,470,1645,468,1644,466,1644,466,1644,470,1643,480,1643,486,1641,490,1639,490,1638,488,1641,484,1642,478,1644,470,1644,466,1643,464,1646,466,1647,470,1647,474,1648,500,1647,502,1644,504,1646,504,1647,508,1650,510,1652,512,1654,513,1649,508,1648,506,1648,502,1649,502,1651,506,1655,513,1656,514,1657,514,1657,516,1656,518,1656,524,1656,526,1657,528,1656,530,1654,532,1653,534,1653,532,1653,530,1654,530,1654,528,1654,526,1653,525,1653,528,1652,532,1652,528,1653,528,1653,525,1653,524,1653,522,1654,520,1654,514,1652,520,1651,526,1652,526,1651,528,1650,530,1648,536,1647,534,1648,532,1649,528,1650,522,1652,514,1649,518,1649,522,1649,524,1648,530,1645,536,1644,534,1644,532,1647,526,1647,522,1648,512,1647,514,1647,516,1646,518,1646,522,1644,526,1639,528,1640,526,1642,524,1644,522,1644,518,1643,520,1641,522,1639,526,1638,528,1638,530,1640,530,1643,528,1645,526,1643,532,1642,532,1642,536,1644,538,1646,538,1647,536,1648,536,1649,538,1651,532,1651,536,1655,536,1654,534,1656,532,1654,546,1654,550,1655,558,1656,560,1653,580,1654,586,1653,588,1653,592,1654,596,1654,610,1653,614,1653,616,1654,616,1654,618,1657,604,1657,578,1658,568,1659,572,1660,572,1662,574,1663,570,1663,566,1664,558,1664,556,1665,556,1664,554,1665,552,1664,544,1663,536,1669,536,1671,538,1671,538,1668,544,1667,548,1665,554,1666,556,1667,554,1668,550,1670,546,1670,544,1673,538,1674,540,1674,522,1674,522,1673,518,1680,518,1684,516,1686,518,1686,514,1686,514,1684,512,1690,510,1696,508,1698,508,1699,510,1699,505,1699,506,1697,504,1701,502,1706,500,1706,497,1701,500,1695,503,1695,506,1689,510,1684,510,1684,514,1679,516,1673,516,1673,514,1679,514,1682,512,1684,514,1684,510,1683,510,1682,508,1688,506,1695,506,1695,503,1694,504,1693,503,1693,504,1685,506,1681,506,1681,510,1678,512,1674,512,1672,510,1675,510,1677,508,1679,508,1681,510,1681,506,1680,506,1678,504,1683,504,1689,502,1693,504,1693,503,1690,502,1695,500,1696,500,1697,498,1705,496,1711,492,1714,494,1714,488,1713,490,1707,492,1701,496,1702,492,1704,492,1706,490,1714,486,1718,482,1718,482,1718,466,1718,465,1718,480,1717,482,1713,484,1709,488,1703,490,1704,486,1707,484,1715,478,1714,476,1713,478,1710,480,1705,484,1706,480,1714,474,1717,470,1718,472,1718,476,1717,476,1718,480,1718,465,1717,460,1716,456,1716,470,1714,472,1710,474,1709,472,1712,470,1714,468,1716,466,1716,468,1716,470,1716,456,1716,454,1716,454,1716,464,1714,466,1712,466,1711,468,1712,464,1710,466,1709,468,1708,468,1708,476,1706,476,1705,477,1705,480,1704,482,1704,484,1703,484,1703,486,1702,490,1701,490,1701,492,1700,496,1698,496,1693,498,1687,500,1686,498,1686,500,1679,502,1678,502,1678,506,1676,508,1672,508,1671,506,1674,504,1676,504,1678,506,1678,502,1676,502,1675,500,1680,500,1682,498,1683,496,1685,496,1684,498,1683,498,1686,500,1686,498,1685,498,1693,496,1701,492,1701,490,1700,490,1696,492,1697,490,1699,490,1700,488,1700,486,1703,486,1703,484,1699,486,1700,482,1702,482,1705,480,1705,477,1701,480,1702,476,1704,476,1708,472,1708,476,1708,468,1705,472,1706,468,1709,464,1712,462,1714,460,1715,460,1716,464,1716,454,1715,448,1715,458,1713,458,1708,464,1710,458,1712,456,1714,454,1715,458,1715,448,1715,448,1714,446,1713,444,1713,454,1710,456,1710,454,1710,452,1713,450,1713,452,1713,454,1713,444,1713,443,1713,448,1712,450,1710,450,1711,448,1712,446,1713,448,1713,448,1713,443,1712,440,1712,438,1712,442,1712,444,1709,446,1709,448,1709,452,1708,453,1708,454,1708,458,1707,458,1707,460,1706,464,1705,465,1705,468,1704,472,1702,474,1700,475,1700,478,1700,480,1699,481,1699,482,1698,486,1696,488,1696,488,1696,490,1693,494,1686,496,1687,494,1690,492,1696,490,1696,488,1691,490,1692,486,1695,486,1699,482,1699,482,1699,481,1699,482,1695,484,1696,480,1698,478,1700,478,1700,475,1698,476,1698,474,1699,472,1699,470,1705,468,1705,465,1701,468,1703,464,1704,462,1707,460,1707,458,1705,460,1705,458,1705,456,1708,454,1708,453,1707,454,1705,456,1705,454,1706,452,1709,448,1709,446,1707,448,1708,446,1712,442,1712,438,1711,436,1710,436,1710,440,1710,442,1709,442,1706,444,1710,440,1710,436,1710,436,1709,435,1709,438,1707,442,1705,442,1705,444,1704,445,1704,450,1704,450,1704,454,1704,456,1703,458,1703,460,1702,462,1702,464,1701,464,1701,466,1699,468,1697,470,1697,470,1697,474,1696,476,1695,476,1695,480,1694,484,1692,484,1690,486,1691,486,1688,489,1688,490,1679,498,1680,496,1681,494,1683,492,1688,490,1688,489,1686,490,1689,486,1690,486,1692,482,1693,480,1695,480,1695,476,1693,478,1694,476,1694,474,1697,474,1697,470,1695,472,1697,468,1699,466,1701,466,1701,464,1698,466,1699,464,1699,462,1701,460,1703,460,1703,458,1701,458,1702,456,1702,454,1704,454,1704,450,1702,452,1702,448,1704,448,1704,450,1704,445,1702,448,1702,446,1705,444,1705,442,1704,442,1705,440,1707,438,1709,438,1709,435,1707,434,1707,436,1705,438,1705,434,1707,436,1707,434,1706,434,1706,434,1706,432,1706,430,1706,428,1706,426,1705,426,1705,428,1705,432,1704,434,1703,434,1703,428,1705,428,1705,426,1702,426,1699,428,1697,428,1700,426,1701,424,1703,422,1704,416,1704,412,1703,410,1702,408,1703,406,1700,404,1702,406,1702,408,1701,406,1699,406,1702,410,1703,414,1703,418,1702,422,1702,416,1701,412,1698,410,1701,416,1701,420,1700,424,1699,424,1699,420,1699,418,1698,416,1696,414,1697,416,1697,422,1698,422,1696,426,1696,428,1696,428,1696,430,1701,430,1701,432,1701,434,1698,432,1697,431,1697,432,1696,434,1695,434,1695,432,1697,432,1697,431,1695,430,1693,432,1691,430,1692,428,1692,428,1694,426,1696,424,1696,422,1696,420,1694,416,1696,420,1695,422,1693,418,1693,422,1693,424,1692,426,1692,422,1691,418,1691,424,1690,430,1691,432,1693,434,1692,434,1692,436,1693,436,1697,438,1702,438,1703,440,1697,440,1699,442,1700,442,1702,444,1699,442,1693,442,1694,444,1699,444,1700,446,1701,450,1701,454,1699,460,1696,468,1693,472,1691,480,1689,484,1684,490,1679,494,1678,494,1678,496,1676,498,1674,498,1674,502,1672,502,1672,500,1674,500,1674,502,1674,498,1674,498,1678,496,1678,494,1673,498,1671,496,1671,490,1671,484,1672,482,1682,478,1683,476,1680,476,1680,470,1682,462,1685,456,1685,460,1686,466,1687,464,1688,462,1688,458,1687,456,1687,454,1688,448,1689,446,1691,444,1688,444,1685,450,1684,454,1682,458,1681,458,1679,462,1678,470,1675,478,1672,480,1671,480,1666,488,1669,488,1669,502,1670,510,1673,534,1663,532,1662,524,1663,514,1664,506,1664,496,1665,492,1665,488,1664,488,1662,490,1662,500,1661,534,1662,536,1662,546,1663,550,1663,552,1663,554,1661,554,1659,558,1660,562,1661,562,1662,560,1660,560,1661,558,1663,556,1662,572,1660,568,1657,562,1656,556,1655,552,1655,548,1657,532,1659,512,1659,506,1660,502,1660,500,1661,490,1660,494,1659,495,1659,496,1659,500,1658,498,1657,500,1658,504,1659,506,1655,502,1656,508,1658,512,1653,508,1650,502,1650,500,1651,498,1652,500,1652,504,1654,504,1654,500,1655,498,1659,496,1659,495,1658,496,1651,496,1649,498,1649,480,1654,486,1659,490,1660,488,1659,488,1656,484,1654,482,1653,480,1650,480,1649,478,1650,472,1649,468,1655,480,1654,480,1656,482,1656,480,1651,470,1653,470,1653,468,1654,468,1653,464,1652,460,1655,460,1657,448,1659,442,1660,440,1660,438,1661,436,1662,434,1665,434,1665,436,1665,436,1663,438,1662,440,1662,454,1661,458,1660,460,1659,460,1661,462,1662,464,1661,466,1661,468,1662,468,1662,478,1663,482,1660,476,1654,468,1659,470,1659,460,1657,460,1656,462,1656,464,1657,466,1654,466,1654,468,1654,468,1654,470,1655,470,1658,474,1660,476,1660,480,1662,484,1663,484,1663,482,1664,482,1662,478,1664,470,1663,468,1663,466,1662,464,1662,460,1666,448,1667,444,1667,440,1666,440,1663,448,1663,444,1664,440,1666,436,1668,434,1669,432,1666,432,1667,430,1668,430,1670,428,1670,428,1671,426,1669,426,1671,424,1672,426,1675,432,1675,438,1676,440,1676,448,1675,448,1675,442,1675,440,1673,436,1673,442,1675,446,1673,450,1673,449,1673,452,1673,462,1672,460,1671,458,1673,452,1673,449,1673,446,1672,442,1672,448,1670,458,1670,450,1668,456,1670,460,1670,462,1668,466,1667,470,1666,476,1666,476,1664,482,1664,482,1664,484,1665,486,1666,484,1666,482,1671,480,1665,480,1666,478,1667,478,1667,474,1668,468,1669,466,1670,462,1670,460,1672,464,1671,466,1670,470,1672,468,1673,466,1674,462,1674,458,1675,452,1676,458,1676,456,1677,454,1677,452,1677,450,1678,448,1680,446,1687,436,1682,442,1678,446,1678,444,1679,442,1680,442,1681,440,1685,436,1689,434,1692,434,1690,432,1689,432,1689,430,1689,428,1689,426,1690,420,1690,418,1690,416,1689,418,1689,420,1687,428,1686,428,1684,430,1686,430,1689,428,1687,432,1688,432,1682,436,1679,438,1678,442,1677,442,1677,438,1675,434,1675,430,1674,428,1676,426,1675,423,1675,424,1675,426,1673,428,1673,424,1672,422,1675,424,1675,423,1674,420,1674,418,1674,420,1669,420,1670,418,1673,418,1674,420,1674,418,1673,416,1678,414,1682,412,1680,408,1678,407,1678,412,1676,412,1678,410,1678,412,1678,407,1677,406,1675,406,1673,408,1675,408,1673,410,1675,410,1674,412,1672,414,1671,414,1670,416,1671,416,1668,418,1665,418,1666,416,1669,412,1671,410,1672,406,1679,400,1684,402,1687,402,1686,400,1683,400,1681,398,1681,396,1680,396,1683,394,1679,394,1679,396,1679,398,1677,398,1677,396,1679,396,1679,394,1676,394,1676,398,1677,400,1671,404,1671,406,1670,410,1666,414,1663,418,1664,420,1667,420,1667,422,1670,422,1668,424,1667,424,1667,428,1666,428,1664,432,1661,434,1659,435,1659,438,1659,440,1658,440,1658,444,1657,446,1656,445,1656,450,1656,452,1655,451,1655,452,1655,456,1653,458,1652,455,1652,458,1652,468,1651,468,1651,458,1652,458,1652,455,1651,454,1651,452,1655,452,1655,451,1652,450,1653,446,1655,448,1656,450,1656,445,1654,444,1655,442,1658,444,1658,440,1657,440,1659,438,1659,435,1658,436,1654,440,1653,446,1649,455,1649,468,1645,464,1646,462,1649,468,1649,455,1649,455,1649,458,1649,462,1648,462,1648,458,1649,458,1649,455,1649,456,1643,462,1643,464,1643,464,1643,466,1641,476,1641,476,1637,488,1635,486,1639,476,1641,472,1642,466,1643,466,1643,464,1641,464,1640,462,1640,462,1640,466,1634,482,1636,482,1634,484,1633,484,1633,486,1631,486,1631,484,1630,482,1631,482,1631,480,1633,478,1634,478,1636,472,1640,466,1640,462,1636,460,1635,458,1635,470,1633,476,1630,482,1628,482,1628,480,1635,462,1635,470,1635,458,1634,456,1633,455,1633,462,1632,468,1631,472,1626,480,1627,476,1627,474,1629,470,1633,462,1633,455,1632,454,1632,452,1632,452,1632,460,1630,468,1625,476,1624,472,1625,470,1626,466,1630,460,1631,454,1632,460,1632,452,1631,448,1630,448,1630,452,1627,462,1624,470,1622,470,1622,466,1630,452,1630,448,1629,448,1628,444,1628,448,1626,458,1624,462,1621,466,1620,464,1621,462,1624,456,1628,448,1628,444,1627,442,1626,441,1626,442,1626,446,1625,452,1623,456,1620,462,1621,456,1624,452,1624,450,1625,448,1625,442,1626,442,1626,441,1624,436,1624,436,1624,442,1624,446,1623,448,1621,450,1619,450,1617,448,1616,446,1618,444,1615,444,1613,440,1615,440,1613,438,1613,442,1613,444,1613,444,1613,446,1611,448,1610,448,1610,446,1613,446,1613,444,1610,442,1610,440,1611,440,1613,442,1613,438,1610,436,1609,435,1609,440,1608,440,1608,442,1608,444,1605,444,1605,442,1608,442,1608,440,1604,440,1604,438,1606,438,1609,440,1609,435,1608,434,1607,432,1608,430,1608,428,1609,428,1609,430,1610,432,1610,434,1614,434,1617,436,1619,438,1619,440,1620,438,1620,436,1617,434,1613,432,1618,432,1620,434,1622,434,1624,442,1624,436,1622,434,1621,432,1619,432,1620,430,1619,426,1619,424,1618,423,1618,428,1618,430,1617,430,1617,428,1618,428,1618,423,1618,422,1620,422,1621,420,1620,416,1619,416,1620,414,1623,416,1625,418,1627,418,1628,416,1628,414,1630,418,1631,418,1631,420,1630,420,1628,418,1628,418,1628,420,1629,420,1631,422,1630,424,1632,426,1636,426,1637,428,1635,428,1642,432,1645,432,1643,430,1641,426,1642,424,1644,422,1646,422,1647,424,1647,428,1646,428,1645,432,1650,432,1651,430,1653,428,1649,430,1648,424,1648,422,1644,420,1642,422,1641,422,1640,420,1641,418,1641,412,1644,412,1641,410,1639,406,1638,406,1640,412,1640,414,1640,416,1640,416,1638,420,1639,420,1640,422,1640,426,1639,426,1638,424,1638,420,1636,420,1636,424,1633,424,1633,420,1634,420,1632,416,1631,416,1629,414,1628,412,1630,412,1630,410,1629,410,1628,408,1627,410,1626,410,1626,412,1628,414,1626,416,1624,416,1621,414,1621,412,1621,410,1622,406,1623,406,1624,404,1626,404,1627,402,1629,402,1632,404,1635,404,1637,402,1640,402,1643,406,1645,406,1646,408,1647,408,1647,412,1648,412,1648,410,1649,410,1652,414,1654,422,1653,428,1654,426,1655,422,1654,420,1654,414,1652,410,1647,406,1645,406,1642,402,1654,402,1656,404,1662,404,1658,402,1656,402,1658,400,1660,398,1661,396,1661,394,1664,394,1658,390,1657,389,1657,394,1656,396,1654,396,1653,394,1653,392,1654,390,1656,392,1657,394,1657,389,1653,386,1652,382,1655,382,1658,384,1662,388,1664,394,1664,394,1663,388,1663,386,1662,386,1661,384,1662,384,1664,382,1676,382,1678,384,1677,384,1675,384,1679,384,1680,384,1676,382,1672,380,1666,380,1661,384,1658,382,1655,380,1650,380,1650,378,1653,378,1657,380,1662,380,1666,378,1670,376,1662,374,1661,374,1667,376,1665,376,1663,378,1653,378,1658,376,1661,374,1659,374,1656,376,1652,376,1649,378,1649,378,1649,384,1647,392,1645,390,1644,384,1644,380,1646,376,1648,380,1649,384,1649,378,1647,376,1646,374,1646,372,1648,374,1654,374,1662,370,1660,368,1656,368,1660,370,1657,370,1653,372,1649,372,1647,370,1652,368,1645,368,1656,366,1686,366,1693,374,1702,380,1704,380,1703,386,1703,392,1704,398,1706,402,1707,398,1709,394,1709,388,1708,384,1709,382,1718,386,1723,388,1729,388,1732,386,1736,386,1739,384,1735,382,1735,384,1728,386,1722,386,1714,382,1708,380,1708,392,1706,398,1704,392,1704,386,1706,382,1707,382,1708,386,1708,392,1708,380,1707,380,1711,378,1721,378,1735,384,1735,382,1721,376,1713,376,1717,374,1724,368,1726,366,1728,364,1728,362,1725,364,1725,364,1725,366,1722,368,1715,372,1708,376,1709,372,1714,368,1725,366,1725,364,1717,364,1717,360,1718,358,1723,360,1728,362,1739,362,1740,360,1736,358,1736,360,1726,360,1723,358,1724,356,1730,358,1733,358,1736,360,1736,358,1731,356,1730,356,1728,354,1723,356,1721,356,1718,354,1718,356,1717,360,1716,362,1715,361,1715,364,1712,366,1708,370,1706,372,1705,374,1706,376,1707,376,1705,378,1704,378,1696,372,1702,372,1706,370,1714,362,1715,362,1715,364,1715,361,1715,360,1715,358,1715,356,1716,354,1718,356,1718,354,1717,354,1723,352,1729,350,1734,350,1740,352,1748,358,1755,368,1757,372,1758,380,1761,382,1760,380,1758,372,1759,372,1759,374,1761,374,1763,380,1768,388,1772,390,1775,390,1773,388,1769,388,1767,384,1764,380,1762,374,1766,376,1770,380,1774,384,1775,390,1776,390,1776,384,1776,384,1777,382,1777,382,1779,378,1781,376,1783,372,1784,368,1785,374,1784,376,1782,380,1779,382,1776,384,1779,384,1781,382,1784,378,1785,376,1786,374,1785,370,1786,368,1786,364,1786,366,1789,372,1788,376,1787,378,1780,388,1778,390,1778,396,1779,398,1780,398,1780,398,1779,394,1780,390,1782,386,1785,382,1788,380,1789,376,1789,380,1788,384,1788,386,1788,388,1785,390,1780,398,1786,392,1789,388,1790,384,1790,377,1790,376,1791,380,1792,386,1792,388,1789,394,1788,396,1787,400,1787,414,1786,418,1789,416,1793,412,1794,410,1795,404,1796,400,1795,394,1794,392,1794,396,1794,402,1792,410,1790,412,1789,412,1789,402,1790,396,1792,392,1794,396,1794,392,1793,390,1793,382,1794,382,1796,386,1797,394,1799,400,1802,402,1805,402,1805,400,1805,392,1804,390,1801,386,1798,384,1801,388,1804,394,1804,400,1800,400,1798,394,1798,384,1797,384,1795,382,1793,380,1792,376,1791,372,1788,366,1794,374,1797,376,1801,380,1808,380,1811,382,1810,378,1808,375,1808,378,1801,378,1797,374,1791,366,1789,364,1787,362,1793,364,1800,368,1805,372,1807,376,1808,378,1808,375,1808,374,1806,372,1803,368,1797,366,1792,362,1786,360,1785,358,1785,362,1784,364,1784,366,1783,370,1782,372,1779,376,1777,380,1775,382,1775,382,1771,378,1765,374,1764,374,1763,372,1761,372,1760,370,1758,370,1754,364,1752,362,1750,358,1753,360,1754,360,1759,368,1762,370,1764,372,1771,372,1766,370,1761,368,1756,360,1759,362,1764,364,1768,366,1771,372,1773,372,1773,370,1772,370,1772,368,1767,362,1765,362,1759,360,1764,360,1760,356,1760,358,1752,358,1747,356,1752,354,1755,354,1757,356,1760,358,1760,356,1756,352,1752,352,1749,354,1745,354,1743,352,1746,352,1756,350,1764,350,1772,352,1776,352,1774,356,1773,362,1773,366,1775,374,1776,376,1779,372,1781,370,1782,368,1782,364,1781,360,1780,358,1780,362,1780,366,1779,368,1777,372,1776,370,1776,368,1775,366,1775,362,1776,358,1777,354,1780,362,1780,358,1778,354,1781,356,1782,358,1785,362,1785,358,1783,356,1779,354,1785,354,1790,358,1793,360,1795,362,1802,364,1805,362,1808,362,1805,360,1805,359,1805,362,1801,362,1796,360,1792,358,1788,354,1798,356,1802,358,1803,360,1805,362,1805,359,1802,356,1798,356,1791,354,1784,352,1779,350,1793,350,1796,348,1799,346,1802,342,1804,340,1802,340,1802,342,1798,344,1794,348,1779,348,1781,346,1788,342,1802,342,1802,340,1784,340,1781,342,1778,346,1776,350,1769,347,1778,352,1777,352,1766,348,1754,348,1748,350,1736,350,1729,348,1714,353,1714,356,1714,358,1713,360,1711,362,1710,362,1706,366,1700,370,1695,372,1696,370,1697,368,1705,362,1702,362,1698,364,1695,368,1694,370,1691,368,1690,366,1696,364,1699,362,1702,360,1708,358,1714,356,1714,353,1711,354,1706,354,1707,356,1705,358,1703,358,1700,356,1699,356,1700,358,1698,360,1696,360,1695,358,1693,360,1694,360,1697,362,1692,362,1688,360,1687,360,1689,362,1687,364,1685,364,1683,360,1682,362,1683,364,1681,364,1679,362,1677,360,1678,364,1676,364,1674,362,1672,362,1673,364,1671,364,1669,360,1667,360,1669,364,1667,364,1665,362,1663,362,1664,364,1662,364,1660,360,1659,360,1660,364,1658,364,1656,362,1655,360,1653,360,1654,362,1655,364,1653,364,1648,362,1650,366,1647,366,1644,364,1643,362,1642,362,1642,364,1645,366,1641,368,1641,368,1641,370,1641,376,1639,378,1636,382,1637,376,1639,372,1641,370,1641,368,1640,368,1635,364,1635,366,1638,370,1636,370,1633,368,1632,366,1631,368,1632,368,1634,372,1632,372,1630,370,1627,368,1628,370,1630,374,1629,374,1626,372,1625,372,1625,374,1628,376,1627,378,1625,376,1625,380,1625,382,1624,386,1622,388,1618,388,1616,384,1618,384,1619,382,1620,382,1621,386,1622,386,1622,382,1625,380,1625,376,1624,374,1622,372,1622,374,1625,378,1624,378,1621,376,1621,380,1619,380,1617,378,1617,378,1617,382,1615,382,1614,380,1613,379,1613,384,1610,383,1610,384,1608,384,1608,388,1604,386,1604,388,1604,390,1601,390,1597,382,1599,384,1601,388,1604,388,1604,386,1602,386,1599,382,1600,380,1602,380,1603,382,1605,386,1608,388,1608,384,1607,384,1602,380,1605,378,1610,384,1610,383,1609,382,1606,378,1608,376,1611,380,1613,384,1613,379,1609,376,1610,374,1612,374,1617,382,1617,378,1615,376,1615,374,1616,372,1617,374,1621,380,1621,376,1620,376,1618,374,1617,372,1622,368,1627,364,1629,362,1631,362,1634,358,1648,356,1650,354,1650,352,1648,350,1648,348,1648,348,1647,350,1648,352,1647,354,1642,350,1638,348,1628,348,1624,346,1625,350,1627,352,1630,354,1635,356,1630,354,1625,348,1631,350,1637,350,1641,352,1644,352,1646,356,1635,356,1635,356,1627,362,1626,362,1624,360,1617,354,1608,352,1616,356,1619,358,1622,360,1625,362,1625,364,1623,364,1620,368,1616,370,1616,368,1609,366,1603,364,1599,362,1597,362,1590,364,1594,354,1595,352,1597,348,1605,348,1598,346,1599,344,1608,346,1613,346,1627,342,1622,344,1615,348,1616,348,1620,346,1625,344,1628,346,1634,346,1642,342,1644,342,1645,340,1643,340,1639,342,1634,344,1626,344,1632,340,1643,340,1644,339,1641,338,1637,338,1630,340,1628,340,1626,342,1632,332,1633,328,1633,326,1633,322,1631,323,1631,326,1631,330,1630,334,1625,340,1624,342,1624,338,1624,334,1627,330,1631,326,1631,323,1628,326,1625,328,1625,330,1623,325,1623,330,1623,338,1622,342,1620,342,1618,338,1618,334,1619,330,1621,324,1623,330,1623,325,1622,324,1621,322,1628,320,1636,318,1638,318,1644,318,1648,316,1651,314,1656,312,1660,312,1660,324,1659,328,1657,334,1656,332,1656,338,1650,336,1646,332,1643,326,1640,320,1646,324,1652,328,1654,332,1656,338,1656,332,1653,326,1646,322,1642,320,1638,318,1638,320,1640,322,1642,328,1646,334,1650,338,1655,340,1650,348,1648,348,1650,350,1653,344,1656,338,1657,336,1658,334,1660,330,1661,318,1662,324,1663,330,1658,338,1657,342,1655,346,1654,346,1652,352,1651,354,1652,356,1663,356,1672,358,1686,358,1692,356,1698,352,1704,350,1710,348,1714,346,1722,346,1724,339,1727,332,1734,320,1737,316,1738,314,1742,309,1744,307,1745,304,1746,302,1747,298,1747,292,1746,290,1746,294,1746,298,1743,304,1743,296,1743,292,1742,288,1746,292,1746,294,1746,290,1744,288,1741,284,1740,285,1742,294,1742,298,1742,307,1742,308,1740,310,1736,316,1735,316,1736,312,1736,307,1735,304,1734,303,1734,306,1734,312,1734,316,1732,320,1731,318,1731,316,1732,308,1732,300,1734,306,1734,303,1733,300,1738,300,1742,298,1742,294,1740,293,1740,296,1735,298,1732,298,1726,296,1730,300,1731,302,1731,304,1730,316,1731,320,1725,332,1721,344,1716,344,1716,342,1717,340,1719,338,1720,334,1720,328,1719,324,1718,323,1718,332,1717,336,1716,340,1715,339,1715,344,1711,344,1710,343,1710,346,1703,348,1694,352,1697,348,1699,342,1698,336,1696,334,1696,334,1696,344,1695,346,1694,350,1692,352,1690,352,1689,348,1689,346,1690,344,1693,338,1695,334,1696,339,1696,344,1696,334,1695,332,1698,330,1703,340,1706,344,1709,344,1710,346,1710,343,1709,342,1705,340,1704,336,1700,330,1705,332,1710,336,1715,344,1715,339,1714,338,1714,336,1714,330,1714,324,1715,320,1716,324,1717,326,1718,332,1718,323,1716,320,1715,318,1715,316,1717,318,1721,320,1723,328,1726,330,1726,328,1727,324,1729,318,1729,311,1729,309,1729,306,1729,302,1728,301,1728,306,1728,314,1725,328,1723,324,1723,320,1723,318,1723,316,1724,312,1725,308,1726,302,1728,306,1728,301,1727,300,1725,296,1725,300,1724,304,1721,312,1721,308,1721,318,1719,316,1716,316,1715,314,1714,312,1713,307,1713,314,1713,318,1712,326,1712,336,1706,332,1703,330,1700,328,1702,326,1705,318,1713,318,1713,314,1712,313,1712,316,1703,316,1697,312,1694,308,1699,308,1704,310,1707,310,1711,314,1712,316,1712,313,1712,312,1709,310,1705,308,1692,306,1691,306,1696,312,1703,318,1703,318,1702,322,1699,326,1696,328,1694,329,1694,332,1693,334,1691,336,1689,340,1688,343,1688,352,1688,354,1686,352,1686,354,1686,356,1666,354,1668,352,1669,352,1672,348,1672,344,1672,342,1671,338,1671,337,1671,344,1670,348,1668,350,1666,352,1664,354,1663,352,1663,350,1669,338,1670,342,1671,344,1671,337,1670,336,1674,336,1677,342,1679,350,1684,354,1686,354,1686,352,1686,352,1684,352,1679,342,1677,338,1681,340,1686,348,1688,352,1688,343,1687,346,1682,340,1679,338,1675,336,1679,334,1689,334,1694,332,1694,329,1692,330,1688,332,1684,332,1689,326,1692,324,1695,322,1703,318,1699,318,1688,324,1689,320,1689,314,1688,310,1688,316,1688,320,1685,326,1682,332,1682,330,1681,326,1682,322,1685,312,1685,310,1688,316,1688,310,1687,310,1684,306,1683,306,1684,307,1684,312,1681,310,1678,310,1673,312,1667,314,1664,314,1666,316,1670,314,1674,314,1679,312,1683,312,1682,316,1680,318,1669,318,1668,316,1666,316,1666,316,1669,318,1677,320,1682,318,1680,324,1680,330,1673,322,1669,320,1663,320,1668,328,1670,332,1672,332,1669,328,1667,324,1665,322,1670,322,1673,324,1677,328,1680,332,1672,332,1675,334,1677,334,1669,336,1669,336,1663,344,1661,348,1660,352,1661,354,1652,354,1653,352,1655,350,1658,344,1660,342,1662,340,1669,336,1669,336,1668,336,1664,336,1659,340,1661,336,1662,334,1664,332,1664,328,1663,324,1663,320,1662,318,1662,316,1660,312,1669,310,1676,308,1683,304,1689,300,1693,304,1696,306,1706,306,1709,304,1711,302,1712,308,1712,312,1713,314,1713,307,1713,306,1713,302,1713,300,1717,304,1719,308,1720,312,1721,318,1721,308,1720,308,1719,302,1715,300,1711,296,1710,296,1710,298,1711,300,1709,300,1709,302,1706,304,1695,304,1692,302,1690,300,1705,300,1709,302,1709,300,1701,298,1693,298,1699,296,1706,294,1721,292,1723,296,1725,296,1725,296,1723,292,1726,294,1734,294,1740,296,1740,293,1737,292,1727,292,1740,285,1739,284,1740,284,1741,284,1741,284,1745,282,1749,280,1754,276,1757,272,1760,268,1769,270,1773,270,1778,268,1778,269,1778,274,1778,280,1776,286,1770,294,1770,290,1771,284,1774,278,1778,274,1778,269,1776,274,1771,280,1769,284,1768,294,1764,298,1760,300,1763,300,1769,304,1775,306,1785,306,1788,304,1791,304,1790,304,1790,306,1789,312,1787,316,1782,320,1778,324,1778,322,1779,316,1781,312,1790,306,1790,304,1786,308,1778,314,1776,320,1777,324,1768,328,1770,322,1770,318,1770,316,1769,316,1769,316,1769,318,1768,326,1765,330,1761,334,1761,330,1762,326,1765,322,1769,318,1769,316,1765,318,1762,322,1760,326,1759,330,1760,332,1760,334,1761,336,1760,338,1759,334,1758,332,1758,340,1757,342,1754,342,1752,340,1753,332,1754,326,1756,330,1758,336,1758,340,1758,332,1757,330,1754,326,1753,324,1750,340,1751,342,1753,344,1750,346,1747,346,1740,344,1747,344,1742,342,1739,341,1739,344,1727,344,1728,338,1730,334,1734,340,1739,344,1739,341,1738,340,1733,334,1731,332,1740,336,1747,344,1749,344,1746,340,1743,336,1740,334,1736,332,1742,328,1747,324,1749,318,1750,314,1751,310,1749,311,1749,314,1746,322,1743,326,1737,330,1732,332,1734,326,1738,322,1740,320,1748,314,1749,314,1749,311,1747,312,1745,316,1737,320,1747,306,1750,302,1752,300,1756,296,1758,292,1759,284,1760,280,1759,276,1759,274,1758,276,1758,276,1758,282,1757,290,1754,296,1750,300,1751,288,1755,282,1758,276,1758,276,1750,286,1749,290,1749,294,1748,302,1744,307,1744,307,1745,306,1744,308,1744,308,1743,309,1739,314,1734,324,1730,332,1728,336,1726,344,1726,344,1730,346,1738,346,1749,348,1754,346,1767,346,1757,344,1758,342,1759,340,1760,340,1761,338,1766,340,1775,340,1769,338,1763,338,1764,336,1767,334,1775,334,1782,336,1786,336,1775,340,1777,340,1784,338,1788,336,1777,332,1765,332,1770,330,1773,328,1776,326,1781,330,1792,334,1798,334,1801,332,1803,332,1800,330,1800,332,1788,332,1783,330,1777,326,1781,324,1786,326,1790,328,1794,330,1800,332,1800,330,1800,330,1795,328,1789,324,1786,324,1784,322,1781,322,1784,320,1785,320,1791,324,1799,324,1802,322,1810,318,1807,317,1807,318,1801,320,1797,322,1791,322,1786,320,1788,318,1792,318,1796,316,1802,318,1807,318,1807,317,1804,316,1800,316,1794,314,1789,316,1790,312,1792,310,1792,306,1792,302,1789,302,1787,301,1787,302,1785,304,1774,304,1770,302,1763,300,1766,298,1777,298,1783,302,1787,302,1787,301,1778,298,1774,296,1767,296,1773,294,1778,296,1782,298,1788,298,1795,296,1802,294,1806,292,1810,290,1803,290,1803,292,1795,294,1789,296,1784,296,1777,294,1788,292,1803,292,1803,290,1781,290,1785,288,1788,284,1789,282,1793,276,1796,272,1799,266,1800,262,1798,254,1798,262,1796,268,1794,272,1793,264,1794,261,1794,256,1795,252,1797,256,1798,262,1798,254,1797,252,1795,246,1793,256,1792,264,1792,272,1793,276,1788,282,1789,274,1789,266,1788,264,1788,263,1788,268,1787,280,1785,284,1784,280,1784,268,1786,264,1788,268,1788,263,1787,262,1785,258,1785,258,1785,262,1782,268,1782,280,1784,286,1780,290,1774,292,1777,288,1779,282,1780,276,1780,274,1779,270,1780,268,1785,262,1785,258,1778,260,1784,260,1782,262,1780,264,1774,268,1769,268,1762,266,1763,264,1763,264,1767,254,1770,256,1778,256,1782,254,1792,250,1788,249,1788,250,1782,252,1778,254,1771,254,1768,252,1769,250,1775,248,1780,248,1788,250,1788,249,1781,248,1775,246,1769,248,1773,244,1779,244,1774,242,1778,238,1784,236,1801,236,1800,238,1798,240,1794,242,1789,244,1794,244,1798,242,1801,238,1802,236,1804,232,1802,234,1781,234,1775,238,1776,236,1776,230,1774,226,1774,225,1774,232,1774,238,1772,242,1770,238,1768,232,1768,228,1770,222,1772,224,1773,226,1774,232,1774,225,1771,222,1767,216,1767,232,1768,238,1769,240,1770,242,1766,246,1762,254,1758,260,1755,266,1751,270,1753,266,1755,262,1756,260,1757,256,1756,252,1755,251,1755,256,1755,258,1752,264,1748,272,1747,272,1748,266,1752,256,1753,252,1755,256,1755,251,1754,250,1761,248,1759,246,1759,244,1758,242,1758,236,1758,244,1756,244,1749,236,1745,230,1743,224,1752,232,1755,234,1757,236,1757,240,1758,244,1758,236,1758,236,1757,234,1755,232,1746,226,1744,224,1742,222,1741,222,1742,228,1744,232,1747,236,1750,240,1742,240,1752,242,1756,246,1759,248,1752,248,1746,244,1744,242,1742,240,1739,240,1745,246,1749,248,1752,248,1752,252,1751,254,1748,260,1746,266,1745,270,1746,272,1737,280,1732,280,1728,284,1723,286,1716,286,1706,288,1694,288,1689,290,1684,294,1678,298,1671,300,1657,300,1666,292,1668,292,1671,294,1672,294,1675,296,1677,296,1682,294,1686,290,1689,288,1686,288,1686,290,1684,292,1671,292,1678,290,1686,290,1686,288,1674,288,1675,286,1675,285,1676,282,1676,276,1680,276,1684,274,1692,274,1687,271,1687,272,1683,274,1679,274,1675,273,1675,282,1674,284,1671,288,1669,290,1668,286,1670,284,1675,278,1675,282,1675,273,1669,272,1671,270,1673,270,1677,268,1682,270,1685,272,1687,272,1687,271,1681,268,1678,266,1672,266,1670,268,1668,270,1668,266,1667,260,1667,259,1667,266,1667,270,1666,274,1666,273,1666,278,1662,284,1656,286,1644,288,1654,280,1666,278,1666,273,1664,273,1664,276,1663,276,1657,274,1653,274,1652,272,1649,270,1645,266,1643,264,1654,268,1664,276,1664,273,1663,272,1662,263,1662,260,1662,256,1664,258,1666,262,1667,266,1667,259,1664,256,1662,252,1660,258,1660,264,1662,272,1657,266,1652,264,1646,262,1642,262,1642,272,1640,278,1638,284,1635,290,1634,286,1634,278,1638,266,1639,266,1640,264,1641,268,1642,272,1642,262,1638,262,1638,264,1633,274,1633,278,1632,282,1633,288,1634,290,1635,292,1637,290,1640,286,1642,280,1643,276,1643,268,1642,266,1650,274,1653,276,1664,278,1660,278,1653,280,1651,282,1644,286,1639,290,1640,292,1642,290,1646,288,1657,288,1660,286,1663,284,1665,282,1666,280,1668,278,1668,276,1669,274,1671,274,1675,276,1674,278,1672,278,1667,286,1666,290,1659,292,1664,292,1659,296,1657,298,1655,300,1649,304,1653,298,1654,296,1658,292,1653,294,1652,296,1649,300,1647,304,1633,306,1619,310,1613,312,1608,314,1611,308,1611,302,1611,300,1610,296,1615,300,1619,302,1623,302,1617,300,1613,296,1610,292,1615,292,1620,294,1625,298,1629,300,1623,302,1629,302,1629,304,1636,304,1642,302,1645,300,1649,296,1652,292,1653,290,1650,291,1650,292,1649,294,1646,298,1641,302,1630,302,1632,300,1634,298,1639,296,1645,294,1650,292,1650,291,1639,294,1635,296,1634,294,1633,292,1633,294,1630,292,1625,290,1622,286,1619,276,1623,278,1625,280,1628,284,1633,294,1633,292,1629,282,1626,278,1625,276,1619,274,1617,274,1618,278,1620,286,1622,290,1625,292,1634,296,1630,300,1628,298,1625,294,1619,292,1613,290,1607,290,1609,292,1610,294,1610,295,1610,304,1609,308,1607,312,1605,316,1602,318,1600,316,1601,312,1603,308,1606,306,1608,302,1610,300,1610,304,1610,295,1609,298,1606,302,1601,308,1599,310,1599,314,1599,318,1600,320,1597,322,1595,324,1593,322,1591,318,1590,314,1590,310,1589,308,1586,304,1590,302,1587,302,1593,294,1596,292,1599,290,1604,288,1603,292,1601,298,1597,300,1592,302,1598,302,1601,300,1603,298,1604,296,1605,292,1606,288,1607,286,1608,284,1599,288,1592,292,1591,286,1591,285,1591,284,1591,292,1591,294,1586,302,1585,294,1586,290,1588,282,1590,288,1591,292,1591,284,1590,282,1589,280,1588,280,1586,284,1584,290,1583,294,1584,300,1579,292,1577,290,1577,284,1579,284,1584,280,1587,274,1590,266,1590,266,1592,264,1594,262,1597,262,1594,266,1592,272,1592,276,1593,282,1596,284,1598,288,1599,284,1600,282,1602,274,1602,268,1601,266,1601,276,1598,284,1595,280,1594,274,1595,268,1597,264,1599,266,1600,270,1601,276,1601,266,1600,266,1600,264,1599,262,1599,260,1605,260,1604,264,1605,270,1607,274,1616,284,1617,284,1616,280,1616,274,1616,274,1616,270,1615,269,1615,280,1611,276,1607,272,1605,266,1606,262,1608,262,1614,272,1615,280,1615,269,1613,266,1609,262,1607,260,1608,258,1615,266,1620,268,1625,270,1629,268,1630,268,1629,266,1628,265,1628,268,1623,268,1618,266,1614,262,1610,258,1614,258,1620,260,1625,264,1628,268,1628,265,1628,264,1624,262,1621,258,1616,258,1610,256,1616,250,1621,248,1627,246,1626,250,1625,256,1627,260,1632,266,1633,266,1629,260,1627,256,1628,250,1629,246,1629,244,1631,250,1633,256,1633,261,1633,266,1634,266,1635,262,1635,256,1631,246,1636,252,1640,256,1643,258,1646,260,1657,260,1655,258,1655,257,1655,258,1649,258,1642,256,1637,252,1634,248,1639,248,1645,252,1655,258,1655,257,1652,254,1647,250,1644,248,1639,246,1643,246,1651,244,1654,240,1651,239,1651,242,1648,244,1637,244,1636,244,1636,246,1635,246,1631,244,1636,246,1636,244,1632,242,1636,240,1647,240,1651,242,1651,239,1643,238,1647,236,1648,234,1654,234,1654,234,1655,238,1660,247,1663,249,1666,250,1668,250,1668,250,1671,256,1673,256,1672,252,1670,248,1671,246,1671,244,1674,236,1674,232,1676,238,1677,244,1677,246,1676,252,1673,256,1675,256,1677,254,1678,252,1679,248,1679,242,1677,234,1676,232,1673,228,1673,232,1671,236,1669,246,1668,243,1668,249,1666,248,1664,247,1660,243,1658,238,1656,235,1659,236,1663,238,1666,244,1668,249,1668,243,1664,236,1661,234,1656,232,1660,230,1662,228,1667,222,1671,216,1669,216,1666,220,1665,222,1662,226,1660,228,1655,230,1652,232,1647,232,1649,228,1650,226,1653,224,1656,220,1669,216,1667,216,1658,218,1651,222,1648,226,1647,227,1647,234,1644,236,1639,238,1637,238,1644,236,1647,234,1647,227,1646,228,1646,234,1645,234,1642,236,1637,236,1642,232,1644,230,1645,228,1647,220,1648,216,1649,214,1647,214,1647,216,1644,226,1640,232,1635,236,1638,224,1640,220,1645,218,1647,216,1647,214,1646,214,1644,216,1640,218,1637,220,1636,228,1633,236,1630,236,1633,232,1633,228,1631,224,1631,224,1631,232,1629,238,1628,234,1624,230,1622,226,1620,224,1619,218,1622,220,1627,222,1629,226,1630,230,1631,232,1631,224,1629,222,1622,220,1620,218,1619,216,1619,216,1619,218,1618,220,1618,224,1619,226,1628,236,1628,240,1614,246,1615,242,1619,238,1620,236,1620,232,1619,230,1619,229,1619,232,1618,236,1617,238,1614,242,1613,246,1611,240,1614,232,1615,228,1616,228,1617,230,1618,230,1619,232,1619,229,1617,228,1616,226,1614,224,1613,230,1612,236,1610,240,1611,244,1612,246,1610,248,1608,244,1603,242,1598,240,1594,240,1589,242,1599,242,1603,244,1607,246,1609,248,1599,248,1593,246,1589,242,1585,242,1592,246,1596,248,1600,250,1610,250,1608,251,1612,248,1615,246,1620,244,1628,242,1631,240,1635,238,1636,238,1627,244,1622,246,1616,248,1607,256,1602,258,1598,260,1594,260,1591,262,1587,270,1585,276,1582,278,1580,280,1577,282,1576,284,1575,285,1574,286,1576,290,1575,292,1574,292,1575,294,1577,294,1578,296,1575,296,1576,298,1581,298,1582,300,1577,300,1582,302,1584,304,1585,306,1581,306,1585,308,1588,308,1588,310,1583,310,1584,312,1584,312,1588,312,1589,314,1584,312,1585,314,1585,314,1588,316,1585,316,1587,318,1590,318,1591,320,1587,320,1591,322,1593,324,1589,324,1591,326,1597,326,1601,322,1607,318,1609,316,1614,314,1618,312,1619,312,1628,310,1648,306,1653,304,1658,302,1671,302,1677,300,1682,298,1684,296,1690,292,1695,292,1706,290,1718,288,1723,288,1730,286,1746,276,1752,272,1754,270,1758,266,1760,260,1764,254,1769,244,1759,266,1757,270,1754,274,1749,278,1741,282,1736,284,1732,288,1728,290,1722,290,1712,292,1702,294,1697,294,1691,296,1689,296,1689,298,1687,298,1683,302,1680,302,1681,304,1679,304,1676,306,1673,304,1671,304,1671,306,1673,306,1671,308,1669,308,1667,306,1665,306,1667,308,1662,308,1659,306,1659,308,1659,310,1658,310,1655,308,1650,308,1654,310,1653,312,1651,312,1649,310,1647,310,1647,312,1649,312,1648,314,1646,314,1644,312,1641,312,1644,316,1642,316,1639,314,1636,314,1639,316,1637,316,1635,314,1631,314,1634,316,1633,318,1631,316,1628,314,1624,314,1627,316,1630,318,1627,318,1622,314,1621,316,1625,318,1623,320,1620,318,1619,316,1616,316,1615,318,1618,318,1620,320,1617,322,1619,322,1618,326,1616,332,1616,338,1619,344,1617,344,1614,336,1612,334,1608,334,1611,336,1613,338,1615,344,1613,344,1611,342,1609,340,1608,334,1608,340,1610,344,1605,344,1600,342,1603,338,1604,336,1605,334,1607,332,1605,332,1603,332,1599,332,1602,334,1601,336,1596,332,1597,336,1600,338,1598,338,1593,334,1595,338,1598,340,1597,342,1596,342,1593,340,1591,338,1592,340,1593,342,1597,344,1594,344,1590,342,1588,342,1595,348,1593,348,1588,346,1585,344,1586,346,1588,348,1593,352,1590,352,1587,350,1584,348,1584,350,1586,352,1591,354,1586,354,1582,352,1578,350,1583,342,1588,336,1591,332,1591,330,1589,330,1587,326,1587,325,1587,332,1587,334,1578,344,1570,358,1568,356,1567,352,1569,352,1571,350,1573,344,1572,340,1570,337,1570,342,1570,344,1569,348,1568,350,1567,352,1565,350,1566,348,1566,346,1565,344,1564,344,1564,348,1564,348,1564,352,1561,352,1559,350,1557,348,1557,346,1558,342,1564,352,1564,348,1562,346,1561,344,1564,344,1564,348,1564,344,1562,342,1559,342,1558,340,1562,336,1565,336,1568,338,1570,342,1570,337,1570,336,1568,336,1565,334,1564,334,1561,336,1559,336,1557,338,1554,332,1549,326,1555,326,1559,328,1564,328,1570,326,1574,324,1581,324,1579,326,1576,328,1571,330,1565,332,1572,336,1575,336,1581,334,1584,332,1584,328,1584,326,1586,328,1587,332,1587,325,1585,320,1584,318,1583,316,1583,324,1583,330,1580,334,1574,334,1568,332,1573,330,1577,328,1580,328,1583,324,1583,316,1582,314,1582,324,1577,322,1574,321,1574,322,1572,324,1569,326,1557,326,1551,324,1553,322,1556,320,1562,320,1574,322,1574,321,1572,320,1569,317,1569,320,1564,318,1558,318,1553,320,1548,324,1547,322,1546,322,1547,318,1549,312,1548,308,1547,306,1547,312,1547,316,1545,320,1544,320,1545,312,1544,304,1546,306,1547,310,1547,312,1547,306,1546,304,1551,302,1555,298,1556,298,1559,296,1556,302,1554,308,1553,314,1555,312,1558,310,1561,312,1566,318,1569,320,1569,317,1568,316,1563,314,1572,314,1575,316,1582,324,1582,314,1582,312,1582,318,1582,320,1580,316,1576,314,1572,312,1563,312,1560,310,1565,302,1567,298,1567,294,1571,300,1576,306,1580,312,1582,318,1582,312,1580,308,1578,304,1576,302,1573,298,1569,292,1568,290,1567,286,1566,284,1566,290,1566,290,1566,294,1565,298,1563,302,1559,308,1555,312,1556,306,1557,302,1560,298,1564,294,1566,294,1566,290,1565,289,1565,290,1563,294,1560,294,1555,296,1549,294,1544,294,1550,290,1565,290,1565,289,1560,288,1553,288,1539,294,1542,294,1546,296,1555,298,1553,298,1553,300,1549,302,1543,302,1543,304,1543,318,1539,314,1537,310,1532,302,1538,304,1543,304,1543,302,1538,302,1532,300,1535,298,1541,298,1553,300,1553,298,1550,298,1545,296,1538,296,1534,298,1539,292,1540,288,1542,284,1542,282,1542,276,1542,274,1549,274,1546,278,1544,282,1543,285,1543,290,1546,288,1551,284,1555,282,1557,276,1558,276,1560,280,1563,284,1564,286,1566,290,1566,284,1562,278,1561,276,1559,272,1558,270,1558,268,1557,264,1557,261,1557,272,1556,276,1554,280,1551,282,1547,286,1544,288,1545,284,1548,278,1551,276,1553,274,1555,272,1557,272,1557,261,1557,260,1556,257,1556,266,1555,270,1548,266,1544,266,1547,268,1553,270,1550,272,1541,272,1541,272,1541,282,1539,288,1537,292,1532,298,1531,292,1533,284,1536,280,1540,276,1541,282,1541,272,1535,270,1537,268,1539,266,1540,266,1542,262,1542,258,1541,250,1544,254,1548,254,1552,256,1554,258,1555,260,1556,266,1556,257,1555,256,1551,254,1547,252,1544,250,1541,246,1540,245,1540,256,1540,262,1538,266,1535,264,1534,260,1534,254,1535,250,1537,248,1538,246,1540,256,1540,245,1538,242,1537,240,1535,236,1542,244,1545,248,1549,250,1550,252,1553,252,1553,250,1550,250,1548,248,1538,238,1546,236,1550,232,1550,230,1550,226,1552,224,1550,220,1553,220,1555,222,1558,228,1562,236,1556,230,1554,228,1553,225,1555,230,1557,232,1559,234,1562,236,1558,238,1555,240,1550,242,1556,242,1559,238,1561,238,1560,240,1558,242,1555,250,1555,254,1558,246,1562,240,1559,250,1559,260,1562,270,1563,276,1567,280,1568,282,1570,284,1571,284,1572,282,1573,280,1577,276,1581,274,1584,270,1586,264,1588,260,1592,260,1605,254,1607,252,1603,254,1594,256,1589,258,1587,260,1586,262,1584,264,1581,270,1579,272,1574,276,1570,282,1567,276,1570,274,1574,272,1578,266,1579,264,1580,262,1580,258,1581,258,1581,254,1579,256,1579,258,1578,262,1575,266,1567,274,1567,270,1568,266,1573,262,1579,258,1579,256,1577,258,1573,262,1570,264,1567,264,1565,270,1565,274,1564,272,1563,270,1562,266,1561,264,1560,260,1560,256,1561,252,1565,258,1567,260,1570,260,1571,258,1571,254,1569,250,1569,254,1569,258,1566,256,1563,252,1561,250,1561,246,1567,250,1569,254,1569,250,1565,248,1563,246,1570,248,1572,250,1579,250,1582,248,1585,248,1586,246,1583,246,1577,248,1572,248,1566,246,1562,244,1564,242,1575,242,1578,244,1582,246,1577,242,1575,242,1573,240,1566,240,1564,242,1563,242,1562,240,1564,238,1567,236,1565,236,1569,232,1571,230,1574,226,1571,228,1566,232,1567,224,1567,220,1566,218,1566,225,1565,230,1564,236,1561,230,1560,228,1560,221,1561,218,1563,214,1565,218,1566,221,1566,225,1566,218,1565,216,1564,214,1564,212,1563,210,1561,216,1560,218,1559,221,1559,224,1559,228,1557,226,1557,224,1556,220,1554,220,1551,218,1547,216,1550,220,1551,224,1549,227,1549,228,1548,232,1546,234,1544,236,1539,236,1541,234,1542,232,1549,228,1549,227,1549,228,1546,228,1541,232,1541,226,1539,223,1539,232,1538,238,1536,236,1535,234,1534,228,1534,218,1539,224,1539,232,1539,223,1539,222,1536,218,1532,214,1532,226,1532,228,1533,234,1529,232,1525,228,1529,224,1531,220,1529,214,1529,214,1529,218,1529,220,1528,224,1526,226,1524,228,1524,226,1524,224,1524,218,1527,214,1529,218,1529,214,1528,210,1527,212,1527,214,1524,216,1523,220,1522,226,1519,222,1515,220,1513,218,1511,216,1506,216,1509,220,1511,224,1515,228,1518,228,1514,226,1512,222,1510,218,1514,220,1517,222,1522,228,1518,228,1521,230,1523,228,1527,232,1535,240,1536,242,1536,243,1536,246,1531,250,1516,250,1520,246,1525,246,1531,244,1536,246,1536,243,1535,244,1532,242,1528,242,1525,244,1522,244,1515,248,1511,252,1529,252,1532,250,1534,248,1534,250,1533,252,1532,256,1532,260,1533,262,1535,264,1537,266,1534,268,1530,270,1533,270,1534,272,1538,272,1541,274,1538,276,1534,280,1532,282,1530,285,1530,290,1529,292,1528,290,1527,288,1527,280,1526,280,1526,290,1523,288,1521,282,1519,278,1517,274,1518,276,1520,276,1523,278,1525,282,1526,290,1526,280,1526,280,1519,274,1515,272,1517,270,1519,266,1523,260,1525,258,1527,256,1523,256,1523,258,1518,264,1516,268,1513,272,1507,274,1508,270,1512,264,1515,262,1520,258,1523,258,1523,256,1522,256,1516,260,1512,262,1508,266,1506,270,1506,272,1506,276,1510,274,1515,272,1517,278,1521,284,1523,290,1526,292,1530,294,1530,298,1527,294,1524,292,1518,288,1511,284,1508,280,1506,278,1504,274,1497,266,1491,261,1500,272,1503,274,1505,280,1510,284,1515,288,1525,294,1524,296,1525,298,1528,300,1527,300,1530,302,1531,306,1529,306,1529,308,1532,308,1534,310,1531,310,1535,312,1536,314,1533,314,1537,316,1538,318,1536,318,1537,320,1540,320,1542,322,1539,322,1541,324,1545,324,1547,326,1543,326,1541,328,1549,328,1550,330,1546,330,1545,332,1551,332,1553,334,1548,334,1547,336,1553,336,1554,338,1551,338,1551,340,1555,340,1556,342,1553,342,1553,344,1555,344,1555,346,1556,348,1558,350,1559,352,1561,354,1563,354,1564,356,1559,356,1562,358,1566,356,1567,358,1570,360,1572,360,1573,358,1573,358,1575,352,1577,350,1583,354,1590,356,1586,356,1584,358,1577,358,1584,360,1587,360,1576,362,1570,364,1586,364,1581,366,1569,368,1585,368,1578,370,1570,372,1582,372,1582,374,1576,376,1566,376,1572,378,1582,376,1581,378,1581,380,1563,380,1569,382,1586,382,1584,378,1585,374,1588,368,1597,372,1591,378,1591,380,1588,382,1581,382,1572,384,1568,386,1580,386,1582,386,1585,386,1586,386,1588,384,1589,386,1591,386,1591,384,1593,384,1593,386,1595,386,1594,384,1593,382,1593,378,1596,374,1599,372,1600,372,1603,374,1605,372,1601,372,1594,368,1589,366,1592,364,1598,364,1602,366,1614,370,1611,370,1607,372,1605,372,1607,374,1611,372,1615,370,1606,376,1604,376,1598,380,1597,378,1598,376,1596,378,1596,380,1597,384,1598,388,1599,392,1600,396,1599,400,1599,402,1596,408,1594,412,1591,414,1589,418,1588,424,1588,426,1585,422,1582,420,1581,416,1581,414,1581,412,1582,406,1583,402,1589,398,1592,396,1595,394,1596,396,1595,396,1595,398,1594,404,1592,406,1591,404,1592,400,1594,398,1595,398,1595,396,1595,396,1593,398,1590,398,1590,400,1590,402,1591,406,1589,410,1587,414,1586,418,1587,422,1588,416,1589,414,1591,410,1593,406,1595,404,1597,398,1596,394,1596,392,1595,390,1595,388,1593,388,1592,388,1592,392,1589,394,1587,394,1587,392,1592,392,1592,388,1590,388,1589,388,1586,388,1586,388,1586,390,1585,392,1585,398,1581,398,1583,396,1585,398,1585,392,1584,394,1582,390,1586,390,1586,388,1585,388,1582,388,1580,388,1564,388,1563,388,1565,390,1571,390,1572,392,1577,390,1580,390,1581,392,1576,394,1577,394,1581,396,1580,398,1574,396,1565,396,1567,398,1570,398,1575,400,1580,400,1575,402,1577,402,1582,404,1581,404,1579,406,1575,406,1570,404,1572,406,1576,408,1581,408,1580,410,1580,410,1580,412,1580,414,1576,414,1573,412,1573,410,1577,412,1580,412,1580,410,1577,410,1572,408,1565,400,1557,392,1558,390,1558,386,1560,380,1565,370,1561,364,1557,358,1546,338,1537,326,1531,318,1527,310,1523,302,1520,298,1516,296,1513,292,1505,288,1504,286,1502,284,1501,281,1501,284,1498,288,1495,294,1491,296,1487,298,1492,290,1495,286,1501,284,1501,281,1499,278,1494,268,1488,262,1484,258,1483,257,1483,258,1471,258,1467,254,1479,254,1483,258,1483,257,1481,254,1476,250,1483,254,1488,258,1491,258,1498,260,1502,262,1507,260,1510,258,1513,256,1507,254,1504,254,1510,256,1506,260,1501,260,1496,258,1491,256,1494,254,1494,254,1503,242,1505,240,1501,241,1501,242,1496,248,1493,252,1487,256,1489,254,1491,248,1493,246,1501,242,1501,241,1494,244,1492,244,1490,246,1489,250,1488,252,1486,256,1481,252,1479,250,1476,248,1469,242,1466,240,1463,240,1463,239,1463,242,1461,250,1459,254,1451,264,1451,262,1452,258,1454,252,1463,242,1463,239,1462,238,1460,240,1458,240,1454,238,1448,236,1441,236,1437,238,1433,242,1433,244,1445,246,1450,244,1446,244,1436,242,1438,240,1442,238,1447,238,1457,240,1452,244,1453,244,1456,242,1462,242,1455,248,1454,246,1453,246,1453,248,1452,250,1451,252,1451,252,1451,254,1450,258,1450,262,1447,258,1442,256,1447,256,1451,254,1451,252,1441,254,1432,254,1436,252,1439,250,1445,248,1453,248,1453,246,1451,246,1440,248,1435,250,1429,256,1429,258,1431,256,1433,256,1435,262,1436,262,1441,266,1447,268,1453,272,1454,272,1453,270,1452,267,1452,270,1442,264,1438,262,1435,256,1440,258,1447,262,1452,270,1452,267,1451,266,1453,264,1456,260,1459,258,1462,254,1462,252,1464,246,1464,246,1464,242,1475,250,1478,252,1469,252,1465,254,1467,256,1471,258,1477,260,1485,260,1486,262,1485,262,1485,264,1481,268,1476,270,1466,270,1470,266,1474,264,1485,264,1485,262,1475,262,1470,264,1467,266,1464,270,1468,272,1472,272,1479,270,1483,268,1485,264,1487,262,1488,264,1498,278,1493,278,1498,280,1500,284,1495,282,1490,282,1490,282,1484,284,1489,284,1485,286,1481,290,1471,290,1474,286,1479,284,1472,284,1470,288,1468,290,1469,292,1478,292,1484,290,1488,288,1492,284,1495,284,1493,286,1490,288,1485,298,1486,300,1487,306,1492,316,1495,320,1500,322,1504,322,1504,326,1505,328,1507,328,1518,340,1521,342,1524,344,1531,344,1525,342,1519,338,1514,334,1510,330,1516,332,1520,332,1524,334,1531,344,1531,344,1532,346,1530,346,1524,352,1518,360,1523,360,1521,358,1526,352,1530,348,1529,350,1529,354,1528,358,1526,358,1523,360,1526,360,1529,358,1530,356,1531,350,1531,348,1533,346,1529,336,1526,334,1524,332,1521,330,1514,328,1511,328,1507,326,1512,324,1515,320,1518,316,1519,310,1518,308,1518,306,1519,304,1517,305,1517,306,1517,312,1516,316,1514,320,1510,322,1506,326,1507,320,1510,316,1517,306,1517,305,1511,310,1508,314,1505,320,1505,320,1504,318,1505,316,1506,314,1507,312,1508,310,1509,308,1508,302,1507,298,1507,308,1504,316,1501,304,1501,294,1503,296,1505,298,1506,304,1507,308,1507,298,1506,296,1505,294,1502,290,1502,288,1499,296,1499,304,1501,312,1503,320,1502,317,1502,320,1499,320,1496,318,1493,314,1490,310,1488,304,1493,306,1496,310,1502,320,1502,317,1501,314,1497,308,1493,304,1490,302,1486,300,1491,298,1495,296,1498,292,1501,286,1502,286,1503,288,1506,292,1512,294,1517,300,1522,304,1530,318,1534,326,1539,332,1546,342,1551,352,1552,352,1553,354,1553,354,1556,358,1556,358,1559,364,1562,368,1563,370,1562,374,1560,376,1558,380,1557,384,1556,388,1556,390,1555,388,1555,380,1549,368,1548,370,1554,380,1554,384,1553,388,1551,388,1551,386,1551,384,1552,380,1549,372,1548,370,1549,368,1550,364,1550,360,1550,358,1549,354,1549,354,1549,358,1549,360,1547,360,1546,358,1544,354,1545,350,1548,354,1549,358,1549,354,1547,352,1546,350,1544,346,1543,354,1544,358,1545,360,1548,362,1549,364,1548,366,1547,366,1547,368,1544,378,1538,378,1534,376,1541,372,1544,368,1547,368,1547,366,1547,366,1542,368,1540,370,1535,374,1531,374,1531,376,1534,378,1538,380,1544,380,1546,378,1547,376,1547,372,1551,380,1549,384,1549,386,1543,384,1536,382,1530,378,1527,376,1524,372,1518,364,1515,364,1505,364,1512,366,1518,368,1521,370,1512,370,1516,372,1521,372,1523,376,1522,380,1523,380,1524,376,1528,380,1532,382,1534,384,1536,386,1538,388,1537,392,1538,390,1539,388,1542,390,1542,392,1543,396,1543,392,1544,390,1547,392,1547,396,1548,400,1549,396,1549,394,1551,396,1552,400,1553,406,1554,400,1554,398,1554,396,1557,404,1557,410,1558,408,1559,404,1562,408,1562,414,1564,408,1565,414,1566,416,1564,418,1562,420,1560,424,1557,424,1557,420,1555,418,1555,416,1550,410,1539,402,1536,402,1533,400,1531,398,1527,393,1527,396,1518,400,1515,400,1512,398,1509,398,1499,392,1500,392,1502,390,1504,392,1505,394,1509,396,1516,396,1509,394,1506,392,1504,390,1506,390,1509,388,1517,388,1519,390,1522,392,1524,394,1516,396,1527,396,1527,393,1526,392,1519,386,1517,383,1517,386,1514,386,1513,385,1513,386,1507,386,1506,385,1506,388,1502,388,1500,386,1500,388,1499,390,1498,389,1498,390,1492,390,1490,386,1490,390,1486,390,1481,382,1486,382,1487,386,1490,390,1490,386,1490,386,1487,382,1490,384,1492,386,1498,390,1498,389,1495,386,1491,382,1495,382,1500,388,1500,386,1500,386,1496,382,1500,382,1506,388,1506,385,1504,384,1502,382,1500,380,1503,380,1505,382,1513,386,1513,385,1508,382,1505,380,1508,378,1510,376,1513,382,1515,382,1516,384,1517,386,1517,383,1514,378,1508,370,1508,370,1508,374,1508,376,1502,376,1502,378,1496,380,1479,380,1481,378,1483,376,1487,372,1490,368,1492,364,1493,364,1499,370,1496,370,1495,372,1489,374,1485,376,1493,378,1502,378,1502,376,1489,376,1492,374,1495,374,1501,372,1505,374,1508,374,1508,370,1506,367,1506,372,1503,370,1500,370,1495,364,1497,364,1502,368,1506,372,1506,367,1505,366,1495,352,1484,340,1479,338,1471,334,1465,331,1465,334,1463,336,1462,338,1458,342,1452,346,1446,346,1450,342,1452,340,1458,336,1464,334,1465,334,1465,331,1452,326,1443,324,1435,320,1426,312,1423,310,1410,294,1399,280,1384,268,1378,264,1372,260,1379,262,1375,260,1372,258,1366,254,1351,250,1349,248,1349,252,1345,262,1336,266,1338,262,1341,258,1349,252,1349,248,1349,248,1334,240,1332,238,1324,238,1335,242,1340,246,1340,246,1342,248,1339,250,1333,250,1337,252,1332,256,1325,260,1315,262,1325,262,1332,258,1340,250,1345,248,1347,248,1349,250,1345,254,1340,256,1338,260,1336,264,1334,266,1332,270,1337,268,1342,266,1348,260,1349,256,1349,252,1350,250,1358,254,1364,256,1372,262,1374,262,1376,264,1375,266,1374,268,1369,270,1363,266,1358,266,1364,262,1372,262,1366,260,1360,262,1357,264,1354,266,1358,266,1364,268,1367,270,1361,272,1354,274,1350,276,1348,278,1343,276,1347,281,1349,287,1351,291,1355,294,1358,295,1362,296,1362,300,1364,302,1365,306,1368,309,1368,306,1368,292,1367,290,1367,306,1364,301,1363,296,1363,295,1363,294,1364,294,1364,292,1363,288,1366,291,1367,306,1367,290,1367,290,1365,288,1364,287,1362,285,1362,286,1363,290,1362,294,1360,288,1360,294,1354,291,1352,288,1349,284,1347,278,1350,280,1354,283,1357,287,1359,290,1360,294,1360,288,1356,284,1354,281,1350,278,1350,278,1361,280,1366,280,1371,278,1374,276,1375,274,1375,272,1374,270,1374,274,1372,276,1367,278,1356,278,1353,276,1362,272,1373,272,1374,274,1374,270,1374,270,1377,268,1378,266,1377,264,1387,272,1393,278,1398,282,1403,288,1405,290,1412,300,1419,308,1433,320,1438,322,1450,328,1462,332,1456,334,1453,336,1450,338,1446,344,1442,348,1454,348,1457,346,1460,344,1461,344,1465,338,1467,334,1465,344,1465,348,1466,350,1468,352,1469,352,1471,354,1472,350,1473,344,1472,344,1472,342,1470,338,1470,344,1470,352,1468,350,1466,346,1467,342,1467,338,1468,336,1470,344,1470,338,1469,336,1468,334,1472,336,1477,338,1484,344,1489,348,1503,366,1500,364,1498,362,1492,362,1492,358,1491,354,1490,352,1490,352,1490,360,1489,364,1487,368,1485,372,1481,376,1482,364,1484,360,1485,358,1487,356,1488,352,1490,356,1490,360,1490,352,1487,350,1483,358,1483,354,1481,350,1481,349,1481,360,1477,368,1476,364,1475,362,1474,356,1477,346,1479,348,1481,355,1481,360,1481,349,1478,346,1476,342,1475,342,1475,348,1473,352,1472,358,1474,364,1472,362,1469,356,1467,352,1463,350,1454,350,1461,352,1465,354,1470,362,1474,366,1475,366,1476,368,1476,370,1477,370,1479,368,1481,364,1479,372,1477,378,1460,374,1452,370,1445,368,1445,366,1445,362,1444,356,1443,354,1443,366,1442,364,1442,366,1438,364,1434,360,1426,352,1428,350,1428,342,1427,340,1427,344,1427,350,1425,347,1425,350,1425,352,1422,346,1419,342,1413,334,1413,330,1416,330,1418,332,1420,340,1425,350,1425,347,1423,342,1421,340,1420,334,1423,336,1425,340,1427,342,1427,344,1427,340,1425,336,1422,334,1430,334,1434,332,1438,330,1433,336,1431,342,1431,346,1430,348,1432,348,1433,346,1435,346,1435,352,1436,356,1439,362,1442,366,1442,364,1441,360,1439,358,1438,352,1438,348,1440,350,1442,350,1442,356,1443,366,1443,354,1442,350,1440,348,1438,344,1441,342,1442,338,1443,334,1443,326,1442,326,1442,330,1441,332,1440,338,1437,344,1432,346,1433,340,1440,330,1441,328,1442,330,1442,326,1437,326,1435,324,1433,322,1433,324,1428,324,1423,322,1413,316,1419,316,1428,320,1433,324,1433,322,1433,322,1427,318,1422,316,1416,314,1412,314,1412,316,1413,316,1414,318,1416,320,1418,322,1425,326,1426,326,1430,328,1438,328,1435,330,1432,332,1426,332,1421,330,1416,328,1418,328,1421,326,1414,326,1412,323,1412,328,1412,332,1411,330,1410,326,1410,324,1404,312,1403,311,1403,316,1400,316,1396,318,1388,318,1391,316,1396,314,1403,316,1403,311,1400,308,1403,314,1399,312,1395,312,1391,314,1388,316,1385,316,1388,318,1393,320,1397,320,1404,316,1408,326,1406,326,1403,324,1399,324,1377,316,1378,314,1379,312,1381,312,1384,310,1386,308,1390,306,1399,302,1397,306,1391,310,1387,310,1381,312,1391,312,1397,310,1400,306,1402,308,1403,310,1406,314,1409,320,1411,322,1412,328,1412,323,1411,320,1407,312,1408,310,1409,304,1410,302,1409,298,1408,296,1408,306,1407,310,1405,306,1403,300,1403,296,1404,292,1406,296,1408,300,1408,306,1408,296,1405,292,1403,290,1403,292,1402,296,1402,300,1404,306,1400,302,1400,298,1400,296,1399,294,1399,302,1396,299,1396,302,1394,302,1394,304,1387,306,1380,310,1380,306,1379,302,1378,299,1378,306,1378,310,1376,314,1373,310,1372,306,1373,302,1374,298,1377,302,1378,306,1378,299,1377,298,1374,296,1379,298,1386,302,1390,304,1394,304,1394,302,1390,302,1385,300,1378,296,1387,296,1390,300,1396,302,1396,299,1395,298,1393,296,1391,290,1389,284,1395,288,1397,292,1398,296,1399,302,1399,294,1398,290,1397,288,1395,286,1391,284,1386,282,1389,288,1392,298,1391,298,1389,296,1387,294,1374,294,1375,292,1378,288,1380,284,1380,280,1379,276,1379,282,1378,286,1376,290,1373,292,1372,288,1374,284,1378,276,1379,282,1379,276,1379,276,1378,272,1371,284,1370,285,1370,290,1372,296,1370,304,1370,309,1371,312,1372,314,1367,310,1363,308,1360,306,1354,306,1354,304,1354,300,1353,298,1353,304,1350,302,1341,292,1340,290,1340,286,1349,294,1352,298,1353,304,1353,298,1351,294,1349,292,1344,288,1343,286,1339,282,1339,284,1339,286,1340,292,1341,296,1346,300,1351,304,1351,306,1350,306,1360,309,1358,308,1364,310,1377,318,1386,320,1395,324,1401,326,1408,328,1407,330,1408,332,1409,332,1418,344,1424,352,1429,356,1434,362,1441,368,1449,372,1455,374,1468,378,1479,382,1482,386,1484,390,1482,390,1480,386,1478,384,1476,384,1479,388,1479,388,1479,392,1477,394,1474,396,1468,396,1470,394,1473,394,1479,392,1479,388,1476,388,1474,384,1470,384,1473,386,1469,386,1469,385,1469,388,1465,392,1462,394,1457,398,1453,398,1455,394,1459,392,1463,390,1469,388,1469,385,1468,384,1466,382,1464,380,1467,384,1464,384,1462,382,1460,380,1457,378,1459,380,1461,382,1458,382,1456,380,1454,378,1451,376,1453,380,1452,380,1449,378,1445,380,1440,381,1440,388,1439,392,1437,396,1429,402,1433,394,1436,390,1440,388,1440,381,1440,381,1440,384,1433,392,1430,396,1428,402,1426,394,1426,406,1424,404,1422,404,1421,398,1421,396,1420,390,1424,394,1426,398,1426,406,1426,394,1426,394,1423,390,1421,388,1418,388,1414,390,1409,392,1404,392,1400,388,1417,388,1416,386,1434,386,1440,384,1440,381,1438,382,1421,384,1414,384,1405,382,1397,376,1387,372,1384,370,1376,366,1371,364,1358,362,1375,364,1388,368,1396,372,1405,376,1411,380,1415,380,1418,382,1423,382,1441,378,1443,376,1445,376,1442,372,1442,374,1435,378,1427,378,1429,376,1430,370,1428,362,1428,370,1428,374,1427,378,1425,376,1425,380,1418,378,1414,374,1410,372,1408,366,1407,360,1411,364,1416,370,1425,380,1425,376,1423,374,1422,372,1422,370,1421,367,1421,372,1414,366,1410,362,1409,360,1406,356,1406,364,1407,370,1409,374,1412,376,1416,378,1420,380,1416,380,1414,378,1408,376,1397,370,1399,368,1401,368,1402,366,1403,362,1403,360,1402,356,1403,352,1401,353,1401,356,1401,362,1399,366,1398,368,1395,368,1397,366,1398,362,1400,356,1401,356,1401,353,1399,354,1395,365,1395,370,1392,368,1388,366,1387,363,1387,366,1377,362,1379,358,1381,354,1381,354,1384,362,1385,364,1387,366,1387,363,1384,358,1389,360,1392,364,1395,370,1395,365,1394,366,1393,362,1388,358,1384,356,1382,354,1382,352,1386,354,1390,356,1395,356,1399,354,1399,352,1403,352,1404,352,1406,350,1409,350,1403,348,1403,350,1397,352,1393,354,1389,352,1383,352,1387,350,1392,348,1403,350,1403,348,1400,348,1395,346,1390,346,1381,350,1381,346,1381,342,1380,340,1380,348,1379,352,1377,358,1375,352,1373,348,1373,342,1375,336,1379,342,1380,348,1380,340,1379,338,1376,336,1375,334,1371,342,1371,348,1373,354,1376,358,1376,362,1374,358,1373,356,1373,355,1373,358,1366,356,1360,350,1354,342,1357,342,1360,344,1365,346,1369,352,1373,358,1373,355,1366,344,1364,342,1359,340,1352,340,1352,342,1355,348,1361,352,1367,358,1373,362,1364,362,1356,361,1356,368,1356,374,1355,378,1350,388,1348,380,1352,370,1355,368,1356,368,1356,361,1352,360,1350,358,1349,356,1349,354,1349,352,1350,348,1350,346,1348,342,1348,348,1348,354,1343,350,1340,342,1337,332,1343,336,1346,342,1348,348,1348,342,1347,338,1345,336,1342,334,1351,334,1355,332,1357,332,1359,328,1363,326,1364,324,1362,324,1361,324,1361,324,1358,328,1354,332,1348,332,1341,330,1351,328,1355,324,1361,324,1361,324,1351,320,1355,318,1359,318,1366,320,1371,320,1366,324,1367,324,1364,326,1363,330,1362,334,1362,338,1361,340,1364,338,1372,334,1373,330,1378,336,1389,344,1398,344,1396,342,1394,339,1394,342,1388,340,1383,338,1380,336,1376,330,1382,332,1386,334,1394,342,1394,339,1393,338,1385,330,1382,330,1379,328,1375,330,1376,320,1382,324,1388,326,1394,330,1400,332,1411,344,1419,354,1418,354,1418,364,1419,368,1421,372,1421,367,1420,364,1420,358,1424,360,1427,366,1428,370,1428,362,1433,368,1442,374,1442,372,1434,366,1430,362,1425,358,1417,350,1410,338,1406,334,1402,332,1395,328,1387,324,1382,322,1377,320,1375,318,1375,320,1374,326,1372,330,1369,334,1364,338,1364,332,1366,328,1370,324,1375,320,1375,318,1369,314,1365,311,1374,320,1368,318,1363,316,1352,316,1349,318,1346,322,1349,322,1352,324,1354,324,1347,326,1342,328,1339,330,1334,330,1335,338,1338,344,1341,350,1346,356,1340,352,1337,347,1337,350,1330,348,1321,344,1312,338,1320,338,1327,340,1332,344,1337,350,1337,347,1336,346,1332,342,1327,338,1322,336,1315,336,1307,338,1311,340,1318,346,1322,348,1329,350,1336,350,1341,354,1341,354,1341,356,1333,360,1328,362,1321,364,1315,366,1318,362,1327,356,1341,356,1341,354,1328,354,1323,356,1316,360,1314,364,1313,368,1322,368,1326,366,1330,364,1337,360,1343,356,1347,358,1349,360,1350,362,1348,363,1348,364,1344,370,1340,376,1333,382,1330,384,1332,378,1336,370,1348,364,1348,363,1344,364,1341,366,1338,368,1335,368,1332,372,1329,380,1328,386,1330,386,1333,384,1339,380,1346,370,1350,364,1351,362,1354,362,1356,364,1351,370,1348,376,1346,380,1348,388,1349,390,1351,388,1353,384,1356,380,1357,378,1358,377,1358,368,1358,364,1367,366,1374,368,1379,370,1371,374,1364,376,1367,376,1368,378,1365,380,1362,382,1360,384,1368,384,1372,386,1375,386,1372,388,1372,388,1363,394,1352,396,1357,390,1360,388,1356,390,1349,396,1349,398,1362,396,1368,394,1374,390,1375,388,1378,384,1383,384,1388,378,1384,378,1384,380,1382,382,1380,382,1376,384,1364,382,1367,380,1369,380,1374,378,1384,380,1384,378,1382,378,1373,376,1370,376,1375,374,1381,370,1390,374,1398,380,1402,382,1406,384,1409,384,1412,386,1401,386,1400,388,1394,388,1398,390,1401,392,1407,394,1413,394,1416,392,1419,390,1419,392,1419,394,1419,398,1421,404,1424,408,1428,410,1428,406,1428,404,1428,404,1428,406,1430,404,1432,402,1436,400,1438,396,1440,394,1441,388,1442,384,1444,388,1445,394,1445,398,1445,400,1446,400,1446,398,1447,396,1448,392,1450,388,1449,386,1448,384,1448,384,1448,388,1446,396,1445,390,1443,386,1447,386,1448,388,1448,384,1443,384,1446,382,1451,380,1466,386,1467,386,1462,388,1458,390,1454,394,1452,396,1450,400,1457,400,1460,398,1462,396,1470,390,1472,388,1478,390,1471,392,1466,396,1465,398,1470,398,1474,396,1478,394,1480,394,1480,392,1496,392,1504,396,1507,398,1512,400,1515,402,1517,402,1522,400,1524,398,1529,398,1532,400,1531,402,1530,402,1528,404,1527,404,1526,408,1527,410,1529,410,1529,408,1528,408,1529,406,1532,402,1532,400,1535,402,1539,404,1544,408,1542,414,1541,414,1537,416,1537,418,1536,420,1535,420,1533,418,1531,414,1532,412,1532,410,1530,410,1530,412,1529,414,1529,416,1531,416,1532,418,1532,420,1532,420,1534,422,1537,422,1539,420,1539,418,1541,416,1542,416,1545,410,1546,410,1551,414,1553,418,1555,420,1556,428,1558,436,1558,444,1558,450,1558,450,1558,452,1547,452,1547,454,1546,456,1544,454,1547,454,1547,452,1544,452,1543,454,1543,452,1544,450,1548,448,1550,448,1552,450,1558,452,1558,450,1557,450,1555,448,1551,444,1549,442,1548,442,1546,440,1543,442,1539,442,1537,440,1536,438,1536,436,1538,436,1537,434,1537,432,1538,432,1540,430,1542,432,1543,432,1543,434,1542,436,1544,436,1544,430,1543,430,1541,428,1541,428,1538,430,1538,428,1539,428,1540,426,1542,424,1544,422,1542,422,1540,424,1538,426,1536,428,1536,430,1534,436,1535,440,1536,442,1537,442,1540,444,1541,444,1547,442,1550,444,1550,446,1547,446,1543,448,1541,452,1541,456,1541,456,1541,456,1541,458,1539,458,1537,456,1535,456,1532,458,1530,458,1530,458,1530,460,1530,462,1528,464,1518,464,1517,462,1515,460,1515,458,1519,458,1521,456,1524,452,1526,452,1526,454,1529,460,1530,460,1530,458,1528,456,1528,454,1525,450,1523,452,1523,452,1520,454,1517,454,1515,456,1515,458,1514,460,1515,462,1515,462,1515,464,1511,465,1511,466,1511,468,1503,470,1501,468,1509,468,1511,466,1511,465,1507,466,1503,466,1499,468,1497,468,1499,470,1498,472,1497,472,1497,474,1497,474,1497,480,1500,480,1500,482,1503,488,1501,488,1503,490,1504,492,1504,494,1505,496,1506,496,1507,498,1512,498,1512,496,1514,494,1515,494,1515,492,1516,490,1517,488,1517,486,1517,484,1515,484,1515,486,1515,490,1514,490,1514,486,1515,486,1515,484,1515,484,1516,480,1519,480,1523,478,1524,474,1523,472,1523,474,1522,476,1520,478,1517,478,1516,476,1516,476,1515,472,1513,472,1512,474,1515,480,1512,486,1512,486,1512,488,1512,492,1510,492,1510,496,1508,496,1508,494,1510,496,1510,492,1510,492,1510,490,1512,488,1512,486,1511,488,1508,486,1508,488,1508,490,1507,490,1507,492,1507,494,1505,494,1505,492,1507,492,1507,490,1506,490,1504,488,1508,488,1508,486,1508,486,1506,486,1505,484,1505,482,1505,486,1502,484,1502,480,1505,486,1505,482,1504,482,1504,478,1504,476,1506,474,1506,472,1505,472,1503,474,1502,476,1500,478,1498,478,1498,474,1499,472,1500,472,1505,470,1509,470,1508,478,1508,480,1510,484,1509,478,1510,470,1518,470,1514,468,1513,468,1514,466,1520,466,1521,470,1523,474,1523,472,1523,472,1523,470,1521,468,1523,466,1527,466,1531,468,1533,468,1531,470,1527,474,1527,476,1532,472,1534,470,1538,470,1540,468,1538,472,1534,474,1530,476,1533,476,1536,474,1539,474,1538,478,1539,482,1539,488,1538,490,1537,490,1537,496,1537,498,1533,498,1533,496,1534,494,1537,496,1537,490,1536,490,1536,489,1536,490,1536,492,1535,494,1532,492,1532,491,1532,498,1531,500,1529,500,1529,496,1531,498,1532,498,1532,491,1531,490,1532,488,1533,488,1536,490,1536,489,1535,488,1534,482,1534,478,1533,478,1531,479,1531,492,1530,494,1528,496,1527,494,1526,494,1527,490,1531,492,1531,479,1531,479,1531,486,1531,488,1530,490,1528,490,1528,488,1527,486,1523,486,1523,484,1524,484,1527,486,1531,486,1531,479,1530,480,1529,484,1527,484,1527,476,1526,476,1524,480,1522,480,1522,484,1523,486,1525,488,1524,488,1523,492,1524,494,1526,496,1527,498,1527,500,1528,502,1532,502,1533,506,1538,506,1539,504,1541,502,1543,502,1544,500,1544,496,1546,496,1547,494,1548,500,1549,506,1547,506,1550,508,1554,512,1557,514,1557,518,1556,522,1554,522,1553,520,1553,516,1551,516,1552,518,1550,522,1549,524,1548,524,1545,526,1540,526,1541,524,1540,522,1542,520,1544,516,1542,514,1541,514,1542,512,1542,510,1544,508,1547,506,1543,506,1540,510,1540,514,1541,516,1542,516,1540,518,1538,524,1539,526,1539,528,1541,528,1547,526,1550,524,1552,522,1553,524,1556,524,1554,530,1553,536,1552,550,1553,558,1554,566,1554,570,1555,572,1555,574,1553,576,1551,572,1551,574,1551,576,1550,580,1550,580,1550,582,1547,582,1547,580,1548,580,1546,576,1547,572,1549,570,1551,574,1551,572,1550,570,1549,566,1548,568,1546,570,1545,572,1545,574,1544,576,1542,576,1541,578,1542,578,1544,580,1541,580,1541,582,1539,584,1536,584,1538,588,1539,588,1541,586,1542,582,1546,580,1547,582,1546,582,1541,588,1541,588,1547,584,1548,584,1548,588,1547,592,1547,594,1548,598,1551,602,1557,606,1556,610,1550,610,1548,608,1541,608,1529,612,1532,612,1537,610,1545,610,1547,612,1550,612,1552,614,1552,616,1550,622,1552,622,1554,620,1554,614,1556,614,1558,612,1557,612,1559,608,1560,608,1561,612,1563,612,1566,614,1569,614,1572,616,1574,620,1578,620,1579,622,1579,626,1578,628,1578,630,1580,632,1581,632,1581,630,1588,630,1584,632,1582,632,1584,634,1588,634,1590,635,1588,632,1597,630,1597,632,1592,632,1591,634,1591,635,1592,636,1594,636,1595,638,1592,636,1595,640,1597,644,1602,644,1604,642,1609,640,1611,638,1606,640,1599,642,1600,640,1607,636,1611,636,1612,638,1614,638,1610,642,1604,646,1608,644,1610,644,1612,642,1615,640,1616,640,1617,642,1614,642,1612,644,1615,644,1618,642,1621,642,1620,642,1618,644,1620,643,1622,642,1623,642,1626,646,1629,648,1632,650,1633,650,1629,646,1627,642,1626,640,1619,640,1614,636,1611,636,1609,634,1604,634,1602,636,1600,636,1600,638,1598,640,1596,640,1600,638,1600,636,1596,636,1598,634,1599,632,1597,630,1594,628,1590,626,1589,625,1589,626,1585,628,1581,628,1581,626,1581,626,1581,624,1585,624,1585,626,1589,626,1589,625,1588,624,1582,622,1581,620,1577,618,1574,616,1563,610,1561,608,1561,606,1555,602,1552,602,1549,598,1548,592,1549,586,1550,584,1551,580,1555,576,1556,578,1556,580,1555,586,1554,590,1554,592,1554,594,1556,598,1559,600,1561,600,1559,596,1560,594,1559,592,1558,586,1558,584,1557,581,1557,592,1557,596,1555,592,1556,586,1557,592,1557,581,1556,570,1554,550,1554,542,1555,536,1561,536,1562,540,1563,540,1564,542,1565,542,1565,540,1564,540,1564,536,1564,534,1565,532,1566,530,1563,530,1563,532,1562,534,1556,534,1556,528,1557,526,1559,526,1560,524,1560,522,1561,520,1569,520,1576,520,1579,522,1580,524,1580,526,1580,526,1580,530,1580,532,1575,530,1577,528,1574,528,1574,532,1574,536,1575,538,1572,538,1570,534,1570,532,1569,530,1569,528,1568,526,1574,526,1577,528,1577,528,1579,530,1580,530,1580,526,1575,526,1573,524,1569,524,1570,522,1569,520,1568,522,1568,524,1566,524,1565,526,1567,526,1567,530,1569,538,1573,540,1572,542,1570,544,1568,544,1568,542,1570,540,1568,540,1565,542,1565,544,1566,544,1572,548,1583,548,1585,548,1585,546,1585,542,1585,540,1585,536,1587,530,1589,530,1590,528,1591,528,1593,530,1591,532,1587,532,1590,538,1591,542,1591,544,1590,548,1588,550,1584,556,1585,554,1580,554,1577,554,1573,554,1579,556,1582,556,1580,558,1574,558,1571,560,1578,560,1577,562,1570,562,1573,564,1583,564,1581,566,1578,566,1573,568,1582,568,1580,570,1577,570,1572,572,1582,572,1576,576,1584,576,1584,578,1578,580,1573,580,1574,582,1579,582,1585,580,1586,582,1580,584,1575,584,1575,586,1581,586,1586,584,1586,586,1585,588,1576,588,1583,590,1589,590,1588,592,1578,592,1581,594,1590,594,1588,596,1586,596,1581,598,1591,598,1590,600,1580,602,1586,602,1593,604,1595,604,1596,600,1598,598,1600,598,1597,602,1596,606,1596,608,1596,606,1586,606,1583,606,1588,608,1594,608,1595,610,1588,612,1582,610,1575,606,1569,602,1567,602,1564,600,1562,600,1567,602,1569,604,1572,606,1575,608,1577,610,1579,610,1579,612,1582,612,1583,614,1593,614,1595,616,1595,616,1597,616,1596,615,1593,612,1595,612,1597,615,1598,614,1598,614,1597,615,1597,616,1597,616,1597,618,1599,622,1602,624,1609,628,1611,628,1617,630,1617,634,1616,634,1618,636,1620,638,1623,636,1627,636,1630,644,1633,646,1635,648,1637,648,1633,650,1643,650,1650,652,1663,654,1652,654,1646,652,1612,652,1628,654,1595,654,1599,652,1602,650,1587,654,1587,652,1592,650,1593,650,1595,648,1600,648,1597,645,1597,646,1586,650,1588,646,1585,646,1589,644,1595,644,1589,646,1597,646,1597,645,1593,642,1591,639,1591,640,1591,642,1589,642,1586,644,1584,644,1582,642,1586,640,1591,640,1591,639,1590,638,1587,636,1587,638,1584,640,1582,640,1581,638,1587,638,1587,636,1585,636,1580,636,1580,638,1581,642,1582,644,1584,646,1584,650,1585,654,1582,654,1582,652,1582,650,1579,648,1579,652,1576,650,1577,650,1577,650,1575,649,1575,650,1569,652,1571,650,1575,650,1575,649,1574,648,1576,646,1575,646,1570,650,1567,654,1562,654,1549,656,1547,654,1535,654,1519,652,1516,652,1530,654,1530,656,1475,656,1476,654,1503,654,1516,652,1492,652,1465,654,1340,654,1342,652,1346,650,1344,650,1343,648,1343,646,1344,646,1346,644,1348,642,1347,642,1345,640,1343,642,1342,642,1340,640,1340,642,1339,646,1339,648,1340,648,1340,646,1340,646,1341,644,1342,644,1341,646,1341,650,1340,650,1336,648,1337,646,1337,644,1336,642,1334,646,1335,646,1336,650,1338,652,1336,652,1334,654,1322,654,1322,662,1800,662,1800,656,1800,654,1800,652,1801,650,1801,648,1802,650,1803,650,1805,652,1806,652,1803,648,1801,642,1799,640,1799,650,1799,652,1798,654,1796,654,1797,652,1796,650,1799,650,1799,640,1799,640,1799,638,1800,638,1801,640,1805,638,1809,640,1813,640,1817,642xm1817,646l1815,643,1812,642,1806,641,1806,642,1811,645,1814,646,1817,647,1817,646xe" filled="true" fillcolor="#231f20" stroked="false">
                  <v:path arrowok="t"/>
                  <v:fill type="solid"/>
                </v:shape>
                <v:shape style="position:absolute;left:1308;top:211;width:470;height:310" id="docshape22" coordorigin="1309,212" coordsize="470,310" path="m1332,295l1331,294,1330,293,1329,289,1329,294,1327,294,1323,292,1319,289,1316,285,1313,279,1319,281,1323,284,1327,288,1329,294,1329,289,1327,285,1321,280,1319,279,1314,277,1309,273,1312,280,1315,287,1317,290,1320,292,1324,294,1329,295,1332,295xm1338,287l1336,281,1336,281,1336,286,1336,290,1335,295,1332,288,1331,283,1331,277,1334,281,1336,286,1336,281,1334,277,1334,276,1330,272,1329,273,1329,274,1330,276,1329,281,1329,283,1330,287,1332,293,1336,298,1335,298,1335,300,1330,302,1326,303,1317,304,1320,301,1324,299,1330,299,1335,300,1335,298,1329,297,1323,297,1320,298,1318,300,1315,302,1314,305,1318,306,1324,305,1330,304,1332,303,1335,302,1338,300,1338,299,1337,298,1337,295,1337,293,1338,290,1338,287xm1364,247l1363,246,1362,244,1361,244,1361,246,1356,246,1353,246,1349,243,1346,241,1352,241,1357,243,1361,246,1361,244,1359,242,1355,241,1349,239,1343,239,1350,246,1355,248,1363,248,1364,247xm1364,412l1358,410,1358,411,1359,411,1361,412,1360,416,1359,420,1353,410,1347,410,1347,412,1348,412,1350,413,1350,416,1350,419,1349,422,1349,423,1347,424,1347,424,1353,426,1354,425,1354,424,1353,424,1352,424,1351,424,1351,422,1352,419,1352,417,1353,416,1355,422,1359,427,1363,414,1363,413,1364,413,1364,412xm1367,244l1367,234,1366,231,1366,230,1366,244,1362,240,1361,237,1361,237,1360,235,1360,234,1360,227,1360,222,1363,228,1365,233,1366,244,1366,230,1364,226,1362,223,1362,222,1361,217,1360,217,1357,231,1358,235,1358,235,1358,237,1352,236,1347,233,1341,227,1346,228,1350,230,1355,233,1358,237,1358,235,1355,231,1350,228,1346,227,1345,226,1338,225,1339,227,1339,228,1346,234,1347,235,1350,236,1353,238,1355,238,1359,237,1361,241,1364,245,1364,246,1367,249,1367,244xm1371,448l1369,447,1368,447,1367,447,1367,448,1368,449,1371,449,1371,448xm1372,445l1370,444,1366,443,1367,445,1368,446,1370,446,1372,447,1372,445xm1372,442l1366,440,1360,437,1353,437,1347,437,1352,438,1357,438,1362,439,1364,440,1365,441,1372,443,1372,442xm1382,420l1382,416,1380,415,1379,414,1378,414,1378,418,1378,421,1376,426,1375,427,1374,428,1373,427,1371,426,1372,425,1371,425,1370,424,1370,421,1372,416,1373,415,1375,415,1377,415,1378,418,1378,414,1376,413,1373,413,1371,414,1369,415,1366,419,1366,422,1367,424,1369,428,1372,429,1373,430,1376,430,1379,429,1381,428,1382,425,1382,420xm1387,256l1386,253,1386,257,1381,255,1375,247,1373,242,1379,245,1382,249,1386,257,1386,253,1385,250,1384,249,1381,244,1377,242,1372,239,1371,239,1374,250,1377,252,1380,256,1383,258,1387,258,1387,257,1387,256xm1392,249l1392,245,1391,240,1391,239,1391,250,1386,245,1382,234,1382,233,1381,227,1386,233,1389,238,1391,243,1391,245,1391,250,1391,239,1389,234,1383,227,1381,225,1380,224,1380,227,1381,233,1382,241,1383,243,1385,247,1388,250,1390,251,1391,250,1392,250,1392,249xm1403,420l1399,420,1395,419,1395,420,1396,421,1399,421,1398,425,1397,429,1394,425,1393,424,1392,421,1389,417,1387,416,1385,416,1386,419,1387,421,1386,424,1386,428,1385,430,1384,431,1382,432,1384,433,1389,433,1390,433,1390,432,1388,432,1387,431,1387,429,1388,426,1388,424,1392,430,1397,435,1398,429,1399,424,1399,422,1400,421,1402,422,1403,421,1403,420xm1412,394l1409,394,1409,396,1409,397,1405,400,1400,403,1394,405,1388,407,1392,402,1394,400,1397,399,1403,397,1409,396,1409,394,1408,394,1403,395,1396,397,1390,400,1391,399,1392,395,1393,389,1393,388,1392,383,1391,380,1391,380,1391,388,1391,393,1390,399,1388,393,1388,389,1387,385,1389,380,1391,388,1391,380,1390,378,1389,379,1388,380,1388,381,1387,383,1386,387,1386,389,1387,397,1388,399,1388,403,1387,405,1385,407,1393,407,1396,407,1397,407,1400,405,1407,400,1411,396,1412,395,1412,394xm1416,248l1415,247,1415,245,1414,243,1414,247,1409,244,1405,241,1403,236,1400,231,1406,234,1409,238,1414,247,1414,243,1412,240,1409,235,1406,232,1404,231,1401,229,1396,228,1399,231,1400,233,1402,240,1405,243,1408,246,1416,250,1416,248xm1426,427l1425,425,1419,423,1418,421,1418,420,1419,419,1421,418,1423,419,1423,421,1425,420,1425,419,1424,417,1422,417,1418,418,1417,419,1416,420,1416,424,1421,428,1423,430,1422,432,1420,432,1419,432,1417,431,1416,429,1414,435,1416,433,1419,433,1423,433,1424,433,1425,431,1426,429,1426,427xm1433,241l1432,241,1430,242,1430,243,1428,248,1426,253,1418,259,1417,260,1417,259,1418,254,1420,251,1425,246,1428,245,1430,243,1430,242,1427,243,1423,246,1420,249,1417,251,1417,255,1416,259,1415,257,1415,262,1408,257,1405,253,1404,248,1408,251,1412,255,1414,258,1415,262,1415,257,1414,254,1411,251,1407,248,1403,245,1402,245,1404,254,1407,258,1409,259,1413,262,1416,265,1416,264,1416,262,1416,260,1418,260,1420,259,1425,256,1427,253,1430,247,1432,243,1433,241xm1436,227l1431,224,1431,226,1426,227,1421,228,1415,227,1410,224,1413,222,1416,222,1421,222,1427,224,1431,226,1431,224,1428,223,1426,222,1424,221,1418,220,1414,221,1408,223,1407,224,1409,226,1416,229,1425,229,1431,228,1436,227xm1441,418l1440,416,1437,415,1437,414,1437,426,1436,427,1434,427,1431,426,1431,416,1433,415,1434,415,1436,417,1437,420,1437,426,1437,414,1436,414,1433,414,1429,415,1427,418,1427,424,1428,427,1430,429,1433,430,1436,429,1438,428,1438,427,1440,424,1441,420,1441,418xm1449,230l1449,230,1447,228,1447,228,1447,230,1440,226,1437,223,1435,221,1432,220,1429,218,1432,217,1436,217,1438,218,1440,220,1443,224,1447,230,1447,228,1445,224,1443,222,1439,217,1439,216,1435,215,1425,217,1430,220,1439,227,1443,230,1442,231,1440,230,1440,232,1433,237,1428,238,1424,238,1427,233,1430,231,1438,231,1440,232,1440,230,1434,230,1430,230,1426,232,1425,233,1423,236,1422,238,1421,241,1428,241,1432,240,1434,238,1442,232,1445,232,1447,231,1449,231,1449,230xm1458,415l1457,416,1453,420,1451,421,1450,421,1447,411,1449,409,1444,410,1440,412,1441,413,1442,413,1442,414,1444,419,1446,424,1443,424,1442,425,1442,426,1449,424,1456,421,1458,415xm1474,404l1470,404,1468,405,1468,406,1470,406,1471,415,1469,418,1468,419,1467,419,1464,416,1463,414,1461,407,1462,407,1463,407,1464,407,1464,406,1459,407,1454,407,1454,408,1457,408,1459,412,1460,419,1462,420,1465,421,1468,420,1470,418,1472,415,1472,413,1471,406,1472,405,1473,405,1474,404xm1477,374l1474,372,1472,369,1472,371,1468,372,1467,372,1467,372,1462,370,1454,366,1457,365,1461,365,1464,365,1467,366,1470,368,1471,369,1472,371,1472,369,1472,369,1468,365,1467,363,1462,363,1459,363,1451,366,1452,366,1460,371,1465,372,1469,373,1473,373,1477,374xm1488,406l1485,404,1480,404,1478,406,1477,408,1479,411,1484,415,1485,418,1484,419,1482,419,1479,417,1479,415,1477,417,1475,420,1477,419,1479,420,1481,421,1483,421,1485,420,1486,418,1487,416,1487,415,1486,412,1483,409,1480,406,1482,405,1484,405,1485,406,1486,407,1486,409,1488,407,1488,406xm1501,458l1495,457,1488,456,1482,454,1476,450,1468,443,1457,436,1451,434,1449,433,1447,433,1446,434,1452,436,1459,439,1471,448,1477,452,1483,455,1490,458,1497,458,1500,458,1501,458xm1502,338l1500,334,1500,332,1499,328,1499,332,1494,330,1489,324,1488,321,1488,317,1492,319,1495,322,1498,328,1499,332,1499,328,1498,325,1496,321,1495,319,1492,317,1486,314,1486,323,1487,326,1489,328,1498,335,1502,338xm1513,229l1510,226,1510,229,1507,233,1503,235,1494,239,1494,237,1497,235,1504,232,1510,229,1510,226,1510,226,1510,229,1506,228,1500,227,1497,227,1493,224,1492,223,1495,223,1497,222,1500,223,1505,224,1508,226,1510,229,1510,226,1507,223,1505,222,1503,222,1497,221,1489,223,1490,217,1491,215,1493,212,1490,214,1490,214,1490,215,1488,219,1488,222,1486,226,1482,230,1479,231,1477,234,1478,229,1478,228,1481,222,1484,218,1490,215,1490,214,1487,215,1483,218,1479,223,1476,231,1476,232,1477,235,1478,234,1478,233,1480,233,1476,239,1476,240,1476,236,1475,231,1475,230,1475,241,1473,239,1469,237,1465,230,1465,228,1465,224,1463,219,1465,220,1470,223,1472,228,1474,235,1475,241,1475,230,1472,223,1470,221,1467,219,1465,217,1460,215,1461,217,1462,220,1463,226,1463,227,1465,234,1466,235,1468,238,1469,240,1472,241,1474,241,1476,243,1477,241,1482,241,1484,241,1486,240,1494,232,1496,230,1492,230,1492,232,1486,238,1482,240,1477,241,1478,240,1478,238,1481,235,1485,233,1487,233,1488,232,1492,232,1492,230,1488,231,1481,232,1486,228,1489,224,1492,224,1495,226,1496,228,1500,229,1502,229,1505,230,1501,232,1496,233,1493,237,1492,239,1491,241,1498,239,1500,238,1505,236,1508,235,1510,232,1512,229,1513,229xm1513,449l1513,445,1513,443,1512,442,1512,439,1512,443,1511,447,1511,447,1509,449,1506,452,1503,453,1498,454,1495,454,1490,452,1484,449,1478,446,1467,437,1461,433,1458,431,1457,430,1457,429,1462,431,1468,433,1476,440,1480,445,1489,450,1495,451,1501,450,1502,450,1507,447,1508,449,1508,447,1509,446,1512,443,1512,439,1510,437,1510,439,1510,442,1509,444,1505,447,1500,449,1495,450,1491,449,1486,447,1483,445,1476,439,1470,434,1464,429,1463,428,1464,427,1471,431,1477,436,1485,442,1490,446,1495,446,1500,446,1501,445,1503,444,1507,443,1509,439,1510,439,1510,437,1509,435,1508,434,1508,437,1507,440,1504,443,1501,444,1497,445,1493,445,1489,444,1486,443,1482,440,1477,435,1474,431,1471,428,1472,428,1475,430,1480,435,1486,439,1491,442,1494,443,1497,443,1502,442,1502,441,1503,440,1505,437,1506,434,1507,435,1508,437,1508,434,1508,434,1506,433,1503,431,1503,434,1503,437,1502,439,1501,440,1496,441,1493,441,1490,440,1486,438,1481,434,1476,428,1476,428,1483,428,1490,429,1497,430,1503,434,1503,431,1503,430,1499,428,1497,428,1494,427,1481,425,1467,425,1460,426,1452,427,1439,431,1425,436,1417,439,1408,439,1399,438,1390,436,1373,432,1364,429,1356,427,1348,427,1345,428,1342,431,1342,433,1343,434,1343,434,1345,435,1352,435,1359,436,1373,441,1373,440,1372,439,1363,436,1353,434,1347,434,1343,434,1350,433,1357,434,1365,435,1372,437,1372,436,1371,435,1361,433,1359,432,1356,431,1350,431,1347,432,1344,432,1344,430,1345,430,1350,429,1355,429,1365,432,1376,434,1386,438,1396,441,1407,443,1412,443,1423,441,1426,439,1428,438,1434,436,1442,433,1448,431,1451,431,1455,432,1463,435,1469,440,1481,449,1486,452,1494,454,1496,455,1501,454,1504,453,1508,451,1510,450,1512,449,1512,450,1512,450,1511,452,1508,455,1504,457,1501,458,1502,458,1503,459,1496,460,1490,460,1484,458,1477,454,1468,448,1459,441,1456,440,1455,439,1454,439,1453,438,1451,437,1450,437,1442,435,1436,437,1431,441,1429,443,1428,446,1428,453,1429,455,1431,458,1440,465,1442,467,1442,469,1443,473,1442,476,1442,477,1439,478,1436,478,1432,477,1427,474,1424,470,1416,462,1412,459,1409,457,1408,456,1403,455,1398,455,1395,456,1393,457,1390,460,1389,465,1388,469,1388,471,1389,474,1389,475,1390,478,1395,481,1399,481,1401,480,1402,479,1403,478,1403,478,1404,476,1404,474,1403,472,1400,469,1401,471,1402,474,1402,476,1400,478,1399,478,1397,476,1395,473,1394,471,1394,466,1397,463,1399,462,1400,462,1404,464,1408,467,1420,479,1426,485,1431,486,1436,488,1442,488,1446,486,1448,485,1451,482,1452,478,1453,476,1453,470,1452,468,1451,466,1451,475,1450,478,1448,482,1446,484,1442,486,1437,486,1432,485,1427,482,1424,480,1420,476,1414,470,1406,462,1405,462,1402,460,1398,460,1394,462,1392,465,1392,467,1392,471,1393,475,1395,477,1400,479,1396,479,1393,478,1391,475,1391,474,1390,471,1390,468,1391,465,1392,461,1395,458,1399,457,1402,457,1406,457,1410,459,1415,463,1424,473,1428,477,1432,479,1435,480,1438,480,1441,480,1444,479,1444,478,1446,474,1447,474,1447,473,1447,471,1446,468,1444,465,1439,461,1435,458,1432,456,1431,453,1431,447,1431,444,1433,442,1436,439,1439,437,1443,437,1438,441,1437,444,1436,446,1436,453,1437,455,1440,458,1443,461,1447,464,1449,467,1451,471,1451,475,1451,466,1450,464,1453,466,1454,467,1457,468,1460,472,1460,475,1460,478,1459,479,1459,482,1455,486,1450,489,1450,490,1449,493,1449,494,1448,494,1448,508,1446,502,1448,505,1448,508,1448,494,1448,494,1448,495,1446,501,1446,495,1448,495,1448,494,1447,494,1447,492,1449,490,1450,490,1450,489,1449,490,1456,483,1459,482,1459,479,1457,481,1451,486,1448,490,1446,493,1445,496,1444,498,1445,502,1446,505,1448,510,1451,512,1454,512,1458,512,1460,512,1461,511,1461,511,1463,510,1464,509,1464,509,1465,508,1465,507,1466,506,1467,504,1468,502,1469,499,1470,497,1471,497,1472,495,1476,494,1478,496,1478,500,1477,501,1475,502,1473,502,1475,504,1477,504,1480,502,1482,497,1482,496,1481,495,1481,494,1480,493,1480,492,1480,492,1478,490,1475,489,1474,489,1474,490,1473,492,1472,492,1474,490,1474,489,1471,489,1471,489,1471,493,1470,495,1470,497,1468,497,1468,495,1468,494,1471,493,1471,489,1468,492,1468,499,1466,504,1466,502,1468,499,1468,492,1468,492,1468,495,1468,498,1467,499,1465,500,1464,502,1464,503,1463,504,1463,507,1463,509,1462,509,1462,508,1462,507,1462,507,1463,507,1463,504,1461,505,1458,507,1457,507,1457,507,1461,504,1464,502,1464,501,1465,500,1468,495,1468,492,1467,494,1464,499,1461,502,1460,504,1458,504,1457,503,1457,505,1457,507,1456,505,1456,509,1456,511,1454,511,1454,510,1454,509,1456,509,1456,505,1454,503,1454,503,1457,505,1457,503,1456,503,1456,503,1454,500,1454,500,1455,498,1455,497,1455,496,1456,495,1457,493,1457,492,1458,492,1461,489,1465,487,1468,485,1471,482,1471,481,1471,481,1472,479,1472,471,1471,469,1471,477,1471,479,1470,481,1469,481,1468,481,1468,482,1467,485,1463,487,1463,487,1456,492,1456,493,1454,497,1454,500,1454,503,1453,502,1452,502,1452,501,1452,508,1452,510,1450,510,1450,508,1450,508,1452,508,1452,501,1452,501,1454,500,1454,497,1453,498,1453,495,1455,494,1456,493,1456,492,1455,492,1458,488,1460,487,1460,487,1460,487,1465,483,1468,482,1468,481,1468,481,1469,478,1470,476,1469,472,1469,471,1469,470,1469,475,1468,478,1467,480,1467,481,1461,485,1458,487,1456,487,1456,488,1454,491,1453,492,1452,493,1452,494,1450,498,1450,502,1449,502,1449,501,1449,496,1450,495,1450,494,1452,494,1452,493,1452,494,1453,490,1453,490,1456,488,1456,487,1455,487,1459,483,1462,482,1463,482,1465,482,1467,481,1467,480,1464,481,1467,477,1467,474,1466,472,1465,470,1465,477,1464,479,1462,481,1459,482,1462,477,1462,476,1462,473,1461,471,1459,468,1455,466,1452,464,1447,462,1442,459,1438,455,1437,451,1437,449,1438,448,1438,446,1439,443,1441,441,1444,438,1440,443,1439,446,1439,449,1441,454,1444,457,1448,460,1452,462,1456,464,1461,467,1465,471,1465,472,1465,477,1465,470,1465,470,1464,468,1460,465,1451,460,1448,458,1444,456,1441,453,1440,449,1440,448,1441,443,1443,441,1447,439,1443,443,1443,446,1442,447,1443,449,1443,450,1445,454,1448,457,1460,464,1464,467,1468,470,1468,473,1469,475,1469,470,1468,469,1463,464,1457,461,1446,454,1443,450,1443,446,1445,443,1448,440,1446,443,1445,446,1445,447,1446,449,1446,449,1447,451,1449,454,1452,456,1459,460,1462,461,1466,464,1469,467,1471,471,1471,472,1471,474,1471,477,1471,469,1470,468,1468,464,1464,461,1456,457,1449,452,1447,449,1447,444,1449,442,1450,441,1451,441,1457,443,1462,446,1472,453,1477,457,1482,460,1488,462,1495,462,1500,461,1503,460,1505,460,1509,457,1512,452,1513,449xm1520,381l1519,376,1517,374,1514,373,1517,377,1519,379,1520,381xm1521,233l1520,232,1520,231,1519,230,1518,230,1518,232,1518,237,1515,241,1512,245,1509,248,1512,240,1514,235,1516,233,1518,232,1518,230,1512,233,1509,241,1509,245,1507,250,1512,248,1515,245,1518,241,1520,238,1521,233xm1527,346l1523,343,1523,345,1520,346,1518,347,1513,346,1508,344,1503,341,1506,340,1508,340,1514,341,1523,345,1523,343,1520,342,1517,340,1516,339,1512,338,1509,337,1506,338,1503,339,1501,341,1512,348,1513,348,1515,349,1520,348,1523,347,1523,346,1527,346xm1541,410l1539,408,1538,405,1536,405,1531,404,1536,406,1536,412,1538,409,1539,409,1541,410xm1542,358l1541,354,1540,351,1540,357,1539,359,1539,359,1538,361,1535,363,1532,364,1532,361,1533,359,1533,354,1534,349,1538,345,1538,349,1539,354,1540,357,1540,351,1539,350,1538,346,1538,345,1538,345,1539,344,1540,343,1541,340,1541,337,1540,334,1540,334,1540,339,1538,343,1535,340,1533,337,1530,328,1536,332,1539,335,1540,339,1540,334,1538,332,1532,328,1530,327,1529,324,1528,321,1527,321,1529,328,1530,334,1531,337,1532,340,1535,343,1538,345,1536,346,1534,347,1532,351,1531,359,1530,363,1530,367,1532,366,1535,365,1537,364,1538,364,1540,362,1542,358xm1542,465l1540,462,1539,461,1538,461,1540,464,1542,465xm1547,457l1546,459,1545,460,1544,464,1546,460,1547,459,1547,457xm1567,364l1566,364,1565,365,1566,365,1567,364xm1569,369l1566,369,1567,370,1568,370,1569,369xm1570,373l1568,372,1565,372,1568,373,1570,373xm1575,457l1574,456,1572,457,1575,457xm1578,458l1576,456,1575,457,1575,457,1575,458,1576,459,1576,468,1577,465,1578,458xm1583,459l1582,459,1580,459,1578,458,1583,461,1583,459xm1587,519l1586,519,1586,521,1587,519xm1609,226l1608,222,1608,219,1607,219,1607,225,1607,230,1606,235,1605,236,1603,232,1602,227,1603,217,1606,221,1607,225,1607,219,1606,217,1605,217,1601,215,1601,217,1600,224,1600,230,1603,238,1606,241,1607,236,1608,232,1609,226xm1644,366l1642,365,1640,361,1638,362,1641,365,1644,366xm1686,443l1682,447,1680,451,1678,456,1677,461,1679,456,1681,452,1683,448,1686,443xm1690,378l1688,380,1688,381,1687,384,1684,387,1680,388,1677,389,1688,381,1688,380,1686,381,1677,387,1676,389,1675,391,1681,389,1683,389,1684,389,1686,386,1689,382,1690,381,1690,380,1690,378xm1699,385l1698,381,1698,380,1698,386,1697,390,1696,388,1693,381,1693,377,1695,378,1696,380,1698,383,1698,386,1698,380,1695,377,1695,377,1695,376,1694,375,1693,375,1693,374,1691,373,1690,373,1690,374,1690,375,1683,377,1675,377,1678,374,1682,373,1686,373,1690,374,1690,373,1688,372,1686,372,1680,372,1677,373,1673,376,1669,378,1674,378,1675,379,1686,378,1688,378,1689,377,1691,376,1692,377,1692,381,1695,389,1696,393,1698,390,1698,389,1699,385xm1707,244l1705,242,1704,241,1703,240,1703,237,1702,237,1702,241,1692,238,1687,236,1683,233,1689,233,1694,234,1699,237,1701,238,1702,241,1702,237,1699,233,1698,233,1696,232,1687,231,1682,231,1683,233,1686,236,1691,240,1699,241,1703,242,1707,244xm1712,231l1711,227,1710,224,1708,221,1703,216,1698,212,1699,216,1699,222,1700,225,1700,228,1700,227,1698,225,1698,227,1692,226,1688,224,1683,220,1679,216,1685,217,1690,219,1694,222,1698,227,1698,225,1696,221,1692,217,1688,216,1686,215,1680,215,1676,215,1677,216,1678,216,1682,222,1686,225,1692,229,1695,229,1698,230,1700,229,1701,229,1702,230,1708,240,1708,237,1703,228,1702,223,1701,217,1701,216,1706,222,1708,224,1709,228,1710,233,1710,241,1712,234,1712,231xm1731,235l1731,228,1730,223,1730,221,1730,224,1730,229,1728,241,1726,240,1724,228,1726,219,1729,221,1730,224,1730,221,1728,219,1728,217,1724,213,1725,216,1724,221,1722,229,1723,237,1724,241,1727,243,1729,241,1730,240,1731,235xm1737,397l1734,394,1734,397,1730,396,1726,394,1723,393,1719,391,1719,391,1723,391,1728,392,1732,393,1734,397,1734,394,1733,393,1729,391,1729,390,1723,389,1718,389,1718,400,1717,405,1714,409,1713,400,1713,394,1714,391,1717,395,1717,398,1718,400,1718,389,1717,389,1713,387,1712,386,1713,388,1714,389,1712,391,1712,395,1711,397,1711,400,1712,407,1713,412,1714,413,1716,409,1717,408,1719,404,1719,393,1722,398,1725,405,1727,408,1726,412,1726,417,1728,419,1730,415,1730,409,1729,407,1725,400,1721,395,1721,393,1725,396,1729,398,1737,398,1737,397,1737,397xm1746,265l1746,257,1744,250,1744,260,1744,265,1742,269,1740,271,1740,271,1739,268,1739,272,1738,273,1736,273,1733,272,1730,269,1728,267,1726,263,1723,261,1727,262,1732,265,1739,272,1739,268,1738,268,1738,266,1738,265,1738,262,1738,259,1742,247,1744,254,1744,260,1744,250,1743,247,1742,244,1741,248,1739,251,1737,258,1737,259,1736,266,1732,262,1729,261,1728,260,1726,259,1724,259,1722,258,1728,256,1731,255,1733,255,1736,253,1737,250,1738,248,1738,244,1738,242,1738,241,1738,232,1736,235,1736,241,1736,247,1735,248,1735,251,1734,251,1731,253,1724,255,1724,254,1731,246,1735,241,1736,241,1736,235,1734,239,1730,245,1724,252,1721,259,1726,267,1729,270,1732,274,1732,274,1732,275,1729,276,1727,278,1724,280,1721,281,1717,281,1715,280,1712,279,1713,279,1715,278,1717,277,1722,275,1732,275,1732,274,1720,274,1719,275,1718,274,1720,269,1720,266,1720,259,1720,255,1719,255,1719,265,1717,271,1715,275,1711,278,1711,276,1711,273,1711,272,1713,266,1719,259,1719,265,1719,255,1719,255,1717,259,1713,263,1711,267,1709,272,1708,269,1708,268,1708,276,1708,275,1707,273,1707,275,1705,274,1702,272,1698,271,1693,269,1686,263,1692,264,1699,266,1703,269,1707,275,1707,273,1706,272,1703,267,1701,265,1696,263,1696,263,1696,262,1695,259,1695,257,1698,258,1701,259,1705,265,1707,270,1708,276,1708,268,1708,267,1706,263,1704,260,1699,257,1697,256,1695,254,1694,253,1692,251,1695,262,1684,261,1684,260,1686,259,1688,258,1690,254,1690,250,1691,244,1694,247,1702,258,1704,259,1712,259,1714,258,1715,257,1715,256,1717,254,1718,251,1719,248,1718,245,1718,241,1717,237,1717,236,1716,235,1716,241,1716,247,1715,252,1712,257,1712,253,1711,252,1711,251,1712,246,1713,241,1714,236,1716,241,1716,235,1715,232,1713,232,1710,245,1710,257,1709,258,1707,258,1704,257,1703,257,1701,255,1697,249,1696,246,1700,247,1703,250,1710,257,1710,257,1710,245,1710,246,1709,253,1704,249,1701,246,1698,245,1697,244,1695,243,1693,243,1691,242,1691,242,1691,240,1689,241,1689,242,1688,246,1688,251,1687,255,1686,257,1685,258,1680,261,1682,256,1683,251,1686,246,1689,242,1689,241,1688,241,1686,243,1685,244,1683,246,1682,250,1680,258,1679,261,1679,263,1678,265,1681,263,1683,261,1683,261,1688,267,1690,269,1693,272,1697,274,1706,276,1708,276,1710,278,1709,279,1708,279,1707,279,1707,280,1705,283,1696,283,1684,280,1689,278,1694,277,1699,277,1704,280,1707,280,1707,279,1702,277,1702,276,1695,275,1688,276,1685,278,1682,281,1688,283,1699,285,1703,285,1706,283,1709,281,1711,280,1712,280,1714,281,1715,282,1717,283,1721,283,1724,282,1725,281,1730,278,1734,276,1736,275,1737,275,1739,275,1740,274,1740,273,1740,272,1741,271,1742,271,1742,271,1742,271,1744,268,1746,265xm1753,369l1751,366,1751,366,1751,368,1751,372,1748,376,1745,380,1747,372,1747,371,1748,368,1748,364,1751,368,1751,366,1750,364,1749,363,1748,360,1747,362,1747,364,1747,365,1746,366,1744,367,1744,368,1744,370,1741,371,1737,372,1733,372,1731,370,1744,368,1744,367,1736,368,1731,368,1727,369,1731,372,1733,373,1741,373,1744,372,1746,371,1744,377,1743,381,1742,383,1746,380,1747,379,1750,376,1752,373,1753,371,1753,369xm1756,375l1756,373,1755,372,1755,373,1755,379,1754,381,1751,383,1755,373,1755,372,1755,371,1752,378,1748,385,1750,384,1753,383,1753,383,1756,380,1756,375xm1758,380l1756,382,1755,384,1755,388,1755,389,1746,406,1746,401,1747,397,1747,393,1750,390,1755,388,1755,384,1754,385,1750,388,1747,390,1745,394,1744,398,1744,404,1746,408,1748,406,1751,402,1755,395,1756,388,1756,387,1758,380xm1778,311l1777,311,1774,309,1774,310,1769,311,1763,311,1757,309,1753,307,1758,306,1764,306,1770,308,1774,310,1774,309,1770,306,1770,306,1767,305,1763,304,1758,304,1754,305,1750,308,1756,311,1764,313,1771,313,1778,311xe" filled="true" fillcolor="#231f20" stroked="false">
                  <v:path arrowok="t"/>
                  <v:fill type="solid"/>
                </v:shape>
                <v:shape style="position:absolute;left:1677;top:413;width:3;height:3" id="docshape23" coordorigin="1677,413" coordsize="3,3" path="m1677,413l1680,416,1680,415,1678,414,1677,413xe" filled="true" fillcolor="#ffffff" stroked="false">
                  <v:path arrowok="t"/>
                  <v:fill type="solid"/>
                </v:shape>
                <v:shape style="position:absolute;left:1317;top:696;width:495;height:77" id="docshape24" coordorigin="1318,697" coordsize="495,77" path="m1385,753l1383,753,1380,761,1375,767,1340,767,1339,765,1339,735,1367,735,1370,738,1370,745,1372,745,1372,721,1370,721,1370,728,1368,731,1339,731,1339,703,1371,703,1376,705,1377,714,1379,714,1378,698,1318,698,1318,700,1326,700,1329,702,1329,768,1326,769,1318,769,1318,771,1379,771,1385,753xm1448,753l1446,752,1441,762,1436,767,1405,767,1405,763,1405,702,1408,700,1416,700,1416,698,1384,698,1384,700,1392,701,1394,702,1394,767,1392,769,1384,769,1384,771,1442,771,1448,753xm1497,742l1488,735,1468,723,1461,719,1461,705,1466,701,1482,701,1488,710,1491,719,1493,719,1491,697,1489,697,1489,699,1489,700,1483,700,1480,697,1461,697,1452,704,1452,726,1460,731,1481,746,1486,751,1486,764,1480,769,1462,769,1456,759,1452,750,1450,750,1454,772,1456,772,1456,771,1457,770,1460,770,1468,773,1487,773,1497,764,1497,742xm1564,753l1562,753,1560,761,1554,767,1519,767,1519,765,1519,735,1547,735,1549,738,1550,745,1552,745,1552,721,1550,721,1549,728,1547,731,1519,731,1519,703,1551,703,1555,705,1556,714,1558,714,1557,698,1497,698,1497,700,1505,700,1508,702,1508,768,1505,769,1497,769,1497,771,1559,771,1564,753xm1634,698l1613,698,1613,700,1618,701,1621,702,1621,706,1620,709,1600,755,1580,706,1580,700,1588,700,1588,698,1559,698,1559,700,1562,700,1565,702,1571,712,1574,720,1596,772,1598,772,1623,714,1627,704,1632,701,1634,700,1634,698xm1668,698l1635,698,1635,700,1643,700,1646,702,1646,768,1643,769,1635,769,1635,771,1668,771,1668,769,1660,769,1657,768,1657,702,1660,700,1668,700,1668,698xm1739,753l1737,753,1735,761,1729,767,1694,767,1694,765,1694,735,1722,735,1724,738,1725,745,1727,745,1727,721,1725,721,1724,728,1722,731,1694,731,1694,703,1726,703,1730,705,1731,714,1733,714,1732,698,1672,698,1672,700,1680,700,1683,702,1683,768,1680,769,1672,769,1672,771,1734,771,1739,753xm1812,769l1808,768,1806,767,1784,739,1781,736,1790,734,1792,734,1800,728,1800,702,1800,699,1788,699,1788,706,1788,731,1777,734,1761,734,1761,703,1762,702,1779,702,1788,706,1788,699,1785,698,1739,698,1739,700,1747,700,1750,702,1750,768,1747,769,1739,769,1739,771,1772,771,1772,769,1764,769,1761,768,1761,739,1770,739,1796,771,1812,771,1812,769xe" filled="true" fillcolor="#231f20" stroked="false">
                  <v:path arrowok="t"/>
                  <v:fill type="solid"/>
                </v:shape>
                <v:line style="position:absolute" from="1965,212" to="1965,773" stroked="true" strokeweight=".5pt" strokecolor="#231f20">
                  <v:stroke dashstyle="solid"/>
                </v:line>
                <v:shape style="position:absolute;left:1085;top:140;width:4763;height:737" type="#_x0000_t202" id="docshape25" filled="false" stroked="true" strokeweight=".5pt" strokecolor="#231f20">
                  <v:textbox inset="0,0,0,0">
                    <w:txbxContent>
                      <w:p>
                        <w:pPr>
                          <w:spacing w:line="240" w:lineRule="auto" w:before="0"/>
                          <w:rPr>
                            <w:sz w:val="16"/>
                          </w:rPr>
                        </w:pPr>
                      </w:p>
                      <w:p>
                        <w:pPr>
                          <w:spacing w:line="240" w:lineRule="auto" w:before="110"/>
                          <w:rPr>
                            <w:sz w:val="16"/>
                          </w:rPr>
                        </w:pPr>
                      </w:p>
                      <w:p>
                        <w:pPr>
                          <w:spacing w:before="0"/>
                          <w:ind w:left="1092" w:right="0" w:firstLine="0"/>
                          <w:jc w:val="left"/>
                          <w:rPr>
                            <w:rFonts w:ascii="Arial"/>
                            <w:b/>
                            <w:sz w:val="16"/>
                          </w:rPr>
                        </w:pPr>
                        <w:r>
                          <w:rPr>
                            <w:rFonts w:ascii="Arial"/>
                            <w:b/>
                            <w:color w:val="231F20"/>
                            <w:sz w:val="16"/>
                          </w:rPr>
                          <w:t>Production</w:t>
                        </w:r>
                        <w:r>
                          <w:rPr>
                            <w:rFonts w:ascii="Arial"/>
                            <w:b/>
                            <w:color w:val="231F20"/>
                            <w:spacing w:val="-3"/>
                            <w:sz w:val="16"/>
                          </w:rPr>
                          <w:t> </w:t>
                        </w:r>
                        <w:r>
                          <w:rPr>
                            <w:rFonts w:ascii="Arial"/>
                            <w:b/>
                            <w:color w:val="231F20"/>
                            <w:sz w:val="16"/>
                          </w:rPr>
                          <w:t>and</w:t>
                        </w:r>
                        <w:r>
                          <w:rPr>
                            <w:rFonts w:ascii="Arial"/>
                            <w:b/>
                            <w:color w:val="231F20"/>
                            <w:spacing w:val="-3"/>
                            <w:sz w:val="16"/>
                          </w:rPr>
                          <w:t> </w:t>
                        </w:r>
                        <w:r>
                          <w:rPr>
                            <w:rFonts w:ascii="Arial"/>
                            <w:b/>
                            <w:color w:val="231F20"/>
                            <w:sz w:val="16"/>
                          </w:rPr>
                          <w:t>hosting</w:t>
                        </w:r>
                        <w:r>
                          <w:rPr>
                            <w:rFonts w:ascii="Arial"/>
                            <w:b/>
                            <w:color w:val="231F20"/>
                            <w:spacing w:val="-2"/>
                            <w:sz w:val="16"/>
                          </w:rPr>
                          <w:t> </w:t>
                        </w:r>
                        <w:r>
                          <w:rPr>
                            <w:rFonts w:ascii="Arial"/>
                            <w:b/>
                            <w:color w:val="231F20"/>
                            <w:sz w:val="16"/>
                          </w:rPr>
                          <w:t>by</w:t>
                        </w:r>
                        <w:r>
                          <w:rPr>
                            <w:rFonts w:ascii="Arial"/>
                            <w:b/>
                            <w:color w:val="231F20"/>
                            <w:spacing w:val="-3"/>
                            <w:sz w:val="16"/>
                          </w:rPr>
                          <w:t> </w:t>
                        </w:r>
                        <w:r>
                          <w:rPr>
                            <w:rFonts w:ascii="Arial"/>
                            <w:b/>
                            <w:color w:val="231F20"/>
                            <w:spacing w:val="-2"/>
                            <w:sz w:val="16"/>
                          </w:rPr>
                          <w:t>Elsevier</w:t>
                        </w:r>
                      </w:p>
                    </w:txbxContent>
                  </v:textbox>
                  <v:stroke dashstyle="solid"/>
                  <w10:wrap type="none"/>
                </v:shape>
                <w10:wrap type="topAndBottom"/>
              </v:group>
            </w:pict>
          </mc:Fallback>
        </mc:AlternateContent>
      </w:r>
    </w:p>
    <w:p>
      <w:pPr>
        <w:spacing w:line="168" w:lineRule="exact" w:before="139"/>
        <w:ind w:left="276" w:right="0" w:firstLine="0"/>
        <w:jc w:val="left"/>
        <w:rPr>
          <w:sz w:val="16"/>
        </w:rPr>
      </w:pPr>
      <w:hyperlink r:id="rId18">
        <w:r>
          <w:rPr>
            <w:color w:val="007FAD"/>
            <w:spacing w:val="-2"/>
            <w:w w:val="105"/>
            <w:sz w:val="16"/>
          </w:rPr>
          <w:t>http://dx.doi.org/10.1016/j.aci.2016.05.001</w:t>
        </w:r>
      </w:hyperlink>
    </w:p>
    <w:p>
      <w:pPr>
        <w:pStyle w:val="BodyText"/>
        <w:spacing w:line="254" w:lineRule="auto" w:before="72"/>
        <w:ind w:left="276" w:right="104" w:firstLine="1"/>
        <w:jc w:val="both"/>
      </w:pPr>
      <w:r>
        <w:rPr/>
        <w:br w:type="column"/>
      </w:r>
      <w:r>
        <w:rPr>
          <w:w w:val="105"/>
        </w:rPr>
        <w:t>The</w:t>
      </w:r>
      <w:r>
        <w:rPr>
          <w:w w:val="105"/>
        </w:rPr>
        <w:t> Analytic</w:t>
      </w:r>
      <w:r>
        <w:rPr>
          <w:w w:val="105"/>
        </w:rPr>
        <w:t> Hierarchy</w:t>
      </w:r>
      <w:r>
        <w:rPr>
          <w:w w:val="105"/>
        </w:rPr>
        <w:t> Process</w:t>
      </w:r>
      <w:r>
        <w:rPr>
          <w:w w:val="105"/>
        </w:rPr>
        <w:t> (AHP)</w:t>
      </w:r>
      <w:r>
        <w:rPr>
          <w:w w:val="105"/>
        </w:rPr>
        <w:t> is</w:t>
      </w:r>
      <w:r>
        <w:rPr>
          <w:w w:val="105"/>
        </w:rPr>
        <w:t> one</w:t>
      </w:r>
      <w:r>
        <w:rPr>
          <w:w w:val="105"/>
        </w:rPr>
        <w:t> of</w:t>
      </w:r>
      <w:r>
        <w:rPr>
          <w:w w:val="105"/>
        </w:rPr>
        <w:t> the</w:t>
      </w:r>
      <w:r>
        <w:rPr>
          <w:w w:val="105"/>
        </w:rPr>
        <w:t> </w:t>
      </w:r>
      <w:r>
        <w:rPr>
          <w:w w:val="105"/>
        </w:rPr>
        <w:t>more popular</w:t>
      </w:r>
      <w:r>
        <w:rPr>
          <w:spacing w:val="37"/>
          <w:w w:val="105"/>
        </w:rPr>
        <w:t> </w:t>
      </w:r>
      <w:r>
        <w:rPr>
          <w:w w:val="105"/>
        </w:rPr>
        <w:t>decision-making</w:t>
      </w:r>
      <w:r>
        <w:rPr>
          <w:spacing w:val="37"/>
          <w:w w:val="105"/>
        </w:rPr>
        <w:t> </w:t>
      </w:r>
      <w:r>
        <w:rPr>
          <w:w w:val="105"/>
        </w:rPr>
        <w:t>techniques</w:t>
      </w:r>
      <w:r>
        <w:rPr>
          <w:spacing w:val="38"/>
          <w:w w:val="105"/>
        </w:rPr>
        <w:t> </w:t>
      </w:r>
      <w:r>
        <w:rPr>
          <w:w w:val="105"/>
        </w:rPr>
        <w:t>that</w:t>
      </w:r>
      <w:r>
        <w:rPr>
          <w:spacing w:val="36"/>
          <w:w w:val="105"/>
        </w:rPr>
        <w:t> </w:t>
      </w:r>
      <w:r>
        <w:rPr>
          <w:w w:val="105"/>
        </w:rPr>
        <w:t>are</w:t>
      </w:r>
      <w:r>
        <w:rPr>
          <w:spacing w:val="38"/>
          <w:w w:val="105"/>
        </w:rPr>
        <w:t> </w:t>
      </w:r>
      <w:r>
        <w:rPr>
          <w:w w:val="105"/>
        </w:rPr>
        <w:t>widely</w:t>
      </w:r>
      <w:r>
        <w:rPr>
          <w:spacing w:val="37"/>
          <w:w w:val="105"/>
        </w:rPr>
        <w:t> </w:t>
      </w:r>
      <w:r>
        <w:rPr>
          <w:w w:val="105"/>
        </w:rPr>
        <w:t>utilized to address</w:t>
      </w:r>
      <w:r>
        <w:rPr>
          <w:w w:val="105"/>
        </w:rPr>
        <w:t> Multi-Criteria</w:t>
      </w:r>
      <w:r>
        <w:rPr>
          <w:w w:val="105"/>
        </w:rPr>
        <w:t> Decision-Making</w:t>
      </w:r>
      <w:r>
        <w:rPr>
          <w:w w:val="105"/>
        </w:rPr>
        <w:t> (MCDM)</w:t>
      </w:r>
      <w:r>
        <w:rPr>
          <w:w w:val="105"/>
        </w:rPr>
        <w:t> prob- lems. This method breaks down the problem into a hierarchy</w:t>
      </w:r>
      <w:r>
        <w:rPr>
          <w:spacing w:val="40"/>
          <w:w w:val="105"/>
        </w:rPr>
        <w:t> </w:t>
      </w:r>
      <w:r>
        <w:rPr>
          <w:w w:val="105"/>
        </w:rPr>
        <w:t>of</w:t>
      </w:r>
      <w:r>
        <w:rPr>
          <w:w w:val="105"/>
        </w:rPr>
        <w:t> sub-problems.</w:t>
      </w:r>
      <w:r>
        <w:rPr>
          <w:w w:val="105"/>
        </w:rPr>
        <w:t> Then</w:t>
      </w:r>
      <w:r>
        <w:rPr>
          <w:w w:val="105"/>
        </w:rPr>
        <w:t> from</w:t>
      </w:r>
      <w:r>
        <w:rPr>
          <w:w w:val="105"/>
        </w:rPr>
        <w:t> the</w:t>
      </w:r>
      <w:r>
        <w:rPr>
          <w:w w:val="105"/>
        </w:rPr>
        <w:t> elicited</w:t>
      </w:r>
      <w:r>
        <w:rPr>
          <w:w w:val="105"/>
        </w:rPr>
        <w:t> judgments</w:t>
      </w:r>
      <w:r>
        <w:rPr>
          <w:w w:val="105"/>
        </w:rPr>
        <w:t> from experts</w:t>
      </w:r>
      <w:r>
        <w:rPr>
          <w:w w:val="105"/>
        </w:rPr>
        <w:t> on</w:t>
      </w:r>
      <w:r>
        <w:rPr>
          <w:w w:val="105"/>
        </w:rPr>
        <w:t> the</w:t>
      </w:r>
      <w:r>
        <w:rPr>
          <w:w w:val="105"/>
        </w:rPr>
        <w:t> comparative</w:t>
      </w:r>
      <w:r>
        <w:rPr>
          <w:w w:val="105"/>
        </w:rPr>
        <w:t> performance</w:t>
      </w:r>
      <w:r>
        <w:rPr>
          <w:w w:val="105"/>
        </w:rPr>
        <w:t> or</w:t>
      </w:r>
      <w:r>
        <w:rPr>
          <w:w w:val="105"/>
        </w:rPr>
        <w:t> criticality</w:t>
      </w:r>
      <w:r>
        <w:rPr>
          <w:w w:val="105"/>
        </w:rPr>
        <w:t> of</w:t>
      </w:r>
      <w:r>
        <w:rPr>
          <w:w w:val="105"/>
        </w:rPr>
        <w:t> the sub-problems, priorities are computed. These priorities enable the decision making related to sorting, ranking or selecting the most suitable alternative in MCDM problems </w:t>
      </w:r>
      <w:hyperlink w:history="true" w:anchor="_bookmark23">
        <w:r>
          <w:rPr>
            <w:color w:val="007FAD"/>
            <w:w w:val="105"/>
          </w:rPr>
          <w:t>[1]</w:t>
        </w:r>
      </w:hyperlink>
      <w:r>
        <w:rPr>
          <w:w w:val="105"/>
        </w:rPr>
        <w:t>. One of the biggest</w:t>
      </w:r>
      <w:r>
        <w:rPr>
          <w:spacing w:val="4"/>
          <w:w w:val="105"/>
        </w:rPr>
        <w:t> </w:t>
      </w:r>
      <w:r>
        <w:rPr>
          <w:w w:val="105"/>
        </w:rPr>
        <w:t>advantages</w:t>
      </w:r>
      <w:r>
        <w:rPr>
          <w:spacing w:val="5"/>
          <w:w w:val="105"/>
        </w:rPr>
        <w:t> </w:t>
      </w:r>
      <w:r>
        <w:rPr>
          <w:w w:val="105"/>
        </w:rPr>
        <w:t>of</w:t>
      </w:r>
      <w:r>
        <w:rPr>
          <w:spacing w:val="5"/>
          <w:w w:val="105"/>
        </w:rPr>
        <w:t> </w:t>
      </w:r>
      <w:r>
        <w:rPr>
          <w:w w:val="105"/>
        </w:rPr>
        <w:t>a</w:t>
      </w:r>
      <w:r>
        <w:rPr>
          <w:spacing w:val="5"/>
          <w:w w:val="105"/>
        </w:rPr>
        <w:t> </w:t>
      </w:r>
      <w:r>
        <w:rPr>
          <w:w w:val="105"/>
        </w:rPr>
        <w:t>AHP</w:t>
      </w:r>
      <w:r>
        <w:rPr>
          <w:spacing w:val="6"/>
          <w:w w:val="105"/>
        </w:rPr>
        <w:t> </w:t>
      </w:r>
      <w:r>
        <w:rPr>
          <w:w w:val="105"/>
        </w:rPr>
        <w:t>approach</w:t>
      </w:r>
      <w:r>
        <w:rPr>
          <w:spacing w:val="5"/>
          <w:w w:val="105"/>
        </w:rPr>
        <w:t> </w:t>
      </w:r>
      <w:r>
        <w:rPr>
          <w:w w:val="105"/>
        </w:rPr>
        <w:t>is</w:t>
      </w:r>
      <w:r>
        <w:rPr>
          <w:spacing w:val="6"/>
          <w:w w:val="105"/>
        </w:rPr>
        <w:t> </w:t>
      </w:r>
      <w:r>
        <w:rPr>
          <w:w w:val="105"/>
        </w:rPr>
        <w:t>that</w:t>
      </w:r>
      <w:r>
        <w:rPr>
          <w:spacing w:val="5"/>
          <w:w w:val="105"/>
        </w:rPr>
        <w:t> </w:t>
      </w:r>
      <w:r>
        <w:rPr>
          <w:w w:val="105"/>
        </w:rPr>
        <w:t>it</w:t>
      </w:r>
      <w:r>
        <w:rPr>
          <w:spacing w:val="5"/>
          <w:w w:val="105"/>
        </w:rPr>
        <w:t> </w:t>
      </w:r>
      <w:r>
        <w:rPr>
          <w:w w:val="105"/>
        </w:rPr>
        <w:t>helps</w:t>
      </w:r>
      <w:r>
        <w:rPr>
          <w:spacing w:val="6"/>
          <w:w w:val="105"/>
        </w:rPr>
        <w:t> </w:t>
      </w:r>
      <w:r>
        <w:rPr>
          <w:spacing w:val="-2"/>
          <w:w w:val="105"/>
        </w:rPr>
        <w:t>decision</w:t>
      </w:r>
    </w:p>
    <w:p>
      <w:pPr>
        <w:spacing w:after="0" w:line="254" w:lineRule="auto"/>
        <w:jc w:val="both"/>
        <w:sectPr>
          <w:type w:val="continuous"/>
          <w:pgSz w:w="11910" w:h="15880"/>
          <w:pgMar w:header="626" w:footer="0" w:top="820" w:bottom="280" w:left="800" w:right="800"/>
          <w:cols w:num="2" w:equalWidth="0">
            <w:col w:w="5098" w:space="43"/>
            <w:col w:w="5169"/>
          </w:cols>
        </w:sectPr>
      </w:pPr>
    </w:p>
    <w:p>
      <w:pPr>
        <w:spacing w:line="218" w:lineRule="auto" w:before="0"/>
        <w:ind w:left="276" w:right="2077" w:firstLine="0"/>
        <w:jc w:val="left"/>
        <w:rPr>
          <w:sz w:val="16"/>
        </w:rPr>
      </w:pPr>
      <w:r>
        <w:rPr>
          <w:w w:val="105"/>
          <w:sz w:val="16"/>
        </w:rPr>
        <w:t>2210-8327</w:t>
      </w:r>
      <w:r>
        <w:rPr>
          <w:spacing w:val="17"/>
          <w:w w:val="105"/>
          <w:sz w:val="16"/>
        </w:rPr>
        <w:t> </w:t>
      </w:r>
      <w:r>
        <w:rPr>
          <w:rFonts w:ascii="Comic Sans MS" w:hAnsi="Comic Sans MS"/>
          <w:w w:val="105"/>
          <w:sz w:val="16"/>
        </w:rPr>
        <w:t>© </w:t>
      </w:r>
      <w:r>
        <w:rPr>
          <w:w w:val="105"/>
          <w:sz w:val="16"/>
        </w:rPr>
        <w:t>2016</w:t>
      </w:r>
      <w:r>
        <w:rPr>
          <w:spacing w:val="18"/>
          <w:w w:val="105"/>
          <w:sz w:val="16"/>
        </w:rPr>
        <w:t> </w:t>
      </w:r>
      <w:r>
        <w:rPr>
          <w:w w:val="105"/>
          <w:sz w:val="16"/>
        </w:rPr>
        <w:t>The</w:t>
      </w:r>
      <w:r>
        <w:rPr>
          <w:spacing w:val="20"/>
          <w:w w:val="105"/>
          <w:sz w:val="16"/>
        </w:rPr>
        <w:t> </w:t>
      </w:r>
      <w:r>
        <w:rPr>
          <w:w w:val="105"/>
          <w:sz w:val="16"/>
        </w:rPr>
        <w:t>Authors.</w:t>
      </w:r>
      <w:r>
        <w:rPr>
          <w:spacing w:val="20"/>
          <w:w w:val="105"/>
          <w:sz w:val="16"/>
        </w:rPr>
        <w:t> </w:t>
      </w:r>
      <w:r>
        <w:rPr>
          <w:w w:val="105"/>
          <w:sz w:val="16"/>
        </w:rPr>
        <w:t>Production</w:t>
      </w:r>
      <w:r>
        <w:rPr>
          <w:spacing w:val="21"/>
          <w:w w:val="105"/>
          <w:sz w:val="16"/>
        </w:rPr>
        <w:t> </w:t>
      </w:r>
      <w:r>
        <w:rPr>
          <w:w w:val="105"/>
          <w:sz w:val="16"/>
        </w:rPr>
        <w:t>and</w:t>
      </w:r>
      <w:r>
        <w:rPr>
          <w:spacing w:val="18"/>
          <w:w w:val="105"/>
          <w:sz w:val="16"/>
        </w:rPr>
        <w:t> </w:t>
      </w:r>
      <w:r>
        <w:rPr>
          <w:w w:val="105"/>
          <w:sz w:val="16"/>
        </w:rPr>
        <w:t>hosting</w:t>
      </w:r>
      <w:r>
        <w:rPr>
          <w:spacing w:val="20"/>
          <w:w w:val="105"/>
          <w:sz w:val="16"/>
        </w:rPr>
        <w:t> </w:t>
      </w:r>
      <w:r>
        <w:rPr>
          <w:w w:val="105"/>
          <w:sz w:val="16"/>
        </w:rPr>
        <w:t>by</w:t>
      </w:r>
      <w:r>
        <w:rPr>
          <w:spacing w:val="20"/>
          <w:w w:val="105"/>
          <w:sz w:val="16"/>
        </w:rPr>
        <w:t> </w:t>
      </w:r>
      <w:r>
        <w:rPr>
          <w:w w:val="105"/>
          <w:sz w:val="16"/>
        </w:rPr>
        <w:t>Elsevier</w:t>
      </w:r>
      <w:r>
        <w:rPr>
          <w:spacing w:val="20"/>
          <w:w w:val="105"/>
          <w:sz w:val="16"/>
        </w:rPr>
        <w:t> </w:t>
      </w:r>
      <w:r>
        <w:rPr>
          <w:w w:val="105"/>
          <w:sz w:val="16"/>
        </w:rPr>
        <w:t>B.V.</w:t>
      </w:r>
      <w:r>
        <w:rPr>
          <w:spacing w:val="20"/>
          <w:w w:val="105"/>
          <w:sz w:val="16"/>
        </w:rPr>
        <w:t> </w:t>
      </w:r>
      <w:r>
        <w:rPr>
          <w:w w:val="105"/>
          <w:sz w:val="16"/>
        </w:rPr>
        <w:t>on</w:t>
      </w:r>
      <w:r>
        <w:rPr>
          <w:spacing w:val="21"/>
          <w:w w:val="105"/>
          <w:sz w:val="16"/>
        </w:rPr>
        <w:t> </w:t>
      </w:r>
      <w:r>
        <w:rPr>
          <w:w w:val="105"/>
          <w:sz w:val="16"/>
        </w:rPr>
        <w:t>behalf</w:t>
      </w:r>
      <w:r>
        <w:rPr>
          <w:spacing w:val="20"/>
          <w:w w:val="105"/>
          <w:sz w:val="16"/>
        </w:rPr>
        <w:t> </w:t>
      </w:r>
      <w:r>
        <w:rPr>
          <w:w w:val="105"/>
          <w:sz w:val="16"/>
        </w:rPr>
        <w:t>of</w:t>
      </w:r>
      <w:r>
        <w:rPr>
          <w:spacing w:val="20"/>
          <w:w w:val="105"/>
          <w:sz w:val="16"/>
        </w:rPr>
        <w:t> </w:t>
      </w:r>
      <w:r>
        <w:rPr>
          <w:w w:val="105"/>
          <w:sz w:val="16"/>
        </w:rPr>
        <w:t>King</w:t>
      </w:r>
      <w:r>
        <w:rPr>
          <w:spacing w:val="18"/>
          <w:w w:val="105"/>
          <w:sz w:val="16"/>
        </w:rPr>
        <w:t> </w:t>
      </w:r>
      <w:r>
        <w:rPr>
          <w:w w:val="105"/>
          <w:sz w:val="16"/>
        </w:rPr>
        <w:t>Saud</w:t>
      </w:r>
      <w:r>
        <w:rPr>
          <w:spacing w:val="21"/>
          <w:w w:val="105"/>
          <w:sz w:val="16"/>
        </w:rPr>
        <w:t> </w:t>
      </w:r>
      <w:r>
        <w:rPr>
          <w:w w:val="105"/>
          <w:sz w:val="16"/>
        </w:rPr>
        <w:t>University. This</w:t>
      </w:r>
      <w:r>
        <w:rPr>
          <w:spacing w:val="-10"/>
          <w:w w:val="105"/>
          <w:sz w:val="16"/>
        </w:rPr>
        <w:t> </w:t>
      </w:r>
      <w:r>
        <w:rPr>
          <w:w w:val="105"/>
          <w:sz w:val="16"/>
        </w:rPr>
        <w:t>is</w:t>
      </w:r>
      <w:r>
        <w:rPr>
          <w:spacing w:val="-10"/>
          <w:w w:val="105"/>
          <w:sz w:val="16"/>
        </w:rPr>
        <w:t> </w:t>
      </w:r>
      <w:r>
        <w:rPr>
          <w:w w:val="105"/>
          <w:sz w:val="16"/>
        </w:rPr>
        <w:t>an</w:t>
      </w:r>
      <w:r>
        <w:rPr>
          <w:spacing w:val="-10"/>
          <w:w w:val="105"/>
          <w:sz w:val="16"/>
        </w:rPr>
        <w:t> </w:t>
      </w:r>
      <w:r>
        <w:rPr>
          <w:w w:val="105"/>
          <w:sz w:val="16"/>
        </w:rPr>
        <w:t>open</w:t>
      </w:r>
      <w:r>
        <w:rPr>
          <w:spacing w:val="-10"/>
          <w:w w:val="105"/>
          <w:sz w:val="16"/>
        </w:rPr>
        <w:t> </w:t>
      </w:r>
      <w:r>
        <w:rPr>
          <w:w w:val="105"/>
          <w:sz w:val="16"/>
        </w:rPr>
        <w:t>access</w:t>
      </w:r>
      <w:r>
        <w:rPr>
          <w:spacing w:val="-9"/>
          <w:w w:val="105"/>
          <w:sz w:val="16"/>
        </w:rPr>
        <w:t> </w:t>
      </w:r>
      <w:r>
        <w:rPr>
          <w:w w:val="105"/>
          <w:sz w:val="16"/>
        </w:rPr>
        <w:t>article</w:t>
      </w:r>
      <w:r>
        <w:rPr>
          <w:spacing w:val="-9"/>
          <w:w w:val="105"/>
          <w:sz w:val="16"/>
        </w:rPr>
        <w:t> </w:t>
      </w:r>
      <w:r>
        <w:rPr>
          <w:w w:val="105"/>
          <w:sz w:val="16"/>
        </w:rPr>
        <w:t>under</w:t>
      </w:r>
      <w:r>
        <w:rPr>
          <w:spacing w:val="-9"/>
          <w:w w:val="105"/>
          <w:sz w:val="16"/>
        </w:rPr>
        <w:t> </w:t>
      </w:r>
      <w:r>
        <w:rPr>
          <w:w w:val="105"/>
          <w:sz w:val="16"/>
        </w:rPr>
        <w:t>the</w:t>
      </w:r>
      <w:r>
        <w:rPr>
          <w:spacing w:val="-8"/>
          <w:w w:val="105"/>
          <w:sz w:val="16"/>
        </w:rPr>
        <w:t> </w:t>
      </w:r>
      <w:r>
        <w:rPr>
          <w:w w:val="105"/>
          <w:sz w:val="16"/>
        </w:rPr>
        <w:t>CC</w:t>
      </w:r>
      <w:r>
        <w:rPr>
          <w:spacing w:val="-11"/>
          <w:w w:val="105"/>
          <w:sz w:val="16"/>
        </w:rPr>
        <w:t> </w:t>
      </w:r>
      <w:r>
        <w:rPr>
          <w:w w:val="105"/>
          <w:sz w:val="16"/>
        </w:rPr>
        <w:t>BY-NC-ND</w:t>
      </w:r>
      <w:r>
        <w:rPr>
          <w:spacing w:val="-9"/>
          <w:w w:val="105"/>
          <w:sz w:val="16"/>
        </w:rPr>
        <w:t> </w:t>
      </w:r>
      <w:r>
        <w:rPr>
          <w:w w:val="105"/>
          <w:sz w:val="16"/>
        </w:rPr>
        <w:t>license</w:t>
      </w:r>
      <w:r>
        <w:rPr>
          <w:spacing w:val="-11"/>
          <w:w w:val="105"/>
          <w:sz w:val="16"/>
        </w:rPr>
        <w:t> </w:t>
      </w:r>
      <w:r>
        <w:rPr>
          <w:w w:val="105"/>
          <w:sz w:val="16"/>
        </w:rPr>
        <w:t>(</w:t>
      </w:r>
      <w:hyperlink r:id="rId15">
        <w:r>
          <w:rPr>
            <w:color w:val="007FAD"/>
            <w:w w:val="105"/>
            <w:sz w:val="16"/>
          </w:rPr>
          <w:t>http://creativecommons.org/licenses/by-nc-nd/4.0/</w:t>
        </w:r>
      </w:hyperlink>
      <w:r>
        <w:rPr>
          <w:w w:val="105"/>
          <w:sz w:val="16"/>
        </w:rPr>
        <w:t>).</w:t>
      </w:r>
    </w:p>
    <w:p>
      <w:pPr>
        <w:spacing w:after="0" w:line="218" w:lineRule="auto"/>
        <w:jc w:val="left"/>
        <w:rPr>
          <w:sz w:val="16"/>
        </w:rPr>
        <w:sectPr>
          <w:type w:val="continuous"/>
          <w:pgSz w:w="11910" w:h="15880"/>
          <w:pgMar w:header="626" w:footer="0" w:top="820" w:bottom="280" w:left="800" w:right="800"/>
        </w:sectPr>
      </w:pPr>
    </w:p>
    <w:p>
      <w:pPr>
        <w:pStyle w:val="BodyText"/>
        <w:spacing w:before="3"/>
        <w:rPr>
          <w:sz w:val="9"/>
        </w:rPr>
      </w:pPr>
    </w:p>
    <w:p>
      <w:pPr>
        <w:spacing w:after="0"/>
        <w:rPr>
          <w:sz w:val="9"/>
        </w:rPr>
        <w:sectPr>
          <w:pgSz w:w="11910" w:h="15880"/>
          <w:pgMar w:header="669" w:footer="0" w:top="880" w:bottom="280" w:left="800" w:right="800"/>
        </w:sectPr>
      </w:pPr>
    </w:p>
    <w:p>
      <w:pPr>
        <w:pStyle w:val="BodyText"/>
        <w:spacing w:line="254" w:lineRule="auto" w:before="73"/>
        <w:ind w:left="107" w:right="38"/>
        <w:jc w:val="both"/>
      </w:pPr>
      <w:bookmarkStart w:name="2 Theory and methods" w:id="8"/>
      <w:bookmarkEnd w:id="8"/>
      <w:r>
        <w:rPr/>
      </w:r>
      <w:bookmarkStart w:name="2.1 Prioritization methods using AHP" w:id="9"/>
      <w:bookmarkEnd w:id="9"/>
      <w:r>
        <w:rPr/>
      </w:r>
      <w:r>
        <w:rPr>
          <w:w w:val="105"/>
        </w:rPr>
        <w:t>makers to</w:t>
      </w:r>
      <w:r>
        <w:rPr>
          <w:spacing w:val="-1"/>
          <w:w w:val="105"/>
        </w:rPr>
        <w:t> </w:t>
      </w:r>
      <w:r>
        <w:rPr>
          <w:w w:val="105"/>
        </w:rPr>
        <w:t>dissect a</w:t>
      </w:r>
      <w:r>
        <w:rPr>
          <w:spacing w:val="-1"/>
          <w:w w:val="105"/>
        </w:rPr>
        <w:t> </w:t>
      </w:r>
      <w:r>
        <w:rPr>
          <w:w w:val="105"/>
        </w:rPr>
        <w:t>complex issue</w:t>
      </w:r>
      <w:r>
        <w:rPr>
          <w:spacing w:val="-1"/>
          <w:w w:val="105"/>
        </w:rPr>
        <w:t> </w:t>
      </w:r>
      <w:r>
        <w:rPr>
          <w:w w:val="105"/>
        </w:rPr>
        <w:t>into its constituent parts</w:t>
      </w:r>
      <w:r>
        <w:rPr>
          <w:spacing w:val="-1"/>
          <w:w w:val="105"/>
        </w:rPr>
        <w:t> </w:t>
      </w:r>
      <w:r>
        <w:rPr>
          <w:w w:val="105"/>
        </w:rPr>
        <w:t>in</w:t>
      </w:r>
      <w:r>
        <w:rPr>
          <w:spacing w:val="-1"/>
          <w:w w:val="105"/>
        </w:rPr>
        <w:t> </w:t>
      </w:r>
      <w:r>
        <w:rPr>
          <w:w w:val="105"/>
        </w:rPr>
        <w:t>a manner</w:t>
      </w:r>
      <w:r>
        <w:rPr>
          <w:w w:val="105"/>
        </w:rPr>
        <w:t> that</w:t>
      </w:r>
      <w:r>
        <w:rPr>
          <w:w w:val="105"/>
        </w:rPr>
        <w:t> is</w:t>
      </w:r>
      <w:r>
        <w:rPr>
          <w:w w:val="105"/>
        </w:rPr>
        <w:t> more</w:t>
      </w:r>
      <w:r>
        <w:rPr>
          <w:w w:val="105"/>
        </w:rPr>
        <w:t> simplistic</w:t>
      </w:r>
      <w:r>
        <w:rPr>
          <w:w w:val="105"/>
        </w:rPr>
        <w:t> </w:t>
      </w:r>
      <w:hyperlink w:history="true" w:anchor="_bookmark24">
        <w:r>
          <w:rPr>
            <w:color w:val="007FAD"/>
            <w:w w:val="105"/>
          </w:rPr>
          <w:t>[2–6]</w:t>
        </w:r>
      </w:hyperlink>
      <w:r>
        <w:rPr>
          <w:w w:val="105"/>
        </w:rPr>
        <w:t>.</w:t>
      </w:r>
      <w:r>
        <w:rPr>
          <w:w w:val="105"/>
        </w:rPr>
        <w:t> However,</w:t>
      </w:r>
      <w:r>
        <w:rPr>
          <w:w w:val="105"/>
        </w:rPr>
        <w:t> as</w:t>
      </w:r>
      <w:r>
        <w:rPr>
          <w:w w:val="105"/>
        </w:rPr>
        <w:t> a</w:t>
      </w:r>
      <w:r>
        <w:rPr>
          <w:w w:val="105"/>
        </w:rPr>
        <w:t> MCDM tool, it does have inherent disadvantages and the way in which criteria</w:t>
      </w:r>
      <w:r>
        <w:rPr>
          <w:spacing w:val="-8"/>
          <w:w w:val="105"/>
        </w:rPr>
        <w:t> </w:t>
      </w:r>
      <w:r>
        <w:rPr>
          <w:w w:val="105"/>
        </w:rPr>
        <w:t>are</w:t>
      </w:r>
      <w:r>
        <w:rPr>
          <w:spacing w:val="-9"/>
          <w:w w:val="105"/>
        </w:rPr>
        <w:t> </w:t>
      </w:r>
      <w:r>
        <w:rPr>
          <w:w w:val="105"/>
        </w:rPr>
        <w:t>aggregated</w:t>
      </w:r>
      <w:r>
        <w:rPr>
          <w:spacing w:val="-8"/>
          <w:w w:val="105"/>
        </w:rPr>
        <w:t> </w:t>
      </w:r>
      <w:r>
        <w:rPr>
          <w:w w:val="105"/>
        </w:rPr>
        <w:t>is</w:t>
      </w:r>
      <w:r>
        <w:rPr>
          <w:spacing w:val="-8"/>
          <w:w w:val="105"/>
        </w:rPr>
        <w:t> </w:t>
      </w:r>
      <w:r>
        <w:rPr>
          <w:w w:val="105"/>
        </w:rPr>
        <w:t>often</w:t>
      </w:r>
      <w:r>
        <w:rPr>
          <w:spacing w:val="-9"/>
          <w:w w:val="105"/>
        </w:rPr>
        <w:t> </w:t>
      </w:r>
      <w:r>
        <w:rPr>
          <w:w w:val="105"/>
        </w:rPr>
        <w:t>criticized</w:t>
      </w:r>
      <w:r>
        <w:rPr>
          <w:spacing w:val="-8"/>
          <w:w w:val="105"/>
        </w:rPr>
        <w:t> </w:t>
      </w:r>
      <w:r>
        <w:rPr>
          <w:w w:val="105"/>
        </w:rPr>
        <w:t>as</w:t>
      </w:r>
      <w:r>
        <w:rPr>
          <w:spacing w:val="-9"/>
          <w:w w:val="105"/>
        </w:rPr>
        <w:t> </w:t>
      </w:r>
      <w:r>
        <w:rPr>
          <w:w w:val="105"/>
        </w:rPr>
        <w:t>potentially</w:t>
      </w:r>
      <w:r>
        <w:rPr>
          <w:spacing w:val="-8"/>
          <w:w w:val="105"/>
        </w:rPr>
        <w:t> </w:t>
      </w:r>
      <w:r>
        <w:rPr>
          <w:w w:val="105"/>
        </w:rPr>
        <w:t>risking</w:t>
      </w:r>
      <w:r>
        <w:rPr>
          <w:spacing w:val="-8"/>
          <w:w w:val="105"/>
        </w:rPr>
        <w:t> </w:t>
      </w:r>
      <w:r>
        <w:rPr>
          <w:w w:val="105"/>
        </w:rPr>
        <w:t>a loss of information, for example, in situations in which trade- offs</w:t>
      </w:r>
      <w:r>
        <w:rPr>
          <w:w w:val="105"/>
        </w:rPr>
        <w:t> between</w:t>
      </w:r>
      <w:r>
        <w:rPr>
          <w:w w:val="105"/>
        </w:rPr>
        <w:t> good</w:t>
      </w:r>
      <w:r>
        <w:rPr>
          <w:w w:val="105"/>
        </w:rPr>
        <w:t> and</w:t>
      </w:r>
      <w:r>
        <w:rPr>
          <w:w w:val="105"/>
        </w:rPr>
        <w:t> bad scores</w:t>
      </w:r>
      <w:r>
        <w:rPr>
          <w:w w:val="105"/>
        </w:rPr>
        <w:t> occur.</w:t>
      </w:r>
      <w:r>
        <w:rPr>
          <w:w w:val="105"/>
        </w:rPr>
        <w:t> Furthermore,</w:t>
      </w:r>
      <w:r>
        <w:rPr>
          <w:w w:val="105"/>
        </w:rPr>
        <w:t> AHP involves</w:t>
      </w:r>
      <w:r>
        <w:rPr>
          <w:w w:val="105"/>
        </w:rPr>
        <w:t> a</w:t>
      </w:r>
      <w:r>
        <w:rPr>
          <w:w w:val="105"/>
        </w:rPr>
        <w:t> large</w:t>
      </w:r>
      <w:r>
        <w:rPr>
          <w:w w:val="105"/>
        </w:rPr>
        <w:t> amount</w:t>
      </w:r>
      <w:r>
        <w:rPr>
          <w:w w:val="105"/>
        </w:rPr>
        <w:t> of</w:t>
      </w:r>
      <w:r>
        <w:rPr>
          <w:w w:val="105"/>
        </w:rPr>
        <w:t> pairwise</w:t>
      </w:r>
      <w:r>
        <w:rPr>
          <w:w w:val="105"/>
        </w:rPr>
        <w:t> comparisons</w:t>
      </w:r>
      <w:r>
        <w:rPr>
          <w:w w:val="105"/>
        </w:rPr>
        <w:t> </w:t>
      </w:r>
      <w:hyperlink w:history="true" w:anchor="_bookmark25">
        <w:r>
          <w:rPr>
            <w:color w:val="007FAD"/>
            <w:w w:val="105"/>
          </w:rPr>
          <w:t>[4]</w:t>
        </w:r>
      </w:hyperlink>
      <w:r>
        <w:rPr>
          <w:w w:val="105"/>
        </w:rPr>
        <w:t>,</w:t>
      </w:r>
      <w:r>
        <w:rPr>
          <w:w w:val="105"/>
        </w:rPr>
        <w:t> which could</w:t>
      </w:r>
      <w:r>
        <w:rPr>
          <w:w w:val="105"/>
        </w:rPr>
        <w:t> sometimes</w:t>
      </w:r>
      <w:r>
        <w:rPr>
          <w:w w:val="105"/>
        </w:rPr>
        <w:t> become</w:t>
      </w:r>
      <w:r>
        <w:rPr>
          <w:w w:val="105"/>
        </w:rPr>
        <w:t> tiring</w:t>
      </w:r>
      <w:r>
        <w:rPr>
          <w:w w:val="105"/>
        </w:rPr>
        <w:t> during</w:t>
      </w:r>
      <w:r>
        <w:rPr>
          <w:w w:val="105"/>
        </w:rPr>
        <w:t> judgment</w:t>
      </w:r>
      <w:r>
        <w:rPr>
          <w:w w:val="105"/>
        </w:rPr>
        <w:t> elicitation. Moreover, some of the studies adopt fuzzy set theory </w:t>
      </w:r>
      <w:hyperlink w:history="true" w:anchor="_bookmark31">
        <w:r>
          <w:rPr>
            <w:color w:val="007FAD"/>
            <w:w w:val="105"/>
          </w:rPr>
          <w:t>[7]</w:t>
        </w:r>
      </w:hyperlink>
      <w:r>
        <w:rPr>
          <w:color w:val="007FAD"/>
          <w:w w:val="105"/>
        </w:rPr>
        <w:t> </w:t>
      </w:r>
      <w:r>
        <w:rPr>
          <w:w w:val="105"/>
        </w:rPr>
        <w:t>and analytical network process </w:t>
      </w:r>
      <w:hyperlink w:history="true" w:anchor="_bookmark32">
        <w:r>
          <w:rPr>
            <w:color w:val="007FAD"/>
            <w:w w:val="105"/>
          </w:rPr>
          <w:t>[8,9]</w:t>
        </w:r>
      </w:hyperlink>
      <w:r>
        <w:rPr>
          <w:color w:val="007FAD"/>
          <w:w w:val="105"/>
        </w:rPr>
        <w:t> </w:t>
      </w:r>
      <w:r>
        <w:rPr>
          <w:w w:val="105"/>
        </w:rPr>
        <w:t>to offset the</w:t>
      </w:r>
      <w:r>
        <w:rPr>
          <w:spacing w:val="-1"/>
          <w:w w:val="105"/>
        </w:rPr>
        <w:t> </w:t>
      </w:r>
      <w:r>
        <w:rPr>
          <w:w w:val="105"/>
        </w:rPr>
        <w:t>limitations in tra- ditional AHP. Also various theories exist as to which decision making</w:t>
      </w:r>
      <w:r>
        <w:rPr>
          <w:w w:val="105"/>
        </w:rPr>
        <w:t> processes</w:t>
      </w:r>
      <w:r>
        <w:rPr>
          <w:w w:val="105"/>
        </w:rPr>
        <w:t> can</w:t>
      </w:r>
      <w:r>
        <w:rPr>
          <w:w w:val="105"/>
        </w:rPr>
        <w:t> effectively</w:t>
      </w:r>
      <w:r>
        <w:rPr>
          <w:w w:val="105"/>
        </w:rPr>
        <w:t> help</w:t>
      </w:r>
      <w:r>
        <w:rPr>
          <w:w w:val="105"/>
        </w:rPr>
        <w:t> a</w:t>
      </w:r>
      <w:r>
        <w:rPr>
          <w:w w:val="105"/>
        </w:rPr>
        <w:t> group</w:t>
      </w:r>
      <w:r>
        <w:rPr>
          <w:w w:val="105"/>
        </w:rPr>
        <w:t> of</w:t>
      </w:r>
      <w:r>
        <w:rPr>
          <w:w w:val="105"/>
        </w:rPr>
        <w:t> people</w:t>
      </w:r>
      <w:r>
        <w:rPr>
          <w:w w:val="105"/>
        </w:rPr>
        <w:t> to mutually</w:t>
      </w:r>
      <w:r>
        <w:rPr>
          <w:w w:val="105"/>
        </w:rPr>
        <w:t> agree</w:t>
      </w:r>
      <w:r>
        <w:rPr>
          <w:w w:val="105"/>
        </w:rPr>
        <w:t> on</w:t>
      </w:r>
      <w:r>
        <w:rPr>
          <w:w w:val="105"/>
        </w:rPr>
        <w:t> problems</w:t>
      </w:r>
      <w:r>
        <w:rPr>
          <w:w w:val="105"/>
        </w:rPr>
        <w:t> and</w:t>
      </w:r>
      <w:r>
        <w:rPr>
          <w:w w:val="105"/>
        </w:rPr>
        <w:t> opportunities.</w:t>
      </w:r>
      <w:r>
        <w:rPr>
          <w:w w:val="105"/>
        </w:rPr>
        <w:t> Techniques such</w:t>
      </w:r>
      <w:r>
        <w:rPr>
          <w:w w:val="105"/>
        </w:rPr>
        <w:t> as</w:t>
      </w:r>
      <w:r>
        <w:rPr>
          <w:w w:val="105"/>
        </w:rPr>
        <w:t> structuring,</w:t>
      </w:r>
      <w:r>
        <w:rPr>
          <w:w w:val="105"/>
        </w:rPr>
        <w:t> ordering,</w:t>
      </w:r>
      <w:r>
        <w:rPr>
          <w:w w:val="105"/>
        </w:rPr>
        <w:t> grading</w:t>
      </w:r>
      <w:r>
        <w:rPr>
          <w:w w:val="105"/>
        </w:rPr>
        <w:t> and</w:t>
      </w:r>
      <w:r>
        <w:rPr>
          <w:w w:val="105"/>
        </w:rPr>
        <w:t> evaluating</w:t>
      </w:r>
      <w:r>
        <w:rPr>
          <w:w w:val="105"/>
        </w:rPr>
        <w:t> have</w:t>
      </w:r>
      <w:r>
        <w:rPr>
          <w:spacing w:val="40"/>
          <w:w w:val="105"/>
        </w:rPr>
        <w:t> </w:t>
      </w:r>
      <w:r>
        <w:rPr>
          <w:w w:val="105"/>
        </w:rPr>
        <w:t>been</w:t>
      </w:r>
      <w:r>
        <w:rPr>
          <w:spacing w:val="-9"/>
          <w:w w:val="105"/>
        </w:rPr>
        <w:t> </w:t>
      </w:r>
      <w:r>
        <w:rPr>
          <w:w w:val="105"/>
        </w:rPr>
        <w:t>comprehensively</w:t>
      </w:r>
      <w:r>
        <w:rPr>
          <w:spacing w:val="-9"/>
          <w:w w:val="105"/>
        </w:rPr>
        <w:t> </w:t>
      </w:r>
      <w:r>
        <w:rPr>
          <w:w w:val="105"/>
        </w:rPr>
        <w:t>explored</w:t>
      </w:r>
      <w:r>
        <w:rPr>
          <w:spacing w:val="-9"/>
          <w:w w:val="105"/>
        </w:rPr>
        <w:t> </w:t>
      </w:r>
      <w:r>
        <w:rPr>
          <w:w w:val="105"/>
        </w:rPr>
        <w:t>across</w:t>
      </w:r>
      <w:r>
        <w:rPr>
          <w:spacing w:val="-9"/>
          <w:w w:val="105"/>
        </w:rPr>
        <w:t> </w:t>
      </w:r>
      <w:r>
        <w:rPr>
          <w:w w:val="105"/>
        </w:rPr>
        <w:t>a</w:t>
      </w:r>
      <w:r>
        <w:rPr>
          <w:spacing w:val="-9"/>
          <w:w w:val="105"/>
        </w:rPr>
        <w:t> </w:t>
      </w:r>
      <w:r>
        <w:rPr>
          <w:w w:val="105"/>
        </w:rPr>
        <w:t>wide</w:t>
      </w:r>
      <w:r>
        <w:rPr>
          <w:spacing w:val="-10"/>
          <w:w w:val="105"/>
        </w:rPr>
        <w:t> </w:t>
      </w:r>
      <w:r>
        <w:rPr>
          <w:w w:val="105"/>
        </w:rPr>
        <w:t>variety</w:t>
      </w:r>
      <w:r>
        <w:rPr>
          <w:spacing w:val="-9"/>
          <w:w w:val="105"/>
        </w:rPr>
        <w:t> </w:t>
      </w:r>
      <w:r>
        <w:rPr>
          <w:w w:val="105"/>
        </w:rPr>
        <w:t>of</w:t>
      </w:r>
      <w:r>
        <w:rPr>
          <w:spacing w:val="-10"/>
          <w:w w:val="105"/>
        </w:rPr>
        <w:t> </w:t>
      </w:r>
      <w:r>
        <w:rPr>
          <w:w w:val="105"/>
        </w:rPr>
        <w:t>studies relating</w:t>
      </w:r>
      <w:r>
        <w:rPr>
          <w:w w:val="105"/>
        </w:rPr>
        <w:t> to</w:t>
      </w:r>
      <w:r>
        <w:rPr>
          <w:w w:val="105"/>
        </w:rPr>
        <w:t> group</w:t>
      </w:r>
      <w:r>
        <w:rPr>
          <w:w w:val="105"/>
        </w:rPr>
        <w:t> decision</w:t>
      </w:r>
      <w:r>
        <w:rPr>
          <w:w w:val="105"/>
        </w:rPr>
        <w:t> making</w:t>
      </w:r>
      <w:r>
        <w:rPr>
          <w:w w:val="105"/>
        </w:rPr>
        <w:t> processes</w:t>
      </w:r>
      <w:r>
        <w:rPr>
          <w:w w:val="105"/>
        </w:rPr>
        <w:t> </w:t>
      </w:r>
      <w:hyperlink w:history="true" w:anchor="_bookmark21">
        <w:r>
          <w:rPr>
            <w:color w:val="007FAD"/>
            <w:w w:val="105"/>
          </w:rPr>
          <w:t>[10]</w:t>
        </w:r>
      </w:hyperlink>
      <w:r>
        <w:rPr>
          <w:w w:val="105"/>
        </w:rPr>
        <w:t>.</w:t>
      </w:r>
      <w:r>
        <w:rPr>
          <w:w w:val="105"/>
        </w:rPr>
        <w:t> Previous research</w:t>
      </w:r>
      <w:r>
        <w:rPr>
          <w:spacing w:val="40"/>
          <w:w w:val="105"/>
        </w:rPr>
        <w:t> </w:t>
      </w:r>
      <w:r>
        <w:rPr>
          <w:w w:val="105"/>
        </w:rPr>
        <w:t>into</w:t>
      </w:r>
      <w:r>
        <w:rPr>
          <w:spacing w:val="40"/>
          <w:w w:val="105"/>
        </w:rPr>
        <w:t> </w:t>
      </w:r>
      <w:r>
        <w:rPr>
          <w:w w:val="105"/>
        </w:rPr>
        <w:t>AHP</w:t>
      </w:r>
      <w:r>
        <w:rPr>
          <w:spacing w:val="40"/>
          <w:w w:val="105"/>
        </w:rPr>
        <w:t> </w:t>
      </w:r>
      <w:r>
        <w:rPr>
          <w:w w:val="105"/>
        </w:rPr>
        <w:t>as</w:t>
      </w:r>
      <w:r>
        <w:rPr>
          <w:spacing w:val="40"/>
          <w:w w:val="105"/>
        </w:rPr>
        <w:t> </w:t>
      </w:r>
      <w:r>
        <w:rPr>
          <w:w w:val="105"/>
        </w:rPr>
        <w:t>a</w:t>
      </w:r>
      <w:r>
        <w:rPr>
          <w:spacing w:val="40"/>
          <w:w w:val="105"/>
        </w:rPr>
        <w:t> </w:t>
      </w:r>
      <w:r>
        <w:rPr>
          <w:w w:val="105"/>
        </w:rPr>
        <w:t>MCDM</w:t>
      </w:r>
      <w:r>
        <w:rPr>
          <w:spacing w:val="40"/>
          <w:w w:val="105"/>
        </w:rPr>
        <w:t> </w:t>
      </w:r>
      <w:r>
        <w:rPr>
          <w:w w:val="105"/>
        </w:rPr>
        <w:t>tool</w:t>
      </w:r>
      <w:r>
        <w:rPr>
          <w:spacing w:val="40"/>
          <w:w w:val="105"/>
        </w:rPr>
        <w:t> </w:t>
      </w:r>
      <w:r>
        <w:rPr>
          <w:w w:val="105"/>
        </w:rPr>
        <w:t>has</w:t>
      </w:r>
      <w:r>
        <w:rPr>
          <w:spacing w:val="40"/>
          <w:w w:val="105"/>
        </w:rPr>
        <w:t> </w:t>
      </w:r>
      <w:r>
        <w:rPr>
          <w:w w:val="105"/>
        </w:rPr>
        <w:t>indicated</w:t>
      </w:r>
      <w:r>
        <w:rPr>
          <w:spacing w:val="40"/>
          <w:w w:val="105"/>
        </w:rPr>
        <w:t> </w:t>
      </w:r>
      <w:r>
        <w:rPr>
          <w:w w:val="105"/>
        </w:rPr>
        <w:t>that</w:t>
      </w:r>
      <w:r>
        <w:rPr>
          <w:spacing w:val="40"/>
          <w:w w:val="105"/>
        </w:rPr>
        <w:t> </w:t>
      </w:r>
      <w:r>
        <w:rPr>
          <w:w w:val="105"/>
        </w:rPr>
        <w:t>it can</w:t>
      </w:r>
      <w:r>
        <w:rPr>
          <w:spacing w:val="-7"/>
          <w:w w:val="105"/>
        </w:rPr>
        <w:t> </w:t>
      </w:r>
      <w:r>
        <w:rPr>
          <w:w w:val="105"/>
        </w:rPr>
        <w:t>be</w:t>
      </w:r>
      <w:r>
        <w:rPr>
          <w:spacing w:val="-7"/>
          <w:w w:val="105"/>
        </w:rPr>
        <w:t> </w:t>
      </w:r>
      <w:r>
        <w:rPr>
          <w:w w:val="105"/>
        </w:rPr>
        <w:t>very</w:t>
      </w:r>
      <w:r>
        <w:rPr>
          <w:spacing w:val="-6"/>
          <w:w w:val="105"/>
        </w:rPr>
        <w:t> </w:t>
      </w:r>
      <w:r>
        <w:rPr>
          <w:w w:val="105"/>
        </w:rPr>
        <w:t>effective</w:t>
      </w:r>
      <w:r>
        <w:rPr>
          <w:spacing w:val="-6"/>
          <w:w w:val="105"/>
        </w:rPr>
        <w:t> </w:t>
      </w:r>
      <w:r>
        <w:rPr>
          <w:w w:val="105"/>
        </w:rPr>
        <w:t>when</w:t>
      </w:r>
      <w:r>
        <w:rPr>
          <w:spacing w:val="-6"/>
          <w:w w:val="105"/>
        </w:rPr>
        <w:t> </w:t>
      </w:r>
      <w:r>
        <w:rPr>
          <w:w w:val="105"/>
        </w:rPr>
        <w:t>applied</w:t>
      </w:r>
      <w:r>
        <w:rPr>
          <w:spacing w:val="-7"/>
          <w:w w:val="105"/>
        </w:rPr>
        <w:t> </w:t>
      </w:r>
      <w:r>
        <w:rPr>
          <w:w w:val="105"/>
        </w:rPr>
        <w:t>to</w:t>
      </w:r>
      <w:r>
        <w:rPr>
          <w:spacing w:val="-7"/>
          <w:w w:val="105"/>
        </w:rPr>
        <w:t> </w:t>
      </w:r>
      <w:r>
        <w:rPr>
          <w:w w:val="105"/>
        </w:rPr>
        <w:t>a</w:t>
      </w:r>
      <w:r>
        <w:rPr>
          <w:spacing w:val="-6"/>
          <w:w w:val="105"/>
        </w:rPr>
        <w:t> </w:t>
      </w:r>
      <w:r>
        <w:rPr>
          <w:w w:val="105"/>
        </w:rPr>
        <w:t>group</w:t>
      </w:r>
      <w:r>
        <w:rPr>
          <w:spacing w:val="-7"/>
          <w:w w:val="105"/>
        </w:rPr>
        <w:t> </w:t>
      </w:r>
      <w:r>
        <w:rPr>
          <w:w w:val="105"/>
        </w:rPr>
        <w:t>decision</w:t>
      </w:r>
      <w:r>
        <w:rPr>
          <w:spacing w:val="-6"/>
          <w:w w:val="105"/>
        </w:rPr>
        <w:t> </w:t>
      </w:r>
      <w:r>
        <w:rPr>
          <w:w w:val="105"/>
        </w:rPr>
        <w:t>problem because it allows the priorities of each participant to be accu- rately</w:t>
      </w:r>
      <w:r>
        <w:rPr>
          <w:w w:val="105"/>
        </w:rPr>
        <w:t> estimated</w:t>
      </w:r>
      <w:r>
        <w:rPr>
          <w:w w:val="105"/>
        </w:rPr>
        <w:t> </w:t>
      </w:r>
      <w:hyperlink w:history="true" w:anchor="_bookmark21">
        <w:r>
          <w:rPr>
            <w:color w:val="007FAD"/>
            <w:w w:val="105"/>
          </w:rPr>
          <w:t>[11–15]</w:t>
        </w:r>
      </w:hyperlink>
      <w:r>
        <w:rPr>
          <w:color w:val="007FAD"/>
          <w:w w:val="105"/>
        </w:rPr>
        <w:t> </w:t>
      </w:r>
      <w:r>
        <w:rPr>
          <w:w w:val="105"/>
        </w:rPr>
        <w:t>and</w:t>
      </w:r>
      <w:r>
        <w:rPr>
          <w:w w:val="105"/>
        </w:rPr>
        <w:t> subsequently</w:t>
      </w:r>
      <w:r>
        <w:rPr>
          <w:w w:val="105"/>
        </w:rPr>
        <w:t> improved</w:t>
      </w:r>
      <w:r>
        <w:rPr>
          <w:w w:val="105"/>
        </w:rPr>
        <w:t> through quantitative</w:t>
      </w:r>
      <w:r>
        <w:rPr>
          <w:w w:val="105"/>
        </w:rPr>
        <w:t> methods</w:t>
      </w:r>
      <w:r>
        <w:rPr>
          <w:w w:val="105"/>
        </w:rPr>
        <w:t> </w:t>
      </w:r>
      <w:hyperlink w:history="true" w:anchor="_bookmark21">
        <w:r>
          <w:rPr>
            <w:color w:val="007FAD"/>
            <w:w w:val="105"/>
          </w:rPr>
          <w:t>[16–18]</w:t>
        </w:r>
      </w:hyperlink>
      <w:r>
        <w:rPr>
          <w:color w:val="007FAD"/>
          <w:w w:val="105"/>
        </w:rPr>
        <w:t> </w:t>
      </w:r>
      <w:r>
        <w:rPr>
          <w:w w:val="105"/>
        </w:rPr>
        <w:t>before</w:t>
      </w:r>
      <w:r>
        <w:rPr>
          <w:w w:val="105"/>
        </w:rPr>
        <w:t> being</w:t>
      </w:r>
      <w:r>
        <w:rPr>
          <w:w w:val="105"/>
        </w:rPr>
        <w:t> aggregated</w:t>
      </w:r>
      <w:r>
        <w:rPr>
          <w:w w:val="105"/>
        </w:rPr>
        <w:t> into</w:t>
      </w:r>
      <w:r>
        <w:rPr>
          <w:w w:val="105"/>
        </w:rPr>
        <w:t> a set of preferences that reflect the requirements of each partici- pant </w:t>
      </w:r>
      <w:hyperlink w:history="true" w:anchor="_bookmark22">
        <w:r>
          <w:rPr>
            <w:color w:val="007FAD"/>
            <w:w w:val="105"/>
          </w:rPr>
          <w:t>[19–24]</w:t>
        </w:r>
      </w:hyperlink>
      <w:r>
        <w:rPr>
          <w:w w:val="105"/>
        </w:rPr>
        <w:t>.</w:t>
      </w:r>
    </w:p>
    <w:p>
      <w:pPr>
        <w:pStyle w:val="BodyText"/>
        <w:spacing w:line="254" w:lineRule="auto"/>
        <w:ind w:left="107" w:right="38" w:firstLine="241"/>
        <w:jc w:val="both"/>
      </w:pPr>
      <w:r>
        <w:rPr>
          <w:w w:val="105"/>
        </w:rPr>
        <w:t>In order to ensure that AHP is implemented in an </w:t>
      </w:r>
      <w:r>
        <w:rPr>
          <w:w w:val="105"/>
        </w:rPr>
        <w:t>effective manner,</w:t>
      </w:r>
      <w:r>
        <w:rPr>
          <w:w w:val="105"/>
        </w:rPr>
        <w:t> it</w:t>
      </w:r>
      <w:r>
        <w:rPr>
          <w:w w:val="105"/>
        </w:rPr>
        <w:t> is</w:t>
      </w:r>
      <w:r>
        <w:rPr>
          <w:w w:val="105"/>
        </w:rPr>
        <w:t> important</w:t>
      </w:r>
      <w:r>
        <w:rPr>
          <w:w w:val="105"/>
        </w:rPr>
        <w:t> to</w:t>
      </w:r>
      <w:r>
        <w:rPr>
          <w:w w:val="105"/>
        </w:rPr>
        <w:t> ensure</w:t>
      </w:r>
      <w:r>
        <w:rPr>
          <w:w w:val="105"/>
        </w:rPr>
        <w:t> that</w:t>
      </w:r>
      <w:r>
        <w:rPr>
          <w:w w:val="105"/>
        </w:rPr>
        <w:t> the</w:t>
      </w:r>
      <w:r>
        <w:rPr>
          <w:w w:val="105"/>
        </w:rPr>
        <w:t> judgment</w:t>
      </w:r>
      <w:r>
        <w:rPr>
          <w:w w:val="105"/>
        </w:rPr>
        <w:t> matrix</w:t>
      </w:r>
      <w:r>
        <w:rPr>
          <w:spacing w:val="40"/>
          <w:w w:val="105"/>
        </w:rPr>
        <w:t> </w:t>
      </w:r>
      <w:r>
        <w:rPr>
          <w:w w:val="105"/>
        </w:rPr>
        <w:t>upon which it is based has a Cosine Consistency Index (CCI) that</w:t>
      </w:r>
      <w:r>
        <w:rPr>
          <w:w w:val="105"/>
        </w:rPr>
        <w:t> is</w:t>
      </w:r>
      <w:r>
        <w:rPr>
          <w:w w:val="105"/>
        </w:rPr>
        <w:t> approximately</w:t>
      </w:r>
      <w:r>
        <w:rPr>
          <w:w w:val="105"/>
        </w:rPr>
        <w:t> equal</w:t>
      </w:r>
      <w:r>
        <w:rPr>
          <w:w w:val="105"/>
        </w:rPr>
        <w:t> to</w:t>
      </w:r>
      <w:r>
        <w:rPr>
          <w:w w:val="105"/>
        </w:rPr>
        <w:t> 1.</w:t>
      </w:r>
      <w:r>
        <w:rPr>
          <w:w w:val="105"/>
        </w:rPr>
        <w:t> According</w:t>
      </w:r>
      <w:r>
        <w:rPr>
          <w:w w:val="105"/>
        </w:rPr>
        <w:t> to</w:t>
      </w:r>
      <w:r>
        <w:rPr>
          <w:w w:val="105"/>
        </w:rPr>
        <w:t> the</w:t>
      </w:r>
      <w:r>
        <w:rPr>
          <w:w w:val="105"/>
        </w:rPr>
        <w:t> literature </w:t>
      </w:r>
      <w:bookmarkStart w:name="2.2 Methods for consistency evaluation u" w:id="10"/>
      <w:bookmarkEnd w:id="10"/>
      <w:r>
        <w:rPr>
          <w:w w:val="107"/>
        </w:rPr>
      </w:r>
      <w:hyperlink w:history="true" w:anchor="_bookmark26">
        <w:r>
          <w:rPr>
            <w:color w:val="007FAD"/>
            <w:w w:val="105"/>
          </w:rPr>
          <w:t>[25]</w:t>
        </w:r>
      </w:hyperlink>
      <w:r>
        <w:rPr>
          <w:w w:val="105"/>
        </w:rPr>
        <w:t>, it is acceptable for a CCI to be above 0.90, but anything below 0.90 is unacceptable. However, while</w:t>
      </w:r>
      <w:r>
        <w:rPr>
          <w:w w:val="105"/>
        </w:rPr>
        <w:t> their insights are useful, they failed to extend how CCI can be improved. Con- structing</w:t>
      </w:r>
      <w:r>
        <w:rPr>
          <w:spacing w:val="30"/>
          <w:w w:val="105"/>
        </w:rPr>
        <w:t> </w:t>
      </w:r>
      <w:r>
        <w:rPr>
          <w:w w:val="105"/>
        </w:rPr>
        <w:t>a</w:t>
      </w:r>
      <w:r>
        <w:rPr>
          <w:spacing w:val="29"/>
          <w:w w:val="105"/>
        </w:rPr>
        <w:t> </w:t>
      </w:r>
      <w:r>
        <w:rPr>
          <w:w w:val="105"/>
        </w:rPr>
        <w:t>judgment</w:t>
      </w:r>
      <w:r>
        <w:rPr>
          <w:spacing w:val="30"/>
          <w:w w:val="105"/>
        </w:rPr>
        <w:t> </w:t>
      </w:r>
      <w:r>
        <w:rPr>
          <w:w w:val="105"/>
        </w:rPr>
        <w:t>matrix</w:t>
      </w:r>
      <w:r>
        <w:rPr>
          <w:spacing w:val="30"/>
          <w:w w:val="105"/>
        </w:rPr>
        <w:t> </w:t>
      </w:r>
      <w:r>
        <w:rPr>
          <w:w w:val="105"/>
        </w:rPr>
        <w:t>that</w:t>
      </w:r>
      <w:r>
        <w:rPr>
          <w:spacing w:val="30"/>
          <w:w w:val="105"/>
        </w:rPr>
        <w:t> </w:t>
      </w:r>
      <w:r>
        <w:rPr>
          <w:w w:val="105"/>
        </w:rPr>
        <w:t>delivers</w:t>
      </w:r>
      <w:r>
        <w:rPr>
          <w:spacing w:val="29"/>
          <w:w w:val="105"/>
        </w:rPr>
        <w:t> </w:t>
      </w:r>
      <w:r>
        <w:rPr>
          <w:w w:val="105"/>
        </w:rPr>
        <w:t>an</w:t>
      </w:r>
      <w:r>
        <w:rPr>
          <w:spacing w:val="30"/>
          <w:w w:val="105"/>
        </w:rPr>
        <w:t> </w:t>
      </w:r>
      <w:r>
        <w:rPr>
          <w:w w:val="105"/>
        </w:rPr>
        <w:t>acceptable</w:t>
      </w:r>
      <w:r>
        <w:rPr>
          <w:spacing w:val="30"/>
          <w:w w:val="105"/>
        </w:rPr>
        <w:t> </w:t>
      </w:r>
      <w:r>
        <w:rPr>
          <w:w w:val="105"/>
        </w:rPr>
        <w:t>CCI is</w:t>
      </w:r>
      <w:r>
        <w:rPr>
          <w:spacing w:val="-2"/>
          <w:w w:val="105"/>
        </w:rPr>
        <w:t> </w:t>
      </w:r>
      <w:r>
        <w:rPr>
          <w:w w:val="105"/>
        </w:rPr>
        <w:t>extremely</w:t>
      </w:r>
      <w:r>
        <w:rPr>
          <w:spacing w:val="-2"/>
          <w:w w:val="105"/>
        </w:rPr>
        <w:t> </w:t>
      </w:r>
      <w:r>
        <w:rPr>
          <w:w w:val="105"/>
        </w:rPr>
        <w:t>challenging</w:t>
      </w:r>
      <w:r>
        <w:rPr>
          <w:spacing w:val="-2"/>
          <w:w w:val="105"/>
        </w:rPr>
        <w:t> </w:t>
      </w:r>
      <w:r>
        <w:rPr>
          <w:w w:val="105"/>
        </w:rPr>
        <w:t>because</w:t>
      </w:r>
      <w:r>
        <w:rPr>
          <w:spacing w:val="-2"/>
          <w:w w:val="105"/>
        </w:rPr>
        <w:t> </w:t>
      </w:r>
      <w:r>
        <w:rPr>
          <w:w w:val="105"/>
        </w:rPr>
        <w:t>it</w:t>
      </w:r>
      <w:r>
        <w:rPr>
          <w:spacing w:val="-2"/>
          <w:w w:val="105"/>
        </w:rPr>
        <w:t> </w:t>
      </w:r>
      <w:r>
        <w:rPr>
          <w:w w:val="105"/>
        </w:rPr>
        <w:t>is</w:t>
      </w:r>
      <w:r>
        <w:rPr>
          <w:spacing w:val="-2"/>
          <w:w w:val="105"/>
        </w:rPr>
        <w:t> </w:t>
      </w:r>
      <w:r>
        <w:rPr>
          <w:w w:val="105"/>
        </w:rPr>
        <w:t>very</w:t>
      </w:r>
      <w:r>
        <w:rPr>
          <w:spacing w:val="-2"/>
          <w:w w:val="105"/>
        </w:rPr>
        <w:t> </w:t>
      </w:r>
      <w:r>
        <w:rPr>
          <w:w w:val="105"/>
        </w:rPr>
        <w:t>difficult</w:t>
      </w:r>
      <w:r>
        <w:rPr>
          <w:spacing w:val="-2"/>
          <w:w w:val="105"/>
        </w:rPr>
        <w:t> </w:t>
      </w:r>
      <w:r>
        <w:rPr>
          <w:w w:val="105"/>
        </w:rPr>
        <w:t>to</w:t>
      </w:r>
      <w:r>
        <w:rPr>
          <w:spacing w:val="-2"/>
          <w:w w:val="105"/>
        </w:rPr>
        <w:t> </w:t>
      </w:r>
      <w:r>
        <w:rPr>
          <w:w w:val="105"/>
        </w:rPr>
        <w:t>compare the various elements of the matrix, and the human capacity to do</w:t>
      </w:r>
      <w:r>
        <w:rPr>
          <w:w w:val="105"/>
        </w:rPr>
        <w:t> so</w:t>
      </w:r>
      <w:r>
        <w:rPr>
          <w:w w:val="105"/>
        </w:rPr>
        <w:t> is</w:t>
      </w:r>
      <w:r>
        <w:rPr>
          <w:w w:val="105"/>
        </w:rPr>
        <w:t> limited.</w:t>
      </w:r>
      <w:r>
        <w:rPr>
          <w:w w:val="105"/>
        </w:rPr>
        <w:t> Moreover,</w:t>
      </w:r>
      <w:r>
        <w:rPr>
          <w:w w:val="105"/>
        </w:rPr>
        <w:t> some</w:t>
      </w:r>
      <w:r>
        <w:rPr>
          <w:w w:val="105"/>
        </w:rPr>
        <w:t> recent</w:t>
      </w:r>
      <w:r>
        <w:rPr>
          <w:w w:val="105"/>
        </w:rPr>
        <w:t> studies</w:t>
      </w:r>
      <w:r>
        <w:rPr>
          <w:w w:val="105"/>
        </w:rPr>
        <w:t> on</w:t>
      </w:r>
      <w:r>
        <w:rPr>
          <w:w w:val="105"/>
        </w:rPr>
        <w:t> decision making</w:t>
      </w:r>
      <w:r>
        <w:rPr>
          <w:spacing w:val="40"/>
          <w:w w:val="105"/>
        </w:rPr>
        <w:t> </w:t>
      </w:r>
      <w:r>
        <w:rPr>
          <w:w w:val="105"/>
        </w:rPr>
        <w:t>in</w:t>
      </w:r>
      <w:r>
        <w:rPr>
          <w:spacing w:val="40"/>
          <w:w w:val="105"/>
        </w:rPr>
        <w:t> </w:t>
      </w:r>
      <w:r>
        <w:rPr>
          <w:w w:val="105"/>
        </w:rPr>
        <w:t>hierarchical</w:t>
      </w:r>
      <w:r>
        <w:rPr>
          <w:spacing w:val="40"/>
          <w:w w:val="105"/>
        </w:rPr>
        <w:t> </w:t>
      </w:r>
      <w:r>
        <w:rPr>
          <w:w w:val="105"/>
        </w:rPr>
        <w:t>collaborative</w:t>
      </w:r>
      <w:r>
        <w:rPr>
          <w:spacing w:val="40"/>
          <w:w w:val="105"/>
        </w:rPr>
        <w:t> </w:t>
      </w:r>
      <w:r>
        <w:rPr>
          <w:w w:val="105"/>
        </w:rPr>
        <w:t>production</w:t>
      </w:r>
      <w:r>
        <w:rPr>
          <w:spacing w:val="40"/>
          <w:w w:val="105"/>
        </w:rPr>
        <w:t> </w:t>
      </w:r>
      <w:r>
        <w:rPr>
          <w:w w:val="105"/>
        </w:rPr>
        <w:t>planning </w:t>
      </w:r>
      <w:hyperlink w:history="true" w:anchor="_bookmark27">
        <w:r>
          <w:rPr>
            <w:color w:val="007FAD"/>
            <w:w w:val="105"/>
          </w:rPr>
          <w:t>[26]</w:t>
        </w:r>
      </w:hyperlink>
      <w:r>
        <w:rPr>
          <w:w w:val="105"/>
        </w:rPr>
        <w:t>,</w:t>
      </w:r>
      <w:r>
        <w:rPr>
          <w:spacing w:val="-4"/>
          <w:w w:val="105"/>
        </w:rPr>
        <w:t> </w:t>
      </w:r>
      <w:r>
        <w:rPr>
          <w:w w:val="105"/>
        </w:rPr>
        <w:t>knowledge</w:t>
      </w:r>
      <w:r>
        <w:rPr>
          <w:spacing w:val="-3"/>
          <w:w w:val="105"/>
        </w:rPr>
        <w:t> </w:t>
      </w:r>
      <w:r>
        <w:rPr>
          <w:w w:val="105"/>
        </w:rPr>
        <w:t>discovery</w:t>
      </w:r>
      <w:r>
        <w:rPr>
          <w:spacing w:val="-3"/>
          <w:w w:val="105"/>
        </w:rPr>
        <w:t> </w:t>
      </w:r>
      <w:hyperlink w:history="true" w:anchor="_bookmark28">
        <w:r>
          <w:rPr>
            <w:color w:val="007FAD"/>
            <w:w w:val="105"/>
          </w:rPr>
          <w:t>[27]</w:t>
        </w:r>
      </w:hyperlink>
      <w:r>
        <w:rPr>
          <w:color w:val="007FAD"/>
          <w:spacing w:val="-3"/>
          <w:w w:val="105"/>
        </w:rPr>
        <w:t> </w:t>
      </w:r>
      <w:r>
        <w:rPr>
          <w:w w:val="105"/>
        </w:rPr>
        <w:t>and</w:t>
      </w:r>
      <w:r>
        <w:rPr>
          <w:spacing w:val="-4"/>
          <w:w w:val="105"/>
        </w:rPr>
        <w:t> </w:t>
      </w:r>
      <w:r>
        <w:rPr>
          <w:w w:val="105"/>
        </w:rPr>
        <w:t>service-oriented</w:t>
      </w:r>
      <w:r>
        <w:rPr>
          <w:spacing w:val="-2"/>
          <w:w w:val="105"/>
        </w:rPr>
        <w:t> </w:t>
      </w:r>
      <w:r>
        <w:rPr>
          <w:w w:val="105"/>
        </w:rPr>
        <w:t>enterprise architecture</w:t>
      </w:r>
      <w:r>
        <w:rPr>
          <w:spacing w:val="-9"/>
          <w:w w:val="105"/>
        </w:rPr>
        <w:t> </w:t>
      </w:r>
      <w:hyperlink w:history="true" w:anchor="_bookmark29">
        <w:r>
          <w:rPr>
            <w:color w:val="007FAD"/>
            <w:w w:val="105"/>
          </w:rPr>
          <w:t>[28]</w:t>
        </w:r>
      </w:hyperlink>
      <w:r>
        <w:rPr>
          <w:color w:val="007FAD"/>
          <w:spacing w:val="-9"/>
          <w:w w:val="105"/>
        </w:rPr>
        <w:t> </w:t>
      </w:r>
      <w:r>
        <w:rPr>
          <w:w w:val="105"/>
        </w:rPr>
        <w:t>have</w:t>
      </w:r>
      <w:r>
        <w:rPr>
          <w:spacing w:val="-9"/>
          <w:w w:val="105"/>
        </w:rPr>
        <w:t> </w:t>
      </w:r>
      <w:r>
        <w:rPr>
          <w:w w:val="105"/>
        </w:rPr>
        <w:t>failed</w:t>
      </w:r>
      <w:r>
        <w:rPr>
          <w:spacing w:val="-9"/>
          <w:w w:val="105"/>
        </w:rPr>
        <w:t> </w:t>
      </w:r>
      <w:r>
        <w:rPr>
          <w:w w:val="105"/>
        </w:rPr>
        <w:t>to</w:t>
      </w:r>
      <w:r>
        <w:rPr>
          <w:spacing w:val="-10"/>
          <w:w w:val="105"/>
        </w:rPr>
        <w:t> </w:t>
      </w:r>
      <w:r>
        <w:rPr>
          <w:w w:val="105"/>
        </w:rPr>
        <w:t>address</w:t>
      </w:r>
      <w:r>
        <w:rPr>
          <w:spacing w:val="-10"/>
          <w:w w:val="105"/>
        </w:rPr>
        <w:t> </w:t>
      </w:r>
      <w:r>
        <w:rPr>
          <w:w w:val="105"/>
        </w:rPr>
        <w:t>and</w:t>
      </w:r>
      <w:r>
        <w:rPr>
          <w:spacing w:val="-9"/>
          <w:w w:val="105"/>
        </w:rPr>
        <w:t> </w:t>
      </w:r>
      <w:r>
        <w:rPr>
          <w:w w:val="105"/>
        </w:rPr>
        <w:t>statistically</w:t>
      </w:r>
      <w:r>
        <w:rPr>
          <w:spacing w:val="-9"/>
          <w:w w:val="105"/>
        </w:rPr>
        <w:t> </w:t>
      </w:r>
      <w:r>
        <w:rPr>
          <w:w w:val="105"/>
        </w:rPr>
        <w:t>validate </w:t>
      </w:r>
      <w:hyperlink w:history="true" w:anchor="_bookmark30">
        <w:r>
          <w:rPr>
            <w:color w:val="007FAD"/>
            <w:w w:val="105"/>
          </w:rPr>
          <w:t>[29,30]</w:t>
        </w:r>
      </w:hyperlink>
      <w:r>
        <w:rPr>
          <w:color w:val="007FAD"/>
          <w:spacing w:val="-7"/>
          <w:w w:val="105"/>
        </w:rPr>
        <w:t> </w:t>
      </w:r>
      <w:r>
        <w:rPr>
          <w:w w:val="105"/>
        </w:rPr>
        <w:t>consistency</w:t>
      </w:r>
      <w:r>
        <w:rPr>
          <w:spacing w:val="-7"/>
          <w:w w:val="105"/>
        </w:rPr>
        <w:t> </w:t>
      </w:r>
      <w:r>
        <w:rPr>
          <w:w w:val="105"/>
        </w:rPr>
        <w:t>improvement</w:t>
      </w:r>
      <w:r>
        <w:rPr>
          <w:spacing w:val="-7"/>
          <w:w w:val="105"/>
        </w:rPr>
        <w:t> </w:t>
      </w:r>
      <w:r>
        <w:rPr>
          <w:w w:val="105"/>
        </w:rPr>
        <w:t>in</w:t>
      </w:r>
      <w:r>
        <w:rPr>
          <w:spacing w:val="-8"/>
          <w:w w:val="105"/>
        </w:rPr>
        <w:t> </w:t>
      </w:r>
      <w:r>
        <w:rPr>
          <w:w w:val="105"/>
        </w:rPr>
        <w:t>preferences.</w:t>
      </w:r>
      <w:r>
        <w:rPr>
          <w:spacing w:val="-7"/>
          <w:w w:val="105"/>
        </w:rPr>
        <w:t> </w:t>
      </w:r>
      <w:r>
        <w:rPr>
          <w:w w:val="105"/>
        </w:rPr>
        <w:t>This</w:t>
      </w:r>
      <w:r>
        <w:rPr>
          <w:spacing w:val="-8"/>
          <w:w w:val="105"/>
        </w:rPr>
        <w:t> </w:t>
      </w:r>
      <w:r>
        <w:rPr>
          <w:w w:val="105"/>
        </w:rPr>
        <w:t>becomes all the more critical for the experts in more complex problems and in the presence of incomplete or subjective information.</w:t>
      </w:r>
    </w:p>
    <w:p>
      <w:pPr>
        <w:pStyle w:val="BodyText"/>
        <w:spacing w:line="254" w:lineRule="auto"/>
        <w:ind w:left="107" w:right="38" w:firstLine="241"/>
        <w:jc w:val="both"/>
      </w:pPr>
      <w:r>
        <w:rPr>
          <w:w w:val="105"/>
        </w:rPr>
        <w:t>One method of improving the CCI of matrices that </w:t>
      </w:r>
      <w:r>
        <w:rPr>
          <w:w w:val="105"/>
        </w:rPr>
        <w:t>demon- strate inconsistency (CCI </w:t>
      </w:r>
      <w:r>
        <w:rPr>
          <w:w w:val="145"/>
        </w:rPr>
        <w:t>&lt;</w:t>
      </w:r>
      <w:r>
        <w:rPr>
          <w:spacing w:val="-17"/>
          <w:w w:val="145"/>
        </w:rPr>
        <w:t> </w:t>
      </w:r>
      <w:r>
        <w:rPr>
          <w:w w:val="105"/>
        </w:rPr>
        <w:t>0.90) could be to return them to experts who have the ability to restructure them via a series of relevant</w:t>
      </w:r>
      <w:r>
        <w:rPr>
          <w:w w:val="105"/>
        </w:rPr>
        <w:t> judgments</w:t>
      </w:r>
      <w:r>
        <w:rPr>
          <w:w w:val="105"/>
        </w:rPr>
        <w:t> in</w:t>
      </w:r>
      <w:r>
        <w:rPr>
          <w:w w:val="105"/>
        </w:rPr>
        <w:t> a</w:t>
      </w:r>
      <w:r>
        <w:rPr>
          <w:w w:val="105"/>
        </w:rPr>
        <w:t> manner</w:t>
      </w:r>
      <w:r>
        <w:rPr>
          <w:w w:val="105"/>
        </w:rPr>
        <w:t> that</w:t>
      </w:r>
      <w:r>
        <w:rPr>
          <w:w w:val="105"/>
        </w:rPr>
        <w:t> ensures</w:t>
      </w:r>
      <w:r>
        <w:rPr>
          <w:w w:val="105"/>
        </w:rPr>
        <w:t> increased</w:t>
      </w:r>
      <w:r>
        <w:rPr>
          <w:w w:val="105"/>
        </w:rPr>
        <w:t> CCI. Although</w:t>
      </w:r>
      <w:r>
        <w:rPr>
          <w:w w:val="105"/>
        </w:rPr>
        <w:t> such</w:t>
      </w:r>
      <w:r>
        <w:rPr>
          <w:w w:val="105"/>
        </w:rPr>
        <w:t> an</w:t>
      </w:r>
      <w:r>
        <w:rPr>
          <w:w w:val="105"/>
        </w:rPr>
        <w:t> approach</w:t>
      </w:r>
      <w:r>
        <w:rPr>
          <w:w w:val="105"/>
        </w:rPr>
        <w:t> may</w:t>
      </w:r>
      <w:r>
        <w:rPr>
          <w:w w:val="105"/>
        </w:rPr>
        <w:t> yield</w:t>
      </w:r>
      <w:r>
        <w:rPr>
          <w:w w:val="105"/>
        </w:rPr>
        <w:t> reliable</w:t>
      </w:r>
      <w:r>
        <w:rPr>
          <w:w w:val="105"/>
        </w:rPr>
        <w:t> and</w:t>
      </w:r>
      <w:r>
        <w:rPr>
          <w:w w:val="105"/>
        </w:rPr>
        <w:t> accurate results,</w:t>
      </w:r>
      <w:r>
        <w:rPr>
          <w:spacing w:val="-2"/>
          <w:w w:val="105"/>
        </w:rPr>
        <w:t> </w:t>
      </w:r>
      <w:r>
        <w:rPr>
          <w:w w:val="105"/>
        </w:rPr>
        <w:t>it</w:t>
      </w:r>
      <w:r>
        <w:rPr>
          <w:spacing w:val="-2"/>
          <w:w w:val="105"/>
        </w:rPr>
        <w:t> </w:t>
      </w:r>
      <w:r>
        <w:rPr>
          <w:w w:val="105"/>
        </w:rPr>
        <w:t>is</w:t>
      </w:r>
      <w:r>
        <w:rPr>
          <w:spacing w:val="-2"/>
          <w:w w:val="105"/>
        </w:rPr>
        <w:t> </w:t>
      </w:r>
      <w:r>
        <w:rPr>
          <w:w w:val="105"/>
        </w:rPr>
        <w:t>largely</w:t>
      </w:r>
      <w:r>
        <w:rPr>
          <w:spacing w:val="-2"/>
          <w:w w:val="105"/>
        </w:rPr>
        <w:t> </w:t>
      </w:r>
      <w:r>
        <w:rPr>
          <w:w w:val="105"/>
        </w:rPr>
        <w:t>impractical</w:t>
      </w:r>
      <w:r>
        <w:rPr>
          <w:spacing w:val="-1"/>
          <w:w w:val="105"/>
        </w:rPr>
        <w:t> </w:t>
      </w:r>
      <w:r>
        <w:rPr>
          <w:w w:val="105"/>
        </w:rPr>
        <w:t>because</w:t>
      </w:r>
      <w:r>
        <w:rPr>
          <w:spacing w:val="-3"/>
          <w:w w:val="105"/>
        </w:rPr>
        <w:t> </w:t>
      </w:r>
      <w:r>
        <w:rPr>
          <w:w w:val="105"/>
        </w:rPr>
        <w:t>of</w:t>
      </w:r>
      <w:r>
        <w:rPr>
          <w:spacing w:val="-2"/>
          <w:w w:val="105"/>
        </w:rPr>
        <w:t> </w:t>
      </w:r>
      <w:r>
        <w:rPr>
          <w:w w:val="105"/>
        </w:rPr>
        <w:t>both</w:t>
      </w:r>
      <w:r>
        <w:rPr>
          <w:spacing w:val="-2"/>
          <w:w w:val="105"/>
        </w:rPr>
        <w:t> </w:t>
      </w:r>
      <w:r>
        <w:rPr>
          <w:w w:val="105"/>
        </w:rPr>
        <w:t>the</w:t>
      </w:r>
      <w:r>
        <w:rPr>
          <w:spacing w:val="-3"/>
          <w:w w:val="105"/>
        </w:rPr>
        <w:t> </w:t>
      </w:r>
      <w:r>
        <w:rPr>
          <w:w w:val="105"/>
        </w:rPr>
        <w:t>longer</w:t>
      </w:r>
      <w:r>
        <w:rPr>
          <w:spacing w:val="-2"/>
          <w:w w:val="105"/>
        </w:rPr>
        <w:t> </w:t>
      </w:r>
      <w:r>
        <w:rPr>
          <w:w w:val="105"/>
        </w:rPr>
        <w:t>time requirements</w:t>
      </w:r>
      <w:r>
        <w:rPr>
          <w:spacing w:val="-11"/>
          <w:w w:val="105"/>
        </w:rPr>
        <w:t> </w:t>
      </w:r>
      <w:r>
        <w:rPr>
          <w:w w:val="105"/>
        </w:rPr>
        <w:t>of</w:t>
      </w:r>
      <w:r>
        <w:rPr>
          <w:spacing w:val="-12"/>
          <w:w w:val="105"/>
        </w:rPr>
        <w:t> </w:t>
      </w:r>
      <w:r>
        <w:rPr>
          <w:w w:val="105"/>
        </w:rPr>
        <w:t>such</w:t>
      </w:r>
      <w:r>
        <w:rPr>
          <w:spacing w:val="-12"/>
          <w:w w:val="105"/>
        </w:rPr>
        <w:t> </w:t>
      </w:r>
      <w:r>
        <w:rPr>
          <w:w w:val="105"/>
        </w:rPr>
        <w:t>an</w:t>
      </w:r>
      <w:r>
        <w:rPr>
          <w:spacing w:val="-12"/>
          <w:w w:val="105"/>
        </w:rPr>
        <w:t> </w:t>
      </w:r>
      <w:r>
        <w:rPr>
          <w:w w:val="105"/>
        </w:rPr>
        <w:t>approach</w:t>
      </w:r>
      <w:r>
        <w:rPr>
          <w:spacing w:val="-10"/>
          <w:w w:val="105"/>
        </w:rPr>
        <w:t> </w:t>
      </w:r>
      <w:r>
        <w:rPr>
          <w:w w:val="105"/>
        </w:rPr>
        <w:t>and</w:t>
      </w:r>
      <w:r>
        <w:rPr>
          <w:spacing w:val="-12"/>
          <w:w w:val="105"/>
        </w:rPr>
        <w:t> </w:t>
      </w:r>
      <w:r>
        <w:rPr>
          <w:w w:val="105"/>
        </w:rPr>
        <w:t>the</w:t>
      </w:r>
      <w:r>
        <w:rPr>
          <w:spacing w:val="-12"/>
          <w:w w:val="105"/>
        </w:rPr>
        <w:t> </w:t>
      </w:r>
      <w:r>
        <w:rPr>
          <w:w w:val="105"/>
        </w:rPr>
        <w:t>availability</w:t>
      </w:r>
      <w:r>
        <w:rPr>
          <w:spacing w:val="-10"/>
          <w:w w:val="105"/>
        </w:rPr>
        <w:t> </w:t>
      </w:r>
      <w:r>
        <w:rPr>
          <w:w w:val="105"/>
        </w:rPr>
        <w:t>of</w:t>
      </w:r>
      <w:r>
        <w:rPr>
          <w:spacing w:val="-12"/>
          <w:w w:val="105"/>
        </w:rPr>
        <w:t> </w:t>
      </w:r>
      <w:r>
        <w:rPr>
          <w:w w:val="105"/>
        </w:rPr>
        <w:t>experts </w:t>
      </w:r>
      <w:r>
        <w:rPr>
          <w:spacing w:val="-2"/>
          <w:w w:val="105"/>
        </w:rPr>
        <w:t>for</w:t>
      </w:r>
      <w:r>
        <w:rPr>
          <w:spacing w:val="-6"/>
          <w:w w:val="105"/>
        </w:rPr>
        <w:t> </w:t>
      </w:r>
      <w:r>
        <w:rPr>
          <w:spacing w:val="-2"/>
          <w:w w:val="105"/>
        </w:rPr>
        <w:t>subsequent</w:t>
      </w:r>
      <w:r>
        <w:rPr>
          <w:spacing w:val="-6"/>
          <w:w w:val="105"/>
        </w:rPr>
        <w:t> </w:t>
      </w:r>
      <w:r>
        <w:rPr>
          <w:spacing w:val="-2"/>
          <w:w w:val="105"/>
        </w:rPr>
        <w:t>rounds</w:t>
      </w:r>
      <w:r>
        <w:rPr>
          <w:spacing w:val="-7"/>
          <w:w w:val="105"/>
        </w:rPr>
        <w:t> </w:t>
      </w:r>
      <w:r>
        <w:rPr>
          <w:spacing w:val="-2"/>
          <w:w w:val="105"/>
        </w:rPr>
        <w:t>of</w:t>
      </w:r>
      <w:r>
        <w:rPr>
          <w:spacing w:val="-6"/>
          <w:w w:val="105"/>
        </w:rPr>
        <w:t> </w:t>
      </w:r>
      <w:r>
        <w:rPr>
          <w:spacing w:val="-2"/>
          <w:w w:val="105"/>
        </w:rPr>
        <w:t>judgment</w:t>
      </w:r>
      <w:r>
        <w:rPr>
          <w:spacing w:val="-7"/>
          <w:w w:val="105"/>
        </w:rPr>
        <w:t> </w:t>
      </w:r>
      <w:r>
        <w:rPr>
          <w:spacing w:val="-2"/>
          <w:w w:val="105"/>
        </w:rPr>
        <w:t>elicitation.</w:t>
      </w:r>
      <w:r>
        <w:rPr>
          <w:spacing w:val="-4"/>
          <w:w w:val="105"/>
        </w:rPr>
        <w:t> </w:t>
      </w:r>
      <w:r>
        <w:rPr>
          <w:spacing w:val="-2"/>
          <w:w w:val="105"/>
        </w:rPr>
        <w:t>As</w:t>
      </w:r>
      <w:r>
        <w:rPr>
          <w:spacing w:val="-7"/>
          <w:w w:val="105"/>
        </w:rPr>
        <w:t> </w:t>
      </w:r>
      <w:r>
        <w:rPr>
          <w:spacing w:val="-2"/>
          <w:w w:val="105"/>
        </w:rPr>
        <w:t>such,</w:t>
      </w:r>
      <w:r>
        <w:rPr>
          <w:spacing w:val="-6"/>
          <w:w w:val="105"/>
        </w:rPr>
        <w:t> </w:t>
      </w:r>
      <w:r>
        <w:rPr>
          <w:spacing w:val="-2"/>
          <w:w w:val="105"/>
        </w:rPr>
        <w:t>there</w:t>
      </w:r>
      <w:r>
        <w:rPr>
          <w:spacing w:val="-6"/>
          <w:w w:val="105"/>
        </w:rPr>
        <w:t> </w:t>
      </w:r>
      <w:r>
        <w:rPr>
          <w:spacing w:val="-2"/>
          <w:w w:val="105"/>
        </w:rPr>
        <w:t>is</w:t>
      </w:r>
      <w:r>
        <w:rPr>
          <w:spacing w:val="-7"/>
          <w:w w:val="105"/>
        </w:rPr>
        <w:t> </w:t>
      </w:r>
      <w:r>
        <w:rPr>
          <w:spacing w:val="-2"/>
          <w:w w:val="105"/>
        </w:rPr>
        <w:t>a </w:t>
      </w:r>
      <w:r>
        <w:rPr>
          <w:w w:val="105"/>
        </w:rPr>
        <w:t>need</w:t>
      </w:r>
      <w:r>
        <w:rPr>
          <w:spacing w:val="-10"/>
          <w:w w:val="105"/>
        </w:rPr>
        <w:t> </w:t>
      </w:r>
      <w:r>
        <w:rPr>
          <w:w w:val="105"/>
        </w:rPr>
        <w:t>to</w:t>
      </w:r>
      <w:r>
        <w:rPr>
          <w:spacing w:val="-10"/>
          <w:w w:val="105"/>
        </w:rPr>
        <w:t> </w:t>
      </w:r>
      <w:r>
        <w:rPr>
          <w:w w:val="105"/>
        </w:rPr>
        <w:t>develop</w:t>
      </w:r>
      <w:r>
        <w:rPr>
          <w:spacing w:val="-10"/>
          <w:w w:val="105"/>
        </w:rPr>
        <w:t> </w:t>
      </w:r>
      <w:r>
        <w:rPr>
          <w:w w:val="105"/>
        </w:rPr>
        <w:t>a</w:t>
      </w:r>
      <w:r>
        <w:rPr>
          <w:spacing w:val="-10"/>
          <w:w w:val="105"/>
        </w:rPr>
        <w:t> </w:t>
      </w:r>
      <w:r>
        <w:rPr>
          <w:w w:val="105"/>
        </w:rPr>
        <w:t>method</w:t>
      </w:r>
      <w:r>
        <w:rPr>
          <w:spacing w:val="-11"/>
          <w:w w:val="105"/>
        </w:rPr>
        <w:t> </w:t>
      </w:r>
      <w:r>
        <w:rPr>
          <w:w w:val="105"/>
        </w:rPr>
        <w:t>of</w:t>
      </w:r>
      <w:r>
        <w:rPr>
          <w:spacing w:val="-10"/>
          <w:w w:val="105"/>
        </w:rPr>
        <w:t> </w:t>
      </w:r>
      <w:r>
        <w:rPr>
          <w:w w:val="105"/>
        </w:rPr>
        <w:t>improving</w:t>
      </w:r>
      <w:r>
        <w:rPr>
          <w:spacing w:val="-9"/>
          <w:w w:val="105"/>
        </w:rPr>
        <w:t> </w:t>
      </w:r>
      <w:r>
        <w:rPr>
          <w:w w:val="105"/>
        </w:rPr>
        <w:t>the</w:t>
      </w:r>
      <w:r>
        <w:rPr>
          <w:spacing w:val="-10"/>
          <w:w w:val="105"/>
        </w:rPr>
        <w:t> </w:t>
      </w:r>
      <w:r>
        <w:rPr>
          <w:w w:val="105"/>
        </w:rPr>
        <w:t>consistency</w:t>
      </w:r>
      <w:r>
        <w:rPr>
          <w:spacing w:val="-10"/>
          <w:w w:val="105"/>
        </w:rPr>
        <w:t> </w:t>
      </w:r>
      <w:r>
        <w:rPr>
          <w:w w:val="105"/>
        </w:rPr>
        <w:t>of</w:t>
      </w:r>
      <w:r>
        <w:rPr>
          <w:spacing w:val="-10"/>
          <w:w w:val="105"/>
        </w:rPr>
        <w:t> </w:t>
      </w:r>
      <w:r>
        <w:rPr>
          <w:w w:val="105"/>
        </w:rPr>
        <w:t>judg- ment</w:t>
      </w:r>
      <w:r>
        <w:rPr>
          <w:spacing w:val="-4"/>
          <w:w w:val="105"/>
        </w:rPr>
        <w:t> </w:t>
      </w:r>
      <w:r>
        <w:rPr>
          <w:w w:val="105"/>
        </w:rPr>
        <w:t>matrices</w:t>
      </w:r>
      <w:r>
        <w:rPr>
          <w:spacing w:val="-5"/>
          <w:w w:val="105"/>
        </w:rPr>
        <w:t> </w:t>
      </w:r>
      <w:r>
        <w:rPr>
          <w:w w:val="105"/>
        </w:rPr>
        <w:t>that</w:t>
      </w:r>
      <w:r>
        <w:rPr>
          <w:spacing w:val="-5"/>
          <w:w w:val="105"/>
        </w:rPr>
        <w:t> </w:t>
      </w:r>
      <w:r>
        <w:rPr>
          <w:w w:val="105"/>
        </w:rPr>
        <w:t>demonstrate</w:t>
      </w:r>
      <w:r>
        <w:rPr>
          <w:spacing w:val="-4"/>
          <w:w w:val="105"/>
        </w:rPr>
        <w:t> </w:t>
      </w:r>
      <w:r>
        <w:rPr>
          <w:w w:val="105"/>
        </w:rPr>
        <w:t>CCI </w:t>
      </w:r>
      <w:r>
        <w:rPr>
          <w:w w:val="145"/>
        </w:rPr>
        <w:t>&lt;</w:t>
      </w:r>
      <w:r>
        <w:rPr>
          <w:spacing w:val="-12"/>
          <w:w w:val="145"/>
        </w:rPr>
        <w:t> </w:t>
      </w:r>
      <w:r>
        <w:rPr>
          <w:w w:val="105"/>
        </w:rPr>
        <w:t>0.90,</w:t>
      </w:r>
      <w:r>
        <w:rPr>
          <w:spacing w:val="-5"/>
          <w:w w:val="105"/>
        </w:rPr>
        <w:t> </w:t>
      </w:r>
      <w:r>
        <w:rPr>
          <w:w w:val="105"/>
        </w:rPr>
        <w:t>so</w:t>
      </w:r>
      <w:r>
        <w:rPr>
          <w:spacing w:val="-4"/>
          <w:w w:val="105"/>
        </w:rPr>
        <w:t> </w:t>
      </w:r>
      <w:r>
        <w:rPr>
          <w:w w:val="105"/>
        </w:rPr>
        <w:t>that</w:t>
      </w:r>
      <w:r>
        <w:rPr>
          <w:spacing w:val="-5"/>
          <w:w w:val="105"/>
        </w:rPr>
        <w:t> </w:t>
      </w:r>
      <w:r>
        <w:rPr>
          <w:w w:val="105"/>
        </w:rPr>
        <w:t>the</w:t>
      </w:r>
      <w:r>
        <w:rPr>
          <w:spacing w:val="-5"/>
          <w:w w:val="105"/>
        </w:rPr>
        <w:t> </w:t>
      </w:r>
      <w:r>
        <w:rPr>
          <w:w w:val="105"/>
        </w:rPr>
        <w:t>revised matrix</w:t>
      </w:r>
      <w:r>
        <w:rPr>
          <w:spacing w:val="-12"/>
          <w:w w:val="105"/>
        </w:rPr>
        <w:t> </w:t>
      </w:r>
      <w:r>
        <w:rPr>
          <w:w w:val="105"/>
        </w:rPr>
        <w:t>achieves</w:t>
      </w:r>
      <w:r>
        <w:rPr>
          <w:spacing w:val="-7"/>
          <w:w w:val="105"/>
        </w:rPr>
        <w:t> </w:t>
      </w:r>
      <w:r>
        <w:rPr>
          <w:w w:val="105"/>
        </w:rPr>
        <w:t>an</w:t>
      </w:r>
      <w:r>
        <w:rPr>
          <w:spacing w:val="-3"/>
          <w:w w:val="105"/>
        </w:rPr>
        <w:t> </w:t>
      </w:r>
      <w:r>
        <w:rPr>
          <w:w w:val="105"/>
        </w:rPr>
        <w:t>acceptable</w:t>
      </w:r>
      <w:r>
        <w:rPr>
          <w:spacing w:val="-1"/>
          <w:w w:val="105"/>
        </w:rPr>
        <w:t> </w:t>
      </w:r>
      <w:r>
        <w:rPr>
          <w:w w:val="105"/>
        </w:rPr>
        <w:t>consistency</w:t>
      </w:r>
      <w:r>
        <w:rPr>
          <w:spacing w:val="-2"/>
          <w:w w:val="105"/>
        </w:rPr>
        <w:t> </w:t>
      </w:r>
      <w:r>
        <w:rPr>
          <w:w w:val="105"/>
        </w:rPr>
        <w:t>(CCI</w:t>
      </w:r>
      <w:r>
        <w:rPr>
          <w:spacing w:val="-9"/>
          <w:w w:val="105"/>
        </w:rPr>
        <w:t> </w:t>
      </w:r>
      <w:r>
        <w:rPr>
          <w:rFonts w:ascii="Arial" w:hAnsi="Arial"/>
          <w:w w:val="145"/>
        </w:rPr>
        <w:t>P</w:t>
      </w:r>
      <w:r>
        <w:rPr>
          <w:rFonts w:ascii="Arial" w:hAnsi="Arial"/>
          <w:spacing w:val="-19"/>
          <w:w w:val="145"/>
        </w:rPr>
        <w:t> </w:t>
      </w:r>
      <w:r>
        <w:rPr>
          <w:w w:val="105"/>
        </w:rPr>
        <w:t>0.90).</w:t>
      </w:r>
      <w:r>
        <w:rPr>
          <w:spacing w:val="-1"/>
          <w:w w:val="105"/>
        </w:rPr>
        <w:t> </w:t>
      </w:r>
      <w:r>
        <w:rPr>
          <w:w w:val="105"/>
        </w:rPr>
        <w:t>Once such a matrix has been developed, it would then be possible to derive</w:t>
      </w:r>
      <w:r>
        <w:rPr>
          <w:spacing w:val="-12"/>
          <w:w w:val="105"/>
        </w:rPr>
        <w:t> </w:t>
      </w:r>
      <w:r>
        <w:rPr>
          <w:w w:val="105"/>
        </w:rPr>
        <w:t>the</w:t>
      </w:r>
      <w:r>
        <w:rPr>
          <w:spacing w:val="-12"/>
          <w:w w:val="105"/>
        </w:rPr>
        <w:t> </w:t>
      </w:r>
      <w:r>
        <w:rPr>
          <w:w w:val="105"/>
        </w:rPr>
        <w:t>reasonable</w:t>
      </w:r>
      <w:r>
        <w:rPr>
          <w:spacing w:val="-12"/>
          <w:w w:val="105"/>
        </w:rPr>
        <w:t> </w:t>
      </w:r>
      <w:r>
        <w:rPr>
          <w:w w:val="105"/>
        </w:rPr>
        <w:t>priority</w:t>
      </w:r>
      <w:r>
        <w:rPr>
          <w:spacing w:val="-12"/>
          <w:w w:val="105"/>
        </w:rPr>
        <w:t> </w:t>
      </w:r>
      <w:r>
        <w:rPr>
          <w:w w:val="105"/>
        </w:rPr>
        <w:t>vector</w:t>
      </w:r>
      <w:r>
        <w:rPr>
          <w:spacing w:val="-12"/>
          <w:w w:val="105"/>
        </w:rPr>
        <w:t> </w:t>
      </w:r>
      <w:r>
        <w:rPr>
          <w:w w:val="105"/>
        </w:rPr>
        <w:t>of</w:t>
      </w:r>
      <w:r>
        <w:rPr>
          <w:spacing w:val="-11"/>
          <w:w w:val="105"/>
        </w:rPr>
        <w:t> </w:t>
      </w:r>
      <w:r>
        <w:rPr>
          <w:w w:val="105"/>
        </w:rPr>
        <w:t>the</w:t>
      </w:r>
      <w:r>
        <w:rPr>
          <w:spacing w:val="-12"/>
          <w:w w:val="105"/>
        </w:rPr>
        <w:t> </w:t>
      </w:r>
      <w:r>
        <w:rPr>
          <w:w w:val="105"/>
        </w:rPr>
        <w:t>first</w:t>
      </w:r>
      <w:r>
        <w:rPr>
          <w:spacing w:val="-12"/>
          <w:w w:val="105"/>
        </w:rPr>
        <w:t> </w:t>
      </w:r>
      <w:r>
        <w:rPr>
          <w:w w:val="105"/>
        </w:rPr>
        <w:t>matrix</w:t>
      </w:r>
      <w:r>
        <w:rPr>
          <w:spacing w:val="-12"/>
          <w:w w:val="105"/>
        </w:rPr>
        <w:t> </w:t>
      </w:r>
      <w:r>
        <w:rPr>
          <w:w w:val="105"/>
        </w:rPr>
        <w:t>by</w:t>
      </w:r>
      <w:r>
        <w:rPr>
          <w:spacing w:val="-12"/>
          <w:w w:val="105"/>
        </w:rPr>
        <w:t> </w:t>
      </w:r>
      <w:r>
        <w:rPr>
          <w:w w:val="105"/>
        </w:rPr>
        <w:t>apply- ing the Cosine Maximization Method (CMM). The CMM cal- culates</w:t>
      </w:r>
      <w:r>
        <w:rPr>
          <w:w w:val="105"/>
        </w:rPr>
        <w:t> CCI</w:t>
      </w:r>
      <w:r>
        <w:rPr>
          <w:w w:val="105"/>
        </w:rPr>
        <w:t> value</w:t>
      </w:r>
      <w:r>
        <w:rPr>
          <w:w w:val="105"/>
        </w:rPr>
        <w:t> by</w:t>
      </w:r>
      <w:r>
        <w:rPr>
          <w:w w:val="105"/>
        </w:rPr>
        <w:t> calculating</w:t>
      </w:r>
      <w:r>
        <w:rPr>
          <w:w w:val="105"/>
        </w:rPr>
        <w:t> average</w:t>
      </w:r>
      <w:r>
        <w:rPr>
          <w:w w:val="105"/>
        </w:rPr>
        <w:t> similarity</w:t>
      </w:r>
      <w:r>
        <w:rPr>
          <w:w w:val="105"/>
        </w:rPr>
        <w:t> between priority vector and each column of AHP matrix with an objec- </w:t>
      </w:r>
      <w:r>
        <w:rPr>
          <w:spacing w:val="-2"/>
          <w:w w:val="105"/>
        </w:rPr>
        <w:t>tive</w:t>
      </w:r>
      <w:r>
        <w:rPr>
          <w:spacing w:val="-5"/>
          <w:w w:val="105"/>
        </w:rPr>
        <w:t> </w:t>
      </w:r>
      <w:r>
        <w:rPr>
          <w:spacing w:val="-2"/>
          <w:w w:val="105"/>
        </w:rPr>
        <w:t>of</w:t>
      </w:r>
      <w:r>
        <w:rPr>
          <w:spacing w:val="-5"/>
          <w:w w:val="105"/>
        </w:rPr>
        <w:t> </w:t>
      </w:r>
      <w:r>
        <w:rPr>
          <w:spacing w:val="-2"/>
          <w:w w:val="105"/>
        </w:rPr>
        <w:t>maximizing</w:t>
      </w:r>
      <w:r>
        <w:rPr>
          <w:spacing w:val="-4"/>
          <w:w w:val="105"/>
        </w:rPr>
        <w:t> </w:t>
      </w:r>
      <w:r>
        <w:rPr>
          <w:spacing w:val="-2"/>
          <w:w w:val="105"/>
        </w:rPr>
        <w:t>the</w:t>
      </w:r>
      <w:r>
        <w:rPr>
          <w:spacing w:val="-5"/>
          <w:w w:val="105"/>
        </w:rPr>
        <w:t> </w:t>
      </w:r>
      <w:r>
        <w:rPr>
          <w:spacing w:val="-2"/>
          <w:w w:val="105"/>
        </w:rPr>
        <w:t>CCI</w:t>
      </w:r>
      <w:r>
        <w:rPr>
          <w:spacing w:val="-5"/>
          <w:w w:val="105"/>
        </w:rPr>
        <w:t> </w:t>
      </w:r>
      <w:r>
        <w:rPr>
          <w:spacing w:val="-2"/>
          <w:w w:val="105"/>
        </w:rPr>
        <w:t>value.</w:t>
      </w:r>
      <w:r>
        <w:rPr>
          <w:spacing w:val="-4"/>
          <w:w w:val="105"/>
        </w:rPr>
        <w:t> </w:t>
      </w:r>
      <w:r>
        <w:rPr>
          <w:spacing w:val="-2"/>
          <w:w w:val="105"/>
        </w:rPr>
        <w:t>Previous</w:t>
      </w:r>
      <w:r>
        <w:rPr>
          <w:spacing w:val="-5"/>
          <w:w w:val="105"/>
        </w:rPr>
        <w:t> </w:t>
      </w:r>
      <w:r>
        <w:rPr>
          <w:spacing w:val="-2"/>
          <w:w w:val="105"/>
        </w:rPr>
        <w:t>research</w:t>
      </w:r>
      <w:r>
        <w:rPr>
          <w:spacing w:val="-5"/>
          <w:w w:val="105"/>
        </w:rPr>
        <w:t> </w:t>
      </w:r>
      <w:r>
        <w:rPr>
          <w:spacing w:val="-2"/>
          <w:w w:val="105"/>
        </w:rPr>
        <w:t>have</w:t>
      </w:r>
      <w:r>
        <w:rPr>
          <w:spacing w:val="-6"/>
          <w:w w:val="105"/>
        </w:rPr>
        <w:t> </w:t>
      </w:r>
      <w:r>
        <w:rPr>
          <w:spacing w:val="-2"/>
          <w:w w:val="105"/>
        </w:rPr>
        <w:t>exam- </w:t>
      </w:r>
      <w:r>
        <w:rPr>
          <w:w w:val="105"/>
        </w:rPr>
        <w:t>ined</w:t>
      </w:r>
      <w:r>
        <w:rPr>
          <w:spacing w:val="-1"/>
          <w:w w:val="105"/>
        </w:rPr>
        <w:t> </w:t>
      </w:r>
      <w:r>
        <w:rPr>
          <w:w w:val="105"/>
        </w:rPr>
        <w:t>this</w:t>
      </w:r>
      <w:r>
        <w:rPr>
          <w:spacing w:val="-1"/>
          <w:w w:val="105"/>
        </w:rPr>
        <w:t> </w:t>
      </w:r>
      <w:r>
        <w:rPr>
          <w:w w:val="105"/>
        </w:rPr>
        <w:t>type</w:t>
      </w:r>
      <w:r>
        <w:rPr>
          <w:spacing w:val="-2"/>
          <w:w w:val="105"/>
        </w:rPr>
        <w:t> </w:t>
      </w:r>
      <w:r>
        <w:rPr>
          <w:w w:val="105"/>
        </w:rPr>
        <w:t>of</w:t>
      </w:r>
      <w:r>
        <w:rPr>
          <w:spacing w:val="-1"/>
          <w:w w:val="105"/>
        </w:rPr>
        <w:t> </w:t>
      </w:r>
      <w:r>
        <w:rPr>
          <w:w w:val="105"/>
        </w:rPr>
        <w:t>approach</w:t>
      </w:r>
      <w:r>
        <w:rPr>
          <w:spacing w:val="-1"/>
          <w:w w:val="105"/>
        </w:rPr>
        <w:t> </w:t>
      </w:r>
      <w:hyperlink w:history="true" w:anchor="_bookmark21">
        <w:r>
          <w:rPr>
            <w:color w:val="007FAD"/>
            <w:w w:val="105"/>
          </w:rPr>
          <w:t>[15,31–35]</w:t>
        </w:r>
      </w:hyperlink>
      <w:r>
        <w:rPr>
          <w:color w:val="007FAD"/>
          <w:spacing w:val="-1"/>
          <w:w w:val="105"/>
        </w:rPr>
        <w:t> </w:t>
      </w:r>
      <w:r>
        <w:rPr>
          <w:w w:val="105"/>
        </w:rPr>
        <w:t>and</w:t>
      </w:r>
      <w:r>
        <w:rPr>
          <w:spacing w:val="-2"/>
          <w:w w:val="105"/>
        </w:rPr>
        <w:t> </w:t>
      </w:r>
      <w:r>
        <w:rPr>
          <w:w w:val="105"/>
        </w:rPr>
        <w:t>highlighted</w:t>
      </w:r>
      <w:r>
        <w:rPr>
          <w:spacing w:val="-1"/>
          <w:w w:val="105"/>
        </w:rPr>
        <w:t> </w:t>
      </w:r>
      <w:r>
        <w:rPr>
          <w:w w:val="105"/>
        </w:rPr>
        <w:t>the</w:t>
      </w:r>
      <w:r>
        <w:rPr>
          <w:spacing w:val="-2"/>
          <w:w w:val="105"/>
        </w:rPr>
        <w:t> </w:t>
      </w:r>
      <w:r>
        <w:rPr>
          <w:w w:val="105"/>
        </w:rPr>
        <w:t>need for methods of consistency improvement through convergence focused iterative approaches.</w:t>
      </w:r>
    </w:p>
    <w:p>
      <w:pPr>
        <w:pStyle w:val="BodyText"/>
        <w:spacing w:line="254" w:lineRule="auto"/>
        <w:ind w:left="107" w:right="38" w:firstLine="241"/>
        <w:jc w:val="both"/>
      </w:pPr>
      <w:r>
        <w:rPr>
          <w:w w:val="105"/>
        </w:rPr>
        <w:t>This</w:t>
      </w:r>
      <w:r>
        <w:rPr>
          <w:w w:val="105"/>
        </w:rPr>
        <w:t> study</w:t>
      </w:r>
      <w:r>
        <w:rPr>
          <w:w w:val="105"/>
        </w:rPr>
        <w:t> proposes</w:t>
      </w:r>
      <w:r>
        <w:rPr>
          <w:w w:val="105"/>
        </w:rPr>
        <w:t> an</w:t>
      </w:r>
      <w:r>
        <w:rPr>
          <w:w w:val="105"/>
        </w:rPr>
        <w:t> approach</w:t>
      </w:r>
      <w:r>
        <w:rPr>
          <w:w w:val="105"/>
        </w:rPr>
        <w:t> that</w:t>
      </w:r>
      <w:r>
        <w:rPr>
          <w:w w:val="105"/>
        </w:rPr>
        <w:t> can</w:t>
      </w:r>
      <w:r>
        <w:rPr>
          <w:w w:val="105"/>
        </w:rPr>
        <w:t> be</w:t>
      </w:r>
      <w:r>
        <w:rPr>
          <w:w w:val="105"/>
        </w:rPr>
        <w:t> used</w:t>
      </w:r>
      <w:r>
        <w:rPr>
          <w:w w:val="105"/>
        </w:rPr>
        <w:t> </w:t>
      </w:r>
      <w:r>
        <w:rPr>
          <w:w w:val="105"/>
        </w:rPr>
        <w:t>to improve</w:t>
      </w:r>
      <w:r>
        <w:rPr>
          <w:spacing w:val="29"/>
          <w:w w:val="105"/>
        </w:rPr>
        <w:t> </w:t>
      </w:r>
      <w:r>
        <w:rPr>
          <w:w w:val="105"/>
        </w:rPr>
        <w:t>the</w:t>
      </w:r>
      <w:r>
        <w:rPr>
          <w:spacing w:val="28"/>
          <w:w w:val="105"/>
        </w:rPr>
        <w:t> </w:t>
      </w:r>
      <w:r>
        <w:rPr>
          <w:w w:val="105"/>
        </w:rPr>
        <w:t>cosine</w:t>
      </w:r>
      <w:r>
        <w:rPr>
          <w:spacing w:val="29"/>
          <w:w w:val="105"/>
        </w:rPr>
        <w:t> </w:t>
      </w:r>
      <w:r>
        <w:rPr>
          <w:w w:val="105"/>
        </w:rPr>
        <w:t>consistency</w:t>
      </w:r>
      <w:r>
        <w:rPr>
          <w:spacing w:val="29"/>
          <w:w w:val="105"/>
        </w:rPr>
        <w:t> </w:t>
      </w:r>
      <w:r>
        <w:rPr>
          <w:w w:val="105"/>
        </w:rPr>
        <w:t>of</w:t>
      </w:r>
      <w:r>
        <w:rPr>
          <w:spacing w:val="28"/>
          <w:w w:val="105"/>
        </w:rPr>
        <w:t> </w:t>
      </w:r>
      <w:r>
        <w:rPr>
          <w:w w:val="105"/>
        </w:rPr>
        <w:t>a</w:t>
      </w:r>
      <w:r>
        <w:rPr>
          <w:spacing w:val="29"/>
          <w:w w:val="105"/>
        </w:rPr>
        <w:t> </w:t>
      </w:r>
      <w:r>
        <w:rPr>
          <w:w w:val="105"/>
        </w:rPr>
        <w:t>given</w:t>
      </w:r>
      <w:r>
        <w:rPr>
          <w:spacing w:val="29"/>
          <w:w w:val="105"/>
        </w:rPr>
        <w:t> </w:t>
      </w:r>
      <w:r>
        <w:rPr>
          <w:w w:val="105"/>
        </w:rPr>
        <w:t>judgment</w:t>
      </w:r>
      <w:r>
        <w:rPr>
          <w:spacing w:val="29"/>
          <w:w w:val="105"/>
        </w:rPr>
        <w:t> </w:t>
      </w:r>
      <w:r>
        <w:rPr>
          <w:spacing w:val="-2"/>
          <w:w w:val="105"/>
        </w:rPr>
        <w:t>matrix,</w:t>
      </w:r>
    </w:p>
    <w:p>
      <w:pPr>
        <w:pStyle w:val="BodyText"/>
        <w:spacing w:line="254" w:lineRule="auto" w:before="73"/>
        <w:ind w:left="107" w:right="274"/>
        <w:jc w:val="both"/>
      </w:pPr>
      <w:r>
        <w:rPr/>
        <w:br w:type="column"/>
      </w:r>
      <w:r>
        <w:rPr>
          <w:w w:val="110"/>
        </w:rPr>
        <w:t>so</w:t>
      </w:r>
      <w:r>
        <w:rPr>
          <w:w w:val="110"/>
        </w:rPr>
        <w:t> that</w:t>
      </w:r>
      <w:r>
        <w:rPr>
          <w:w w:val="110"/>
        </w:rPr>
        <w:t> more</w:t>
      </w:r>
      <w:r>
        <w:rPr>
          <w:w w:val="110"/>
        </w:rPr>
        <w:t> priorities</w:t>
      </w:r>
      <w:r>
        <w:rPr>
          <w:w w:val="110"/>
        </w:rPr>
        <w:t> can</w:t>
      </w:r>
      <w:r>
        <w:rPr>
          <w:w w:val="110"/>
        </w:rPr>
        <w:t> be</w:t>
      </w:r>
      <w:r>
        <w:rPr>
          <w:w w:val="110"/>
        </w:rPr>
        <w:t> evaluated</w:t>
      </w:r>
      <w:r>
        <w:rPr>
          <w:w w:val="110"/>
        </w:rPr>
        <w:t> for</w:t>
      </w:r>
      <w:r>
        <w:rPr>
          <w:w w:val="110"/>
        </w:rPr>
        <w:t> </w:t>
      </w:r>
      <w:r>
        <w:rPr>
          <w:w w:val="110"/>
        </w:rPr>
        <w:t>prioritization</w:t>
      </w:r>
      <w:r>
        <w:rPr>
          <w:spacing w:val="40"/>
          <w:w w:val="110"/>
        </w:rPr>
        <w:t> </w:t>
      </w:r>
      <w:r>
        <w:rPr>
          <w:w w:val="110"/>
        </w:rPr>
        <w:t>and</w:t>
      </w:r>
      <w:r>
        <w:rPr>
          <w:spacing w:val="-5"/>
          <w:w w:val="110"/>
        </w:rPr>
        <w:t> </w:t>
      </w:r>
      <w:r>
        <w:rPr>
          <w:w w:val="110"/>
        </w:rPr>
        <w:t>empirical</w:t>
      </w:r>
      <w:r>
        <w:rPr>
          <w:spacing w:val="-3"/>
          <w:w w:val="110"/>
        </w:rPr>
        <w:t> </w:t>
      </w:r>
      <w:r>
        <w:rPr>
          <w:w w:val="110"/>
        </w:rPr>
        <w:t>findings</w:t>
      </w:r>
      <w:r>
        <w:rPr>
          <w:spacing w:val="-5"/>
          <w:w w:val="110"/>
        </w:rPr>
        <w:t> </w:t>
      </w:r>
      <w:r>
        <w:rPr>
          <w:w w:val="110"/>
        </w:rPr>
        <w:t>from</w:t>
      </w:r>
      <w:r>
        <w:rPr>
          <w:spacing w:val="-5"/>
          <w:w w:val="110"/>
        </w:rPr>
        <w:t> </w:t>
      </w:r>
      <w:r>
        <w:rPr>
          <w:w w:val="110"/>
        </w:rPr>
        <w:t>data.</w:t>
      </w:r>
      <w:r>
        <w:rPr>
          <w:spacing w:val="-4"/>
          <w:w w:val="110"/>
        </w:rPr>
        <w:t> </w:t>
      </w:r>
      <w:r>
        <w:rPr>
          <w:w w:val="110"/>
        </w:rPr>
        <w:t>The</w:t>
      </w:r>
      <w:r>
        <w:rPr>
          <w:spacing w:val="-4"/>
          <w:w w:val="110"/>
        </w:rPr>
        <w:t> </w:t>
      </w:r>
      <w:r>
        <w:rPr>
          <w:w w:val="110"/>
        </w:rPr>
        <w:t>research</w:t>
      </w:r>
      <w:r>
        <w:rPr>
          <w:spacing w:val="-5"/>
          <w:w w:val="110"/>
        </w:rPr>
        <w:t> </w:t>
      </w:r>
      <w:r>
        <w:rPr>
          <w:w w:val="110"/>
        </w:rPr>
        <w:t>will</w:t>
      </w:r>
      <w:r>
        <w:rPr>
          <w:spacing w:val="-4"/>
          <w:w w:val="110"/>
        </w:rPr>
        <w:t> </w:t>
      </w:r>
      <w:r>
        <w:rPr>
          <w:w w:val="110"/>
        </w:rPr>
        <w:t>describe the</w:t>
      </w:r>
      <w:r>
        <w:rPr>
          <w:spacing w:val="-5"/>
          <w:w w:val="110"/>
        </w:rPr>
        <w:t> </w:t>
      </w:r>
      <w:r>
        <w:rPr>
          <w:w w:val="110"/>
        </w:rPr>
        <w:t>use</w:t>
      </w:r>
      <w:r>
        <w:rPr>
          <w:spacing w:val="-6"/>
          <w:w w:val="110"/>
        </w:rPr>
        <w:t> </w:t>
      </w:r>
      <w:r>
        <w:rPr>
          <w:w w:val="110"/>
        </w:rPr>
        <w:t>of</w:t>
      </w:r>
      <w:r>
        <w:rPr>
          <w:spacing w:val="-5"/>
          <w:w w:val="110"/>
        </w:rPr>
        <w:t> </w:t>
      </w:r>
      <w:r>
        <w:rPr>
          <w:w w:val="110"/>
        </w:rPr>
        <w:t>an</w:t>
      </w:r>
      <w:r>
        <w:rPr>
          <w:spacing w:val="-5"/>
          <w:w w:val="110"/>
        </w:rPr>
        <w:t> </w:t>
      </w:r>
      <w:r>
        <w:rPr>
          <w:w w:val="110"/>
        </w:rPr>
        <w:t>algorithm</w:t>
      </w:r>
      <w:r>
        <w:rPr>
          <w:spacing w:val="-5"/>
          <w:w w:val="110"/>
        </w:rPr>
        <w:t> </w:t>
      </w:r>
      <w:r>
        <w:rPr>
          <w:w w:val="110"/>
        </w:rPr>
        <w:t>on</w:t>
      </w:r>
      <w:r>
        <w:rPr>
          <w:spacing w:val="-6"/>
          <w:w w:val="110"/>
        </w:rPr>
        <w:t> </w:t>
      </w:r>
      <w:r>
        <w:rPr>
          <w:w w:val="110"/>
        </w:rPr>
        <w:t>a</w:t>
      </w:r>
      <w:r>
        <w:rPr>
          <w:spacing w:val="-5"/>
          <w:w w:val="110"/>
        </w:rPr>
        <w:t> </w:t>
      </w:r>
      <w:r>
        <w:rPr>
          <w:w w:val="110"/>
        </w:rPr>
        <w:t>matrix</w:t>
      </w:r>
      <w:r>
        <w:rPr>
          <w:spacing w:val="-5"/>
          <w:w w:val="110"/>
        </w:rPr>
        <w:t> </w:t>
      </w:r>
      <w:r>
        <w:rPr>
          <w:w w:val="110"/>
        </w:rPr>
        <w:t>that</w:t>
      </w:r>
      <w:r>
        <w:rPr>
          <w:spacing w:val="-6"/>
          <w:w w:val="110"/>
        </w:rPr>
        <w:t> </w:t>
      </w:r>
      <w:r>
        <w:rPr>
          <w:w w:val="110"/>
        </w:rPr>
        <w:t>exhibits</w:t>
      </w:r>
      <w:r>
        <w:rPr>
          <w:spacing w:val="-4"/>
          <w:w w:val="110"/>
        </w:rPr>
        <w:t> </w:t>
      </w:r>
      <w:r>
        <w:rPr>
          <w:w w:val="110"/>
        </w:rPr>
        <w:t>inconsistent CCI</w:t>
      </w:r>
      <w:r>
        <w:rPr>
          <w:spacing w:val="47"/>
          <w:w w:val="110"/>
        </w:rPr>
        <w:t> </w:t>
      </w:r>
      <w:r>
        <w:rPr>
          <w:w w:val="110"/>
        </w:rPr>
        <w:t>to</w:t>
      </w:r>
      <w:r>
        <w:rPr>
          <w:spacing w:val="47"/>
          <w:w w:val="110"/>
        </w:rPr>
        <w:t> </w:t>
      </w:r>
      <w:r>
        <w:rPr>
          <w:w w:val="110"/>
        </w:rPr>
        <w:t>develop</w:t>
      </w:r>
      <w:r>
        <w:rPr>
          <w:spacing w:val="47"/>
          <w:w w:val="110"/>
        </w:rPr>
        <w:t> </w:t>
      </w:r>
      <w:r>
        <w:rPr>
          <w:w w:val="110"/>
        </w:rPr>
        <w:t>a</w:t>
      </w:r>
      <w:r>
        <w:rPr>
          <w:spacing w:val="48"/>
          <w:w w:val="110"/>
        </w:rPr>
        <w:t> </w:t>
      </w:r>
      <w:r>
        <w:rPr>
          <w:w w:val="110"/>
        </w:rPr>
        <w:t>consistent</w:t>
      </w:r>
      <w:r>
        <w:rPr>
          <w:spacing w:val="47"/>
          <w:w w:val="110"/>
        </w:rPr>
        <w:t> </w:t>
      </w:r>
      <w:r>
        <w:rPr>
          <w:w w:val="110"/>
        </w:rPr>
        <w:t>judgment</w:t>
      </w:r>
      <w:r>
        <w:rPr>
          <w:spacing w:val="47"/>
          <w:w w:val="110"/>
        </w:rPr>
        <w:t> </w:t>
      </w:r>
      <w:r>
        <w:rPr>
          <w:w w:val="110"/>
        </w:rPr>
        <w:t>matrix</w:t>
      </w:r>
      <w:r>
        <w:rPr>
          <w:spacing w:val="47"/>
          <w:w w:val="110"/>
        </w:rPr>
        <w:t> </w:t>
      </w:r>
      <w:r>
        <w:rPr>
          <w:w w:val="110"/>
        </w:rPr>
        <w:t>that</w:t>
      </w:r>
      <w:r>
        <w:rPr>
          <w:spacing w:val="47"/>
          <w:w w:val="110"/>
        </w:rPr>
        <w:t> </w:t>
      </w:r>
      <w:r>
        <w:rPr>
          <w:spacing w:val="-5"/>
          <w:w w:val="110"/>
        </w:rPr>
        <w:t>yields</w:t>
      </w:r>
    </w:p>
    <w:p>
      <w:pPr>
        <w:pStyle w:val="BodyText"/>
        <w:spacing w:line="218" w:lineRule="exact"/>
        <w:ind w:left="107"/>
        <w:jc w:val="both"/>
      </w:pPr>
      <w:r>
        <w:rPr>
          <w:w w:val="110"/>
        </w:rPr>
        <w:t>acceptable</w:t>
      </w:r>
      <w:r>
        <w:rPr>
          <w:spacing w:val="44"/>
          <w:w w:val="110"/>
        </w:rPr>
        <w:t> </w:t>
      </w:r>
      <w:r>
        <w:rPr>
          <w:w w:val="110"/>
        </w:rPr>
        <w:t>CCI</w:t>
      </w:r>
      <w:r>
        <w:rPr>
          <w:spacing w:val="50"/>
          <w:w w:val="110"/>
        </w:rPr>
        <w:t> </w:t>
      </w:r>
      <w:r>
        <w:rPr>
          <w:w w:val="110"/>
        </w:rPr>
        <w:t>(CCI</w:t>
      </w:r>
      <w:r>
        <w:rPr>
          <w:spacing w:val="-9"/>
          <w:w w:val="110"/>
        </w:rPr>
        <w:t> </w:t>
      </w:r>
      <w:r>
        <w:rPr>
          <w:rFonts w:ascii="Arial"/>
          <w:w w:val="120"/>
        </w:rPr>
        <w:t>P</w:t>
      </w:r>
      <w:r>
        <w:rPr>
          <w:rFonts w:ascii="Arial"/>
          <w:spacing w:val="-15"/>
          <w:w w:val="120"/>
        </w:rPr>
        <w:t> </w:t>
      </w:r>
      <w:r>
        <w:rPr>
          <w:w w:val="110"/>
        </w:rPr>
        <w:t>0</w:t>
      </w:r>
      <w:r>
        <w:rPr>
          <w:rFonts w:ascii="LM Roman 10"/>
          <w:w w:val="110"/>
        </w:rPr>
        <w:t>.</w:t>
      </w:r>
      <w:r>
        <w:rPr>
          <w:w w:val="110"/>
        </w:rPr>
        <w:t>90).</w:t>
      </w:r>
      <w:r>
        <w:rPr>
          <w:spacing w:val="50"/>
          <w:w w:val="110"/>
        </w:rPr>
        <w:t> </w:t>
      </w:r>
      <w:r>
        <w:rPr>
          <w:w w:val="110"/>
        </w:rPr>
        <w:t>A</w:t>
      </w:r>
      <w:r>
        <w:rPr>
          <w:spacing w:val="49"/>
          <w:w w:val="110"/>
        </w:rPr>
        <w:t> </w:t>
      </w:r>
      <w:r>
        <w:rPr>
          <w:w w:val="110"/>
        </w:rPr>
        <w:t>numerical</w:t>
      </w:r>
      <w:r>
        <w:rPr>
          <w:spacing w:val="50"/>
          <w:w w:val="110"/>
        </w:rPr>
        <w:t> </w:t>
      </w:r>
      <w:r>
        <w:rPr>
          <w:w w:val="110"/>
        </w:rPr>
        <w:t>example</w:t>
      </w:r>
      <w:r>
        <w:rPr>
          <w:spacing w:val="51"/>
          <w:w w:val="110"/>
        </w:rPr>
        <w:t> </w:t>
      </w:r>
      <w:r>
        <w:rPr>
          <w:spacing w:val="-4"/>
          <w:w w:val="110"/>
        </w:rPr>
        <w:t>that</w:t>
      </w:r>
    </w:p>
    <w:p>
      <w:pPr>
        <w:pStyle w:val="BodyText"/>
        <w:spacing w:line="254" w:lineRule="auto"/>
        <w:ind w:left="107" w:right="273"/>
        <w:jc w:val="both"/>
      </w:pPr>
      <w:r>
        <w:rPr>
          <w:w w:val="105"/>
        </w:rPr>
        <w:t>demonstrates</w:t>
      </w:r>
      <w:r>
        <w:rPr>
          <w:w w:val="105"/>
        </w:rPr>
        <w:t> the</w:t>
      </w:r>
      <w:r>
        <w:rPr>
          <w:w w:val="105"/>
        </w:rPr>
        <w:t> effectiveness</w:t>
      </w:r>
      <w:r>
        <w:rPr>
          <w:w w:val="105"/>
        </w:rPr>
        <w:t> and</w:t>
      </w:r>
      <w:r>
        <w:rPr>
          <w:w w:val="105"/>
        </w:rPr>
        <w:t> accuracy</w:t>
      </w:r>
      <w:r>
        <w:rPr>
          <w:w w:val="105"/>
        </w:rPr>
        <w:t> of</w:t>
      </w:r>
      <w:r>
        <w:rPr>
          <w:w w:val="105"/>
        </w:rPr>
        <w:t> the</w:t>
      </w:r>
      <w:r>
        <w:rPr>
          <w:w w:val="105"/>
        </w:rPr>
        <w:t> </w:t>
      </w:r>
      <w:r>
        <w:rPr>
          <w:w w:val="105"/>
        </w:rPr>
        <w:t>proposed algorithm</w:t>
      </w:r>
      <w:r>
        <w:rPr>
          <w:w w:val="105"/>
        </w:rPr>
        <w:t> will</w:t>
      </w:r>
      <w:r>
        <w:rPr>
          <w:w w:val="105"/>
        </w:rPr>
        <w:t> also</w:t>
      </w:r>
      <w:r>
        <w:rPr>
          <w:w w:val="105"/>
        </w:rPr>
        <w:t> be</w:t>
      </w:r>
      <w:r>
        <w:rPr>
          <w:w w:val="105"/>
        </w:rPr>
        <w:t> presented</w:t>
      </w:r>
      <w:r>
        <w:rPr>
          <w:w w:val="105"/>
        </w:rPr>
        <w:t> followed</w:t>
      </w:r>
      <w:r>
        <w:rPr>
          <w:w w:val="105"/>
        </w:rPr>
        <w:t> by</w:t>
      </w:r>
      <w:r>
        <w:rPr>
          <w:w w:val="105"/>
        </w:rPr>
        <w:t> validation</w:t>
      </w:r>
      <w:r>
        <w:rPr>
          <w:spacing w:val="40"/>
          <w:w w:val="105"/>
        </w:rPr>
        <w:t> </w:t>
      </w:r>
      <w:r>
        <w:rPr>
          <w:w w:val="105"/>
        </w:rPr>
        <w:t>through </w:t>
      </w:r>
      <w:r>
        <w:rPr>
          <w:i/>
          <w:w w:val="105"/>
        </w:rPr>
        <w:t>t</w:t>
      </w:r>
      <w:r>
        <w:rPr>
          <w:w w:val="105"/>
        </w:rPr>
        <w:t>-test.</w:t>
      </w:r>
    </w:p>
    <w:p>
      <w:pPr>
        <w:pStyle w:val="BodyText"/>
        <w:spacing w:before="36"/>
      </w:pPr>
    </w:p>
    <w:p>
      <w:pPr>
        <w:pStyle w:val="ListParagraph"/>
        <w:numPr>
          <w:ilvl w:val="0"/>
          <w:numId w:val="1"/>
        </w:numPr>
        <w:tabs>
          <w:tab w:pos="306" w:val="left" w:leader="none"/>
        </w:tabs>
        <w:spacing w:line="240" w:lineRule="auto" w:before="1" w:after="0"/>
        <w:ind w:left="306" w:right="0" w:hanging="198"/>
        <w:jc w:val="left"/>
        <w:rPr>
          <w:sz w:val="18"/>
        </w:rPr>
      </w:pPr>
      <w:r>
        <w:rPr>
          <w:sz w:val="18"/>
        </w:rPr>
        <w:t>Theory</w:t>
      </w:r>
      <w:r>
        <w:rPr>
          <w:spacing w:val="26"/>
          <w:sz w:val="18"/>
        </w:rPr>
        <w:t> </w:t>
      </w:r>
      <w:r>
        <w:rPr>
          <w:sz w:val="18"/>
        </w:rPr>
        <w:t>and</w:t>
      </w:r>
      <w:r>
        <w:rPr>
          <w:spacing w:val="25"/>
          <w:sz w:val="18"/>
        </w:rPr>
        <w:t> </w:t>
      </w:r>
      <w:r>
        <w:rPr>
          <w:spacing w:val="-2"/>
          <w:sz w:val="18"/>
        </w:rPr>
        <w:t>methods</w:t>
      </w:r>
    </w:p>
    <w:p>
      <w:pPr>
        <w:pStyle w:val="BodyText"/>
        <w:spacing w:before="82"/>
      </w:pPr>
    </w:p>
    <w:p>
      <w:pPr>
        <w:pStyle w:val="BodyText"/>
        <w:spacing w:line="254" w:lineRule="auto"/>
        <w:ind w:left="107" w:right="273" w:firstLine="1"/>
        <w:jc w:val="both"/>
      </w:pPr>
      <w:r>
        <w:rPr>
          <w:w w:val="105"/>
        </w:rPr>
        <w:t>Before</w:t>
      </w:r>
      <w:r>
        <w:rPr>
          <w:w w:val="105"/>
        </w:rPr>
        <w:t> moving</w:t>
      </w:r>
      <w:r>
        <w:rPr>
          <w:w w:val="105"/>
        </w:rPr>
        <w:t> on</w:t>
      </w:r>
      <w:r>
        <w:rPr>
          <w:w w:val="105"/>
        </w:rPr>
        <w:t> to</w:t>
      </w:r>
      <w:r>
        <w:rPr>
          <w:w w:val="105"/>
        </w:rPr>
        <w:t> the</w:t>
      </w:r>
      <w:r>
        <w:rPr>
          <w:w w:val="105"/>
        </w:rPr>
        <w:t> actual</w:t>
      </w:r>
      <w:r>
        <w:rPr>
          <w:w w:val="105"/>
        </w:rPr>
        <w:t> contribution</w:t>
      </w:r>
      <w:r>
        <w:rPr>
          <w:w w:val="105"/>
        </w:rPr>
        <w:t> in</w:t>
      </w:r>
      <w:r>
        <w:rPr>
          <w:w w:val="105"/>
        </w:rPr>
        <w:t> the</w:t>
      </w:r>
      <w:r>
        <w:rPr>
          <w:w w:val="105"/>
        </w:rPr>
        <w:t> </w:t>
      </w:r>
      <w:r>
        <w:rPr>
          <w:w w:val="105"/>
        </w:rPr>
        <w:t>current study,</w:t>
      </w:r>
      <w:r>
        <w:rPr>
          <w:w w:val="105"/>
        </w:rPr>
        <w:t> it</w:t>
      </w:r>
      <w:r>
        <w:rPr>
          <w:w w:val="105"/>
        </w:rPr>
        <w:t> is</w:t>
      </w:r>
      <w:r>
        <w:rPr>
          <w:w w:val="105"/>
        </w:rPr>
        <w:t> important</w:t>
      </w:r>
      <w:r>
        <w:rPr>
          <w:w w:val="105"/>
        </w:rPr>
        <w:t> to</w:t>
      </w:r>
      <w:r>
        <w:rPr>
          <w:w w:val="105"/>
        </w:rPr>
        <w:t> review</w:t>
      </w:r>
      <w:r>
        <w:rPr>
          <w:w w:val="105"/>
        </w:rPr>
        <w:t> the</w:t>
      </w:r>
      <w:r>
        <w:rPr>
          <w:w w:val="105"/>
        </w:rPr>
        <w:t> background</w:t>
      </w:r>
      <w:r>
        <w:rPr>
          <w:w w:val="105"/>
        </w:rPr>
        <w:t> of</w:t>
      </w:r>
      <w:r>
        <w:rPr>
          <w:w w:val="105"/>
        </w:rPr>
        <w:t> develop- ments</w:t>
      </w:r>
      <w:r>
        <w:rPr>
          <w:spacing w:val="-7"/>
          <w:w w:val="105"/>
        </w:rPr>
        <w:t> </w:t>
      </w:r>
      <w:r>
        <w:rPr>
          <w:w w:val="105"/>
        </w:rPr>
        <w:t>in</w:t>
      </w:r>
      <w:r>
        <w:rPr>
          <w:spacing w:val="-5"/>
          <w:w w:val="105"/>
        </w:rPr>
        <w:t> </w:t>
      </w:r>
      <w:r>
        <w:rPr>
          <w:w w:val="105"/>
        </w:rPr>
        <w:t>the</w:t>
      </w:r>
      <w:r>
        <w:rPr>
          <w:spacing w:val="-7"/>
          <w:w w:val="105"/>
        </w:rPr>
        <w:t> </w:t>
      </w:r>
      <w:r>
        <w:rPr>
          <w:w w:val="105"/>
        </w:rPr>
        <w:t>methods</w:t>
      </w:r>
      <w:r>
        <w:rPr>
          <w:spacing w:val="-5"/>
          <w:w w:val="105"/>
        </w:rPr>
        <w:t> </w:t>
      </w:r>
      <w:r>
        <w:rPr>
          <w:w w:val="105"/>
        </w:rPr>
        <w:t>of</w:t>
      </w:r>
      <w:r>
        <w:rPr>
          <w:spacing w:val="-7"/>
          <w:w w:val="105"/>
        </w:rPr>
        <w:t> </w:t>
      </w:r>
      <w:r>
        <w:rPr>
          <w:w w:val="105"/>
        </w:rPr>
        <w:t>AHP.</w:t>
      </w:r>
      <w:r>
        <w:rPr>
          <w:spacing w:val="-5"/>
          <w:w w:val="105"/>
        </w:rPr>
        <w:t> </w:t>
      </w:r>
      <w:r>
        <w:rPr>
          <w:w w:val="105"/>
        </w:rPr>
        <w:t>So</w:t>
      </w:r>
      <w:r>
        <w:rPr>
          <w:spacing w:val="-6"/>
          <w:w w:val="105"/>
        </w:rPr>
        <w:t> </w:t>
      </w:r>
      <w:r>
        <w:rPr>
          <w:w w:val="105"/>
        </w:rPr>
        <w:t>we</w:t>
      </w:r>
      <w:r>
        <w:rPr>
          <w:spacing w:val="-6"/>
          <w:w w:val="105"/>
        </w:rPr>
        <w:t> </w:t>
      </w:r>
      <w:r>
        <w:rPr>
          <w:w w:val="105"/>
        </w:rPr>
        <w:t>first</w:t>
      </w:r>
      <w:r>
        <w:rPr>
          <w:spacing w:val="-6"/>
          <w:w w:val="105"/>
        </w:rPr>
        <w:t> </w:t>
      </w:r>
      <w:r>
        <w:rPr>
          <w:w w:val="105"/>
        </w:rPr>
        <w:t>evaluate</w:t>
      </w:r>
      <w:r>
        <w:rPr>
          <w:spacing w:val="-6"/>
          <w:w w:val="105"/>
        </w:rPr>
        <w:t> </w:t>
      </w:r>
      <w:r>
        <w:rPr>
          <w:w w:val="105"/>
        </w:rPr>
        <w:t>the</w:t>
      </w:r>
      <w:r>
        <w:rPr>
          <w:spacing w:val="-6"/>
          <w:w w:val="105"/>
        </w:rPr>
        <w:t> </w:t>
      </w:r>
      <w:r>
        <w:rPr>
          <w:w w:val="105"/>
        </w:rPr>
        <w:t>different methods within AHP and subsequently the different methods for consistency evaluation within AHP. Subsequently we nar- row</w:t>
      </w:r>
      <w:r>
        <w:rPr>
          <w:w w:val="105"/>
        </w:rPr>
        <w:t> down</w:t>
      </w:r>
      <w:r>
        <w:rPr>
          <w:w w:val="105"/>
        </w:rPr>
        <w:t> our</w:t>
      </w:r>
      <w:r>
        <w:rPr>
          <w:w w:val="105"/>
        </w:rPr>
        <w:t> discussion</w:t>
      </w:r>
      <w:r>
        <w:rPr>
          <w:w w:val="105"/>
        </w:rPr>
        <w:t> to</w:t>
      </w:r>
      <w:r>
        <w:rPr>
          <w:w w:val="105"/>
        </w:rPr>
        <w:t> the</w:t>
      </w:r>
      <w:r>
        <w:rPr>
          <w:w w:val="105"/>
        </w:rPr>
        <w:t> Cosine</w:t>
      </w:r>
      <w:r>
        <w:rPr>
          <w:w w:val="105"/>
        </w:rPr>
        <w:t> Maximization</w:t>
      </w:r>
      <w:r>
        <w:rPr>
          <w:w w:val="105"/>
        </w:rPr>
        <w:t> (CM) and</w:t>
      </w:r>
      <w:r>
        <w:rPr>
          <w:w w:val="105"/>
        </w:rPr>
        <w:t> CCI</w:t>
      </w:r>
      <w:r>
        <w:rPr>
          <w:w w:val="105"/>
        </w:rPr>
        <w:t> approach</w:t>
      </w:r>
      <w:r>
        <w:rPr>
          <w:w w:val="105"/>
        </w:rPr>
        <w:t> developed</w:t>
      </w:r>
      <w:r>
        <w:rPr>
          <w:w w:val="105"/>
        </w:rPr>
        <w:t> by</w:t>
      </w:r>
      <w:r>
        <w:rPr>
          <w:w w:val="105"/>
        </w:rPr>
        <w:t> Kou</w:t>
      </w:r>
      <w:r>
        <w:rPr>
          <w:w w:val="105"/>
        </w:rPr>
        <w:t> and</w:t>
      </w:r>
      <w:r>
        <w:rPr>
          <w:w w:val="105"/>
        </w:rPr>
        <w:t> Lin</w:t>
      </w:r>
      <w:r>
        <w:rPr>
          <w:w w:val="105"/>
        </w:rPr>
        <w:t> </w:t>
      </w:r>
      <w:hyperlink w:history="true" w:anchor="_bookmark26">
        <w:r>
          <w:rPr>
            <w:color w:val="007FAD"/>
            <w:w w:val="105"/>
          </w:rPr>
          <w:t>[25]</w:t>
        </w:r>
      </w:hyperlink>
      <w:r>
        <w:rPr>
          <w:color w:val="007FAD"/>
          <w:w w:val="105"/>
        </w:rPr>
        <w:t> </w:t>
      </w:r>
      <w:r>
        <w:rPr>
          <w:w w:val="105"/>
        </w:rPr>
        <w:t>and</w:t>
      </w:r>
      <w:r>
        <w:rPr>
          <w:w w:val="105"/>
        </w:rPr>
        <w:t> how</w:t>
      </w:r>
      <w:r>
        <w:rPr>
          <w:spacing w:val="80"/>
          <w:w w:val="105"/>
        </w:rPr>
        <w:t> </w:t>
      </w:r>
      <w:r>
        <w:rPr>
          <w:w w:val="105"/>
        </w:rPr>
        <w:t>the current study extends it.</w:t>
      </w:r>
    </w:p>
    <w:p>
      <w:pPr>
        <w:pStyle w:val="BodyText"/>
        <w:spacing w:before="15"/>
      </w:pPr>
    </w:p>
    <w:p>
      <w:pPr>
        <w:pStyle w:val="ListParagraph"/>
        <w:numPr>
          <w:ilvl w:val="1"/>
          <w:numId w:val="1"/>
        </w:numPr>
        <w:tabs>
          <w:tab w:pos="444" w:val="left" w:leader="none"/>
        </w:tabs>
        <w:spacing w:line="240" w:lineRule="auto" w:before="1" w:after="0"/>
        <w:ind w:left="444" w:right="0" w:hanging="336"/>
        <w:jc w:val="left"/>
        <w:rPr>
          <w:i/>
          <w:sz w:val="18"/>
        </w:rPr>
      </w:pPr>
      <w:r>
        <w:rPr>
          <w:i/>
          <w:sz w:val="18"/>
        </w:rPr>
        <w:t>Prioritization</w:t>
      </w:r>
      <w:r>
        <w:rPr>
          <w:i/>
          <w:spacing w:val="24"/>
          <w:sz w:val="18"/>
        </w:rPr>
        <w:t> </w:t>
      </w:r>
      <w:r>
        <w:rPr>
          <w:i/>
          <w:sz w:val="18"/>
        </w:rPr>
        <w:t>methods</w:t>
      </w:r>
      <w:r>
        <w:rPr>
          <w:i/>
          <w:spacing w:val="24"/>
          <w:sz w:val="18"/>
        </w:rPr>
        <w:t> </w:t>
      </w:r>
      <w:r>
        <w:rPr>
          <w:i/>
          <w:sz w:val="18"/>
        </w:rPr>
        <w:t>using</w:t>
      </w:r>
      <w:r>
        <w:rPr>
          <w:i/>
          <w:spacing w:val="23"/>
          <w:sz w:val="18"/>
        </w:rPr>
        <w:t> </w:t>
      </w:r>
      <w:r>
        <w:rPr>
          <w:i/>
          <w:spacing w:val="-5"/>
          <w:sz w:val="18"/>
        </w:rPr>
        <w:t>AHP</w:t>
      </w:r>
    </w:p>
    <w:p>
      <w:pPr>
        <w:pStyle w:val="BodyText"/>
        <w:spacing w:before="79"/>
        <w:rPr>
          <w:i/>
        </w:rPr>
      </w:pPr>
    </w:p>
    <w:p>
      <w:pPr>
        <w:pStyle w:val="BodyText"/>
        <w:spacing w:line="254" w:lineRule="auto"/>
        <w:ind w:left="107" w:right="273" w:firstLine="1"/>
        <w:jc w:val="both"/>
      </w:pPr>
      <w:r>
        <w:rPr>
          <w:w w:val="105"/>
        </w:rPr>
        <w:t>The</w:t>
      </w:r>
      <w:r>
        <w:rPr>
          <w:spacing w:val="-3"/>
          <w:w w:val="105"/>
        </w:rPr>
        <w:t> </w:t>
      </w:r>
      <w:r>
        <w:rPr>
          <w:w w:val="105"/>
        </w:rPr>
        <w:t>prioritization</w:t>
      </w:r>
      <w:r>
        <w:rPr>
          <w:spacing w:val="-3"/>
          <w:w w:val="105"/>
        </w:rPr>
        <w:t> </w:t>
      </w:r>
      <w:r>
        <w:rPr>
          <w:w w:val="105"/>
        </w:rPr>
        <w:t>method</w:t>
      </w:r>
      <w:r>
        <w:rPr>
          <w:spacing w:val="-3"/>
          <w:w w:val="105"/>
        </w:rPr>
        <w:t> </w:t>
      </w:r>
      <w:r>
        <w:rPr>
          <w:w w:val="105"/>
        </w:rPr>
        <w:t>provides</w:t>
      </w:r>
      <w:r>
        <w:rPr>
          <w:spacing w:val="-3"/>
          <w:w w:val="105"/>
        </w:rPr>
        <w:t> </w:t>
      </w:r>
      <w:r>
        <w:rPr>
          <w:w w:val="105"/>
        </w:rPr>
        <w:t>a</w:t>
      </w:r>
      <w:r>
        <w:rPr>
          <w:spacing w:val="-3"/>
          <w:w w:val="105"/>
        </w:rPr>
        <w:t> </w:t>
      </w:r>
      <w:r>
        <w:rPr>
          <w:w w:val="105"/>
        </w:rPr>
        <w:t>process</w:t>
      </w:r>
      <w:r>
        <w:rPr>
          <w:spacing w:val="-4"/>
          <w:w w:val="105"/>
        </w:rPr>
        <w:t> </w:t>
      </w:r>
      <w:r>
        <w:rPr>
          <w:w w:val="105"/>
        </w:rPr>
        <w:t>by</w:t>
      </w:r>
      <w:r>
        <w:rPr>
          <w:spacing w:val="-3"/>
          <w:w w:val="105"/>
        </w:rPr>
        <w:t> </w:t>
      </w:r>
      <w:r>
        <w:rPr>
          <w:w w:val="105"/>
        </w:rPr>
        <w:t>which</w:t>
      </w:r>
      <w:r>
        <w:rPr>
          <w:spacing w:val="-3"/>
          <w:w w:val="105"/>
        </w:rPr>
        <w:t> </w:t>
      </w:r>
      <w:r>
        <w:rPr>
          <w:w w:val="105"/>
        </w:rPr>
        <w:t>the</w:t>
      </w:r>
      <w:r>
        <w:rPr>
          <w:spacing w:val="-3"/>
          <w:w w:val="105"/>
        </w:rPr>
        <w:t> </w:t>
      </w:r>
      <w:r>
        <w:rPr>
          <w:w w:val="105"/>
        </w:rPr>
        <w:t>reli- able priority vector can be obtained from expert judgments. In recent</w:t>
      </w:r>
      <w:r>
        <w:rPr>
          <w:w w:val="105"/>
        </w:rPr>
        <w:t> years,</w:t>
      </w:r>
      <w:r>
        <w:rPr>
          <w:w w:val="105"/>
        </w:rPr>
        <w:t> a</w:t>
      </w:r>
      <w:r>
        <w:rPr>
          <w:w w:val="105"/>
        </w:rPr>
        <w:t> number</w:t>
      </w:r>
      <w:r>
        <w:rPr>
          <w:w w:val="105"/>
        </w:rPr>
        <w:t> of</w:t>
      </w:r>
      <w:r>
        <w:rPr>
          <w:w w:val="105"/>
        </w:rPr>
        <w:t> prioritization</w:t>
      </w:r>
      <w:r>
        <w:rPr>
          <w:w w:val="105"/>
        </w:rPr>
        <w:t> methods</w:t>
      </w:r>
      <w:r>
        <w:rPr>
          <w:w w:val="105"/>
        </w:rPr>
        <w:t> have</w:t>
      </w:r>
      <w:r>
        <w:rPr>
          <w:spacing w:val="80"/>
          <w:w w:val="105"/>
        </w:rPr>
        <w:t> </w:t>
      </w:r>
      <w:r>
        <w:rPr>
          <w:w w:val="105"/>
        </w:rPr>
        <w:t>emerged.</w:t>
      </w:r>
      <w:r>
        <w:rPr>
          <w:w w:val="105"/>
        </w:rPr>
        <w:t> However,</w:t>
      </w:r>
      <w:r>
        <w:rPr>
          <w:w w:val="105"/>
        </w:rPr>
        <w:t> the</w:t>
      </w:r>
      <w:r>
        <w:rPr>
          <w:w w:val="105"/>
        </w:rPr>
        <w:t> performance</w:t>
      </w:r>
      <w:r>
        <w:rPr>
          <w:w w:val="105"/>
        </w:rPr>
        <w:t> and</w:t>
      </w:r>
      <w:r>
        <w:rPr>
          <w:w w:val="105"/>
        </w:rPr>
        <w:t> suitability</w:t>
      </w:r>
      <w:r>
        <w:rPr>
          <w:w w:val="105"/>
        </w:rPr>
        <w:t> of</w:t>
      </w:r>
      <w:r>
        <w:rPr>
          <w:w w:val="105"/>
        </w:rPr>
        <w:t> these decision</w:t>
      </w:r>
      <w:r>
        <w:rPr>
          <w:spacing w:val="-4"/>
          <w:w w:val="105"/>
        </w:rPr>
        <w:t> </w:t>
      </w:r>
      <w:r>
        <w:rPr>
          <w:w w:val="105"/>
        </w:rPr>
        <w:t>support</w:t>
      </w:r>
      <w:r>
        <w:rPr>
          <w:spacing w:val="-4"/>
          <w:w w:val="105"/>
        </w:rPr>
        <w:t> </w:t>
      </w:r>
      <w:r>
        <w:rPr>
          <w:w w:val="105"/>
        </w:rPr>
        <w:t>methods</w:t>
      </w:r>
      <w:r>
        <w:rPr>
          <w:spacing w:val="-3"/>
          <w:w w:val="105"/>
        </w:rPr>
        <w:t> </w:t>
      </w:r>
      <w:r>
        <w:rPr>
          <w:w w:val="105"/>
        </w:rPr>
        <w:t>have</w:t>
      </w:r>
      <w:r>
        <w:rPr>
          <w:spacing w:val="-4"/>
          <w:w w:val="105"/>
        </w:rPr>
        <w:t> </w:t>
      </w:r>
      <w:r>
        <w:rPr>
          <w:w w:val="105"/>
        </w:rPr>
        <w:t>met</w:t>
      </w:r>
      <w:r>
        <w:rPr>
          <w:spacing w:val="-4"/>
          <w:w w:val="105"/>
        </w:rPr>
        <w:t> </w:t>
      </w:r>
      <w:r>
        <w:rPr>
          <w:w w:val="105"/>
        </w:rPr>
        <w:t>with</w:t>
      </w:r>
      <w:r>
        <w:rPr>
          <w:spacing w:val="-4"/>
          <w:w w:val="105"/>
        </w:rPr>
        <w:t> </w:t>
      </w:r>
      <w:r>
        <w:rPr>
          <w:w w:val="105"/>
        </w:rPr>
        <w:t>a</w:t>
      </w:r>
      <w:r>
        <w:rPr>
          <w:spacing w:val="-3"/>
          <w:w w:val="105"/>
        </w:rPr>
        <w:t> </w:t>
      </w:r>
      <w:r>
        <w:rPr>
          <w:w w:val="105"/>
        </w:rPr>
        <w:t>lot</w:t>
      </w:r>
      <w:r>
        <w:rPr>
          <w:spacing w:val="-4"/>
          <w:w w:val="105"/>
        </w:rPr>
        <w:t> </w:t>
      </w:r>
      <w:r>
        <w:rPr>
          <w:w w:val="105"/>
        </w:rPr>
        <w:t>of</w:t>
      </w:r>
      <w:r>
        <w:rPr>
          <w:spacing w:val="-3"/>
          <w:w w:val="105"/>
        </w:rPr>
        <w:t> </w:t>
      </w:r>
      <w:r>
        <w:rPr>
          <w:w w:val="105"/>
        </w:rPr>
        <w:t>academic</w:t>
      </w:r>
      <w:r>
        <w:rPr>
          <w:spacing w:val="-4"/>
          <w:w w:val="105"/>
        </w:rPr>
        <w:t> </w:t>
      </w:r>
      <w:r>
        <w:rPr>
          <w:w w:val="105"/>
        </w:rPr>
        <w:t>con- troversy and</w:t>
      </w:r>
      <w:r>
        <w:rPr>
          <w:w w:val="105"/>
        </w:rPr>
        <w:t> often it has been</w:t>
      </w:r>
      <w:r>
        <w:rPr>
          <w:w w:val="105"/>
        </w:rPr>
        <w:t> proposed</w:t>
      </w:r>
      <w:r>
        <w:rPr>
          <w:w w:val="105"/>
        </w:rPr>
        <w:t> to</w:t>
      </w:r>
      <w:r>
        <w:rPr>
          <w:w w:val="105"/>
        </w:rPr>
        <w:t> try</w:t>
      </w:r>
      <w:r>
        <w:rPr>
          <w:w w:val="105"/>
        </w:rPr>
        <w:t> out hybrid approaches</w:t>
      </w:r>
      <w:r>
        <w:rPr>
          <w:spacing w:val="34"/>
          <w:w w:val="105"/>
        </w:rPr>
        <w:t> </w:t>
      </w:r>
      <w:r>
        <w:rPr>
          <w:w w:val="105"/>
        </w:rPr>
        <w:t>for</w:t>
      </w:r>
      <w:r>
        <w:rPr>
          <w:spacing w:val="33"/>
          <w:w w:val="105"/>
        </w:rPr>
        <w:t> </w:t>
      </w:r>
      <w:r>
        <w:rPr>
          <w:w w:val="105"/>
        </w:rPr>
        <w:t>improving</w:t>
      </w:r>
      <w:r>
        <w:rPr>
          <w:spacing w:val="34"/>
          <w:w w:val="105"/>
        </w:rPr>
        <w:t> </w:t>
      </w:r>
      <w:r>
        <w:rPr>
          <w:w w:val="105"/>
        </w:rPr>
        <w:t>results,</w:t>
      </w:r>
      <w:r>
        <w:rPr>
          <w:spacing w:val="34"/>
          <w:w w:val="105"/>
        </w:rPr>
        <w:t> </w:t>
      </w:r>
      <w:r>
        <w:rPr>
          <w:w w:val="105"/>
        </w:rPr>
        <w:t>from</w:t>
      </w:r>
      <w:r>
        <w:rPr>
          <w:spacing w:val="33"/>
          <w:w w:val="105"/>
        </w:rPr>
        <w:t> </w:t>
      </w:r>
      <w:r>
        <w:rPr>
          <w:w w:val="105"/>
        </w:rPr>
        <w:t>the</w:t>
      </w:r>
      <w:r>
        <w:rPr>
          <w:spacing w:val="33"/>
          <w:w w:val="105"/>
        </w:rPr>
        <w:t> </w:t>
      </w:r>
      <w:r>
        <w:rPr>
          <w:w w:val="105"/>
        </w:rPr>
        <w:t>classic</w:t>
      </w:r>
      <w:r>
        <w:rPr>
          <w:spacing w:val="33"/>
          <w:w w:val="105"/>
        </w:rPr>
        <w:t> </w:t>
      </w:r>
      <w:r>
        <w:rPr>
          <w:w w:val="105"/>
        </w:rPr>
        <w:t>literature to recent studies </w:t>
      </w:r>
      <w:hyperlink w:history="true" w:anchor="_bookmark26">
        <w:r>
          <w:rPr>
            <w:color w:val="007FAD"/>
            <w:w w:val="105"/>
          </w:rPr>
          <w:t>[25,36,37]</w:t>
        </w:r>
      </w:hyperlink>
      <w:r>
        <w:rPr>
          <w:w w:val="105"/>
        </w:rPr>
        <w:t>. A review of 20 popular prioritiza- tion methods within AHP has been summarized in table pro- vided</w:t>
      </w:r>
      <w:r>
        <w:rPr>
          <w:w w:val="105"/>
        </w:rPr>
        <w:t> in</w:t>
      </w:r>
      <w:r>
        <w:rPr>
          <w:w w:val="105"/>
        </w:rPr>
        <w:t> the</w:t>
      </w:r>
      <w:r>
        <w:rPr>
          <w:w w:val="105"/>
        </w:rPr>
        <w:t> supplementary</w:t>
      </w:r>
      <w:r>
        <w:rPr>
          <w:w w:val="105"/>
        </w:rPr>
        <w:t> materials</w:t>
      </w:r>
      <w:r>
        <w:rPr>
          <w:w w:val="105"/>
        </w:rPr>
        <w:t> (i.e.</w:t>
      </w:r>
      <w:r>
        <w:rPr>
          <w:w w:val="105"/>
        </w:rPr>
        <w:t> Eigen</w:t>
      </w:r>
      <w:r>
        <w:rPr>
          <w:w w:val="105"/>
        </w:rPr>
        <w:t> vector</w:t>
      </w:r>
      <w:r>
        <w:rPr>
          <w:spacing w:val="80"/>
          <w:w w:val="105"/>
        </w:rPr>
        <w:t> </w:t>
      </w:r>
      <w:r>
        <w:rPr>
          <w:w w:val="105"/>
        </w:rPr>
        <w:t>method</w:t>
      </w:r>
      <w:r>
        <w:rPr>
          <w:spacing w:val="-2"/>
          <w:w w:val="105"/>
        </w:rPr>
        <w:t> </w:t>
      </w:r>
      <w:hyperlink w:history="true" w:anchor="_bookmark34">
        <w:r>
          <w:rPr>
            <w:color w:val="007FAD"/>
            <w:w w:val="105"/>
          </w:rPr>
          <w:t>[38]</w:t>
        </w:r>
      </w:hyperlink>
      <w:r>
        <w:rPr>
          <w:w w:val="105"/>
        </w:rPr>
        <w:t>,</w:t>
      </w:r>
      <w:r>
        <w:rPr>
          <w:spacing w:val="-3"/>
          <w:w w:val="105"/>
        </w:rPr>
        <w:t> </w:t>
      </w:r>
      <w:r>
        <w:rPr>
          <w:w w:val="105"/>
        </w:rPr>
        <w:t>weighted</w:t>
      </w:r>
      <w:r>
        <w:rPr>
          <w:spacing w:val="-2"/>
          <w:w w:val="105"/>
        </w:rPr>
        <w:t> </w:t>
      </w:r>
      <w:r>
        <w:rPr>
          <w:w w:val="105"/>
        </w:rPr>
        <w:t>least</w:t>
      </w:r>
      <w:r>
        <w:rPr>
          <w:spacing w:val="-3"/>
          <w:w w:val="105"/>
        </w:rPr>
        <w:t> </w:t>
      </w:r>
      <w:r>
        <w:rPr>
          <w:w w:val="105"/>
        </w:rPr>
        <w:t>squares</w:t>
      </w:r>
      <w:r>
        <w:rPr>
          <w:spacing w:val="-2"/>
          <w:w w:val="105"/>
        </w:rPr>
        <w:t> </w:t>
      </w:r>
      <w:r>
        <w:rPr>
          <w:w w:val="105"/>
        </w:rPr>
        <w:t>method</w:t>
      </w:r>
      <w:r>
        <w:rPr>
          <w:spacing w:val="-3"/>
          <w:w w:val="105"/>
        </w:rPr>
        <w:t> </w:t>
      </w:r>
      <w:hyperlink w:history="true" w:anchor="_bookmark34">
        <w:r>
          <w:rPr>
            <w:color w:val="007FAD"/>
            <w:w w:val="105"/>
          </w:rPr>
          <w:t>[39]</w:t>
        </w:r>
      </w:hyperlink>
      <w:r>
        <w:rPr>
          <w:w w:val="105"/>
        </w:rPr>
        <w:t>,</w:t>
      </w:r>
      <w:r>
        <w:rPr>
          <w:spacing w:val="-2"/>
          <w:w w:val="105"/>
        </w:rPr>
        <w:t> </w:t>
      </w:r>
      <w:r>
        <w:rPr>
          <w:w w:val="105"/>
        </w:rPr>
        <w:t>additive</w:t>
      </w:r>
      <w:r>
        <w:rPr>
          <w:spacing w:val="-3"/>
          <w:w w:val="105"/>
        </w:rPr>
        <w:t> </w:t>
      </w:r>
      <w:r>
        <w:rPr>
          <w:w w:val="105"/>
        </w:rPr>
        <w:t>nor- malization</w:t>
      </w:r>
      <w:r>
        <w:rPr>
          <w:w w:val="105"/>
        </w:rPr>
        <w:t> method</w:t>
      </w:r>
      <w:r>
        <w:rPr>
          <w:w w:val="105"/>
        </w:rPr>
        <w:t> </w:t>
      </w:r>
      <w:hyperlink w:history="true" w:anchor="_bookmark21">
        <w:r>
          <w:rPr>
            <w:color w:val="007FAD"/>
            <w:w w:val="105"/>
          </w:rPr>
          <w:t>[15]</w:t>
        </w:r>
      </w:hyperlink>
      <w:r>
        <w:rPr>
          <w:w w:val="105"/>
        </w:rPr>
        <w:t>,</w:t>
      </w:r>
      <w:r>
        <w:rPr>
          <w:w w:val="105"/>
        </w:rPr>
        <w:t> least</w:t>
      </w:r>
      <w:r>
        <w:rPr>
          <w:w w:val="105"/>
        </w:rPr>
        <w:t> squares</w:t>
      </w:r>
      <w:r>
        <w:rPr>
          <w:w w:val="105"/>
        </w:rPr>
        <w:t> method</w:t>
      </w:r>
      <w:r>
        <w:rPr>
          <w:w w:val="105"/>
        </w:rPr>
        <w:t> </w:t>
      </w:r>
      <w:hyperlink w:history="true" w:anchor="_bookmark34">
        <w:r>
          <w:rPr>
            <w:color w:val="007FAD"/>
            <w:w w:val="105"/>
          </w:rPr>
          <w:t>[40]</w:t>
        </w:r>
      </w:hyperlink>
      <w:r>
        <w:rPr>
          <w:w w:val="105"/>
        </w:rPr>
        <w:t>,</w:t>
      </w:r>
      <w:r>
        <w:rPr>
          <w:w w:val="105"/>
        </w:rPr>
        <w:t> gradient Eigen weight and least distance method </w:t>
      </w:r>
      <w:hyperlink w:history="true" w:anchor="_bookmark34">
        <w:r>
          <w:rPr>
            <w:color w:val="007FAD"/>
            <w:w w:val="105"/>
          </w:rPr>
          <w:t>[41]</w:t>
        </w:r>
      </w:hyperlink>
      <w:r>
        <w:rPr>
          <w:w w:val="105"/>
        </w:rPr>
        <w:t>, geometric mean method </w:t>
      </w:r>
      <w:hyperlink w:history="true" w:anchor="_bookmark35">
        <w:r>
          <w:rPr>
            <w:color w:val="007FAD"/>
            <w:w w:val="105"/>
          </w:rPr>
          <w:t>[42]</w:t>
        </w:r>
      </w:hyperlink>
      <w:r>
        <w:rPr>
          <w:w w:val="105"/>
        </w:rPr>
        <w:t>, geometric least squares method </w:t>
      </w:r>
      <w:hyperlink w:history="true" w:anchor="_bookmark36">
        <w:r>
          <w:rPr>
            <w:color w:val="007FAD"/>
            <w:w w:val="105"/>
          </w:rPr>
          <w:t>[43]</w:t>
        </w:r>
      </w:hyperlink>
      <w:r>
        <w:rPr>
          <w:w w:val="105"/>
        </w:rPr>
        <w:t>, logarithmic least</w:t>
      </w:r>
      <w:r>
        <w:rPr>
          <w:spacing w:val="-8"/>
          <w:w w:val="105"/>
        </w:rPr>
        <w:t> </w:t>
      </w:r>
      <w:r>
        <w:rPr>
          <w:w w:val="105"/>
        </w:rPr>
        <w:t>squares</w:t>
      </w:r>
      <w:r>
        <w:rPr>
          <w:spacing w:val="-8"/>
          <w:w w:val="105"/>
        </w:rPr>
        <w:t> </w:t>
      </w:r>
      <w:r>
        <w:rPr>
          <w:w w:val="105"/>
        </w:rPr>
        <w:t>method</w:t>
      </w:r>
      <w:r>
        <w:rPr>
          <w:spacing w:val="-7"/>
          <w:w w:val="105"/>
        </w:rPr>
        <w:t> </w:t>
      </w:r>
      <w:hyperlink w:history="true" w:anchor="_bookmark37">
        <w:r>
          <w:rPr>
            <w:color w:val="007FAD"/>
            <w:w w:val="105"/>
          </w:rPr>
          <w:t>[44]</w:t>
        </w:r>
      </w:hyperlink>
      <w:r>
        <w:rPr>
          <w:w w:val="105"/>
        </w:rPr>
        <w:t>,</w:t>
      </w:r>
      <w:r>
        <w:rPr>
          <w:spacing w:val="-8"/>
          <w:w w:val="105"/>
        </w:rPr>
        <w:t> </w:t>
      </w:r>
      <w:r>
        <w:rPr>
          <w:w w:val="105"/>
        </w:rPr>
        <w:t>goal</w:t>
      </w:r>
      <w:r>
        <w:rPr>
          <w:spacing w:val="-9"/>
          <w:w w:val="105"/>
        </w:rPr>
        <w:t> </w:t>
      </w:r>
      <w:r>
        <w:rPr>
          <w:w w:val="105"/>
        </w:rPr>
        <w:t>programming</w:t>
      </w:r>
      <w:r>
        <w:rPr>
          <w:spacing w:val="-7"/>
          <w:w w:val="105"/>
        </w:rPr>
        <w:t> </w:t>
      </w:r>
      <w:r>
        <w:rPr>
          <w:w w:val="105"/>
        </w:rPr>
        <w:t>method</w:t>
      </w:r>
      <w:r>
        <w:rPr>
          <w:spacing w:val="-9"/>
          <w:w w:val="105"/>
        </w:rPr>
        <w:t> </w:t>
      </w:r>
      <w:hyperlink w:history="true" w:anchor="_bookmark42">
        <w:r>
          <w:rPr>
            <w:color w:val="007FAD"/>
            <w:w w:val="105"/>
          </w:rPr>
          <w:t>[45]</w:t>
        </w:r>
      </w:hyperlink>
      <w:r>
        <w:rPr>
          <w:w w:val="105"/>
        </w:rPr>
        <w:t>,</w:t>
      </w:r>
      <w:r>
        <w:rPr>
          <w:spacing w:val="-9"/>
          <w:w w:val="105"/>
        </w:rPr>
        <w:t> </w:t>
      </w:r>
      <w:r>
        <w:rPr>
          <w:w w:val="105"/>
        </w:rPr>
        <w:t>log- arithmic</w:t>
      </w:r>
      <w:r>
        <w:rPr>
          <w:spacing w:val="-4"/>
          <w:w w:val="105"/>
        </w:rPr>
        <w:t> </w:t>
      </w:r>
      <w:r>
        <w:rPr>
          <w:w w:val="105"/>
        </w:rPr>
        <w:t>goal</w:t>
      </w:r>
      <w:r>
        <w:rPr>
          <w:spacing w:val="-5"/>
          <w:w w:val="105"/>
        </w:rPr>
        <w:t> </w:t>
      </w:r>
      <w:r>
        <w:rPr>
          <w:w w:val="105"/>
        </w:rPr>
        <w:t>programming</w:t>
      </w:r>
      <w:r>
        <w:rPr>
          <w:spacing w:val="-4"/>
          <w:w w:val="105"/>
        </w:rPr>
        <w:t> </w:t>
      </w:r>
      <w:r>
        <w:rPr>
          <w:w w:val="105"/>
        </w:rPr>
        <w:t>method</w:t>
      </w:r>
      <w:r>
        <w:rPr>
          <w:spacing w:val="-4"/>
          <w:w w:val="105"/>
        </w:rPr>
        <w:t> </w:t>
      </w:r>
      <w:hyperlink w:history="true" w:anchor="_bookmark44">
        <w:r>
          <w:rPr>
            <w:color w:val="007FAD"/>
            <w:w w:val="105"/>
          </w:rPr>
          <w:t>[46]</w:t>
        </w:r>
      </w:hyperlink>
      <w:r>
        <w:rPr>
          <w:w w:val="105"/>
        </w:rPr>
        <w:t>,</w:t>
      </w:r>
      <w:r>
        <w:rPr>
          <w:spacing w:val="-5"/>
          <w:w w:val="105"/>
        </w:rPr>
        <w:t> </w:t>
      </w:r>
      <w:r>
        <w:rPr>
          <w:w w:val="105"/>
        </w:rPr>
        <w:t>fuzzy</w:t>
      </w:r>
      <w:r>
        <w:rPr>
          <w:spacing w:val="-5"/>
          <w:w w:val="105"/>
        </w:rPr>
        <w:t> </w:t>
      </w:r>
      <w:r>
        <w:rPr>
          <w:w w:val="105"/>
        </w:rPr>
        <w:t>preference</w:t>
      </w:r>
      <w:r>
        <w:rPr>
          <w:spacing w:val="-4"/>
          <w:w w:val="105"/>
        </w:rPr>
        <w:t> </w:t>
      </w:r>
      <w:r>
        <w:rPr>
          <w:w w:val="105"/>
        </w:rPr>
        <w:t>pro- gramming</w:t>
      </w:r>
      <w:r>
        <w:rPr>
          <w:w w:val="105"/>
        </w:rPr>
        <w:t> method</w:t>
      </w:r>
      <w:r>
        <w:rPr>
          <w:w w:val="105"/>
        </w:rPr>
        <w:t> </w:t>
      </w:r>
      <w:hyperlink w:history="true" w:anchor="_bookmark46">
        <w:r>
          <w:rPr>
            <w:color w:val="007FAD"/>
            <w:w w:val="105"/>
          </w:rPr>
          <w:t>[47]</w:t>
        </w:r>
      </w:hyperlink>
      <w:r>
        <w:rPr>
          <w:w w:val="105"/>
        </w:rPr>
        <w:t>,</w:t>
      </w:r>
      <w:r>
        <w:rPr>
          <w:w w:val="105"/>
        </w:rPr>
        <w:t> unusual</w:t>
      </w:r>
      <w:r>
        <w:rPr>
          <w:w w:val="105"/>
        </w:rPr>
        <w:t> and</w:t>
      </w:r>
      <w:r>
        <w:rPr>
          <w:w w:val="105"/>
        </w:rPr>
        <w:t> false</w:t>
      </w:r>
      <w:r>
        <w:rPr>
          <w:w w:val="105"/>
        </w:rPr>
        <w:t> observations</w:t>
      </w:r>
      <w:r>
        <w:rPr>
          <w:w w:val="105"/>
        </w:rPr>
        <w:t> </w:t>
      </w:r>
      <w:hyperlink w:history="true" w:anchor="_bookmark48">
        <w:r>
          <w:rPr>
            <w:color w:val="007FAD"/>
            <w:w w:val="105"/>
          </w:rPr>
          <w:t>[48]</w:t>
        </w:r>
      </w:hyperlink>
      <w:r>
        <w:rPr>
          <w:w w:val="105"/>
        </w:rPr>
        <w:t>, singular</w:t>
      </w:r>
      <w:r>
        <w:rPr>
          <w:w w:val="105"/>
        </w:rPr>
        <w:t> value</w:t>
      </w:r>
      <w:r>
        <w:rPr>
          <w:w w:val="105"/>
        </w:rPr>
        <w:t> decomposition</w:t>
      </w:r>
      <w:r>
        <w:rPr>
          <w:w w:val="105"/>
        </w:rPr>
        <w:t> method</w:t>
      </w:r>
      <w:r>
        <w:rPr>
          <w:w w:val="105"/>
        </w:rPr>
        <w:t> </w:t>
      </w:r>
      <w:hyperlink w:history="true" w:anchor="_bookmark49">
        <w:r>
          <w:rPr>
            <w:color w:val="007FAD"/>
            <w:w w:val="105"/>
          </w:rPr>
          <w:t>[49]</w:t>
        </w:r>
      </w:hyperlink>
      <w:r>
        <w:rPr>
          <w:w w:val="105"/>
        </w:rPr>
        <w:t>,</w:t>
      </w:r>
      <w:r>
        <w:rPr>
          <w:w w:val="105"/>
        </w:rPr>
        <w:t> interval</w:t>
      </w:r>
      <w:r>
        <w:rPr>
          <w:w w:val="105"/>
        </w:rPr>
        <w:t> priority method</w:t>
      </w:r>
      <w:r>
        <w:rPr>
          <w:w w:val="105"/>
        </w:rPr>
        <w:t> </w:t>
      </w:r>
      <w:hyperlink w:history="true" w:anchor="_bookmark51">
        <w:r>
          <w:rPr>
            <w:color w:val="007FAD"/>
            <w:w w:val="105"/>
          </w:rPr>
          <w:t>[50]</w:t>
        </w:r>
      </w:hyperlink>
      <w:r>
        <w:rPr>
          <w:w w:val="105"/>
        </w:rPr>
        <w:t>,</w:t>
      </w:r>
      <w:r>
        <w:rPr>
          <w:w w:val="105"/>
        </w:rPr>
        <w:t> linear</w:t>
      </w:r>
      <w:r>
        <w:rPr>
          <w:w w:val="105"/>
        </w:rPr>
        <w:t> programming</w:t>
      </w:r>
      <w:r>
        <w:rPr>
          <w:w w:val="105"/>
        </w:rPr>
        <w:t> method</w:t>
      </w:r>
      <w:r>
        <w:rPr>
          <w:w w:val="105"/>
        </w:rPr>
        <w:t> </w:t>
      </w:r>
      <w:hyperlink w:history="true" w:anchor="_bookmark53">
        <w:r>
          <w:rPr>
            <w:color w:val="007FAD"/>
            <w:w w:val="105"/>
          </w:rPr>
          <w:t>[51]</w:t>
        </w:r>
      </w:hyperlink>
      <w:r>
        <w:rPr>
          <w:w w:val="105"/>
        </w:rPr>
        <w:t>,</w:t>
      </w:r>
      <w:r>
        <w:rPr>
          <w:w w:val="105"/>
        </w:rPr>
        <w:t> data</w:t>
      </w:r>
      <w:r>
        <w:rPr>
          <w:w w:val="105"/>
        </w:rPr>
        <w:t> envelop- ment</w:t>
      </w:r>
      <w:r>
        <w:rPr>
          <w:w w:val="105"/>
        </w:rPr>
        <w:t> analysis</w:t>
      </w:r>
      <w:r>
        <w:rPr>
          <w:w w:val="105"/>
        </w:rPr>
        <w:t> method</w:t>
      </w:r>
      <w:r>
        <w:rPr>
          <w:w w:val="105"/>
        </w:rPr>
        <w:t> </w:t>
      </w:r>
      <w:hyperlink w:history="true" w:anchor="_bookmark55">
        <w:r>
          <w:rPr>
            <w:color w:val="007FAD"/>
            <w:w w:val="105"/>
          </w:rPr>
          <w:t>[52]</w:t>
        </w:r>
      </w:hyperlink>
      <w:r>
        <w:rPr>
          <w:w w:val="105"/>
        </w:rPr>
        <w:t>,</w:t>
      </w:r>
      <w:r>
        <w:rPr>
          <w:w w:val="105"/>
        </w:rPr>
        <w:t> correlation</w:t>
      </w:r>
      <w:r>
        <w:rPr>
          <w:w w:val="105"/>
        </w:rPr>
        <w:t> coefficient</w:t>
      </w:r>
      <w:r>
        <w:rPr>
          <w:w w:val="105"/>
        </w:rPr>
        <w:t> maximiza- tion</w:t>
      </w:r>
      <w:r>
        <w:rPr>
          <w:w w:val="105"/>
        </w:rPr>
        <w:t> </w:t>
      </w:r>
      <w:hyperlink w:history="true" w:anchor="_bookmark57">
        <w:r>
          <w:rPr>
            <w:color w:val="007FAD"/>
            <w:w w:val="105"/>
          </w:rPr>
          <w:t>[53]</w:t>
        </w:r>
      </w:hyperlink>
      <w:r>
        <w:rPr>
          <w:w w:val="105"/>
        </w:rPr>
        <w:t>,</w:t>
      </w:r>
      <w:r>
        <w:rPr>
          <w:w w:val="105"/>
        </w:rPr>
        <w:t> Bayesian</w:t>
      </w:r>
      <w:r>
        <w:rPr>
          <w:w w:val="105"/>
        </w:rPr>
        <w:t> prioritization</w:t>
      </w:r>
      <w:r>
        <w:rPr>
          <w:w w:val="105"/>
        </w:rPr>
        <w:t> procedure</w:t>
      </w:r>
      <w:r>
        <w:rPr>
          <w:w w:val="105"/>
        </w:rPr>
        <w:t> </w:t>
      </w:r>
      <w:hyperlink w:history="true" w:anchor="_bookmark59">
        <w:r>
          <w:rPr>
            <w:color w:val="007FAD"/>
            <w:w w:val="105"/>
          </w:rPr>
          <w:t>[54]</w:t>
        </w:r>
      </w:hyperlink>
      <w:r>
        <w:rPr>
          <w:w w:val="105"/>
        </w:rPr>
        <w:t>,</w:t>
      </w:r>
      <w:r>
        <w:rPr>
          <w:w w:val="105"/>
        </w:rPr>
        <w:t> weight estimation with evolutionary strategy </w:t>
      </w:r>
      <w:hyperlink w:history="true" w:anchor="_bookmark61">
        <w:r>
          <w:rPr>
            <w:color w:val="007FAD"/>
            <w:w w:val="105"/>
          </w:rPr>
          <w:t>[55]</w:t>
        </w:r>
      </w:hyperlink>
      <w:r>
        <w:rPr>
          <w:w w:val="105"/>
        </w:rPr>
        <w:t>, and heuristics and re-evaluation</w:t>
      </w:r>
      <w:r>
        <w:rPr>
          <w:w w:val="105"/>
        </w:rPr>
        <w:t> based</w:t>
      </w:r>
      <w:r>
        <w:rPr>
          <w:w w:val="105"/>
        </w:rPr>
        <w:t> method</w:t>
      </w:r>
      <w:r>
        <w:rPr>
          <w:w w:val="105"/>
        </w:rPr>
        <w:t> </w:t>
      </w:r>
      <w:hyperlink w:history="true" w:anchor="_bookmark63">
        <w:r>
          <w:rPr>
            <w:color w:val="007FAD"/>
            <w:w w:val="105"/>
          </w:rPr>
          <w:t>[56]</w:t>
        </w:r>
      </w:hyperlink>
      <w:r>
        <w:rPr>
          <w:w w:val="105"/>
        </w:rPr>
        <w:t>).</w:t>
      </w:r>
      <w:r>
        <w:rPr>
          <w:w w:val="105"/>
        </w:rPr>
        <w:t> Since</w:t>
      </w:r>
      <w:r>
        <w:rPr>
          <w:w w:val="105"/>
        </w:rPr>
        <w:t> there</w:t>
      </w:r>
      <w:r>
        <w:rPr>
          <w:w w:val="105"/>
        </w:rPr>
        <w:t> are</w:t>
      </w:r>
      <w:r>
        <w:rPr>
          <w:w w:val="105"/>
        </w:rPr>
        <w:t> so</w:t>
      </w:r>
      <w:r>
        <w:rPr>
          <w:w w:val="105"/>
        </w:rPr>
        <w:t> many approaches</w:t>
      </w:r>
      <w:r>
        <w:rPr>
          <w:w w:val="105"/>
        </w:rPr>
        <w:t> for</w:t>
      </w:r>
      <w:r>
        <w:rPr>
          <w:w w:val="105"/>
        </w:rPr>
        <w:t> prioritization</w:t>
      </w:r>
      <w:r>
        <w:rPr>
          <w:w w:val="105"/>
        </w:rPr>
        <w:t> under</w:t>
      </w:r>
      <w:r>
        <w:rPr>
          <w:w w:val="105"/>
        </w:rPr>
        <w:t> different</w:t>
      </w:r>
      <w:r>
        <w:rPr>
          <w:w w:val="105"/>
        </w:rPr>
        <w:t> constraints</w:t>
      </w:r>
      <w:r>
        <w:rPr>
          <w:w w:val="105"/>
        </w:rPr>
        <w:t> and contexts,</w:t>
      </w:r>
      <w:r>
        <w:rPr>
          <w:spacing w:val="40"/>
          <w:w w:val="105"/>
        </w:rPr>
        <w:t> </w:t>
      </w:r>
      <w:r>
        <w:rPr>
          <w:w w:val="105"/>
        </w:rPr>
        <w:t>Srdjevic</w:t>
      </w:r>
      <w:r>
        <w:rPr>
          <w:spacing w:val="40"/>
          <w:w w:val="105"/>
        </w:rPr>
        <w:t> </w:t>
      </w:r>
      <w:hyperlink w:history="true" w:anchor="_bookmark65">
        <w:r>
          <w:rPr>
            <w:color w:val="007FAD"/>
            <w:w w:val="105"/>
          </w:rPr>
          <w:t>[57]</w:t>
        </w:r>
      </w:hyperlink>
      <w:r>
        <w:rPr>
          <w:color w:val="007FAD"/>
          <w:spacing w:val="40"/>
          <w:w w:val="105"/>
        </w:rPr>
        <w:t> </w:t>
      </w:r>
      <w:r>
        <w:rPr>
          <w:w w:val="105"/>
        </w:rPr>
        <w:t>argued</w:t>
      </w:r>
      <w:r>
        <w:rPr>
          <w:spacing w:val="40"/>
          <w:w w:val="105"/>
        </w:rPr>
        <w:t> </w:t>
      </w:r>
      <w:r>
        <w:rPr>
          <w:w w:val="105"/>
        </w:rPr>
        <w:t>that</w:t>
      </w:r>
      <w:r>
        <w:rPr>
          <w:spacing w:val="40"/>
          <w:w w:val="105"/>
        </w:rPr>
        <w:t> </w:t>
      </w:r>
      <w:r>
        <w:rPr>
          <w:w w:val="105"/>
        </w:rPr>
        <w:t>a</w:t>
      </w:r>
      <w:r>
        <w:rPr>
          <w:spacing w:val="40"/>
          <w:w w:val="105"/>
        </w:rPr>
        <w:t> </w:t>
      </w:r>
      <w:r>
        <w:rPr>
          <w:w w:val="105"/>
        </w:rPr>
        <w:t>better</w:t>
      </w:r>
      <w:r>
        <w:rPr>
          <w:spacing w:val="40"/>
          <w:w w:val="105"/>
        </w:rPr>
        <w:t> </w:t>
      </w:r>
      <w:r>
        <w:rPr>
          <w:w w:val="105"/>
        </w:rPr>
        <w:t>priority</w:t>
      </w:r>
      <w:r>
        <w:rPr>
          <w:spacing w:val="40"/>
          <w:w w:val="105"/>
        </w:rPr>
        <w:t> </w:t>
      </w:r>
      <w:r>
        <w:rPr>
          <w:w w:val="105"/>
        </w:rPr>
        <w:t>vector can be derived when various prioritization methods are com- bined. The availability of so many methods within AHP also highlights</w:t>
      </w:r>
      <w:r>
        <w:rPr>
          <w:w w:val="105"/>
        </w:rPr>
        <w:t> the</w:t>
      </w:r>
      <w:r>
        <w:rPr>
          <w:w w:val="105"/>
        </w:rPr>
        <w:t> difference</w:t>
      </w:r>
      <w:r>
        <w:rPr>
          <w:w w:val="105"/>
        </w:rPr>
        <w:t> of</w:t>
      </w:r>
      <w:r>
        <w:rPr>
          <w:w w:val="105"/>
        </w:rPr>
        <w:t> outcome</w:t>
      </w:r>
      <w:r>
        <w:rPr>
          <w:w w:val="105"/>
        </w:rPr>
        <w:t> in</w:t>
      </w:r>
      <w:r>
        <w:rPr>
          <w:w w:val="105"/>
        </w:rPr>
        <w:t> comparable</w:t>
      </w:r>
      <w:r>
        <w:rPr>
          <w:w w:val="105"/>
        </w:rPr>
        <w:t> methods, due to which there is a need to explore methods on improving consistency of priorities.</w:t>
      </w:r>
    </w:p>
    <w:p>
      <w:pPr>
        <w:pStyle w:val="BodyText"/>
        <w:spacing w:before="11"/>
      </w:pPr>
    </w:p>
    <w:p>
      <w:pPr>
        <w:pStyle w:val="ListParagraph"/>
        <w:numPr>
          <w:ilvl w:val="1"/>
          <w:numId w:val="1"/>
        </w:numPr>
        <w:tabs>
          <w:tab w:pos="444" w:val="left" w:leader="none"/>
        </w:tabs>
        <w:spacing w:line="240" w:lineRule="auto" w:before="0" w:after="0"/>
        <w:ind w:left="444" w:right="0" w:hanging="336"/>
        <w:jc w:val="left"/>
        <w:rPr>
          <w:i/>
          <w:sz w:val="18"/>
        </w:rPr>
      </w:pPr>
      <w:r>
        <w:rPr>
          <w:i/>
          <w:sz w:val="18"/>
        </w:rPr>
        <w:t>Methods</w:t>
      </w:r>
      <w:r>
        <w:rPr>
          <w:i/>
          <w:spacing w:val="22"/>
          <w:sz w:val="18"/>
        </w:rPr>
        <w:t> </w:t>
      </w:r>
      <w:r>
        <w:rPr>
          <w:i/>
          <w:sz w:val="18"/>
        </w:rPr>
        <w:t>for</w:t>
      </w:r>
      <w:r>
        <w:rPr>
          <w:i/>
          <w:spacing w:val="23"/>
          <w:sz w:val="18"/>
        </w:rPr>
        <w:t> </w:t>
      </w:r>
      <w:r>
        <w:rPr>
          <w:i/>
          <w:sz w:val="18"/>
        </w:rPr>
        <w:t>consistency</w:t>
      </w:r>
      <w:r>
        <w:rPr>
          <w:i/>
          <w:spacing w:val="24"/>
          <w:sz w:val="18"/>
        </w:rPr>
        <w:t> </w:t>
      </w:r>
      <w:r>
        <w:rPr>
          <w:i/>
          <w:sz w:val="18"/>
        </w:rPr>
        <w:t>evaluation</w:t>
      </w:r>
      <w:r>
        <w:rPr>
          <w:i/>
          <w:spacing w:val="22"/>
          <w:sz w:val="18"/>
        </w:rPr>
        <w:t> </w:t>
      </w:r>
      <w:r>
        <w:rPr>
          <w:i/>
          <w:sz w:val="18"/>
        </w:rPr>
        <w:t>using</w:t>
      </w:r>
      <w:r>
        <w:rPr>
          <w:i/>
          <w:spacing w:val="23"/>
          <w:sz w:val="18"/>
        </w:rPr>
        <w:t> </w:t>
      </w:r>
      <w:r>
        <w:rPr>
          <w:i/>
          <w:spacing w:val="-5"/>
          <w:sz w:val="18"/>
        </w:rPr>
        <w:t>AHP</w:t>
      </w:r>
    </w:p>
    <w:p>
      <w:pPr>
        <w:pStyle w:val="BodyText"/>
        <w:spacing w:before="79"/>
        <w:rPr>
          <w:i/>
        </w:rPr>
      </w:pPr>
    </w:p>
    <w:p>
      <w:pPr>
        <w:pStyle w:val="BodyText"/>
        <w:spacing w:line="254" w:lineRule="auto"/>
        <w:ind w:left="107" w:right="273" w:firstLine="1"/>
        <w:jc w:val="both"/>
      </w:pPr>
      <w:r>
        <w:rPr>
          <w:w w:val="105"/>
        </w:rPr>
        <w:t>In</w:t>
      </w:r>
      <w:r>
        <w:rPr>
          <w:spacing w:val="-12"/>
          <w:w w:val="105"/>
        </w:rPr>
        <w:t> </w:t>
      </w:r>
      <w:r>
        <w:rPr>
          <w:w w:val="105"/>
        </w:rPr>
        <w:t>view</w:t>
      </w:r>
      <w:r>
        <w:rPr>
          <w:spacing w:val="-12"/>
          <w:w w:val="105"/>
        </w:rPr>
        <w:t> </w:t>
      </w:r>
      <w:r>
        <w:rPr>
          <w:w w:val="105"/>
        </w:rPr>
        <w:t>of</w:t>
      </w:r>
      <w:r>
        <w:rPr>
          <w:spacing w:val="-12"/>
          <w:w w:val="105"/>
        </w:rPr>
        <w:t> </w:t>
      </w:r>
      <w:r>
        <w:rPr>
          <w:w w:val="105"/>
        </w:rPr>
        <w:t>such</w:t>
      </w:r>
      <w:r>
        <w:rPr>
          <w:spacing w:val="-12"/>
          <w:w w:val="105"/>
        </w:rPr>
        <w:t> </w:t>
      </w:r>
      <w:r>
        <w:rPr>
          <w:w w:val="105"/>
        </w:rPr>
        <w:t>focused</w:t>
      </w:r>
      <w:r>
        <w:rPr>
          <w:spacing w:val="-12"/>
          <w:w w:val="105"/>
        </w:rPr>
        <w:t> </w:t>
      </w:r>
      <w:r>
        <w:rPr>
          <w:w w:val="105"/>
        </w:rPr>
        <w:t>studies</w:t>
      </w:r>
      <w:r>
        <w:rPr>
          <w:spacing w:val="-11"/>
          <w:w w:val="105"/>
        </w:rPr>
        <w:t> </w:t>
      </w:r>
      <w:r>
        <w:rPr>
          <w:w w:val="105"/>
        </w:rPr>
        <w:t>on</w:t>
      </w:r>
      <w:r>
        <w:rPr>
          <w:spacing w:val="-12"/>
          <w:w w:val="105"/>
        </w:rPr>
        <w:t> </w:t>
      </w:r>
      <w:r>
        <w:rPr>
          <w:w w:val="105"/>
        </w:rPr>
        <w:t>challenges</w:t>
      </w:r>
      <w:r>
        <w:rPr>
          <w:spacing w:val="-12"/>
          <w:w w:val="105"/>
        </w:rPr>
        <w:t> </w:t>
      </w:r>
      <w:r>
        <w:rPr>
          <w:w w:val="105"/>
        </w:rPr>
        <w:t>of</w:t>
      </w:r>
      <w:r>
        <w:rPr>
          <w:spacing w:val="-12"/>
          <w:w w:val="105"/>
        </w:rPr>
        <w:t> </w:t>
      </w:r>
      <w:r>
        <w:rPr>
          <w:w w:val="105"/>
        </w:rPr>
        <w:t>priority</w:t>
      </w:r>
      <w:r>
        <w:rPr>
          <w:spacing w:val="-12"/>
          <w:w w:val="105"/>
        </w:rPr>
        <w:t> </w:t>
      </w:r>
      <w:r>
        <w:rPr>
          <w:w w:val="105"/>
        </w:rPr>
        <w:t>estima- tion</w:t>
      </w:r>
      <w:r>
        <w:rPr>
          <w:spacing w:val="-12"/>
          <w:w w:val="105"/>
        </w:rPr>
        <w:t> </w:t>
      </w:r>
      <w:r>
        <w:rPr>
          <w:w w:val="105"/>
        </w:rPr>
        <w:t>when</w:t>
      </w:r>
      <w:r>
        <w:rPr>
          <w:spacing w:val="-12"/>
          <w:w w:val="105"/>
        </w:rPr>
        <w:t> </w:t>
      </w:r>
      <w:r>
        <w:rPr>
          <w:w w:val="105"/>
        </w:rPr>
        <w:t>information</w:t>
      </w:r>
      <w:r>
        <w:rPr>
          <w:spacing w:val="-12"/>
          <w:w w:val="105"/>
        </w:rPr>
        <w:t> </w:t>
      </w:r>
      <w:r>
        <w:rPr>
          <w:w w:val="105"/>
        </w:rPr>
        <w:t>and</w:t>
      </w:r>
      <w:r>
        <w:rPr>
          <w:spacing w:val="-12"/>
          <w:w w:val="105"/>
        </w:rPr>
        <w:t> </w:t>
      </w:r>
      <w:r>
        <w:rPr>
          <w:w w:val="105"/>
        </w:rPr>
        <w:t>judgments</w:t>
      </w:r>
      <w:r>
        <w:rPr>
          <w:spacing w:val="-12"/>
          <w:w w:val="105"/>
        </w:rPr>
        <w:t> </w:t>
      </w:r>
      <w:r>
        <w:rPr>
          <w:w w:val="105"/>
        </w:rPr>
        <w:t>may</w:t>
      </w:r>
      <w:r>
        <w:rPr>
          <w:spacing w:val="-11"/>
          <w:w w:val="105"/>
        </w:rPr>
        <w:t> </w:t>
      </w:r>
      <w:r>
        <w:rPr>
          <w:w w:val="105"/>
        </w:rPr>
        <w:t>be</w:t>
      </w:r>
      <w:r>
        <w:rPr>
          <w:spacing w:val="-12"/>
          <w:w w:val="105"/>
        </w:rPr>
        <w:t> </w:t>
      </w:r>
      <w:r>
        <w:rPr>
          <w:w w:val="105"/>
        </w:rPr>
        <w:t>imprecise</w:t>
      </w:r>
      <w:r>
        <w:rPr>
          <w:spacing w:val="-12"/>
          <w:w w:val="105"/>
        </w:rPr>
        <w:t> </w:t>
      </w:r>
      <w:r>
        <w:rPr>
          <w:w w:val="105"/>
        </w:rPr>
        <w:t>and</w:t>
      </w:r>
      <w:r>
        <w:rPr>
          <w:spacing w:val="-12"/>
          <w:w w:val="105"/>
        </w:rPr>
        <w:t> </w:t>
      </w:r>
      <w:r>
        <w:rPr>
          <w:w w:val="105"/>
        </w:rPr>
        <w:t>less clear</w:t>
      </w:r>
      <w:r>
        <w:rPr>
          <w:spacing w:val="-5"/>
          <w:w w:val="105"/>
        </w:rPr>
        <w:t> </w:t>
      </w:r>
      <w:r>
        <w:rPr>
          <w:w w:val="105"/>
        </w:rPr>
        <w:t>to</w:t>
      </w:r>
      <w:r>
        <w:rPr>
          <w:spacing w:val="-4"/>
          <w:w w:val="105"/>
        </w:rPr>
        <w:t> </w:t>
      </w:r>
      <w:r>
        <w:rPr>
          <w:w w:val="105"/>
        </w:rPr>
        <w:t>the</w:t>
      </w:r>
      <w:r>
        <w:rPr>
          <w:spacing w:val="-4"/>
          <w:w w:val="105"/>
        </w:rPr>
        <w:t> </w:t>
      </w:r>
      <w:r>
        <w:rPr>
          <w:w w:val="105"/>
        </w:rPr>
        <w:t>experts,</w:t>
      </w:r>
      <w:r>
        <w:rPr>
          <w:spacing w:val="-5"/>
          <w:w w:val="105"/>
        </w:rPr>
        <w:t> </w:t>
      </w:r>
      <w:r>
        <w:rPr>
          <w:w w:val="105"/>
        </w:rPr>
        <w:t>the</w:t>
      </w:r>
      <w:r>
        <w:rPr>
          <w:spacing w:val="-4"/>
          <w:w w:val="105"/>
        </w:rPr>
        <w:t> </w:t>
      </w:r>
      <w:r>
        <w:rPr>
          <w:w w:val="105"/>
        </w:rPr>
        <w:t>need</w:t>
      </w:r>
      <w:r>
        <w:rPr>
          <w:spacing w:val="-5"/>
          <w:w w:val="105"/>
        </w:rPr>
        <w:t> </w:t>
      </w:r>
      <w:r>
        <w:rPr>
          <w:w w:val="105"/>
        </w:rPr>
        <w:t>for</w:t>
      </w:r>
      <w:r>
        <w:rPr>
          <w:spacing w:val="-4"/>
          <w:w w:val="105"/>
        </w:rPr>
        <w:t> </w:t>
      </w:r>
      <w:r>
        <w:rPr>
          <w:w w:val="105"/>
        </w:rPr>
        <w:t>measuring</w:t>
      </w:r>
      <w:r>
        <w:rPr>
          <w:spacing w:val="-5"/>
          <w:w w:val="105"/>
        </w:rPr>
        <w:t> </w:t>
      </w:r>
      <w:r>
        <w:rPr>
          <w:w w:val="105"/>
        </w:rPr>
        <w:t>consistency</w:t>
      </w:r>
      <w:r>
        <w:rPr>
          <w:spacing w:val="-5"/>
          <w:w w:val="105"/>
        </w:rPr>
        <w:t> </w:t>
      </w:r>
      <w:r>
        <w:rPr>
          <w:w w:val="105"/>
        </w:rPr>
        <w:t>of</w:t>
      </w:r>
      <w:r>
        <w:rPr>
          <w:spacing w:val="-4"/>
          <w:w w:val="105"/>
        </w:rPr>
        <w:t> </w:t>
      </w:r>
      <w:r>
        <w:rPr>
          <w:w w:val="105"/>
        </w:rPr>
        <w:t>such contexts</w:t>
      </w:r>
      <w:r>
        <w:rPr>
          <w:w w:val="105"/>
        </w:rPr>
        <w:t> was</w:t>
      </w:r>
      <w:r>
        <w:rPr>
          <w:w w:val="105"/>
        </w:rPr>
        <w:t> established.</w:t>
      </w:r>
      <w:r>
        <w:rPr>
          <w:w w:val="105"/>
        </w:rPr>
        <w:t> Several</w:t>
      </w:r>
      <w:r>
        <w:rPr>
          <w:w w:val="105"/>
        </w:rPr>
        <w:t> researchers</w:t>
      </w:r>
      <w:r>
        <w:rPr>
          <w:w w:val="105"/>
        </w:rPr>
        <w:t> have</w:t>
      </w:r>
      <w:r>
        <w:rPr>
          <w:w w:val="105"/>
        </w:rPr>
        <w:t> identified methods of measuring the extent to which PCM is consistent. </w:t>
      </w:r>
      <w:r>
        <w:rPr/>
        <w:t>Seven</w:t>
      </w:r>
      <w:r>
        <w:rPr>
          <w:spacing w:val="15"/>
        </w:rPr>
        <w:t> </w:t>
      </w:r>
      <w:r>
        <w:rPr/>
        <w:t>common</w:t>
      </w:r>
      <w:r>
        <w:rPr>
          <w:spacing w:val="16"/>
        </w:rPr>
        <w:t> </w:t>
      </w:r>
      <w:r>
        <w:rPr/>
        <w:t>methods</w:t>
      </w:r>
      <w:r>
        <w:rPr>
          <w:spacing w:val="14"/>
        </w:rPr>
        <w:t> </w:t>
      </w:r>
      <w:r>
        <w:rPr/>
        <w:t>and</w:t>
      </w:r>
      <w:r>
        <w:rPr>
          <w:spacing w:val="15"/>
        </w:rPr>
        <w:t> </w:t>
      </w:r>
      <w:r>
        <w:rPr/>
        <w:t>indexes</w:t>
      </w:r>
      <w:r>
        <w:rPr>
          <w:spacing w:val="14"/>
        </w:rPr>
        <w:t> </w:t>
      </w:r>
      <w:r>
        <w:rPr/>
        <w:t>for</w:t>
      </w:r>
      <w:r>
        <w:rPr>
          <w:spacing w:val="16"/>
        </w:rPr>
        <w:t> </w:t>
      </w:r>
      <w:r>
        <w:rPr/>
        <w:t>consistency</w:t>
      </w:r>
      <w:r>
        <w:rPr>
          <w:spacing w:val="17"/>
        </w:rPr>
        <w:t> </w:t>
      </w:r>
      <w:r>
        <w:rPr>
          <w:spacing w:val="-2"/>
        </w:rPr>
        <w:t>evaluation</w:t>
      </w:r>
    </w:p>
    <w:p>
      <w:pPr>
        <w:spacing w:after="0" w:line="254" w:lineRule="auto"/>
        <w:jc w:val="both"/>
        <w:sectPr>
          <w:type w:val="continuous"/>
          <w:pgSz w:w="11910" w:h="15880"/>
          <w:pgMar w:header="669" w:footer="0" w:top="820" w:bottom="280" w:left="800" w:right="800"/>
          <w:cols w:num="2" w:equalWidth="0">
            <w:col w:w="4930" w:space="211"/>
            <w:col w:w="5169"/>
          </w:cols>
        </w:sectPr>
      </w:pPr>
    </w:p>
    <w:p>
      <w:pPr>
        <w:pStyle w:val="BodyText"/>
        <w:spacing w:before="4"/>
        <w:rPr>
          <w:sz w:val="9"/>
        </w:rPr>
      </w:pPr>
    </w:p>
    <w:p>
      <w:pPr>
        <w:spacing w:after="0"/>
        <w:rPr>
          <w:sz w:val="9"/>
        </w:rPr>
        <w:sectPr>
          <w:headerReference w:type="even" r:id="rId19"/>
          <w:headerReference w:type="default" r:id="rId20"/>
          <w:pgSz w:w="11910" w:h="15880"/>
          <w:pgMar w:header="670" w:footer="0" w:top="880" w:bottom="280" w:left="800" w:right="800"/>
          <w:pgNumType w:start="120"/>
        </w:sectPr>
      </w:pPr>
    </w:p>
    <w:p>
      <w:pPr>
        <w:pStyle w:val="BodyText"/>
        <w:spacing w:line="254" w:lineRule="auto" w:before="72"/>
        <w:ind w:left="276" w:right="38"/>
        <w:jc w:val="both"/>
      </w:pPr>
      <w:bookmarkStart w:name="2.4 Cosine Maximization Method (CMM)" w:id="11"/>
      <w:bookmarkEnd w:id="11"/>
      <w:r>
        <w:rPr/>
      </w:r>
      <w:bookmarkStart w:name="_bookmark4" w:id="12"/>
      <w:bookmarkEnd w:id="12"/>
      <w:r>
        <w:rPr/>
      </w:r>
      <w:r>
        <w:rPr>
          <w:w w:val="105"/>
        </w:rPr>
        <w:t>have</w:t>
      </w:r>
      <w:r>
        <w:rPr>
          <w:w w:val="105"/>
        </w:rPr>
        <w:t> been</w:t>
      </w:r>
      <w:r>
        <w:rPr>
          <w:w w:val="105"/>
        </w:rPr>
        <w:t> reviewed</w:t>
      </w:r>
      <w:r>
        <w:rPr>
          <w:w w:val="105"/>
        </w:rPr>
        <w:t> in</w:t>
      </w:r>
      <w:r>
        <w:rPr>
          <w:w w:val="105"/>
        </w:rPr>
        <w:t> table</w:t>
      </w:r>
      <w:r>
        <w:rPr>
          <w:w w:val="105"/>
        </w:rPr>
        <w:t> provided</w:t>
      </w:r>
      <w:r>
        <w:rPr>
          <w:w w:val="105"/>
        </w:rPr>
        <w:t> in</w:t>
      </w:r>
      <w:r>
        <w:rPr>
          <w:w w:val="105"/>
        </w:rPr>
        <w:t> the</w:t>
      </w:r>
      <w:r>
        <w:rPr>
          <w:w w:val="105"/>
        </w:rPr>
        <w:t> </w:t>
      </w:r>
      <w:r>
        <w:rPr>
          <w:w w:val="105"/>
        </w:rPr>
        <w:t>supplementary materials</w:t>
      </w:r>
      <w:r>
        <w:rPr>
          <w:spacing w:val="-5"/>
          <w:w w:val="105"/>
        </w:rPr>
        <w:t> </w:t>
      </w:r>
      <w:r>
        <w:rPr>
          <w:w w:val="105"/>
        </w:rPr>
        <w:t>(i.e.</w:t>
      </w:r>
      <w:r>
        <w:rPr>
          <w:spacing w:val="-5"/>
          <w:w w:val="105"/>
        </w:rPr>
        <w:t> </w:t>
      </w:r>
      <w:r>
        <w:rPr>
          <w:w w:val="105"/>
        </w:rPr>
        <w:t>logarithmic-least</w:t>
      </w:r>
      <w:r>
        <w:rPr>
          <w:spacing w:val="-5"/>
          <w:w w:val="105"/>
        </w:rPr>
        <w:t> </w:t>
      </w:r>
      <w:r>
        <w:rPr>
          <w:w w:val="105"/>
        </w:rPr>
        <w:t>squares</w:t>
      </w:r>
      <w:r>
        <w:rPr>
          <w:spacing w:val="-5"/>
          <w:w w:val="105"/>
        </w:rPr>
        <w:t> </w:t>
      </w:r>
      <w:hyperlink w:history="true" w:anchor="_bookmark38">
        <w:r>
          <w:rPr>
            <w:color w:val="007FAD"/>
            <w:w w:val="105"/>
          </w:rPr>
          <w:t>[58]</w:t>
        </w:r>
      </w:hyperlink>
      <w:r>
        <w:rPr>
          <w:w w:val="105"/>
        </w:rPr>
        <w:t>,</w:t>
      </w:r>
      <w:r>
        <w:rPr>
          <w:spacing w:val="-5"/>
          <w:w w:val="105"/>
        </w:rPr>
        <w:t> </w:t>
      </w:r>
      <w:r>
        <w:rPr>
          <w:w w:val="105"/>
        </w:rPr>
        <w:t>geometric</w:t>
      </w:r>
      <w:r>
        <w:rPr>
          <w:spacing w:val="-5"/>
          <w:w w:val="105"/>
        </w:rPr>
        <w:t> </w:t>
      </w:r>
      <w:r>
        <w:rPr>
          <w:w w:val="105"/>
        </w:rPr>
        <w:t>consis- tency</w:t>
      </w:r>
      <w:r>
        <w:rPr>
          <w:spacing w:val="-12"/>
          <w:w w:val="105"/>
        </w:rPr>
        <w:t> </w:t>
      </w:r>
      <w:r>
        <w:rPr>
          <w:w w:val="105"/>
        </w:rPr>
        <w:t>index</w:t>
      </w:r>
      <w:r>
        <w:rPr>
          <w:spacing w:val="-12"/>
          <w:w w:val="105"/>
        </w:rPr>
        <w:t> </w:t>
      </w:r>
      <w:hyperlink w:history="true" w:anchor="_bookmark21">
        <w:r>
          <w:rPr>
            <w:color w:val="007FAD"/>
            <w:w w:val="105"/>
          </w:rPr>
          <w:t>[11]</w:t>
        </w:r>
      </w:hyperlink>
      <w:r>
        <w:rPr>
          <w:w w:val="105"/>
        </w:rPr>
        <w:t>,</w:t>
      </w:r>
      <w:r>
        <w:rPr>
          <w:spacing w:val="-12"/>
          <w:w w:val="105"/>
        </w:rPr>
        <w:t> </w:t>
      </w:r>
      <w:r>
        <w:rPr>
          <w:w w:val="105"/>
        </w:rPr>
        <w:t>random</w:t>
      </w:r>
      <w:r>
        <w:rPr>
          <w:spacing w:val="-12"/>
          <w:w w:val="105"/>
        </w:rPr>
        <w:t> </w:t>
      </w:r>
      <w:r>
        <w:rPr>
          <w:w w:val="105"/>
        </w:rPr>
        <w:t>index</w:t>
      </w:r>
      <w:r>
        <w:rPr>
          <w:spacing w:val="-12"/>
          <w:w w:val="105"/>
        </w:rPr>
        <w:t> </w:t>
      </w:r>
      <w:r>
        <w:rPr>
          <w:w w:val="105"/>
        </w:rPr>
        <w:t>method</w:t>
      </w:r>
      <w:r>
        <w:rPr>
          <w:spacing w:val="-11"/>
          <w:w w:val="105"/>
        </w:rPr>
        <w:t> </w:t>
      </w:r>
      <w:hyperlink w:history="true" w:anchor="_bookmark38">
        <w:r>
          <w:rPr>
            <w:color w:val="007FAD"/>
            <w:w w:val="105"/>
          </w:rPr>
          <w:t>[59]</w:t>
        </w:r>
      </w:hyperlink>
      <w:r>
        <w:rPr>
          <w:w w:val="105"/>
        </w:rPr>
        <w:t>,</w:t>
      </w:r>
      <w:r>
        <w:rPr>
          <w:spacing w:val="-12"/>
          <w:w w:val="105"/>
        </w:rPr>
        <w:t> </w:t>
      </w:r>
      <w:r>
        <w:rPr>
          <w:w w:val="105"/>
        </w:rPr>
        <w:t>the</w:t>
      </w:r>
      <w:r>
        <w:rPr>
          <w:spacing w:val="-12"/>
          <w:w w:val="105"/>
        </w:rPr>
        <w:t> </w:t>
      </w:r>
      <w:r>
        <w:rPr>
          <w:w w:val="105"/>
        </w:rPr>
        <w:t>induced</w:t>
      </w:r>
      <w:r>
        <w:rPr>
          <w:spacing w:val="-12"/>
          <w:w w:val="105"/>
        </w:rPr>
        <w:t> </w:t>
      </w:r>
      <w:r>
        <w:rPr>
          <w:w w:val="105"/>
        </w:rPr>
        <w:t>matrix </w:t>
      </w:r>
      <w:r>
        <w:rPr/>
        <w:t>method </w:t>
      </w:r>
      <w:hyperlink w:history="true" w:anchor="_bookmark38">
        <w:r>
          <w:rPr>
            <w:color w:val="007FAD"/>
          </w:rPr>
          <w:t>[60]</w:t>
        </w:r>
      </w:hyperlink>
      <w:r>
        <w:rPr/>
        <w:t>, statistical consistency test </w:t>
      </w:r>
      <w:hyperlink w:history="true" w:anchor="_bookmark38">
        <w:r>
          <w:rPr>
            <w:color w:val="007FAD"/>
          </w:rPr>
          <w:t>[61,62]</w:t>
        </w:r>
      </w:hyperlink>
      <w:r>
        <w:rPr/>
        <w:t>, consistency ratio </w:t>
      </w:r>
      <w:r>
        <w:rPr>
          <w:spacing w:val="-2"/>
          <w:w w:val="105"/>
        </w:rPr>
        <w:t>measure</w:t>
      </w:r>
      <w:r>
        <w:rPr>
          <w:spacing w:val="-4"/>
          <w:w w:val="105"/>
        </w:rPr>
        <w:t> </w:t>
      </w:r>
      <w:hyperlink w:history="true" w:anchor="_bookmark38">
        <w:r>
          <w:rPr>
            <w:color w:val="007FAD"/>
            <w:spacing w:val="-2"/>
            <w:w w:val="105"/>
          </w:rPr>
          <w:t>[63]</w:t>
        </w:r>
      </w:hyperlink>
      <w:r>
        <w:rPr>
          <w:color w:val="007FAD"/>
          <w:spacing w:val="-5"/>
          <w:w w:val="105"/>
        </w:rPr>
        <w:t> </w:t>
      </w:r>
      <w:r>
        <w:rPr>
          <w:spacing w:val="-2"/>
          <w:w w:val="105"/>
        </w:rPr>
        <w:t>and</w:t>
      </w:r>
      <w:r>
        <w:rPr>
          <w:spacing w:val="-5"/>
          <w:w w:val="105"/>
        </w:rPr>
        <w:t> </w:t>
      </w:r>
      <w:r>
        <w:rPr>
          <w:spacing w:val="-2"/>
          <w:w w:val="105"/>
        </w:rPr>
        <w:t>harmonic</w:t>
      </w:r>
      <w:r>
        <w:rPr>
          <w:spacing w:val="-4"/>
          <w:w w:val="105"/>
        </w:rPr>
        <w:t> </w:t>
      </w:r>
      <w:r>
        <w:rPr>
          <w:spacing w:val="-2"/>
          <w:w w:val="105"/>
        </w:rPr>
        <w:t>consistency</w:t>
      </w:r>
      <w:r>
        <w:rPr>
          <w:spacing w:val="-4"/>
          <w:w w:val="105"/>
        </w:rPr>
        <w:t> </w:t>
      </w:r>
      <w:r>
        <w:rPr>
          <w:spacing w:val="-2"/>
          <w:w w:val="105"/>
        </w:rPr>
        <w:t>index</w:t>
      </w:r>
      <w:r>
        <w:rPr>
          <w:spacing w:val="-4"/>
          <w:w w:val="105"/>
        </w:rPr>
        <w:t> </w:t>
      </w:r>
      <w:hyperlink w:history="true" w:anchor="_bookmark38">
        <w:r>
          <w:rPr>
            <w:color w:val="007FAD"/>
            <w:spacing w:val="-2"/>
            <w:w w:val="105"/>
          </w:rPr>
          <w:t>[64]</w:t>
        </w:r>
      </w:hyperlink>
      <w:r>
        <w:rPr>
          <w:spacing w:val="-2"/>
          <w:w w:val="105"/>
        </w:rPr>
        <w:t>).</w:t>
      </w:r>
      <w:r>
        <w:rPr>
          <w:spacing w:val="-4"/>
          <w:w w:val="105"/>
        </w:rPr>
        <w:t> </w:t>
      </w:r>
      <w:r>
        <w:rPr>
          <w:spacing w:val="-2"/>
          <w:w w:val="105"/>
        </w:rPr>
        <w:t>Vargas</w:t>
      </w:r>
      <w:r>
        <w:rPr>
          <w:spacing w:val="-5"/>
          <w:w w:val="105"/>
        </w:rPr>
        <w:t> </w:t>
      </w:r>
      <w:hyperlink w:history="true" w:anchor="_bookmark38">
        <w:r>
          <w:rPr>
            <w:color w:val="007FAD"/>
            <w:spacing w:val="-2"/>
            <w:w w:val="105"/>
          </w:rPr>
          <w:t>[65]</w:t>
        </w:r>
      </w:hyperlink>
      <w:r>
        <w:rPr>
          <w:color w:val="007FAD"/>
          <w:spacing w:val="-2"/>
          <w:w w:val="105"/>
        </w:rPr>
        <w:t> </w:t>
      </w:r>
      <w:r>
        <w:rPr>
          <w:w w:val="105"/>
        </w:rPr>
        <w:t>employed</w:t>
      </w:r>
      <w:r>
        <w:rPr>
          <w:spacing w:val="-6"/>
          <w:w w:val="105"/>
        </w:rPr>
        <w:t> </w:t>
      </w:r>
      <w:r>
        <w:rPr>
          <w:w w:val="105"/>
        </w:rPr>
        <w:t>a</w:t>
      </w:r>
      <w:r>
        <w:rPr>
          <w:spacing w:val="-7"/>
          <w:w w:val="105"/>
        </w:rPr>
        <w:t> </w:t>
      </w:r>
      <w:r>
        <w:rPr>
          <w:w w:val="105"/>
        </w:rPr>
        <w:t>statistical</w:t>
      </w:r>
      <w:r>
        <w:rPr>
          <w:spacing w:val="-5"/>
          <w:w w:val="105"/>
        </w:rPr>
        <w:t> </w:t>
      </w:r>
      <w:r>
        <w:rPr>
          <w:w w:val="105"/>
        </w:rPr>
        <w:t>approach</w:t>
      </w:r>
      <w:r>
        <w:rPr>
          <w:spacing w:val="-6"/>
          <w:w w:val="105"/>
        </w:rPr>
        <w:t> </w:t>
      </w:r>
      <w:r>
        <w:rPr>
          <w:w w:val="105"/>
        </w:rPr>
        <w:t>to</w:t>
      </w:r>
      <w:r>
        <w:rPr>
          <w:spacing w:val="-6"/>
          <w:w w:val="105"/>
        </w:rPr>
        <w:t> </w:t>
      </w:r>
      <w:r>
        <w:rPr>
          <w:w w:val="105"/>
        </w:rPr>
        <w:t>develop</w:t>
      </w:r>
      <w:r>
        <w:rPr>
          <w:spacing w:val="-7"/>
          <w:w w:val="105"/>
        </w:rPr>
        <w:t> </w:t>
      </w:r>
      <w:r>
        <w:rPr>
          <w:w w:val="105"/>
        </w:rPr>
        <w:t>a</w:t>
      </w:r>
      <w:r>
        <w:rPr>
          <w:spacing w:val="-6"/>
          <w:w w:val="105"/>
        </w:rPr>
        <w:t> </w:t>
      </w:r>
      <w:r>
        <w:rPr>
          <w:w w:val="105"/>
        </w:rPr>
        <w:t>statistical</w:t>
      </w:r>
      <w:r>
        <w:rPr>
          <w:spacing w:val="-5"/>
          <w:w w:val="105"/>
        </w:rPr>
        <w:t> </w:t>
      </w:r>
      <w:r>
        <w:rPr>
          <w:w w:val="105"/>
        </w:rPr>
        <w:t>method- </w:t>
      </w:r>
      <w:r>
        <w:rPr/>
        <w:t>ology for the consistency test. Consistency index in previous the- </w:t>
      </w:r>
      <w:bookmarkStart w:name="2.3 Methods for consistency improvement " w:id="13"/>
      <w:bookmarkEnd w:id="13"/>
      <w:r>
        <w:rPr>
          <w:w w:val="105"/>
        </w:rPr>
        <w:t>ories</w:t>
      </w:r>
      <w:r>
        <w:rPr>
          <w:w w:val="105"/>
        </w:rPr>
        <w:t> has</w:t>
      </w:r>
      <w:r>
        <w:rPr>
          <w:w w:val="105"/>
        </w:rPr>
        <w:t> been</w:t>
      </w:r>
      <w:r>
        <w:rPr>
          <w:w w:val="105"/>
        </w:rPr>
        <w:t> used</w:t>
      </w:r>
      <w:r>
        <w:rPr>
          <w:w w:val="105"/>
        </w:rPr>
        <w:t> as</w:t>
      </w:r>
      <w:r>
        <w:rPr>
          <w:w w:val="105"/>
        </w:rPr>
        <w:t> a</w:t>
      </w:r>
      <w:r>
        <w:rPr>
          <w:w w:val="105"/>
        </w:rPr>
        <w:t> reliable</w:t>
      </w:r>
      <w:r>
        <w:rPr>
          <w:w w:val="105"/>
        </w:rPr>
        <w:t> source</w:t>
      </w:r>
      <w:r>
        <w:rPr>
          <w:w w:val="105"/>
        </w:rPr>
        <w:t> to</w:t>
      </w:r>
      <w:r>
        <w:rPr>
          <w:w w:val="105"/>
        </w:rPr>
        <w:t> validate</w:t>
      </w:r>
      <w:r>
        <w:rPr>
          <w:w w:val="105"/>
        </w:rPr>
        <w:t> the</w:t>
      </w:r>
      <w:r>
        <w:rPr>
          <w:w w:val="105"/>
        </w:rPr>
        <w:t> final solution and to interpret weights for each expert in consensus models </w:t>
      </w:r>
      <w:hyperlink w:history="true" w:anchor="_bookmark39">
        <w:r>
          <w:rPr>
            <w:color w:val="007FAD"/>
            <w:w w:val="105"/>
          </w:rPr>
          <w:t>[66,67]</w:t>
        </w:r>
      </w:hyperlink>
      <w:r>
        <w:rPr>
          <w:w w:val="105"/>
        </w:rPr>
        <w:t>. Further, group decision making problems can be</w:t>
      </w:r>
      <w:r>
        <w:rPr>
          <w:w w:val="105"/>
        </w:rPr>
        <w:t> effectively</w:t>
      </w:r>
      <w:r>
        <w:rPr>
          <w:w w:val="105"/>
        </w:rPr>
        <w:t> described</w:t>
      </w:r>
      <w:r>
        <w:rPr>
          <w:w w:val="105"/>
        </w:rPr>
        <w:t> by</w:t>
      </w:r>
      <w:r>
        <w:rPr>
          <w:w w:val="105"/>
        </w:rPr>
        <w:t> multiplicative</w:t>
      </w:r>
      <w:r>
        <w:rPr>
          <w:w w:val="105"/>
        </w:rPr>
        <w:t> preference</w:t>
      </w:r>
      <w:r>
        <w:rPr>
          <w:w w:val="105"/>
        </w:rPr>
        <w:t> relations using</w:t>
      </w:r>
      <w:r>
        <w:rPr>
          <w:spacing w:val="-9"/>
          <w:w w:val="105"/>
        </w:rPr>
        <w:t> </w:t>
      </w:r>
      <w:r>
        <w:rPr>
          <w:w w:val="105"/>
        </w:rPr>
        <w:t>consensus</w:t>
      </w:r>
      <w:r>
        <w:rPr>
          <w:spacing w:val="-9"/>
          <w:w w:val="105"/>
        </w:rPr>
        <w:t> </w:t>
      </w:r>
      <w:r>
        <w:rPr>
          <w:w w:val="105"/>
        </w:rPr>
        <w:t>degree</w:t>
      </w:r>
      <w:r>
        <w:rPr>
          <w:spacing w:val="-8"/>
          <w:w w:val="105"/>
        </w:rPr>
        <w:t> </w:t>
      </w:r>
      <w:hyperlink w:history="true" w:anchor="_bookmark40">
        <w:r>
          <w:rPr>
            <w:color w:val="007FAD"/>
            <w:w w:val="105"/>
          </w:rPr>
          <w:t>[68]</w:t>
        </w:r>
      </w:hyperlink>
      <w:r>
        <w:rPr>
          <w:w w:val="105"/>
        </w:rPr>
        <w:t>.</w:t>
      </w:r>
      <w:r>
        <w:rPr>
          <w:spacing w:val="-9"/>
          <w:w w:val="105"/>
        </w:rPr>
        <w:t> </w:t>
      </w:r>
      <w:r>
        <w:rPr>
          <w:w w:val="105"/>
        </w:rPr>
        <w:t>Some</w:t>
      </w:r>
      <w:r>
        <w:rPr>
          <w:spacing w:val="-8"/>
          <w:w w:val="105"/>
        </w:rPr>
        <w:t> </w:t>
      </w:r>
      <w:r>
        <w:rPr>
          <w:w w:val="105"/>
        </w:rPr>
        <w:t>of</w:t>
      </w:r>
      <w:r>
        <w:rPr>
          <w:spacing w:val="-9"/>
          <w:w w:val="105"/>
        </w:rPr>
        <w:t> </w:t>
      </w:r>
      <w:r>
        <w:rPr>
          <w:w w:val="105"/>
        </w:rPr>
        <w:t>the</w:t>
      </w:r>
      <w:r>
        <w:rPr>
          <w:spacing w:val="-9"/>
          <w:w w:val="105"/>
        </w:rPr>
        <w:t> </w:t>
      </w:r>
      <w:r>
        <w:rPr>
          <w:w w:val="105"/>
        </w:rPr>
        <w:t>previous</w:t>
      </w:r>
      <w:r>
        <w:rPr>
          <w:spacing w:val="-9"/>
          <w:w w:val="105"/>
        </w:rPr>
        <w:t> </w:t>
      </w:r>
      <w:r>
        <w:rPr>
          <w:w w:val="105"/>
        </w:rPr>
        <w:t>studies</w:t>
      </w:r>
      <w:r>
        <w:rPr>
          <w:spacing w:val="-8"/>
          <w:w w:val="105"/>
        </w:rPr>
        <w:t> </w:t>
      </w:r>
      <w:r>
        <w:rPr>
          <w:w w:val="105"/>
        </w:rPr>
        <w:t>have tried</w:t>
      </w:r>
      <w:r>
        <w:rPr>
          <w:w w:val="105"/>
        </w:rPr>
        <w:t> to</w:t>
      </w:r>
      <w:r>
        <w:rPr>
          <w:w w:val="105"/>
        </w:rPr>
        <w:t> assess</w:t>
      </w:r>
      <w:r>
        <w:rPr>
          <w:w w:val="105"/>
        </w:rPr>
        <w:t> the</w:t>
      </w:r>
      <w:r>
        <w:rPr>
          <w:w w:val="105"/>
        </w:rPr>
        <w:t> vulnerability</w:t>
      </w:r>
      <w:r>
        <w:rPr>
          <w:w w:val="105"/>
        </w:rPr>
        <w:t> pairwise</w:t>
      </w:r>
      <w:r>
        <w:rPr>
          <w:w w:val="105"/>
        </w:rPr>
        <w:t> comparison</w:t>
      </w:r>
      <w:r>
        <w:rPr>
          <w:w w:val="105"/>
        </w:rPr>
        <w:t> matrix using dynamic changes to criteria importance by focusing on preference</w:t>
      </w:r>
      <w:r>
        <w:rPr>
          <w:w w:val="105"/>
        </w:rPr>
        <w:t> at</w:t>
      </w:r>
      <w:r>
        <w:rPr>
          <w:w w:val="105"/>
        </w:rPr>
        <w:t> one</w:t>
      </w:r>
      <w:r>
        <w:rPr>
          <w:w w:val="105"/>
        </w:rPr>
        <w:t> or</w:t>
      </w:r>
      <w:r>
        <w:rPr>
          <w:w w:val="105"/>
        </w:rPr>
        <w:t> more</w:t>
      </w:r>
      <w:r>
        <w:rPr>
          <w:w w:val="105"/>
        </w:rPr>
        <w:t> times</w:t>
      </w:r>
      <w:r>
        <w:rPr>
          <w:w w:val="105"/>
        </w:rPr>
        <w:t> </w:t>
      </w:r>
      <w:hyperlink w:history="true" w:anchor="_bookmark43">
        <w:r>
          <w:rPr>
            <w:color w:val="007FAD"/>
            <w:w w:val="105"/>
          </w:rPr>
          <w:t>[69]</w:t>
        </w:r>
      </w:hyperlink>
      <w:r>
        <w:rPr>
          <w:w w:val="105"/>
        </w:rPr>
        <w:t>.</w:t>
      </w:r>
      <w:r>
        <w:rPr>
          <w:w w:val="105"/>
        </w:rPr>
        <w:t> In</w:t>
      </w:r>
      <w:r>
        <w:rPr>
          <w:w w:val="105"/>
        </w:rPr>
        <w:t> this</w:t>
      </w:r>
      <w:r>
        <w:rPr>
          <w:w w:val="105"/>
        </w:rPr>
        <w:t> study,</w:t>
      </w:r>
      <w:r>
        <w:rPr>
          <w:w w:val="105"/>
        </w:rPr>
        <w:t> we</w:t>
      </w:r>
      <w:r>
        <w:rPr>
          <w:w w:val="105"/>
        </w:rPr>
        <w:t> focus</w:t>
      </w:r>
      <w:r>
        <w:rPr>
          <w:spacing w:val="40"/>
          <w:w w:val="105"/>
        </w:rPr>
        <w:t> </w:t>
      </w:r>
      <w:r>
        <w:rPr>
          <w:spacing w:val="-2"/>
          <w:w w:val="105"/>
        </w:rPr>
        <w:t>on</w:t>
      </w:r>
      <w:r>
        <w:rPr>
          <w:spacing w:val="-5"/>
          <w:w w:val="105"/>
        </w:rPr>
        <w:t> </w:t>
      </w:r>
      <w:r>
        <w:rPr>
          <w:spacing w:val="-2"/>
          <w:w w:val="105"/>
        </w:rPr>
        <w:t>the</w:t>
      </w:r>
      <w:r>
        <w:rPr>
          <w:spacing w:val="-6"/>
          <w:w w:val="105"/>
        </w:rPr>
        <w:t> </w:t>
      </w:r>
      <w:r>
        <w:rPr>
          <w:spacing w:val="-2"/>
          <w:w w:val="105"/>
        </w:rPr>
        <w:t>Cosine</w:t>
      </w:r>
      <w:r>
        <w:rPr>
          <w:spacing w:val="-6"/>
          <w:w w:val="105"/>
        </w:rPr>
        <w:t> </w:t>
      </w:r>
      <w:r>
        <w:rPr>
          <w:spacing w:val="-2"/>
          <w:w w:val="105"/>
        </w:rPr>
        <w:t>Maximization</w:t>
      </w:r>
      <w:r>
        <w:rPr>
          <w:spacing w:val="-4"/>
          <w:w w:val="105"/>
        </w:rPr>
        <w:t> </w:t>
      </w:r>
      <w:r>
        <w:rPr>
          <w:spacing w:val="-2"/>
          <w:w w:val="105"/>
        </w:rPr>
        <w:t>Method,</w:t>
      </w:r>
      <w:r>
        <w:rPr>
          <w:spacing w:val="-6"/>
          <w:w w:val="105"/>
        </w:rPr>
        <w:t> </w:t>
      </w:r>
      <w:r>
        <w:rPr>
          <w:spacing w:val="-2"/>
          <w:w w:val="105"/>
        </w:rPr>
        <w:t>which</w:t>
      </w:r>
      <w:r>
        <w:rPr>
          <w:spacing w:val="-6"/>
          <w:w w:val="105"/>
        </w:rPr>
        <w:t> </w:t>
      </w:r>
      <w:r>
        <w:rPr>
          <w:spacing w:val="-2"/>
          <w:w w:val="105"/>
        </w:rPr>
        <w:t>is</w:t>
      </w:r>
      <w:r>
        <w:rPr>
          <w:spacing w:val="-5"/>
          <w:w w:val="105"/>
        </w:rPr>
        <w:t> </w:t>
      </w:r>
      <w:r>
        <w:rPr>
          <w:spacing w:val="-2"/>
          <w:w w:val="105"/>
        </w:rPr>
        <w:t>one</w:t>
      </w:r>
      <w:r>
        <w:rPr>
          <w:spacing w:val="-5"/>
          <w:w w:val="105"/>
        </w:rPr>
        <w:t> </w:t>
      </w:r>
      <w:r>
        <w:rPr>
          <w:spacing w:val="-2"/>
          <w:w w:val="105"/>
        </w:rPr>
        <w:t>of</w:t>
      </w:r>
      <w:r>
        <w:rPr>
          <w:spacing w:val="-5"/>
          <w:w w:val="105"/>
        </w:rPr>
        <w:t> </w:t>
      </w:r>
      <w:r>
        <w:rPr>
          <w:spacing w:val="-2"/>
          <w:w w:val="105"/>
        </w:rPr>
        <w:t>the</w:t>
      </w:r>
      <w:r>
        <w:rPr>
          <w:spacing w:val="-6"/>
          <w:w w:val="105"/>
        </w:rPr>
        <w:t> </w:t>
      </w:r>
      <w:r>
        <w:rPr>
          <w:spacing w:val="-2"/>
          <w:w w:val="105"/>
        </w:rPr>
        <w:t>emerg- </w:t>
      </w:r>
      <w:r>
        <w:rPr>
          <w:w w:val="105"/>
        </w:rPr>
        <w:t>ing</w:t>
      </w:r>
      <w:r>
        <w:rPr>
          <w:w w:val="105"/>
        </w:rPr>
        <w:t> approaches.</w:t>
      </w:r>
      <w:r>
        <w:rPr>
          <w:w w:val="105"/>
        </w:rPr>
        <w:t> The</w:t>
      </w:r>
      <w:r>
        <w:rPr>
          <w:w w:val="105"/>
        </w:rPr>
        <w:t> reason</w:t>
      </w:r>
      <w:r>
        <w:rPr>
          <w:w w:val="105"/>
        </w:rPr>
        <w:t> for</w:t>
      </w:r>
      <w:r>
        <w:rPr>
          <w:w w:val="105"/>
        </w:rPr>
        <w:t> focusing</w:t>
      </w:r>
      <w:r>
        <w:rPr>
          <w:w w:val="105"/>
        </w:rPr>
        <w:t> on</w:t>
      </w:r>
      <w:r>
        <w:rPr>
          <w:w w:val="105"/>
        </w:rPr>
        <w:t> this</w:t>
      </w:r>
      <w:r>
        <w:rPr>
          <w:w w:val="105"/>
        </w:rPr>
        <w:t> method</w:t>
      </w:r>
      <w:r>
        <w:rPr>
          <w:w w:val="105"/>
        </w:rPr>
        <w:t> is because</w:t>
      </w:r>
      <w:r>
        <w:rPr>
          <w:spacing w:val="-12"/>
          <w:w w:val="105"/>
        </w:rPr>
        <w:t> </w:t>
      </w:r>
      <w:r>
        <w:rPr>
          <w:w w:val="105"/>
        </w:rPr>
        <w:t>it</w:t>
      </w:r>
      <w:r>
        <w:rPr>
          <w:spacing w:val="-12"/>
          <w:w w:val="105"/>
        </w:rPr>
        <w:t> </w:t>
      </w:r>
      <w:r>
        <w:rPr>
          <w:w w:val="105"/>
        </w:rPr>
        <w:t>provides</w:t>
      </w:r>
      <w:r>
        <w:rPr>
          <w:spacing w:val="-12"/>
          <w:w w:val="105"/>
        </w:rPr>
        <w:t> </w:t>
      </w:r>
      <w:r>
        <w:rPr>
          <w:w w:val="105"/>
        </w:rPr>
        <w:t>high</w:t>
      </w:r>
      <w:r>
        <w:rPr>
          <w:spacing w:val="-12"/>
          <w:w w:val="105"/>
        </w:rPr>
        <w:t> </w:t>
      </w:r>
      <w:r>
        <w:rPr>
          <w:w w:val="105"/>
        </w:rPr>
        <w:t>flexibility</w:t>
      </w:r>
      <w:r>
        <w:rPr>
          <w:spacing w:val="-12"/>
          <w:w w:val="105"/>
        </w:rPr>
        <w:t> </w:t>
      </w:r>
      <w:r>
        <w:rPr>
          <w:w w:val="105"/>
        </w:rPr>
        <w:t>and</w:t>
      </w:r>
      <w:r>
        <w:rPr>
          <w:spacing w:val="-11"/>
          <w:w w:val="105"/>
        </w:rPr>
        <w:t> </w:t>
      </w:r>
      <w:r>
        <w:rPr>
          <w:w w:val="105"/>
        </w:rPr>
        <w:t>efficiency</w:t>
      </w:r>
      <w:r>
        <w:rPr>
          <w:spacing w:val="-12"/>
          <w:w w:val="105"/>
        </w:rPr>
        <w:t> </w:t>
      </w:r>
      <w:r>
        <w:rPr>
          <w:w w:val="105"/>
        </w:rPr>
        <w:t>based</w:t>
      </w:r>
      <w:r>
        <w:rPr>
          <w:spacing w:val="-12"/>
          <w:w w:val="105"/>
        </w:rPr>
        <w:t> </w:t>
      </w:r>
      <w:r>
        <w:rPr>
          <w:w w:val="105"/>
        </w:rPr>
        <w:t>on</w:t>
      </w:r>
      <w:r>
        <w:rPr>
          <w:spacing w:val="-12"/>
          <w:w w:val="105"/>
        </w:rPr>
        <w:t> </w:t>
      </w:r>
      <w:r>
        <w:rPr>
          <w:w w:val="105"/>
        </w:rPr>
        <w:t>mul- tiple</w:t>
      </w:r>
      <w:r>
        <w:rPr>
          <w:spacing w:val="-4"/>
          <w:w w:val="105"/>
        </w:rPr>
        <w:t> </w:t>
      </w:r>
      <w:r>
        <w:rPr>
          <w:w w:val="105"/>
        </w:rPr>
        <w:t>performance</w:t>
      </w:r>
      <w:r>
        <w:rPr>
          <w:spacing w:val="-2"/>
          <w:w w:val="105"/>
        </w:rPr>
        <w:t> </w:t>
      </w:r>
      <w:r>
        <w:rPr>
          <w:w w:val="105"/>
        </w:rPr>
        <w:t>criteria</w:t>
      </w:r>
      <w:r>
        <w:rPr>
          <w:spacing w:val="-3"/>
          <w:w w:val="105"/>
        </w:rPr>
        <w:t> </w:t>
      </w:r>
      <w:r>
        <w:rPr>
          <w:w w:val="105"/>
        </w:rPr>
        <w:t>such</w:t>
      </w:r>
      <w:r>
        <w:rPr>
          <w:spacing w:val="-3"/>
          <w:w w:val="105"/>
        </w:rPr>
        <w:t> </w:t>
      </w:r>
      <w:r>
        <w:rPr>
          <w:w w:val="105"/>
        </w:rPr>
        <w:t>as</w:t>
      </w:r>
      <w:r>
        <w:rPr>
          <w:spacing w:val="-4"/>
          <w:w w:val="105"/>
        </w:rPr>
        <w:t> </w:t>
      </w:r>
      <w:r>
        <w:rPr>
          <w:w w:val="105"/>
        </w:rPr>
        <w:t>Euclidean</w:t>
      </w:r>
      <w:r>
        <w:rPr>
          <w:spacing w:val="-2"/>
          <w:w w:val="105"/>
        </w:rPr>
        <w:t> </w:t>
      </w:r>
      <w:r>
        <w:rPr>
          <w:w w:val="105"/>
        </w:rPr>
        <w:t>distance</w:t>
      </w:r>
      <w:r>
        <w:rPr>
          <w:spacing w:val="-3"/>
          <w:w w:val="105"/>
        </w:rPr>
        <w:t> </w:t>
      </w:r>
      <w:r>
        <w:rPr>
          <w:w w:val="105"/>
        </w:rPr>
        <w:t>and</w:t>
      </w:r>
      <w:r>
        <w:rPr>
          <w:spacing w:val="-3"/>
          <w:w w:val="105"/>
        </w:rPr>
        <w:t> </w:t>
      </w:r>
      <w:r>
        <w:rPr>
          <w:w w:val="105"/>
        </w:rPr>
        <w:t>mini- </w:t>
      </w:r>
      <w:bookmarkStart w:name="_bookmark5" w:id="14"/>
      <w:bookmarkEnd w:id="14"/>
      <w:r>
        <w:rPr>
          <w:w w:val="105"/>
        </w:rPr>
        <w:t>mum</w:t>
      </w:r>
      <w:r>
        <w:rPr>
          <w:spacing w:val="29"/>
          <w:w w:val="105"/>
        </w:rPr>
        <w:t> </w:t>
      </w:r>
      <w:r>
        <w:rPr>
          <w:w w:val="105"/>
        </w:rPr>
        <w:t>violation</w:t>
      </w:r>
      <w:r>
        <w:rPr>
          <w:spacing w:val="31"/>
          <w:w w:val="105"/>
        </w:rPr>
        <w:t> </w:t>
      </w:r>
      <w:r>
        <w:rPr>
          <w:w w:val="105"/>
        </w:rPr>
        <w:t>for</w:t>
      </w:r>
      <w:r>
        <w:rPr>
          <w:spacing w:val="30"/>
          <w:w w:val="105"/>
        </w:rPr>
        <w:t> </w:t>
      </w:r>
      <w:r>
        <w:rPr>
          <w:w w:val="105"/>
        </w:rPr>
        <w:t>improving</w:t>
      </w:r>
      <w:r>
        <w:rPr>
          <w:spacing w:val="31"/>
          <w:w w:val="105"/>
        </w:rPr>
        <w:t> </w:t>
      </w:r>
      <w:r>
        <w:rPr>
          <w:w w:val="105"/>
        </w:rPr>
        <w:t>the</w:t>
      </w:r>
      <w:r>
        <w:rPr>
          <w:spacing w:val="29"/>
          <w:w w:val="105"/>
        </w:rPr>
        <w:t> </w:t>
      </w:r>
      <w:r>
        <w:rPr>
          <w:w w:val="105"/>
        </w:rPr>
        <w:t>consistency</w:t>
      </w:r>
      <w:r>
        <w:rPr>
          <w:spacing w:val="31"/>
          <w:w w:val="105"/>
        </w:rPr>
        <w:t> </w:t>
      </w:r>
      <w:r>
        <w:rPr>
          <w:w w:val="105"/>
        </w:rPr>
        <w:t>of</w:t>
      </w:r>
      <w:r>
        <w:rPr>
          <w:spacing w:val="31"/>
          <w:w w:val="105"/>
        </w:rPr>
        <w:t> </w:t>
      </w:r>
      <w:r>
        <w:rPr>
          <w:w w:val="105"/>
        </w:rPr>
        <w:t>a</w:t>
      </w:r>
      <w:r>
        <w:rPr>
          <w:spacing w:val="29"/>
          <w:w w:val="105"/>
        </w:rPr>
        <w:t> </w:t>
      </w:r>
      <w:r>
        <w:rPr>
          <w:spacing w:val="-2"/>
          <w:w w:val="105"/>
        </w:rPr>
        <w:t>judgment</w:t>
      </w:r>
    </w:p>
    <w:p>
      <w:pPr>
        <w:pStyle w:val="BodyText"/>
        <w:spacing w:line="254" w:lineRule="auto" w:before="72"/>
        <w:ind w:left="276" w:right="105"/>
        <w:jc w:val="both"/>
      </w:pPr>
      <w:r>
        <w:rPr/>
        <w:br w:type="column"/>
      </w:r>
      <w:r>
        <w:rPr>
          <w:w w:val="105"/>
        </w:rPr>
        <w:t>and Szwarc </w:t>
      </w:r>
      <w:hyperlink w:history="true" w:anchor="_bookmark67">
        <w:r>
          <w:rPr>
            <w:color w:val="007FAD"/>
            <w:w w:val="105"/>
          </w:rPr>
          <w:t>[85]</w:t>
        </w:r>
      </w:hyperlink>
      <w:r>
        <w:rPr>
          <w:color w:val="007FAD"/>
          <w:w w:val="105"/>
        </w:rPr>
        <w:t> </w:t>
      </w:r>
      <w:r>
        <w:rPr>
          <w:w w:val="105"/>
        </w:rPr>
        <w:t>and Brunelli and Fedrizzi </w:t>
      </w:r>
      <w:hyperlink w:history="true" w:anchor="_bookmark67">
        <w:r>
          <w:rPr>
            <w:color w:val="007FAD"/>
            <w:w w:val="105"/>
          </w:rPr>
          <w:t>[86]</w:t>
        </w:r>
      </w:hyperlink>
      <w:r>
        <w:rPr>
          <w:color w:val="007FAD"/>
          <w:w w:val="105"/>
        </w:rPr>
        <w:t> </w:t>
      </w:r>
      <w:r>
        <w:rPr>
          <w:w w:val="105"/>
        </w:rPr>
        <w:t>have begun </w:t>
      </w:r>
      <w:r>
        <w:rPr>
          <w:w w:val="105"/>
        </w:rPr>
        <w:t>to address</w:t>
      </w:r>
      <w:r>
        <w:rPr>
          <w:w w:val="105"/>
        </w:rPr>
        <w:t> the</w:t>
      </w:r>
      <w:r>
        <w:rPr>
          <w:w w:val="105"/>
        </w:rPr>
        <w:t> key</w:t>
      </w:r>
      <w:r>
        <w:rPr>
          <w:w w:val="105"/>
        </w:rPr>
        <w:t> issue</w:t>
      </w:r>
      <w:r>
        <w:rPr>
          <w:w w:val="105"/>
        </w:rPr>
        <w:t> of</w:t>
      </w:r>
      <w:r>
        <w:rPr>
          <w:w w:val="105"/>
        </w:rPr>
        <w:t> calculating</w:t>
      </w:r>
      <w:r>
        <w:rPr>
          <w:w w:val="105"/>
        </w:rPr>
        <w:t> the</w:t>
      </w:r>
      <w:r>
        <w:rPr>
          <w:w w:val="105"/>
        </w:rPr>
        <w:t> most</w:t>
      </w:r>
      <w:r>
        <w:rPr>
          <w:w w:val="105"/>
        </w:rPr>
        <w:t> viable</w:t>
      </w:r>
      <w:r>
        <w:rPr>
          <w:w w:val="105"/>
        </w:rPr>
        <w:t> inconsis- tency</w:t>
      </w:r>
      <w:r>
        <w:rPr>
          <w:spacing w:val="-8"/>
          <w:w w:val="105"/>
        </w:rPr>
        <w:t> </w:t>
      </w:r>
      <w:r>
        <w:rPr>
          <w:w w:val="105"/>
        </w:rPr>
        <w:t>indices.</w:t>
      </w:r>
      <w:r>
        <w:rPr>
          <w:spacing w:val="-7"/>
          <w:w w:val="105"/>
        </w:rPr>
        <w:t> </w:t>
      </w:r>
      <w:r>
        <w:rPr>
          <w:w w:val="105"/>
        </w:rPr>
        <w:t>Within</w:t>
      </w:r>
      <w:r>
        <w:rPr>
          <w:spacing w:val="-8"/>
          <w:w w:val="105"/>
        </w:rPr>
        <w:t> </w:t>
      </w:r>
      <w:r>
        <w:rPr>
          <w:w w:val="105"/>
        </w:rPr>
        <w:t>the</w:t>
      </w:r>
      <w:r>
        <w:rPr>
          <w:spacing w:val="-8"/>
          <w:w w:val="105"/>
        </w:rPr>
        <w:t> </w:t>
      </w:r>
      <w:r>
        <w:rPr>
          <w:w w:val="105"/>
        </w:rPr>
        <w:t>AHP,</w:t>
      </w:r>
      <w:r>
        <w:rPr>
          <w:spacing w:val="-7"/>
          <w:w w:val="105"/>
        </w:rPr>
        <w:t> </w:t>
      </w:r>
      <w:r>
        <w:rPr>
          <w:w w:val="105"/>
        </w:rPr>
        <w:t>the</w:t>
      </w:r>
      <w:r>
        <w:rPr>
          <w:spacing w:val="-8"/>
          <w:w w:val="105"/>
        </w:rPr>
        <w:t> </w:t>
      </w:r>
      <w:r>
        <w:rPr>
          <w:w w:val="105"/>
        </w:rPr>
        <w:t>most</w:t>
      </w:r>
      <w:r>
        <w:rPr>
          <w:spacing w:val="-7"/>
          <w:w w:val="105"/>
        </w:rPr>
        <w:t> </w:t>
      </w:r>
      <w:r>
        <w:rPr>
          <w:w w:val="105"/>
        </w:rPr>
        <w:t>effective</w:t>
      </w:r>
      <w:r>
        <w:rPr>
          <w:spacing w:val="-7"/>
          <w:w w:val="105"/>
        </w:rPr>
        <w:t> </w:t>
      </w:r>
      <w:r>
        <w:rPr>
          <w:w w:val="105"/>
        </w:rPr>
        <w:t>methodology for identification of the priority vector has long been debated, and</w:t>
      </w:r>
      <w:r>
        <w:rPr>
          <w:w w:val="105"/>
        </w:rPr>
        <w:t> seminal</w:t>
      </w:r>
      <w:r>
        <w:rPr>
          <w:w w:val="105"/>
        </w:rPr>
        <w:t> works</w:t>
      </w:r>
      <w:r>
        <w:rPr>
          <w:w w:val="105"/>
        </w:rPr>
        <w:t> were</w:t>
      </w:r>
      <w:r>
        <w:rPr>
          <w:w w:val="105"/>
        </w:rPr>
        <w:t> published</w:t>
      </w:r>
      <w:r>
        <w:rPr>
          <w:w w:val="105"/>
        </w:rPr>
        <w:t> by</w:t>
      </w:r>
      <w:r>
        <w:rPr>
          <w:w w:val="105"/>
        </w:rPr>
        <w:t> Cook</w:t>
      </w:r>
      <w:r>
        <w:rPr>
          <w:w w:val="105"/>
        </w:rPr>
        <w:t> and</w:t>
      </w:r>
      <w:r>
        <w:rPr>
          <w:w w:val="105"/>
        </w:rPr>
        <w:t> Kress</w:t>
      </w:r>
      <w:r>
        <w:rPr>
          <w:w w:val="105"/>
        </w:rPr>
        <w:t> </w:t>
      </w:r>
      <w:hyperlink w:history="true" w:anchor="_bookmark67">
        <w:r>
          <w:rPr>
            <w:color w:val="007FAD"/>
            <w:w w:val="105"/>
          </w:rPr>
          <w:t>[87]</w:t>
        </w:r>
      </w:hyperlink>
      <w:r>
        <w:rPr>
          <w:w w:val="105"/>
        </w:rPr>
        <w:t>, Fichtner</w:t>
      </w:r>
      <w:r>
        <w:rPr>
          <w:spacing w:val="20"/>
          <w:w w:val="105"/>
        </w:rPr>
        <w:t> </w:t>
      </w:r>
      <w:hyperlink w:history="true" w:anchor="_bookmark67">
        <w:r>
          <w:rPr>
            <w:color w:val="007FAD"/>
            <w:w w:val="105"/>
          </w:rPr>
          <w:t>[88]</w:t>
        </w:r>
      </w:hyperlink>
      <w:r>
        <w:rPr>
          <w:color w:val="007FAD"/>
          <w:spacing w:val="21"/>
          <w:w w:val="105"/>
        </w:rPr>
        <w:t> </w:t>
      </w:r>
      <w:r>
        <w:rPr>
          <w:w w:val="105"/>
        </w:rPr>
        <w:t>and</w:t>
      </w:r>
      <w:r>
        <w:rPr>
          <w:spacing w:val="20"/>
          <w:w w:val="105"/>
        </w:rPr>
        <w:t> </w:t>
      </w:r>
      <w:r>
        <w:rPr>
          <w:w w:val="105"/>
        </w:rPr>
        <w:t>Barzilai</w:t>
      </w:r>
      <w:r>
        <w:rPr>
          <w:spacing w:val="21"/>
          <w:w w:val="105"/>
        </w:rPr>
        <w:t> </w:t>
      </w:r>
      <w:hyperlink w:history="true" w:anchor="_bookmark68">
        <w:r>
          <w:rPr>
            <w:color w:val="007FAD"/>
            <w:w w:val="105"/>
          </w:rPr>
          <w:t>[89]</w:t>
        </w:r>
      </w:hyperlink>
      <w:r>
        <w:rPr>
          <w:w w:val="105"/>
        </w:rPr>
        <w:t>.</w:t>
      </w:r>
      <w:r>
        <w:rPr>
          <w:spacing w:val="20"/>
          <w:w w:val="105"/>
        </w:rPr>
        <w:t> </w:t>
      </w:r>
      <w:r>
        <w:rPr>
          <w:w w:val="105"/>
        </w:rPr>
        <w:t>However,</w:t>
      </w:r>
      <w:r>
        <w:rPr>
          <w:spacing w:val="20"/>
          <w:w w:val="105"/>
        </w:rPr>
        <w:t> </w:t>
      </w:r>
      <w:r>
        <w:rPr>
          <w:w w:val="105"/>
        </w:rPr>
        <w:t>Ishizaka</w:t>
      </w:r>
      <w:r>
        <w:rPr>
          <w:spacing w:val="21"/>
          <w:w w:val="105"/>
        </w:rPr>
        <w:t> </w:t>
      </w:r>
      <w:r>
        <w:rPr>
          <w:w w:val="105"/>
        </w:rPr>
        <w:t>and</w:t>
      </w:r>
      <w:r>
        <w:rPr>
          <w:spacing w:val="20"/>
          <w:w w:val="105"/>
        </w:rPr>
        <w:t> </w:t>
      </w:r>
      <w:r>
        <w:rPr>
          <w:spacing w:val="-2"/>
          <w:w w:val="105"/>
        </w:rPr>
        <w:t>Lusti</w:t>
      </w:r>
    </w:p>
    <w:p>
      <w:pPr>
        <w:pStyle w:val="BodyText"/>
        <w:spacing w:line="254" w:lineRule="auto"/>
        <w:ind w:left="276" w:right="105"/>
        <w:jc w:val="both"/>
      </w:pPr>
      <w:hyperlink w:history="true" w:anchor="_bookmark69">
        <w:r>
          <w:rPr>
            <w:color w:val="007FAD"/>
            <w:w w:val="105"/>
          </w:rPr>
          <w:t>[90]</w:t>
        </w:r>
      </w:hyperlink>
      <w:r>
        <w:rPr>
          <w:color w:val="007FAD"/>
          <w:w w:val="105"/>
        </w:rPr>
        <w:t> </w:t>
      </w:r>
      <w:r>
        <w:rPr>
          <w:w w:val="105"/>
        </w:rPr>
        <w:t>demonstrated</w:t>
      </w:r>
      <w:r>
        <w:rPr>
          <w:w w:val="105"/>
        </w:rPr>
        <w:t> by</w:t>
      </w:r>
      <w:r>
        <w:rPr>
          <w:w w:val="105"/>
        </w:rPr>
        <w:t> statistical</w:t>
      </w:r>
      <w:r>
        <w:rPr>
          <w:w w:val="105"/>
        </w:rPr>
        <w:t> analysis</w:t>
      </w:r>
      <w:r>
        <w:rPr>
          <w:w w:val="105"/>
        </w:rPr>
        <w:t> that,</w:t>
      </w:r>
      <w:r>
        <w:rPr>
          <w:w w:val="105"/>
        </w:rPr>
        <w:t> in</w:t>
      </w:r>
      <w:r>
        <w:rPr>
          <w:w w:val="105"/>
        </w:rPr>
        <w:t> the</w:t>
      </w:r>
      <w:r>
        <w:rPr>
          <w:w w:val="105"/>
        </w:rPr>
        <w:t> </w:t>
      </w:r>
      <w:r>
        <w:rPr>
          <w:w w:val="105"/>
        </w:rPr>
        <w:t>majority</w:t>
      </w:r>
      <w:r>
        <w:rPr>
          <w:spacing w:val="80"/>
          <w:w w:val="105"/>
        </w:rPr>
        <w:t> </w:t>
      </w:r>
      <w:r>
        <w:rPr>
          <w:w w:val="105"/>
        </w:rPr>
        <w:t>of</w:t>
      </w:r>
      <w:r>
        <w:rPr>
          <w:w w:val="105"/>
        </w:rPr>
        <w:t> cases,</w:t>
      </w:r>
      <w:r>
        <w:rPr>
          <w:w w:val="105"/>
        </w:rPr>
        <w:t> the</w:t>
      </w:r>
      <w:r>
        <w:rPr>
          <w:w w:val="105"/>
        </w:rPr>
        <w:t> variations</w:t>
      </w:r>
      <w:r>
        <w:rPr>
          <w:w w:val="105"/>
        </w:rPr>
        <w:t> between</w:t>
      </w:r>
      <w:r>
        <w:rPr>
          <w:w w:val="105"/>
        </w:rPr>
        <w:t> the</w:t>
      </w:r>
      <w:r>
        <w:rPr>
          <w:w w:val="105"/>
        </w:rPr>
        <w:t> different</w:t>
      </w:r>
      <w:r>
        <w:rPr>
          <w:w w:val="105"/>
        </w:rPr>
        <w:t> methods</w:t>
      </w:r>
      <w:r>
        <w:rPr>
          <w:w w:val="105"/>
        </w:rPr>
        <w:t> were</w:t>
      </w:r>
      <w:r>
        <w:rPr>
          <w:spacing w:val="80"/>
          <w:w w:val="105"/>
        </w:rPr>
        <w:t> </w:t>
      </w:r>
      <w:r>
        <w:rPr>
          <w:w w:val="105"/>
        </w:rPr>
        <w:t>not</w:t>
      </w:r>
      <w:r>
        <w:rPr>
          <w:w w:val="105"/>
        </w:rPr>
        <w:t> statistically</w:t>
      </w:r>
      <w:r>
        <w:rPr>
          <w:w w:val="105"/>
        </w:rPr>
        <w:t> significant,</w:t>
      </w:r>
      <w:r>
        <w:rPr>
          <w:w w:val="105"/>
        </w:rPr>
        <w:t> and</w:t>
      </w:r>
      <w:r>
        <w:rPr>
          <w:w w:val="105"/>
        </w:rPr>
        <w:t> did</w:t>
      </w:r>
      <w:r>
        <w:rPr>
          <w:w w:val="105"/>
        </w:rPr>
        <w:t> not</w:t>
      </w:r>
      <w:r>
        <w:rPr>
          <w:w w:val="105"/>
        </w:rPr>
        <w:t> materially</w:t>
      </w:r>
      <w:r>
        <w:rPr>
          <w:w w:val="105"/>
        </w:rPr>
        <w:t> affect</w:t>
      </w:r>
      <w:r>
        <w:rPr>
          <w:w w:val="105"/>
        </w:rPr>
        <w:t> the outcome</w:t>
      </w:r>
      <w:r>
        <w:rPr>
          <w:spacing w:val="33"/>
          <w:w w:val="105"/>
        </w:rPr>
        <w:t> </w:t>
      </w:r>
      <w:r>
        <w:rPr>
          <w:w w:val="105"/>
        </w:rPr>
        <w:t>of</w:t>
      </w:r>
      <w:r>
        <w:rPr>
          <w:spacing w:val="33"/>
          <w:w w:val="105"/>
        </w:rPr>
        <w:t> </w:t>
      </w:r>
      <w:r>
        <w:rPr>
          <w:w w:val="105"/>
        </w:rPr>
        <w:t>the</w:t>
      </w:r>
      <w:r>
        <w:rPr>
          <w:spacing w:val="34"/>
          <w:w w:val="105"/>
        </w:rPr>
        <w:t> </w:t>
      </w:r>
      <w:r>
        <w:rPr>
          <w:w w:val="105"/>
        </w:rPr>
        <w:t>AHP.</w:t>
      </w:r>
      <w:r>
        <w:rPr>
          <w:spacing w:val="33"/>
          <w:w w:val="105"/>
        </w:rPr>
        <w:t> </w:t>
      </w:r>
      <w:r>
        <w:rPr>
          <w:w w:val="105"/>
        </w:rPr>
        <w:t>In</w:t>
      </w:r>
      <w:r>
        <w:rPr>
          <w:spacing w:val="34"/>
          <w:w w:val="105"/>
        </w:rPr>
        <w:t> </w:t>
      </w:r>
      <w:r>
        <w:rPr>
          <w:w w:val="105"/>
        </w:rPr>
        <w:t>addition,</w:t>
      </w:r>
      <w:r>
        <w:rPr>
          <w:spacing w:val="34"/>
          <w:w w:val="105"/>
        </w:rPr>
        <w:t> </w:t>
      </w:r>
      <w:r>
        <w:rPr>
          <w:w w:val="105"/>
        </w:rPr>
        <w:t>a</w:t>
      </w:r>
      <w:r>
        <w:rPr>
          <w:spacing w:val="33"/>
          <w:w w:val="105"/>
        </w:rPr>
        <w:t> </w:t>
      </w:r>
      <w:r>
        <w:rPr>
          <w:w w:val="105"/>
        </w:rPr>
        <w:t>recent</w:t>
      </w:r>
      <w:r>
        <w:rPr>
          <w:spacing w:val="34"/>
          <w:w w:val="105"/>
        </w:rPr>
        <w:t> </w:t>
      </w:r>
      <w:r>
        <w:rPr>
          <w:w w:val="105"/>
        </w:rPr>
        <w:t>study</w:t>
      </w:r>
      <w:r>
        <w:rPr>
          <w:spacing w:val="33"/>
          <w:w w:val="105"/>
        </w:rPr>
        <w:t> </w:t>
      </w:r>
      <w:r>
        <w:rPr>
          <w:w w:val="105"/>
        </w:rPr>
        <w:t>has</w:t>
      </w:r>
      <w:r>
        <w:rPr>
          <w:spacing w:val="34"/>
          <w:w w:val="105"/>
        </w:rPr>
        <w:t> </w:t>
      </w:r>
      <w:r>
        <w:rPr>
          <w:w w:val="105"/>
        </w:rPr>
        <w:t>found that properties 3 and 4 from a proposed list of 6 did not cor- respond to the Cosine Consistency Index </w:t>
      </w:r>
      <w:hyperlink w:history="true" w:anchor="_bookmark50">
        <w:r>
          <w:rPr>
            <w:color w:val="007FAD"/>
            <w:w w:val="105"/>
          </w:rPr>
          <w:t>[72]</w:t>
        </w:r>
      </w:hyperlink>
      <w:r>
        <w:rPr>
          <w:w w:val="105"/>
        </w:rPr>
        <w:t>.</w:t>
      </w:r>
    </w:p>
    <w:p>
      <w:pPr>
        <w:pStyle w:val="BodyText"/>
        <w:spacing w:before="14"/>
      </w:pPr>
    </w:p>
    <w:p>
      <w:pPr>
        <w:spacing w:before="0"/>
        <w:ind w:left="277" w:right="0" w:firstLine="0"/>
        <w:jc w:val="both"/>
        <w:rPr>
          <w:i/>
          <w:sz w:val="18"/>
        </w:rPr>
      </w:pPr>
      <w:r>
        <w:rPr>
          <w:i/>
          <w:w w:val="105"/>
          <w:sz w:val="18"/>
        </w:rPr>
        <w:t>2.4.</w:t>
      </w:r>
      <w:r>
        <w:rPr>
          <w:i/>
          <w:spacing w:val="8"/>
          <w:w w:val="105"/>
          <w:sz w:val="18"/>
        </w:rPr>
        <w:t> </w:t>
      </w:r>
      <w:r>
        <w:rPr>
          <w:i/>
          <w:w w:val="105"/>
          <w:sz w:val="18"/>
        </w:rPr>
        <w:t>Cosine</w:t>
      </w:r>
      <w:r>
        <w:rPr>
          <w:i/>
          <w:spacing w:val="7"/>
          <w:w w:val="105"/>
          <w:sz w:val="18"/>
        </w:rPr>
        <w:t> </w:t>
      </w:r>
      <w:r>
        <w:rPr>
          <w:i/>
          <w:w w:val="105"/>
          <w:sz w:val="18"/>
        </w:rPr>
        <w:t>Maximization</w:t>
      </w:r>
      <w:r>
        <w:rPr>
          <w:i/>
          <w:spacing w:val="8"/>
          <w:w w:val="105"/>
          <w:sz w:val="18"/>
        </w:rPr>
        <w:t> </w:t>
      </w:r>
      <w:r>
        <w:rPr>
          <w:i/>
          <w:w w:val="105"/>
          <w:sz w:val="18"/>
        </w:rPr>
        <w:t>Method</w:t>
      </w:r>
      <w:r>
        <w:rPr>
          <w:i/>
          <w:spacing w:val="8"/>
          <w:w w:val="105"/>
          <w:sz w:val="18"/>
        </w:rPr>
        <w:t> </w:t>
      </w:r>
      <w:r>
        <w:rPr>
          <w:i/>
          <w:spacing w:val="-2"/>
          <w:w w:val="105"/>
          <w:sz w:val="18"/>
        </w:rPr>
        <w:t>(CMM)</w:t>
      </w:r>
    </w:p>
    <w:p>
      <w:pPr>
        <w:pStyle w:val="BodyText"/>
        <w:spacing w:before="79"/>
        <w:rPr>
          <w:i/>
        </w:rPr>
      </w:pPr>
    </w:p>
    <w:p>
      <w:pPr>
        <w:pStyle w:val="BodyText"/>
        <w:spacing w:line="254" w:lineRule="auto" w:before="1"/>
        <w:ind w:left="276" w:right="105" w:firstLine="1"/>
        <w:jc w:val="both"/>
      </w:pPr>
      <w:r>
        <w:rPr>
          <w:w w:val="105"/>
        </w:rPr>
        <w:t>Before moving to the technical use of CMM for the </w:t>
      </w:r>
      <w:r>
        <w:rPr>
          <w:w w:val="105"/>
        </w:rPr>
        <w:t>purposes</w:t>
      </w:r>
      <w:r>
        <w:rPr>
          <w:spacing w:val="40"/>
          <w:w w:val="105"/>
        </w:rPr>
        <w:t> </w:t>
      </w:r>
      <w:r>
        <w:rPr>
          <w:w w:val="105"/>
        </w:rPr>
        <w:t>of</w:t>
      </w:r>
      <w:r>
        <w:rPr>
          <w:w w:val="105"/>
        </w:rPr>
        <w:t> deriving</w:t>
      </w:r>
      <w:r>
        <w:rPr>
          <w:w w:val="105"/>
        </w:rPr>
        <w:t> priority</w:t>
      </w:r>
      <w:r>
        <w:rPr>
          <w:w w:val="105"/>
        </w:rPr>
        <w:t> vectors,</w:t>
      </w:r>
      <w:r>
        <w:rPr>
          <w:w w:val="105"/>
        </w:rPr>
        <w:t> a</w:t>
      </w:r>
      <w:r>
        <w:rPr>
          <w:w w:val="105"/>
        </w:rPr>
        <w:t> fundamental</w:t>
      </w:r>
      <w:r>
        <w:rPr>
          <w:w w:val="105"/>
        </w:rPr>
        <w:t> understanding</w:t>
      </w:r>
      <w:r>
        <w:rPr>
          <w:w w:val="105"/>
        </w:rPr>
        <w:t> of</w:t>
      </w:r>
      <w:r>
        <w:rPr>
          <w:spacing w:val="40"/>
          <w:w w:val="105"/>
        </w:rPr>
        <w:t> </w:t>
      </w:r>
      <w:r>
        <w:rPr>
          <w:w w:val="105"/>
        </w:rPr>
        <w:t>the associated definitions and theorems is required. These are elaborated as follows:</w:t>
      </w:r>
    </w:p>
    <w:p>
      <w:pPr>
        <w:spacing w:after="0" w:line="254" w:lineRule="auto"/>
        <w:jc w:val="both"/>
        <w:sectPr>
          <w:type w:val="continuous"/>
          <w:pgSz w:w="11910" w:h="15880"/>
          <w:pgMar w:header="670" w:footer="0" w:top="820" w:bottom="280" w:left="800" w:right="800"/>
          <w:cols w:num="2" w:equalWidth="0">
            <w:col w:w="5098" w:space="42"/>
            <w:col w:w="5170"/>
          </w:cols>
        </w:sectPr>
      </w:pPr>
    </w:p>
    <w:p>
      <w:pPr>
        <w:pStyle w:val="BodyText"/>
        <w:spacing w:line="203" w:lineRule="exact"/>
        <w:ind w:left="276"/>
      </w:pPr>
      <w:r>
        <w:rPr>
          <w:w w:val="105"/>
        </w:rPr>
        <w:t>matrix</w:t>
      </w:r>
      <w:r>
        <w:rPr>
          <w:spacing w:val="-16"/>
          <w:w w:val="105"/>
        </w:rPr>
        <w:t> </w:t>
      </w:r>
      <w:hyperlink w:history="true" w:anchor="_bookmark26">
        <w:r>
          <w:rPr>
            <w:color w:val="007FAD"/>
            <w:w w:val="105"/>
          </w:rPr>
          <w:t>[25]</w:t>
        </w:r>
      </w:hyperlink>
      <w:r>
        <w:rPr>
          <w:w w:val="105"/>
        </w:rPr>
        <w:t>.</w:t>
      </w:r>
      <w:r>
        <w:rPr>
          <w:spacing w:val="-17"/>
          <w:w w:val="105"/>
        </w:rPr>
        <w:t> </w:t>
      </w:r>
      <w:r>
        <w:rPr>
          <w:w w:val="105"/>
        </w:rPr>
        <w:t>Further</w:t>
      </w:r>
      <w:r>
        <w:rPr>
          <w:spacing w:val="-15"/>
          <w:w w:val="105"/>
        </w:rPr>
        <w:t> </w:t>
      </w:r>
      <w:r>
        <w:rPr>
          <w:w w:val="105"/>
        </w:rPr>
        <w:t>it</w:t>
      </w:r>
      <w:r>
        <w:rPr>
          <w:spacing w:val="-16"/>
          <w:w w:val="105"/>
        </w:rPr>
        <w:t> </w:t>
      </w:r>
      <w:r>
        <w:rPr>
          <w:w w:val="105"/>
        </w:rPr>
        <w:t>develops</w:t>
      </w:r>
      <w:r>
        <w:rPr>
          <w:spacing w:val="-16"/>
          <w:w w:val="105"/>
        </w:rPr>
        <w:t> </w:t>
      </w:r>
      <w:r>
        <w:rPr>
          <w:w w:val="105"/>
        </w:rPr>
        <w:t>the</w:t>
      </w:r>
      <w:r>
        <w:rPr>
          <w:spacing w:val="-17"/>
          <w:w w:val="105"/>
        </w:rPr>
        <w:t> </w:t>
      </w:r>
      <w:r>
        <w:rPr>
          <w:w w:val="105"/>
        </w:rPr>
        <w:t>same</w:t>
      </w:r>
      <w:r>
        <w:rPr>
          <w:spacing w:val="-15"/>
          <w:w w:val="105"/>
        </w:rPr>
        <w:t> </w:t>
      </w:r>
      <w:r>
        <w:rPr>
          <w:w w:val="105"/>
        </w:rPr>
        <w:t>ordinal</w:t>
      </w:r>
      <w:r>
        <w:rPr>
          <w:spacing w:val="-16"/>
          <w:w w:val="105"/>
        </w:rPr>
        <w:t> </w:t>
      </w:r>
      <w:r>
        <w:rPr>
          <w:w w:val="105"/>
        </w:rPr>
        <w:t>stability</w:t>
      </w:r>
      <w:r>
        <w:rPr>
          <w:spacing w:val="-16"/>
          <w:w w:val="105"/>
        </w:rPr>
        <w:t> </w:t>
      </w:r>
      <w:r>
        <w:rPr>
          <w:w w:val="105"/>
        </w:rPr>
        <w:t>for</w:t>
      </w:r>
      <w:r>
        <w:rPr>
          <w:spacing w:val="-16"/>
          <w:w w:val="105"/>
        </w:rPr>
        <w:t> </w:t>
      </w:r>
      <w:r>
        <w:rPr>
          <w:spacing w:val="-4"/>
          <w:w w:val="105"/>
        </w:rPr>
        <w:t>pri-</w:t>
      </w:r>
    </w:p>
    <w:p>
      <w:pPr>
        <w:pStyle w:val="BodyText"/>
        <w:spacing w:line="121" w:lineRule="exact" w:before="12"/>
        <w:ind w:left="276"/>
      </w:pPr>
      <w:r>
        <w:rPr>
          <w:w w:val="105"/>
        </w:rPr>
        <w:t>oritization</w:t>
      </w:r>
      <w:r>
        <w:rPr>
          <w:spacing w:val="-14"/>
          <w:w w:val="105"/>
        </w:rPr>
        <w:t> </w:t>
      </w:r>
      <w:r>
        <w:rPr>
          <w:w w:val="105"/>
        </w:rPr>
        <w:t>as</w:t>
      </w:r>
      <w:r>
        <w:rPr>
          <w:spacing w:val="-14"/>
          <w:w w:val="105"/>
        </w:rPr>
        <w:t> </w:t>
      </w:r>
      <w:r>
        <w:rPr>
          <w:w w:val="105"/>
        </w:rPr>
        <w:t>multiple</w:t>
      </w:r>
      <w:r>
        <w:rPr>
          <w:spacing w:val="-12"/>
          <w:w w:val="105"/>
        </w:rPr>
        <w:t> </w:t>
      </w:r>
      <w:r>
        <w:rPr>
          <w:w w:val="105"/>
        </w:rPr>
        <w:t>other</w:t>
      </w:r>
      <w:r>
        <w:rPr>
          <w:spacing w:val="-15"/>
          <w:w w:val="105"/>
        </w:rPr>
        <w:t> </w:t>
      </w:r>
      <w:r>
        <w:rPr>
          <w:w w:val="105"/>
        </w:rPr>
        <w:t>methods</w:t>
      </w:r>
      <w:r>
        <w:rPr>
          <w:spacing w:val="-12"/>
          <w:w w:val="105"/>
        </w:rPr>
        <w:t> </w:t>
      </w:r>
      <w:r>
        <w:rPr>
          <w:w w:val="105"/>
        </w:rPr>
        <w:t>such</w:t>
      </w:r>
      <w:r>
        <w:rPr>
          <w:spacing w:val="-13"/>
          <w:w w:val="105"/>
        </w:rPr>
        <w:t> </w:t>
      </w:r>
      <w:r>
        <w:rPr>
          <w:w w:val="105"/>
        </w:rPr>
        <w:t>as</w:t>
      </w:r>
      <w:r>
        <w:rPr>
          <w:spacing w:val="-14"/>
          <w:w w:val="105"/>
        </w:rPr>
        <w:t> </w:t>
      </w:r>
      <w:r>
        <w:rPr>
          <w:w w:val="105"/>
        </w:rPr>
        <w:t>Eigen</w:t>
      </w:r>
      <w:r>
        <w:rPr>
          <w:spacing w:val="-14"/>
          <w:w w:val="105"/>
        </w:rPr>
        <w:t> </w:t>
      </w:r>
      <w:r>
        <w:rPr>
          <w:w w:val="105"/>
        </w:rPr>
        <w:t>vector</w:t>
      </w:r>
      <w:r>
        <w:rPr>
          <w:spacing w:val="-13"/>
          <w:w w:val="105"/>
        </w:rPr>
        <w:t> </w:t>
      </w:r>
      <w:r>
        <w:rPr>
          <w:spacing w:val="-2"/>
          <w:w w:val="105"/>
        </w:rPr>
        <w:t>based</w:t>
      </w:r>
    </w:p>
    <w:p>
      <w:pPr>
        <w:pStyle w:val="BodyText"/>
        <w:spacing w:before="75"/>
        <w:ind w:left="276"/>
        <w:rPr>
          <w:rFonts w:ascii="DejaVu Sans Condensed"/>
        </w:rPr>
      </w:pPr>
      <w:r>
        <w:rPr/>
        <w:br w:type="column"/>
      </w:r>
      <w:r>
        <w:rPr>
          <w:w w:val="105"/>
        </w:rPr>
        <w:t>Definition</w:t>
      </w:r>
      <w:r>
        <w:rPr>
          <w:spacing w:val="60"/>
          <w:w w:val="150"/>
        </w:rPr>
        <w:t> </w:t>
      </w:r>
      <w:r>
        <w:rPr>
          <w:w w:val="105"/>
        </w:rPr>
        <w:t>1.</w:t>
      </w:r>
      <w:r>
        <w:rPr>
          <w:spacing w:val="38"/>
          <w:w w:val="105"/>
        </w:rPr>
        <w:t> </w:t>
      </w:r>
      <w:r>
        <w:rPr>
          <w:w w:val="105"/>
        </w:rPr>
        <w:t>Matrix</w:t>
      </w:r>
      <w:r>
        <w:rPr>
          <w:spacing w:val="79"/>
          <w:w w:val="105"/>
        </w:rPr>
        <w:t> </w:t>
      </w:r>
      <w:r>
        <w:rPr>
          <w:i/>
          <w:w w:val="105"/>
        </w:rPr>
        <w:t>A</w:t>
      </w:r>
      <w:r>
        <w:rPr>
          <w:i/>
          <w:spacing w:val="1"/>
          <w:w w:val="105"/>
        </w:rPr>
        <w:t> </w:t>
      </w:r>
      <w:r>
        <w:rPr>
          <w:rFonts w:ascii="DejaVu Sans Condensed"/>
          <w:w w:val="105"/>
        </w:rPr>
        <w:t>=</w:t>
      </w:r>
      <w:r>
        <w:rPr>
          <w:rFonts w:ascii="DejaVu Sans Condensed"/>
          <w:spacing w:val="-8"/>
          <w:w w:val="105"/>
        </w:rPr>
        <w:t> </w:t>
      </w:r>
      <w:r>
        <w:rPr>
          <w:rFonts w:ascii="DejaVu Sans Condensed"/>
          <w:spacing w:val="-2"/>
          <w:w w:val="105"/>
        </w:rPr>
        <w:t>(</w:t>
      </w:r>
      <w:r>
        <w:rPr>
          <w:i/>
          <w:spacing w:val="-2"/>
          <w:w w:val="105"/>
        </w:rPr>
        <w:t>a</w:t>
      </w:r>
      <w:r>
        <w:rPr>
          <w:i/>
          <w:spacing w:val="-2"/>
          <w:w w:val="105"/>
          <w:vertAlign w:val="subscript"/>
        </w:rPr>
        <w:t>ij</w:t>
      </w:r>
      <w:r>
        <w:rPr>
          <w:rFonts w:ascii="DejaVu Sans Condensed"/>
          <w:spacing w:val="-2"/>
          <w:w w:val="105"/>
          <w:vertAlign w:val="baseline"/>
        </w:rPr>
        <w:t>)</w:t>
      </w:r>
    </w:p>
    <w:p>
      <w:pPr>
        <w:spacing w:line="240" w:lineRule="auto" w:before="49"/>
        <w:rPr>
          <w:rFonts w:ascii="DejaVu Sans Condensed"/>
          <w:sz w:val="12"/>
        </w:rPr>
      </w:pPr>
      <w:r>
        <w:rPr/>
        <w:br w:type="column"/>
      </w:r>
      <w:r>
        <w:rPr>
          <w:rFonts w:ascii="DejaVu Sans Condensed"/>
          <w:sz w:val="12"/>
        </w:rPr>
      </w:r>
    </w:p>
    <w:p>
      <w:pPr>
        <w:spacing w:before="0"/>
        <w:ind w:left="0" w:right="0" w:firstLine="0"/>
        <w:jc w:val="left"/>
        <w:rPr>
          <w:i/>
          <w:sz w:val="12"/>
        </w:rPr>
      </w:pPr>
      <w:r>
        <w:rPr>
          <w:i/>
          <w:spacing w:val="-5"/>
          <w:w w:val="105"/>
          <w:sz w:val="12"/>
        </w:rPr>
        <w:t>n</w:t>
      </w:r>
      <w:r>
        <w:rPr>
          <w:rFonts w:ascii="DejaVu Sans Condensed" w:hAnsi="DejaVu Sans Condensed"/>
          <w:spacing w:val="-5"/>
          <w:w w:val="105"/>
          <w:sz w:val="12"/>
        </w:rPr>
        <w:t>×</w:t>
      </w:r>
      <w:r>
        <w:rPr>
          <w:i/>
          <w:spacing w:val="-5"/>
          <w:w w:val="105"/>
          <w:sz w:val="12"/>
        </w:rPr>
        <w:t>n</w:t>
      </w:r>
    </w:p>
    <w:p>
      <w:pPr>
        <w:pStyle w:val="BodyText"/>
        <w:spacing w:before="75"/>
        <w:ind w:left="102"/>
      </w:pPr>
      <w:r>
        <w:rPr/>
        <w:br w:type="column"/>
      </w:r>
      <w:r>
        <w:rPr/>
        <w:t>is</w:t>
      </w:r>
      <w:r>
        <w:rPr>
          <w:spacing w:val="29"/>
        </w:rPr>
        <w:t>  </w:t>
      </w:r>
      <w:r>
        <w:rPr/>
        <w:t>positive</w:t>
      </w:r>
      <w:r>
        <w:rPr>
          <w:spacing w:val="29"/>
        </w:rPr>
        <w:t>  </w:t>
      </w:r>
      <w:r>
        <w:rPr/>
        <w:t>reciprocal</w:t>
      </w:r>
      <w:r>
        <w:rPr>
          <w:spacing w:val="30"/>
        </w:rPr>
        <w:t>  </w:t>
      </w:r>
      <w:r>
        <w:rPr>
          <w:spacing w:val="-5"/>
        </w:rPr>
        <w:t>if</w:t>
      </w:r>
    </w:p>
    <w:p>
      <w:pPr>
        <w:spacing w:after="0"/>
        <w:sectPr>
          <w:type w:val="continuous"/>
          <w:pgSz w:w="11910" w:h="15880"/>
          <w:pgMar w:header="670" w:footer="0" w:top="820" w:bottom="280" w:left="800" w:right="800"/>
          <w:cols w:num="4" w:equalWidth="0">
            <w:col w:w="5099" w:space="42"/>
            <w:col w:w="2718" w:space="0"/>
            <w:col w:w="223" w:space="39"/>
            <w:col w:w="2189"/>
          </w:cols>
        </w:sectPr>
      </w:pPr>
    </w:p>
    <w:p>
      <w:pPr>
        <w:pStyle w:val="BodyText"/>
        <w:spacing w:line="254" w:lineRule="auto" w:before="99"/>
        <w:ind w:left="276" w:right="38"/>
        <w:jc w:val="both"/>
      </w:pPr>
      <w:r>
        <w:rPr>
          <w:w w:val="105"/>
        </w:rPr>
        <w:t>methods</w:t>
      </w:r>
      <w:r>
        <w:rPr>
          <w:spacing w:val="-9"/>
          <w:w w:val="105"/>
        </w:rPr>
        <w:t> </w:t>
      </w:r>
      <w:r>
        <w:rPr>
          <w:w w:val="105"/>
        </w:rPr>
        <w:t>and</w:t>
      </w:r>
      <w:r>
        <w:rPr>
          <w:spacing w:val="-8"/>
          <w:w w:val="105"/>
        </w:rPr>
        <w:t> </w:t>
      </w:r>
      <w:r>
        <w:rPr>
          <w:w w:val="105"/>
        </w:rPr>
        <w:t>additive</w:t>
      </w:r>
      <w:r>
        <w:rPr>
          <w:spacing w:val="-9"/>
          <w:w w:val="105"/>
        </w:rPr>
        <w:t> </w:t>
      </w:r>
      <w:r>
        <w:rPr>
          <w:w w:val="105"/>
        </w:rPr>
        <w:t>normalization</w:t>
      </w:r>
      <w:r>
        <w:rPr>
          <w:spacing w:val="-6"/>
          <w:w w:val="105"/>
        </w:rPr>
        <w:t> </w:t>
      </w:r>
      <w:r>
        <w:rPr>
          <w:w w:val="105"/>
        </w:rPr>
        <w:t>methods,</w:t>
      </w:r>
      <w:r>
        <w:rPr>
          <w:spacing w:val="-9"/>
          <w:w w:val="105"/>
        </w:rPr>
        <w:t> </w:t>
      </w:r>
      <w:r>
        <w:rPr>
          <w:w w:val="105"/>
        </w:rPr>
        <w:t>while</w:t>
      </w:r>
      <w:r>
        <w:rPr>
          <w:spacing w:val="-8"/>
          <w:w w:val="105"/>
        </w:rPr>
        <w:t> </w:t>
      </w:r>
      <w:r>
        <w:rPr>
          <w:w w:val="105"/>
        </w:rPr>
        <w:t>it</w:t>
      </w:r>
      <w:r>
        <w:rPr>
          <w:spacing w:val="-9"/>
          <w:w w:val="105"/>
        </w:rPr>
        <w:t> </w:t>
      </w:r>
      <w:r>
        <w:rPr>
          <w:w w:val="105"/>
        </w:rPr>
        <w:t>performs better</w:t>
      </w:r>
      <w:r>
        <w:rPr>
          <w:spacing w:val="-8"/>
          <w:w w:val="105"/>
        </w:rPr>
        <w:t> </w:t>
      </w:r>
      <w:r>
        <w:rPr>
          <w:w w:val="105"/>
        </w:rPr>
        <w:t>than</w:t>
      </w:r>
      <w:r>
        <w:rPr>
          <w:spacing w:val="-7"/>
          <w:w w:val="105"/>
        </w:rPr>
        <w:t> </w:t>
      </w:r>
      <w:r>
        <w:rPr>
          <w:w w:val="105"/>
        </w:rPr>
        <w:t>weighted</w:t>
      </w:r>
      <w:r>
        <w:rPr>
          <w:spacing w:val="-7"/>
          <w:w w:val="105"/>
        </w:rPr>
        <w:t> </w:t>
      </w:r>
      <w:r>
        <w:rPr>
          <w:w w:val="105"/>
        </w:rPr>
        <w:t>least</w:t>
      </w:r>
      <w:r>
        <w:rPr>
          <w:spacing w:val="-6"/>
          <w:w w:val="105"/>
        </w:rPr>
        <w:t> </w:t>
      </w:r>
      <w:r>
        <w:rPr>
          <w:w w:val="105"/>
        </w:rPr>
        <w:t>square</w:t>
      </w:r>
      <w:r>
        <w:rPr>
          <w:spacing w:val="-8"/>
          <w:w w:val="105"/>
        </w:rPr>
        <w:t> </w:t>
      </w:r>
      <w:r>
        <w:rPr>
          <w:w w:val="105"/>
        </w:rPr>
        <w:t>methods</w:t>
      </w:r>
      <w:r>
        <w:rPr>
          <w:spacing w:val="-8"/>
          <w:w w:val="105"/>
        </w:rPr>
        <w:t> </w:t>
      </w:r>
      <w:r>
        <w:rPr>
          <w:w w:val="105"/>
        </w:rPr>
        <w:t>and</w:t>
      </w:r>
      <w:r>
        <w:rPr>
          <w:spacing w:val="-7"/>
          <w:w w:val="105"/>
        </w:rPr>
        <w:t> </w:t>
      </w:r>
      <w:r>
        <w:rPr>
          <w:w w:val="105"/>
        </w:rPr>
        <w:t>logarithmic</w:t>
      </w:r>
      <w:r>
        <w:rPr>
          <w:spacing w:val="-7"/>
          <w:w w:val="105"/>
        </w:rPr>
        <w:t> </w:t>
      </w:r>
      <w:r>
        <w:rPr>
          <w:w w:val="105"/>
        </w:rPr>
        <w:t>least square methods. Further in terms of Euclidean distance based error measures,</w:t>
      </w:r>
      <w:r>
        <w:rPr>
          <w:w w:val="105"/>
        </w:rPr>
        <w:t> CMM</w:t>
      </w:r>
      <w:r>
        <w:rPr>
          <w:w w:val="105"/>
        </w:rPr>
        <w:t> has</w:t>
      </w:r>
      <w:r>
        <w:rPr>
          <w:w w:val="105"/>
        </w:rPr>
        <w:t> the</w:t>
      </w:r>
      <w:r>
        <w:rPr>
          <w:w w:val="105"/>
        </w:rPr>
        <w:t> lowest</w:t>
      </w:r>
      <w:r>
        <w:rPr>
          <w:w w:val="105"/>
        </w:rPr>
        <w:t> error reported</w:t>
      </w:r>
      <w:r>
        <w:rPr>
          <w:w w:val="105"/>
        </w:rPr>
        <w:t> as com- pared to other methods such as Eigen vector based methods, additive</w:t>
      </w:r>
      <w:r>
        <w:rPr>
          <w:w w:val="105"/>
        </w:rPr>
        <w:t> normalization methods performs, weighted least square methods and logarithmic least square methods. This is why, this study focuses on the CMM and attempts to address some</w:t>
      </w:r>
      <w:r>
        <w:rPr>
          <w:w w:val="105"/>
        </w:rPr>
        <w:t> of</w:t>
      </w:r>
      <w:r>
        <w:rPr>
          <w:w w:val="105"/>
        </w:rPr>
        <w:t> its</w:t>
      </w:r>
      <w:r>
        <w:rPr>
          <w:w w:val="105"/>
        </w:rPr>
        <w:t> existing</w:t>
      </w:r>
      <w:r>
        <w:rPr>
          <w:w w:val="105"/>
        </w:rPr>
        <w:t> limitations</w:t>
      </w:r>
      <w:r>
        <w:rPr>
          <w:w w:val="105"/>
        </w:rPr>
        <w:t> as</w:t>
      </w:r>
      <w:r>
        <w:rPr>
          <w:w w:val="105"/>
        </w:rPr>
        <w:t> discussed</w:t>
      </w:r>
      <w:r>
        <w:rPr>
          <w:w w:val="105"/>
        </w:rPr>
        <w:t> in</w:t>
      </w:r>
      <w:r>
        <w:rPr>
          <w:w w:val="105"/>
        </w:rPr>
        <w:t> forthcoming </w:t>
      </w:r>
      <w:r>
        <w:rPr>
          <w:spacing w:val="-2"/>
          <w:w w:val="105"/>
        </w:rPr>
        <w:t>sections.</w:t>
      </w:r>
    </w:p>
    <w:p>
      <w:pPr>
        <w:pStyle w:val="BodyText"/>
        <w:spacing w:before="14"/>
      </w:pPr>
    </w:p>
    <w:p>
      <w:pPr>
        <w:pStyle w:val="ListParagraph"/>
        <w:numPr>
          <w:ilvl w:val="1"/>
          <w:numId w:val="1"/>
        </w:numPr>
        <w:tabs>
          <w:tab w:pos="613" w:val="left" w:leader="none"/>
        </w:tabs>
        <w:spacing w:line="240" w:lineRule="auto" w:before="0" w:after="0"/>
        <w:ind w:left="613" w:right="0" w:hanging="336"/>
        <w:jc w:val="left"/>
        <w:rPr>
          <w:i/>
          <w:sz w:val="18"/>
        </w:rPr>
      </w:pPr>
      <w:r>
        <w:rPr>
          <w:i/>
          <w:sz w:val="18"/>
        </w:rPr>
        <w:t>Methods</w:t>
      </w:r>
      <w:r>
        <w:rPr>
          <w:i/>
          <w:spacing w:val="24"/>
          <w:sz w:val="18"/>
        </w:rPr>
        <w:t> </w:t>
      </w:r>
      <w:r>
        <w:rPr>
          <w:i/>
          <w:sz w:val="18"/>
        </w:rPr>
        <w:t>for</w:t>
      </w:r>
      <w:r>
        <w:rPr>
          <w:i/>
          <w:spacing w:val="25"/>
          <w:sz w:val="18"/>
        </w:rPr>
        <w:t> </w:t>
      </w:r>
      <w:r>
        <w:rPr>
          <w:i/>
          <w:sz w:val="18"/>
        </w:rPr>
        <w:t>consistency</w:t>
      </w:r>
      <w:r>
        <w:rPr>
          <w:i/>
          <w:spacing w:val="25"/>
          <w:sz w:val="18"/>
        </w:rPr>
        <w:t> </w:t>
      </w:r>
      <w:r>
        <w:rPr>
          <w:i/>
          <w:sz w:val="18"/>
        </w:rPr>
        <w:t>improvement</w:t>
      </w:r>
      <w:r>
        <w:rPr>
          <w:i/>
          <w:spacing w:val="25"/>
          <w:sz w:val="18"/>
        </w:rPr>
        <w:t> </w:t>
      </w:r>
      <w:r>
        <w:rPr>
          <w:i/>
          <w:sz w:val="18"/>
        </w:rPr>
        <w:t>in</w:t>
      </w:r>
      <w:r>
        <w:rPr>
          <w:i/>
          <w:spacing w:val="26"/>
          <w:sz w:val="18"/>
        </w:rPr>
        <w:t> </w:t>
      </w:r>
      <w:r>
        <w:rPr>
          <w:i/>
          <w:spacing w:val="-5"/>
          <w:sz w:val="18"/>
        </w:rPr>
        <w:t>AHP</w:t>
      </w:r>
    </w:p>
    <w:p>
      <w:pPr>
        <w:pStyle w:val="BodyText"/>
        <w:spacing w:before="79"/>
        <w:rPr>
          <w:i/>
        </w:rPr>
      </w:pPr>
    </w:p>
    <w:p>
      <w:pPr>
        <w:pStyle w:val="BodyText"/>
        <w:spacing w:line="254" w:lineRule="auto"/>
        <w:ind w:left="276" w:right="38" w:firstLine="1"/>
        <w:jc w:val="both"/>
      </w:pPr>
      <w:r>
        <w:rPr>
          <w:w w:val="105"/>
        </w:rPr>
        <w:t>A</w:t>
      </w:r>
      <w:r>
        <w:rPr>
          <w:w w:val="105"/>
        </w:rPr>
        <w:t> range</w:t>
      </w:r>
      <w:r>
        <w:rPr>
          <w:w w:val="105"/>
        </w:rPr>
        <w:t> of</w:t>
      </w:r>
      <w:r>
        <w:rPr>
          <w:w w:val="105"/>
        </w:rPr>
        <w:t> approaches</w:t>
      </w:r>
      <w:r>
        <w:rPr>
          <w:w w:val="105"/>
        </w:rPr>
        <w:t> associated</w:t>
      </w:r>
      <w:r>
        <w:rPr>
          <w:w w:val="105"/>
        </w:rPr>
        <w:t> with</w:t>
      </w:r>
      <w:r>
        <w:rPr>
          <w:w w:val="105"/>
        </w:rPr>
        <w:t> consistency</w:t>
      </w:r>
      <w:r>
        <w:rPr>
          <w:w w:val="105"/>
        </w:rPr>
        <w:t> </w:t>
      </w:r>
      <w:r>
        <w:rPr>
          <w:w w:val="105"/>
        </w:rPr>
        <w:t>improve- ments</w:t>
      </w:r>
      <w:r>
        <w:rPr>
          <w:w w:val="105"/>
        </w:rPr>
        <w:t> was</w:t>
      </w:r>
      <w:r>
        <w:rPr>
          <w:w w:val="105"/>
        </w:rPr>
        <w:t> investigated</w:t>
      </w:r>
      <w:r>
        <w:rPr>
          <w:w w:val="105"/>
        </w:rPr>
        <w:t> by</w:t>
      </w:r>
      <w:r>
        <w:rPr>
          <w:w w:val="105"/>
        </w:rPr>
        <w:t> many</w:t>
      </w:r>
      <w:r>
        <w:rPr>
          <w:w w:val="105"/>
        </w:rPr>
        <w:t> authors,</w:t>
      </w:r>
      <w:r>
        <w:rPr>
          <w:w w:val="105"/>
        </w:rPr>
        <w:t> such</w:t>
      </w:r>
      <w:r>
        <w:rPr>
          <w:w w:val="105"/>
        </w:rPr>
        <w:t> as</w:t>
      </w:r>
      <w:r>
        <w:rPr>
          <w:w w:val="105"/>
        </w:rPr>
        <w:t> Peters</w:t>
      </w:r>
      <w:r>
        <w:rPr>
          <w:w w:val="105"/>
        </w:rPr>
        <w:t> and Zelewski</w:t>
      </w:r>
      <w:r>
        <w:rPr>
          <w:w w:val="105"/>
        </w:rPr>
        <w:t> </w:t>
      </w:r>
      <w:hyperlink w:history="true" w:anchor="_bookmark45">
        <w:r>
          <w:rPr>
            <w:color w:val="007FAD"/>
            <w:w w:val="105"/>
          </w:rPr>
          <w:t>[70]</w:t>
        </w:r>
      </w:hyperlink>
      <w:r>
        <w:rPr>
          <w:color w:val="007FAD"/>
          <w:w w:val="105"/>
        </w:rPr>
        <w:t> </w:t>
      </w:r>
      <w:r>
        <w:rPr>
          <w:w w:val="105"/>
        </w:rPr>
        <w:t>and</w:t>
      </w:r>
      <w:r>
        <w:rPr>
          <w:w w:val="105"/>
        </w:rPr>
        <w:t> Ishizaka</w:t>
      </w:r>
      <w:r>
        <w:rPr>
          <w:w w:val="105"/>
        </w:rPr>
        <w:t> and</w:t>
      </w:r>
      <w:r>
        <w:rPr>
          <w:w w:val="105"/>
        </w:rPr>
        <w:t> Lusti</w:t>
      </w:r>
      <w:r>
        <w:rPr>
          <w:w w:val="105"/>
        </w:rPr>
        <w:t> </w:t>
      </w:r>
      <w:hyperlink w:history="true" w:anchor="_bookmark47">
        <w:r>
          <w:rPr>
            <w:color w:val="007FAD"/>
            <w:w w:val="105"/>
          </w:rPr>
          <w:t>[71]</w:t>
        </w:r>
      </w:hyperlink>
      <w:r>
        <w:rPr>
          <w:w w:val="105"/>
        </w:rPr>
        <w:t>.</w:t>
      </w:r>
      <w:r>
        <w:rPr>
          <w:w w:val="105"/>
        </w:rPr>
        <w:t> Moreover,</w:t>
      </w:r>
      <w:r>
        <w:rPr>
          <w:w w:val="105"/>
        </w:rPr>
        <w:t> one</w:t>
      </w:r>
      <w:r>
        <w:rPr>
          <w:w w:val="105"/>
        </w:rPr>
        <w:t> of the recent studies proposed a set of properties that describe a family</w:t>
      </w:r>
      <w:r>
        <w:rPr>
          <w:w w:val="105"/>
        </w:rPr>
        <w:t> of</w:t>
      </w:r>
      <w:r>
        <w:rPr>
          <w:w w:val="105"/>
        </w:rPr>
        <w:t> functions</w:t>
      </w:r>
      <w:r>
        <w:rPr>
          <w:w w:val="105"/>
        </w:rPr>
        <w:t> for</w:t>
      </w:r>
      <w:r>
        <w:rPr>
          <w:w w:val="105"/>
        </w:rPr>
        <w:t> representing</w:t>
      </w:r>
      <w:r>
        <w:rPr>
          <w:w w:val="105"/>
        </w:rPr>
        <w:t> inconsistency</w:t>
      </w:r>
      <w:r>
        <w:rPr>
          <w:w w:val="105"/>
        </w:rPr>
        <w:t> indices</w:t>
      </w:r>
      <w:r>
        <w:rPr>
          <w:spacing w:val="80"/>
          <w:w w:val="105"/>
        </w:rPr>
        <w:t> </w:t>
      </w:r>
      <w:hyperlink w:history="true" w:anchor="_bookmark50">
        <w:r>
          <w:rPr>
            <w:color w:val="007FAD"/>
            <w:w w:val="105"/>
          </w:rPr>
          <w:t>[72]</w:t>
        </w:r>
      </w:hyperlink>
      <w:r>
        <w:rPr>
          <w:w w:val="105"/>
        </w:rPr>
        <w:t>.</w:t>
      </w:r>
      <w:r>
        <w:rPr>
          <w:w w:val="105"/>
        </w:rPr>
        <w:t> Seventeen</w:t>
      </w:r>
      <w:r>
        <w:rPr>
          <w:w w:val="105"/>
        </w:rPr>
        <w:t> common</w:t>
      </w:r>
      <w:r>
        <w:rPr>
          <w:w w:val="105"/>
        </w:rPr>
        <w:t> consistency</w:t>
      </w:r>
      <w:r>
        <w:rPr>
          <w:w w:val="105"/>
        </w:rPr>
        <w:t> improvement</w:t>
      </w:r>
      <w:r>
        <w:rPr>
          <w:w w:val="105"/>
        </w:rPr>
        <w:t> methods have</w:t>
      </w:r>
      <w:r>
        <w:rPr>
          <w:w w:val="105"/>
        </w:rPr>
        <w:t> been</w:t>
      </w:r>
      <w:r>
        <w:rPr>
          <w:w w:val="105"/>
        </w:rPr>
        <w:t> reviewed</w:t>
      </w:r>
      <w:r>
        <w:rPr>
          <w:w w:val="105"/>
        </w:rPr>
        <w:t> in</w:t>
      </w:r>
      <w:r>
        <w:rPr>
          <w:w w:val="105"/>
        </w:rPr>
        <w:t> table</w:t>
      </w:r>
      <w:r>
        <w:rPr>
          <w:w w:val="105"/>
        </w:rPr>
        <w:t> provided</w:t>
      </w:r>
      <w:r>
        <w:rPr>
          <w:w w:val="105"/>
        </w:rPr>
        <w:t> in</w:t>
      </w:r>
      <w:r>
        <w:rPr>
          <w:w w:val="105"/>
        </w:rPr>
        <w:t> the</w:t>
      </w:r>
      <w:r>
        <w:rPr>
          <w:w w:val="105"/>
        </w:rPr>
        <w:t> supplementary material (i.e. Eigen value improvement </w:t>
      </w:r>
      <w:hyperlink w:history="true" w:anchor="_bookmark52">
        <w:r>
          <w:rPr>
            <w:color w:val="007FAD"/>
            <w:w w:val="105"/>
          </w:rPr>
          <w:t>[73]</w:t>
        </w:r>
      </w:hyperlink>
      <w:r>
        <w:rPr>
          <w:w w:val="105"/>
        </w:rPr>
        <w:t>, convergent itera- tive</w:t>
      </w:r>
      <w:r>
        <w:rPr>
          <w:w w:val="105"/>
        </w:rPr>
        <w:t> algorithm</w:t>
      </w:r>
      <w:r>
        <w:rPr>
          <w:w w:val="105"/>
        </w:rPr>
        <w:t> </w:t>
      </w:r>
      <w:hyperlink w:history="true" w:anchor="_bookmark34">
        <w:r>
          <w:rPr>
            <w:color w:val="007FAD"/>
            <w:w w:val="105"/>
          </w:rPr>
          <w:t>[33]</w:t>
        </w:r>
      </w:hyperlink>
      <w:r>
        <w:rPr>
          <w:w w:val="105"/>
        </w:rPr>
        <w:t>,</w:t>
      </w:r>
      <w:r>
        <w:rPr>
          <w:w w:val="105"/>
        </w:rPr>
        <w:t> least</w:t>
      </w:r>
      <w:r>
        <w:rPr>
          <w:w w:val="105"/>
        </w:rPr>
        <w:t> square</w:t>
      </w:r>
      <w:r>
        <w:rPr>
          <w:w w:val="105"/>
        </w:rPr>
        <w:t> method</w:t>
      </w:r>
      <w:r>
        <w:rPr>
          <w:w w:val="105"/>
        </w:rPr>
        <w:t> </w:t>
      </w:r>
      <w:hyperlink w:history="true" w:anchor="_bookmark54">
        <w:r>
          <w:rPr>
            <w:color w:val="007FAD"/>
            <w:w w:val="105"/>
          </w:rPr>
          <w:t>[74]</w:t>
        </w:r>
      </w:hyperlink>
      <w:r>
        <w:rPr>
          <w:w w:val="105"/>
        </w:rPr>
        <w:t>,</w:t>
      </w:r>
      <w:r>
        <w:rPr>
          <w:w w:val="105"/>
        </w:rPr>
        <w:t> triplet</w:t>
      </w:r>
      <w:r>
        <w:rPr>
          <w:w w:val="105"/>
        </w:rPr>
        <w:t> selection </w:t>
      </w:r>
      <w:hyperlink w:history="true" w:anchor="_bookmark56">
        <w:r>
          <w:rPr>
            <w:color w:val="007FAD"/>
            <w:w w:val="105"/>
          </w:rPr>
          <w:t>[75]</w:t>
        </w:r>
      </w:hyperlink>
      <w:r>
        <w:rPr>
          <w:w w:val="105"/>
        </w:rPr>
        <w:t>,</w:t>
      </w:r>
      <w:r>
        <w:rPr>
          <w:spacing w:val="-12"/>
          <w:w w:val="105"/>
        </w:rPr>
        <w:t> </w:t>
      </w:r>
      <w:r>
        <w:rPr>
          <w:w w:val="105"/>
        </w:rPr>
        <w:t>heuristic</w:t>
      </w:r>
      <w:r>
        <w:rPr>
          <w:spacing w:val="-12"/>
          <w:w w:val="105"/>
        </w:rPr>
        <w:t> </w:t>
      </w:r>
      <w:r>
        <w:rPr>
          <w:w w:val="105"/>
        </w:rPr>
        <w:t>algorithm</w:t>
      </w:r>
      <w:r>
        <w:rPr>
          <w:spacing w:val="-12"/>
          <w:w w:val="105"/>
        </w:rPr>
        <w:t> </w:t>
      </w:r>
      <w:hyperlink w:history="true" w:anchor="_bookmark45">
        <w:r>
          <w:rPr>
            <w:color w:val="007FAD"/>
            <w:w w:val="105"/>
          </w:rPr>
          <w:t>[70]</w:t>
        </w:r>
      </w:hyperlink>
      <w:r>
        <w:rPr>
          <w:w w:val="105"/>
        </w:rPr>
        <w:t>,</w:t>
      </w:r>
      <w:r>
        <w:rPr>
          <w:spacing w:val="-11"/>
          <w:w w:val="105"/>
        </w:rPr>
        <w:t> </w:t>
      </w:r>
      <w:r>
        <w:rPr>
          <w:w w:val="105"/>
        </w:rPr>
        <w:t>controlled</w:t>
      </w:r>
      <w:r>
        <w:rPr>
          <w:spacing w:val="-12"/>
          <w:w w:val="105"/>
        </w:rPr>
        <w:t> </w:t>
      </w:r>
      <w:r>
        <w:rPr>
          <w:w w:val="105"/>
        </w:rPr>
        <w:t>error</w:t>
      </w:r>
      <w:r>
        <w:rPr>
          <w:spacing w:val="-11"/>
          <w:w w:val="105"/>
        </w:rPr>
        <w:t> </w:t>
      </w:r>
      <w:r>
        <w:rPr>
          <w:w w:val="105"/>
        </w:rPr>
        <w:t>consistent</w:t>
      </w:r>
      <w:r>
        <w:rPr>
          <w:spacing w:val="-11"/>
          <w:w w:val="105"/>
        </w:rPr>
        <w:t> </w:t>
      </w:r>
      <w:r>
        <w:rPr>
          <w:w w:val="105"/>
        </w:rPr>
        <w:t>matrix development</w:t>
      </w:r>
      <w:r>
        <w:rPr>
          <w:spacing w:val="-8"/>
          <w:w w:val="105"/>
        </w:rPr>
        <w:t> </w:t>
      </w:r>
      <w:hyperlink w:history="true" w:anchor="_bookmark47">
        <w:r>
          <w:rPr>
            <w:color w:val="007FAD"/>
            <w:w w:val="105"/>
          </w:rPr>
          <w:t>[71]</w:t>
        </w:r>
      </w:hyperlink>
      <w:r>
        <w:rPr>
          <w:w w:val="105"/>
        </w:rPr>
        <w:t>,</w:t>
      </w:r>
      <w:r>
        <w:rPr>
          <w:spacing w:val="-9"/>
          <w:w w:val="105"/>
        </w:rPr>
        <w:t> </w:t>
      </w:r>
      <w:r>
        <w:rPr>
          <w:w w:val="105"/>
        </w:rPr>
        <w:t>weak</w:t>
      </w:r>
      <w:r>
        <w:rPr>
          <w:spacing w:val="-8"/>
          <w:w w:val="105"/>
        </w:rPr>
        <w:t> </w:t>
      </w:r>
      <w:r>
        <w:rPr>
          <w:w w:val="105"/>
        </w:rPr>
        <w:t>transitivity</w:t>
      </w:r>
      <w:r>
        <w:rPr>
          <w:spacing w:val="-7"/>
          <w:w w:val="105"/>
        </w:rPr>
        <w:t> </w:t>
      </w:r>
      <w:hyperlink w:history="true" w:anchor="_bookmark58">
        <w:r>
          <w:rPr>
            <w:color w:val="007FAD"/>
            <w:w w:val="105"/>
          </w:rPr>
          <w:t>[76]</w:t>
        </w:r>
      </w:hyperlink>
      <w:r>
        <w:rPr>
          <w:w w:val="105"/>
        </w:rPr>
        <w:t>,</w:t>
      </w:r>
      <w:r>
        <w:rPr>
          <w:spacing w:val="-9"/>
          <w:w w:val="105"/>
        </w:rPr>
        <w:t> </w:t>
      </w:r>
      <w:r>
        <w:rPr>
          <w:w w:val="105"/>
        </w:rPr>
        <w:t>Gower</w:t>
      </w:r>
      <w:r>
        <w:rPr>
          <w:spacing w:val="-8"/>
          <w:w w:val="105"/>
        </w:rPr>
        <w:t> </w:t>
      </w:r>
      <w:r>
        <w:rPr>
          <w:w w:val="105"/>
        </w:rPr>
        <w:t>plot</w:t>
      </w:r>
      <w:r>
        <w:rPr>
          <w:spacing w:val="-8"/>
          <w:w w:val="105"/>
        </w:rPr>
        <w:t> </w:t>
      </w:r>
      <w:r>
        <w:rPr>
          <w:w w:val="105"/>
        </w:rPr>
        <w:t>and</w:t>
      </w:r>
      <w:r>
        <w:rPr>
          <w:spacing w:val="-9"/>
          <w:w w:val="105"/>
        </w:rPr>
        <w:t> </w:t>
      </w:r>
      <w:r>
        <w:rPr>
          <w:w w:val="105"/>
        </w:rPr>
        <w:t>linear programming</w:t>
      </w:r>
      <w:r>
        <w:rPr>
          <w:w w:val="105"/>
        </w:rPr>
        <w:t> </w:t>
      </w:r>
      <w:hyperlink w:history="true" w:anchor="_bookmark60">
        <w:r>
          <w:rPr>
            <w:color w:val="007FAD"/>
            <w:w w:val="105"/>
          </w:rPr>
          <w:t>[77]</w:t>
        </w:r>
      </w:hyperlink>
      <w:r>
        <w:rPr>
          <w:w w:val="105"/>
        </w:rPr>
        <w:t>,</w:t>
      </w:r>
      <w:r>
        <w:rPr>
          <w:w w:val="105"/>
        </w:rPr>
        <w:t> auto</w:t>
      </w:r>
      <w:r>
        <w:rPr>
          <w:w w:val="105"/>
        </w:rPr>
        <w:t> generate</w:t>
      </w:r>
      <w:r>
        <w:rPr>
          <w:w w:val="105"/>
        </w:rPr>
        <w:t> consistent</w:t>
      </w:r>
      <w:r>
        <w:rPr>
          <w:w w:val="105"/>
        </w:rPr>
        <w:t> matrix</w:t>
      </w:r>
      <w:r>
        <w:rPr>
          <w:w w:val="105"/>
        </w:rPr>
        <w:t> </w:t>
      </w:r>
      <w:hyperlink w:history="true" w:anchor="_bookmark21">
        <w:r>
          <w:rPr>
            <w:color w:val="007FAD"/>
            <w:w w:val="105"/>
          </w:rPr>
          <w:t>[16]</w:t>
        </w:r>
      </w:hyperlink>
      <w:r>
        <w:rPr>
          <w:w w:val="105"/>
        </w:rPr>
        <w:t>,</w:t>
      </w:r>
      <w:r>
        <w:rPr>
          <w:w w:val="105"/>
        </w:rPr>
        <w:t> con- trolled</w:t>
      </w:r>
      <w:r>
        <w:rPr>
          <w:w w:val="105"/>
        </w:rPr>
        <w:t> linguistic</w:t>
      </w:r>
      <w:r>
        <w:rPr>
          <w:w w:val="105"/>
        </w:rPr>
        <w:t> preference</w:t>
      </w:r>
      <w:r>
        <w:rPr>
          <w:w w:val="105"/>
        </w:rPr>
        <w:t> deviation</w:t>
      </w:r>
      <w:r>
        <w:rPr>
          <w:w w:val="105"/>
        </w:rPr>
        <w:t> </w:t>
      </w:r>
      <w:hyperlink w:history="true" w:anchor="_bookmark62">
        <w:r>
          <w:rPr>
            <w:color w:val="007FAD"/>
            <w:w w:val="105"/>
          </w:rPr>
          <w:t>[78]</w:t>
        </w:r>
      </w:hyperlink>
      <w:r>
        <w:rPr>
          <w:w w:val="105"/>
        </w:rPr>
        <w:t>,</w:t>
      </w:r>
      <w:r>
        <w:rPr>
          <w:w w:val="105"/>
        </w:rPr>
        <w:t> adaptive</w:t>
      </w:r>
      <w:r>
        <w:rPr>
          <w:w w:val="105"/>
        </w:rPr>
        <w:t> AHP method</w:t>
      </w:r>
      <w:r>
        <w:rPr>
          <w:spacing w:val="-12"/>
          <w:w w:val="105"/>
        </w:rPr>
        <w:t> </w:t>
      </w:r>
      <w:hyperlink w:history="true" w:anchor="_bookmark64">
        <w:r>
          <w:rPr>
            <w:color w:val="007FAD"/>
            <w:w w:val="105"/>
          </w:rPr>
          <w:t>[79]</w:t>
        </w:r>
      </w:hyperlink>
      <w:r>
        <w:rPr>
          <w:w w:val="105"/>
        </w:rPr>
        <w:t>,</w:t>
      </w:r>
      <w:r>
        <w:rPr>
          <w:spacing w:val="-12"/>
          <w:w w:val="105"/>
        </w:rPr>
        <w:t> </w:t>
      </w:r>
      <w:r>
        <w:rPr>
          <w:w w:val="105"/>
        </w:rPr>
        <w:t>missing</w:t>
      </w:r>
      <w:r>
        <w:rPr>
          <w:spacing w:val="-10"/>
          <w:w w:val="105"/>
        </w:rPr>
        <w:t> </w:t>
      </w:r>
      <w:r>
        <w:rPr>
          <w:w w:val="105"/>
        </w:rPr>
        <w:t>value</w:t>
      </w:r>
      <w:r>
        <w:rPr>
          <w:spacing w:val="-12"/>
          <w:w w:val="105"/>
        </w:rPr>
        <w:t> </w:t>
      </w:r>
      <w:r>
        <w:rPr>
          <w:w w:val="105"/>
        </w:rPr>
        <w:t>multi-layer</w:t>
      </w:r>
      <w:r>
        <w:rPr>
          <w:spacing w:val="-11"/>
          <w:w w:val="105"/>
        </w:rPr>
        <w:t> </w:t>
      </w:r>
      <w:r>
        <w:rPr>
          <w:w w:val="105"/>
        </w:rPr>
        <w:t>perceptron</w:t>
      </w:r>
      <w:r>
        <w:rPr>
          <w:spacing w:val="-12"/>
          <w:w w:val="105"/>
        </w:rPr>
        <w:t> </w:t>
      </w:r>
      <w:hyperlink w:history="true" w:anchor="_bookmark66">
        <w:r>
          <w:rPr>
            <w:color w:val="007FAD"/>
            <w:w w:val="105"/>
          </w:rPr>
          <w:t>[80]</w:t>
        </w:r>
      </w:hyperlink>
      <w:r>
        <w:rPr>
          <w:w w:val="105"/>
        </w:rPr>
        <w:t>,</w:t>
      </w:r>
      <w:r>
        <w:rPr>
          <w:spacing w:val="-12"/>
          <w:w w:val="105"/>
        </w:rPr>
        <w:t> </w:t>
      </w:r>
      <w:r>
        <w:rPr>
          <w:w w:val="105"/>
        </w:rPr>
        <w:t>orthog- onal</w:t>
      </w:r>
      <w:r>
        <w:rPr>
          <w:spacing w:val="40"/>
          <w:w w:val="105"/>
        </w:rPr>
        <w:t> </w:t>
      </w:r>
      <w:r>
        <w:rPr>
          <w:w w:val="105"/>
        </w:rPr>
        <w:t>projection</w:t>
      </w:r>
      <w:r>
        <w:rPr>
          <w:spacing w:val="39"/>
          <w:w w:val="105"/>
        </w:rPr>
        <w:t> </w:t>
      </w:r>
      <w:r>
        <w:rPr>
          <w:w w:val="105"/>
        </w:rPr>
        <w:t>and</w:t>
      </w:r>
      <w:r>
        <w:rPr>
          <w:spacing w:val="39"/>
          <w:w w:val="105"/>
        </w:rPr>
        <w:t> </w:t>
      </w:r>
      <w:r>
        <w:rPr>
          <w:w w:val="105"/>
        </w:rPr>
        <w:t>linearization</w:t>
      </w:r>
      <w:r>
        <w:rPr>
          <w:spacing w:val="40"/>
          <w:w w:val="105"/>
        </w:rPr>
        <w:t> </w:t>
      </w:r>
      <w:hyperlink w:history="true" w:anchor="_bookmark67">
        <w:r>
          <w:rPr>
            <w:color w:val="007FAD"/>
            <w:w w:val="105"/>
          </w:rPr>
          <w:t>[81]</w:t>
        </w:r>
      </w:hyperlink>
      <w:r>
        <w:rPr>
          <w:w w:val="105"/>
        </w:rPr>
        <w:t>,</w:t>
      </w:r>
      <w:r>
        <w:rPr>
          <w:spacing w:val="39"/>
          <w:w w:val="105"/>
        </w:rPr>
        <w:t> </w:t>
      </w:r>
      <w:r>
        <w:rPr>
          <w:w w:val="105"/>
        </w:rPr>
        <w:t>integer</w:t>
      </w:r>
      <w:r>
        <w:rPr>
          <w:spacing w:val="40"/>
          <w:w w:val="105"/>
        </w:rPr>
        <w:t> </w:t>
      </w:r>
      <w:r>
        <w:rPr>
          <w:spacing w:val="-2"/>
          <w:w w:val="105"/>
        </w:rPr>
        <w:t>programming</w:t>
      </w:r>
    </w:p>
    <w:p>
      <w:pPr>
        <w:pStyle w:val="BodyText"/>
        <w:spacing w:line="101" w:lineRule="exact"/>
        <w:ind w:left="276"/>
        <w:jc w:val="both"/>
      </w:pPr>
      <w:hyperlink w:history="true" w:anchor="_bookmark67">
        <w:r>
          <w:rPr>
            <w:color w:val="007FAD"/>
            <w:w w:val="105"/>
          </w:rPr>
          <w:t>[82]</w:t>
        </w:r>
      </w:hyperlink>
      <w:r>
        <w:rPr>
          <w:w w:val="105"/>
        </w:rPr>
        <w:t>,</w:t>
      </w:r>
      <w:r>
        <w:rPr>
          <w:spacing w:val="-8"/>
          <w:w w:val="105"/>
        </w:rPr>
        <w:t> </w:t>
      </w:r>
      <w:r>
        <w:rPr>
          <w:w w:val="105"/>
        </w:rPr>
        <w:t>consistency</w:t>
      </w:r>
      <w:r>
        <w:rPr>
          <w:spacing w:val="-6"/>
          <w:w w:val="105"/>
        </w:rPr>
        <w:t> </w:t>
      </w:r>
      <w:r>
        <w:rPr>
          <w:w w:val="105"/>
        </w:rPr>
        <w:t>and</w:t>
      </w:r>
      <w:r>
        <w:rPr>
          <w:spacing w:val="-8"/>
          <w:w w:val="105"/>
        </w:rPr>
        <w:t> </w:t>
      </w:r>
      <w:r>
        <w:rPr>
          <w:w w:val="105"/>
        </w:rPr>
        <w:t>consensus</w:t>
      </w:r>
      <w:r>
        <w:rPr>
          <w:spacing w:val="-7"/>
          <w:w w:val="105"/>
        </w:rPr>
        <w:t> </w:t>
      </w:r>
      <w:r>
        <w:rPr>
          <w:w w:val="105"/>
        </w:rPr>
        <w:t>improvement</w:t>
      </w:r>
      <w:r>
        <w:rPr>
          <w:spacing w:val="-6"/>
          <w:w w:val="105"/>
        </w:rPr>
        <w:t> </w:t>
      </w:r>
      <w:hyperlink w:history="true" w:anchor="_bookmark41">
        <w:r>
          <w:rPr>
            <w:color w:val="007FAD"/>
            <w:w w:val="105"/>
          </w:rPr>
          <w:t>[67]</w:t>
        </w:r>
      </w:hyperlink>
      <w:r>
        <w:rPr>
          <w:w w:val="105"/>
        </w:rPr>
        <w:t>,</w:t>
      </w:r>
      <w:r>
        <w:rPr>
          <w:spacing w:val="-7"/>
          <w:w w:val="105"/>
        </w:rPr>
        <w:t> </w:t>
      </w:r>
      <w:r>
        <w:rPr>
          <w:spacing w:val="-2"/>
          <w:w w:val="105"/>
        </w:rPr>
        <w:t>consistency</w:t>
      </w:r>
    </w:p>
    <w:p>
      <w:pPr>
        <w:spacing w:line="281" w:lineRule="exact" w:before="0"/>
        <w:ind w:left="276" w:right="0" w:firstLine="0"/>
        <w:jc w:val="both"/>
        <w:rPr>
          <w:sz w:val="18"/>
        </w:rPr>
      </w:pPr>
      <w:r>
        <w:rPr/>
        <w:br w:type="column"/>
      </w:r>
      <w:r>
        <w:rPr>
          <w:i/>
          <w:sz w:val="18"/>
        </w:rPr>
        <w:t>a</w:t>
      </w:r>
      <w:r>
        <w:rPr>
          <w:i/>
          <w:sz w:val="18"/>
          <w:vertAlign w:val="subscript"/>
        </w:rPr>
        <w:t>ij</w:t>
      </w:r>
      <w:r>
        <w:rPr>
          <w:i/>
          <w:spacing w:val="13"/>
          <w:sz w:val="18"/>
          <w:vertAlign w:val="baseline"/>
        </w:rPr>
        <w:t> </w:t>
      </w:r>
      <w:r>
        <w:rPr>
          <w:rFonts w:ascii="LM Roman 10" w:hAnsi="LM Roman 10"/>
          <w:sz w:val="18"/>
          <w:vertAlign w:val="baseline"/>
        </w:rPr>
        <w:t>&gt;</w:t>
      </w:r>
      <w:r>
        <w:rPr>
          <w:rFonts w:ascii="LM Roman 10" w:hAnsi="LM Roman 10"/>
          <w:spacing w:val="-10"/>
          <w:sz w:val="18"/>
          <w:vertAlign w:val="baseline"/>
        </w:rPr>
        <w:t> </w:t>
      </w:r>
      <w:r>
        <w:rPr>
          <w:sz w:val="18"/>
          <w:vertAlign w:val="baseline"/>
        </w:rPr>
        <w:t>0,</w:t>
      </w:r>
      <w:r>
        <w:rPr>
          <w:spacing w:val="15"/>
          <w:sz w:val="18"/>
          <w:vertAlign w:val="baseline"/>
        </w:rPr>
        <w:t> </w:t>
      </w:r>
      <w:r>
        <w:rPr>
          <w:i/>
          <w:sz w:val="18"/>
          <w:vertAlign w:val="baseline"/>
        </w:rPr>
        <w:t>a</w:t>
      </w:r>
      <w:r>
        <w:rPr>
          <w:i/>
          <w:sz w:val="18"/>
          <w:vertAlign w:val="subscript"/>
        </w:rPr>
        <w:t>ii</w:t>
      </w:r>
      <w:r>
        <w:rPr>
          <w:i/>
          <w:spacing w:val="13"/>
          <w:sz w:val="18"/>
          <w:vertAlign w:val="baseline"/>
        </w:rPr>
        <w:t> </w:t>
      </w:r>
      <w:r>
        <w:rPr>
          <w:rFonts w:ascii="DejaVu Sans Condensed" w:hAnsi="DejaVu Sans Condensed"/>
          <w:sz w:val="18"/>
          <w:vertAlign w:val="baseline"/>
        </w:rPr>
        <w:t>=</w:t>
      </w:r>
      <w:r>
        <w:rPr>
          <w:rFonts w:ascii="DejaVu Sans Condensed" w:hAnsi="DejaVu Sans Condensed"/>
          <w:spacing w:val="-2"/>
          <w:sz w:val="18"/>
          <w:vertAlign w:val="baseline"/>
        </w:rPr>
        <w:t> </w:t>
      </w:r>
      <w:r>
        <w:rPr>
          <w:sz w:val="18"/>
          <w:vertAlign w:val="baseline"/>
        </w:rPr>
        <w:t>1</w:t>
      </w:r>
      <w:r>
        <w:rPr>
          <w:spacing w:val="15"/>
          <w:sz w:val="18"/>
          <w:vertAlign w:val="baseline"/>
        </w:rPr>
        <w:t> </w:t>
      </w:r>
      <w:r>
        <w:rPr>
          <w:sz w:val="18"/>
          <w:vertAlign w:val="baseline"/>
        </w:rPr>
        <w:t>and</w:t>
      </w:r>
      <w:r>
        <w:rPr>
          <w:spacing w:val="14"/>
          <w:sz w:val="18"/>
          <w:vertAlign w:val="baseline"/>
        </w:rPr>
        <w:t> </w:t>
      </w:r>
      <w:r>
        <w:rPr>
          <w:i/>
          <w:sz w:val="18"/>
          <w:vertAlign w:val="baseline"/>
        </w:rPr>
        <w:t>a</w:t>
      </w:r>
      <w:r>
        <w:rPr>
          <w:i/>
          <w:sz w:val="18"/>
          <w:vertAlign w:val="subscript"/>
        </w:rPr>
        <w:t>ij</w:t>
      </w:r>
      <w:r>
        <w:rPr>
          <w:i/>
          <w:spacing w:val="15"/>
          <w:sz w:val="18"/>
          <w:vertAlign w:val="baseline"/>
        </w:rPr>
        <w:t> </w:t>
      </w:r>
      <w:r>
        <w:rPr>
          <w:rFonts w:ascii="DejaVu Sans Condensed" w:hAnsi="DejaVu Sans Condensed"/>
          <w:sz w:val="18"/>
          <w:vertAlign w:val="baseline"/>
        </w:rPr>
        <w:t>=</w:t>
      </w:r>
      <w:r>
        <w:rPr>
          <w:rFonts w:ascii="DejaVu Sans Condensed" w:hAnsi="DejaVu Sans Condensed"/>
          <w:spacing w:val="-2"/>
          <w:sz w:val="18"/>
          <w:vertAlign w:val="baseline"/>
        </w:rPr>
        <w:t> </w:t>
      </w:r>
      <w:r>
        <w:rPr>
          <w:sz w:val="18"/>
          <w:vertAlign w:val="baseline"/>
        </w:rPr>
        <w:t>1</w:t>
      </w:r>
      <w:r>
        <w:rPr>
          <w:rFonts w:ascii="LM Roman 10" w:hAnsi="LM Roman 10"/>
          <w:sz w:val="18"/>
          <w:vertAlign w:val="baseline"/>
        </w:rPr>
        <w:t>/</w:t>
      </w:r>
      <w:r>
        <w:rPr>
          <w:i/>
          <w:sz w:val="18"/>
          <w:vertAlign w:val="baseline"/>
        </w:rPr>
        <w:t>a</w:t>
      </w:r>
      <w:r>
        <w:rPr>
          <w:i/>
          <w:sz w:val="18"/>
          <w:vertAlign w:val="subscript"/>
        </w:rPr>
        <w:t>ji</w:t>
      </w:r>
      <w:r>
        <w:rPr>
          <w:i/>
          <w:spacing w:val="24"/>
          <w:sz w:val="18"/>
          <w:vertAlign w:val="baseline"/>
        </w:rPr>
        <w:t> </w:t>
      </w:r>
      <w:r>
        <w:rPr>
          <w:sz w:val="18"/>
          <w:vertAlign w:val="baseline"/>
        </w:rPr>
        <w:t>for</w:t>
      </w:r>
      <w:r>
        <w:rPr>
          <w:spacing w:val="14"/>
          <w:sz w:val="18"/>
          <w:vertAlign w:val="baseline"/>
        </w:rPr>
        <w:t> </w:t>
      </w:r>
      <w:r>
        <w:rPr>
          <w:sz w:val="18"/>
          <w:vertAlign w:val="baseline"/>
        </w:rPr>
        <w:t>all</w:t>
      </w:r>
      <w:r>
        <w:rPr>
          <w:spacing w:val="15"/>
          <w:sz w:val="18"/>
          <w:vertAlign w:val="baseline"/>
        </w:rPr>
        <w:t> </w:t>
      </w:r>
      <w:r>
        <w:rPr>
          <w:i/>
          <w:sz w:val="18"/>
          <w:vertAlign w:val="baseline"/>
        </w:rPr>
        <w:t>i</w:t>
      </w:r>
      <w:r>
        <w:rPr>
          <w:rFonts w:ascii="LM Roman 10" w:hAnsi="LM Roman 10"/>
          <w:sz w:val="18"/>
          <w:vertAlign w:val="baseline"/>
        </w:rPr>
        <w:t>;</w:t>
      </w:r>
      <w:r>
        <w:rPr>
          <w:rFonts w:ascii="LM Roman 10" w:hAnsi="LM Roman 10"/>
          <w:spacing w:val="-31"/>
          <w:sz w:val="18"/>
          <w:vertAlign w:val="baseline"/>
        </w:rPr>
        <w:t> </w:t>
      </w:r>
      <w:r>
        <w:rPr>
          <w:i/>
          <w:sz w:val="18"/>
          <w:vertAlign w:val="baseline"/>
        </w:rPr>
        <w:t>j</w:t>
      </w:r>
      <w:r>
        <w:rPr>
          <w:i/>
          <w:spacing w:val="4"/>
          <w:sz w:val="18"/>
          <w:vertAlign w:val="baseline"/>
        </w:rPr>
        <w:t> </w:t>
      </w:r>
      <w:r>
        <w:rPr>
          <w:rFonts w:ascii="DejaVu Sans Condensed" w:hAnsi="DejaVu Sans Condensed"/>
          <w:sz w:val="18"/>
          <w:vertAlign w:val="baseline"/>
        </w:rPr>
        <w:t>∈</w:t>
      </w:r>
      <w:r>
        <w:rPr>
          <w:rFonts w:ascii="DejaVu Sans Condensed" w:hAnsi="DejaVu Sans Condensed"/>
          <w:spacing w:val="-2"/>
          <w:sz w:val="18"/>
          <w:vertAlign w:val="baseline"/>
        </w:rPr>
        <w:t> </w:t>
      </w:r>
      <w:r>
        <w:rPr>
          <w:rFonts w:ascii="DejaVu Sans Condensed" w:hAnsi="DejaVu Sans Condensed"/>
          <w:sz w:val="18"/>
          <w:vertAlign w:val="baseline"/>
        </w:rPr>
        <w:t>{</w:t>
      </w:r>
      <w:r>
        <w:rPr>
          <w:sz w:val="18"/>
          <w:vertAlign w:val="baseline"/>
        </w:rPr>
        <w:t>1</w:t>
      </w:r>
      <w:r>
        <w:rPr>
          <w:rFonts w:ascii="LM Roman 10" w:hAnsi="LM Roman 10"/>
          <w:sz w:val="18"/>
          <w:vertAlign w:val="baseline"/>
        </w:rPr>
        <w:t>;</w:t>
      </w:r>
      <w:r>
        <w:rPr>
          <w:rFonts w:ascii="LM Roman 10" w:hAnsi="LM Roman 10"/>
          <w:spacing w:val="-31"/>
          <w:sz w:val="18"/>
          <w:vertAlign w:val="baseline"/>
        </w:rPr>
        <w:t> </w:t>
      </w:r>
      <w:r>
        <w:rPr>
          <w:sz w:val="18"/>
          <w:vertAlign w:val="baseline"/>
        </w:rPr>
        <w:t>2</w:t>
      </w:r>
      <w:r>
        <w:rPr>
          <w:rFonts w:ascii="LM Roman 10" w:hAnsi="LM Roman 10"/>
          <w:sz w:val="18"/>
          <w:vertAlign w:val="baseline"/>
        </w:rPr>
        <w:t>;</w:t>
      </w:r>
      <w:r>
        <w:rPr>
          <w:rFonts w:ascii="LM Roman 10" w:hAnsi="LM Roman 10"/>
          <w:spacing w:val="-31"/>
          <w:sz w:val="18"/>
          <w:vertAlign w:val="baseline"/>
        </w:rPr>
        <w:t> </w:t>
      </w:r>
      <w:r>
        <w:rPr>
          <w:rFonts w:ascii="Khmer OS Muol Pali" w:hAnsi="Khmer OS Muol Pali"/>
          <w:spacing w:val="19"/>
          <w:sz w:val="18"/>
          <w:vertAlign w:val="baseline"/>
        </w:rPr>
        <w:t>...</w:t>
      </w:r>
      <w:r>
        <w:rPr>
          <w:rFonts w:ascii="Khmer OS Muol Pali" w:hAnsi="Khmer OS Muol Pali"/>
          <w:spacing w:val="-23"/>
          <w:sz w:val="18"/>
          <w:vertAlign w:val="baseline"/>
        </w:rPr>
        <w:t> </w:t>
      </w:r>
      <w:r>
        <w:rPr>
          <w:rFonts w:ascii="LM Roman 10" w:hAnsi="LM Roman 10"/>
          <w:sz w:val="18"/>
          <w:vertAlign w:val="baseline"/>
        </w:rPr>
        <w:t>;</w:t>
      </w:r>
      <w:r>
        <w:rPr>
          <w:rFonts w:ascii="LM Roman 10" w:hAnsi="LM Roman 10"/>
          <w:spacing w:val="-31"/>
          <w:sz w:val="18"/>
          <w:vertAlign w:val="baseline"/>
        </w:rPr>
        <w:t> </w:t>
      </w:r>
      <w:r>
        <w:rPr>
          <w:i/>
          <w:spacing w:val="-5"/>
          <w:sz w:val="18"/>
          <w:vertAlign w:val="baseline"/>
        </w:rPr>
        <w:t>n</w:t>
      </w:r>
      <w:r>
        <w:rPr>
          <w:rFonts w:ascii="DejaVu Sans Condensed" w:hAnsi="DejaVu Sans Condensed"/>
          <w:spacing w:val="-5"/>
          <w:sz w:val="18"/>
          <w:vertAlign w:val="baseline"/>
        </w:rPr>
        <w:t>}</w:t>
      </w:r>
      <w:r>
        <w:rPr>
          <w:spacing w:val="-5"/>
          <w:sz w:val="18"/>
          <w:vertAlign w:val="baseline"/>
        </w:rPr>
        <w:t>.</w:t>
      </w:r>
    </w:p>
    <w:p>
      <w:pPr>
        <w:spacing w:line="156" w:lineRule="auto" w:before="199"/>
        <w:ind w:left="276" w:right="105" w:firstLine="1"/>
        <w:jc w:val="both"/>
        <w:rPr>
          <w:sz w:val="18"/>
        </w:rPr>
      </w:pPr>
      <w:r>
        <w:rPr>
          <w:sz w:val="18"/>
        </w:rPr>
        <w:t>Definition 2.</w:t>
      </w:r>
      <w:r>
        <w:rPr>
          <w:spacing w:val="40"/>
          <w:sz w:val="18"/>
        </w:rPr>
        <w:t> </w:t>
      </w:r>
      <w:r>
        <w:rPr>
          <w:sz w:val="18"/>
        </w:rPr>
        <w:t>A positive matrix </w:t>
      </w:r>
      <w:r>
        <w:rPr>
          <w:i/>
          <w:sz w:val="18"/>
        </w:rPr>
        <w:t>A </w:t>
      </w:r>
      <w:r>
        <w:rPr>
          <w:rFonts w:ascii="DejaVu Sans Condensed" w:hAnsi="DejaVu Sans Condensed"/>
          <w:sz w:val="18"/>
        </w:rPr>
        <w:t>= (</w:t>
      </w:r>
      <w:r>
        <w:rPr>
          <w:i/>
          <w:sz w:val="18"/>
        </w:rPr>
        <w:t>a</w:t>
      </w:r>
      <w:r>
        <w:rPr>
          <w:i/>
          <w:sz w:val="18"/>
          <w:vertAlign w:val="subscript"/>
        </w:rPr>
        <w:t>ij</w:t>
      </w:r>
      <w:r>
        <w:rPr>
          <w:rFonts w:ascii="DejaVu Sans Condensed" w:hAnsi="DejaVu Sans Condensed"/>
          <w:sz w:val="18"/>
          <w:vertAlign w:val="baseline"/>
        </w:rPr>
        <w:t>)</w:t>
      </w:r>
      <w:r>
        <w:rPr>
          <w:i/>
          <w:position w:val="-5"/>
          <w:sz w:val="11"/>
          <w:vertAlign w:val="baseline"/>
        </w:rPr>
        <w:t>n</w:t>
      </w:r>
      <w:r>
        <w:rPr>
          <w:rFonts w:ascii="DejaVu Sans Condensed" w:hAnsi="DejaVu Sans Condensed"/>
          <w:position w:val="-5"/>
          <w:sz w:val="11"/>
          <w:vertAlign w:val="baseline"/>
        </w:rPr>
        <w:t>×</w:t>
      </w:r>
      <w:r>
        <w:rPr>
          <w:i/>
          <w:position w:val="-5"/>
          <w:sz w:val="11"/>
          <w:vertAlign w:val="baseline"/>
        </w:rPr>
        <w:t>n</w:t>
      </w:r>
      <w:r>
        <w:rPr>
          <w:i/>
          <w:spacing w:val="40"/>
          <w:position w:val="-5"/>
          <w:sz w:val="11"/>
          <w:vertAlign w:val="baseline"/>
        </w:rPr>
        <w:t> </w:t>
      </w:r>
      <w:r>
        <w:rPr>
          <w:sz w:val="18"/>
          <w:vertAlign w:val="baseline"/>
        </w:rPr>
        <w:t>is perfectly </w:t>
      </w:r>
      <w:r>
        <w:rPr>
          <w:sz w:val="18"/>
          <w:vertAlign w:val="baseline"/>
        </w:rPr>
        <w:t>consis- tent</w:t>
      </w:r>
      <w:r>
        <w:rPr>
          <w:spacing w:val="29"/>
          <w:sz w:val="18"/>
          <w:vertAlign w:val="baseline"/>
        </w:rPr>
        <w:t> </w:t>
      </w:r>
      <w:r>
        <w:rPr>
          <w:sz w:val="18"/>
          <w:vertAlign w:val="baseline"/>
        </w:rPr>
        <w:t>if</w:t>
      </w:r>
      <w:r>
        <w:rPr>
          <w:spacing w:val="29"/>
          <w:sz w:val="18"/>
          <w:vertAlign w:val="baseline"/>
        </w:rPr>
        <w:t> </w:t>
      </w:r>
      <w:r>
        <w:rPr>
          <w:i/>
          <w:sz w:val="18"/>
          <w:vertAlign w:val="baseline"/>
        </w:rPr>
        <w:t>a</w:t>
      </w:r>
      <w:r>
        <w:rPr>
          <w:i/>
          <w:sz w:val="18"/>
          <w:vertAlign w:val="subscript"/>
        </w:rPr>
        <w:t>ij</w:t>
      </w:r>
      <w:r>
        <w:rPr>
          <w:i/>
          <w:spacing w:val="29"/>
          <w:sz w:val="18"/>
          <w:vertAlign w:val="baseline"/>
        </w:rPr>
        <w:t> </w:t>
      </w:r>
      <w:r>
        <w:rPr>
          <w:rFonts w:ascii="DejaVu Sans Condensed" w:hAnsi="DejaVu Sans Condensed"/>
          <w:sz w:val="18"/>
          <w:vertAlign w:val="baseline"/>
        </w:rPr>
        <w:t>= </w:t>
      </w:r>
      <w:r>
        <w:rPr>
          <w:i/>
          <w:sz w:val="18"/>
          <w:vertAlign w:val="baseline"/>
        </w:rPr>
        <w:t>a</w:t>
      </w:r>
      <w:r>
        <w:rPr>
          <w:i/>
          <w:sz w:val="18"/>
          <w:vertAlign w:val="subscript"/>
        </w:rPr>
        <w:t>ik</w:t>
      </w:r>
      <w:r>
        <w:rPr>
          <w:i/>
          <w:sz w:val="18"/>
          <w:vertAlign w:val="baseline"/>
        </w:rPr>
        <w:t>a</w:t>
      </w:r>
      <w:r>
        <w:rPr>
          <w:i/>
          <w:sz w:val="18"/>
          <w:vertAlign w:val="subscript"/>
        </w:rPr>
        <w:t>kj</w:t>
      </w:r>
      <w:r>
        <w:rPr>
          <w:i/>
          <w:spacing w:val="40"/>
          <w:sz w:val="18"/>
          <w:vertAlign w:val="baseline"/>
        </w:rPr>
        <w:t> </w:t>
      </w:r>
      <w:r>
        <w:rPr>
          <w:sz w:val="18"/>
          <w:vertAlign w:val="baseline"/>
        </w:rPr>
        <w:t>for</w:t>
      </w:r>
      <w:r>
        <w:rPr>
          <w:spacing w:val="30"/>
          <w:sz w:val="18"/>
          <w:vertAlign w:val="baseline"/>
        </w:rPr>
        <w:t> </w:t>
      </w:r>
      <w:r>
        <w:rPr>
          <w:sz w:val="18"/>
          <w:vertAlign w:val="baseline"/>
        </w:rPr>
        <w:t>all</w:t>
      </w:r>
      <w:r>
        <w:rPr>
          <w:spacing w:val="29"/>
          <w:sz w:val="18"/>
          <w:vertAlign w:val="baseline"/>
        </w:rPr>
        <w:t> </w:t>
      </w:r>
      <w:r>
        <w:rPr>
          <w:i/>
          <w:sz w:val="18"/>
          <w:vertAlign w:val="baseline"/>
        </w:rPr>
        <w:t>i</w:t>
      </w:r>
      <w:r>
        <w:rPr>
          <w:rFonts w:ascii="LM Roman 10" w:hAnsi="LM Roman 10"/>
          <w:sz w:val="18"/>
          <w:vertAlign w:val="baseline"/>
        </w:rPr>
        <w:t>;</w:t>
      </w:r>
      <w:r>
        <w:rPr>
          <w:rFonts w:ascii="LM Roman 10" w:hAnsi="LM Roman 10"/>
          <w:spacing w:val="-24"/>
          <w:sz w:val="18"/>
          <w:vertAlign w:val="baseline"/>
        </w:rPr>
        <w:t> </w:t>
      </w:r>
      <w:r>
        <w:rPr>
          <w:i/>
          <w:sz w:val="18"/>
          <w:vertAlign w:val="baseline"/>
        </w:rPr>
        <w:t>j</w:t>
      </w:r>
      <w:r>
        <w:rPr>
          <w:rFonts w:ascii="LM Roman 10" w:hAnsi="LM Roman 10"/>
          <w:sz w:val="18"/>
          <w:vertAlign w:val="baseline"/>
        </w:rPr>
        <w:t>;</w:t>
      </w:r>
      <w:r>
        <w:rPr>
          <w:rFonts w:ascii="LM Roman 10" w:hAnsi="LM Roman 10"/>
          <w:spacing w:val="-24"/>
          <w:sz w:val="18"/>
          <w:vertAlign w:val="baseline"/>
        </w:rPr>
        <w:t> </w:t>
      </w:r>
      <w:r>
        <w:rPr>
          <w:i/>
          <w:sz w:val="18"/>
          <w:vertAlign w:val="baseline"/>
        </w:rPr>
        <w:t>k </w:t>
      </w:r>
      <w:r>
        <w:rPr>
          <w:rFonts w:ascii="DejaVu Sans Condensed" w:hAnsi="DejaVu Sans Condensed"/>
          <w:sz w:val="18"/>
          <w:vertAlign w:val="baseline"/>
        </w:rPr>
        <w:t>∈ {</w:t>
      </w:r>
      <w:r>
        <w:rPr>
          <w:sz w:val="18"/>
          <w:vertAlign w:val="baseline"/>
        </w:rPr>
        <w:t>1</w:t>
      </w:r>
      <w:r>
        <w:rPr>
          <w:rFonts w:ascii="LM Roman 10" w:hAnsi="LM Roman 10"/>
          <w:sz w:val="18"/>
          <w:vertAlign w:val="baseline"/>
        </w:rPr>
        <w:t>;</w:t>
      </w:r>
      <w:r>
        <w:rPr>
          <w:rFonts w:ascii="LM Roman 10" w:hAnsi="LM Roman 10"/>
          <w:spacing w:val="-24"/>
          <w:sz w:val="18"/>
          <w:vertAlign w:val="baseline"/>
        </w:rPr>
        <w:t> </w:t>
      </w:r>
      <w:r>
        <w:rPr>
          <w:sz w:val="18"/>
          <w:vertAlign w:val="baseline"/>
        </w:rPr>
        <w:t>2</w:t>
      </w:r>
      <w:r>
        <w:rPr>
          <w:rFonts w:ascii="LM Roman 10" w:hAnsi="LM Roman 10"/>
          <w:sz w:val="18"/>
          <w:vertAlign w:val="baseline"/>
        </w:rPr>
        <w:t>;</w:t>
      </w:r>
      <w:r>
        <w:rPr>
          <w:rFonts w:ascii="LM Roman 10" w:hAnsi="LM Roman 10"/>
          <w:spacing w:val="-24"/>
          <w:sz w:val="18"/>
          <w:vertAlign w:val="baseline"/>
        </w:rPr>
        <w:t> </w:t>
      </w:r>
      <w:r>
        <w:rPr>
          <w:rFonts w:ascii="Khmer OS Muol Pali" w:hAnsi="Khmer OS Muol Pali"/>
          <w:spacing w:val="14"/>
          <w:sz w:val="18"/>
          <w:vertAlign w:val="baseline"/>
        </w:rPr>
        <w:t>..</w:t>
      </w:r>
      <w:r>
        <w:rPr>
          <w:rFonts w:ascii="Khmer OS Muol Pali" w:hAnsi="Khmer OS Muol Pali"/>
          <w:spacing w:val="-14"/>
          <w:sz w:val="18"/>
          <w:vertAlign w:val="baseline"/>
        </w:rPr>
        <w:t> </w:t>
      </w:r>
      <w:r>
        <w:rPr>
          <w:rFonts w:ascii="Khmer OS Muol Pali" w:hAnsi="Khmer OS Muol Pali"/>
          <w:sz w:val="18"/>
          <w:vertAlign w:val="baseline"/>
        </w:rPr>
        <w:t>.</w:t>
      </w:r>
      <w:r>
        <w:rPr>
          <w:rFonts w:ascii="Khmer OS Muol Pali" w:hAnsi="Khmer OS Muol Pali"/>
          <w:spacing w:val="-16"/>
          <w:sz w:val="18"/>
          <w:vertAlign w:val="baseline"/>
        </w:rPr>
        <w:t> </w:t>
      </w:r>
      <w:r>
        <w:rPr>
          <w:rFonts w:ascii="LM Roman 10" w:hAnsi="LM Roman 10"/>
          <w:sz w:val="18"/>
          <w:vertAlign w:val="baseline"/>
        </w:rPr>
        <w:t>;</w:t>
      </w:r>
      <w:r>
        <w:rPr>
          <w:rFonts w:ascii="LM Roman 10" w:hAnsi="LM Roman 10"/>
          <w:spacing w:val="-24"/>
          <w:sz w:val="18"/>
          <w:vertAlign w:val="baseline"/>
        </w:rPr>
        <w:t> </w:t>
      </w:r>
      <w:r>
        <w:rPr>
          <w:i/>
          <w:sz w:val="18"/>
          <w:vertAlign w:val="baseline"/>
        </w:rPr>
        <w:t>n</w:t>
      </w:r>
      <w:r>
        <w:rPr>
          <w:rFonts w:ascii="DejaVu Sans Condensed" w:hAnsi="DejaVu Sans Condensed"/>
          <w:sz w:val="18"/>
          <w:vertAlign w:val="baseline"/>
        </w:rPr>
        <w:t>}</w:t>
      </w:r>
      <w:r>
        <w:rPr>
          <w:sz w:val="18"/>
          <w:vertAlign w:val="baseline"/>
        </w:rPr>
        <w:t>.</w:t>
      </w:r>
    </w:p>
    <w:p>
      <w:pPr>
        <w:pStyle w:val="BodyText"/>
        <w:spacing w:before="17"/>
      </w:pPr>
    </w:p>
    <w:p>
      <w:pPr>
        <w:pStyle w:val="BodyText"/>
        <w:spacing w:line="213" w:lineRule="auto"/>
        <w:ind w:left="276" w:right="105" w:firstLine="1"/>
        <w:jc w:val="both"/>
      </w:pPr>
      <w:r>
        <w:rPr>
          <w:w w:val="105"/>
        </w:rPr>
        <w:t>Definition</w:t>
      </w:r>
      <w:r>
        <w:rPr>
          <w:w w:val="105"/>
        </w:rPr>
        <w:t> 3.</w:t>
      </w:r>
      <w:r>
        <w:rPr>
          <w:w w:val="105"/>
        </w:rPr>
        <w:t> The</w:t>
      </w:r>
      <w:r>
        <w:rPr>
          <w:w w:val="105"/>
        </w:rPr>
        <w:t> similarity</w:t>
      </w:r>
      <w:r>
        <w:rPr>
          <w:w w:val="105"/>
        </w:rPr>
        <w:t> measure</w:t>
      </w:r>
      <w:r>
        <w:rPr>
          <w:w w:val="105"/>
        </w:rPr>
        <w:t> between</w:t>
      </w:r>
      <w:r>
        <w:rPr>
          <w:w w:val="105"/>
        </w:rPr>
        <w:t> two</w:t>
      </w:r>
      <w:r>
        <w:rPr>
          <w:w w:val="105"/>
        </w:rPr>
        <w:t> vectors,</w:t>
      </w:r>
      <w:r>
        <w:rPr>
          <w:w w:val="105"/>
        </w:rPr>
        <w:t> </w:t>
      </w:r>
      <w:r>
        <w:rPr>
          <w:i/>
          <w:w w:val="105"/>
        </w:rPr>
        <w:t>t</w:t>
      </w:r>
      <w:r>
        <w:rPr>
          <w:i/>
          <w:w w:val="105"/>
          <w:vertAlign w:val="subscript"/>
        </w:rPr>
        <w:t>i</w:t>
      </w:r>
      <w:r>
        <w:rPr>
          <w:i/>
          <w:w w:val="105"/>
          <w:vertAlign w:val="baseline"/>
        </w:rPr>
        <w:t> </w:t>
      </w:r>
      <w:r>
        <w:rPr>
          <w:w w:val="105"/>
          <w:vertAlign w:val="baseline"/>
        </w:rPr>
        <w:t>and</w:t>
      </w:r>
      <w:r>
        <w:rPr>
          <w:spacing w:val="-4"/>
          <w:w w:val="105"/>
          <w:vertAlign w:val="baseline"/>
        </w:rPr>
        <w:t> </w:t>
      </w:r>
      <w:r>
        <w:rPr>
          <w:i/>
          <w:w w:val="105"/>
          <w:vertAlign w:val="baseline"/>
        </w:rPr>
        <w:t>t</w:t>
      </w:r>
      <w:r>
        <w:rPr>
          <w:i/>
          <w:w w:val="105"/>
          <w:vertAlign w:val="subscript"/>
        </w:rPr>
        <w:t>j</w:t>
      </w:r>
      <w:r>
        <w:rPr>
          <w:w w:val="105"/>
          <w:vertAlign w:val="baseline"/>
        </w:rPr>
        <w:t>, </w:t>
      </w:r>
      <w:r>
        <w:rPr>
          <w:i/>
          <w:w w:val="105"/>
          <w:vertAlign w:val="baseline"/>
        </w:rPr>
        <w:t>SM</w:t>
      </w:r>
      <w:r>
        <w:rPr>
          <w:rFonts w:ascii="DejaVu Sans Condensed" w:hAnsi="DejaVu Sans Condensed"/>
          <w:w w:val="105"/>
          <w:vertAlign w:val="baseline"/>
        </w:rPr>
        <w:t>(</w:t>
      </w:r>
      <w:r>
        <w:rPr>
          <w:i/>
          <w:w w:val="105"/>
          <w:vertAlign w:val="baseline"/>
        </w:rPr>
        <w:t>t</w:t>
      </w:r>
      <w:r>
        <w:rPr>
          <w:i/>
          <w:w w:val="105"/>
          <w:vertAlign w:val="subscript"/>
        </w:rPr>
        <w:t>i</w:t>
      </w:r>
      <w:r>
        <w:rPr>
          <w:rFonts w:ascii="LM Roman 10" w:hAnsi="LM Roman 10"/>
          <w:w w:val="105"/>
          <w:vertAlign w:val="baseline"/>
        </w:rPr>
        <w:t>;</w:t>
      </w:r>
      <w:r>
        <w:rPr>
          <w:rFonts w:ascii="LM Roman 10" w:hAnsi="LM Roman 10"/>
          <w:spacing w:val="-16"/>
          <w:w w:val="105"/>
          <w:vertAlign w:val="baseline"/>
        </w:rPr>
        <w:t> </w:t>
      </w:r>
      <w:r>
        <w:rPr>
          <w:i/>
          <w:w w:val="105"/>
          <w:vertAlign w:val="baseline"/>
        </w:rPr>
        <w:t>t</w:t>
      </w:r>
      <w:r>
        <w:rPr>
          <w:i/>
          <w:w w:val="105"/>
          <w:vertAlign w:val="subscript"/>
        </w:rPr>
        <w:t>j</w:t>
      </w:r>
      <w:r>
        <w:rPr>
          <w:rFonts w:ascii="DejaVu Sans Condensed" w:hAnsi="DejaVu Sans Condensed"/>
          <w:w w:val="105"/>
          <w:vertAlign w:val="baseline"/>
        </w:rPr>
        <w:t>)</w:t>
      </w:r>
      <w:r>
        <w:rPr>
          <w:w w:val="105"/>
          <w:vertAlign w:val="baseline"/>
        </w:rPr>
        <w:t>, in a </w:t>
      </w:r>
      <w:r>
        <w:rPr>
          <w:i/>
          <w:w w:val="105"/>
          <w:vertAlign w:val="baseline"/>
        </w:rPr>
        <w:t>n </w:t>
      </w:r>
      <w:r>
        <w:rPr>
          <w:w w:val="105"/>
          <w:vertAlign w:val="baseline"/>
        </w:rPr>
        <w:t>dimensional vector space, </w:t>
      </w:r>
      <w:r>
        <w:rPr>
          <w:i/>
          <w:w w:val="105"/>
          <w:vertAlign w:val="baseline"/>
        </w:rPr>
        <w:t>V</w:t>
      </w:r>
      <w:r>
        <w:rPr>
          <w:w w:val="105"/>
          <w:vertAlign w:val="baseline"/>
        </w:rPr>
        <w:t>, is a </w:t>
      </w:r>
      <w:r>
        <w:rPr>
          <w:w w:val="105"/>
          <w:vertAlign w:val="baseline"/>
        </w:rPr>
        <w:t>map- ping from </w:t>
      </w:r>
      <w:r>
        <w:rPr>
          <w:i/>
          <w:w w:val="105"/>
          <w:vertAlign w:val="baseline"/>
        </w:rPr>
        <w:t>V </w:t>
      </w:r>
      <w:r>
        <w:rPr>
          <w:rFonts w:ascii="DejaVu Sans Condensed" w:hAnsi="DejaVu Sans Condensed"/>
          <w:w w:val="105"/>
          <w:vertAlign w:val="baseline"/>
        </w:rPr>
        <w:t>×</w:t>
      </w:r>
      <w:r>
        <w:rPr>
          <w:rFonts w:ascii="DejaVu Sans Condensed" w:hAnsi="DejaVu Sans Condensed"/>
          <w:spacing w:val="-6"/>
          <w:w w:val="105"/>
          <w:vertAlign w:val="baseline"/>
        </w:rPr>
        <w:t> </w:t>
      </w:r>
      <w:r>
        <w:rPr>
          <w:i/>
          <w:w w:val="105"/>
          <w:vertAlign w:val="baseline"/>
        </w:rPr>
        <w:t>V </w:t>
      </w:r>
      <w:r>
        <w:rPr>
          <w:w w:val="105"/>
          <w:vertAlign w:val="baseline"/>
        </w:rPr>
        <w:t>to the range [0,</w:t>
      </w:r>
      <w:r>
        <w:rPr>
          <w:spacing w:val="-22"/>
          <w:w w:val="105"/>
          <w:vertAlign w:val="baseline"/>
        </w:rPr>
        <w:t> </w:t>
      </w:r>
      <w:r>
        <w:rPr>
          <w:w w:val="105"/>
          <w:vertAlign w:val="baseline"/>
        </w:rPr>
        <w:t>1]. Thus </w:t>
      </w:r>
      <w:r>
        <w:rPr>
          <w:i/>
          <w:w w:val="105"/>
          <w:vertAlign w:val="baseline"/>
        </w:rPr>
        <w:t>SM</w:t>
      </w:r>
      <w:r>
        <w:rPr>
          <w:rFonts w:ascii="DejaVu Sans Condensed" w:hAnsi="DejaVu Sans Condensed"/>
          <w:w w:val="105"/>
          <w:vertAlign w:val="baseline"/>
        </w:rPr>
        <w:t>(</w:t>
      </w:r>
      <w:r>
        <w:rPr>
          <w:i/>
          <w:w w:val="105"/>
          <w:vertAlign w:val="baseline"/>
        </w:rPr>
        <w:t>t</w:t>
      </w:r>
      <w:r>
        <w:rPr>
          <w:i/>
          <w:w w:val="105"/>
          <w:vertAlign w:val="subscript"/>
        </w:rPr>
        <w:t>i</w:t>
      </w:r>
      <w:r>
        <w:rPr>
          <w:rFonts w:ascii="LM Roman 10" w:hAnsi="LM Roman 10"/>
          <w:w w:val="105"/>
          <w:vertAlign w:val="baseline"/>
        </w:rPr>
        <w:t>;</w:t>
      </w:r>
      <w:r>
        <w:rPr>
          <w:rFonts w:ascii="LM Roman 10" w:hAnsi="LM Roman 10"/>
          <w:spacing w:val="-28"/>
          <w:w w:val="105"/>
          <w:vertAlign w:val="baseline"/>
        </w:rPr>
        <w:t> </w:t>
      </w:r>
      <w:r>
        <w:rPr>
          <w:i/>
          <w:spacing w:val="14"/>
          <w:w w:val="105"/>
          <w:vertAlign w:val="baseline"/>
        </w:rPr>
        <w:t>t</w:t>
      </w:r>
      <w:r>
        <w:rPr>
          <w:i/>
          <w:spacing w:val="14"/>
          <w:w w:val="105"/>
          <w:vertAlign w:val="subscript"/>
        </w:rPr>
        <w:t>j</w:t>
      </w:r>
      <w:r>
        <w:rPr>
          <w:rFonts w:ascii="DejaVu Sans Condensed" w:hAnsi="DejaVu Sans Condensed"/>
          <w:spacing w:val="14"/>
          <w:w w:val="105"/>
          <w:vertAlign w:val="baseline"/>
        </w:rPr>
        <w:t>)∈</w:t>
      </w:r>
      <w:r>
        <w:rPr>
          <w:rFonts w:ascii="DejaVu Sans Condensed" w:hAnsi="DejaVu Sans Condensed"/>
          <w:spacing w:val="7"/>
          <w:w w:val="105"/>
          <w:vertAlign w:val="baseline"/>
        </w:rPr>
        <w:t> </w:t>
      </w:r>
      <w:r>
        <w:rPr>
          <w:rFonts w:ascii="DejaVu Sans Condensed" w:hAnsi="DejaVu Sans Condensed"/>
          <w:w w:val="105"/>
          <w:vertAlign w:val="baseline"/>
        </w:rPr>
        <w:t>(</w:t>
      </w:r>
      <w:r>
        <w:rPr>
          <w:w w:val="105"/>
          <w:vertAlign w:val="baseline"/>
        </w:rPr>
        <w:t>0</w:t>
      </w:r>
      <w:r>
        <w:rPr>
          <w:rFonts w:ascii="LM Roman 10" w:hAnsi="LM Roman 10"/>
          <w:w w:val="105"/>
          <w:vertAlign w:val="baseline"/>
        </w:rPr>
        <w:t>;</w:t>
      </w:r>
      <w:r>
        <w:rPr>
          <w:rFonts w:ascii="LM Roman 10" w:hAnsi="LM Roman 10"/>
          <w:spacing w:val="-28"/>
          <w:w w:val="105"/>
          <w:vertAlign w:val="baseline"/>
        </w:rPr>
        <w:t> </w:t>
      </w:r>
      <w:r>
        <w:rPr>
          <w:w w:val="105"/>
          <w:vertAlign w:val="baseline"/>
        </w:rPr>
        <w:t>1</w:t>
      </w:r>
      <w:r>
        <w:rPr>
          <w:rFonts w:ascii="DejaVu Sans Condensed" w:hAnsi="DejaVu Sans Condensed"/>
          <w:w w:val="105"/>
          <w:vertAlign w:val="baseline"/>
        </w:rPr>
        <w:t>)</w:t>
      </w:r>
      <w:r>
        <w:rPr>
          <w:w w:val="105"/>
          <w:vertAlign w:val="baseline"/>
        </w:rPr>
        <w:t>.</w:t>
      </w:r>
    </w:p>
    <w:p>
      <w:pPr>
        <w:pStyle w:val="BodyText"/>
        <w:spacing w:before="43"/>
      </w:pPr>
    </w:p>
    <w:p>
      <w:pPr>
        <w:spacing w:line="254" w:lineRule="auto" w:before="0"/>
        <w:ind w:left="276" w:right="105" w:firstLine="1"/>
        <w:jc w:val="both"/>
        <w:rPr>
          <w:sz w:val="18"/>
        </w:rPr>
      </w:pPr>
      <w:r>
        <w:rPr>
          <w:sz w:val="18"/>
        </w:rPr>
        <w:t>Property 1.</w:t>
      </w:r>
      <w:r>
        <w:rPr>
          <w:spacing w:val="40"/>
          <w:sz w:val="18"/>
        </w:rPr>
        <w:t> </w:t>
      </w:r>
      <w:r>
        <w:rPr>
          <w:i/>
          <w:sz w:val="18"/>
        </w:rPr>
        <w:t>The similarity measure in </w:t>
      </w:r>
      <w:hyperlink w:history="true" w:anchor="_bookmark4">
        <w:r>
          <w:rPr>
            <w:color w:val="007FAD"/>
            <w:sz w:val="18"/>
          </w:rPr>
          <w:t>Definition 3</w:t>
        </w:r>
      </w:hyperlink>
      <w:r>
        <w:rPr>
          <w:color w:val="007FAD"/>
          <w:sz w:val="18"/>
        </w:rPr>
        <w:t> </w:t>
      </w:r>
      <w:r>
        <w:rPr>
          <w:i/>
          <w:sz w:val="18"/>
        </w:rPr>
        <w:t>exhibits </w:t>
      </w:r>
      <w:r>
        <w:rPr>
          <w:i/>
          <w:sz w:val="18"/>
        </w:rPr>
        <w:t>the</w:t>
      </w:r>
      <w:r>
        <w:rPr>
          <w:i/>
          <w:sz w:val="18"/>
        </w:rPr>
        <w:t> following well-known characteristics</w:t>
      </w:r>
      <w:r>
        <w:rPr>
          <w:sz w:val="18"/>
        </w:rPr>
        <w:t>:</w:t>
      </w:r>
    </w:p>
    <w:p>
      <w:pPr>
        <w:pStyle w:val="BodyText"/>
      </w:pPr>
    </w:p>
    <w:p>
      <w:pPr>
        <w:pStyle w:val="BodyText"/>
        <w:spacing w:before="108"/>
      </w:pPr>
    </w:p>
    <w:p>
      <w:pPr>
        <w:pStyle w:val="ListParagraph"/>
        <w:numPr>
          <w:ilvl w:val="0"/>
          <w:numId w:val="2"/>
        </w:numPr>
        <w:tabs>
          <w:tab w:pos="752" w:val="left" w:leader="none"/>
        </w:tabs>
        <w:spacing w:line="238" w:lineRule="exact" w:before="0" w:after="0"/>
        <w:ind w:left="752" w:right="0" w:hanging="287"/>
        <w:jc w:val="left"/>
        <w:rPr>
          <w:sz w:val="18"/>
        </w:rPr>
      </w:pPr>
      <w:r>
        <w:rPr>
          <w:rFonts w:ascii="DejaVu Sans Condensed" w:hAnsi="DejaVu Sans Condensed"/>
          <w:sz w:val="18"/>
        </w:rPr>
        <w:t>6</w:t>
      </w:r>
      <w:r>
        <w:rPr>
          <w:i/>
          <w:sz w:val="18"/>
        </w:rPr>
        <w:t>t</w:t>
      </w:r>
      <w:r>
        <w:rPr>
          <w:i/>
          <w:sz w:val="18"/>
          <w:vertAlign w:val="subscript"/>
        </w:rPr>
        <w:t>i</w:t>
      </w:r>
      <w:r>
        <w:rPr>
          <w:i/>
          <w:spacing w:val="9"/>
          <w:sz w:val="18"/>
          <w:vertAlign w:val="baseline"/>
        </w:rPr>
        <w:t> </w:t>
      </w:r>
      <w:r>
        <w:rPr>
          <w:rFonts w:ascii="DejaVu Sans Condensed" w:hAnsi="DejaVu Sans Condensed"/>
          <w:sz w:val="18"/>
          <w:vertAlign w:val="baseline"/>
        </w:rPr>
        <w:t>∈</w:t>
      </w:r>
      <w:r>
        <w:rPr>
          <w:rFonts w:ascii="DejaVu Sans Condensed" w:hAnsi="DejaVu Sans Condensed"/>
          <w:spacing w:val="-5"/>
          <w:sz w:val="18"/>
          <w:vertAlign w:val="baseline"/>
        </w:rPr>
        <w:t> </w:t>
      </w:r>
      <w:r>
        <w:rPr>
          <w:i/>
          <w:sz w:val="18"/>
          <w:vertAlign w:val="baseline"/>
        </w:rPr>
        <w:t>V</w:t>
      </w:r>
      <w:r>
        <w:rPr>
          <w:i/>
          <w:spacing w:val="-9"/>
          <w:sz w:val="18"/>
          <w:vertAlign w:val="baseline"/>
        </w:rPr>
        <w:t> </w:t>
      </w:r>
      <w:r>
        <w:rPr>
          <w:sz w:val="18"/>
          <w:vertAlign w:val="baseline"/>
        </w:rPr>
        <w:t>,</w:t>
      </w:r>
      <w:r>
        <w:rPr>
          <w:spacing w:val="11"/>
          <w:sz w:val="18"/>
          <w:vertAlign w:val="baseline"/>
        </w:rPr>
        <w:t> </w:t>
      </w:r>
      <w:r>
        <w:rPr>
          <w:i/>
          <w:sz w:val="18"/>
          <w:vertAlign w:val="baseline"/>
        </w:rPr>
        <w:t>SM</w:t>
      </w:r>
      <w:r>
        <w:rPr>
          <w:i/>
          <w:spacing w:val="-28"/>
          <w:sz w:val="18"/>
          <w:vertAlign w:val="baseline"/>
        </w:rPr>
        <w:t> </w:t>
      </w:r>
      <w:r>
        <w:rPr>
          <w:rFonts w:ascii="DejaVu Sans Condensed" w:hAnsi="DejaVu Sans Condensed"/>
          <w:sz w:val="18"/>
          <w:vertAlign w:val="baseline"/>
        </w:rPr>
        <w:t>(</w:t>
      </w:r>
      <w:r>
        <w:rPr>
          <w:i/>
          <w:sz w:val="18"/>
          <w:vertAlign w:val="baseline"/>
        </w:rPr>
        <w:t>t</w:t>
      </w:r>
      <w:r>
        <w:rPr>
          <w:i/>
          <w:sz w:val="18"/>
          <w:vertAlign w:val="subscript"/>
        </w:rPr>
        <w:t>i</w:t>
      </w:r>
      <w:r>
        <w:rPr>
          <w:rFonts w:ascii="LM Roman 10" w:hAnsi="LM Roman 10"/>
          <w:sz w:val="18"/>
          <w:vertAlign w:val="baseline"/>
        </w:rPr>
        <w:t>;</w:t>
      </w:r>
      <w:r>
        <w:rPr>
          <w:rFonts w:ascii="LM Roman 10" w:hAnsi="LM Roman 10"/>
          <w:spacing w:val="-31"/>
          <w:sz w:val="18"/>
          <w:vertAlign w:val="baseline"/>
        </w:rPr>
        <w:t> </w:t>
      </w:r>
      <w:r>
        <w:rPr>
          <w:i/>
          <w:spacing w:val="16"/>
          <w:sz w:val="18"/>
          <w:vertAlign w:val="baseline"/>
        </w:rPr>
        <w:t>t</w:t>
      </w:r>
      <w:r>
        <w:rPr>
          <w:i/>
          <w:spacing w:val="16"/>
          <w:sz w:val="18"/>
          <w:vertAlign w:val="subscript"/>
        </w:rPr>
        <w:t>i</w:t>
      </w:r>
      <w:r>
        <w:rPr>
          <w:rFonts w:ascii="DejaVu Sans Condensed" w:hAnsi="DejaVu Sans Condensed"/>
          <w:spacing w:val="16"/>
          <w:sz w:val="18"/>
          <w:vertAlign w:val="baseline"/>
        </w:rPr>
        <w:t>)=</w:t>
      </w:r>
      <w:r>
        <w:rPr>
          <w:rFonts w:ascii="DejaVu Sans Condensed" w:hAnsi="DejaVu Sans Condensed"/>
          <w:spacing w:val="-6"/>
          <w:sz w:val="18"/>
          <w:vertAlign w:val="baseline"/>
        </w:rPr>
        <w:t> </w:t>
      </w:r>
      <w:r>
        <w:rPr>
          <w:spacing w:val="-5"/>
          <w:sz w:val="18"/>
          <w:vertAlign w:val="baseline"/>
        </w:rPr>
        <w:t>1;</w:t>
      </w:r>
    </w:p>
    <w:p>
      <w:pPr>
        <w:pStyle w:val="ListParagraph"/>
        <w:numPr>
          <w:ilvl w:val="0"/>
          <w:numId w:val="2"/>
        </w:numPr>
        <w:tabs>
          <w:tab w:pos="752" w:val="left" w:leader="none"/>
        </w:tabs>
        <w:spacing w:line="223" w:lineRule="exact" w:before="0" w:after="0"/>
        <w:ind w:left="752" w:right="0" w:hanging="287"/>
        <w:jc w:val="left"/>
        <w:rPr>
          <w:sz w:val="18"/>
        </w:rPr>
      </w:pPr>
      <w:r>
        <w:rPr>
          <w:rFonts w:ascii="DejaVu Sans Condensed" w:hAnsi="DejaVu Sans Condensed"/>
          <w:sz w:val="18"/>
        </w:rPr>
        <w:t>6</w:t>
      </w:r>
      <w:r>
        <w:rPr>
          <w:i/>
          <w:sz w:val="18"/>
        </w:rPr>
        <w:t>t</w:t>
      </w:r>
      <w:r>
        <w:rPr>
          <w:i/>
          <w:sz w:val="18"/>
          <w:vertAlign w:val="subscript"/>
        </w:rPr>
        <w:t>i</w:t>
      </w:r>
      <w:r>
        <w:rPr>
          <w:sz w:val="18"/>
          <w:vertAlign w:val="baseline"/>
        </w:rPr>
        <w:t>,</w:t>
      </w:r>
      <w:r>
        <w:rPr>
          <w:spacing w:val="18"/>
          <w:sz w:val="18"/>
          <w:vertAlign w:val="baseline"/>
        </w:rPr>
        <w:t> </w:t>
      </w:r>
      <w:r>
        <w:rPr>
          <w:i/>
          <w:sz w:val="18"/>
          <w:vertAlign w:val="baseline"/>
        </w:rPr>
        <w:t>t</w:t>
      </w:r>
      <w:r>
        <w:rPr>
          <w:i/>
          <w:sz w:val="18"/>
          <w:vertAlign w:val="subscript"/>
        </w:rPr>
        <w:t>j</w:t>
      </w:r>
      <w:r>
        <w:rPr>
          <w:i/>
          <w:spacing w:val="19"/>
          <w:sz w:val="18"/>
          <w:vertAlign w:val="baseline"/>
        </w:rPr>
        <w:t> </w:t>
      </w:r>
      <w:r>
        <w:rPr>
          <w:rFonts w:ascii="DejaVu Sans Condensed" w:hAnsi="DejaVu Sans Condensed"/>
          <w:sz w:val="18"/>
          <w:vertAlign w:val="baseline"/>
        </w:rPr>
        <w:t>∈ </w:t>
      </w:r>
      <w:r>
        <w:rPr>
          <w:i/>
          <w:sz w:val="18"/>
          <w:vertAlign w:val="baseline"/>
        </w:rPr>
        <w:t>V</w:t>
      </w:r>
      <w:r>
        <w:rPr>
          <w:i/>
          <w:spacing w:val="-5"/>
          <w:sz w:val="18"/>
          <w:vertAlign w:val="baseline"/>
        </w:rPr>
        <w:t> </w:t>
      </w:r>
      <w:r>
        <w:rPr>
          <w:sz w:val="18"/>
          <w:vertAlign w:val="baseline"/>
        </w:rPr>
        <w:t>,</w:t>
      </w:r>
      <w:r>
        <w:rPr>
          <w:spacing w:val="19"/>
          <w:sz w:val="18"/>
          <w:vertAlign w:val="baseline"/>
        </w:rPr>
        <w:t> </w:t>
      </w:r>
      <w:r>
        <w:rPr>
          <w:i/>
          <w:sz w:val="18"/>
          <w:vertAlign w:val="baseline"/>
        </w:rPr>
        <w:t>SM</w:t>
      </w:r>
      <w:r>
        <w:rPr>
          <w:i/>
          <w:spacing w:val="-28"/>
          <w:sz w:val="18"/>
          <w:vertAlign w:val="baseline"/>
        </w:rPr>
        <w:t> </w:t>
      </w:r>
      <w:r>
        <w:rPr>
          <w:rFonts w:ascii="DejaVu Sans Condensed" w:hAnsi="DejaVu Sans Condensed"/>
          <w:sz w:val="18"/>
          <w:vertAlign w:val="baseline"/>
        </w:rPr>
        <w:t>(</w:t>
      </w:r>
      <w:r>
        <w:rPr>
          <w:i/>
          <w:sz w:val="18"/>
          <w:vertAlign w:val="baseline"/>
        </w:rPr>
        <w:t>t</w:t>
      </w:r>
      <w:r>
        <w:rPr>
          <w:i/>
          <w:sz w:val="18"/>
          <w:vertAlign w:val="subscript"/>
        </w:rPr>
        <w:t>i</w:t>
      </w:r>
      <w:r>
        <w:rPr>
          <w:rFonts w:ascii="LM Roman 10" w:hAnsi="LM Roman 10"/>
          <w:sz w:val="18"/>
          <w:vertAlign w:val="baseline"/>
        </w:rPr>
        <w:t>;</w:t>
      </w:r>
      <w:r>
        <w:rPr>
          <w:rFonts w:ascii="LM Roman 10" w:hAnsi="LM Roman 10"/>
          <w:spacing w:val="-29"/>
          <w:sz w:val="18"/>
          <w:vertAlign w:val="baseline"/>
        </w:rPr>
        <w:t> </w:t>
      </w:r>
      <w:r>
        <w:rPr>
          <w:i/>
          <w:spacing w:val="15"/>
          <w:sz w:val="18"/>
          <w:vertAlign w:val="baseline"/>
        </w:rPr>
        <w:t>t</w:t>
      </w:r>
      <w:r>
        <w:rPr>
          <w:i/>
          <w:spacing w:val="15"/>
          <w:sz w:val="18"/>
          <w:vertAlign w:val="subscript"/>
        </w:rPr>
        <w:t>j</w:t>
      </w:r>
      <w:r>
        <w:rPr>
          <w:rFonts w:ascii="DejaVu Sans Condensed" w:hAnsi="DejaVu Sans Condensed"/>
          <w:spacing w:val="15"/>
          <w:sz w:val="18"/>
          <w:vertAlign w:val="baseline"/>
        </w:rPr>
        <w:t>)=</w:t>
      </w:r>
      <w:r>
        <w:rPr>
          <w:rFonts w:ascii="DejaVu Sans Condensed" w:hAnsi="DejaVu Sans Condensed"/>
          <w:spacing w:val="1"/>
          <w:sz w:val="18"/>
          <w:vertAlign w:val="baseline"/>
        </w:rPr>
        <w:t> </w:t>
      </w:r>
      <w:r>
        <w:rPr>
          <w:sz w:val="18"/>
          <w:vertAlign w:val="baseline"/>
        </w:rPr>
        <w:t>0</w:t>
      </w:r>
      <w:r>
        <w:rPr>
          <w:spacing w:val="16"/>
          <w:sz w:val="18"/>
          <w:vertAlign w:val="baseline"/>
        </w:rPr>
        <w:t> </w:t>
      </w:r>
      <w:r>
        <w:rPr>
          <w:i/>
          <w:sz w:val="18"/>
          <w:vertAlign w:val="baseline"/>
        </w:rPr>
        <w:t>if</w:t>
      </w:r>
      <w:r>
        <w:rPr>
          <w:i/>
          <w:spacing w:val="19"/>
          <w:sz w:val="18"/>
          <w:vertAlign w:val="baseline"/>
        </w:rPr>
        <w:t> </w:t>
      </w:r>
      <w:r>
        <w:rPr>
          <w:i/>
          <w:sz w:val="18"/>
          <w:vertAlign w:val="baseline"/>
        </w:rPr>
        <w:t>t</w:t>
      </w:r>
      <w:r>
        <w:rPr>
          <w:i/>
          <w:sz w:val="18"/>
          <w:vertAlign w:val="subscript"/>
        </w:rPr>
        <w:t>i</w:t>
      </w:r>
      <w:r>
        <w:rPr>
          <w:i/>
          <w:spacing w:val="29"/>
          <w:sz w:val="18"/>
          <w:vertAlign w:val="baseline"/>
        </w:rPr>
        <w:t> </w:t>
      </w:r>
      <w:r>
        <w:rPr>
          <w:i/>
          <w:sz w:val="18"/>
          <w:vertAlign w:val="baseline"/>
        </w:rPr>
        <w:t>and</w:t>
      </w:r>
      <w:r>
        <w:rPr>
          <w:i/>
          <w:spacing w:val="18"/>
          <w:sz w:val="18"/>
          <w:vertAlign w:val="baseline"/>
        </w:rPr>
        <w:t> </w:t>
      </w:r>
      <w:r>
        <w:rPr>
          <w:i/>
          <w:sz w:val="18"/>
          <w:vertAlign w:val="baseline"/>
        </w:rPr>
        <w:t>t</w:t>
      </w:r>
      <w:r>
        <w:rPr>
          <w:i/>
          <w:sz w:val="18"/>
          <w:vertAlign w:val="subscript"/>
        </w:rPr>
        <w:t>j</w:t>
      </w:r>
      <w:r>
        <w:rPr>
          <w:i/>
          <w:spacing w:val="28"/>
          <w:sz w:val="18"/>
          <w:vertAlign w:val="baseline"/>
        </w:rPr>
        <w:t> </w:t>
      </w:r>
      <w:r>
        <w:rPr>
          <w:i/>
          <w:sz w:val="18"/>
          <w:vertAlign w:val="baseline"/>
        </w:rPr>
        <w:t>are</w:t>
      </w:r>
      <w:r>
        <w:rPr>
          <w:i/>
          <w:spacing w:val="19"/>
          <w:sz w:val="18"/>
          <w:vertAlign w:val="baseline"/>
        </w:rPr>
        <w:t> </w:t>
      </w:r>
      <w:r>
        <w:rPr>
          <w:i/>
          <w:spacing w:val="-2"/>
          <w:sz w:val="18"/>
          <w:vertAlign w:val="baseline"/>
        </w:rPr>
        <w:t>dissimilar</w:t>
      </w:r>
      <w:r>
        <w:rPr>
          <w:spacing w:val="-2"/>
          <w:sz w:val="18"/>
          <w:vertAlign w:val="baseline"/>
        </w:rPr>
        <w:t>;</w:t>
      </w:r>
    </w:p>
    <w:p>
      <w:pPr>
        <w:pStyle w:val="ListParagraph"/>
        <w:numPr>
          <w:ilvl w:val="0"/>
          <w:numId w:val="2"/>
        </w:numPr>
        <w:tabs>
          <w:tab w:pos="752" w:val="left" w:leader="none"/>
        </w:tabs>
        <w:spacing w:line="240" w:lineRule="exact" w:before="0" w:after="0"/>
        <w:ind w:left="752" w:right="0" w:hanging="287"/>
        <w:jc w:val="left"/>
        <w:rPr>
          <w:i/>
          <w:sz w:val="18"/>
        </w:rPr>
      </w:pPr>
      <w:r>
        <w:rPr>
          <w:rFonts w:ascii="DejaVu Sans Condensed" w:hAnsi="DejaVu Sans Condensed"/>
          <w:sz w:val="18"/>
        </w:rPr>
        <w:t>6</w:t>
      </w:r>
      <w:r>
        <w:rPr>
          <w:i/>
          <w:sz w:val="18"/>
        </w:rPr>
        <w:t>t</w:t>
      </w:r>
      <w:r>
        <w:rPr>
          <w:i/>
          <w:sz w:val="18"/>
          <w:vertAlign w:val="subscript"/>
        </w:rPr>
        <w:t>i</w:t>
      </w:r>
      <w:r>
        <w:rPr>
          <w:sz w:val="18"/>
          <w:vertAlign w:val="baseline"/>
        </w:rPr>
        <w:t>,</w:t>
      </w:r>
      <w:r>
        <w:rPr>
          <w:spacing w:val="50"/>
          <w:sz w:val="18"/>
          <w:vertAlign w:val="baseline"/>
        </w:rPr>
        <w:t> </w:t>
      </w:r>
      <w:r>
        <w:rPr>
          <w:i/>
          <w:sz w:val="18"/>
          <w:vertAlign w:val="baseline"/>
        </w:rPr>
        <w:t>t</w:t>
      </w:r>
      <w:r>
        <w:rPr>
          <w:i/>
          <w:sz w:val="18"/>
          <w:vertAlign w:val="subscript"/>
        </w:rPr>
        <w:t>j</w:t>
      </w:r>
      <w:r>
        <w:rPr>
          <w:sz w:val="18"/>
          <w:vertAlign w:val="baseline"/>
        </w:rPr>
        <w:t>,</w:t>
      </w:r>
      <w:r>
        <w:rPr>
          <w:spacing w:val="50"/>
          <w:sz w:val="18"/>
          <w:vertAlign w:val="baseline"/>
        </w:rPr>
        <w:t> </w:t>
      </w:r>
      <w:r>
        <w:rPr>
          <w:i/>
          <w:sz w:val="18"/>
          <w:vertAlign w:val="baseline"/>
        </w:rPr>
        <w:t>t</w:t>
      </w:r>
      <w:r>
        <w:rPr>
          <w:i/>
          <w:sz w:val="18"/>
          <w:vertAlign w:val="subscript"/>
        </w:rPr>
        <w:t>k</w:t>
      </w:r>
      <w:r>
        <w:rPr>
          <w:i/>
          <w:spacing w:val="26"/>
          <w:sz w:val="18"/>
          <w:vertAlign w:val="baseline"/>
        </w:rPr>
        <w:t> </w:t>
      </w:r>
      <w:r>
        <w:rPr>
          <w:rFonts w:ascii="DejaVu Sans Condensed" w:hAnsi="DejaVu Sans Condensed"/>
          <w:sz w:val="18"/>
          <w:vertAlign w:val="baseline"/>
        </w:rPr>
        <w:t>∈</w:t>
      </w:r>
      <w:r>
        <w:rPr>
          <w:rFonts w:ascii="DejaVu Sans Condensed" w:hAnsi="DejaVu Sans Condensed"/>
          <w:spacing w:val="2"/>
          <w:sz w:val="18"/>
          <w:vertAlign w:val="baseline"/>
        </w:rPr>
        <w:t> </w:t>
      </w:r>
      <w:r>
        <w:rPr>
          <w:i/>
          <w:sz w:val="18"/>
          <w:vertAlign w:val="baseline"/>
        </w:rPr>
        <w:t>V</w:t>
      </w:r>
      <w:r>
        <w:rPr>
          <w:i/>
          <w:spacing w:val="-1"/>
          <w:sz w:val="18"/>
          <w:vertAlign w:val="baseline"/>
        </w:rPr>
        <w:t> </w:t>
      </w:r>
      <w:r>
        <w:rPr>
          <w:sz w:val="18"/>
          <w:vertAlign w:val="baseline"/>
        </w:rPr>
        <w:t>,</w:t>
      </w:r>
      <w:r>
        <w:rPr>
          <w:i/>
          <w:sz w:val="18"/>
          <w:vertAlign w:val="baseline"/>
        </w:rPr>
        <w:t>SM</w:t>
      </w:r>
      <w:r>
        <w:rPr>
          <w:i/>
          <w:spacing w:val="-26"/>
          <w:sz w:val="18"/>
          <w:vertAlign w:val="baseline"/>
        </w:rPr>
        <w:t> </w:t>
      </w:r>
      <w:r>
        <w:rPr>
          <w:rFonts w:ascii="DejaVu Sans Condensed" w:hAnsi="DejaVu Sans Condensed"/>
          <w:sz w:val="18"/>
          <w:vertAlign w:val="baseline"/>
        </w:rPr>
        <w:t>(</w:t>
      </w:r>
      <w:r>
        <w:rPr>
          <w:i/>
          <w:sz w:val="18"/>
          <w:vertAlign w:val="baseline"/>
        </w:rPr>
        <w:t>t</w:t>
      </w:r>
      <w:r>
        <w:rPr>
          <w:i/>
          <w:sz w:val="18"/>
          <w:vertAlign w:val="subscript"/>
        </w:rPr>
        <w:t>i</w:t>
      </w:r>
      <w:r>
        <w:rPr>
          <w:rFonts w:ascii="LM Roman 10" w:hAnsi="LM Roman 10"/>
          <w:sz w:val="18"/>
          <w:vertAlign w:val="baseline"/>
        </w:rPr>
        <w:t>;</w:t>
      </w:r>
      <w:r>
        <w:rPr>
          <w:rFonts w:ascii="LM Roman 10" w:hAnsi="LM Roman 10"/>
          <w:spacing w:val="-28"/>
          <w:sz w:val="18"/>
          <w:vertAlign w:val="baseline"/>
        </w:rPr>
        <w:t> </w:t>
      </w:r>
      <w:r>
        <w:rPr>
          <w:i/>
          <w:sz w:val="18"/>
          <w:vertAlign w:val="baseline"/>
        </w:rPr>
        <w:t>t</w:t>
      </w:r>
      <w:r>
        <w:rPr>
          <w:i/>
          <w:sz w:val="18"/>
          <w:vertAlign w:val="subscript"/>
        </w:rPr>
        <w:t>j</w:t>
      </w:r>
      <w:r>
        <w:rPr>
          <w:rFonts w:ascii="DejaVu Sans Condensed" w:hAnsi="DejaVu Sans Condensed"/>
          <w:sz w:val="18"/>
          <w:vertAlign w:val="baseline"/>
        </w:rPr>
        <w:t>)</w:t>
      </w:r>
      <w:r>
        <w:rPr>
          <w:rFonts w:ascii="DejaVu Sans Condensed" w:hAnsi="DejaVu Sans Condensed"/>
          <w:spacing w:val="4"/>
          <w:sz w:val="18"/>
          <w:vertAlign w:val="baseline"/>
        </w:rPr>
        <w:t> </w:t>
      </w:r>
      <w:r>
        <w:rPr>
          <w:rFonts w:ascii="LM Roman 10" w:hAnsi="LM Roman 10"/>
          <w:sz w:val="18"/>
          <w:vertAlign w:val="baseline"/>
        </w:rPr>
        <w:t>&lt;</w:t>
      </w:r>
      <w:r>
        <w:rPr>
          <w:rFonts w:ascii="LM Roman 10" w:hAnsi="LM Roman 10"/>
          <w:spacing w:val="-5"/>
          <w:sz w:val="18"/>
          <w:vertAlign w:val="baseline"/>
        </w:rPr>
        <w:t> </w:t>
      </w:r>
      <w:r>
        <w:rPr>
          <w:i/>
          <w:sz w:val="18"/>
          <w:vertAlign w:val="baseline"/>
        </w:rPr>
        <w:t>SM</w:t>
      </w:r>
      <w:r>
        <w:rPr>
          <w:i/>
          <w:spacing w:val="-26"/>
          <w:sz w:val="18"/>
          <w:vertAlign w:val="baseline"/>
        </w:rPr>
        <w:t> </w:t>
      </w:r>
      <w:r>
        <w:rPr>
          <w:rFonts w:ascii="DejaVu Sans Condensed" w:hAnsi="DejaVu Sans Condensed"/>
          <w:sz w:val="18"/>
          <w:vertAlign w:val="baseline"/>
        </w:rPr>
        <w:t>(</w:t>
      </w:r>
      <w:r>
        <w:rPr>
          <w:i/>
          <w:sz w:val="18"/>
          <w:vertAlign w:val="baseline"/>
        </w:rPr>
        <w:t>t</w:t>
      </w:r>
      <w:r>
        <w:rPr>
          <w:i/>
          <w:sz w:val="18"/>
          <w:vertAlign w:val="subscript"/>
        </w:rPr>
        <w:t>i</w:t>
      </w:r>
      <w:r>
        <w:rPr>
          <w:rFonts w:ascii="LM Roman 10" w:hAnsi="LM Roman 10"/>
          <w:sz w:val="18"/>
          <w:vertAlign w:val="baseline"/>
        </w:rPr>
        <w:t>;</w:t>
      </w:r>
      <w:r>
        <w:rPr>
          <w:rFonts w:ascii="LM Roman 10" w:hAnsi="LM Roman 10"/>
          <w:spacing w:val="-28"/>
          <w:sz w:val="18"/>
          <w:vertAlign w:val="baseline"/>
        </w:rPr>
        <w:t> </w:t>
      </w:r>
      <w:r>
        <w:rPr>
          <w:i/>
          <w:sz w:val="18"/>
          <w:vertAlign w:val="baseline"/>
        </w:rPr>
        <w:t>t</w:t>
      </w:r>
      <w:r>
        <w:rPr>
          <w:i/>
          <w:sz w:val="18"/>
          <w:vertAlign w:val="subscript"/>
        </w:rPr>
        <w:t>k</w:t>
      </w:r>
      <w:r>
        <w:rPr>
          <w:rFonts w:ascii="DejaVu Sans Condensed" w:hAnsi="DejaVu Sans Condensed"/>
          <w:sz w:val="18"/>
          <w:vertAlign w:val="baseline"/>
        </w:rPr>
        <w:t>)</w:t>
      </w:r>
      <w:r>
        <w:rPr>
          <w:rFonts w:ascii="DejaVu Sans Condensed" w:hAnsi="DejaVu Sans Condensed"/>
          <w:spacing w:val="43"/>
          <w:sz w:val="18"/>
          <w:vertAlign w:val="baseline"/>
        </w:rPr>
        <w:t> </w:t>
      </w:r>
      <w:r>
        <w:rPr>
          <w:i/>
          <w:sz w:val="18"/>
          <w:vertAlign w:val="baseline"/>
        </w:rPr>
        <w:t>if</w:t>
      </w:r>
      <w:r>
        <w:rPr>
          <w:i/>
          <w:spacing w:val="51"/>
          <w:sz w:val="18"/>
          <w:vertAlign w:val="baseline"/>
        </w:rPr>
        <w:t> </w:t>
      </w:r>
      <w:r>
        <w:rPr>
          <w:i/>
          <w:sz w:val="18"/>
          <w:vertAlign w:val="baseline"/>
        </w:rPr>
        <w:t>t</w:t>
      </w:r>
      <w:r>
        <w:rPr>
          <w:i/>
          <w:sz w:val="18"/>
          <w:vertAlign w:val="subscript"/>
        </w:rPr>
        <w:t>i</w:t>
      </w:r>
      <w:r>
        <w:rPr>
          <w:i/>
          <w:spacing w:val="61"/>
          <w:sz w:val="18"/>
          <w:vertAlign w:val="baseline"/>
        </w:rPr>
        <w:t> </w:t>
      </w:r>
      <w:r>
        <w:rPr>
          <w:i/>
          <w:sz w:val="18"/>
          <w:vertAlign w:val="baseline"/>
        </w:rPr>
        <w:t>is</w:t>
      </w:r>
      <w:r>
        <w:rPr>
          <w:i/>
          <w:spacing w:val="50"/>
          <w:sz w:val="18"/>
          <w:vertAlign w:val="baseline"/>
        </w:rPr>
        <w:t> </w:t>
      </w:r>
      <w:r>
        <w:rPr>
          <w:i/>
          <w:sz w:val="18"/>
          <w:vertAlign w:val="baseline"/>
        </w:rPr>
        <w:t>more</w:t>
      </w:r>
      <w:r>
        <w:rPr>
          <w:i/>
          <w:spacing w:val="50"/>
          <w:sz w:val="18"/>
          <w:vertAlign w:val="baseline"/>
        </w:rPr>
        <w:t> </w:t>
      </w:r>
      <w:r>
        <w:rPr>
          <w:i/>
          <w:sz w:val="18"/>
          <w:vertAlign w:val="baseline"/>
        </w:rPr>
        <w:t>like</w:t>
      </w:r>
      <w:r>
        <w:rPr>
          <w:i/>
          <w:spacing w:val="51"/>
          <w:sz w:val="18"/>
          <w:vertAlign w:val="baseline"/>
        </w:rPr>
        <w:t> </w:t>
      </w:r>
      <w:r>
        <w:rPr>
          <w:i/>
          <w:spacing w:val="-5"/>
          <w:sz w:val="18"/>
          <w:vertAlign w:val="baseline"/>
        </w:rPr>
        <w:t>t</w:t>
      </w:r>
      <w:r>
        <w:rPr>
          <w:i/>
          <w:spacing w:val="-5"/>
          <w:sz w:val="18"/>
          <w:vertAlign w:val="subscript"/>
        </w:rPr>
        <w:t>k</w:t>
      </w:r>
    </w:p>
    <w:p>
      <w:pPr>
        <w:spacing w:before="6"/>
        <w:ind w:left="753" w:right="0" w:firstLine="0"/>
        <w:jc w:val="left"/>
        <w:rPr>
          <w:sz w:val="18"/>
        </w:rPr>
      </w:pPr>
      <w:r>
        <w:rPr>
          <w:i/>
          <w:w w:val="105"/>
          <w:sz w:val="18"/>
        </w:rPr>
        <w:t>than</w:t>
      </w:r>
      <w:r>
        <w:rPr>
          <w:i/>
          <w:spacing w:val="8"/>
          <w:w w:val="105"/>
          <w:sz w:val="18"/>
        </w:rPr>
        <w:t> </w:t>
      </w:r>
      <w:r>
        <w:rPr>
          <w:i/>
          <w:w w:val="105"/>
          <w:sz w:val="18"/>
        </w:rPr>
        <w:t>it</w:t>
      </w:r>
      <w:r>
        <w:rPr>
          <w:i/>
          <w:spacing w:val="7"/>
          <w:w w:val="105"/>
          <w:sz w:val="18"/>
        </w:rPr>
        <w:t> </w:t>
      </w:r>
      <w:r>
        <w:rPr>
          <w:i/>
          <w:w w:val="105"/>
          <w:sz w:val="18"/>
        </w:rPr>
        <w:t>is</w:t>
      </w:r>
      <w:r>
        <w:rPr>
          <w:i/>
          <w:spacing w:val="8"/>
          <w:w w:val="105"/>
          <w:sz w:val="18"/>
        </w:rPr>
        <w:t> </w:t>
      </w:r>
      <w:r>
        <w:rPr>
          <w:i/>
          <w:w w:val="105"/>
          <w:sz w:val="18"/>
        </w:rPr>
        <w:t>like</w:t>
      </w:r>
      <w:r>
        <w:rPr>
          <w:i/>
          <w:spacing w:val="7"/>
          <w:w w:val="105"/>
          <w:sz w:val="18"/>
        </w:rPr>
        <w:t> </w:t>
      </w:r>
      <w:r>
        <w:rPr>
          <w:i/>
          <w:spacing w:val="-5"/>
          <w:w w:val="105"/>
          <w:sz w:val="18"/>
        </w:rPr>
        <w:t>t</w:t>
      </w:r>
      <w:r>
        <w:rPr>
          <w:i/>
          <w:spacing w:val="-5"/>
          <w:w w:val="105"/>
          <w:sz w:val="18"/>
          <w:vertAlign w:val="subscript"/>
        </w:rPr>
        <w:t>j</w:t>
      </w:r>
      <w:r>
        <w:rPr>
          <w:spacing w:val="-5"/>
          <w:w w:val="105"/>
          <w:sz w:val="18"/>
          <w:vertAlign w:val="baseline"/>
        </w:rPr>
        <w:t>.</w:t>
      </w:r>
    </w:p>
    <w:p>
      <w:pPr>
        <w:pStyle w:val="BodyText"/>
        <w:spacing w:before="30"/>
      </w:pPr>
    </w:p>
    <w:p>
      <w:pPr>
        <w:spacing w:line="254" w:lineRule="auto" w:before="0"/>
        <w:ind w:left="276" w:right="105" w:firstLine="238"/>
        <w:jc w:val="both"/>
        <w:rPr>
          <w:sz w:val="18"/>
        </w:rPr>
      </w:pPr>
      <w:r>
        <w:rPr>
          <w:i/>
          <w:sz w:val="18"/>
        </w:rPr>
        <w:t>The objective of the use of the similarity measure was </w:t>
      </w:r>
      <w:r>
        <w:rPr>
          <w:i/>
          <w:sz w:val="18"/>
        </w:rPr>
        <w:t>to</w:t>
      </w:r>
      <w:r>
        <w:rPr>
          <w:i/>
          <w:sz w:val="18"/>
        </w:rPr>
        <w:t> produce similarity mapping that identifies more similar vectors that have a higher similarity value. Further, the vectors of R</w:t>
      </w:r>
      <w:r>
        <w:rPr>
          <w:i/>
          <w:sz w:val="18"/>
          <w:vertAlign w:val="superscript"/>
        </w:rPr>
        <w:t>n</w:t>
      </w:r>
      <w:r>
        <w:rPr>
          <w:i/>
          <w:sz w:val="18"/>
          <w:vertAlign w:val="baseline"/>
        </w:rPr>
        <w:t> are considered column vectors</w:t>
      </w:r>
      <w:r>
        <w:rPr>
          <w:sz w:val="18"/>
          <w:vertAlign w:val="baseline"/>
        </w:rPr>
        <w:t>.</w:t>
      </w:r>
    </w:p>
    <w:p>
      <w:pPr>
        <w:pStyle w:val="BodyText"/>
        <w:spacing w:before="55"/>
      </w:pPr>
    </w:p>
    <w:p>
      <w:pPr>
        <w:spacing w:line="158" w:lineRule="auto" w:before="0"/>
        <w:ind w:left="276" w:right="104" w:firstLine="1"/>
        <w:jc w:val="both"/>
        <w:rPr>
          <w:sz w:val="18"/>
        </w:rPr>
      </w:pPr>
      <w:r>
        <w:rPr/>
        <mc:AlternateContent>
          <mc:Choice Requires="wps">
            <w:drawing>
              <wp:anchor distT="0" distB="0" distL="0" distR="0" allowOverlap="1" layoutInCell="1" locked="0" behindDoc="1" simplePos="0" relativeHeight="486104576">
                <wp:simplePos x="0" y="0"/>
                <wp:positionH relativeFrom="page">
                  <wp:posOffset>3985196</wp:posOffset>
                </wp:positionH>
                <wp:positionV relativeFrom="paragraph">
                  <wp:posOffset>230998</wp:posOffset>
                </wp:positionV>
                <wp:extent cx="818515" cy="74295"/>
                <wp:effectExtent l="0" t="0" r="0" b="0"/>
                <wp:wrapNone/>
                <wp:docPr id="34" name="Textbox 34"/>
                <wp:cNvGraphicFramePr>
                  <a:graphicFrameLocks/>
                </wp:cNvGraphicFramePr>
                <a:graphic>
                  <a:graphicData uri="http://schemas.microsoft.com/office/word/2010/wordprocessingShape">
                    <wps:wsp>
                      <wps:cNvPr id="34" name="Textbox 34"/>
                      <wps:cNvSpPr txBox="1"/>
                      <wps:spPr>
                        <a:xfrm>
                          <a:off x="0" y="0"/>
                          <a:ext cx="818515" cy="74295"/>
                        </a:xfrm>
                        <a:prstGeom prst="rect">
                          <a:avLst/>
                        </a:prstGeom>
                      </wps:spPr>
                      <wps:txbx>
                        <w:txbxContent>
                          <w:p>
                            <w:pPr>
                              <w:tabs>
                                <w:tab w:pos="408" w:val="left" w:leader="none"/>
                                <w:tab w:pos="1198" w:val="left" w:leader="none"/>
                              </w:tabs>
                              <w:spacing w:line="115" w:lineRule="exact" w:before="0"/>
                              <w:ind w:left="0" w:right="0" w:firstLine="0"/>
                              <w:jc w:val="left"/>
                              <w:rPr>
                                <w:i/>
                                <w:sz w:val="11"/>
                              </w:rPr>
                            </w:pPr>
                            <w:r>
                              <w:rPr>
                                <w:i/>
                                <w:spacing w:val="-10"/>
                                <w:w w:val="105"/>
                                <w:sz w:val="11"/>
                              </w:rPr>
                              <w:t>j</w:t>
                            </w:r>
                            <w:r>
                              <w:rPr>
                                <w:i/>
                                <w:sz w:val="11"/>
                              </w:rPr>
                              <w:tab/>
                            </w:r>
                            <w:r>
                              <w:rPr>
                                <w:i/>
                                <w:w w:val="105"/>
                                <w:sz w:val="11"/>
                              </w:rPr>
                              <w:t>j</w:t>
                            </w:r>
                            <w:r>
                              <w:rPr>
                                <w:w w:val="105"/>
                                <w:sz w:val="11"/>
                              </w:rPr>
                              <w:t>1</w:t>
                            </w:r>
                            <w:r>
                              <w:rPr>
                                <w:spacing w:val="44"/>
                                <w:w w:val="105"/>
                                <w:sz w:val="11"/>
                              </w:rPr>
                              <w:t>  </w:t>
                            </w:r>
                            <w:r>
                              <w:rPr>
                                <w:i/>
                                <w:spacing w:val="-5"/>
                                <w:w w:val="105"/>
                                <w:sz w:val="11"/>
                              </w:rPr>
                              <w:t>j</w:t>
                            </w:r>
                            <w:r>
                              <w:rPr>
                                <w:spacing w:val="-5"/>
                                <w:w w:val="105"/>
                                <w:sz w:val="11"/>
                              </w:rPr>
                              <w:t>2</w:t>
                            </w:r>
                            <w:r>
                              <w:rPr>
                                <w:sz w:val="11"/>
                              </w:rPr>
                              <w:tab/>
                            </w:r>
                            <w:r>
                              <w:rPr>
                                <w:i/>
                                <w:spacing w:val="-5"/>
                                <w:w w:val="105"/>
                                <w:sz w:val="11"/>
                              </w:rPr>
                              <w:t>j</w:t>
                            </w:r>
                            <w:r>
                              <w:rPr>
                                <w:i/>
                                <w:spacing w:val="-5"/>
                                <w:w w:val="105"/>
                                <w:sz w:val="11"/>
                              </w:rPr>
                              <w:t>n</w:t>
                            </w:r>
                          </w:p>
                        </w:txbxContent>
                      </wps:txbx>
                      <wps:bodyPr wrap="square" lIns="0" tIns="0" rIns="0" bIns="0" rtlCol="0">
                        <a:noAutofit/>
                      </wps:bodyPr>
                    </wps:wsp>
                  </a:graphicData>
                </a:graphic>
              </wp:anchor>
            </w:drawing>
          </mc:Choice>
          <mc:Fallback>
            <w:pict>
              <v:shape style="position:absolute;margin-left:313.795013pt;margin-top:18.188837pt;width:64.45pt;height:5.85pt;mso-position-horizontal-relative:page;mso-position-vertical-relative:paragraph;z-index:-17211904" type="#_x0000_t202" id="docshape32" filled="false" stroked="false">
                <v:textbox inset="0,0,0,0">
                  <w:txbxContent>
                    <w:p>
                      <w:pPr>
                        <w:tabs>
                          <w:tab w:pos="408" w:val="left" w:leader="none"/>
                          <w:tab w:pos="1198" w:val="left" w:leader="none"/>
                        </w:tabs>
                        <w:spacing w:line="115" w:lineRule="exact" w:before="0"/>
                        <w:ind w:left="0" w:right="0" w:firstLine="0"/>
                        <w:jc w:val="left"/>
                        <w:rPr>
                          <w:i/>
                          <w:sz w:val="11"/>
                        </w:rPr>
                      </w:pPr>
                      <w:r>
                        <w:rPr>
                          <w:i/>
                          <w:spacing w:val="-10"/>
                          <w:w w:val="105"/>
                          <w:sz w:val="11"/>
                        </w:rPr>
                        <w:t>j</w:t>
                      </w:r>
                      <w:r>
                        <w:rPr>
                          <w:i/>
                          <w:sz w:val="11"/>
                        </w:rPr>
                        <w:tab/>
                      </w:r>
                      <w:r>
                        <w:rPr>
                          <w:i/>
                          <w:w w:val="105"/>
                          <w:sz w:val="11"/>
                        </w:rPr>
                        <w:t>j</w:t>
                      </w:r>
                      <w:r>
                        <w:rPr>
                          <w:w w:val="105"/>
                          <w:sz w:val="11"/>
                        </w:rPr>
                        <w:t>1</w:t>
                      </w:r>
                      <w:r>
                        <w:rPr>
                          <w:spacing w:val="44"/>
                          <w:w w:val="105"/>
                          <w:sz w:val="11"/>
                        </w:rPr>
                        <w:t>  </w:t>
                      </w:r>
                      <w:r>
                        <w:rPr>
                          <w:i/>
                          <w:spacing w:val="-5"/>
                          <w:w w:val="105"/>
                          <w:sz w:val="11"/>
                        </w:rPr>
                        <w:t>j</w:t>
                      </w:r>
                      <w:r>
                        <w:rPr>
                          <w:spacing w:val="-5"/>
                          <w:w w:val="105"/>
                          <w:sz w:val="11"/>
                        </w:rPr>
                        <w:t>2</w:t>
                      </w:r>
                      <w:r>
                        <w:rPr>
                          <w:sz w:val="11"/>
                        </w:rPr>
                        <w:tab/>
                      </w:r>
                      <w:r>
                        <w:rPr>
                          <w:i/>
                          <w:spacing w:val="-5"/>
                          <w:w w:val="105"/>
                          <w:sz w:val="11"/>
                        </w:rPr>
                        <w:t>j</w:t>
                      </w:r>
                      <w:r>
                        <w:rPr>
                          <w:i/>
                          <w:spacing w:val="-5"/>
                          <w:w w:val="105"/>
                          <w:sz w:val="11"/>
                        </w:rPr>
                        <w:t>n</w:t>
                      </w:r>
                    </w:p>
                  </w:txbxContent>
                </v:textbox>
                <w10:wrap type="none"/>
              </v:shape>
            </w:pict>
          </mc:Fallback>
        </mc:AlternateContent>
      </w:r>
      <w:r>
        <w:rPr>
          <w:w w:val="105"/>
          <w:sz w:val="18"/>
        </w:rPr>
        <w:t>Theorem</w:t>
      </w:r>
      <w:r>
        <w:rPr>
          <w:spacing w:val="8"/>
          <w:w w:val="105"/>
          <w:sz w:val="18"/>
        </w:rPr>
        <w:t> </w:t>
      </w:r>
      <w:r>
        <w:rPr>
          <w:w w:val="105"/>
          <w:sz w:val="18"/>
        </w:rPr>
        <w:t>1.</w:t>
      </w:r>
      <w:r>
        <w:rPr>
          <w:spacing w:val="35"/>
          <w:w w:val="105"/>
          <w:sz w:val="18"/>
        </w:rPr>
        <w:t> </w:t>
      </w:r>
      <w:r>
        <w:rPr>
          <w:i/>
          <w:w w:val="105"/>
          <w:sz w:val="18"/>
        </w:rPr>
        <w:t>If</w:t>
      </w:r>
      <w:r>
        <w:rPr>
          <w:i/>
          <w:spacing w:val="80"/>
          <w:w w:val="105"/>
          <w:sz w:val="18"/>
        </w:rPr>
        <w:t> </w:t>
      </w:r>
      <w:r>
        <w:rPr>
          <w:i/>
          <w:w w:val="105"/>
          <w:sz w:val="18"/>
        </w:rPr>
        <w:t>two</w:t>
      </w:r>
      <w:r>
        <w:rPr>
          <w:i/>
          <w:spacing w:val="80"/>
          <w:w w:val="105"/>
          <w:sz w:val="18"/>
        </w:rPr>
        <w:t> </w:t>
      </w:r>
      <w:r>
        <w:rPr>
          <w:i/>
          <w:w w:val="105"/>
          <w:sz w:val="18"/>
        </w:rPr>
        <w:t>vectors</w:t>
      </w:r>
      <w:r>
        <w:rPr>
          <w:i/>
          <w:spacing w:val="80"/>
          <w:w w:val="105"/>
          <w:sz w:val="18"/>
        </w:rPr>
        <w:t> </w:t>
      </w:r>
      <w:r>
        <w:rPr>
          <w:i/>
          <w:w w:val="105"/>
          <w:sz w:val="18"/>
        </w:rPr>
        <w:t>were</w:t>
      </w:r>
      <w:r>
        <w:rPr>
          <w:i/>
          <w:spacing w:val="80"/>
          <w:w w:val="105"/>
          <w:sz w:val="18"/>
        </w:rPr>
        <w:t> </w:t>
      </w:r>
      <w:r>
        <w:rPr>
          <w:i/>
          <w:w w:val="105"/>
          <w:sz w:val="18"/>
        </w:rPr>
        <w:t>t</w:t>
      </w:r>
      <w:r>
        <w:rPr>
          <w:i/>
          <w:w w:val="105"/>
          <w:sz w:val="18"/>
          <w:vertAlign w:val="subscript"/>
        </w:rPr>
        <w:t>i</w:t>
      </w:r>
      <w:r>
        <w:rPr>
          <w:i/>
          <w:spacing w:val="7"/>
          <w:w w:val="105"/>
          <w:sz w:val="18"/>
          <w:vertAlign w:val="baseline"/>
        </w:rPr>
        <w:t> </w:t>
      </w:r>
      <w:r>
        <w:rPr>
          <w:rFonts w:ascii="DejaVu Sans Condensed"/>
          <w:w w:val="105"/>
          <w:sz w:val="18"/>
          <w:vertAlign w:val="baseline"/>
        </w:rPr>
        <w:t>=</w:t>
      </w:r>
      <w:r>
        <w:rPr>
          <w:rFonts w:ascii="DejaVu Sans Condensed"/>
          <w:spacing w:val="-8"/>
          <w:w w:val="105"/>
          <w:sz w:val="18"/>
          <w:vertAlign w:val="baseline"/>
        </w:rPr>
        <w:t> </w:t>
      </w:r>
      <w:r>
        <w:rPr>
          <w:rFonts w:ascii="DejaVu Sans Condensed"/>
          <w:w w:val="105"/>
          <w:sz w:val="18"/>
          <w:vertAlign w:val="baseline"/>
        </w:rPr>
        <w:t>(</w:t>
      </w:r>
      <w:r>
        <w:rPr>
          <w:i/>
          <w:w w:val="105"/>
          <w:sz w:val="18"/>
          <w:vertAlign w:val="baseline"/>
        </w:rPr>
        <w:t>t</w:t>
      </w:r>
      <w:r>
        <w:rPr>
          <w:i/>
          <w:w w:val="105"/>
          <w:sz w:val="18"/>
          <w:vertAlign w:val="subscript"/>
        </w:rPr>
        <w:t>i</w:t>
      </w:r>
      <w:r>
        <w:rPr>
          <w:w w:val="105"/>
          <w:sz w:val="18"/>
          <w:vertAlign w:val="subscript"/>
        </w:rPr>
        <w:t>1</w:t>
      </w:r>
      <w:r>
        <w:rPr>
          <w:rFonts w:ascii="LM Roman 10"/>
          <w:w w:val="105"/>
          <w:sz w:val="18"/>
          <w:vertAlign w:val="baseline"/>
        </w:rPr>
        <w:t>;</w:t>
      </w:r>
      <w:r>
        <w:rPr>
          <w:rFonts w:ascii="LM Roman 10"/>
          <w:spacing w:val="-16"/>
          <w:w w:val="105"/>
          <w:sz w:val="18"/>
          <w:vertAlign w:val="baseline"/>
        </w:rPr>
        <w:t> </w:t>
      </w:r>
      <w:r>
        <w:rPr>
          <w:i/>
          <w:w w:val="105"/>
          <w:sz w:val="18"/>
          <w:vertAlign w:val="baseline"/>
        </w:rPr>
        <w:t>t</w:t>
      </w:r>
      <w:r>
        <w:rPr>
          <w:i/>
          <w:w w:val="105"/>
          <w:sz w:val="18"/>
          <w:vertAlign w:val="subscript"/>
        </w:rPr>
        <w:t>i</w:t>
      </w:r>
      <w:r>
        <w:rPr>
          <w:w w:val="105"/>
          <w:sz w:val="18"/>
          <w:vertAlign w:val="subscript"/>
        </w:rPr>
        <w:t>2</w:t>
      </w:r>
      <w:r>
        <w:rPr>
          <w:rFonts w:ascii="LM Roman 10"/>
          <w:w w:val="105"/>
          <w:sz w:val="18"/>
          <w:vertAlign w:val="baseline"/>
        </w:rPr>
        <w:t>;</w:t>
      </w:r>
      <w:r>
        <w:rPr>
          <w:rFonts w:ascii="LM Roman 10"/>
          <w:spacing w:val="-16"/>
          <w:w w:val="105"/>
          <w:sz w:val="18"/>
          <w:vertAlign w:val="baseline"/>
        </w:rPr>
        <w:t> </w:t>
      </w:r>
      <w:r>
        <w:rPr>
          <w:rFonts w:ascii="Khmer OS Muol Pali"/>
          <w:spacing w:val="19"/>
          <w:w w:val="105"/>
          <w:sz w:val="18"/>
          <w:vertAlign w:val="baseline"/>
        </w:rPr>
        <w:t>...</w:t>
      </w:r>
      <w:r>
        <w:rPr>
          <w:rFonts w:ascii="Khmer OS Muol Pali"/>
          <w:spacing w:val="-14"/>
          <w:w w:val="105"/>
          <w:sz w:val="18"/>
          <w:vertAlign w:val="baseline"/>
        </w:rPr>
        <w:t> </w:t>
      </w:r>
      <w:r>
        <w:rPr>
          <w:rFonts w:ascii="LM Roman 10"/>
          <w:w w:val="105"/>
          <w:sz w:val="18"/>
          <w:vertAlign w:val="baseline"/>
        </w:rPr>
        <w:t>;</w:t>
      </w:r>
      <w:r>
        <w:rPr>
          <w:rFonts w:ascii="LM Roman 10"/>
          <w:spacing w:val="-16"/>
          <w:w w:val="105"/>
          <w:sz w:val="18"/>
          <w:vertAlign w:val="baseline"/>
        </w:rPr>
        <w:t> </w:t>
      </w:r>
      <w:r>
        <w:rPr>
          <w:i/>
          <w:w w:val="105"/>
          <w:sz w:val="18"/>
          <w:vertAlign w:val="baseline"/>
        </w:rPr>
        <w:t>t</w:t>
      </w:r>
      <w:r>
        <w:rPr>
          <w:i/>
          <w:w w:val="105"/>
          <w:sz w:val="18"/>
          <w:vertAlign w:val="subscript"/>
        </w:rPr>
        <w:t>in</w:t>
      </w:r>
      <w:r>
        <w:rPr>
          <w:rFonts w:ascii="DejaVu Sans Condensed"/>
          <w:w w:val="105"/>
          <w:sz w:val="18"/>
          <w:vertAlign w:val="baseline"/>
        </w:rPr>
        <w:t>)</w:t>
      </w:r>
      <w:r>
        <w:rPr>
          <w:i/>
          <w:w w:val="105"/>
          <w:sz w:val="18"/>
          <w:vertAlign w:val="superscript"/>
        </w:rPr>
        <w:t>T</w:t>
      </w:r>
      <w:r>
        <w:rPr>
          <w:i/>
          <w:spacing w:val="73"/>
          <w:w w:val="150"/>
          <w:sz w:val="18"/>
          <w:vertAlign w:val="baseline"/>
        </w:rPr>
        <w:t> </w:t>
      </w:r>
      <w:r>
        <w:rPr>
          <w:i/>
          <w:w w:val="105"/>
          <w:sz w:val="18"/>
          <w:vertAlign w:val="baseline"/>
        </w:rPr>
        <w:t>and</w:t>
      </w:r>
      <w:r>
        <w:rPr>
          <w:i/>
          <w:w w:val="105"/>
          <w:sz w:val="18"/>
          <w:vertAlign w:val="baseline"/>
        </w:rPr>
        <w:t> t</w:t>
      </w:r>
      <w:r>
        <w:rPr>
          <w:i/>
          <w:spacing w:val="-12"/>
          <w:w w:val="105"/>
          <w:sz w:val="18"/>
          <w:vertAlign w:val="baseline"/>
        </w:rPr>
        <w:t> </w:t>
      </w:r>
      <w:r>
        <w:rPr>
          <w:rFonts w:ascii="DejaVu Sans Condensed"/>
          <w:w w:val="105"/>
          <w:sz w:val="18"/>
          <w:vertAlign w:val="baseline"/>
        </w:rPr>
        <w:t>=</w:t>
      </w:r>
      <w:r>
        <w:rPr>
          <w:rFonts w:ascii="DejaVu Sans Condensed"/>
          <w:spacing w:val="-14"/>
          <w:w w:val="105"/>
          <w:sz w:val="18"/>
          <w:vertAlign w:val="baseline"/>
        </w:rPr>
        <w:t> </w:t>
      </w:r>
      <w:r>
        <w:rPr>
          <w:rFonts w:ascii="DejaVu Sans Condensed"/>
          <w:w w:val="105"/>
          <w:sz w:val="18"/>
          <w:vertAlign w:val="baseline"/>
        </w:rPr>
        <w:t>(</w:t>
      </w:r>
      <w:r>
        <w:rPr>
          <w:i/>
          <w:w w:val="105"/>
          <w:sz w:val="18"/>
          <w:vertAlign w:val="baseline"/>
        </w:rPr>
        <w:t>t</w:t>
      </w:r>
      <w:r>
        <w:rPr>
          <w:i/>
          <w:spacing w:val="7"/>
          <w:w w:val="105"/>
          <w:sz w:val="18"/>
          <w:vertAlign w:val="baseline"/>
        </w:rPr>
        <w:t> </w:t>
      </w:r>
      <w:r>
        <w:rPr>
          <w:rFonts w:ascii="LM Roman 10"/>
          <w:w w:val="105"/>
          <w:sz w:val="18"/>
          <w:vertAlign w:val="baseline"/>
        </w:rPr>
        <w:t>;</w:t>
      </w:r>
      <w:r>
        <w:rPr>
          <w:rFonts w:ascii="LM Roman 10"/>
          <w:spacing w:val="-16"/>
          <w:w w:val="105"/>
          <w:sz w:val="18"/>
          <w:vertAlign w:val="baseline"/>
        </w:rPr>
        <w:t> </w:t>
      </w:r>
      <w:r>
        <w:rPr>
          <w:i/>
          <w:w w:val="105"/>
          <w:sz w:val="18"/>
          <w:vertAlign w:val="baseline"/>
        </w:rPr>
        <w:t>t</w:t>
      </w:r>
      <w:r>
        <w:rPr>
          <w:i/>
          <w:spacing w:val="40"/>
          <w:w w:val="105"/>
          <w:sz w:val="18"/>
          <w:vertAlign w:val="baseline"/>
        </w:rPr>
        <w:t> </w:t>
      </w:r>
      <w:r>
        <w:rPr>
          <w:rFonts w:ascii="LM Roman 10"/>
          <w:w w:val="105"/>
          <w:sz w:val="18"/>
          <w:vertAlign w:val="baseline"/>
        </w:rPr>
        <w:t>;</w:t>
      </w:r>
      <w:r>
        <w:rPr>
          <w:rFonts w:ascii="LM Roman 10"/>
          <w:spacing w:val="-16"/>
          <w:w w:val="105"/>
          <w:sz w:val="18"/>
          <w:vertAlign w:val="baseline"/>
        </w:rPr>
        <w:t> </w:t>
      </w:r>
      <w:r>
        <w:rPr>
          <w:rFonts w:ascii="Khmer OS Muol Pali"/>
          <w:spacing w:val="15"/>
          <w:w w:val="105"/>
          <w:sz w:val="18"/>
          <w:vertAlign w:val="baseline"/>
        </w:rPr>
        <w:t>..</w:t>
      </w:r>
      <w:r>
        <w:rPr>
          <w:rFonts w:ascii="Khmer OS Muol Pali"/>
          <w:spacing w:val="-14"/>
          <w:w w:val="105"/>
          <w:sz w:val="18"/>
          <w:vertAlign w:val="baseline"/>
        </w:rPr>
        <w:t> </w:t>
      </w:r>
      <w:r>
        <w:rPr>
          <w:rFonts w:ascii="Khmer OS Muol Pali"/>
          <w:w w:val="105"/>
          <w:sz w:val="18"/>
          <w:vertAlign w:val="baseline"/>
        </w:rPr>
        <w:t>.</w:t>
      </w:r>
      <w:r>
        <w:rPr>
          <w:rFonts w:ascii="Khmer OS Muol Pali"/>
          <w:spacing w:val="-14"/>
          <w:w w:val="105"/>
          <w:sz w:val="18"/>
          <w:vertAlign w:val="baseline"/>
        </w:rPr>
        <w:t> </w:t>
      </w:r>
      <w:r>
        <w:rPr>
          <w:rFonts w:ascii="LM Roman 10"/>
          <w:w w:val="105"/>
          <w:sz w:val="18"/>
          <w:vertAlign w:val="baseline"/>
        </w:rPr>
        <w:t>;</w:t>
      </w:r>
      <w:r>
        <w:rPr>
          <w:rFonts w:ascii="LM Roman 10"/>
          <w:spacing w:val="-16"/>
          <w:w w:val="105"/>
          <w:sz w:val="18"/>
          <w:vertAlign w:val="baseline"/>
        </w:rPr>
        <w:t> </w:t>
      </w:r>
      <w:r>
        <w:rPr>
          <w:i/>
          <w:w w:val="105"/>
          <w:sz w:val="18"/>
          <w:vertAlign w:val="baseline"/>
        </w:rPr>
        <w:t>t</w:t>
      </w:r>
      <w:r>
        <w:rPr>
          <w:i/>
          <w:spacing w:val="40"/>
          <w:w w:val="105"/>
          <w:sz w:val="18"/>
          <w:vertAlign w:val="baseline"/>
        </w:rPr>
        <w:t> </w:t>
      </w:r>
      <w:r>
        <w:rPr>
          <w:rFonts w:ascii="DejaVu Sans Condensed"/>
          <w:w w:val="105"/>
          <w:sz w:val="18"/>
          <w:vertAlign w:val="baseline"/>
        </w:rPr>
        <w:t>)</w:t>
      </w:r>
      <w:r>
        <w:rPr>
          <w:i/>
          <w:w w:val="105"/>
          <w:sz w:val="18"/>
          <w:vertAlign w:val="superscript"/>
        </w:rPr>
        <w:t>T</w:t>
      </w:r>
      <w:r>
        <w:rPr>
          <w:w w:val="105"/>
          <w:sz w:val="18"/>
          <w:vertAlign w:val="baseline"/>
        </w:rPr>
        <w:t>,</w:t>
      </w:r>
      <w:r>
        <w:rPr>
          <w:spacing w:val="40"/>
          <w:w w:val="105"/>
          <w:sz w:val="18"/>
          <w:vertAlign w:val="baseline"/>
        </w:rPr>
        <w:t> </w:t>
      </w:r>
      <w:r>
        <w:rPr>
          <w:i/>
          <w:w w:val="105"/>
          <w:sz w:val="18"/>
          <w:vertAlign w:val="baseline"/>
        </w:rPr>
        <w:t>the</w:t>
      </w:r>
      <w:r>
        <w:rPr>
          <w:i/>
          <w:spacing w:val="40"/>
          <w:w w:val="105"/>
          <w:sz w:val="18"/>
          <w:vertAlign w:val="baseline"/>
        </w:rPr>
        <w:t> </w:t>
      </w:r>
      <w:r>
        <w:rPr>
          <w:i/>
          <w:w w:val="105"/>
          <w:sz w:val="18"/>
          <w:vertAlign w:val="baseline"/>
        </w:rPr>
        <w:t>cosine</w:t>
      </w:r>
      <w:r>
        <w:rPr>
          <w:i/>
          <w:spacing w:val="40"/>
          <w:w w:val="105"/>
          <w:sz w:val="18"/>
          <w:vertAlign w:val="baseline"/>
        </w:rPr>
        <w:t> </w:t>
      </w:r>
      <w:r>
        <w:rPr>
          <w:i/>
          <w:w w:val="105"/>
          <w:sz w:val="18"/>
          <w:vertAlign w:val="baseline"/>
        </w:rPr>
        <w:t>similarity</w:t>
      </w:r>
      <w:r>
        <w:rPr>
          <w:i/>
          <w:spacing w:val="40"/>
          <w:w w:val="105"/>
          <w:sz w:val="18"/>
          <w:vertAlign w:val="baseline"/>
        </w:rPr>
        <w:t> </w:t>
      </w:r>
      <w:r>
        <w:rPr>
          <w:i/>
          <w:w w:val="105"/>
          <w:sz w:val="18"/>
          <w:vertAlign w:val="baseline"/>
        </w:rPr>
        <w:t>measure</w:t>
      </w:r>
      <w:r>
        <w:rPr>
          <w:i/>
          <w:spacing w:val="40"/>
          <w:w w:val="105"/>
          <w:sz w:val="18"/>
          <w:vertAlign w:val="baseline"/>
        </w:rPr>
        <w:t> </w:t>
      </w:r>
      <w:r>
        <w:rPr>
          <w:i/>
          <w:w w:val="105"/>
          <w:sz w:val="18"/>
          <w:vertAlign w:val="baseline"/>
        </w:rPr>
        <w:t>between</w:t>
      </w:r>
      <w:r>
        <w:rPr>
          <w:i/>
          <w:w w:val="105"/>
          <w:sz w:val="18"/>
          <w:vertAlign w:val="baseline"/>
        </w:rPr>
        <w:t> two vectors t</w:t>
      </w:r>
      <w:r>
        <w:rPr>
          <w:i/>
          <w:w w:val="105"/>
          <w:sz w:val="18"/>
          <w:vertAlign w:val="subscript"/>
        </w:rPr>
        <w:t>i</w:t>
      </w:r>
      <w:r>
        <w:rPr>
          <w:i/>
          <w:w w:val="105"/>
          <w:sz w:val="18"/>
          <w:vertAlign w:val="baseline"/>
        </w:rPr>
        <w:t> and t</w:t>
      </w:r>
      <w:r>
        <w:rPr>
          <w:i/>
          <w:w w:val="105"/>
          <w:sz w:val="18"/>
          <w:vertAlign w:val="subscript"/>
        </w:rPr>
        <w:t>j</w:t>
      </w:r>
      <w:r>
        <w:rPr>
          <w:i/>
          <w:w w:val="105"/>
          <w:sz w:val="18"/>
          <w:vertAlign w:val="baseline"/>
        </w:rPr>
        <w:t> would be as follows </w:t>
      </w:r>
      <w:hyperlink w:history="true" w:anchor="_bookmark26">
        <w:r>
          <w:rPr>
            <w:color w:val="007FAD"/>
            <w:w w:val="105"/>
            <w:sz w:val="18"/>
            <w:vertAlign w:val="baseline"/>
          </w:rPr>
          <w:t>[25]</w:t>
        </w:r>
      </w:hyperlink>
      <w:r>
        <w:rPr>
          <w:w w:val="105"/>
          <w:sz w:val="18"/>
          <w:vertAlign w:val="baseline"/>
        </w:rPr>
        <w:t>:</w:t>
      </w:r>
    </w:p>
    <w:p>
      <w:pPr>
        <w:pStyle w:val="BodyText"/>
        <w:tabs>
          <w:tab w:pos="2061" w:val="left" w:leader="none"/>
        </w:tabs>
        <w:spacing w:line="322" w:lineRule="exact" w:before="115"/>
        <w:ind w:left="1337"/>
        <w:rPr>
          <w:rFonts w:ascii="Arimo" w:hAnsi="Arimo"/>
        </w:rPr>
      </w:pPr>
      <w:r>
        <w:rPr/>
        <mc:AlternateContent>
          <mc:Choice Requires="wps">
            <w:drawing>
              <wp:anchor distT="0" distB="0" distL="0" distR="0" allowOverlap="1" layoutInCell="1" locked="0" behindDoc="1" simplePos="0" relativeHeight="486103552">
                <wp:simplePos x="0" y="0"/>
                <wp:positionH relativeFrom="page">
                  <wp:posOffset>5815431</wp:posOffset>
                </wp:positionH>
                <wp:positionV relativeFrom="paragraph">
                  <wp:posOffset>284755</wp:posOffset>
                </wp:positionV>
                <wp:extent cx="38100" cy="114300"/>
                <wp:effectExtent l="0" t="0" r="0" b="0"/>
                <wp:wrapNone/>
                <wp:docPr id="35" name="Textbox 35"/>
                <wp:cNvGraphicFramePr>
                  <a:graphicFrameLocks/>
                </wp:cNvGraphicFramePr>
                <a:graphic>
                  <a:graphicData uri="http://schemas.microsoft.com/office/word/2010/wordprocessingShape">
                    <wps:wsp>
                      <wps:cNvPr id="35" name="Textbox 35"/>
                      <wps:cNvSpPr txBox="1"/>
                      <wps:spPr>
                        <a:xfrm>
                          <a:off x="0" y="0"/>
                          <a:ext cx="38100" cy="114300"/>
                        </a:xfrm>
                        <a:prstGeom prst="rect">
                          <a:avLst/>
                        </a:prstGeom>
                      </wps:spPr>
                      <wps:txbx>
                        <w:txbxContent>
                          <w:p>
                            <w:pPr>
                              <w:spacing w:line="179" w:lineRule="exact" w:before="0"/>
                              <w:ind w:left="0" w:right="0" w:firstLine="0"/>
                              <w:jc w:val="left"/>
                              <w:rPr>
                                <w:i/>
                                <w:sz w:val="18"/>
                              </w:rPr>
                            </w:pPr>
                            <w:r>
                              <w:rPr>
                                <w:i/>
                                <w:spacing w:val="-10"/>
                                <w:w w:val="115"/>
                                <w:sz w:val="18"/>
                              </w:rPr>
                              <w:t>t</w:t>
                            </w:r>
                          </w:p>
                        </w:txbxContent>
                      </wps:txbx>
                      <wps:bodyPr wrap="square" lIns="0" tIns="0" rIns="0" bIns="0" rtlCol="0">
                        <a:noAutofit/>
                      </wps:bodyPr>
                    </wps:wsp>
                  </a:graphicData>
                </a:graphic>
              </wp:anchor>
            </w:drawing>
          </mc:Choice>
          <mc:Fallback>
            <w:pict>
              <v:shape style="position:absolute;margin-left:457.90799pt;margin-top:22.421663pt;width:3pt;height:9pt;mso-position-horizontal-relative:page;mso-position-vertical-relative:paragraph;z-index:-17212928" type="#_x0000_t202" id="docshape33" filled="false" stroked="false">
                <v:textbox inset="0,0,0,0">
                  <w:txbxContent>
                    <w:p>
                      <w:pPr>
                        <w:spacing w:line="179" w:lineRule="exact" w:before="0"/>
                        <w:ind w:left="0" w:right="0" w:firstLine="0"/>
                        <w:jc w:val="left"/>
                        <w:rPr>
                          <w:i/>
                          <w:sz w:val="18"/>
                        </w:rPr>
                      </w:pPr>
                      <w:r>
                        <w:rPr>
                          <w:i/>
                          <w:spacing w:val="-10"/>
                          <w:w w:val="115"/>
                          <w:sz w:val="18"/>
                        </w:rPr>
                        <w:t>t</w:t>
                      </w:r>
                    </w:p>
                  </w:txbxContent>
                </v:textbox>
                <w10:wrap type="none"/>
              </v:shape>
            </w:pict>
          </mc:Fallback>
        </mc:AlternateContent>
      </w:r>
      <w:r>
        <w:rPr/>
        <mc:AlternateContent>
          <mc:Choice Requires="wps">
            <w:drawing>
              <wp:anchor distT="0" distB="0" distL="0" distR="0" allowOverlap="1" layoutInCell="1" locked="0" behindDoc="1" simplePos="0" relativeHeight="486104064">
                <wp:simplePos x="0" y="0"/>
                <wp:positionH relativeFrom="page">
                  <wp:posOffset>6335991</wp:posOffset>
                </wp:positionH>
                <wp:positionV relativeFrom="paragraph">
                  <wp:posOffset>284755</wp:posOffset>
                </wp:positionV>
                <wp:extent cx="38100" cy="114300"/>
                <wp:effectExtent l="0" t="0" r="0" b="0"/>
                <wp:wrapNone/>
                <wp:docPr id="36" name="Textbox 36"/>
                <wp:cNvGraphicFramePr>
                  <a:graphicFrameLocks/>
                </wp:cNvGraphicFramePr>
                <a:graphic>
                  <a:graphicData uri="http://schemas.microsoft.com/office/word/2010/wordprocessingShape">
                    <wps:wsp>
                      <wps:cNvPr id="36" name="Textbox 36"/>
                      <wps:cNvSpPr txBox="1"/>
                      <wps:spPr>
                        <a:xfrm>
                          <a:off x="0" y="0"/>
                          <a:ext cx="38100" cy="114300"/>
                        </a:xfrm>
                        <a:prstGeom prst="rect">
                          <a:avLst/>
                        </a:prstGeom>
                      </wps:spPr>
                      <wps:txbx>
                        <w:txbxContent>
                          <w:p>
                            <w:pPr>
                              <w:spacing w:line="179" w:lineRule="exact" w:before="0"/>
                              <w:ind w:left="0" w:right="0" w:firstLine="0"/>
                              <w:jc w:val="left"/>
                              <w:rPr>
                                <w:i/>
                                <w:sz w:val="18"/>
                              </w:rPr>
                            </w:pPr>
                            <w:r>
                              <w:rPr>
                                <w:i/>
                                <w:spacing w:val="-10"/>
                                <w:w w:val="115"/>
                                <w:sz w:val="18"/>
                              </w:rPr>
                              <w:t>t</w:t>
                            </w:r>
                          </w:p>
                        </w:txbxContent>
                      </wps:txbx>
                      <wps:bodyPr wrap="square" lIns="0" tIns="0" rIns="0" bIns="0" rtlCol="0">
                        <a:noAutofit/>
                      </wps:bodyPr>
                    </wps:wsp>
                  </a:graphicData>
                </a:graphic>
              </wp:anchor>
            </w:drawing>
          </mc:Choice>
          <mc:Fallback>
            <w:pict>
              <v:shape style="position:absolute;margin-left:498.897003pt;margin-top:22.421663pt;width:3pt;height:9pt;mso-position-horizontal-relative:page;mso-position-vertical-relative:paragraph;z-index:-17212416" type="#_x0000_t202" id="docshape34" filled="false" stroked="false">
                <v:textbox inset="0,0,0,0">
                  <w:txbxContent>
                    <w:p>
                      <w:pPr>
                        <w:spacing w:line="179" w:lineRule="exact" w:before="0"/>
                        <w:ind w:left="0" w:right="0" w:firstLine="0"/>
                        <w:jc w:val="left"/>
                        <w:rPr>
                          <w:i/>
                          <w:sz w:val="18"/>
                        </w:rPr>
                      </w:pPr>
                      <w:r>
                        <w:rPr>
                          <w:i/>
                          <w:spacing w:val="-10"/>
                          <w:w w:val="115"/>
                          <w:sz w:val="18"/>
                        </w:rPr>
                        <w:t>t</w:t>
                      </w:r>
                    </w:p>
                  </w:txbxContent>
                </v:textbox>
                <w10:wrap type="none"/>
              </v:shape>
            </w:pict>
          </mc:Fallback>
        </mc:AlternateContent>
      </w:r>
      <w:r>
        <w:rPr>
          <w:rFonts w:ascii="Arimo" w:hAnsi="Arimo"/>
          <w:spacing w:val="50"/>
          <w:w w:val="179"/>
          <w:position w:val="10"/>
        </w:rPr>
        <w:t> </w:t>
      </w:r>
      <w:r>
        <w:rPr>
          <w:rFonts w:ascii="Arimo" w:hAnsi="Arimo"/>
          <w:spacing w:val="-163"/>
          <w:w w:val="234"/>
          <w:position w:val="-3"/>
        </w:rPr>
        <w:t>X</w:t>
      </w:r>
      <w:r>
        <w:rPr>
          <w:i/>
          <w:spacing w:val="-5"/>
          <w:w w:val="125"/>
          <w:sz w:val="11"/>
        </w:rPr>
        <w:t>n</w:t>
      </w:r>
      <w:r>
        <w:rPr>
          <w:i/>
          <w:sz w:val="11"/>
        </w:rPr>
        <w:tab/>
      </w:r>
      <w:r>
        <w:rPr>
          <w:rFonts w:ascii="Arimo" w:hAnsi="Arimo"/>
          <w:w w:val="340"/>
          <w:position w:val="10"/>
        </w:rPr>
        <w:t>!,</w:t>
      </w:r>
      <w:r>
        <w:rPr>
          <w:rFonts w:ascii="Arimo" w:hAnsi="Arimo"/>
          <w:spacing w:val="-15"/>
          <w:w w:val="340"/>
          <w:position w:val="5"/>
        </w:rPr>
        <w:t> </w:t>
      </w:r>
      <w:r>
        <w:rPr>
          <w:rFonts w:ascii="Arimo" w:hAnsi="Arimo"/>
          <w:spacing w:val="2"/>
          <w:w w:val="181"/>
          <w:position w:val="1"/>
        </w:rPr>
        <w:t>q</w:t>
      </w:r>
      <w:r>
        <w:rPr>
          <w:rFonts w:ascii="Arimo" w:hAnsi="Arimo"/>
          <w:spacing w:val="-256"/>
          <w:w w:val="216"/>
          <w:position w:val="-3"/>
        </w:rPr>
        <w:t>X</w:t>
      </w:r>
      <w:r>
        <w:rPr>
          <w:rFonts w:ascii="Arimo" w:hAnsi="Arimo"/>
          <w:spacing w:val="2"/>
          <w:w w:val="29"/>
          <w:position w:val="1"/>
        </w:rPr>
        <w:t>ﬃﬃﬃﬃﬃﬃ</w:t>
      </w:r>
      <w:r>
        <w:rPr>
          <w:rFonts w:ascii="Arimo" w:hAnsi="Arimo"/>
          <w:spacing w:val="-2"/>
          <w:w w:val="29"/>
          <w:position w:val="1"/>
        </w:rPr>
        <w:t>ﬃ</w:t>
      </w:r>
      <w:r>
        <w:rPr>
          <w:i/>
          <w:spacing w:val="-53"/>
          <w:w w:val="104"/>
          <w:position w:val="1"/>
          <w:vertAlign w:val="subscript"/>
        </w:rPr>
        <w:t>n</w:t>
      </w:r>
      <w:r>
        <w:rPr>
          <w:rFonts w:ascii="Arimo" w:hAnsi="Arimo"/>
          <w:spacing w:val="2"/>
          <w:w w:val="29"/>
          <w:position w:val="1"/>
          <w:vertAlign w:val="baseline"/>
        </w:rPr>
        <w:t>ﬃﬃﬃﬃﬃﬃﬃﬃ</w:t>
      </w:r>
      <w:r>
        <w:rPr>
          <w:rFonts w:ascii="Arimo" w:hAnsi="Arimo"/>
          <w:spacing w:val="8"/>
          <w:w w:val="29"/>
          <w:position w:val="1"/>
          <w:vertAlign w:val="baseline"/>
        </w:rPr>
        <w:t>ﬃ</w:t>
      </w:r>
      <w:r>
        <w:rPr>
          <w:rFonts w:ascii="Arimo" w:hAnsi="Arimo"/>
          <w:spacing w:val="1"/>
          <w:w w:val="29"/>
          <w:position w:val="1"/>
          <w:vertAlign w:val="baseline"/>
        </w:rPr>
        <w:t>ﬃ</w:t>
      </w:r>
      <w:r>
        <w:rPr>
          <w:rFonts w:ascii="Arimo" w:hAnsi="Arimo"/>
          <w:spacing w:val="2"/>
          <w:w w:val="181"/>
          <w:position w:val="1"/>
          <w:vertAlign w:val="baseline"/>
        </w:rPr>
        <w:t>q</w:t>
      </w:r>
      <w:r>
        <w:rPr>
          <w:rFonts w:ascii="Arimo" w:hAnsi="Arimo"/>
          <w:spacing w:val="-256"/>
          <w:w w:val="216"/>
          <w:position w:val="-3"/>
          <w:vertAlign w:val="baseline"/>
        </w:rPr>
        <w:t>X</w:t>
      </w:r>
      <w:r>
        <w:rPr>
          <w:rFonts w:ascii="Arimo" w:hAnsi="Arimo"/>
          <w:spacing w:val="2"/>
          <w:w w:val="29"/>
          <w:position w:val="1"/>
          <w:vertAlign w:val="baseline"/>
        </w:rPr>
        <w:t>ﬃﬃﬃﬃﬃﬃ</w:t>
      </w:r>
      <w:r>
        <w:rPr>
          <w:rFonts w:ascii="Arimo" w:hAnsi="Arimo"/>
          <w:spacing w:val="-2"/>
          <w:w w:val="29"/>
          <w:position w:val="1"/>
          <w:vertAlign w:val="baseline"/>
        </w:rPr>
        <w:t>ﬃ</w:t>
      </w:r>
      <w:r>
        <w:rPr>
          <w:i/>
          <w:spacing w:val="-53"/>
          <w:w w:val="104"/>
          <w:position w:val="1"/>
          <w:vertAlign w:val="subscript"/>
        </w:rPr>
        <w:t>n</w:t>
      </w:r>
      <w:r>
        <w:rPr>
          <w:rFonts w:ascii="Arimo" w:hAnsi="Arimo"/>
          <w:spacing w:val="2"/>
          <w:w w:val="29"/>
          <w:position w:val="1"/>
          <w:vertAlign w:val="baseline"/>
        </w:rPr>
        <w:t>ﬃﬃﬃﬃﬃﬃﬃﬃ</w:t>
      </w:r>
      <w:r>
        <w:rPr>
          <w:rFonts w:ascii="Arimo" w:hAnsi="Arimo"/>
          <w:spacing w:val="8"/>
          <w:w w:val="29"/>
          <w:position w:val="1"/>
          <w:vertAlign w:val="baseline"/>
        </w:rPr>
        <w:t>ﬃ</w:t>
      </w:r>
      <w:r>
        <w:rPr>
          <w:rFonts w:ascii="Arimo" w:hAnsi="Arimo"/>
          <w:spacing w:val="2"/>
          <w:w w:val="29"/>
          <w:position w:val="1"/>
          <w:vertAlign w:val="baseline"/>
        </w:rPr>
        <w:t>ﬃ</w:t>
      </w:r>
      <w:r>
        <w:rPr>
          <w:rFonts w:ascii="Arimo" w:hAnsi="Arimo"/>
          <w:position w:val="5"/>
          <w:vertAlign w:val="baseline"/>
        </w:rPr>
        <w:t> </w:t>
      </w:r>
    </w:p>
    <w:p>
      <w:pPr>
        <w:spacing w:after="0" w:line="322" w:lineRule="exact"/>
        <w:rPr>
          <w:rFonts w:ascii="Arimo" w:hAnsi="Arimo"/>
        </w:rPr>
        <w:sectPr>
          <w:type w:val="continuous"/>
          <w:pgSz w:w="11910" w:h="15880"/>
          <w:pgMar w:header="670" w:footer="0" w:top="820" w:bottom="280" w:left="800" w:right="800"/>
          <w:cols w:num="2" w:equalWidth="0">
            <w:col w:w="5099" w:space="42"/>
            <w:col w:w="5169"/>
          </w:cols>
        </w:sectPr>
      </w:pPr>
    </w:p>
    <w:p>
      <w:pPr>
        <w:pStyle w:val="BodyText"/>
        <w:spacing w:line="254" w:lineRule="auto" w:before="85"/>
        <w:ind w:left="276" w:right="38"/>
        <w:jc w:val="both"/>
      </w:pPr>
      <w:r>
        <w:rPr>
          <w:w w:val="105"/>
        </w:rPr>
        <w:t>optimization </w:t>
      </w:r>
      <w:hyperlink w:history="true" w:anchor="_bookmark67">
        <w:r>
          <w:rPr>
            <w:color w:val="007FAD"/>
            <w:w w:val="105"/>
          </w:rPr>
          <w:t>[83]</w:t>
        </w:r>
      </w:hyperlink>
      <w:r>
        <w:rPr>
          <w:color w:val="007FAD"/>
          <w:w w:val="105"/>
        </w:rPr>
        <w:t> </w:t>
      </w:r>
      <w:r>
        <w:rPr>
          <w:w w:val="105"/>
        </w:rPr>
        <w:t>and ordinal consistency improvement </w:t>
      </w:r>
      <w:r>
        <w:rPr>
          <w:w w:val="105"/>
        </w:rPr>
        <w:t>meth- ods </w:t>
      </w:r>
      <w:hyperlink w:history="true" w:anchor="_bookmark67">
        <w:r>
          <w:rPr>
            <w:color w:val="007FAD"/>
            <w:w w:val="105"/>
          </w:rPr>
          <w:t>[84]</w:t>
        </w:r>
      </w:hyperlink>
      <w:r>
        <w:rPr>
          <w:w w:val="105"/>
        </w:rPr>
        <w:t>). Among such approaches, a CMM provides an effi- cient</w:t>
      </w:r>
      <w:r>
        <w:rPr>
          <w:spacing w:val="27"/>
          <w:w w:val="105"/>
        </w:rPr>
        <w:t> </w:t>
      </w:r>
      <w:r>
        <w:rPr>
          <w:w w:val="105"/>
        </w:rPr>
        <w:t>and</w:t>
      </w:r>
      <w:r>
        <w:rPr>
          <w:spacing w:val="29"/>
          <w:w w:val="105"/>
        </w:rPr>
        <w:t> </w:t>
      </w:r>
      <w:r>
        <w:rPr>
          <w:w w:val="105"/>
        </w:rPr>
        <w:t>valid</w:t>
      </w:r>
      <w:r>
        <w:rPr>
          <w:spacing w:val="30"/>
          <w:w w:val="105"/>
        </w:rPr>
        <w:t> </w:t>
      </w:r>
      <w:r>
        <w:rPr>
          <w:w w:val="105"/>
        </w:rPr>
        <w:t>means</w:t>
      </w:r>
      <w:r>
        <w:rPr>
          <w:spacing w:val="29"/>
          <w:w w:val="105"/>
        </w:rPr>
        <w:t> </w:t>
      </w:r>
      <w:r>
        <w:rPr>
          <w:w w:val="105"/>
        </w:rPr>
        <w:t>of</w:t>
      </w:r>
      <w:r>
        <w:rPr>
          <w:spacing w:val="30"/>
          <w:w w:val="105"/>
        </w:rPr>
        <w:t> </w:t>
      </w:r>
      <w:r>
        <w:rPr>
          <w:w w:val="105"/>
        </w:rPr>
        <w:t>identifying</w:t>
      </w:r>
      <w:r>
        <w:rPr>
          <w:spacing w:val="29"/>
          <w:w w:val="105"/>
        </w:rPr>
        <w:t> </w:t>
      </w:r>
      <w:r>
        <w:rPr>
          <w:w w:val="105"/>
        </w:rPr>
        <w:t>a</w:t>
      </w:r>
      <w:r>
        <w:rPr>
          <w:spacing w:val="28"/>
          <w:w w:val="105"/>
        </w:rPr>
        <w:t> </w:t>
      </w:r>
      <w:r>
        <w:rPr>
          <w:w w:val="105"/>
        </w:rPr>
        <w:t>priority</w:t>
      </w:r>
      <w:r>
        <w:rPr>
          <w:spacing w:val="30"/>
          <w:w w:val="105"/>
        </w:rPr>
        <w:t> </w:t>
      </w:r>
      <w:r>
        <w:rPr>
          <w:w w:val="105"/>
        </w:rPr>
        <w:t>vector</w:t>
      </w:r>
      <w:r>
        <w:rPr>
          <w:spacing w:val="29"/>
          <w:w w:val="105"/>
        </w:rPr>
        <w:t> </w:t>
      </w:r>
      <w:r>
        <w:rPr>
          <w:w w:val="105"/>
        </w:rPr>
        <w:t>in</w:t>
      </w:r>
      <w:r>
        <w:rPr>
          <w:spacing w:val="29"/>
          <w:w w:val="105"/>
        </w:rPr>
        <w:t> </w:t>
      </w:r>
      <w:r>
        <w:rPr>
          <w:spacing w:val="-5"/>
          <w:w w:val="105"/>
        </w:rPr>
        <w:t>the</w:t>
      </w:r>
    </w:p>
    <w:p>
      <w:pPr>
        <w:spacing w:line="205" w:lineRule="exact" w:before="0"/>
        <w:ind w:left="276" w:right="0" w:firstLine="0"/>
        <w:jc w:val="left"/>
        <w:rPr>
          <w:rFonts w:ascii="DejaVu Sans Condensed"/>
          <w:sz w:val="18"/>
        </w:rPr>
      </w:pPr>
      <w:r>
        <w:rPr/>
        <w:br w:type="column"/>
      </w:r>
      <w:r>
        <w:rPr>
          <w:w w:val="105"/>
          <w:sz w:val="18"/>
        </w:rPr>
        <w:t>CSM</w:t>
      </w:r>
      <w:r>
        <w:rPr>
          <w:rFonts w:ascii="DejaVu Sans Condensed"/>
          <w:w w:val="105"/>
          <w:sz w:val="18"/>
        </w:rPr>
        <w:t>(</w:t>
      </w:r>
      <w:r>
        <w:rPr>
          <w:i/>
          <w:w w:val="105"/>
          <w:sz w:val="18"/>
        </w:rPr>
        <w:t>t</w:t>
      </w:r>
      <w:r>
        <w:rPr>
          <w:i/>
          <w:w w:val="105"/>
          <w:sz w:val="18"/>
          <w:vertAlign w:val="subscript"/>
        </w:rPr>
        <w:t>i</w:t>
      </w:r>
      <w:r>
        <w:rPr>
          <w:rFonts w:ascii="LM Roman 10"/>
          <w:w w:val="105"/>
          <w:sz w:val="18"/>
          <w:vertAlign w:val="baseline"/>
        </w:rPr>
        <w:t>;</w:t>
      </w:r>
      <w:r>
        <w:rPr>
          <w:rFonts w:ascii="LM Roman 10"/>
          <w:spacing w:val="-19"/>
          <w:w w:val="105"/>
          <w:sz w:val="18"/>
          <w:vertAlign w:val="baseline"/>
        </w:rPr>
        <w:t> </w:t>
      </w:r>
      <w:r>
        <w:rPr>
          <w:i/>
          <w:spacing w:val="11"/>
          <w:w w:val="105"/>
          <w:sz w:val="18"/>
          <w:vertAlign w:val="baseline"/>
        </w:rPr>
        <w:t>t</w:t>
      </w:r>
      <w:r>
        <w:rPr>
          <w:i/>
          <w:spacing w:val="11"/>
          <w:w w:val="105"/>
          <w:sz w:val="18"/>
          <w:vertAlign w:val="subscript"/>
        </w:rPr>
        <w:t>j</w:t>
      </w:r>
      <w:r>
        <w:rPr>
          <w:rFonts w:ascii="DejaVu Sans Condensed"/>
          <w:spacing w:val="11"/>
          <w:w w:val="105"/>
          <w:sz w:val="18"/>
          <w:vertAlign w:val="baseline"/>
        </w:rPr>
        <w:t>)= </w:t>
      </w:r>
    </w:p>
    <w:p>
      <w:pPr>
        <w:pStyle w:val="BodyText"/>
        <w:spacing w:before="76"/>
        <w:rPr>
          <w:rFonts w:ascii="DejaVu Sans Condensed"/>
        </w:rPr>
      </w:pPr>
    </w:p>
    <w:p>
      <w:pPr>
        <w:spacing w:before="0"/>
        <w:ind w:left="277" w:right="0" w:firstLine="0"/>
        <w:jc w:val="left"/>
        <w:rPr>
          <w:sz w:val="18"/>
        </w:rPr>
      </w:pPr>
      <w:r>
        <w:rPr>
          <w:i/>
          <w:sz w:val="18"/>
        </w:rPr>
        <w:t>where</w:t>
      </w:r>
      <w:r>
        <w:rPr>
          <w:i/>
          <w:spacing w:val="1"/>
          <w:w w:val="110"/>
          <w:sz w:val="18"/>
        </w:rPr>
        <w:t> </w:t>
      </w:r>
      <w:r>
        <w:rPr>
          <w:i/>
          <w:spacing w:val="-2"/>
          <w:w w:val="110"/>
          <w:sz w:val="18"/>
        </w:rPr>
        <w:t>t</w:t>
      </w:r>
      <w:r>
        <w:rPr>
          <w:i/>
          <w:spacing w:val="-2"/>
          <w:w w:val="110"/>
          <w:sz w:val="18"/>
          <w:vertAlign w:val="subscript"/>
        </w:rPr>
        <w:t>i</w:t>
      </w:r>
      <w:r>
        <w:rPr>
          <w:rFonts w:ascii="Arial" w:hAnsi="Arial"/>
          <w:spacing w:val="-2"/>
          <w:w w:val="110"/>
          <w:sz w:val="18"/>
          <w:vertAlign w:val="baseline"/>
        </w:rPr>
        <w:t>–</w:t>
      </w:r>
      <w:r>
        <w:rPr>
          <w:i/>
          <w:spacing w:val="-2"/>
          <w:w w:val="110"/>
          <w:sz w:val="18"/>
          <w:vertAlign w:val="baseline"/>
        </w:rPr>
        <w:t>t</w:t>
      </w:r>
      <w:r>
        <w:rPr>
          <w:i/>
          <w:spacing w:val="-2"/>
          <w:w w:val="110"/>
          <w:sz w:val="18"/>
          <w:vertAlign w:val="subscript"/>
        </w:rPr>
        <w:t>j</w:t>
      </w:r>
      <w:r>
        <w:rPr>
          <w:rFonts w:ascii="Arial" w:hAnsi="Arial"/>
          <w:spacing w:val="-2"/>
          <w:w w:val="110"/>
          <w:sz w:val="18"/>
          <w:vertAlign w:val="baseline"/>
        </w:rPr>
        <w:t>–</w:t>
      </w:r>
      <w:r>
        <w:rPr>
          <w:spacing w:val="-2"/>
          <w:w w:val="110"/>
          <w:sz w:val="18"/>
          <w:vertAlign w:val="baseline"/>
        </w:rPr>
        <w:t>0</w:t>
      </w:r>
    </w:p>
    <w:p>
      <w:pPr>
        <w:spacing w:line="240" w:lineRule="auto" w:before="116"/>
        <w:rPr>
          <w:sz w:val="11"/>
        </w:rPr>
      </w:pPr>
      <w:r>
        <w:rPr/>
        <w:br w:type="column"/>
      </w:r>
      <w:r>
        <w:rPr>
          <w:sz w:val="11"/>
        </w:rPr>
      </w:r>
    </w:p>
    <w:p>
      <w:pPr>
        <w:spacing w:before="0"/>
        <w:ind w:left="98" w:right="0" w:firstLine="0"/>
        <w:jc w:val="left"/>
        <w:rPr>
          <w:sz w:val="11"/>
        </w:rPr>
      </w:pPr>
      <w:r>
        <w:rPr>
          <w:i/>
          <w:spacing w:val="-5"/>
          <w:w w:val="110"/>
          <w:sz w:val="11"/>
        </w:rPr>
        <w:t>k</w:t>
      </w:r>
      <w:r>
        <w:rPr>
          <w:rFonts w:ascii="DejaVu Sans Condensed"/>
          <w:spacing w:val="-5"/>
          <w:w w:val="110"/>
          <w:sz w:val="11"/>
        </w:rPr>
        <w:t>=</w:t>
      </w:r>
      <w:r>
        <w:rPr>
          <w:spacing w:val="-5"/>
          <w:w w:val="110"/>
          <w:sz w:val="11"/>
        </w:rPr>
        <w:t>1</w:t>
      </w:r>
    </w:p>
    <w:p>
      <w:pPr>
        <w:spacing w:line="204" w:lineRule="exact" w:before="0"/>
        <w:ind w:left="0" w:right="0" w:firstLine="0"/>
        <w:jc w:val="left"/>
        <w:rPr>
          <w:i/>
          <w:sz w:val="11"/>
        </w:rPr>
      </w:pPr>
      <w:r>
        <w:rPr/>
        <w:br w:type="column"/>
      </w:r>
      <w:r>
        <w:rPr>
          <w:i/>
          <w:spacing w:val="-2"/>
          <w:w w:val="120"/>
          <w:position w:val="3"/>
          <w:sz w:val="18"/>
        </w:rPr>
        <w:t>t</w:t>
      </w:r>
      <w:r>
        <w:rPr>
          <w:i/>
          <w:spacing w:val="-2"/>
          <w:w w:val="120"/>
          <w:sz w:val="11"/>
        </w:rPr>
        <w:t>ik</w:t>
      </w:r>
      <w:r>
        <w:rPr>
          <w:i/>
          <w:spacing w:val="-2"/>
          <w:w w:val="120"/>
          <w:position w:val="3"/>
          <w:sz w:val="18"/>
        </w:rPr>
        <w:t>t</w:t>
      </w:r>
      <w:r>
        <w:rPr>
          <w:i/>
          <w:spacing w:val="-2"/>
          <w:w w:val="120"/>
          <w:sz w:val="11"/>
        </w:rPr>
        <w:t>jk</w:t>
      </w:r>
    </w:p>
    <w:p>
      <w:pPr>
        <w:spacing w:line="106" w:lineRule="exact" w:before="0"/>
        <w:ind w:left="0" w:right="73" w:firstLine="0"/>
        <w:jc w:val="right"/>
        <w:rPr>
          <w:sz w:val="11"/>
        </w:rPr>
      </w:pPr>
      <w:r>
        <w:rPr/>
        <w:br w:type="column"/>
      </w:r>
      <w:r>
        <w:rPr>
          <w:spacing w:val="-10"/>
          <w:w w:val="105"/>
          <w:sz w:val="11"/>
        </w:rPr>
        <w:t>2</w:t>
      </w:r>
    </w:p>
    <w:p>
      <w:pPr>
        <w:spacing w:line="159" w:lineRule="exact" w:before="0"/>
        <w:ind w:left="276" w:right="0" w:firstLine="0"/>
        <w:jc w:val="left"/>
        <w:rPr>
          <w:i/>
          <w:sz w:val="11"/>
        </w:rPr>
      </w:pPr>
      <w:r>
        <w:rPr>
          <w:i/>
          <w:w w:val="115"/>
          <w:sz w:val="11"/>
        </w:rPr>
        <w:t>k</w:t>
      </w:r>
      <w:r>
        <w:rPr>
          <w:rFonts w:ascii="DejaVu Sans Condensed"/>
          <w:w w:val="115"/>
          <w:sz w:val="11"/>
        </w:rPr>
        <w:t>=</w:t>
      </w:r>
      <w:r>
        <w:rPr>
          <w:w w:val="115"/>
          <w:sz w:val="11"/>
        </w:rPr>
        <w:t>1</w:t>
      </w:r>
      <w:r>
        <w:rPr>
          <w:spacing w:val="29"/>
          <w:w w:val="115"/>
          <w:sz w:val="11"/>
        </w:rPr>
        <w:t> </w:t>
      </w:r>
      <w:r>
        <w:rPr>
          <w:i/>
          <w:spacing w:val="-5"/>
          <w:w w:val="115"/>
          <w:position w:val="4"/>
          <w:sz w:val="11"/>
        </w:rPr>
        <w:t>ik</w:t>
      </w:r>
    </w:p>
    <w:p>
      <w:pPr>
        <w:spacing w:line="106" w:lineRule="exact" w:before="0"/>
        <w:ind w:left="0" w:right="453" w:firstLine="0"/>
        <w:jc w:val="center"/>
        <w:rPr>
          <w:sz w:val="11"/>
        </w:rPr>
      </w:pPr>
      <w:r>
        <w:rPr/>
        <w:br w:type="column"/>
      </w:r>
      <w:r>
        <w:rPr>
          <w:spacing w:val="-10"/>
          <w:w w:val="105"/>
          <w:sz w:val="11"/>
        </w:rPr>
        <w:t>2</w:t>
      </w:r>
    </w:p>
    <w:p>
      <w:pPr>
        <w:spacing w:line="159" w:lineRule="exact" w:before="0"/>
        <w:ind w:left="276" w:right="0" w:firstLine="0"/>
        <w:jc w:val="left"/>
        <w:rPr>
          <w:i/>
          <w:sz w:val="11"/>
        </w:rPr>
      </w:pPr>
      <w:r>
        <w:rPr>
          <w:i/>
          <w:w w:val="115"/>
          <w:sz w:val="11"/>
        </w:rPr>
        <w:t>k</w:t>
      </w:r>
      <w:r>
        <w:rPr>
          <w:rFonts w:ascii="DejaVu Sans Condensed"/>
          <w:w w:val="115"/>
          <w:sz w:val="11"/>
        </w:rPr>
        <w:t>=</w:t>
      </w:r>
      <w:r>
        <w:rPr>
          <w:w w:val="115"/>
          <w:sz w:val="11"/>
        </w:rPr>
        <w:t>1</w:t>
      </w:r>
      <w:r>
        <w:rPr>
          <w:spacing w:val="29"/>
          <w:w w:val="115"/>
          <w:sz w:val="11"/>
        </w:rPr>
        <w:t> </w:t>
      </w:r>
      <w:r>
        <w:rPr>
          <w:i/>
          <w:spacing w:val="-5"/>
          <w:w w:val="115"/>
          <w:position w:val="4"/>
          <w:sz w:val="11"/>
        </w:rPr>
        <w:t>jk</w:t>
      </w:r>
    </w:p>
    <w:p>
      <w:pPr>
        <w:spacing w:after="0" w:line="159" w:lineRule="exact"/>
        <w:jc w:val="left"/>
        <w:rPr>
          <w:sz w:val="11"/>
        </w:rPr>
        <w:sectPr>
          <w:type w:val="continuous"/>
          <w:pgSz w:w="11910" w:h="15880"/>
          <w:pgMar w:header="670" w:footer="0" w:top="820" w:bottom="280" w:left="800" w:right="800"/>
          <w:cols w:num="6" w:equalWidth="0">
            <w:col w:w="5098" w:space="43"/>
            <w:col w:w="1364" w:space="39"/>
            <w:col w:w="309" w:space="23"/>
            <w:col w:w="357" w:space="629"/>
            <w:col w:w="689" w:space="131"/>
            <w:col w:w="1628"/>
          </w:cols>
        </w:sectPr>
      </w:pPr>
    </w:p>
    <w:p>
      <w:pPr>
        <w:pStyle w:val="BodyText"/>
        <w:spacing w:line="254" w:lineRule="auto" w:before="29"/>
        <w:ind w:left="276" w:right="38"/>
        <w:jc w:val="both"/>
      </w:pPr>
      <w:r>
        <w:rPr>
          <w:w w:val="105"/>
        </w:rPr>
        <w:t>AHP. CMM offers a number of advantages over other </w:t>
      </w:r>
      <w:r>
        <w:rPr>
          <w:w w:val="105"/>
        </w:rPr>
        <w:t>prior- itization methods: it enables derivation of a consistency index for</w:t>
      </w:r>
      <w:r>
        <w:rPr>
          <w:w w:val="105"/>
        </w:rPr>
        <w:t> the</w:t>
      </w:r>
      <w:r>
        <w:rPr>
          <w:w w:val="105"/>
        </w:rPr>
        <w:t> PCM,</w:t>
      </w:r>
      <w:r>
        <w:rPr>
          <w:w w:val="105"/>
        </w:rPr>
        <w:t> removes</w:t>
      </w:r>
      <w:r>
        <w:rPr>
          <w:w w:val="105"/>
        </w:rPr>
        <w:t> the</w:t>
      </w:r>
      <w:r>
        <w:rPr>
          <w:w w:val="105"/>
        </w:rPr>
        <w:t> need</w:t>
      </w:r>
      <w:r>
        <w:rPr>
          <w:w w:val="105"/>
        </w:rPr>
        <w:t> for</w:t>
      </w:r>
      <w:r>
        <w:rPr>
          <w:w w:val="105"/>
        </w:rPr>
        <w:t> statistical</w:t>
      </w:r>
      <w:r>
        <w:rPr>
          <w:w w:val="105"/>
        </w:rPr>
        <w:t> modeling</w:t>
      </w:r>
      <w:r>
        <w:rPr>
          <w:w w:val="105"/>
        </w:rPr>
        <w:t> and facilitates the calculation and interpretation of the CCI. Over the</w:t>
      </w:r>
      <w:r>
        <w:rPr>
          <w:spacing w:val="40"/>
          <w:w w:val="105"/>
        </w:rPr>
        <w:t> </w:t>
      </w:r>
      <w:r>
        <w:rPr>
          <w:w w:val="105"/>
        </w:rPr>
        <w:t>past</w:t>
      </w:r>
      <w:r>
        <w:rPr>
          <w:spacing w:val="40"/>
          <w:w w:val="105"/>
        </w:rPr>
        <w:t> </w:t>
      </w:r>
      <w:r>
        <w:rPr>
          <w:w w:val="105"/>
        </w:rPr>
        <w:t>few</w:t>
      </w:r>
      <w:r>
        <w:rPr>
          <w:spacing w:val="40"/>
          <w:w w:val="105"/>
        </w:rPr>
        <w:t> </w:t>
      </w:r>
      <w:r>
        <w:rPr>
          <w:w w:val="105"/>
        </w:rPr>
        <w:t>decades</w:t>
      </w:r>
      <w:r>
        <w:rPr>
          <w:spacing w:val="40"/>
          <w:w w:val="105"/>
        </w:rPr>
        <w:t> </w:t>
      </w:r>
      <w:r>
        <w:rPr>
          <w:w w:val="105"/>
        </w:rPr>
        <w:t>a</w:t>
      </w:r>
      <w:r>
        <w:rPr>
          <w:spacing w:val="40"/>
          <w:w w:val="105"/>
        </w:rPr>
        <w:t> </w:t>
      </w:r>
      <w:r>
        <w:rPr>
          <w:w w:val="105"/>
        </w:rPr>
        <w:t>significant</w:t>
      </w:r>
      <w:r>
        <w:rPr>
          <w:spacing w:val="40"/>
          <w:w w:val="105"/>
        </w:rPr>
        <w:t> </w:t>
      </w:r>
      <w:r>
        <w:rPr>
          <w:w w:val="105"/>
        </w:rPr>
        <w:t>body</w:t>
      </w:r>
      <w:r>
        <w:rPr>
          <w:spacing w:val="40"/>
          <w:w w:val="105"/>
        </w:rPr>
        <w:t> </w:t>
      </w:r>
      <w:r>
        <w:rPr>
          <w:w w:val="105"/>
        </w:rPr>
        <w:t>of</w:t>
      </w:r>
      <w:r>
        <w:rPr>
          <w:spacing w:val="40"/>
          <w:w w:val="105"/>
        </w:rPr>
        <w:t> </w:t>
      </w:r>
      <w:r>
        <w:rPr>
          <w:w w:val="105"/>
        </w:rPr>
        <w:t>academic</w:t>
      </w:r>
      <w:r>
        <w:rPr>
          <w:spacing w:val="40"/>
          <w:w w:val="105"/>
        </w:rPr>
        <w:t> </w:t>
      </w:r>
      <w:r>
        <w:rPr>
          <w:w w:val="105"/>
        </w:rPr>
        <w:t>work has</w:t>
      </w:r>
      <w:r>
        <w:rPr>
          <w:w w:val="105"/>
        </w:rPr>
        <w:t> explored</w:t>
      </w:r>
      <w:r>
        <w:rPr>
          <w:w w:val="105"/>
        </w:rPr>
        <w:t> many</w:t>
      </w:r>
      <w:r>
        <w:rPr>
          <w:w w:val="105"/>
        </w:rPr>
        <w:t> facets</w:t>
      </w:r>
      <w:r>
        <w:rPr>
          <w:w w:val="105"/>
        </w:rPr>
        <w:t> of</w:t>
      </w:r>
      <w:r>
        <w:rPr>
          <w:w w:val="105"/>
        </w:rPr>
        <w:t> pairwise</w:t>
      </w:r>
      <w:r>
        <w:rPr>
          <w:w w:val="105"/>
        </w:rPr>
        <w:t> comparison</w:t>
      </w:r>
      <w:r>
        <w:rPr>
          <w:w w:val="105"/>
        </w:rPr>
        <w:t> methodol- ogy,</w:t>
      </w:r>
      <w:r>
        <w:rPr>
          <w:spacing w:val="24"/>
          <w:w w:val="105"/>
        </w:rPr>
        <w:t> </w:t>
      </w:r>
      <w:r>
        <w:rPr>
          <w:w w:val="105"/>
        </w:rPr>
        <w:t>but</w:t>
      </w:r>
      <w:r>
        <w:rPr>
          <w:spacing w:val="24"/>
          <w:w w:val="105"/>
        </w:rPr>
        <w:t> </w:t>
      </w:r>
      <w:r>
        <w:rPr>
          <w:w w:val="105"/>
        </w:rPr>
        <w:t>it</w:t>
      </w:r>
      <w:r>
        <w:rPr>
          <w:spacing w:val="23"/>
          <w:w w:val="105"/>
        </w:rPr>
        <w:t> </w:t>
      </w:r>
      <w:r>
        <w:rPr>
          <w:w w:val="105"/>
        </w:rPr>
        <w:t>is</w:t>
      </w:r>
      <w:r>
        <w:rPr>
          <w:spacing w:val="25"/>
          <w:w w:val="105"/>
        </w:rPr>
        <w:t> </w:t>
      </w:r>
      <w:r>
        <w:rPr>
          <w:w w:val="105"/>
        </w:rPr>
        <w:t>only</w:t>
      </w:r>
      <w:r>
        <w:rPr>
          <w:spacing w:val="23"/>
          <w:w w:val="105"/>
        </w:rPr>
        <w:t> </w:t>
      </w:r>
      <w:r>
        <w:rPr>
          <w:w w:val="105"/>
        </w:rPr>
        <w:t>in</w:t>
      </w:r>
      <w:r>
        <w:rPr>
          <w:spacing w:val="24"/>
          <w:w w:val="105"/>
        </w:rPr>
        <w:t> </w:t>
      </w:r>
      <w:r>
        <w:rPr>
          <w:w w:val="105"/>
        </w:rPr>
        <w:t>recent</w:t>
      </w:r>
      <w:r>
        <w:rPr>
          <w:spacing w:val="25"/>
          <w:w w:val="105"/>
        </w:rPr>
        <w:t> </w:t>
      </w:r>
      <w:r>
        <w:rPr>
          <w:w w:val="105"/>
        </w:rPr>
        <w:t>years</w:t>
      </w:r>
      <w:r>
        <w:rPr>
          <w:spacing w:val="24"/>
          <w:w w:val="105"/>
        </w:rPr>
        <w:t> </w:t>
      </w:r>
      <w:r>
        <w:rPr>
          <w:w w:val="105"/>
        </w:rPr>
        <w:t>that</w:t>
      </w:r>
      <w:r>
        <w:rPr>
          <w:spacing w:val="23"/>
          <w:w w:val="105"/>
        </w:rPr>
        <w:t> </w:t>
      </w:r>
      <w:r>
        <w:rPr>
          <w:w w:val="105"/>
        </w:rPr>
        <w:t>studies</w:t>
      </w:r>
      <w:r>
        <w:rPr>
          <w:spacing w:val="24"/>
          <w:w w:val="105"/>
        </w:rPr>
        <w:t> </w:t>
      </w:r>
      <w:r>
        <w:rPr>
          <w:w w:val="105"/>
        </w:rPr>
        <w:t>by</w:t>
      </w:r>
      <w:r>
        <w:rPr>
          <w:spacing w:val="24"/>
          <w:w w:val="105"/>
        </w:rPr>
        <w:t> </w:t>
      </w:r>
      <w:r>
        <w:rPr>
          <w:spacing w:val="-2"/>
          <w:w w:val="105"/>
        </w:rPr>
        <w:t>Koczkodaj</w:t>
      </w:r>
    </w:p>
    <w:p>
      <w:pPr>
        <w:spacing w:line="180" w:lineRule="exact" w:before="0"/>
        <w:ind w:left="514" w:right="0" w:firstLine="0"/>
        <w:jc w:val="left"/>
        <w:rPr>
          <w:i/>
          <w:sz w:val="18"/>
        </w:rPr>
      </w:pPr>
      <w:r>
        <w:rPr/>
        <w:br w:type="column"/>
      </w:r>
      <w:r>
        <w:rPr>
          <w:i/>
          <w:sz w:val="18"/>
        </w:rPr>
        <w:t>Several</w:t>
      </w:r>
      <w:r>
        <w:rPr>
          <w:i/>
          <w:spacing w:val="1"/>
          <w:sz w:val="18"/>
        </w:rPr>
        <w:t> </w:t>
      </w:r>
      <w:r>
        <w:rPr>
          <w:i/>
          <w:sz w:val="18"/>
        </w:rPr>
        <w:t>common</w:t>
      </w:r>
      <w:r>
        <w:rPr>
          <w:i/>
          <w:spacing w:val="3"/>
          <w:sz w:val="18"/>
        </w:rPr>
        <w:t> </w:t>
      </w:r>
      <w:r>
        <w:rPr>
          <w:i/>
          <w:sz w:val="18"/>
        </w:rPr>
        <w:t>similarity</w:t>
      </w:r>
      <w:r>
        <w:rPr>
          <w:i/>
          <w:spacing w:val="3"/>
          <w:sz w:val="18"/>
        </w:rPr>
        <w:t> </w:t>
      </w:r>
      <w:r>
        <w:rPr>
          <w:i/>
          <w:sz w:val="18"/>
        </w:rPr>
        <w:t>measures</w:t>
      </w:r>
      <w:r>
        <w:rPr>
          <w:i/>
          <w:spacing w:val="4"/>
          <w:sz w:val="18"/>
        </w:rPr>
        <w:t> </w:t>
      </w:r>
      <w:r>
        <w:rPr>
          <w:i/>
          <w:sz w:val="18"/>
        </w:rPr>
        <w:t>are</w:t>
      </w:r>
      <w:r>
        <w:rPr>
          <w:i/>
          <w:spacing w:val="3"/>
          <w:sz w:val="18"/>
        </w:rPr>
        <w:t> </w:t>
      </w:r>
      <w:r>
        <w:rPr>
          <w:i/>
          <w:sz w:val="18"/>
        </w:rPr>
        <w:t>currently</w:t>
      </w:r>
      <w:r>
        <w:rPr>
          <w:i/>
          <w:spacing w:val="2"/>
          <w:sz w:val="18"/>
        </w:rPr>
        <w:t> </w:t>
      </w:r>
      <w:r>
        <w:rPr>
          <w:i/>
          <w:sz w:val="18"/>
        </w:rPr>
        <w:t>in</w:t>
      </w:r>
      <w:r>
        <w:rPr>
          <w:i/>
          <w:spacing w:val="3"/>
          <w:sz w:val="18"/>
        </w:rPr>
        <w:t> </w:t>
      </w:r>
      <w:r>
        <w:rPr>
          <w:i/>
          <w:sz w:val="18"/>
        </w:rPr>
        <w:t>wide</w:t>
      </w:r>
      <w:r>
        <w:rPr>
          <w:i/>
          <w:spacing w:val="4"/>
          <w:sz w:val="18"/>
        </w:rPr>
        <w:t> </w:t>
      </w:r>
      <w:r>
        <w:rPr>
          <w:i/>
          <w:spacing w:val="-5"/>
          <w:sz w:val="18"/>
        </w:rPr>
        <w:t>use</w:t>
      </w:r>
    </w:p>
    <w:p>
      <w:pPr>
        <w:spacing w:before="12"/>
        <w:ind w:left="276" w:right="0" w:firstLine="0"/>
        <w:jc w:val="left"/>
        <w:rPr>
          <w:i/>
          <w:sz w:val="18"/>
        </w:rPr>
      </w:pPr>
      <w:r>
        <w:rPr>
          <w:i/>
          <w:sz w:val="18"/>
        </w:rPr>
        <w:t>such</w:t>
      </w:r>
      <w:r>
        <w:rPr>
          <w:i/>
          <w:spacing w:val="24"/>
          <w:sz w:val="18"/>
        </w:rPr>
        <w:t> </w:t>
      </w:r>
      <w:r>
        <w:rPr>
          <w:i/>
          <w:sz w:val="18"/>
        </w:rPr>
        <w:t>as,</w:t>
      </w:r>
      <w:r>
        <w:rPr>
          <w:i/>
          <w:spacing w:val="25"/>
          <w:sz w:val="18"/>
        </w:rPr>
        <w:t> </w:t>
      </w:r>
      <w:r>
        <w:rPr>
          <w:i/>
          <w:sz w:val="18"/>
        </w:rPr>
        <w:t>Dice,</w:t>
      </w:r>
      <w:r>
        <w:rPr>
          <w:i/>
          <w:spacing w:val="25"/>
          <w:sz w:val="18"/>
        </w:rPr>
        <w:t> </w:t>
      </w:r>
      <w:r>
        <w:rPr>
          <w:i/>
          <w:sz w:val="18"/>
        </w:rPr>
        <w:t>Jaccard,</w:t>
      </w:r>
      <w:r>
        <w:rPr>
          <w:i/>
          <w:spacing w:val="26"/>
          <w:sz w:val="18"/>
        </w:rPr>
        <w:t> </w:t>
      </w:r>
      <w:r>
        <w:rPr>
          <w:i/>
          <w:sz w:val="18"/>
        </w:rPr>
        <w:t>overlap</w:t>
      </w:r>
      <w:r>
        <w:rPr>
          <w:i/>
          <w:spacing w:val="26"/>
          <w:sz w:val="18"/>
        </w:rPr>
        <w:t> </w:t>
      </w:r>
      <w:r>
        <w:rPr>
          <w:i/>
          <w:sz w:val="18"/>
        </w:rPr>
        <w:t>and</w:t>
      </w:r>
      <w:r>
        <w:rPr>
          <w:i/>
          <w:spacing w:val="25"/>
          <w:sz w:val="18"/>
        </w:rPr>
        <w:t> </w:t>
      </w:r>
      <w:r>
        <w:rPr>
          <w:i/>
          <w:sz w:val="18"/>
        </w:rPr>
        <w:t>cosine</w:t>
      </w:r>
      <w:r>
        <w:rPr>
          <w:i/>
          <w:spacing w:val="26"/>
          <w:sz w:val="18"/>
        </w:rPr>
        <w:t> </w:t>
      </w:r>
      <w:r>
        <w:rPr>
          <w:i/>
          <w:sz w:val="18"/>
        </w:rPr>
        <w:t>similarity</w:t>
      </w:r>
      <w:r>
        <w:rPr>
          <w:i/>
          <w:spacing w:val="26"/>
          <w:sz w:val="18"/>
        </w:rPr>
        <w:t> </w:t>
      </w:r>
      <w:r>
        <w:rPr>
          <w:i/>
          <w:spacing w:val="-2"/>
          <w:sz w:val="18"/>
        </w:rPr>
        <w:t>measures</w:t>
      </w:r>
    </w:p>
    <w:p>
      <w:pPr>
        <w:pStyle w:val="BodyText"/>
        <w:spacing w:before="13"/>
        <w:ind w:left="276"/>
      </w:pPr>
      <w:hyperlink w:history="true" w:anchor="_bookmark69">
        <w:r>
          <w:rPr>
            <w:color w:val="007FAD"/>
            <w:spacing w:val="-2"/>
          </w:rPr>
          <w:t>[91]</w:t>
        </w:r>
      </w:hyperlink>
      <w:r>
        <w:rPr>
          <w:spacing w:val="-2"/>
        </w:rPr>
        <w:t>.</w:t>
      </w:r>
    </w:p>
    <w:p>
      <w:pPr>
        <w:pStyle w:val="BodyText"/>
        <w:spacing w:line="254" w:lineRule="auto" w:before="130"/>
        <w:ind w:left="276" w:right="104" w:firstLine="240"/>
        <w:jc w:val="both"/>
      </w:pPr>
      <w:r>
        <w:rPr>
          <w:w w:val="105"/>
        </w:rPr>
        <w:t>A PCM will result in a set of priority vectors, and these </w:t>
      </w:r>
      <w:r>
        <w:rPr>
          <w:w w:val="105"/>
        </w:rPr>
        <w:t>can be</w:t>
      </w:r>
      <w:r>
        <w:rPr>
          <w:w w:val="105"/>
        </w:rPr>
        <w:t> used</w:t>
      </w:r>
      <w:r>
        <w:rPr>
          <w:w w:val="105"/>
        </w:rPr>
        <w:t> to</w:t>
      </w:r>
      <w:r>
        <w:rPr>
          <w:w w:val="105"/>
        </w:rPr>
        <w:t> produce</w:t>
      </w:r>
      <w:r>
        <w:rPr>
          <w:w w:val="105"/>
        </w:rPr>
        <w:t> a</w:t>
      </w:r>
      <w:r>
        <w:rPr>
          <w:w w:val="105"/>
        </w:rPr>
        <w:t> similarity</w:t>
      </w:r>
      <w:r>
        <w:rPr>
          <w:w w:val="105"/>
        </w:rPr>
        <w:t> measure.</w:t>
      </w:r>
      <w:r>
        <w:rPr>
          <w:w w:val="105"/>
        </w:rPr>
        <w:t> The</w:t>
      </w:r>
      <w:r>
        <w:rPr>
          <w:w w:val="105"/>
        </w:rPr>
        <w:t> hierarchy</w:t>
      </w:r>
      <w:r>
        <w:rPr>
          <w:w w:val="105"/>
        </w:rPr>
        <w:t> that results from</w:t>
      </w:r>
      <w:r>
        <w:rPr>
          <w:w w:val="105"/>
        </w:rPr>
        <w:t> the</w:t>
      </w:r>
      <w:r>
        <w:rPr>
          <w:w w:val="105"/>
        </w:rPr>
        <w:t> use</w:t>
      </w:r>
      <w:r>
        <w:rPr>
          <w:w w:val="105"/>
        </w:rPr>
        <w:t> of</w:t>
      </w:r>
      <w:r>
        <w:rPr>
          <w:w w:val="105"/>
        </w:rPr>
        <w:t> AHP</w:t>
      </w:r>
      <w:r>
        <w:rPr>
          <w:w w:val="105"/>
        </w:rPr>
        <w:t> represents</w:t>
      </w:r>
      <w:r>
        <w:rPr>
          <w:w w:val="105"/>
        </w:rPr>
        <w:t> the</w:t>
      </w:r>
      <w:r>
        <w:rPr>
          <w:w w:val="105"/>
        </w:rPr>
        <w:t> complex</w:t>
      </w:r>
      <w:r>
        <w:rPr>
          <w:w w:val="105"/>
        </w:rPr>
        <w:t> decision problem.</w:t>
      </w:r>
      <w:r>
        <w:rPr>
          <w:spacing w:val="10"/>
          <w:w w:val="105"/>
        </w:rPr>
        <w:t> </w:t>
      </w:r>
      <w:r>
        <w:rPr>
          <w:w w:val="105"/>
        </w:rPr>
        <w:t>Within</w:t>
      </w:r>
      <w:r>
        <w:rPr>
          <w:spacing w:val="9"/>
          <w:w w:val="105"/>
        </w:rPr>
        <w:t> </w:t>
      </w:r>
      <w:r>
        <w:rPr>
          <w:w w:val="105"/>
        </w:rPr>
        <w:t>this,</w:t>
      </w:r>
      <w:r>
        <w:rPr>
          <w:spacing w:val="11"/>
          <w:w w:val="105"/>
        </w:rPr>
        <w:t> </w:t>
      </w:r>
      <w:r>
        <w:rPr>
          <w:w w:val="105"/>
        </w:rPr>
        <w:t>the</w:t>
      </w:r>
      <w:r>
        <w:rPr>
          <w:spacing w:val="9"/>
          <w:w w:val="105"/>
        </w:rPr>
        <w:t> </w:t>
      </w:r>
      <w:r>
        <w:rPr>
          <w:w w:val="105"/>
        </w:rPr>
        <w:t>cosine</w:t>
      </w:r>
      <w:r>
        <w:rPr>
          <w:spacing w:val="11"/>
          <w:w w:val="105"/>
        </w:rPr>
        <w:t> </w:t>
      </w:r>
      <w:r>
        <w:rPr>
          <w:w w:val="105"/>
        </w:rPr>
        <w:t>similarity</w:t>
      </w:r>
      <w:r>
        <w:rPr>
          <w:spacing w:val="11"/>
          <w:w w:val="105"/>
        </w:rPr>
        <w:t> </w:t>
      </w:r>
      <w:r>
        <w:rPr>
          <w:w w:val="105"/>
        </w:rPr>
        <w:t>measure</w:t>
      </w:r>
      <w:r>
        <w:rPr>
          <w:spacing w:val="10"/>
          <w:w w:val="105"/>
        </w:rPr>
        <w:t> </w:t>
      </w:r>
      <w:r>
        <w:rPr>
          <w:spacing w:val="-2"/>
          <w:w w:val="105"/>
        </w:rPr>
        <w:t>represents</w:t>
      </w:r>
    </w:p>
    <w:p>
      <w:pPr>
        <w:spacing w:after="0" w:line="254" w:lineRule="auto"/>
        <w:jc w:val="both"/>
        <w:sectPr>
          <w:type w:val="continuous"/>
          <w:pgSz w:w="11910" w:h="15880"/>
          <w:pgMar w:header="670" w:footer="0" w:top="820" w:bottom="280" w:left="800" w:right="800"/>
          <w:cols w:num="2" w:equalWidth="0">
            <w:col w:w="5098" w:space="42"/>
            <w:col w:w="5170"/>
          </w:cols>
        </w:sectPr>
      </w:pPr>
    </w:p>
    <w:p>
      <w:pPr>
        <w:pStyle w:val="BodyText"/>
        <w:spacing w:line="204" w:lineRule="exact" w:before="180"/>
        <w:ind w:left="107"/>
      </w:pPr>
      <w:bookmarkStart w:name="_bookmark6" w:id="15"/>
      <w:bookmarkEnd w:id="15"/>
      <w:r>
        <w:rPr/>
      </w:r>
      <w:bookmarkStart w:name="_bookmark7" w:id="16"/>
      <w:bookmarkEnd w:id="16"/>
      <w:r>
        <w:rPr/>
      </w:r>
      <w:r>
        <w:rPr>
          <w:w w:val="105"/>
        </w:rPr>
        <w:t>the</w:t>
      </w:r>
      <w:r>
        <w:rPr>
          <w:spacing w:val="-3"/>
          <w:w w:val="105"/>
        </w:rPr>
        <w:t> </w:t>
      </w:r>
      <w:r>
        <w:rPr>
          <w:w w:val="105"/>
        </w:rPr>
        <w:t>similarity</w:t>
      </w:r>
      <w:r>
        <w:rPr>
          <w:spacing w:val="-2"/>
          <w:w w:val="105"/>
        </w:rPr>
        <w:t> </w:t>
      </w:r>
      <w:r>
        <w:rPr>
          <w:w w:val="105"/>
        </w:rPr>
        <w:t>between</w:t>
      </w:r>
      <w:r>
        <w:rPr>
          <w:spacing w:val="-1"/>
          <w:w w:val="105"/>
        </w:rPr>
        <w:t> </w:t>
      </w:r>
      <w:r>
        <w:rPr>
          <w:w w:val="105"/>
        </w:rPr>
        <w:t>the</w:t>
      </w:r>
      <w:r>
        <w:rPr>
          <w:spacing w:val="-2"/>
          <w:w w:val="105"/>
        </w:rPr>
        <w:t> </w:t>
      </w:r>
      <w:r>
        <w:rPr>
          <w:w w:val="105"/>
        </w:rPr>
        <w:t>priority</w:t>
      </w:r>
      <w:r>
        <w:rPr>
          <w:spacing w:val="-2"/>
          <w:w w:val="105"/>
        </w:rPr>
        <w:t> </w:t>
      </w:r>
      <w:r>
        <w:rPr>
          <w:w w:val="105"/>
        </w:rPr>
        <w:t>vector</w:t>
      </w:r>
      <w:r>
        <w:rPr>
          <w:spacing w:val="-1"/>
          <w:w w:val="105"/>
        </w:rPr>
        <w:t> </w:t>
      </w:r>
      <w:r>
        <w:rPr>
          <w:w w:val="105"/>
        </w:rPr>
        <w:t>and</w:t>
      </w:r>
      <w:r>
        <w:rPr>
          <w:spacing w:val="-3"/>
          <w:w w:val="105"/>
        </w:rPr>
        <w:t> </w:t>
      </w:r>
      <w:r>
        <w:rPr>
          <w:w w:val="105"/>
        </w:rPr>
        <w:t>each</w:t>
      </w:r>
      <w:r>
        <w:rPr>
          <w:spacing w:val="-2"/>
          <w:w w:val="105"/>
        </w:rPr>
        <w:t> </w:t>
      </w:r>
      <w:r>
        <w:rPr>
          <w:w w:val="105"/>
        </w:rPr>
        <w:t>column</w:t>
      </w:r>
      <w:r>
        <w:rPr>
          <w:spacing w:val="-2"/>
          <w:w w:val="105"/>
        </w:rPr>
        <w:t> </w:t>
      </w:r>
      <w:r>
        <w:rPr>
          <w:spacing w:val="-4"/>
          <w:w w:val="105"/>
        </w:rPr>
        <w:t>vec-</w:t>
      </w:r>
    </w:p>
    <w:p>
      <w:pPr>
        <w:pStyle w:val="BodyText"/>
        <w:tabs>
          <w:tab w:pos="2355" w:val="left" w:leader="none"/>
          <w:tab w:pos="4660" w:val="left" w:leader="none"/>
        </w:tabs>
        <w:spacing w:line="355" w:lineRule="exact" w:before="29"/>
        <w:ind w:left="107"/>
        <w:rPr>
          <w:rFonts w:ascii="DejaVu Sans Condensed" w:hAnsi="DejaVu Sans Condensed"/>
        </w:rPr>
      </w:pPr>
      <w:r>
        <w:rPr/>
        <w:br w:type="column"/>
      </w:r>
      <w:r>
        <w:rPr>
          <w:rFonts w:ascii="Verdana" w:hAnsi="Verdana"/>
          <w:spacing w:val="-110"/>
          <w:w w:val="81"/>
        </w:rPr>
        <w:t>x</w:t>
      </w:r>
      <w:r>
        <w:rPr>
          <w:rFonts w:ascii="Khmer OS Muol Pali" w:hAnsi="Khmer OS Muol Pali"/>
          <w:w w:val="58"/>
        </w:rPr>
        <w:t>^</w:t>
      </w:r>
      <w:r>
        <w:rPr>
          <w:rFonts w:ascii="Khmer OS Muol Pali" w:hAnsi="Khmer OS Muol Pali"/>
          <w:spacing w:val="66"/>
        </w:rPr>
        <w:t> </w:t>
      </w:r>
      <w:r>
        <w:rPr>
          <w:rFonts w:ascii="DejaVu Sans Condensed" w:hAnsi="DejaVu Sans Condensed"/>
          <w:spacing w:val="-14"/>
          <w:w w:val="70"/>
        </w:rPr>
        <w:t>=</w:t>
      </w:r>
      <w:r>
        <w:rPr>
          <w:rFonts w:ascii="DejaVu Sans Condensed" w:hAnsi="DejaVu Sans Condensed"/>
          <w:spacing w:val="2"/>
        </w:rPr>
        <w:t> </w:t>
      </w:r>
      <w:r>
        <w:rPr>
          <w:rFonts w:ascii="Verdana" w:hAnsi="Verdana"/>
          <w:spacing w:val="-14"/>
          <w:w w:val="70"/>
        </w:rPr>
        <w:t>x</w:t>
      </w:r>
      <w:r>
        <w:rPr>
          <w:rFonts w:ascii="Verdana" w:hAnsi="Verdana"/>
          <w:spacing w:val="-18"/>
        </w:rPr>
        <w:t> </w:t>
      </w:r>
      <w:r>
        <w:rPr>
          <w:rFonts w:ascii="Arimo" w:hAnsi="Arimo"/>
          <w:spacing w:val="6"/>
          <w:w w:val="377"/>
          <w:position w:val="25"/>
        </w:rPr>
        <w:t>,</w:t>
      </w:r>
      <w:bookmarkStart w:name="_bookmark8" w:id="17"/>
      <w:bookmarkEnd w:id="17"/>
      <w:r>
        <w:rPr>
          <w:rFonts w:ascii="Arimo" w:hAnsi="Arimo"/>
          <w:spacing w:val="5"/>
          <w:w w:val="183"/>
          <w:position w:val="22"/>
        </w:rPr>
        <w:t>q</w:t>
      </w:r>
      <w:r>
        <w:rPr>
          <w:rFonts w:ascii="Arimo" w:hAnsi="Arimo"/>
          <w:spacing w:val="-252"/>
          <w:w w:val="218"/>
          <w:position w:val="17"/>
        </w:rPr>
        <w:t>X</w:t>
      </w:r>
      <w:r>
        <w:rPr>
          <w:rFonts w:ascii="Arimo" w:hAnsi="Arimo"/>
          <w:spacing w:val="6"/>
          <w:w w:val="31"/>
          <w:position w:val="22"/>
        </w:rPr>
        <w:t>ﬃﬃﬃﬃﬃﬃ</w:t>
      </w:r>
      <w:r>
        <w:rPr>
          <w:rFonts w:ascii="Arimo" w:hAnsi="Arimo"/>
          <w:spacing w:val="2"/>
          <w:w w:val="31"/>
          <w:position w:val="22"/>
        </w:rPr>
        <w:t>ﬃ</w:t>
      </w:r>
      <w:r>
        <w:rPr>
          <w:i/>
          <w:spacing w:val="-49"/>
          <w:w w:val="109"/>
          <w:position w:val="12"/>
          <w:sz w:val="11"/>
        </w:rPr>
        <w:t>n</w:t>
      </w:r>
      <w:r>
        <w:rPr>
          <w:rFonts w:ascii="Arimo" w:hAnsi="Arimo"/>
          <w:spacing w:val="6"/>
          <w:w w:val="31"/>
          <w:position w:val="22"/>
        </w:rPr>
        <w:t>ﬃﬃﬃﬃﬃ</w:t>
      </w:r>
      <w:r>
        <w:rPr>
          <w:rFonts w:ascii="Arimo" w:hAnsi="Arimo"/>
          <w:spacing w:val="-2"/>
          <w:w w:val="31"/>
          <w:position w:val="22"/>
        </w:rPr>
        <w:t>ﬃ</w:t>
      </w:r>
      <w:r>
        <w:rPr>
          <w:rFonts w:ascii="Verdana" w:hAnsi="Verdana"/>
          <w:spacing w:val="-116"/>
          <w:w w:val="124"/>
        </w:rPr>
        <w:t>x</w:t>
      </w:r>
      <w:r>
        <w:rPr>
          <w:rFonts w:ascii="Arimo" w:hAnsi="Arimo"/>
          <w:spacing w:val="6"/>
          <w:w w:val="31"/>
          <w:position w:val="22"/>
        </w:rPr>
        <w:t>ﬃﬃﬃ</w:t>
      </w:r>
      <w:r>
        <w:rPr>
          <w:rFonts w:ascii="Arimo" w:hAnsi="Arimo"/>
          <w:spacing w:val="-23"/>
          <w:w w:val="31"/>
          <w:position w:val="22"/>
        </w:rPr>
        <w:t>ﬃ</w:t>
      </w:r>
      <w:r>
        <w:rPr>
          <w:spacing w:val="-18"/>
          <w:w w:val="109"/>
          <w:position w:val="6"/>
          <w:sz w:val="11"/>
        </w:rPr>
        <w:t>2</w:t>
      </w:r>
      <w:r>
        <w:rPr>
          <w:rFonts w:ascii="Arimo" w:hAnsi="Arimo"/>
          <w:b/>
          <w:spacing w:val="6"/>
          <w:w w:val="27"/>
          <w:position w:val="22"/>
        </w:rPr>
        <w:t>ﬃ</w:t>
      </w:r>
      <w:r>
        <w:rPr>
          <w:rFonts w:ascii="Arimo" w:hAnsi="Arimo"/>
          <w:b/>
          <w:spacing w:val="4"/>
          <w:position w:val="22"/>
        </w:rPr>
        <w:t> </w:t>
      </w:r>
      <w:r>
        <w:rPr>
          <w:rFonts w:ascii="Arial" w:hAnsi="Arial"/>
          <w:spacing w:val="-14"/>
          <w:w w:val="70"/>
        </w:rPr>
        <w:t>P</w:t>
      </w:r>
      <w:r>
        <w:rPr>
          <w:rFonts w:ascii="Arial" w:hAnsi="Arial"/>
          <w:spacing w:val="4"/>
        </w:rPr>
        <w:t> </w:t>
      </w:r>
      <w:r>
        <w:rPr>
          <w:spacing w:val="-14"/>
          <w:w w:val="70"/>
        </w:rPr>
        <w:t>0</w:t>
      </w:r>
      <w:r>
        <w:rPr>
          <w:rFonts w:ascii="LM Roman 10" w:hAnsi="LM Roman 10"/>
          <w:spacing w:val="-14"/>
          <w:w w:val="70"/>
        </w:rPr>
        <w:t>,</w:t>
      </w:r>
      <w:r>
        <w:rPr>
          <w:rFonts w:ascii="LM Roman 10" w:hAnsi="LM Roman 10"/>
        </w:rPr>
        <w:tab/>
      </w:r>
      <w:r>
        <w:rPr>
          <w:i/>
        </w:rPr>
        <w:t>i</w:t>
      </w:r>
      <w:r>
        <w:rPr>
          <w:i/>
          <w:spacing w:val="-8"/>
        </w:rPr>
        <w:t> </w:t>
      </w:r>
      <w:r>
        <w:rPr>
          <w:rFonts w:ascii="DejaVu Sans Condensed" w:hAnsi="DejaVu Sans Condensed"/>
        </w:rPr>
        <w:t>=</w:t>
      </w:r>
      <w:r>
        <w:rPr>
          <w:rFonts w:ascii="DejaVu Sans Condensed" w:hAnsi="DejaVu Sans Condensed"/>
          <w:spacing w:val="-5"/>
        </w:rPr>
        <w:t> </w:t>
      </w:r>
      <w:r>
        <w:rPr/>
        <w:t>1</w:t>
      </w:r>
      <w:r>
        <w:rPr>
          <w:rFonts w:ascii="LM Roman 10" w:hAnsi="LM Roman 10"/>
        </w:rPr>
        <w:t>,</w:t>
      </w:r>
      <w:r>
        <w:rPr>
          <w:rFonts w:ascii="LM Roman 10" w:hAnsi="LM Roman 10"/>
          <w:spacing w:val="-31"/>
        </w:rPr>
        <w:t> </w:t>
      </w:r>
      <w:r>
        <w:rPr/>
        <w:t>2</w:t>
      </w:r>
      <w:r>
        <w:rPr>
          <w:rFonts w:ascii="LM Roman 10" w:hAnsi="LM Roman 10"/>
        </w:rPr>
        <w:t>,</w:t>
      </w:r>
      <w:r>
        <w:rPr>
          <w:rFonts w:ascii="LM Roman 10" w:hAnsi="LM Roman 10"/>
          <w:spacing w:val="-31"/>
        </w:rPr>
        <w:t> </w:t>
      </w:r>
      <w:r>
        <w:rPr>
          <w:rFonts w:ascii="Khmer OS Muol Pali" w:hAnsi="Khmer OS Muol Pali"/>
          <w:spacing w:val="14"/>
        </w:rPr>
        <w:t>..</w:t>
      </w:r>
      <w:r>
        <w:rPr>
          <w:rFonts w:ascii="Khmer OS Muol Pali" w:hAnsi="Khmer OS Muol Pali"/>
          <w:spacing w:val="-22"/>
        </w:rPr>
        <w:t> </w:t>
      </w:r>
      <w:r>
        <w:rPr>
          <w:rFonts w:ascii="Khmer OS Muol Pali" w:hAnsi="Khmer OS Muol Pali"/>
        </w:rPr>
        <w:t>.</w:t>
      </w:r>
      <w:r>
        <w:rPr>
          <w:rFonts w:ascii="Khmer OS Muol Pali" w:hAnsi="Khmer OS Muol Pali"/>
          <w:spacing w:val="-23"/>
        </w:rPr>
        <w:t> </w:t>
      </w:r>
      <w:r>
        <w:rPr>
          <w:rFonts w:ascii="LM Roman 10" w:hAnsi="LM Roman 10"/>
        </w:rPr>
        <w:t>,</w:t>
      </w:r>
      <w:r>
        <w:rPr>
          <w:rFonts w:ascii="LM Roman 10" w:hAnsi="LM Roman 10"/>
          <w:spacing w:val="-31"/>
        </w:rPr>
        <w:t> </w:t>
      </w:r>
      <w:r>
        <w:rPr>
          <w:i/>
          <w:spacing w:val="-10"/>
        </w:rPr>
        <w:t>n</w:t>
      </w:r>
      <w:r>
        <w:rPr>
          <w:i/>
        </w:rPr>
        <w:tab/>
      </w:r>
      <w:r>
        <w:rPr>
          <w:rFonts w:ascii="DejaVu Sans Condensed" w:hAnsi="DejaVu Sans Condensed"/>
          <w:spacing w:val="-5"/>
        </w:rPr>
        <w:t>(</w:t>
      </w:r>
      <w:r>
        <w:rPr>
          <w:spacing w:val="-5"/>
        </w:rPr>
        <w:t>8</w:t>
      </w:r>
      <w:r>
        <w:rPr>
          <w:rFonts w:ascii="DejaVu Sans Condensed" w:hAnsi="DejaVu Sans Condensed"/>
          <w:spacing w:val="-5"/>
        </w:rPr>
        <w:t>)</w:t>
      </w:r>
    </w:p>
    <w:p>
      <w:pPr>
        <w:spacing w:after="0" w:line="355" w:lineRule="exact"/>
        <w:rPr>
          <w:rFonts w:ascii="DejaVu Sans Condensed" w:hAnsi="DejaVu Sans Condensed"/>
        </w:rPr>
        <w:sectPr>
          <w:pgSz w:w="11910" w:h="15880"/>
          <w:pgMar w:header="669" w:footer="0" w:top="880" w:bottom="280" w:left="800" w:right="800"/>
          <w:cols w:num="2" w:equalWidth="0">
            <w:col w:w="4929" w:space="212"/>
            <w:col w:w="5169"/>
          </w:cols>
        </w:sectPr>
      </w:pPr>
    </w:p>
    <w:p>
      <w:pPr>
        <w:pStyle w:val="BodyText"/>
        <w:spacing w:line="254" w:lineRule="auto" w:before="15"/>
        <w:ind w:left="107" w:right="33"/>
      </w:pPr>
      <w:r>
        <w:rPr>
          <w:w w:val="105"/>
        </w:rPr>
        <w:t>tor</w:t>
      </w:r>
      <w:r>
        <w:rPr>
          <w:w w:val="105"/>
        </w:rPr>
        <w:t> of</w:t>
      </w:r>
      <w:r>
        <w:rPr>
          <w:spacing w:val="26"/>
          <w:w w:val="105"/>
        </w:rPr>
        <w:t> </w:t>
      </w:r>
      <w:r>
        <w:rPr>
          <w:w w:val="105"/>
        </w:rPr>
        <w:t>the</w:t>
      </w:r>
      <w:r>
        <w:rPr>
          <w:spacing w:val="26"/>
          <w:w w:val="105"/>
        </w:rPr>
        <w:t> </w:t>
      </w:r>
      <w:r>
        <w:rPr>
          <w:w w:val="105"/>
        </w:rPr>
        <w:t>PCM.</w:t>
      </w:r>
      <w:r>
        <w:rPr>
          <w:spacing w:val="26"/>
          <w:w w:val="105"/>
        </w:rPr>
        <w:t> </w:t>
      </w:r>
      <w:r>
        <w:rPr>
          <w:w w:val="105"/>
        </w:rPr>
        <w:t>This</w:t>
      </w:r>
      <w:r>
        <w:rPr>
          <w:spacing w:val="26"/>
          <w:w w:val="105"/>
        </w:rPr>
        <w:t> </w:t>
      </w:r>
      <w:r>
        <w:rPr>
          <w:w w:val="105"/>
        </w:rPr>
        <w:t>type</w:t>
      </w:r>
      <w:r>
        <w:rPr>
          <w:w w:val="105"/>
        </w:rPr>
        <w:t> of</w:t>
      </w:r>
      <w:r>
        <w:rPr>
          <w:spacing w:val="26"/>
          <w:w w:val="105"/>
        </w:rPr>
        <w:t> </w:t>
      </w:r>
      <w:r>
        <w:rPr>
          <w:w w:val="105"/>
        </w:rPr>
        <w:t>measurement</w:t>
      </w:r>
      <w:r>
        <w:rPr>
          <w:spacing w:val="26"/>
          <w:w w:val="105"/>
        </w:rPr>
        <w:t> </w:t>
      </w:r>
      <w:r>
        <w:rPr>
          <w:w w:val="105"/>
        </w:rPr>
        <w:t>system</w:t>
      </w:r>
      <w:r>
        <w:rPr>
          <w:spacing w:val="27"/>
          <w:w w:val="105"/>
        </w:rPr>
        <w:t> </w:t>
      </w:r>
      <w:r>
        <w:rPr>
          <w:w w:val="105"/>
        </w:rPr>
        <w:t>has</w:t>
      </w:r>
      <w:r>
        <w:rPr>
          <w:spacing w:val="26"/>
          <w:w w:val="105"/>
        </w:rPr>
        <w:t> </w:t>
      </w:r>
      <w:r>
        <w:rPr>
          <w:w w:val="105"/>
        </w:rPr>
        <w:t>been </w:t>
      </w:r>
      <w:r>
        <w:rPr/>
        <w:t>applied</w:t>
      </w:r>
      <w:r>
        <w:rPr>
          <w:spacing w:val="68"/>
        </w:rPr>
        <w:t> </w:t>
      </w:r>
      <w:r>
        <w:rPr/>
        <w:t>to</w:t>
      </w:r>
      <w:r>
        <w:rPr>
          <w:spacing w:val="68"/>
        </w:rPr>
        <w:t> </w:t>
      </w:r>
      <w:r>
        <w:rPr/>
        <w:t>both</w:t>
      </w:r>
      <w:r>
        <w:rPr>
          <w:spacing w:val="69"/>
        </w:rPr>
        <w:t> </w:t>
      </w:r>
      <w:r>
        <w:rPr/>
        <w:t>information</w:t>
      </w:r>
      <w:r>
        <w:rPr>
          <w:spacing w:val="70"/>
        </w:rPr>
        <w:t> </w:t>
      </w:r>
      <w:r>
        <w:rPr/>
        <w:t>retrieval</w:t>
      </w:r>
      <w:r>
        <w:rPr>
          <w:spacing w:val="70"/>
        </w:rPr>
        <w:t> </w:t>
      </w:r>
      <w:hyperlink w:history="true" w:anchor="_bookmark69">
        <w:r>
          <w:rPr>
            <w:color w:val="007FAD"/>
          </w:rPr>
          <w:t>[92,93]</w:t>
        </w:r>
      </w:hyperlink>
      <w:r>
        <w:rPr>
          <w:color w:val="007FAD"/>
          <w:spacing w:val="68"/>
        </w:rPr>
        <w:t> </w:t>
      </w:r>
      <w:r>
        <w:rPr/>
        <w:t>and</w:t>
      </w:r>
      <w:r>
        <w:rPr>
          <w:spacing w:val="69"/>
        </w:rPr>
        <w:t> </w:t>
      </w:r>
      <w:r>
        <w:rPr/>
        <w:t>AHP</w:t>
      </w:r>
      <w:r>
        <w:rPr>
          <w:spacing w:val="68"/>
        </w:rPr>
        <w:t> </w:t>
      </w:r>
      <w:hyperlink w:history="true" w:anchor="_bookmark69">
        <w:r>
          <w:rPr>
            <w:color w:val="007FAD"/>
            <w:spacing w:val="-6"/>
          </w:rPr>
          <w:t>[94]</w:t>
        </w:r>
      </w:hyperlink>
    </w:p>
    <w:p>
      <w:pPr>
        <w:pStyle w:val="BodyText"/>
        <w:spacing w:line="108" w:lineRule="exact"/>
        <w:ind w:left="107"/>
      </w:pPr>
      <w:r>
        <w:rPr>
          <w:spacing w:val="-2"/>
          <w:w w:val="105"/>
        </w:rPr>
        <w:t>models.</w:t>
      </w:r>
    </w:p>
    <w:p>
      <w:pPr>
        <w:tabs>
          <w:tab w:pos="643" w:val="left" w:leader="none"/>
        </w:tabs>
        <w:spacing w:line="115" w:lineRule="exact" w:before="0"/>
        <w:ind w:left="234" w:right="0" w:firstLine="0"/>
        <w:jc w:val="left"/>
        <w:rPr>
          <w:i/>
          <w:sz w:val="11"/>
        </w:rPr>
      </w:pPr>
      <w:r>
        <w:rPr/>
        <w:br w:type="column"/>
      </w:r>
      <w:r>
        <w:rPr>
          <w:i/>
          <w:spacing w:val="-10"/>
          <w:sz w:val="11"/>
        </w:rPr>
        <w:t>i</w:t>
      </w:r>
      <w:r>
        <w:rPr>
          <w:sz w:val="11"/>
        </w:rPr>
        <w:tab/>
      </w:r>
      <w:r>
        <w:rPr>
          <w:i/>
          <w:spacing w:val="-10"/>
          <w:sz w:val="11"/>
        </w:rPr>
        <w:t>i</w:t>
      </w:r>
    </w:p>
    <w:p>
      <w:pPr>
        <w:pStyle w:val="BodyText"/>
        <w:spacing w:before="108"/>
        <w:rPr>
          <w:i/>
          <w:sz w:val="11"/>
        </w:rPr>
      </w:pPr>
    </w:p>
    <w:p>
      <w:pPr>
        <w:pStyle w:val="BodyText"/>
        <w:ind w:left="107"/>
      </w:pPr>
      <w:r>
        <w:rPr>
          <w:spacing w:val="-5"/>
          <w:w w:val="110"/>
        </w:rPr>
        <w:t>and</w:t>
      </w:r>
    </w:p>
    <w:p>
      <w:pPr>
        <w:spacing w:before="7"/>
        <w:ind w:left="107" w:right="0" w:firstLine="0"/>
        <w:jc w:val="left"/>
        <w:rPr>
          <w:i/>
          <w:sz w:val="11"/>
        </w:rPr>
      </w:pPr>
      <w:r>
        <w:rPr/>
        <w:br w:type="column"/>
      </w:r>
      <w:r>
        <w:rPr>
          <w:i/>
          <w:w w:val="120"/>
          <w:sz w:val="11"/>
        </w:rPr>
        <w:t>k</w:t>
      </w:r>
      <w:r>
        <w:rPr>
          <w:rFonts w:ascii="DejaVu Sans Condensed"/>
          <w:w w:val="120"/>
          <w:sz w:val="11"/>
        </w:rPr>
        <w:t>=</w:t>
      </w:r>
      <w:r>
        <w:rPr>
          <w:w w:val="120"/>
          <w:sz w:val="11"/>
        </w:rPr>
        <w:t>1</w:t>
      </w:r>
      <w:r>
        <w:rPr>
          <w:spacing w:val="79"/>
          <w:w w:val="150"/>
          <w:sz w:val="11"/>
        </w:rPr>
        <w:t> </w:t>
      </w:r>
      <w:r>
        <w:rPr>
          <w:i/>
          <w:spacing w:val="-10"/>
          <w:w w:val="120"/>
          <w:position w:val="4"/>
          <w:sz w:val="11"/>
        </w:rPr>
        <w:t>k</w:t>
      </w:r>
    </w:p>
    <w:p>
      <w:pPr>
        <w:spacing w:after="0"/>
        <w:jc w:val="left"/>
        <w:rPr>
          <w:sz w:val="11"/>
        </w:rPr>
        <w:sectPr>
          <w:type w:val="continuous"/>
          <w:pgSz w:w="11910" w:h="15880"/>
          <w:pgMar w:header="669" w:footer="0" w:top="820" w:bottom="280" w:left="800" w:right="800"/>
          <w:cols w:num="3" w:equalWidth="0">
            <w:col w:w="4930" w:space="212"/>
            <w:col w:w="715" w:space="485"/>
            <w:col w:w="3968"/>
          </w:cols>
        </w:sectPr>
      </w:pPr>
    </w:p>
    <w:p>
      <w:pPr>
        <w:pStyle w:val="BodyText"/>
        <w:spacing w:before="110"/>
        <w:ind w:left="348"/>
      </w:pPr>
      <w:r>
        <w:rPr>
          <w:w w:val="105"/>
        </w:rPr>
        <w:t>The</w:t>
      </w:r>
      <w:r>
        <w:rPr>
          <w:spacing w:val="-2"/>
          <w:w w:val="105"/>
        </w:rPr>
        <w:t> </w:t>
      </w:r>
      <w:r>
        <w:rPr>
          <w:w w:val="105"/>
        </w:rPr>
        <w:t>cosine similarity of</w:t>
      </w:r>
      <w:r>
        <w:rPr>
          <w:spacing w:val="-1"/>
          <w:w w:val="105"/>
        </w:rPr>
        <w:t> </w:t>
      </w:r>
      <w:hyperlink w:history="true" w:anchor="_bookmark5">
        <w:r>
          <w:rPr>
            <w:color w:val="007FAD"/>
            <w:w w:val="105"/>
          </w:rPr>
          <w:t>Theorem</w:t>
        </w:r>
        <w:r>
          <w:rPr>
            <w:color w:val="007FAD"/>
            <w:spacing w:val="-1"/>
            <w:w w:val="105"/>
          </w:rPr>
          <w:t> </w:t>
        </w:r>
        <w:r>
          <w:rPr>
            <w:color w:val="007FAD"/>
            <w:w w:val="105"/>
          </w:rPr>
          <w:t>1</w:t>
        </w:r>
      </w:hyperlink>
      <w:r>
        <w:rPr>
          <w:color w:val="007FAD"/>
          <w:w w:val="105"/>
        </w:rPr>
        <w:t> </w:t>
      </w:r>
      <w:r>
        <w:rPr>
          <w:w w:val="105"/>
        </w:rPr>
        <w:t>can be</w:t>
      </w:r>
      <w:r>
        <w:rPr>
          <w:spacing w:val="-1"/>
          <w:w w:val="105"/>
        </w:rPr>
        <w:t> </w:t>
      </w:r>
      <w:r>
        <w:rPr>
          <w:w w:val="105"/>
        </w:rPr>
        <w:t>utilized to</w:t>
      </w:r>
      <w:r>
        <w:rPr>
          <w:spacing w:val="-1"/>
          <w:w w:val="105"/>
        </w:rPr>
        <w:t> </w:t>
      </w:r>
      <w:r>
        <w:rPr>
          <w:spacing w:val="-2"/>
          <w:w w:val="105"/>
        </w:rPr>
        <w:t>derive</w:t>
      </w:r>
    </w:p>
    <w:p>
      <w:pPr>
        <w:pStyle w:val="BodyText"/>
        <w:spacing w:before="5"/>
        <w:rPr>
          <w:sz w:val="3"/>
        </w:rPr>
      </w:pPr>
    </w:p>
    <w:p>
      <w:pPr>
        <w:spacing w:line="226" w:lineRule="exact"/>
        <w:ind w:left="107" w:right="-44" w:firstLine="0"/>
        <w:jc w:val="left"/>
        <w:rPr>
          <w:sz w:val="17"/>
        </w:rPr>
      </w:pPr>
      <w:r>
        <w:rPr/>
        <mc:AlternateContent>
          <mc:Choice Requires="wps">
            <w:drawing>
              <wp:anchor distT="0" distB="0" distL="0" distR="0" allowOverlap="1" layoutInCell="1" locked="0" behindDoc="1" simplePos="0" relativeHeight="486113792">
                <wp:simplePos x="0" y="0"/>
                <wp:positionH relativeFrom="page">
                  <wp:posOffset>3897363</wp:posOffset>
                </wp:positionH>
                <wp:positionV relativeFrom="paragraph">
                  <wp:posOffset>-21295</wp:posOffset>
                </wp:positionV>
                <wp:extent cx="40005" cy="74295"/>
                <wp:effectExtent l="0" t="0" r="0" b="0"/>
                <wp:wrapNone/>
                <wp:docPr id="37" name="Textbox 37"/>
                <wp:cNvGraphicFramePr>
                  <a:graphicFrameLocks/>
                </wp:cNvGraphicFramePr>
                <a:graphic>
                  <a:graphicData uri="http://schemas.microsoft.com/office/word/2010/wordprocessingShape">
                    <wps:wsp>
                      <wps:cNvPr id="37" name="Textbox 37"/>
                      <wps:cNvSpPr txBox="1"/>
                      <wps:spPr>
                        <a:xfrm>
                          <a:off x="0" y="0"/>
                          <a:ext cx="40005" cy="74295"/>
                        </a:xfrm>
                        <a:prstGeom prst="rect">
                          <a:avLst/>
                        </a:prstGeom>
                      </wps:spPr>
                      <wps:txbx>
                        <w:txbxContent>
                          <w:p>
                            <w:pPr>
                              <w:spacing w:line="115" w:lineRule="exact" w:before="0"/>
                              <w:ind w:left="0" w:right="0" w:firstLine="0"/>
                              <w:jc w:val="left"/>
                              <w:rPr>
                                <w:i/>
                                <w:sz w:val="11"/>
                              </w:rPr>
                            </w:pPr>
                            <w:r>
                              <w:rPr>
                                <w:i/>
                                <w:spacing w:val="-5"/>
                                <w:sz w:val="11"/>
                              </w:rPr>
                              <w:t>ij</w:t>
                            </w:r>
                          </w:p>
                        </w:txbxContent>
                      </wps:txbx>
                      <wps:bodyPr wrap="square" lIns="0" tIns="0" rIns="0" bIns="0" rtlCol="0">
                        <a:noAutofit/>
                      </wps:bodyPr>
                    </wps:wsp>
                  </a:graphicData>
                </a:graphic>
              </wp:anchor>
            </w:drawing>
          </mc:Choice>
          <mc:Fallback>
            <w:pict>
              <v:shape style="position:absolute;margin-left:306.878998pt;margin-top:-1.676837pt;width:3.15pt;height:5.85pt;mso-position-horizontal-relative:page;mso-position-vertical-relative:paragraph;z-index:-17202688" type="#_x0000_t202" id="docshape35" filled="false" stroked="false">
                <v:textbox inset="0,0,0,0">
                  <w:txbxContent>
                    <w:p>
                      <w:pPr>
                        <w:spacing w:line="115" w:lineRule="exact" w:before="0"/>
                        <w:ind w:left="0" w:right="0" w:firstLine="0"/>
                        <w:jc w:val="left"/>
                        <w:rPr>
                          <w:i/>
                          <w:sz w:val="11"/>
                        </w:rPr>
                      </w:pPr>
                      <w:r>
                        <w:rPr>
                          <w:i/>
                          <w:spacing w:val="-5"/>
                          <w:sz w:val="11"/>
                        </w:rPr>
                        <w:t>ij</w:t>
                      </w:r>
                    </w:p>
                  </w:txbxContent>
                </v:textbox>
                <w10:wrap type="none"/>
              </v:shape>
            </w:pict>
          </mc:Fallback>
        </mc:AlternateContent>
      </w:r>
      <w:r>
        <w:rPr/>
        <mc:AlternateContent>
          <mc:Choice Requires="wps">
            <w:drawing>
              <wp:anchor distT="0" distB="0" distL="0" distR="0" allowOverlap="1" layoutInCell="1" locked="0" behindDoc="1" simplePos="0" relativeHeight="486114304">
                <wp:simplePos x="0" y="0"/>
                <wp:positionH relativeFrom="page">
                  <wp:posOffset>4151515</wp:posOffset>
                </wp:positionH>
                <wp:positionV relativeFrom="paragraph">
                  <wp:posOffset>-21295</wp:posOffset>
                </wp:positionV>
                <wp:extent cx="40005" cy="74295"/>
                <wp:effectExtent l="0" t="0" r="0" b="0"/>
                <wp:wrapNone/>
                <wp:docPr id="38" name="Textbox 38"/>
                <wp:cNvGraphicFramePr>
                  <a:graphicFrameLocks/>
                </wp:cNvGraphicFramePr>
                <a:graphic>
                  <a:graphicData uri="http://schemas.microsoft.com/office/word/2010/wordprocessingShape">
                    <wps:wsp>
                      <wps:cNvPr id="38" name="Textbox 38"/>
                      <wps:cNvSpPr txBox="1"/>
                      <wps:spPr>
                        <a:xfrm>
                          <a:off x="0" y="0"/>
                          <a:ext cx="40005" cy="74295"/>
                        </a:xfrm>
                        <a:prstGeom prst="rect">
                          <a:avLst/>
                        </a:prstGeom>
                      </wps:spPr>
                      <wps:txbx>
                        <w:txbxContent>
                          <w:p>
                            <w:pPr>
                              <w:spacing w:line="115" w:lineRule="exact" w:before="0"/>
                              <w:ind w:left="0" w:right="0" w:firstLine="0"/>
                              <w:jc w:val="left"/>
                              <w:rPr>
                                <w:i/>
                                <w:sz w:val="11"/>
                              </w:rPr>
                            </w:pPr>
                            <w:r>
                              <w:rPr>
                                <w:i/>
                                <w:spacing w:val="-5"/>
                                <w:sz w:val="11"/>
                              </w:rPr>
                              <w:t>ij</w:t>
                            </w:r>
                          </w:p>
                        </w:txbxContent>
                      </wps:txbx>
                      <wps:bodyPr wrap="square" lIns="0" tIns="0" rIns="0" bIns="0" rtlCol="0">
                        <a:noAutofit/>
                      </wps:bodyPr>
                    </wps:wsp>
                  </a:graphicData>
                </a:graphic>
              </wp:anchor>
            </w:drawing>
          </mc:Choice>
          <mc:Fallback>
            <w:pict>
              <v:shape style="position:absolute;margin-left:326.890991pt;margin-top:-1.676837pt;width:3.15pt;height:5.85pt;mso-position-horizontal-relative:page;mso-position-vertical-relative:paragraph;z-index:-17202176" type="#_x0000_t202" id="docshape36" filled="false" stroked="false">
                <v:textbox inset="0,0,0,0">
                  <w:txbxContent>
                    <w:p>
                      <w:pPr>
                        <w:spacing w:line="115" w:lineRule="exact" w:before="0"/>
                        <w:ind w:left="0" w:right="0" w:firstLine="0"/>
                        <w:jc w:val="left"/>
                        <w:rPr>
                          <w:i/>
                          <w:sz w:val="11"/>
                        </w:rPr>
                      </w:pPr>
                      <w:r>
                        <w:rPr>
                          <w:i/>
                          <w:spacing w:val="-5"/>
                          <w:sz w:val="11"/>
                        </w:rPr>
                        <w:t>ij</w:t>
                      </w:r>
                    </w:p>
                  </w:txbxContent>
                </v:textbox>
                <w10:wrap type="none"/>
              </v:shape>
            </w:pict>
          </mc:Fallback>
        </mc:AlternateContent>
      </w:r>
      <w:r>
        <w:rPr/>
        <mc:AlternateContent>
          <mc:Choice Requires="wps">
            <w:drawing>
              <wp:anchor distT="0" distB="0" distL="0" distR="0" allowOverlap="1" layoutInCell="1" locked="0" behindDoc="1" simplePos="0" relativeHeight="486114816">
                <wp:simplePos x="0" y="0"/>
                <wp:positionH relativeFrom="page">
                  <wp:posOffset>4593602</wp:posOffset>
                </wp:positionH>
                <wp:positionV relativeFrom="paragraph">
                  <wp:posOffset>-6896</wp:posOffset>
                </wp:positionV>
                <wp:extent cx="255904" cy="97155"/>
                <wp:effectExtent l="0" t="0" r="0" b="0"/>
                <wp:wrapNone/>
                <wp:docPr id="39" name="Textbox 39"/>
                <wp:cNvGraphicFramePr>
                  <a:graphicFrameLocks/>
                </wp:cNvGraphicFramePr>
                <a:graphic>
                  <a:graphicData uri="http://schemas.microsoft.com/office/word/2010/wordprocessingShape">
                    <wps:wsp>
                      <wps:cNvPr id="39" name="Textbox 39"/>
                      <wps:cNvSpPr txBox="1"/>
                      <wps:spPr>
                        <a:xfrm>
                          <a:off x="0" y="0"/>
                          <a:ext cx="255904" cy="97155"/>
                        </a:xfrm>
                        <a:prstGeom prst="rect">
                          <a:avLst/>
                        </a:prstGeom>
                      </wps:spPr>
                      <wps:txbx>
                        <w:txbxContent>
                          <w:p>
                            <w:pPr>
                              <w:spacing w:line="153" w:lineRule="exact" w:before="0"/>
                              <w:ind w:left="0" w:right="0" w:firstLine="0"/>
                              <w:jc w:val="left"/>
                              <w:rPr>
                                <w:i/>
                                <w:sz w:val="11"/>
                              </w:rPr>
                            </w:pPr>
                            <w:r>
                              <w:rPr>
                                <w:i/>
                                <w:w w:val="115"/>
                                <w:sz w:val="11"/>
                              </w:rPr>
                              <w:t>k</w:t>
                            </w:r>
                            <w:r>
                              <w:rPr>
                                <w:rFonts w:ascii="DejaVu Sans Condensed"/>
                                <w:w w:val="115"/>
                                <w:sz w:val="11"/>
                              </w:rPr>
                              <w:t>=</w:t>
                            </w:r>
                            <w:r>
                              <w:rPr>
                                <w:w w:val="115"/>
                                <w:sz w:val="11"/>
                              </w:rPr>
                              <w:t>1</w:t>
                            </w:r>
                            <w:r>
                              <w:rPr>
                                <w:spacing w:val="59"/>
                                <w:w w:val="115"/>
                                <w:sz w:val="11"/>
                              </w:rPr>
                              <w:t> </w:t>
                            </w:r>
                            <w:r>
                              <w:rPr>
                                <w:i/>
                                <w:spacing w:val="-5"/>
                                <w:w w:val="115"/>
                                <w:position w:val="4"/>
                                <w:sz w:val="11"/>
                              </w:rPr>
                              <w:t>kj</w:t>
                            </w:r>
                          </w:p>
                        </w:txbxContent>
                      </wps:txbx>
                      <wps:bodyPr wrap="square" lIns="0" tIns="0" rIns="0" bIns="0" rtlCol="0">
                        <a:noAutofit/>
                      </wps:bodyPr>
                    </wps:wsp>
                  </a:graphicData>
                </a:graphic>
              </wp:anchor>
            </w:drawing>
          </mc:Choice>
          <mc:Fallback>
            <w:pict>
              <v:shape style="position:absolute;margin-left:361.700989pt;margin-top:-.543005pt;width:20.150pt;height:7.65pt;mso-position-horizontal-relative:page;mso-position-vertical-relative:paragraph;z-index:-17201664" type="#_x0000_t202" id="docshape37" filled="false" stroked="false">
                <v:textbox inset="0,0,0,0">
                  <w:txbxContent>
                    <w:p>
                      <w:pPr>
                        <w:spacing w:line="153" w:lineRule="exact" w:before="0"/>
                        <w:ind w:left="0" w:right="0" w:firstLine="0"/>
                        <w:jc w:val="left"/>
                        <w:rPr>
                          <w:i/>
                          <w:sz w:val="11"/>
                        </w:rPr>
                      </w:pPr>
                      <w:r>
                        <w:rPr>
                          <w:i/>
                          <w:w w:val="115"/>
                          <w:sz w:val="11"/>
                        </w:rPr>
                        <w:t>k</w:t>
                      </w:r>
                      <w:r>
                        <w:rPr>
                          <w:rFonts w:ascii="DejaVu Sans Condensed"/>
                          <w:w w:val="115"/>
                          <w:sz w:val="11"/>
                        </w:rPr>
                        <w:t>=</w:t>
                      </w:r>
                      <w:r>
                        <w:rPr>
                          <w:w w:val="115"/>
                          <w:sz w:val="11"/>
                        </w:rPr>
                        <w:t>1</w:t>
                      </w:r>
                      <w:r>
                        <w:rPr>
                          <w:spacing w:val="59"/>
                          <w:w w:val="115"/>
                          <w:sz w:val="11"/>
                        </w:rPr>
                        <w:t> </w:t>
                      </w:r>
                      <w:r>
                        <w:rPr>
                          <w:i/>
                          <w:spacing w:val="-5"/>
                          <w:w w:val="115"/>
                          <w:position w:val="4"/>
                          <w:sz w:val="11"/>
                        </w:rPr>
                        <w:t>kj</w:t>
                      </w:r>
                    </w:p>
                  </w:txbxContent>
                </v:textbox>
                <w10:wrap type="none"/>
              </v:shape>
            </w:pict>
          </mc:Fallback>
        </mc:AlternateContent>
      </w:r>
      <w:r>
        <w:rPr>
          <w:position w:val="0"/>
          <w:sz w:val="19"/>
        </w:rPr>
        <mc:AlternateContent>
          <mc:Choice Requires="wps">
            <w:drawing>
              <wp:inline distT="0" distB="0" distL="0" distR="0">
                <wp:extent cx="2770505" cy="122555"/>
                <wp:effectExtent l="0" t="0" r="0" b="0"/>
                <wp:docPr id="40" name="Textbox 40"/>
                <wp:cNvGraphicFramePr>
                  <a:graphicFrameLocks/>
                </wp:cNvGraphicFramePr>
                <a:graphic>
                  <a:graphicData uri="http://schemas.microsoft.com/office/word/2010/wordprocessingShape">
                    <wps:wsp>
                      <wps:cNvPr id="40" name="Textbox 40"/>
                      <wps:cNvSpPr txBox="1"/>
                      <wps:spPr>
                        <a:xfrm>
                          <a:off x="0" y="0"/>
                          <a:ext cx="2770505" cy="122555"/>
                        </a:xfrm>
                        <a:prstGeom prst="rect">
                          <a:avLst/>
                        </a:prstGeom>
                      </wps:spPr>
                      <wps:txbx>
                        <w:txbxContent>
                          <w:p>
                            <w:pPr>
                              <w:pStyle w:val="BodyText"/>
                              <w:spacing w:line="183" w:lineRule="exact"/>
                              <w:rPr>
                                <w:rFonts w:ascii="DejaVu Sans Condensed"/>
                              </w:rPr>
                            </w:pPr>
                            <w:r>
                              <w:rPr>
                                <w:w w:val="105"/>
                              </w:rPr>
                              <w:t>a</w:t>
                            </w:r>
                            <w:r>
                              <w:rPr>
                                <w:spacing w:val="-1"/>
                                <w:w w:val="105"/>
                              </w:rPr>
                              <w:t> </w:t>
                            </w:r>
                            <w:r>
                              <w:rPr>
                                <w:w w:val="105"/>
                              </w:rPr>
                              <w:t>reliable</w:t>
                            </w:r>
                            <w:r>
                              <w:rPr>
                                <w:spacing w:val="-1"/>
                                <w:w w:val="105"/>
                              </w:rPr>
                              <w:t> </w:t>
                            </w:r>
                            <w:r>
                              <w:rPr>
                                <w:w w:val="105"/>
                              </w:rPr>
                              <w:t>priority</w:t>
                            </w:r>
                            <w:r>
                              <w:rPr>
                                <w:spacing w:val="-1"/>
                                <w:w w:val="105"/>
                              </w:rPr>
                              <w:t> </w:t>
                            </w:r>
                            <w:r>
                              <w:rPr>
                                <w:w w:val="105"/>
                              </w:rPr>
                              <w:t>vector</w:t>
                            </w:r>
                            <w:r>
                              <w:rPr>
                                <w:spacing w:val="-1"/>
                                <w:w w:val="105"/>
                              </w:rPr>
                              <w:t> </w:t>
                            </w:r>
                            <w:r>
                              <w:rPr>
                                <w:w w:val="105"/>
                              </w:rPr>
                              <w:t>from a</w:t>
                            </w:r>
                            <w:r>
                              <w:rPr>
                                <w:spacing w:val="-1"/>
                                <w:w w:val="105"/>
                              </w:rPr>
                              <w:t> </w:t>
                            </w:r>
                            <w:r>
                              <w:rPr>
                                <w:w w:val="105"/>
                              </w:rPr>
                              <w:t>given</w:t>
                            </w:r>
                            <w:r>
                              <w:rPr>
                                <w:spacing w:val="-2"/>
                                <w:w w:val="105"/>
                              </w:rPr>
                              <w:t> </w:t>
                            </w:r>
                            <w:r>
                              <w:rPr>
                                <w:w w:val="105"/>
                              </w:rPr>
                              <w:t>PCM. Let</w:t>
                            </w:r>
                            <w:r>
                              <w:rPr>
                                <w:spacing w:val="-1"/>
                                <w:w w:val="105"/>
                              </w:rPr>
                              <w:t> </w:t>
                            </w:r>
                            <w:r>
                              <w:rPr>
                                <w:i/>
                                <w:w w:val="105"/>
                              </w:rPr>
                              <w:t>A</w:t>
                            </w:r>
                            <w:r>
                              <w:rPr>
                                <w:i/>
                                <w:spacing w:val="6"/>
                                <w:w w:val="105"/>
                              </w:rPr>
                              <w:t> </w:t>
                            </w:r>
                            <w:r>
                              <w:rPr>
                                <w:rFonts w:ascii="DejaVu Sans Condensed"/>
                                <w:w w:val="105"/>
                              </w:rPr>
                              <w:t>=</w:t>
                            </w:r>
                            <w:r>
                              <w:rPr>
                                <w:rFonts w:ascii="DejaVu Sans Condensed"/>
                                <w:spacing w:val="-3"/>
                                <w:w w:val="105"/>
                              </w:rPr>
                              <w:t> </w:t>
                            </w:r>
                            <w:r>
                              <w:rPr>
                                <w:rFonts w:ascii="DejaVu Sans Condensed"/>
                                <w:spacing w:val="-2"/>
                                <w:w w:val="105"/>
                              </w:rPr>
                              <w:t>(</w:t>
                            </w:r>
                            <w:r>
                              <w:rPr>
                                <w:i/>
                                <w:spacing w:val="-2"/>
                                <w:w w:val="105"/>
                              </w:rPr>
                              <w:t>a</w:t>
                            </w:r>
                            <w:r>
                              <w:rPr>
                                <w:i/>
                                <w:spacing w:val="-2"/>
                                <w:w w:val="105"/>
                                <w:vertAlign w:val="subscript"/>
                              </w:rPr>
                              <w:t>ij</w:t>
                            </w:r>
                            <w:r>
                              <w:rPr>
                                <w:rFonts w:ascii="DejaVu Sans Condensed"/>
                                <w:spacing w:val="-2"/>
                                <w:w w:val="105"/>
                                <w:vertAlign w:val="baseline"/>
                              </w:rPr>
                              <w:t>)</w:t>
                            </w:r>
                          </w:p>
                        </w:txbxContent>
                      </wps:txbx>
                      <wps:bodyPr wrap="square" lIns="0" tIns="0" rIns="0" bIns="0" rtlCol="0">
                        <a:noAutofit/>
                      </wps:bodyPr>
                    </wps:wsp>
                  </a:graphicData>
                </a:graphic>
              </wp:inline>
            </w:drawing>
          </mc:Choice>
          <mc:Fallback>
            <w:pict>
              <v:shape style="width:218.15pt;height:9.65pt;mso-position-horizontal-relative:char;mso-position-vertical-relative:line" type="#_x0000_t202" id="docshape38" filled="false" stroked="false">
                <w10:anchorlock/>
                <v:textbox inset="0,0,0,0">
                  <w:txbxContent>
                    <w:p>
                      <w:pPr>
                        <w:pStyle w:val="BodyText"/>
                        <w:spacing w:line="183" w:lineRule="exact"/>
                        <w:rPr>
                          <w:rFonts w:ascii="DejaVu Sans Condensed"/>
                        </w:rPr>
                      </w:pPr>
                      <w:r>
                        <w:rPr>
                          <w:w w:val="105"/>
                        </w:rPr>
                        <w:t>a</w:t>
                      </w:r>
                      <w:r>
                        <w:rPr>
                          <w:spacing w:val="-1"/>
                          <w:w w:val="105"/>
                        </w:rPr>
                        <w:t> </w:t>
                      </w:r>
                      <w:r>
                        <w:rPr>
                          <w:w w:val="105"/>
                        </w:rPr>
                        <w:t>reliable</w:t>
                      </w:r>
                      <w:r>
                        <w:rPr>
                          <w:spacing w:val="-1"/>
                          <w:w w:val="105"/>
                        </w:rPr>
                        <w:t> </w:t>
                      </w:r>
                      <w:r>
                        <w:rPr>
                          <w:w w:val="105"/>
                        </w:rPr>
                        <w:t>priority</w:t>
                      </w:r>
                      <w:r>
                        <w:rPr>
                          <w:spacing w:val="-1"/>
                          <w:w w:val="105"/>
                        </w:rPr>
                        <w:t> </w:t>
                      </w:r>
                      <w:r>
                        <w:rPr>
                          <w:w w:val="105"/>
                        </w:rPr>
                        <w:t>vector</w:t>
                      </w:r>
                      <w:r>
                        <w:rPr>
                          <w:spacing w:val="-1"/>
                          <w:w w:val="105"/>
                        </w:rPr>
                        <w:t> </w:t>
                      </w:r>
                      <w:r>
                        <w:rPr>
                          <w:w w:val="105"/>
                        </w:rPr>
                        <w:t>from a</w:t>
                      </w:r>
                      <w:r>
                        <w:rPr>
                          <w:spacing w:val="-1"/>
                          <w:w w:val="105"/>
                        </w:rPr>
                        <w:t> </w:t>
                      </w:r>
                      <w:r>
                        <w:rPr>
                          <w:w w:val="105"/>
                        </w:rPr>
                        <w:t>given</w:t>
                      </w:r>
                      <w:r>
                        <w:rPr>
                          <w:spacing w:val="-2"/>
                          <w:w w:val="105"/>
                        </w:rPr>
                        <w:t> </w:t>
                      </w:r>
                      <w:r>
                        <w:rPr>
                          <w:w w:val="105"/>
                        </w:rPr>
                        <w:t>PCM. Let</w:t>
                      </w:r>
                      <w:r>
                        <w:rPr>
                          <w:spacing w:val="-1"/>
                          <w:w w:val="105"/>
                        </w:rPr>
                        <w:t> </w:t>
                      </w:r>
                      <w:r>
                        <w:rPr>
                          <w:i/>
                          <w:w w:val="105"/>
                        </w:rPr>
                        <w:t>A</w:t>
                      </w:r>
                      <w:r>
                        <w:rPr>
                          <w:i/>
                          <w:spacing w:val="6"/>
                          <w:w w:val="105"/>
                        </w:rPr>
                        <w:t> </w:t>
                      </w:r>
                      <w:r>
                        <w:rPr>
                          <w:rFonts w:ascii="DejaVu Sans Condensed"/>
                          <w:w w:val="105"/>
                        </w:rPr>
                        <w:t>=</w:t>
                      </w:r>
                      <w:r>
                        <w:rPr>
                          <w:rFonts w:ascii="DejaVu Sans Condensed"/>
                          <w:spacing w:val="-3"/>
                          <w:w w:val="105"/>
                        </w:rPr>
                        <w:t> </w:t>
                      </w:r>
                      <w:r>
                        <w:rPr>
                          <w:rFonts w:ascii="DejaVu Sans Condensed"/>
                          <w:spacing w:val="-2"/>
                          <w:w w:val="105"/>
                        </w:rPr>
                        <w:t>(</w:t>
                      </w:r>
                      <w:r>
                        <w:rPr>
                          <w:i/>
                          <w:spacing w:val="-2"/>
                          <w:w w:val="105"/>
                        </w:rPr>
                        <w:t>a</w:t>
                      </w:r>
                      <w:r>
                        <w:rPr>
                          <w:i/>
                          <w:spacing w:val="-2"/>
                          <w:w w:val="105"/>
                          <w:vertAlign w:val="subscript"/>
                        </w:rPr>
                        <w:t>ij</w:t>
                      </w:r>
                      <w:r>
                        <w:rPr>
                          <w:rFonts w:ascii="DejaVu Sans Condensed"/>
                          <w:spacing w:val="-2"/>
                          <w:w w:val="105"/>
                          <w:vertAlign w:val="baseline"/>
                        </w:rPr>
                        <w:t>)</w:t>
                      </w:r>
                    </w:p>
                  </w:txbxContent>
                </v:textbox>
              </v:shape>
            </w:pict>
          </mc:Fallback>
        </mc:AlternateContent>
      </w:r>
      <w:r>
        <w:rPr>
          <w:position w:val="0"/>
          <w:sz w:val="19"/>
        </w:rPr>
      </w:r>
      <w:r>
        <w:rPr>
          <w:position w:val="-4"/>
          <w:sz w:val="12"/>
        </w:rPr>
        <mc:AlternateContent>
          <mc:Choice Requires="wps">
            <w:drawing>
              <wp:inline distT="0" distB="0" distL="0" distR="0">
                <wp:extent cx="130810" cy="76835"/>
                <wp:effectExtent l="0" t="0" r="0" b="0"/>
                <wp:docPr id="41" name="Textbox 41"/>
                <wp:cNvGraphicFramePr>
                  <a:graphicFrameLocks/>
                </wp:cNvGraphicFramePr>
                <a:graphic>
                  <a:graphicData uri="http://schemas.microsoft.com/office/word/2010/wordprocessingShape">
                    <wps:wsp>
                      <wps:cNvPr id="41" name="Textbox 41"/>
                      <wps:cNvSpPr txBox="1"/>
                      <wps:spPr>
                        <a:xfrm>
                          <a:off x="0" y="0"/>
                          <a:ext cx="130810" cy="76835"/>
                        </a:xfrm>
                        <a:prstGeom prst="rect">
                          <a:avLst/>
                        </a:prstGeom>
                      </wps:spPr>
                      <wps:txbx>
                        <w:txbxContent>
                          <w:p>
                            <w:pPr>
                              <w:spacing w:line="117" w:lineRule="exact" w:before="0"/>
                              <w:ind w:left="0" w:right="0" w:firstLine="0"/>
                              <w:jc w:val="left"/>
                              <w:rPr>
                                <w:i/>
                                <w:sz w:val="11"/>
                              </w:rPr>
                            </w:pPr>
                            <w:r>
                              <w:rPr>
                                <w:i/>
                                <w:spacing w:val="-5"/>
                                <w:w w:val="105"/>
                                <w:sz w:val="11"/>
                              </w:rPr>
                              <w:t>n</w:t>
                            </w:r>
                            <w:r>
                              <w:rPr>
                                <w:rFonts w:ascii="DejaVu Sans Condensed" w:hAnsi="DejaVu Sans Condensed"/>
                                <w:spacing w:val="-5"/>
                                <w:w w:val="105"/>
                                <w:sz w:val="11"/>
                              </w:rPr>
                              <w:t>×</w:t>
                            </w:r>
                            <w:r>
                              <w:rPr>
                                <w:i/>
                                <w:spacing w:val="-5"/>
                                <w:w w:val="105"/>
                                <w:sz w:val="11"/>
                              </w:rPr>
                              <w:t>n</w:t>
                            </w:r>
                          </w:p>
                        </w:txbxContent>
                      </wps:txbx>
                      <wps:bodyPr wrap="square" lIns="0" tIns="0" rIns="0" bIns="0" rtlCol="0">
                        <a:noAutofit/>
                      </wps:bodyPr>
                    </wps:wsp>
                  </a:graphicData>
                </a:graphic>
              </wp:inline>
            </w:drawing>
          </mc:Choice>
          <mc:Fallback>
            <w:pict>
              <v:shape style="width:10.3pt;height:6.05pt;mso-position-horizontal-relative:char;mso-position-vertical-relative:line" type="#_x0000_t202" id="docshape39" filled="false" stroked="false">
                <w10:anchorlock/>
                <v:textbox inset="0,0,0,0">
                  <w:txbxContent>
                    <w:p>
                      <w:pPr>
                        <w:spacing w:line="117" w:lineRule="exact" w:before="0"/>
                        <w:ind w:left="0" w:right="0" w:firstLine="0"/>
                        <w:jc w:val="left"/>
                        <w:rPr>
                          <w:i/>
                          <w:sz w:val="11"/>
                        </w:rPr>
                      </w:pPr>
                      <w:r>
                        <w:rPr>
                          <w:i/>
                          <w:spacing w:val="-5"/>
                          <w:w w:val="105"/>
                          <w:sz w:val="11"/>
                        </w:rPr>
                        <w:t>n</w:t>
                      </w:r>
                      <w:r>
                        <w:rPr>
                          <w:rFonts w:ascii="DejaVu Sans Condensed" w:hAnsi="DejaVu Sans Condensed"/>
                          <w:spacing w:val="-5"/>
                          <w:w w:val="105"/>
                          <w:sz w:val="11"/>
                        </w:rPr>
                        <w:t>×</w:t>
                      </w:r>
                      <w:r>
                        <w:rPr>
                          <w:i/>
                          <w:spacing w:val="-5"/>
                          <w:w w:val="105"/>
                          <w:sz w:val="11"/>
                        </w:rPr>
                        <w:t>n</w:t>
                      </w:r>
                    </w:p>
                  </w:txbxContent>
                </v:textbox>
              </v:shape>
            </w:pict>
          </mc:Fallback>
        </mc:AlternateContent>
      </w:r>
      <w:r>
        <w:rPr>
          <w:position w:val="-4"/>
          <w:sz w:val="12"/>
        </w:rPr>
      </w:r>
      <w:r>
        <w:rPr>
          <w:spacing w:val="12"/>
          <w:position w:val="-4"/>
          <w:sz w:val="17"/>
        </w:rPr>
        <w:t> </w:t>
      </w:r>
      <w:r>
        <w:rPr>
          <w:spacing w:val="12"/>
          <w:sz w:val="17"/>
        </w:rPr>
        <mc:AlternateContent>
          <mc:Choice Requires="wps">
            <w:drawing>
              <wp:inline distT="0" distB="0" distL="0" distR="0">
                <wp:extent cx="100965" cy="114300"/>
                <wp:effectExtent l="0" t="0" r="0" b="0"/>
                <wp:docPr id="42" name="Textbox 42"/>
                <wp:cNvGraphicFramePr>
                  <a:graphicFrameLocks/>
                </wp:cNvGraphicFramePr>
                <a:graphic>
                  <a:graphicData uri="http://schemas.microsoft.com/office/word/2010/wordprocessingShape">
                    <wps:wsp>
                      <wps:cNvPr id="42" name="Textbox 42"/>
                      <wps:cNvSpPr txBox="1"/>
                      <wps:spPr>
                        <a:xfrm>
                          <a:off x="0" y="0"/>
                          <a:ext cx="100965" cy="114300"/>
                        </a:xfrm>
                        <a:prstGeom prst="rect">
                          <a:avLst/>
                        </a:prstGeom>
                      </wps:spPr>
                      <wps:txbx>
                        <w:txbxContent>
                          <w:p>
                            <w:pPr>
                              <w:pStyle w:val="BodyText"/>
                              <w:spacing w:line="179" w:lineRule="exact"/>
                            </w:pPr>
                            <w:r>
                              <w:rPr>
                                <w:spacing w:val="-5"/>
                                <w:w w:val="105"/>
                              </w:rPr>
                              <w:t>as</w:t>
                            </w:r>
                          </w:p>
                        </w:txbxContent>
                      </wps:txbx>
                      <wps:bodyPr wrap="square" lIns="0" tIns="0" rIns="0" bIns="0" rtlCol="0">
                        <a:noAutofit/>
                      </wps:bodyPr>
                    </wps:wsp>
                  </a:graphicData>
                </a:graphic>
              </wp:inline>
            </w:drawing>
          </mc:Choice>
          <mc:Fallback>
            <w:pict>
              <v:shape style="width:7.95pt;height:9pt;mso-position-horizontal-relative:char;mso-position-vertical-relative:line" type="#_x0000_t202" id="docshape40" filled="false" stroked="false">
                <w10:anchorlock/>
                <v:textbox inset="0,0,0,0">
                  <w:txbxContent>
                    <w:p>
                      <w:pPr>
                        <w:pStyle w:val="BodyText"/>
                        <w:spacing w:line="179" w:lineRule="exact"/>
                      </w:pPr>
                      <w:r>
                        <w:rPr>
                          <w:spacing w:val="-5"/>
                          <w:w w:val="105"/>
                        </w:rPr>
                        <w:t>as</w:t>
                      </w:r>
                    </w:p>
                  </w:txbxContent>
                </v:textbox>
              </v:shape>
            </w:pict>
          </mc:Fallback>
        </mc:AlternateContent>
      </w:r>
      <w:r>
        <w:rPr>
          <w:spacing w:val="12"/>
          <w:sz w:val="17"/>
        </w:rPr>
      </w:r>
    </w:p>
    <w:p>
      <w:pPr>
        <w:tabs>
          <w:tab w:pos="2504" w:val="left" w:leader="none"/>
          <w:tab w:pos="4872" w:val="left" w:leader="none"/>
        </w:tabs>
        <w:spacing w:line="240" w:lineRule="auto" w:before="0"/>
        <w:ind w:left="319" w:right="0" w:firstLine="0"/>
        <w:jc w:val="left"/>
        <w:rPr>
          <w:rFonts w:ascii="DejaVu Sans Condensed" w:hAnsi="DejaVu Sans Condensed"/>
          <w:sz w:val="18"/>
        </w:rPr>
      </w:pPr>
      <w:r>
        <w:rPr/>
        <w:br w:type="column"/>
      </w:r>
      <w:r>
        <w:rPr>
          <w:i/>
          <w:spacing w:val="-14"/>
          <w:w w:val="70"/>
          <w:sz w:val="18"/>
        </w:rPr>
        <w:t>b</w:t>
      </w:r>
      <w:r>
        <w:rPr>
          <w:i/>
          <w:spacing w:val="41"/>
          <w:sz w:val="18"/>
        </w:rPr>
        <w:t> </w:t>
      </w:r>
      <w:r>
        <w:rPr>
          <w:rFonts w:ascii="DejaVu Sans Condensed" w:hAnsi="DejaVu Sans Condensed"/>
          <w:spacing w:val="-14"/>
          <w:w w:val="70"/>
          <w:sz w:val="18"/>
        </w:rPr>
        <w:t>=</w:t>
      </w:r>
      <w:r>
        <w:rPr>
          <w:rFonts w:ascii="DejaVu Sans Condensed" w:hAnsi="DejaVu Sans Condensed"/>
          <w:spacing w:val="-2"/>
          <w:sz w:val="18"/>
        </w:rPr>
        <w:t> </w:t>
      </w:r>
      <w:r>
        <w:rPr>
          <w:i/>
          <w:spacing w:val="-14"/>
          <w:w w:val="70"/>
          <w:sz w:val="18"/>
        </w:rPr>
        <w:t>a</w:t>
      </w:r>
      <w:r>
        <w:rPr>
          <w:i/>
          <w:spacing w:val="19"/>
          <w:sz w:val="18"/>
        </w:rPr>
        <w:t> </w:t>
      </w:r>
      <w:r>
        <w:rPr>
          <w:rFonts w:ascii="Arimo" w:hAnsi="Arimo"/>
          <w:spacing w:val="4"/>
          <w:w w:val="377"/>
          <w:position w:val="25"/>
          <w:sz w:val="18"/>
        </w:rPr>
        <w:t>,</w:t>
      </w:r>
      <w:r>
        <w:rPr>
          <w:rFonts w:ascii="Arimo" w:hAnsi="Arimo"/>
          <w:spacing w:val="4"/>
          <w:w w:val="183"/>
          <w:position w:val="22"/>
          <w:sz w:val="18"/>
        </w:rPr>
        <w:t>q</w:t>
      </w:r>
      <w:r>
        <w:rPr>
          <w:rFonts w:ascii="Arimo" w:hAnsi="Arimo"/>
          <w:spacing w:val="-253"/>
          <w:w w:val="218"/>
          <w:position w:val="17"/>
          <w:sz w:val="18"/>
        </w:rPr>
        <w:t>X</w:t>
      </w:r>
      <w:r>
        <w:rPr>
          <w:rFonts w:ascii="Arimo" w:hAnsi="Arimo"/>
          <w:spacing w:val="5"/>
          <w:w w:val="31"/>
          <w:position w:val="22"/>
          <w:sz w:val="18"/>
        </w:rPr>
        <w:t>ﬃﬃﬃﬃﬃﬃ</w:t>
      </w:r>
      <w:r>
        <w:rPr>
          <w:rFonts w:ascii="Arimo" w:hAnsi="Arimo"/>
          <w:spacing w:val="1"/>
          <w:w w:val="31"/>
          <w:position w:val="22"/>
          <w:sz w:val="18"/>
        </w:rPr>
        <w:t>ﬃ</w:t>
      </w:r>
      <w:r>
        <w:rPr>
          <w:i/>
          <w:spacing w:val="-50"/>
          <w:w w:val="109"/>
          <w:position w:val="12"/>
          <w:sz w:val="11"/>
        </w:rPr>
        <w:t>n</w:t>
      </w:r>
      <w:r>
        <w:rPr>
          <w:rFonts w:ascii="Arimo" w:hAnsi="Arimo"/>
          <w:spacing w:val="5"/>
          <w:w w:val="31"/>
          <w:position w:val="22"/>
          <w:sz w:val="18"/>
        </w:rPr>
        <w:t>ﬃﬃﬃﬃﬃ</w:t>
      </w:r>
      <w:r>
        <w:rPr>
          <w:rFonts w:ascii="Arimo" w:hAnsi="Arimo"/>
          <w:spacing w:val="-3"/>
          <w:w w:val="31"/>
          <w:position w:val="22"/>
          <w:sz w:val="18"/>
        </w:rPr>
        <w:t>ﬃ</w:t>
      </w:r>
      <w:r>
        <w:rPr>
          <w:i/>
          <w:spacing w:val="-78"/>
          <w:w w:val="103"/>
          <w:sz w:val="18"/>
        </w:rPr>
        <w:t>a</w:t>
      </w:r>
      <w:r>
        <w:rPr>
          <w:rFonts w:ascii="Arimo" w:hAnsi="Arimo"/>
          <w:spacing w:val="5"/>
          <w:w w:val="31"/>
          <w:position w:val="22"/>
          <w:sz w:val="18"/>
        </w:rPr>
        <w:t>ﬃﬃ</w:t>
      </w:r>
      <w:r>
        <w:rPr>
          <w:rFonts w:ascii="Arimo" w:hAnsi="Arimo"/>
          <w:spacing w:val="-25"/>
          <w:w w:val="31"/>
          <w:position w:val="22"/>
          <w:sz w:val="18"/>
        </w:rPr>
        <w:t>ﬃ</w:t>
      </w:r>
      <w:r>
        <w:rPr>
          <w:spacing w:val="-24"/>
          <w:w w:val="109"/>
          <w:position w:val="6"/>
          <w:sz w:val="11"/>
        </w:rPr>
        <w:t>2</w:t>
      </w:r>
      <w:r>
        <w:rPr>
          <w:rFonts w:ascii="Arimo" w:hAnsi="Arimo"/>
          <w:spacing w:val="5"/>
          <w:w w:val="31"/>
          <w:position w:val="22"/>
          <w:sz w:val="18"/>
        </w:rPr>
        <w:t>ﬃﬃ</w:t>
      </w:r>
      <w:r>
        <w:rPr>
          <w:rFonts w:ascii="Arimo" w:hAnsi="Arimo"/>
          <w:spacing w:val="-2"/>
          <w:position w:val="22"/>
          <w:sz w:val="18"/>
        </w:rPr>
        <w:t> </w:t>
      </w:r>
      <w:r>
        <w:rPr>
          <w:rFonts w:ascii="LM Roman 10" w:hAnsi="LM Roman 10"/>
          <w:spacing w:val="-14"/>
          <w:w w:val="70"/>
          <w:sz w:val="18"/>
        </w:rPr>
        <w:t>&gt;</w:t>
      </w:r>
      <w:r>
        <w:rPr>
          <w:rFonts w:ascii="LM Roman 10" w:hAnsi="LM Roman 10"/>
          <w:spacing w:val="-10"/>
          <w:sz w:val="18"/>
        </w:rPr>
        <w:t> </w:t>
      </w:r>
      <w:r>
        <w:rPr>
          <w:spacing w:val="-14"/>
          <w:w w:val="70"/>
          <w:sz w:val="18"/>
        </w:rPr>
        <w:t>0</w:t>
      </w:r>
      <w:r>
        <w:rPr>
          <w:rFonts w:ascii="LM Roman 10" w:hAnsi="LM Roman 10"/>
          <w:spacing w:val="-14"/>
          <w:w w:val="70"/>
          <w:sz w:val="18"/>
        </w:rPr>
        <w:t>,</w:t>
      </w:r>
      <w:r>
        <w:rPr>
          <w:rFonts w:ascii="LM Roman 10" w:hAnsi="LM Roman 10"/>
          <w:sz w:val="18"/>
        </w:rPr>
        <w:tab/>
      </w:r>
      <w:r>
        <w:rPr>
          <w:i/>
          <w:sz w:val="18"/>
        </w:rPr>
        <w:t>i</w:t>
      </w:r>
      <w:r>
        <w:rPr>
          <w:rFonts w:ascii="LM Roman 10" w:hAnsi="LM Roman 10"/>
          <w:sz w:val="18"/>
        </w:rPr>
        <w:t>,</w:t>
      </w:r>
      <w:r>
        <w:rPr>
          <w:rFonts w:ascii="LM Roman 10" w:hAnsi="LM Roman 10"/>
          <w:spacing w:val="-31"/>
          <w:sz w:val="18"/>
        </w:rPr>
        <w:t> </w:t>
      </w:r>
      <w:r>
        <w:rPr>
          <w:i/>
          <w:sz w:val="18"/>
        </w:rPr>
        <w:t>j</w:t>
      </w:r>
      <w:r>
        <w:rPr>
          <w:i/>
          <w:spacing w:val="-12"/>
          <w:sz w:val="18"/>
        </w:rPr>
        <w:t> </w:t>
      </w:r>
      <w:r>
        <w:rPr>
          <w:rFonts w:ascii="DejaVu Sans Condensed" w:hAnsi="DejaVu Sans Condensed"/>
          <w:sz w:val="18"/>
        </w:rPr>
        <w:t>=</w:t>
      </w:r>
      <w:r>
        <w:rPr>
          <w:rFonts w:ascii="DejaVu Sans Condensed" w:hAnsi="DejaVu Sans Condensed"/>
          <w:spacing w:val="-6"/>
          <w:sz w:val="18"/>
        </w:rPr>
        <w:t> </w:t>
      </w:r>
      <w:r>
        <w:rPr>
          <w:sz w:val="18"/>
        </w:rPr>
        <w:t>1</w:t>
      </w:r>
      <w:r>
        <w:rPr>
          <w:rFonts w:ascii="LM Roman 10" w:hAnsi="LM Roman 10"/>
          <w:sz w:val="18"/>
        </w:rPr>
        <w:t>,</w:t>
      </w:r>
      <w:r>
        <w:rPr>
          <w:rFonts w:ascii="LM Roman 10" w:hAnsi="LM Roman 10"/>
          <w:spacing w:val="-29"/>
          <w:sz w:val="18"/>
        </w:rPr>
        <w:t> </w:t>
      </w:r>
      <w:r>
        <w:rPr>
          <w:sz w:val="18"/>
        </w:rPr>
        <w:t>2</w:t>
      </w:r>
      <w:r>
        <w:rPr>
          <w:rFonts w:ascii="LM Roman 10" w:hAnsi="LM Roman 10"/>
          <w:sz w:val="18"/>
        </w:rPr>
        <w:t>,</w:t>
      </w:r>
      <w:r>
        <w:rPr>
          <w:rFonts w:ascii="LM Roman 10" w:hAnsi="LM Roman 10"/>
          <w:spacing w:val="-31"/>
          <w:sz w:val="18"/>
        </w:rPr>
        <w:t> </w:t>
      </w:r>
      <w:r>
        <w:rPr>
          <w:rFonts w:ascii="Khmer OS Muol Pali" w:hAnsi="Khmer OS Muol Pali"/>
          <w:spacing w:val="19"/>
          <w:sz w:val="18"/>
        </w:rPr>
        <w:t>...</w:t>
      </w:r>
      <w:r>
        <w:rPr>
          <w:rFonts w:ascii="Khmer OS Muol Pali" w:hAnsi="Khmer OS Muol Pali"/>
          <w:spacing w:val="-23"/>
          <w:sz w:val="18"/>
        </w:rPr>
        <w:t> </w:t>
      </w:r>
      <w:r>
        <w:rPr>
          <w:rFonts w:ascii="LM Roman 10" w:hAnsi="LM Roman 10"/>
          <w:sz w:val="18"/>
        </w:rPr>
        <w:t>,</w:t>
      </w:r>
      <w:r>
        <w:rPr>
          <w:rFonts w:ascii="LM Roman 10" w:hAnsi="LM Roman 10"/>
          <w:spacing w:val="-31"/>
          <w:sz w:val="18"/>
        </w:rPr>
        <w:t> </w:t>
      </w:r>
      <w:r>
        <w:rPr>
          <w:i/>
          <w:spacing w:val="-10"/>
          <w:sz w:val="18"/>
        </w:rPr>
        <w:t>n</w:t>
      </w:r>
      <w:r>
        <w:rPr>
          <w:i/>
          <w:sz w:val="18"/>
        </w:rPr>
        <w:tab/>
      </w:r>
      <w:r>
        <w:rPr>
          <w:rFonts w:ascii="DejaVu Sans Condensed" w:hAnsi="DejaVu Sans Condensed"/>
          <w:spacing w:val="-5"/>
          <w:sz w:val="18"/>
        </w:rPr>
        <w:t>(</w:t>
      </w:r>
      <w:r>
        <w:rPr>
          <w:spacing w:val="-5"/>
          <w:sz w:val="18"/>
        </w:rPr>
        <w:t>9</w:t>
      </w:r>
      <w:r>
        <w:rPr>
          <w:rFonts w:ascii="DejaVu Sans Condensed" w:hAnsi="DejaVu Sans Condensed"/>
          <w:spacing w:val="-5"/>
          <w:sz w:val="18"/>
        </w:rPr>
        <w:t>)</w:t>
      </w:r>
    </w:p>
    <w:p>
      <w:pPr>
        <w:spacing w:after="0" w:line="240" w:lineRule="auto"/>
        <w:jc w:val="left"/>
        <w:rPr>
          <w:rFonts w:ascii="DejaVu Sans Condensed" w:hAnsi="DejaVu Sans Condensed"/>
          <w:sz w:val="18"/>
        </w:rPr>
        <w:sectPr>
          <w:type w:val="continuous"/>
          <w:pgSz w:w="11910" w:h="15880"/>
          <w:pgMar w:header="669" w:footer="0" w:top="820" w:bottom="280" w:left="800" w:right="800"/>
          <w:cols w:num="2" w:equalWidth="0">
            <w:col w:w="4889" w:space="40"/>
            <w:col w:w="5381"/>
          </w:cols>
        </w:sectPr>
      </w:pPr>
    </w:p>
    <w:p>
      <w:pPr>
        <w:pStyle w:val="BodyText"/>
        <w:spacing w:line="114" w:lineRule="exact"/>
        <w:ind w:left="107"/>
      </w:pPr>
      <w:r>
        <w:rPr>
          <w:w w:val="105"/>
        </w:rPr>
        <w:t>a</w:t>
      </w:r>
      <w:r>
        <w:rPr>
          <w:spacing w:val="62"/>
          <w:w w:val="105"/>
        </w:rPr>
        <w:t> </w:t>
      </w:r>
      <w:r>
        <w:rPr>
          <w:w w:val="105"/>
        </w:rPr>
        <w:t>positive</w:t>
      </w:r>
      <w:r>
        <w:rPr>
          <w:spacing w:val="63"/>
          <w:w w:val="105"/>
        </w:rPr>
        <w:t> </w:t>
      </w:r>
      <w:r>
        <w:rPr>
          <w:w w:val="105"/>
        </w:rPr>
        <w:t>reciprocal</w:t>
      </w:r>
      <w:r>
        <w:rPr>
          <w:spacing w:val="64"/>
          <w:w w:val="105"/>
        </w:rPr>
        <w:t> </w:t>
      </w:r>
      <w:r>
        <w:rPr>
          <w:w w:val="105"/>
        </w:rPr>
        <w:t>PCM</w:t>
      </w:r>
      <w:r>
        <w:rPr>
          <w:spacing w:val="64"/>
          <w:w w:val="105"/>
        </w:rPr>
        <w:t> </w:t>
      </w:r>
      <w:r>
        <w:rPr>
          <w:w w:val="105"/>
        </w:rPr>
        <w:t>and</w:t>
      </w:r>
      <w:r>
        <w:rPr>
          <w:spacing w:val="62"/>
          <w:w w:val="105"/>
        </w:rPr>
        <w:t> </w:t>
      </w:r>
      <w:r>
        <w:rPr>
          <w:i/>
          <w:w w:val="105"/>
        </w:rPr>
        <w:t>w</w:t>
      </w:r>
      <w:r>
        <w:rPr>
          <w:i/>
          <w:spacing w:val="4"/>
          <w:w w:val="105"/>
        </w:rPr>
        <w:t> </w:t>
      </w:r>
      <w:r>
        <w:rPr>
          <w:rFonts w:ascii="DejaVu Sans Condensed"/>
          <w:w w:val="105"/>
        </w:rPr>
        <w:t>=</w:t>
      </w:r>
      <w:r>
        <w:rPr>
          <w:rFonts w:ascii="DejaVu Sans Condensed"/>
          <w:spacing w:val="-2"/>
          <w:w w:val="105"/>
        </w:rPr>
        <w:t> </w:t>
      </w:r>
      <w:r>
        <w:rPr>
          <w:rFonts w:ascii="DejaVu Sans Condensed"/>
          <w:w w:val="105"/>
        </w:rPr>
        <w:t>(</w:t>
      </w:r>
      <w:r>
        <w:rPr>
          <w:rFonts w:ascii="Verdana"/>
          <w:w w:val="105"/>
        </w:rPr>
        <w:t>x</w:t>
      </w:r>
      <w:r>
        <w:rPr>
          <w:rFonts w:ascii="Verdana"/>
          <w:spacing w:val="3"/>
          <w:w w:val="105"/>
        </w:rPr>
        <w:t> </w:t>
      </w:r>
      <w:r>
        <w:rPr>
          <w:rFonts w:ascii="LM Roman 10"/>
          <w:w w:val="105"/>
        </w:rPr>
        <w:t>,</w:t>
      </w:r>
      <w:r>
        <w:rPr>
          <w:rFonts w:ascii="LM Roman 10"/>
          <w:spacing w:val="-31"/>
          <w:w w:val="105"/>
        </w:rPr>
        <w:t> </w:t>
      </w:r>
      <w:r>
        <w:rPr>
          <w:rFonts w:ascii="Verdana"/>
          <w:w w:val="105"/>
        </w:rPr>
        <w:t>x</w:t>
      </w:r>
      <w:r>
        <w:rPr>
          <w:rFonts w:ascii="Verdana"/>
          <w:spacing w:val="4"/>
          <w:w w:val="105"/>
        </w:rPr>
        <w:t> </w:t>
      </w:r>
      <w:r>
        <w:rPr>
          <w:rFonts w:ascii="LM Roman 10"/>
          <w:w w:val="105"/>
        </w:rPr>
        <w:t>,</w:t>
      </w:r>
      <w:r>
        <w:rPr>
          <w:rFonts w:ascii="LM Roman 10"/>
          <w:spacing w:val="-31"/>
          <w:w w:val="105"/>
        </w:rPr>
        <w:t> </w:t>
      </w:r>
      <w:r>
        <w:rPr>
          <w:rFonts w:ascii="Khmer OS Muol Pali"/>
          <w:spacing w:val="19"/>
          <w:w w:val="105"/>
        </w:rPr>
        <w:t>...</w:t>
      </w:r>
      <w:r>
        <w:rPr>
          <w:rFonts w:ascii="Khmer OS Muol Pali"/>
          <w:spacing w:val="-25"/>
          <w:w w:val="105"/>
        </w:rPr>
        <w:t> </w:t>
      </w:r>
      <w:r>
        <w:rPr>
          <w:rFonts w:ascii="LM Roman 10"/>
          <w:w w:val="105"/>
        </w:rPr>
        <w:t>,</w:t>
      </w:r>
      <w:r>
        <w:rPr>
          <w:rFonts w:ascii="LM Roman 10"/>
          <w:spacing w:val="-33"/>
          <w:w w:val="105"/>
        </w:rPr>
        <w:t> </w:t>
      </w:r>
      <w:r>
        <w:rPr>
          <w:rFonts w:ascii="Verdana"/>
          <w:w w:val="105"/>
        </w:rPr>
        <w:t>x</w:t>
      </w:r>
      <w:r>
        <w:rPr>
          <w:rFonts w:ascii="Verdana"/>
          <w:spacing w:val="5"/>
          <w:w w:val="105"/>
        </w:rPr>
        <w:t> </w:t>
      </w:r>
      <w:r>
        <w:rPr>
          <w:rFonts w:ascii="DejaVu Sans Condensed"/>
          <w:w w:val="105"/>
        </w:rPr>
        <w:t>)</w:t>
      </w:r>
      <w:r>
        <w:rPr>
          <w:i/>
          <w:w w:val="105"/>
          <w:vertAlign w:val="superscript"/>
        </w:rPr>
        <w:t>T</w:t>
      </w:r>
      <w:r>
        <w:rPr>
          <w:i/>
          <w:spacing w:val="73"/>
          <w:w w:val="105"/>
          <w:vertAlign w:val="baseline"/>
        </w:rPr>
        <w:t> </w:t>
      </w:r>
      <w:r>
        <w:rPr>
          <w:w w:val="105"/>
          <w:vertAlign w:val="baseline"/>
        </w:rPr>
        <w:t>as</w:t>
      </w:r>
      <w:r>
        <w:rPr>
          <w:spacing w:val="63"/>
          <w:w w:val="105"/>
          <w:vertAlign w:val="baseline"/>
        </w:rPr>
        <w:t> </w:t>
      </w:r>
      <w:r>
        <w:rPr>
          <w:spacing w:val="-10"/>
          <w:w w:val="105"/>
          <w:vertAlign w:val="baseline"/>
        </w:rPr>
        <w:t>a</w:t>
      </w:r>
    </w:p>
    <w:p>
      <w:pPr>
        <w:spacing w:after="0" w:line="114" w:lineRule="exact"/>
        <w:sectPr>
          <w:type w:val="continuous"/>
          <w:pgSz w:w="11910" w:h="15880"/>
          <w:pgMar w:header="669" w:footer="0" w:top="820" w:bottom="280" w:left="800" w:right="800"/>
        </w:sectPr>
      </w:pPr>
    </w:p>
    <w:p>
      <w:pPr>
        <w:tabs>
          <w:tab w:pos="275" w:val="left" w:leader="none"/>
          <w:tab w:pos="865" w:val="left" w:leader="none"/>
        </w:tabs>
        <w:spacing w:line="22" w:lineRule="exact" w:before="0"/>
        <w:ind w:left="0" w:right="0" w:firstLine="0"/>
        <w:jc w:val="right"/>
        <w:rPr>
          <w:i/>
          <w:sz w:val="11"/>
        </w:rPr>
      </w:pPr>
      <w:r>
        <w:rPr>
          <w:spacing w:val="-10"/>
          <w:w w:val="105"/>
          <w:sz w:val="11"/>
        </w:rPr>
        <w:t>1</w:t>
      </w:r>
      <w:r>
        <w:rPr>
          <w:sz w:val="11"/>
        </w:rPr>
        <w:tab/>
      </w:r>
      <w:r>
        <w:rPr>
          <w:spacing w:val="-10"/>
          <w:w w:val="105"/>
          <w:sz w:val="11"/>
        </w:rPr>
        <w:t>2</w:t>
      </w:r>
      <w:r>
        <w:rPr>
          <w:sz w:val="11"/>
        </w:rPr>
        <w:tab/>
      </w:r>
      <w:r>
        <w:rPr>
          <w:i/>
          <w:spacing w:val="-10"/>
          <w:w w:val="105"/>
          <w:sz w:val="11"/>
        </w:rPr>
        <w:t>n</w:t>
      </w:r>
    </w:p>
    <w:p>
      <w:pPr>
        <w:pStyle w:val="BodyText"/>
        <w:spacing w:line="22" w:lineRule="exact"/>
        <w:ind w:left="948"/>
      </w:pPr>
      <w:r>
        <w:rPr/>
        <w:br w:type="column"/>
      </w:r>
      <w:r>
        <w:rPr>
          <w:w w:val="105"/>
        </w:rPr>
        <w:t>As</w:t>
      </w:r>
      <w:r>
        <w:rPr>
          <w:spacing w:val="10"/>
          <w:w w:val="105"/>
        </w:rPr>
        <w:t> </w:t>
      </w:r>
      <w:r>
        <w:rPr>
          <w:w w:val="105"/>
        </w:rPr>
        <w:t>such,</w:t>
      </w:r>
      <w:r>
        <w:rPr>
          <w:spacing w:val="9"/>
          <w:w w:val="105"/>
        </w:rPr>
        <w:t> </w:t>
      </w:r>
      <w:r>
        <w:rPr>
          <w:w w:val="105"/>
        </w:rPr>
        <w:t>we</w:t>
      </w:r>
      <w:r>
        <w:rPr>
          <w:spacing w:val="11"/>
          <w:w w:val="105"/>
        </w:rPr>
        <w:t> </w:t>
      </w:r>
      <w:r>
        <w:rPr>
          <w:w w:val="105"/>
        </w:rPr>
        <w:t>then</w:t>
      </w:r>
      <w:r>
        <w:rPr>
          <w:spacing w:val="9"/>
          <w:w w:val="105"/>
        </w:rPr>
        <w:t> </w:t>
      </w:r>
      <w:r>
        <w:rPr>
          <w:spacing w:val="-2"/>
          <w:w w:val="105"/>
        </w:rPr>
        <w:t>have:</w:t>
      </w:r>
    </w:p>
    <w:p>
      <w:pPr>
        <w:spacing w:after="0" w:line="22" w:lineRule="exact"/>
        <w:sectPr>
          <w:type w:val="continuous"/>
          <w:pgSz w:w="11910" w:h="15880"/>
          <w:pgMar w:header="669" w:footer="0" w:top="820" w:bottom="280" w:left="800" w:right="800"/>
          <w:cols w:num="2" w:equalWidth="0">
            <w:col w:w="4261" w:space="40"/>
            <w:col w:w="6009"/>
          </w:cols>
        </w:sectPr>
      </w:pPr>
    </w:p>
    <w:p>
      <w:pPr>
        <w:pStyle w:val="BodyText"/>
        <w:spacing w:line="307" w:lineRule="exact"/>
        <w:ind w:left="107"/>
        <w:rPr>
          <w:i/>
          <w:sz w:val="11"/>
        </w:rPr>
      </w:pPr>
      <w:r>
        <w:rPr/>
        <mc:AlternateContent>
          <mc:Choice Requires="wps">
            <w:drawing>
              <wp:anchor distT="0" distB="0" distL="0" distR="0" allowOverlap="1" layoutInCell="1" locked="0" behindDoc="1" simplePos="0" relativeHeight="486108160">
                <wp:simplePos x="0" y="0"/>
                <wp:positionH relativeFrom="page">
                  <wp:posOffset>1729435</wp:posOffset>
                </wp:positionH>
                <wp:positionV relativeFrom="paragraph">
                  <wp:posOffset>144729</wp:posOffset>
                </wp:positionV>
                <wp:extent cx="114300" cy="76835"/>
                <wp:effectExtent l="0" t="0" r="0" b="0"/>
                <wp:wrapNone/>
                <wp:docPr id="43" name="Textbox 43"/>
                <wp:cNvGraphicFramePr>
                  <a:graphicFrameLocks/>
                </wp:cNvGraphicFramePr>
                <a:graphic>
                  <a:graphicData uri="http://schemas.microsoft.com/office/word/2010/wordprocessingShape">
                    <wps:wsp>
                      <wps:cNvPr id="43" name="Textbox 43"/>
                      <wps:cNvSpPr txBox="1"/>
                      <wps:spPr>
                        <a:xfrm>
                          <a:off x="0" y="0"/>
                          <a:ext cx="114300" cy="76835"/>
                        </a:xfrm>
                        <a:prstGeom prst="rect">
                          <a:avLst/>
                        </a:prstGeom>
                      </wps:spPr>
                      <wps:txbx>
                        <w:txbxContent>
                          <w:p>
                            <w:pPr>
                              <w:spacing w:line="117" w:lineRule="exact" w:before="0"/>
                              <w:ind w:left="0" w:right="0" w:firstLine="0"/>
                              <w:jc w:val="left"/>
                              <w:rPr>
                                <w:sz w:val="11"/>
                              </w:rPr>
                            </w:pPr>
                            <w:r>
                              <w:rPr>
                                <w:i/>
                                <w:spacing w:val="-5"/>
                                <w:w w:val="105"/>
                                <w:sz w:val="11"/>
                              </w:rPr>
                              <w:t>i</w:t>
                            </w:r>
                            <w:r>
                              <w:rPr>
                                <w:rFonts w:ascii="DejaVu Sans Condensed"/>
                                <w:spacing w:val="-5"/>
                                <w:w w:val="105"/>
                                <w:sz w:val="11"/>
                              </w:rPr>
                              <w:t>=</w:t>
                            </w:r>
                            <w:r>
                              <w:rPr>
                                <w:spacing w:val="-5"/>
                                <w:w w:val="105"/>
                                <w:sz w:val="11"/>
                              </w:rPr>
                              <w:t>1</w:t>
                            </w:r>
                          </w:p>
                        </w:txbxContent>
                      </wps:txbx>
                      <wps:bodyPr wrap="square" lIns="0" tIns="0" rIns="0" bIns="0" rtlCol="0">
                        <a:noAutofit/>
                      </wps:bodyPr>
                    </wps:wsp>
                  </a:graphicData>
                </a:graphic>
              </wp:anchor>
            </w:drawing>
          </mc:Choice>
          <mc:Fallback>
            <w:pict>
              <v:shape style="position:absolute;margin-left:136.175995pt;margin-top:11.396045pt;width:9pt;height:6.05pt;mso-position-horizontal-relative:page;mso-position-vertical-relative:paragraph;z-index:-17208320" type="#_x0000_t202" id="docshape41" filled="false" stroked="false">
                <v:textbox inset="0,0,0,0">
                  <w:txbxContent>
                    <w:p>
                      <w:pPr>
                        <w:spacing w:line="117" w:lineRule="exact" w:before="0"/>
                        <w:ind w:left="0" w:right="0" w:firstLine="0"/>
                        <w:jc w:val="left"/>
                        <w:rPr>
                          <w:sz w:val="11"/>
                        </w:rPr>
                      </w:pPr>
                      <w:r>
                        <w:rPr>
                          <w:i/>
                          <w:spacing w:val="-5"/>
                          <w:w w:val="105"/>
                          <w:sz w:val="11"/>
                        </w:rPr>
                        <w:t>i</w:t>
                      </w:r>
                      <w:r>
                        <w:rPr>
                          <w:rFonts w:ascii="DejaVu Sans Condensed"/>
                          <w:spacing w:val="-5"/>
                          <w:w w:val="105"/>
                          <w:sz w:val="11"/>
                        </w:rPr>
                        <w:t>=</w:t>
                      </w:r>
                      <w:r>
                        <w:rPr>
                          <w:spacing w:val="-5"/>
                          <w:w w:val="105"/>
                          <w:sz w:val="11"/>
                        </w:rPr>
                        <w:t>1</w:t>
                      </w:r>
                    </w:p>
                  </w:txbxContent>
                </v:textbox>
                <w10:wrap type="none"/>
              </v:shape>
            </w:pict>
          </mc:Fallback>
        </mc:AlternateContent>
      </w:r>
      <w:r>
        <w:rPr>
          <w:w w:val="110"/>
        </w:rPr>
        <w:t>weight</w:t>
      </w:r>
      <w:r>
        <w:rPr>
          <w:spacing w:val="27"/>
          <w:w w:val="110"/>
        </w:rPr>
        <w:t> </w:t>
      </w:r>
      <w:r>
        <w:rPr>
          <w:w w:val="110"/>
        </w:rPr>
        <w:t>vector</w:t>
      </w:r>
      <w:r>
        <w:rPr>
          <w:spacing w:val="28"/>
          <w:w w:val="110"/>
        </w:rPr>
        <w:t> </w:t>
      </w:r>
      <w:r>
        <w:rPr>
          <w:w w:val="110"/>
        </w:rPr>
        <w:t>with</w:t>
      </w:r>
      <w:r>
        <w:rPr>
          <w:spacing w:val="28"/>
          <w:w w:val="110"/>
        </w:rPr>
        <w:t> </w:t>
      </w:r>
      <w:r>
        <w:rPr>
          <w:rFonts w:ascii="Arimo"/>
          <w:spacing w:val="-5"/>
          <w:w w:val="110"/>
          <w:position w:val="13"/>
        </w:rPr>
        <w:t>P</w:t>
      </w:r>
      <w:r>
        <w:rPr>
          <w:i/>
          <w:spacing w:val="-5"/>
          <w:w w:val="110"/>
          <w:position w:val="9"/>
          <w:sz w:val="11"/>
        </w:rPr>
        <w:t>n</w:t>
      </w:r>
    </w:p>
    <w:p>
      <w:pPr>
        <w:spacing w:line="327" w:lineRule="exact" w:before="1"/>
        <w:ind w:left="91" w:right="0" w:firstLine="0"/>
        <w:jc w:val="left"/>
        <w:rPr>
          <w:rFonts w:ascii="DejaVu Sans Condensed"/>
          <w:sz w:val="18"/>
        </w:rPr>
      </w:pPr>
      <w:r>
        <w:rPr/>
        <w:br w:type="column"/>
      </w:r>
      <w:r>
        <w:rPr>
          <w:rFonts w:ascii="Verdana"/>
          <w:w w:val="105"/>
          <w:sz w:val="18"/>
        </w:rPr>
        <w:t>x</w:t>
      </w:r>
      <w:r>
        <w:rPr>
          <w:i/>
          <w:w w:val="105"/>
          <w:sz w:val="18"/>
          <w:vertAlign w:val="subscript"/>
        </w:rPr>
        <w:t>i</w:t>
      </w:r>
      <w:r>
        <w:rPr>
          <w:i/>
          <w:spacing w:val="12"/>
          <w:w w:val="105"/>
          <w:sz w:val="18"/>
          <w:vertAlign w:val="baseline"/>
        </w:rPr>
        <w:t> </w:t>
      </w:r>
      <w:r>
        <w:rPr>
          <w:rFonts w:ascii="DejaVu Sans Condensed"/>
          <w:w w:val="105"/>
          <w:sz w:val="18"/>
          <w:vertAlign w:val="baseline"/>
        </w:rPr>
        <w:t>=</w:t>
      </w:r>
      <w:r>
        <w:rPr>
          <w:rFonts w:ascii="DejaVu Sans Condensed"/>
          <w:spacing w:val="-5"/>
          <w:w w:val="105"/>
          <w:sz w:val="18"/>
          <w:vertAlign w:val="baseline"/>
        </w:rPr>
        <w:t> </w:t>
      </w:r>
      <w:r>
        <w:rPr>
          <w:w w:val="105"/>
          <w:sz w:val="18"/>
          <w:vertAlign w:val="baseline"/>
        </w:rPr>
        <w:t>1</w:t>
      </w:r>
      <w:r>
        <w:rPr>
          <w:spacing w:val="58"/>
          <w:w w:val="105"/>
          <w:sz w:val="18"/>
          <w:vertAlign w:val="baseline"/>
        </w:rPr>
        <w:t> </w:t>
      </w:r>
      <w:r>
        <w:rPr>
          <w:w w:val="105"/>
          <w:sz w:val="18"/>
          <w:vertAlign w:val="baseline"/>
        </w:rPr>
        <w:t>and</w:t>
      </w:r>
      <w:r>
        <w:rPr>
          <w:spacing w:val="57"/>
          <w:w w:val="105"/>
          <w:sz w:val="18"/>
          <w:vertAlign w:val="baseline"/>
        </w:rPr>
        <w:t> </w:t>
      </w:r>
      <w:r>
        <w:rPr>
          <w:rFonts w:ascii="Verdana"/>
          <w:w w:val="105"/>
          <w:sz w:val="18"/>
          <w:vertAlign w:val="baseline"/>
        </w:rPr>
        <w:t>x</w:t>
      </w:r>
      <w:r>
        <w:rPr>
          <w:i/>
          <w:w w:val="105"/>
          <w:sz w:val="18"/>
          <w:vertAlign w:val="subscript"/>
        </w:rPr>
        <w:t>i</w:t>
      </w:r>
      <w:r>
        <w:rPr>
          <w:i/>
          <w:spacing w:val="3"/>
          <w:w w:val="125"/>
          <w:sz w:val="18"/>
          <w:vertAlign w:val="baseline"/>
        </w:rPr>
        <w:t> </w:t>
      </w:r>
      <w:r>
        <w:rPr>
          <w:rFonts w:ascii="Arial"/>
          <w:w w:val="125"/>
          <w:sz w:val="18"/>
          <w:vertAlign w:val="baseline"/>
        </w:rPr>
        <w:t>P</w:t>
      </w:r>
      <w:r>
        <w:rPr>
          <w:rFonts w:ascii="Arial"/>
          <w:spacing w:val="-13"/>
          <w:w w:val="125"/>
          <w:sz w:val="18"/>
          <w:vertAlign w:val="baseline"/>
        </w:rPr>
        <w:t> </w:t>
      </w:r>
      <w:r>
        <w:rPr>
          <w:w w:val="105"/>
          <w:sz w:val="18"/>
          <w:vertAlign w:val="baseline"/>
        </w:rPr>
        <w:t>0</w:t>
      </w:r>
      <w:r>
        <w:rPr>
          <w:rFonts w:ascii="LM Roman 10"/>
          <w:w w:val="105"/>
          <w:sz w:val="18"/>
          <w:vertAlign w:val="baseline"/>
        </w:rPr>
        <w:t>,</w:t>
      </w:r>
      <w:r>
        <w:rPr>
          <w:rFonts w:ascii="LM Roman 10"/>
          <w:spacing w:val="-32"/>
          <w:w w:val="105"/>
          <w:sz w:val="18"/>
          <w:vertAlign w:val="baseline"/>
        </w:rPr>
        <w:t> </w:t>
      </w:r>
      <w:r>
        <w:rPr>
          <w:rFonts w:ascii="DejaVu Sans Condensed"/>
          <w:w w:val="105"/>
          <w:sz w:val="18"/>
          <w:vertAlign w:val="baseline"/>
        </w:rPr>
        <w:t>(</w:t>
      </w:r>
      <w:r>
        <w:rPr>
          <w:i/>
          <w:w w:val="105"/>
          <w:sz w:val="18"/>
          <w:vertAlign w:val="baseline"/>
        </w:rPr>
        <w:t>i</w:t>
      </w:r>
      <w:r>
        <w:rPr>
          <w:i/>
          <w:spacing w:val="3"/>
          <w:w w:val="105"/>
          <w:sz w:val="18"/>
          <w:vertAlign w:val="baseline"/>
        </w:rPr>
        <w:t> </w:t>
      </w:r>
      <w:r>
        <w:rPr>
          <w:rFonts w:ascii="DejaVu Sans Condensed"/>
          <w:w w:val="105"/>
          <w:sz w:val="18"/>
          <w:vertAlign w:val="baseline"/>
        </w:rPr>
        <w:t>=</w:t>
      </w:r>
      <w:r>
        <w:rPr>
          <w:rFonts w:ascii="DejaVu Sans Condensed"/>
          <w:spacing w:val="-5"/>
          <w:w w:val="105"/>
          <w:sz w:val="18"/>
          <w:vertAlign w:val="baseline"/>
        </w:rPr>
        <w:t> </w:t>
      </w:r>
      <w:r>
        <w:rPr>
          <w:w w:val="105"/>
          <w:sz w:val="18"/>
          <w:vertAlign w:val="baseline"/>
        </w:rPr>
        <w:t>1</w:t>
      </w:r>
      <w:r>
        <w:rPr>
          <w:rFonts w:ascii="LM Roman 10"/>
          <w:w w:val="105"/>
          <w:sz w:val="18"/>
          <w:vertAlign w:val="baseline"/>
        </w:rPr>
        <w:t>,</w:t>
      </w:r>
      <w:r>
        <w:rPr>
          <w:rFonts w:ascii="LM Roman 10"/>
          <w:spacing w:val="-33"/>
          <w:w w:val="105"/>
          <w:sz w:val="18"/>
          <w:vertAlign w:val="baseline"/>
        </w:rPr>
        <w:t> </w:t>
      </w:r>
      <w:r>
        <w:rPr>
          <w:w w:val="105"/>
          <w:sz w:val="18"/>
          <w:vertAlign w:val="baseline"/>
        </w:rPr>
        <w:t>2</w:t>
      </w:r>
      <w:r>
        <w:rPr>
          <w:rFonts w:ascii="LM Roman 10"/>
          <w:w w:val="105"/>
          <w:sz w:val="18"/>
          <w:vertAlign w:val="baseline"/>
        </w:rPr>
        <w:t>,</w:t>
      </w:r>
      <w:r>
        <w:rPr>
          <w:rFonts w:ascii="LM Roman 10"/>
          <w:spacing w:val="-34"/>
          <w:w w:val="105"/>
          <w:sz w:val="18"/>
          <w:vertAlign w:val="baseline"/>
        </w:rPr>
        <w:t> </w:t>
      </w:r>
      <w:r>
        <w:rPr>
          <w:rFonts w:ascii="Khmer OS Muol Pali"/>
          <w:spacing w:val="19"/>
          <w:w w:val="105"/>
          <w:sz w:val="18"/>
          <w:vertAlign w:val="baseline"/>
        </w:rPr>
        <w:t>...</w:t>
      </w:r>
      <w:r>
        <w:rPr>
          <w:rFonts w:ascii="Khmer OS Muol Pali"/>
          <w:spacing w:val="-26"/>
          <w:w w:val="105"/>
          <w:sz w:val="18"/>
          <w:vertAlign w:val="baseline"/>
        </w:rPr>
        <w:t> </w:t>
      </w:r>
      <w:r>
        <w:rPr>
          <w:rFonts w:ascii="LM Roman 10"/>
          <w:w w:val="105"/>
          <w:sz w:val="18"/>
          <w:vertAlign w:val="baseline"/>
        </w:rPr>
        <w:t>,</w:t>
      </w:r>
      <w:r>
        <w:rPr>
          <w:rFonts w:ascii="LM Roman 10"/>
          <w:spacing w:val="-34"/>
          <w:w w:val="105"/>
          <w:sz w:val="18"/>
          <w:vertAlign w:val="baseline"/>
        </w:rPr>
        <w:t> </w:t>
      </w:r>
      <w:r>
        <w:rPr>
          <w:i/>
          <w:spacing w:val="-5"/>
          <w:w w:val="105"/>
          <w:sz w:val="18"/>
          <w:vertAlign w:val="baseline"/>
        </w:rPr>
        <w:t>n</w:t>
      </w:r>
      <w:r>
        <w:rPr>
          <w:rFonts w:ascii="DejaVu Sans Condensed"/>
          <w:spacing w:val="-5"/>
          <w:w w:val="105"/>
          <w:sz w:val="18"/>
          <w:vertAlign w:val="baseline"/>
        </w:rPr>
        <w:t>)</w:t>
      </w:r>
    </w:p>
    <w:p>
      <w:pPr>
        <w:spacing w:line="25" w:lineRule="exact" w:before="0"/>
        <w:ind w:left="0" w:right="1571" w:firstLine="0"/>
        <w:jc w:val="center"/>
        <w:rPr>
          <w:i/>
          <w:sz w:val="11"/>
        </w:rPr>
      </w:pPr>
      <w:r>
        <w:rPr/>
        <mc:AlternateContent>
          <mc:Choice Requires="wps">
            <w:drawing>
              <wp:anchor distT="0" distB="0" distL="0" distR="0" allowOverlap="1" layoutInCell="1" locked="0" behindDoc="1" simplePos="0" relativeHeight="486109184">
                <wp:simplePos x="0" y="0"/>
                <wp:positionH relativeFrom="page">
                  <wp:posOffset>3840471</wp:posOffset>
                </wp:positionH>
                <wp:positionV relativeFrom="paragraph">
                  <wp:posOffset>-37508</wp:posOffset>
                </wp:positionV>
                <wp:extent cx="3036570" cy="422909"/>
                <wp:effectExtent l="0" t="0" r="0" b="0"/>
                <wp:wrapNone/>
                <wp:docPr id="44" name="Textbox 44"/>
                <wp:cNvGraphicFramePr>
                  <a:graphicFrameLocks/>
                </wp:cNvGraphicFramePr>
                <a:graphic>
                  <a:graphicData uri="http://schemas.microsoft.com/office/word/2010/wordprocessingShape">
                    <wps:wsp>
                      <wps:cNvPr id="44" name="Textbox 44"/>
                      <wps:cNvSpPr txBox="1"/>
                      <wps:spPr>
                        <a:xfrm>
                          <a:off x="0" y="0"/>
                          <a:ext cx="3036570" cy="422909"/>
                        </a:xfrm>
                        <a:prstGeom prst="rect">
                          <a:avLst/>
                        </a:prstGeom>
                      </wps:spPr>
                      <wps:txbx>
                        <w:txbxContent>
                          <w:p>
                            <w:pPr>
                              <w:pStyle w:val="BodyText"/>
                              <w:tabs>
                                <w:tab w:pos="4463" w:val="left" w:leader="none"/>
                              </w:tabs>
                              <w:rPr>
                                <w:rFonts w:ascii="DejaVu Sans Condensed"/>
                              </w:rPr>
                            </w:pPr>
                            <w:r>
                              <w:rPr>
                                <w:rFonts w:ascii="Arimo"/>
                                <w:spacing w:val="30"/>
                                <w:w w:val="195"/>
                                <w:position w:val="17"/>
                              </w:rPr>
                              <w:t>X</w:t>
                            </w:r>
                            <w:r>
                              <w:rPr>
                                <w:rFonts w:ascii="Verdana"/>
                                <w:spacing w:val="-79"/>
                                <w:w w:val="101"/>
                              </w:rPr>
                              <w:t>x</w:t>
                            </w:r>
                            <w:r>
                              <w:rPr>
                                <w:rFonts w:ascii="Khmer OS Muol Pali"/>
                                <w:spacing w:val="31"/>
                                <w:w w:val="78"/>
                                <w:position w:val="1"/>
                              </w:rPr>
                              <w:t>^</w:t>
                            </w:r>
                            <w:r>
                              <w:rPr>
                                <w:rFonts w:ascii="Khmer OS Muol Pali"/>
                                <w:spacing w:val="26"/>
                                <w:w w:val="124"/>
                                <w:position w:val="1"/>
                              </w:rPr>
                              <w:t> </w:t>
                            </w:r>
                            <w:r>
                              <w:rPr>
                                <w:rFonts w:ascii="DejaVu Sans Condensed"/>
                                <w:spacing w:val="-6"/>
                                <w:w w:val="115"/>
                              </w:rPr>
                              <w:t>=</w:t>
                            </w:r>
                            <w:r>
                              <w:rPr>
                                <w:rFonts w:ascii="DejaVu Sans Condensed"/>
                                <w:spacing w:val="-10"/>
                                <w:w w:val="115"/>
                              </w:rPr>
                              <w:t> </w:t>
                            </w:r>
                            <w:r>
                              <w:rPr>
                                <w:spacing w:val="-10"/>
                                <w:w w:val="110"/>
                              </w:rPr>
                              <w:t>1</w:t>
                            </w:r>
                            <w:r>
                              <w:rPr/>
                              <w:tab/>
                            </w:r>
                            <w:r>
                              <w:rPr>
                                <w:rFonts w:ascii="DejaVu Sans Condensed"/>
                                <w:spacing w:val="-9"/>
                                <w:w w:val="110"/>
                              </w:rPr>
                              <w:t>(</w:t>
                            </w:r>
                            <w:r>
                              <w:rPr>
                                <w:spacing w:val="-9"/>
                                <w:w w:val="110"/>
                              </w:rPr>
                              <w:t>10</w:t>
                            </w:r>
                            <w:r>
                              <w:rPr>
                                <w:rFonts w:ascii="DejaVu Sans Condensed"/>
                                <w:spacing w:val="-9"/>
                                <w:w w:val="110"/>
                              </w:rPr>
                              <w:t>)</w:t>
                            </w:r>
                          </w:p>
                        </w:txbxContent>
                      </wps:txbx>
                      <wps:bodyPr wrap="square" lIns="0" tIns="0" rIns="0" bIns="0" rtlCol="0">
                        <a:noAutofit/>
                      </wps:bodyPr>
                    </wps:wsp>
                  </a:graphicData>
                </a:graphic>
              </wp:anchor>
            </w:drawing>
          </mc:Choice>
          <mc:Fallback>
            <w:pict>
              <v:shape style="position:absolute;margin-left:302.399353pt;margin-top:-2.953407pt;width:239.1pt;height:33.3pt;mso-position-horizontal-relative:page;mso-position-vertical-relative:paragraph;z-index:-17207296" type="#_x0000_t202" id="docshape42" filled="false" stroked="false">
                <v:textbox inset="0,0,0,0">
                  <w:txbxContent>
                    <w:p>
                      <w:pPr>
                        <w:pStyle w:val="BodyText"/>
                        <w:tabs>
                          <w:tab w:pos="4463" w:val="left" w:leader="none"/>
                        </w:tabs>
                        <w:rPr>
                          <w:rFonts w:ascii="DejaVu Sans Condensed"/>
                        </w:rPr>
                      </w:pPr>
                      <w:r>
                        <w:rPr>
                          <w:rFonts w:ascii="Arimo"/>
                          <w:spacing w:val="30"/>
                          <w:w w:val="195"/>
                          <w:position w:val="17"/>
                        </w:rPr>
                        <w:t>X</w:t>
                      </w:r>
                      <w:r>
                        <w:rPr>
                          <w:rFonts w:ascii="Verdana"/>
                          <w:spacing w:val="-79"/>
                          <w:w w:val="101"/>
                        </w:rPr>
                        <w:t>x</w:t>
                      </w:r>
                      <w:r>
                        <w:rPr>
                          <w:rFonts w:ascii="Khmer OS Muol Pali"/>
                          <w:spacing w:val="31"/>
                          <w:w w:val="78"/>
                          <w:position w:val="1"/>
                        </w:rPr>
                        <w:t>^</w:t>
                      </w:r>
                      <w:r>
                        <w:rPr>
                          <w:rFonts w:ascii="Khmer OS Muol Pali"/>
                          <w:spacing w:val="26"/>
                          <w:w w:val="124"/>
                          <w:position w:val="1"/>
                        </w:rPr>
                        <w:t> </w:t>
                      </w:r>
                      <w:r>
                        <w:rPr>
                          <w:rFonts w:ascii="DejaVu Sans Condensed"/>
                          <w:spacing w:val="-6"/>
                          <w:w w:val="115"/>
                        </w:rPr>
                        <w:t>=</w:t>
                      </w:r>
                      <w:r>
                        <w:rPr>
                          <w:rFonts w:ascii="DejaVu Sans Condensed"/>
                          <w:spacing w:val="-10"/>
                          <w:w w:val="115"/>
                        </w:rPr>
                        <w:t> </w:t>
                      </w:r>
                      <w:r>
                        <w:rPr>
                          <w:spacing w:val="-10"/>
                          <w:w w:val="110"/>
                        </w:rPr>
                        <w:t>1</w:t>
                      </w:r>
                      <w:r>
                        <w:rPr/>
                        <w:tab/>
                      </w:r>
                      <w:r>
                        <w:rPr>
                          <w:rFonts w:ascii="DejaVu Sans Condensed"/>
                          <w:spacing w:val="-9"/>
                          <w:w w:val="110"/>
                        </w:rPr>
                        <w:t>(</w:t>
                      </w:r>
                      <w:r>
                        <w:rPr>
                          <w:spacing w:val="-9"/>
                          <w:w w:val="110"/>
                        </w:rPr>
                        <w:t>10</w:t>
                      </w:r>
                      <w:r>
                        <w:rPr>
                          <w:rFonts w:ascii="DejaVu Sans Condensed"/>
                          <w:spacing w:val="-9"/>
                          <w:w w:val="110"/>
                        </w:rPr>
                        <w:t>)</w:t>
                      </w:r>
                    </w:p>
                  </w:txbxContent>
                </v:textbox>
                <w10:wrap type="none"/>
              </v:shape>
            </w:pict>
          </mc:Fallback>
        </mc:AlternateContent>
      </w:r>
      <w:r>
        <w:rPr>
          <w:i/>
          <w:spacing w:val="-10"/>
          <w:w w:val="105"/>
          <w:sz w:val="11"/>
        </w:rPr>
        <w:t>n</w:t>
      </w:r>
    </w:p>
    <w:p>
      <w:pPr>
        <w:spacing w:after="0" w:line="25" w:lineRule="exact"/>
        <w:jc w:val="center"/>
        <w:rPr>
          <w:sz w:val="11"/>
        </w:rPr>
        <w:sectPr>
          <w:type w:val="continuous"/>
          <w:pgSz w:w="11910" w:h="15880"/>
          <w:pgMar w:header="669" w:footer="0" w:top="820" w:bottom="280" w:left="800" w:right="800"/>
          <w:cols w:num="2" w:equalWidth="0">
            <w:col w:w="1982" w:space="40"/>
            <w:col w:w="8288"/>
          </w:cols>
        </w:sectPr>
      </w:pPr>
    </w:p>
    <w:p>
      <w:pPr>
        <w:pStyle w:val="BodyText"/>
        <w:spacing w:line="180" w:lineRule="exact"/>
        <w:ind w:left="107"/>
      </w:pPr>
      <w:r>
        <w:rPr>
          <w:w w:val="105"/>
        </w:rPr>
        <w:t>be</w:t>
      </w:r>
      <w:r>
        <w:rPr>
          <w:spacing w:val="33"/>
          <w:w w:val="105"/>
        </w:rPr>
        <w:t> </w:t>
      </w:r>
      <w:r>
        <w:rPr>
          <w:w w:val="105"/>
        </w:rPr>
        <w:t>a</w:t>
      </w:r>
      <w:r>
        <w:rPr>
          <w:spacing w:val="34"/>
          <w:w w:val="105"/>
        </w:rPr>
        <w:t> </w:t>
      </w:r>
      <w:r>
        <w:rPr>
          <w:w w:val="105"/>
        </w:rPr>
        <w:t>priority</w:t>
      </w:r>
      <w:r>
        <w:rPr>
          <w:spacing w:val="34"/>
          <w:w w:val="105"/>
        </w:rPr>
        <w:t> </w:t>
      </w:r>
      <w:r>
        <w:rPr>
          <w:w w:val="105"/>
        </w:rPr>
        <w:t>vector</w:t>
      </w:r>
      <w:r>
        <w:rPr>
          <w:spacing w:val="35"/>
          <w:w w:val="105"/>
        </w:rPr>
        <w:t> </w:t>
      </w:r>
      <w:r>
        <w:rPr>
          <w:w w:val="105"/>
        </w:rPr>
        <w:t>derived</w:t>
      </w:r>
      <w:r>
        <w:rPr>
          <w:spacing w:val="34"/>
          <w:w w:val="105"/>
        </w:rPr>
        <w:t> </w:t>
      </w:r>
      <w:r>
        <w:rPr>
          <w:w w:val="105"/>
        </w:rPr>
        <w:t>from</w:t>
      </w:r>
      <w:r>
        <w:rPr>
          <w:spacing w:val="36"/>
          <w:w w:val="105"/>
        </w:rPr>
        <w:t> </w:t>
      </w:r>
      <w:r>
        <w:rPr>
          <w:i/>
          <w:w w:val="105"/>
        </w:rPr>
        <w:t>A</w:t>
      </w:r>
      <w:r>
        <w:rPr>
          <w:i/>
          <w:spacing w:val="34"/>
          <w:w w:val="105"/>
        </w:rPr>
        <w:t> </w:t>
      </w:r>
      <w:r>
        <w:rPr>
          <w:w w:val="105"/>
        </w:rPr>
        <w:t>through</w:t>
      </w:r>
      <w:r>
        <w:rPr>
          <w:spacing w:val="35"/>
          <w:w w:val="105"/>
        </w:rPr>
        <w:t> </w:t>
      </w:r>
      <w:r>
        <w:rPr>
          <w:w w:val="105"/>
        </w:rPr>
        <w:t>the</w:t>
      </w:r>
      <w:r>
        <w:rPr>
          <w:spacing w:val="34"/>
          <w:w w:val="105"/>
        </w:rPr>
        <w:t> </w:t>
      </w:r>
      <w:r>
        <w:rPr>
          <w:spacing w:val="-2"/>
          <w:w w:val="105"/>
        </w:rPr>
        <w:t>application</w:t>
      </w:r>
    </w:p>
    <w:p>
      <w:pPr>
        <w:pStyle w:val="BodyText"/>
        <w:spacing w:before="12"/>
        <w:ind w:left="107"/>
      </w:pPr>
      <w:r>
        <w:rPr>
          <w:w w:val="105"/>
        </w:rPr>
        <w:t>of</w:t>
      </w:r>
      <w:r>
        <w:rPr>
          <w:spacing w:val="23"/>
          <w:w w:val="105"/>
        </w:rPr>
        <w:t> </w:t>
      </w:r>
      <w:r>
        <w:rPr>
          <w:w w:val="105"/>
        </w:rPr>
        <w:t>the</w:t>
      </w:r>
      <w:r>
        <w:rPr>
          <w:spacing w:val="24"/>
          <w:w w:val="105"/>
        </w:rPr>
        <w:t> </w:t>
      </w:r>
      <w:r>
        <w:rPr>
          <w:w w:val="105"/>
        </w:rPr>
        <w:t>prioritization</w:t>
      </w:r>
      <w:r>
        <w:rPr>
          <w:spacing w:val="22"/>
          <w:w w:val="105"/>
        </w:rPr>
        <w:t> </w:t>
      </w:r>
      <w:r>
        <w:rPr>
          <w:spacing w:val="-2"/>
          <w:w w:val="105"/>
        </w:rPr>
        <w:t>method.</w:t>
      </w:r>
    </w:p>
    <w:p>
      <w:pPr>
        <w:pStyle w:val="BodyText"/>
        <w:spacing w:before="11"/>
        <w:ind w:left="348"/>
      </w:pPr>
      <w:r>
        <w:rPr>
          <w:w w:val="105"/>
        </w:rPr>
        <w:t>If</w:t>
      </w:r>
      <w:r>
        <w:rPr>
          <w:spacing w:val="10"/>
          <w:w w:val="105"/>
        </w:rPr>
        <w:t> </w:t>
      </w:r>
      <w:r>
        <w:rPr>
          <w:i/>
          <w:w w:val="105"/>
        </w:rPr>
        <w:t>A</w:t>
      </w:r>
      <w:r>
        <w:rPr>
          <w:i/>
          <w:spacing w:val="10"/>
          <w:w w:val="105"/>
        </w:rPr>
        <w:t> </w:t>
      </w:r>
      <w:r>
        <w:rPr>
          <w:w w:val="105"/>
        </w:rPr>
        <w:t>is</w:t>
      </w:r>
      <w:r>
        <w:rPr>
          <w:spacing w:val="12"/>
          <w:w w:val="105"/>
        </w:rPr>
        <w:t> </w:t>
      </w:r>
      <w:r>
        <w:rPr>
          <w:w w:val="105"/>
        </w:rPr>
        <w:t>perfectly</w:t>
      </w:r>
      <w:r>
        <w:rPr>
          <w:spacing w:val="11"/>
          <w:w w:val="105"/>
        </w:rPr>
        <w:t> </w:t>
      </w:r>
      <w:r>
        <w:rPr>
          <w:w w:val="105"/>
        </w:rPr>
        <w:t>consistent</w:t>
      </w:r>
      <w:r>
        <w:rPr>
          <w:spacing w:val="11"/>
          <w:w w:val="105"/>
        </w:rPr>
        <w:t> </w:t>
      </w:r>
      <w:hyperlink w:history="true" w:anchor="_bookmark21">
        <w:r>
          <w:rPr>
            <w:color w:val="007FAD"/>
            <w:spacing w:val="-2"/>
            <w:w w:val="105"/>
          </w:rPr>
          <w:t>[15]</w:t>
        </w:r>
      </w:hyperlink>
      <w:r>
        <w:rPr>
          <w:spacing w:val="-2"/>
          <w:w w:val="105"/>
        </w:rPr>
        <w:t>:</w:t>
      </w:r>
    </w:p>
    <w:p>
      <w:pPr>
        <w:tabs>
          <w:tab w:pos="1195" w:val="left" w:leader="none"/>
          <w:tab w:pos="4661" w:val="left" w:leader="none"/>
        </w:tabs>
        <w:spacing w:before="10"/>
        <w:ind w:left="107" w:right="0" w:firstLine="0"/>
        <w:jc w:val="left"/>
        <w:rPr>
          <w:rFonts w:ascii="DejaVu Sans Condensed" w:hAnsi="DejaVu Sans Condensed"/>
          <w:sz w:val="18"/>
        </w:rPr>
      </w:pPr>
      <w:bookmarkStart w:name="_bookmark9" w:id="18"/>
      <w:bookmarkEnd w:id="18"/>
      <w:r>
        <w:rPr/>
      </w:r>
      <w:r>
        <w:rPr>
          <w:i/>
          <w:sz w:val="18"/>
        </w:rPr>
        <w:t>a</w:t>
      </w:r>
      <w:r>
        <w:rPr>
          <w:i/>
          <w:sz w:val="18"/>
          <w:vertAlign w:val="subscript"/>
        </w:rPr>
        <w:t>ij</w:t>
      </w:r>
      <w:r>
        <w:rPr>
          <w:i/>
          <w:spacing w:val="13"/>
          <w:sz w:val="18"/>
          <w:vertAlign w:val="baseline"/>
        </w:rPr>
        <w:t> </w:t>
      </w:r>
      <w:r>
        <w:rPr>
          <w:rFonts w:ascii="DejaVu Sans Condensed" w:hAnsi="DejaVu Sans Condensed"/>
          <w:sz w:val="18"/>
          <w:vertAlign w:val="baseline"/>
        </w:rPr>
        <w:t>=</w:t>
      </w:r>
      <w:r>
        <w:rPr>
          <w:rFonts w:ascii="DejaVu Sans Condensed" w:hAnsi="DejaVu Sans Condensed"/>
          <w:spacing w:val="-2"/>
          <w:sz w:val="18"/>
          <w:vertAlign w:val="baseline"/>
        </w:rPr>
        <w:t> </w:t>
      </w:r>
      <w:r>
        <w:rPr>
          <w:rFonts w:ascii="Verdana" w:hAnsi="Verdana"/>
          <w:spacing w:val="-2"/>
          <w:sz w:val="18"/>
          <w:vertAlign w:val="baseline"/>
        </w:rPr>
        <w:t>x</w:t>
      </w:r>
      <w:r>
        <w:rPr>
          <w:i/>
          <w:spacing w:val="-2"/>
          <w:sz w:val="18"/>
          <w:vertAlign w:val="subscript"/>
        </w:rPr>
        <w:t>i</w:t>
      </w:r>
      <w:r>
        <w:rPr>
          <w:rFonts w:ascii="LM Roman 10" w:hAnsi="LM Roman 10"/>
          <w:spacing w:val="-2"/>
          <w:sz w:val="18"/>
          <w:vertAlign w:val="baseline"/>
        </w:rPr>
        <w:t>/</w:t>
      </w:r>
      <w:r>
        <w:rPr>
          <w:rFonts w:ascii="Verdana" w:hAnsi="Verdana"/>
          <w:spacing w:val="-2"/>
          <w:sz w:val="18"/>
          <w:vertAlign w:val="baseline"/>
        </w:rPr>
        <w:t>x</w:t>
      </w:r>
      <w:r>
        <w:rPr>
          <w:i/>
          <w:spacing w:val="-2"/>
          <w:sz w:val="18"/>
          <w:vertAlign w:val="subscript"/>
        </w:rPr>
        <w:t>j</w:t>
      </w:r>
      <w:r>
        <w:rPr>
          <w:rFonts w:ascii="LM Roman 10" w:hAnsi="LM Roman 10"/>
          <w:spacing w:val="-2"/>
          <w:sz w:val="18"/>
          <w:vertAlign w:val="baseline"/>
        </w:rPr>
        <w:t>,</w:t>
      </w:r>
      <w:r>
        <w:rPr>
          <w:rFonts w:ascii="LM Roman 10" w:hAnsi="LM Roman 10"/>
          <w:sz w:val="18"/>
          <w:vertAlign w:val="baseline"/>
        </w:rPr>
        <w:tab/>
      </w:r>
      <w:r>
        <w:rPr>
          <w:i/>
          <w:spacing w:val="-2"/>
          <w:sz w:val="18"/>
          <w:vertAlign w:val="baseline"/>
        </w:rPr>
        <w:t>i</w:t>
      </w:r>
      <w:r>
        <w:rPr>
          <w:rFonts w:ascii="LM Roman 10" w:hAnsi="LM Roman 10"/>
          <w:spacing w:val="-2"/>
          <w:sz w:val="18"/>
          <w:vertAlign w:val="baseline"/>
        </w:rPr>
        <w:t>,</w:t>
      </w:r>
      <w:r>
        <w:rPr>
          <w:rFonts w:ascii="LM Roman 10" w:hAnsi="LM Roman 10"/>
          <w:spacing w:val="-31"/>
          <w:sz w:val="18"/>
          <w:vertAlign w:val="baseline"/>
        </w:rPr>
        <w:t> </w:t>
      </w:r>
      <w:r>
        <w:rPr>
          <w:i/>
          <w:spacing w:val="-2"/>
          <w:sz w:val="18"/>
          <w:vertAlign w:val="baseline"/>
        </w:rPr>
        <w:t>j</w:t>
      </w:r>
      <w:r>
        <w:rPr>
          <w:i/>
          <w:sz w:val="18"/>
          <w:vertAlign w:val="baseline"/>
        </w:rPr>
        <w:t> </w:t>
      </w:r>
      <w:r>
        <w:rPr>
          <w:rFonts w:ascii="DejaVu Sans Condensed" w:hAnsi="DejaVu Sans Condensed"/>
          <w:spacing w:val="-2"/>
          <w:sz w:val="18"/>
          <w:vertAlign w:val="baseline"/>
        </w:rPr>
        <w:t>∈</w:t>
      </w:r>
      <w:r>
        <w:rPr>
          <w:rFonts w:ascii="DejaVu Sans Condensed" w:hAnsi="DejaVu Sans Condensed"/>
          <w:spacing w:val="-3"/>
          <w:sz w:val="18"/>
          <w:vertAlign w:val="baseline"/>
        </w:rPr>
        <w:t> </w:t>
      </w:r>
      <w:r>
        <w:rPr>
          <w:rFonts w:ascii="DejaVu Sans Condensed" w:hAnsi="DejaVu Sans Condensed"/>
          <w:spacing w:val="-2"/>
          <w:sz w:val="18"/>
          <w:vertAlign w:val="baseline"/>
        </w:rPr>
        <w:t>{</w:t>
      </w:r>
      <w:r>
        <w:rPr>
          <w:spacing w:val="-2"/>
          <w:sz w:val="18"/>
          <w:vertAlign w:val="baseline"/>
        </w:rPr>
        <w:t>1</w:t>
      </w:r>
      <w:r>
        <w:rPr>
          <w:rFonts w:ascii="LM Roman 10" w:hAnsi="LM Roman 10"/>
          <w:spacing w:val="-2"/>
          <w:sz w:val="18"/>
          <w:vertAlign w:val="baseline"/>
        </w:rPr>
        <w:t>,</w:t>
      </w:r>
      <w:r>
        <w:rPr>
          <w:rFonts w:ascii="LM Roman 10" w:hAnsi="LM Roman 10"/>
          <w:spacing w:val="-31"/>
          <w:sz w:val="18"/>
          <w:vertAlign w:val="baseline"/>
        </w:rPr>
        <w:t> </w:t>
      </w:r>
      <w:r>
        <w:rPr>
          <w:spacing w:val="-2"/>
          <w:sz w:val="18"/>
          <w:vertAlign w:val="baseline"/>
        </w:rPr>
        <w:t>2</w:t>
      </w:r>
      <w:r>
        <w:rPr>
          <w:rFonts w:ascii="LM Roman 10" w:hAnsi="LM Roman 10"/>
          <w:spacing w:val="-2"/>
          <w:sz w:val="18"/>
          <w:vertAlign w:val="baseline"/>
        </w:rPr>
        <w:t>,</w:t>
      </w:r>
      <w:r>
        <w:rPr>
          <w:rFonts w:ascii="LM Roman 10" w:hAnsi="LM Roman 10"/>
          <w:spacing w:val="-31"/>
          <w:sz w:val="18"/>
          <w:vertAlign w:val="baseline"/>
        </w:rPr>
        <w:t> </w:t>
      </w:r>
      <w:r>
        <w:rPr>
          <w:rFonts w:ascii="Khmer OS Muol Pali" w:hAnsi="Khmer OS Muol Pali"/>
          <w:spacing w:val="-2"/>
          <w:sz w:val="18"/>
          <w:vertAlign w:val="baseline"/>
        </w:rPr>
        <w:t>..</w:t>
      </w:r>
      <w:r>
        <w:rPr>
          <w:rFonts w:ascii="Khmer OS Muol Pali" w:hAnsi="Khmer OS Muol Pali"/>
          <w:spacing w:val="-22"/>
          <w:sz w:val="18"/>
          <w:vertAlign w:val="baseline"/>
        </w:rPr>
        <w:t> </w:t>
      </w:r>
      <w:r>
        <w:rPr>
          <w:rFonts w:ascii="Khmer OS Muol Pali" w:hAnsi="Khmer OS Muol Pali"/>
          <w:spacing w:val="-2"/>
          <w:sz w:val="18"/>
          <w:vertAlign w:val="baseline"/>
        </w:rPr>
        <w:t>.</w:t>
      </w:r>
      <w:r>
        <w:rPr>
          <w:rFonts w:ascii="Khmer OS Muol Pali" w:hAnsi="Khmer OS Muol Pali"/>
          <w:spacing w:val="-23"/>
          <w:sz w:val="18"/>
          <w:vertAlign w:val="baseline"/>
        </w:rPr>
        <w:t> </w:t>
      </w:r>
      <w:r>
        <w:rPr>
          <w:rFonts w:ascii="LM Roman 10" w:hAnsi="LM Roman 10"/>
          <w:spacing w:val="-2"/>
          <w:sz w:val="18"/>
          <w:vertAlign w:val="baseline"/>
        </w:rPr>
        <w:t>,</w:t>
      </w:r>
      <w:r>
        <w:rPr>
          <w:rFonts w:ascii="LM Roman 10" w:hAnsi="LM Roman 10"/>
          <w:spacing w:val="-31"/>
          <w:sz w:val="18"/>
          <w:vertAlign w:val="baseline"/>
        </w:rPr>
        <w:t> </w:t>
      </w:r>
      <w:r>
        <w:rPr>
          <w:i/>
          <w:spacing w:val="-5"/>
          <w:sz w:val="18"/>
          <w:vertAlign w:val="baseline"/>
        </w:rPr>
        <w:t>n</w:t>
      </w:r>
      <w:r>
        <w:rPr>
          <w:rFonts w:ascii="DejaVu Sans Condensed" w:hAnsi="DejaVu Sans Condensed"/>
          <w:spacing w:val="-5"/>
          <w:sz w:val="18"/>
          <w:vertAlign w:val="baseline"/>
        </w:rPr>
        <w:t>}</w:t>
      </w:r>
      <w:r>
        <w:rPr>
          <w:rFonts w:ascii="DejaVu Sans Condensed" w:hAnsi="DejaVu Sans Condensed"/>
          <w:sz w:val="18"/>
          <w:vertAlign w:val="baseline"/>
        </w:rPr>
        <w:tab/>
      </w:r>
      <w:r>
        <w:rPr>
          <w:rFonts w:ascii="DejaVu Sans Condensed" w:hAnsi="DejaVu Sans Condensed"/>
          <w:spacing w:val="-5"/>
          <w:sz w:val="18"/>
          <w:vertAlign w:val="baseline"/>
        </w:rPr>
        <w:t>(</w:t>
      </w:r>
      <w:r>
        <w:rPr>
          <w:spacing w:val="-5"/>
          <w:sz w:val="18"/>
          <w:vertAlign w:val="baseline"/>
        </w:rPr>
        <w:t>1</w:t>
      </w:r>
      <w:r>
        <w:rPr>
          <w:rFonts w:ascii="DejaVu Sans Condensed" w:hAnsi="DejaVu Sans Condensed"/>
          <w:spacing w:val="-5"/>
          <w:sz w:val="18"/>
          <w:vertAlign w:val="baseline"/>
        </w:rPr>
        <w:t>)</w:t>
      </w:r>
    </w:p>
    <w:p>
      <w:pPr>
        <w:pStyle w:val="BodyText"/>
        <w:spacing w:line="195" w:lineRule="exact" w:before="31"/>
        <w:ind w:left="109"/>
      </w:pPr>
      <w:r>
        <w:rPr>
          <w:w w:val="105"/>
        </w:rPr>
        <w:t>From</w:t>
      </w:r>
      <w:r>
        <w:rPr>
          <w:spacing w:val="12"/>
          <w:w w:val="105"/>
        </w:rPr>
        <w:t> </w:t>
      </w:r>
      <w:hyperlink w:history="true" w:anchor="_bookmark6">
        <w:r>
          <w:rPr>
            <w:color w:val="007FAD"/>
            <w:w w:val="105"/>
          </w:rPr>
          <w:t>(1)</w:t>
        </w:r>
      </w:hyperlink>
      <w:r>
        <w:rPr>
          <w:w w:val="105"/>
        </w:rPr>
        <w:t>,</w:t>
      </w:r>
      <w:r>
        <w:rPr>
          <w:spacing w:val="12"/>
          <w:w w:val="105"/>
        </w:rPr>
        <w:t> </w:t>
      </w:r>
      <w:r>
        <w:rPr>
          <w:i/>
          <w:w w:val="105"/>
        </w:rPr>
        <w:t>A</w:t>
      </w:r>
      <w:r>
        <w:rPr>
          <w:i/>
          <w:spacing w:val="13"/>
          <w:w w:val="105"/>
        </w:rPr>
        <w:t> </w:t>
      </w:r>
      <w:r>
        <w:rPr>
          <w:w w:val="105"/>
        </w:rPr>
        <w:t>can</w:t>
      </w:r>
      <w:r>
        <w:rPr>
          <w:spacing w:val="12"/>
          <w:w w:val="105"/>
        </w:rPr>
        <w:t> </w:t>
      </w:r>
      <w:r>
        <w:rPr>
          <w:w w:val="105"/>
        </w:rPr>
        <w:t>be</w:t>
      </w:r>
      <w:r>
        <w:rPr>
          <w:spacing w:val="12"/>
          <w:w w:val="105"/>
        </w:rPr>
        <w:t> </w:t>
      </w:r>
      <w:r>
        <w:rPr>
          <w:w w:val="105"/>
        </w:rPr>
        <w:t>precisely</w:t>
      </w:r>
      <w:r>
        <w:rPr>
          <w:spacing w:val="13"/>
          <w:w w:val="105"/>
        </w:rPr>
        <w:t> </w:t>
      </w:r>
      <w:r>
        <w:rPr>
          <w:w w:val="105"/>
        </w:rPr>
        <w:t>characterized</w:t>
      </w:r>
      <w:r>
        <w:rPr>
          <w:spacing w:val="13"/>
          <w:w w:val="105"/>
        </w:rPr>
        <w:t> </w:t>
      </w:r>
      <w:r>
        <w:rPr>
          <w:w w:val="105"/>
        </w:rPr>
        <w:t>by</w:t>
      </w:r>
      <w:r>
        <w:rPr>
          <w:spacing w:val="12"/>
          <w:w w:val="105"/>
        </w:rPr>
        <w:t> </w:t>
      </w:r>
      <w:r>
        <w:rPr>
          <w:w w:val="105"/>
        </w:rPr>
        <w:t>the</w:t>
      </w:r>
      <w:r>
        <w:rPr>
          <w:spacing w:val="13"/>
          <w:w w:val="105"/>
        </w:rPr>
        <w:t> </w:t>
      </w:r>
      <w:r>
        <w:rPr>
          <w:spacing w:val="-2"/>
          <w:w w:val="105"/>
        </w:rPr>
        <w:t>following:</w:t>
      </w:r>
    </w:p>
    <w:p>
      <w:pPr>
        <w:spacing w:line="126" w:lineRule="exact" w:before="42"/>
        <w:ind w:left="491" w:right="0" w:firstLine="0"/>
        <w:jc w:val="left"/>
        <w:rPr>
          <w:sz w:val="11"/>
        </w:rPr>
      </w:pPr>
      <w:r>
        <w:rPr/>
        <w:br w:type="column"/>
      </w:r>
      <w:r>
        <w:rPr>
          <w:spacing w:val="-10"/>
          <w:w w:val="105"/>
          <w:sz w:val="11"/>
        </w:rPr>
        <w:t>2</w:t>
      </w:r>
    </w:p>
    <w:p>
      <w:pPr>
        <w:spacing w:line="126" w:lineRule="exact" w:before="0"/>
        <w:ind w:left="491" w:right="0" w:firstLine="0"/>
        <w:jc w:val="left"/>
        <w:rPr>
          <w:i/>
          <w:sz w:val="11"/>
        </w:rPr>
      </w:pPr>
      <w:r>
        <w:rPr>
          <w:i/>
          <w:spacing w:val="-10"/>
          <w:sz w:val="11"/>
        </w:rPr>
        <w:t>i</w:t>
      </w:r>
    </w:p>
    <w:p>
      <w:pPr>
        <w:spacing w:before="13"/>
        <w:ind w:left="144" w:right="0" w:firstLine="0"/>
        <w:jc w:val="left"/>
        <w:rPr>
          <w:sz w:val="11"/>
        </w:rPr>
      </w:pPr>
      <w:r>
        <w:rPr>
          <w:i/>
          <w:spacing w:val="-5"/>
          <w:w w:val="105"/>
          <w:sz w:val="11"/>
        </w:rPr>
        <w:t>i</w:t>
      </w:r>
      <w:r>
        <w:rPr>
          <w:rFonts w:ascii="DejaVu Sans Condensed"/>
          <w:spacing w:val="-5"/>
          <w:w w:val="105"/>
          <w:sz w:val="11"/>
        </w:rPr>
        <w:t>=</w:t>
      </w:r>
      <w:r>
        <w:rPr>
          <w:spacing w:val="-5"/>
          <w:w w:val="105"/>
          <w:sz w:val="11"/>
        </w:rPr>
        <w:t>1</w:t>
      </w:r>
    </w:p>
    <w:p>
      <w:pPr>
        <w:pStyle w:val="BodyText"/>
        <w:spacing w:before="108"/>
        <w:ind w:left="107"/>
      </w:pPr>
      <w:r>
        <w:rPr>
          <w:spacing w:val="-5"/>
          <w:w w:val="110"/>
        </w:rPr>
        <w:t>and</w:t>
      </w:r>
    </w:p>
    <w:p>
      <w:pPr>
        <w:spacing w:before="103"/>
        <w:ind w:left="205" w:right="0" w:firstLine="0"/>
        <w:jc w:val="left"/>
        <w:rPr>
          <w:i/>
          <w:sz w:val="11"/>
        </w:rPr>
      </w:pPr>
      <w:r>
        <w:rPr/>
        <mc:AlternateContent>
          <mc:Choice Requires="wps">
            <w:drawing>
              <wp:anchor distT="0" distB="0" distL="0" distR="0" allowOverlap="1" layoutInCell="1" locked="0" behindDoc="1" simplePos="0" relativeHeight="486108672">
                <wp:simplePos x="0" y="0"/>
                <wp:positionH relativeFrom="page">
                  <wp:posOffset>3840474</wp:posOffset>
                </wp:positionH>
                <wp:positionV relativeFrom="paragraph">
                  <wp:posOffset>68687</wp:posOffset>
                </wp:positionV>
                <wp:extent cx="163830" cy="422909"/>
                <wp:effectExtent l="0" t="0" r="0" b="0"/>
                <wp:wrapNone/>
                <wp:docPr id="45" name="Textbox 45"/>
                <wp:cNvGraphicFramePr>
                  <a:graphicFrameLocks/>
                </wp:cNvGraphicFramePr>
                <a:graphic>
                  <a:graphicData uri="http://schemas.microsoft.com/office/word/2010/wordprocessingShape">
                    <wps:wsp>
                      <wps:cNvPr id="45" name="Textbox 45"/>
                      <wps:cNvSpPr txBox="1"/>
                      <wps:spPr>
                        <a:xfrm>
                          <a:off x="0" y="0"/>
                          <a:ext cx="163830" cy="422909"/>
                        </a:xfrm>
                        <a:prstGeom prst="rect">
                          <a:avLst/>
                        </a:prstGeom>
                      </wps:spPr>
                      <wps:txbx>
                        <w:txbxContent>
                          <w:p>
                            <w:pPr>
                              <w:spacing w:line="173" w:lineRule="exact" w:before="0"/>
                              <w:ind w:left="0" w:right="0" w:firstLine="0"/>
                              <w:jc w:val="left"/>
                              <w:rPr>
                                <w:rFonts w:ascii="Arimo"/>
                                <w:sz w:val="18"/>
                              </w:rPr>
                            </w:pPr>
                            <w:r>
                              <w:rPr>
                                <w:rFonts w:ascii="Arimo"/>
                                <w:spacing w:val="-10"/>
                                <w:w w:val="210"/>
                                <w:sz w:val="18"/>
                              </w:rPr>
                              <w:t>X</w:t>
                            </w:r>
                          </w:p>
                        </w:txbxContent>
                      </wps:txbx>
                      <wps:bodyPr wrap="square" lIns="0" tIns="0" rIns="0" bIns="0" rtlCol="0">
                        <a:noAutofit/>
                      </wps:bodyPr>
                    </wps:wsp>
                  </a:graphicData>
                </a:graphic>
              </wp:anchor>
            </w:drawing>
          </mc:Choice>
          <mc:Fallback>
            <w:pict>
              <v:shape style="position:absolute;margin-left:302.399536pt;margin-top:5.408438pt;width:12.9pt;height:33.3pt;mso-position-horizontal-relative:page;mso-position-vertical-relative:paragraph;z-index:-17207808" type="#_x0000_t202" id="docshape43" filled="false" stroked="false">
                <v:textbox inset="0,0,0,0">
                  <w:txbxContent>
                    <w:p>
                      <w:pPr>
                        <w:spacing w:line="173" w:lineRule="exact" w:before="0"/>
                        <w:ind w:left="0" w:right="0" w:firstLine="0"/>
                        <w:jc w:val="left"/>
                        <w:rPr>
                          <w:rFonts w:ascii="Arimo"/>
                          <w:sz w:val="18"/>
                        </w:rPr>
                      </w:pPr>
                      <w:r>
                        <w:rPr>
                          <w:rFonts w:ascii="Arimo"/>
                          <w:spacing w:val="-10"/>
                          <w:w w:val="210"/>
                          <w:sz w:val="18"/>
                        </w:rPr>
                        <w:t>X</w:t>
                      </w:r>
                    </w:p>
                  </w:txbxContent>
                </v:textbox>
                <w10:wrap type="none"/>
              </v:shape>
            </w:pict>
          </mc:Fallback>
        </mc:AlternateContent>
      </w:r>
      <w:r>
        <w:rPr>
          <w:i/>
          <w:spacing w:val="-10"/>
          <w:w w:val="105"/>
          <w:sz w:val="11"/>
        </w:rPr>
        <w:t>n</w:t>
      </w:r>
    </w:p>
    <w:p>
      <w:pPr>
        <w:pStyle w:val="BodyText"/>
        <w:tabs>
          <w:tab w:pos="4569" w:val="left" w:leader="none"/>
        </w:tabs>
        <w:spacing w:before="14"/>
        <w:ind w:left="363"/>
        <w:rPr>
          <w:rFonts w:ascii="DejaVu Sans Condensed"/>
        </w:rPr>
      </w:pPr>
      <w:r>
        <w:rPr/>
        <mc:AlternateContent>
          <mc:Choice Requires="wps">
            <w:drawing>
              <wp:anchor distT="0" distB="0" distL="0" distR="0" allowOverlap="1" layoutInCell="1" locked="0" behindDoc="1" simplePos="0" relativeHeight="486109696">
                <wp:simplePos x="0" y="0"/>
                <wp:positionH relativeFrom="page">
                  <wp:posOffset>4060799</wp:posOffset>
                </wp:positionH>
                <wp:positionV relativeFrom="paragraph">
                  <wp:posOffset>89289</wp:posOffset>
                </wp:positionV>
                <wp:extent cx="40005" cy="74295"/>
                <wp:effectExtent l="0" t="0" r="0" b="0"/>
                <wp:wrapNone/>
                <wp:docPr id="46" name="Textbox 46"/>
                <wp:cNvGraphicFramePr>
                  <a:graphicFrameLocks/>
                </wp:cNvGraphicFramePr>
                <a:graphic>
                  <a:graphicData uri="http://schemas.microsoft.com/office/word/2010/wordprocessingShape">
                    <wps:wsp>
                      <wps:cNvPr id="46" name="Textbox 46"/>
                      <wps:cNvSpPr txBox="1"/>
                      <wps:spPr>
                        <a:xfrm>
                          <a:off x="0" y="0"/>
                          <a:ext cx="40005" cy="74295"/>
                        </a:xfrm>
                        <a:prstGeom prst="rect">
                          <a:avLst/>
                        </a:prstGeom>
                      </wps:spPr>
                      <wps:txbx>
                        <w:txbxContent>
                          <w:p>
                            <w:pPr>
                              <w:spacing w:line="115" w:lineRule="exact" w:before="0"/>
                              <w:ind w:left="0" w:right="0" w:firstLine="0"/>
                              <w:jc w:val="left"/>
                              <w:rPr>
                                <w:i/>
                                <w:sz w:val="11"/>
                              </w:rPr>
                            </w:pPr>
                            <w:r>
                              <w:rPr>
                                <w:i/>
                                <w:spacing w:val="-5"/>
                                <w:sz w:val="11"/>
                              </w:rPr>
                              <w:t>ij</w:t>
                            </w:r>
                          </w:p>
                        </w:txbxContent>
                      </wps:txbx>
                      <wps:bodyPr wrap="square" lIns="0" tIns="0" rIns="0" bIns="0" rtlCol="0">
                        <a:noAutofit/>
                      </wps:bodyPr>
                    </wps:wsp>
                  </a:graphicData>
                </a:graphic>
              </wp:anchor>
            </w:drawing>
          </mc:Choice>
          <mc:Fallback>
            <w:pict>
              <v:shape style="position:absolute;margin-left:319.747986pt;margin-top:7.030681pt;width:3.15pt;height:5.85pt;mso-position-horizontal-relative:page;mso-position-vertical-relative:paragraph;z-index:-17206784" type="#_x0000_t202" id="docshape44" filled="false" stroked="false">
                <v:textbox inset="0,0,0,0">
                  <w:txbxContent>
                    <w:p>
                      <w:pPr>
                        <w:spacing w:line="115" w:lineRule="exact" w:before="0"/>
                        <w:ind w:left="0" w:right="0" w:firstLine="0"/>
                        <w:jc w:val="left"/>
                        <w:rPr>
                          <w:i/>
                          <w:sz w:val="11"/>
                        </w:rPr>
                      </w:pPr>
                      <w:r>
                        <w:rPr>
                          <w:i/>
                          <w:spacing w:val="-5"/>
                          <w:sz w:val="11"/>
                        </w:rPr>
                        <w:t>ij</w:t>
                      </w:r>
                    </w:p>
                  </w:txbxContent>
                </v:textbox>
                <w10:wrap type="none"/>
              </v:shape>
            </w:pict>
          </mc:Fallback>
        </mc:AlternateContent>
      </w:r>
      <w:r>
        <w:rPr>
          <w:i/>
        </w:rPr>
        <w:t>b</w:t>
      </w:r>
      <w:r>
        <w:rPr>
          <w:vertAlign w:val="superscript"/>
        </w:rPr>
        <w:t>2</w:t>
      </w:r>
      <w:r>
        <w:rPr>
          <w:spacing w:val="19"/>
          <w:vertAlign w:val="baseline"/>
        </w:rPr>
        <w:t> </w:t>
      </w:r>
      <w:r>
        <w:rPr>
          <w:rFonts w:ascii="DejaVu Sans Condensed"/>
          <w:vertAlign w:val="baseline"/>
        </w:rPr>
        <w:t>=</w:t>
      </w:r>
      <w:r>
        <w:rPr>
          <w:rFonts w:ascii="DejaVu Sans Condensed"/>
          <w:spacing w:val="-2"/>
          <w:vertAlign w:val="baseline"/>
        </w:rPr>
        <w:t> </w:t>
      </w:r>
      <w:r>
        <w:rPr>
          <w:spacing w:val="-10"/>
          <w:vertAlign w:val="baseline"/>
        </w:rPr>
        <w:t>1</w:t>
      </w:r>
      <w:r>
        <w:rPr>
          <w:vertAlign w:val="baseline"/>
        </w:rPr>
        <w:tab/>
      </w:r>
      <w:r>
        <w:rPr>
          <w:rFonts w:ascii="DejaVu Sans Condensed"/>
          <w:spacing w:val="-4"/>
          <w:vertAlign w:val="baseline"/>
        </w:rPr>
        <w:t>(</w:t>
      </w:r>
      <w:r>
        <w:rPr>
          <w:spacing w:val="-4"/>
          <w:vertAlign w:val="baseline"/>
        </w:rPr>
        <w:t>11</w:t>
      </w:r>
      <w:r>
        <w:rPr>
          <w:rFonts w:ascii="DejaVu Sans Condensed"/>
          <w:spacing w:val="-4"/>
          <w:vertAlign w:val="baseline"/>
        </w:rPr>
        <w:t>)</w:t>
      </w:r>
    </w:p>
    <w:p>
      <w:pPr>
        <w:spacing w:after="0"/>
        <w:rPr>
          <w:rFonts w:ascii="DejaVu Sans Condensed"/>
        </w:rPr>
        <w:sectPr>
          <w:type w:val="continuous"/>
          <w:pgSz w:w="11910" w:h="15880"/>
          <w:pgMar w:header="669" w:footer="0" w:top="820" w:bottom="280" w:left="800" w:right="800"/>
          <w:cols w:num="2" w:equalWidth="0">
            <w:col w:w="4930" w:space="212"/>
            <w:col w:w="5168"/>
          </w:cols>
        </w:sectPr>
      </w:pPr>
    </w:p>
    <w:p>
      <w:pPr>
        <w:pStyle w:val="BodyText"/>
        <w:spacing w:before="9"/>
        <w:ind w:left="503"/>
        <w:rPr>
          <w:rFonts w:ascii="Arimo" w:hAnsi="Arimo"/>
        </w:rPr>
      </w:pPr>
      <w:r>
        <w:rPr>
          <w:rFonts w:ascii="Arimo" w:hAnsi="Arimo"/>
          <w:w w:val="110"/>
          <w:position w:val="11"/>
        </w:rPr>
        <w:t>2</w:t>
      </w:r>
      <w:r>
        <w:rPr>
          <w:rFonts w:ascii="Arimo" w:hAnsi="Arimo"/>
          <w:spacing w:val="-26"/>
          <w:w w:val="110"/>
          <w:position w:val="11"/>
        </w:rPr>
        <w:t> </w:t>
      </w:r>
      <w:r>
        <w:rPr>
          <w:rFonts w:ascii="Verdana" w:hAnsi="Verdana"/>
          <w:w w:val="110"/>
        </w:rPr>
        <w:t>x</w:t>
      </w:r>
      <w:r>
        <w:rPr>
          <w:w w:val="110"/>
          <w:vertAlign w:val="subscript"/>
        </w:rPr>
        <w:t>1</w:t>
      </w:r>
      <w:r>
        <w:rPr>
          <w:rFonts w:ascii="LM Roman 10" w:hAnsi="LM Roman 10"/>
          <w:w w:val="110"/>
          <w:vertAlign w:val="baseline"/>
        </w:rPr>
        <w:t>/</w:t>
      </w:r>
      <w:r>
        <w:rPr>
          <w:rFonts w:ascii="Verdana" w:hAnsi="Verdana"/>
          <w:w w:val="110"/>
          <w:vertAlign w:val="baseline"/>
        </w:rPr>
        <w:t>x</w:t>
      </w:r>
      <w:r>
        <w:rPr>
          <w:w w:val="110"/>
          <w:vertAlign w:val="subscript"/>
        </w:rPr>
        <w:t>1</w:t>
      </w:r>
      <w:r>
        <w:rPr>
          <w:spacing w:val="47"/>
          <w:w w:val="110"/>
          <w:vertAlign w:val="baseline"/>
        </w:rPr>
        <w:t>  </w:t>
      </w:r>
      <w:r>
        <w:rPr>
          <w:rFonts w:ascii="Verdana" w:hAnsi="Verdana"/>
          <w:w w:val="110"/>
          <w:vertAlign w:val="baseline"/>
        </w:rPr>
        <w:t>x</w:t>
      </w:r>
      <w:r>
        <w:rPr>
          <w:w w:val="110"/>
          <w:vertAlign w:val="subscript"/>
        </w:rPr>
        <w:t>1</w:t>
      </w:r>
      <w:r>
        <w:rPr>
          <w:rFonts w:ascii="LM Roman 10" w:hAnsi="LM Roman 10"/>
          <w:w w:val="110"/>
          <w:vertAlign w:val="baseline"/>
        </w:rPr>
        <w:t>/</w:t>
      </w:r>
      <w:r>
        <w:rPr>
          <w:rFonts w:ascii="Verdana" w:hAnsi="Verdana"/>
          <w:w w:val="110"/>
          <w:vertAlign w:val="baseline"/>
        </w:rPr>
        <w:t>x</w:t>
      </w:r>
      <w:r>
        <w:rPr>
          <w:w w:val="110"/>
          <w:vertAlign w:val="subscript"/>
        </w:rPr>
        <w:t>2</w:t>
      </w:r>
      <w:r>
        <w:rPr>
          <w:spacing w:val="47"/>
          <w:w w:val="110"/>
          <w:vertAlign w:val="baseline"/>
        </w:rPr>
        <w:t>  </w:t>
      </w:r>
      <w:r>
        <w:rPr>
          <w:rFonts w:ascii="DejaVu Sans Condensed" w:hAnsi="DejaVu Sans Condensed"/>
          <w:spacing w:val="19"/>
          <w:w w:val="110"/>
          <w:vertAlign w:val="baseline"/>
        </w:rPr>
        <w:t>···</w:t>
      </w:r>
      <w:r>
        <w:rPr>
          <w:rFonts w:ascii="DejaVu Sans Condensed" w:hAnsi="DejaVu Sans Condensed"/>
          <w:spacing w:val="34"/>
          <w:w w:val="110"/>
          <w:vertAlign w:val="baseline"/>
        </w:rPr>
        <w:t>  </w:t>
      </w:r>
      <w:r>
        <w:rPr>
          <w:rFonts w:ascii="Verdana" w:hAnsi="Verdana"/>
          <w:w w:val="110"/>
          <w:vertAlign w:val="baseline"/>
        </w:rPr>
        <w:t>x</w:t>
      </w:r>
      <w:r>
        <w:rPr>
          <w:w w:val="110"/>
          <w:vertAlign w:val="subscript"/>
        </w:rPr>
        <w:t>1</w:t>
      </w:r>
      <w:r>
        <w:rPr>
          <w:rFonts w:ascii="LM Roman 10" w:hAnsi="LM Roman 10"/>
          <w:w w:val="110"/>
          <w:vertAlign w:val="baseline"/>
        </w:rPr>
        <w:t>/</w:t>
      </w:r>
      <w:r>
        <w:rPr>
          <w:rFonts w:ascii="Verdana" w:hAnsi="Verdana"/>
          <w:w w:val="110"/>
          <w:vertAlign w:val="baseline"/>
        </w:rPr>
        <w:t>x</w:t>
      </w:r>
      <w:r>
        <w:rPr>
          <w:i/>
          <w:w w:val="110"/>
          <w:vertAlign w:val="subscript"/>
        </w:rPr>
        <w:t>n</w:t>
      </w:r>
      <w:r>
        <w:rPr>
          <w:i/>
          <w:spacing w:val="-9"/>
          <w:w w:val="110"/>
          <w:vertAlign w:val="baseline"/>
        </w:rPr>
        <w:t> </w:t>
      </w:r>
      <w:r>
        <w:rPr>
          <w:rFonts w:ascii="Arimo" w:hAnsi="Arimo"/>
          <w:spacing w:val="-12"/>
          <w:w w:val="110"/>
          <w:position w:val="11"/>
          <w:vertAlign w:val="baseline"/>
        </w:rPr>
        <w:t>3</w:t>
      </w:r>
    </w:p>
    <w:p>
      <w:pPr>
        <w:spacing w:line="118" w:lineRule="exact" w:before="0"/>
        <w:ind w:left="503" w:right="0" w:firstLine="0"/>
        <w:jc w:val="left"/>
        <w:rPr>
          <w:sz w:val="11"/>
        </w:rPr>
      </w:pPr>
      <w:r>
        <w:rPr/>
        <w:br w:type="column"/>
      </w:r>
      <w:r>
        <w:rPr>
          <w:i/>
          <w:spacing w:val="-5"/>
          <w:w w:val="105"/>
          <w:sz w:val="11"/>
        </w:rPr>
        <w:t>i</w:t>
      </w:r>
      <w:r>
        <w:rPr>
          <w:rFonts w:ascii="DejaVu Sans Condensed"/>
          <w:spacing w:val="-5"/>
          <w:w w:val="105"/>
          <w:sz w:val="11"/>
        </w:rPr>
        <w:t>=</w:t>
      </w:r>
      <w:r>
        <w:rPr>
          <w:spacing w:val="-5"/>
          <w:w w:val="105"/>
          <w:sz w:val="11"/>
        </w:rPr>
        <w:t>1</w:t>
      </w:r>
    </w:p>
    <w:p>
      <w:pPr>
        <w:pStyle w:val="BodyText"/>
        <w:spacing w:line="189" w:lineRule="exact" w:before="107"/>
        <w:ind w:left="705"/>
      </w:pPr>
      <w:r>
        <w:rPr>
          <w:w w:val="105"/>
        </w:rPr>
        <w:t>Therefore,</w:t>
      </w:r>
      <w:r>
        <w:rPr>
          <w:spacing w:val="-3"/>
          <w:w w:val="105"/>
        </w:rPr>
        <w:t> </w:t>
      </w:r>
      <w:r>
        <w:rPr>
          <w:w w:val="105"/>
        </w:rPr>
        <w:t>this</w:t>
      </w:r>
      <w:r>
        <w:rPr>
          <w:spacing w:val="-3"/>
          <w:w w:val="105"/>
        </w:rPr>
        <w:t> </w:t>
      </w:r>
      <w:r>
        <w:rPr>
          <w:w w:val="105"/>
        </w:rPr>
        <w:t>optimization</w:t>
      </w:r>
      <w:r>
        <w:rPr>
          <w:spacing w:val="-4"/>
          <w:w w:val="105"/>
        </w:rPr>
        <w:t> </w:t>
      </w:r>
      <w:r>
        <w:rPr>
          <w:w w:val="105"/>
        </w:rPr>
        <w:t>model</w:t>
      </w:r>
      <w:r>
        <w:rPr>
          <w:spacing w:val="-3"/>
          <w:w w:val="105"/>
        </w:rPr>
        <w:t> </w:t>
      </w:r>
      <w:hyperlink w:history="true" w:anchor="_bookmark10">
        <w:r>
          <w:rPr>
            <w:color w:val="007FAD"/>
            <w:w w:val="105"/>
          </w:rPr>
          <w:t>(7)</w:t>
        </w:r>
      </w:hyperlink>
      <w:r>
        <w:rPr>
          <w:color w:val="007FAD"/>
          <w:spacing w:val="-3"/>
          <w:w w:val="105"/>
        </w:rPr>
        <w:t> </w:t>
      </w:r>
      <w:r>
        <w:rPr>
          <w:w w:val="105"/>
        </w:rPr>
        <w:t>can</w:t>
      </w:r>
      <w:r>
        <w:rPr>
          <w:spacing w:val="-4"/>
          <w:w w:val="105"/>
        </w:rPr>
        <w:t> </w:t>
      </w:r>
      <w:r>
        <w:rPr>
          <w:w w:val="105"/>
        </w:rPr>
        <w:t>be</w:t>
      </w:r>
      <w:r>
        <w:rPr>
          <w:spacing w:val="-4"/>
          <w:w w:val="105"/>
        </w:rPr>
        <w:t> </w:t>
      </w:r>
      <w:r>
        <w:rPr>
          <w:w w:val="105"/>
        </w:rPr>
        <w:t>equally</w:t>
      </w:r>
      <w:r>
        <w:rPr>
          <w:spacing w:val="-2"/>
          <w:w w:val="105"/>
        </w:rPr>
        <w:t> devel-</w:t>
      </w:r>
    </w:p>
    <w:p>
      <w:pPr>
        <w:spacing w:after="0" w:line="189" w:lineRule="exact"/>
        <w:sectPr>
          <w:type w:val="continuous"/>
          <w:pgSz w:w="11910" w:h="15880"/>
          <w:pgMar w:header="669" w:footer="0" w:top="820" w:bottom="280" w:left="800" w:right="800"/>
          <w:cols w:num="2" w:equalWidth="0">
            <w:col w:w="3034" w:space="1749"/>
            <w:col w:w="5527"/>
          </w:cols>
        </w:sectPr>
      </w:pPr>
    </w:p>
    <w:p>
      <w:pPr>
        <w:pStyle w:val="BodyText"/>
        <w:spacing w:line="161" w:lineRule="exact"/>
        <w:ind w:left="651"/>
        <w:rPr>
          <w:i/>
        </w:rPr>
      </w:pPr>
      <w:r>
        <w:rPr>
          <w:rFonts w:ascii="Verdana" w:hAnsi="Verdana"/>
          <w:w w:val="105"/>
        </w:rPr>
        <w:t>x</w:t>
      </w:r>
      <w:r>
        <w:rPr>
          <w:w w:val="105"/>
          <w:vertAlign w:val="subscript"/>
        </w:rPr>
        <w:t>2</w:t>
      </w:r>
      <w:r>
        <w:rPr>
          <w:rFonts w:ascii="LM Roman 10" w:hAnsi="LM Roman 10"/>
          <w:w w:val="105"/>
          <w:vertAlign w:val="baseline"/>
        </w:rPr>
        <w:t>/</w:t>
      </w:r>
      <w:r>
        <w:rPr>
          <w:rFonts w:ascii="Verdana" w:hAnsi="Verdana"/>
          <w:w w:val="105"/>
          <w:vertAlign w:val="baseline"/>
        </w:rPr>
        <w:t>x</w:t>
      </w:r>
      <w:r>
        <w:rPr>
          <w:w w:val="105"/>
          <w:vertAlign w:val="subscript"/>
        </w:rPr>
        <w:t>1</w:t>
      </w:r>
      <w:r>
        <w:rPr>
          <w:spacing w:val="55"/>
          <w:w w:val="105"/>
          <w:vertAlign w:val="baseline"/>
        </w:rPr>
        <w:t>  </w:t>
      </w:r>
      <w:r>
        <w:rPr>
          <w:rFonts w:ascii="Verdana" w:hAnsi="Verdana"/>
          <w:w w:val="105"/>
          <w:vertAlign w:val="baseline"/>
        </w:rPr>
        <w:t>x</w:t>
      </w:r>
      <w:r>
        <w:rPr>
          <w:w w:val="105"/>
          <w:vertAlign w:val="subscript"/>
        </w:rPr>
        <w:t>2</w:t>
      </w:r>
      <w:r>
        <w:rPr>
          <w:rFonts w:ascii="LM Roman 10" w:hAnsi="LM Roman 10"/>
          <w:w w:val="105"/>
          <w:vertAlign w:val="baseline"/>
        </w:rPr>
        <w:t>/</w:t>
      </w:r>
      <w:r>
        <w:rPr>
          <w:rFonts w:ascii="Verdana" w:hAnsi="Verdana"/>
          <w:w w:val="105"/>
          <w:vertAlign w:val="baseline"/>
        </w:rPr>
        <w:t>x</w:t>
      </w:r>
      <w:r>
        <w:rPr>
          <w:w w:val="105"/>
          <w:vertAlign w:val="subscript"/>
        </w:rPr>
        <w:t>2</w:t>
      </w:r>
      <w:r>
        <w:rPr>
          <w:spacing w:val="55"/>
          <w:w w:val="105"/>
          <w:vertAlign w:val="baseline"/>
        </w:rPr>
        <w:t>  </w:t>
      </w:r>
      <w:r>
        <w:rPr>
          <w:rFonts w:ascii="DejaVu Sans Condensed" w:hAnsi="DejaVu Sans Condensed"/>
          <w:spacing w:val="19"/>
          <w:w w:val="105"/>
          <w:vertAlign w:val="baseline"/>
        </w:rPr>
        <w:t>···</w:t>
      </w:r>
      <w:r>
        <w:rPr>
          <w:rFonts w:ascii="DejaVu Sans Condensed" w:hAnsi="DejaVu Sans Condensed"/>
          <w:spacing w:val="42"/>
          <w:w w:val="105"/>
          <w:vertAlign w:val="baseline"/>
        </w:rPr>
        <w:t>  </w:t>
      </w:r>
      <w:r>
        <w:rPr>
          <w:rFonts w:ascii="Verdana" w:hAnsi="Verdana"/>
          <w:spacing w:val="-2"/>
          <w:w w:val="105"/>
          <w:vertAlign w:val="baseline"/>
        </w:rPr>
        <w:t>x</w:t>
      </w:r>
      <w:r>
        <w:rPr>
          <w:spacing w:val="-2"/>
          <w:w w:val="105"/>
          <w:vertAlign w:val="subscript"/>
        </w:rPr>
        <w:t>2</w:t>
      </w:r>
      <w:r>
        <w:rPr>
          <w:rFonts w:ascii="LM Roman 10" w:hAnsi="LM Roman 10"/>
          <w:spacing w:val="-2"/>
          <w:w w:val="105"/>
          <w:vertAlign w:val="baseline"/>
        </w:rPr>
        <w:t>/</w:t>
      </w:r>
      <w:r>
        <w:rPr>
          <w:rFonts w:ascii="Verdana" w:hAnsi="Verdana"/>
          <w:spacing w:val="-2"/>
          <w:w w:val="105"/>
          <w:vertAlign w:val="baseline"/>
        </w:rPr>
        <w:t>x</w:t>
      </w:r>
      <w:r>
        <w:rPr>
          <w:i/>
          <w:spacing w:val="-2"/>
          <w:w w:val="105"/>
          <w:vertAlign w:val="subscript"/>
        </w:rPr>
        <w:t>n</w:t>
      </w:r>
    </w:p>
    <w:p>
      <w:pPr>
        <w:pStyle w:val="BodyText"/>
        <w:tabs>
          <w:tab w:pos="2875" w:val="left" w:leader="none"/>
        </w:tabs>
        <w:spacing w:line="35" w:lineRule="exact"/>
        <w:ind w:left="503"/>
        <w:rPr>
          <w:rFonts w:ascii="Arimo"/>
        </w:rPr>
      </w:pPr>
      <w:bookmarkStart w:name="2.5 Cosine Consistency Index" w:id="19"/>
      <w:bookmarkEnd w:id="19"/>
      <w:r>
        <w:rPr/>
      </w:r>
      <w:r>
        <w:rPr>
          <w:rFonts w:ascii="Arimo"/>
          <w:spacing w:val="-10"/>
          <w:w w:val="115"/>
        </w:rPr>
        <w:t>6</w:t>
      </w:r>
      <w:r>
        <w:rPr>
          <w:rFonts w:ascii="Arimo"/>
        </w:rPr>
        <w:tab/>
      </w:r>
      <w:r>
        <w:rPr>
          <w:rFonts w:ascii="Arimo"/>
          <w:spacing w:val="-10"/>
          <w:w w:val="115"/>
        </w:rPr>
        <w:t>7</w:t>
      </w:r>
    </w:p>
    <w:p>
      <w:pPr>
        <w:pStyle w:val="BodyText"/>
        <w:spacing w:line="164" w:lineRule="exact" w:before="32"/>
        <w:ind w:left="503"/>
      </w:pPr>
      <w:r>
        <w:rPr/>
        <w:br w:type="column"/>
      </w:r>
      <w:r>
        <w:rPr>
          <w:w w:val="105"/>
        </w:rPr>
        <w:t>oped</w:t>
      </w:r>
      <w:r>
        <w:rPr>
          <w:spacing w:val="20"/>
          <w:w w:val="105"/>
        </w:rPr>
        <w:t> </w:t>
      </w:r>
      <w:r>
        <w:rPr>
          <w:w w:val="105"/>
        </w:rPr>
        <w:t>into</w:t>
      </w:r>
      <w:r>
        <w:rPr>
          <w:spacing w:val="19"/>
          <w:w w:val="105"/>
        </w:rPr>
        <w:t> </w:t>
      </w:r>
      <w:r>
        <w:rPr>
          <w:w w:val="105"/>
        </w:rPr>
        <w:t>a</w:t>
      </w:r>
      <w:r>
        <w:rPr>
          <w:spacing w:val="21"/>
          <w:w w:val="105"/>
        </w:rPr>
        <w:t> </w:t>
      </w:r>
      <w:r>
        <w:rPr>
          <w:w w:val="105"/>
        </w:rPr>
        <w:t>further</w:t>
      </w:r>
      <w:r>
        <w:rPr>
          <w:spacing w:val="21"/>
          <w:w w:val="105"/>
        </w:rPr>
        <w:t> </w:t>
      </w:r>
      <w:r>
        <w:rPr>
          <w:w w:val="105"/>
        </w:rPr>
        <w:t>optimization</w:t>
      </w:r>
      <w:r>
        <w:rPr>
          <w:spacing w:val="21"/>
          <w:w w:val="105"/>
        </w:rPr>
        <w:t> </w:t>
      </w:r>
      <w:r>
        <w:rPr>
          <w:w w:val="105"/>
        </w:rPr>
        <w:t>model</w:t>
      </w:r>
      <w:r>
        <w:rPr>
          <w:spacing w:val="21"/>
          <w:w w:val="105"/>
        </w:rPr>
        <w:t> </w:t>
      </w:r>
      <w:r>
        <w:rPr>
          <w:w w:val="105"/>
        </w:rPr>
        <w:t>as</w:t>
      </w:r>
      <w:r>
        <w:rPr>
          <w:spacing w:val="20"/>
          <w:w w:val="105"/>
        </w:rPr>
        <w:t> </w:t>
      </w:r>
      <w:r>
        <w:rPr>
          <w:spacing w:val="-2"/>
          <w:w w:val="105"/>
        </w:rPr>
        <w:t>follows:</w:t>
      </w:r>
    </w:p>
    <w:p>
      <w:pPr>
        <w:spacing w:after="0" w:line="164" w:lineRule="exact"/>
        <w:sectPr>
          <w:type w:val="continuous"/>
          <w:pgSz w:w="11910" w:h="15880"/>
          <w:pgMar w:header="669" w:footer="0" w:top="820" w:bottom="280" w:left="800" w:right="800"/>
          <w:cols w:num="2" w:equalWidth="0">
            <w:col w:w="3034" w:space="1710"/>
            <w:col w:w="5566"/>
          </w:cols>
        </w:sectPr>
      </w:pPr>
    </w:p>
    <w:p>
      <w:pPr>
        <w:tabs>
          <w:tab w:pos="868" w:val="left" w:leader="none"/>
        </w:tabs>
        <w:spacing w:line="198" w:lineRule="exact" w:before="0"/>
        <w:ind w:left="136" w:right="0" w:firstLine="0"/>
        <w:jc w:val="left"/>
        <w:rPr>
          <w:rFonts w:ascii="Khmer OS Muol Pali"/>
          <w:sz w:val="18"/>
        </w:rPr>
      </w:pPr>
      <w:r>
        <w:rPr/>
        <mc:AlternateContent>
          <mc:Choice Requires="wps">
            <w:drawing>
              <wp:anchor distT="0" distB="0" distL="0" distR="0" allowOverlap="1" layoutInCell="1" locked="0" behindDoc="1" simplePos="0" relativeHeight="486125056">
                <wp:simplePos x="0" y="0"/>
                <wp:positionH relativeFrom="page">
                  <wp:posOffset>827999</wp:posOffset>
                </wp:positionH>
                <wp:positionV relativeFrom="paragraph">
                  <wp:posOffset>44894</wp:posOffset>
                </wp:positionV>
                <wp:extent cx="1270" cy="422909"/>
                <wp:effectExtent l="0" t="0" r="0" b="0"/>
                <wp:wrapNone/>
                <wp:docPr id="47" name="Textbox 47"/>
                <wp:cNvGraphicFramePr>
                  <a:graphicFrameLocks/>
                </wp:cNvGraphicFramePr>
                <a:graphic>
                  <a:graphicData uri="http://schemas.microsoft.com/office/word/2010/wordprocessingShape">
                    <wps:wsp>
                      <wps:cNvPr id="47" name="Textbox 47"/>
                      <wps:cNvSpPr txBox="1"/>
                      <wps:spPr>
                        <a:xfrm>
                          <a:off x="0" y="0"/>
                          <a:ext cx="0" cy="422909"/>
                        </a:xfrm>
                        <a:prstGeom prst="rect">
                          <a:avLst/>
                        </a:prstGeom>
                      </wps:spPr>
                      <wps:txbx>
                        <w:txbxContent>
                          <w:p>
                            <w:pPr>
                              <w:pStyle w:val="BodyText"/>
                              <w:spacing w:line="173" w:lineRule="exact"/>
                              <w:rPr>
                                <w:rFonts w:ascii="Arimo"/>
                              </w:rPr>
                            </w:pPr>
                            <w:r>
                              <w:rPr>
                                <w:rFonts w:ascii="Arimo"/>
                                <w:spacing w:val="-118"/>
                                <w:w w:val="117"/>
                              </w:rPr>
                              <w:t>6</w:t>
                            </w:r>
                          </w:p>
                        </w:txbxContent>
                      </wps:txbx>
                      <wps:bodyPr wrap="square" lIns="0" tIns="0" rIns="0" bIns="0" rtlCol="0">
                        <a:noAutofit/>
                      </wps:bodyPr>
                    </wps:wsp>
                  </a:graphicData>
                </a:graphic>
              </wp:anchor>
            </w:drawing>
          </mc:Choice>
          <mc:Fallback>
            <w:pict>
              <v:shape style="position:absolute;margin-left:65.1968pt;margin-top:3.534995pt;width:.1pt;height:33.3pt;mso-position-horizontal-relative:page;mso-position-vertical-relative:paragraph;z-index:-17191424" type="#_x0000_t202" id="docshape45" filled="false" stroked="false">
                <v:textbox inset="0,0,0,0">
                  <w:txbxContent>
                    <w:p>
                      <w:pPr>
                        <w:pStyle w:val="BodyText"/>
                        <w:spacing w:line="173" w:lineRule="exact"/>
                        <w:rPr>
                          <w:rFonts w:ascii="Arimo"/>
                        </w:rPr>
                      </w:pPr>
                      <w:r>
                        <w:rPr>
                          <w:rFonts w:ascii="Arimo"/>
                          <w:spacing w:val="-118"/>
                          <w:w w:val="117"/>
                        </w:rPr>
                        <w:t>6</w:t>
                      </w:r>
                    </w:p>
                  </w:txbxContent>
                </v:textbox>
                <w10:wrap type="none"/>
              </v:shape>
            </w:pict>
          </mc:Fallback>
        </mc:AlternateContent>
      </w:r>
      <w:r>
        <w:rPr/>
        <mc:AlternateContent>
          <mc:Choice Requires="wps">
            <w:drawing>
              <wp:anchor distT="0" distB="0" distL="0" distR="0" allowOverlap="1" layoutInCell="1" locked="0" behindDoc="1" simplePos="0" relativeHeight="486125568">
                <wp:simplePos x="0" y="0"/>
                <wp:positionH relativeFrom="page">
                  <wp:posOffset>2334241</wp:posOffset>
                </wp:positionH>
                <wp:positionV relativeFrom="paragraph">
                  <wp:posOffset>44917</wp:posOffset>
                </wp:positionV>
                <wp:extent cx="1270" cy="422909"/>
                <wp:effectExtent l="0" t="0" r="0" b="0"/>
                <wp:wrapNone/>
                <wp:docPr id="48" name="Textbox 48"/>
                <wp:cNvGraphicFramePr>
                  <a:graphicFrameLocks/>
                </wp:cNvGraphicFramePr>
                <a:graphic>
                  <a:graphicData uri="http://schemas.microsoft.com/office/word/2010/wordprocessingShape">
                    <wps:wsp>
                      <wps:cNvPr id="48" name="Textbox 48"/>
                      <wps:cNvSpPr txBox="1"/>
                      <wps:spPr>
                        <a:xfrm>
                          <a:off x="0" y="0"/>
                          <a:ext cx="0" cy="422909"/>
                        </a:xfrm>
                        <a:prstGeom prst="rect">
                          <a:avLst/>
                        </a:prstGeom>
                      </wps:spPr>
                      <wps:txbx>
                        <w:txbxContent>
                          <w:p>
                            <w:pPr>
                              <w:pStyle w:val="BodyText"/>
                              <w:spacing w:line="173" w:lineRule="exact"/>
                              <w:rPr>
                                <w:rFonts w:ascii="Arimo"/>
                              </w:rPr>
                            </w:pPr>
                            <w:r>
                              <w:rPr>
                                <w:rFonts w:ascii="Arimo"/>
                                <w:spacing w:val="-118"/>
                                <w:w w:val="117"/>
                              </w:rPr>
                              <w:t>7</w:t>
                            </w:r>
                          </w:p>
                        </w:txbxContent>
                      </wps:txbx>
                      <wps:bodyPr wrap="square" lIns="0" tIns="0" rIns="0" bIns="0" rtlCol="0">
                        <a:noAutofit/>
                      </wps:bodyPr>
                    </wps:wsp>
                  </a:graphicData>
                </a:graphic>
              </wp:anchor>
            </w:drawing>
          </mc:Choice>
          <mc:Fallback>
            <w:pict>
              <v:shape style="position:absolute;margin-left:183.798538pt;margin-top:3.536788pt;width:.1pt;height:33.3pt;mso-position-horizontal-relative:page;mso-position-vertical-relative:paragraph;z-index:-17190912" type="#_x0000_t202" id="docshape46" filled="false" stroked="false">
                <v:textbox inset="0,0,0,0">
                  <w:txbxContent>
                    <w:p>
                      <w:pPr>
                        <w:pStyle w:val="BodyText"/>
                        <w:spacing w:line="173" w:lineRule="exact"/>
                        <w:rPr>
                          <w:rFonts w:ascii="Arimo"/>
                        </w:rPr>
                      </w:pPr>
                      <w:r>
                        <w:rPr>
                          <w:rFonts w:ascii="Arimo"/>
                          <w:spacing w:val="-118"/>
                          <w:w w:val="117"/>
                        </w:rPr>
                        <w:t>7</w:t>
                      </w:r>
                    </w:p>
                  </w:txbxContent>
                </v:textbox>
                <w10:wrap type="none"/>
              </v:shape>
            </w:pict>
          </mc:Fallback>
        </mc:AlternateContent>
      </w:r>
      <w:r>
        <w:rPr>
          <w:i/>
          <w:w w:val="105"/>
          <w:sz w:val="18"/>
        </w:rPr>
        <w:t>A</w:t>
      </w:r>
      <w:r>
        <w:rPr>
          <w:i/>
          <w:spacing w:val="15"/>
          <w:w w:val="105"/>
          <w:sz w:val="18"/>
        </w:rPr>
        <w:t> </w:t>
      </w:r>
      <w:r>
        <w:rPr>
          <w:rFonts w:ascii="DejaVu Sans Condensed"/>
          <w:spacing w:val="-10"/>
          <w:w w:val="105"/>
          <w:sz w:val="18"/>
        </w:rPr>
        <w:t>=</w:t>
      </w:r>
      <w:r>
        <w:rPr>
          <w:rFonts w:ascii="DejaVu Sans Condensed"/>
          <w:sz w:val="18"/>
        </w:rPr>
        <w:tab/>
      </w:r>
      <w:r>
        <w:rPr>
          <w:rFonts w:ascii="Khmer OS Muol Pali"/>
          <w:spacing w:val="-10"/>
          <w:w w:val="105"/>
          <w:position w:val="-4"/>
          <w:sz w:val="18"/>
        </w:rPr>
        <w:t>.</w:t>
      </w:r>
    </w:p>
    <w:p>
      <w:pPr>
        <w:pStyle w:val="BodyText"/>
        <w:tabs>
          <w:tab w:pos="868" w:val="left" w:leader="none"/>
        </w:tabs>
        <w:spacing w:line="226" w:lineRule="exact"/>
        <w:ind w:left="503"/>
        <w:rPr>
          <w:rFonts w:ascii="Khmer OS Muol Pali"/>
        </w:rPr>
      </w:pPr>
      <w:r>
        <w:rPr>
          <w:rFonts w:ascii="Arimo"/>
          <w:spacing w:val="-10"/>
          <w:w w:val="110"/>
        </w:rPr>
        <w:t>4</w:t>
      </w:r>
      <w:r>
        <w:rPr>
          <w:rFonts w:ascii="Arimo"/>
        </w:rPr>
        <w:tab/>
      </w:r>
      <w:r>
        <w:rPr>
          <w:rFonts w:ascii="Khmer OS Muol Pali"/>
          <w:spacing w:val="-10"/>
          <w:w w:val="110"/>
          <w:position w:val="-1"/>
        </w:rPr>
        <w:t>.</w:t>
      </w:r>
    </w:p>
    <w:p>
      <w:pPr>
        <w:tabs>
          <w:tab w:pos="1184" w:val="left" w:leader="none"/>
        </w:tabs>
        <w:spacing w:line="198" w:lineRule="exact" w:before="0"/>
        <w:ind w:left="136" w:right="0" w:firstLine="0"/>
        <w:jc w:val="left"/>
        <w:rPr>
          <w:rFonts w:ascii="Khmer OS Muol Pali"/>
          <w:sz w:val="18"/>
        </w:rPr>
      </w:pPr>
      <w:r>
        <w:rPr/>
        <w:br w:type="column"/>
      </w:r>
      <w:r>
        <w:rPr>
          <w:rFonts w:ascii="Khmer OS Muol Pali"/>
          <w:spacing w:val="-10"/>
          <w:sz w:val="18"/>
        </w:rPr>
        <w:t>.</w:t>
      </w:r>
      <w:r>
        <w:rPr>
          <w:rFonts w:ascii="Khmer OS Muol Pali"/>
          <w:sz w:val="18"/>
        </w:rPr>
        <w:tab/>
      </w:r>
      <w:r>
        <w:rPr>
          <w:rFonts w:ascii="Khmer OS Muol Pali"/>
          <w:spacing w:val="-10"/>
          <w:sz w:val="18"/>
        </w:rPr>
        <w:t>.</w:t>
      </w:r>
    </w:p>
    <w:p>
      <w:pPr>
        <w:pStyle w:val="BodyText"/>
        <w:tabs>
          <w:tab w:pos="582" w:val="left" w:leader="none"/>
          <w:tab w:pos="1184" w:val="left" w:leader="none"/>
          <w:tab w:pos="1480" w:val="left" w:leader="none"/>
        </w:tabs>
        <w:spacing w:line="226" w:lineRule="exact"/>
        <w:ind w:left="136"/>
        <w:rPr>
          <w:rFonts w:ascii="Arimo" w:hAnsi="Arimo"/>
        </w:rPr>
      </w:pPr>
      <w:r>
        <w:rPr>
          <w:rFonts w:ascii="Khmer OS Muol Pali" w:hAnsi="Khmer OS Muol Pali"/>
          <w:spacing w:val="-10"/>
        </w:rPr>
        <w:t>.</w:t>
      </w:r>
      <w:r>
        <w:rPr>
          <w:rFonts w:ascii="Khmer OS Muol Pali" w:hAnsi="Khmer OS Muol Pali"/>
        </w:rPr>
        <w:tab/>
      </w:r>
      <w:r>
        <w:rPr>
          <w:rFonts w:ascii="DejaVu Sans Condensed" w:hAnsi="DejaVu Sans Condensed"/>
          <w:spacing w:val="14"/>
        </w:rPr>
        <w:t>···</w:t>
      </w:r>
      <w:r>
        <w:rPr>
          <w:rFonts w:ascii="DejaVu Sans Condensed" w:hAnsi="DejaVu Sans Condensed"/>
        </w:rPr>
        <w:tab/>
      </w:r>
      <w:r>
        <w:rPr>
          <w:rFonts w:ascii="Khmer OS Muol Pali" w:hAnsi="Khmer OS Muol Pali"/>
          <w:spacing w:val="-10"/>
        </w:rPr>
        <w:t>.</w:t>
      </w:r>
      <w:r>
        <w:rPr>
          <w:rFonts w:ascii="Khmer OS Muol Pali" w:hAnsi="Khmer OS Muol Pali"/>
        </w:rPr>
        <w:tab/>
      </w:r>
      <w:r>
        <w:rPr>
          <w:rFonts w:ascii="Arimo" w:hAnsi="Arimo"/>
          <w:spacing w:val="-10"/>
          <w:position w:val="2"/>
        </w:rPr>
        <w:t>5</w:t>
      </w:r>
    </w:p>
    <w:p>
      <w:pPr>
        <w:spacing w:line="183" w:lineRule="exact" w:before="0"/>
        <w:ind w:left="136" w:right="0" w:firstLine="0"/>
        <w:jc w:val="left"/>
        <w:rPr>
          <w:rFonts w:ascii="DejaVu Sans Condensed"/>
          <w:sz w:val="18"/>
        </w:rPr>
      </w:pPr>
      <w:r>
        <w:rPr/>
        <w:br w:type="column"/>
      </w:r>
      <w:r>
        <w:rPr>
          <w:rFonts w:ascii="DejaVu Sans Condensed"/>
          <w:spacing w:val="-5"/>
          <w:w w:val="105"/>
          <w:sz w:val="18"/>
        </w:rPr>
        <w:t>(</w:t>
      </w:r>
      <w:r>
        <w:rPr>
          <w:spacing w:val="-5"/>
          <w:w w:val="105"/>
          <w:sz w:val="18"/>
        </w:rPr>
        <w:t>2</w:t>
      </w:r>
      <w:r>
        <w:rPr>
          <w:rFonts w:ascii="DejaVu Sans Condensed"/>
          <w:spacing w:val="-5"/>
          <w:w w:val="105"/>
          <w:sz w:val="18"/>
        </w:rPr>
        <w:t>)</w:t>
      </w:r>
    </w:p>
    <w:p>
      <w:pPr>
        <w:spacing w:line="240" w:lineRule="auto" w:before="104"/>
        <w:rPr>
          <w:rFonts w:ascii="DejaVu Sans Condensed"/>
          <w:sz w:val="11"/>
        </w:rPr>
      </w:pPr>
      <w:r>
        <w:rPr/>
        <w:br w:type="column"/>
      </w:r>
      <w:r>
        <w:rPr>
          <w:rFonts w:ascii="DejaVu Sans Condensed"/>
          <w:sz w:val="11"/>
        </w:rPr>
      </w:r>
    </w:p>
    <w:p>
      <w:pPr>
        <w:tabs>
          <w:tab w:pos="802" w:val="left" w:leader="none"/>
        </w:tabs>
        <w:spacing w:line="191" w:lineRule="exact" w:before="0"/>
        <w:ind w:left="136" w:right="0" w:firstLine="0"/>
        <w:jc w:val="left"/>
        <w:rPr>
          <w:i/>
          <w:sz w:val="11"/>
        </w:rPr>
      </w:pPr>
      <w:r>
        <w:rPr>
          <w:rFonts w:ascii="Arimo"/>
          <w:spacing w:val="-163"/>
          <w:w w:val="214"/>
          <w:position w:val="-3"/>
          <w:sz w:val="18"/>
        </w:rPr>
        <w:t>X</w:t>
      </w:r>
      <w:r>
        <w:rPr>
          <w:i/>
          <w:spacing w:val="-5"/>
          <w:w w:val="105"/>
          <w:sz w:val="11"/>
        </w:rPr>
        <w:t>n</w:t>
      </w:r>
      <w:r>
        <w:rPr>
          <w:i/>
          <w:sz w:val="11"/>
        </w:rPr>
        <w:tab/>
      </w:r>
      <w:r>
        <w:rPr>
          <w:rFonts w:ascii="Arimo"/>
          <w:spacing w:val="-158"/>
          <w:w w:val="214"/>
          <w:position w:val="-3"/>
          <w:sz w:val="18"/>
        </w:rPr>
        <w:t>X</w:t>
      </w:r>
      <w:r>
        <w:rPr>
          <w:i/>
          <w:w w:val="105"/>
          <w:sz w:val="11"/>
        </w:rPr>
        <w:t>n</w:t>
      </w:r>
      <w:r>
        <w:rPr>
          <w:i/>
          <w:spacing w:val="54"/>
          <w:w w:val="159"/>
          <w:sz w:val="11"/>
        </w:rPr>
        <w:t> </w:t>
      </w:r>
      <w:r>
        <w:rPr>
          <w:rFonts w:ascii="Arimo"/>
          <w:spacing w:val="-163"/>
          <w:w w:val="214"/>
          <w:position w:val="-3"/>
          <w:sz w:val="18"/>
        </w:rPr>
        <w:t>X</w:t>
      </w:r>
      <w:r>
        <w:rPr>
          <w:i/>
          <w:spacing w:val="-5"/>
          <w:w w:val="105"/>
          <w:sz w:val="11"/>
        </w:rPr>
        <w:t>n</w:t>
      </w:r>
    </w:p>
    <w:p>
      <w:pPr>
        <w:spacing w:line="240" w:lineRule="auto" w:before="106"/>
        <w:rPr>
          <w:i/>
          <w:sz w:val="11"/>
        </w:rPr>
      </w:pPr>
      <w:r>
        <w:rPr/>
        <w:br w:type="column"/>
      </w:r>
      <w:r>
        <w:rPr>
          <w:i/>
          <w:sz w:val="11"/>
        </w:rPr>
      </w:r>
    </w:p>
    <w:p>
      <w:pPr>
        <w:spacing w:line="191" w:lineRule="exact" w:before="0"/>
        <w:ind w:left="136" w:right="0" w:firstLine="0"/>
        <w:jc w:val="left"/>
        <w:rPr>
          <w:i/>
          <w:sz w:val="11"/>
        </w:rPr>
      </w:pPr>
      <w:r>
        <w:rPr>
          <w:rFonts w:ascii="Arimo"/>
          <w:spacing w:val="-158"/>
          <w:w w:val="214"/>
          <w:position w:val="-3"/>
          <w:sz w:val="18"/>
        </w:rPr>
        <w:t>X</w:t>
      </w:r>
      <w:r>
        <w:rPr>
          <w:i/>
          <w:w w:val="105"/>
          <w:sz w:val="11"/>
        </w:rPr>
        <w:t>n</w:t>
      </w:r>
      <w:r>
        <w:rPr>
          <w:i/>
          <w:spacing w:val="40"/>
          <w:w w:val="159"/>
          <w:sz w:val="11"/>
        </w:rPr>
        <w:t>  </w:t>
      </w:r>
      <w:r>
        <w:rPr>
          <w:rFonts w:ascii="Arimo"/>
          <w:spacing w:val="-163"/>
          <w:w w:val="214"/>
          <w:position w:val="-3"/>
          <w:sz w:val="18"/>
        </w:rPr>
        <w:t>X</w:t>
      </w:r>
      <w:r>
        <w:rPr>
          <w:i/>
          <w:spacing w:val="-5"/>
          <w:w w:val="105"/>
          <w:sz w:val="11"/>
        </w:rPr>
        <w:t>n</w:t>
      </w:r>
    </w:p>
    <w:p>
      <w:pPr>
        <w:spacing w:after="0" w:line="191" w:lineRule="exact"/>
        <w:jc w:val="left"/>
        <w:rPr>
          <w:sz w:val="11"/>
        </w:rPr>
        <w:sectPr>
          <w:type w:val="continuous"/>
          <w:pgSz w:w="11910" w:h="15880"/>
          <w:pgMar w:header="669" w:footer="0" w:top="820" w:bottom="280" w:left="800" w:right="800"/>
          <w:cols w:num="5" w:equalWidth="0">
            <w:col w:w="958" w:space="438"/>
            <w:col w:w="1638" w:space="1491"/>
            <w:col w:w="405" w:space="1328"/>
            <w:col w:w="1258" w:space="631"/>
            <w:col w:w="2163"/>
          </w:cols>
        </w:sectPr>
      </w:pPr>
    </w:p>
    <w:p>
      <w:pPr>
        <w:pStyle w:val="BodyText"/>
        <w:spacing w:line="230" w:lineRule="exact"/>
        <w:ind w:left="651"/>
        <w:rPr>
          <w:i/>
        </w:rPr>
      </w:pPr>
      <w:r>
        <w:rPr>
          <w:rFonts w:ascii="Verdana" w:hAnsi="Verdana"/>
          <w:w w:val="105"/>
        </w:rPr>
        <w:t>x</w:t>
      </w:r>
      <w:r>
        <w:rPr>
          <w:i/>
          <w:w w:val="105"/>
          <w:vertAlign w:val="subscript"/>
        </w:rPr>
        <w:t>n</w:t>
      </w:r>
      <w:r>
        <w:rPr>
          <w:rFonts w:ascii="LM Roman 10" w:hAnsi="LM Roman 10"/>
          <w:w w:val="105"/>
          <w:vertAlign w:val="baseline"/>
        </w:rPr>
        <w:t>/</w:t>
      </w:r>
      <w:r>
        <w:rPr>
          <w:rFonts w:ascii="Verdana" w:hAnsi="Verdana"/>
          <w:w w:val="105"/>
          <w:vertAlign w:val="baseline"/>
        </w:rPr>
        <w:t>x</w:t>
      </w:r>
      <w:r>
        <w:rPr>
          <w:w w:val="105"/>
          <w:vertAlign w:val="subscript"/>
        </w:rPr>
        <w:t>1</w:t>
      </w:r>
      <w:r>
        <w:rPr>
          <w:spacing w:val="55"/>
          <w:w w:val="105"/>
          <w:vertAlign w:val="baseline"/>
        </w:rPr>
        <w:t>  </w:t>
      </w:r>
      <w:r>
        <w:rPr>
          <w:rFonts w:ascii="Verdana" w:hAnsi="Verdana"/>
          <w:w w:val="105"/>
          <w:vertAlign w:val="baseline"/>
        </w:rPr>
        <w:t>x</w:t>
      </w:r>
      <w:r>
        <w:rPr>
          <w:i/>
          <w:w w:val="105"/>
          <w:vertAlign w:val="subscript"/>
        </w:rPr>
        <w:t>n</w:t>
      </w:r>
      <w:r>
        <w:rPr>
          <w:rFonts w:ascii="LM Roman 10" w:hAnsi="LM Roman 10"/>
          <w:w w:val="105"/>
          <w:vertAlign w:val="baseline"/>
        </w:rPr>
        <w:t>/</w:t>
      </w:r>
      <w:r>
        <w:rPr>
          <w:rFonts w:ascii="Verdana" w:hAnsi="Verdana"/>
          <w:w w:val="105"/>
          <w:vertAlign w:val="baseline"/>
        </w:rPr>
        <w:t>x</w:t>
      </w:r>
      <w:r>
        <w:rPr>
          <w:w w:val="105"/>
          <w:vertAlign w:val="subscript"/>
        </w:rPr>
        <w:t>2</w:t>
      </w:r>
      <w:r>
        <w:rPr>
          <w:spacing w:val="55"/>
          <w:w w:val="105"/>
          <w:vertAlign w:val="baseline"/>
        </w:rPr>
        <w:t>  </w:t>
      </w:r>
      <w:r>
        <w:rPr>
          <w:rFonts w:ascii="DejaVu Sans Condensed" w:hAnsi="DejaVu Sans Condensed"/>
          <w:spacing w:val="19"/>
          <w:w w:val="105"/>
          <w:vertAlign w:val="baseline"/>
        </w:rPr>
        <w:t>···</w:t>
      </w:r>
      <w:r>
        <w:rPr>
          <w:rFonts w:ascii="DejaVu Sans Condensed" w:hAnsi="DejaVu Sans Condensed"/>
          <w:spacing w:val="42"/>
          <w:w w:val="105"/>
          <w:vertAlign w:val="baseline"/>
        </w:rPr>
        <w:t>  </w:t>
      </w:r>
      <w:r>
        <w:rPr>
          <w:rFonts w:ascii="Verdana" w:hAnsi="Verdana"/>
          <w:spacing w:val="-2"/>
          <w:w w:val="105"/>
          <w:vertAlign w:val="baseline"/>
        </w:rPr>
        <w:t>x</w:t>
      </w:r>
      <w:r>
        <w:rPr>
          <w:i/>
          <w:spacing w:val="-2"/>
          <w:w w:val="105"/>
          <w:vertAlign w:val="subscript"/>
        </w:rPr>
        <w:t>n</w:t>
      </w:r>
      <w:r>
        <w:rPr>
          <w:rFonts w:ascii="LM Roman 10" w:hAnsi="LM Roman 10"/>
          <w:spacing w:val="-2"/>
          <w:w w:val="105"/>
          <w:vertAlign w:val="baseline"/>
        </w:rPr>
        <w:t>/</w:t>
      </w:r>
      <w:r>
        <w:rPr>
          <w:rFonts w:ascii="Verdana" w:hAnsi="Verdana"/>
          <w:spacing w:val="-2"/>
          <w:w w:val="105"/>
          <w:vertAlign w:val="baseline"/>
        </w:rPr>
        <w:t>x</w:t>
      </w:r>
      <w:r>
        <w:rPr>
          <w:i/>
          <w:spacing w:val="-2"/>
          <w:w w:val="105"/>
          <w:vertAlign w:val="subscript"/>
        </w:rPr>
        <w:t>n</w:t>
      </w:r>
    </w:p>
    <w:p>
      <w:pPr>
        <w:pStyle w:val="BodyText"/>
        <w:spacing w:before="114"/>
        <w:ind w:left="109"/>
      </w:pPr>
      <w:r>
        <w:rPr>
          <w:w w:val="105"/>
        </w:rPr>
        <w:t>According</w:t>
      </w:r>
      <w:r>
        <w:rPr>
          <w:spacing w:val="-4"/>
          <w:w w:val="105"/>
        </w:rPr>
        <w:t> </w:t>
      </w:r>
      <w:r>
        <w:rPr>
          <w:w w:val="105"/>
        </w:rPr>
        <w:t>to</w:t>
      </w:r>
      <w:r>
        <w:rPr>
          <w:spacing w:val="-2"/>
          <w:w w:val="105"/>
        </w:rPr>
        <w:t> </w:t>
      </w:r>
      <w:hyperlink w:history="true" w:anchor="_bookmark6">
        <w:r>
          <w:rPr>
            <w:color w:val="007FAD"/>
            <w:w w:val="105"/>
          </w:rPr>
          <w:t>(2)</w:t>
        </w:r>
      </w:hyperlink>
      <w:r>
        <w:rPr>
          <w:w w:val="105"/>
        </w:rPr>
        <w:t>,</w:t>
      </w:r>
      <w:r>
        <w:rPr>
          <w:spacing w:val="-3"/>
          <w:w w:val="105"/>
        </w:rPr>
        <w:t> </w:t>
      </w:r>
      <w:r>
        <w:rPr>
          <w:i/>
          <w:w w:val="105"/>
        </w:rPr>
        <w:t>A</w:t>
      </w:r>
      <w:r>
        <w:rPr>
          <w:i/>
          <w:spacing w:val="-2"/>
          <w:w w:val="105"/>
        </w:rPr>
        <w:t> </w:t>
      </w:r>
      <w:r>
        <w:rPr>
          <w:w w:val="105"/>
        </w:rPr>
        <w:t>consists</w:t>
      </w:r>
      <w:r>
        <w:rPr>
          <w:spacing w:val="-2"/>
          <w:w w:val="105"/>
        </w:rPr>
        <w:t> </w:t>
      </w:r>
      <w:r>
        <w:rPr>
          <w:w w:val="105"/>
        </w:rPr>
        <w:t>of</w:t>
      </w:r>
      <w:r>
        <w:rPr>
          <w:spacing w:val="-3"/>
          <w:w w:val="105"/>
        </w:rPr>
        <w:t> </w:t>
      </w:r>
      <w:r>
        <w:rPr>
          <w:w w:val="105"/>
        </w:rPr>
        <w:t>the</w:t>
      </w:r>
      <w:r>
        <w:rPr>
          <w:spacing w:val="-3"/>
          <w:w w:val="105"/>
        </w:rPr>
        <w:t> </w:t>
      </w:r>
      <w:r>
        <w:rPr>
          <w:w w:val="105"/>
        </w:rPr>
        <w:t>following</w:t>
      </w:r>
      <w:r>
        <w:rPr>
          <w:spacing w:val="-1"/>
          <w:w w:val="105"/>
        </w:rPr>
        <w:t> </w:t>
      </w:r>
      <w:r>
        <w:rPr>
          <w:i/>
          <w:w w:val="105"/>
        </w:rPr>
        <w:t>n</w:t>
      </w:r>
      <w:r>
        <w:rPr>
          <w:i/>
          <w:spacing w:val="-2"/>
          <w:w w:val="105"/>
        </w:rPr>
        <w:t> </w:t>
      </w:r>
      <w:r>
        <w:rPr>
          <w:w w:val="105"/>
        </w:rPr>
        <w:t>column</w:t>
      </w:r>
      <w:r>
        <w:rPr>
          <w:spacing w:val="-4"/>
          <w:w w:val="105"/>
        </w:rPr>
        <w:t> </w:t>
      </w:r>
      <w:r>
        <w:rPr>
          <w:spacing w:val="-2"/>
          <w:w w:val="105"/>
        </w:rPr>
        <w:t>vectors:</w:t>
      </w:r>
    </w:p>
    <w:p>
      <w:pPr>
        <w:spacing w:line="47" w:lineRule="exact" w:before="117"/>
        <w:ind w:left="1306" w:right="0" w:firstLine="0"/>
        <w:jc w:val="left"/>
        <w:rPr>
          <w:i/>
          <w:sz w:val="11"/>
        </w:rPr>
      </w:pPr>
      <w:r>
        <w:rPr>
          <w:i/>
          <w:spacing w:val="-10"/>
          <w:w w:val="125"/>
          <w:sz w:val="11"/>
        </w:rPr>
        <w:t>T</w:t>
      </w:r>
    </w:p>
    <w:p>
      <w:pPr>
        <w:spacing w:line="186" w:lineRule="exact" w:before="0"/>
        <w:ind w:left="109" w:right="0" w:firstLine="0"/>
        <w:jc w:val="left"/>
        <w:rPr>
          <w:rFonts w:ascii="DejaVu Sans Condensed"/>
          <w:sz w:val="18"/>
        </w:rPr>
      </w:pPr>
      <w:r>
        <w:rPr/>
        <w:br w:type="column"/>
      </w:r>
      <w:r>
        <w:rPr>
          <w:i/>
          <w:w w:val="105"/>
          <w:sz w:val="18"/>
        </w:rPr>
        <w:t>Maximize</w:t>
      </w:r>
      <w:r>
        <w:rPr>
          <w:i/>
          <w:spacing w:val="-18"/>
          <w:w w:val="105"/>
          <w:sz w:val="18"/>
        </w:rPr>
        <w:t> </w:t>
      </w:r>
      <w:r>
        <w:rPr>
          <w:i/>
          <w:w w:val="105"/>
          <w:sz w:val="18"/>
        </w:rPr>
        <w:t>C</w:t>
      </w:r>
      <w:r>
        <w:rPr>
          <w:i/>
          <w:spacing w:val="17"/>
          <w:w w:val="105"/>
          <w:sz w:val="18"/>
        </w:rPr>
        <w:t> </w:t>
      </w:r>
      <w:r>
        <w:rPr>
          <w:rFonts w:ascii="DejaVu Sans Condensed"/>
          <w:spacing w:val="-12"/>
          <w:w w:val="105"/>
          <w:sz w:val="18"/>
        </w:rPr>
        <w:t>=</w:t>
      </w:r>
    </w:p>
    <w:p>
      <w:pPr>
        <w:pStyle w:val="BodyText"/>
        <w:spacing w:before="94"/>
        <w:rPr>
          <w:rFonts w:ascii="DejaVu Sans Condensed"/>
        </w:rPr>
      </w:pPr>
    </w:p>
    <w:p>
      <w:pPr>
        <w:pStyle w:val="BodyText"/>
        <w:ind w:left="110"/>
      </w:pPr>
      <w:r>
        <w:rPr/>
        <mc:AlternateContent>
          <mc:Choice Requires="wps">
            <w:drawing>
              <wp:anchor distT="0" distB="0" distL="0" distR="0" allowOverlap="1" layoutInCell="1" locked="0" behindDoc="1" simplePos="0" relativeHeight="486110208">
                <wp:simplePos x="0" y="0"/>
                <wp:positionH relativeFrom="page">
                  <wp:posOffset>3859184</wp:posOffset>
                </wp:positionH>
                <wp:positionV relativeFrom="paragraph">
                  <wp:posOffset>139133</wp:posOffset>
                </wp:positionV>
                <wp:extent cx="224790" cy="429895"/>
                <wp:effectExtent l="0" t="0" r="0" b="0"/>
                <wp:wrapNone/>
                <wp:docPr id="49" name="Textbox 49"/>
                <wp:cNvGraphicFramePr>
                  <a:graphicFrameLocks/>
                </wp:cNvGraphicFramePr>
                <a:graphic>
                  <a:graphicData uri="http://schemas.microsoft.com/office/word/2010/wordprocessingShape">
                    <wps:wsp>
                      <wps:cNvPr id="49" name="Textbox 49"/>
                      <wps:cNvSpPr txBox="1"/>
                      <wps:spPr>
                        <a:xfrm>
                          <a:off x="0" y="0"/>
                          <a:ext cx="224790" cy="429895"/>
                        </a:xfrm>
                        <a:prstGeom prst="rect">
                          <a:avLst/>
                        </a:prstGeom>
                      </wps:spPr>
                      <wps:txbx>
                        <w:txbxContent>
                          <w:p>
                            <w:pPr>
                              <w:spacing w:line="174" w:lineRule="exact" w:before="0"/>
                              <w:ind w:left="0" w:right="0" w:firstLine="0"/>
                              <w:jc w:val="left"/>
                              <w:rPr>
                                <w:rFonts w:ascii="Arimo"/>
                                <w:sz w:val="18"/>
                              </w:rPr>
                            </w:pPr>
                            <w:r>
                              <w:rPr>
                                <w:rFonts w:ascii="Arimo"/>
                                <w:spacing w:val="3"/>
                                <w:w w:val="155"/>
                                <w:sz w:val="18"/>
                              </w:rPr>
                              <w:t>  </w:t>
                            </w:r>
                            <w:r>
                              <w:rPr>
                                <w:rFonts w:ascii="Arimo"/>
                                <w:spacing w:val="-10"/>
                                <w:w w:val="155"/>
                                <w:position w:val="1"/>
                                <w:sz w:val="18"/>
                              </w:rPr>
                              <w:t>P</w:t>
                            </w:r>
                          </w:p>
                        </w:txbxContent>
                      </wps:txbx>
                      <wps:bodyPr wrap="square" lIns="0" tIns="0" rIns="0" bIns="0" rtlCol="0">
                        <a:noAutofit/>
                      </wps:bodyPr>
                    </wps:wsp>
                  </a:graphicData>
                </a:graphic>
              </wp:anchor>
            </w:drawing>
          </mc:Choice>
          <mc:Fallback>
            <w:pict>
              <v:shape style="position:absolute;margin-left:303.872833pt;margin-top:10.95537pt;width:17.7pt;height:33.85pt;mso-position-horizontal-relative:page;mso-position-vertical-relative:paragraph;z-index:-17206272" type="#_x0000_t202" id="docshape47" filled="false" stroked="false">
                <v:textbox inset="0,0,0,0">
                  <w:txbxContent>
                    <w:p>
                      <w:pPr>
                        <w:spacing w:line="174" w:lineRule="exact" w:before="0"/>
                        <w:ind w:left="0" w:right="0" w:firstLine="0"/>
                        <w:jc w:val="left"/>
                        <w:rPr>
                          <w:rFonts w:ascii="Arimo"/>
                          <w:sz w:val="18"/>
                        </w:rPr>
                      </w:pPr>
                      <w:r>
                        <w:rPr>
                          <w:rFonts w:ascii="Arimo"/>
                          <w:spacing w:val="3"/>
                          <w:w w:val="155"/>
                          <w:sz w:val="18"/>
                        </w:rPr>
                        <w:t>  </w:t>
                      </w:r>
                      <w:r>
                        <w:rPr>
                          <w:rFonts w:ascii="Arimo"/>
                          <w:spacing w:val="-10"/>
                          <w:w w:val="155"/>
                          <w:position w:val="1"/>
                          <w:sz w:val="18"/>
                        </w:rPr>
                        <w:t>P</w:t>
                      </w:r>
                    </w:p>
                  </w:txbxContent>
                </v:textbox>
                <w10:wrap type="none"/>
              </v:shape>
            </w:pict>
          </mc:Fallback>
        </mc:AlternateContent>
      </w:r>
      <w:r>
        <w:rPr>
          <w:w w:val="105"/>
        </w:rPr>
        <w:t>Subject</w:t>
      </w:r>
      <w:r>
        <w:rPr>
          <w:spacing w:val="7"/>
          <w:w w:val="105"/>
        </w:rPr>
        <w:t> </w:t>
      </w:r>
      <w:r>
        <w:rPr>
          <w:spacing w:val="-5"/>
          <w:w w:val="105"/>
        </w:rPr>
        <w:t>to</w:t>
      </w:r>
    </w:p>
    <w:p>
      <w:pPr>
        <w:spacing w:line="240" w:lineRule="auto" w:before="103"/>
        <w:rPr>
          <w:sz w:val="11"/>
        </w:rPr>
      </w:pPr>
      <w:r>
        <w:rPr/>
        <w:br w:type="column"/>
      </w:r>
      <w:r>
        <w:rPr>
          <w:sz w:val="11"/>
        </w:rPr>
      </w:r>
    </w:p>
    <w:p>
      <w:pPr>
        <w:spacing w:before="1"/>
        <w:ind w:left="48" w:right="0" w:firstLine="0"/>
        <w:jc w:val="left"/>
        <w:rPr>
          <w:sz w:val="11"/>
        </w:rPr>
      </w:pPr>
      <w:r>
        <w:rPr>
          <w:i/>
          <w:spacing w:val="-5"/>
          <w:w w:val="105"/>
          <w:sz w:val="11"/>
        </w:rPr>
        <w:t>j</w:t>
      </w:r>
      <w:r>
        <w:rPr>
          <w:rFonts w:ascii="DejaVu Sans Condensed"/>
          <w:spacing w:val="-5"/>
          <w:w w:val="105"/>
          <w:sz w:val="11"/>
        </w:rPr>
        <w:t>=</w:t>
      </w:r>
      <w:r>
        <w:rPr>
          <w:spacing w:val="-5"/>
          <w:w w:val="105"/>
          <w:sz w:val="11"/>
        </w:rPr>
        <w:t>1</w:t>
      </w:r>
    </w:p>
    <w:p>
      <w:pPr>
        <w:spacing w:line="186" w:lineRule="exact" w:before="0"/>
        <w:ind w:left="0" w:right="0" w:firstLine="0"/>
        <w:jc w:val="left"/>
        <w:rPr>
          <w:rFonts w:ascii="DejaVu Sans Condensed"/>
          <w:sz w:val="18"/>
        </w:rPr>
      </w:pPr>
      <w:r>
        <w:rPr/>
        <w:br w:type="column"/>
      </w:r>
      <w:r>
        <w:rPr>
          <w:i/>
          <w:sz w:val="18"/>
        </w:rPr>
        <w:t>C</w:t>
      </w:r>
      <w:r>
        <w:rPr>
          <w:i/>
          <w:sz w:val="18"/>
          <w:vertAlign w:val="subscript"/>
        </w:rPr>
        <w:t>j</w:t>
      </w:r>
      <w:r>
        <w:rPr>
          <w:i/>
          <w:spacing w:val="22"/>
          <w:sz w:val="18"/>
          <w:vertAlign w:val="baseline"/>
        </w:rPr>
        <w:t> </w:t>
      </w:r>
      <w:r>
        <w:rPr>
          <w:rFonts w:ascii="DejaVu Sans Condensed"/>
          <w:spacing w:val="-12"/>
          <w:sz w:val="18"/>
          <w:vertAlign w:val="baseline"/>
        </w:rPr>
        <w:t>=</w:t>
      </w:r>
    </w:p>
    <w:p>
      <w:pPr>
        <w:spacing w:line="240" w:lineRule="auto" w:before="102"/>
        <w:rPr>
          <w:rFonts w:ascii="DejaVu Sans Condensed"/>
          <w:sz w:val="11"/>
        </w:rPr>
      </w:pPr>
      <w:r>
        <w:rPr/>
        <w:br w:type="column"/>
      </w:r>
      <w:r>
        <w:rPr>
          <w:rFonts w:ascii="DejaVu Sans Condensed"/>
          <w:sz w:val="11"/>
        </w:rPr>
      </w:r>
    </w:p>
    <w:p>
      <w:pPr>
        <w:spacing w:before="0"/>
        <w:ind w:left="48" w:right="0" w:firstLine="0"/>
        <w:jc w:val="left"/>
        <w:rPr>
          <w:sz w:val="11"/>
        </w:rPr>
      </w:pPr>
      <w:r>
        <w:rPr>
          <w:i/>
          <w:w w:val="105"/>
          <w:sz w:val="11"/>
        </w:rPr>
        <w:t>j</w:t>
      </w:r>
      <w:r>
        <w:rPr>
          <w:rFonts w:ascii="DejaVu Sans Condensed"/>
          <w:w w:val="105"/>
          <w:sz w:val="11"/>
        </w:rPr>
        <w:t>=</w:t>
      </w:r>
      <w:r>
        <w:rPr>
          <w:w w:val="105"/>
          <w:sz w:val="11"/>
        </w:rPr>
        <w:t>1</w:t>
      </w:r>
      <w:r>
        <w:rPr>
          <w:spacing w:val="49"/>
          <w:w w:val="105"/>
          <w:sz w:val="11"/>
        </w:rPr>
        <w:t> </w:t>
      </w:r>
      <w:r>
        <w:rPr>
          <w:i/>
          <w:spacing w:val="-5"/>
          <w:w w:val="105"/>
          <w:sz w:val="11"/>
        </w:rPr>
        <w:t>i</w:t>
      </w:r>
      <w:r>
        <w:rPr>
          <w:rFonts w:ascii="DejaVu Sans Condensed"/>
          <w:spacing w:val="-5"/>
          <w:w w:val="105"/>
          <w:sz w:val="11"/>
        </w:rPr>
        <w:t>=</w:t>
      </w:r>
      <w:r>
        <w:rPr>
          <w:spacing w:val="-5"/>
          <w:w w:val="105"/>
          <w:sz w:val="11"/>
        </w:rPr>
        <w:t>1</w:t>
      </w:r>
    </w:p>
    <w:p>
      <w:pPr>
        <w:spacing w:line="274" w:lineRule="exact" w:before="0"/>
        <w:ind w:left="0" w:right="0" w:firstLine="0"/>
        <w:jc w:val="left"/>
        <w:rPr>
          <w:rFonts w:ascii="DejaVu Sans Condensed"/>
          <w:sz w:val="18"/>
        </w:rPr>
      </w:pPr>
      <w:r>
        <w:rPr/>
        <w:br w:type="column"/>
      </w:r>
      <w:r>
        <w:rPr>
          <w:rFonts w:ascii="DejaVu Sans Condensed"/>
          <w:w w:val="109"/>
          <w:sz w:val="18"/>
        </w:rPr>
        <w:t>(</w:t>
      </w:r>
      <w:r>
        <w:rPr>
          <w:i/>
          <w:spacing w:val="-1"/>
          <w:w w:val="99"/>
          <w:sz w:val="18"/>
        </w:rPr>
        <w:t>b</w:t>
      </w:r>
      <w:r>
        <w:rPr>
          <w:i/>
          <w:sz w:val="18"/>
          <w:vertAlign w:val="subscript"/>
        </w:rPr>
        <w:t>i</w:t>
      </w:r>
      <w:r>
        <w:rPr>
          <w:i/>
          <w:spacing w:val="9"/>
          <w:sz w:val="18"/>
          <w:vertAlign w:val="subscript"/>
        </w:rPr>
        <w:t>j</w:t>
      </w:r>
      <w:r>
        <w:rPr>
          <w:rFonts w:ascii="Verdana"/>
          <w:spacing w:val="-109"/>
          <w:w w:val="120"/>
          <w:sz w:val="18"/>
          <w:vertAlign w:val="baseline"/>
        </w:rPr>
        <w:t>x</w:t>
      </w:r>
      <w:r>
        <w:rPr>
          <w:rFonts w:ascii="Khmer OS Muol Pali"/>
          <w:w w:val="97"/>
          <w:position w:val="1"/>
          <w:sz w:val="18"/>
          <w:vertAlign w:val="baseline"/>
        </w:rPr>
        <w:t>^</w:t>
      </w:r>
      <w:r>
        <w:rPr>
          <w:rFonts w:ascii="Khmer OS Muol Pali"/>
          <w:spacing w:val="-38"/>
          <w:w w:val="104"/>
          <w:position w:val="1"/>
          <w:sz w:val="18"/>
          <w:vertAlign w:val="baseline"/>
        </w:rPr>
        <w:t> </w:t>
      </w:r>
      <w:r>
        <w:rPr>
          <w:i/>
          <w:spacing w:val="15"/>
          <w:w w:val="105"/>
          <w:position w:val="1"/>
          <w:sz w:val="18"/>
          <w:vertAlign w:val="subscript"/>
        </w:rPr>
        <w:t>i</w:t>
      </w:r>
      <w:r>
        <w:rPr>
          <w:rFonts w:ascii="DejaVu Sans Condensed"/>
          <w:spacing w:val="15"/>
          <w:w w:val="105"/>
          <w:sz w:val="18"/>
          <w:vertAlign w:val="baseline"/>
        </w:rPr>
        <w:t>)= </w:t>
      </w:r>
    </w:p>
    <w:p>
      <w:pPr>
        <w:spacing w:line="186" w:lineRule="exact" w:before="0"/>
        <w:ind w:left="0" w:right="0" w:firstLine="0"/>
        <w:jc w:val="right"/>
        <w:rPr>
          <w:rFonts w:ascii="DejaVu Sans Condensed"/>
          <w:sz w:val="18"/>
        </w:rPr>
      </w:pPr>
      <w:r>
        <w:rPr/>
        <w:br w:type="column"/>
      </w:r>
      <w:r>
        <w:rPr>
          <w:rFonts w:ascii="DejaVu Sans Condensed"/>
          <w:spacing w:val="-10"/>
          <w:w w:val="110"/>
          <w:sz w:val="18"/>
        </w:rPr>
        <w:t>(</w:t>
      </w:r>
    </w:p>
    <w:p>
      <w:pPr>
        <w:spacing w:before="44"/>
        <w:ind w:left="0" w:right="0" w:firstLine="0"/>
        <w:jc w:val="left"/>
        <w:rPr>
          <w:sz w:val="11"/>
        </w:rPr>
      </w:pPr>
      <w:r>
        <w:rPr>
          <w:i/>
          <w:spacing w:val="-5"/>
          <w:w w:val="105"/>
          <w:sz w:val="11"/>
        </w:rPr>
        <w:t>i</w:t>
      </w:r>
      <w:r>
        <w:rPr>
          <w:rFonts w:ascii="DejaVu Sans Condensed"/>
          <w:spacing w:val="-5"/>
          <w:w w:val="105"/>
          <w:sz w:val="11"/>
        </w:rPr>
        <w:t>=</w:t>
      </w:r>
      <w:r>
        <w:rPr>
          <w:spacing w:val="-5"/>
          <w:w w:val="105"/>
          <w:sz w:val="11"/>
        </w:rPr>
        <w:t>1</w:t>
      </w:r>
    </w:p>
    <w:p>
      <w:pPr>
        <w:spacing w:line="240" w:lineRule="auto" w:before="103"/>
        <w:rPr>
          <w:sz w:val="11"/>
        </w:rPr>
      </w:pPr>
      <w:r>
        <w:rPr/>
        <w:br w:type="column"/>
      </w:r>
      <w:r>
        <w:rPr>
          <w:sz w:val="11"/>
        </w:rPr>
      </w:r>
    </w:p>
    <w:p>
      <w:pPr>
        <w:spacing w:before="1"/>
        <w:ind w:left="0" w:right="0" w:firstLine="0"/>
        <w:jc w:val="left"/>
        <w:rPr>
          <w:sz w:val="11"/>
        </w:rPr>
      </w:pPr>
      <w:r>
        <w:rPr>
          <w:i/>
          <w:spacing w:val="-5"/>
          <w:w w:val="105"/>
          <w:sz w:val="11"/>
        </w:rPr>
        <w:t>j</w:t>
      </w:r>
      <w:r>
        <w:rPr>
          <w:rFonts w:ascii="DejaVu Sans Condensed"/>
          <w:spacing w:val="-5"/>
          <w:w w:val="105"/>
          <w:sz w:val="11"/>
        </w:rPr>
        <w:t>=</w:t>
      </w:r>
      <w:r>
        <w:rPr>
          <w:spacing w:val="-5"/>
          <w:w w:val="105"/>
          <w:sz w:val="11"/>
        </w:rPr>
        <w:t>1</w:t>
      </w:r>
    </w:p>
    <w:p>
      <w:pPr>
        <w:spacing w:line="274" w:lineRule="exact" w:before="0"/>
        <w:ind w:left="0" w:right="0" w:firstLine="0"/>
        <w:jc w:val="left"/>
        <w:rPr>
          <w:rFonts w:ascii="DejaVu Sans Condensed"/>
          <w:sz w:val="18"/>
        </w:rPr>
      </w:pPr>
      <w:r>
        <w:rPr/>
        <w:br w:type="column"/>
      </w:r>
      <w:r>
        <w:rPr>
          <w:i/>
          <w:spacing w:val="-1"/>
          <w:w w:val="99"/>
          <w:sz w:val="18"/>
        </w:rPr>
        <w:t>b</w:t>
      </w:r>
      <w:r>
        <w:rPr>
          <w:i/>
          <w:sz w:val="18"/>
          <w:vertAlign w:val="subscript"/>
        </w:rPr>
        <w:t>i</w:t>
      </w:r>
      <w:r>
        <w:rPr>
          <w:i/>
          <w:spacing w:val="10"/>
          <w:sz w:val="18"/>
          <w:vertAlign w:val="subscript"/>
        </w:rPr>
        <w:t>j</w:t>
      </w:r>
      <w:r>
        <w:rPr>
          <w:rFonts w:ascii="DejaVu Sans Condensed"/>
          <w:w w:val="109"/>
          <w:sz w:val="18"/>
          <w:vertAlign w:val="baseline"/>
        </w:rPr>
        <w:t>)</w:t>
      </w:r>
      <w:r>
        <w:rPr>
          <w:rFonts w:ascii="Verdana"/>
          <w:spacing w:val="-110"/>
          <w:w w:val="120"/>
          <w:sz w:val="18"/>
          <w:vertAlign w:val="baseline"/>
        </w:rPr>
        <w:t>x</w:t>
      </w:r>
      <w:r>
        <w:rPr>
          <w:rFonts w:ascii="Khmer OS Muol Pali"/>
          <w:w w:val="97"/>
          <w:position w:val="1"/>
          <w:sz w:val="18"/>
          <w:vertAlign w:val="baseline"/>
        </w:rPr>
        <w:t>^</w:t>
      </w:r>
      <w:r>
        <w:rPr>
          <w:rFonts w:ascii="Khmer OS Muol Pali"/>
          <w:spacing w:val="-37"/>
          <w:w w:val="104"/>
          <w:position w:val="1"/>
          <w:sz w:val="18"/>
          <w:vertAlign w:val="baseline"/>
        </w:rPr>
        <w:t> </w:t>
      </w:r>
      <w:r>
        <w:rPr>
          <w:i/>
          <w:spacing w:val="-5"/>
          <w:w w:val="105"/>
          <w:position w:val="1"/>
          <w:sz w:val="18"/>
          <w:vertAlign w:val="subscript"/>
        </w:rPr>
        <w:t>i</w:t>
      </w:r>
      <w:r>
        <w:rPr>
          <w:rFonts w:ascii="DejaVu Sans Condensed"/>
          <w:spacing w:val="-5"/>
          <w:w w:val="105"/>
          <w:sz w:val="18"/>
          <w:vertAlign w:val="baseline"/>
        </w:rPr>
        <w:t>)</w:t>
      </w:r>
    </w:p>
    <w:p>
      <w:pPr>
        <w:spacing w:after="0" w:line="274" w:lineRule="exact"/>
        <w:jc w:val="left"/>
        <w:rPr>
          <w:rFonts w:ascii="DejaVu Sans Condensed"/>
          <w:sz w:val="18"/>
        </w:rPr>
        <w:sectPr>
          <w:type w:val="continuous"/>
          <w:pgSz w:w="11910" w:h="15880"/>
          <w:pgMar w:header="669" w:footer="0" w:top="820" w:bottom="280" w:left="800" w:right="800"/>
          <w:cols w:num="9" w:equalWidth="0">
            <w:col w:w="4929" w:space="210"/>
            <w:col w:w="1206" w:space="39"/>
            <w:col w:w="229" w:space="39"/>
            <w:col w:w="359" w:space="39"/>
            <w:col w:w="486" w:space="39"/>
            <w:col w:w="710" w:space="38"/>
            <w:col w:w="287" w:space="39"/>
            <w:col w:w="180" w:space="38"/>
            <w:col w:w="1443"/>
          </w:cols>
        </w:sectPr>
      </w:pPr>
    </w:p>
    <w:p>
      <w:pPr>
        <w:pStyle w:val="BodyText"/>
        <w:tabs>
          <w:tab w:pos="1912" w:val="left" w:leader="none"/>
          <w:tab w:pos="4661" w:val="left" w:leader="none"/>
        </w:tabs>
        <w:spacing w:line="285" w:lineRule="exact"/>
        <w:ind w:left="107"/>
        <w:rPr>
          <w:rFonts w:ascii="DejaVu Sans Condensed"/>
        </w:rPr>
      </w:pPr>
      <w:r>
        <w:rPr/>
        <mc:AlternateContent>
          <mc:Choice Requires="wps">
            <w:drawing>
              <wp:anchor distT="0" distB="0" distL="0" distR="0" allowOverlap="1" layoutInCell="1" locked="0" behindDoc="1" simplePos="0" relativeHeight="486110720">
                <wp:simplePos x="0" y="0"/>
                <wp:positionH relativeFrom="page">
                  <wp:posOffset>4285437</wp:posOffset>
                </wp:positionH>
                <wp:positionV relativeFrom="paragraph">
                  <wp:posOffset>140635</wp:posOffset>
                </wp:positionV>
                <wp:extent cx="20320" cy="74295"/>
                <wp:effectExtent l="0" t="0" r="0" b="0"/>
                <wp:wrapNone/>
                <wp:docPr id="50" name="Textbox 50"/>
                <wp:cNvGraphicFramePr>
                  <a:graphicFrameLocks/>
                </wp:cNvGraphicFramePr>
                <a:graphic>
                  <a:graphicData uri="http://schemas.microsoft.com/office/word/2010/wordprocessingShape">
                    <wps:wsp>
                      <wps:cNvPr id="50" name="Textbox 50"/>
                      <wps:cNvSpPr txBox="1"/>
                      <wps:spPr>
                        <a:xfrm>
                          <a:off x="0" y="0"/>
                          <a:ext cx="20320" cy="74295"/>
                        </a:xfrm>
                        <a:prstGeom prst="rect">
                          <a:avLst/>
                        </a:prstGeom>
                      </wps:spPr>
                      <wps:txbx>
                        <w:txbxContent>
                          <w:p>
                            <w:pPr>
                              <w:spacing w:line="115" w:lineRule="exact" w:before="0"/>
                              <w:ind w:left="0" w:right="0" w:firstLine="0"/>
                              <w:jc w:val="left"/>
                              <w:rPr>
                                <w:i/>
                                <w:sz w:val="11"/>
                              </w:rPr>
                            </w:pPr>
                            <w:r>
                              <w:rPr>
                                <w:i/>
                                <w:spacing w:val="-10"/>
                                <w:sz w:val="11"/>
                              </w:rPr>
                              <w:t>i</w:t>
                            </w:r>
                          </w:p>
                        </w:txbxContent>
                      </wps:txbx>
                      <wps:bodyPr wrap="square" lIns="0" tIns="0" rIns="0" bIns="0" rtlCol="0">
                        <a:noAutofit/>
                      </wps:bodyPr>
                    </wps:wsp>
                  </a:graphicData>
                </a:graphic>
              </wp:anchor>
            </w:drawing>
          </mc:Choice>
          <mc:Fallback>
            <w:pict>
              <v:shape style="position:absolute;margin-left:337.436005pt;margin-top:11.073638pt;width:1.6pt;height:5.85pt;mso-position-horizontal-relative:page;mso-position-vertical-relative:paragraph;z-index:-17205760" type="#_x0000_t202" id="docshape48" filled="false" stroked="false">
                <v:textbox inset="0,0,0,0">
                  <w:txbxContent>
                    <w:p>
                      <w:pPr>
                        <w:spacing w:line="115" w:lineRule="exact" w:before="0"/>
                        <w:ind w:left="0" w:right="0" w:firstLine="0"/>
                        <w:jc w:val="left"/>
                        <w:rPr>
                          <w:i/>
                          <w:sz w:val="11"/>
                        </w:rPr>
                      </w:pPr>
                      <w:r>
                        <w:rPr>
                          <w:i/>
                          <w:spacing w:val="-10"/>
                          <w:sz w:val="11"/>
                        </w:rPr>
                        <w:t>i</w:t>
                      </w:r>
                    </w:p>
                  </w:txbxContent>
                </v:textbox>
                <w10:wrap type="none"/>
              </v:shape>
            </w:pict>
          </mc:Fallback>
        </mc:AlternateContent>
      </w:r>
      <w:r>
        <w:rPr>
          <w:rFonts w:ascii="DejaVu Sans Condensed"/>
        </w:rPr>
        <w:t>(</w:t>
      </w:r>
      <w:r>
        <w:rPr>
          <w:rFonts w:ascii="Verdana"/>
        </w:rPr>
        <w:t>x</w:t>
      </w:r>
      <w:r>
        <w:rPr>
          <w:vertAlign w:val="subscript"/>
        </w:rPr>
        <w:t>1</w:t>
      </w:r>
      <w:r>
        <w:rPr>
          <w:rFonts w:ascii="LM Roman 10"/>
          <w:vertAlign w:val="baseline"/>
        </w:rPr>
        <w:t>,</w:t>
      </w:r>
      <w:r>
        <w:rPr>
          <w:rFonts w:ascii="LM Roman 10"/>
          <w:spacing w:val="-18"/>
          <w:vertAlign w:val="baseline"/>
        </w:rPr>
        <w:t> </w:t>
      </w:r>
      <w:r>
        <w:rPr>
          <w:rFonts w:ascii="Verdana"/>
          <w:vertAlign w:val="baseline"/>
        </w:rPr>
        <w:t>x</w:t>
      </w:r>
      <w:r>
        <w:rPr>
          <w:vertAlign w:val="subscript"/>
        </w:rPr>
        <w:t>2</w:t>
      </w:r>
      <w:r>
        <w:rPr>
          <w:rFonts w:ascii="LM Roman 10"/>
          <w:vertAlign w:val="baseline"/>
        </w:rPr>
        <w:t>,</w:t>
      </w:r>
      <w:r>
        <w:rPr>
          <w:rFonts w:ascii="LM Roman 10"/>
          <w:spacing w:val="-18"/>
          <w:vertAlign w:val="baseline"/>
        </w:rPr>
        <w:t> </w:t>
      </w:r>
      <w:r>
        <w:rPr>
          <w:rFonts w:ascii="Khmer OS Muol Pali"/>
          <w:spacing w:val="19"/>
          <w:vertAlign w:val="baseline"/>
        </w:rPr>
        <w:t>...</w:t>
      </w:r>
      <w:r>
        <w:rPr>
          <w:rFonts w:ascii="Khmer OS Muol Pali"/>
          <w:spacing w:val="-9"/>
          <w:vertAlign w:val="baseline"/>
        </w:rPr>
        <w:t> </w:t>
      </w:r>
      <w:r>
        <w:rPr>
          <w:rFonts w:ascii="LM Roman 10"/>
          <w:vertAlign w:val="baseline"/>
        </w:rPr>
        <w:t>,</w:t>
      </w:r>
      <w:r>
        <w:rPr>
          <w:rFonts w:ascii="LM Roman 10"/>
          <w:spacing w:val="-15"/>
          <w:vertAlign w:val="baseline"/>
        </w:rPr>
        <w:t> </w:t>
      </w:r>
      <w:r>
        <w:rPr>
          <w:rFonts w:ascii="Verdana"/>
          <w:vertAlign w:val="baseline"/>
        </w:rPr>
        <w:t>x</w:t>
      </w:r>
      <w:r>
        <w:rPr>
          <w:i/>
          <w:vertAlign w:val="subscript"/>
        </w:rPr>
        <w:t>n</w:t>
      </w:r>
      <w:r>
        <w:rPr>
          <w:rFonts w:ascii="DejaVu Sans Condensed"/>
          <w:vertAlign w:val="baseline"/>
        </w:rPr>
        <w:t>)</w:t>
      </w:r>
      <w:r>
        <w:rPr>
          <w:rFonts w:ascii="DejaVu Sans Condensed"/>
          <w:spacing w:val="75"/>
          <w:vertAlign w:val="baseline"/>
        </w:rPr>
        <w:t> </w:t>
      </w:r>
      <w:r>
        <w:rPr>
          <w:rFonts w:ascii="LM Roman 10"/>
          <w:spacing w:val="-4"/>
          <w:vertAlign w:val="baseline"/>
        </w:rPr>
        <w:t>/</w:t>
      </w:r>
      <w:r>
        <w:rPr>
          <w:rFonts w:ascii="Verdana"/>
          <w:spacing w:val="-4"/>
          <w:vertAlign w:val="baseline"/>
        </w:rPr>
        <w:t>x</w:t>
      </w:r>
      <w:r>
        <w:rPr>
          <w:i/>
          <w:spacing w:val="-4"/>
          <w:vertAlign w:val="subscript"/>
        </w:rPr>
        <w:t>i</w:t>
      </w:r>
      <w:r>
        <w:rPr>
          <w:rFonts w:ascii="LM Roman 10"/>
          <w:spacing w:val="-4"/>
          <w:vertAlign w:val="baseline"/>
        </w:rPr>
        <w:t>,</w:t>
      </w:r>
      <w:r>
        <w:rPr>
          <w:rFonts w:ascii="LM Roman 10"/>
          <w:vertAlign w:val="baseline"/>
        </w:rPr>
        <w:tab/>
      </w:r>
      <w:r>
        <w:rPr>
          <w:i/>
          <w:vertAlign w:val="baseline"/>
        </w:rPr>
        <w:t>i</w:t>
      </w:r>
      <w:r>
        <w:rPr>
          <w:i/>
          <w:spacing w:val="-9"/>
          <w:vertAlign w:val="baseline"/>
        </w:rPr>
        <w:t> </w:t>
      </w:r>
      <w:r>
        <w:rPr>
          <w:rFonts w:ascii="DejaVu Sans Condensed"/>
          <w:vertAlign w:val="baseline"/>
        </w:rPr>
        <w:t>=</w:t>
      </w:r>
      <w:r>
        <w:rPr>
          <w:rFonts w:ascii="DejaVu Sans Condensed"/>
          <w:spacing w:val="-5"/>
          <w:vertAlign w:val="baseline"/>
        </w:rPr>
        <w:t> </w:t>
      </w:r>
      <w:r>
        <w:rPr>
          <w:vertAlign w:val="baseline"/>
        </w:rPr>
        <w:t>1</w:t>
      </w:r>
      <w:r>
        <w:rPr>
          <w:rFonts w:ascii="LM Roman 10"/>
          <w:vertAlign w:val="baseline"/>
        </w:rPr>
        <w:t>,</w:t>
      </w:r>
      <w:r>
        <w:rPr>
          <w:rFonts w:ascii="LM Roman 10"/>
          <w:spacing w:val="-31"/>
          <w:vertAlign w:val="baseline"/>
        </w:rPr>
        <w:t> </w:t>
      </w:r>
      <w:r>
        <w:rPr>
          <w:vertAlign w:val="baseline"/>
        </w:rPr>
        <w:t>2</w:t>
      </w:r>
      <w:r>
        <w:rPr>
          <w:rFonts w:ascii="LM Roman 10"/>
          <w:vertAlign w:val="baseline"/>
        </w:rPr>
        <w:t>,</w:t>
      </w:r>
      <w:r>
        <w:rPr>
          <w:rFonts w:ascii="LM Roman 10"/>
          <w:spacing w:val="-31"/>
          <w:vertAlign w:val="baseline"/>
        </w:rPr>
        <w:t> </w:t>
      </w:r>
      <w:r>
        <w:rPr>
          <w:rFonts w:ascii="Khmer OS Muol Pali"/>
          <w:spacing w:val="15"/>
          <w:vertAlign w:val="baseline"/>
        </w:rPr>
        <w:t>..</w:t>
      </w:r>
      <w:r>
        <w:rPr>
          <w:rFonts w:ascii="Khmer OS Muol Pali"/>
          <w:spacing w:val="-23"/>
          <w:vertAlign w:val="baseline"/>
        </w:rPr>
        <w:t> </w:t>
      </w:r>
      <w:r>
        <w:rPr>
          <w:rFonts w:ascii="Khmer OS Muol Pali"/>
          <w:vertAlign w:val="baseline"/>
        </w:rPr>
        <w:t>.</w:t>
      </w:r>
      <w:r>
        <w:rPr>
          <w:rFonts w:ascii="Khmer OS Muol Pali"/>
          <w:spacing w:val="-23"/>
          <w:vertAlign w:val="baseline"/>
        </w:rPr>
        <w:t> </w:t>
      </w:r>
      <w:r>
        <w:rPr>
          <w:rFonts w:ascii="LM Roman 10"/>
          <w:vertAlign w:val="baseline"/>
        </w:rPr>
        <w:t>,</w:t>
      </w:r>
      <w:r>
        <w:rPr>
          <w:rFonts w:ascii="LM Roman 10"/>
          <w:spacing w:val="-31"/>
          <w:vertAlign w:val="baseline"/>
        </w:rPr>
        <w:t> </w:t>
      </w:r>
      <w:r>
        <w:rPr>
          <w:i/>
          <w:spacing w:val="-10"/>
          <w:vertAlign w:val="baseline"/>
        </w:rPr>
        <w:t>n</w:t>
      </w:r>
      <w:r>
        <w:rPr>
          <w:i/>
          <w:vertAlign w:val="baseline"/>
        </w:rPr>
        <w:tab/>
      </w:r>
      <w:r>
        <w:rPr>
          <w:rFonts w:ascii="DejaVu Sans Condensed"/>
          <w:spacing w:val="-5"/>
          <w:vertAlign w:val="baseline"/>
        </w:rPr>
        <w:t>(</w:t>
      </w:r>
      <w:r>
        <w:rPr>
          <w:spacing w:val="-5"/>
          <w:vertAlign w:val="baseline"/>
        </w:rPr>
        <w:t>3</w:t>
      </w:r>
      <w:r>
        <w:rPr>
          <w:rFonts w:ascii="DejaVu Sans Condensed"/>
          <w:spacing w:val="-5"/>
          <w:vertAlign w:val="baseline"/>
        </w:rPr>
        <w:t>)</w:t>
      </w:r>
    </w:p>
    <w:p>
      <w:pPr>
        <w:spacing w:line="264" w:lineRule="auto" w:before="58"/>
        <w:ind w:left="107" w:right="-5" w:firstLine="0"/>
        <w:jc w:val="left"/>
        <w:rPr>
          <w:sz w:val="11"/>
        </w:rPr>
      </w:pPr>
      <w:r>
        <w:rPr/>
        <w:br w:type="column"/>
      </w:r>
      <w:r>
        <w:rPr>
          <w:i/>
          <w:spacing w:val="-10"/>
          <w:w w:val="105"/>
          <w:sz w:val="11"/>
        </w:rPr>
        <w:t>n</w:t>
      </w:r>
      <w:r>
        <w:rPr>
          <w:i/>
          <w:spacing w:val="40"/>
          <w:w w:val="105"/>
          <w:sz w:val="11"/>
        </w:rPr>
        <w:t> </w:t>
      </w:r>
      <w:r>
        <w:rPr>
          <w:i/>
          <w:spacing w:val="-4"/>
          <w:w w:val="105"/>
          <w:sz w:val="11"/>
        </w:rPr>
        <w:t>i</w:t>
      </w:r>
      <w:r>
        <w:rPr>
          <w:rFonts w:ascii="DejaVu Sans Condensed"/>
          <w:spacing w:val="-4"/>
          <w:w w:val="105"/>
          <w:sz w:val="11"/>
        </w:rPr>
        <w:t>=</w:t>
      </w:r>
      <w:r>
        <w:rPr>
          <w:spacing w:val="-4"/>
          <w:w w:val="105"/>
          <w:sz w:val="11"/>
        </w:rPr>
        <w:t>1</w:t>
      </w:r>
    </w:p>
    <w:p>
      <w:pPr>
        <w:pStyle w:val="BodyText"/>
        <w:spacing w:line="339" w:lineRule="exact"/>
        <w:rPr>
          <w:rFonts w:ascii="LM Roman 10"/>
        </w:rPr>
      </w:pPr>
      <w:r>
        <w:rPr/>
        <w:br w:type="column"/>
      </w:r>
      <w:r>
        <w:rPr>
          <w:rFonts w:ascii="Verdana"/>
          <w:spacing w:val="-110"/>
          <w:w w:val="111"/>
        </w:rPr>
        <w:t>x</w:t>
      </w:r>
      <w:r>
        <w:rPr>
          <w:rFonts w:ascii="Khmer OS Muol Pali"/>
          <w:w w:val="88"/>
          <w:position w:val="1"/>
        </w:rPr>
        <w:t>^</w:t>
      </w:r>
      <w:r>
        <w:rPr>
          <w:rFonts w:ascii="Khmer OS Muol Pali"/>
          <w:spacing w:val="-31"/>
          <w:w w:val="99"/>
          <w:position w:val="1"/>
        </w:rPr>
        <w:t> </w:t>
      </w:r>
      <w:r>
        <w:rPr>
          <w:position w:val="1"/>
          <w:vertAlign w:val="superscript"/>
        </w:rPr>
        <w:t>2</w:t>
      </w:r>
      <w:r>
        <w:rPr>
          <w:spacing w:val="24"/>
          <w:position w:val="1"/>
          <w:vertAlign w:val="baseline"/>
        </w:rPr>
        <w:t> </w:t>
      </w:r>
      <w:r>
        <w:rPr>
          <w:rFonts w:ascii="DejaVu Sans Condensed"/>
          <w:vertAlign w:val="baseline"/>
        </w:rPr>
        <w:t>=</w:t>
      </w:r>
      <w:r>
        <w:rPr>
          <w:rFonts w:ascii="DejaVu Sans Condensed"/>
          <w:spacing w:val="5"/>
          <w:vertAlign w:val="baseline"/>
        </w:rPr>
        <w:t> </w:t>
      </w:r>
      <w:r>
        <w:rPr>
          <w:spacing w:val="-5"/>
          <w:vertAlign w:val="baseline"/>
        </w:rPr>
        <w:t>1</w:t>
      </w:r>
      <w:r>
        <w:rPr>
          <w:rFonts w:ascii="LM Roman 10"/>
          <w:spacing w:val="-5"/>
          <w:vertAlign w:val="baseline"/>
        </w:rPr>
        <w:t>,</w:t>
      </w:r>
    </w:p>
    <w:p>
      <w:pPr>
        <w:pStyle w:val="BodyText"/>
        <w:spacing w:line="115" w:lineRule="exact" w:before="224"/>
        <w:ind w:left="107"/>
        <w:rPr>
          <w:rFonts w:ascii="DejaVu Sans Condensed"/>
        </w:rPr>
      </w:pPr>
      <w:r>
        <w:rPr/>
        <w:br w:type="column"/>
      </w:r>
      <w:r>
        <w:rPr>
          <w:rFonts w:ascii="DejaVu Sans Condensed"/>
          <w:spacing w:val="-4"/>
          <w:w w:val="105"/>
        </w:rPr>
        <w:t>(</w:t>
      </w:r>
      <w:r>
        <w:rPr>
          <w:spacing w:val="-4"/>
          <w:w w:val="105"/>
        </w:rPr>
        <w:t>12</w:t>
      </w:r>
      <w:r>
        <w:rPr>
          <w:rFonts w:ascii="DejaVu Sans Condensed"/>
          <w:spacing w:val="-4"/>
          <w:w w:val="105"/>
        </w:rPr>
        <w:t>)</w:t>
      </w:r>
    </w:p>
    <w:p>
      <w:pPr>
        <w:spacing w:after="0" w:line="115" w:lineRule="exact"/>
        <w:rPr>
          <w:rFonts w:ascii="DejaVu Sans Condensed"/>
        </w:rPr>
        <w:sectPr>
          <w:type w:val="continuous"/>
          <w:pgSz w:w="11910" w:h="15880"/>
          <w:pgMar w:header="669" w:footer="0" w:top="820" w:bottom="280" w:left="800" w:right="800"/>
          <w:cols w:num="4" w:equalWidth="0">
            <w:col w:w="4930" w:space="593"/>
            <w:col w:w="287" w:space="10"/>
            <w:col w:w="613" w:space="3172"/>
            <w:col w:w="705"/>
          </w:cols>
        </w:sectPr>
      </w:pPr>
    </w:p>
    <w:p>
      <w:pPr>
        <w:pStyle w:val="BodyText"/>
        <w:spacing w:line="180" w:lineRule="exact"/>
        <w:ind w:left="109"/>
      </w:pPr>
      <w:r>
        <w:rPr>
          <w:w w:val="105"/>
        </w:rPr>
        <w:t>Let</w:t>
      </w:r>
      <w:r>
        <w:rPr>
          <w:spacing w:val="24"/>
          <w:w w:val="105"/>
        </w:rPr>
        <w:t> </w:t>
      </w:r>
      <w:r>
        <w:rPr>
          <w:i/>
          <w:w w:val="105"/>
        </w:rPr>
        <w:t>C</w:t>
      </w:r>
      <w:r>
        <w:rPr>
          <w:i/>
          <w:w w:val="105"/>
          <w:vertAlign w:val="subscript"/>
        </w:rPr>
        <w:t>j</w:t>
      </w:r>
      <w:r>
        <w:rPr>
          <w:i/>
          <w:spacing w:val="34"/>
          <w:w w:val="105"/>
          <w:vertAlign w:val="baseline"/>
        </w:rPr>
        <w:t> </w:t>
      </w:r>
      <w:r>
        <w:rPr>
          <w:w w:val="105"/>
          <w:vertAlign w:val="baseline"/>
        </w:rPr>
        <w:t>be</w:t>
      </w:r>
      <w:r>
        <w:rPr>
          <w:spacing w:val="25"/>
          <w:w w:val="105"/>
          <w:vertAlign w:val="baseline"/>
        </w:rPr>
        <w:t> </w:t>
      </w:r>
      <w:r>
        <w:rPr>
          <w:w w:val="105"/>
          <w:vertAlign w:val="baseline"/>
        </w:rPr>
        <w:t>the</w:t>
      </w:r>
      <w:r>
        <w:rPr>
          <w:spacing w:val="25"/>
          <w:w w:val="105"/>
          <w:vertAlign w:val="baseline"/>
        </w:rPr>
        <w:t> </w:t>
      </w:r>
      <w:r>
        <w:rPr>
          <w:w w:val="105"/>
          <w:vertAlign w:val="baseline"/>
        </w:rPr>
        <w:t>cosine</w:t>
      </w:r>
      <w:r>
        <w:rPr>
          <w:spacing w:val="25"/>
          <w:w w:val="105"/>
          <w:vertAlign w:val="baseline"/>
        </w:rPr>
        <w:t> </w:t>
      </w:r>
      <w:r>
        <w:rPr>
          <w:w w:val="105"/>
          <w:vertAlign w:val="baseline"/>
        </w:rPr>
        <w:t>similarity</w:t>
      </w:r>
      <w:r>
        <w:rPr>
          <w:spacing w:val="26"/>
          <w:w w:val="105"/>
          <w:vertAlign w:val="baseline"/>
        </w:rPr>
        <w:t> </w:t>
      </w:r>
      <w:r>
        <w:rPr>
          <w:w w:val="105"/>
          <w:vertAlign w:val="baseline"/>
        </w:rPr>
        <w:t>measure</w:t>
      </w:r>
      <w:r>
        <w:rPr>
          <w:spacing w:val="25"/>
          <w:w w:val="105"/>
          <w:vertAlign w:val="baseline"/>
        </w:rPr>
        <w:t> </w:t>
      </w:r>
      <w:r>
        <w:rPr>
          <w:w w:val="105"/>
          <w:vertAlign w:val="baseline"/>
        </w:rPr>
        <w:t>between</w:t>
      </w:r>
      <w:r>
        <w:rPr>
          <w:spacing w:val="25"/>
          <w:w w:val="105"/>
          <w:vertAlign w:val="baseline"/>
        </w:rPr>
        <w:t> </w:t>
      </w:r>
      <w:r>
        <w:rPr>
          <w:w w:val="105"/>
          <w:vertAlign w:val="baseline"/>
        </w:rPr>
        <w:t>the</w:t>
      </w:r>
      <w:r>
        <w:rPr>
          <w:spacing w:val="24"/>
          <w:w w:val="105"/>
          <w:vertAlign w:val="baseline"/>
        </w:rPr>
        <w:t> </w:t>
      </w:r>
      <w:r>
        <w:rPr>
          <w:spacing w:val="-2"/>
          <w:w w:val="105"/>
          <w:vertAlign w:val="baseline"/>
        </w:rPr>
        <w:t>priority</w:t>
      </w:r>
    </w:p>
    <w:p>
      <w:pPr>
        <w:spacing w:line="182" w:lineRule="exact" w:before="17"/>
        <w:ind w:left="107" w:right="0" w:firstLine="0"/>
        <w:jc w:val="left"/>
        <w:rPr>
          <w:sz w:val="18"/>
        </w:rPr>
      </w:pPr>
      <w:r>
        <w:rPr>
          <w:w w:val="105"/>
          <w:sz w:val="18"/>
        </w:rPr>
        <w:t>vector</w:t>
      </w:r>
      <w:r>
        <w:rPr>
          <w:spacing w:val="28"/>
          <w:w w:val="105"/>
          <w:sz w:val="18"/>
        </w:rPr>
        <w:t>  </w:t>
      </w:r>
      <w:r>
        <w:rPr>
          <w:i/>
          <w:w w:val="105"/>
          <w:sz w:val="18"/>
        </w:rPr>
        <w:t>w</w:t>
      </w:r>
      <w:r>
        <w:rPr>
          <w:i/>
          <w:spacing w:val="28"/>
          <w:w w:val="105"/>
          <w:sz w:val="18"/>
        </w:rPr>
        <w:t>  </w:t>
      </w:r>
      <w:r>
        <w:rPr>
          <w:w w:val="105"/>
          <w:sz w:val="18"/>
        </w:rPr>
        <w:t>and</w:t>
      </w:r>
      <w:r>
        <w:rPr>
          <w:spacing w:val="28"/>
          <w:w w:val="105"/>
          <w:sz w:val="18"/>
        </w:rPr>
        <w:t>  </w:t>
      </w:r>
      <w:r>
        <w:rPr>
          <w:w w:val="105"/>
          <w:sz w:val="18"/>
        </w:rPr>
        <w:t>the</w:t>
      </w:r>
      <w:r>
        <w:rPr>
          <w:spacing w:val="28"/>
          <w:w w:val="105"/>
          <w:sz w:val="18"/>
        </w:rPr>
        <w:t>  </w:t>
      </w:r>
      <w:r>
        <w:rPr>
          <w:i/>
          <w:w w:val="105"/>
          <w:sz w:val="18"/>
        </w:rPr>
        <w:t>jth</w:t>
      </w:r>
      <w:r>
        <w:rPr>
          <w:i/>
          <w:spacing w:val="29"/>
          <w:w w:val="105"/>
          <w:sz w:val="18"/>
        </w:rPr>
        <w:t>  </w:t>
      </w:r>
      <w:r>
        <w:rPr>
          <w:w w:val="105"/>
          <w:sz w:val="18"/>
        </w:rPr>
        <w:t>column</w:t>
      </w:r>
      <w:r>
        <w:rPr>
          <w:spacing w:val="27"/>
          <w:w w:val="105"/>
          <w:sz w:val="18"/>
        </w:rPr>
        <w:t>  </w:t>
      </w:r>
      <w:r>
        <w:rPr>
          <w:w w:val="105"/>
          <w:sz w:val="18"/>
        </w:rPr>
        <w:t>vector</w:t>
      </w:r>
      <w:r>
        <w:rPr>
          <w:spacing w:val="29"/>
          <w:w w:val="105"/>
          <w:sz w:val="18"/>
        </w:rPr>
        <w:t>  </w:t>
      </w:r>
      <w:r>
        <w:rPr>
          <w:i/>
          <w:w w:val="105"/>
          <w:sz w:val="18"/>
        </w:rPr>
        <w:t>a</w:t>
      </w:r>
      <w:r>
        <w:rPr>
          <w:i/>
          <w:w w:val="105"/>
          <w:sz w:val="18"/>
          <w:vertAlign w:val="subscript"/>
        </w:rPr>
        <w:t>j</w:t>
      </w:r>
      <w:r>
        <w:rPr>
          <w:i/>
          <w:spacing w:val="33"/>
          <w:w w:val="105"/>
          <w:sz w:val="18"/>
          <w:vertAlign w:val="baseline"/>
        </w:rPr>
        <w:t>  </w:t>
      </w:r>
      <w:r>
        <w:rPr>
          <w:w w:val="105"/>
          <w:sz w:val="18"/>
          <w:vertAlign w:val="baseline"/>
        </w:rPr>
        <w:t>of</w:t>
      </w:r>
      <w:r>
        <w:rPr>
          <w:spacing w:val="28"/>
          <w:w w:val="105"/>
          <w:sz w:val="18"/>
          <w:vertAlign w:val="baseline"/>
        </w:rPr>
        <w:t>  </w:t>
      </w:r>
      <w:r>
        <w:rPr>
          <w:i/>
          <w:w w:val="105"/>
          <w:sz w:val="18"/>
          <w:vertAlign w:val="baseline"/>
        </w:rPr>
        <w:t>A</w:t>
      </w:r>
      <w:r>
        <w:rPr>
          <w:w w:val="105"/>
          <w:sz w:val="18"/>
          <w:vertAlign w:val="baseline"/>
        </w:rPr>
        <w:t>,</w:t>
      </w:r>
      <w:r>
        <w:rPr>
          <w:spacing w:val="29"/>
          <w:w w:val="105"/>
          <w:sz w:val="18"/>
          <w:vertAlign w:val="baseline"/>
        </w:rPr>
        <w:t>  </w:t>
      </w:r>
      <w:r>
        <w:rPr>
          <w:spacing w:val="-4"/>
          <w:w w:val="105"/>
          <w:sz w:val="18"/>
          <w:vertAlign w:val="baseline"/>
        </w:rPr>
        <w:t>where</w:t>
      </w:r>
    </w:p>
    <w:p>
      <w:pPr>
        <w:spacing w:line="178" w:lineRule="exact" w:before="0"/>
        <w:ind w:left="107" w:right="0" w:firstLine="0"/>
        <w:jc w:val="left"/>
        <w:rPr>
          <w:sz w:val="18"/>
        </w:rPr>
      </w:pPr>
      <w:r>
        <w:rPr>
          <w:i/>
          <w:w w:val="105"/>
          <w:sz w:val="18"/>
        </w:rPr>
        <w:t>w</w:t>
      </w:r>
      <w:r>
        <w:rPr>
          <w:i/>
          <w:spacing w:val="-2"/>
          <w:w w:val="105"/>
          <w:sz w:val="18"/>
        </w:rPr>
        <w:t> </w:t>
      </w:r>
      <w:r>
        <w:rPr>
          <w:rFonts w:ascii="DejaVu Sans Condensed"/>
          <w:w w:val="105"/>
          <w:sz w:val="18"/>
        </w:rPr>
        <w:t>=</w:t>
      </w:r>
      <w:r>
        <w:rPr>
          <w:rFonts w:ascii="DejaVu Sans Condensed"/>
          <w:spacing w:val="-5"/>
          <w:w w:val="105"/>
          <w:sz w:val="18"/>
        </w:rPr>
        <w:t> </w:t>
      </w:r>
      <w:r>
        <w:rPr>
          <w:rFonts w:ascii="DejaVu Sans Condensed"/>
          <w:w w:val="105"/>
          <w:sz w:val="18"/>
        </w:rPr>
        <w:t>(</w:t>
      </w:r>
      <w:r>
        <w:rPr>
          <w:rFonts w:ascii="Verdana"/>
          <w:w w:val="105"/>
          <w:sz w:val="18"/>
        </w:rPr>
        <w:t>x</w:t>
      </w:r>
      <w:r>
        <w:rPr>
          <w:rFonts w:ascii="Verdana"/>
          <w:spacing w:val="1"/>
          <w:w w:val="105"/>
          <w:sz w:val="18"/>
        </w:rPr>
        <w:t> </w:t>
      </w:r>
      <w:r>
        <w:rPr>
          <w:rFonts w:ascii="LM Roman 10"/>
          <w:w w:val="105"/>
          <w:sz w:val="18"/>
        </w:rPr>
        <w:t>,</w:t>
      </w:r>
      <w:r>
        <w:rPr>
          <w:rFonts w:ascii="LM Roman 10"/>
          <w:spacing w:val="-34"/>
          <w:w w:val="105"/>
          <w:sz w:val="18"/>
        </w:rPr>
        <w:t> </w:t>
      </w:r>
      <w:r>
        <w:rPr>
          <w:rFonts w:ascii="Verdana"/>
          <w:w w:val="105"/>
          <w:sz w:val="18"/>
        </w:rPr>
        <w:t>x</w:t>
      </w:r>
      <w:r>
        <w:rPr>
          <w:rFonts w:ascii="Verdana"/>
          <w:spacing w:val="2"/>
          <w:w w:val="105"/>
          <w:sz w:val="18"/>
        </w:rPr>
        <w:t> </w:t>
      </w:r>
      <w:r>
        <w:rPr>
          <w:rFonts w:ascii="LM Roman 10"/>
          <w:w w:val="105"/>
          <w:sz w:val="18"/>
        </w:rPr>
        <w:t>,</w:t>
      </w:r>
      <w:r>
        <w:rPr>
          <w:rFonts w:ascii="LM Roman 10"/>
          <w:spacing w:val="-34"/>
          <w:w w:val="105"/>
          <w:sz w:val="18"/>
        </w:rPr>
        <w:t> </w:t>
      </w:r>
      <w:r>
        <w:rPr>
          <w:rFonts w:ascii="Khmer OS Muol Pali"/>
          <w:spacing w:val="19"/>
          <w:w w:val="105"/>
          <w:sz w:val="18"/>
        </w:rPr>
        <w:t>...</w:t>
      </w:r>
      <w:r>
        <w:rPr>
          <w:rFonts w:ascii="Khmer OS Muol Pali"/>
          <w:spacing w:val="-25"/>
          <w:w w:val="105"/>
          <w:sz w:val="18"/>
        </w:rPr>
        <w:t> </w:t>
      </w:r>
      <w:r>
        <w:rPr>
          <w:rFonts w:ascii="LM Roman 10"/>
          <w:w w:val="105"/>
          <w:sz w:val="18"/>
        </w:rPr>
        <w:t>,</w:t>
      </w:r>
      <w:r>
        <w:rPr>
          <w:rFonts w:ascii="LM Roman 10"/>
          <w:spacing w:val="-34"/>
          <w:w w:val="105"/>
          <w:sz w:val="18"/>
        </w:rPr>
        <w:t> </w:t>
      </w:r>
      <w:r>
        <w:rPr>
          <w:rFonts w:ascii="Verdana"/>
          <w:w w:val="105"/>
          <w:sz w:val="18"/>
        </w:rPr>
        <w:t>x</w:t>
      </w:r>
      <w:r>
        <w:rPr>
          <w:rFonts w:ascii="Verdana"/>
          <w:spacing w:val="1"/>
          <w:w w:val="105"/>
          <w:sz w:val="18"/>
        </w:rPr>
        <w:t> </w:t>
      </w:r>
      <w:r>
        <w:rPr>
          <w:rFonts w:ascii="DejaVu Sans Condensed"/>
          <w:w w:val="105"/>
          <w:sz w:val="18"/>
        </w:rPr>
        <w:t>)</w:t>
      </w:r>
      <w:r>
        <w:rPr>
          <w:i/>
          <w:w w:val="105"/>
          <w:sz w:val="18"/>
          <w:vertAlign w:val="superscript"/>
        </w:rPr>
        <w:t>T</w:t>
      </w:r>
      <w:r>
        <w:rPr>
          <w:i/>
          <w:spacing w:val="21"/>
          <w:w w:val="105"/>
          <w:sz w:val="18"/>
          <w:vertAlign w:val="baseline"/>
        </w:rPr>
        <w:t> </w:t>
      </w:r>
      <w:r>
        <w:rPr>
          <w:w w:val="105"/>
          <w:sz w:val="18"/>
          <w:vertAlign w:val="baseline"/>
        </w:rPr>
        <w:t>and</w:t>
      </w:r>
      <w:r>
        <w:rPr>
          <w:spacing w:val="11"/>
          <w:w w:val="105"/>
          <w:sz w:val="18"/>
          <w:vertAlign w:val="baseline"/>
        </w:rPr>
        <w:t> </w:t>
      </w:r>
      <w:r>
        <w:rPr>
          <w:i/>
          <w:w w:val="105"/>
          <w:sz w:val="18"/>
          <w:vertAlign w:val="baseline"/>
        </w:rPr>
        <w:t>a</w:t>
      </w:r>
      <w:r>
        <w:rPr>
          <w:i/>
          <w:spacing w:val="43"/>
          <w:w w:val="105"/>
          <w:sz w:val="18"/>
          <w:vertAlign w:val="baseline"/>
        </w:rPr>
        <w:t> </w:t>
      </w:r>
      <w:r>
        <w:rPr>
          <w:rFonts w:ascii="DejaVu Sans Condensed"/>
          <w:w w:val="105"/>
          <w:sz w:val="18"/>
          <w:vertAlign w:val="baseline"/>
        </w:rPr>
        <w:t>=</w:t>
      </w:r>
      <w:r>
        <w:rPr>
          <w:rFonts w:ascii="DejaVu Sans Condensed"/>
          <w:spacing w:val="-6"/>
          <w:w w:val="105"/>
          <w:sz w:val="18"/>
          <w:vertAlign w:val="baseline"/>
        </w:rPr>
        <w:t> </w:t>
      </w:r>
      <w:r>
        <w:rPr>
          <w:rFonts w:ascii="DejaVu Sans Condensed"/>
          <w:w w:val="105"/>
          <w:sz w:val="18"/>
          <w:vertAlign w:val="baseline"/>
        </w:rPr>
        <w:t>(</w:t>
      </w:r>
      <w:r>
        <w:rPr>
          <w:i/>
          <w:w w:val="105"/>
          <w:sz w:val="18"/>
          <w:vertAlign w:val="baseline"/>
        </w:rPr>
        <w:t>a</w:t>
      </w:r>
      <w:r>
        <w:rPr>
          <w:i/>
          <w:spacing w:val="51"/>
          <w:w w:val="105"/>
          <w:sz w:val="18"/>
          <w:vertAlign w:val="baseline"/>
        </w:rPr>
        <w:t> </w:t>
      </w:r>
      <w:r>
        <w:rPr>
          <w:rFonts w:ascii="LM Roman 10"/>
          <w:w w:val="105"/>
          <w:sz w:val="18"/>
          <w:vertAlign w:val="baseline"/>
        </w:rPr>
        <w:t>,</w:t>
      </w:r>
      <w:r>
        <w:rPr>
          <w:rFonts w:ascii="LM Roman 10"/>
          <w:spacing w:val="-32"/>
          <w:w w:val="105"/>
          <w:sz w:val="18"/>
          <w:vertAlign w:val="baseline"/>
        </w:rPr>
        <w:t> </w:t>
      </w:r>
      <w:r>
        <w:rPr>
          <w:i/>
          <w:w w:val="105"/>
          <w:sz w:val="18"/>
          <w:vertAlign w:val="baseline"/>
        </w:rPr>
        <w:t>a</w:t>
      </w:r>
      <w:r>
        <w:rPr>
          <w:i/>
          <w:spacing w:val="51"/>
          <w:w w:val="105"/>
          <w:sz w:val="18"/>
          <w:vertAlign w:val="baseline"/>
        </w:rPr>
        <w:t> </w:t>
      </w:r>
      <w:r>
        <w:rPr>
          <w:rFonts w:ascii="LM Roman 10"/>
          <w:w w:val="105"/>
          <w:sz w:val="18"/>
          <w:vertAlign w:val="baseline"/>
        </w:rPr>
        <w:t>,</w:t>
      </w:r>
      <w:r>
        <w:rPr>
          <w:rFonts w:ascii="LM Roman 10"/>
          <w:spacing w:val="-34"/>
          <w:w w:val="105"/>
          <w:sz w:val="18"/>
          <w:vertAlign w:val="baseline"/>
        </w:rPr>
        <w:t> </w:t>
      </w:r>
      <w:r>
        <w:rPr>
          <w:rFonts w:ascii="Khmer OS Muol Pali"/>
          <w:spacing w:val="19"/>
          <w:w w:val="105"/>
          <w:sz w:val="18"/>
          <w:vertAlign w:val="baseline"/>
        </w:rPr>
        <w:t>...</w:t>
      </w:r>
      <w:r>
        <w:rPr>
          <w:rFonts w:ascii="Khmer OS Muol Pali"/>
          <w:spacing w:val="-26"/>
          <w:w w:val="105"/>
          <w:sz w:val="18"/>
          <w:vertAlign w:val="baseline"/>
        </w:rPr>
        <w:t> </w:t>
      </w:r>
      <w:r>
        <w:rPr>
          <w:rFonts w:ascii="LM Roman 10"/>
          <w:w w:val="105"/>
          <w:sz w:val="18"/>
          <w:vertAlign w:val="baseline"/>
        </w:rPr>
        <w:t>,</w:t>
      </w:r>
      <w:r>
        <w:rPr>
          <w:rFonts w:ascii="LM Roman 10"/>
          <w:spacing w:val="-32"/>
          <w:w w:val="105"/>
          <w:sz w:val="18"/>
          <w:vertAlign w:val="baseline"/>
        </w:rPr>
        <w:t> </w:t>
      </w:r>
      <w:r>
        <w:rPr>
          <w:i/>
          <w:w w:val="105"/>
          <w:sz w:val="18"/>
          <w:vertAlign w:val="baseline"/>
        </w:rPr>
        <w:t>a</w:t>
      </w:r>
      <w:r>
        <w:rPr>
          <w:i/>
          <w:spacing w:val="51"/>
          <w:w w:val="105"/>
          <w:sz w:val="18"/>
          <w:vertAlign w:val="baseline"/>
        </w:rPr>
        <w:t> </w:t>
      </w:r>
      <w:r>
        <w:rPr>
          <w:rFonts w:ascii="DejaVu Sans Condensed"/>
          <w:spacing w:val="-5"/>
          <w:w w:val="105"/>
          <w:sz w:val="18"/>
          <w:vertAlign w:val="baseline"/>
        </w:rPr>
        <w:t>)</w:t>
      </w:r>
      <w:r>
        <w:rPr>
          <w:i/>
          <w:spacing w:val="-5"/>
          <w:w w:val="105"/>
          <w:sz w:val="18"/>
          <w:vertAlign w:val="superscript"/>
        </w:rPr>
        <w:t>T</w:t>
      </w:r>
      <w:r>
        <w:rPr>
          <w:spacing w:val="-5"/>
          <w:w w:val="105"/>
          <w:sz w:val="18"/>
          <w:vertAlign w:val="baseline"/>
        </w:rPr>
        <w:t>.</w:t>
      </w:r>
    </w:p>
    <w:p>
      <w:pPr>
        <w:tabs>
          <w:tab w:pos="904" w:val="left" w:leader="none"/>
        </w:tabs>
        <w:spacing w:line="333" w:lineRule="exact" w:before="0"/>
        <w:ind w:left="107" w:right="0" w:firstLine="0"/>
        <w:jc w:val="left"/>
        <w:rPr>
          <w:i/>
          <w:sz w:val="18"/>
        </w:rPr>
      </w:pPr>
      <w:r>
        <w:rPr/>
        <w:br w:type="column"/>
      </w:r>
      <w:r>
        <w:rPr>
          <w:rFonts w:ascii="Verdana"/>
          <w:spacing w:val="-110"/>
          <w:w w:val="111"/>
          <w:sz w:val="18"/>
        </w:rPr>
        <w:t>x</w:t>
      </w:r>
      <w:r>
        <w:rPr>
          <w:rFonts w:ascii="Khmer OS Muol Pali"/>
          <w:w w:val="88"/>
          <w:sz w:val="18"/>
        </w:rPr>
        <w:t>^</w:t>
      </w:r>
      <w:r>
        <w:rPr>
          <w:rFonts w:ascii="Khmer OS Muol Pali"/>
          <w:spacing w:val="-27"/>
          <w:w w:val="99"/>
          <w:sz w:val="18"/>
        </w:rPr>
        <w:t> </w:t>
      </w:r>
      <w:r>
        <w:rPr>
          <w:i/>
          <w:sz w:val="18"/>
          <w:vertAlign w:val="subscript"/>
        </w:rPr>
        <w:t>i</w:t>
      </w:r>
      <w:r>
        <w:rPr>
          <w:i/>
          <w:spacing w:val="20"/>
          <w:w w:val="130"/>
          <w:sz w:val="18"/>
          <w:vertAlign w:val="baseline"/>
        </w:rPr>
        <w:t> </w:t>
      </w:r>
      <w:r>
        <w:rPr>
          <w:rFonts w:ascii="Arial"/>
          <w:w w:val="130"/>
          <w:sz w:val="18"/>
          <w:vertAlign w:val="baseline"/>
        </w:rPr>
        <w:t>P</w:t>
      </w:r>
      <w:r>
        <w:rPr>
          <w:rFonts w:ascii="Arial"/>
          <w:spacing w:val="-1"/>
          <w:w w:val="130"/>
          <w:sz w:val="18"/>
          <w:vertAlign w:val="baseline"/>
        </w:rPr>
        <w:t> </w:t>
      </w:r>
      <w:r>
        <w:rPr>
          <w:spacing w:val="-5"/>
          <w:sz w:val="18"/>
          <w:vertAlign w:val="baseline"/>
        </w:rPr>
        <w:t>0</w:t>
      </w:r>
      <w:r>
        <w:rPr>
          <w:rFonts w:ascii="LM Roman 10"/>
          <w:spacing w:val="-5"/>
          <w:sz w:val="18"/>
          <w:vertAlign w:val="baseline"/>
        </w:rPr>
        <w:t>,</w:t>
      </w:r>
      <w:r>
        <w:rPr>
          <w:rFonts w:ascii="LM Roman 10"/>
          <w:sz w:val="18"/>
          <w:vertAlign w:val="baseline"/>
        </w:rPr>
        <w:tab/>
      </w:r>
      <w:r>
        <w:rPr>
          <w:i/>
          <w:sz w:val="18"/>
          <w:vertAlign w:val="baseline"/>
        </w:rPr>
        <w:t>i</w:t>
      </w:r>
      <w:r>
        <w:rPr>
          <w:i/>
          <w:spacing w:val="-8"/>
          <w:sz w:val="18"/>
          <w:vertAlign w:val="baseline"/>
        </w:rPr>
        <w:t> </w:t>
      </w:r>
      <w:r>
        <w:rPr>
          <w:rFonts w:ascii="DejaVu Sans Condensed"/>
          <w:sz w:val="18"/>
          <w:vertAlign w:val="baseline"/>
        </w:rPr>
        <w:t>=</w:t>
      </w:r>
      <w:r>
        <w:rPr>
          <w:rFonts w:ascii="DejaVu Sans Condensed"/>
          <w:spacing w:val="-6"/>
          <w:sz w:val="18"/>
          <w:vertAlign w:val="baseline"/>
        </w:rPr>
        <w:t> </w:t>
      </w:r>
      <w:r>
        <w:rPr>
          <w:sz w:val="18"/>
          <w:vertAlign w:val="baseline"/>
        </w:rPr>
        <w:t>1</w:t>
      </w:r>
      <w:r>
        <w:rPr>
          <w:rFonts w:ascii="LM Roman 10"/>
          <w:sz w:val="18"/>
          <w:vertAlign w:val="baseline"/>
        </w:rPr>
        <w:t>,</w:t>
      </w:r>
      <w:r>
        <w:rPr>
          <w:rFonts w:ascii="LM Roman 10"/>
          <w:spacing w:val="-29"/>
          <w:sz w:val="18"/>
          <w:vertAlign w:val="baseline"/>
        </w:rPr>
        <w:t> </w:t>
      </w:r>
      <w:r>
        <w:rPr>
          <w:sz w:val="18"/>
          <w:vertAlign w:val="baseline"/>
        </w:rPr>
        <w:t>2</w:t>
      </w:r>
      <w:r>
        <w:rPr>
          <w:rFonts w:ascii="LM Roman 10"/>
          <w:sz w:val="18"/>
          <w:vertAlign w:val="baseline"/>
        </w:rPr>
        <w:t>,</w:t>
      </w:r>
      <w:r>
        <w:rPr>
          <w:rFonts w:ascii="LM Roman 10"/>
          <w:spacing w:val="-31"/>
          <w:sz w:val="18"/>
          <w:vertAlign w:val="baseline"/>
        </w:rPr>
        <w:t> </w:t>
      </w:r>
      <w:r>
        <w:rPr>
          <w:rFonts w:ascii="Khmer OS Muol Pali"/>
          <w:spacing w:val="19"/>
          <w:sz w:val="18"/>
          <w:vertAlign w:val="baseline"/>
        </w:rPr>
        <w:t>...</w:t>
      </w:r>
      <w:r>
        <w:rPr>
          <w:rFonts w:ascii="Khmer OS Muol Pali"/>
          <w:spacing w:val="-23"/>
          <w:sz w:val="18"/>
          <w:vertAlign w:val="baseline"/>
        </w:rPr>
        <w:t> </w:t>
      </w:r>
      <w:r>
        <w:rPr>
          <w:rFonts w:ascii="LM Roman 10"/>
          <w:sz w:val="18"/>
          <w:vertAlign w:val="baseline"/>
        </w:rPr>
        <w:t>,</w:t>
      </w:r>
      <w:r>
        <w:rPr>
          <w:rFonts w:ascii="LM Roman 10"/>
          <w:spacing w:val="-29"/>
          <w:sz w:val="18"/>
          <w:vertAlign w:val="baseline"/>
        </w:rPr>
        <w:t> </w:t>
      </w:r>
      <w:r>
        <w:rPr>
          <w:i/>
          <w:spacing w:val="-10"/>
          <w:sz w:val="18"/>
          <w:vertAlign w:val="baseline"/>
        </w:rPr>
        <w:t>n</w:t>
      </w:r>
    </w:p>
    <w:p>
      <w:pPr>
        <w:pStyle w:val="BodyText"/>
        <w:spacing w:line="204" w:lineRule="exact" w:before="20"/>
        <w:ind w:left="153"/>
      </w:pPr>
      <w:r>
        <w:rPr>
          <w:w w:val="105"/>
        </w:rPr>
        <w:t>In</w:t>
      </w:r>
      <w:r>
        <w:rPr>
          <w:spacing w:val="8"/>
          <w:w w:val="105"/>
        </w:rPr>
        <w:t> </w:t>
      </w:r>
      <w:r>
        <w:rPr>
          <w:w w:val="105"/>
        </w:rPr>
        <w:t>terms</w:t>
      </w:r>
      <w:r>
        <w:rPr>
          <w:spacing w:val="8"/>
          <w:w w:val="105"/>
        </w:rPr>
        <w:t> </w:t>
      </w:r>
      <w:r>
        <w:rPr>
          <w:w w:val="105"/>
        </w:rPr>
        <w:t>of</w:t>
      </w:r>
      <w:r>
        <w:rPr>
          <w:spacing w:val="7"/>
          <w:w w:val="105"/>
        </w:rPr>
        <w:t> </w:t>
      </w:r>
      <w:r>
        <w:rPr>
          <w:w w:val="105"/>
        </w:rPr>
        <w:t>the</w:t>
      </w:r>
      <w:r>
        <w:rPr>
          <w:spacing w:val="7"/>
          <w:w w:val="105"/>
        </w:rPr>
        <w:t> </w:t>
      </w:r>
      <w:r>
        <w:rPr>
          <w:w w:val="105"/>
        </w:rPr>
        <w:t>optimization</w:t>
      </w:r>
      <w:r>
        <w:rPr>
          <w:spacing w:val="8"/>
          <w:w w:val="105"/>
        </w:rPr>
        <w:t> </w:t>
      </w:r>
      <w:r>
        <w:rPr>
          <w:w w:val="105"/>
        </w:rPr>
        <w:t>model</w:t>
      </w:r>
      <w:r>
        <w:rPr>
          <w:spacing w:val="8"/>
          <w:w w:val="105"/>
        </w:rPr>
        <w:t> </w:t>
      </w:r>
      <w:hyperlink w:history="true" w:anchor="_bookmark7">
        <w:r>
          <w:rPr>
            <w:color w:val="007FAD"/>
            <w:w w:val="105"/>
          </w:rPr>
          <w:t>(12)</w:t>
        </w:r>
      </w:hyperlink>
      <w:r>
        <w:rPr>
          <w:w w:val="105"/>
        </w:rPr>
        <w:t>,</w:t>
      </w:r>
      <w:r>
        <w:rPr>
          <w:spacing w:val="7"/>
          <w:w w:val="105"/>
        </w:rPr>
        <w:t> </w:t>
      </w:r>
      <w:r>
        <w:rPr>
          <w:w w:val="105"/>
        </w:rPr>
        <w:t>the</w:t>
      </w:r>
      <w:r>
        <w:rPr>
          <w:spacing w:val="8"/>
          <w:w w:val="105"/>
        </w:rPr>
        <w:t> </w:t>
      </w:r>
      <w:r>
        <w:rPr>
          <w:w w:val="105"/>
        </w:rPr>
        <w:t>following</w:t>
      </w:r>
      <w:r>
        <w:rPr>
          <w:spacing w:val="7"/>
          <w:w w:val="105"/>
        </w:rPr>
        <w:t> </w:t>
      </w:r>
      <w:r>
        <w:rPr>
          <w:spacing w:val="-4"/>
          <w:w w:val="105"/>
        </w:rPr>
        <w:t>the-</w:t>
      </w:r>
    </w:p>
    <w:p>
      <w:pPr>
        <w:spacing w:after="0" w:line="204" w:lineRule="exact"/>
        <w:sectPr>
          <w:type w:val="continuous"/>
          <w:pgSz w:w="11910" w:h="15880"/>
          <w:pgMar w:header="669" w:footer="0" w:top="820" w:bottom="280" w:left="800" w:right="800"/>
          <w:cols w:num="2" w:equalWidth="0">
            <w:col w:w="4929" w:space="406"/>
            <w:col w:w="4975"/>
          </w:cols>
        </w:sectPr>
      </w:pPr>
    </w:p>
    <w:p>
      <w:pPr>
        <w:tabs>
          <w:tab w:pos="938" w:val="left" w:leader="none"/>
          <w:tab w:pos="1526" w:val="left" w:leader="none"/>
        </w:tabs>
        <w:spacing w:line="115" w:lineRule="exact" w:before="0"/>
        <w:ind w:left="662" w:right="0" w:firstLine="0"/>
        <w:jc w:val="left"/>
        <w:rPr>
          <w:i/>
          <w:sz w:val="11"/>
        </w:rPr>
      </w:pPr>
      <w:r>
        <w:rPr>
          <w:spacing w:val="-10"/>
          <w:w w:val="105"/>
          <w:sz w:val="11"/>
        </w:rPr>
        <w:t>1</w:t>
      </w:r>
      <w:r>
        <w:rPr>
          <w:sz w:val="11"/>
        </w:rPr>
        <w:tab/>
      </w:r>
      <w:r>
        <w:rPr>
          <w:spacing w:val="-10"/>
          <w:w w:val="105"/>
          <w:sz w:val="11"/>
        </w:rPr>
        <w:t>2</w:t>
      </w:r>
      <w:r>
        <w:rPr>
          <w:sz w:val="11"/>
        </w:rPr>
        <w:tab/>
      </w:r>
      <w:r>
        <w:rPr>
          <w:i/>
          <w:spacing w:val="-12"/>
          <w:w w:val="105"/>
          <w:sz w:val="11"/>
        </w:rPr>
        <w:t>n</w:t>
      </w:r>
    </w:p>
    <w:p>
      <w:pPr>
        <w:tabs>
          <w:tab w:pos="1061" w:val="left" w:leader="none"/>
          <w:tab w:pos="1911" w:val="left" w:leader="none"/>
        </w:tabs>
        <w:spacing w:line="115" w:lineRule="exact" w:before="0"/>
        <w:ind w:left="623" w:right="0" w:firstLine="0"/>
        <w:jc w:val="left"/>
        <w:rPr>
          <w:i/>
          <w:sz w:val="11"/>
        </w:rPr>
      </w:pPr>
      <w:r>
        <w:rPr/>
        <w:br w:type="column"/>
      </w:r>
      <w:r>
        <w:rPr>
          <w:i/>
          <w:spacing w:val="-10"/>
          <w:w w:val="105"/>
          <w:sz w:val="11"/>
        </w:rPr>
        <w:t>j</w:t>
      </w:r>
      <w:r>
        <w:rPr>
          <w:i/>
          <w:sz w:val="11"/>
        </w:rPr>
        <w:tab/>
      </w:r>
      <w:r>
        <w:rPr>
          <w:w w:val="105"/>
          <w:sz w:val="11"/>
        </w:rPr>
        <w:t>1</w:t>
      </w:r>
      <w:r>
        <w:rPr>
          <w:i/>
          <w:w w:val="105"/>
          <w:sz w:val="11"/>
        </w:rPr>
        <w:t>i</w:t>
      </w:r>
      <w:r>
        <w:rPr>
          <w:i/>
          <w:spacing w:val="59"/>
          <w:w w:val="105"/>
          <w:sz w:val="11"/>
        </w:rPr>
        <w:t>  </w:t>
      </w:r>
      <w:r>
        <w:rPr>
          <w:spacing w:val="-5"/>
          <w:w w:val="105"/>
          <w:sz w:val="11"/>
        </w:rPr>
        <w:t>2</w:t>
      </w:r>
      <w:r>
        <w:rPr>
          <w:i/>
          <w:spacing w:val="-5"/>
          <w:w w:val="105"/>
          <w:sz w:val="11"/>
        </w:rPr>
        <w:t>j</w:t>
      </w:r>
      <w:r>
        <w:rPr>
          <w:i/>
          <w:sz w:val="11"/>
        </w:rPr>
        <w:tab/>
      </w:r>
      <w:r>
        <w:rPr>
          <w:i/>
          <w:spacing w:val="-5"/>
          <w:w w:val="105"/>
          <w:sz w:val="11"/>
        </w:rPr>
        <w:t>nj</w:t>
      </w:r>
    </w:p>
    <w:p>
      <w:pPr>
        <w:pStyle w:val="BodyText"/>
        <w:spacing w:line="133" w:lineRule="exact" w:before="15"/>
        <w:ind w:left="662"/>
      </w:pPr>
      <w:r>
        <w:rPr/>
        <w:br w:type="column"/>
      </w:r>
      <w:r>
        <w:rPr>
          <w:w w:val="105"/>
        </w:rPr>
        <w:t>orems</w:t>
      </w:r>
      <w:r>
        <w:rPr>
          <w:spacing w:val="3"/>
          <w:w w:val="105"/>
        </w:rPr>
        <w:t> </w:t>
      </w:r>
      <w:hyperlink w:history="true" w:anchor="_bookmark26">
        <w:r>
          <w:rPr>
            <w:color w:val="007FAD"/>
            <w:w w:val="105"/>
          </w:rPr>
          <w:t>[25]</w:t>
        </w:r>
      </w:hyperlink>
      <w:r>
        <w:rPr>
          <w:color w:val="007FAD"/>
          <w:spacing w:val="4"/>
          <w:w w:val="105"/>
        </w:rPr>
        <w:t> </w:t>
      </w:r>
      <w:r>
        <w:rPr>
          <w:w w:val="105"/>
        </w:rPr>
        <w:t>are</w:t>
      </w:r>
      <w:r>
        <w:rPr>
          <w:spacing w:val="2"/>
          <w:w w:val="105"/>
        </w:rPr>
        <w:t> </w:t>
      </w:r>
      <w:r>
        <w:rPr>
          <w:w w:val="105"/>
        </w:rPr>
        <w:t>of</w:t>
      </w:r>
      <w:r>
        <w:rPr>
          <w:spacing w:val="4"/>
          <w:w w:val="105"/>
        </w:rPr>
        <w:t> </w:t>
      </w:r>
      <w:r>
        <w:rPr>
          <w:spacing w:val="-2"/>
          <w:w w:val="105"/>
        </w:rPr>
        <w:t>interest:</w:t>
      </w:r>
    </w:p>
    <w:p>
      <w:pPr>
        <w:spacing w:after="0" w:line="133" w:lineRule="exact"/>
        <w:sectPr>
          <w:type w:val="continuous"/>
          <w:pgSz w:w="11910" w:h="15880"/>
          <w:pgMar w:header="669" w:footer="0" w:top="820" w:bottom="280" w:left="800" w:right="800"/>
          <w:cols w:num="3" w:equalWidth="0">
            <w:col w:w="1585" w:space="40"/>
            <w:col w:w="2042" w:space="918"/>
            <w:col w:w="5725"/>
          </w:cols>
        </w:sectPr>
      </w:pPr>
    </w:p>
    <w:p>
      <w:pPr>
        <w:pStyle w:val="BodyText"/>
        <w:spacing w:line="180" w:lineRule="exact"/>
        <w:ind w:left="348"/>
      </w:pPr>
      <w:r>
        <w:rPr>
          <w:w w:val="105"/>
        </w:rPr>
        <w:t>The</w:t>
      </w:r>
      <w:r>
        <w:rPr>
          <w:spacing w:val="14"/>
          <w:w w:val="105"/>
        </w:rPr>
        <w:t> </w:t>
      </w:r>
      <w:r>
        <w:rPr>
          <w:w w:val="105"/>
        </w:rPr>
        <w:t>application</w:t>
      </w:r>
      <w:r>
        <w:rPr>
          <w:spacing w:val="15"/>
          <w:w w:val="105"/>
        </w:rPr>
        <w:t> </w:t>
      </w:r>
      <w:r>
        <w:rPr>
          <w:w w:val="105"/>
        </w:rPr>
        <w:t>of</w:t>
      </w:r>
      <w:r>
        <w:rPr>
          <w:spacing w:val="14"/>
          <w:w w:val="105"/>
        </w:rPr>
        <w:t> </w:t>
      </w:r>
      <w:hyperlink w:history="true" w:anchor="_bookmark5">
        <w:r>
          <w:rPr>
            <w:color w:val="007FAD"/>
            <w:w w:val="105"/>
          </w:rPr>
          <w:t>Theorem</w:t>
        </w:r>
        <w:r>
          <w:rPr>
            <w:color w:val="007FAD"/>
            <w:spacing w:val="15"/>
            <w:w w:val="105"/>
          </w:rPr>
          <w:t> </w:t>
        </w:r>
        <w:r>
          <w:rPr>
            <w:color w:val="007FAD"/>
            <w:w w:val="105"/>
          </w:rPr>
          <w:t>1</w:t>
        </w:r>
      </w:hyperlink>
      <w:r>
        <w:rPr>
          <w:color w:val="007FAD"/>
          <w:spacing w:val="16"/>
          <w:w w:val="105"/>
        </w:rPr>
        <w:t> </w:t>
      </w:r>
      <w:r>
        <w:rPr>
          <w:w w:val="105"/>
        </w:rPr>
        <w:t>results</w:t>
      </w:r>
      <w:r>
        <w:rPr>
          <w:spacing w:val="15"/>
          <w:w w:val="105"/>
        </w:rPr>
        <w:t> </w:t>
      </w:r>
      <w:r>
        <w:rPr>
          <w:w w:val="105"/>
        </w:rPr>
        <w:t>in</w:t>
      </w:r>
      <w:r>
        <w:rPr>
          <w:spacing w:val="15"/>
          <w:w w:val="105"/>
        </w:rPr>
        <w:t> </w:t>
      </w:r>
      <w:r>
        <w:rPr>
          <w:w w:val="105"/>
        </w:rPr>
        <w:t>the</w:t>
      </w:r>
      <w:r>
        <w:rPr>
          <w:spacing w:val="13"/>
          <w:w w:val="105"/>
        </w:rPr>
        <w:t> </w:t>
      </w:r>
      <w:r>
        <w:rPr>
          <w:spacing w:val="-2"/>
          <w:w w:val="105"/>
        </w:rPr>
        <w:t>following:</w:t>
      </w:r>
    </w:p>
    <w:p>
      <w:pPr>
        <w:spacing w:after="0" w:line="180" w:lineRule="exact"/>
        <w:sectPr>
          <w:type w:val="continuous"/>
          <w:pgSz w:w="11910" w:h="15880"/>
          <w:pgMar w:header="669" w:footer="0" w:top="820" w:bottom="280" w:left="800" w:right="800"/>
        </w:sectPr>
      </w:pPr>
    </w:p>
    <w:p>
      <w:pPr>
        <w:spacing w:before="118"/>
        <w:ind w:left="0" w:right="0" w:firstLine="0"/>
        <w:jc w:val="right"/>
        <w:rPr>
          <w:i/>
          <w:sz w:val="11"/>
        </w:rPr>
      </w:pPr>
      <w:r>
        <w:rPr/>
        <mc:AlternateContent>
          <mc:Choice Requires="wps">
            <w:drawing>
              <wp:anchor distT="0" distB="0" distL="0" distR="0" allowOverlap="1" layoutInCell="1" locked="0" behindDoc="0" simplePos="0" relativeHeight="15744512">
                <wp:simplePos x="0" y="0"/>
                <wp:positionH relativeFrom="page">
                  <wp:posOffset>576001</wp:posOffset>
                </wp:positionH>
                <wp:positionV relativeFrom="paragraph">
                  <wp:posOffset>196435</wp:posOffset>
                </wp:positionV>
                <wp:extent cx="970915" cy="125730"/>
                <wp:effectExtent l="0" t="0" r="0" b="0"/>
                <wp:wrapNone/>
                <wp:docPr id="51" name="Textbox 51"/>
                <wp:cNvGraphicFramePr>
                  <a:graphicFrameLocks/>
                </wp:cNvGraphicFramePr>
                <a:graphic>
                  <a:graphicData uri="http://schemas.microsoft.com/office/word/2010/wordprocessingShape">
                    <wps:wsp>
                      <wps:cNvPr id="51" name="Textbox 51"/>
                      <wps:cNvSpPr txBox="1"/>
                      <wps:spPr>
                        <a:xfrm>
                          <a:off x="0" y="0"/>
                          <a:ext cx="970915" cy="125730"/>
                        </a:xfrm>
                        <a:prstGeom prst="rect">
                          <a:avLst/>
                        </a:prstGeom>
                      </wps:spPr>
                      <wps:txbx>
                        <w:txbxContent>
                          <w:p>
                            <w:pPr>
                              <w:spacing w:line="196" w:lineRule="exact" w:before="0"/>
                              <w:ind w:left="0" w:right="0" w:firstLine="0"/>
                              <w:jc w:val="left"/>
                              <w:rPr>
                                <w:rFonts w:ascii="DejaVu Sans Condensed"/>
                                <w:sz w:val="18"/>
                              </w:rPr>
                            </w:pPr>
                            <w:r>
                              <w:rPr>
                                <w:i/>
                                <w:w w:val="105"/>
                                <w:sz w:val="18"/>
                              </w:rPr>
                              <w:t>C</w:t>
                            </w:r>
                            <w:r>
                              <w:rPr>
                                <w:i/>
                                <w:w w:val="105"/>
                                <w:sz w:val="18"/>
                                <w:vertAlign w:val="subscript"/>
                              </w:rPr>
                              <w:t>j</w:t>
                            </w:r>
                            <w:r>
                              <w:rPr>
                                <w:i/>
                                <w:spacing w:val="16"/>
                                <w:w w:val="105"/>
                                <w:sz w:val="18"/>
                                <w:vertAlign w:val="baseline"/>
                              </w:rPr>
                              <w:t> </w:t>
                            </w:r>
                            <w:r>
                              <w:rPr>
                                <w:rFonts w:ascii="DejaVu Sans Condensed"/>
                                <w:w w:val="105"/>
                                <w:sz w:val="18"/>
                                <w:vertAlign w:val="baseline"/>
                              </w:rPr>
                              <w:t>= </w:t>
                            </w:r>
                            <w:r>
                              <w:rPr>
                                <w:w w:val="105"/>
                                <w:sz w:val="18"/>
                                <w:vertAlign w:val="baseline"/>
                              </w:rPr>
                              <w:t>CSM</w:t>
                            </w:r>
                            <w:r>
                              <w:rPr>
                                <w:rFonts w:ascii="DejaVu Sans Condensed"/>
                                <w:w w:val="105"/>
                                <w:sz w:val="18"/>
                                <w:vertAlign w:val="baseline"/>
                              </w:rPr>
                              <w:t>(</w:t>
                            </w:r>
                            <w:r>
                              <w:rPr>
                                <w:rFonts w:ascii="Verdana"/>
                                <w:w w:val="105"/>
                                <w:sz w:val="18"/>
                                <w:vertAlign w:val="baseline"/>
                              </w:rPr>
                              <w:t>x</w:t>
                            </w:r>
                            <w:r>
                              <w:rPr>
                                <w:rFonts w:ascii="LM Roman 10"/>
                                <w:w w:val="105"/>
                                <w:sz w:val="18"/>
                                <w:vertAlign w:val="baseline"/>
                              </w:rPr>
                              <w:t>,</w:t>
                            </w:r>
                            <w:r>
                              <w:rPr>
                                <w:rFonts w:ascii="LM Roman 10"/>
                                <w:spacing w:val="-31"/>
                                <w:w w:val="105"/>
                                <w:sz w:val="18"/>
                                <w:vertAlign w:val="baseline"/>
                              </w:rPr>
                              <w:t> </w:t>
                            </w:r>
                            <w:r>
                              <w:rPr>
                                <w:i/>
                                <w:spacing w:val="10"/>
                                <w:w w:val="105"/>
                                <w:sz w:val="18"/>
                                <w:vertAlign w:val="baseline"/>
                              </w:rPr>
                              <w:t>a</w:t>
                            </w:r>
                            <w:r>
                              <w:rPr>
                                <w:i/>
                                <w:spacing w:val="10"/>
                                <w:w w:val="105"/>
                                <w:sz w:val="18"/>
                                <w:vertAlign w:val="subscript"/>
                              </w:rPr>
                              <w:t>j</w:t>
                            </w:r>
                            <w:r>
                              <w:rPr>
                                <w:rFonts w:ascii="DejaVu Sans Condensed"/>
                                <w:spacing w:val="10"/>
                                <w:w w:val="105"/>
                                <w:sz w:val="18"/>
                                <w:vertAlign w:val="baseline"/>
                              </w:rPr>
                              <w:t>)= </w:t>
                            </w:r>
                          </w:p>
                        </w:txbxContent>
                      </wps:txbx>
                      <wps:bodyPr wrap="square" lIns="0" tIns="0" rIns="0" bIns="0" rtlCol="0">
                        <a:noAutofit/>
                      </wps:bodyPr>
                    </wps:wsp>
                  </a:graphicData>
                </a:graphic>
              </wp:anchor>
            </w:drawing>
          </mc:Choice>
          <mc:Fallback>
            <w:pict>
              <v:shape style="position:absolute;margin-left:45.354427pt;margin-top:15.467334pt;width:76.45pt;height:9.9pt;mso-position-horizontal-relative:page;mso-position-vertical-relative:paragraph;z-index:15744512" type="#_x0000_t202" id="docshape49" filled="false" stroked="false">
                <v:textbox inset="0,0,0,0">
                  <w:txbxContent>
                    <w:p>
                      <w:pPr>
                        <w:spacing w:line="196" w:lineRule="exact" w:before="0"/>
                        <w:ind w:left="0" w:right="0" w:firstLine="0"/>
                        <w:jc w:val="left"/>
                        <w:rPr>
                          <w:rFonts w:ascii="DejaVu Sans Condensed"/>
                          <w:sz w:val="18"/>
                        </w:rPr>
                      </w:pPr>
                      <w:r>
                        <w:rPr>
                          <w:i/>
                          <w:w w:val="105"/>
                          <w:sz w:val="18"/>
                        </w:rPr>
                        <w:t>C</w:t>
                      </w:r>
                      <w:r>
                        <w:rPr>
                          <w:i/>
                          <w:w w:val="105"/>
                          <w:sz w:val="18"/>
                          <w:vertAlign w:val="subscript"/>
                        </w:rPr>
                        <w:t>j</w:t>
                      </w:r>
                      <w:r>
                        <w:rPr>
                          <w:i/>
                          <w:spacing w:val="16"/>
                          <w:w w:val="105"/>
                          <w:sz w:val="18"/>
                          <w:vertAlign w:val="baseline"/>
                        </w:rPr>
                        <w:t> </w:t>
                      </w:r>
                      <w:r>
                        <w:rPr>
                          <w:rFonts w:ascii="DejaVu Sans Condensed"/>
                          <w:w w:val="105"/>
                          <w:sz w:val="18"/>
                          <w:vertAlign w:val="baseline"/>
                        </w:rPr>
                        <w:t>= </w:t>
                      </w:r>
                      <w:r>
                        <w:rPr>
                          <w:w w:val="105"/>
                          <w:sz w:val="18"/>
                          <w:vertAlign w:val="baseline"/>
                        </w:rPr>
                        <w:t>CSM</w:t>
                      </w:r>
                      <w:r>
                        <w:rPr>
                          <w:rFonts w:ascii="DejaVu Sans Condensed"/>
                          <w:w w:val="105"/>
                          <w:sz w:val="18"/>
                          <w:vertAlign w:val="baseline"/>
                        </w:rPr>
                        <w:t>(</w:t>
                      </w:r>
                      <w:r>
                        <w:rPr>
                          <w:rFonts w:ascii="Verdana"/>
                          <w:w w:val="105"/>
                          <w:sz w:val="18"/>
                          <w:vertAlign w:val="baseline"/>
                        </w:rPr>
                        <w:t>x</w:t>
                      </w:r>
                      <w:r>
                        <w:rPr>
                          <w:rFonts w:ascii="LM Roman 10"/>
                          <w:w w:val="105"/>
                          <w:sz w:val="18"/>
                          <w:vertAlign w:val="baseline"/>
                        </w:rPr>
                        <w:t>,</w:t>
                      </w:r>
                      <w:r>
                        <w:rPr>
                          <w:rFonts w:ascii="LM Roman 10"/>
                          <w:spacing w:val="-31"/>
                          <w:w w:val="105"/>
                          <w:sz w:val="18"/>
                          <w:vertAlign w:val="baseline"/>
                        </w:rPr>
                        <w:t> </w:t>
                      </w:r>
                      <w:r>
                        <w:rPr>
                          <w:i/>
                          <w:spacing w:val="10"/>
                          <w:w w:val="105"/>
                          <w:sz w:val="18"/>
                          <w:vertAlign w:val="baseline"/>
                        </w:rPr>
                        <w:t>a</w:t>
                      </w:r>
                      <w:r>
                        <w:rPr>
                          <w:i/>
                          <w:spacing w:val="10"/>
                          <w:w w:val="105"/>
                          <w:sz w:val="18"/>
                          <w:vertAlign w:val="subscript"/>
                        </w:rPr>
                        <w:t>j</w:t>
                      </w:r>
                      <w:r>
                        <w:rPr>
                          <w:rFonts w:ascii="DejaVu Sans Condensed"/>
                          <w:spacing w:val="10"/>
                          <w:w w:val="105"/>
                          <w:sz w:val="18"/>
                          <w:vertAlign w:val="baseline"/>
                        </w:rPr>
                        <w:t>)= </w:t>
                      </w:r>
                    </w:p>
                  </w:txbxContent>
                </v:textbox>
                <w10:wrap type="none"/>
              </v:shape>
            </w:pict>
          </mc:Fallback>
        </mc:AlternateContent>
      </w:r>
      <w:r>
        <w:rPr>
          <w:rFonts w:ascii="Arimo"/>
          <w:spacing w:val="59"/>
          <w:w w:val="159"/>
          <w:sz w:val="18"/>
        </w:rPr>
        <w:t> </w:t>
      </w:r>
      <w:r>
        <w:rPr>
          <w:rFonts w:ascii="Arimo"/>
          <w:spacing w:val="-163"/>
          <w:w w:val="214"/>
          <w:position w:val="-13"/>
          <w:sz w:val="18"/>
        </w:rPr>
        <w:t>X</w:t>
      </w:r>
      <w:r>
        <w:rPr>
          <w:i/>
          <w:spacing w:val="-5"/>
          <w:w w:val="105"/>
          <w:position w:val="-9"/>
          <w:sz w:val="11"/>
        </w:rPr>
        <w:t>n</w:t>
      </w:r>
    </w:p>
    <w:p>
      <w:pPr>
        <w:pStyle w:val="BodyText"/>
        <w:ind w:left="452"/>
        <w:rPr>
          <w:rFonts w:ascii="Arimo" w:hAnsi="Arimo"/>
        </w:rPr>
      </w:pPr>
      <w:r>
        <w:rPr/>
        <w:br w:type="column"/>
      </w:r>
      <w:r>
        <w:rPr>
          <w:rFonts w:ascii="Arimo" w:hAnsi="Arimo"/>
          <w:w w:val="340"/>
          <w:position w:val="9"/>
        </w:rPr>
        <w:t>!,</w:t>
      </w:r>
      <w:r>
        <w:rPr>
          <w:rFonts w:ascii="Arimo" w:hAnsi="Arimo"/>
          <w:spacing w:val="-14"/>
          <w:w w:val="340"/>
          <w:position w:val="4"/>
        </w:rPr>
        <w:t> </w:t>
      </w:r>
      <w:r>
        <w:rPr>
          <w:rFonts w:ascii="Arimo" w:hAnsi="Arimo"/>
          <w:spacing w:val="-1"/>
          <w:w w:val="182"/>
        </w:rPr>
        <w:t>q</w:t>
      </w:r>
      <w:r>
        <w:rPr>
          <w:rFonts w:ascii="Arimo" w:hAnsi="Arimo"/>
          <w:spacing w:val="-258"/>
          <w:w w:val="217"/>
          <w:position w:val="-4"/>
        </w:rPr>
        <w:t>X</w:t>
      </w:r>
      <w:r>
        <w:rPr>
          <w:rFonts w:ascii="Arimo" w:hAnsi="Arimo"/>
          <w:w w:val="29"/>
        </w:rPr>
        <w:t>ﬃﬃﬃﬃﬃﬃ</w:t>
      </w:r>
      <w:r>
        <w:rPr>
          <w:rFonts w:ascii="Arimo" w:hAnsi="Arimo"/>
          <w:spacing w:val="-4"/>
          <w:w w:val="29"/>
        </w:rPr>
        <w:t>ﬃ</w:t>
      </w:r>
      <w:r>
        <w:rPr>
          <w:i/>
          <w:spacing w:val="-55"/>
          <w:w w:val="105"/>
          <w:vertAlign w:val="subscript"/>
        </w:rPr>
        <w:t>n</w:t>
      </w:r>
      <w:r>
        <w:rPr>
          <w:rFonts w:ascii="Arimo" w:hAnsi="Arimo"/>
          <w:w w:val="29"/>
          <w:vertAlign w:val="baseline"/>
        </w:rPr>
        <w:t>ﬃﬃﬃﬃﬃﬃﬃﬃﬃ</w:t>
      </w:r>
      <w:r>
        <w:rPr>
          <w:rFonts w:ascii="Arimo" w:hAnsi="Arimo"/>
          <w:spacing w:val="6"/>
          <w:w w:val="29"/>
          <w:vertAlign w:val="baseline"/>
        </w:rPr>
        <w:t>ﬃ</w:t>
      </w:r>
      <w:r>
        <w:rPr>
          <w:rFonts w:ascii="Arimo" w:hAnsi="Arimo"/>
          <w:w w:val="29"/>
          <w:vertAlign w:val="baseline"/>
        </w:rPr>
        <w:t>ﬃ</w:t>
      </w:r>
      <w:r>
        <w:rPr>
          <w:rFonts w:ascii="Arimo" w:hAnsi="Arimo"/>
          <w:spacing w:val="-1"/>
          <w:w w:val="182"/>
          <w:vertAlign w:val="baseline"/>
        </w:rPr>
        <w:t>q</w:t>
      </w:r>
      <w:r>
        <w:rPr>
          <w:rFonts w:ascii="Arimo" w:hAnsi="Arimo"/>
          <w:spacing w:val="-258"/>
          <w:w w:val="217"/>
          <w:position w:val="-4"/>
          <w:vertAlign w:val="baseline"/>
        </w:rPr>
        <w:t>X</w:t>
      </w:r>
      <w:r>
        <w:rPr>
          <w:rFonts w:ascii="Arimo" w:hAnsi="Arimo"/>
          <w:w w:val="29"/>
          <w:vertAlign w:val="baseline"/>
        </w:rPr>
        <w:t>ﬃﬃﬃﬃﬃﬃ</w:t>
      </w:r>
      <w:r>
        <w:rPr>
          <w:rFonts w:ascii="Arimo" w:hAnsi="Arimo"/>
          <w:spacing w:val="-4"/>
          <w:w w:val="29"/>
          <w:vertAlign w:val="baseline"/>
        </w:rPr>
        <w:t>ﬃ</w:t>
      </w:r>
      <w:r>
        <w:rPr>
          <w:i/>
          <w:spacing w:val="-55"/>
          <w:w w:val="105"/>
          <w:vertAlign w:val="subscript"/>
        </w:rPr>
        <w:t>n</w:t>
      </w:r>
      <w:r>
        <w:rPr>
          <w:rFonts w:ascii="Arimo" w:hAnsi="Arimo"/>
          <w:w w:val="29"/>
          <w:vertAlign w:val="baseline"/>
        </w:rPr>
        <w:t>ﬃﬃﬃﬃﬃﬃﬃﬃﬃﬃ</w:t>
      </w:r>
      <w:r>
        <w:rPr>
          <w:rFonts w:ascii="Arimo" w:hAnsi="Arimo"/>
          <w:spacing w:val="-1"/>
          <w:w w:val="29"/>
          <w:vertAlign w:val="baseline"/>
        </w:rPr>
        <w:t>ﬃ</w:t>
      </w:r>
      <w:r>
        <w:rPr>
          <w:rFonts w:ascii="Arimo" w:hAnsi="Arimo"/>
          <w:position w:val="4"/>
          <w:vertAlign w:val="baseline"/>
        </w:rPr>
        <w:t> </w:t>
      </w:r>
    </w:p>
    <w:p>
      <w:pPr>
        <w:spacing w:line="325" w:lineRule="exact" w:before="82"/>
        <w:ind w:left="444" w:right="0" w:firstLine="0"/>
        <w:jc w:val="left"/>
        <w:rPr>
          <w:i/>
          <w:sz w:val="18"/>
        </w:rPr>
      </w:pPr>
      <w:r>
        <w:rPr/>
        <w:br w:type="column"/>
      </w:r>
      <w:r>
        <w:rPr>
          <w:w w:val="105"/>
          <w:sz w:val="18"/>
        </w:rPr>
        <w:t>Theorem</w:t>
      </w:r>
      <w:r>
        <w:rPr>
          <w:spacing w:val="-10"/>
          <w:w w:val="105"/>
          <w:sz w:val="18"/>
        </w:rPr>
        <w:t> </w:t>
      </w:r>
      <w:r>
        <w:rPr>
          <w:w w:val="105"/>
          <w:sz w:val="18"/>
        </w:rPr>
        <w:t>2.</w:t>
      </w:r>
      <w:r>
        <w:rPr>
          <w:spacing w:val="11"/>
          <w:w w:val="105"/>
          <w:sz w:val="18"/>
        </w:rPr>
        <w:t> </w:t>
      </w:r>
      <w:r>
        <w:rPr>
          <w:i/>
          <w:w w:val="105"/>
          <w:sz w:val="18"/>
        </w:rPr>
        <w:t>Let</w:t>
      </w:r>
      <w:r>
        <w:rPr>
          <w:i/>
          <w:spacing w:val="-10"/>
          <w:w w:val="105"/>
          <w:sz w:val="18"/>
        </w:rPr>
        <w:t> </w:t>
      </w:r>
      <w:r>
        <w:rPr>
          <w:i/>
          <w:w w:val="105"/>
          <w:sz w:val="18"/>
        </w:rPr>
        <w:t>w</w:t>
      </w:r>
      <w:r>
        <w:rPr>
          <w:rFonts w:ascii="Khmer OS Muol Pali"/>
          <w:w w:val="105"/>
          <w:sz w:val="18"/>
        </w:rPr>
        <w:t>^</w:t>
      </w:r>
      <w:r>
        <w:rPr>
          <w:rFonts w:ascii="DejaVu Sans Condensed"/>
          <w:w w:val="105"/>
          <w:sz w:val="18"/>
          <w:vertAlign w:val="superscript"/>
        </w:rPr>
        <w:t>*</w:t>
      </w:r>
      <w:r>
        <w:rPr>
          <w:rFonts w:ascii="DejaVu Sans Condensed"/>
          <w:spacing w:val="-13"/>
          <w:w w:val="105"/>
          <w:sz w:val="18"/>
          <w:vertAlign w:val="baseline"/>
        </w:rPr>
        <w:t> </w:t>
      </w:r>
      <w:r>
        <w:rPr>
          <w:rFonts w:ascii="DejaVu Sans Condensed"/>
          <w:w w:val="105"/>
          <w:sz w:val="18"/>
          <w:vertAlign w:val="baseline"/>
        </w:rPr>
        <w:t>=</w:t>
      </w:r>
      <w:r>
        <w:rPr>
          <w:rFonts w:ascii="DejaVu Sans Condensed"/>
          <w:spacing w:val="-14"/>
          <w:w w:val="105"/>
          <w:sz w:val="18"/>
          <w:vertAlign w:val="baseline"/>
        </w:rPr>
        <w:t> </w:t>
      </w:r>
      <w:r>
        <w:rPr>
          <w:rFonts w:ascii="DejaVu Sans Condensed"/>
          <w:spacing w:val="35"/>
          <w:w w:val="105"/>
          <w:sz w:val="18"/>
          <w:vertAlign w:val="baseline"/>
        </w:rPr>
        <w:t>(</w:t>
      </w:r>
      <w:r>
        <w:rPr>
          <w:rFonts w:ascii="Verdana"/>
          <w:spacing w:val="-73"/>
          <w:w w:val="116"/>
          <w:sz w:val="18"/>
          <w:vertAlign w:val="baseline"/>
        </w:rPr>
        <w:t>x</w:t>
      </w:r>
      <w:r>
        <w:rPr>
          <w:rFonts w:ascii="Khmer OS Muol Pali"/>
          <w:spacing w:val="36"/>
          <w:w w:val="93"/>
          <w:sz w:val="18"/>
          <w:vertAlign w:val="baseline"/>
        </w:rPr>
        <w:t>^</w:t>
      </w:r>
      <w:r>
        <w:rPr>
          <w:rFonts w:ascii="Khmer OS Muol Pali"/>
          <w:spacing w:val="-36"/>
          <w:w w:val="104"/>
          <w:sz w:val="18"/>
          <w:vertAlign w:val="baseline"/>
        </w:rPr>
        <w:t> </w:t>
      </w:r>
      <w:r>
        <w:rPr>
          <w:rFonts w:ascii="DejaVu Sans Condensed"/>
          <w:w w:val="105"/>
          <w:sz w:val="18"/>
          <w:vertAlign w:val="superscript"/>
        </w:rPr>
        <w:t>*</w:t>
      </w:r>
      <w:r>
        <w:rPr>
          <w:rFonts w:ascii="LM Roman 10"/>
          <w:w w:val="105"/>
          <w:sz w:val="18"/>
          <w:vertAlign w:val="baseline"/>
        </w:rPr>
        <w:t>,</w:t>
      </w:r>
      <w:r>
        <w:rPr>
          <w:rFonts w:ascii="LM Roman 10"/>
          <w:spacing w:val="-34"/>
          <w:w w:val="105"/>
          <w:sz w:val="18"/>
          <w:vertAlign w:val="baseline"/>
        </w:rPr>
        <w:t> </w:t>
      </w:r>
      <w:r>
        <w:rPr>
          <w:rFonts w:ascii="Verdana"/>
          <w:spacing w:val="-109"/>
          <w:w w:val="116"/>
          <w:sz w:val="18"/>
          <w:vertAlign w:val="baseline"/>
        </w:rPr>
        <w:t>x</w:t>
      </w:r>
      <w:r>
        <w:rPr>
          <w:rFonts w:ascii="Khmer OS Muol Pali"/>
          <w:w w:val="93"/>
          <w:sz w:val="18"/>
          <w:vertAlign w:val="baseline"/>
        </w:rPr>
        <w:t>^</w:t>
      </w:r>
      <w:r>
        <w:rPr>
          <w:rFonts w:ascii="Khmer OS Muol Pali"/>
          <w:spacing w:val="-36"/>
          <w:w w:val="104"/>
          <w:sz w:val="18"/>
          <w:vertAlign w:val="baseline"/>
        </w:rPr>
        <w:t> </w:t>
      </w:r>
      <w:r>
        <w:rPr>
          <w:rFonts w:ascii="DejaVu Sans Condensed"/>
          <w:w w:val="105"/>
          <w:sz w:val="18"/>
          <w:vertAlign w:val="superscript"/>
        </w:rPr>
        <w:t>*</w:t>
      </w:r>
      <w:r>
        <w:rPr>
          <w:rFonts w:ascii="LM Roman 10"/>
          <w:w w:val="105"/>
          <w:sz w:val="18"/>
          <w:vertAlign w:val="baseline"/>
        </w:rPr>
        <w:t>,</w:t>
      </w:r>
      <w:r>
        <w:rPr>
          <w:rFonts w:ascii="LM Roman 10"/>
          <w:spacing w:val="-34"/>
          <w:w w:val="105"/>
          <w:sz w:val="18"/>
          <w:vertAlign w:val="baseline"/>
        </w:rPr>
        <w:t> </w:t>
      </w:r>
      <w:r>
        <w:rPr>
          <w:rFonts w:ascii="Khmer OS Muol Pali"/>
          <w:spacing w:val="5"/>
          <w:w w:val="105"/>
          <w:sz w:val="18"/>
          <w:vertAlign w:val="baseline"/>
        </w:rPr>
        <w:t>..</w:t>
      </w:r>
      <w:r>
        <w:rPr>
          <w:rFonts w:ascii="Khmer OS Muol Pali"/>
          <w:spacing w:val="-26"/>
          <w:w w:val="105"/>
          <w:sz w:val="18"/>
          <w:vertAlign w:val="baseline"/>
        </w:rPr>
        <w:t> </w:t>
      </w:r>
      <w:r>
        <w:rPr>
          <w:rFonts w:ascii="Khmer OS Muol Pali"/>
          <w:w w:val="105"/>
          <w:sz w:val="18"/>
          <w:vertAlign w:val="baseline"/>
        </w:rPr>
        <w:t>.</w:t>
      </w:r>
      <w:r>
        <w:rPr>
          <w:rFonts w:ascii="Khmer OS Muol Pali"/>
          <w:spacing w:val="-25"/>
          <w:w w:val="105"/>
          <w:sz w:val="18"/>
          <w:vertAlign w:val="baseline"/>
        </w:rPr>
        <w:t> </w:t>
      </w:r>
      <w:r>
        <w:rPr>
          <w:rFonts w:ascii="LM Roman 10"/>
          <w:w w:val="105"/>
          <w:sz w:val="18"/>
          <w:vertAlign w:val="baseline"/>
        </w:rPr>
        <w:t>,</w:t>
      </w:r>
      <w:r>
        <w:rPr>
          <w:rFonts w:ascii="LM Roman 10"/>
          <w:spacing w:val="-34"/>
          <w:w w:val="105"/>
          <w:sz w:val="18"/>
          <w:vertAlign w:val="baseline"/>
        </w:rPr>
        <w:t> </w:t>
      </w:r>
      <w:r>
        <w:rPr>
          <w:rFonts w:ascii="Verdana"/>
          <w:spacing w:val="-110"/>
          <w:w w:val="116"/>
          <w:sz w:val="18"/>
          <w:vertAlign w:val="baseline"/>
        </w:rPr>
        <w:t>x</w:t>
      </w:r>
      <w:r>
        <w:rPr>
          <w:rFonts w:ascii="Khmer OS Muol Pali"/>
          <w:w w:val="93"/>
          <w:sz w:val="18"/>
          <w:vertAlign w:val="baseline"/>
        </w:rPr>
        <w:t>^</w:t>
      </w:r>
      <w:r>
        <w:rPr>
          <w:rFonts w:ascii="Khmer OS Muol Pali"/>
          <w:spacing w:val="-36"/>
          <w:w w:val="104"/>
          <w:sz w:val="18"/>
          <w:vertAlign w:val="baseline"/>
        </w:rPr>
        <w:t> </w:t>
      </w:r>
      <w:r>
        <w:rPr>
          <w:rFonts w:ascii="DejaVu Sans Condensed"/>
          <w:w w:val="105"/>
          <w:sz w:val="18"/>
          <w:vertAlign w:val="superscript"/>
        </w:rPr>
        <w:t>*</w:t>
      </w:r>
      <w:r>
        <w:rPr>
          <w:rFonts w:ascii="DejaVu Sans Condensed"/>
          <w:w w:val="105"/>
          <w:sz w:val="18"/>
          <w:vertAlign w:val="baseline"/>
        </w:rPr>
        <w:t>)</w:t>
      </w:r>
      <w:r>
        <w:rPr>
          <w:i/>
          <w:w w:val="105"/>
          <w:sz w:val="18"/>
          <w:vertAlign w:val="superscript"/>
        </w:rPr>
        <w:t>T</w:t>
      </w:r>
      <w:r>
        <w:rPr>
          <w:i/>
          <w:spacing w:val="-3"/>
          <w:w w:val="105"/>
          <w:sz w:val="18"/>
          <w:vertAlign w:val="baseline"/>
        </w:rPr>
        <w:t> </w:t>
      </w:r>
      <w:r>
        <w:rPr>
          <w:i/>
          <w:w w:val="105"/>
          <w:sz w:val="18"/>
          <w:vertAlign w:val="baseline"/>
        </w:rPr>
        <w:t>be</w:t>
      </w:r>
      <w:r>
        <w:rPr>
          <w:i/>
          <w:spacing w:val="-9"/>
          <w:w w:val="105"/>
          <w:sz w:val="18"/>
          <w:vertAlign w:val="baseline"/>
        </w:rPr>
        <w:t> </w:t>
      </w:r>
      <w:r>
        <w:rPr>
          <w:i/>
          <w:w w:val="105"/>
          <w:sz w:val="18"/>
          <w:vertAlign w:val="baseline"/>
        </w:rPr>
        <w:t>the</w:t>
      </w:r>
      <w:r>
        <w:rPr>
          <w:i/>
          <w:spacing w:val="-9"/>
          <w:w w:val="105"/>
          <w:sz w:val="18"/>
          <w:vertAlign w:val="baseline"/>
        </w:rPr>
        <w:t> </w:t>
      </w:r>
      <w:r>
        <w:rPr>
          <w:i/>
          <w:w w:val="105"/>
          <w:sz w:val="18"/>
          <w:vertAlign w:val="baseline"/>
        </w:rPr>
        <w:t>optimal</w:t>
      </w:r>
      <w:r>
        <w:rPr>
          <w:i/>
          <w:spacing w:val="-9"/>
          <w:w w:val="105"/>
          <w:sz w:val="18"/>
          <w:vertAlign w:val="baseline"/>
        </w:rPr>
        <w:t> </w:t>
      </w:r>
      <w:r>
        <w:rPr>
          <w:i/>
          <w:spacing w:val="-2"/>
          <w:w w:val="105"/>
          <w:sz w:val="18"/>
          <w:vertAlign w:val="baseline"/>
        </w:rPr>
        <w:t>solution</w:t>
      </w:r>
    </w:p>
    <w:p>
      <w:pPr>
        <w:spacing w:after="0" w:line="325" w:lineRule="exact"/>
        <w:jc w:val="left"/>
        <w:rPr>
          <w:sz w:val="18"/>
        </w:rPr>
        <w:sectPr>
          <w:type w:val="continuous"/>
          <w:pgSz w:w="11910" w:h="15880"/>
          <w:pgMar w:header="669" w:footer="0" w:top="820" w:bottom="280" w:left="800" w:right="800"/>
          <w:cols w:num="3" w:equalWidth="0">
            <w:col w:w="1934" w:space="40"/>
            <w:col w:w="2790" w:space="39"/>
            <w:col w:w="5507"/>
          </w:cols>
        </w:sectPr>
      </w:pPr>
    </w:p>
    <w:p>
      <w:pPr>
        <w:pStyle w:val="BodyText"/>
        <w:spacing w:before="10"/>
        <w:rPr>
          <w:i/>
          <w:sz w:val="11"/>
        </w:rPr>
      </w:pPr>
    </w:p>
    <w:p>
      <w:pPr>
        <w:spacing w:before="0"/>
        <w:ind w:left="0" w:right="0" w:firstLine="0"/>
        <w:jc w:val="right"/>
        <w:rPr>
          <w:sz w:val="11"/>
        </w:rPr>
      </w:pPr>
      <w:r>
        <w:rPr/>
        <mc:AlternateContent>
          <mc:Choice Requires="wps">
            <w:drawing>
              <wp:anchor distT="0" distB="0" distL="0" distR="0" allowOverlap="1" layoutInCell="1" locked="0" behindDoc="0" simplePos="0" relativeHeight="15745024">
                <wp:simplePos x="0" y="0"/>
                <wp:positionH relativeFrom="page">
                  <wp:posOffset>1798561</wp:posOffset>
                </wp:positionH>
                <wp:positionV relativeFrom="paragraph">
                  <wp:posOffset>-148479</wp:posOffset>
                </wp:positionV>
                <wp:extent cx="243840" cy="125730"/>
                <wp:effectExtent l="0" t="0" r="0" b="0"/>
                <wp:wrapNone/>
                <wp:docPr id="52" name="Textbox 52"/>
                <wp:cNvGraphicFramePr>
                  <a:graphicFrameLocks/>
                </wp:cNvGraphicFramePr>
                <a:graphic>
                  <a:graphicData uri="http://schemas.microsoft.com/office/word/2010/wordprocessingShape">
                    <wps:wsp>
                      <wps:cNvPr id="52" name="Textbox 52"/>
                      <wps:cNvSpPr txBox="1"/>
                      <wps:spPr>
                        <a:xfrm>
                          <a:off x="0" y="0"/>
                          <a:ext cx="243840" cy="125730"/>
                        </a:xfrm>
                        <a:prstGeom prst="rect">
                          <a:avLst/>
                        </a:prstGeom>
                      </wps:spPr>
                      <wps:txbx>
                        <w:txbxContent>
                          <w:p>
                            <w:pPr>
                              <w:spacing w:line="195" w:lineRule="exact" w:before="0"/>
                              <w:ind w:left="0" w:right="0" w:firstLine="0"/>
                              <w:jc w:val="left"/>
                              <w:rPr>
                                <w:i/>
                                <w:sz w:val="11"/>
                              </w:rPr>
                            </w:pPr>
                            <w:r>
                              <w:rPr>
                                <w:rFonts w:ascii="Verdana"/>
                                <w:spacing w:val="-2"/>
                                <w:w w:val="115"/>
                                <w:position w:val="3"/>
                                <w:sz w:val="18"/>
                              </w:rPr>
                              <w:t>x</w:t>
                            </w:r>
                            <w:r>
                              <w:rPr>
                                <w:i/>
                                <w:spacing w:val="-2"/>
                                <w:w w:val="115"/>
                                <w:sz w:val="11"/>
                              </w:rPr>
                              <w:t>k</w:t>
                            </w:r>
                            <w:r>
                              <w:rPr>
                                <w:i/>
                                <w:spacing w:val="-2"/>
                                <w:w w:val="115"/>
                                <w:position w:val="3"/>
                                <w:sz w:val="18"/>
                              </w:rPr>
                              <w:t>a</w:t>
                            </w:r>
                            <w:r>
                              <w:rPr>
                                <w:i/>
                                <w:spacing w:val="-2"/>
                                <w:w w:val="115"/>
                                <w:sz w:val="11"/>
                              </w:rPr>
                              <w:t>kj</w:t>
                            </w:r>
                          </w:p>
                        </w:txbxContent>
                      </wps:txbx>
                      <wps:bodyPr wrap="square" lIns="0" tIns="0" rIns="0" bIns="0" rtlCol="0">
                        <a:noAutofit/>
                      </wps:bodyPr>
                    </wps:wsp>
                  </a:graphicData>
                </a:graphic>
              </wp:anchor>
            </w:drawing>
          </mc:Choice>
          <mc:Fallback>
            <w:pict>
              <v:shape style="position:absolute;margin-left:141.619003pt;margin-top:-11.691294pt;width:19.2pt;height:9.9pt;mso-position-horizontal-relative:page;mso-position-vertical-relative:paragraph;z-index:15745024" type="#_x0000_t202" id="docshape50" filled="false" stroked="false">
                <v:textbox inset="0,0,0,0">
                  <w:txbxContent>
                    <w:p>
                      <w:pPr>
                        <w:spacing w:line="195" w:lineRule="exact" w:before="0"/>
                        <w:ind w:left="0" w:right="0" w:firstLine="0"/>
                        <w:jc w:val="left"/>
                        <w:rPr>
                          <w:i/>
                          <w:sz w:val="11"/>
                        </w:rPr>
                      </w:pPr>
                      <w:r>
                        <w:rPr>
                          <w:rFonts w:ascii="Verdana"/>
                          <w:spacing w:val="-2"/>
                          <w:w w:val="115"/>
                          <w:position w:val="3"/>
                          <w:sz w:val="18"/>
                        </w:rPr>
                        <w:t>x</w:t>
                      </w:r>
                      <w:r>
                        <w:rPr>
                          <w:i/>
                          <w:spacing w:val="-2"/>
                          <w:w w:val="115"/>
                          <w:sz w:val="11"/>
                        </w:rPr>
                        <w:t>k</w:t>
                      </w:r>
                      <w:r>
                        <w:rPr>
                          <w:i/>
                          <w:spacing w:val="-2"/>
                          <w:w w:val="115"/>
                          <w:position w:val="3"/>
                          <w:sz w:val="18"/>
                        </w:rPr>
                        <w:t>a</w:t>
                      </w:r>
                      <w:r>
                        <w:rPr>
                          <w:i/>
                          <w:spacing w:val="-2"/>
                          <w:w w:val="115"/>
                          <w:sz w:val="11"/>
                        </w:rPr>
                        <w:t>kj</w:t>
                      </w:r>
                    </w:p>
                  </w:txbxContent>
                </v:textbox>
                <w10:wrap type="none"/>
              </v:shape>
            </w:pict>
          </mc:Fallback>
        </mc:AlternateContent>
      </w:r>
      <w:r>
        <w:rPr/>
        <mc:AlternateContent>
          <mc:Choice Requires="wps">
            <w:drawing>
              <wp:anchor distT="0" distB="0" distL="0" distR="0" allowOverlap="1" layoutInCell="1" locked="0" behindDoc="1" simplePos="0" relativeHeight="486116352">
                <wp:simplePos x="0" y="0"/>
                <wp:positionH relativeFrom="page">
                  <wp:posOffset>2782074</wp:posOffset>
                </wp:positionH>
                <wp:positionV relativeFrom="paragraph">
                  <wp:posOffset>-154000</wp:posOffset>
                </wp:positionV>
                <wp:extent cx="119380" cy="131445"/>
                <wp:effectExtent l="0" t="0" r="0" b="0"/>
                <wp:wrapNone/>
                <wp:docPr id="53" name="Textbox 53"/>
                <wp:cNvGraphicFramePr>
                  <a:graphicFrameLocks/>
                </wp:cNvGraphicFramePr>
                <a:graphic>
                  <a:graphicData uri="http://schemas.microsoft.com/office/word/2010/wordprocessingShape">
                    <wps:wsp>
                      <wps:cNvPr id="53" name="Textbox 53"/>
                      <wps:cNvSpPr txBox="1"/>
                      <wps:spPr>
                        <a:xfrm>
                          <a:off x="0" y="0"/>
                          <a:ext cx="119380" cy="131445"/>
                        </a:xfrm>
                        <a:prstGeom prst="rect">
                          <a:avLst/>
                        </a:prstGeom>
                      </wps:spPr>
                      <wps:txbx>
                        <w:txbxContent>
                          <w:p>
                            <w:pPr>
                              <w:spacing w:line="189" w:lineRule="exact" w:before="0"/>
                              <w:ind w:left="0" w:right="0" w:firstLine="0"/>
                              <w:jc w:val="left"/>
                              <w:rPr>
                                <w:sz w:val="11"/>
                              </w:rPr>
                            </w:pPr>
                            <w:r>
                              <w:rPr>
                                <w:rFonts w:ascii="Verdana"/>
                                <w:spacing w:val="-5"/>
                                <w:w w:val="115"/>
                                <w:position w:val="-5"/>
                                <w:sz w:val="18"/>
                              </w:rPr>
                              <w:t>x</w:t>
                            </w:r>
                            <w:r>
                              <w:rPr>
                                <w:spacing w:val="-5"/>
                                <w:w w:val="115"/>
                                <w:sz w:val="11"/>
                              </w:rPr>
                              <w:t>2</w:t>
                            </w:r>
                          </w:p>
                        </w:txbxContent>
                      </wps:txbx>
                      <wps:bodyPr wrap="square" lIns="0" tIns="0" rIns="0" bIns="0" rtlCol="0">
                        <a:noAutofit/>
                      </wps:bodyPr>
                    </wps:wsp>
                  </a:graphicData>
                </a:graphic>
              </wp:anchor>
            </w:drawing>
          </mc:Choice>
          <mc:Fallback>
            <w:pict>
              <v:shape style="position:absolute;margin-left:219.061005pt;margin-top:-12.125992pt;width:9.4pt;height:10.35pt;mso-position-horizontal-relative:page;mso-position-vertical-relative:paragraph;z-index:-17200128" type="#_x0000_t202" id="docshape51" filled="false" stroked="false">
                <v:textbox inset="0,0,0,0">
                  <w:txbxContent>
                    <w:p>
                      <w:pPr>
                        <w:spacing w:line="189" w:lineRule="exact" w:before="0"/>
                        <w:ind w:left="0" w:right="0" w:firstLine="0"/>
                        <w:jc w:val="left"/>
                        <w:rPr>
                          <w:sz w:val="11"/>
                        </w:rPr>
                      </w:pPr>
                      <w:r>
                        <w:rPr>
                          <w:rFonts w:ascii="Verdana"/>
                          <w:spacing w:val="-5"/>
                          <w:w w:val="115"/>
                          <w:position w:val="-5"/>
                          <w:sz w:val="18"/>
                        </w:rPr>
                        <w:t>x</w:t>
                      </w:r>
                      <w:r>
                        <w:rPr>
                          <w:spacing w:val="-5"/>
                          <w:w w:val="115"/>
                          <w:sz w:val="11"/>
                        </w:rPr>
                        <w:t>2</w:t>
                      </w:r>
                    </w:p>
                  </w:txbxContent>
                </v:textbox>
                <w10:wrap type="none"/>
              </v:shape>
            </w:pict>
          </mc:Fallback>
        </mc:AlternateContent>
      </w:r>
      <w:r>
        <w:rPr/>
        <mc:AlternateContent>
          <mc:Choice Requires="wps">
            <w:drawing>
              <wp:anchor distT="0" distB="0" distL="0" distR="0" allowOverlap="1" layoutInCell="1" locked="0" behindDoc="1" simplePos="0" relativeHeight="486116864">
                <wp:simplePos x="0" y="0"/>
                <wp:positionH relativeFrom="page">
                  <wp:posOffset>3326396</wp:posOffset>
                </wp:positionH>
                <wp:positionV relativeFrom="paragraph">
                  <wp:posOffset>-154000</wp:posOffset>
                </wp:positionV>
                <wp:extent cx="93980" cy="121920"/>
                <wp:effectExtent l="0" t="0" r="0" b="0"/>
                <wp:wrapNone/>
                <wp:docPr id="54" name="Textbox 54"/>
                <wp:cNvGraphicFramePr>
                  <a:graphicFrameLocks/>
                </wp:cNvGraphicFramePr>
                <a:graphic>
                  <a:graphicData uri="http://schemas.microsoft.com/office/word/2010/wordprocessingShape">
                    <wps:wsp>
                      <wps:cNvPr id="54" name="Textbox 54"/>
                      <wps:cNvSpPr txBox="1"/>
                      <wps:spPr>
                        <a:xfrm>
                          <a:off x="0" y="0"/>
                          <a:ext cx="93980" cy="121920"/>
                        </a:xfrm>
                        <a:prstGeom prst="rect">
                          <a:avLst/>
                        </a:prstGeom>
                      </wps:spPr>
                      <wps:txbx>
                        <w:txbxContent>
                          <w:p>
                            <w:pPr>
                              <w:spacing w:line="190" w:lineRule="exact" w:before="0"/>
                              <w:ind w:left="0" w:right="0" w:firstLine="0"/>
                              <w:jc w:val="left"/>
                              <w:rPr>
                                <w:sz w:val="11"/>
                              </w:rPr>
                            </w:pPr>
                            <w:r>
                              <w:rPr>
                                <w:i/>
                                <w:spacing w:val="-5"/>
                                <w:position w:val="-5"/>
                                <w:sz w:val="18"/>
                              </w:rPr>
                              <w:t>a</w:t>
                            </w:r>
                            <w:r>
                              <w:rPr>
                                <w:spacing w:val="-5"/>
                                <w:sz w:val="11"/>
                              </w:rPr>
                              <w:t>2</w:t>
                            </w:r>
                          </w:p>
                        </w:txbxContent>
                      </wps:txbx>
                      <wps:bodyPr wrap="square" lIns="0" tIns="0" rIns="0" bIns="0" rtlCol="0">
                        <a:noAutofit/>
                      </wps:bodyPr>
                    </wps:wsp>
                  </a:graphicData>
                </a:graphic>
              </wp:anchor>
            </w:drawing>
          </mc:Choice>
          <mc:Fallback>
            <w:pict>
              <v:shape style="position:absolute;margin-left:261.92099pt;margin-top:-12.125992pt;width:7.4pt;height:9.6pt;mso-position-horizontal-relative:page;mso-position-vertical-relative:paragraph;z-index:-17199616" type="#_x0000_t202" id="docshape52" filled="false" stroked="false">
                <v:textbox inset="0,0,0,0">
                  <w:txbxContent>
                    <w:p>
                      <w:pPr>
                        <w:spacing w:line="190" w:lineRule="exact" w:before="0"/>
                        <w:ind w:left="0" w:right="0" w:firstLine="0"/>
                        <w:jc w:val="left"/>
                        <w:rPr>
                          <w:sz w:val="11"/>
                        </w:rPr>
                      </w:pPr>
                      <w:r>
                        <w:rPr>
                          <w:i/>
                          <w:spacing w:val="-5"/>
                          <w:position w:val="-5"/>
                          <w:sz w:val="18"/>
                        </w:rPr>
                        <w:t>a</w:t>
                      </w:r>
                      <w:r>
                        <w:rPr>
                          <w:spacing w:val="-5"/>
                          <w:sz w:val="11"/>
                        </w:rPr>
                        <w:t>2</w:t>
                      </w:r>
                    </w:p>
                  </w:txbxContent>
                </v:textbox>
                <w10:wrap type="none"/>
              </v:shape>
            </w:pict>
          </mc:Fallback>
        </mc:AlternateContent>
      </w:r>
      <w:r>
        <w:rPr/>
        <mc:AlternateContent>
          <mc:Choice Requires="wps">
            <w:drawing>
              <wp:anchor distT="0" distB="0" distL="0" distR="0" allowOverlap="1" layoutInCell="1" locked="0" behindDoc="1" simplePos="0" relativeHeight="486117376">
                <wp:simplePos x="0" y="0"/>
                <wp:positionH relativeFrom="page">
                  <wp:posOffset>5042877</wp:posOffset>
                </wp:positionH>
                <wp:positionV relativeFrom="paragraph">
                  <wp:posOffset>-154143</wp:posOffset>
                </wp:positionV>
                <wp:extent cx="40005" cy="80010"/>
                <wp:effectExtent l="0" t="0" r="0" b="0"/>
                <wp:wrapNone/>
                <wp:docPr id="55" name="Textbox 55"/>
                <wp:cNvGraphicFramePr>
                  <a:graphicFrameLocks/>
                </wp:cNvGraphicFramePr>
                <a:graphic>
                  <a:graphicData uri="http://schemas.microsoft.com/office/word/2010/wordprocessingShape">
                    <wps:wsp>
                      <wps:cNvPr id="55" name="Textbox 55"/>
                      <wps:cNvSpPr txBox="1"/>
                      <wps:spPr>
                        <a:xfrm>
                          <a:off x="0" y="0"/>
                          <a:ext cx="40005" cy="80010"/>
                        </a:xfrm>
                        <a:prstGeom prst="rect">
                          <a:avLst/>
                        </a:prstGeom>
                      </wps:spPr>
                      <wps:txbx>
                        <w:txbxContent>
                          <w:p>
                            <w:pPr>
                              <w:spacing w:line="124" w:lineRule="exact" w:before="0"/>
                              <w:ind w:left="0" w:right="0" w:firstLine="0"/>
                              <w:jc w:val="left"/>
                              <w:rPr>
                                <w:sz w:val="12"/>
                              </w:rPr>
                            </w:pPr>
                            <w:r>
                              <w:rPr>
                                <w:spacing w:val="-10"/>
                                <w:w w:val="105"/>
                                <w:sz w:val="12"/>
                              </w:rPr>
                              <w:t>1</w:t>
                            </w:r>
                          </w:p>
                        </w:txbxContent>
                      </wps:txbx>
                      <wps:bodyPr wrap="square" lIns="0" tIns="0" rIns="0" bIns="0" rtlCol="0">
                        <a:noAutofit/>
                      </wps:bodyPr>
                    </wps:wsp>
                  </a:graphicData>
                </a:graphic>
              </wp:anchor>
            </w:drawing>
          </mc:Choice>
          <mc:Fallback>
            <w:pict>
              <v:shape style="position:absolute;margin-left:397.076996pt;margin-top:-12.137259pt;width:3.15pt;height:6.3pt;mso-position-horizontal-relative:page;mso-position-vertical-relative:paragraph;z-index:-17199104" type="#_x0000_t202" id="docshape53" filled="false" stroked="false">
                <v:textbox inset="0,0,0,0">
                  <w:txbxContent>
                    <w:p>
                      <w:pPr>
                        <w:spacing w:line="124" w:lineRule="exact" w:before="0"/>
                        <w:ind w:left="0" w:right="0" w:firstLine="0"/>
                        <w:jc w:val="left"/>
                        <w:rPr>
                          <w:sz w:val="12"/>
                        </w:rPr>
                      </w:pPr>
                      <w:r>
                        <w:rPr>
                          <w:spacing w:val="-10"/>
                          <w:w w:val="105"/>
                          <w:sz w:val="12"/>
                        </w:rPr>
                        <w:t>1</w:t>
                      </w:r>
                    </w:p>
                  </w:txbxContent>
                </v:textbox>
                <w10:wrap type="none"/>
              </v:shape>
            </w:pict>
          </mc:Fallback>
        </mc:AlternateContent>
      </w:r>
      <w:r>
        <w:rPr/>
        <mc:AlternateContent>
          <mc:Choice Requires="wps">
            <w:drawing>
              <wp:anchor distT="0" distB="0" distL="0" distR="0" allowOverlap="1" layoutInCell="1" locked="0" behindDoc="1" simplePos="0" relativeHeight="486117888">
                <wp:simplePos x="0" y="0"/>
                <wp:positionH relativeFrom="page">
                  <wp:posOffset>5220715</wp:posOffset>
                </wp:positionH>
                <wp:positionV relativeFrom="paragraph">
                  <wp:posOffset>-154143</wp:posOffset>
                </wp:positionV>
                <wp:extent cx="40005" cy="80010"/>
                <wp:effectExtent l="0" t="0" r="0" b="0"/>
                <wp:wrapNone/>
                <wp:docPr id="56" name="Textbox 56"/>
                <wp:cNvGraphicFramePr>
                  <a:graphicFrameLocks/>
                </wp:cNvGraphicFramePr>
                <a:graphic>
                  <a:graphicData uri="http://schemas.microsoft.com/office/word/2010/wordprocessingShape">
                    <wps:wsp>
                      <wps:cNvPr id="56" name="Textbox 56"/>
                      <wps:cNvSpPr txBox="1"/>
                      <wps:spPr>
                        <a:xfrm>
                          <a:off x="0" y="0"/>
                          <a:ext cx="40005" cy="80010"/>
                        </a:xfrm>
                        <a:prstGeom prst="rect">
                          <a:avLst/>
                        </a:prstGeom>
                      </wps:spPr>
                      <wps:txbx>
                        <w:txbxContent>
                          <w:p>
                            <w:pPr>
                              <w:spacing w:line="124" w:lineRule="exact" w:before="0"/>
                              <w:ind w:left="0" w:right="0" w:firstLine="0"/>
                              <w:jc w:val="left"/>
                              <w:rPr>
                                <w:sz w:val="12"/>
                              </w:rPr>
                            </w:pPr>
                            <w:r>
                              <w:rPr>
                                <w:spacing w:val="-10"/>
                                <w:w w:val="105"/>
                                <w:sz w:val="12"/>
                              </w:rPr>
                              <w:t>2</w:t>
                            </w:r>
                          </w:p>
                        </w:txbxContent>
                      </wps:txbx>
                      <wps:bodyPr wrap="square" lIns="0" tIns="0" rIns="0" bIns="0" rtlCol="0">
                        <a:noAutofit/>
                      </wps:bodyPr>
                    </wps:wsp>
                  </a:graphicData>
                </a:graphic>
              </wp:anchor>
            </w:drawing>
          </mc:Choice>
          <mc:Fallback>
            <w:pict>
              <v:shape style="position:absolute;margin-left:411.079987pt;margin-top:-12.137259pt;width:3.15pt;height:6.3pt;mso-position-horizontal-relative:page;mso-position-vertical-relative:paragraph;z-index:-17198592" type="#_x0000_t202" id="docshape54" filled="false" stroked="false">
                <v:textbox inset="0,0,0,0">
                  <w:txbxContent>
                    <w:p>
                      <w:pPr>
                        <w:spacing w:line="124" w:lineRule="exact" w:before="0"/>
                        <w:ind w:left="0" w:right="0" w:firstLine="0"/>
                        <w:jc w:val="left"/>
                        <w:rPr>
                          <w:sz w:val="12"/>
                        </w:rPr>
                      </w:pPr>
                      <w:r>
                        <w:rPr>
                          <w:spacing w:val="-10"/>
                          <w:w w:val="105"/>
                          <w:sz w:val="12"/>
                        </w:rPr>
                        <w:t>2</w:t>
                      </w:r>
                    </w:p>
                  </w:txbxContent>
                </v:textbox>
                <w10:wrap type="none"/>
              </v:shape>
            </w:pict>
          </mc:Fallback>
        </mc:AlternateContent>
      </w:r>
      <w:r>
        <w:rPr/>
        <mc:AlternateContent>
          <mc:Choice Requires="wps">
            <w:drawing>
              <wp:anchor distT="0" distB="0" distL="0" distR="0" allowOverlap="1" layoutInCell="1" locked="0" behindDoc="1" simplePos="0" relativeHeight="486118400">
                <wp:simplePos x="0" y="0"/>
                <wp:positionH relativeFrom="page">
                  <wp:posOffset>5597994</wp:posOffset>
                </wp:positionH>
                <wp:positionV relativeFrom="paragraph">
                  <wp:posOffset>-154207</wp:posOffset>
                </wp:positionV>
                <wp:extent cx="40005" cy="80010"/>
                <wp:effectExtent l="0" t="0" r="0" b="0"/>
                <wp:wrapNone/>
                <wp:docPr id="57" name="Textbox 57"/>
                <wp:cNvGraphicFramePr>
                  <a:graphicFrameLocks/>
                </wp:cNvGraphicFramePr>
                <a:graphic>
                  <a:graphicData uri="http://schemas.microsoft.com/office/word/2010/wordprocessingShape">
                    <wps:wsp>
                      <wps:cNvPr id="57" name="Textbox 57"/>
                      <wps:cNvSpPr txBox="1"/>
                      <wps:spPr>
                        <a:xfrm>
                          <a:off x="0" y="0"/>
                          <a:ext cx="40005" cy="80010"/>
                        </a:xfrm>
                        <a:prstGeom prst="rect">
                          <a:avLst/>
                        </a:prstGeom>
                      </wps:spPr>
                      <wps:txbx>
                        <w:txbxContent>
                          <w:p>
                            <w:pPr>
                              <w:spacing w:line="124" w:lineRule="exact" w:before="0"/>
                              <w:ind w:left="0" w:right="0" w:firstLine="0"/>
                              <w:jc w:val="left"/>
                              <w:rPr>
                                <w:i/>
                                <w:sz w:val="12"/>
                              </w:rPr>
                            </w:pPr>
                            <w:r>
                              <w:rPr>
                                <w:i/>
                                <w:spacing w:val="-10"/>
                                <w:w w:val="105"/>
                                <w:sz w:val="12"/>
                              </w:rPr>
                              <w:t>n</w:t>
                            </w:r>
                          </w:p>
                        </w:txbxContent>
                      </wps:txbx>
                      <wps:bodyPr wrap="square" lIns="0" tIns="0" rIns="0" bIns="0" rtlCol="0">
                        <a:noAutofit/>
                      </wps:bodyPr>
                    </wps:wsp>
                  </a:graphicData>
                </a:graphic>
              </wp:anchor>
            </w:drawing>
          </mc:Choice>
          <mc:Fallback>
            <w:pict>
              <v:shape style="position:absolute;margin-left:440.786987pt;margin-top:-12.14229pt;width:3.15pt;height:6.3pt;mso-position-horizontal-relative:page;mso-position-vertical-relative:paragraph;z-index:-17198080" type="#_x0000_t202" id="docshape55" filled="false" stroked="false">
                <v:textbox inset="0,0,0,0">
                  <w:txbxContent>
                    <w:p>
                      <w:pPr>
                        <w:spacing w:line="124" w:lineRule="exact" w:before="0"/>
                        <w:ind w:left="0" w:right="0" w:firstLine="0"/>
                        <w:jc w:val="left"/>
                        <w:rPr>
                          <w:i/>
                          <w:sz w:val="12"/>
                        </w:rPr>
                      </w:pPr>
                      <w:r>
                        <w:rPr>
                          <w:i/>
                          <w:spacing w:val="-10"/>
                          <w:w w:val="105"/>
                          <w:sz w:val="12"/>
                        </w:rPr>
                        <w:t>n</w:t>
                      </w:r>
                    </w:p>
                  </w:txbxContent>
                </v:textbox>
                <w10:wrap type="none"/>
              </v:shape>
            </w:pict>
          </mc:Fallback>
        </mc:AlternateContent>
      </w:r>
      <w:r>
        <w:rPr>
          <w:i/>
          <w:spacing w:val="-5"/>
          <w:w w:val="115"/>
          <w:sz w:val="11"/>
        </w:rPr>
        <w:t>k</w:t>
      </w:r>
      <w:r>
        <w:rPr>
          <w:rFonts w:ascii="DejaVu Sans Condensed"/>
          <w:spacing w:val="-5"/>
          <w:w w:val="115"/>
          <w:sz w:val="11"/>
        </w:rPr>
        <w:t>=</w:t>
      </w:r>
      <w:r>
        <w:rPr>
          <w:spacing w:val="-5"/>
          <w:w w:val="115"/>
          <w:sz w:val="11"/>
        </w:rPr>
        <w:t>1</w:t>
      </w:r>
    </w:p>
    <w:p>
      <w:pPr>
        <w:spacing w:line="159" w:lineRule="exact" w:before="0"/>
        <w:ind w:left="0" w:right="0" w:firstLine="0"/>
        <w:jc w:val="right"/>
        <w:rPr>
          <w:i/>
          <w:sz w:val="11"/>
        </w:rPr>
      </w:pPr>
      <w:r>
        <w:rPr/>
        <w:br w:type="column"/>
      </w:r>
      <w:r>
        <w:rPr>
          <w:i/>
          <w:w w:val="120"/>
          <w:sz w:val="11"/>
        </w:rPr>
        <w:t>k</w:t>
      </w:r>
      <w:r>
        <w:rPr>
          <w:rFonts w:ascii="DejaVu Sans Condensed"/>
          <w:w w:val="120"/>
          <w:sz w:val="11"/>
        </w:rPr>
        <w:t>=</w:t>
      </w:r>
      <w:r>
        <w:rPr>
          <w:w w:val="120"/>
          <w:sz w:val="11"/>
        </w:rPr>
        <w:t>1</w:t>
      </w:r>
      <w:r>
        <w:rPr>
          <w:spacing w:val="28"/>
          <w:w w:val="120"/>
          <w:sz w:val="11"/>
        </w:rPr>
        <w:t>  </w:t>
      </w:r>
      <w:r>
        <w:rPr>
          <w:i/>
          <w:spacing w:val="-10"/>
          <w:w w:val="120"/>
          <w:position w:val="4"/>
          <w:sz w:val="11"/>
        </w:rPr>
        <w:t>k</w:t>
      </w:r>
    </w:p>
    <w:p>
      <w:pPr>
        <w:spacing w:line="159" w:lineRule="exact" w:before="0"/>
        <w:ind w:left="406" w:right="0" w:firstLine="0"/>
        <w:jc w:val="left"/>
        <w:rPr>
          <w:i/>
          <w:sz w:val="11"/>
        </w:rPr>
      </w:pPr>
      <w:r>
        <w:rPr/>
        <w:br w:type="column"/>
      </w:r>
      <w:r>
        <w:rPr>
          <w:i/>
          <w:w w:val="115"/>
          <w:sz w:val="11"/>
        </w:rPr>
        <w:t>k</w:t>
      </w:r>
      <w:r>
        <w:rPr>
          <w:rFonts w:ascii="DejaVu Sans Condensed"/>
          <w:w w:val="115"/>
          <w:sz w:val="11"/>
        </w:rPr>
        <w:t>=</w:t>
      </w:r>
      <w:r>
        <w:rPr>
          <w:w w:val="115"/>
          <w:sz w:val="11"/>
        </w:rPr>
        <w:t>1</w:t>
      </w:r>
      <w:r>
        <w:rPr>
          <w:spacing w:val="59"/>
          <w:w w:val="115"/>
          <w:sz w:val="11"/>
        </w:rPr>
        <w:t> </w:t>
      </w:r>
      <w:r>
        <w:rPr>
          <w:i/>
          <w:spacing w:val="-5"/>
          <w:w w:val="115"/>
          <w:position w:val="4"/>
          <w:sz w:val="11"/>
        </w:rPr>
        <w:t>kj</w:t>
      </w:r>
    </w:p>
    <w:p>
      <w:pPr>
        <w:spacing w:line="249" w:lineRule="auto" w:before="0"/>
        <w:ind w:left="586" w:right="274" w:firstLine="0"/>
        <w:jc w:val="left"/>
        <w:rPr>
          <w:sz w:val="18"/>
        </w:rPr>
      </w:pPr>
      <w:r>
        <w:rPr/>
        <w:br w:type="column"/>
      </w:r>
      <w:r>
        <w:rPr>
          <w:i/>
          <w:w w:val="105"/>
          <w:sz w:val="18"/>
        </w:rPr>
        <w:t>to</w:t>
      </w:r>
      <w:r>
        <w:rPr>
          <w:i/>
          <w:spacing w:val="33"/>
          <w:w w:val="105"/>
          <w:sz w:val="18"/>
        </w:rPr>
        <w:t> </w:t>
      </w:r>
      <w:r>
        <w:rPr>
          <w:i/>
          <w:w w:val="105"/>
          <w:sz w:val="18"/>
        </w:rPr>
        <w:t>optimization</w:t>
      </w:r>
      <w:r>
        <w:rPr>
          <w:i/>
          <w:spacing w:val="33"/>
          <w:w w:val="105"/>
          <w:sz w:val="18"/>
        </w:rPr>
        <w:t> </w:t>
      </w:r>
      <w:r>
        <w:rPr>
          <w:i/>
          <w:w w:val="105"/>
          <w:sz w:val="18"/>
        </w:rPr>
        <w:t>model</w:t>
      </w:r>
      <w:r>
        <w:rPr>
          <w:i/>
          <w:spacing w:val="33"/>
          <w:w w:val="105"/>
          <w:sz w:val="18"/>
        </w:rPr>
        <w:t> </w:t>
      </w:r>
      <w:hyperlink w:history="true" w:anchor="_bookmark7">
        <w:r>
          <w:rPr>
            <w:color w:val="007FAD"/>
            <w:w w:val="105"/>
            <w:sz w:val="18"/>
          </w:rPr>
          <w:t>(12)</w:t>
        </w:r>
      </w:hyperlink>
      <w:r>
        <w:rPr>
          <w:color w:val="007FAD"/>
          <w:spacing w:val="34"/>
          <w:w w:val="105"/>
          <w:sz w:val="18"/>
        </w:rPr>
        <w:t> </w:t>
      </w:r>
      <w:r>
        <w:rPr>
          <w:i/>
          <w:w w:val="105"/>
          <w:sz w:val="18"/>
        </w:rPr>
        <w:t>and</w:t>
      </w:r>
      <w:r>
        <w:rPr>
          <w:i/>
          <w:spacing w:val="33"/>
          <w:w w:val="105"/>
          <w:sz w:val="18"/>
        </w:rPr>
        <w:t> </w:t>
      </w:r>
      <w:r>
        <w:rPr>
          <w:i/>
          <w:w w:val="105"/>
          <w:sz w:val="18"/>
        </w:rPr>
        <w:t>C</w:t>
      </w:r>
      <w:r>
        <w:rPr>
          <w:rFonts w:ascii="DejaVu Sans Condensed"/>
          <w:w w:val="105"/>
          <w:sz w:val="18"/>
          <w:vertAlign w:val="superscript"/>
        </w:rPr>
        <w:t>*</w:t>
      </w:r>
      <w:r>
        <w:rPr>
          <w:rFonts w:ascii="DejaVu Sans Condensed"/>
          <w:spacing w:val="35"/>
          <w:w w:val="105"/>
          <w:sz w:val="18"/>
          <w:vertAlign w:val="baseline"/>
        </w:rPr>
        <w:t> </w:t>
      </w:r>
      <w:r>
        <w:rPr>
          <w:i/>
          <w:w w:val="105"/>
          <w:sz w:val="18"/>
          <w:vertAlign w:val="baseline"/>
        </w:rPr>
        <w:t>be</w:t>
      </w:r>
      <w:r>
        <w:rPr>
          <w:i/>
          <w:spacing w:val="33"/>
          <w:w w:val="105"/>
          <w:sz w:val="18"/>
          <w:vertAlign w:val="baseline"/>
        </w:rPr>
        <w:t> </w:t>
      </w:r>
      <w:r>
        <w:rPr>
          <w:i/>
          <w:w w:val="105"/>
          <w:sz w:val="18"/>
          <w:vertAlign w:val="baseline"/>
        </w:rPr>
        <w:t>the</w:t>
      </w:r>
      <w:r>
        <w:rPr>
          <w:i/>
          <w:spacing w:val="34"/>
          <w:w w:val="105"/>
          <w:sz w:val="18"/>
          <w:vertAlign w:val="baseline"/>
        </w:rPr>
        <w:t> </w:t>
      </w:r>
      <w:r>
        <w:rPr>
          <w:i/>
          <w:w w:val="105"/>
          <w:sz w:val="18"/>
          <w:vertAlign w:val="baseline"/>
        </w:rPr>
        <w:t>optimal</w:t>
      </w:r>
      <w:r>
        <w:rPr>
          <w:i/>
          <w:spacing w:val="33"/>
          <w:w w:val="105"/>
          <w:sz w:val="18"/>
          <w:vertAlign w:val="baseline"/>
        </w:rPr>
        <w:t> </w:t>
      </w:r>
      <w:r>
        <w:rPr>
          <w:i/>
          <w:w w:val="105"/>
          <w:sz w:val="18"/>
          <w:vertAlign w:val="baseline"/>
        </w:rPr>
        <w:t>objective</w:t>
      </w:r>
      <w:r>
        <w:rPr>
          <w:i/>
          <w:w w:val="105"/>
          <w:sz w:val="18"/>
          <w:vertAlign w:val="baseline"/>
        </w:rPr>
        <w:t> function value of it </w:t>
      </w:r>
      <w:hyperlink w:history="true" w:anchor="_bookmark26">
        <w:r>
          <w:rPr>
            <w:color w:val="007FAD"/>
            <w:w w:val="105"/>
            <w:sz w:val="18"/>
            <w:vertAlign w:val="baseline"/>
          </w:rPr>
          <w:t>[25]</w:t>
        </w:r>
      </w:hyperlink>
      <w:r>
        <w:rPr>
          <w:w w:val="105"/>
          <w:sz w:val="18"/>
          <w:vertAlign w:val="baseline"/>
        </w:rPr>
        <w:t>. </w:t>
      </w:r>
      <w:r>
        <w:rPr>
          <w:i/>
          <w:w w:val="105"/>
          <w:sz w:val="18"/>
          <w:vertAlign w:val="baseline"/>
        </w:rPr>
        <w:t>Then</w:t>
      </w:r>
      <w:r>
        <w:rPr>
          <w:w w:val="105"/>
          <w:sz w:val="18"/>
          <w:vertAlign w:val="baseline"/>
        </w:rPr>
        <w:t>,</w:t>
      </w:r>
    </w:p>
    <w:p>
      <w:pPr>
        <w:spacing w:after="0" w:line="249" w:lineRule="auto"/>
        <w:jc w:val="left"/>
        <w:rPr>
          <w:sz w:val="18"/>
        </w:rPr>
        <w:sectPr>
          <w:type w:val="continuous"/>
          <w:pgSz w:w="11910" w:h="15880"/>
          <w:pgMar w:header="669" w:footer="0" w:top="820" w:bottom="280" w:left="800" w:right="800"/>
          <w:cols w:num="4" w:equalWidth="0">
            <w:col w:w="2010" w:space="40"/>
            <w:col w:w="1724" w:space="39"/>
            <w:col w:w="809" w:space="39"/>
            <w:col w:w="5649"/>
          </w:cols>
        </w:sectPr>
      </w:pPr>
    </w:p>
    <w:p>
      <w:pPr>
        <w:pStyle w:val="BodyText"/>
        <w:tabs>
          <w:tab w:pos="4661" w:val="left" w:leader="none"/>
        </w:tabs>
        <w:spacing w:line="371" w:lineRule="exact" w:before="38"/>
        <w:ind w:left="107"/>
        <w:rPr>
          <w:rFonts w:ascii="DejaVu Sans Condensed"/>
        </w:rPr>
      </w:pPr>
      <w:bookmarkStart w:name="_bookmark10" w:id="20"/>
      <w:bookmarkEnd w:id="20"/>
      <w:r>
        <w:rPr/>
      </w:r>
      <w:r>
        <w:rPr>
          <w:i/>
        </w:rPr>
        <w:t>j</w:t>
      </w:r>
      <w:r>
        <w:rPr>
          <w:i/>
          <w:spacing w:val="-7"/>
        </w:rPr>
        <w:t> </w:t>
      </w:r>
      <w:r>
        <w:rPr>
          <w:rFonts w:ascii="DejaVu Sans Condensed"/>
        </w:rPr>
        <w:t>=</w:t>
      </w:r>
      <w:r>
        <w:rPr>
          <w:rFonts w:ascii="DejaVu Sans Condensed"/>
          <w:spacing w:val="-6"/>
        </w:rPr>
        <w:t> </w:t>
      </w:r>
      <w:r>
        <w:rPr/>
        <w:t>1</w:t>
      </w:r>
      <w:r>
        <w:rPr>
          <w:rFonts w:ascii="LM Roman 10"/>
        </w:rPr>
        <w:t>,</w:t>
      </w:r>
      <w:r>
        <w:rPr>
          <w:rFonts w:ascii="LM Roman 10"/>
          <w:spacing w:val="-31"/>
        </w:rPr>
        <w:t> </w:t>
      </w:r>
      <w:r>
        <w:rPr/>
        <w:t>2</w:t>
      </w:r>
      <w:r>
        <w:rPr>
          <w:rFonts w:ascii="LM Roman 10"/>
        </w:rPr>
        <w:t>,</w:t>
      </w:r>
      <w:r>
        <w:rPr>
          <w:rFonts w:ascii="LM Roman 10"/>
          <w:spacing w:val="-31"/>
        </w:rPr>
        <w:t> </w:t>
      </w:r>
      <w:r>
        <w:rPr>
          <w:rFonts w:ascii="Khmer OS Muol Pali"/>
          <w:spacing w:val="19"/>
        </w:rPr>
        <w:t>...</w:t>
      </w:r>
      <w:r>
        <w:rPr>
          <w:rFonts w:ascii="Khmer OS Muol Pali"/>
          <w:spacing w:val="-22"/>
        </w:rPr>
        <w:t> </w:t>
      </w:r>
      <w:r>
        <w:rPr>
          <w:rFonts w:ascii="LM Roman 10"/>
        </w:rPr>
        <w:t>,</w:t>
      </w:r>
      <w:r>
        <w:rPr>
          <w:rFonts w:ascii="LM Roman 10"/>
          <w:spacing w:val="-31"/>
        </w:rPr>
        <w:t> </w:t>
      </w:r>
      <w:r>
        <w:rPr>
          <w:i/>
          <w:spacing w:val="-10"/>
        </w:rPr>
        <w:t>n</w:t>
      </w:r>
      <w:r>
        <w:rPr>
          <w:i/>
        </w:rPr>
        <w:tab/>
      </w:r>
      <w:r>
        <w:rPr>
          <w:rFonts w:ascii="DejaVu Sans Condensed"/>
          <w:spacing w:val="-5"/>
        </w:rPr>
        <w:t>(</w:t>
      </w:r>
      <w:r>
        <w:rPr>
          <w:spacing w:val="-5"/>
        </w:rPr>
        <w:t>4</w:t>
      </w:r>
      <w:r>
        <w:rPr>
          <w:rFonts w:ascii="DejaVu Sans Condensed"/>
          <w:spacing w:val="-5"/>
        </w:rPr>
        <w:t>)</w:t>
      </w:r>
    </w:p>
    <w:p>
      <w:pPr>
        <w:pStyle w:val="BodyText"/>
        <w:spacing w:line="227" w:lineRule="exact"/>
        <w:ind w:left="109"/>
      </w:pPr>
      <w:r>
        <w:rPr/>
        <w:t>Since</w:t>
      </w:r>
      <w:r>
        <w:rPr>
          <w:spacing w:val="9"/>
        </w:rPr>
        <w:t> </w:t>
      </w:r>
      <w:r>
        <w:rPr>
          <w:i/>
        </w:rPr>
        <w:t>a</w:t>
      </w:r>
      <w:r>
        <w:rPr>
          <w:i/>
          <w:vertAlign w:val="subscript"/>
        </w:rPr>
        <w:t>ij</w:t>
      </w:r>
      <w:r>
        <w:rPr>
          <w:i/>
          <w:spacing w:val="13"/>
          <w:vertAlign w:val="baseline"/>
        </w:rPr>
        <w:t> </w:t>
      </w:r>
      <w:r>
        <w:rPr>
          <w:rFonts w:ascii="DejaVu Sans Condensed" w:hAnsi="DejaVu Sans Condensed"/>
          <w:vertAlign w:val="baseline"/>
        </w:rPr>
        <w:t>=</w:t>
      </w:r>
      <w:r>
        <w:rPr>
          <w:rFonts w:ascii="DejaVu Sans Condensed" w:hAnsi="DejaVu Sans Condensed"/>
          <w:spacing w:val="-4"/>
          <w:vertAlign w:val="baseline"/>
        </w:rPr>
        <w:t> </w:t>
      </w:r>
      <w:r>
        <w:rPr>
          <w:rFonts w:ascii="Verdana" w:hAnsi="Verdana"/>
          <w:vertAlign w:val="baseline"/>
        </w:rPr>
        <w:t>x</w:t>
      </w:r>
      <w:r>
        <w:rPr>
          <w:i/>
          <w:vertAlign w:val="subscript"/>
        </w:rPr>
        <w:t>i</w:t>
      </w:r>
      <w:r>
        <w:rPr>
          <w:rFonts w:ascii="LM Roman 10" w:hAnsi="LM Roman 10"/>
          <w:vertAlign w:val="baseline"/>
        </w:rPr>
        <w:t>/</w:t>
      </w:r>
      <w:r>
        <w:rPr>
          <w:rFonts w:ascii="Verdana" w:hAnsi="Verdana"/>
          <w:vertAlign w:val="baseline"/>
        </w:rPr>
        <w:t>x</w:t>
      </w:r>
      <w:r>
        <w:rPr>
          <w:i/>
          <w:vertAlign w:val="subscript"/>
        </w:rPr>
        <w:t>j</w:t>
      </w:r>
      <w:r>
        <w:rPr>
          <w:vertAlign w:val="baseline"/>
        </w:rPr>
        <w:t>,</w:t>
      </w:r>
      <w:r>
        <w:rPr>
          <w:spacing w:val="14"/>
          <w:vertAlign w:val="baseline"/>
        </w:rPr>
        <w:t> </w:t>
      </w:r>
      <w:r>
        <w:rPr>
          <w:i/>
          <w:vertAlign w:val="baseline"/>
        </w:rPr>
        <w:t>i</w:t>
      </w:r>
      <w:r>
        <w:rPr>
          <w:rFonts w:ascii="LM Roman 10" w:hAnsi="LM Roman 10"/>
          <w:vertAlign w:val="baseline"/>
        </w:rPr>
        <w:t>,</w:t>
      </w:r>
      <w:r>
        <w:rPr>
          <w:rFonts w:ascii="LM Roman 10" w:hAnsi="LM Roman 10"/>
          <w:spacing w:val="-29"/>
          <w:vertAlign w:val="baseline"/>
        </w:rPr>
        <w:t> </w:t>
      </w:r>
      <w:r>
        <w:rPr>
          <w:i/>
          <w:vertAlign w:val="baseline"/>
        </w:rPr>
        <w:t>j</w:t>
      </w:r>
      <w:r>
        <w:rPr>
          <w:i/>
          <w:spacing w:val="3"/>
          <w:vertAlign w:val="baseline"/>
        </w:rPr>
        <w:t> </w:t>
      </w:r>
      <w:r>
        <w:rPr>
          <w:rFonts w:ascii="DejaVu Sans Condensed" w:hAnsi="DejaVu Sans Condensed"/>
          <w:vertAlign w:val="baseline"/>
        </w:rPr>
        <w:t>∈</w:t>
      </w:r>
      <w:r>
        <w:rPr>
          <w:rFonts w:ascii="DejaVu Sans Condensed" w:hAnsi="DejaVu Sans Condensed"/>
          <w:spacing w:val="-4"/>
          <w:vertAlign w:val="baseline"/>
        </w:rPr>
        <w:t> </w:t>
      </w:r>
      <w:r>
        <w:rPr>
          <w:rFonts w:ascii="DejaVu Sans Condensed" w:hAnsi="DejaVu Sans Condensed"/>
          <w:vertAlign w:val="baseline"/>
        </w:rPr>
        <w:t>{</w:t>
      </w:r>
      <w:r>
        <w:rPr>
          <w:vertAlign w:val="baseline"/>
        </w:rPr>
        <w:t>1</w:t>
      </w:r>
      <w:r>
        <w:rPr>
          <w:rFonts w:ascii="LM Roman 10" w:hAnsi="LM Roman 10"/>
          <w:vertAlign w:val="baseline"/>
        </w:rPr>
        <w:t>,</w:t>
      </w:r>
      <w:r>
        <w:rPr>
          <w:rFonts w:ascii="LM Roman 10" w:hAnsi="LM Roman 10"/>
          <w:spacing w:val="-31"/>
          <w:vertAlign w:val="baseline"/>
        </w:rPr>
        <w:t> </w:t>
      </w:r>
      <w:r>
        <w:rPr>
          <w:vertAlign w:val="baseline"/>
        </w:rPr>
        <w:t>2</w:t>
      </w:r>
      <w:r>
        <w:rPr>
          <w:rFonts w:ascii="LM Roman 10" w:hAnsi="LM Roman 10"/>
          <w:vertAlign w:val="baseline"/>
        </w:rPr>
        <w:t>,</w:t>
      </w:r>
      <w:r>
        <w:rPr>
          <w:rFonts w:ascii="LM Roman 10" w:hAnsi="LM Roman 10"/>
          <w:spacing w:val="-29"/>
          <w:vertAlign w:val="baseline"/>
        </w:rPr>
        <w:t> </w:t>
      </w:r>
      <w:r>
        <w:rPr>
          <w:rFonts w:ascii="Khmer OS Muol Pali" w:hAnsi="Khmer OS Muol Pali"/>
          <w:spacing w:val="19"/>
          <w:vertAlign w:val="baseline"/>
        </w:rPr>
        <w:t>...</w:t>
      </w:r>
      <w:r>
        <w:rPr>
          <w:rFonts w:ascii="Khmer OS Muol Pali" w:hAnsi="Khmer OS Muol Pali"/>
          <w:spacing w:val="-23"/>
          <w:vertAlign w:val="baseline"/>
        </w:rPr>
        <w:t> </w:t>
      </w:r>
      <w:r>
        <w:rPr>
          <w:rFonts w:ascii="LM Roman 10" w:hAnsi="LM Roman 10"/>
          <w:vertAlign w:val="baseline"/>
        </w:rPr>
        <w:t>,</w:t>
      </w:r>
      <w:r>
        <w:rPr>
          <w:rFonts w:ascii="LM Roman 10" w:hAnsi="LM Roman 10"/>
          <w:spacing w:val="-31"/>
          <w:vertAlign w:val="baseline"/>
        </w:rPr>
        <w:t> </w:t>
      </w:r>
      <w:r>
        <w:rPr>
          <w:i/>
          <w:vertAlign w:val="baseline"/>
        </w:rPr>
        <w:t>n</w:t>
      </w:r>
      <w:r>
        <w:rPr>
          <w:rFonts w:ascii="DejaVu Sans Condensed" w:hAnsi="DejaVu Sans Condensed"/>
          <w:vertAlign w:val="baseline"/>
        </w:rPr>
        <w:t>}</w:t>
      </w:r>
      <w:r>
        <w:rPr>
          <w:vertAlign w:val="baseline"/>
        </w:rPr>
        <w:t>,</w:t>
      </w:r>
      <w:r>
        <w:rPr>
          <w:spacing w:val="14"/>
          <w:vertAlign w:val="baseline"/>
        </w:rPr>
        <w:t> </w:t>
      </w:r>
      <w:r>
        <w:rPr>
          <w:vertAlign w:val="baseline"/>
        </w:rPr>
        <w:t>we</w:t>
      </w:r>
      <w:r>
        <w:rPr>
          <w:spacing w:val="13"/>
          <w:vertAlign w:val="baseline"/>
        </w:rPr>
        <w:t> </w:t>
      </w:r>
      <w:r>
        <w:rPr>
          <w:spacing w:val="-4"/>
          <w:vertAlign w:val="baseline"/>
        </w:rPr>
        <w:t>have</w:t>
      </w:r>
    </w:p>
    <w:p>
      <w:pPr>
        <w:spacing w:line="240" w:lineRule="auto" w:before="0"/>
        <w:rPr>
          <w:sz w:val="11"/>
        </w:rPr>
      </w:pPr>
      <w:r>
        <w:rPr/>
        <w:br w:type="column"/>
      </w:r>
      <w:r>
        <w:rPr>
          <w:sz w:val="11"/>
        </w:rPr>
      </w:r>
    </w:p>
    <w:p>
      <w:pPr>
        <w:pStyle w:val="BodyText"/>
        <w:spacing w:before="116"/>
        <w:rPr>
          <w:sz w:val="11"/>
        </w:rPr>
      </w:pPr>
    </w:p>
    <w:p>
      <w:pPr>
        <w:spacing w:line="84" w:lineRule="exact" w:before="0"/>
        <w:ind w:left="0" w:right="0" w:firstLine="0"/>
        <w:jc w:val="right"/>
        <w:rPr>
          <w:i/>
          <w:sz w:val="11"/>
        </w:rPr>
      </w:pPr>
      <w:r>
        <w:rPr>
          <w:i/>
          <w:spacing w:val="-10"/>
          <w:w w:val="105"/>
          <w:sz w:val="11"/>
        </w:rPr>
        <w:t>n</w:t>
      </w:r>
    </w:p>
    <w:p>
      <w:pPr>
        <w:pStyle w:val="BodyText"/>
        <w:spacing w:line="183" w:lineRule="exact"/>
        <w:ind w:left="107"/>
        <w:rPr>
          <w:rFonts w:ascii="DejaVu Sans Condensed"/>
        </w:rPr>
      </w:pPr>
      <w:r>
        <w:rPr/>
        <mc:AlternateContent>
          <mc:Choice Requires="wps">
            <w:drawing>
              <wp:anchor distT="0" distB="0" distL="0" distR="0" allowOverlap="1" layoutInCell="1" locked="0" behindDoc="1" simplePos="0" relativeHeight="486126080">
                <wp:simplePos x="0" y="0"/>
                <wp:positionH relativeFrom="page">
                  <wp:posOffset>4116242</wp:posOffset>
                </wp:positionH>
                <wp:positionV relativeFrom="paragraph">
                  <wp:posOffset>-50593</wp:posOffset>
                </wp:positionV>
                <wp:extent cx="63500" cy="422909"/>
                <wp:effectExtent l="0" t="0" r="0" b="0"/>
                <wp:wrapNone/>
                <wp:docPr id="58" name="Textbox 58"/>
                <wp:cNvGraphicFramePr>
                  <a:graphicFrameLocks/>
                </wp:cNvGraphicFramePr>
                <a:graphic>
                  <a:graphicData uri="http://schemas.microsoft.com/office/word/2010/wordprocessingShape">
                    <wps:wsp>
                      <wps:cNvPr id="58" name="Textbox 58"/>
                      <wps:cNvSpPr txBox="1"/>
                      <wps:spPr>
                        <a:xfrm>
                          <a:off x="0" y="0"/>
                          <a:ext cx="63500" cy="422909"/>
                        </a:xfrm>
                        <a:prstGeom prst="rect">
                          <a:avLst/>
                        </a:prstGeom>
                      </wps:spPr>
                      <wps:txbx>
                        <w:txbxContent>
                          <w:p>
                            <w:pPr>
                              <w:spacing w:line="173" w:lineRule="exact" w:before="0"/>
                              <w:ind w:left="0" w:right="0" w:firstLine="0"/>
                              <w:jc w:val="left"/>
                              <w:rPr>
                                <w:rFonts w:ascii="Arimo"/>
                                <w:sz w:val="18"/>
                              </w:rPr>
                            </w:pPr>
                            <w:r>
                              <w:rPr>
                                <w:rFonts w:ascii="Arimo"/>
                                <w:spacing w:val="-168"/>
                                <w:w w:val="210"/>
                                <w:sz w:val="18"/>
                              </w:rPr>
                              <w:t>X</w:t>
                            </w:r>
                          </w:p>
                        </w:txbxContent>
                      </wps:txbx>
                      <wps:bodyPr wrap="square" lIns="0" tIns="0" rIns="0" bIns="0" rtlCol="0">
                        <a:noAutofit/>
                      </wps:bodyPr>
                    </wps:wsp>
                  </a:graphicData>
                </a:graphic>
              </wp:anchor>
            </w:drawing>
          </mc:Choice>
          <mc:Fallback>
            <w:pict>
              <v:shape style="position:absolute;margin-left:324.113556pt;margin-top:-3.983714pt;width:5pt;height:33.3pt;mso-position-horizontal-relative:page;mso-position-vertical-relative:paragraph;z-index:-17190400" type="#_x0000_t202" id="docshape56" filled="false" stroked="false">
                <v:textbox inset="0,0,0,0">
                  <w:txbxContent>
                    <w:p>
                      <w:pPr>
                        <w:spacing w:line="173" w:lineRule="exact" w:before="0"/>
                        <w:ind w:left="0" w:right="0" w:firstLine="0"/>
                        <w:jc w:val="left"/>
                        <w:rPr>
                          <w:rFonts w:ascii="Arimo"/>
                          <w:sz w:val="18"/>
                        </w:rPr>
                      </w:pPr>
                      <w:r>
                        <w:rPr>
                          <w:rFonts w:ascii="Arimo"/>
                          <w:spacing w:val="-168"/>
                          <w:w w:val="210"/>
                          <w:sz w:val="18"/>
                        </w:rPr>
                        <w:t>X</w:t>
                      </w:r>
                    </w:p>
                  </w:txbxContent>
                </v:textbox>
                <w10:wrap type="none"/>
              </v:shape>
            </w:pict>
          </mc:Fallback>
        </mc:AlternateContent>
      </w:r>
      <w:r>
        <w:rPr>
          <w:rFonts w:ascii="Verdana"/>
          <w:spacing w:val="-110"/>
          <w:w w:val="116"/>
        </w:rPr>
        <w:t>x</w:t>
      </w:r>
      <w:r>
        <w:rPr>
          <w:rFonts w:ascii="Khmer OS Muol Pali"/>
          <w:w w:val="93"/>
        </w:rPr>
        <w:t>^</w:t>
      </w:r>
      <w:r>
        <w:rPr>
          <w:rFonts w:ascii="Khmer OS Muol Pali"/>
          <w:spacing w:val="-35"/>
          <w:w w:val="104"/>
        </w:rPr>
        <w:t> </w:t>
      </w:r>
      <w:r>
        <w:rPr>
          <w:rFonts w:ascii="DejaVu Sans Condensed"/>
          <w:w w:val="105"/>
          <w:vertAlign w:val="superscript"/>
        </w:rPr>
        <w:t>*</w:t>
      </w:r>
      <w:r>
        <w:rPr>
          <w:rFonts w:ascii="DejaVu Sans Condensed"/>
          <w:spacing w:val="13"/>
          <w:w w:val="105"/>
          <w:vertAlign w:val="baseline"/>
        </w:rPr>
        <w:t> </w:t>
      </w:r>
      <w:r>
        <w:rPr>
          <w:rFonts w:ascii="DejaVu Sans Condensed"/>
          <w:spacing w:val="-12"/>
          <w:w w:val="105"/>
          <w:vertAlign w:val="baseline"/>
        </w:rPr>
        <w:t>=</w:t>
      </w:r>
    </w:p>
    <w:p>
      <w:pPr>
        <w:spacing w:line="240" w:lineRule="auto" w:before="0"/>
        <w:rPr>
          <w:rFonts w:ascii="DejaVu Sans Condensed"/>
          <w:sz w:val="11"/>
        </w:rPr>
      </w:pPr>
      <w:r>
        <w:rPr/>
        <w:br w:type="column"/>
      </w:r>
      <w:r>
        <w:rPr>
          <w:rFonts w:ascii="DejaVu Sans Condensed"/>
          <w:sz w:val="11"/>
        </w:rPr>
      </w:r>
    </w:p>
    <w:p>
      <w:pPr>
        <w:pStyle w:val="BodyText"/>
        <w:rPr>
          <w:rFonts w:ascii="DejaVu Sans Condensed"/>
          <w:sz w:val="11"/>
        </w:rPr>
      </w:pPr>
    </w:p>
    <w:p>
      <w:pPr>
        <w:pStyle w:val="BodyText"/>
        <w:spacing w:before="123"/>
        <w:rPr>
          <w:rFonts w:ascii="DejaVu Sans Condensed"/>
          <w:sz w:val="11"/>
        </w:rPr>
      </w:pPr>
    </w:p>
    <w:p>
      <w:pPr>
        <w:spacing w:line="129" w:lineRule="exact" w:before="0"/>
        <w:ind w:left="59" w:right="0" w:firstLine="0"/>
        <w:jc w:val="left"/>
        <w:rPr>
          <w:i/>
          <w:sz w:val="11"/>
        </w:rPr>
      </w:pPr>
      <w:r>
        <w:rPr>
          <w:i/>
          <w:spacing w:val="-5"/>
          <w:position w:val="3"/>
          <w:sz w:val="18"/>
        </w:rPr>
        <w:t>b</w:t>
      </w:r>
      <w:r>
        <w:rPr>
          <w:i/>
          <w:spacing w:val="-5"/>
          <w:sz w:val="11"/>
        </w:rPr>
        <w:t>ij</w:t>
      </w:r>
    </w:p>
    <w:p>
      <w:pPr>
        <w:pStyle w:val="BodyText"/>
        <w:spacing w:line="177" w:lineRule="auto" w:before="170"/>
        <w:rPr>
          <w:rFonts w:ascii="Arimo" w:hAnsi="Arimo"/>
          <w:b/>
        </w:rPr>
      </w:pPr>
      <w:r>
        <w:rPr/>
        <w:br w:type="column"/>
      </w:r>
      <w:r>
        <w:rPr>
          <w:rFonts w:ascii="Arimo" w:hAnsi="Arimo"/>
          <w:spacing w:val="1"/>
          <w:w w:val="426"/>
          <w:position w:val="2"/>
        </w:rPr>
        <w:t>,</w:t>
      </w:r>
      <w:r>
        <w:rPr>
          <w:rFonts w:ascii="Arimo" w:hAnsi="Arimo"/>
          <w:w w:val="270"/>
        </w:rPr>
        <w:t>r</w:t>
      </w:r>
      <w:r>
        <w:rPr>
          <w:rFonts w:ascii="Arimo" w:hAnsi="Arimo"/>
          <w:spacing w:val="-257"/>
          <w:w w:val="185"/>
          <w:position w:val="-11"/>
        </w:rPr>
        <w:t>X</w:t>
      </w:r>
      <w:r>
        <w:rPr>
          <w:rFonts w:ascii="Arimo" w:hAnsi="Arimo"/>
          <w:spacing w:val="1"/>
          <w:w w:val="3"/>
        </w:rPr>
        <w:t>ﬃﬃﬃﬃﬃﬃ</w:t>
      </w:r>
      <w:r>
        <w:rPr>
          <w:rFonts w:ascii="Arimo" w:hAnsi="Arimo"/>
          <w:spacing w:val="-3"/>
          <w:w w:val="3"/>
        </w:rPr>
        <w:t>ﬃ</w:t>
      </w:r>
      <w:r>
        <w:rPr>
          <w:i/>
          <w:spacing w:val="-54"/>
          <w:w w:val="76"/>
          <w:position w:val="-15"/>
          <w:sz w:val="11"/>
        </w:rPr>
        <w:t>n</w:t>
      </w:r>
      <w:r>
        <w:rPr>
          <w:rFonts w:ascii="Arimo" w:hAnsi="Arimo"/>
          <w:spacing w:val="1"/>
          <w:w w:val="3"/>
        </w:rPr>
        <w:t>ﬃﬃﬃﬃﬃ</w:t>
      </w:r>
      <w:r>
        <w:rPr>
          <w:rFonts w:ascii="Arimo" w:hAnsi="Arimo"/>
          <w:spacing w:val="-7"/>
          <w:w w:val="3"/>
        </w:rPr>
        <w:t>ﬃ</w:t>
      </w:r>
      <w:r>
        <w:rPr>
          <w:rFonts w:ascii="Arimo" w:hAnsi="Arimo"/>
          <w:spacing w:val="-18"/>
          <w:position w:val="-8"/>
        </w:rPr>
        <w:t> </w:t>
      </w:r>
      <w:r>
        <w:rPr>
          <w:rFonts w:ascii="Arimo" w:hAnsi="Arimo"/>
          <w:w w:val="40"/>
        </w:rPr>
        <w:t>ﬃﬃ</w:t>
      </w:r>
      <w:r>
        <w:rPr>
          <w:rFonts w:ascii="Arimo" w:hAnsi="Arimo"/>
          <w:spacing w:val="-14"/>
          <w:w w:val="40"/>
        </w:rPr>
        <w:t>ﬃ</w:t>
      </w:r>
      <w:r>
        <w:rPr>
          <w:rFonts w:ascii="Arimo" w:hAnsi="Arimo"/>
          <w:spacing w:val="-245"/>
          <w:w w:val="227"/>
          <w:position w:val="-11"/>
        </w:rPr>
        <w:t>X</w:t>
      </w:r>
      <w:r>
        <w:rPr>
          <w:rFonts w:ascii="Arimo" w:hAnsi="Arimo"/>
          <w:w w:val="40"/>
        </w:rPr>
        <w:t>ﬃﬃﬃﬃﬃﬃ</w:t>
      </w:r>
      <w:r>
        <w:rPr>
          <w:rFonts w:ascii="Arimo" w:hAnsi="Arimo"/>
          <w:spacing w:val="-17"/>
          <w:w w:val="40"/>
        </w:rPr>
        <w:t>ﬃ</w:t>
      </w:r>
      <w:r>
        <w:rPr>
          <w:i/>
          <w:spacing w:val="-42"/>
          <w:w w:val="118"/>
          <w:position w:val="-15"/>
          <w:sz w:val="11"/>
        </w:rPr>
        <w:t>n</w:t>
      </w:r>
      <w:r>
        <w:rPr>
          <w:rFonts w:ascii="Arimo" w:hAnsi="Arimo"/>
          <w:w w:val="40"/>
        </w:rPr>
        <w:t>ﬃﬃﬃﬃ</w:t>
      </w:r>
      <w:r>
        <w:rPr>
          <w:rFonts w:ascii="Arimo" w:hAnsi="Arimo"/>
          <w:spacing w:val="-15"/>
          <w:w w:val="40"/>
        </w:rPr>
        <w:t>ﬃ</w:t>
      </w:r>
      <w:r>
        <w:rPr>
          <w:i/>
          <w:spacing w:val="-76"/>
          <w:w w:val="112"/>
          <w:position w:val="-28"/>
        </w:rPr>
        <w:t>b</w:t>
      </w:r>
      <w:r>
        <w:rPr>
          <w:rFonts w:ascii="Arimo" w:hAnsi="Arimo"/>
          <w:w w:val="40"/>
        </w:rPr>
        <w:t>ﬃﬃﬃﬃ</w:t>
      </w:r>
      <w:r>
        <w:rPr>
          <w:rFonts w:ascii="Arimo" w:hAnsi="Arimo"/>
          <w:spacing w:val="-9"/>
          <w:w w:val="40"/>
        </w:rPr>
        <w:t>ﬃ</w:t>
      </w:r>
      <w:r>
        <w:rPr>
          <w:rFonts w:ascii="Arimo" w:hAnsi="Arimo"/>
          <w:spacing w:val="-17"/>
          <w:position w:val="-8"/>
        </w:rPr>
        <w:t> </w:t>
      </w:r>
      <w:r>
        <w:rPr>
          <w:rFonts w:ascii="Arimo" w:hAnsi="Arimo"/>
          <w:spacing w:val="-19"/>
          <w:w w:val="39"/>
        </w:rPr>
        <w:t>ﬃﬃﬃ</w:t>
      </w:r>
      <w:r>
        <w:rPr>
          <w:spacing w:val="-19"/>
          <w:w w:val="39"/>
          <w:vertAlign w:val="subscript"/>
        </w:rPr>
        <w:t>2</w:t>
      </w:r>
      <w:r>
        <w:rPr>
          <w:rFonts w:ascii="Arimo" w:hAnsi="Arimo"/>
          <w:b/>
          <w:spacing w:val="-19"/>
          <w:w w:val="39"/>
          <w:vertAlign w:val="baseline"/>
        </w:rPr>
        <w:t>ﬃ</w:t>
      </w:r>
    </w:p>
    <w:p>
      <w:pPr>
        <w:spacing w:line="240" w:lineRule="auto" w:before="204"/>
        <w:rPr>
          <w:rFonts w:ascii="Arimo"/>
          <w:b/>
          <w:sz w:val="18"/>
        </w:rPr>
      </w:pPr>
      <w:r>
        <w:rPr/>
        <w:br w:type="column"/>
      </w:r>
      <w:r>
        <w:rPr>
          <w:rFonts w:ascii="Arimo"/>
          <w:b/>
          <w:sz w:val="18"/>
        </w:rPr>
      </w:r>
    </w:p>
    <w:p>
      <w:pPr>
        <w:pStyle w:val="BodyText"/>
        <w:tabs>
          <w:tab w:pos="258" w:val="left" w:leader="none"/>
        </w:tabs>
        <w:spacing w:line="225" w:lineRule="exact"/>
      </w:pPr>
      <w:r>
        <w:rPr>
          <w:rFonts w:ascii="LM Roman 10"/>
          <w:spacing w:val="-10"/>
        </w:rPr>
        <w:t>,</w:t>
      </w:r>
      <w:r>
        <w:rPr>
          <w:rFonts w:ascii="LM Roman 10"/>
        </w:rPr>
        <w:tab/>
      </w:r>
      <w:r>
        <w:rPr>
          <w:i/>
        </w:rPr>
        <w:t>i</w:t>
      </w:r>
      <w:r>
        <w:rPr>
          <w:i/>
          <w:spacing w:val="-6"/>
        </w:rPr>
        <w:t> </w:t>
      </w:r>
      <w:r>
        <w:rPr>
          <w:rFonts w:ascii="DejaVu Sans Condensed"/>
        </w:rPr>
        <w:t>=</w:t>
      </w:r>
      <w:r>
        <w:rPr>
          <w:rFonts w:ascii="DejaVu Sans Condensed"/>
          <w:spacing w:val="-5"/>
        </w:rPr>
        <w:t> </w:t>
      </w:r>
      <w:r>
        <w:rPr/>
        <w:t>1</w:t>
      </w:r>
      <w:r>
        <w:rPr>
          <w:rFonts w:ascii="LM Roman 10"/>
        </w:rPr>
        <w:t>,</w:t>
      </w:r>
      <w:r>
        <w:rPr>
          <w:rFonts w:ascii="LM Roman 10"/>
          <w:spacing w:val="-31"/>
        </w:rPr>
        <w:t> </w:t>
      </w:r>
      <w:r>
        <w:rPr/>
        <w:t>2</w:t>
      </w:r>
      <w:r>
        <w:rPr>
          <w:rFonts w:ascii="LM Roman 10"/>
        </w:rPr>
        <w:t>,</w:t>
      </w:r>
      <w:r>
        <w:rPr>
          <w:rFonts w:ascii="LM Roman 10"/>
          <w:spacing w:val="-29"/>
        </w:rPr>
        <w:t> </w:t>
      </w:r>
      <w:r>
        <w:rPr>
          <w:rFonts w:ascii="Khmer OS Muol Pali"/>
          <w:spacing w:val="19"/>
        </w:rPr>
        <w:t>...</w:t>
      </w:r>
      <w:r>
        <w:rPr>
          <w:rFonts w:ascii="Khmer OS Muol Pali"/>
          <w:spacing w:val="-23"/>
        </w:rPr>
        <w:t> </w:t>
      </w:r>
      <w:r>
        <w:rPr>
          <w:rFonts w:ascii="LM Roman 10"/>
        </w:rPr>
        <w:t>,</w:t>
      </w:r>
      <w:r>
        <w:rPr>
          <w:rFonts w:ascii="LM Roman 10"/>
          <w:spacing w:val="-31"/>
        </w:rPr>
        <w:t> </w:t>
      </w:r>
      <w:r>
        <w:rPr>
          <w:i/>
        </w:rPr>
        <w:t>n</w:t>
      </w:r>
      <w:r>
        <w:rPr>
          <w:i/>
          <w:spacing w:val="14"/>
        </w:rPr>
        <w:t> </w:t>
      </w:r>
      <w:r>
        <w:rPr>
          <w:spacing w:val="-5"/>
        </w:rPr>
        <w:t>and</w:t>
      </w:r>
    </w:p>
    <w:p>
      <w:pPr>
        <w:spacing w:after="0" w:line="225" w:lineRule="exact"/>
        <w:sectPr>
          <w:type w:val="continuous"/>
          <w:pgSz w:w="11910" w:h="15880"/>
          <w:pgMar w:header="669" w:footer="0" w:top="820" w:bottom="280" w:left="800" w:right="800"/>
          <w:cols w:num="5" w:equalWidth="0">
            <w:col w:w="4930" w:space="211"/>
            <w:col w:w="700" w:space="39"/>
            <w:col w:w="212" w:space="11"/>
            <w:col w:w="1806"/>
            <w:col w:w="2402"/>
          </w:cols>
        </w:sectPr>
      </w:pPr>
    </w:p>
    <w:p>
      <w:pPr>
        <w:spacing w:line="59" w:lineRule="exact" w:before="166"/>
        <w:ind w:left="515" w:right="0" w:firstLine="0"/>
        <w:jc w:val="left"/>
        <w:rPr>
          <w:i/>
          <w:sz w:val="11"/>
        </w:rPr>
      </w:pPr>
      <w:r>
        <w:rPr>
          <w:rFonts w:ascii="Arimo"/>
          <w:spacing w:val="60"/>
          <w:w w:val="159"/>
          <w:sz w:val="18"/>
        </w:rPr>
        <w:t> </w:t>
      </w:r>
      <w:r>
        <w:rPr>
          <w:rFonts w:ascii="Arimo"/>
          <w:spacing w:val="-177"/>
          <w:w w:val="214"/>
          <w:position w:val="-13"/>
          <w:sz w:val="18"/>
        </w:rPr>
        <w:t>X</w:t>
      </w:r>
      <w:r>
        <w:rPr>
          <w:i/>
          <w:spacing w:val="-17"/>
          <w:w w:val="105"/>
          <w:position w:val="-9"/>
          <w:sz w:val="11"/>
        </w:rPr>
        <w:t>n</w:t>
      </w:r>
    </w:p>
    <w:p>
      <w:pPr>
        <w:pStyle w:val="BodyText"/>
        <w:spacing w:line="198" w:lineRule="exact" w:before="26"/>
        <w:ind w:left="515"/>
        <w:rPr>
          <w:rFonts w:ascii="Arimo" w:hAnsi="Arimo"/>
        </w:rPr>
      </w:pPr>
      <w:r>
        <w:rPr/>
        <w:br w:type="column"/>
      </w:r>
      <w:r>
        <w:rPr>
          <w:rFonts w:ascii="Arimo" w:hAnsi="Arimo"/>
          <w:w w:val="340"/>
          <w:position w:val="9"/>
        </w:rPr>
        <w:t>!,</w:t>
      </w:r>
      <w:r>
        <w:rPr>
          <w:rFonts w:ascii="Arimo" w:hAnsi="Arimo"/>
          <w:spacing w:val="-15"/>
          <w:w w:val="340"/>
          <w:position w:val="4"/>
        </w:rPr>
        <w:t> </w:t>
      </w:r>
      <w:r>
        <w:rPr>
          <w:rFonts w:ascii="Arimo" w:hAnsi="Arimo"/>
          <w:spacing w:val="4"/>
          <w:w w:val="179"/>
        </w:rPr>
        <w:t>q</w:t>
      </w:r>
      <w:r>
        <w:rPr>
          <w:rFonts w:ascii="Arimo" w:hAnsi="Arimo"/>
          <w:spacing w:val="-254"/>
          <w:w w:val="214"/>
          <w:position w:val="-4"/>
        </w:rPr>
        <w:t>X</w:t>
      </w:r>
      <w:r>
        <w:rPr>
          <w:rFonts w:ascii="Arimo" w:hAnsi="Arimo"/>
          <w:spacing w:val="4"/>
          <w:w w:val="26"/>
        </w:rPr>
        <w:t>ﬃﬃﬃﬃﬃﬃﬃﬃﬃﬃﬃﬃﬃﬃﬃﬃ</w:t>
      </w:r>
      <w:r>
        <w:rPr>
          <w:rFonts w:ascii="Arimo" w:hAnsi="Arimo"/>
          <w:spacing w:val="10"/>
          <w:w w:val="26"/>
        </w:rPr>
        <w:t>ﬃ</w:t>
      </w:r>
      <w:r>
        <w:rPr>
          <w:rFonts w:ascii="Arimo" w:hAnsi="Arimo"/>
          <w:spacing w:val="4"/>
          <w:w w:val="26"/>
        </w:rPr>
        <w:t>ﬃ</w:t>
      </w:r>
      <w:r>
        <w:rPr>
          <w:rFonts w:ascii="Arimo" w:hAnsi="Arimo"/>
          <w:spacing w:val="3"/>
          <w:w w:val="179"/>
        </w:rPr>
        <w:t>q</w:t>
      </w:r>
      <w:r>
        <w:rPr>
          <w:rFonts w:ascii="Arimo" w:hAnsi="Arimo"/>
          <w:spacing w:val="-254"/>
          <w:w w:val="214"/>
          <w:position w:val="-4"/>
        </w:rPr>
        <w:t>X</w:t>
      </w:r>
      <w:r>
        <w:rPr>
          <w:rFonts w:ascii="Arimo" w:hAnsi="Arimo"/>
          <w:spacing w:val="4"/>
          <w:w w:val="26"/>
        </w:rPr>
        <w:t>ﬃﬃﬃﬃﬃﬃﬃﬃﬃﬃﬃﬃﬃﬃﬃﬃﬃﬃﬃﬃﬃﬃﬃﬃﬃﬃﬃﬃﬃ</w:t>
      </w:r>
      <w:r>
        <w:rPr>
          <w:rFonts w:ascii="Arimo" w:hAnsi="Arimo"/>
          <w:spacing w:val="-9"/>
          <w:w w:val="26"/>
        </w:rPr>
        <w:t>ﬃ</w:t>
      </w:r>
      <w:r>
        <w:rPr>
          <w:rFonts w:ascii="Arimo" w:hAnsi="Arimo"/>
          <w:spacing w:val="4"/>
          <w:w w:val="26"/>
        </w:rPr>
        <w:t>ﬃ</w:t>
      </w:r>
      <w:r>
        <w:rPr>
          <w:rFonts w:ascii="Arimo" w:hAnsi="Arimo"/>
          <w:position w:val="4"/>
        </w:rPr>
        <w:t> </w:t>
      </w:r>
    </w:p>
    <w:p>
      <w:pPr>
        <w:spacing w:line="115" w:lineRule="exact" w:before="0"/>
        <w:ind w:left="0" w:right="16" w:firstLine="0"/>
        <w:jc w:val="center"/>
        <w:rPr>
          <w:i/>
          <w:sz w:val="11"/>
        </w:rPr>
      </w:pPr>
      <w:r>
        <w:rPr/>
        <w:br w:type="column"/>
      </w:r>
      <w:r>
        <w:rPr>
          <w:i/>
          <w:spacing w:val="-10"/>
          <w:sz w:val="11"/>
        </w:rPr>
        <w:t>i</w:t>
      </w:r>
    </w:p>
    <w:p>
      <w:pPr>
        <w:spacing w:line="95" w:lineRule="exact" w:before="14"/>
        <w:ind w:left="837" w:right="16" w:firstLine="0"/>
        <w:jc w:val="center"/>
        <w:rPr>
          <w:sz w:val="11"/>
        </w:rPr>
      </w:pPr>
      <w:r>
        <w:rPr/>
        <mc:AlternateContent>
          <mc:Choice Requires="wps">
            <w:drawing>
              <wp:anchor distT="0" distB="0" distL="0" distR="0" allowOverlap="1" layoutInCell="1" locked="0" behindDoc="0" simplePos="0" relativeHeight="15740416">
                <wp:simplePos x="0" y="0"/>
                <wp:positionH relativeFrom="page">
                  <wp:posOffset>5353202</wp:posOffset>
                </wp:positionH>
                <wp:positionV relativeFrom="paragraph">
                  <wp:posOffset>-87547</wp:posOffset>
                </wp:positionV>
                <wp:extent cx="59690" cy="74295"/>
                <wp:effectExtent l="0" t="0" r="0" b="0"/>
                <wp:wrapNone/>
                <wp:docPr id="59" name="Textbox 59"/>
                <wp:cNvGraphicFramePr>
                  <a:graphicFrameLocks/>
                </wp:cNvGraphicFramePr>
                <a:graphic>
                  <a:graphicData uri="http://schemas.microsoft.com/office/word/2010/wordprocessingShape">
                    <wps:wsp>
                      <wps:cNvPr id="59" name="Textbox 59"/>
                      <wps:cNvSpPr txBox="1"/>
                      <wps:spPr>
                        <a:xfrm>
                          <a:off x="0" y="0"/>
                          <a:ext cx="59690" cy="74295"/>
                        </a:xfrm>
                        <a:prstGeom prst="rect">
                          <a:avLst/>
                        </a:prstGeom>
                      </wps:spPr>
                      <wps:txbx>
                        <w:txbxContent>
                          <w:p>
                            <w:pPr>
                              <w:spacing w:line="115" w:lineRule="exact" w:before="0"/>
                              <w:ind w:left="0" w:right="0" w:firstLine="0"/>
                              <w:jc w:val="left"/>
                              <w:rPr>
                                <w:i/>
                                <w:sz w:val="11"/>
                              </w:rPr>
                            </w:pPr>
                            <w:r>
                              <w:rPr>
                                <w:i/>
                                <w:spacing w:val="-5"/>
                                <w:w w:val="115"/>
                                <w:sz w:val="11"/>
                              </w:rPr>
                              <w:t>kj</w:t>
                            </w:r>
                          </w:p>
                        </w:txbxContent>
                      </wps:txbx>
                      <wps:bodyPr wrap="square" lIns="0" tIns="0" rIns="0" bIns="0" rtlCol="0">
                        <a:noAutofit/>
                      </wps:bodyPr>
                    </wps:wsp>
                  </a:graphicData>
                </a:graphic>
              </wp:anchor>
            </w:drawing>
          </mc:Choice>
          <mc:Fallback>
            <w:pict>
              <v:shape style="position:absolute;margin-left:421.511993pt;margin-top:-6.893466pt;width:4.7pt;height:5.85pt;mso-position-horizontal-relative:page;mso-position-vertical-relative:paragraph;z-index:15740416" type="#_x0000_t202" id="docshape57" filled="false" stroked="false">
                <v:textbox inset="0,0,0,0">
                  <w:txbxContent>
                    <w:p>
                      <w:pPr>
                        <w:spacing w:line="115" w:lineRule="exact" w:before="0"/>
                        <w:ind w:left="0" w:right="0" w:firstLine="0"/>
                        <w:jc w:val="left"/>
                        <w:rPr>
                          <w:i/>
                          <w:sz w:val="11"/>
                        </w:rPr>
                      </w:pPr>
                      <w:r>
                        <w:rPr>
                          <w:i/>
                          <w:spacing w:val="-5"/>
                          <w:w w:val="115"/>
                          <w:sz w:val="11"/>
                        </w:rPr>
                        <w:t>kj</w:t>
                      </w:r>
                    </w:p>
                  </w:txbxContent>
                </v:textbox>
                <w10:wrap type="none"/>
              </v:shape>
            </w:pict>
          </mc:Fallback>
        </mc:AlternateContent>
      </w:r>
      <w:r>
        <w:rPr/>
        <mc:AlternateContent>
          <mc:Choice Requires="wps">
            <w:drawing>
              <wp:anchor distT="0" distB="0" distL="0" distR="0" allowOverlap="1" layoutInCell="1" locked="0" behindDoc="0" simplePos="0" relativeHeight="15752192">
                <wp:simplePos x="0" y="0"/>
                <wp:positionH relativeFrom="page">
                  <wp:posOffset>3840478</wp:posOffset>
                </wp:positionH>
                <wp:positionV relativeFrom="paragraph">
                  <wp:posOffset>232497</wp:posOffset>
                </wp:positionV>
                <wp:extent cx="245110" cy="129539"/>
                <wp:effectExtent l="0" t="0" r="0" b="0"/>
                <wp:wrapNone/>
                <wp:docPr id="60" name="Textbox 60"/>
                <wp:cNvGraphicFramePr>
                  <a:graphicFrameLocks/>
                </wp:cNvGraphicFramePr>
                <a:graphic>
                  <a:graphicData uri="http://schemas.microsoft.com/office/word/2010/wordprocessingShape">
                    <wps:wsp>
                      <wps:cNvPr id="60" name="Textbox 60"/>
                      <wps:cNvSpPr txBox="1"/>
                      <wps:spPr>
                        <a:xfrm>
                          <a:off x="0" y="0"/>
                          <a:ext cx="245110" cy="129539"/>
                        </a:xfrm>
                        <a:prstGeom prst="rect">
                          <a:avLst/>
                        </a:prstGeom>
                      </wps:spPr>
                      <wps:txbx>
                        <w:txbxContent>
                          <w:p>
                            <w:pPr>
                              <w:spacing w:line="203" w:lineRule="exact" w:before="0"/>
                              <w:ind w:left="0" w:right="0" w:firstLine="0"/>
                              <w:jc w:val="left"/>
                              <w:rPr>
                                <w:rFonts w:ascii="DejaVu Sans Condensed"/>
                                <w:sz w:val="18"/>
                              </w:rPr>
                            </w:pPr>
                            <w:r>
                              <w:rPr>
                                <w:i/>
                                <w:w w:val="105"/>
                                <w:sz w:val="18"/>
                              </w:rPr>
                              <w:t>C</w:t>
                            </w:r>
                            <w:r>
                              <w:rPr>
                                <w:rFonts w:ascii="DejaVu Sans Condensed"/>
                                <w:w w:val="105"/>
                                <w:sz w:val="18"/>
                                <w:vertAlign w:val="superscript"/>
                              </w:rPr>
                              <w:t>*</w:t>
                            </w:r>
                            <w:r>
                              <w:rPr>
                                <w:rFonts w:ascii="DejaVu Sans Condensed"/>
                                <w:spacing w:val="7"/>
                                <w:w w:val="105"/>
                                <w:sz w:val="18"/>
                                <w:vertAlign w:val="baseline"/>
                              </w:rPr>
                              <w:t> </w:t>
                            </w:r>
                            <w:r>
                              <w:rPr>
                                <w:rFonts w:ascii="DejaVu Sans Condensed"/>
                                <w:spacing w:val="-17"/>
                                <w:w w:val="105"/>
                                <w:sz w:val="18"/>
                                <w:vertAlign w:val="baseline"/>
                              </w:rPr>
                              <w:t>=</w:t>
                            </w:r>
                          </w:p>
                        </w:txbxContent>
                      </wps:txbx>
                      <wps:bodyPr wrap="square" lIns="0" tIns="0" rIns="0" bIns="0" rtlCol="0">
                        <a:noAutofit/>
                      </wps:bodyPr>
                    </wps:wsp>
                  </a:graphicData>
                </a:graphic>
              </wp:anchor>
            </w:drawing>
          </mc:Choice>
          <mc:Fallback>
            <w:pict>
              <v:shape style="position:absolute;margin-left:302.399902pt;margin-top:18.306877pt;width:19.3pt;height:10.2pt;mso-position-horizontal-relative:page;mso-position-vertical-relative:paragraph;z-index:15752192" type="#_x0000_t202" id="docshape58" filled="false" stroked="false">
                <v:textbox inset="0,0,0,0">
                  <w:txbxContent>
                    <w:p>
                      <w:pPr>
                        <w:spacing w:line="203" w:lineRule="exact" w:before="0"/>
                        <w:ind w:left="0" w:right="0" w:firstLine="0"/>
                        <w:jc w:val="left"/>
                        <w:rPr>
                          <w:rFonts w:ascii="DejaVu Sans Condensed"/>
                          <w:sz w:val="18"/>
                        </w:rPr>
                      </w:pPr>
                      <w:r>
                        <w:rPr>
                          <w:i/>
                          <w:w w:val="105"/>
                          <w:sz w:val="18"/>
                        </w:rPr>
                        <w:t>C</w:t>
                      </w:r>
                      <w:r>
                        <w:rPr>
                          <w:rFonts w:ascii="DejaVu Sans Condensed"/>
                          <w:w w:val="105"/>
                          <w:sz w:val="18"/>
                          <w:vertAlign w:val="superscript"/>
                        </w:rPr>
                        <w:t>*</w:t>
                      </w:r>
                      <w:r>
                        <w:rPr>
                          <w:rFonts w:ascii="DejaVu Sans Condensed"/>
                          <w:spacing w:val="7"/>
                          <w:w w:val="105"/>
                          <w:sz w:val="18"/>
                          <w:vertAlign w:val="baseline"/>
                        </w:rPr>
                        <w:t> </w:t>
                      </w:r>
                      <w:r>
                        <w:rPr>
                          <w:rFonts w:ascii="DejaVu Sans Condensed"/>
                          <w:spacing w:val="-17"/>
                          <w:w w:val="105"/>
                          <w:sz w:val="18"/>
                          <w:vertAlign w:val="baseline"/>
                        </w:rPr>
                        <w:t>=</w:t>
                      </w:r>
                    </w:p>
                  </w:txbxContent>
                </v:textbox>
                <w10:wrap type="none"/>
              </v:shape>
            </w:pict>
          </mc:Fallback>
        </mc:AlternateContent>
      </w:r>
      <w:r>
        <w:rPr/>
        <mc:AlternateContent>
          <mc:Choice Requires="wps">
            <w:drawing>
              <wp:anchor distT="0" distB="0" distL="0" distR="0" allowOverlap="1" layoutInCell="1" locked="0" behindDoc="1" simplePos="0" relativeHeight="486123520">
                <wp:simplePos x="0" y="0"/>
                <wp:positionH relativeFrom="page">
                  <wp:posOffset>4394162</wp:posOffset>
                </wp:positionH>
                <wp:positionV relativeFrom="paragraph">
                  <wp:posOffset>199739</wp:posOffset>
                </wp:positionV>
                <wp:extent cx="37465" cy="74295"/>
                <wp:effectExtent l="0" t="0" r="0" b="0"/>
                <wp:wrapNone/>
                <wp:docPr id="61" name="Textbox 61"/>
                <wp:cNvGraphicFramePr>
                  <a:graphicFrameLocks/>
                </wp:cNvGraphicFramePr>
                <a:graphic>
                  <a:graphicData uri="http://schemas.microsoft.com/office/word/2010/wordprocessingShape">
                    <wps:wsp>
                      <wps:cNvPr id="61" name="Textbox 61"/>
                      <wps:cNvSpPr txBox="1"/>
                      <wps:spPr>
                        <a:xfrm>
                          <a:off x="0" y="0"/>
                          <a:ext cx="37465" cy="74295"/>
                        </a:xfrm>
                        <a:prstGeom prst="rect">
                          <a:avLst/>
                        </a:prstGeom>
                      </wps:spPr>
                      <wps:txbx>
                        <w:txbxContent>
                          <w:p>
                            <w:pPr>
                              <w:spacing w:line="115" w:lineRule="exact" w:before="0"/>
                              <w:ind w:left="0" w:right="0" w:firstLine="0"/>
                              <w:jc w:val="left"/>
                              <w:rPr>
                                <w:i/>
                                <w:sz w:val="11"/>
                              </w:rPr>
                            </w:pPr>
                            <w:r>
                              <w:rPr>
                                <w:i/>
                                <w:spacing w:val="-10"/>
                                <w:w w:val="105"/>
                                <w:sz w:val="11"/>
                              </w:rPr>
                              <w:t>n</w:t>
                            </w:r>
                          </w:p>
                        </w:txbxContent>
                      </wps:txbx>
                      <wps:bodyPr wrap="square" lIns="0" tIns="0" rIns="0" bIns="0" rtlCol="0">
                        <a:noAutofit/>
                      </wps:bodyPr>
                    </wps:wsp>
                  </a:graphicData>
                </a:graphic>
              </wp:anchor>
            </w:drawing>
          </mc:Choice>
          <mc:Fallback>
            <w:pict>
              <v:shape style="position:absolute;margin-left:345.997009pt;margin-top:15.727533pt;width:2.95pt;height:5.85pt;mso-position-horizontal-relative:page;mso-position-vertical-relative:paragraph;z-index:-17192960" type="#_x0000_t202" id="docshape59" filled="false" stroked="false">
                <v:textbox inset="0,0,0,0">
                  <w:txbxContent>
                    <w:p>
                      <w:pPr>
                        <w:spacing w:line="115" w:lineRule="exact" w:before="0"/>
                        <w:ind w:left="0" w:right="0" w:firstLine="0"/>
                        <w:jc w:val="left"/>
                        <w:rPr>
                          <w:i/>
                          <w:sz w:val="11"/>
                        </w:rPr>
                      </w:pPr>
                      <w:r>
                        <w:rPr>
                          <w:i/>
                          <w:spacing w:val="-10"/>
                          <w:w w:val="105"/>
                          <w:sz w:val="11"/>
                        </w:rPr>
                        <w:t>n</w:t>
                      </w:r>
                    </w:p>
                  </w:txbxContent>
                </v:textbox>
                <w10:wrap type="none"/>
              </v:shape>
            </w:pict>
          </mc:Fallback>
        </mc:AlternateContent>
      </w:r>
      <w:r>
        <w:rPr/>
        <mc:AlternateContent>
          <mc:Choice Requires="wps">
            <w:drawing>
              <wp:anchor distT="0" distB="0" distL="0" distR="0" allowOverlap="1" layoutInCell="1" locked="0" behindDoc="1" simplePos="0" relativeHeight="486124032">
                <wp:simplePos x="0" y="0"/>
                <wp:positionH relativeFrom="page">
                  <wp:posOffset>4745520</wp:posOffset>
                </wp:positionH>
                <wp:positionV relativeFrom="paragraph">
                  <wp:posOffset>199739</wp:posOffset>
                </wp:positionV>
                <wp:extent cx="37465" cy="74295"/>
                <wp:effectExtent l="0" t="0" r="0" b="0"/>
                <wp:wrapNone/>
                <wp:docPr id="62" name="Textbox 62"/>
                <wp:cNvGraphicFramePr>
                  <a:graphicFrameLocks/>
                </wp:cNvGraphicFramePr>
                <a:graphic>
                  <a:graphicData uri="http://schemas.microsoft.com/office/word/2010/wordprocessingShape">
                    <wps:wsp>
                      <wps:cNvPr id="62" name="Textbox 62"/>
                      <wps:cNvSpPr txBox="1"/>
                      <wps:spPr>
                        <a:xfrm>
                          <a:off x="0" y="0"/>
                          <a:ext cx="37465" cy="74295"/>
                        </a:xfrm>
                        <a:prstGeom prst="rect">
                          <a:avLst/>
                        </a:prstGeom>
                      </wps:spPr>
                      <wps:txbx>
                        <w:txbxContent>
                          <w:p>
                            <w:pPr>
                              <w:spacing w:line="115" w:lineRule="exact" w:before="0"/>
                              <w:ind w:left="0" w:right="0" w:firstLine="0"/>
                              <w:jc w:val="left"/>
                              <w:rPr>
                                <w:i/>
                                <w:sz w:val="11"/>
                              </w:rPr>
                            </w:pPr>
                            <w:r>
                              <w:rPr>
                                <w:i/>
                                <w:spacing w:val="-10"/>
                                <w:w w:val="105"/>
                                <w:sz w:val="11"/>
                              </w:rPr>
                              <w:t>n</w:t>
                            </w:r>
                          </w:p>
                        </w:txbxContent>
                      </wps:txbx>
                      <wps:bodyPr wrap="square" lIns="0" tIns="0" rIns="0" bIns="0" rtlCol="0">
                        <a:noAutofit/>
                      </wps:bodyPr>
                    </wps:wsp>
                  </a:graphicData>
                </a:graphic>
              </wp:anchor>
            </w:drawing>
          </mc:Choice>
          <mc:Fallback>
            <w:pict>
              <v:shape style="position:absolute;margin-left:373.662994pt;margin-top:15.727533pt;width:2.95pt;height:5.85pt;mso-position-horizontal-relative:page;mso-position-vertical-relative:paragraph;z-index:-17192448" type="#_x0000_t202" id="docshape60" filled="false" stroked="false">
                <v:textbox inset="0,0,0,0">
                  <w:txbxContent>
                    <w:p>
                      <w:pPr>
                        <w:spacing w:line="115" w:lineRule="exact" w:before="0"/>
                        <w:ind w:left="0" w:right="0" w:firstLine="0"/>
                        <w:jc w:val="left"/>
                        <w:rPr>
                          <w:i/>
                          <w:sz w:val="11"/>
                        </w:rPr>
                      </w:pPr>
                      <w:r>
                        <w:rPr>
                          <w:i/>
                          <w:spacing w:val="-10"/>
                          <w:w w:val="105"/>
                          <w:sz w:val="11"/>
                        </w:rPr>
                        <w:t>n</w:t>
                      </w:r>
                    </w:p>
                  </w:txbxContent>
                </v:textbox>
                <w10:wrap type="none"/>
              </v:shape>
            </w:pict>
          </mc:Fallback>
        </mc:AlternateContent>
      </w:r>
      <w:r>
        <w:rPr/>
        <mc:AlternateContent>
          <mc:Choice Requires="wps">
            <w:drawing>
              <wp:anchor distT="0" distB="0" distL="0" distR="0" allowOverlap="1" layoutInCell="1" locked="0" behindDoc="1" simplePos="0" relativeHeight="486124544">
                <wp:simplePos x="0" y="0"/>
                <wp:positionH relativeFrom="page">
                  <wp:posOffset>4865763</wp:posOffset>
                </wp:positionH>
                <wp:positionV relativeFrom="paragraph">
                  <wp:posOffset>247688</wp:posOffset>
                </wp:positionV>
                <wp:extent cx="57150" cy="114300"/>
                <wp:effectExtent l="0" t="0" r="0" b="0"/>
                <wp:wrapNone/>
                <wp:docPr id="63" name="Textbox 63"/>
                <wp:cNvGraphicFramePr>
                  <a:graphicFrameLocks/>
                </wp:cNvGraphicFramePr>
                <a:graphic>
                  <a:graphicData uri="http://schemas.microsoft.com/office/word/2010/wordprocessingShape">
                    <wps:wsp>
                      <wps:cNvPr id="63" name="Textbox 63"/>
                      <wps:cNvSpPr txBox="1"/>
                      <wps:spPr>
                        <a:xfrm>
                          <a:off x="0" y="0"/>
                          <a:ext cx="57150" cy="114300"/>
                        </a:xfrm>
                        <a:prstGeom prst="rect">
                          <a:avLst/>
                        </a:prstGeom>
                      </wps:spPr>
                      <wps:txbx>
                        <w:txbxContent>
                          <w:p>
                            <w:pPr>
                              <w:spacing w:line="179" w:lineRule="exact" w:before="0"/>
                              <w:ind w:left="0" w:right="0" w:firstLine="0"/>
                              <w:jc w:val="left"/>
                              <w:rPr>
                                <w:i/>
                                <w:sz w:val="18"/>
                              </w:rPr>
                            </w:pPr>
                            <w:r>
                              <w:rPr>
                                <w:i/>
                                <w:spacing w:val="-10"/>
                                <w:sz w:val="18"/>
                              </w:rPr>
                              <w:t>b</w:t>
                            </w:r>
                          </w:p>
                        </w:txbxContent>
                      </wps:txbx>
                      <wps:bodyPr wrap="square" lIns="0" tIns="0" rIns="0" bIns="0" rtlCol="0">
                        <a:noAutofit/>
                      </wps:bodyPr>
                    </wps:wsp>
                  </a:graphicData>
                </a:graphic>
              </wp:anchor>
            </w:drawing>
          </mc:Choice>
          <mc:Fallback>
            <w:pict>
              <v:shape style="position:absolute;margin-left:383.131012pt;margin-top:19.503004pt;width:4.5pt;height:9pt;mso-position-horizontal-relative:page;mso-position-vertical-relative:paragraph;z-index:-17191936" type="#_x0000_t202" id="docshape61" filled="false" stroked="false">
                <v:textbox inset="0,0,0,0">
                  <w:txbxContent>
                    <w:p>
                      <w:pPr>
                        <w:spacing w:line="179" w:lineRule="exact" w:before="0"/>
                        <w:ind w:left="0" w:right="0" w:firstLine="0"/>
                        <w:jc w:val="left"/>
                        <w:rPr>
                          <w:i/>
                          <w:sz w:val="18"/>
                        </w:rPr>
                      </w:pPr>
                      <w:r>
                        <w:rPr>
                          <w:i/>
                          <w:spacing w:val="-10"/>
                          <w:sz w:val="18"/>
                        </w:rPr>
                        <w:t>b</w:t>
                      </w:r>
                    </w:p>
                  </w:txbxContent>
                </v:textbox>
                <w10:wrap type="none"/>
              </v:shape>
            </w:pict>
          </mc:Fallback>
        </mc:AlternateContent>
      </w:r>
      <w:r>
        <w:rPr>
          <w:i/>
          <w:spacing w:val="-5"/>
          <w:w w:val="105"/>
          <w:sz w:val="11"/>
        </w:rPr>
        <w:t>j</w:t>
      </w:r>
      <w:r>
        <w:rPr>
          <w:rFonts w:ascii="DejaVu Sans Condensed"/>
          <w:spacing w:val="-5"/>
          <w:w w:val="105"/>
          <w:sz w:val="11"/>
        </w:rPr>
        <w:t>=</w:t>
      </w:r>
      <w:r>
        <w:rPr>
          <w:spacing w:val="-5"/>
          <w:w w:val="105"/>
          <w:sz w:val="11"/>
        </w:rPr>
        <w:t>1</w:t>
      </w:r>
    </w:p>
    <w:p>
      <w:pPr>
        <w:spacing w:before="25"/>
        <w:ind w:left="0" w:right="0" w:firstLine="0"/>
        <w:jc w:val="right"/>
        <w:rPr>
          <w:sz w:val="11"/>
        </w:rPr>
      </w:pPr>
      <w:r>
        <w:rPr/>
        <w:br w:type="column"/>
      </w:r>
      <w:r>
        <w:rPr>
          <w:i/>
          <w:spacing w:val="-5"/>
          <w:w w:val="115"/>
          <w:sz w:val="11"/>
        </w:rPr>
        <w:t>k</w:t>
      </w:r>
      <w:r>
        <w:rPr>
          <w:rFonts w:ascii="DejaVu Sans Condensed"/>
          <w:spacing w:val="-5"/>
          <w:w w:val="115"/>
          <w:sz w:val="11"/>
        </w:rPr>
        <w:t>=</w:t>
      </w:r>
      <w:r>
        <w:rPr>
          <w:spacing w:val="-5"/>
          <w:w w:val="115"/>
          <w:sz w:val="11"/>
        </w:rPr>
        <w:t>1</w:t>
      </w:r>
    </w:p>
    <w:p>
      <w:pPr>
        <w:spacing w:before="25"/>
        <w:ind w:left="333" w:right="0" w:firstLine="0"/>
        <w:jc w:val="left"/>
        <w:rPr>
          <w:sz w:val="11"/>
        </w:rPr>
      </w:pPr>
      <w:r>
        <w:rPr/>
        <w:br w:type="column"/>
      </w:r>
      <w:r>
        <w:rPr>
          <w:i/>
          <w:spacing w:val="-5"/>
          <w:w w:val="105"/>
          <w:sz w:val="11"/>
        </w:rPr>
        <w:t>j</w:t>
      </w:r>
      <w:r>
        <w:rPr>
          <w:rFonts w:ascii="DejaVu Sans Condensed"/>
          <w:spacing w:val="-5"/>
          <w:w w:val="105"/>
          <w:sz w:val="11"/>
        </w:rPr>
        <w:t>=</w:t>
      </w:r>
      <w:r>
        <w:rPr>
          <w:spacing w:val="-5"/>
          <w:w w:val="105"/>
          <w:sz w:val="11"/>
        </w:rPr>
        <w:t>1</w:t>
      </w:r>
    </w:p>
    <w:p>
      <w:pPr>
        <w:spacing w:after="0"/>
        <w:jc w:val="left"/>
        <w:rPr>
          <w:sz w:val="11"/>
        </w:rPr>
        <w:sectPr>
          <w:type w:val="continuous"/>
          <w:pgSz w:w="11910" w:h="15880"/>
          <w:pgMar w:header="669" w:footer="0" w:top="820" w:bottom="280" w:left="800" w:right="800"/>
          <w:cols w:num="5" w:equalWidth="0">
            <w:col w:w="813" w:space="45"/>
            <w:col w:w="3366" w:space="637"/>
            <w:col w:w="1081" w:space="310"/>
            <w:col w:w="726" w:space="40"/>
            <w:col w:w="3292"/>
          </w:cols>
        </w:sectPr>
      </w:pPr>
    </w:p>
    <w:p>
      <w:pPr>
        <w:tabs>
          <w:tab w:pos="913" w:val="left" w:leader="none"/>
        </w:tabs>
        <w:spacing w:before="73"/>
        <w:ind w:left="107" w:right="0" w:firstLine="0"/>
        <w:jc w:val="left"/>
        <w:rPr>
          <w:rFonts w:ascii="Verdana"/>
          <w:sz w:val="18"/>
        </w:rPr>
      </w:pPr>
      <w:r>
        <w:rPr/>
        <mc:AlternateContent>
          <mc:Choice Requires="wps">
            <w:drawing>
              <wp:anchor distT="0" distB="0" distL="0" distR="0" allowOverlap="1" layoutInCell="1" locked="0" behindDoc="1" simplePos="0" relativeHeight="486118912">
                <wp:simplePos x="0" y="0"/>
                <wp:positionH relativeFrom="page">
                  <wp:posOffset>658079</wp:posOffset>
                </wp:positionH>
                <wp:positionV relativeFrom="paragraph">
                  <wp:posOffset>134571</wp:posOffset>
                </wp:positionV>
                <wp:extent cx="20320" cy="74295"/>
                <wp:effectExtent l="0" t="0" r="0" b="0"/>
                <wp:wrapNone/>
                <wp:docPr id="64" name="Textbox 64"/>
                <wp:cNvGraphicFramePr>
                  <a:graphicFrameLocks/>
                </wp:cNvGraphicFramePr>
                <a:graphic>
                  <a:graphicData uri="http://schemas.microsoft.com/office/word/2010/wordprocessingShape">
                    <wps:wsp>
                      <wps:cNvPr id="64" name="Textbox 64"/>
                      <wps:cNvSpPr txBox="1"/>
                      <wps:spPr>
                        <a:xfrm>
                          <a:off x="0" y="0"/>
                          <a:ext cx="20320" cy="74295"/>
                        </a:xfrm>
                        <a:prstGeom prst="rect">
                          <a:avLst/>
                        </a:prstGeom>
                      </wps:spPr>
                      <wps:txbx>
                        <w:txbxContent>
                          <w:p>
                            <w:pPr>
                              <w:spacing w:line="115" w:lineRule="exact" w:before="0"/>
                              <w:ind w:left="0" w:right="0" w:firstLine="0"/>
                              <w:jc w:val="left"/>
                              <w:rPr>
                                <w:i/>
                                <w:sz w:val="11"/>
                              </w:rPr>
                            </w:pPr>
                            <w:r>
                              <w:rPr>
                                <w:i/>
                                <w:spacing w:val="-10"/>
                                <w:sz w:val="11"/>
                              </w:rPr>
                              <w:t>j</w:t>
                            </w:r>
                          </w:p>
                        </w:txbxContent>
                      </wps:txbx>
                      <wps:bodyPr wrap="square" lIns="0" tIns="0" rIns="0" bIns="0" rtlCol="0">
                        <a:noAutofit/>
                      </wps:bodyPr>
                    </wps:wsp>
                  </a:graphicData>
                </a:graphic>
              </wp:anchor>
            </w:drawing>
          </mc:Choice>
          <mc:Fallback>
            <w:pict>
              <v:shape style="position:absolute;margin-left:51.817299pt;margin-top:10.596174pt;width:1.6pt;height:5.85pt;mso-position-horizontal-relative:page;mso-position-vertical-relative:paragraph;z-index:-17197568" type="#_x0000_t202" id="docshape62" filled="false" stroked="false">
                <v:textbox inset="0,0,0,0">
                  <w:txbxContent>
                    <w:p>
                      <w:pPr>
                        <w:spacing w:line="115" w:lineRule="exact" w:before="0"/>
                        <w:ind w:left="0" w:right="0" w:firstLine="0"/>
                        <w:jc w:val="left"/>
                        <w:rPr>
                          <w:i/>
                          <w:sz w:val="11"/>
                        </w:rPr>
                      </w:pPr>
                      <w:r>
                        <w:rPr>
                          <w:i/>
                          <w:spacing w:val="-10"/>
                          <w:sz w:val="11"/>
                        </w:rPr>
                        <w:t>j</w:t>
                      </w:r>
                    </w:p>
                  </w:txbxContent>
                </v:textbox>
                <w10:wrap type="none"/>
              </v:shape>
            </w:pict>
          </mc:Fallback>
        </mc:AlternateContent>
      </w:r>
      <w:r>
        <w:rPr/>
        <mc:AlternateContent>
          <mc:Choice Requires="wps">
            <w:drawing>
              <wp:anchor distT="0" distB="0" distL="0" distR="0" allowOverlap="1" layoutInCell="1" locked="0" behindDoc="1" simplePos="0" relativeHeight="486119424">
                <wp:simplePos x="0" y="0"/>
                <wp:positionH relativeFrom="page">
                  <wp:posOffset>1169280</wp:posOffset>
                </wp:positionH>
                <wp:positionV relativeFrom="paragraph">
                  <wp:posOffset>148965</wp:posOffset>
                </wp:positionV>
                <wp:extent cx="39370" cy="74295"/>
                <wp:effectExtent l="0" t="0" r="0" b="0"/>
                <wp:wrapNone/>
                <wp:docPr id="65" name="Textbox 65"/>
                <wp:cNvGraphicFramePr>
                  <a:graphicFrameLocks/>
                </wp:cNvGraphicFramePr>
                <a:graphic>
                  <a:graphicData uri="http://schemas.microsoft.com/office/word/2010/wordprocessingShape">
                    <wps:wsp>
                      <wps:cNvPr id="65" name="Textbox 65"/>
                      <wps:cNvSpPr txBox="1"/>
                      <wps:spPr>
                        <a:xfrm>
                          <a:off x="0" y="0"/>
                          <a:ext cx="39370" cy="74295"/>
                        </a:xfrm>
                        <a:prstGeom prst="rect">
                          <a:avLst/>
                        </a:prstGeom>
                      </wps:spPr>
                      <wps:txbx>
                        <w:txbxContent>
                          <w:p>
                            <w:pPr>
                              <w:spacing w:line="115" w:lineRule="exact" w:before="0"/>
                              <w:ind w:left="0" w:right="0" w:firstLine="0"/>
                              <w:jc w:val="left"/>
                              <w:rPr>
                                <w:i/>
                                <w:sz w:val="11"/>
                              </w:rPr>
                            </w:pPr>
                            <w:r>
                              <w:rPr>
                                <w:i/>
                                <w:spacing w:val="-10"/>
                                <w:w w:val="125"/>
                                <w:sz w:val="11"/>
                              </w:rPr>
                              <w:t>k</w:t>
                            </w:r>
                          </w:p>
                        </w:txbxContent>
                      </wps:txbx>
                      <wps:bodyPr wrap="square" lIns="0" tIns="0" rIns="0" bIns="0" rtlCol="0">
                        <a:noAutofit/>
                      </wps:bodyPr>
                    </wps:wsp>
                  </a:graphicData>
                </a:graphic>
              </wp:anchor>
            </w:drawing>
          </mc:Choice>
          <mc:Fallback>
            <w:pict>
              <v:shape style="position:absolute;margin-left:92.069298pt;margin-top:11.729603pt;width:3.1pt;height:5.85pt;mso-position-horizontal-relative:page;mso-position-vertical-relative:paragraph;z-index:-17197056" type="#_x0000_t202" id="docshape63" filled="false" stroked="false">
                <v:textbox inset="0,0,0,0">
                  <w:txbxContent>
                    <w:p>
                      <w:pPr>
                        <w:spacing w:line="115" w:lineRule="exact" w:before="0"/>
                        <w:ind w:left="0" w:right="0" w:firstLine="0"/>
                        <w:jc w:val="left"/>
                        <w:rPr>
                          <w:i/>
                          <w:sz w:val="11"/>
                        </w:rPr>
                      </w:pPr>
                      <w:r>
                        <w:rPr>
                          <w:i/>
                          <w:spacing w:val="-10"/>
                          <w:w w:val="125"/>
                          <w:sz w:val="11"/>
                        </w:rPr>
                        <w:t>k</w:t>
                      </w:r>
                    </w:p>
                  </w:txbxContent>
                </v:textbox>
                <w10:wrap type="none"/>
              </v:shape>
            </w:pict>
          </mc:Fallback>
        </mc:AlternateContent>
      </w:r>
      <w:r>
        <w:rPr/>
        <mc:AlternateContent>
          <mc:Choice Requires="wps">
            <w:drawing>
              <wp:anchor distT="0" distB="0" distL="0" distR="0" allowOverlap="1" layoutInCell="1" locked="0" behindDoc="0" simplePos="0" relativeHeight="15749120">
                <wp:simplePos x="0" y="0"/>
                <wp:positionH relativeFrom="page">
                  <wp:posOffset>1353604</wp:posOffset>
                </wp:positionH>
                <wp:positionV relativeFrom="paragraph">
                  <wp:posOffset>134571</wp:posOffset>
                </wp:positionV>
                <wp:extent cx="20320" cy="74295"/>
                <wp:effectExtent l="0" t="0" r="0" b="0"/>
                <wp:wrapNone/>
                <wp:docPr id="66" name="Textbox 66"/>
                <wp:cNvGraphicFramePr>
                  <a:graphicFrameLocks/>
                </wp:cNvGraphicFramePr>
                <a:graphic>
                  <a:graphicData uri="http://schemas.microsoft.com/office/word/2010/wordprocessingShape">
                    <wps:wsp>
                      <wps:cNvPr id="66" name="Textbox 66"/>
                      <wps:cNvSpPr txBox="1"/>
                      <wps:spPr>
                        <a:xfrm>
                          <a:off x="0" y="0"/>
                          <a:ext cx="20320" cy="74295"/>
                        </a:xfrm>
                        <a:prstGeom prst="rect">
                          <a:avLst/>
                        </a:prstGeom>
                      </wps:spPr>
                      <wps:txbx>
                        <w:txbxContent>
                          <w:p>
                            <w:pPr>
                              <w:spacing w:line="115" w:lineRule="exact" w:before="0"/>
                              <w:ind w:left="0" w:right="0" w:firstLine="0"/>
                              <w:jc w:val="left"/>
                              <w:rPr>
                                <w:i/>
                                <w:sz w:val="11"/>
                              </w:rPr>
                            </w:pPr>
                            <w:r>
                              <w:rPr>
                                <w:i/>
                                <w:spacing w:val="-10"/>
                                <w:sz w:val="11"/>
                              </w:rPr>
                              <w:t>j</w:t>
                            </w:r>
                          </w:p>
                        </w:txbxContent>
                      </wps:txbx>
                      <wps:bodyPr wrap="square" lIns="0" tIns="0" rIns="0" bIns="0" rtlCol="0">
                        <a:noAutofit/>
                      </wps:bodyPr>
                    </wps:wsp>
                  </a:graphicData>
                </a:graphic>
              </wp:anchor>
            </w:drawing>
          </mc:Choice>
          <mc:Fallback>
            <w:pict>
              <v:shape style="position:absolute;margin-left:106.583pt;margin-top:10.596174pt;width:1.6pt;height:5.85pt;mso-position-horizontal-relative:page;mso-position-vertical-relative:paragraph;z-index:15749120" type="#_x0000_t202" id="docshape64" filled="false" stroked="false">
                <v:textbox inset="0,0,0,0">
                  <w:txbxContent>
                    <w:p>
                      <w:pPr>
                        <w:spacing w:line="115" w:lineRule="exact" w:before="0"/>
                        <w:ind w:left="0" w:right="0" w:firstLine="0"/>
                        <w:jc w:val="left"/>
                        <w:rPr>
                          <w:i/>
                          <w:sz w:val="11"/>
                        </w:rPr>
                      </w:pPr>
                      <w:r>
                        <w:rPr>
                          <w:i/>
                          <w:spacing w:val="-10"/>
                          <w:sz w:val="11"/>
                        </w:rPr>
                        <w:t>j</w:t>
                      </w:r>
                    </w:p>
                  </w:txbxContent>
                </v:textbox>
                <w10:wrap type="none"/>
              </v:shape>
            </w:pict>
          </mc:Fallback>
        </mc:AlternateContent>
      </w:r>
      <w:r>
        <w:rPr/>
        <mc:AlternateContent>
          <mc:Choice Requires="wps">
            <w:drawing>
              <wp:anchor distT="0" distB="0" distL="0" distR="0" allowOverlap="1" layoutInCell="1" locked="0" behindDoc="1" simplePos="0" relativeHeight="486120448">
                <wp:simplePos x="0" y="0"/>
                <wp:positionH relativeFrom="page">
                  <wp:posOffset>1974240</wp:posOffset>
                </wp:positionH>
                <wp:positionV relativeFrom="paragraph">
                  <wp:posOffset>172005</wp:posOffset>
                </wp:positionV>
                <wp:extent cx="133350" cy="76835"/>
                <wp:effectExtent l="0" t="0" r="0" b="0"/>
                <wp:wrapNone/>
                <wp:docPr id="67" name="Textbox 67"/>
                <wp:cNvGraphicFramePr>
                  <a:graphicFrameLocks/>
                </wp:cNvGraphicFramePr>
                <a:graphic>
                  <a:graphicData uri="http://schemas.microsoft.com/office/word/2010/wordprocessingShape">
                    <wps:wsp>
                      <wps:cNvPr id="67" name="Textbox 67"/>
                      <wps:cNvSpPr txBox="1"/>
                      <wps:spPr>
                        <a:xfrm>
                          <a:off x="0" y="0"/>
                          <a:ext cx="133350" cy="76835"/>
                        </a:xfrm>
                        <a:prstGeom prst="rect">
                          <a:avLst/>
                        </a:prstGeom>
                      </wps:spPr>
                      <wps:txbx>
                        <w:txbxContent>
                          <w:p>
                            <w:pPr>
                              <w:spacing w:line="117" w:lineRule="exact" w:before="0"/>
                              <w:ind w:left="0" w:right="0" w:firstLine="0"/>
                              <w:jc w:val="left"/>
                              <w:rPr>
                                <w:sz w:val="11"/>
                              </w:rPr>
                            </w:pPr>
                            <w:r>
                              <w:rPr>
                                <w:i/>
                                <w:spacing w:val="-5"/>
                                <w:w w:val="110"/>
                                <w:sz w:val="11"/>
                              </w:rPr>
                              <w:t>k</w:t>
                            </w:r>
                            <w:r>
                              <w:rPr>
                                <w:rFonts w:ascii="DejaVu Sans Condensed"/>
                                <w:spacing w:val="-5"/>
                                <w:w w:val="110"/>
                                <w:sz w:val="11"/>
                              </w:rPr>
                              <w:t>=</w:t>
                            </w:r>
                            <w:r>
                              <w:rPr>
                                <w:spacing w:val="-5"/>
                                <w:w w:val="110"/>
                                <w:sz w:val="11"/>
                              </w:rPr>
                              <w:t>1</w:t>
                            </w:r>
                          </w:p>
                        </w:txbxContent>
                      </wps:txbx>
                      <wps:bodyPr wrap="square" lIns="0" tIns="0" rIns="0" bIns="0" rtlCol="0">
                        <a:noAutofit/>
                      </wps:bodyPr>
                    </wps:wsp>
                  </a:graphicData>
                </a:graphic>
              </wp:anchor>
            </w:drawing>
          </mc:Choice>
          <mc:Fallback>
            <w:pict>
              <v:shape style="position:absolute;margin-left:155.451996pt;margin-top:13.543776pt;width:10.5pt;height:6.05pt;mso-position-horizontal-relative:page;mso-position-vertical-relative:paragraph;z-index:-17196032" type="#_x0000_t202" id="docshape65" filled="false" stroked="false">
                <v:textbox inset="0,0,0,0">
                  <w:txbxContent>
                    <w:p>
                      <w:pPr>
                        <w:spacing w:line="117" w:lineRule="exact" w:before="0"/>
                        <w:ind w:left="0" w:right="0" w:firstLine="0"/>
                        <w:jc w:val="left"/>
                        <w:rPr>
                          <w:sz w:val="11"/>
                        </w:rPr>
                      </w:pPr>
                      <w:r>
                        <w:rPr>
                          <w:i/>
                          <w:spacing w:val="-5"/>
                          <w:w w:val="110"/>
                          <w:sz w:val="11"/>
                        </w:rPr>
                        <w:t>k</w:t>
                      </w:r>
                      <w:r>
                        <w:rPr>
                          <w:rFonts w:ascii="DejaVu Sans Condensed"/>
                          <w:spacing w:val="-5"/>
                          <w:w w:val="110"/>
                          <w:sz w:val="11"/>
                        </w:rPr>
                        <w:t>=</w:t>
                      </w:r>
                      <w:r>
                        <w:rPr>
                          <w:spacing w:val="-5"/>
                          <w:w w:val="110"/>
                          <w:sz w:val="11"/>
                        </w:rPr>
                        <w:t>1</w:t>
                      </w:r>
                    </w:p>
                  </w:txbxContent>
                </v:textbox>
                <w10:wrap type="none"/>
              </v:shape>
            </w:pict>
          </mc:Fallback>
        </mc:AlternateContent>
      </w:r>
      <w:r>
        <w:rPr/>
        <mc:AlternateContent>
          <mc:Choice Requires="wps">
            <w:drawing>
              <wp:anchor distT="0" distB="0" distL="0" distR="0" allowOverlap="1" layoutInCell="1" locked="0" behindDoc="1" simplePos="0" relativeHeight="486120960">
                <wp:simplePos x="0" y="0"/>
                <wp:positionH relativeFrom="page">
                  <wp:posOffset>2195283</wp:posOffset>
                </wp:positionH>
                <wp:positionV relativeFrom="paragraph">
                  <wp:posOffset>148971</wp:posOffset>
                </wp:positionV>
                <wp:extent cx="39370" cy="74295"/>
                <wp:effectExtent l="0" t="0" r="0" b="0"/>
                <wp:wrapNone/>
                <wp:docPr id="68" name="Textbox 68"/>
                <wp:cNvGraphicFramePr>
                  <a:graphicFrameLocks/>
                </wp:cNvGraphicFramePr>
                <a:graphic>
                  <a:graphicData uri="http://schemas.microsoft.com/office/word/2010/wordprocessingShape">
                    <wps:wsp>
                      <wps:cNvPr id="68" name="Textbox 68"/>
                      <wps:cNvSpPr txBox="1"/>
                      <wps:spPr>
                        <a:xfrm>
                          <a:off x="0" y="0"/>
                          <a:ext cx="39370" cy="74295"/>
                        </a:xfrm>
                        <a:prstGeom prst="rect">
                          <a:avLst/>
                        </a:prstGeom>
                      </wps:spPr>
                      <wps:txbx>
                        <w:txbxContent>
                          <w:p>
                            <w:pPr>
                              <w:spacing w:line="115" w:lineRule="exact" w:before="0"/>
                              <w:ind w:left="0" w:right="0" w:firstLine="0"/>
                              <w:jc w:val="left"/>
                              <w:rPr>
                                <w:i/>
                                <w:sz w:val="11"/>
                              </w:rPr>
                            </w:pPr>
                            <w:r>
                              <w:rPr>
                                <w:i/>
                                <w:spacing w:val="-10"/>
                                <w:w w:val="125"/>
                                <w:sz w:val="11"/>
                              </w:rPr>
                              <w:t>k</w:t>
                            </w:r>
                          </w:p>
                        </w:txbxContent>
                      </wps:txbx>
                      <wps:bodyPr wrap="square" lIns="0" tIns="0" rIns="0" bIns="0" rtlCol="0">
                        <a:noAutofit/>
                      </wps:bodyPr>
                    </wps:wsp>
                  </a:graphicData>
                </a:graphic>
              </wp:anchor>
            </w:drawing>
          </mc:Choice>
          <mc:Fallback>
            <w:pict>
              <v:shape style="position:absolute;margin-left:172.856995pt;margin-top:11.730007pt;width:3.1pt;height:5.85pt;mso-position-horizontal-relative:page;mso-position-vertical-relative:paragraph;z-index:-17195520" type="#_x0000_t202" id="docshape66" filled="false" stroked="false">
                <v:textbox inset="0,0,0,0">
                  <w:txbxContent>
                    <w:p>
                      <w:pPr>
                        <w:spacing w:line="115" w:lineRule="exact" w:before="0"/>
                        <w:ind w:left="0" w:right="0" w:firstLine="0"/>
                        <w:jc w:val="left"/>
                        <w:rPr>
                          <w:i/>
                          <w:sz w:val="11"/>
                        </w:rPr>
                      </w:pPr>
                      <w:r>
                        <w:rPr>
                          <w:i/>
                          <w:spacing w:val="-10"/>
                          <w:w w:val="125"/>
                          <w:sz w:val="11"/>
                        </w:rPr>
                        <w:t>k</w:t>
                      </w:r>
                    </w:p>
                  </w:txbxContent>
                </v:textbox>
                <w10:wrap type="none"/>
              </v:shape>
            </w:pict>
          </mc:Fallback>
        </mc:AlternateContent>
      </w:r>
      <w:r>
        <w:rPr/>
        <mc:AlternateContent>
          <mc:Choice Requires="wps">
            <w:drawing>
              <wp:anchor distT="0" distB="0" distL="0" distR="0" allowOverlap="1" layoutInCell="1" locked="0" behindDoc="1" simplePos="0" relativeHeight="486121472">
                <wp:simplePos x="0" y="0"/>
                <wp:positionH relativeFrom="page">
                  <wp:posOffset>2518562</wp:posOffset>
                </wp:positionH>
                <wp:positionV relativeFrom="paragraph">
                  <wp:posOffset>172005</wp:posOffset>
                </wp:positionV>
                <wp:extent cx="133985" cy="76835"/>
                <wp:effectExtent l="0" t="0" r="0" b="0"/>
                <wp:wrapNone/>
                <wp:docPr id="69" name="Textbox 69"/>
                <wp:cNvGraphicFramePr>
                  <a:graphicFrameLocks/>
                </wp:cNvGraphicFramePr>
                <a:graphic>
                  <a:graphicData uri="http://schemas.microsoft.com/office/word/2010/wordprocessingShape">
                    <wps:wsp>
                      <wps:cNvPr id="69" name="Textbox 69"/>
                      <wps:cNvSpPr txBox="1"/>
                      <wps:spPr>
                        <a:xfrm>
                          <a:off x="0" y="0"/>
                          <a:ext cx="133985" cy="76835"/>
                        </a:xfrm>
                        <a:prstGeom prst="rect">
                          <a:avLst/>
                        </a:prstGeom>
                      </wps:spPr>
                      <wps:txbx>
                        <w:txbxContent>
                          <w:p>
                            <w:pPr>
                              <w:spacing w:line="117" w:lineRule="exact" w:before="0"/>
                              <w:ind w:left="0" w:right="0" w:firstLine="0"/>
                              <w:jc w:val="left"/>
                              <w:rPr>
                                <w:sz w:val="11"/>
                              </w:rPr>
                            </w:pPr>
                            <w:r>
                              <w:rPr>
                                <w:i/>
                                <w:spacing w:val="-5"/>
                                <w:w w:val="110"/>
                                <w:sz w:val="11"/>
                              </w:rPr>
                              <w:t>k</w:t>
                            </w:r>
                            <w:r>
                              <w:rPr>
                                <w:rFonts w:ascii="DejaVu Sans Condensed"/>
                                <w:spacing w:val="-5"/>
                                <w:w w:val="110"/>
                                <w:sz w:val="11"/>
                              </w:rPr>
                              <w:t>=</w:t>
                            </w:r>
                            <w:r>
                              <w:rPr>
                                <w:spacing w:val="-5"/>
                                <w:w w:val="110"/>
                                <w:sz w:val="11"/>
                              </w:rPr>
                              <w:t>1</w:t>
                            </w:r>
                          </w:p>
                        </w:txbxContent>
                      </wps:txbx>
                      <wps:bodyPr wrap="square" lIns="0" tIns="0" rIns="0" bIns="0" rtlCol="0">
                        <a:noAutofit/>
                      </wps:bodyPr>
                    </wps:wsp>
                  </a:graphicData>
                </a:graphic>
              </wp:anchor>
            </w:drawing>
          </mc:Choice>
          <mc:Fallback>
            <w:pict>
              <v:shape style="position:absolute;margin-left:198.311996pt;margin-top:13.543776pt;width:10.55pt;height:6.05pt;mso-position-horizontal-relative:page;mso-position-vertical-relative:paragraph;z-index:-17195008" type="#_x0000_t202" id="docshape67" filled="false" stroked="false">
                <v:textbox inset="0,0,0,0">
                  <w:txbxContent>
                    <w:p>
                      <w:pPr>
                        <w:spacing w:line="117" w:lineRule="exact" w:before="0"/>
                        <w:ind w:left="0" w:right="0" w:firstLine="0"/>
                        <w:jc w:val="left"/>
                        <w:rPr>
                          <w:sz w:val="11"/>
                        </w:rPr>
                      </w:pPr>
                      <w:r>
                        <w:rPr>
                          <w:i/>
                          <w:spacing w:val="-5"/>
                          <w:w w:val="110"/>
                          <w:sz w:val="11"/>
                        </w:rPr>
                        <w:t>k</w:t>
                      </w:r>
                      <w:r>
                        <w:rPr>
                          <w:rFonts w:ascii="DejaVu Sans Condensed"/>
                          <w:spacing w:val="-5"/>
                          <w:w w:val="110"/>
                          <w:sz w:val="11"/>
                        </w:rPr>
                        <w:t>=</w:t>
                      </w:r>
                      <w:r>
                        <w:rPr>
                          <w:spacing w:val="-5"/>
                          <w:w w:val="110"/>
                          <w:sz w:val="11"/>
                        </w:rPr>
                        <w:t>1</w:t>
                      </w:r>
                    </w:p>
                  </w:txbxContent>
                </v:textbox>
                <w10:wrap type="none"/>
              </v:shape>
            </w:pict>
          </mc:Fallback>
        </mc:AlternateContent>
      </w:r>
      <w:r>
        <w:rPr/>
        <mc:AlternateContent>
          <mc:Choice Requires="wps">
            <w:drawing>
              <wp:anchor distT="0" distB="0" distL="0" distR="0" allowOverlap="1" layoutInCell="1" locked="0" behindDoc="1" simplePos="0" relativeHeight="486121984">
                <wp:simplePos x="0" y="0"/>
                <wp:positionH relativeFrom="page">
                  <wp:posOffset>2783522</wp:posOffset>
                </wp:positionH>
                <wp:positionV relativeFrom="paragraph">
                  <wp:posOffset>134571</wp:posOffset>
                </wp:positionV>
                <wp:extent cx="39370" cy="74295"/>
                <wp:effectExtent l="0" t="0" r="0" b="0"/>
                <wp:wrapNone/>
                <wp:docPr id="70" name="Textbox 70"/>
                <wp:cNvGraphicFramePr>
                  <a:graphicFrameLocks/>
                </wp:cNvGraphicFramePr>
                <a:graphic>
                  <a:graphicData uri="http://schemas.microsoft.com/office/word/2010/wordprocessingShape">
                    <wps:wsp>
                      <wps:cNvPr id="70" name="Textbox 70"/>
                      <wps:cNvSpPr txBox="1"/>
                      <wps:spPr>
                        <a:xfrm>
                          <a:off x="0" y="0"/>
                          <a:ext cx="39370" cy="74295"/>
                        </a:xfrm>
                        <a:prstGeom prst="rect">
                          <a:avLst/>
                        </a:prstGeom>
                      </wps:spPr>
                      <wps:txbx>
                        <w:txbxContent>
                          <w:p>
                            <w:pPr>
                              <w:spacing w:line="115" w:lineRule="exact" w:before="0"/>
                              <w:ind w:left="0" w:right="0" w:firstLine="0"/>
                              <w:jc w:val="left"/>
                              <w:rPr>
                                <w:i/>
                                <w:sz w:val="11"/>
                              </w:rPr>
                            </w:pPr>
                            <w:r>
                              <w:rPr>
                                <w:i/>
                                <w:spacing w:val="-10"/>
                                <w:w w:val="125"/>
                                <w:sz w:val="11"/>
                              </w:rPr>
                              <w:t>k</w:t>
                            </w:r>
                          </w:p>
                        </w:txbxContent>
                      </wps:txbx>
                      <wps:bodyPr wrap="square" lIns="0" tIns="0" rIns="0" bIns="0" rtlCol="0">
                        <a:noAutofit/>
                      </wps:bodyPr>
                    </wps:wsp>
                  </a:graphicData>
                </a:graphic>
              </wp:anchor>
            </w:drawing>
          </mc:Choice>
          <mc:Fallback>
            <w:pict>
              <v:shape style="position:absolute;margin-left:219.175003pt;margin-top:10.596174pt;width:3.1pt;height:5.85pt;mso-position-horizontal-relative:page;mso-position-vertical-relative:paragraph;z-index:-17194496" type="#_x0000_t202" id="docshape68" filled="false" stroked="false">
                <v:textbox inset="0,0,0,0">
                  <w:txbxContent>
                    <w:p>
                      <w:pPr>
                        <w:spacing w:line="115" w:lineRule="exact" w:before="0"/>
                        <w:ind w:left="0" w:right="0" w:firstLine="0"/>
                        <w:jc w:val="left"/>
                        <w:rPr>
                          <w:i/>
                          <w:sz w:val="11"/>
                        </w:rPr>
                      </w:pPr>
                      <w:r>
                        <w:rPr>
                          <w:i/>
                          <w:spacing w:val="-10"/>
                          <w:w w:val="125"/>
                          <w:sz w:val="11"/>
                        </w:rPr>
                        <w:t>k</w:t>
                      </w:r>
                    </w:p>
                  </w:txbxContent>
                </v:textbox>
                <w10:wrap type="none"/>
              </v:shape>
            </w:pict>
          </mc:Fallback>
        </mc:AlternateContent>
      </w:r>
      <w:r>
        <w:rPr/>
        <mc:AlternateContent>
          <mc:Choice Requires="wps">
            <w:drawing>
              <wp:anchor distT="0" distB="0" distL="0" distR="0" allowOverlap="1" layoutInCell="1" locked="0" behindDoc="1" simplePos="0" relativeHeight="486122496">
                <wp:simplePos x="0" y="0"/>
                <wp:positionH relativeFrom="page">
                  <wp:posOffset>2967837</wp:posOffset>
                </wp:positionH>
                <wp:positionV relativeFrom="paragraph">
                  <wp:posOffset>134571</wp:posOffset>
                </wp:positionV>
                <wp:extent cx="20320" cy="74295"/>
                <wp:effectExtent l="0" t="0" r="0" b="0"/>
                <wp:wrapNone/>
                <wp:docPr id="71" name="Textbox 71"/>
                <wp:cNvGraphicFramePr>
                  <a:graphicFrameLocks/>
                </wp:cNvGraphicFramePr>
                <a:graphic>
                  <a:graphicData uri="http://schemas.microsoft.com/office/word/2010/wordprocessingShape">
                    <wps:wsp>
                      <wps:cNvPr id="71" name="Textbox 71"/>
                      <wps:cNvSpPr txBox="1"/>
                      <wps:spPr>
                        <a:xfrm>
                          <a:off x="0" y="0"/>
                          <a:ext cx="20320" cy="74295"/>
                        </a:xfrm>
                        <a:prstGeom prst="rect">
                          <a:avLst/>
                        </a:prstGeom>
                      </wps:spPr>
                      <wps:txbx>
                        <w:txbxContent>
                          <w:p>
                            <w:pPr>
                              <w:spacing w:line="115" w:lineRule="exact" w:before="0"/>
                              <w:ind w:left="0" w:right="0" w:firstLine="0"/>
                              <w:jc w:val="left"/>
                              <w:rPr>
                                <w:i/>
                                <w:sz w:val="11"/>
                              </w:rPr>
                            </w:pPr>
                            <w:r>
                              <w:rPr>
                                <w:i/>
                                <w:spacing w:val="-10"/>
                                <w:sz w:val="11"/>
                              </w:rPr>
                              <w:t>j</w:t>
                            </w:r>
                          </w:p>
                        </w:txbxContent>
                      </wps:txbx>
                      <wps:bodyPr wrap="square" lIns="0" tIns="0" rIns="0" bIns="0" rtlCol="0">
                        <a:noAutofit/>
                      </wps:bodyPr>
                    </wps:wsp>
                  </a:graphicData>
                </a:graphic>
              </wp:anchor>
            </w:drawing>
          </mc:Choice>
          <mc:Fallback>
            <w:pict>
              <v:shape style="position:absolute;margin-left:233.688004pt;margin-top:10.596174pt;width:1.6pt;height:5.85pt;mso-position-horizontal-relative:page;mso-position-vertical-relative:paragraph;z-index:-17193984" type="#_x0000_t202" id="docshape69" filled="false" stroked="false">
                <v:textbox inset="0,0,0,0">
                  <w:txbxContent>
                    <w:p>
                      <w:pPr>
                        <w:spacing w:line="115" w:lineRule="exact" w:before="0"/>
                        <w:ind w:left="0" w:right="0" w:firstLine="0"/>
                        <w:jc w:val="left"/>
                        <w:rPr>
                          <w:i/>
                          <w:sz w:val="11"/>
                        </w:rPr>
                      </w:pPr>
                      <w:r>
                        <w:rPr>
                          <w:i/>
                          <w:spacing w:val="-10"/>
                          <w:sz w:val="11"/>
                        </w:rPr>
                        <w:t>j</w:t>
                      </w:r>
                    </w:p>
                  </w:txbxContent>
                </v:textbox>
                <w10:wrap type="none"/>
              </v:shape>
            </w:pict>
          </mc:Fallback>
        </mc:AlternateContent>
      </w:r>
      <w:r>
        <w:rPr>
          <w:i/>
          <w:w w:val="110"/>
          <w:sz w:val="18"/>
        </w:rPr>
        <w:t>C</w:t>
      </w:r>
      <w:r>
        <w:rPr>
          <w:i/>
          <w:spacing w:val="37"/>
          <w:w w:val="110"/>
          <w:sz w:val="18"/>
        </w:rPr>
        <w:t> </w:t>
      </w:r>
      <w:r>
        <w:rPr>
          <w:rFonts w:ascii="DejaVu Sans Condensed"/>
          <w:spacing w:val="-10"/>
          <w:w w:val="110"/>
          <w:sz w:val="18"/>
        </w:rPr>
        <w:t>=</w:t>
      </w:r>
      <w:r>
        <w:rPr>
          <w:rFonts w:ascii="DejaVu Sans Condensed"/>
          <w:sz w:val="18"/>
        </w:rPr>
        <w:tab/>
      </w:r>
      <w:r>
        <w:rPr>
          <w:rFonts w:ascii="Verdana"/>
          <w:spacing w:val="-4"/>
          <w:w w:val="110"/>
          <w:sz w:val="18"/>
        </w:rPr>
        <w:t>x</w:t>
      </w:r>
      <w:r>
        <w:rPr>
          <w:spacing w:val="-4"/>
          <w:w w:val="110"/>
          <w:sz w:val="18"/>
          <w:vertAlign w:val="superscript"/>
        </w:rPr>
        <w:t>2</w:t>
      </w:r>
      <w:r>
        <w:rPr>
          <w:rFonts w:ascii="LM Roman 10"/>
          <w:spacing w:val="-4"/>
          <w:w w:val="110"/>
          <w:sz w:val="18"/>
          <w:vertAlign w:val="baseline"/>
        </w:rPr>
        <w:t>/</w:t>
      </w:r>
      <w:r>
        <w:rPr>
          <w:rFonts w:ascii="Verdana"/>
          <w:spacing w:val="-4"/>
          <w:w w:val="110"/>
          <w:sz w:val="18"/>
          <w:vertAlign w:val="baseline"/>
        </w:rPr>
        <w:t>x</w:t>
      </w:r>
    </w:p>
    <w:p>
      <w:pPr>
        <w:pStyle w:val="BodyText"/>
        <w:rPr>
          <w:rFonts w:ascii="Verdana"/>
          <w:sz w:val="4"/>
        </w:rPr>
      </w:pPr>
    </w:p>
    <w:p>
      <w:pPr>
        <w:pStyle w:val="BodyText"/>
        <w:spacing w:line="120" w:lineRule="exact"/>
        <w:ind w:left="678"/>
        <w:rPr>
          <w:rFonts w:ascii="Verdana"/>
          <w:sz w:val="12"/>
        </w:rPr>
      </w:pPr>
      <w:r>
        <w:rPr>
          <w:rFonts w:ascii="Verdana"/>
          <w:position w:val="-1"/>
          <w:sz w:val="12"/>
        </w:rPr>
        <mc:AlternateContent>
          <mc:Choice Requires="wps">
            <w:drawing>
              <wp:inline distT="0" distB="0" distL="0" distR="0">
                <wp:extent cx="133985" cy="76835"/>
                <wp:effectExtent l="0" t="0" r="0" b="0"/>
                <wp:docPr id="72" name="Textbox 72"/>
                <wp:cNvGraphicFramePr>
                  <a:graphicFrameLocks/>
                </wp:cNvGraphicFramePr>
                <a:graphic>
                  <a:graphicData uri="http://schemas.microsoft.com/office/word/2010/wordprocessingShape">
                    <wps:wsp>
                      <wps:cNvPr id="72" name="Textbox 72"/>
                      <wps:cNvSpPr txBox="1"/>
                      <wps:spPr>
                        <a:xfrm>
                          <a:off x="0" y="0"/>
                          <a:ext cx="133985" cy="76835"/>
                        </a:xfrm>
                        <a:prstGeom prst="rect">
                          <a:avLst/>
                        </a:prstGeom>
                      </wps:spPr>
                      <wps:txbx>
                        <w:txbxContent>
                          <w:p>
                            <w:pPr>
                              <w:spacing w:line="117" w:lineRule="exact" w:before="0"/>
                              <w:ind w:left="0" w:right="0" w:firstLine="0"/>
                              <w:jc w:val="left"/>
                              <w:rPr>
                                <w:sz w:val="11"/>
                              </w:rPr>
                            </w:pPr>
                            <w:r>
                              <w:rPr>
                                <w:i/>
                                <w:spacing w:val="-5"/>
                                <w:w w:val="110"/>
                                <w:sz w:val="11"/>
                              </w:rPr>
                              <w:t>k</w:t>
                            </w:r>
                            <w:r>
                              <w:rPr>
                                <w:rFonts w:ascii="DejaVu Sans Condensed"/>
                                <w:spacing w:val="-5"/>
                                <w:w w:val="110"/>
                                <w:sz w:val="11"/>
                              </w:rPr>
                              <w:t>=</w:t>
                            </w:r>
                            <w:r>
                              <w:rPr>
                                <w:spacing w:val="-5"/>
                                <w:w w:val="110"/>
                                <w:sz w:val="11"/>
                              </w:rPr>
                              <w:t>1</w:t>
                            </w:r>
                          </w:p>
                        </w:txbxContent>
                      </wps:txbx>
                      <wps:bodyPr wrap="square" lIns="0" tIns="0" rIns="0" bIns="0" rtlCol="0">
                        <a:noAutofit/>
                      </wps:bodyPr>
                    </wps:wsp>
                  </a:graphicData>
                </a:graphic>
              </wp:inline>
            </w:drawing>
          </mc:Choice>
          <mc:Fallback>
            <w:pict>
              <v:shape style="width:10.55pt;height:6.05pt;mso-position-horizontal-relative:char;mso-position-vertical-relative:line" type="#_x0000_t202" id="docshape70" filled="false" stroked="false">
                <w10:anchorlock/>
                <v:textbox inset="0,0,0,0">
                  <w:txbxContent>
                    <w:p>
                      <w:pPr>
                        <w:spacing w:line="117" w:lineRule="exact" w:before="0"/>
                        <w:ind w:left="0" w:right="0" w:firstLine="0"/>
                        <w:jc w:val="left"/>
                        <w:rPr>
                          <w:sz w:val="11"/>
                        </w:rPr>
                      </w:pPr>
                      <w:r>
                        <w:rPr>
                          <w:i/>
                          <w:spacing w:val="-5"/>
                          <w:w w:val="110"/>
                          <w:sz w:val="11"/>
                        </w:rPr>
                        <w:t>k</w:t>
                      </w:r>
                      <w:r>
                        <w:rPr>
                          <w:rFonts w:ascii="DejaVu Sans Condensed"/>
                          <w:spacing w:val="-5"/>
                          <w:w w:val="110"/>
                          <w:sz w:val="11"/>
                        </w:rPr>
                        <w:t>=</w:t>
                      </w:r>
                      <w:r>
                        <w:rPr>
                          <w:spacing w:val="-5"/>
                          <w:w w:val="110"/>
                          <w:sz w:val="11"/>
                        </w:rPr>
                        <w:t>1</w:t>
                      </w:r>
                    </w:p>
                  </w:txbxContent>
                </v:textbox>
              </v:shape>
            </w:pict>
          </mc:Fallback>
        </mc:AlternateContent>
      </w:r>
      <w:r>
        <w:rPr>
          <w:rFonts w:ascii="Verdana"/>
          <w:position w:val="-1"/>
          <w:sz w:val="12"/>
        </w:rPr>
      </w:r>
    </w:p>
    <w:p>
      <w:pPr>
        <w:pStyle w:val="BodyText"/>
        <w:spacing w:before="14"/>
        <w:rPr>
          <w:rFonts w:ascii="Verdana"/>
          <w:sz w:val="7"/>
        </w:rPr>
      </w:pPr>
    </w:p>
    <w:p>
      <w:pPr>
        <w:tabs>
          <w:tab w:pos="964" w:val="left" w:leader="none"/>
        </w:tabs>
        <w:spacing w:before="53"/>
        <w:ind w:left="107" w:right="0" w:firstLine="0"/>
        <w:jc w:val="left"/>
        <w:rPr>
          <w:sz w:val="18"/>
        </w:rPr>
      </w:pPr>
      <w:r>
        <w:rPr/>
        <w:br w:type="column"/>
      </w:r>
      <w:r>
        <w:rPr>
          <w:i/>
          <w:w w:val="105"/>
          <w:sz w:val="18"/>
          <w:vertAlign w:val="superscript"/>
        </w:rPr>
        <w:t>n</w:t>
      </w:r>
      <w:r>
        <w:rPr>
          <w:i/>
          <w:spacing w:val="32"/>
          <w:w w:val="105"/>
          <w:sz w:val="18"/>
          <w:vertAlign w:val="baseline"/>
        </w:rPr>
        <w:t>  </w:t>
      </w:r>
      <w:r>
        <w:rPr>
          <w:rFonts w:ascii="Verdana"/>
          <w:spacing w:val="-5"/>
          <w:w w:val="105"/>
          <w:sz w:val="18"/>
          <w:vertAlign w:val="baseline"/>
        </w:rPr>
        <w:t>x</w:t>
      </w:r>
      <w:r>
        <w:rPr>
          <w:spacing w:val="-5"/>
          <w:w w:val="105"/>
          <w:sz w:val="18"/>
          <w:vertAlign w:val="superscript"/>
        </w:rPr>
        <w:t>2</w:t>
      </w:r>
      <w:r>
        <w:rPr>
          <w:sz w:val="18"/>
          <w:vertAlign w:val="baseline"/>
        </w:rPr>
        <w:tab/>
      </w:r>
      <w:r>
        <w:rPr>
          <w:i/>
          <w:w w:val="105"/>
          <w:position w:val="12"/>
          <w:sz w:val="11"/>
          <w:vertAlign w:val="baseline"/>
        </w:rPr>
        <w:t>n</w:t>
      </w:r>
      <w:r>
        <w:rPr>
          <w:i/>
          <w:spacing w:val="55"/>
          <w:w w:val="105"/>
          <w:position w:val="12"/>
          <w:sz w:val="11"/>
          <w:vertAlign w:val="baseline"/>
        </w:rPr>
        <w:t>  </w:t>
      </w:r>
      <w:r>
        <w:rPr>
          <w:rFonts w:ascii="DejaVu Sans Condensed"/>
          <w:w w:val="105"/>
          <w:sz w:val="18"/>
          <w:vertAlign w:val="baseline"/>
        </w:rPr>
        <w:t>(</w:t>
      </w:r>
      <w:r>
        <w:rPr>
          <w:rFonts w:ascii="Verdana"/>
          <w:w w:val="105"/>
          <w:sz w:val="18"/>
          <w:vertAlign w:val="baseline"/>
        </w:rPr>
        <w:t>x</w:t>
      </w:r>
      <w:r>
        <w:rPr>
          <w:rFonts w:ascii="Verdana"/>
          <w:spacing w:val="8"/>
          <w:w w:val="105"/>
          <w:sz w:val="18"/>
          <w:vertAlign w:val="baseline"/>
        </w:rPr>
        <w:t> </w:t>
      </w:r>
      <w:r>
        <w:rPr>
          <w:rFonts w:ascii="LM Roman 10"/>
          <w:w w:val="105"/>
          <w:sz w:val="18"/>
          <w:vertAlign w:val="baseline"/>
        </w:rPr>
        <w:t>/</w:t>
      </w:r>
      <w:r>
        <w:rPr>
          <w:rFonts w:ascii="Verdana"/>
          <w:w w:val="105"/>
          <w:sz w:val="18"/>
          <w:vertAlign w:val="baseline"/>
        </w:rPr>
        <w:t>x</w:t>
      </w:r>
      <w:r>
        <w:rPr>
          <w:rFonts w:ascii="Verdana"/>
          <w:spacing w:val="-24"/>
          <w:w w:val="105"/>
          <w:sz w:val="18"/>
          <w:vertAlign w:val="baseline"/>
        </w:rPr>
        <w:t> </w:t>
      </w:r>
      <w:r>
        <w:rPr>
          <w:rFonts w:ascii="DejaVu Sans Condensed"/>
          <w:w w:val="105"/>
          <w:sz w:val="18"/>
          <w:vertAlign w:val="baseline"/>
        </w:rPr>
        <w:t>)</w:t>
      </w:r>
      <w:r>
        <w:rPr>
          <w:w w:val="105"/>
          <w:sz w:val="18"/>
          <w:vertAlign w:val="superscript"/>
        </w:rPr>
        <w:t>2</w:t>
      </w:r>
      <w:r>
        <w:rPr>
          <w:spacing w:val="52"/>
          <w:w w:val="105"/>
          <w:sz w:val="18"/>
          <w:vertAlign w:val="baseline"/>
        </w:rPr>
        <w:t>  </w:t>
      </w:r>
      <w:r>
        <w:rPr>
          <w:rFonts w:ascii="DejaVu Sans Condensed"/>
          <w:w w:val="105"/>
          <w:sz w:val="18"/>
          <w:vertAlign w:val="baseline"/>
        </w:rPr>
        <w:t>=</w:t>
      </w:r>
      <w:r>
        <w:rPr>
          <w:rFonts w:ascii="DejaVu Sans Condensed"/>
          <w:spacing w:val="-2"/>
          <w:w w:val="105"/>
          <w:sz w:val="18"/>
          <w:vertAlign w:val="baseline"/>
        </w:rPr>
        <w:t> </w:t>
      </w:r>
      <w:r>
        <w:rPr>
          <w:spacing w:val="-10"/>
          <w:w w:val="105"/>
          <w:sz w:val="18"/>
          <w:vertAlign w:val="baseline"/>
        </w:rPr>
        <w:t>1</w:t>
      </w:r>
    </w:p>
    <w:p>
      <w:pPr>
        <w:pStyle w:val="BodyText"/>
        <w:spacing w:line="189" w:lineRule="auto"/>
        <w:ind w:left="107"/>
        <w:rPr>
          <w:rFonts w:ascii="Arimo" w:hAnsi="Arimo"/>
        </w:rPr>
      </w:pPr>
      <w:r>
        <w:rPr/>
        <w:br w:type="column"/>
      </w:r>
      <w:r>
        <w:rPr>
          <w:rFonts w:ascii="Arimo" w:hAnsi="Arimo"/>
          <w:spacing w:val="8"/>
          <w:w w:val="279"/>
        </w:rPr>
        <w:t>r</w:t>
      </w:r>
      <w:r>
        <w:rPr>
          <w:rFonts w:ascii="Arimo" w:hAnsi="Arimo"/>
          <w:spacing w:val="-250"/>
          <w:w w:val="194"/>
          <w:position w:val="-11"/>
        </w:rPr>
        <w:t>X</w:t>
      </w:r>
      <w:r>
        <w:rPr>
          <w:rFonts w:ascii="Arimo" w:hAnsi="Arimo"/>
          <w:spacing w:val="8"/>
          <w:w w:val="7"/>
        </w:rPr>
        <w:t>ﬃﬃﬃﬃﬃﬃﬃﬃﬃﬃﬃ</w:t>
      </w:r>
      <w:r>
        <w:rPr>
          <w:rFonts w:ascii="Arimo" w:hAnsi="Arimo"/>
          <w:spacing w:val="6"/>
          <w:w w:val="7"/>
        </w:rPr>
        <w:t>ﬃ</w:t>
      </w:r>
      <w:r>
        <w:rPr>
          <w:rFonts w:ascii="Arimo" w:hAnsi="Arimo"/>
          <w:spacing w:val="-20"/>
          <w:w w:val="39"/>
          <w:position w:val="-8"/>
        </w:rPr>
        <w:t> </w:t>
      </w:r>
      <w:r>
        <w:rPr>
          <w:rFonts w:ascii="Arimo" w:hAnsi="Arimo"/>
          <w:spacing w:val="3"/>
          <w:w w:val="31"/>
        </w:rPr>
        <w:t>ﬃﬃ</w:t>
      </w:r>
      <w:r>
        <w:rPr>
          <w:rFonts w:ascii="Arimo" w:hAnsi="Arimo"/>
          <w:spacing w:val="-4"/>
          <w:w w:val="31"/>
        </w:rPr>
        <w:t>ﬃ</w:t>
      </w:r>
      <w:r>
        <w:rPr>
          <w:rFonts w:ascii="Arimo" w:hAnsi="Arimo"/>
          <w:spacing w:val="-249"/>
          <w:w w:val="218"/>
          <w:position w:val="-11"/>
        </w:rPr>
        <w:t>X</w:t>
      </w:r>
      <w:r>
        <w:rPr>
          <w:rFonts w:ascii="Arimo" w:hAnsi="Arimo"/>
          <w:spacing w:val="3"/>
          <w:w w:val="31"/>
        </w:rPr>
        <w:t>ﬃﬃﬃﬃﬃﬃﬃﬃﬃﬃﬃﬃﬃﬃﬃﬃ</w:t>
      </w:r>
      <w:r>
        <w:rPr>
          <w:rFonts w:ascii="Arimo" w:hAnsi="Arimo"/>
          <w:spacing w:val="-29"/>
          <w:w w:val="31"/>
        </w:rPr>
        <w:t>ﬃ</w:t>
      </w:r>
      <w:r>
        <w:rPr>
          <w:rFonts w:ascii="Arimo" w:hAnsi="Arimo"/>
          <w:spacing w:val="35"/>
          <w:position w:val="-8"/>
        </w:rPr>
        <w:t> </w:t>
      </w:r>
      <w:r>
        <w:rPr>
          <w:rFonts w:ascii="Arimo" w:hAnsi="Arimo"/>
          <w:spacing w:val="-11"/>
          <w:w w:val="40"/>
        </w:rPr>
        <w:t>ﬃﬃﬃ</w:t>
      </w:r>
      <w:r>
        <w:rPr>
          <w:spacing w:val="-11"/>
          <w:w w:val="40"/>
          <w:vertAlign w:val="subscript"/>
        </w:rPr>
        <w:t>2</w:t>
      </w:r>
      <w:r>
        <w:rPr>
          <w:rFonts w:ascii="Arimo" w:hAnsi="Arimo"/>
          <w:spacing w:val="-11"/>
          <w:w w:val="40"/>
          <w:vertAlign w:val="baseline"/>
        </w:rPr>
        <w:t>ﬃ</w:t>
      </w:r>
    </w:p>
    <w:p>
      <w:pPr>
        <w:pStyle w:val="BodyText"/>
        <w:rPr>
          <w:rFonts w:ascii="Arimo"/>
          <w:sz w:val="4"/>
        </w:rPr>
      </w:pPr>
      <w:r>
        <w:rPr/>
        <mc:AlternateContent>
          <mc:Choice Requires="wps">
            <w:drawing>
              <wp:anchor distT="0" distB="0" distL="0" distR="0" allowOverlap="1" layoutInCell="1" locked="0" behindDoc="1" simplePos="0" relativeHeight="487595520">
                <wp:simplePos x="0" y="0"/>
                <wp:positionH relativeFrom="page">
                  <wp:posOffset>4394162</wp:posOffset>
                </wp:positionH>
                <wp:positionV relativeFrom="paragraph">
                  <wp:posOffset>82104</wp:posOffset>
                </wp:positionV>
                <wp:extent cx="114300" cy="76835"/>
                <wp:effectExtent l="0" t="0" r="0" b="0"/>
                <wp:wrapTopAndBottom/>
                <wp:docPr id="73" name="Textbox 73"/>
                <wp:cNvGraphicFramePr>
                  <a:graphicFrameLocks/>
                </wp:cNvGraphicFramePr>
                <a:graphic>
                  <a:graphicData uri="http://schemas.microsoft.com/office/word/2010/wordprocessingShape">
                    <wps:wsp>
                      <wps:cNvPr id="73" name="Textbox 73"/>
                      <wps:cNvSpPr txBox="1"/>
                      <wps:spPr>
                        <a:xfrm>
                          <a:off x="0" y="0"/>
                          <a:ext cx="114300" cy="76835"/>
                        </a:xfrm>
                        <a:prstGeom prst="rect">
                          <a:avLst/>
                        </a:prstGeom>
                      </wps:spPr>
                      <wps:txbx>
                        <w:txbxContent>
                          <w:p>
                            <w:pPr>
                              <w:spacing w:line="117" w:lineRule="exact" w:before="0"/>
                              <w:ind w:left="0" w:right="0" w:firstLine="0"/>
                              <w:jc w:val="left"/>
                              <w:rPr>
                                <w:sz w:val="11"/>
                              </w:rPr>
                            </w:pPr>
                            <w:r>
                              <w:rPr>
                                <w:i/>
                                <w:spacing w:val="-5"/>
                                <w:w w:val="105"/>
                                <w:sz w:val="11"/>
                              </w:rPr>
                              <w:t>i</w:t>
                            </w:r>
                            <w:r>
                              <w:rPr>
                                <w:rFonts w:ascii="DejaVu Sans Condensed"/>
                                <w:spacing w:val="-5"/>
                                <w:w w:val="105"/>
                                <w:sz w:val="11"/>
                              </w:rPr>
                              <w:t>=</w:t>
                            </w:r>
                            <w:r>
                              <w:rPr>
                                <w:spacing w:val="-5"/>
                                <w:w w:val="105"/>
                                <w:sz w:val="11"/>
                              </w:rPr>
                              <w:t>1</w:t>
                            </w:r>
                          </w:p>
                        </w:txbxContent>
                      </wps:txbx>
                      <wps:bodyPr wrap="square" lIns="0" tIns="0" rIns="0" bIns="0" rtlCol="0">
                        <a:noAutofit/>
                      </wps:bodyPr>
                    </wps:wsp>
                  </a:graphicData>
                </a:graphic>
              </wp:anchor>
            </w:drawing>
          </mc:Choice>
          <mc:Fallback>
            <w:pict>
              <v:shape style="position:absolute;margin-left:345.997009pt;margin-top:6.464947pt;width:9pt;height:6.05pt;mso-position-horizontal-relative:page;mso-position-vertical-relative:paragraph;z-index:-15720960;mso-wrap-distance-left:0;mso-wrap-distance-right:0" type="#_x0000_t202" id="docshape71" filled="false" stroked="false">
                <v:textbox inset="0,0,0,0">
                  <w:txbxContent>
                    <w:p>
                      <w:pPr>
                        <w:spacing w:line="117" w:lineRule="exact" w:before="0"/>
                        <w:ind w:left="0" w:right="0" w:firstLine="0"/>
                        <w:jc w:val="left"/>
                        <w:rPr>
                          <w:sz w:val="11"/>
                        </w:rPr>
                      </w:pPr>
                      <w:r>
                        <w:rPr>
                          <w:i/>
                          <w:spacing w:val="-5"/>
                          <w:w w:val="105"/>
                          <w:sz w:val="11"/>
                        </w:rPr>
                        <w:t>i</w:t>
                      </w:r>
                      <w:r>
                        <w:rPr>
                          <w:rFonts w:ascii="DejaVu Sans Condensed"/>
                          <w:spacing w:val="-5"/>
                          <w:w w:val="105"/>
                          <w:sz w:val="11"/>
                        </w:rPr>
                        <w:t>=</w:t>
                      </w:r>
                      <w:r>
                        <w:rPr>
                          <w:spacing w:val="-5"/>
                          <w:w w:val="105"/>
                          <w:sz w:val="11"/>
                        </w:rPr>
                        <w:t>1</w:t>
                      </w:r>
                    </w:p>
                  </w:txbxContent>
                </v:textbox>
                <w10:wrap type="topAndBottom"/>
              </v:shape>
            </w:pict>
          </mc:Fallback>
        </mc:AlternateContent>
      </w:r>
      <w:r>
        <w:rPr/>
        <mc:AlternateContent>
          <mc:Choice Requires="wps">
            <w:drawing>
              <wp:anchor distT="0" distB="0" distL="0" distR="0" allowOverlap="1" layoutInCell="1" locked="0" behindDoc="1" simplePos="0" relativeHeight="487596032">
                <wp:simplePos x="0" y="0"/>
                <wp:positionH relativeFrom="page">
                  <wp:posOffset>4745520</wp:posOffset>
                </wp:positionH>
                <wp:positionV relativeFrom="paragraph">
                  <wp:posOffset>44664</wp:posOffset>
                </wp:positionV>
                <wp:extent cx="217170" cy="111760"/>
                <wp:effectExtent l="0" t="0" r="0" b="0"/>
                <wp:wrapTopAndBottom/>
                <wp:docPr id="74" name="Textbox 74"/>
                <wp:cNvGraphicFramePr>
                  <a:graphicFrameLocks/>
                </wp:cNvGraphicFramePr>
                <a:graphic>
                  <a:graphicData uri="http://schemas.microsoft.com/office/word/2010/wordprocessingShape">
                    <wps:wsp>
                      <wps:cNvPr id="74" name="Textbox 74"/>
                      <wps:cNvSpPr txBox="1"/>
                      <wps:spPr>
                        <a:xfrm>
                          <a:off x="0" y="0"/>
                          <a:ext cx="217170" cy="111760"/>
                        </a:xfrm>
                        <a:prstGeom prst="rect">
                          <a:avLst/>
                        </a:prstGeom>
                      </wps:spPr>
                      <wps:txbx>
                        <w:txbxContent>
                          <w:p>
                            <w:pPr>
                              <w:spacing w:line="176" w:lineRule="exact" w:before="0"/>
                              <w:ind w:left="0" w:right="0" w:firstLine="0"/>
                              <w:jc w:val="left"/>
                              <w:rPr>
                                <w:i/>
                                <w:sz w:val="11"/>
                              </w:rPr>
                            </w:pPr>
                            <w:r>
                              <w:rPr>
                                <w:i/>
                                <w:w w:val="105"/>
                                <w:sz w:val="11"/>
                              </w:rPr>
                              <w:t>j</w:t>
                            </w:r>
                            <w:r>
                              <w:rPr>
                                <w:rFonts w:ascii="DejaVu Sans Condensed"/>
                                <w:w w:val="105"/>
                                <w:sz w:val="11"/>
                              </w:rPr>
                              <w:t>=</w:t>
                            </w:r>
                            <w:r>
                              <w:rPr>
                                <w:w w:val="105"/>
                                <w:sz w:val="11"/>
                              </w:rPr>
                              <w:t>1</w:t>
                            </w:r>
                            <w:r>
                              <w:rPr>
                                <w:spacing w:val="70"/>
                                <w:w w:val="105"/>
                                <w:sz w:val="11"/>
                              </w:rPr>
                              <w:t> </w:t>
                            </w:r>
                            <w:r>
                              <w:rPr>
                                <w:i/>
                                <w:spacing w:val="-5"/>
                                <w:w w:val="105"/>
                                <w:position w:val="6"/>
                                <w:sz w:val="11"/>
                              </w:rPr>
                              <w:t>ij</w:t>
                            </w:r>
                          </w:p>
                        </w:txbxContent>
                      </wps:txbx>
                      <wps:bodyPr wrap="square" lIns="0" tIns="0" rIns="0" bIns="0" rtlCol="0">
                        <a:noAutofit/>
                      </wps:bodyPr>
                    </wps:wsp>
                  </a:graphicData>
                </a:graphic>
              </wp:anchor>
            </w:drawing>
          </mc:Choice>
          <mc:Fallback>
            <w:pict>
              <v:shape style="position:absolute;margin-left:373.662994pt;margin-top:3.516878pt;width:17.1pt;height:8.8pt;mso-position-horizontal-relative:page;mso-position-vertical-relative:paragraph;z-index:-15720448;mso-wrap-distance-left:0;mso-wrap-distance-right:0" type="#_x0000_t202" id="docshape72" filled="false" stroked="false">
                <v:textbox inset="0,0,0,0">
                  <w:txbxContent>
                    <w:p>
                      <w:pPr>
                        <w:spacing w:line="176" w:lineRule="exact" w:before="0"/>
                        <w:ind w:left="0" w:right="0" w:firstLine="0"/>
                        <w:jc w:val="left"/>
                        <w:rPr>
                          <w:i/>
                          <w:sz w:val="11"/>
                        </w:rPr>
                      </w:pPr>
                      <w:r>
                        <w:rPr>
                          <w:i/>
                          <w:w w:val="105"/>
                          <w:sz w:val="11"/>
                        </w:rPr>
                        <w:t>j</w:t>
                      </w:r>
                      <w:r>
                        <w:rPr>
                          <w:rFonts w:ascii="DejaVu Sans Condensed"/>
                          <w:w w:val="105"/>
                          <w:sz w:val="11"/>
                        </w:rPr>
                        <w:t>=</w:t>
                      </w:r>
                      <w:r>
                        <w:rPr>
                          <w:w w:val="105"/>
                          <w:sz w:val="11"/>
                        </w:rPr>
                        <w:t>1</w:t>
                      </w:r>
                      <w:r>
                        <w:rPr>
                          <w:spacing w:val="70"/>
                          <w:w w:val="105"/>
                          <w:sz w:val="11"/>
                        </w:rPr>
                        <w:t> </w:t>
                      </w:r>
                      <w:r>
                        <w:rPr>
                          <w:i/>
                          <w:spacing w:val="-5"/>
                          <w:w w:val="105"/>
                          <w:position w:val="6"/>
                          <w:sz w:val="11"/>
                        </w:rPr>
                        <w:t>ij</w:t>
                      </w:r>
                    </w:p>
                  </w:txbxContent>
                </v:textbox>
                <w10:wrap type="topAndBottom"/>
              </v:shape>
            </w:pict>
          </mc:Fallback>
        </mc:AlternateContent>
      </w:r>
    </w:p>
    <w:p>
      <w:pPr>
        <w:pStyle w:val="BodyText"/>
        <w:spacing w:before="19"/>
        <w:rPr>
          <w:rFonts w:ascii="Arimo"/>
          <w:sz w:val="7"/>
        </w:rPr>
      </w:pPr>
    </w:p>
    <w:p>
      <w:pPr>
        <w:spacing w:after="0"/>
        <w:rPr>
          <w:rFonts w:ascii="Arimo"/>
          <w:sz w:val="7"/>
        </w:rPr>
        <w:sectPr>
          <w:type w:val="continuous"/>
          <w:pgSz w:w="11910" w:h="15880"/>
          <w:pgMar w:header="669" w:footer="0" w:top="820" w:bottom="280" w:left="800" w:right="800"/>
          <w:cols w:num="3" w:equalWidth="0">
            <w:col w:w="1373" w:space="829"/>
            <w:col w:w="2350" w:space="1024"/>
            <w:col w:w="4734"/>
          </w:cols>
        </w:sectPr>
      </w:pPr>
    </w:p>
    <w:p>
      <w:pPr>
        <w:pStyle w:val="BodyText"/>
        <w:tabs>
          <w:tab w:pos="4661" w:val="left" w:leader="none"/>
        </w:tabs>
        <w:spacing w:line="385" w:lineRule="exact"/>
        <w:ind w:left="107"/>
        <w:rPr>
          <w:rFonts w:ascii="DejaVu Sans Condensed"/>
        </w:rPr>
      </w:pPr>
      <w:r>
        <w:rPr>
          <w:i/>
        </w:rPr>
        <w:t>j</w:t>
      </w:r>
      <w:r>
        <w:rPr>
          <w:i/>
          <w:spacing w:val="-7"/>
        </w:rPr>
        <w:t> </w:t>
      </w:r>
      <w:r>
        <w:rPr>
          <w:rFonts w:ascii="DejaVu Sans Condensed"/>
        </w:rPr>
        <w:t>=</w:t>
      </w:r>
      <w:r>
        <w:rPr>
          <w:rFonts w:ascii="DejaVu Sans Condensed"/>
          <w:spacing w:val="-6"/>
        </w:rPr>
        <w:t> </w:t>
      </w:r>
      <w:r>
        <w:rPr/>
        <w:t>1</w:t>
      </w:r>
      <w:r>
        <w:rPr>
          <w:rFonts w:ascii="LM Roman 10"/>
        </w:rPr>
        <w:t>,</w:t>
      </w:r>
      <w:r>
        <w:rPr>
          <w:rFonts w:ascii="LM Roman 10"/>
          <w:spacing w:val="-31"/>
        </w:rPr>
        <w:t> </w:t>
      </w:r>
      <w:r>
        <w:rPr/>
        <w:t>2</w:t>
      </w:r>
      <w:r>
        <w:rPr>
          <w:rFonts w:ascii="LM Roman 10"/>
        </w:rPr>
        <w:t>,</w:t>
      </w:r>
      <w:r>
        <w:rPr>
          <w:rFonts w:ascii="LM Roman 10"/>
          <w:spacing w:val="-31"/>
        </w:rPr>
        <w:t> </w:t>
      </w:r>
      <w:r>
        <w:rPr>
          <w:rFonts w:ascii="Khmer OS Muol Pali"/>
          <w:spacing w:val="19"/>
        </w:rPr>
        <w:t>...</w:t>
      </w:r>
      <w:r>
        <w:rPr>
          <w:rFonts w:ascii="Khmer OS Muol Pali"/>
          <w:spacing w:val="-22"/>
        </w:rPr>
        <w:t> </w:t>
      </w:r>
      <w:r>
        <w:rPr>
          <w:rFonts w:ascii="LM Roman 10"/>
        </w:rPr>
        <w:t>,</w:t>
      </w:r>
      <w:r>
        <w:rPr>
          <w:rFonts w:ascii="LM Roman 10"/>
          <w:spacing w:val="-31"/>
        </w:rPr>
        <w:t> </w:t>
      </w:r>
      <w:r>
        <w:rPr>
          <w:i/>
          <w:spacing w:val="-10"/>
        </w:rPr>
        <w:t>n</w:t>
      </w:r>
      <w:r>
        <w:rPr>
          <w:i/>
        </w:rPr>
        <w:tab/>
      </w:r>
      <w:r>
        <w:rPr>
          <w:rFonts w:ascii="DejaVu Sans Condensed"/>
          <w:spacing w:val="-5"/>
        </w:rPr>
        <w:t>(</w:t>
      </w:r>
      <w:r>
        <w:rPr>
          <w:spacing w:val="-5"/>
        </w:rPr>
        <w:t>5</w:t>
      </w:r>
      <w:r>
        <w:rPr>
          <w:rFonts w:ascii="DejaVu Sans Condensed"/>
          <w:spacing w:val="-5"/>
        </w:rPr>
        <w:t>)</w:t>
      </w:r>
    </w:p>
    <w:p>
      <w:pPr>
        <w:pStyle w:val="BodyText"/>
        <w:spacing w:line="220" w:lineRule="atLeast"/>
        <w:ind w:left="107" w:right="40" w:firstLine="2"/>
      </w:pPr>
      <w:r>
        <w:rPr>
          <w:w w:val="105"/>
        </w:rPr>
        <w:t>As</w:t>
      </w:r>
      <w:r>
        <w:rPr>
          <w:w w:val="105"/>
        </w:rPr>
        <w:t> such,</w:t>
      </w:r>
      <w:r>
        <w:rPr>
          <w:w w:val="105"/>
        </w:rPr>
        <w:t> it</w:t>
      </w:r>
      <w:r>
        <w:rPr>
          <w:w w:val="105"/>
        </w:rPr>
        <w:t> is</w:t>
      </w:r>
      <w:r>
        <w:rPr>
          <w:w w:val="105"/>
        </w:rPr>
        <w:t> only</w:t>
      </w:r>
      <w:r>
        <w:rPr>
          <w:w w:val="105"/>
        </w:rPr>
        <w:t> in</w:t>
      </w:r>
      <w:r>
        <w:rPr>
          <w:w w:val="105"/>
        </w:rPr>
        <w:t> the</w:t>
      </w:r>
      <w:r>
        <w:rPr>
          <w:w w:val="105"/>
        </w:rPr>
        <w:t> event</w:t>
      </w:r>
      <w:r>
        <w:rPr>
          <w:w w:val="105"/>
        </w:rPr>
        <w:t> that</w:t>
      </w:r>
      <w:r>
        <w:rPr>
          <w:w w:val="105"/>
        </w:rPr>
        <w:t> </w:t>
      </w:r>
      <w:r>
        <w:rPr>
          <w:i/>
          <w:w w:val="105"/>
        </w:rPr>
        <w:t>A</w:t>
      </w:r>
      <w:r>
        <w:rPr>
          <w:i/>
          <w:w w:val="105"/>
        </w:rPr>
        <w:t> </w:t>
      </w:r>
      <w:r>
        <w:rPr>
          <w:w w:val="105"/>
        </w:rPr>
        <w:t>is</w:t>
      </w:r>
      <w:r>
        <w:rPr>
          <w:w w:val="105"/>
        </w:rPr>
        <w:t> perfectly</w:t>
      </w:r>
      <w:r>
        <w:rPr>
          <w:w w:val="105"/>
        </w:rPr>
        <w:t> </w:t>
      </w:r>
      <w:r>
        <w:rPr>
          <w:w w:val="105"/>
        </w:rPr>
        <w:t>consistent</w:t>
      </w:r>
      <w:r>
        <w:rPr>
          <w:spacing w:val="80"/>
          <w:w w:val="105"/>
        </w:rPr>
        <w:t> </w:t>
      </w:r>
      <w:r>
        <w:rPr>
          <w:w w:val="105"/>
        </w:rPr>
        <w:t>that</w:t>
      </w:r>
      <w:r>
        <w:rPr>
          <w:spacing w:val="32"/>
          <w:w w:val="105"/>
        </w:rPr>
        <w:t> </w:t>
      </w:r>
      <w:r>
        <w:rPr>
          <w:w w:val="105"/>
        </w:rPr>
        <w:t>it</w:t>
      </w:r>
      <w:r>
        <w:rPr>
          <w:spacing w:val="33"/>
          <w:w w:val="105"/>
        </w:rPr>
        <w:t> </w:t>
      </w:r>
      <w:r>
        <w:rPr>
          <w:w w:val="105"/>
        </w:rPr>
        <w:t>is</w:t>
      </w:r>
      <w:r>
        <w:rPr>
          <w:spacing w:val="32"/>
          <w:w w:val="105"/>
        </w:rPr>
        <w:t> </w:t>
      </w:r>
      <w:r>
        <w:rPr>
          <w:w w:val="105"/>
        </w:rPr>
        <w:t>possible</w:t>
      </w:r>
      <w:r>
        <w:rPr>
          <w:spacing w:val="34"/>
          <w:w w:val="105"/>
        </w:rPr>
        <w:t> </w:t>
      </w:r>
      <w:r>
        <w:rPr>
          <w:w w:val="105"/>
        </w:rPr>
        <w:t>for</w:t>
      </w:r>
      <w:r>
        <w:rPr>
          <w:spacing w:val="32"/>
          <w:w w:val="105"/>
        </w:rPr>
        <w:t> </w:t>
      </w:r>
      <w:r>
        <w:rPr>
          <w:w w:val="105"/>
        </w:rPr>
        <w:t>the</w:t>
      </w:r>
      <w:r>
        <w:rPr>
          <w:spacing w:val="33"/>
          <w:w w:val="105"/>
        </w:rPr>
        <w:t> </w:t>
      </w:r>
      <w:r>
        <w:rPr>
          <w:w w:val="105"/>
        </w:rPr>
        <w:t>cosine</w:t>
      </w:r>
      <w:r>
        <w:rPr>
          <w:spacing w:val="34"/>
          <w:w w:val="105"/>
        </w:rPr>
        <w:t> </w:t>
      </w:r>
      <w:r>
        <w:rPr>
          <w:w w:val="105"/>
        </w:rPr>
        <w:t>similarity</w:t>
      </w:r>
      <w:r>
        <w:rPr>
          <w:spacing w:val="33"/>
          <w:w w:val="105"/>
        </w:rPr>
        <w:t> </w:t>
      </w:r>
      <w:r>
        <w:rPr>
          <w:w w:val="105"/>
        </w:rPr>
        <w:t>measure</w:t>
      </w:r>
      <w:r>
        <w:rPr>
          <w:spacing w:val="33"/>
          <w:w w:val="105"/>
        </w:rPr>
        <w:t> </w:t>
      </w:r>
      <w:r>
        <w:rPr>
          <w:spacing w:val="-2"/>
          <w:w w:val="105"/>
        </w:rPr>
        <w:t>between</w:t>
      </w:r>
    </w:p>
    <w:p>
      <w:pPr>
        <w:spacing w:line="218" w:lineRule="auto" w:before="168"/>
        <w:ind w:left="107" w:right="0" w:firstLine="1"/>
        <w:jc w:val="left"/>
        <w:rPr>
          <w:i/>
          <w:sz w:val="18"/>
        </w:rPr>
      </w:pPr>
      <w:r>
        <w:rPr/>
        <w:br w:type="column"/>
      </w:r>
      <w:r>
        <w:rPr>
          <w:sz w:val="18"/>
        </w:rPr>
        <w:t>Theorem</w:t>
      </w:r>
      <w:r>
        <w:rPr>
          <w:spacing w:val="40"/>
          <w:sz w:val="18"/>
        </w:rPr>
        <w:t> </w:t>
      </w:r>
      <w:r>
        <w:rPr>
          <w:sz w:val="18"/>
        </w:rPr>
        <w:t>3.</w:t>
      </w:r>
      <w:r>
        <w:rPr>
          <w:spacing w:val="40"/>
          <w:sz w:val="18"/>
        </w:rPr>
        <w:t> </w:t>
      </w:r>
      <w:r>
        <w:rPr>
          <w:i/>
          <w:sz w:val="18"/>
        </w:rPr>
        <w:t>Let</w:t>
      </w:r>
      <w:r>
        <w:rPr>
          <w:i/>
          <w:spacing w:val="40"/>
          <w:sz w:val="18"/>
        </w:rPr>
        <w:t> </w:t>
      </w:r>
      <w:r>
        <w:rPr>
          <w:i/>
          <w:sz w:val="18"/>
        </w:rPr>
        <w:t>PCM</w:t>
      </w:r>
      <w:r>
        <w:rPr>
          <w:i/>
          <w:spacing w:val="39"/>
          <w:sz w:val="18"/>
        </w:rPr>
        <w:t> </w:t>
      </w:r>
      <w:r>
        <w:rPr>
          <w:i/>
          <w:sz w:val="18"/>
        </w:rPr>
        <w:t>A </w:t>
      </w:r>
      <w:r>
        <w:rPr>
          <w:rFonts w:ascii="DejaVu Sans Condensed" w:hAnsi="DejaVu Sans Condensed"/>
          <w:sz w:val="18"/>
        </w:rPr>
        <w:t>= (</w:t>
      </w:r>
      <w:r>
        <w:rPr>
          <w:i/>
          <w:sz w:val="18"/>
        </w:rPr>
        <w:t>a</w:t>
      </w:r>
      <w:r>
        <w:rPr>
          <w:i/>
          <w:sz w:val="18"/>
          <w:vertAlign w:val="subscript"/>
        </w:rPr>
        <w:t>ij</w:t>
      </w:r>
      <w:r>
        <w:rPr>
          <w:rFonts w:ascii="DejaVu Sans Condensed" w:hAnsi="DejaVu Sans Condensed"/>
          <w:sz w:val="18"/>
          <w:vertAlign w:val="baseline"/>
        </w:rPr>
        <w:t>)</w:t>
      </w:r>
      <w:r>
        <w:rPr>
          <w:i/>
          <w:position w:val="-5"/>
          <w:sz w:val="11"/>
          <w:vertAlign w:val="baseline"/>
        </w:rPr>
        <w:t>n</w:t>
      </w:r>
      <w:r>
        <w:rPr>
          <w:rFonts w:ascii="DejaVu Sans Condensed" w:hAnsi="DejaVu Sans Condensed"/>
          <w:position w:val="-5"/>
          <w:sz w:val="11"/>
          <w:vertAlign w:val="baseline"/>
        </w:rPr>
        <w:t>×</w:t>
      </w:r>
      <w:r>
        <w:rPr>
          <w:i/>
          <w:position w:val="-5"/>
          <w:sz w:val="11"/>
          <w:vertAlign w:val="baseline"/>
        </w:rPr>
        <w:t>n</w:t>
      </w:r>
      <w:r>
        <w:rPr>
          <w:i/>
          <w:spacing w:val="40"/>
          <w:position w:val="-5"/>
          <w:sz w:val="11"/>
          <w:vertAlign w:val="baseline"/>
        </w:rPr>
        <w:t> </w:t>
      </w:r>
      <w:r>
        <w:rPr>
          <w:i/>
          <w:sz w:val="18"/>
          <w:vertAlign w:val="baseline"/>
        </w:rPr>
        <w:t>be</w:t>
      </w:r>
      <w:r>
        <w:rPr>
          <w:i/>
          <w:spacing w:val="40"/>
          <w:sz w:val="18"/>
          <w:vertAlign w:val="baseline"/>
        </w:rPr>
        <w:t> </w:t>
      </w:r>
      <w:r>
        <w:rPr>
          <w:i/>
          <w:sz w:val="18"/>
          <w:vertAlign w:val="baseline"/>
        </w:rPr>
        <w:t>perfectly</w:t>
      </w:r>
      <w:r>
        <w:rPr>
          <w:i/>
          <w:spacing w:val="40"/>
          <w:sz w:val="18"/>
          <w:vertAlign w:val="baseline"/>
        </w:rPr>
        <w:t> </w:t>
      </w:r>
      <w:r>
        <w:rPr>
          <w:i/>
          <w:sz w:val="18"/>
          <w:vertAlign w:val="baseline"/>
        </w:rPr>
        <w:t>consistent,</w:t>
      </w:r>
      <w:r>
        <w:rPr>
          <w:i/>
          <w:spacing w:val="40"/>
          <w:sz w:val="18"/>
          <w:vertAlign w:val="baseline"/>
        </w:rPr>
        <w:t> </w:t>
      </w:r>
      <w:r>
        <w:rPr>
          <w:i/>
          <w:sz w:val="18"/>
          <w:vertAlign w:val="baseline"/>
        </w:rPr>
        <w:t>the</w:t>
      </w:r>
      <w:r>
        <w:rPr>
          <w:i/>
          <w:sz w:val="18"/>
          <w:vertAlign w:val="baseline"/>
        </w:rPr>
        <w:t> CMmethod</w:t>
      </w:r>
      <w:r>
        <w:rPr>
          <w:i/>
          <w:spacing w:val="36"/>
          <w:sz w:val="18"/>
          <w:vertAlign w:val="baseline"/>
        </w:rPr>
        <w:t> </w:t>
      </w:r>
      <w:r>
        <w:rPr>
          <w:i/>
          <w:sz w:val="18"/>
          <w:vertAlign w:val="baseline"/>
        </w:rPr>
        <w:t>can</w:t>
      </w:r>
      <w:r>
        <w:rPr>
          <w:i/>
          <w:spacing w:val="37"/>
          <w:sz w:val="18"/>
          <w:vertAlign w:val="baseline"/>
        </w:rPr>
        <w:t> </w:t>
      </w:r>
      <w:r>
        <w:rPr>
          <w:i/>
          <w:sz w:val="18"/>
          <w:vertAlign w:val="baseline"/>
        </w:rPr>
        <w:t>precisely</w:t>
      </w:r>
      <w:r>
        <w:rPr>
          <w:i/>
          <w:spacing w:val="37"/>
          <w:sz w:val="18"/>
          <w:vertAlign w:val="baseline"/>
        </w:rPr>
        <w:t> </w:t>
      </w:r>
      <w:r>
        <w:rPr>
          <w:i/>
          <w:sz w:val="18"/>
          <w:vertAlign w:val="baseline"/>
        </w:rPr>
        <w:t>derive</w:t>
      </w:r>
      <w:r>
        <w:rPr>
          <w:i/>
          <w:spacing w:val="36"/>
          <w:sz w:val="18"/>
          <w:vertAlign w:val="baseline"/>
        </w:rPr>
        <w:t> </w:t>
      </w:r>
      <w:r>
        <w:rPr>
          <w:i/>
          <w:sz w:val="18"/>
          <w:vertAlign w:val="baseline"/>
        </w:rPr>
        <w:t>the</w:t>
      </w:r>
      <w:r>
        <w:rPr>
          <w:i/>
          <w:spacing w:val="38"/>
          <w:sz w:val="18"/>
          <w:vertAlign w:val="baseline"/>
        </w:rPr>
        <w:t> </w:t>
      </w:r>
      <w:r>
        <w:rPr>
          <w:i/>
          <w:sz w:val="18"/>
          <w:vertAlign w:val="baseline"/>
        </w:rPr>
        <w:t>optimal</w:t>
      </w:r>
      <w:r>
        <w:rPr>
          <w:i/>
          <w:spacing w:val="36"/>
          <w:sz w:val="18"/>
          <w:vertAlign w:val="baseline"/>
        </w:rPr>
        <w:t> </w:t>
      </w:r>
      <w:r>
        <w:rPr>
          <w:i/>
          <w:sz w:val="18"/>
          <w:vertAlign w:val="baseline"/>
        </w:rPr>
        <w:t>objective</w:t>
      </w:r>
      <w:r>
        <w:rPr>
          <w:i/>
          <w:spacing w:val="38"/>
          <w:sz w:val="18"/>
          <w:vertAlign w:val="baseline"/>
        </w:rPr>
        <w:t> </w:t>
      </w:r>
      <w:r>
        <w:rPr>
          <w:i/>
          <w:spacing w:val="-2"/>
          <w:sz w:val="18"/>
          <w:vertAlign w:val="baseline"/>
        </w:rPr>
        <w:t>function</w:t>
      </w:r>
    </w:p>
    <w:p>
      <w:pPr>
        <w:spacing w:line="125" w:lineRule="exact" w:before="0"/>
        <w:ind w:left="107" w:right="0" w:firstLine="0"/>
        <w:jc w:val="left"/>
        <w:rPr>
          <w:rFonts w:ascii="DejaVu Sans Condensed"/>
          <w:sz w:val="18"/>
        </w:rPr>
      </w:pPr>
      <w:r>
        <w:rPr>
          <w:i/>
          <w:sz w:val="18"/>
        </w:rPr>
        <w:t>value</w:t>
      </w:r>
      <w:r>
        <w:rPr>
          <w:i/>
          <w:spacing w:val="36"/>
          <w:sz w:val="18"/>
        </w:rPr>
        <w:t> </w:t>
      </w:r>
      <w:r>
        <w:rPr>
          <w:i/>
          <w:sz w:val="18"/>
        </w:rPr>
        <w:t>C</w:t>
      </w:r>
      <w:r>
        <w:rPr>
          <w:rFonts w:ascii="DejaVu Sans Condensed"/>
          <w:sz w:val="18"/>
          <w:vertAlign w:val="superscript"/>
        </w:rPr>
        <w:t>*</w:t>
      </w:r>
      <w:r>
        <w:rPr>
          <w:rFonts w:ascii="DejaVu Sans Condensed"/>
          <w:spacing w:val="12"/>
          <w:sz w:val="18"/>
          <w:vertAlign w:val="baseline"/>
        </w:rPr>
        <w:t> </w:t>
      </w:r>
      <w:r>
        <w:rPr>
          <w:rFonts w:ascii="DejaVu Sans Condensed"/>
          <w:sz w:val="18"/>
          <w:vertAlign w:val="baseline"/>
        </w:rPr>
        <w:t>=</w:t>
      </w:r>
      <w:r>
        <w:rPr>
          <w:rFonts w:ascii="DejaVu Sans Condensed"/>
          <w:spacing w:val="2"/>
          <w:sz w:val="18"/>
          <w:vertAlign w:val="baseline"/>
        </w:rPr>
        <w:t> </w:t>
      </w:r>
      <w:r>
        <w:rPr>
          <w:i/>
          <w:sz w:val="18"/>
          <w:vertAlign w:val="baseline"/>
        </w:rPr>
        <w:t>n</w:t>
      </w:r>
      <w:r>
        <w:rPr>
          <w:i/>
          <w:spacing w:val="38"/>
          <w:sz w:val="18"/>
          <w:vertAlign w:val="baseline"/>
        </w:rPr>
        <w:t> </w:t>
      </w:r>
      <w:r>
        <w:rPr>
          <w:i/>
          <w:sz w:val="18"/>
          <w:vertAlign w:val="baseline"/>
        </w:rPr>
        <w:t>and</w:t>
      </w:r>
      <w:r>
        <w:rPr>
          <w:i/>
          <w:spacing w:val="37"/>
          <w:sz w:val="18"/>
          <w:vertAlign w:val="baseline"/>
        </w:rPr>
        <w:t> </w:t>
      </w:r>
      <w:r>
        <w:rPr>
          <w:i/>
          <w:sz w:val="18"/>
          <w:vertAlign w:val="baseline"/>
        </w:rPr>
        <w:t>the</w:t>
      </w:r>
      <w:r>
        <w:rPr>
          <w:i/>
          <w:spacing w:val="39"/>
          <w:sz w:val="18"/>
          <w:vertAlign w:val="baseline"/>
        </w:rPr>
        <w:t> </w:t>
      </w:r>
      <w:r>
        <w:rPr>
          <w:i/>
          <w:sz w:val="18"/>
          <w:vertAlign w:val="baseline"/>
        </w:rPr>
        <w:t>priorities</w:t>
      </w:r>
      <w:r>
        <w:rPr>
          <w:i/>
          <w:spacing w:val="39"/>
          <w:sz w:val="18"/>
          <w:vertAlign w:val="baseline"/>
        </w:rPr>
        <w:t> </w:t>
      </w:r>
      <w:r>
        <w:rPr>
          <w:rFonts w:ascii="Verdana"/>
          <w:sz w:val="18"/>
          <w:vertAlign w:val="baseline"/>
        </w:rPr>
        <w:t>x</w:t>
      </w:r>
      <w:r>
        <w:rPr>
          <w:rFonts w:ascii="DejaVu Sans Condensed"/>
          <w:sz w:val="18"/>
          <w:vertAlign w:val="superscript"/>
        </w:rPr>
        <w:t>*</w:t>
      </w:r>
      <w:r>
        <w:rPr>
          <w:rFonts w:ascii="DejaVu Sans Condensed"/>
          <w:spacing w:val="13"/>
          <w:sz w:val="18"/>
          <w:vertAlign w:val="baseline"/>
        </w:rPr>
        <w:t> </w:t>
      </w:r>
      <w:r>
        <w:rPr>
          <w:rFonts w:ascii="DejaVu Sans Condensed"/>
          <w:sz w:val="18"/>
          <w:vertAlign w:val="baseline"/>
        </w:rPr>
        <w:t>=</w:t>
      </w:r>
      <w:r>
        <w:rPr>
          <w:rFonts w:ascii="DejaVu Sans Condensed"/>
          <w:spacing w:val="1"/>
          <w:sz w:val="18"/>
          <w:vertAlign w:val="baseline"/>
        </w:rPr>
        <w:t> </w:t>
      </w:r>
      <w:r>
        <w:rPr>
          <w:sz w:val="18"/>
          <w:vertAlign w:val="baseline"/>
        </w:rPr>
        <w:t>1</w:t>
      </w:r>
      <w:r>
        <w:rPr>
          <w:rFonts w:ascii="LM Roman 10"/>
          <w:sz w:val="18"/>
          <w:vertAlign w:val="baseline"/>
        </w:rPr>
        <w:t>/</w:t>
      </w:r>
      <w:r>
        <w:rPr>
          <w:rFonts w:ascii="Arimo"/>
          <w:position w:val="13"/>
          <w:sz w:val="18"/>
          <w:vertAlign w:val="baseline"/>
        </w:rPr>
        <w:t>P</w:t>
      </w:r>
      <w:r>
        <w:rPr>
          <w:i/>
          <w:position w:val="9"/>
          <w:sz w:val="11"/>
          <w:vertAlign w:val="baseline"/>
        </w:rPr>
        <w:t>n</w:t>
      </w:r>
      <w:r>
        <w:rPr>
          <w:i/>
          <w:spacing w:val="43"/>
          <w:position w:val="9"/>
          <w:sz w:val="11"/>
          <w:vertAlign w:val="baseline"/>
        </w:rPr>
        <w:t>  </w:t>
      </w:r>
      <w:r>
        <w:rPr>
          <w:i/>
          <w:sz w:val="18"/>
          <w:vertAlign w:val="baseline"/>
        </w:rPr>
        <w:t>a</w:t>
      </w:r>
      <w:r>
        <w:rPr>
          <w:i/>
          <w:spacing w:val="34"/>
          <w:sz w:val="18"/>
          <w:vertAlign w:val="baseline"/>
        </w:rPr>
        <w:t> </w:t>
      </w:r>
      <w:r>
        <w:rPr>
          <w:rFonts w:ascii="DejaVu Sans Condensed"/>
          <w:sz w:val="18"/>
          <w:vertAlign w:val="baseline"/>
        </w:rPr>
        <w:t>(</w:t>
      </w:r>
      <w:r>
        <w:rPr>
          <w:i/>
          <w:sz w:val="18"/>
          <w:vertAlign w:val="baseline"/>
        </w:rPr>
        <w:t>j</w:t>
      </w:r>
      <w:r>
        <w:rPr>
          <w:i/>
          <w:spacing w:val="9"/>
          <w:sz w:val="18"/>
          <w:vertAlign w:val="baseline"/>
        </w:rPr>
        <w:t> </w:t>
      </w:r>
      <w:r>
        <w:rPr>
          <w:rFonts w:ascii="DejaVu Sans Condensed"/>
          <w:sz w:val="18"/>
          <w:vertAlign w:val="baseline"/>
        </w:rPr>
        <w:t>=</w:t>
      </w:r>
      <w:r>
        <w:rPr>
          <w:rFonts w:ascii="DejaVu Sans Condensed"/>
          <w:spacing w:val="2"/>
          <w:sz w:val="18"/>
          <w:vertAlign w:val="baseline"/>
        </w:rPr>
        <w:t> </w:t>
      </w:r>
      <w:r>
        <w:rPr>
          <w:sz w:val="18"/>
          <w:vertAlign w:val="baseline"/>
        </w:rPr>
        <w:t>1</w:t>
      </w:r>
      <w:r>
        <w:rPr>
          <w:rFonts w:ascii="LM Roman 10"/>
          <w:sz w:val="18"/>
          <w:vertAlign w:val="baseline"/>
        </w:rPr>
        <w:t>,</w:t>
      </w:r>
      <w:r>
        <w:rPr>
          <w:rFonts w:ascii="LM Roman 10"/>
          <w:spacing w:val="-29"/>
          <w:sz w:val="18"/>
          <w:vertAlign w:val="baseline"/>
        </w:rPr>
        <w:t> </w:t>
      </w:r>
      <w:r>
        <w:rPr>
          <w:sz w:val="18"/>
          <w:vertAlign w:val="baseline"/>
        </w:rPr>
        <w:t>2</w:t>
      </w:r>
      <w:r>
        <w:rPr>
          <w:rFonts w:ascii="LM Roman 10"/>
          <w:sz w:val="18"/>
          <w:vertAlign w:val="baseline"/>
        </w:rPr>
        <w:t>,</w:t>
      </w:r>
      <w:r>
        <w:rPr>
          <w:rFonts w:ascii="LM Roman 10"/>
          <w:spacing w:val="-26"/>
          <w:sz w:val="18"/>
          <w:vertAlign w:val="baseline"/>
        </w:rPr>
        <w:t> </w:t>
      </w:r>
      <w:r>
        <w:rPr>
          <w:rFonts w:ascii="Khmer OS Muol Pali"/>
          <w:spacing w:val="19"/>
          <w:sz w:val="18"/>
          <w:vertAlign w:val="baseline"/>
        </w:rPr>
        <w:t>...</w:t>
      </w:r>
      <w:r>
        <w:rPr>
          <w:rFonts w:ascii="Khmer OS Muol Pali"/>
          <w:spacing w:val="-21"/>
          <w:sz w:val="18"/>
          <w:vertAlign w:val="baseline"/>
        </w:rPr>
        <w:t> </w:t>
      </w:r>
      <w:r>
        <w:rPr>
          <w:rFonts w:ascii="LM Roman 10"/>
          <w:sz w:val="18"/>
          <w:vertAlign w:val="baseline"/>
        </w:rPr>
        <w:t>,</w:t>
      </w:r>
      <w:r>
        <w:rPr>
          <w:rFonts w:ascii="LM Roman 10"/>
          <w:spacing w:val="-28"/>
          <w:sz w:val="18"/>
          <w:vertAlign w:val="baseline"/>
        </w:rPr>
        <w:t> </w:t>
      </w:r>
      <w:r>
        <w:rPr>
          <w:i/>
          <w:spacing w:val="-5"/>
          <w:sz w:val="18"/>
          <w:vertAlign w:val="baseline"/>
        </w:rPr>
        <w:t>n</w:t>
      </w:r>
      <w:r>
        <w:rPr>
          <w:rFonts w:ascii="DejaVu Sans Condensed"/>
          <w:spacing w:val="-5"/>
          <w:sz w:val="18"/>
          <w:vertAlign w:val="baseline"/>
        </w:rPr>
        <w:t>)</w:t>
      </w:r>
    </w:p>
    <w:p>
      <w:pPr>
        <w:spacing w:after="0" w:line="125" w:lineRule="exact"/>
        <w:jc w:val="left"/>
        <w:rPr>
          <w:rFonts w:ascii="DejaVu Sans Condensed"/>
          <w:sz w:val="18"/>
        </w:rPr>
        <w:sectPr>
          <w:type w:val="continuous"/>
          <w:pgSz w:w="11910" w:h="15880"/>
          <w:pgMar w:header="669" w:footer="0" w:top="820" w:bottom="280" w:left="800" w:right="800"/>
          <w:cols w:num="2" w:equalWidth="0">
            <w:col w:w="4930" w:space="211"/>
            <w:col w:w="5169"/>
          </w:cols>
        </w:sectPr>
      </w:pPr>
    </w:p>
    <w:p>
      <w:pPr>
        <w:pStyle w:val="BodyText"/>
        <w:spacing w:line="254" w:lineRule="auto" w:before="24"/>
        <w:ind w:left="107" w:right="33"/>
      </w:pPr>
      <w:r>
        <w:rPr>
          <w:w w:val="105"/>
        </w:rPr>
        <w:t>the</w:t>
      </w:r>
      <w:r>
        <w:rPr>
          <w:spacing w:val="36"/>
          <w:w w:val="105"/>
        </w:rPr>
        <w:t> </w:t>
      </w:r>
      <w:r>
        <w:rPr>
          <w:w w:val="105"/>
        </w:rPr>
        <w:t>derived</w:t>
      </w:r>
      <w:r>
        <w:rPr>
          <w:spacing w:val="35"/>
          <w:w w:val="105"/>
        </w:rPr>
        <w:t> </w:t>
      </w:r>
      <w:r>
        <w:rPr>
          <w:w w:val="105"/>
        </w:rPr>
        <w:t>priority</w:t>
      </w:r>
      <w:r>
        <w:rPr>
          <w:spacing w:val="37"/>
          <w:w w:val="105"/>
        </w:rPr>
        <w:t> </w:t>
      </w:r>
      <w:r>
        <w:rPr>
          <w:w w:val="105"/>
        </w:rPr>
        <w:t>vector</w:t>
      </w:r>
      <w:r>
        <w:rPr>
          <w:spacing w:val="36"/>
          <w:w w:val="105"/>
        </w:rPr>
        <w:t> </w:t>
      </w:r>
      <w:r>
        <w:rPr>
          <w:w w:val="105"/>
        </w:rPr>
        <w:t>and</w:t>
      </w:r>
      <w:r>
        <w:rPr>
          <w:spacing w:val="35"/>
          <w:w w:val="105"/>
        </w:rPr>
        <w:t> </w:t>
      </w:r>
      <w:r>
        <w:rPr>
          <w:w w:val="105"/>
        </w:rPr>
        <w:t>each</w:t>
      </w:r>
      <w:r>
        <w:rPr>
          <w:spacing w:val="35"/>
          <w:w w:val="105"/>
        </w:rPr>
        <w:t> </w:t>
      </w:r>
      <w:r>
        <w:rPr>
          <w:w w:val="105"/>
        </w:rPr>
        <w:t>column</w:t>
      </w:r>
      <w:r>
        <w:rPr>
          <w:spacing w:val="36"/>
          <w:w w:val="105"/>
        </w:rPr>
        <w:t> </w:t>
      </w:r>
      <w:r>
        <w:rPr>
          <w:w w:val="105"/>
        </w:rPr>
        <w:t>vector</w:t>
      </w:r>
      <w:r>
        <w:rPr>
          <w:spacing w:val="36"/>
          <w:w w:val="105"/>
        </w:rPr>
        <w:t> </w:t>
      </w:r>
      <w:r>
        <w:rPr>
          <w:w w:val="105"/>
        </w:rPr>
        <w:t>of</w:t>
      </w:r>
      <w:r>
        <w:rPr>
          <w:spacing w:val="35"/>
          <w:w w:val="105"/>
        </w:rPr>
        <w:t> </w:t>
      </w:r>
      <w:r>
        <w:rPr>
          <w:i/>
          <w:w w:val="105"/>
        </w:rPr>
        <w:t>A</w:t>
      </w:r>
      <w:r>
        <w:rPr>
          <w:i/>
          <w:spacing w:val="35"/>
          <w:w w:val="105"/>
        </w:rPr>
        <w:t> </w:t>
      </w:r>
      <w:r>
        <w:rPr>
          <w:w w:val="105"/>
        </w:rPr>
        <w:t>to be equal to 1. If this is not the case,</w:t>
      </w:r>
    </w:p>
    <w:p>
      <w:pPr>
        <w:tabs>
          <w:tab w:pos="4661" w:val="left" w:leader="none"/>
        </w:tabs>
        <w:spacing w:before="61"/>
        <w:ind w:left="107" w:right="0" w:firstLine="0"/>
        <w:jc w:val="left"/>
        <w:rPr>
          <w:rFonts w:ascii="DejaVu Sans Condensed"/>
          <w:sz w:val="18"/>
        </w:rPr>
      </w:pPr>
      <w:r>
        <w:rPr>
          <w:sz w:val="18"/>
        </w:rPr>
        <w:t>0</w:t>
      </w:r>
      <w:r>
        <w:rPr>
          <w:spacing w:val="5"/>
          <w:sz w:val="18"/>
        </w:rPr>
        <w:t> </w:t>
      </w:r>
      <w:r>
        <w:rPr>
          <w:rFonts w:ascii="Mono Uralic"/>
          <w:sz w:val="18"/>
        </w:rPr>
        <w:t>6</w:t>
      </w:r>
      <w:r>
        <w:rPr>
          <w:rFonts w:ascii="Mono Uralic"/>
          <w:spacing w:val="-90"/>
          <w:sz w:val="18"/>
        </w:rPr>
        <w:t> </w:t>
      </w:r>
      <w:r>
        <w:rPr>
          <w:i/>
          <w:sz w:val="18"/>
        </w:rPr>
        <w:t>C</w:t>
      </w:r>
      <w:r>
        <w:rPr>
          <w:i/>
          <w:sz w:val="18"/>
          <w:vertAlign w:val="subscript"/>
        </w:rPr>
        <w:t>j</w:t>
      </w:r>
      <w:r>
        <w:rPr>
          <w:i/>
          <w:spacing w:val="16"/>
          <w:sz w:val="18"/>
          <w:vertAlign w:val="baseline"/>
        </w:rPr>
        <w:t> </w:t>
      </w:r>
      <w:r>
        <w:rPr>
          <w:rFonts w:ascii="LM Roman 10"/>
          <w:sz w:val="18"/>
          <w:vertAlign w:val="baseline"/>
        </w:rPr>
        <w:t>&lt;</w:t>
      </w:r>
      <w:r>
        <w:rPr>
          <w:rFonts w:ascii="LM Roman 10"/>
          <w:spacing w:val="-10"/>
          <w:sz w:val="18"/>
          <w:vertAlign w:val="baseline"/>
        </w:rPr>
        <w:t> </w:t>
      </w:r>
      <w:r>
        <w:rPr>
          <w:spacing w:val="-10"/>
          <w:sz w:val="18"/>
          <w:vertAlign w:val="baseline"/>
        </w:rPr>
        <w:t>1</w:t>
      </w:r>
      <w:r>
        <w:rPr>
          <w:sz w:val="18"/>
          <w:vertAlign w:val="baseline"/>
        </w:rPr>
        <w:tab/>
      </w:r>
      <w:r>
        <w:rPr>
          <w:rFonts w:ascii="DejaVu Sans Condensed"/>
          <w:spacing w:val="-5"/>
          <w:sz w:val="18"/>
          <w:vertAlign w:val="baseline"/>
        </w:rPr>
        <w:t>(</w:t>
      </w:r>
      <w:r>
        <w:rPr>
          <w:spacing w:val="-5"/>
          <w:sz w:val="18"/>
          <w:vertAlign w:val="baseline"/>
        </w:rPr>
        <w:t>6</w:t>
      </w:r>
      <w:r>
        <w:rPr>
          <w:rFonts w:ascii="DejaVu Sans Condensed"/>
          <w:spacing w:val="-5"/>
          <w:sz w:val="18"/>
          <w:vertAlign w:val="baseline"/>
        </w:rPr>
        <w:t>)</w:t>
      </w:r>
    </w:p>
    <w:p>
      <w:pPr>
        <w:pStyle w:val="BodyText"/>
        <w:spacing w:before="119"/>
        <w:ind w:left="109"/>
      </w:pPr>
      <w:r>
        <w:rPr>
          <w:w w:val="105"/>
        </w:rPr>
        <w:t>This</w:t>
      </w:r>
      <w:r>
        <w:rPr>
          <w:spacing w:val="22"/>
          <w:w w:val="105"/>
        </w:rPr>
        <w:t> </w:t>
      </w:r>
      <w:r>
        <w:rPr>
          <w:w w:val="105"/>
        </w:rPr>
        <w:t>means</w:t>
      </w:r>
      <w:r>
        <w:rPr>
          <w:spacing w:val="23"/>
          <w:w w:val="105"/>
        </w:rPr>
        <w:t> </w:t>
      </w:r>
      <w:r>
        <w:rPr>
          <w:w w:val="105"/>
        </w:rPr>
        <w:t>that</w:t>
      </w:r>
      <w:r>
        <w:rPr>
          <w:spacing w:val="21"/>
          <w:w w:val="105"/>
        </w:rPr>
        <w:t> </w:t>
      </w:r>
      <w:r>
        <w:rPr>
          <w:w w:val="105"/>
        </w:rPr>
        <w:t>the</w:t>
      </w:r>
      <w:r>
        <w:rPr>
          <w:spacing w:val="22"/>
          <w:w w:val="105"/>
        </w:rPr>
        <w:t> </w:t>
      </w:r>
      <w:r>
        <w:rPr>
          <w:w w:val="105"/>
        </w:rPr>
        <w:t>derived</w:t>
      </w:r>
      <w:r>
        <w:rPr>
          <w:spacing w:val="24"/>
          <w:w w:val="105"/>
        </w:rPr>
        <w:t> </w:t>
      </w:r>
      <w:r>
        <w:rPr>
          <w:w w:val="105"/>
        </w:rPr>
        <w:t>priority</w:t>
      </w:r>
      <w:r>
        <w:rPr>
          <w:spacing w:val="23"/>
          <w:w w:val="105"/>
        </w:rPr>
        <w:t> </w:t>
      </w:r>
      <w:r>
        <w:rPr>
          <w:w w:val="105"/>
        </w:rPr>
        <w:t>vector</w:t>
      </w:r>
      <w:r>
        <w:rPr>
          <w:spacing w:val="22"/>
          <w:w w:val="105"/>
        </w:rPr>
        <w:t> </w:t>
      </w:r>
      <w:r>
        <w:rPr>
          <w:w w:val="105"/>
        </w:rPr>
        <w:t>and</w:t>
      </w:r>
      <w:r>
        <w:rPr>
          <w:spacing w:val="24"/>
          <w:w w:val="105"/>
        </w:rPr>
        <w:t> </w:t>
      </w:r>
      <w:r>
        <w:rPr>
          <w:w w:val="105"/>
        </w:rPr>
        <w:t>each</w:t>
      </w:r>
      <w:r>
        <w:rPr>
          <w:spacing w:val="22"/>
          <w:w w:val="105"/>
        </w:rPr>
        <w:t> </w:t>
      </w:r>
      <w:r>
        <w:rPr>
          <w:spacing w:val="-2"/>
          <w:w w:val="105"/>
        </w:rPr>
        <w:t>column</w:t>
      </w:r>
    </w:p>
    <w:p>
      <w:pPr>
        <w:spacing w:line="29" w:lineRule="exact" w:before="0"/>
        <w:ind w:left="0" w:right="38" w:firstLine="0"/>
        <w:jc w:val="right"/>
        <w:rPr>
          <w:i/>
          <w:sz w:val="11"/>
        </w:rPr>
      </w:pPr>
      <w:r>
        <w:rPr/>
        <w:br w:type="column"/>
      </w:r>
      <w:r>
        <w:rPr>
          <w:i/>
          <w:spacing w:val="-10"/>
          <w:sz w:val="11"/>
        </w:rPr>
        <w:t>j</w:t>
      </w:r>
    </w:p>
    <w:p>
      <w:pPr>
        <w:pStyle w:val="BodyText"/>
        <w:spacing w:before="5"/>
        <w:ind w:left="107"/>
      </w:pPr>
      <w:hyperlink w:history="true" w:anchor="_bookmark26">
        <w:r>
          <w:rPr>
            <w:color w:val="007FAD"/>
            <w:spacing w:val="-2"/>
          </w:rPr>
          <w:t>[25]</w:t>
        </w:r>
      </w:hyperlink>
      <w:r>
        <w:rPr>
          <w:spacing w:val="-2"/>
        </w:rPr>
        <w:t>.</w:t>
      </w:r>
    </w:p>
    <w:p>
      <w:pPr>
        <w:pStyle w:val="BodyText"/>
        <w:spacing w:before="150"/>
      </w:pPr>
    </w:p>
    <w:p>
      <w:pPr>
        <w:spacing w:before="0"/>
        <w:ind w:left="108" w:right="0" w:firstLine="0"/>
        <w:jc w:val="left"/>
        <w:rPr>
          <w:i/>
          <w:sz w:val="18"/>
        </w:rPr>
      </w:pPr>
      <w:r>
        <w:rPr>
          <w:i/>
          <w:sz w:val="18"/>
        </w:rPr>
        <w:t>2.5.</w:t>
      </w:r>
      <w:r>
        <w:rPr>
          <w:i/>
          <w:spacing w:val="22"/>
          <w:sz w:val="18"/>
        </w:rPr>
        <w:t> </w:t>
      </w:r>
      <w:r>
        <w:rPr>
          <w:i/>
          <w:sz w:val="18"/>
        </w:rPr>
        <w:t>Cosine</w:t>
      </w:r>
      <w:r>
        <w:rPr>
          <w:i/>
          <w:spacing w:val="22"/>
          <w:sz w:val="18"/>
        </w:rPr>
        <w:t> </w:t>
      </w:r>
      <w:r>
        <w:rPr>
          <w:i/>
          <w:sz w:val="18"/>
        </w:rPr>
        <w:t>Consistency</w:t>
      </w:r>
      <w:r>
        <w:rPr>
          <w:i/>
          <w:spacing w:val="22"/>
          <w:sz w:val="18"/>
        </w:rPr>
        <w:t> </w:t>
      </w:r>
      <w:r>
        <w:rPr>
          <w:i/>
          <w:spacing w:val="-2"/>
          <w:sz w:val="18"/>
        </w:rPr>
        <w:t>Index</w:t>
      </w:r>
    </w:p>
    <w:p>
      <w:pPr>
        <w:spacing w:line="14" w:lineRule="auto" w:before="0"/>
        <w:ind w:left="107" w:right="0" w:firstLine="0"/>
        <w:jc w:val="left"/>
        <w:rPr>
          <w:i/>
          <w:sz w:val="11"/>
        </w:rPr>
      </w:pPr>
      <w:r>
        <w:rPr/>
        <w:br w:type="column"/>
      </w:r>
      <w:r>
        <w:rPr>
          <w:i/>
          <w:w w:val="105"/>
          <w:sz w:val="11"/>
        </w:rPr>
        <w:t>i</w:t>
      </w:r>
      <w:r>
        <w:rPr>
          <w:rFonts w:ascii="DejaVu Sans Condensed"/>
          <w:w w:val="105"/>
          <w:sz w:val="11"/>
        </w:rPr>
        <w:t>=</w:t>
      </w:r>
      <w:r>
        <w:rPr>
          <w:w w:val="105"/>
          <w:sz w:val="11"/>
        </w:rPr>
        <w:t>1</w:t>
      </w:r>
      <w:r>
        <w:rPr>
          <w:spacing w:val="70"/>
          <w:w w:val="105"/>
          <w:sz w:val="11"/>
        </w:rPr>
        <w:t> </w:t>
      </w:r>
      <w:r>
        <w:rPr>
          <w:i/>
          <w:spacing w:val="-5"/>
          <w:w w:val="105"/>
          <w:position w:val="2"/>
          <w:sz w:val="11"/>
        </w:rPr>
        <w:t>ij</w:t>
      </w:r>
    </w:p>
    <w:p>
      <w:pPr>
        <w:spacing w:after="0" w:line="14" w:lineRule="auto"/>
        <w:jc w:val="left"/>
        <w:rPr>
          <w:sz w:val="11"/>
        </w:rPr>
        <w:sectPr>
          <w:type w:val="continuous"/>
          <w:pgSz w:w="11910" w:h="15880"/>
          <w:pgMar w:header="669" w:footer="0" w:top="820" w:bottom="280" w:left="800" w:right="800"/>
          <w:cols w:num="3" w:equalWidth="0">
            <w:col w:w="4930" w:space="211"/>
            <w:col w:w="2771" w:space="494"/>
            <w:col w:w="1904"/>
          </w:cols>
        </w:sectPr>
      </w:pPr>
    </w:p>
    <w:p>
      <w:pPr>
        <w:pStyle w:val="BodyText"/>
        <w:spacing w:line="254" w:lineRule="auto" w:before="13"/>
        <w:ind w:left="107" w:right="38"/>
        <w:jc w:val="both"/>
      </w:pPr>
      <w:r>
        <w:rPr>
          <w:w w:val="105"/>
        </w:rPr>
        <w:t>vector of </w:t>
      </w:r>
      <w:r>
        <w:rPr>
          <w:i/>
          <w:w w:val="105"/>
        </w:rPr>
        <w:t>A </w:t>
      </w:r>
      <w:r>
        <w:rPr>
          <w:w w:val="105"/>
        </w:rPr>
        <w:t>need to be equal to 1 as much as possible for </w:t>
      </w:r>
      <w:r>
        <w:rPr>
          <w:w w:val="105"/>
        </w:rPr>
        <w:t>the priority vector to be reliable. The optimization model can be represented via the following equations:</w:t>
      </w:r>
    </w:p>
    <w:p>
      <w:pPr>
        <w:spacing w:before="95"/>
        <w:ind w:left="1394" w:right="0" w:firstLine="0"/>
        <w:jc w:val="left"/>
        <w:rPr>
          <w:i/>
          <w:sz w:val="11"/>
        </w:rPr>
      </w:pPr>
      <w:r>
        <w:rPr/>
        <mc:AlternateContent>
          <mc:Choice Requires="wps">
            <w:drawing>
              <wp:anchor distT="0" distB="0" distL="0" distR="0" allowOverlap="1" layoutInCell="1" locked="0" behindDoc="1" simplePos="0" relativeHeight="486111744">
                <wp:simplePos x="0" y="0"/>
                <wp:positionH relativeFrom="page">
                  <wp:posOffset>1329832</wp:posOffset>
                </wp:positionH>
                <wp:positionV relativeFrom="paragraph">
                  <wp:posOffset>63307</wp:posOffset>
                </wp:positionV>
                <wp:extent cx="163830" cy="422909"/>
                <wp:effectExtent l="0" t="0" r="0" b="0"/>
                <wp:wrapNone/>
                <wp:docPr id="75" name="Textbox 75"/>
                <wp:cNvGraphicFramePr>
                  <a:graphicFrameLocks/>
                </wp:cNvGraphicFramePr>
                <a:graphic>
                  <a:graphicData uri="http://schemas.microsoft.com/office/word/2010/wordprocessingShape">
                    <wps:wsp>
                      <wps:cNvPr id="75" name="Textbox 75"/>
                      <wps:cNvSpPr txBox="1"/>
                      <wps:spPr>
                        <a:xfrm>
                          <a:off x="0" y="0"/>
                          <a:ext cx="163830" cy="422909"/>
                        </a:xfrm>
                        <a:prstGeom prst="rect">
                          <a:avLst/>
                        </a:prstGeom>
                      </wps:spPr>
                      <wps:txbx>
                        <w:txbxContent>
                          <w:p>
                            <w:pPr>
                              <w:spacing w:line="173" w:lineRule="exact" w:before="0"/>
                              <w:ind w:left="0" w:right="0" w:firstLine="0"/>
                              <w:jc w:val="left"/>
                              <w:rPr>
                                <w:rFonts w:ascii="Arimo"/>
                                <w:sz w:val="18"/>
                              </w:rPr>
                            </w:pPr>
                            <w:r>
                              <w:rPr>
                                <w:rFonts w:ascii="Arimo"/>
                                <w:spacing w:val="-10"/>
                                <w:w w:val="210"/>
                                <w:sz w:val="18"/>
                              </w:rPr>
                              <w:t>X</w:t>
                            </w:r>
                          </w:p>
                        </w:txbxContent>
                      </wps:txbx>
                      <wps:bodyPr wrap="square" lIns="0" tIns="0" rIns="0" bIns="0" rtlCol="0">
                        <a:noAutofit/>
                      </wps:bodyPr>
                    </wps:wsp>
                  </a:graphicData>
                </a:graphic>
              </wp:anchor>
            </w:drawing>
          </mc:Choice>
          <mc:Fallback>
            <w:pict>
              <v:shape style="position:absolute;margin-left:104.71125pt;margin-top:4.984811pt;width:12.9pt;height:33.3pt;mso-position-horizontal-relative:page;mso-position-vertical-relative:paragraph;z-index:-17204736" type="#_x0000_t202" id="docshape73" filled="false" stroked="false">
                <v:textbox inset="0,0,0,0">
                  <w:txbxContent>
                    <w:p>
                      <w:pPr>
                        <w:spacing w:line="173" w:lineRule="exact" w:before="0"/>
                        <w:ind w:left="0" w:right="0" w:firstLine="0"/>
                        <w:jc w:val="left"/>
                        <w:rPr>
                          <w:rFonts w:ascii="Arimo"/>
                          <w:sz w:val="18"/>
                        </w:rPr>
                      </w:pPr>
                      <w:r>
                        <w:rPr>
                          <w:rFonts w:ascii="Arimo"/>
                          <w:spacing w:val="-10"/>
                          <w:w w:val="210"/>
                          <w:sz w:val="18"/>
                        </w:rPr>
                        <w:t>X</w:t>
                      </w:r>
                    </w:p>
                  </w:txbxContent>
                </v:textbox>
                <w10:wrap type="none"/>
              </v:shape>
            </w:pict>
          </mc:Fallback>
        </mc:AlternateContent>
      </w:r>
      <w:r>
        <w:rPr>
          <w:i/>
          <w:spacing w:val="-10"/>
          <w:w w:val="105"/>
          <w:sz w:val="11"/>
        </w:rPr>
        <w:t>n</w:t>
      </w:r>
    </w:p>
    <w:p>
      <w:pPr>
        <w:spacing w:before="13"/>
        <w:ind w:left="107" w:right="0" w:firstLine="0"/>
        <w:jc w:val="both"/>
        <w:rPr>
          <w:i/>
          <w:sz w:val="18"/>
        </w:rPr>
      </w:pPr>
      <w:r>
        <w:rPr>
          <w:i/>
          <w:w w:val="105"/>
          <w:sz w:val="18"/>
        </w:rPr>
        <w:t>Maximize</w:t>
      </w:r>
      <w:r>
        <w:rPr>
          <w:i/>
          <w:spacing w:val="18"/>
          <w:w w:val="105"/>
          <w:sz w:val="18"/>
        </w:rPr>
        <w:t> </w:t>
      </w:r>
      <w:r>
        <w:rPr>
          <w:i/>
          <w:w w:val="105"/>
          <w:sz w:val="18"/>
        </w:rPr>
        <w:t>C</w:t>
      </w:r>
      <w:r>
        <w:rPr>
          <w:i/>
          <w:spacing w:val="5"/>
          <w:w w:val="105"/>
          <w:sz w:val="18"/>
        </w:rPr>
        <w:t> </w:t>
      </w:r>
      <w:r>
        <w:rPr>
          <w:rFonts w:ascii="DejaVu Sans Condensed"/>
          <w:w w:val="105"/>
          <w:sz w:val="18"/>
        </w:rPr>
        <w:t>=</w:t>
      </w:r>
      <w:r>
        <w:rPr>
          <w:rFonts w:ascii="DejaVu Sans Condensed"/>
          <w:spacing w:val="52"/>
          <w:w w:val="105"/>
          <w:sz w:val="18"/>
        </w:rPr>
        <w:t>   </w:t>
      </w:r>
      <w:r>
        <w:rPr>
          <w:i/>
          <w:spacing w:val="-5"/>
          <w:w w:val="105"/>
          <w:sz w:val="18"/>
        </w:rPr>
        <w:t>C</w:t>
      </w:r>
      <w:r>
        <w:rPr>
          <w:i/>
          <w:spacing w:val="-5"/>
          <w:w w:val="105"/>
          <w:sz w:val="18"/>
          <w:vertAlign w:val="subscript"/>
        </w:rPr>
        <w:t>j</w:t>
      </w:r>
    </w:p>
    <w:p>
      <w:pPr>
        <w:spacing w:line="122" w:lineRule="exact" w:before="46"/>
        <w:ind w:left="1333" w:right="0" w:firstLine="0"/>
        <w:jc w:val="left"/>
        <w:rPr>
          <w:sz w:val="11"/>
        </w:rPr>
      </w:pPr>
      <w:r>
        <w:rPr>
          <w:i/>
          <w:spacing w:val="-5"/>
          <w:w w:val="105"/>
          <w:sz w:val="11"/>
        </w:rPr>
        <w:t>j</w:t>
      </w:r>
      <w:r>
        <w:rPr>
          <w:rFonts w:ascii="DejaVu Sans Condensed"/>
          <w:spacing w:val="-5"/>
          <w:w w:val="105"/>
          <w:sz w:val="11"/>
        </w:rPr>
        <w:t>=</w:t>
      </w:r>
      <w:r>
        <w:rPr>
          <w:spacing w:val="-5"/>
          <w:w w:val="105"/>
          <w:sz w:val="11"/>
        </w:rPr>
        <w:t>1</w:t>
      </w:r>
    </w:p>
    <w:p>
      <w:pPr>
        <w:pStyle w:val="BodyText"/>
        <w:spacing w:line="194" w:lineRule="exact"/>
        <w:ind w:left="108"/>
        <w:jc w:val="both"/>
      </w:pPr>
      <w:r>
        <w:rPr/>
        <w:br w:type="column"/>
      </w:r>
      <w:r>
        <w:rPr>
          <w:w w:val="105"/>
        </w:rPr>
        <w:t>The</w:t>
      </w:r>
      <w:r>
        <w:rPr>
          <w:spacing w:val="15"/>
          <w:w w:val="105"/>
        </w:rPr>
        <w:t> </w:t>
      </w:r>
      <w:r>
        <w:rPr>
          <w:w w:val="105"/>
        </w:rPr>
        <w:t>consistency</w:t>
      </w:r>
      <w:r>
        <w:rPr>
          <w:spacing w:val="15"/>
          <w:w w:val="105"/>
        </w:rPr>
        <w:t> </w:t>
      </w:r>
      <w:r>
        <w:rPr>
          <w:w w:val="105"/>
        </w:rPr>
        <w:t>of</w:t>
      </w:r>
      <w:r>
        <w:rPr>
          <w:spacing w:val="16"/>
          <w:w w:val="105"/>
        </w:rPr>
        <w:t> </w:t>
      </w:r>
      <w:r>
        <w:rPr>
          <w:w w:val="105"/>
        </w:rPr>
        <w:t>PCM</w:t>
      </w:r>
      <w:r>
        <w:rPr>
          <w:spacing w:val="14"/>
          <w:w w:val="105"/>
        </w:rPr>
        <w:t> </w:t>
      </w:r>
      <w:r>
        <w:rPr>
          <w:w w:val="105"/>
        </w:rPr>
        <w:t>is</w:t>
      </w:r>
      <w:r>
        <w:rPr>
          <w:spacing w:val="15"/>
          <w:w w:val="105"/>
        </w:rPr>
        <w:t> </w:t>
      </w:r>
      <w:r>
        <w:rPr>
          <w:w w:val="105"/>
        </w:rPr>
        <w:t>an</w:t>
      </w:r>
      <w:r>
        <w:rPr>
          <w:spacing w:val="15"/>
          <w:w w:val="105"/>
        </w:rPr>
        <w:t> </w:t>
      </w:r>
      <w:r>
        <w:rPr>
          <w:w w:val="105"/>
        </w:rPr>
        <w:t>important</w:t>
      </w:r>
      <w:r>
        <w:rPr>
          <w:spacing w:val="15"/>
          <w:w w:val="105"/>
        </w:rPr>
        <w:t> </w:t>
      </w:r>
      <w:r>
        <w:rPr>
          <w:w w:val="105"/>
        </w:rPr>
        <w:t>issue</w:t>
      </w:r>
      <w:r>
        <w:rPr>
          <w:spacing w:val="15"/>
          <w:w w:val="105"/>
        </w:rPr>
        <w:t> </w:t>
      </w:r>
      <w:r>
        <w:rPr>
          <w:w w:val="105"/>
        </w:rPr>
        <w:t>in</w:t>
      </w:r>
      <w:r>
        <w:rPr>
          <w:spacing w:val="16"/>
          <w:w w:val="105"/>
        </w:rPr>
        <w:t> </w:t>
      </w:r>
      <w:r>
        <w:rPr>
          <w:w w:val="105"/>
        </w:rPr>
        <w:t>the</w:t>
      </w:r>
      <w:r>
        <w:rPr>
          <w:spacing w:val="15"/>
          <w:w w:val="105"/>
        </w:rPr>
        <w:t> </w:t>
      </w:r>
      <w:r>
        <w:rPr>
          <w:spacing w:val="-2"/>
          <w:w w:val="105"/>
        </w:rPr>
        <w:t>applica-</w:t>
      </w:r>
    </w:p>
    <w:p>
      <w:pPr>
        <w:pStyle w:val="BodyText"/>
        <w:spacing w:line="254" w:lineRule="auto" w:before="12"/>
        <w:ind w:left="107" w:right="273"/>
        <w:jc w:val="both"/>
      </w:pPr>
      <w:r>
        <w:rPr>
          <w:w w:val="105"/>
        </w:rPr>
        <w:t>tion</w:t>
      </w:r>
      <w:r>
        <w:rPr>
          <w:w w:val="105"/>
        </w:rPr>
        <w:t> of</w:t>
      </w:r>
      <w:r>
        <w:rPr>
          <w:w w:val="105"/>
        </w:rPr>
        <w:t> AHP</w:t>
      </w:r>
      <w:r>
        <w:rPr>
          <w:w w:val="105"/>
        </w:rPr>
        <w:t> to</w:t>
      </w:r>
      <w:r>
        <w:rPr>
          <w:w w:val="105"/>
        </w:rPr>
        <w:t> derive</w:t>
      </w:r>
      <w:r>
        <w:rPr>
          <w:w w:val="105"/>
        </w:rPr>
        <w:t> a</w:t>
      </w:r>
      <w:r>
        <w:rPr>
          <w:w w:val="105"/>
        </w:rPr>
        <w:t> priority</w:t>
      </w:r>
      <w:r>
        <w:rPr>
          <w:w w:val="105"/>
        </w:rPr>
        <w:t> vector.</w:t>
      </w:r>
      <w:r>
        <w:rPr>
          <w:w w:val="105"/>
        </w:rPr>
        <w:t> In</w:t>
      </w:r>
      <w:r>
        <w:rPr>
          <w:w w:val="105"/>
        </w:rPr>
        <w:t> one</w:t>
      </w:r>
      <w:r>
        <w:rPr>
          <w:w w:val="105"/>
        </w:rPr>
        <w:t> piece</w:t>
      </w:r>
      <w:r>
        <w:rPr>
          <w:w w:val="105"/>
        </w:rPr>
        <w:t> </w:t>
      </w:r>
      <w:r>
        <w:rPr>
          <w:w w:val="105"/>
        </w:rPr>
        <w:t>of research, Saaty </w:t>
      </w:r>
      <w:hyperlink w:history="true" w:anchor="_bookmark34">
        <w:r>
          <w:rPr>
            <w:color w:val="007FAD"/>
            <w:w w:val="105"/>
          </w:rPr>
          <w:t>[38]</w:t>
        </w:r>
      </w:hyperlink>
      <w:r>
        <w:rPr>
          <w:color w:val="007FAD"/>
          <w:w w:val="105"/>
        </w:rPr>
        <w:t> </w:t>
      </w:r>
      <w:r>
        <w:rPr>
          <w:w w:val="105"/>
        </w:rPr>
        <w:t>developed the use of a CI that was corre- lated</w:t>
      </w:r>
      <w:r>
        <w:rPr>
          <w:spacing w:val="-2"/>
          <w:w w:val="105"/>
        </w:rPr>
        <w:t> </w:t>
      </w:r>
      <w:r>
        <w:rPr>
          <w:w w:val="105"/>
        </w:rPr>
        <w:t>with</w:t>
      </w:r>
      <w:r>
        <w:rPr>
          <w:spacing w:val="-2"/>
          <w:w w:val="105"/>
        </w:rPr>
        <w:t> </w:t>
      </w:r>
      <w:r>
        <w:rPr>
          <w:w w:val="105"/>
        </w:rPr>
        <w:t>the</w:t>
      </w:r>
      <w:r>
        <w:rPr>
          <w:spacing w:val="-2"/>
          <w:w w:val="105"/>
        </w:rPr>
        <w:t> </w:t>
      </w:r>
      <w:r>
        <w:rPr>
          <w:w w:val="105"/>
        </w:rPr>
        <w:t>use</w:t>
      </w:r>
      <w:r>
        <w:rPr>
          <w:spacing w:val="-2"/>
          <w:w w:val="105"/>
        </w:rPr>
        <w:t> </w:t>
      </w:r>
      <w:r>
        <w:rPr>
          <w:w w:val="105"/>
        </w:rPr>
        <w:t>of</w:t>
      </w:r>
      <w:r>
        <w:rPr>
          <w:spacing w:val="-2"/>
          <w:w w:val="105"/>
        </w:rPr>
        <w:t> </w:t>
      </w:r>
      <w:r>
        <w:rPr>
          <w:w w:val="105"/>
        </w:rPr>
        <w:t>the</w:t>
      </w:r>
      <w:r>
        <w:rPr>
          <w:spacing w:val="-3"/>
          <w:w w:val="105"/>
        </w:rPr>
        <w:t> </w:t>
      </w:r>
      <w:r>
        <w:rPr>
          <w:w w:val="105"/>
        </w:rPr>
        <w:t>eigenvector</w:t>
      </w:r>
      <w:r>
        <w:rPr>
          <w:spacing w:val="-1"/>
          <w:w w:val="105"/>
        </w:rPr>
        <w:t> </w:t>
      </w:r>
      <w:r>
        <w:rPr>
          <w:w w:val="105"/>
        </w:rPr>
        <w:t>method</w:t>
      </w:r>
      <w:r>
        <w:rPr>
          <w:spacing w:val="-2"/>
          <w:w w:val="105"/>
        </w:rPr>
        <w:t> </w:t>
      </w:r>
      <w:r>
        <w:rPr>
          <w:w w:val="105"/>
        </w:rPr>
        <w:t>(EV)</w:t>
      </w:r>
      <w:r>
        <w:rPr>
          <w:spacing w:val="-2"/>
          <w:w w:val="105"/>
        </w:rPr>
        <w:t> </w:t>
      </w:r>
      <w:r>
        <w:rPr>
          <w:w w:val="105"/>
        </w:rPr>
        <w:t>and</w:t>
      </w:r>
      <w:r>
        <w:rPr>
          <w:spacing w:val="-3"/>
          <w:w w:val="105"/>
        </w:rPr>
        <w:t> </w:t>
      </w:r>
      <w:r>
        <w:rPr>
          <w:w w:val="105"/>
        </w:rPr>
        <w:t>this</w:t>
      </w:r>
      <w:r>
        <w:rPr>
          <w:spacing w:val="-1"/>
          <w:w w:val="105"/>
        </w:rPr>
        <w:t> </w:t>
      </w:r>
      <w:r>
        <w:rPr>
          <w:w w:val="105"/>
        </w:rPr>
        <w:t>was represented as follows:</w:t>
      </w:r>
    </w:p>
    <w:p>
      <w:pPr>
        <w:pStyle w:val="BodyText"/>
        <w:tabs>
          <w:tab w:pos="4570" w:val="left" w:leader="none"/>
        </w:tabs>
        <w:spacing w:line="148" w:lineRule="exact" w:before="53"/>
        <w:ind w:left="107"/>
        <w:jc w:val="both"/>
        <w:rPr>
          <w:rFonts w:ascii="DejaVu Sans Condensed" w:hAnsi="DejaVu Sans Condensed"/>
        </w:rPr>
      </w:pPr>
      <w:r>
        <w:rPr>
          <w:spacing w:val="-2"/>
        </w:rPr>
        <w:t>CI</w:t>
      </w:r>
      <w:r>
        <w:rPr>
          <w:spacing w:val="-4"/>
        </w:rPr>
        <w:t> </w:t>
      </w:r>
      <w:r>
        <w:rPr>
          <w:rFonts w:ascii="DejaVu Sans Condensed" w:hAnsi="DejaVu Sans Condensed"/>
          <w:spacing w:val="-2"/>
        </w:rPr>
        <w:t>=</w:t>
      </w:r>
      <w:r>
        <w:rPr>
          <w:rFonts w:ascii="DejaVu Sans Condensed" w:hAnsi="DejaVu Sans Condensed"/>
          <w:spacing w:val="-4"/>
        </w:rPr>
        <w:t> </w:t>
      </w:r>
      <w:r>
        <w:rPr>
          <w:rFonts w:ascii="DejaVu Sans Condensed" w:hAnsi="DejaVu Sans Condensed"/>
          <w:spacing w:val="-2"/>
        </w:rPr>
        <w:t>(</w:t>
      </w:r>
      <w:r>
        <w:rPr>
          <w:rFonts w:ascii="Verdana" w:hAnsi="Verdana"/>
          <w:spacing w:val="-2"/>
        </w:rPr>
        <w:t>k</w:t>
      </w:r>
      <w:r>
        <w:rPr>
          <w:rFonts w:ascii="Verdana" w:hAnsi="Verdana"/>
          <w:spacing w:val="-24"/>
        </w:rPr>
        <w:t> </w:t>
      </w:r>
      <w:r>
        <w:rPr>
          <w:rFonts w:ascii="DejaVu Sans Condensed" w:hAnsi="DejaVu Sans Condensed"/>
          <w:spacing w:val="-2"/>
        </w:rPr>
        <w:t>—</w:t>
      </w:r>
      <w:r>
        <w:rPr>
          <w:rFonts w:ascii="DejaVu Sans Condensed" w:hAnsi="DejaVu Sans Condensed"/>
          <w:spacing w:val="-12"/>
        </w:rPr>
        <w:t> </w:t>
      </w:r>
      <w:r>
        <w:rPr>
          <w:i/>
          <w:spacing w:val="-2"/>
        </w:rPr>
        <w:t>n</w:t>
      </w:r>
      <w:r>
        <w:rPr>
          <w:rFonts w:ascii="DejaVu Sans Condensed" w:hAnsi="DejaVu Sans Condensed"/>
          <w:spacing w:val="-2"/>
        </w:rPr>
        <w:t>)</w:t>
      </w:r>
      <w:r>
        <w:rPr>
          <w:rFonts w:ascii="LM Roman 10" w:hAnsi="LM Roman 10"/>
          <w:spacing w:val="-2"/>
        </w:rPr>
        <w:t>/</w:t>
      </w:r>
      <w:r>
        <w:rPr>
          <w:rFonts w:ascii="DejaVu Sans Condensed" w:hAnsi="DejaVu Sans Condensed"/>
          <w:spacing w:val="-2"/>
        </w:rPr>
        <w:t>(</w:t>
      </w:r>
      <w:r>
        <w:rPr>
          <w:i/>
          <w:spacing w:val="-2"/>
        </w:rPr>
        <w:t>n</w:t>
      </w:r>
      <w:r>
        <w:rPr>
          <w:i/>
          <w:spacing w:val="-7"/>
        </w:rPr>
        <w:t> </w:t>
      </w:r>
      <w:r>
        <w:rPr>
          <w:rFonts w:ascii="DejaVu Sans Condensed" w:hAnsi="DejaVu Sans Condensed"/>
          <w:spacing w:val="-2"/>
        </w:rPr>
        <w:t>—</w:t>
      </w:r>
      <w:r>
        <w:rPr>
          <w:rFonts w:ascii="DejaVu Sans Condensed" w:hAnsi="DejaVu Sans Condensed"/>
          <w:spacing w:val="-12"/>
        </w:rPr>
        <w:t> </w:t>
      </w:r>
      <w:r>
        <w:rPr>
          <w:spacing w:val="-5"/>
        </w:rPr>
        <w:t>1</w:t>
      </w:r>
      <w:r>
        <w:rPr>
          <w:rFonts w:ascii="DejaVu Sans Condensed" w:hAnsi="DejaVu Sans Condensed"/>
          <w:spacing w:val="-5"/>
        </w:rPr>
        <w:t>)</w:t>
      </w:r>
      <w:r>
        <w:rPr>
          <w:rFonts w:ascii="DejaVu Sans Condensed" w:hAnsi="DejaVu Sans Condensed"/>
        </w:rPr>
        <w:tab/>
      </w:r>
      <w:r>
        <w:rPr>
          <w:rFonts w:ascii="DejaVu Sans Condensed" w:hAnsi="DejaVu Sans Condensed"/>
          <w:spacing w:val="-4"/>
        </w:rPr>
        <w:t>(</w:t>
      </w:r>
      <w:r>
        <w:rPr>
          <w:spacing w:val="-4"/>
        </w:rPr>
        <w:t>13</w:t>
      </w:r>
      <w:r>
        <w:rPr>
          <w:rFonts w:ascii="DejaVu Sans Condensed" w:hAnsi="DejaVu Sans Condensed"/>
          <w:spacing w:val="-4"/>
        </w:rPr>
        <w:t>)</w:t>
      </w:r>
    </w:p>
    <w:p>
      <w:pPr>
        <w:spacing w:after="0" w:line="148" w:lineRule="exact"/>
        <w:jc w:val="both"/>
        <w:rPr>
          <w:rFonts w:ascii="DejaVu Sans Condensed" w:hAnsi="DejaVu Sans Condensed"/>
        </w:rPr>
        <w:sectPr>
          <w:type w:val="continuous"/>
          <w:pgSz w:w="11910" w:h="15880"/>
          <w:pgMar w:header="669" w:footer="0" w:top="820" w:bottom="280" w:left="800" w:right="800"/>
          <w:cols w:num="2" w:equalWidth="0">
            <w:col w:w="4929" w:space="212"/>
            <w:col w:w="5169"/>
          </w:cols>
        </w:sectPr>
      </w:pPr>
    </w:p>
    <w:p>
      <w:pPr>
        <w:pStyle w:val="BodyText"/>
        <w:tabs>
          <w:tab w:pos="2280" w:val="left" w:leader="none"/>
        </w:tabs>
        <w:spacing w:line="234" w:lineRule="exact"/>
        <w:ind w:left="1294"/>
        <w:rPr>
          <w:rFonts w:ascii="Arimo" w:hAnsi="Arimo"/>
        </w:rPr>
      </w:pPr>
      <w:r>
        <w:rPr/>
        <mc:AlternateContent>
          <mc:Choice Requires="wps">
            <w:drawing>
              <wp:anchor distT="0" distB="0" distL="0" distR="0" allowOverlap="1" layoutInCell="1" locked="0" behindDoc="1" simplePos="0" relativeHeight="486112256">
                <wp:simplePos x="0" y="0"/>
                <wp:positionH relativeFrom="page">
                  <wp:posOffset>2574721</wp:posOffset>
                </wp:positionH>
                <wp:positionV relativeFrom="paragraph">
                  <wp:posOffset>154604</wp:posOffset>
                </wp:positionV>
                <wp:extent cx="81915" cy="125730"/>
                <wp:effectExtent l="0" t="0" r="0" b="0"/>
                <wp:wrapNone/>
                <wp:docPr id="76" name="Textbox 76"/>
                <wp:cNvGraphicFramePr>
                  <a:graphicFrameLocks/>
                </wp:cNvGraphicFramePr>
                <a:graphic>
                  <a:graphicData uri="http://schemas.microsoft.com/office/word/2010/wordprocessingShape">
                    <wps:wsp>
                      <wps:cNvPr id="76" name="Textbox 76"/>
                      <wps:cNvSpPr txBox="1"/>
                      <wps:spPr>
                        <a:xfrm>
                          <a:off x="0" y="0"/>
                          <a:ext cx="81915" cy="125730"/>
                        </a:xfrm>
                        <a:prstGeom prst="rect">
                          <a:avLst/>
                        </a:prstGeom>
                      </wps:spPr>
                      <wps:txbx>
                        <w:txbxContent>
                          <w:p>
                            <w:pPr>
                              <w:pStyle w:val="BodyText"/>
                              <w:spacing w:line="182" w:lineRule="exact"/>
                              <w:rPr>
                                <w:rFonts w:ascii="Verdana"/>
                              </w:rPr>
                            </w:pPr>
                            <w:r>
                              <w:rPr>
                                <w:rFonts w:ascii="Verdana"/>
                                <w:spacing w:val="-10"/>
                                <w:w w:val="120"/>
                              </w:rPr>
                              <w:t>x</w:t>
                            </w:r>
                          </w:p>
                        </w:txbxContent>
                      </wps:txbx>
                      <wps:bodyPr wrap="square" lIns="0" tIns="0" rIns="0" bIns="0" rtlCol="0">
                        <a:noAutofit/>
                      </wps:bodyPr>
                    </wps:wsp>
                  </a:graphicData>
                </a:graphic>
              </wp:anchor>
            </w:drawing>
          </mc:Choice>
          <mc:Fallback>
            <w:pict>
              <v:shape style="position:absolute;margin-left:202.733994pt;margin-top:12.173611pt;width:6.45pt;height:9.9pt;mso-position-horizontal-relative:page;mso-position-vertical-relative:paragraph;z-index:-17204224" type="#_x0000_t202" id="docshape74" filled="false" stroked="false">
                <v:textbox inset="0,0,0,0">
                  <w:txbxContent>
                    <w:p>
                      <w:pPr>
                        <w:pStyle w:val="BodyText"/>
                        <w:spacing w:line="182" w:lineRule="exact"/>
                        <w:rPr>
                          <w:rFonts w:ascii="Verdana"/>
                        </w:rPr>
                      </w:pPr>
                      <w:r>
                        <w:rPr>
                          <w:rFonts w:ascii="Verdana"/>
                          <w:spacing w:val="-10"/>
                          <w:w w:val="120"/>
                        </w:rPr>
                        <w:t>x</w:t>
                      </w:r>
                    </w:p>
                  </w:txbxContent>
                </v:textbox>
                <w10:wrap type="none"/>
              </v:shape>
            </w:pict>
          </mc:Fallback>
        </mc:AlternateContent>
      </w:r>
      <w:r>
        <w:rPr/>
        <mc:AlternateContent>
          <mc:Choice Requires="wps">
            <w:drawing>
              <wp:anchor distT="0" distB="0" distL="0" distR="0" allowOverlap="1" layoutInCell="1" locked="0" behindDoc="1" simplePos="0" relativeHeight="486112768">
                <wp:simplePos x="0" y="0"/>
                <wp:positionH relativeFrom="page">
                  <wp:posOffset>3119043</wp:posOffset>
                </wp:positionH>
                <wp:positionV relativeFrom="paragraph">
                  <wp:posOffset>156650</wp:posOffset>
                </wp:positionV>
                <wp:extent cx="57150" cy="114300"/>
                <wp:effectExtent l="0" t="0" r="0" b="0"/>
                <wp:wrapNone/>
                <wp:docPr id="77" name="Textbox 77"/>
                <wp:cNvGraphicFramePr>
                  <a:graphicFrameLocks/>
                </wp:cNvGraphicFramePr>
                <a:graphic>
                  <a:graphicData uri="http://schemas.microsoft.com/office/word/2010/wordprocessingShape">
                    <wps:wsp>
                      <wps:cNvPr id="77" name="Textbox 77"/>
                      <wps:cNvSpPr txBox="1"/>
                      <wps:spPr>
                        <a:xfrm>
                          <a:off x="0" y="0"/>
                          <a:ext cx="57150" cy="114300"/>
                        </a:xfrm>
                        <a:prstGeom prst="rect">
                          <a:avLst/>
                        </a:prstGeom>
                      </wps:spPr>
                      <wps:txbx>
                        <w:txbxContent>
                          <w:p>
                            <w:pPr>
                              <w:spacing w:line="179" w:lineRule="exact" w:before="0"/>
                              <w:ind w:left="0" w:right="0" w:firstLine="0"/>
                              <w:jc w:val="left"/>
                              <w:rPr>
                                <w:i/>
                                <w:sz w:val="18"/>
                              </w:rPr>
                            </w:pPr>
                            <w:r>
                              <w:rPr>
                                <w:i/>
                                <w:spacing w:val="-10"/>
                                <w:sz w:val="18"/>
                              </w:rPr>
                              <w:t>a</w:t>
                            </w:r>
                          </w:p>
                        </w:txbxContent>
                      </wps:txbx>
                      <wps:bodyPr wrap="square" lIns="0" tIns="0" rIns="0" bIns="0" rtlCol="0">
                        <a:noAutofit/>
                      </wps:bodyPr>
                    </wps:wsp>
                  </a:graphicData>
                </a:graphic>
              </wp:anchor>
            </w:drawing>
          </mc:Choice>
          <mc:Fallback>
            <w:pict>
              <v:shape style="position:absolute;margin-left:245.593994pt;margin-top:12.33471pt;width:4.5pt;height:9pt;mso-position-horizontal-relative:page;mso-position-vertical-relative:paragraph;z-index:-17203712" type="#_x0000_t202" id="docshape75" filled="false" stroked="false">
                <v:textbox inset="0,0,0,0">
                  <w:txbxContent>
                    <w:p>
                      <w:pPr>
                        <w:spacing w:line="179" w:lineRule="exact" w:before="0"/>
                        <w:ind w:left="0" w:right="0" w:firstLine="0"/>
                        <w:jc w:val="left"/>
                        <w:rPr>
                          <w:i/>
                          <w:sz w:val="18"/>
                        </w:rPr>
                      </w:pPr>
                      <w:r>
                        <w:rPr>
                          <w:i/>
                          <w:spacing w:val="-10"/>
                          <w:sz w:val="18"/>
                        </w:rPr>
                        <w:t>a</w:t>
                      </w:r>
                    </w:p>
                  </w:txbxContent>
                </v:textbox>
                <w10:wrap type="none"/>
              </v:shape>
            </w:pict>
          </mc:Fallback>
        </mc:AlternateContent>
      </w:r>
      <w:r>
        <w:rPr>
          <w:rFonts w:ascii="Arimo" w:hAnsi="Arimo"/>
          <w:spacing w:val="-158"/>
          <w:w w:val="214"/>
          <w:position w:val="-3"/>
        </w:rPr>
        <w:t>X</w:t>
      </w:r>
      <w:r>
        <w:rPr>
          <w:i/>
          <w:w w:val="105"/>
          <w:sz w:val="11"/>
        </w:rPr>
        <w:t>n</w:t>
      </w:r>
      <w:r>
        <w:rPr>
          <w:i/>
          <w:spacing w:val="50"/>
          <w:w w:val="179"/>
          <w:sz w:val="11"/>
        </w:rPr>
        <w:t> </w:t>
      </w:r>
      <w:r>
        <w:rPr>
          <w:rFonts w:ascii="Arimo" w:hAnsi="Arimo"/>
          <w:spacing w:val="-165"/>
          <w:w w:val="234"/>
          <w:position w:val="-3"/>
        </w:rPr>
        <w:t>X</w:t>
      </w:r>
      <w:r>
        <w:rPr>
          <w:i/>
          <w:spacing w:val="-5"/>
          <w:w w:val="125"/>
          <w:sz w:val="11"/>
        </w:rPr>
        <w:t>n</w:t>
      </w:r>
      <w:r>
        <w:rPr>
          <w:i/>
          <w:sz w:val="11"/>
        </w:rPr>
        <w:tab/>
      </w:r>
      <w:r>
        <w:rPr>
          <w:rFonts w:ascii="Arimo" w:hAnsi="Arimo"/>
          <w:w w:val="345"/>
          <w:position w:val="5"/>
        </w:rPr>
        <w:t>,</w:t>
      </w:r>
      <w:r>
        <w:rPr>
          <w:rFonts w:ascii="Arimo" w:hAnsi="Arimo"/>
          <w:spacing w:val="-31"/>
          <w:w w:val="345"/>
          <w:position w:val="5"/>
        </w:rPr>
        <w:t> </w:t>
      </w:r>
      <w:r>
        <w:rPr>
          <w:rFonts w:ascii="Arimo" w:hAnsi="Arimo"/>
          <w:w w:val="182"/>
          <w:position w:val="1"/>
        </w:rPr>
        <w:t>q</w:t>
      </w:r>
      <w:r>
        <w:rPr>
          <w:rFonts w:ascii="Arimo" w:hAnsi="Arimo"/>
          <w:spacing w:val="-257"/>
          <w:w w:val="217"/>
          <w:position w:val="-3"/>
        </w:rPr>
        <w:t>X</w:t>
      </w:r>
      <w:r>
        <w:rPr>
          <w:rFonts w:ascii="Arimo" w:hAnsi="Arimo"/>
          <w:spacing w:val="1"/>
          <w:w w:val="29"/>
          <w:position w:val="1"/>
        </w:rPr>
        <w:t>ﬃﬃﬃﬃﬃﬃ</w:t>
      </w:r>
      <w:r>
        <w:rPr>
          <w:rFonts w:ascii="Arimo" w:hAnsi="Arimo"/>
          <w:spacing w:val="-3"/>
          <w:w w:val="29"/>
          <w:position w:val="1"/>
        </w:rPr>
        <w:t>ﬃ</w:t>
      </w:r>
      <w:r>
        <w:rPr>
          <w:i/>
          <w:spacing w:val="-54"/>
          <w:w w:val="105"/>
          <w:position w:val="1"/>
          <w:vertAlign w:val="subscript"/>
        </w:rPr>
        <w:t>n</w:t>
      </w:r>
      <w:r>
        <w:rPr>
          <w:rFonts w:ascii="Arimo" w:hAnsi="Arimo"/>
          <w:spacing w:val="1"/>
          <w:w w:val="29"/>
          <w:position w:val="1"/>
          <w:vertAlign w:val="baseline"/>
        </w:rPr>
        <w:t>ﬃﬃﬃﬃﬃﬃﬃﬃﬃ</w:t>
      </w:r>
      <w:r>
        <w:rPr>
          <w:rFonts w:ascii="Arimo" w:hAnsi="Arimo"/>
          <w:spacing w:val="7"/>
          <w:w w:val="29"/>
          <w:position w:val="1"/>
          <w:vertAlign w:val="baseline"/>
        </w:rPr>
        <w:t>ﬃ</w:t>
      </w:r>
      <w:r>
        <w:rPr>
          <w:rFonts w:ascii="Arimo" w:hAnsi="Arimo"/>
          <w:spacing w:val="1"/>
          <w:w w:val="29"/>
          <w:position w:val="1"/>
          <w:vertAlign w:val="baseline"/>
        </w:rPr>
        <w:t>ﬃ</w:t>
      </w:r>
      <w:r>
        <w:rPr>
          <w:rFonts w:ascii="Arimo" w:hAnsi="Arimo"/>
          <w:w w:val="182"/>
          <w:position w:val="1"/>
          <w:vertAlign w:val="baseline"/>
        </w:rPr>
        <w:t>q</w:t>
      </w:r>
      <w:r>
        <w:rPr>
          <w:rFonts w:ascii="Arimo" w:hAnsi="Arimo"/>
          <w:spacing w:val="-257"/>
          <w:w w:val="217"/>
          <w:position w:val="-3"/>
          <w:vertAlign w:val="baseline"/>
        </w:rPr>
        <w:t>X</w:t>
      </w:r>
      <w:r>
        <w:rPr>
          <w:rFonts w:ascii="Arimo" w:hAnsi="Arimo"/>
          <w:spacing w:val="1"/>
          <w:w w:val="29"/>
          <w:position w:val="1"/>
          <w:vertAlign w:val="baseline"/>
        </w:rPr>
        <w:t>ﬃﬃﬃﬃﬃﬃ</w:t>
      </w:r>
      <w:r>
        <w:rPr>
          <w:rFonts w:ascii="Arimo" w:hAnsi="Arimo"/>
          <w:spacing w:val="-3"/>
          <w:w w:val="29"/>
          <w:position w:val="1"/>
          <w:vertAlign w:val="baseline"/>
        </w:rPr>
        <w:t>ﬃ</w:t>
      </w:r>
      <w:r>
        <w:rPr>
          <w:i/>
          <w:spacing w:val="-54"/>
          <w:w w:val="105"/>
          <w:position w:val="1"/>
          <w:vertAlign w:val="subscript"/>
        </w:rPr>
        <w:t>n</w:t>
      </w:r>
      <w:r>
        <w:rPr>
          <w:rFonts w:ascii="Arimo" w:hAnsi="Arimo"/>
          <w:spacing w:val="1"/>
          <w:w w:val="29"/>
          <w:position w:val="1"/>
          <w:vertAlign w:val="baseline"/>
        </w:rPr>
        <w:t>ﬃﬃﬃﬃﬃﬃﬃﬃﬃﬃ</w:t>
      </w:r>
      <w:r>
        <w:rPr>
          <w:rFonts w:ascii="Arimo" w:hAnsi="Arimo"/>
          <w:w w:val="29"/>
          <w:position w:val="1"/>
          <w:vertAlign w:val="baseline"/>
        </w:rPr>
        <w:t>ﬃ</w:t>
      </w:r>
      <w:r>
        <w:rPr>
          <w:rFonts w:ascii="Arimo" w:hAnsi="Arimo"/>
          <w:position w:val="5"/>
          <w:vertAlign w:val="baseline"/>
        </w:rPr>
        <w:t> </w:t>
      </w:r>
    </w:p>
    <w:p>
      <w:pPr>
        <w:spacing w:after="0" w:line="234" w:lineRule="exact"/>
        <w:rPr>
          <w:rFonts w:ascii="Arimo" w:hAnsi="Arimo"/>
        </w:rPr>
        <w:sectPr>
          <w:type w:val="continuous"/>
          <w:pgSz w:w="11910" w:h="15880"/>
          <w:pgMar w:header="669" w:footer="0" w:top="820" w:bottom="280" w:left="800" w:right="800"/>
        </w:sectPr>
      </w:pPr>
    </w:p>
    <w:p>
      <w:pPr>
        <w:pStyle w:val="BodyText"/>
        <w:rPr>
          <w:rFonts w:ascii="Arimo"/>
        </w:rPr>
      </w:pPr>
    </w:p>
    <w:p>
      <w:pPr>
        <w:pStyle w:val="BodyText"/>
        <w:spacing w:before="92"/>
        <w:rPr>
          <w:rFonts w:ascii="Arimo"/>
        </w:rPr>
      </w:pPr>
    </w:p>
    <w:p>
      <w:pPr>
        <w:pStyle w:val="BodyText"/>
        <w:ind w:left="109"/>
      </w:pPr>
      <w:r>
        <w:rPr>
          <w:w w:val="105"/>
        </w:rPr>
        <w:t>Subject</w:t>
      </w:r>
      <w:r>
        <w:rPr>
          <w:spacing w:val="6"/>
          <w:w w:val="105"/>
        </w:rPr>
        <w:t> </w:t>
      </w:r>
      <w:r>
        <w:rPr>
          <w:spacing w:val="-5"/>
          <w:w w:val="105"/>
        </w:rPr>
        <w:t>to</w:t>
      </w:r>
    </w:p>
    <w:p>
      <w:pPr>
        <w:spacing w:line="196" w:lineRule="exact" w:before="0"/>
        <w:ind w:left="109" w:right="0" w:firstLine="0"/>
        <w:jc w:val="left"/>
        <w:rPr>
          <w:rFonts w:ascii="DejaVu Sans Condensed"/>
          <w:sz w:val="18"/>
        </w:rPr>
      </w:pPr>
      <w:r>
        <w:rPr/>
        <w:br w:type="column"/>
      </w:r>
      <w:r>
        <w:rPr>
          <w:rFonts w:ascii="DejaVu Sans Condensed"/>
          <w:spacing w:val="-10"/>
          <w:sz w:val="18"/>
        </w:rPr>
        <w:t>=</w:t>
      </w:r>
    </w:p>
    <w:p>
      <w:pPr>
        <w:spacing w:before="44"/>
        <w:ind w:left="336" w:right="0" w:firstLine="0"/>
        <w:jc w:val="left"/>
        <w:rPr>
          <w:sz w:val="11"/>
        </w:rPr>
      </w:pPr>
      <w:r>
        <w:rPr>
          <w:i/>
          <w:w w:val="105"/>
          <w:sz w:val="11"/>
        </w:rPr>
        <w:t>j</w:t>
      </w:r>
      <w:r>
        <w:rPr>
          <w:rFonts w:ascii="DejaVu Sans Condensed"/>
          <w:w w:val="105"/>
          <w:sz w:val="11"/>
        </w:rPr>
        <w:t>=</w:t>
      </w:r>
      <w:r>
        <w:rPr>
          <w:w w:val="105"/>
          <w:sz w:val="11"/>
        </w:rPr>
        <w:t>1</w:t>
      </w:r>
      <w:r>
        <w:rPr>
          <w:spacing w:val="49"/>
          <w:w w:val="105"/>
          <w:sz w:val="11"/>
        </w:rPr>
        <w:t> </w:t>
      </w:r>
      <w:r>
        <w:rPr>
          <w:i/>
          <w:spacing w:val="-5"/>
          <w:w w:val="105"/>
          <w:sz w:val="11"/>
        </w:rPr>
        <w:t>i</w:t>
      </w:r>
      <w:r>
        <w:rPr>
          <w:rFonts w:ascii="DejaVu Sans Condensed"/>
          <w:spacing w:val="-5"/>
          <w:w w:val="105"/>
          <w:sz w:val="11"/>
        </w:rPr>
        <w:t>=</w:t>
      </w:r>
      <w:r>
        <w:rPr>
          <w:spacing w:val="-5"/>
          <w:w w:val="105"/>
          <w:sz w:val="11"/>
        </w:rPr>
        <w:t>1</w:t>
      </w:r>
    </w:p>
    <w:p>
      <w:pPr>
        <w:spacing w:line="196" w:lineRule="exact" w:before="0"/>
        <w:ind w:left="0" w:right="0" w:firstLine="0"/>
        <w:jc w:val="left"/>
        <w:rPr>
          <w:rFonts w:ascii="DejaVu Sans Condensed"/>
          <w:sz w:val="18"/>
        </w:rPr>
      </w:pPr>
      <w:r>
        <w:rPr/>
        <w:br w:type="column"/>
      </w:r>
      <w:r>
        <w:rPr>
          <w:rFonts w:ascii="DejaVu Sans Condensed"/>
          <w:spacing w:val="-2"/>
          <w:w w:val="105"/>
          <w:sz w:val="18"/>
        </w:rPr>
        <w:t>(</w:t>
      </w:r>
      <w:r>
        <w:rPr>
          <w:rFonts w:ascii="Verdana"/>
          <w:spacing w:val="-2"/>
          <w:w w:val="105"/>
          <w:sz w:val="18"/>
        </w:rPr>
        <w:t>x</w:t>
      </w:r>
      <w:r>
        <w:rPr>
          <w:i/>
          <w:spacing w:val="-2"/>
          <w:w w:val="105"/>
          <w:sz w:val="18"/>
          <w:vertAlign w:val="subscript"/>
        </w:rPr>
        <w:t>i</w:t>
      </w:r>
      <w:r>
        <w:rPr>
          <w:i/>
          <w:spacing w:val="-2"/>
          <w:w w:val="105"/>
          <w:sz w:val="18"/>
          <w:vertAlign w:val="baseline"/>
        </w:rPr>
        <w:t>a</w:t>
      </w:r>
      <w:r>
        <w:rPr>
          <w:i/>
          <w:spacing w:val="-2"/>
          <w:w w:val="105"/>
          <w:sz w:val="18"/>
          <w:vertAlign w:val="subscript"/>
        </w:rPr>
        <w:t>ij</w:t>
      </w:r>
      <w:r>
        <w:rPr>
          <w:rFonts w:ascii="DejaVu Sans Condensed"/>
          <w:spacing w:val="-2"/>
          <w:w w:val="105"/>
          <w:sz w:val="18"/>
          <w:vertAlign w:val="baseline"/>
        </w:rPr>
        <w:t>)</w:t>
      </w:r>
    </w:p>
    <w:p>
      <w:pPr>
        <w:spacing w:line="106" w:lineRule="exact" w:before="0"/>
        <w:ind w:left="0" w:right="41" w:firstLine="0"/>
        <w:jc w:val="right"/>
        <w:rPr>
          <w:sz w:val="11"/>
        </w:rPr>
      </w:pPr>
      <w:r>
        <w:rPr/>
        <w:br w:type="column"/>
      </w:r>
      <w:r>
        <w:rPr>
          <w:spacing w:val="-10"/>
          <w:w w:val="105"/>
          <w:sz w:val="11"/>
        </w:rPr>
        <w:t>2</w:t>
      </w:r>
    </w:p>
    <w:p>
      <w:pPr>
        <w:spacing w:line="159" w:lineRule="exact" w:before="0"/>
        <w:ind w:left="109" w:right="0" w:firstLine="0"/>
        <w:jc w:val="left"/>
        <w:rPr>
          <w:i/>
          <w:sz w:val="11"/>
        </w:rPr>
      </w:pPr>
      <w:r>
        <w:rPr>
          <w:i/>
          <w:w w:val="120"/>
          <w:sz w:val="11"/>
        </w:rPr>
        <w:t>k</w:t>
      </w:r>
      <w:r>
        <w:rPr>
          <w:rFonts w:ascii="DejaVu Sans Condensed"/>
          <w:w w:val="120"/>
          <w:sz w:val="11"/>
        </w:rPr>
        <w:t>=</w:t>
      </w:r>
      <w:r>
        <w:rPr>
          <w:w w:val="120"/>
          <w:sz w:val="11"/>
        </w:rPr>
        <w:t>1</w:t>
      </w:r>
      <w:r>
        <w:rPr>
          <w:spacing w:val="28"/>
          <w:w w:val="120"/>
          <w:sz w:val="11"/>
        </w:rPr>
        <w:t>  </w:t>
      </w:r>
      <w:r>
        <w:rPr>
          <w:i/>
          <w:spacing w:val="-10"/>
          <w:w w:val="120"/>
          <w:position w:val="4"/>
          <w:sz w:val="11"/>
        </w:rPr>
        <w:t>k</w:t>
      </w:r>
    </w:p>
    <w:p>
      <w:pPr>
        <w:spacing w:line="106" w:lineRule="exact" w:before="0"/>
        <w:ind w:left="0" w:right="73" w:firstLine="0"/>
        <w:jc w:val="right"/>
        <w:rPr>
          <w:sz w:val="11"/>
        </w:rPr>
      </w:pPr>
      <w:r>
        <w:rPr/>
        <w:br w:type="column"/>
      </w:r>
      <w:r>
        <w:rPr>
          <w:spacing w:val="-10"/>
          <w:w w:val="105"/>
          <w:sz w:val="11"/>
        </w:rPr>
        <w:t>2</w:t>
      </w:r>
    </w:p>
    <w:p>
      <w:pPr>
        <w:spacing w:line="159" w:lineRule="exact" w:before="0"/>
        <w:ind w:left="109" w:right="0" w:firstLine="0"/>
        <w:jc w:val="left"/>
        <w:rPr>
          <w:i/>
          <w:sz w:val="11"/>
        </w:rPr>
      </w:pPr>
      <w:r>
        <w:rPr>
          <w:i/>
          <w:w w:val="115"/>
          <w:sz w:val="11"/>
        </w:rPr>
        <w:t>k</w:t>
      </w:r>
      <w:r>
        <w:rPr>
          <w:rFonts w:ascii="DejaVu Sans Condensed"/>
          <w:w w:val="115"/>
          <w:sz w:val="11"/>
        </w:rPr>
        <w:t>=</w:t>
      </w:r>
      <w:r>
        <w:rPr>
          <w:w w:val="115"/>
          <w:sz w:val="11"/>
        </w:rPr>
        <w:t>1</w:t>
      </w:r>
      <w:r>
        <w:rPr>
          <w:spacing w:val="59"/>
          <w:w w:val="115"/>
          <w:sz w:val="11"/>
        </w:rPr>
        <w:t> </w:t>
      </w:r>
      <w:r>
        <w:rPr>
          <w:i/>
          <w:spacing w:val="-7"/>
          <w:w w:val="115"/>
          <w:position w:val="4"/>
          <w:sz w:val="11"/>
        </w:rPr>
        <w:t>kj</w:t>
      </w:r>
    </w:p>
    <w:p>
      <w:pPr>
        <w:pStyle w:val="BodyText"/>
        <w:spacing w:line="189" w:lineRule="exact"/>
        <w:ind w:left="110"/>
        <w:jc w:val="both"/>
      </w:pPr>
      <w:r>
        <w:rPr/>
        <w:br w:type="column"/>
      </w:r>
      <w:r>
        <w:rPr>
          <w:w w:val="105"/>
        </w:rPr>
        <w:t>where</w:t>
      </w:r>
      <w:r>
        <w:rPr>
          <w:spacing w:val="5"/>
          <w:w w:val="105"/>
        </w:rPr>
        <w:t> </w:t>
      </w:r>
      <w:r>
        <w:rPr>
          <w:i/>
          <w:w w:val="105"/>
        </w:rPr>
        <w:t>n</w:t>
      </w:r>
      <w:r>
        <w:rPr>
          <w:i/>
          <w:spacing w:val="5"/>
          <w:w w:val="105"/>
        </w:rPr>
        <w:t> </w:t>
      </w:r>
      <w:r>
        <w:rPr>
          <w:w w:val="105"/>
        </w:rPr>
        <w:t>is</w:t>
      </w:r>
      <w:r>
        <w:rPr>
          <w:spacing w:val="5"/>
          <w:w w:val="105"/>
        </w:rPr>
        <w:t> </w:t>
      </w:r>
      <w:r>
        <w:rPr>
          <w:w w:val="105"/>
        </w:rPr>
        <w:t>the</w:t>
      </w:r>
      <w:r>
        <w:rPr>
          <w:spacing w:val="6"/>
          <w:w w:val="105"/>
        </w:rPr>
        <w:t> </w:t>
      </w:r>
      <w:r>
        <w:rPr>
          <w:w w:val="105"/>
        </w:rPr>
        <w:t>dimension</w:t>
      </w:r>
      <w:r>
        <w:rPr>
          <w:spacing w:val="5"/>
          <w:w w:val="105"/>
        </w:rPr>
        <w:t> </w:t>
      </w:r>
      <w:r>
        <w:rPr>
          <w:w w:val="105"/>
        </w:rPr>
        <w:t>of</w:t>
      </w:r>
      <w:r>
        <w:rPr>
          <w:spacing w:val="4"/>
          <w:w w:val="105"/>
        </w:rPr>
        <w:t> </w:t>
      </w:r>
      <w:r>
        <w:rPr>
          <w:w w:val="105"/>
        </w:rPr>
        <w:t>the</w:t>
      </w:r>
      <w:r>
        <w:rPr>
          <w:spacing w:val="6"/>
          <w:w w:val="105"/>
        </w:rPr>
        <w:t> </w:t>
      </w:r>
      <w:r>
        <w:rPr>
          <w:w w:val="105"/>
        </w:rPr>
        <w:t>PCM,</w:t>
      </w:r>
      <w:r>
        <w:rPr>
          <w:spacing w:val="6"/>
          <w:w w:val="105"/>
        </w:rPr>
        <w:t> </w:t>
      </w:r>
      <w:r>
        <w:rPr>
          <w:rFonts w:ascii="Verdana"/>
          <w:w w:val="105"/>
        </w:rPr>
        <w:t>k</w:t>
      </w:r>
      <w:r>
        <w:rPr>
          <w:rFonts w:ascii="Verdana"/>
          <w:spacing w:val="-14"/>
          <w:w w:val="105"/>
        </w:rPr>
        <w:t> </w:t>
      </w:r>
      <w:r>
        <w:rPr>
          <w:w w:val="105"/>
        </w:rPr>
        <w:t>is</w:t>
      </w:r>
      <w:r>
        <w:rPr>
          <w:spacing w:val="5"/>
          <w:w w:val="105"/>
        </w:rPr>
        <w:t> </w:t>
      </w:r>
      <w:r>
        <w:rPr>
          <w:w w:val="105"/>
        </w:rPr>
        <w:t>the</w:t>
      </w:r>
      <w:r>
        <w:rPr>
          <w:spacing w:val="4"/>
          <w:w w:val="105"/>
        </w:rPr>
        <w:t> </w:t>
      </w:r>
      <w:r>
        <w:rPr>
          <w:w w:val="105"/>
        </w:rPr>
        <w:t>principal</w:t>
      </w:r>
      <w:r>
        <w:rPr>
          <w:spacing w:val="6"/>
          <w:w w:val="105"/>
        </w:rPr>
        <w:t> </w:t>
      </w:r>
      <w:r>
        <w:rPr>
          <w:spacing w:val="-2"/>
          <w:w w:val="105"/>
        </w:rPr>
        <w:t>eigen-</w:t>
      </w:r>
    </w:p>
    <w:p>
      <w:pPr>
        <w:pStyle w:val="BodyText"/>
        <w:spacing w:line="254" w:lineRule="auto" w:before="13"/>
        <w:ind w:left="109" w:right="273"/>
        <w:jc w:val="both"/>
      </w:pPr>
      <w:r>
        <w:rPr>
          <w:w w:val="105"/>
        </w:rPr>
        <w:t>value of the PCM, the Perron root </w:t>
      </w:r>
      <w:hyperlink w:history="true" w:anchor="_bookmark69">
        <w:r>
          <w:rPr>
            <w:color w:val="007FAD"/>
            <w:w w:val="105"/>
          </w:rPr>
          <w:t>[95]</w:t>
        </w:r>
      </w:hyperlink>
      <w:r>
        <w:rPr>
          <w:color w:val="007FAD"/>
          <w:w w:val="105"/>
        </w:rPr>
        <w:t> </w:t>
      </w:r>
      <w:r>
        <w:rPr>
          <w:w w:val="105"/>
        </w:rPr>
        <w:t>and approximate </w:t>
      </w:r>
      <w:r>
        <w:rPr>
          <w:w w:val="105"/>
        </w:rPr>
        <w:t>prior- ity</w:t>
      </w:r>
      <w:r>
        <w:rPr>
          <w:spacing w:val="-2"/>
          <w:w w:val="105"/>
        </w:rPr>
        <w:t> </w:t>
      </w:r>
      <w:r>
        <w:rPr>
          <w:w w:val="105"/>
        </w:rPr>
        <w:t>vector</w:t>
      </w:r>
      <w:r>
        <w:rPr>
          <w:spacing w:val="-1"/>
          <w:w w:val="105"/>
        </w:rPr>
        <w:t> </w:t>
      </w:r>
      <w:r>
        <w:rPr>
          <w:w w:val="105"/>
        </w:rPr>
        <w:t>of</w:t>
      </w:r>
      <w:r>
        <w:rPr>
          <w:spacing w:val="-1"/>
          <w:w w:val="105"/>
        </w:rPr>
        <w:t> </w:t>
      </w:r>
      <w:r>
        <w:rPr>
          <w:i/>
          <w:w w:val="105"/>
        </w:rPr>
        <w:t>A</w:t>
      </w:r>
      <w:r>
        <w:rPr>
          <w:w w:val="105"/>
        </w:rPr>
        <w:t>.</w:t>
      </w:r>
      <w:r>
        <w:rPr>
          <w:spacing w:val="-1"/>
          <w:w w:val="105"/>
        </w:rPr>
        <w:t> </w:t>
      </w:r>
      <w:r>
        <w:rPr>
          <w:w w:val="105"/>
        </w:rPr>
        <w:t>According</w:t>
      </w:r>
      <w:r>
        <w:rPr>
          <w:spacing w:val="-1"/>
          <w:w w:val="105"/>
        </w:rPr>
        <w:t> </w:t>
      </w:r>
      <w:r>
        <w:rPr>
          <w:w w:val="105"/>
        </w:rPr>
        <w:t>to</w:t>
      </w:r>
      <w:r>
        <w:rPr>
          <w:spacing w:val="-2"/>
          <w:w w:val="105"/>
        </w:rPr>
        <w:t> </w:t>
      </w:r>
      <w:r>
        <w:rPr>
          <w:w w:val="105"/>
        </w:rPr>
        <w:t>this</w:t>
      </w:r>
      <w:r>
        <w:rPr>
          <w:spacing w:val="-1"/>
          <w:w w:val="105"/>
        </w:rPr>
        <w:t> </w:t>
      </w:r>
      <w:r>
        <w:rPr>
          <w:w w:val="105"/>
        </w:rPr>
        <w:t>approach,</w:t>
      </w:r>
      <w:r>
        <w:rPr>
          <w:spacing w:val="-2"/>
          <w:w w:val="105"/>
        </w:rPr>
        <w:t> </w:t>
      </w:r>
      <w:r>
        <w:rPr>
          <w:w w:val="105"/>
        </w:rPr>
        <w:t>a</w:t>
      </w:r>
      <w:r>
        <w:rPr>
          <w:spacing w:val="-2"/>
          <w:w w:val="105"/>
        </w:rPr>
        <w:t> </w:t>
      </w:r>
      <w:r>
        <w:rPr>
          <w:w w:val="105"/>
        </w:rPr>
        <w:t>PCM</w:t>
      </w:r>
      <w:r>
        <w:rPr>
          <w:spacing w:val="-1"/>
          <w:w w:val="105"/>
        </w:rPr>
        <w:t> </w:t>
      </w:r>
      <w:r>
        <w:rPr>
          <w:w w:val="105"/>
        </w:rPr>
        <w:t>needs</w:t>
      </w:r>
      <w:r>
        <w:rPr>
          <w:spacing w:val="-1"/>
          <w:w w:val="105"/>
        </w:rPr>
        <w:t> </w:t>
      </w:r>
      <w:r>
        <w:rPr>
          <w:w w:val="105"/>
        </w:rPr>
        <w:t>to</w:t>
      </w:r>
      <w:r>
        <w:rPr>
          <w:spacing w:val="-2"/>
          <w:w w:val="105"/>
        </w:rPr>
        <w:t> </w:t>
      </w:r>
      <w:r>
        <w:rPr>
          <w:w w:val="105"/>
        </w:rPr>
        <w:t>be perfectly</w:t>
      </w:r>
      <w:r>
        <w:rPr>
          <w:spacing w:val="-7"/>
          <w:w w:val="105"/>
        </w:rPr>
        <w:t> </w:t>
      </w:r>
      <w:r>
        <w:rPr>
          <w:w w:val="105"/>
        </w:rPr>
        <w:t>consistent</w:t>
      </w:r>
      <w:r>
        <w:rPr>
          <w:spacing w:val="-6"/>
          <w:w w:val="105"/>
        </w:rPr>
        <w:t> </w:t>
      </w:r>
      <w:r>
        <w:rPr>
          <w:w w:val="105"/>
        </w:rPr>
        <w:t>for</w:t>
      </w:r>
      <w:r>
        <w:rPr>
          <w:spacing w:val="-5"/>
          <w:w w:val="105"/>
        </w:rPr>
        <w:t> </w:t>
      </w:r>
      <w:r>
        <w:rPr>
          <w:i/>
          <w:w w:val="105"/>
        </w:rPr>
        <w:t>CI</w:t>
      </w:r>
      <w:r>
        <w:rPr>
          <w:i/>
          <w:spacing w:val="-2"/>
          <w:w w:val="105"/>
        </w:rPr>
        <w:t> </w:t>
      </w:r>
      <w:r>
        <w:rPr>
          <w:rFonts w:ascii="DejaVu Sans Condensed"/>
          <w:w w:val="105"/>
        </w:rPr>
        <w:t>=</w:t>
      </w:r>
      <w:r>
        <w:rPr>
          <w:rFonts w:ascii="DejaVu Sans Condensed"/>
          <w:spacing w:val="-8"/>
          <w:w w:val="105"/>
        </w:rPr>
        <w:t> </w:t>
      </w:r>
      <w:r>
        <w:rPr>
          <w:w w:val="105"/>
        </w:rPr>
        <w:t>0.</w:t>
      </w:r>
      <w:r>
        <w:rPr>
          <w:spacing w:val="-6"/>
          <w:w w:val="105"/>
        </w:rPr>
        <w:t> </w:t>
      </w:r>
      <w:r>
        <w:rPr>
          <w:w w:val="105"/>
        </w:rPr>
        <w:t>However,</w:t>
      </w:r>
      <w:r>
        <w:rPr>
          <w:spacing w:val="-6"/>
          <w:w w:val="105"/>
        </w:rPr>
        <w:t> </w:t>
      </w:r>
      <w:r>
        <w:rPr>
          <w:w w:val="105"/>
        </w:rPr>
        <w:t>while</w:t>
      </w:r>
      <w:r>
        <w:rPr>
          <w:spacing w:val="-6"/>
          <w:w w:val="105"/>
        </w:rPr>
        <w:t> </w:t>
      </w:r>
      <w:r>
        <w:rPr>
          <w:w w:val="105"/>
        </w:rPr>
        <w:t>a</w:t>
      </w:r>
      <w:r>
        <w:rPr>
          <w:spacing w:val="-6"/>
          <w:w w:val="105"/>
        </w:rPr>
        <w:t> </w:t>
      </w:r>
      <w:r>
        <w:rPr>
          <w:w w:val="105"/>
        </w:rPr>
        <w:t>large</w:t>
      </w:r>
      <w:r>
        <w:rPr>
          <w:spacing w:val="-6"/>
          <w:w w:val="105"/>
        </w:rPr>
        <w:t> </w:t>
      </w:r>
      <w:r>
        <w:rPr>
          <w:spacing w:val="-2"/>
          <w:w w:val="105"/>
        </w:rPr>
        <w:t>number</w:t>
      </w:r>
    </w:p>
    <w:p>
      <w:pPr>
        <w:spacing w:after="0" w:line="254" w:lineRule="auto"/>
        <w:jc w:val="both"/>
        <w:sectPr>
          <w:type w:val="continuous"/>
          <w:pgSz w:w="11910" w:h="15880"/>
          <w:pgMar w:header="669" w:footer="0" w:top="820" w:bottom="280" w:left="800" w:right="800"/>
          <w:cols w:num="6" w:equalWidth="0">
            <w:col w:w="930" w:space="68"/>
            <w:col w:w="774" w:space="39"/>
            <w:col w:w="511" w:space="603"/>
            <w:col w:w="561" w:space="297"/>
            <w:col w:w="553" w:space="803"/>
            <w:col w:w="5171"/>
          </w:cols>
        </w:sectPr>
      </w:pPr>
    </w:p>
    <w:p>
      <w:pPr>
        <w:spacing w:line="266" w:lineRule="auto" w:before="25"/>
        <w:ind w:left="489" w:right="0" w:firstLine="0"/>
        <w:jc w:val="left"/>
        <w:rPr>
          <w:sz w:val="11"/>
        </w:rPr>
      </w:pPr>
      <w:r>
        <w:rPr/>
        <mc:AlternateContent>
          <mc:Choice Requires="wps">
            <w:drawing>
              <wp:anchor distT="0" distB="0" distL="0" distR="0" allowOverlap="1" layoutInCell="1" locked="0" behindDoc="1" simplePos="0" relativeHeight="486113280">
                <wp:simplePos x="0" y="0"/>
                <wp:positionH relativeFrom="page">
                  <wp:posOffset>594717</wp:posOffset>
                </wp:positionH>
                <wp:positionV relativeFrom="paragraph">
                  <wp:posOffset>-33232</wp:posOffset>
                </wp:positionV>
                <wp:extent cx="224790" cy="431165"/>
                <wp:effectExtent l="0" t="0" r="0" b="0"/>
                <wp:wrapNone/>
                <wp:docPr id="78" name="Textbox 78"/>
                <wp:cNvGraphicFramePr>
                  <a:graphicFrameLocks/>
                </wp:cNvGraphicFramePr>
                <a:graphic>
                  <a:graphicData uri="http://schemas.microsoft.com/office/word/2010/wordprocessingShape">
                    <wps:wsp>
                      <wps:cNvPr id="78" name="Textbox 78"/>
                      <wps:cNvSpPr txBox="1"/>
                      <wps:spPr>
                        <a:xfrm>
                          <a:off x="0" y="0"/>
                          <a:ext cx="224790" cy="431165"/>
                        </a:xfrm>
                        <a:prstGeom prst="rect">
                          <a:avLst/>
                        </a:prstGeom>
                      </wps:spPr>
                      <wps:txbx>
                        <w:txbxContent>
                          <w:p>
                            <w:pPr>
                              <w:spacing w:line="176" w:lineRule="exact" w:before="0"/>
                              <w:ind w:left="0" w:right="0" w:firstLine="0"/>
                              <w:jc w:val="left"/>
                              <w:rPr>
                                <w:rFonts w:ascii="Arimo"/>
                                <w:sz w:val="18"/>
                              </w:rPr>
                            </w:pPr>
                            <w:r>
                              <w:rPr>
                                <w:rFonts w:ascii="Arimo"/>
                                <w:spacing w:val="3"/>
                                <w:w w:val="155"/>
                                <w:sz w:val="18"/>
                              </w:rPr>
                              <w:t>  </w:t>
                            </w:r>
                            <w:r>
                              <w:rPr>
                                <w:rFonts w:ascii="Arimo"/>
                                <w:spacing w:val="-10"/>
                                <w:w w:val="155"/>
                                <w:position w:val="1"/>
                                <w:sz w:val="18"/>
                              </w:rPr>
                              <w:t>P</w:t>
                            </w:r>
                          </w:p>
                        </w:txbxContent>
                      </wps:txbx>
                      <wps:bodyPr wrap="square" lIns="0" tIns="0" rIns="0" bIns="0" rtlCol="0">
                        <a:noAutofit/>
                      </wps:bodyPr>
                    </wps:wsp>
                  </a:graphicData>
                </a:graphic>
              </wp:anchor>
            </w:drawing>
          </mc:Choice>
          <mc:Fallback>
            <w:pict>
              <v:shape style="position:absolute;margin-left:46.828148pt;margin-top:-2.616765pt;width:17.7pt;height:33.950pt;mso-position-horizontal-relative:page;mso-position-vertical-relative:paragraph;z-index:-17203200" type="#_x0000_t202" id="docshape76" filled="false" stroked="false">
                <v:textbox inset="0,0,0,0">
                  <w:txbxContent>
                    <w:p>
                      <w:pPr>
                        <w:spacing w:line="176" w:lineRule="exact" w:before="0"/>
                        <w:ind w:left="0" w:right="0" w:firstLine="0"/>
                        <w:jc w:val="left"/>
                        <w:rPr>
                          <w:rFonts w:ascii="Arimo"/>
                          <w:sz w:val="18"/>
                        </w:rPr>
                      </w:pPr>
                      <w:r>
                        <w:rPr>
                          <w:rFonts w:ascii="Arimo"/>
                          <w:spacing w:val="3"/>
                          <w:w w:val="155"/>
                          <w:sz w:val="18"/>
                        </w:rPr>
                        <w:t>  </w:t>
                      </w:r>
                      <w:r>
                        <w:rPr>
                          <w:rFonts w:ascii="Arimo"/>
                          <w:spacing w:val="-10"/>
                          <w:w w:val="155"/>
                          <w:position w:val="1"/>
                          <w:sz w:val="18"/>
                        </w:rPr>
                        <w:t>P</w:t>
                      </w:r>
                    </w:p>
                  </w:txbxContent>
                </v:textbox>
                <w10:wrap type="none"/>
              </v:shape>
            </w:pict>
          </mc:Fallback>
        </mc:AlternateContent>
      </w:r>
      <w:r>
        <w:rPr>
          <w:i/>
          <w:spacing w:val="-10"/>
          <w:w w:val="105"/>
          <w:sz w:val="11"/>
        </w:rPr>
        <w:t>n</w:t>
      </w:r>
      <w:r>
        <w:rPr>
          <w:i/>
          <w:spacing w:val="40"/>
          <w:w w:val="105"/>
          <w:sz w:val="11"/>
        </w:rPr>
        <w:t> </w:t>
      </w:r>
      <w:r>
        <w:rPr>
          <w:i/>
          <w:spacing w:val="-4"/>
          <w:w w:val="105"/>
          <w:sz w:val="11"/>
        </w:rPr>
        <w:t>i</w:t>
      </w:r>
      <w:r>
        <w:rPr>
          <w:rFonts w:ascii="DejaVu Sans Condensed"/>
          <w:spacing w:val="-4"/>
          <w:w w:val="105"/>
          <w:sz w:val="11"/>
        </w:rPr>
        <w:t>=</w:t>
      </w:r>
      <w:r>
        <w:rPr>
          <w:spacing w:val="-4"/>
          <w:w w:val="105"/>
          <w:sz w:val="11"/>
        </w:rPr>
        <w:t>1</w:t>
      </w:r>
    </w:p>
    <w:p>
      <w:pPr>
        <w:spacing w:before="14"/>
        <w:ind w:left="0" w:right="0" w:firstLine="0"/>
        <w:jc w:val="left"/>
        <w:rPr>
          <w:rFonts w:ascii="LM Roman 10"/>
          <w:sz w:val="18"/>
        </w:rPr>
      </w:pPr>
      <w:r>
        <w:rPr/>
        <w:br w:type="column"/>
      </w:r>
      <w:r>
        <w:rPr>
          <w:rFonts w:ascii="Verdana"/>
          <w:sz w:val="18"/>
        </w:rPr>
        <w:t>x</w:t>
      </w:r>
      <w:r>
        <w:rPr>
          <w:i/>
          <w:sz w:val="18"/>
          <w:vertAlign w:val="subscript"/>
        </w:rPr>
        <w:t>i</w:t>
      </w:r>
      <w:r>
        <w:rPr>
          <w:i/>
          <w:spacing w:val="26"/>
          <w:sz w:val="18"/>
          <w:vertAlign w:val="baseline"/>
        </w:rPr>
        <w:t> </w:t>
      </w:r>
      <w:r>
        <w:rPr>
          <w:rFonts w:ascii="DejaVu Sans Condensed"/>
          <w:sz w:val="18"/>
          <w:vertAlign w:val="baseline"/>
        </w:rPr>
        <w:t>=</w:t>
      </w:r>
      <w:r>
        <w:rPr>
          <w:rFonts w:ascii="DejaVu Sans Condensed"/>
          <w:spacing w:val="8"/>
          <w:sz w:val="18"/>
          <w:vertAlign w:val="baseline"/>
        </w:rPr>
        <w:t> </w:t>
      </w:r>
      <w:r>
        <w:rPr>
          <w:spacing w:val="-5"/>
          <w:sz w:val="18"/>
          <w:vertAlign w:val="baseline"/>
        </w:rPr>
        <w:t>1</w:t>
      </w:r>
      <w:r>
        <w:rPr>
          <w:rFonts w:ascii="LM Roman 10"/>
          <w:spacing w:val="-5"/>
          <w:sz w:val="18"/>
          <w:vertAlign w:val="baseline"/>
        </w:rPr>
        <w:t>,</w:t>
      </w:r>
    </w:p>
    <w:p>
      <w:pPr>
        <w:spacing w:line="146" w:lineRule="exact" w:before="179"/>
        <w:ind w:left="0" w:right="0" w:firstLine="0"/>
        <w:jc w:val="right"/>
        <w:rPr>
          <w:rFonts w:ascii="DejaVu Sans Condensed"/>
          <w:sz w:val="18"/>
        </w:rPr>
      </w:pPr>
      <w:r>
        <w:rPr/>
        <w:br w:type="column"/>
      </w:r>
      <w:r>
        <w:rPr>
          <w:rFonts w:ascii="DejaVu Sans Condensed"/>
          <w:spacing w:val="-5"/>
          <w:w w:val="105"/>
          <w:sz w:val="18"/>
        </w:rPr>
        <w:t>(</w:t>
      </w:r>
      <w:r>
        <w:rPr>
          <w:spacing w:val="-5"/>
          <w:w w:val="105"/>
          <w:sz w:val="18"/>
        </w:rPr>
        <w:t>7</w:t>
      </w:r>
      <w:r>
        <w:rPr>
          <w:rFonts w:ascii="DejaVu Sans Condensed"/>
          <w:spacing w:val="-5"/>
          <w:w w:val="105"/>
          <w:sz w:val="18"/>
        </w:rPr>
        <w:t>)</w:t>
      </w:r>
    </w:p>
    <w:p>
      <w:pPr>
        <w:pStyle w:val="BodyText"/>
        <w:spacing w:line="203" w:lineRule="exact"/>
        <w:ind w:left="318"/>
      </w:pPr>
      <w:r>
        <w:rPr/>
        <w:br w:type="column"/>
      </w:r>
      <w:r>
        <w:rPr>
          <w:w w:val="105"/>
        </w:rPr>
        <w:t>of</w:t>
      </w:r>
      <w:r>
        <w:rPr>
          <w:spacing w:val="27"/>
          <w:w w:val="105"/>
        </w:rPr>
        <w:t> </w:t>
      </w:r>
      <w:r>
        <w:rPr>
          <w:w w:val="105"/>
        </w:rPr>
        <w:t>different</w:t>
      </w:r>
      <w:r>
        <w:rPr>
          <w:spacing w:val="28"/>
          <w:w w:val="105"/>
        </w:rPr>
        <w:t> </w:t>
      </w:r>
      <w:r>
        <w:rPr>
          <w:w w:val="105"/>
        </w:rPr>
        <w:t>methods</w:t>
      </w:r>
      <w:r>
        <w:rPr>
          <w:spacing w:val="27"/>
          <w:w w:val="105"/>
        </w:rPr>
        <w:t> </w:t>
      </w:r>
      <w:r>
        <w:rPr>
          <w:w w:val="105"/>
        </w:rPr>
        <w:t>and</w:t>
      </w:r>
      <w:r>
        <w:rPr>
          <w:spacing w:val="28"/>
          <w:w w:val="105"/>
        </w:rPr>
        <w:t> </w:t>
      </w:r>
      <w:r>
        <w:rPr>
          <w:w w:val="105"/>
        </w:rPr>
        <w:t>approaches</w:t>
      </w:r>
      <w:r>
        <w:rPr>
          <w:spacing w:val="26"/>
          <w:w w:val="105"/>
        </w:rPr>
        <w:t> </w:t>
      </w:r>
      <w:r>
        <w:rPr>
          <w:w w:val="105"/>
        </w:rPr>
        <w:t>have</w:t>
      </w:r>
      <w:r>
        <w:rPr>
          <w:spacing w:val="27"/>
          <w:w w:val="105"/>
        </w:rPr>
        <w:t> </w:t>
      </w:r>
      <w:r>
        <w:rPr>
          <w:w w:val="105"/>
        </w:rPr>
        <w:t>been</w:t>
      </w:r>
      <w:r>
        <w:rPr>
          <w:spacing w:val="28"/>
          <w:w w:val="105"/>
        </w:rPr>
        <w:t> </w:t>
      </w:r>
      <w:r>
        <w:rPr>
          <w:w w:val="105"/>
        </w:rPr>
        <w:t>presented</w:t>
      </w:r>
      <w:r>
        <w:rPr>
          <w:spacing w:val="27"/>
          <w:w w:val="105"/>
        </w:rPr>
        <w:t> </w:t>
      </w:r>
      <w:r>
        <w:rPr>
          <w:spacing w:val="-5"/>
          <w:w w:val="105"/>
        </w:rPr>
        <w:t>in</w:t>
      </w:r>
    </w:p>
    <w:p>
      <w:pPr>
        <w:pStyle w:val="BodyText"/>
        <w:spacing w:line="111" w:lineRule="exact" w:before="12"/>
        <w:ind w:left="318"/>
      </w:pPr>
      <w:r>
        <w:rPr>
          <w:w w:val="105"/>
        </w:rPr>
        <w:t>the</w:t>
      </w:r>
      <w:r>
        <w:rPr>
          <w:spacing w:val="35"/>
          <w:w w:val="105"/>
        </w:rPr>
        <w:t> </w:t>
      </w:r>
      <w:r>
        <w:rPr>
          <w:w w:val="105"/>
        </w:rPr>
        <w:t>existing</w:t>
      </w:r>
      <w:r>
        <w:rPr>
          <w:spacing w:val="36"/>
          <w:w w:val="105"/>
        </w:rPr>
        <w:t> </w:t>
      </w:r>
      <w:r>
        <w:rPr>
          <w:w w:val="105"/>
        </w:rPr>
        <w:t>literature,</w:t>
      </w:r>
      <w:r>
        <w:rPr>
          <w:spacing w:val="37"/>
          <w:w w:val="105"/>
        </w:rPr>
        <w:t> </w:t>
      </w:r>
      <w:r>
        <w:rPr>
          <w:w w:val="105"/>
        </w:rPr>
        <w:t>there</w:t>
      </w:r>
      <w:r>
        <w:rPr>
          <w:spacing w:val="36"/>
          <w:w w:val="105"/>
        </w:rPr>
        <w:t> </w:t>
      </w:r>
      <w:r>
        <w:rPr>
          <w:w w:val="105"/>
        </w:rPr>
        <w:t>is</w:t>
      </w:r>
      <w:r>
        <w:rPr>
          <w:spacing w:val="36"/>
          <w:w w:val="105"/>
        </w:rPr>
        <w:t> </w:t>
      </w:r>
      <w:r>
        <w:rPr>
          <w:w w:val="105"/>
        </w:rPr>
        <w:t>a</w:t>
      </w:r>
      <w:r>
        <w:rPr>
          <w:spacing w:val="35"/>
          <w:w w:val="105"/>
        </w:rPr>
        <w:t> </w:t>
      </w:r>
      <w:r>
        <w:rPr>
          <w:w w:val="105"/>
        </w:rPr>
        <w:t>lack</w:t>
      </w:r>
      <w:r>
        <w:rPr>
          <w:spacing w:val="36"/>
          <w:w w:val="105"/>
        </w:rPr>
        <w:t> </w:t>
      </w:r>
      <w:r>
        <w:rPr>
          <w:w w:val="105"/>
        </w:rPr>
        <w:t>of</w:t>
      </w:r>
      <w:r>
        <w:rPr>
          <w:spacing w:val="35"/>
          <w:w w:val="105"/>
        </w:rPr>
        <w:t> </w:t>
      </w:r>
      <w:r>
        <w:rPr>
          <w:w w:val="105"/>
        </w:rPr>
        <w:t>consensus</w:t>
      </w:r>
      <w:r>
        <w:rPr>
          <w:spacing w:val="36"/>
          <w:w w:val="105"/>
        </w:rPr>
        <w:t> </w:t>
      </w:r>
      <w:r>
        <w:rPr>
          <w:w w:val="105"/>
        </w:rPr>
        <w:t>on</w:t>
      </w:r>
      <w:r>
        <w:rPr>
          <w:spacing w:val="36"/>
          <w:w w:val="105"/>
        </w:rPr>
        <w:t> </w:t>
      </w:r>
      <w:r>
        <w:rPr>
          <w:spacing w:val="-2"/>
          <w:w w:val="105"/>
        </w:rPr>
        <w:t>their</w:t>
      </w:r>
    </w:p>
    <w:p>
      <w:pPr>
        <w:spacing w:after="0" w:line="111" w:lineRule="exact"/>
        <w:sectPr>
          <w:type w:val="continuous"/>
          <w:pgSz w:w="11910" w:h="15880"/>
          <w:pgMar w:header="669" w:footer="0" w:top="820" w:bottom="280" w:left="800" w:right="800"/>
          <w:cols w:num="4" w:equalWidth="0">
            <w:col w:w="670" w:space="9"/>
            <w:col w:w="587" w:space="2907"/>
            <w:col w:w="717" w:space="39"/>
            <w:col w:w="5381"/>
          </w:cols>
        </w:sectPr>
      </w:pPr>
    </w:p>
    <w:p>
      <w:pPr>
        <w:pStyle w:val="BodyText"/>
        <w:tabs>
          <w:tab w:pos="1097" w:val="left" w:leader="none"/>
        </w:tabs>
        <w:spacing w:line="301" w:lineRule="exact"/>
        <w:ind w:left="300"/>
        <w:rPr>
          <w:i/>
        </w:rPr>
      </w:pPr>
      <w:r>
        <w:rPr>
          <w:rFonts w:ascii="Verdana"/>
          <w:w w:val="105"/>
        </w:rPr>
        <w:t>x</w:t>
      </w:r>
      <w:r>
        <w:rPr>
          <w:i/>
          <w:w w:val="105"/>
          <w:vertAlign w:val="subscript"/>
        </w:rPr>
        <w:t>i</w:t>
      </w:r>
      <w:r>
        <w:rPr>
          <w:i/>
          <w:spacing w:val="21"/>
          <w:w w:val="130"/>
          <w:vertAlign w:val="baseline"/>
        </w:rPr>
        <w:t> </w:t>
      </w:r>
      <w:r>
        <w:rPr>
          <w:rFonts w:ascii="Arial"/>
          <w:w w:val="130"/>
          <w:vertAlign w:val="baseline"/>
        </w:rPr>
        <w:t>P</w:t>
      </w:r>
      <w:r>
        <w:rPr>
          <w:rFonts w:ascii="Arial"/>
          <w:spacing w:val="1"/>
          <w:w w:val="130"/>
          <w:vertAlign w:val="baseline"/>
        </w:rPr>
        <w:t> </w:t>
      </w:r>
      <w:r>
        <w:rPr>
          <w:spacing w:val="-5"/>
          <w:w w:val="105"/>
          <w:vertAlign w:val="baseline"/>
        </w:rPr>
        <w:t>0</w:t>
      </w:r>
      <w:r>
        <w:rPr>
          <w:rFonts w:ascii="LM Roman 10"/>
          <w:spacing w:val="-5"/>
          <w:w w:val="105"/>
          <w:vertAlign w:val="baseline"/>
        </w:rPr>
        <w:t>,</w:t>
      </w:r>
      <w:r>
        <w:rPr>
          <w:rFonts w:ascii="LM Roman 10"/>
          <w:vertAlign w:val="baseline"/>
        </w:rPr>
        <w:tab/>
      </w:r>
      <w:r>
        <w:rPr>
          <w:i/>
          <w:vertAlign w:val="baseline"/>
        </w:rPr>
        <w:t>i</w:t>
      </w:r>
      <w:r>
        <w:rPr>
          <w:i/>
          <w:spacing w:val="-7"/>
          <w:vertAlign w:val="baseline"/>
        </w:rPr>
        <w:t> </w:t>
      </w:r>
      <w:r>
        <w:rPr>
          <w:rFonts w:ascii="DejaVu Sans Condensed"/>
          <w:vertAlign w:val="baseline"/>
        </w:rPr>
        <w:t>=</w:t>
      </w:r>
      <w:r>
        <w:rPr>
          <w:rFonts w:ascii="DejaVu Sans Condensed"/>
          <w:spacing w:val="-6"/>
          <w:vertAlign w:val="baseline"/>
        </w:rPr>
        <w:t> </w:t>
      </w:r>
      <w:r>
        <w:rPr>
          <w:vertAlign w:val="baseline"/>
        </w:rPr>
        <w:t>1</w:t>
      </w:r>
      <w:r>
        <w:rPr>
          <w:rFonts w:ascii="LM Roman 10"/>
          <w:vertAlign w:val="baseline"/>
        </w:rPr>
        <w:t>,</w:t>
      </w:r>
      <w:r>
        <w:rPr>
          <w:rFonts w:ascii="LM Roman 10"/>
          <w:spacing w:val="-31"/>
          <w:vertAlign w:val="baseline"/>
        </w:rPr>
        <w:t> </w:t>
      </w:r>
      <w:r>
        <w:rPr>
          <w:vertAlign w:val="baseline"/>
        </w:rPr>
        <w:t>2</w:t>
      </w:r>
      <w:r>
        <w:rPr>
          <w:rFonts w:ascii="LM Roman 10"/>
          <w:vertAlign w:val="baseline"/>
        </w:rPr>
        <w:t>,</w:t>
      </w:r>
      <w:r>
        <w:rPr>
          <w:rFonts w:ascii="LM Roman 10"/>
          <w:spacing w:val="-31"/>
          <w:vertAlign w:val="baseline"/>
        </w:rPr>
        <w:t> </w:t>
      </w:r>
      <w:r>
        <w:rPr>
          <w:rFonts w:ascii="Khmer OS Muol Pali"/>
          <w:spacing w:val="19"/>
          <w:vertAlign w:val="baseline"/>
        </w:rPr>
        <w:t>...</w:t>
      </w:r>
      <w:r>
        <w:rPr>
          <w:rFonts w:ascii="Khmer OS Muol Pali"/>
          <w:spacing w:val="-22"/>
          <w:vertAlign w:val="baseline"/>
        </w:rPr>
        <w:t> </w:t>
      </w:r>
      <w:r>
        <w:rPr>
          <w:rFonts w:ascii="LM Roman 10"/>
          <w:vertAlign w:val="baseline"/>
        </w:rPr>
        <w:t>,</w:t>
      </w:r>
      <w:r>
        <w:rPr>
          <w:rFonts w:ascii="LM Roman 10"/>
          <w:spacing w:val="-31"/>
          <w:vertAlign w:val="baseline"/>
        </w:rPr>
        <w:t> </w:t>
      </w:r>
      <w:r>
        <w:rPr>
          <w:i/>
          <w:spacing w:val="-10"/>
          <w:vertAlign w:val="baseline"/>
        </w:rPr>
        <w:t>n</w:t>
      </w:r>
    </w:p>
    <w:p>
      <w:pPr>
        <w:pStyle w:val="BodyText"/>
        <w:spacing w:before="26"/>
        <w:ind w:left="109"/>
      </w:pPr>
      <w:r>
        <w:rPr>
          <w:w w:val="105"/>
        </w:rPr>
        <w:t>We</w:t>
      </w:r>
      <w:r>
        <w:rPr>
          <w:spacing w:val="4"/>
          <w:w w:val="105"/>
        </w:rPr>
        <w:t> </w:t>
      </w:r>
      <w:r>
        <w:rPr>
          <w:spacing w:val="-5"/>
          <w:w w:val="105"/>
        </w:rPr>
        <w:t>set</w:t>
      </w:r>
    </w:p>
    <w:p>
      <w:pPr>
        <w:pStyle w:val="BodyText"/>
        <w:spacing w:line="254" w:lineRule="auto" w:before="108"/>
        <w:ind w:left="109" w:right="1"/>
      </w:pPr>
      <w:r>
        <w:rPr/>
        <w:br w:type="column"/>
      </w:r>
      <w:r>
        <w:rPr>
          <w:w w:val="105"/>
        </w:rPr>
        <w:t>effectiveness</w:t>
      </w:r>
      <w:r>
        <w:rPr>
          <w:spacing w:val="-3"/>
          <w:w w:val="105"/>
        </w:rPr>
        <w:t> </w:t>
      </w:r>
      <w:r>
        <w:rPr>
          <w:w w:val="105"/>
        </w:rPr>
        <w:t>and</w:t>
      </w:r>
      <w:r>
        <w:rPr>
          <w:spacing w:val="-4"/>
          <w:w w:val="105"/>
        </w:rPr>
        <w:t> </w:t>
      </w:r>
      <w:r>
        <w:rPr>
          <w:w w:val="105"/>
        </w:rPr>
        <w:t>reliability</w:t>
      </w:r>
      <w:r>
        <w:rPr>
          <w:spacing w:val="-3"/>
          <w:w w:val="105"/>
        </w:rPr>
        <w:t> </w:t>
      </w:r>
      <w:hyperlink w:history="true" w:anchor="_bookmark33">
        <w:r>
          <w:rPr>
            <w:color w:val="007FAD"/>
            <w:w w:val="105"/>
          </w:rPr>
          <w:t>[32,96–98]</w:t>
        </w:r>
      </w:hyperlink>
      <w:r>
        <w:rPr>
          <w:w w:val="105"/>
        </w:rPr>
        <w:t>.</w:t>
      </w:r>
      <w:r>
        <w:rPr>
          <w:spacing w:val="-3"/>
          <w:w w:val="105"/>
        </w:rPr>
        <w:t> </w:t>
      </w:r>
      <w:r>
        <w:rPr>
          <w:w w:val="105"/>
        </w:rPr>
        <w:t>As</w:t>
      </w:r>
      <w:r>
        <w:rPr>
          <w:spacing w:val="-4"/>
          <w:w w:val="105"/>
        </w:rPr>
        <w:t> </w:t>
      </w:r>
      <w:r>
        <w:rPr>
          <w:w w:val="105"/>
        </w:rPr>
        <w:t>such,</w:t>
      </w:r>
      <w:r>
        <w:rPr>
          <w:spacing w:val="-4"/>
          <w:w w:val="105"/>
        </w:rPr>
        <w:t> </w:t>
      </w:r>
      <w:r>
        <w:rPr>
          <w:w w:val="105"/>
        </w:rPr>
        <w:t>there</w:t>
      </w:r>
      <w:r>
        <w:rPr>
          <w:spacing w:val="-4"/>
          <w:w w:val="105"/>
        </w:rPr>
        <w:t> </w:t>
      </w:r>
      <w:r>
        <w:rPr>
          <w:w w:val="105"/>
        </w:rPr>
        <w:t>is</w:t>
      </w:r>
      <w:r>
        <w:rPr>
          <w:spacing w:val="-3"/>
          <w:w w:val="105"/>
        </w:rPr>
        <w:t> </w:t>
      </w:r>
      <w:r>
        <w:rPr>
          <w:w w:val="105"/>
        </w:rPr>
        <w:t>a</w:t>
      </w:r>
      <w:r>
        <w:rPr>
          <w:spacing w:val="-4"/>
          <w:w w:val="105"/>
        </w:rPr>
        <w:t> </w:t>
      </w:r>
      <w:r>
        <w:rPr>
          <w:w w:val="105"/>
        </w:rPr>
        <w:t>dis- tinct</w:t>
      </w:r>
      <w:r>
        <w:rPr>
          <w:spacing w:val="19"/>
          <w:w w:val="105"/>
        </w:rPr>
        <w:t> </w:t>
      </w:r>
      <w:r>
        <w:rPr>
          <w:w w:val="105"/>
        </w:rPr>
        <w:t>requirement</w:t>
      </w:r>
      <w:r>
        <w:rPr>
          <w:spacing w:val="20"/>
          <w:w w:val="105"/>
        </w:rPr>
        <w:t> </w:t>
      </w:r>
      <w:r>
        <w:rPr>
          <w:w w:val="105"/>
        </w:rPr>
        <w:t>to</w:t>
      </w:r>
      <w:r>
        <w:rPr>
          <w:spacing w:val="19"/>
          <w:w w:val="105"/>
        </w:rPr>
        <w:t> </w:t>
      </w:r>
      <w:r>
        <w:rPr>
          <w:w w:val="105"/>
        </w:rPr>
        <w:t>produce</w:t>
      </w:r>
      <w:r>
        <w:rPr>
          <w:spacing w:val="20"/>
          <w:w w:val="105"/>
        </w:rPr>
        <w:t> </w:t>
      </w:r>
      <w:r>
        <w:rPr>
          <w:w w:val="105"/>
        </w:rPr>
        <w:t>a</w:t>
      </w:r>
      <w:r>
        <w:rPr>
          <w:spacing w:val="19"/>
          <w:w w:val="105"/>
        </w:rPr>
        <w:t> </w:t>
      </w:r>
      <w:r>
        <w:rPr>
          <w:w w:val="105"/>
        </w:rPr>
        <w:t>new</w:t>
      </w:r>
      <w:r>
        <w:rPr>
          <w:spacing w:val="19"/>
          <w:w w:val="105"/>
        </w:rPr>
        <w:t> </w:t>
      </w:r>
      <w:r>
        <w:rPr>
          <w:w w:val="105"/>
        </w:rPr>
        <w:t>consistency</w:t>
      </w:r>
      <w:r>
        <w:rPr>
          <w:spacing w:val="20"/>
          <w:w w:val="105"/>
        </w:rPr>
        <w:t> </w:t>
      </w:r>
      <w:r>
        <w:rPr>
          <w:w w:val="105"/>
        </w:rPr>
        <w:t>index</w:t>
      </w:r>
      <w:r>
        <w:rPr>
          <w:spacing w:val="20"/>
          <w:w w:val="105"/>
        </w:rPr>
        <w:t> </w:t>
      </w:r>
      <w:r>
        <w:rPr>
          <w:spacing w:val="-2"/>
          <w:w w:val="105"/>
        </w:rPr>
        <w:t>related</w:t>
      </w:r>
    </w:p>
    <w:p>
      <w:pPr>
        <w:spacing w:after="0" w:line="254" w:lineRule="auto"/>
        <w:sectPr>
          <w:type w:val="continuous"/>
          <w:pgSz w:w="11910" w:h="15880"/>
          <w:pgMar w:header="669" w:footer="0" w:top="820" w:bottom="280" w:left="800" w:right="800"/>
          <w:cols w:num="2" w:equalWidth="0">
            <w:col w:w="2165" w:space="2974"/>
            <w:col w:w="5171"/>
          </w:cols>
        </w:sectPr>
      </w:pPr>
    </w:p>
    <w:p>
      <w:pPr>
        <w:pStyle w:val="BodyText"/>
        <w:spacing w:line="254" w:lineRule="auto" w:before="173"/>
        <w:ind w:left="276" w:right="38"/>
        <w:jc w:val="both"/>
      </w:pPr>
      <w:bookmarkStart w:name="_bookmark11" w:id="21"/>
      <w:bookmarkEnd w:id="21"/>
      <w:r>
        <w:rPr/>
      </w:r>
      <w:r>
        <w:rPr>
          <w:w w:val="105"/>
        </w:rPr>
        <w:t>to the CM method that measures the inconsistency level of </w:t>
      </w:r>
      <w:r>
        <w:rPr>
          <w:w w:val="105"/>
        </w:rPr>
        <w:t>a PCM in a standard and reliable manner.</w:t>
      </w:r>
    </w:p>
    <w:p>
      <w:pPr>
        <w:pStyle w:val="BodyText"/>
        <w:spacing w:line="252" w:lineRule="auto"/>
        <w:ind w:left="275" w:right="38" w:firstLine="240"/>
        <w:jc w:val="both"/>
      </w:pPr>
      <w:r>
        <w:rPr>
          <w:w w:val="105"/>
        </w:rPr>
        <w:t>According to the rules presented in </w:t>
      </w:r>
      <w:hyperlink w:history="true" w:anchor="_bookmark9">
        <w:r>
          <w:rPr>
            <w:color w:val="007FAD"/>
            <w:w w:val="105"/>
          </w:rPr>
          <w:t>Theorem 3</w:t>
        </w:r>
      </w:hyperlink>
      <w:r>
        <w:rPr>
          <w:w w:val="105"/>
        </w:rPr>
        <w:t>, bearing </w:t>
      </w:r>
      <w:r>
        <w:rPr>
          <w:w w:val="105"/>
        </w:rPr>
        <w:t>in mind</w:t>
      </w:r>
      <w:r>
        <w:rPr>
          <w:spacing w:val="22"/>
          <w:w w:val="105"/>
        </w:rPr>
        <w:t> </w:t>
      </w:r>
      <w:r>
        <w:rPr>
          <w:w w:val="105"/>
        </w:rPr>
        <w:t>the</w:t>
      </w:r>
      <w:r>
        <w:rPr>
          <w:spacing w:val="21"/>
          <w:w w:val="105"/>
        </w:rPr>
        <w:t> </w:t>
      </w:r>
      <w:r>
        <w:rPr>
          <w:w w:val="105"/>
        </w:rPr>
        <w:t>fact</w:t>
      </w:r>
      <w:r>
        <w:rPr>
          <w:spacing w:val="22"/>
          <w:w w:val="105"/>
        </w:rPr>
        <w:t> </w:t>
      </w:r>
      <w:r>
        <w:rPr>
          <w:w w:val="105"/>
        </w:rPr>
        <w:t>that</w:t>
      </w:r>
      <w:r>
        <w:rPr>
          <w:spacing w:val="22"/>
          <w:w w:val="105"/>
        </w:rPr>
        <w:t> </w:t>
      </w:r>
      <w:r>
        <w:rPr>
          <w:i/>
          <w:w w:val="105"/>
        </w:rPr>
        <w:t>C</w:t>
      </w:r>
      <w:r>
        <w:rPr>
          <w:rFonts w:ascii="DejaVu Sans Condensed"/>
          <w:w w:val="105"/>
          <w:vertAlign w:val="superscript"/>
        </w:rPr>
        <w:t>*</w:t>
      </w:r>
      <w:r>
        <w:rPr>
          <w:rFonts w:ascii="DejaVu Sans Condensed"/>
          <w:spacing w:val="24"/>
          <w:w w:val="105"/>
          <w:vertAlign w:val="baseline"/>
        </w:rPr>
        <w:t> </w:t>
      </w:r>
      <w:r>
        <w:rPr>
          <w:w w:val="105"/>
          <w:vertAlign w:val="baseline"/>
        </w:rPr>
        <w:t>is</w:t>
      </w:r>
      <w:r>
        <w:rPr>
          <w:spacing w:val="22"/>
          <w:w w:val="105"/>
          <w:vertAlign w:val="baseline"/>
        </w:rPr>
        <w:t> </w:t>
      </w:r>
      <w:r>
        <w:rPr>
          <w:w w:val="105"/>
          <w:vertAlign w:val="baseline"/>
        </w:rPr>
        <w:t>the</w:t>
      </w:r>
      <w:r>
        <w:rPr>
          <w:spacing w:val="21"/>
          <w:w w:val="105"/>
          <w:vertAlign w:val="baseline"/>
        </w:rPr>
        <w:t> </w:t>
      </w:r>
      <w:r>
        <w:rPr>
          <w:w w:val="105"/>
          <w:vertAlign w:val="baseline"/>
        </w:rPr>
        <w:t>optimal</w:t>
      </w:r>
      <w:r>
        <w:rPr>
          <w:spacing w:val="23"/>
          <w:w w:val="105"/>
          <w:vertAlign w:val="baseline"/>
        </w:rPr>
        <w:t> </w:t>
      </w:r>
      <w:r>
        <w:rPr>
          <w:w w:val="105"/>
          <w:vertAlign w:val="baseline"/>
        </w:rPr>
        <w:t>objective</w:t>
      </w:r>
      <w:r>
        <w:rPr>
          <w:spacing w:val="23"/>
          <w:w w:val="105"/>
          <w:vertAlign w:val="baseline"/>
        </w:rPr>
        <w:t> </w:t>
      </w:r>
      <w:r>
        <w:rPr>
          <w:w w:val="105"/>
          <w:vertAlign w:val="baseline"/>
        </w:rPr>
        <w:t>function</w:t>
      </w:r>
      <w:r>
        <w:rPr>
          <w:spacing w:val="22"/>
          <w:w w:val="105"/>
          <w:vertAlign w:val="baseline"/>
        </w:rPr>
        <w:t> </w:t>
      </w:r>
      <w:r>
        <w:rPr>
          <w:w w:val="105"/>
          <w:vertAlign w:val="baseline"/>
        </w:rPr>
        <w:t>value of the optimization model </w:t>
      </w:r>
      <w:hyperlink w:history="true" w:anchor="_bookmark7">
        <w:r>
          <w:rPr>
            <w:color w:val="007FAD"/>
            <w:w w:val="105"/>
            <w:vertAlign w:val="baseline"/>
          </w:rPr>
          <w:t>(12)</w:t>
        </w:r>
      </w:hyperlink>
      <w:r>
        <w:rPr>
          <w:w w:val="105"/>
          <w:vertAlign w:val="baseline"/>
        </w:rPr>
        <w:t>, for PCM to be perfectly con- sistent, we require the following:</w:t>
      </w:r>
    </w:p>
    <w:p>
      <w:pPr>
        <w:tabs>
          <w:tab w:pos="4739" w:val="left" w:leader="none"/>
        </w:tabs>
        <w:spacing w:before="93"/>
        <w:ind w:left="275" w:right="0" w:firstLine="0"/>
        <w:jc w:val="both"/>
        <w:rPr>
          <w:rFonts w:ascii="DejaVu Sans Condensed"/>
          <w:sz w:val="18"/>
        </w:rPr>
      </w:pPr>
      <w:r>
        <w:rPr>
          <w:i/>
          <w:w w:val="105"/>
          <w:sz w:val="18"/>
        </w:rPr>
        <w:t>C</w:t>
      </w:r>
      <w:r>
        <w:rPr>
          <w:rFonts w:ascii="DejaVu Sans Condensed"/>
          <w:w w:val="105"/>
          <w:sz w:val="18"/>
          <w:vertAlign w:val="superscript"/>
        </w:rPr>
        <w:t>*</w:t>
      </w:r>
      <w:r>
        <w:rPr>
          <w:rFonts w:ascii="DejaVu Sans Condensed"/>
          <w:spacing w:val="4"/>
          <w:w w:val="105"/>
          <w:sz w:val="18"/>
          <w:vertAlign w:val="baseline"/>
        </w:rPr>
        <w:t> </w:t>
      </w:r>
      <w:r>
        <w:rPr>
          <w:rFonts w:ascii="DejaVu Sans Condensed"/>
          <w:w w:val="105"/>
          <w:sz w:val="18"/>
          <w:vertAlign w:val="baseline"/>
        </w:rPr>
        <w:t>=</w:t>
      </w:r>
      <w:r>
        <w:rPr>
          <w:rFonts w:ascii="DejaVu Sans Condensed"/>
          <w:spacing w:val="-8"/>
          <w:w w:val="105"/>
          <w:sz w:val="18"/>
          <w:vertAlign w:val="baseline"/>
        </w:rPr>
        <w:t> </w:t>
      </w:r>
      <w:r>
        <w:rPr>
          <w:i/>
          <w:spacing w:val="-10"/>
          <w:w w:val="105"/>
          <w:sz w:val="18"/>
          <w:vertAlign w:val="baseline"/>
        </w:rPr>
        <w:t>n</w:t>
      </w:r>
      <w:r>
        <w:rPr>
          <w:i/>
          <w:sz w:val="18"/>
          <w:vertAlign w:val="baseline"/>
        </w:rPr>
        <w:tab/>
      </w:r>
      <w:r>
        <w:rPr>
          <w:rFonts w:ascii="DejaVu Sans Condensed"/>
          <w:spacing w:val="-4"/>
          <w:w w:val="105"/>
          <w:sz w:val="18"/>
          <w:vertAlign w:val="baseline"/>
        </w:rPr>
        <w:t>(</w:t>
      </w:r>
      <w:r>
        <w:rPr>
          <w:spacing w:val="-4"/>
          <w:w w:val="105"/>
          <w:sz w:val="18"/>
          <w:vertAlign w:val="baseline"/>
        </w:rPr>
        <w:t>14</w:t>
      </w:r>
      <w:r>
        <w:rPr>
          <w:rFonts w:ascii="DejaVu Sans Condensed"/>
          <w:spacing w:val="-4"/>
          <w:w w:val="105"/>
          <w:sz w:val="18"/>
          <w:vertAlign w:val="baseline"/>
        </w:rPr>
        <w:t>)</w:t>
      </w:r>
    </w:p>
    <w:p>
      <w:pPr>
        <w:pStyle w:val="BodyText"/>
        <w:spacing w:before="118"/>
        <w:ind w:left="277"/>
      </w:pPr>
      <w:r>
        <w:rPr>
          <w:spacing w:val="-2"/>
          <w:w w:val="105"/>
        </w:rPr>
        <w:t>Otherwise,</w:t>
      </w:r>
    </w:p>
    <w:p>
      <w:pPr>
        <w:pStyle w:val="BodyText"/>
        <w:tabs>
          <w:tab w:pos="4739" w:val="left" w:leader="none"/>
        </w:tabs>
        <w:spacing w:before="68"/>
        <w:ind w:left="276"/>
        <w:rPr>
          <w:rFonts w:ascii="DejaVu Sans Condensed"/>
        </w:rPr>
      </w:pPr>
      <w:r>
        <w:rPr/>
        <w:t>0</w:t>
      </w:r>
      <w:r>
        <w:rPr>
          <w:spacing w:val="4"/>
        </w:rPr>
        <w:t> </w:t>
      </w:r>
      <w:r>
        <w:rPr>
          <w:rFonts w:ascii="LM Roman 10"/>
        </w:rPr>
        <w:t>&lt;</w:t>
      </w:r>
      <w:r>
        <w:rPr>
          <w:rFonts w:ascii="LM Roman 10"/>
          <w:spacing w:val="-9"/>
        </w:rPr>
        <w:t> </w:t>
      </w:r>
      <w:r>
        <w:rPr>
          <w:i/>
        </w:rPr>
        <w:t>C</w:t>
      </w:r>
      <w:r>
        <w:rPr>
          <w:rFonts w:ascii="DejaVu Sans Condensed"/>
          <w:vertAlign w:val="superscript"/>
        </w:rPr>
        <w:t>*</w:t>
      </w:r>
      <w:r>
        <w:rPr>
          <w:rFonts w:ascii="DejaVu Sans Condensed"/>
          <w:spacing w:val="9"/>
          <w:vertAlign w:val="baseline"/>
        </w:rPr>
        <w:t> </w:t>
      </w:r>
      <w:r>
        <w:rPr>
          <w:rFonts w:ascii="LM Roman 10"/>
          <w:vertAlign w:val="baseline"/>
        </w:rPr>
        <w:t>&lt;</w:t>
      </w:r>
      <w:r>
        <w:rPr>
          <w:rFonts w:ascii="LM Roman 10"/>
          <w:spacing w:val="-9"/>
          <w:vertAlign w:val="baseline"/>
        </w:rPr>
        <w:t> </w:t>
      </w:r>
      <w:r>
        <w:rPr>
          <w:i/>
          <w:spacing w:val="-10"/>
          <w:vertAlign w:val="baseline"/>
        </w:rPr>
        <w:t>n</w:t>
      </w:r>
      <w:r>
        <w:rPr>
          <w:i/>
          <w:vertAlign w:val="baseline"/>
        </w:rPr>
        <w:tab/>
      </w:r>
      <w:r>
        <w:rPr>
          <w:rFonts w:ascii="DejaVu Sans Condensed"/>
          <w:spacing w:val="-4"/>
          <w:vertAlign w:val="baseline"/>
        </w:rPr>
        <w:t>(</w:t>
      </w:r>
      <w:r>
        <w:rPr>
          <w:spacing w:val="-4"/>
          <w:vertAlign w:val="baseline"/>
        </w:rPr>
        <w:t>15</w:t>
      </w:r>
      <w:r>
        <w:rPr>
          <w:rFonts w:ascii="DejaVu Sans Condensed"/>
          <w:spacing w:val="-4"/>
          <w:vertAlign w:val="baseline"/>
        </w:rPr>
        <w:t>)</w:t>
      </w:r>
    </w:p>
    <w:p>
      <w:pPr>
        <w:pStyle w:val="BodyText"/>
        <w:spacing w:line="235" w:lineRule="auto" w:before="111"/>
        <w:ind w:left="276" w:right="38" w:firstLine="1"/>
        <w:jc w:val="both"/>
      </w:pPr>
      <w:r>
        <w:rPr>
          <w:w w:val="105"/>
        </w:rPr>
        <w:t>The</w:t>
      </w:r>
      <w:r>
        <w:rPr>
          <w:spacing w:val="-2"/>
          <w:w w:val="105"/>
        </w:rPr>
        <w:t> </w:t>
      </w:r>
      <w:r>
        <w:rPr>
          <w:w w:val="105"/>
        </w:rPr>
        <w:t>influence</w:t>
      </w:r>
      <w:r>
        <w:rPr>
          <w:spacing w:val="-3"/>
          <w:w w:val="105"/>
        </w:rPr>
        <w:t> </w:t>
      </w:r>
      <w:r>
        <w:rPr>
          <w:w w:val="105"/>
        </w:rPr>
        <w:t>of</w:t>
      </w:r>
      <w:r>
        <w:rPr>
          <w:spacing w:val="-3"/>
          <w:w w:val="105"/>
        </w:rPr>
        <w:t> </w:t>
      </w:r>
      <w:r>
        <w:rPr>
          <w:w w:val="105"/>
        </w:rPr>
        <w:t>the</w:t>
      </w:r>
      <w:r>
        <w:rPr>
          <w:spacing w:val="-3"/>
          <w:w w:val="105"/>
        </w:rPr>
        <w:t> </w:t>
      </w:r>
      <w:r>
        <w:rPr>
          <w:w w:val="105"/>
        </w:rPr>
        <w:t>size</w:t>
      </w:r>
      <w:r>
        <w:rPr>
          <w:spacing w:val="-2"/>
          <w:w w:val="105"/>
        </w:rPr>
        <w:t> </w:t>
      </w:r>
      <w:r>
        <w:rPr>
          <w:w w:val="105"/>
        </w:rPr>
        <w:t>of</w:t>
      </w:r>
      <w:r>
        <w:rPr>
          <w:spacing w:val="-3"/>
          <w:w w:val="105"/>
        </w:rPr>
        <w:t> </w:t>
      </w:r>
      <w:r>
        <w:rPr>
          <w:w w:val="105"/>
        </w:rPr>
        <w:t>a</w:t>
      </w:r>
      <w:r>
        <w:rPr>
          <w:spacing w:val="-4"/>
          <w:w w:val="105"/>
        </w:rPr>
        <w:t> </w:t>
      </w:r>
      <w:r>
        <w:rPr>
          <w:w w:val="105"/>
        </w:rPr>
        <w:t>PCM</w:t>
      </w:r>
      <w:r>
        <w:rPr>
          <w:spacing w:val="-2"/>
          <w:w w:val="105"/>
        </w:rPr>
        <w:t> </w:t>
      </w:r>
      <w:r>
        <w:rPr>
          <w:w w:val="105"/>
        </w:rPr>
        <w:t>can</w:t>
      </w:r>
      <w:r>
        <w:rPr>
          <w:spacing w:val="-3"/>
          <w:w w:val="105"/>
        </w:rPr>
        <w:t> </w:t>
      </w:r>
      <w:r>
        <w:rPr>
          <w:w w:val="105"/>
        </w:rPr>
        <w:t>be</w:t>
      </w:r>
      <w:r>
        <w:rPr>
          <w:spacing w:val="-3"/>
          <w:w w:val="105"/>
        </w:rPr>
        <w:t> </w:t>
      </w:r>
      <w:r>
        <w:rPr>
          <w:w w:val="105"/>
        </w:rPr>
        <w:t>eliminated</w:t>
      </w:r>
      <w:r>
        <w:rPr>
          <w:spacing w:val="-2"/>
          <w:w w:val="105"/>
        </w:rPr>
        <w:t> </w:t>
      </w:r>
      <w:r>
        <w:rPr>
          <w:w w:val="105"/>
        </w:rPr>
        <w:t>by</w:t>
      </w:r>
      <w:r>
        <w:rPr>
          <w:spacing w:val="-3"/>
          <w:w w:val="105"/>
        </w:rPr>
        <w:t> </w:t>
      </w:r>
      <w:r>
        <w:rPr>
          <w:w w:val="105"/>
        </w:rPr>
        <w:t>divid- ing the objective function value </w:t>
      </w:r>
      <w:r>
        <w:rPr>
          <w:i/>
          <w:w w:val="105"/>
        </w:rPr>
        <w:t>C</w:t>
      </w:r>
      <w:r>
        <w:rPr>
          <w:rFonts w:ascii="DejaVu Sans Condensed"/>
          <w:w w:val="105"/>
          <w:vertAlign w:val="superscript"/>
        </w:rPr>
        <w:t>*</w:t>
      </w:r>
      <w:r>
        <w:rPr>
          <w:rFonts w:ascii="DejaVu Sans Condensed"/>
          <w:w w:val="105"/>
          <w:vertAlign w:val="baseline"/>
        </w:rPr>
        <w:t> </w:t>
      </w:r>
      <w:r>
        <w:rPr>
          <w:w w:val="105"/>
          <w:vertAlign w:val="baseline"/>
        </w:rPr>
        <w:t>by </w:t>
      </w:r>
      <w:r>
        <w:rPr>
          <w:i/>
          <w:w w:val="105"/>
          <w:vertAlign w:val="baseline"/>
        </w:rPr>
        <w:t>n</w:t>
      </w:r>
      <w:r>
        <w:rPr>
          <w:w w:val="105"/>
          <w:vertAlign w:val="baseline"/>
        </w:rPr>
        <w:t>. This results in </w:t>
      </w:r>
      <w:r>
        <w:rPr>
          <w:i/>
          <w:w w:val="105"/>
          <w:vertAlign w:val="baseline"/>
        </w:rPr>
        <w:t>C</w:t>
      </w:r>
      <w:r>
        <w:rPr>
          <w:rFonts w:ascii="DejaVu Sans Condensed"/>
          <w:w w:val="105"/>
          <w:vertAlign w:val="superscript"/>
        </w:rPr>
        <w:t>*</w:t>
      </w:r>
      <w:r>
        <w:rPr>
          <w:rFonts w:ascii="LM Roman 10"/>
          <w:w w:val="105"/>
          <w:vertAlign w:val="baseline"/>
        </w:rPr>
        <w:t>/</w:t>
      </w:r>
      <w:r>
        <w:rPr>
          <w:i/>
          <w:w w:val="105"/>
          <w:vertAlign w:val="baseline"/>
        </w:rPr>
        <w:t>n</w:t>
      </w:r>
      <w:r>
        <w:rPr>
          <w:w w:val="105"/>
          <w:vertAlign w:val="baseline"/>
        </w:rPr>
        <w:t>, which is the CCI of the PCM and takes on values in the inter- val (0,</w:t>
      </w:r>
      <w:r>
        <w:rPr>
          <w:spacing w:val="-18"/>
          <w:w w:val="105"/>
          <w:vertAlign w:val="baseline"/>
        </w:rPr>
        <w:t> </w:t>
      </w:r>
      <w:r>
        <w:rPr>
          <w:w w:val="105"/>
          <w:vertAlign w:val="baseline"/>
        </w:rPr>
        <w:t>1]. The following emerges:</w:t>
      </w:r>
    </w:p>
    <w:p>
      <w:pPr>
        <w:pStyle w:val="BodyText"/>
        <w:tabs>
          <w:tab w:pos="4739" w:val="left" w:leader="none"/>
        </w:tabs>
        <w:spacing w:before="70"/>
        <w:ind w:left="276"/>
        <w:rPr>
          <w:rFonts w:ascii="DejaVu Sans Condensed"/>
        </w:rPr>
      </w:pPr>
      <w:r>
        <w:rPr>
          <w:w w:val="105"/>
        </w:rPr>
        <w:t>CCI</w:t>
      </w:r>
      <w:r>
        <w:rPr>
          <w:spacing w:val="3"/>
          <w:w w:val="105"/>
        </w:rPr>
        <w:t> </w:t>
      </w:r>
      <w:r>
        <w:rPr>
          <w:rFonts w:ascii="DejaVu Sans Condensed"/>
          <w:w w:val="105"/>
        </w:rPr>
        <w:t>=</w:t>
      </w:r>
      <w:r>
        <w:rPr>
          <w:rFonts w:ascii="DejaVu Sans Condensed"/>
          <w:spacing w:val="-3"/>
          <w:w w:val="105"/>
        </w:rPr>
        <w:t> </w:t>
      </w:r>
      <w:r>
        <w:rPr>
          <w:i/>
          <w:spacing w:val="-4"/>
          <w:w w:val="105"/>
        </w:rPr>
        <w:t>C</w:t>
      </w:r>
      <w:r>
        <w:rPr>
          <w:rFonts w:ascii="DejaVu Sans Condensed"/>
          <w:spacing w:val="-4"/>
          <w:w w:val="105"/>
          <w:vertAlign w:val="superscript"/>
        </w:rPr>
        <w:t>*</w:t>
      </w:r>
      <w:r>
        <w:rPr>
          <w:rFonts w:ascii="LM Roman 10"/>
          <w:spacing w:val="-4"/>
          <w:w w:val="105"/>
          <w:vertAlign w:val="baseline"/>
        </w:rPr>
        <w:t>/</w:t>
      </w:r>
      <w:r>
        <w:rPr>
          <w:i/>
          <w:spacing w:val="-4"/>
          <w:w w:val="105"/>
          <w:vertAlign w:val="baseline"/>
        </w:rPr>
        <w:t>n</w:t>
      </w:r>
      <w:r>
        <w:rPr>
          <w:i/>
          <w:vertAlign w:val="baseline"/>
        </w:rPr>
        <w:tab/>
      </w:r>
      <w:r>
        <w:rPr>
          <w:rFonts w:ascii="DejaVu Sans Condensed"/>
          <w:spacing w:val="-4"/>
          <w:w w:val="105"/>
          <w:vertAlign w:val="baseline"/>
        </w:rPr>
        <w:t>(</w:t>
      </w:r>
      <w:r>
        <w:rPr>
          <w:spacing w:val="-4"/>
          <w:w w:val="105"/>
          <w:vertAlign w:val="baseline"/>
        </w:rPr>
        <w:t>16</w:t>
      </w:r>
      <w:r>
        <w:rPr>
          <w:rFonts w:ascii="DejaVu Sans Condensed"/>
          <w:spacing w:val="-4"/>
          <w:w w:val="105"/>
          <w:vertAlign w:val="baseline"/>
        </w:rPr>
        <w:t>)</w:t>
      </w:r>
    </w:p>
    <w:p>
      <w:pPr>
        <w:pStyle w:val="BodyText"/>
        <w:spacing w:before="109"/>
        <w:ind w:left="277"/>
      </w:pPr>
      <w:r>
        <w:rPr>
          <w:w w:val="105"/>
        </w:rPr>
        <w:t>In</w:t>
      </w:r>
      <w:r>
        <w:rPr>
          <w:spacing w:val="11"/>
          <w:w w:val="105"/>
        </w:rPr>
        <w:t> </w:t>
      </w:r>
      <w:r>
        <w:rPr>
          <w:w w:val="105"/>
        </w:rPr>
        <w:t>the</w:t>
      </w:r>
      <w:r>
        <w:rPr>
          <w:spacing w:val="13"/>
          <w:w w:val="105"/>
        </w:rPr>
        <w:t> </w:t>
      </w:r>
      <w:r>
        <w:rPr>
          <w:w w:val="105"/>
        </w:rPr>
        <w:t>event</w:t>
      </w:r>
      <w:r>
        <w:rPr>
          <w:spacing w:val="12"/>
          <w:w w:val="105"/>
        </w:rPr>
        <w:t> </w:t>
      </w:r>
      <w:r>
        <w:rPr>
          <w:w w:val="105"/>
        </w:rPr>
        <w:t>the</w:t>
      </w:r>
      <w:r>
        <w:rPr>
          <w:spacing w:val="13"/>
          <w:w w:val="105"/>
        </w:rPr>
        <w:t> </w:t>
      </w:r>
      <w:r>
        <w:rPr>
          <w:w w:val="105"/>
        </w:rPr>
        <w:t>PCM</w:t>
      </w:r>
      <w:r>
        <w:rPr>
          <w:spacing w:val="13"/>
          <w:w w:val="105"/>
        </w:rPr>
        <w:t> </w:t>
      </w:r>
      <w:r>
        <w:rPr>
          <w:w w:val="105"/>
        </w:rPr>
        <w:t>is</w:t>
      </w:r>
      <w:r>
        <w:rPr>
          <w:spacing w:val="11"/>
          <w:w w:val="105"/>
        </w:rPr>
        <w:t> </w:t>
      </w:r>
      <w:r>
        <w:rPr>
          <w:w w:val="105"/>
        </w:rPr>
        <w:t>perfectly</w:t>
      </w:r>
      <w:r>
        <w:rPr>
          <w:spacing w:val="13"/>
          <w:w w:val="105"/>
        </w:rPr>
        <w:t> </w:t>
      </w:r>
      <w:r>
        <w:rPr>
          <w:spacing w:val="-2"/>
          <w:w w:val="105"/>
        </w:rPr>
        <w:t>consistent:</w:t>
      </w:r>
    </w:p>
    <w:p>
      <w:pPr>
        <w:pStyle w:val="Heading1"/>
        <w:tabs>
          <w:tab w:pos="4739" w:val="left" w:leader="none"/>
        </w:tabs>
        <w:spacing w:before="156"/>
        <w:ind w:left="276"/>
        <w:rPr>
          <w:rFonts w:ascii="DejaVu Sans Condensed"/>
        </w:rPr>
      </w:pPr>
      <w:r>
        <w:rPr/>
        <w:br w:type="column"/>
      </w:r>
      <w:r>
        <w:rPr>
          <w:w w:val="105"/>
        </w:rPr>
        <w:t>CCI</w:t>
      </w:r>
      <w:r>
        <w:rPr>
          <w:spacing w:val="3"/>
          <w:w w:val="105"/>
        </w:rPr>
        <w:t> </w:t>
      </w:r>
      <w:r>
        <w:rPr>
          <w:rFonts w:ascii="DejaVu Sans Condensed"/>
          <w:w w:val="105"/>
        </w:rPr>
        <w:t>=</w:t>
      </w:r>
      <w:r>
        <w:rPr>
          <w:rFonts w:ascii="DejaVu Sans Condensed"/>
          <w:spacing w:val="-3"/>
          <w:w w:val="105"/>
        </w:rPr>
        <w:t> </w:t>
      </w:r>
      <w:r>
        <w:rPr>
          <w:spacing w:val="-10"/>
          <w:w w:val="105"/>
        </w:rPr>
        <w:t>1</w:t>
      </w:r>
      <w:r>
        <w:rPr/>
        <w:tab/>
      </w:r>
      <w:r>
        <w:rPr>
          <w:rFonts w:ascii="DejaVu Sans Condensed"/>
          <w:spacing w:val="-4"/>
          <w:w w:val="105"/>
        </w:rPr>
        <w:t>(</w:t>
      </w:r>
      <w:r>
        <w:rPr>
          <w:spacing w:val="-4"/>
          <w:w w:val="105"/>
        </w:rPr>
        <w:t>17</w:t>
      </w:r>
      <w:r>
        <w:rPr>
          <w:rFonts w:ascii="DejaVu Sans Condensed"/>
          <w:spacing w:val="-4"/>
          <w:w w:val="105"/>
        </w:rPr>
        <w:t>)</w:t>
      </w:r>
    </w:p>
    <w:p>
      <w:pPr>
        <w:pStyle w:val="BodyText"/>
        <w:spacing w:before="118"/>
        <w:ind w:left="277"/>
      </w:pPr>
      <w:r>
        <w:rPr>
          <w:spacing w:val="-2"/>
          <w:w w:val="105"/>
        </w:rPr>
        <w:t>Otherwise</w:t>
      </w:r>
    </w:p>
    <w:p>
      <w:pPr>
        <w:pStyle w:val="Heading1"/>
        <w:tabs>
          <w:tab w:pos="4739" w:val="left" w:leader="none"/>
        </w:tabs>
        <w:spacing w:before="67"/>
        <w:ind w:left="276"/>
        <w:rPr>
          <w:rFonts w:ascii="DejaVu Sans Condensed"/>
        </w:rPr>
      </w:pPr>
      <w:r>
        <w:rPr>
          <w:w w:val="105"/>
        </w:rPr>
        <w:t>0</w:t>
      </w:r>
      <w:r>
        <w:rPr>
          <w:spacing w:val="-7"/>
          <w:w w:val="105"/>
        </w:rPr>
        <w:t> </w:t>
      </w:r>
      <w:r>
        <w:rPr>
          <w:rFonts w:ascii="LM Roman 10"/>
          <w:w w:val="105"/>
        </w:rPr>
        <w:t>&lt;</w:t>
      </w:r>
      <w:r>
        <w:rPr>
          <w:rFonts w:ascii="LM Roman 10"/>
          <w:spacing w:val="-16"/>
          <w:w w:val="105"/>
        </w:rPr>
        <w:t> </w:t>
      </w:r>
      <w:r>
        <w:rPr>
          <w:w w:val="105"/>
        </w:rPr>
        <w:t>CCI </w:t>
      </w:r>
      <w:r>
        <w:rPr>
          <w:rFonts w:ascii="LM Roman 10"/>
          <w:w w:val="105"/>
        </w:rPr>
        <w:t>&lt;</w:t>
      </w:r>
      <w:r>
        <w:rPr>
          <w:rFonts w:ascii="LM Roman 10"/>
          <w:spacing w:val="-16"/>
          <w:w w:val="105"/>
        </w:rPr>
        <w:t> </w:t>
      </w:r>
      <w:r>
        <w:rPr>
          <w:spacing w:val="-10"/>
          <w:w w:val="105"/>
        </w:rPr>
        <w:t>1</w:t>
      </w:r>
      <w:r>
        <w:rPr/>
        <w:tab/>
      </w:r>
      <w:r>
        <w:rPr>
          <w:rFonts w:ascii="DejaVu Sans Condensed"/>
          <w:spacing w:val="-4"/>
          <w:w w:val="105"/>
        </w:rPr>
        <w:t>(</w:t>
      </w:r>
      <w:r>
        <w:rPr>
          <w:spacing w:val="-4"/>
          <w:w w:val="105"/>
        </w:rPr>
        <w:t>18</w:t>
      </w:r>
      <w:r>
        <w:rPr>
          <w:rFonts w:ascii="DejaVu Sans Condensed"/>
          <w:spacing w:val="-4"/>
          <w:w w:val="105"/>
        </w:rPr>
        <w:t>)</w:t>
      </w:r>
    </w:p>
    <w:p>
      <w:pPr>
        <w:pStyle w:val="BodyText"/>
        <w:spacing w:line="254" w:lineRule="auto" w:before="108"/>
        <w:ind w:left="276" w:firstLine="1"/>
      </w:pPr>
      <w:r>
        <w:rPr>
          <w:w w:val="105"/>
        </w:rPr>
        <w:t>and this condition entails that the PCM demonstrates </w:t>
      </w:r>
      <w:r>
        <w:rPr>
          <w:w w:val="105"/>
        </w:rPr>
        <w:t>relative </w:t>
      </w:r>
      <w:r>
        <w:rPr>
          <w:spacing w:val="-2"/>
          <w:w w:val="105"/>
        </w:rPr>
        <w:t>consistency.</w:t>
      </w:r>
    </w:p>
    <w:p>
      <w:pPr>
        <w:pStyle w:val="BodyText"/>
        <w:spacing w:line="254" w:lineRule="auto"/>
        <w:ind w:left="275" w:right="104" w:firstLine="240"/>
        <w:jc w:val="right"/>
      </w:pPr>
      <w:r>
        <w:rPr>
          <w:w w:val="105"/>
        </w:rPr>
        <w:t>This</w:t>
      </w:r>
      <w:r>
        <w:rPr>
          <w:spacing w:val="40"/>
          <w:w w:val="105"/>
        </w:rPr>
        <w:t> </w:t>
      </w:r>
      <w:r>
        <w:rPr>
          <w:w w:val="105"/>
        </w:rPr>
        <w:t>study</w:t>
      </w:r>
      <w:r>
        <w:rPr>
          <w:spacing w:val="40"/>
          <w:w w:val="105"/>
        </w:rPr>
        <w:t> </w:t>
      </w:r>
      <w:r>
        <w:rPr>
          <w:w w:val="105"/>
        </w:rPr>
        <w:t>has</w:t>
      </w:r>
      <w:r>
        <w:rPr>
          <w:spacing w:val="40"/>
          <w:w w:val="105"/>
        </w:rPr>
        <w:t> </w:t>
      </w:r>
      <w:r>
        <w:rPr>
          <w:w w:val="105"/>
        </w:rPr>
        <w:t>not</w:t>
      </w:r>
      <w:r>
        <w:rPr>
          <w:spacing w:val="40"/>
          <w:w w:val="105"/>
        </w:rPr>
        <w:t> </w:t>
      </w:r>
      <w:r>
        <w:rPr>
          <w:w w:val="105"/>
        </w:rPr>
        <w:t>addressed</w:t>
      </w:r>
      <w:r>
        <w:rPr>
          <w:spacing w:val="40"/>
          <w:w w:val="105"/>
        </w:rPr>
        <w:t> </w:t>
      </w:r>
      <w:r>
        <w:rPr>
          <w:w w:val="105"/>
        </w:rPr>
        <w:t>methods</w:t>
      </w:r>
      <w:r>
        <w:rPr>
          <w:spacing w:val="40"/>
          <w:w w:val="105"/>
        </w:rPr>
        <w:t> </w:t>
      </w:r>
      <w:r>
        <w:rPr>
          <w:w w:val="105"/>
        </w:rPr>
        <w:t>by</w:t>
      </w:r>
      <w:r>
        <w:rPr>
          <w:spacing w:val="40"/>
          <w:w w:val="105"/>
        </w:rPr>
        <w:t> </w:t>
      </w:r>
      <w:r>
        <w:rPr>
          <w:w w:val="105"/>
        </w:rPr>
        <w:t>which</w:t>
      </w:r>
      <w:r>
        <w:rPr>
          <w:spacing w:val="40"/>
          <w:w w:val="105"/>
        </w:rPr>
        <w:t> </w:t>
      </w:r>
      <w:r>
        <w:rPr>
          <w:w w:val="105"/>
        </w:rPr>
        <w:t>CCI</w:t>
      </w:r>
      <w:r>
        <w:rPr>
          <w:spacing w:val="40"/>
          <w:w w:val="105"/>
        </w:rPr>
        <w:t> </w:t>
      </w:r>
      <w:r>
        <w:rPr>
          <w:w w:val="105"/>
        </w:rPr>
        <w:t>thresholds can be identified, nor has it examined the relation- ship between the consistency of CCI and PCM. While there is no benchmark cutoff measure for CCI, given its implications for PCM, it is pertinent to expect a CCI of at least 90% </w:t>
      </w:r>
      <w:hyperlink w:history="true" w:anchor="_bookmark26">
        <w:r>
          <w:rPr>
            <w:color w:val="007FAD"/>
            <w:w w:val="105"/>
          </w:rPr>
          <w:t>[25]</w:t>
        </w:r>
      </w:hyperlink>
      <w:r>
        <w:rPr>
          <w:w w:val="105"/>
        </w:rPr>
        <w:t>. Through</w:t>
      </w:r>
      <w:r>
        <w:rPr>
          <w:spacing w:val="40"/>
          <w:w w:val="105"/>
        </w:rPr>
        <w:t> </w:t>
      </w:r>
      <w:r>
        <w:rPr>
          <w:w w:val="105"/>
        </w:rPr>
        <w:t>considering</w:t>
      </w:r>
      <w:r>
        <w:rPr>
          <w:spacing w:val="40"/>
          <w:w w:val="105"/>
        </w:rPr>
        <w:t> </w:t>
      </w:r>
      <w:r>
        <w:rPr>
          <w:w w:val="105"/>
        </w:rPr>
        <w:t>the</w:t>
      </w:r>
      <w:r>
        <w:rPr>
          <w:spacing w:val="40"/>
          <w:w w:val="105"/>
        </w:rPr>
        <w:t> </w:t>
      </w:r>
      <w:r>
        <w:rPr>
          <w:w w:val="105"/>
        </w:rPr>
        <w:t>practical</w:t>
      </w:r>
      <w:r>
        <w:rPr>
          <w:spacing w:val="40"/>
          <w:w w:val="105"/>
        </w:rPr>
        <w:t> </w:t>
      </w:r>
      <w:r>
        <w:rPr>
          <w:w w:val="105"/>
        </w:rPr>
        <w:t>application</w:t>
      </w:r>
      <w:r>
        <w:rPr>
          <w:spacing w:val="40"/>
          <w:w w:val="105"/>
        </w:rPr>
        <w:t> </w:t>
      </w:r>
      <w:r>
        <w:rPr>
          <w:w w:val="105"/>
        </w:rPr>
        <w:t>of</w:t>
      </w:r>
      <w:r>
        <w:rPr>
          <w:spacing w:val="40"/>
          <w:w w:val="105"/>
        </w:rPr>
        <w:t> </w:t>
      </w:r>
      <w:r>
        <w:rPr>
          <w:w w:val="105"/>
        </w:rPr>
        <w:t>CM,</w:t>
      </w:r>
      <w:r>
        <w:rPr>
          <w:spacing w:val="40"/>
          <w:w w:val="105"/>
        </w:rPr>
        <w:t> </w:t>
      </w:r>
      <w:r>
        <w:rPr>
          <w:w w:val="105"/>
        </w:rPr>
        <w:t>it becomes</w:t>
      </w:r>
      <w:r>
        <w:rPr>
          <w:spacing w:val="33"/>
          <w:w w:val="105"/>
        </w:rPr>
        <w:t> </w:t>
      </w:r>
      <w:r>
        <w:rPr>
          <w:w w:val="105"/>
        </w:rPr>
        <w:t>apparent</w:t>
      </w:r>
      <w:r>
        <w:rPr>
          <w:spacing w:val="34"/>
          <w:w w:val="105"/>
        </w:rPr>
        <w:t> </w:t>
      </w:r>
      <w:r>
        <w:rPr>
          <w:w w:val="105"/>
        </w:rPr>
        <w:t>that</w:t>
      </w:r>
      <w:r>
        <w:rPr>
          <w:spacing w:val="33"/>
          <w:w w:val="105"/>
        </w:rPr>
        <w:t> </w:t>
      </w:r>
      <w:r>
        <w:rPr>
          <w:w w:val="105"/>
        </w:rPr>
        <w:t>this</w:t>
      </w:r>
      <w:r>
        <w:rPr>
          <w:spacing w:val="34"/>
          <w:w w:val="105"/>
        </w:rPr>
        <w:t> </w:t>
      </w:r>
      <w:r>
        <w:rPr>
          <w:w w:val="105"/>
        </w:rPr>
        <w:t>method</w:t>
      </w:r>
      <w:r>
        <w:rPr>
          <w:spacing w:val="33"/>
          <w:w w:val="105"/>
        </w:rPr>
        <w:t> </w:t>
      </w:r>
      <w:r>
        <w:rPr>
          <w:w w:val="105"/>
        </w:rPr>
        <w:t>does</w:t>
      </w:r>
      <w:r>
        <w:rPr>
          <w:spacing w:val="33"/>
          <w:w w:val="105"/>
        </w:rPr>
        <w:t> </w:t>
      </w:r>
      <w:r>
        <w:rPr>
          <w:w w:val="105"/>
        </w:rPr>
        <w:t>offer</w:t>
      </w:r>
      <w:r>
        <w:rPr>
          <w:spacing w:val="34"/>
          <w:w w:val="105"/>
        </w:rPr>
        <w:t> </w:t>
      </w:r>
      <w:r>
        <w:rPr>
          <w:w w:val="105"/>
        </w:rPr>
        <w:t>some</w:t>
      </w:r>
      <w:r>
        <w:rPr>
          <w:spacing w:val="33"/>
          <w:w w:val="105"/>
        </w:rPr>
        <w:t> </w:t>
      </w:r>
      <w:r>
        <w:rPr>
          <w:w w:val="105"/>
        </w:rPr>
        <w:t>distinct advantages over</w:t>
      </w:r>
      <w:r>
        <w:rPr>
          <w:w w:val="105"/>
        </w:rPr>
        <w:t> prioritization</w:t>
      </w:r>
      <w:r>
        <w:rPr>
          <w:w w:val="105"/>
        </w:rPr>
        <w:t> approaches.</w:t>
      </w:r>
      <w:r>
        <w:rPr>
          <w:w w:val="105"/>
        </w:rPr>
        <w:t> It is easy</w:t>
      </w:r>
      <w:r>
        <w:rPr>
          <w:w w:val="105"/>
        </w:rPr>
        <w:t> to</w:t>
      </w:r>
      <w:r>
        <w:rPr>
          <w:w w:val="105"/>
        </w:rPr>
        <w:t> com-</w:t>
      </w:r>
      <w:r>
        <w:rPr>
          <w:spacing w:val="40"/>
          <w:w w:val="105"/>
        </w:rPr>
        <w:t> </w:t>
      </w:r>
      <w:r>
        <w:rPr>
          <w:w w:val="105"/>
        </w:rPr>
        <w:t>pute,</w:t>
      </w:r>
      <w:r>
        <w:rPr>
          <w:spacing w:val="80"/>
          <w:w w:val="105"/>
        </w:rPr>
        <w:t> </w:t>
      </w:r>
      <w:r>
        <w:rPr>
          <w:w w:val="105"/>
        </w:rPr>
        <w:t>provides</w:t>
      </w:r>
      <w:r>
        <w:rPr>
          <w:spacing w:val="80"/>
          <w:w w:val="105"/>
        </w:rPr>
        <w:t> </w:t>
      </w:r>
      <w:r>
        <w:rPr>
          <w:w w:val="105"/>
        </w:rPr>
        <w:t>a</w:t>
      </w:r>
      <w:r>
        <w:rPr>
          <w:spacing w:val="80"/>
          <w:w w:val="105"/>
        </w:rPr>
        <w:t> </w:t>
      </w:r>
      <w:r>
        <w:rPr>
          <w:w w:val="105"/>
        </w:rPr>
        <w:t>consistent</w:t>
      </w:r>
      <w:r>
        <w:rPr>
          <w:spacing w:val="80"/>
          <w:w w:val="105"/>
        </w:rPr>
        <w:t> </w:t>
      </w:r>
      <w:r>
        <w:rPr>
          <w:w w:val="105"/>
        </w:rPr>
        <w:t>measurement</w:t>
      </w:r>
      <w:r>
        <w:rPr>
          <w:spacing w:val="80"/>
          <w:w w:val="105"/>
        </w:rPr>
        <w:t> </w:t>
      </w:r>
      <w:r>
        <w:rPr>
          <w:w w:val="105"/>
        </w:rPr>
        <w:t>method</w:t>
      </w:r>
      <w:r>
        <w:rPr>
          <w:spacing w:val="80"/>
          <w:w w:val="105"/>
        </w:rPr>
        <w:t> </w:t>
      </w:r>
      <w:r>
        <w:rPr>
          <w:w w:val="105"/>
        </w:rPr>
        <w:t>and</w:t>
      </w:r>
      <w:r>
        <w:rPr>
          <w:spacing w:val="80"/>
          <w:w w:val="105"/>
        </w:rPr>
        <w:t> </w:t>
      </w:r>
      <w:r>
        <w:rPr>
          <w:w w:val="105"/>
        </w:rPr>
        <w:t>is unique.</w:t>
      </w:r>
      <w:r>
        <w:rPr>
          <w:spacing w:val="35"/>
          <w:w w:val="105"/>
        </w:rPr>
        <w:t> </w:t>
      </w:r>
      <w:r>
        <w:rPr>
          <w:w w:val="105"/>
        </w:rPr>
        <w:t>However,</w:t>
      </w:r>
      <w:r>
        <w:rPr>
          <w:spacing w:val="35"/>
          <w:w w:val="105"/>
        </w:rPr>
        <w:t> </w:t>
      </w:r>
      <w:r>
        <w:rPr>
          <w:w w:val="105"/>
        </w:rPr>
        <w:t>the</w:t>
      </w:r>
      <w:r>
        <w:rPr>
          <w:spacing w:val="35"/>
          <w:w w:val="105"/>
        </w:rPr>
        <w:t> </w:t>
      </w:r>
      <w:r>
        <w:rPr>
          <w:w w:val="105"/>
        </w:rPr>
        <w:t>method</w:t>
      </w:r>
      <w:r>
        <w:rPr>
          <w:spacing w:val="35"/>
          <w:w w:val="105"/>
        </w:rPr>
        <w:t> </w:t>
      </w:r>
      <w:r>
        <w:rPr>
          <w:w w:val="105"/>
        </w:rPr>
        <w:t>will</w:t>
      </w:r>
      <w:r>
        <w:rPr>
          <w:spacing w:val="37"/>
          <w:w w:val="105"/>
        </w:rPr>
        <w:t> </w:t>
      </w:r>
      <w:r>
        <w:rPr>
          <w:w w:val="105"/>
        </w:rPr>
        <w:t>only</w:t>
      </w:r>
      <w:r>
        <w:rPr>
          <w:spacing w:val="35"/>
          <w:w w:val="105"/>
        </w:rPr>
        <w:t> </w:t>
      </w:r>
      <w:r>
        <w:rPr>
          <w:w w:val="105"/>
        </w:rPr>
        <w:t>be</w:t>
      </w:r>
      <w:r>
        <w:rPr>
          <w:spacing w:val="36"/>
          <w:w w:val="105"/>
        </w:rPr>
        <w:t> </w:t>
      </w:r>
      <w:r>
        <w:rPr>
          <w:w w:val="105"/>
        </w:rPr>
        <w:t>effective</w:t>
      </w:r>
      <w:r>
        <w:rPr>
          <w:spacing w:val="36"/>
          <w:w w:val="105"/>
        </w:rPr>
        <w:t> </w:t>
      </w:r>
      <w:r>
        <w:rPr>
          <w:w w:val="105"/>
        </w:rPr>
        <w:t>if</w:t>
      </w:r>
      <w:r>
        <w:rPr>
          <w:spacing w:val="35"/>
          <w:w w:val="105"/>
        </w:rPr>
        <w:t> </w:t>
      </w:r>
      <w:r>
        <w:rPr>
          <w:w w:val="105"/>
        </w:rPr>
        <w:t>it</w:t>
      </w:r>
      <w:r>
        <w:rPr>
          <w:spacing w:val="36"/>
          <w:w w:val="105"/>
        </w:rPr>
        <w:t> </w:t>
      </w:r>
      <w:r>
        <w:rPr>
          <w:w w:val="105"/>
        </w:rPr>
        <w:t>is applied to</w:t>
      </w:r>
      <w:r>
        <w:rPr>
          <w:spacing w:val="1"/>
          <w:w w:val="105"/>
        </w:rPr>
        <w:t> </w:t>
      </w:r>
      <w:r>
        <w:rPr>
          <w:w w:val="105"/>
        </w:rPr>
        <w:t>a complete</w:t>
      </w:r>
      <w:r>
        <w:rPr>
          <w:spacing w:val="1"/>
          <w:w w:val="105"/>
        </w:rPr>
        <w:t> </w:t>
      </w:r>
      <w:r>
        <w:rPr>
          <w:w w:val="105"/>
        </w:rPr>
        <w:t>and</w:t>
      </w:r>
      <w:r>
        <w:rPr>
          <w:spacing w:val="1"/>
          <w:w w:val="105"/>
        </w:rPr>
        <w:t> </w:t>
      </w:r>
      <w:r>
        <w:rPr>
          <w:w w:val="105"/>
        </w:rPr>
        <w:t>precise</w:t>
      </w:r>
      <w:r>
        <w:rPr>
          <w:spacing w:val="1"/>
          <w:w w:val="105"/>
        </w:rPr>
        <w:t> </w:t>
      </w:r>
      <w:r>
        <w:rPr>
          <w:w w:val="105"/>
        </w:rPr>
        <w:t>PCM</w:t>
      </w:r>
      <w:r>
        <w:rPr>
          <w:spacing w:val="1"/>
          <w:w w:val="105"/>
        </w:rPr>
        <w:t> </w:t>
      </w:r>
      <w:r>
        <w:rPr>
          <w:w w:val="105"/>
        </w:rPr>
        <w:t>that offers</w:t>
      </w:r>
      <w:r>
        <w:rPr>
          <w:spacing w:val="1"/>
          <w:w w:val="105"/>
        </w:rPr>
        <w:t> </w:t>
      </w:r>
      <w:r>
        <w:rPr>
          <w:w w:val="105"/>
        </w:rPr>
        <w:t>the</w:t>
      </w:r>
      <w:r>
        <w:rPr>
          <w:spacing w:val="1"/>
          <w:w w:val="105"/>
        </w:rPr>
        <w:t> </w:t>
      </w:r>
      <w:r>
        <w:rPr>
          <w:spacing w:val="-2"/>
          <w:w w:val="105"/>
        </w:rPr>
        <w:t>required</w:t>
      </w:r>
    </w:p>
    <w:p>
      <w:pPr>
        <w:spacing w:after="0" w:line="254" w:lineRule="auto"/>
        <w:jc w:val="right"/>
        <w:sectPr>
          <w:pgSz w:w="11910" w:h="15880"/>
          <w:pgMar w:header="670" w:footer="0" w:top="880" w:bottom="280" w:left="800" w:right="800"/>
          <w:cols w:num="2" w:equalWidth="0">
            <w:col w:w="5098" w:space="43"/>
            <w:col w:w="5169"/>
          </w:cols>
        </w:sectPr>
      </w:pPr>
    </w:p>
    <w:p>
      <w:pPr>
        <w:pStyle w:val="BodyText"/>
        <w:rPr>
          <w:sz w:val="20"/>
        </w:rPr>
      </w:pPr>
    </w:p>
    <w:p>
      <w:pPr>
        <w:pStyle w:val="BodyText"/>
        <w:spacing w:before="155"/>
        <w:rPr>
          <w:sz w:val="20"/>
        </w:rPr>
      </w:pPr>
    </w:p>
    <w:p>
      <w:pPr>
        <w:pStyle w:val="BodyText"/>
        <w:ind w:left="1523"/>
        <w:rPr>
          <w:sz w:val="20"/>
        </w:rPr>
      </w:pPr>
      <w:r>
        <w:rPr>
          <w:sz w:val="20"/>
        </w:rPr>
        <w:drawing>
          <wp:inline distT="0" distB="0" distL="0" distR="0">
            <wp:extent cx="4685261" cy="5526024"/>
            <wp:effectExtent l="0" t="0" r="0" b="0"/>
            <wp:docPr id="79" name="Image 79"/>
            <wp:cNvGraphicFramePr>
              <a:graphicFrameLocks/>
            </wp:cNvGraphicFramePr>
            <a:graphic>
              <a:graphicData uri="http://schemas.openxmlformats.org/drawingml/2006/picture">
                <pic:pic>
                  <pic:nvPicPr>
                    <pic:cNvPr id="79" name="Image 79"/>
                    <pic:cNvPicPr/>
                  </pic:nvPicPr>
                  <pic:blipFill>
                    <a:blip r:embed="rId21" cstate="print"/>
                    <a:stretch>
                      <a:fillRect/>
                    </a:stretch>
                  </pic:blipFill>
                  <pic:spPr>
                    <a:xfrm>
                      <a:off x="0" y="0"/>
                      <a:ext cx="4685261" cy="5526024"/>
                    </a:xfrm>
                    <a:prstGeom prst="rect">
                      <a:avLst/>
                    </a:prstGeom>
                  </pic:spPr>
                </pic:pic>
              </a:graphicData>
            </a:graphic>
          </wp:inline>
        </w:drawing>
      </w:r>
      <w:r>
        <w:rPr>
          <w:sz w:val="20"/>
        </w:rPr>
      </w:r>
    </w:p>
    <w:p>
      <w:pPr>
        <w:tabs>
          <w:tab w:pos="987" w:val="left" w:leader="none"/>
        </w:tabs>
        <w:spacing w:before="183"/>
        <w:ind w:left="168" w:right="0" w:firstLine="0"/>
        <w:jc w:val="center"/>
        <w:rPr>
          <w:sz w:val="17"/>
        </w:rPr>
      </w:pPr>
      <w:bookmarkStart w:name="_bookmark12" w:id="22"/>
      <w:bookmarkEnd w:id="22"/>
      <w:r>
        <w:rPr/>
      </w:r>
      <w:r>
        <w:rPr>
          <w:w w:val="105"/>
          <w:sz w:val="17"/>
        </w:rPr>
        <w:t>Figure</w:t>
      </w:r>
      <w:r>
        <w:rPr>
          <w:spacing w:val="-2"/>
          <w:w w:val="105"/>
          <w:sz w:val="17"/>
        </w:rPr>
        <w:t> </w:t>
      </w:r>
      <w:r>
        <w:rPr>
          <w:spacing w:val="-12"/>
          <w:w w:val="105"/>
          <w:sz w:val="17"/>
        </w:rPr>
        <w:t>1</w:t>
      </w:r>
      <w:r>
        <w:rPr>
          <w:sz w:val="17"/>
        </w:rPr>
        <w:tab/>
      </w:r>
      <w:r>
        <w:rPr>
          <w:w w:val="105"/>
          <w:sz w:val="17"/>
        </w:rPr>
        <w:t>Diagrammatic</w:t>
      </w:r>
      <w:r>
        <w:rPr>
          <w:spacing w:val="22"/>
          <w:w w:val="105"/>
          <w:sz w:val="17"/>
        </w:rPr>
        <w:t> </w:t>
      </w:r>
      <w:r>
        <w:rPr>
          <w:w w:val="105"/>
          <w:sz w:val="17"/>
        </w:rPr>
        <w:t>representation</w:t>
      </w:r>
      <w:r>
        <w:rPr>
          <w:spacing w:val="23"/>
          <w:w w:val="105"/>
          <w:sz w:val="17"/>
        </w:rPr>
        <w:t> </w:t>
      </w:r>
      <w:r>
        <w:rPr>
          <w:w w:val="105"/>
          <w:sz w:val="17"/>
        </w:rPr>
        <w:t>of</w:t>
      </w:r>
      <w:r>
        <w:rPr>
          <w:spacing w:val="21"/>
          <w:w w:val="105"/>
          <w:sz w:val="17"/>
        </w:rPr>
        <w:t> </w:t>
      </w:r>
      <w:r>
        <w:rPr>
          <w:w w:val="105"/>
          <w:sz w:val="17"/>
        </w:rPr>
        <w:t>the</w:t>
      </w:r>
      <w:r>
        <w:rPr>
          <w:spacing w:val="23"/>
          <w:w w:val="105"/>
          <w:sz w:val="17"/>
        </w:rPr>
        <w:t> </w:t>
      </w:r>
      <w:r>
        <w:rPr>
          <w:spacing w:val="-2"/>
          <w:w w:val="105"/>
          <w:sz w:val="17"/>
        </w:rPr>
        <w:t>algorithm.</w:t>
      </w:r>
    </w:p>
    <w:p>
      <w:pPr>
        <w:spacing w:after="0"/>
        <w:jc w:val="center"/>
        <w:rPr>
          <w:sz w:val="17"/>
        </w:rPr>
        <w:sectPr>
          <w:type w:val="continuous"/>
          <w:pgSz w:w="11910" w:h="15880"/>
          <w:pgMar w:header="670" w:footer="0" w:top="820" w:bottom="280" w:left="800" w:right="800"/>
        </w:sectPr>
      </w:pPr>
    </w:p>
    <w:p>
      <w:pPr>
        <w:pStyle w:val="BodyText"/>
        <w:spacing w:line="254" w:lineRule="auto" w:before="180"/>
        <w:ind w:left="107" w:right="5414"/>
        <w:jc w:val="both"/>
      </w:pPr>
      <w:r>
        <w:rPr/>
        <mc:AlternateContent>
          <mc:Choice Requires="wps">
            <w:drawing>
              <wp:anchor distT="0" distB="0" distL="0" distR="0" allowOverlap="1" layoutInCell="1" locked="0" behindDoc="0" simplePos="0" relativeHeight="15756800">
                <wp:simplePos x="0" y="0"/>
                <wp:positionH relativeFrom="page">
                  <wp:posOffset>3840479</wp:posOffset>
                </wp:positionH>
                <wp:positionV relativeFrom="paragraph">
                  <wp:posOffset>58561</wp:posOffset>
                </wp:positionV>
                <wp:extent cx="3036570" cy="4808220"/>
                <wp:effectExtent l="0" t="0" r="0" b="0"/>
                <wp:wrapNone/>
                <wp:docPr id="80" name="Group 80"/>
                <wp:cNvGraphicFramePr>
                  <a:graphicFrameLocks/>
                </wp:cNvGraphicFramePr>
                <a:graphic>
                  <a:graphicData uri="http://schemas.microsoft.com/office/word/2010/wordprocessingGroup">
                    <wpg:wgp>
                      <wpg:cNvPr id="80" name="Group 80"/>
                      <wpg:cNvGrpSpPr/>
                      <wpg:grpSpPr>
                        <a:xfrm>
                          <a:off x="0" y="0"/>
                          <a:ext cx="3036570" cy="4808220"/>
                          <a:chExt cx="3036570" cy="4808220"/>
                        </a:xfrm>
                      </wpg:grpSpPr>
                      <wps:wsp>
                        <wps:cNvPr id="81" name="Graphic 81"/>
                        <wps:cNvSpPr/>
                        <wps:spPr>
                          <a:xfrm>
                            <a:off x="0" y="81113"/>
                            <a:ext cx="3036570" cy="4726940"/>
                          </a:xfrm>
                          <a:custGeom>
                            <a:avLst/>
                            <a:gdLst/>
                            <a:ahLst/>
                            <a:cxnLst/>
                            <a:rect l="l" t="t" r="r" b="b"/>
                            <a:pathLst>
                              <a:path w="3036570" h="4726940">
                                <a:moveTo>
                                  <a:pt x="3036239" y="0"/>
                                </a:moveTo>
                                <a:lnTo>
                                  <a:pt x="0" y="0"/>
                                </a:lnTo>
                                <a:lnTo>
                                  <a:pt x="0" y="4726800"/>
                                </a:lnTo>
                                <a:lnTo>
                                  <a:pt x="3036239" y="4726800"/>
                                </a:lnTo>
                                <a:lnTo>
                                  <a:pt x="3036239" y="0"/>
                                </a:lnTo>
                                <a:close/>
                              </a:path>
                            </a:pathLst>
                          </a:custGeom>
                          <a:solidFill>
                            <a:srgbClr val="E5E5E5"/>
                          </a:solidFill>
                        </wps:spPr>
                        <wps:bodyPr wrap="square" lIns="0" tIns="0" rIns="0" bIns="0" rtlCol="0">
                          <a:prstTxWarp prst="textNoShape">
                            <a:avLst/>
                          </a:prstTxWarp>
                          <a:noAutofit/>
                        </wps:bodyPr>
                      </wps:wsp>
                      <wps:wsp>
                        <wps:cNvPr id="82" name="Graphic 82"/>
                        <wps:cNvSpPr/>
                        <wps:spPr>
                          <a:xfrm>
                            <a:off x="68402" y="3264228"/>
                            <a:ext cx="2900045" cy="1475740"/>
                          </a:xfrm>
                          <a:custGeom>
                            <a:avLst/>
                            <a:gdLst/>
                            <a:ahLst/>
                            <a:cxnLst/>
                            <a:rect l="l" t="t" r="r" b="b"/>
                            <a:pathLst>
                              <a:path w="2900045" h="1475740">
                                <a:moveTo>
                                  <a:pt x="956881" y="390245"/>
                                </a:moveTo>
                                <a:lnTo>
                                  <a:pt x="835202" y="390245"/>
                                </a:lnTo>
                                <a:lnTo>
                                  <a:pt x="835202" y="394563"/>
                                </a:lnTo>
                                <a:lnTo>
                                  <a:pt x="956881" y="394563"/>
                                </a:lnTo>
                                <a:lnTo>
                                  <a:pt x="956881" y="390245"/>
                                </a:lnTo>
                                <a:close/>
                              </a:path>
                              <a:path w="2900045" h="1475740">
                                <a:moveTo>
                                  <a:pt x="1035354" y="0"/>
                                </a:moveTo>
                                <a:lnTo>
                                  <a:pt x="901433" y="0"/>
                                </a:lnTo>
                                <a:lnTo>
                                  <a:pt x="901433" y="4318"/>
                                </a:lnTo>
                                <a:lnTo>
                                  <a:pt x="1035354" y="4318"/>
                                </a:lnTo>
                                <a:lnTo>
                                  <a:pt x="1035354" y="0"/>
                                </a:lnTo>
                                <a:close/>
                              </a:path>
                              <a:path w="2900045" h="1475740">
                                <a:moveTo>
                                  <a:pt x="2899435" y="1469529"/>
                                </a:moveTo>
                                <a:lnTo>
                                  <a:pt x="0" y="1469529"/>
                                </a:lnTo>
                                <a:lnTo>
                                  <a:pt x="0" y="1475282"/>
                                </a:lnTo>
                                <a:lnTo>
                                  <a:pt x="2899435" y="1475282"/>
                                </a:lnTo>
                                <a:lnTo>
                                  <a:pt x="2899435" y="1469529"/>
                                </a:lnTo>
                                <a:close/>
                              </a:path>
                            </a:pathLst>
                          </a:custGeom>
                          <a:solidFill>
                            <a:srgbClr val="000000"/>
                          </a:solidFill>
                        </wps:spPr>
                        <wps:bodyPr wrap="square" lIns="0" tIns="0" rIns="0" bIns="0" rtlCol="0">
                          <a:prstTxWarp prst="textNoShape">
                            <a:avLst/>
                          </a:prstTxWarp>
                          <a:noAutofit/>
                        </wps:bodyPr>
                      </wps:wsp>
                      <wps:wsp>
                        <wps:cNvPr id="83" name="Textbox 83"/>
                        <wps:cNvSpPr txBox="1"/>
                        <wps:spPr>
                          <a:xfrm>
                            <a:off x="74417" y="152000"/>
                            <a:ext cx="534670" cy="139700"/>
                          </a:xfrm>
                          <a:prstGeom prst="rect">
                            <a:avLst/>
                          </a:prstGeom>
                        </wps:spPr>
                        <wps:txbx>
                          <w:txbxContent>
                            <w:p>
                              <w:pPr>
                                <w:spacing w:line="199" w:lineRule="exact" w:before="0"/>
                                <w:ind w:left="20" w:right="0" w:firstLine="0"/>
                                <w:jc w:val="left"/>
                                <w:rPr>
                                  <w:sz w:val="18"/>
                                </w:rPr>
                              </w:pPr>
                              <w:r>
                                <w:rPr>
                                  <w:w w:val="105"/>
                                  <w:sz w:val="18"/>
                                </w:rPr>
                                <w:t>Subject</w:t>
                              </w:r>
                              <w:r>
                                <w:rPr>
                                  <w:spacing w:val="7"/>
                                  <w:w w:val="105"/>
                                  <w:sz w:val="18"/>
                                </w:rPr>
                                <w:t> </w:t>
                              </w:r>
                              <w:r>
                                <w:rPr>
                                  <w:spacing w:val="-5"/>
                                  <w:w w:val="105"/>
                                  <w:sz w:val="18"/>
                                </w:rPr>
                                <w:t>to</w:t>
                              </w:r>
                            </w:p>
                          </w:txbxContent>
                        </wps:txbx>
                        <wps:bodyPr wrap="square" lIns="0" tIns="0" rIns="0" bIns="0" rtlCol="0">
                          <a:noAutofit/>
                        </wps:bodyPr>
                      </wps:wsp>
                      <wps:wsp>
                        <wps:cNvPr id="84" name="Textbox 84"/>
                        <wps:cNvSpPr txBox="1"/>
                        <wps:spPr>
                          <a:xfrm>
                            <a:off x="622803" y="0"/>
                            <a:ext cx="237490" cy="430530"/>
                          </a:xfrm>
                          <a:prstGeom prst="rect">
                            <a:avLst/>
                          </a:prstGeom>
                        </wps:spPr>
                        <wps:txbx>
                          <w:txbxContent>
                            <w:p>
                              <w:pPr>
                                <w:spacing w:line="175" w:lineRule="exact" w:before="0"/>
                                <w:ind w:left="0" w:right="0" w:firstLine="0"/>
                                <w:jc w:val="left"/>
                                <w:rPr>
                                  <w:rFonts w:ascii="Arimo"/>
                                  <w:sz w:val="18"/>
                                </w:rPr>
                              </w:pPr>
                              <w:r>
                                <w:rPr>
                                  <w:rFonts w:ascii="Arimo"/>
                                  <w:spacing w:val="3"/>
                                  <w:w w:val="155"/>
                                  <w:sz w:val="18"/>
                                </w:rPr>
                                <w:t>  </w:t>
                              </w:r>
                              <w:r>
                                <w:rPr>
                                  <w:rFonts w:ascii="Arimo"/>
                                  <w:spacing w:val="-10"/>
                                  <w:w w:val="155"/>
                                  <w:position w:val="1"/>
                                  <w:sz w:val="18"/>
                                </w:rPr>
                                <w:t>P</w:t>
                              </w:r>
                            </w:p>
                          </w:txbxContent>
                        </wps:txbx>
                        <wps:bodyPr wrap="square" lIns="0" tIns="0" rIns="0" bIns="0" rtlCol="0">
                          <a:noAutofit/>
                        </wps:bodyPr>
                      </wps:wsp>
                      <wps:wsp>
                        <wps:cNvPr id="85" name="Textbox 85"/>
                        <wps:cNvSpPr txBox="1"/>
                        <wps:spPr>
                          <a:xfrm>
                            <a:off x="834021" y="43504"/>
                            <a:ext cx="77470" cy="99695"/>
                          </a:xfrm>
                          <a:prstGeom prst="rect">
                            <a:avLst/>
                          </a:prstGeom>
                        </wps:spPr>
                        <wps:txbx>
                          <w:txbxContent>
                            <w:p>
                              <w:pPr>
                                <w:spacing w:before="8"/>
                                <w:ind w:left="20" w:right="0" w:firstLine="0"/>
                                <w:jc w:val="left"/>
                                <w:rPr>
                                  <w:i/>
                                  <w:sz w:val="11"/>
                                </w:rPr>
                              </w:pPr>
                              <w:r>
                                <w:rPr>
                                  <w:i/>
                                  <w:spacing w:val="-10"/>
                                  <w:w w:val="105"/>
                                  <w:sz w:val="11"/>
                                </w:rPr>
                                <w:t>n</w:t>
                              </w:r>
                            </w:p>
                          </w:txbxContent>
                        </wps:txbx>
                        <wps:bodyPr wrap="square" lIns="0" tIns="0" rIns="0" bIns="0" rtlCol="0">
                          <a:noAutofit/>
                        </wps:bodyPr>
                      </wps:wsp>
                      <wps:wsp>
                        <wps:cNvPr id="86" name="Textbox 86"/>
                        <wps:cNvSpPr txBox="1"/>
                        <wps:spPr>
                          <a:xfrm>
                            <a:off x="834021" y="132063"/>
                            <a:ext cx="152400" cy="102235"/>
                          </a:xfrm>
                          <a:prstGeom prst="rect">
                            <a:avLst/>
                          </a:prstGeom>
                        </wps:spPr>
                        <wps:txbx>
                          <w:txbxContent>
                            <w:p>
                              <w:pPr>
                                <w:spacing w:before="8"/>
                                <w:ind w:left="20" w:right="0" w:firstLine="0"/>
                                <w:jc w:val="left"/>
                                <w:rPr>
                                  <w:sz w:val="11"/>
                                </w:rPr>
                              </w:pPr>
                              <w:r>
                                <w:rPr>
                                  <w:i/>
                                  <w:spacing w:val="-5"/>
                                  <w:w w:val="105"/>
                                  <w:sz w:val="11"/>
                                </w:rPr>
                                <w:t>i</w:t>
                              </w:r>
                              <w:r>
                                <w:rPr>
                                  <w:rFonts w:ascii="DejaVu Sans Condensed"/>
                                  <w:spacing w:val="-5"/>
                                  <w:w w:val="105"/>
                                  <w:sz w:val="11"/>
                                </w:rPr>
                                <w:t>=</w:t>
                              </w:r>
                              <w:r>
                                <w:rPr>
                                  <w:spacing w:val="-5"/>
                                  <w:w w:val="105"/>
                                  <w:sz w:val="11"/>
                                </w:rPr>
                                <w:t>1</w:t>
                              </w:r>
                            </w:p>
                          </w:txbxContent>
                        </wps:txbx>
                        <wps:bodyPr wrap="square" lIns="0" tIns="0" rIns="0" bIns="0" rtlCol="0">
                          <a:noAutofit/>
                        </wps:bodyPr>
                      </wps:wsp>
                      <wps:wsp>
                        <wps:cNvPr id="87" name="Textbox 87"/>
                        <wps:cNvSpPr txBox="1"/>
                        <wps:spPr>
                          <a:xfrm>
                            <a:off x="954252" y="67092"/>
                            <a:ext cx="385445" cy="151130"/>
                          </a:xfrm>
                          <a:prstGeom prst="rect">
                            <a:avLst/>
                          </a:prstGeom>
                        </wps:spPr>
                        <wps:txbx>
                          <w:txbxContent>
                            <w:p>
                              <w:pPr>
                                <w:spacing w:line="216" w:lineRule="exact" w:before="0"/>
                                <w:ind w:left="20" w:right="0" w:firstLine="0"/>
                                <w:jc w:val="left"/>
                                <w:rPr>
                                  <w:rFonts w:ascii="LM Roman 10"/>
                                  <w:sz w:val="18"/>
                                </w:rPr>
                              </w:pPr>
                              <w:r>
                                <w:rPr>
                                  <w:rFonts w:ascii="Verdana"/>
                                  <w:w w:val="105"/>
                                  <w:sz w:val="18"/>
                                </w:rPr>
                                <w:t>x</w:t>
                              </w:r>
                              <w:r>
                                <w:rPr>
                                  <w:rFonts w:ascii="Verdana"/>
                                  <w:spacing w:val="30"/>
                                  <w:w w:val="105"/>
                                  <w:sz w:val="18"/>
                                </w:rPr>
                                <w:t> </w:t>
                              </w:r>
                              <w:r>
                                <w:rPr>
                                  <w:rFonts w:ascii="DejaVu Sans Condensed"/>
                                  <w:w w:val="105"/>
                                  <w:sz w:val="18"/>
                                </w:rPr>
                                <w:t>=</w:t>
                              </w:r>
                              <w:r>
                                <w:rPr>
                                  <w:rFonts w:ascii="DejaVu Sans Condensed"/>
                                  <w:spacing w:val="-1"/>
                                  <w:w w:val="105"/>
                                  <w:sz w:val="18"/>
                                </w:rPr>
                                <w:t> </w:t>
                              </w:r>
                              <w:r>
                                <w:rPr>
                                  <w:spacing w:val="-5"/>
                                  <w:w w:val="105"/>
                                  <w:sz w:val="18"/>
                                </w:rPr>
                                <w:t>1</w:t>
                              </w:r>
                              <w:r>
                                <w:rPr>
                                  <w:rFonts w:ascii="LM Roman 10"/>
                                  <w:spacing w:val="-5"/>
                                  <w:w w:val="105"/>
                                  <w:sz w:val="18"/>
                                </w:rPr>
                                <w:t>,</w:t>
                              </w:r>
                            </w:p>
                          </w:txbxContent>
                        </wps:txbx>
                        <wps:bodyPr wrap="square" lIns="0" tIns="0" rIns="0" bIns="0" rtlCol="0">
                          <a:noAutofit/>
                        </wps:bodyPr>
                      </wps:wsp>
                      <wps:wsp>
                        <wps:cNvPr id="88" name="Textbox 88"/>
                        <wps:cNvSpPr txBox="1"/>
                        <wps:spPr>
                          <a:xfrm>
                            <a:off x="1036332" y="116948"/>
                            <a:ext cx="60325" cy="99695"/>
                          </a:xfrm>
                          <a:prstGeom prst="rect">
                            <a:avLst/>
                          </a:prstGeom>
                        </wps:spPr>
                        <wps:txbx>
                          <w:txbxContent>
                            <w:p>
                              <w:pPr>
                                <w:spacing w:before="8"/>
                                <w:ind w:left="20" w:right="0" w:firstLine="0"/>
                                <w:jc w:val="left"/>
                                <w:rPr>
                                  <w:i/>
                                  <w:sz w:val="11"/>
                                </w:rPr>
                              </w:pPr>
                              <w:r>
                                <w:rPr>
                                  <w:i/>
                                  <w:spacing w:val="-10"/>
                                  <w:sz w:val="11"/>
                                </w:rPr>
                                <w:t>i</w:t>
                              </w:r>
                            </w:p>
                          </w:txbxContent>
                        </wps:txbx>
                        <wps:bodyPr wrap="square" lIns="0" tIns="0" rIns="0" bIns="0" rtlCol="0">
                          <a:noAutofit/>
                        </wps:bodyPr>
                      </wps:wsp>
                      <wps:wsp>
                        <wps:cNvPr id="89" name="Textbox 89"/>
                        <wps:cNvSpPr txBox="1"/>
                        <wps:spPr>
                          <a:xfrm>
                            <a:off x="714495" y="227140"/>
                            <a:ext cx="1091565" cy="164465"/>
                          </a:xfrm>
                          <a:prstGeom prst="rect">
                            <a:avLst/>
                          </a:prstGeom>
                        </wps:spPr>
                        <wps:txbx>
                          <w:txbxContent>
                            <w:p>
                              <w:pPr>
                                <w:spacing w:line="258" w:lineRule="exact" w:before="0"/>
                                <w:ind w:left="20" w:right="0" w:firstLine="0"/>
                                <w:jc w:val="left"/>
                                <w:rPr>
                                  <w:i/>
                                  <w:sz w:val="18"/>
                                </w:rPr>
                              </w:pPr>
                              <w:r>
                                <w:rPr>
                                  <w:rFonts w:ascii="Verdana"/>
                                  <w:w w:val="105"/>
                                  <w:sz w:val="18"/>
                                </w:rPr>
                                <w:t>x</w:t>
                              </w:r>
                              <w:r>
                                <w:rPr>
                                  <w:i/>
                                  <w:w w:val="105"/>
                                  <w:sz w:val="18"/>
                                  <w:vertAlign w:val="subscript"/>
                                </w:rPr>
                                <w:t>i</w:t>
                              </w:r>
                              <w:r>
                                <w:rPr>
                                  <w:i/>
                                  <w:spacing w:val="-6"/>
                                  <w:w w:val="105"/>
                                  <w:sz w:val="18"/>
                                  <w:vertAlign w:val="baseline"/>
                                </w:rPr>
                                <w:t> </w:t>
                              </w:r>
                              <w:r>
                                <w:rPr>
                                  <w:rFonts w:ascii="Arial"/>
                                  <w:w w:val="130"/>
                                  <w:sz w:val="18"/>
                                  <w:vertAlign w:val="baseline"/>
                                </w:rPr>
                                <w:t>P</w:t>
                              </w:r>
                              <w:r>
                                <w:rPr>
                                  <w:rFonts w:ascii="Arial"/>
                                  <w:spacing w:val="-16"/>
                                  <w:w w:val="130"/>
                                  <w:sz w:val="18"/>
                                  <w:vertAlign w:val="baseline"/>
                                </w:rPr>
                                <w:t> </w:t>
                              </w:r>
                              <w:r>
                                <w:rPr>
                                  <w:w w:val="105"/>
                                  <w:sz w:val="18"/>
                                  <w:vertAlign w:val="baseline"/>
                                </w:rPr>
                                <w:t>0</w:t>
                              </w:r>
                              <w:r>
                                <w:rPr>
                                  <w:rFonts w:ascii="LM Roman 10"/>
                                  <w:w w:val="105"/>
                                  <w:sz w:val="18"/>
                                  <w:vertAlign w:val="baseline"/>
                                </w:rPr>
                                <w:t>,</w:t>
                              </w:r>
                              <w:r>
                                <w:rPr>
                                  <w:rFonts w:ascii="LM Roman 10"/>
                                  <w:spacing w:val="-34"/>
                                  <w:w w:val="105"/>
                                  <w:sz w:val="18"/>
                                  <w:vertAlign w:val="baseline"/>
                                </w:rPr>
                                <w:t> </w:t>
                              </w:r>
                              <w:r>
                                <w:rPr>
                                  <w:i/>
                                  <w:w w:val="105"/>
                                  <w:sz w:val="18"/>
                                  <w:vertAlign w:val="baseline"/>
                                </w:rPr>
                                <w:t>i </w:t>
                              </w:r>
                              <w:r>
                                <w:rPr>
                                  <w:rFonts w:ascii="DejaVu Sans Condensed"/>
                                  <w:w w:val="105"/>
                                  <w:sz w:val="18"/>
                                  <w:vertAlign w:val="baseline"/>
                                </w:rPr>
                                <w:t>=</w:t>
                              </w:r>
                              <w:r>
                                <w:rPr>
                                  <w:rFonts w:ascii="DejaVu Sans Condensed"/>
                                  <w:spacing w:val="-8"/>
                                  <w:w w:val="105"/>
                                  <w:sz w:val="18"/>
                                  <w:vertAlign w:val="baseline"/>
                                </w:rPr>
                                <w:t> </w:t>
                              </w:r>
                              <w:r>
                                <w:rPr>
                                  <w:w w:val="105"/>
                                  <w:sz w:val="18"/>
                                  <w:vertAlign w:val="baseline"/>
                                </w:rPr>
                                <w:t>1</w:t>
                              </w:r>
                              <w:r>
                                <w:rPr>
                                  <w:rFonts w:ascii="LM Roman 10"/>
                                  <w:w w:val="105"/>
                                  <w:sz w:val="18"/>
                                  <w:vertAlign w:val="baseline"/>
                                </w:rPr>
                                <w:t>,</w:t>
                              </w:r>
                              <w:r>
                                <w:rPr>
                                  <w:rFonts w:ascii="LM Roman 10"/>
                                  <w:spacing w:val="-34"/>
                                  <w:w w:val="105"/>
                                  <w:sz w:val="18"/>
                                  <w:vertAlign w:val="baseline"/>
                                </w:rPr>
                                <w:t> </w:t>
                              </w:r>
                              <w:r>
                                <w:rPr>
                                  <w:w w:val="105"/>
                                  <w:sz w:val="18"/>
                                  <w:vertAlign w:val="baseline"/>
                                </w:rPr>
                                <w:t>2</w:t>
                              </w:r>
                              <w:r>
                                <w:rPr>
                                  <w:rFonts w:ascii="LM Roman 10"/>
                                  <w:w w:val="105"/>
                                  <w:sz w:val="18"/>
                                  <w:vertAlign w:val="baseline"/>
                                </w:rPr>
                                <w:t>,</w:t>
                              </w:r>
                              <w:r>
                                <w:rPr>
                                  <w:rFonts w:ascii="LM Roman 10"/>
                                  <w:spacing w:val="-34"/>
                                  <w:w w:val="105"/>
                                  <w:sz w:val="18"/>
                                  <w:vertAlign w:val="baseline"/>
                                </w:rPr>
                                <w:t> </w:t>
                              </w:r>
                              <w:r>
                                <w:rPr>
                                  <w:rFonts w:ascii="Khmer OS Muol Pali"/>
                                  <w:spacing w:val="15"/>
                                  <w:w w:val="105"/>
                                  <w:sz w:val="18"/>
                                  <w:vertAlign w:val="baseline"/>
                                </w:rPr>
                                <w:t>..</w:t>
                              </w:r>
                              <w:r>
                                <w:rPr>
                                  <w:rFonts w:ascii="Khmer OS Muol Pali"/>
                                  <w:spacing w:val="-26"/>
                                  <w:w w:val="105"/>
                                  <w:sz w:val="18"/>
                                  <w:vertAlign w:val="baseline"/>
                                </w:rPr>
                                <w:t> </w:t>
                              </w:r>
                              <w:r>
                                <w:rPr>
                                  <w:rFonts w:ascii="Khmer OS Muol Pali"/>
                                  <w:w w:val="105"/>
                                  <w:sz w:val="18"/>
                                  <w:vertAlign w:val="baseline"/>
                                </w:rPr>
                                <w:t>.</w:t>
                              </w:r>
                              <w:r>
                                <w:rPr>
                                  <w:rFonts w:ascii="Khmer OS Muol Pali"/>
                                  <w:spacing w:val="-25"/>
                                  <w:w w:val="105"/>
                                  <w:sz w:val="18"/>
                                  <w:vertAlign w:val="baseline"/>
                                </w:rPr>
                                <w:t> </w:t>
                              </w:r>
                              <w:r>
                                <w:rPr>
                                  <w:rFonts w:ascii="LM Roman 10"/>
                                  <w:w w:val="105"/>
                                  <w:sz w:val="18"/>
                                  <w:vertAlign w:val="baseline"/>
                                </w:rPr>
                                <w:t>,</w:t>
                              </w:r>
                              <w:r>
                                <w:rPr>
                                  <w:rFonts w:ascii="LM Roman 10"/>
                                  <w:spacing w:val="-34"/>
                                  <w:w w:val="105"/>
                                  <w:sz w:val="18"/>
                                  <w:vertAlign w:val="baseline"/>
                                </w:rPr>
                                <w:t> </w:t>
                              </w:r>
                              <w:r>
                                <w:rPr>
                                  <w:i/>
                                  <w:spacing w:val="-10"/>
                                  <w:w w:val="105"/>
                                  <w:sz w:val="18"/>
                                  <w:vertAlign w:val="baseline"/>
                                </w:rPr>
                                <w:t>n</w:t>
                              </w:r>
                            </w:p>
                          </w:txbxContent>
                        </wps:txbx>
                        <wps:bodyPr wrap="square" lIns="0" tIns="0" rIns="0" bIns="0" rtlCol="0">
                          <a:noAutofit/>
                        </wps:bodyPr>
                      </wps:wsp>
                      <wps:wsp>
                        <wps:cNvPr id="90" name="Textbox 90"/>
                        <wps:cNvSpPr txBox="1"/>
                        <wps:spPr>
                          <a:xfrm>
                            <a:off x="1777223" y="155810"/>
                            <a:ext cx="69215" cy="139700"/>
                          </a:xfrm>
                          <a:prstGeom prst="rect">
                            <a:avLst/>
                          </a:prstGeom>
                        </wps:spPr>
                        <wps:txbx>
                          <w:txbxContent>
                            <w:p>
                              <w:pPr>
                                <w:spacing w:line="219" w:lineRule="exact" w:before="0"/>
                                <w:ind w:left="20" w:right="0" w:firstLine="0"/>
                                <w:jc w:val="left"/>
                                <w:rPr>
                                  <w:rFonts w:ascii="Khmer OS Muol Pali"/>
                                  <w:sz w:val="18"/>
                                </w:rPr>
                              </w:pPr>
                              <w:r>
                                <w:rPr>
                                  <w:rFonts w:ascii="Khmer OS Muol Pali"/>
                                  <w:spacing w:val="-10"/>
                                  <w:sz w:val="18"/>
                                </w:rPr>
                                <w:t>;</w:t>
                              </w:r>
                            </w:p>
                          </w:txbxContent>
                        </wps:txbx>
                        <wps:bodyPr wrap="square" lIns="0" tIns="0" rIns="0" bIns="0" rtlCol="0">
                          <a:noAutofit/>
                        </wps:bodyPr>
                      </wps:wsp>
                      <wps:wsp>
                        <wps:cNvPr id="91" name="Textbox 91"/>
                        <wps:cNvSpPr txBox="1"/>
                        <wps:spPr>
                          <a:xfrm>
                            <a:off x="55702" y="588017"/>
                            <a:ext cx="2847340" cy="506730"/>
                          </a:xfrm>
                          <a:prstGeom prst="rect">
                            <a:avLst/>
                          </a:prstGeom>
                        </wps:spPr>
                        <wps:txbx>
                          <w:txbxContent>
                            <w:p>
                              <w:pPr>
                                <w:spacing w:line="180" w:lineRule="exact" w:before="0"/>
                                <w:ind w:left="20" w:right="0" w:firstLine="0"/>
                                <w:jc w:val="left"/>
                                <w:rPr>
                                  <w:sz w:val="16"/>
                                </w:rPr>
                              </w:pPr>
                              <w:r>
                                <w:rPr>
                                  <w:w w:val="105"/>
                                  <w:sz w:val="16"/>
                                </w:rPr>
                                <w:t>Step</w:t>
                              </w:r>
                              <w:r>
                                <w:rPr>
                                  <w:spacing w:val="8"/>
                                  <w:w w:val="105"/>
                                  <w:sz w:val="16"/>
                                </w:rPr>
                                <w:t> </w:t>
                              </w:r>
                              <w:r>
                                <w:rPr>
                                  <w:w w:val="105"/>
                                  <w:sz w:val="16"/>
                                </w:rPr>
                                <w:t>3</w:t>
                              </w:r>
                              <w:r>
                                <w:rPr>
                                  <w:spacing w:val="9"/>
                                  <w:w w:val="105"/>
                                  <w:sz w:val="16"/>
                                </w:rPr>
                                <w:t> </w:t>
                              </w:r>
                              <w:r>
                                <w:rPr>
                                  <w:w w:val="105"/>
                                  <w:sz w:val="16"/>
                                </w:rPr>
                                <w:t>Use</w:t>
                              </w:r>
                              <w:r>
                                <w:rPr>
                                  <w:spacing w:val="10"/>
                                  <w:w w:val="105"/>
                                  <w:sz w:val="16"/>
                                </w:rPr>
                                <w:t> </w:t>
                              </w:r>
                              <w:r>
                                <w:rPr>
                                  <w:w w:val="105"/>
                                  <w:sz w:val="16"/>
                                </w:rPr>
                                <w:t>Eq.</w:t>
                              </w:r>
                              <w:r>
                                <w:rPr>
                                  <w:spacing w:val="10"/>
                                  <w:w w:val="105"/>
                                  <w:sz w:val="16"/>
                                </w:rPr>
                                <w:t> </w:t>
                              </w:r>
                              <w:hyperlink w:history="true" w:anchor="_bookmark11">
                                <w:r>
                                  <w:rPr>
                                    <w:color w:val="007FAD"/>
                                    <w:w w:val="105"/>
                                    <w:sz w:val="16"/>
                                  </w:rPr>
                                  <w:t>(16)</w:t>
                                </w:r>
                              </w:hyperlink>
                              <w:r>
                                <w:rPr>
                                  <w:color w:val="007FAD"/>
                                  <w:spacing w:val="9"/>
                                  <w:w w:val="105"/>
                                  <w:sz w:val="16"/>
                                </w:rPr>
                                <w:t> </w:t>
                              </w:r>
                              <w:r>
                                <w:rPr>
                                  <w:w w:val="105"/>
                                  <w:sz w:val="16"/>
                                </w:rPr>
                                <w:t>to</w:t>
                              </w:r>
                              <w:r>
                                <w:rPr>
                                  <w:spacing w:val="9"/>
                                  <w:w w:val="105"/>
                                  <w:sz w:val="16"/>
                                </w:rPr>
                                <w:t> </w:t>
                              </w:r>
                              <w:r>
                                <w:rPr>
                                  <w:w w:val="105"/>
                                  <w:sz w:val="16"/>
                                </w:rPr>
                                <w:t>calculate</w:t>
                              </w:r>
                              <w:r>
                                <w:rPr>
                                  <w:spacing w:val="8"/>
                                  <w:w w:val="105"/>
                                  <w:sz w:val="16"/>
                                </w:rPr>
                                <w:t> </w:t>
                              </w:r>
                              <w:r>
                                <w:rPr>
                                  <w:w w:val="105"/>
                                  <w:sz w:val="16"/>
                                </w:rPr>
                                <w:t>the</w:t>
                              </w:r>
                              <w:r>
                                <w:rPr>
                                  <w:spacing w:val="9"/>
                                  <w:w w:val="105"/>
                                  <w:sz w:val="16"/>
                                </w:rPr>
                                <w:t> </w:t>
                              </w:r>
                              <w:r>
                                <w:rPr>
                                  <w:spacing w:val="-4"/>
                                  <w:w w:val="105"/>
                                  <w:sz w:val="16"/>
                                </w:rPr>
                                <w:t>CCI;</w:t>
                              </w:r>
                            </w:p>
                            <w:p>
                              <w:pPr>
                                <w:spacing w:line="259" w:lineRule="auto" w:before="15"/>
                                <w:ind w:left="20" w:right="0" w:firstLine="0"/>
                                <w:jc w:val="left"/>
                                <w:rPr>
                                  <w:sz w:val="16"/>
                                </w:rPr>
                              </w:pPr>
                              <w:r>
                                <w:rPr>
                                  <w:w w:val="105"/>
                                  <w:sz w:val="16"/>
                                </w:rPr>
                                <w:t>Step</w:t>
                              </w:r>
                              <w:r>
                                <w:rPr>
                                  <w:spacing w:val="-2"/>
                                  <w:w w:val="105"/>
                                  <w:sz w:val="16"/>
                                </w:rPr>
                                <w:t> </w:t>
                              </w:r>
                              <w:r>
                                <w:rPr>
                                  <w:w w:val="105"/>
                                  <w:sz w:val="16"/>
                                </w:rPr>
                                <w:t>4 If</w:t>
                              </w:r>
                              <w:r>
                                <w:rPr>
                                  <w:spacing w:val="-1"/>
                                  <w:w w:val="105"/>
                                  <w:sz w:val="16"/>
                                </w:rPr>
                                <w:t> </w:t>
                              </w:r>
                              <w:r>
                                <w:rPr>
                                  <w:w w:val="105"/>
                                  <w:sz w:val="16"/>
                                </w:rPr>
                                <w:t>the</w:t>
                              </w:r>
                              <w:r>
                                <w:rPr>
                                  <w:spacing w:val="-1"/>
                                  <w:w w:val="105"/>
                                  <w:sz w:val="16"/>
                                </w:rPr>
                                <w:t> </w:t>
                              </w:r>
                              <w:r>
                                <w:rPr>
                                  <w:w w:val="105"/>
                                  <w:sz w:val="16"/>
                                </w:rPr>
                                <w:t>CCI</w:t>
                              </w:r>
                              <w:r>
                                <w:rPr>
                                  <w:spacing w:val="-1"/>
                                  <w:w w:val="105"/>
                                  <w:sz w:val="16"/>
                                </w:rPr>
                                <w:t> </w:t>
                              </w:r>
                              <w:r>
                                <w:rPr>
                                  <w:w w:val="105"/>
                                  <w:sz w:val="16"/>
                                </w:rPr>
                                <w:t>is inconsistent;</w:t>
                              </w:r>
                              <w:r>
                                <w:rPr>
                                  <w:spacing w:val="-1"/>
                                  <w:w w:val="105"/>
                                  <w:sz w:val="16"/>
                                </w:rPr>
                                <w:t> </w:t>
                              </w:r>
                              <w:r>
                                <w:rPr>
                                  <w:w w:val="105"/>
                                  <w:sz w:val="16"/>
                                </w:rPr>
                                <w:t>i.e.,</w:t>
                              </w:r>
                              <w:r>
                                <w:rPr>
                                  <w:spacing w:val="-2"/>
                                  <w:w w:val="105"/>
                                  <w:sz w:val="16"/>
                                </w:rPr>
                                <w:t> </w:t>
                              </w:r>
                              <w:r>
                                <w:rPr>
                                  <w:w w:val="105"/>
                                  <w:sz w:val="16"/>
                                </w:rPr>
                                <w:t>it is</w:t>
                              </w:r>
                              <w:r>
                                <w:rPr>
                                  <w:spacing w:val="-1"/>
                                  <w:w w:val="105"/>
                                  <w:sz w:val="16"/>
                                </w:rPr>
                                <w:t> </w:t>
                              </w:r>
                              <w:r>
                                <w:rPr>
                                  <w:w w:val="105"/>
                                  <w:sz w:val="16"/>
                                </w:rPr>
                                <w:t>less</w:t>
                              </w:r>
                              <w:r>
                                <w:rPr>
                                  <w:spacing w:val="-1"/>
                                  <w:w w:val="105"/>
                                  <w:sz w:val="16"/>
                                </w:rPr>
                                <w:t> </w:t>
                              </w:r>
                              <w:r>
                                <w:rPr>
                                  <w:w w:val="105"/>
                                  <w:sz w:val="16"/>
                                </w:rPr>
                                <w:t>than</w:t>
                              </w:r>
                              <w:r>
                                <w:rPr>
                                  <w:spacing w:val="-2"/>
                                  <w:w w:val="105"/>
                                  <w:sz w:val="16"/>
                                </w:rPr>
                                <w:t> </w:t>
                              </w:r>
                              <w:r>
                                <w:rPr>
                                  <w:w w:val="105"/>
                                  <w:sz w:val="16"/>
                                </w:rPr>
                                <w:t>0.90,</w:t>
                              </w:r>
                              <w:r>
                                <w:rPr>
                                  <w:spacing w:val="-1"/>
                                  <w:w w:val="105"/>
                                  <w:sz w:val="16"/>
                                </w:rPr>
                                <w:t> </w:t>
                              </w:r>
                              <w:r>
                                <w:rPr>
                                  <w:w w:val="105"/>
                                  <w:sz w:val="16"/>
                                </w:rPr>
                                <w:t>continue to the next step, otherwise, go to Step 7;</w:t>
                              </w:r>
                            </w:p>
                            <w:p>
                              <w:pPr>
                                <w:spacing w:before="1"/>
                                <w:ind w:left="20" w:right="0" w:firstLine="0"/>
                                <w:jc w:val="left"/>
                                <w:rPr>
                                  <w:sz w:val="16"/>
                                </w:rPr>
                              </w:pPr>
                              <w:r>
                                <w:rPr>
                                  <w:w w:val="105"/>
                                  <w:sz w:val="16"/>
                                </w:rPr>
                                <w:t>Step</w:t>
                              </w:r>
                              <w:r>
                                <w:rPr>
                                  <w:spacing w:val="10"/>
                                  <w:w w:val="105"/>
                                  <w:sz w:val="16"/>
                                </w:rPr>
                                <w:t> </w:t>
                              </w:r>
                              <w:r>
                                <w:rPr>
                                  <w:w w:val="105"/>
                                  <w:sz w:val="16"/>
                                </w:rPr>
                                <w:t>5</w:t>
                              </w:r>
                              <w:r>
                                <w:rPr>
                                  <w:spacing w:val="11"/>
                                  <w:w w:val="105"/>
                                  <w:sz w:val="16"/>
                                </w:rPr>
                                <w:t> </w:t>
                              </w:r>
                              <w:r>
                                <w:rPr>
                                  <w:w w:val="105"/>
                                  <w:sz w:val="16"/>
                                </w:rPr>
                                <w:t>Determine</w:t>
                              </w:r>
                              <w:r>
                                <w:rPr>
                                  <w:spacing w:val="11"/>
                                  <w:w w:val="105"/>
                                  <w:sz w:val="16"/>
                                </w:rPr>
                                <w:t> </w:t>
                              </w:r>
                              <w:r>
                                <w:rPr>
                                  <w:w w:val="105"/>
                                  <w:sz w:val="16"/>
                                </w:rPr>
                                <w:t>the</w:t>
                              </w:r>
                              <w:r>
                                <w:rPr>
                                  <w:spacing w:val="11"/>
                                  <w:w w:val="105"/>
                                  <w:sz w:val="16"/>
                                </w:rPr>
                                <w:t> </w:t>
                              </w:r>
                              <w:r>
                                <w:rPr>
                                  <w:w w:val="105"/>
                                  <w:sz w:val="16"/>
                                </w:rPr>
                                <w:t>numbers</w:t>
                              </w:r>
                              <w:r>
                                <w:rPr>
                                  <w:spacing w:val="12"/>
                                  <w:w w:val="105"/>
                                  <w:sz w:val="16"/>
                                </w:rPr>
                                <w:t> </w:t>
                              </w:r>
                              <w:r>
                                <w:rPr>
                                  <w:i/>
                                  <w:w w:val="105"/>
                                  <w:sz w:val="16"/>
                                </w:rPr>
                                <w:t>r</w:t>
                              </w:r>
                              <w:r>
                                <w:rPr>
                                  <w:i/>
                                  <w:spacing w:val="12"/>
                                  <w:w w:val="105"/>
                                  <w:sz w:val="16"/>
                                </w:rPr>
                                <w:t> </w:t>
                              </w:r>
                              <w:r>
                                <w:rPr>
                                  <w:w w:val="105"/>
                                  <w:sz w:val="16"/>
                                </w:rPr>
                                <w:t>and</w:t>
                              </w:r>
                              <w:r>
                                <w:rPr>
                                  <w:spacing w:val="11"/>
                                  <w:w w:val="105"/>
                                  <w:sz w:val="16"/>
                                </w:rPr>
                                <w:t> </w:t>
                              </w:r>
                              <w:r>
                                <w:rPr>
                                  <w:i/>
                                  <w:w w:val="105"/>
                                  <w:sz w:val="16"/>
                                </w:rPr>
                                <w:t>s</w:t>
                              </w:r>
                              <w:r>
                                <w:rPr>
                                  <w:w w:val="105"/>
                                  <w:sz w:val="16"/>
                                </w:rPr>
                                <w:t>,</w:t>
                              </w:r>
                              <w:r>
                                <w:rPr>
                                  <w:spacing w:val="12"/>
                                  <w:w w:val="105"/>
                                  <w:sz w:val="16"/>
                                </w:rPr>
                                <w:t> </w:t>
                              </w:r>
                              <w:r>
                                <w:rPr>
                                  <w:w w:val="105"/>
                                  <w:sz w:val="16"/>
                                </w:rPr>
                                <w:t>such</w:t>
                              </w:r>
                              <w:r>
                                <w:rPr>
                                  <w:spacing w:val="12"/>
                                  <w:w w:val="105"/>
                                  <w:sz w:val="16"/>
                                </w:rPr>
                                <w:t> </w:t>
                              </w:r>
                              <w:r>
                                <w:rPr>
                                  <w:spacing w:val="-4"/>
                                  <w:w w:val="105"/>
                                  <w:sz w:val="16"/>
                                </w:rPr>
                                <w:t>that</w:t>
                              </w:r>
                            </w:p>
                          </w:txbxContent>
                        </wps:txbx>
                        <wps:bodyPr wrap="square" lIns="0" tIns="0" rIns="0" bIns="0" rtlCol="0">
                          <a:noAutofit/>
                        </wps:bodyPr>
                      </wps:wsp>
                      <wps:wsp>
                        <wps:cNvPr id="92" name="Textbox 92"/>
                        <wps:cNvSpPr txBox="1"/>
                        <wps:spPr>
                          <a:xfrm>
                            <a:off x="55702" y="1095017"/>
                            <a:ext cx="2663190" cy="166370"/>
                          </a:xfrm>
                          <a:prstGeom prst="rect">
                            <a:avLst/>
                          </a:prstGeom>
                        </wps:spPr>
                        <wps:txbx>
                          <w:txbxContent>
                            <w:p>
                              <w:pPr>
                                <w:spacing w:before="10"/>
                                <w:ind w:left="20" w:right="0" w:firstLine="0"/>
                                <w:jc w:val="left"/>
                                <w:rPr>
                                  <w:sz w:val="16"/>
                                </w:rPr>
                              </w:pPr>
                              <w:r>
                                <w:rPr>
                                  <w:rFonts w:ascii="Verdana"/>
                                  <w:w w:val="110"/>
                                  <w:sz w:val="16"/>
                                </w:rPr>
                                <w:t>e</w:t>
                              </w:r>
                              <w:r>
                                <w:rPr>
                                  <w:i/>
                                  <w:w w:val="110"/>
                                  <w:sz w:val="16"/>
                                  <w:vertAlign w:val="subscript"/>
                                </w:rPr>
                                <w:t>rs</w:t>
                              </w:r>
                              <w:r>
                                <w:rPr>
                                  <w:i/>
                                  <w:spacing w:val="2"/>
                                  <w:w w:val="110"/>
                                  <w:sz w:val="16"/>
                                  <w:vertAlign w:val="baseline"/>
                                </w:rPr>
                                <w:t> </w:t>
                              </w:r>
                              <w:r>
                                <w:rPr>
                                  <w:rFonts w:ascii="DejaVu Sans Condensed"/>
                                  <w:w w:val="110"/>
                                  <w:sz w:val="16"/>
                                  <w:vertAlign w:val="baseline"/>
                                </w:rPr>
                                <w:t>=</w:t>
                              </w:r>
                              <w:r>
                                <w:rPr>
                                  <w:rFonts w:ascii="DejaVu Sans Condensed"/>
                                  <w:spacing w:val="-13"/>
                                  <w:w w:val="110"/>
                                  <w:sz w:val="16"/>
                                  <w:vertAlign w:val="baseline"/>
                                </w:rPr>
                                <w:t> </w:t>
                              </w:r>
                              <w:r>
                                <w:rPr>
                                  <w:w w:val="110"/>
                                  <w:sz w:val="16"/>
                                  <w:vertAlign w:val="baseline"/>
                                </w:rPr>
                                <w:t>max</w:t>
                              </w:r>
                              <w:r>
                                <w:rPr>
                                  <w:i/>
                                  <w:w w:val="110"/>
                                  <w:sz w:val="16"/>
                                  <w:vertAlign w:val="subscript"/>
                                </w:rPr>
                                <w:t>i</w:t>
                              </w:r>
                              <w:r>
                                <w:rPr>
                                  <w:rFonts w:ascii="LM Roman 10"/>
                                  <w:w w:val="110"/>
                                  <w:sz w:val="16"/>
                                  <w:vertAlign w:val="subscript"/>
                                </w:rPr>
                                <w:t>,</w:t>
                              </w:r>
                              <w:r>
                                <w:rPr>
                                  <w:i/>
                                  <w:w w:val="110"/>
                                  <w:sz w:val="16"/>
                                  <w:vertAlign w:val="subscript"/>
                                </w:rPr>
                                <w:t>j</w:t>
                              </w:r>
                              <w:r>
                                <w:rPr>
                                  <w:rFonts w:ascii="DejaVu Sans Condensed"/>
                                  <w:w w:val="110"/>
                                  <w:sz w:val="16"/>
                                  <w:vertAlign w:val="baseline"/>
                                </w:rPr>
                                <w:t>{</w:t>
                              </w:r>
                              <w:r>
                                <w:rPr>
                                  <w:i/>
                                  <w:w w:val="110"/>
                                  <w:sz w:val="16"/>
                                  <w:vertAlign w:val="baseline"/>
                                </w:rPr>
                                <w:t>a</w:t>
                              </w:r>
                              <w:r>
                                <w:rPr>
                                  <w:rFonts w:ascii="DejaVu Sans Condensed"/>
                                  <w:w w:val="110"/>
                                  <w:sz w:val="16"/>
                                  <w:vertAlign w:val="superscript"/>
                                </w:rPr>
                                <w:t>(</w:t>
                              </w:r>
                              <w:r>
                                <w:rPr>
                                  <w:i/>
                                  <w:w w:val="110"/>
                                  <w:sz w:val="16"/>
                                  <w:vertAlign w:val="superscript"/>
                                </w:rPr>
                                <w:t>k</w:t>
                              </w:r>
                              <w:r>
                                <w:rPr>
                                  <w:rFonts w:ascii="DejaVu Sans Condensed"/>
                                  <w:w w:val="110"/>
                                  <w:sz w:val="16"/>
                                  <w:vertAlign w:val="superscript"/>
                                </w:rPr>
                                <w:t>)</w:t>
                              </w:r>
                              <w:r>
                                <w:rPr>
                                  <w:rFonts w:ascii="DejaVu Sans Condensed"/>
                                  <w:w w:val="110"/>
                                  <w:sz w:val="16"/>
                                  <w:vertAlign w:val="baseline"/>
                                </w:rPr>
                                <w:t>(</w:t>
                              </w:r>
                              <w:r>
                                <w:rPr>
                                  <w:rFonts w:ascii="Verdana"/>
                                  <w:w w:val="110"/>
                                  <w:sz w:val="16"/>
                                  <w:vertAlign w:val="baseline"/>
                                </w:rPr>
                                <w:t>x</w:t>
                              </w:r>
                              <w:r>
                                <w:rPr>
                                  <w:rFonts w:ascii="DejaVu Sans Condensed"/>
                                  <w:w w:val="110"/>
                                  <w:sz w:val="16"/>
                                  <w:vertAlign w:val="superscript"/>
                                </w:rPr>
                                <w:t>(</w:t>
                              </w:r>
                              <w:r>
                                <w:rPr>
                                  <w:i/>
                                  <w:w w:val="110"/>
                                  <w:sz w:val="16"/>
                                  <w:vertAlign w:val="superscript"/>
                                </w:rPr>
                                <w:t>k</w:t>
                              </w:r>
                              <w:r>
                                <w:rPr>
                                  <w:rFonts w:ascii="DejaVu Sans Condensed"/>
                                  <w:w w:val="110"/>
                                  <w:sz w:val="16"/>
                                  <w:vertAlign w:val="superscript"/>
                                </w:rPr>
                                <w:t>)</w:t>
                              </w:r>
                              <w:r>
                                <w:rPr>
                                  <w:rFonts w:ascii="LM Roman 10"/>
                                  <w:w w:val="110"/>
                                  <w:sz w:val="16"/>
                                  <w:vertAlign w:val="baseline"/>
                                </w:rPr>
                                <w:t>/</w:t>
                              </w:r>
                              <w:r>
                                <w:rPr>
                                  <w:rFonts w:ascii="Verdana"/>
                                  <w:w w:val="110"/>
                                  <w:sz w:val="16"/>
                                  <w:vertAlign w:val="baseline"/>
                                </w:rPr>
                                <w:t>x</w:t>
                              </w:r>
                              <w:r>
                                <w:rPr>
                                  <w:rFonts w:ascii="DejaVu Sans Condensed"/>
                                  <w:w w:val="110"/>
                                  <w:sz w:val="16"/>
                                  <w:vertAlign w:val="superscript"/>
                                </w:rPr>
                                <w:t>(</w:t>
                              </w:r>
                              <w:r>
                                <w:rPr>
                                  <w:i/>
                                  <w:w w:val="110"/>
                                  <w:sz w:val="16"/>
                                  <w:vertAlign w:val="superscript"/>
                                </w:rPr>
                                <w:t>k</w:t>
                              </w:r>
                              <w:r>
                                <w:rPr>
                                  <w:rFonts w:ascii="DejaVu Sans Condensed"/>
                                  <w:w w:val="110"/>
                                  <w:sz w:val="16"/>
                                  <w:vertAlign w:val="superscript"/>
                                </w:rPr>
                                <w:t>)</w:t>
                              </w:r>
                              <w:r>
                                <w:rPr>
                                  <w:rFonts w:ascii="DejaVu Sans Condensed"/>
                                  <w:w w:val="110"/>
                                  <w:sz w:val="16"/>
                                  <w:vertAlign w:val="baseline"/>
                                </w:rPr>
                                <w:t>)}</w:t>
                              </w:r>
                              <w:r>
                                <w:rPr>
                                  <w:w w:val="110"/>
                                  <w:sz w:val="16"/>
                                  <w:vertAlign w:val="baseline"/>
                                </w:rPr>
                                <w:t>,</w:t>
                              </w:r>
                              <w:r>
                                <w:rPr>
                                  <w:spacing w:val="2"/>
                                  <w:w w:val="110"/>
                                  <w:sz w:val="16"/>
                                  <w:vertAlign w:val="baseline"/>
                                </w:rPr>
                                <w:t> </w:t>
                              </w:r>
                              <w:r>
                                <w:rPr>
                                  <w:w w:val="110"/>
                                  <w:sz w:val="16"/>
                                  <w:vertAlign w:val="baseline"/>
                                </w:rPr>
                                <w:t>and</w:t>
                              </w:r>
                              <w:r>
                                <w:rPr>
                                  <w:spacing w:val="2"/>
                                  <w:w w:val="110"/>
                                  <w:sz w:val="16"/>
                                  <w:vertAlign w:val="baseline"/>
                                </w:rPr>
                                <w:t> </w:t>
                              </w:r>
                              <w:r>
                                <w:rPr>
                                  <w:w w:val="110"/>
                                  <w:sz w:val="16"/>
                                  <w:vertAlign w:val="baseline"/>
                                </w:rPr>
                                <w:t>let </w:t>
                              </w:r>
                              <w:r>
                                <w:rPr>
                                  <w:i/>
                                  <w:w w:val="110"/>
                                  <w:sz w:val="16"/>
                                  <w:vertAlign w:val="baseline"/>
                                </w:rPr>
                                <w:t>A</w:t>
                              </w:r>
                              <w:r>
                                <w:rPr>
                                  <w:rFonts w:ascii="DejaVu Sans Condensed"/>
                                  <w:w w:val="110"/>
                                  <w:sz w:val="16"/>
                                  <w:vertAlign w:val="superscript"/>
                                </w:rPr>
                                <w:t>(</w:t>
                              </w:r>
                              <w:r>
                                <w:rPr>
                                  <w:i/>
                                  <w:w w:val="110"/>
                                  <w:sz w:val="16"/>
                                  <w:vertAlign w:val="superscript"/>
                                </w:rPr>
                                <w:t>k</w:t>
                              </w:r>
                              <w:r>
                                <w:rPr>
                                  <w:rFonts w:ascii="DejaVu Sans Condensed"/>
                                  <w:w w:val="110"/>
                                  <w:sz w:val="16"/>
                                  <w:vertAlign w:val="superscript"/>
                                </w:rPr>
                                <w:t>+</w:t>
                              </w:r>
                              <w:r>
                                <w:rPr>
                                  <w:w w:val="110"/>
                                  <w:sz w:val="16"/>
                                  <w:vertAlign w:val="superscript"/>
                                </w:rPr>
                                <w:t>1</w:t>
                              </w:r>
                              <w:r>
                                <w:rPr>
                                  <w:rFonts w:ascii="DejaVu Sans Condensed"/>
                                  <w:w w:val="110"/>
                                  <w:sz w:val="16"/>
                                  <w:vertAlign w:val="superscript"/>
                                </w:rPr>
                                <w:t>)</w:t>
                              </w:r>
                              <w:r>
                                <w:rPr>
                                  <w:rFonts w:ascii="DejaVu Sans Condensed"/>
                                  <w:spacing w:val="-4"/>
                                  <w:w w:val="110"/>
                                  <w:sz w:val="16"/>
                                  <w:vertAlign w:val="baseline"/>
                                </w:rPr>
                                <w:t> </w:t>
                              </w:r>
                              <w:r>
                                <w:rPr>
                                  <w:rFonts w:ascii="DejaVu Sans Condensed"/>
                                  <w:w w:val="110"/>
                                  <w:sz w:val="16"/>
                                  <w:vertAlign w:val="baseline"/>
                                </w:rPr>
                                <w:t>=</w:t>
                              </w:r>
                              <w:r>
                                <w:rPr>
                                  <w:rFonts w:ascii="DejaVu Sans Condensed"/>
                                  <w:spacing w:val="-12"/>
                                  <w:w w:val="110"/>
                                  <w:sz w:val="16"/>
                                  <w:vertAlign w:val="baseline"/>
                                </w:rPr>
                                <w:t> </w:t>
                              </w:r>
                              <w:r>
                                <w:rPr>
                                  <w:rFonts w:ascii="DejaVu Sans Condensed"/>
                                  <w:w w:val="110"/>
                                  <w:sz w:val="16"/>
                                  <w:vertAlign w:val="baseline"/>
                                </w:rPr>
                                <w:t>(</w:t>
                              </w:r>
                              <w:r>
                                <w:rPr>
                                  <w:i/>
                                  <w:w w:val="110"/>
                                  <w:sz w:val="16"/>
                                  <w:vertAlign w:val="baseline"/>
                                </w:rPr>
                                <w:t>a</w:t>
                              </w:r>
                              <w:r>
                                <w:rPr>
                                  <w:rFonts w:ascii="DejaVu Sans Condensed"/>
                                  <w:w w:val="110"/>
                                  <w:sz w:val="16"/>
                                  <w:vertAlign w:val="superscript"/>
                                </w:rPr>
                                <w:t>(</w:t>
                              </w:r>
                              <w:r>
                                <w:rPr>
                                  <w:i/>
                                  <w:w w:val="110"/>
                                  <w:sz w:val="16"/>
                                  <w:vertAlign w:val="superscript"/>
                                </w:rPr>
                                <w:t>k</w:t>
                              </w:r>
                              <w:r>
                                <w:rPr>
                                  <w:rFonts w:ascii="DejaVu Sans Condensed"/>
                                  <w:w w:val="110"/>
                                  <w:sz w:val="16"/>
                                  <w:vertAlign w:val="superscript"/>
                                </w:rPr>
                                <w:t>+</w:t>
                              </w:r>
                              <w:r>
                                <w:rPr>
                                  <w:w w:val="110"/>
                                  <w:sz w:val="16"/>
                                  <w:vertAlign w:val="superscript"/>
                                </w:rPr>
                                <w:t>1</w:t>
                              </w:r>
                              <w:r>
                                <w:rPr>
                                  <w:rFonts w:ascii="DejaVu Sans Condensed"/>
                                  <w:w w:val="110"/>
                                  <w:sz w:val="16"/>
                                  <w:vertAlign w:val="superscript"/>
                                </w:rPr>
                                <w:t>)</w:t>
                              </w:r>
                              <w:r>
                                <w:rPr>
                                  <w:rFonts w:ascii="DejaVu Sans Condensed"/>
                                  <w:w w:val="110"/>
                                  <w:sz w:val="16"/>
                                  <w:vertAlign w:val="baseline"/>
                                </w:rPr>
                                <w:t>)</w:t>
                              </w:r>
                              <w:r>
                                <w:rPr>
                                  <w:w w:val="110"/>
                                  <w:sz w:val="16"/>
                                  <w:vertAlign w:val="baseline"/>
                                </w:rPr>
                                <w:t>,</w:t>
                              </w:r>
                              <w:r>
                                <w:rPr>
                                  <w:spacing w:val="2"/>
                                  <w:w w:val="110"/>
                                  <w:sz w:val="16"/>
                                  <w:vertAlign w:val="baseline"/>
                                </w:rPr>
                                <w:t> </w:t>
                              </w:r>
                              <w:r>
                                <w:rPr>
                                  <w:spacing w:val="-2"/>
                                  <w:w w:val="110"/>
                                  <w:sz w:val="16"/>
                                  <w:vertAlign w:val="baseline"/>
                                </w:rPr>
                                <w:t>where</w:t>
                              </w:r>
                            </w:p>
                          </w:txbxContent>
                        </wps:txbx>
                        <wps:bodyPr wrap="square" lIns="0" tIns="0" rIns="0" bIns="0" rtlCol="0">
                          <a:noAutofit/>
                        </wps:bodyPr>
                      </wps:wsp>
                      <wps:wsp>
                        <wps:cNvPr id="93" name="Textbox 93"/>
                        <wps:cNvSpPr txBox="1"/>
                        <wps:spPr>
                          <a:xfrm>
                            <a:off x="638175" y="1174215"/>
                            <a:ext cx="489584" cy="97155"/>
                          </a:xfrm>
                          <a:prstGeom prst="rect">
                            <a:avLst/>
                          </a:prstGeom>
                        </wps:spPr>
                        <wps:txbx>
                          <w:txbxContent>
                            <w:p>
                              <w:pPr>
                                <w:tabs>
                                  <w:tab w:pos="349" w:val="left" w:leader="none"/>
                                  <w:tab w:pos="697" w:val="left" w:leader="none"/>
                                </w:tabs>
                                <w:spacing w:before="6"/>
                                <w:ind w:left="20" w:right="0" w:firstLine="0"/>
                                <w:jc w:val="left"/>
                                <w:rPr>
                                  <w:i/>
                                  <w:sz w:val="11"/>
                                </w:rPr>
                              </w:pPr>
                              <w:r>
                                <w:rPr>
                                  <w:i/>
                                  <w:spacing w:val="-5"/>
                                  <w:sz w:val="11"/>
                                </w:rPr>
                                <w:t>ij</w:t>
                              </w:r>
                              <w:r>
                                <w:rPr>
                                  <w:i/>
                                  <w:sz w:val="11"/>
                                </w:rPr>
                                <w:tab/>
                              </w:r>
                              <w:r>
                                <w:rPr>
                                  <w:i/>
                                  <w:spacing w:val="-10"/>
                                  <w:sz w:val="11"/>
                                </w:rPr>
                                <w:t>j</w:t>
                              </w:r>
                              <w:r>
                                <w:rPr>
                                  <w:sz w:val="11"/>
                                </w:rPr>
                                <w:tab/>
                              </w:r>
                              <w:r>
                                <w:rPr>
                                  <w:i/>
                                  <w:spacing w:val="-10"/>
                                  <w:sz w:val="11"/>
                                </w:rPr>
                                <w:t>i</w:t>
                              </w:r>
                            </w:p>
                          </w:txbxContent>
                        </wps:txbx>
                        <wps:bodyPr wrap="square" lIns="0" tIns="0" rIns="0" bIns="0" rtlCol="0">
                          <a:noAutofit/>
                        </wps:bodyPr>
                      </wps:wsp>
                      <wps:wsp>
                        <wps:cNvPr id="94" name="Textbox 94"/>
                        <wps:cNvSpPr txBox="1"/>
                        <wps:spPr>
                          <a:xfrm>
                            <a:off x="2136495" y="1174938"/>
                            <a:ext cx="78105" cy="96520"/>
                          </a:xfrm>
                          <a:prstGeom prst="rect">
                            <a:avLst/>
                          </a:prstGeom>
                        </wps:spPr>
                        <wps:txbx>
                          <w:txbxContent>
                            <w:p>
                              <w:pPr>
                                <w:spacing w:before="4"/>
                                <w:ind w:left="20" w:right="0" w:firstLine="0"/>
                                <w:jc w:val="left"/>
                                <w:rPr>
                                  <w:i/>
                                  <w:sz w:val="11"/>
                                </w:rPr>
                              </w:pPr>
                              <w:r>
                                <w:rPr>
                                  <w:i/>
                                  <w:spacing w:val="-5"/>
                                  <w:sz w:val="11"/>
                                </w:rPr>
                                <w:t>ij</w:t>
                              </w:r>
                            </w:p>
                          </w:txbxContent>
                        </wps:txbx>
                        <wps:bodyPr wrap="square" lIns="0" tIns="0" rIns="0" bIns="0" rtlCol="0">
                          <a:noAutofit/>
                        </wps:bodyPr>
                      </wps:wsp>
                      <wps:wsp>
                        <wps:cNvPr id="95" name="Textbox 95"/>
                        <wps:cNvSpPr txBox="1"/>
                        <wps:spPr>
                          <a:xfrm>
                            <a:off x="55688" y="1267102"/>
                            <a:ext cx="1935480" cy="155575"/>
                          </a:xfrm>
                          <a:prstGeom prst="rect">
                            <a:avLst/>
                          </a:prstGeom>
                        </wps:spPr>
                        <wps:txbx>
                          <w:txbxContent>
                            <w:p>
                              <w:pPr>
                                <w:spacing w:before="41"/>
                                <w:ind w:left="20" w:right="0" w:firstLine="0"/>
                                <w:jc w:val="left"/>
                                <w:rPr>
                                  <w:sz w:val="16"/>
                                </w:rPr>
                              </w:pPr>
                              <w:r>
                                <w:rPr>
                                  <w:i/>
                                  <w:w w:val="105"/>
                                  <w:sz w:val="16"/>
                                </w:rPr>
                                <w:t>a</w:t>
                              </w:r>
                              <w:r>
                                <w:rPr>
                                  <w:rFonts w:ascii="DejaVu Sans Condensed"/>
                                  <w:w w:val="105"/>
                                  <w:sz w:val="16"/>
                                  <w:vertAlign w:val="superscript"/>
                                </w:rPr>
                                <w:t>(</w:t>
                              </w:r>
                              <w:r>
                                <w:rPr>
                                  <w:i/>
                                  <w:w w:val="105"/>
                                  <w:sz w:val="16"/>
                                  <w:vertAlign w:val="superscript"/>
                                </w:rPr>
                                <w:t>k</w:t>
                              </w:r>
                              <w:r>
                                <w:rPr>
                                  <w:rFonts w:ascii="DejaVu Sans Condensed"/>
                                  <w:w w:val="105"/>
                                  <w:sz w:val="16"/>
                                  <w:vertAlign w:val="superscript"/>
                                </w:rPr>
                                <w:t>+</w:t>
                              </w:r>
                              <w:r>
                                <w:rPr>
                                  <w:w w:val="105"/>
                                  <w:sz w:val="16"/>
                                  <w:vertAlign w:val="superscript"/>
                                </w:rPr>
                                <w:t>1</w:t>
                              </w:r>
                              <w:r>
                                <w:rPr>
                                  <w:rFonts w:ascii="DejaVu Sans Condensed"/>
                                  <w:w w:val="105"/>
                                  <w:sz w:val="16"/>
                                  <w:vertAlign w:val="superscript"/>
                                </w:rPr>
                                <w:t>)</w:t>
                              </w:r>
                              <w:r>
                                <w:rPr>
                                  <w:w w:val="105"/>
                                  <w:sz w:val="16"/>
                                  <w:vertAlign w:val="baseline"/>
                                </w:rPr>
                                <w:t>.</w:t>
                              </w:r>
                              <w:r>
                                <w:rPr>
                                  <w:spacing w:val="13"/>
                                  <w:w w:val="105"/>
                                  <w:sz w:val="16"/>
                                  <w:vertAlign w:val="baseline"/>
                                </w:rPr>
                                <w:t> </w:t>
                              </w:r>
                              <w:r>
                                <w:rPr>
                                  <w:w w:val="105"/>
                                  <w:sz w:val="16"/>
                                  <w:vertAlign w:val="baseline"/>
                                </w:rPr>
                                <w:t>The</w:t>
                              </w:r>
                              <w:r>
                                <w:rPr>
                                  <w:spacing w:val="13"/>
                                  <w:w w:val="105"/>
                                  <w:sz w:val="16"/>
                                  <w:vertAlign w:val="baseline"/>
                                </w:rPr>
                                <w:t> </w:t>
                              </w:r>
                              <w:r>
                                <w:rPr>
                                  <w:w w:val="105"/>
                                  <w:sz w:val="16"/>
                                  <w:vertAlign w:val="baseline"/>
                                </w:rPr>
                                <w:t>following</w:t>
                              </w:r>
                              <w:r>
                                <w:rPr>
                                  <w:spacing w:val="11"/>
                                  <w:w w:val="105"/>
                                  <w:sz w:val="16"/>
                                  <w:vertAlign w:val="baseline"/>
                                </w:rPr>
                                <w:t> </w:t>
                              </w:r>
                              <w:r>
                                <w:rPr>
                                  <w:w w:val="105"/>
                                  <w:sz w:val="16"/>
                                  <w:vertAlign w:val="baseline"/>
                                </w:rPr>
                                <w:t>formulas</w:t>
                              </w:r>
                              <w:r>
                                <w:rPr>
                                  <w:spacing w:val="12"/>
                                  <w:w w:val="105"/>
                                  <w:sz w:val="16"/>
                                  <w:vertAlign w:val="baseline"/>
                                </w:rPr>
                                <w:t> </w:t>
                              </w:r>
                              <w:r>
                                <w:rPr>
                                  <w:w w:val="105"/>
                                  <w:sz w:val="16"/>
                                  <w:vertAlign w:val="baseline"/>
                                </w:rPr>
                                <w:t>can</w:t>
                              </w:r>
                              <w:r>
                                <w:rPr>
                                  <w:spacing w:val="13"/>
                                  <w:w w:val="105"/>
                                  <w:sz w:val="16"/>
                                  <w:vertAlign w:val="baseline"/>
                                </w:rPr>
                                <w:t> </w:t>
                              </w:r>
                              <w:r>
                                <w:rPr>
                                  <w:w w:val="105"/>
                                  <w:sz w:val="16"/>
                                  <w:vertAlign w:val="baseline"/>
                                </w:rPr>
                                <w:t>be</w:t>
                              </w:r>
                              <w:r>
                                <w:rPr>
                                  <w:spacing w:val="12"/>
                                  <w:w w:val="105"/>
                                  <w:sz w:val="16"/>
                                  <w:vertAlign w:val="baseline"/>
                                </w:rPr>
                                <w:t> </w:t>
                              </w:r>
                              <w:r>
                                <w:rPr>
                                  <w:spacing w:val="-2"/>
                                  <w:w w:val="105"/>
                                  <w:sz w:val="16"/>
                                  <w:vertAlign w:val="baseline"/>
                                </w:rPr>
                                <w:t>used:</w:t>
                              </w:r>
                            </w:p>
                          </w:txbxContent>
                        </wps:txbx>
                        <wps:bodyPr wrap="square" lIns="0" tIns="0" rIns="0" bIns="0" rtlCol="0">
                          <a:noAutofit/>
                        </wps:bodyPr>
                      </wps:wsp>
                      <wps:wsp>
                        <wps:cNvPr id="96" name="Textbox 96"/>
                        <wps:cNvSpPr txBox="1"/>
                        <wps:spPr>
                          <a:xfrm>
                            <a:off x="55701" y="1347746"/>
                            <a:ext cx="959485" cy="218440"/>
                          </a:xfrm>
                          <a:prstGeom prst="rect">
                            <a:avLst/>
                          </a:prstGeom>
                        </wps:spPr>
                        <wps:txbx>
                          <w:txbxContent>
                            <w:p>
                              <w:pPr>
                                <w:spacing w:before="4"/>
                                <w:ind w:left="99" w:right="0" w:firstLine="0"/>
                                <w:jc w:val="left"/>
                                <w:rPr>
                                  <w:i/>
                                  <w:sz w:val="11"/>
                                </w:rPr>
                              </w:pPr>
                              <w:r>
                                <w:rPr>
                                  <w:i/>
                                  <w:spacing w:val="-5"/>
                                  <w:sz w:val="11"/>
                                </w:rPr>
                                <w:t>ij</w:t>
                              </w:r>
                            </w:p>
                            <w:p>
                              <w:pPr>
                                <w:spacing w:before="9"/>
                                <w:ind w:left="20" w:right="0" w:firstLine="0"/>
                                <w:jc w:val="left"/>
                                <w:rPr>
                                  <w:sz w:val="16"/>
                                </w:rPr>
                              </w:pPr>
                              <w:r>
                                <w:rPr>
                                  <w:w w:val="105"/>
                                  <w:sz w:val="16"/>
                                </w:rPr>
                                <w:t>(i)</w:t>
                              </w:r>
                              <w:r>
                                <w:rPr>
                                  <w:spacing w:val="8"/>
                                  <w:w w:val="105"/>
                                  <w:sz w:val="16"/>
                                </w:rPr>
                                <w:t> </w:t>
                              </w:r>
                              <w:r>
                                <w:rPr>
                                  <w:w w:val="105"/>
                                  <w:sz w:val="16"/>
                                </w:rPr>
                                <w:t>(The</w:t>
                              </w:r>
                              <w:r>
                                <w:rPr>
                                  <w:spacing w:val="8"/>
                                  <w:w w:val="105"/>
                                  <w:sz w:val="16"/>
                                </w:rPr>
                                <w:t> </w:t>
                              </w:r>
                              <w:r>
                                <w:rPr>
                                  <w:w w:val="105"/>
                                  <w:sz w:val="16"/>
                                </w:rPr>
                                <w:t>WAM</w:t>
                              </w:r>
                              <w:r>
                                <w:rPr>
                                  <w:spacing w:val="7"/>
                                  <w:w w:val="105"/>
                                  <w:sz w:val="16"/>
                                </w:rPr>
                                <w:t> </w:t>
                              </w:r>
                              <w:r>
                                <w:rPr>
                                  <w:spacing w:val="-2"/>
                                  <w:w w:val="105"/>
                                  <w:sz w:val="16"/>
                                </w:rPr>
                                <w:t>form)</w:t>
                              </w:r>
                            </w:p>
                          </w:txbxContent>
                        </wps:txbx>
                        <wps:bodyPr wrap="square" lIns="0" tIns="0" rIns="0" bIns="0" rtlCol="0">
                          <a:noAutofit/>
                        </wps:bodyPr>
                      </wps:wsp>
                      <wps:wsp>
                        <wps:cNvPr id="97" name="Textbox 97"/>
                        <wps:cNvSpPr txBox="1"/>
                        <wps:spPr>
                          <a:xfrm>
                            <a:off x="74422" y="2085423"/>
                            <a:ext cx="411480" cy="169545"/>
                          </a:xfrm>
                          <a:prstGeom prst="rect">
                            <a:avLst/>
                          </a:prstGeom>
                        </wps:spPr>
                        <wps:txbx>
                          <w:txbxContent>
                            <w:p>
                              <w:pPr>
                                <w:spacing w:before="8"/>
                                <w:ind w:left="20" w:right="0" w:firstLine="0"/>
                                <w:jc w:val="left"/>
                                <w:rPr>
                                  <w:rFonts w:ascii="DejaVu Sans Condensed"/>
                                  <w:sz w:val="18"/>
                                </w:rPr>
                              </w:pPr>
                              <w:r>
                                <w:rPr>
                                  <w:i/>
                                  <w:w w:val="110"/>
                                  <w:position w:val="-8"/>
                                  <w:sz w:val="18"/>
                                </w:rPr>
                                <w:t>a</w:t>
                              </w:r>
                              <w:r>
                                <w:rPr>
                                  <w:rFonts w:ascii="DejaVu Sans Condensed"/>
                                  <w:w w:val="110"/>
                                  <w:sz w:val="11"/>
                                </w:rPr>
                                <w:t>(</w:t>
                              </w:r>
                              <w:r>
                                <w:rPr>
                                  <w:i/>
                                  <w:w w:val="110"/>
                                  <w:sz w:val="11"/>
                                </w:rPr>
                                <w:t>k</w:t>
                              </w:r>
                              <w:r>
                                <w:rPr>
                                  <w:rFonts w:ascii="DejaVu Sans Condensed"/>
                                  <w:w w:val="110"/>
                                  <w:sz w:val="11"/>
                                </w:rPr>
                                <w:t>+</w:t>
                              </w:r>
                              <w:r>
                                <w:rPr>
                                  <w:w w:val="110"/>
                                  <w:sz w:val="11"/>
                                </w:rPr>
                                <w:t>1</w:t>
                              </w:r>
                              <w:r>
                                <w:rPr>
                                  <w:rFonts w:ascii="DejaVu Sans Condensed"/>
                                  <w:w w:val="110"/>
                                  <w:sz w:val="11"/>
                                </w:rPr>
                                <w:t>)</w:t>
                              </w:r>
                              <w:r>
                                <w:rPr>
                                  <w:rFonts w:ascii="DejaVu Sans Condensed"/>
                                  <w:spacing w:val="17"/>
                                  <w:w w:val="110"/>
                                  <w:sz w:val="11"/>
                                </w:rPr>
                                <w:t> </w:t>
                              </w:r>
                              <w:r>
                                <w:rPr>
                                  <w:rFonts w:ascii="DejaVu Sans Condensed"/>
                                  <w:spacing w:val="-10"/>
                                  <w:w w:val="110"/>
                                  <w:position w:val="-8"/>
                                  <w:sz w:val="18"/>
                                </w:rPr>
                                <w:t>=</w:t>
                              </w:r>
                            </w:p>
                          </w:txbxContent>
                        </wps:txbx>
                        <wps:bodyPr wrap="square" lIns="0" tIns="0" rIns="0" bIns="0" rtlCol="0">
                          <a:noAutofit/>
                        </wps:bodyPr>
                      </wps:wsp>
                      <wps:wsp>
                        <wps:cNvPr id="98" name="Textbox 98"/>
                        <wps:cNvSpPr txBox="1"/>
                        <wps:spPr>
                          <a:xfrm>
                            <a:off x="479067" y="1684360"/>
                            <a:ext cx="38100" cy="448309"/>
                          </a:xfrm>
                          <a:prstGeom prst="rect">
                            <a:avLst/>
                          </a:prstGeom>
                        </wps:spPr>
                        <wps:txbx>
                          <w:txbxContent>
                            <w:p>
                              <w:pPr>
                                <w:spacing w:line="193" w:lineRule="exact" w:before="0"/>
                                <w:ind w:left="20" w:right="0" w:firstLine="0"/>
                                <w:jc w:val="left"/>
                                <w:rPr>
                                  <w:rFonts w:ascii="Arimo"/>
                                  <w:sz w:val="18"/>
                                </w:rPr>
                              </w:pPr>
                              <w:r>
                                <w:rPr>
                                  <w:rFonts w:ascii="Arimo"/>
                                  <w:spacing w:val="-161"/>
                                  <w:w w:val="160"/>
                                  <w:sz w:val="18"/>
                                </w:rPr>
                                <w:t>8</w:t>
                              </w:r>
                            </w:p>
                          </w:txbxContent>
                        </wps:txbx>
                        <wps:bodyPr wrap="square" lIns="0" tIns="0" rIns="0" bIns="0" rtlCol="0">
                          <a:noAutofit/>
                        </wps:bodyPr>
                      </wps:wsp>
                      <wps:wsp>
                        <wps:cNvPr id="99" name="Textbox 99"/>
                        <wps:cNvSpPr txBox="1"/>
                        <wps:spPr>
                          <a:xfrm>
                            <a:off x="131292" y="2170385"/>
                            <a:ext cx="80645" cy="99695"/>
                          </a:xfrm>
                          <a:prstGeom prst="rect">
                            <a:avLst/>
                          </a:prstGeom>
                        </wps:spPr>
                        <wps:txbx>
                          <w:txbxContent>
                            <w:p>
                              <w:pPr>
                                <w:spacing w:before="8"/>
                                <w:ind w:left="20" w:right="0" w:firstLine="0"/>
                                <w:jc w:val="left"/>
                                <w:rPr>
                                  <w:i/>
                                  <w:sz w:val="11"/>
                                </w:rPr>
                              </w:pPr>
                              <w:r>
                                <w:rPr>
                                  <w:i/>
                                  <w:spacing w:val="-5"/>
                                  <w:sz w:val="11"/>
                                </w:rPr>
                                <w:t>ij</w:t>
                              </w:r>
                            </w:p>
                          </w:txbxContent>
                        </wps:txbx>
                        <wps:bodyPr wrap="square" lIns="0" tIns="0" rIns="0" bIns="0" rtlCol="0">
                          <a:noAutofit/>
                        </wps:bodyPr>
                      </wps:wsp>
                      <wps:wsp>
                        <wps:cNvPr id="100" name="Textbox 100"/>
                        <wps:cNvSpPr txBox="1"/>
                        <wps:spPr>
                          <a:xfrm>
                            <a:off x="479067" y="1815238"/>
                            <a:ext cx="1872614" cy="452755"/>
                          </a:xfrm>
                          <a:prstGeom prst="rect">
                            <a:avLst/>
                          </a:prstGeom>
                        </wps:spPr>
                        <wps:txbx>
                          <w:txbxContent>
                            <w:p>
                              <w:pPr>
                                <w:tabs>
                                  <w:tab w:pos="589" w:val="left" w:leader="none"/>
                                  <w:tab w:pos="1726" w:val="left" w:leader="none"/>
                                </w:tabs>
                                <w:spacing w:line="149" w:lineRule="exact" w:before="0"/>
                                <w:ind w:left="208" w:right="0" w:firstLine="0"/>
                                <w:jc w:val="left"/>
                                <w:rPr>
                                  <w:rFonts w:ascii="Khmer OS Muol Pali" w:hAnsi="Khmer OS Muol Pali"/>
                                  <w:sz w:val="18"/>
                                </w:rPr>
                              </w:pPr>
                              <w:r>
                                <w:rPr>
                                  <w:rFonts w:ascii="Verdana" w:hAnsi="Verdana"/>
                                  <w:spacing w:val="-5"/>
                                  <w:sz w:val="18"/>
                                </w:rPr>
                                <w:t>k</w:t>
                              </w:r>
                              <w:r>
                                <w:rPr>
                                  <w:i/>
                                  <w:spacing w:val="-5"/>
                                  <w:sz w:val="18"/>
                                </w:rPr>
                                <w:t>a</w:t>
                              </w:r>
                              <w:r>
                                <w:rPr>
                                  <w:i/>
                                  <w:sz w:val="18"/>
                                </w:rPr>
                                <w:tab/>
                              </w:r>
                              <w:r>
                                <w:rPr>
                                  <w:rFonts w:ascii="DejaVu Sans Condensed" w:hAnsi="DejaVu Sans Condensed"/>
                                  <w:spacing w:val="-4"/>
                                  <w:sz w:val="18"/>
                                </w:rPr>
                                <w:t>+</w:t>
                              </w:r>
                              <w:r>
                                <w:rPr>
                                  <w:rFonts w:ascii="DejaVu Sans Condensed" w:hAnsi="DejaVu Sans Condensed"/>
                                  <w:spacing w:val="-12"/>
                                  <w:sz w:val="18"/>
                                </w:rPr>
                                <w:t> </w:t>
                              </w:r>
                              <w:r>
                                <w:rPr>
                                  <w:rFonts w:ascii="DejaVu Sans Condensed" w:hAnsi="DejaVu Sans Condensed"/>
                                  <w:spacing w:val="-4"/>
                                  <w:sz w:val="18"/>
                                </w:rPr>
                                <w:t>(</w:t>
                              </w:r>
                              <w:r>
                                <w:rPr>
                                  <w:spacing w:val="-4"/>
                                  <w:sz w:val="18"/>
                                </w:rPr>
                                <w:t>1</w:t>
                              </w:r>
                              <w:r>
                                <w:rPr>
                                  <w:spacing w:val="-8"/>
                                  <w:sz w:val="18"/>
                                </w:rPr>
                                <w:t> </w:t>
                              </w:r>
                              <w:r>
                                <w:rPr>
                                  <w:rFonts w:ascii="DejaVu Sans Condensed" w:hAnsi="DejaVu Sans Condensed"/>
                                  <w:spacing w:val="-4"/>
                                  <w:sz w:val="18"/>
                                </w:rPr>
                                <w:t>—</w:t>
                              </w:r>
                              <w:r>
                                <w:rPr>
                                  <w:rFonts w:ascii="DejaVu Sans Condensed" w:hAnsi="DejaVu Sans Condensed"/>
                                  <w:spacing w:val="-12"/>
                                  <w:sz w:val="18"/>
                                </w:rPr>
                                <w:t> </w:t>
                              </w:r>
                              <w:r>
                                <w:rPr>
                                  <w:rFonts w:ascii="Verdana" w:hAnsi="Verdana"/>
                                  <w:spacing w:val="-5"/>
                                  <w:sz w:val="18"/>
                                </w:rPr>
                                <w:t>k</w:t>
                              </w:r>
                              <w:r>
                                <w:rPr>
                                  <w:rFonts w:ascii="DejaVu Sans Condensed" w:hAnsi="DejaVu Sans Condensed"/>
                                  <w:spacing w:val="-5"/>
                                  <w:sz w:val="18"/>
                                </w:rPr>
                                <w:t>)</w:t>
                              </w:r>
                              <w:r>
                                <w:rPr>
                                  <w:rFonts w:ascii="DejaVu Sans Condensed" w:hAnsi="DejaVu Sans Condensed"/>
                                  <w:sz w:val="18"/>
                                </w:rPr>
                                <w:tab/>
                              </w:r>
                              <w:r>
                                <w:rPr>
                                  <w:rFonts w:ascii="LM Roman 10" w:hAnsi="LM Roman 10"/>
                                  <w:sz w:val="18"/>
                                </w:rPr>
                                <w:t>,</w:t>
                              </w:r>
                              <w:r>
                                <w:rPr>
                                  <w:rFonts w:ascii="LM Roman 10" w:hAnsi="LM Roman 10"/>
                                  <w:spacing w:val="32"/>
                                  <w:sz w:val="18"/>
                                </w:rPr>
                                <w:t>  </w:t>
                              </w:r>
                              <w:r>
                                <w:rPr>
                                  <w:rFonts w:ascii="DejaVu Sans Condensed" w:hAnsi="DejaVu Sans Condensed"/>
                                  <w:sz w:val="18"/>
                                </w:rPr>
                                <w:t>(</w:t>
                              </w:r>
                              <w:r>
                                <w:rPr>
                                  <w:i/>
                                  <w:sz w:val="18"/>
                                </w:rPr>
                                <w:t>i</w:t>
                              </w:r>
                              <w:r>
                                <w:rPr>
                                  <w:rFonts w:ascii="LM Roman 10" w:hAnsi="LM Roman 10"/>
                                  <w:sz w:val="18"/>
                                </w:rPr>
                                <w:t>,</w:t>
                              </w:r>
                              <w:r>
                                <w:rPr>
                                  <w:rFonts w:ascii="LM Roman 10" w:hAnsi="LM Roman 10"/>
                                  <w:spacing w:val="-30"/>
                                  <w:sz w:val="18"/>
                                </w:rPr>
                                <w:t> </w:t>
                              </w:r>
                              <w:r>
                                <w:rPr>
                                  <w:i/>
                                  <w:spacing w:val="16"/>
                                  <w:sz w:val="18"/>
                                </w:rPr>
                                <w:t>j</w:t>
                              </w:r>
                              <w:r>
                                <w:rPr>
                                  <w:rFonts w:ascii="DejaVu Sans Condensed" w:hAnsi="DejaVu Sans Condensed"/>
                                  <w:spacing w:val="16"/>
                                  <w:sz w:val="18"/>
                                </w:rPr>
                                <w:t>)=</w:t>
                              </w:r>
                              <w:r>
                                <w:rPr>
                                  <w:rFonts w:ascii="DejaVu Sans Condensed" w:hAnsi="DejaVu Sans Condensed"/>
                                  <w:spacing w:val="-2"/>
                                  <w:sz w:val="18"/>
                                </w:rPr>
                                <w:t> </w:t>
                              </w:r>
                              <w:r>
                                <w:rPr>
                                  <w:rFonts w:ascii="DejaVu Sans Condensed" w:hAnsi="DejaVu Sans Condensed"/>
                                  <w:sz w:val="18"/>
                                </w:rPr>
                                <w:t>(</w:t>
                              </w:r>
                              <w:r>
                                <w:rPr>
                                  <w:i/>
                                  <w:sz w:val="18"/>
                                </w:rPr>
                                <w:t>r</w:t>
                              </w:r>
                              <w:r>
                                <w:rPr>
                                  <w:rFonts w:ascii="LM Roman 10" w:hAnsi="LM Roman 10"/>
                                  <w:sz w:val="18"/>
                                </w:rPr>
                                <w:t>,</w:t>
                              </w:r>
                              <w:r>
                                <w:rPr>
                                  <w:rFonts w:ascii="LM Roman 10" w:hAnsi="LM Roman 10"/>
                                  <w:spacing w:val="-30"/>
                                  <w:sz w:val="18"/>
                                </w:rPr>
                                <w:t> </w:t>
                              </w:r>
                              <w:r>
                                <w:rPr>
                                  <w:i/>
                                  <w:spacing w:val="-5"/>
                                  <w:sz w:val="18"/>
                                </w:rPr>
                                <w:t>s</w:t>
                              </w:r>
                              <w:r>
                                <w:rPr>
                                  <w:rFonts w:ascii="DejaVu Sans Condensed" w:hAnsi="DejaVu Sans Condensed"/>
                                  <w:spacing w:val="-5"/>
                                  <w:sz w:val="18"/>
                                </w:rPr>
                                <w:t>)</w:t>
                              </w:r>
                              <w:r>
                                <w:rPr>
                                  <w:rFonts w:ascii="Khmer OS Muol Pali" w:hAnsi="Khmer OS Muol Pali"/>
                                  <w:spacing w:val="-5"/>
                                  <w:sz w:val="18"/>
                                </w:rPr>
                                <w:t>;</w:t>
                              </w:r>
                            </w:p>
                            <w:p>
                              <w:pPr>
                                <w:spacing w:line="51" w:lineRule="exact" w:before="0"/>
                                <w:ind w:left="20" w:right="0" w:firstLine="0"/>
                                <w:jc w:val="left"/>
                                <w:rPr>
                                  <w:rFonts w:ascii="Arimo"/>
                                  <w:sz w:val="18"/>
                                </w:rPr>
                              </w:pPr>
                              <w:r>
                                <w:rPr>
                                  <w:rFonts w:ascii="Arimo"/>
                                  <w:spacing w:val="-10"/>
                                  <w:w w:val="150"/>
                                  <w:sz w:val="18"/>
                                </w:rPr>
                                <w:t>&gt;</w:t>
                              </w:r>
                            </w:p>
                          </w:txbxContent>
                        </wps:txbx>
                        <wps:bodyPr wrap="square" lIns="0" tIns="0" rIns="0" bIns="0" rtlCol="0">
                          <a:noAutofit/>
                        </wps:bodyPr>
                      </wps:wsp>
                      <wps:wsp>
                        <wps:cNvPr id="101" name="Textbox 101"/>
                        <wps:cNvSpPr txBox="1"/>
                        <wps:spPr>
                          <a:xfrm>
                            <a:off x="713054" y="1807496"/>
                            <a:ext cx="134620" cy="102235"/>
                          </a:xfrm>
                          <a:prstGeom prst="rect">
                            <a:avLst/>
                          </a:prstGeom>
                        </wps:spPr>
                        <wps:txbx>
                          <w:txbxContent>
                            <w:p>
                              <w:pPr>
                                <w:spacing w:before="8"/>
                                <w:ind w:left="20" w:right="0" w:firstLine="0"/>
                                <w:jc w:val="left"/>
                                <w:rPr>
                                  <w:rFonts w:ascii="DejaVu Sans Condensed"/>
                                  <w:sz w:val="11"/>
                                </w:rPr>
                              </w:pPr>
                              <w:r>
                                <w:rPr>
                                  <w:rFonts w:ascii="DejaVu Sans Condensed"/>
                                  <w:spacing w:val="-5"/>
                                  <w:w w:val="120"/>
                                  <w:sz w:val="11"/>
                                </w:rPr>
                                <w:t>(</w:t>
                              </w:r>
                              <w:r>
                                <w:rPr>
                                  <w:i/>
                                  <w:spacing w:val="-5"/>
                                  <w:w w:val="120"/>
                                  <w:sz w:val="11"/>
                                </w:rPr>
                                <w:t>k</w:t>
                              </w:r>
                              <w:r>
                                <w:rPr>
                                  <w:rFonts w:ascii="DejaVu Sans Condensed"/>
                                  <w:spacing w:val="-5"/>
                                  <w:w w:val="120"/>
                                  <w:sz w:val="11"/>
                                </w:rPr>
                                <w:t>)</w:t>
                              </w:r>
                            </w:p>
                          </w:txbxContent>
                        </wps:txbx>
                        <wps:bodyPr wrap="square" lIns="0" tIns="0" rIns="0" bIns="0" rtlCol="0">
                          <a:noAutofit/>
                        </wps:bodyPr>
                      </wps:wsp>
                      <wps:wsp>
                        <wps:cNvPr id="102" name="Textbox 102"/>
                        <wps:cNvSpPr txBox="1"/>
                        <wps:spPr>
                          <a:xfrm>
                            <a:off x="479067" y="1885982"/>
                            <a:ext cx="139065" cy="547370"/>
                          </a:xfrm>
                          <a:prstGeom prst="rect">
                            <a:avLst/>
                          </a:prstGeom>
                        </wps:spPr>
                        <wps:txbx>
                          <w:txbxContent>
                            <w:p>
                              <w:pPr>
                                <w:spacing w:line="218" w:lineRule="auto" w:before="0"/>
                                <w:ind w:left="20" w:right="0" w:firstLine="0"/>
                                <w:jc w:val="left"/>
                                <w:rPr>
                                  <w:rFonts w:ascii="Arimo"/>
                                  <w:sz w:val="18"/>
                                </w:rPr>
                              </w:pPr>
                              <w:r>
                                <w:rPr>
                                  <w:rFonts w:ascii="Arimo"/>
                                  <w:spacing w:val="-170"/>
                                  <w:w w:val="150"/>
                                  <w:position w:val="-9"/>
                                  <w:sz w:val="18"/>
                                </w:rPr>
                                <w:t>&gt;</w:t>
                              </w:r>
                              <w:r>
                                <w:rPr>
                                  <w:rFonts w:ascii="Arimo"/>
                                  <w:spacing w:val="-170"/>
                                  <w:w w:val="150"/>
                                  <w:sz w:val="18"/>
                                </w:rPr>
                                <w:t>&gt;</w:t>
                              </w:r>
                              <w:r>
                                <w:rPr>
                                  <w:rFonts w:ascii="Arimo"/>
                                  <w:spacing w:val="-11"/>
                                  <w:w w:val="150"/>
                                  <w:position w:val="-15"/>
                                  <w:sz w:val="18"/>
                                </w:rPr>
                                <w:t>&lt;</w:t>
                              </w:r>
                            </w:p>
                          </w:txbxContent>
                        </wps:txbx>
                        <wps:bodyPr wrap="square" lIns="0" tIns="0" rIns="0" bIns="0" rtlCol="0">
                          <a:noAutofit/>
                        </wps:bodyPr>
                      </wps:wsp>
                      <wps:wsp>
                        <wps:cNvPr id="103" name="Textbox 103"/>
                        <wps:cNvSpPr txBox="1"/>
                        <wps:spPr>
                          <a:xfrm>
                            <a:off x="713054" y="1880216"/>
                            <a:ext cx="97790" cy="99695"/>
                          </a:xfrm>
                          <a:prstGeom prst="rect">
                            <a:avLst/>
                          </a:prstGeom>
                        </wps:spPr>
                        <wps:txbx>
                          <w:txbxContent>
                            <w:p>
                              <w:pPr>
                                <w:spacing w:before="8"/>
                                <w:ind w:left="20" w:right="0" w:firstLine="0"/>
                                <w:jc w:val="left"/>
                                <w:rPr>
                                  <w:i/>
                                  <w:sz w:val="11"/>
                                </w:rPr>
                              </w:pPr>
                              <w:r>
                                <w:rPr>
                                  <w:i/>
                                  <w:spacing w:val="-5"/>
                                  <w:w w:val="105"/>
                                  <w:sz w:val="11"/>
                                </w:rPr>
                                <w:t>rs</w:t>
                              </w:r>
                            </w:p>
                          </w:txbxContent>
                        </wps:txbx>
                        <wps:bodyPr wrap="square" lIns="0" tIns="0" rIns="0" bIns="0" rtlCol="0">
                          <a:noAutofit/>
                        </wps:bodyPr>
                      </wps:wsp>
                      <wps:wsp>
                        <wps:cNvPr id="104" name="Textbox 104"/>
                        <wps:cNvSpPr txBox="1"/>
                        <wps:spPr>
                          <a:xfrm>
                            <a:off x="1294091" y="1695172"/>
                            <a:ext cx="306705" cy="448309"/>
                          </a:xfrm>
                          <a:prstGeom prst="rect">
                            <a:avLst/>
                          </a:prstGeom>
                        </wps:spPr>
                        <wps:txbx>
                          <w:txbxContent>
                            <w:p>
                              <w:pPr>
                                <w:tabs>
                                  <w:tab w:pos="336" w:val="left" w:leader="none"/>
                                </w:tabs>
                                <w:spacing w:line="193" w:lineRule="exact" w:before="0"/>
                                <w:ind w:left="20" w:right="0" w:firstLine="0"/>
                                <w:jc w:val="left"/>
                                <w:rPr>
                                  <w:rFonts w:ascii="Arimo"/>
                                  <w:sz w:val="18"/>
                                </w:rPr>
                              </w:pPr>
                              <w:r>
                                <w:rPr>
                                  <w:rFonts w:ascii="Arimo"/>
                                  <w:w w:val="212"/>
                                  <w:sz w:val="18"/>
                                </w:rPr>
                                <w:t> </w:t>
                              </w:r>
                              <w:r>
                                <w:rPr>
                                  <w:rFonts w:ascii="Arimo"/>
                                  <w:sz w:val="18"/>
                                </w:rPr>
                                <w:tab/>
                              </w:r>
                              <w:r>
                                <w:rPr>
                                  <w:rFonts w:ascii="Arimo"/>
                                  <w:w w:val="212"/>
                                  <w:sz w:val="18"/>
                                </w:rPr>
                                <w:t> </w:t>
                              </w:r>
                            </w:p>
                          </w:txbxContent>
                        </wps:txbx>
                        <wps:bodyPr wrap="square" lIns="0" tIns="0" rIns="0" bIns="0" rtlCol="0">
                          <a:noAutofit/>
                        </wps:bodyPr>
                      </wps:wsp>
                      <wps:wsp>
                        <wps:cNvPr id="105" name="Textbox 105"/>
                        <wps:cNvSpPr txBox="1"/>
                        <wps:spPr>
                          <a:xfrm>
                            <a:off x="1360932" y="1820563"/>
                            <a:ext cx="171450" cy="88900"/>
                          </a:xfrm>
                          <a:prstGeom prst="rect">
                            <a:avLst/>
                          </a:prstGeom>
                        </wps:spPr>
                        <wps:txbx>
                          <w:txbxContent>
                            <w:p>
                              <w:pPr>
                                <w:spacing w:before="16"/>
                                <w:ind w:left="20" w:right="0" w:firstLine="0"/>
                                <w:jc w:val="left"/>
                                <w:rPr>
                                  <w:i/>
                                  <w:sz w:val="9"/>
                                </w:rPr>
                              </w:pPr>
                              <w:r>
                                <w:rPr>
                                  <w:i/>
                                  <w:spacing w:val="-10"/>
                                  <w:sz w:val="9"/>
                                  <w:u w:val="single"/>
                                </w:rPr>
                                <w:t>r</w:t>
                              </w:r>
                              <w:r>
                                <w:rPr>
                                  <w:i/>
                                  <w:spacing w:val="80"/>
                                  <w:sz w:val="9"/>
                                  <w:u w:val="single"/>
                                </w:rPr>
                                <w:t> </w:t>
                              </w:r>
                            </w:p>
                          </w:txbxContent>
                        </wps:txbx>
                        <wps:bodyPr wrap="square" lIns="0" tIns="0" rIns="0" bIns="0" rtlCol="0">
                          <a:noAutofit/>
                        </wps:bodyPr>
                      </wps:wsp>
                      <wps:wsp>
                        <wps:cNvPr id="106" name="Textbox 106"/>
                        <wps:cNvSpPr txBox="1"/>
                        <wps:spPr>
                          <a:xfrm>
                            <a:off x="1361186" y="1793936"/>
                            <a:ext cx="91440" cy="107314"/>
                          </a:xfrm>
                          <a:prstGeom prst="rect">
                            <a:avLst/>
                          </a:prstGeom>
                        </wps:spPr>
                        <wps:txbx>
                          <w:txbxContent>
                            <w:p>
                              <w:pPr>
                                <w:spacing w:before="3"/>
                                <w:ind w:left="20" w:right="0" w:firstLine="0"/>
                                <w:jc w:val="left"/>
                                <w:rPr>
                                  <w:rFonts w:ascii="Verdana"/>
                                  <w:sz w:val="11"/>
                                </w:rPr>
                              </w:pPr>
                              <w:r>
                                <w:rPr>
                                  <w:rFonts w:ascii="Verdana"/>
                                  <w:spacing w:val="-10"/>
                                  <w:w w:val="130"/>
                                  <w:sz w:val="11"/>
                                </w:rPr>
                                <w:t>x</w:t>
                              </w:r>
                            </w:p>
                          </w:txbxContent>
                        </wps:txbx>
                        <wps:bodyPr wrap="square" lIns="0" tIns="0" rIns="0" bIns="0" rtlCol="0">
                          <a:noAutofit/>
                        </wps:bodyPr>
                      </wps:wsp>
                      <wps:wsp>
                        <wps:cNvPr id="107" name="Textbox 107"/>
                        <wps:cNvSpPr txBox="1"/>
                        <wps:spPr>
                          <a:xfrm>
                            <a:off x="1414335" y="1769060"/>
                            <a:ext cx="113030" cy="84455"/>
                          </a:xfrm>
                          <a:prstGeom prst="rect">
                            <a:avLst/>
                          </a:prstGeom>
                        </wps:spPr>
                        <wps:txbx>
                          <w:txbxContent>
                            <w:p>
                              <w:pPr>
                                <w:spacing w:before="6"/>
                                <w:ind w:left="20" w:right="0" w:firstLine="0"/>
                                <w:jc w:val="left"/>
                                <w:rPr>
                                  <w:rFonts w:ascii="DejaVu Sans Condensed"/>
                                  <w:sz w:val="9"/>
                                </w:rPr>
                              </w:pPr>
                              <w:r>
                                <w:rPr>
                                  <w:rFonts w:ascii="DejaVu Sans Condensed"/>
                                  <w:spacing w:val="-5"/>
                                  <w:w w:val="110"/>
                                  <w:sz w:val="9"/>
                                </w:rPr>
                                <w:t>(</w:t>
                              </w:r>
                              <w:r>
                                <w:rPr>
                                  <w:i/>
                                  <w:spacing w:val="-5"/>
                                  <w:w w:val="110"/>
                                  <w:sz w:val="9"/>
                                </w:rPr>
                                <w:t>k</w:t>
                              </w:r>
                              <w:r>
                                <w:rPr>
                                  <w:rFonts w:ascii="DejaVu Sans Condensed"/>
                                  <w:spacing w:val="-5"/>
                                  <w:w w:val="110"/>
                                  <w:sz w:val="9"/>
                                </w:rPr>
                                <w:t>)</w:t>
                              </w:r>
                            </w:p>
                          </w:txbxContent>
                        </wps:txbx>
                        <wps:bodyPr wrap="square" lIns="0" tIns="0" rIns="0" bIns="0" rtlCol="0">
                          <a:noAutofit/>
                        </wps:bodyPr>
                      </wps:wsp>
                      <wps:wsp>
                        <wps:cNvPr id="108" name="Textbox 108"/>
                        <wps:cNvSpPr txBox="1"/>
                        <wps:spPr>
                          <a:xfrm>
                            <a:off x="1361058" y="1907690"/>
                            <a:ext cx="112395" cy="116205"/>
                          </a:xfrm>
                          <a:prstGeom prst="rect">
                            <a:avLst/>
                          </a:prstGeom>
                        </wps:spPr>
                        <wps:txbx>
                          <w:txbxContent>
                            <w:p>
                              <w:pPr>
                                <w:spacing w:before="3"/>
                                <w:ind w:left="20" w:right="0" w:firstLine="0"/>
                                <w:jc w:val="left"/>
                                <w:rPr>
                                  <w:i/>
                                  <w:sz w:val="9"/>
                                </w:rPr>
                              </w:pPr>
                              <w:r>
                                <w:rPr>
                                  <w:rFonts w:ascii="Verdana"/>
                                  <w:spacing w:val="-5"/>
                                  <w:w w:val="115"/>
                                  <w:sz w:val="11"/>
                                </w:rPr>
                                <w:t>x</w:t>
                              </w:r>
                              <w:r>
                                <w:rPr>
                                  <w:i/>
                                  <w:spacing w:val="-5"/>
                                  <w:w w:val="115"/>
                                  <w:position w:val="-2"/>
                                  <w:sz w:val="9"/>
                                </w:rPr>
                                <w:t>s</w:t>
                              </w:r>
                            </w:p>
                          </w:txbxContent>
                        </wps:txbx>
                        <wps:bodyPr wrap="square" lIns="0" tIns="0" rIns="0" bIns="0" rtlCol="0">
                          <a:noAutofit/>
                        </wps:bodyPr>
                      </wps:wsp>
                      <wps:wsp>
                        <wps:cNvPr id="109" name="Textbox 109"/>
                        <wps:cNvSpPr txBox="1"/>
                        <wps:spPr>
                          <a:xfrm>
                            <a:off x="1414335" y="1882813"/>
                            <a:ext cx="113030" cy="84455"/>
                          </a:xfrm>
                          <a:prstGeom prst="rect">
                            <a:avLst/>
                          </a:prstGeom>
                        </wps:spPr>
                        <wps:txbx>
                          <w:txbxContent>
                            <w:p>
                              <w:pPr>
                                <w:spacing w:before="6"/>
                                <w:ind w:left="20" w:right="0" w:firstLine="0"/>
                                <w:jc w:val="left"/>
                                <w:rPr>
                                  <w:rFonts w:ascii="DejaVu Sans Condensed"/>
                                  <w:sz w:val="9"/>
                                </w:rPr>
                              </w:pPr>
                              <w:r>
                                <w:rPr>
                                  <w:rFonts w:ascii="DejaVu Sans Condensed"/>
                                  <w:spacing w:val="-5"/>
                                  <w:w w:val="110"/>
                                  <w:sz w:val="9"/>
                                </w:rPr>
                                <w:t>(</w:t>
                              </w:r>
                              <w:r>
                                <w:rPr>
                                  <w:i/>
                                  <w:spacing w:val="-5"/>
                                  <w:w w:val="110"/>
                                  <w:sz w:val="9"/>
                                </w:rPr>
                                <w:t>k</w:t>
                              </w:r>
                              <w:r>
                                <w:rPr>
                                  <w:rFonts w:ascii="DejaVu Sans Condensed"/>
                                  <w:spacing w:val="-5"/>
                                  <w:w w:val="110"/>
                                  <w:sz w:val="9"/>
                                </w:rPr>
                                <w:t>)</w:t>
                              </w:r>
                            </w:p>
                          </w:txbxContent>
                        </wps:txbx>
                        <wps:bodyPr wrap="square" lIns="0" tIns="0" rIns="0" bIns="0" rtlCol="0">
                          <a:noAutofit/>
                        </wps:bodyPr>
                      </wps:wsp>
                      <wps:wsp>
                        <wps:cNvPr id="110" name="Textbox 110"/>
                        <wps:cNvSpPr txBox="1"/>
                        <wps:spPr>
                          <a:xfrm>
                            <a:off x="598576" y="2016296"/>
                            <a:ext cx="725805" cy="107950"/>
                          </a:xfrm>
                          <a:prstGeom prst="rect">
                            <a:avLst/>
                          </a:prstGeom>
                        </wps:spPr>
                        <wps:txbx>
                          <w:txbxContent>
                            <w:p>
                              <w:pPr>
                                <w:tabs>
                                  <w:tab w:pos="532" w:val="left" w:leader="none"/>
                                  <w:tab w:pos="1102" w:val="left" w:leader="none"/>
                                </w:tabs>
                                <w:spacing w:before="21"/>
                                <w:ind w:left="20" w:right="0" w:firstLine="0"/>
                                <w:jc w:val="left"/>
                                <w:rPr>
                                  <w:sz w:val="11"/>
                                </w:rPr>
                              </w:pPr>
                              <w:r>
                                <w:rPr>
                                  <w:sz w:val="11"/>
                                  <w:u w:val="single"/>
                                </w:rPr>
                                <w:tab/>
                              </w:r>
                              <w:r>
                                <w:rPr>
                                  <w:spacing w:val="-10"/>
                                  <w:w w:val="105"/>
                                  <w:sz w:val="11"/>
                                  <w:u w:val="single"/>
                                </w:rPr>
                                <w:t>1</w:t>
                              </w:r>
                              <w:r>
                                <w:rPr>
                                  <w:sz w:val="11"/>
                                  <w:u w:val="single"/>
                                </w:rPr>
                                <w:tab/>
                              </w:r>
                            </w:p>
                          </w:txbxContent>
                        </wps:txbx>
                        <wps:bodyPr wrap="square" lIns="0" tIns="0" rIns="0" bIns="0" rtlCol="0">
                          <a:noAutofit/>
                        </wps:bodyPr>
                      </wps:wsp>
                      <wps:wsp>
                        <wps:cNvPr id="111" name="Textbox 111"/>
                        <wps:cNvSpPr txBox="1"/>
                        <wps:spPr>
                          <a:xfrm>
                            <a:off x="672744" y="2181619"/>
                            <a:ext cx="113030" cy="84455"/>
                          </a:xfrm>
                          <a:prstGeom prst="rect">
                            <a:avLst/>
                          </a:prstGeom>
                        </wps:spPr>
                        <wps:txbx>
                          <w:txbxContent>
                            <w:p>
                              <w:pPr>
                                <w:spacing w:before="6"/>
                                <w:ind w:left="20" w:right="0" w:firstLine="0"/>
                                <w:jc w:val="left"/>
                                <w:rPr>
                                  <w:rFonts w:ascii="DejaVu Sans Condensed"/>
                                  <w:sz w:val="9"/>
                                </w:rPr>
                              </w:pPr>
                              <w:r>
                                <w:rPr>
                                  <w:rFonts w:ascii="DejaVu Sans Condensed"/>
                                  <w:spacing w:val="-5"/>
                                  <w:w w:val="110"/>
                                  <w:sz w:val="9"/>
                                </w:rPr>
                                <w:t>(</w:t>
                              </w:r>
                              <w:r>
                                <w:rPr>
                                  <w:i/>
                                  <w:spacing w:val="-5"/>
                                  <w:w w:val="110"/>
                                  <w:sz w:val="9"/>
                                </w:rPr>
                                <w:t>k</w:t>
                              </w:r>
                              <w:r>
                                <w:rPr>
                                  <w:rFonts w:ascii="DejaVu Sans Condensed"/>
                                  <w:spacing w:val="-5"/>
                                  <w:w w:val="110"/>
                                  <w:sz w:val="9"/>
                                </w:rPr>
                                <w:t>)</w:t>
                              </w:r>
                            </w:p>
                          </w:txbxContent>
                        </wps:txbx>
                        <wps:bodyPr wrap="square" lIns="0" tIns="0" rIns="0" bIns="0" rtlCol="0">
                          <a:noAutofit/>
                        </wps:bodyPr>
                      </wps:wsp>
                      <wps:wsp>
                        <wps:cNvPr id="112" name="Textbox 112"/>
                        <wps:cNvSpPr txBox="1"/>
                        <wps:spPr>
                          <a:xfrm>
                            <a:off x="998181" y="2020609"/>
                            <a:ext cx="121285" cy="448309"/>
                          </a:xfrm>
                          <a:prstGeom prst="rect">
                            <a:avLst/>
                          </a:prstGeom>
                        </wps:spPr>
                        <wps:txbx>
                          <w:txbxContent>
                            <w:p>
                              <w:pPr>
                                <w:spacing w:line="193" w:lineRule="exact" w:before="0"/>
                                <w:ind w:left="20" w:right="0" w:firstLine="0"/>
                                <w:jc w:val="left"/>
                                <w:rPr>
                                  <w:rFonts w:ascii="Arimo"/>
                                  <w:sz w:val="18"/>
                                </w:rPr>
                              </w:pPr>
                              <w:r>
                                <w:rPr>
                                  <w:rFonts w:ascii="Arimo"/>
                                  <w:w w:val="261"/>
                                  <w:sz w:val="18"/>
                                </w:rPr>
                                <w:t> </w:t>
                              </w:r>
                            </w:p>
                          </w:txbxContent>
                        </wps:txbx>
                        <wps:bodyPr wrap="square" lIns="0" tIns="0" rIns="0" bIns="0" rtlCol="0">
                          <a:noAutofit/>
                        </wps:bodyPr>
                      </wps:wsp>
                      <wps:wsp>
                        <wps:cNvPr id="113" name="Textbox 113"/>
                        <wps:cNvSpPr txBox="1"/>
                        <wps:spPr>
                          <a:xfrm>
                            <a:off x="1081697" y="2138417"/>
                            <a:ext cx="153035" cy="121285"/>
                          </a:xfrm>
                          <a:prstGeom prst="rect">
                            <a:avLst/>
                          </a:prstGeom>
                        </wps:spPr>
                        <wps:txbx>
                          <w:txbxContent>
                            <w:p>
                              <w:pPr>
                                <w:spacing w:before="6"/>
                                <w:ind w:left="20" w:right="0" w:firstLine="0"/>
                                <w:jc w:val="left"/>
                                <w:rPr>
                                  <w:rFonts w:ascii="DejaVu Sans Condensed"/>
                                  <w:sz w:val="9"/>
                                </w:rPr>
                              </w:pPr>
                              <w:r>
                                <w:rPr>
                                  <w:rFonts w:ascii="Verdana"/>
                                  <w:spacing w:val="-4"/>
                                  <w:w w:val="115"/>
                                  <w:position w:val="-4"/>
                                  <w:sz w:val="9"/>
                                  <w:u w:val="single"/>
                                </w:rPr>
                                <w:t>x</w:t>
                              </w:r>
                              <w:r>
                                <w:rPr>
                                  <w:rFonts w:ascii="DejaVu Sans Condensed"/>
                                  <w:spacing w:val="-4"/>
                                  <w:w w:val="115"/>
                                  <w:sz w:val="9"/>
                                  <w:u w:val="none"/>
                                </w:rPr>
                                <w:t>(</w:t>
                              </w:r>
                              <w:r>
                                <w:rPr>
                                  <w:i/>
                                  <w:spacing w:val="-4"/>
                                  <w:w w:val="115"/>
                                  <w:sz w:val="9"/>
                                  <w:u w:val="none"/>
                                </w:rPr>
                                <w:t>k</w:t>
                              </w:r>
                              <w:r>
                                <w:rPr>
                                  <w:rFonts w:ascii="DejaVu Sans Condensed"/>
                                  <w:spacing w:val="-4"/>
                                  <w:w w:val="115"/>
                                  <w:sz w:val="9"/>
                                  <w:u w:val="none"/>
                                </w:rPr>
                                <w:t>)</w:t>
                              </w:r>
                            </w:p>
                          </w:txbxContent>
                        </wps:txbx>
                        <wps:bodyPr wrap="square" lIns="0" tIns="0" rIns="0" bIns="0" rtlCol="0">
                          <a:noAutofit/>
                        </wps:bodyPr>
                      </wps:wsp>
                      <wps:wsp>
                        <wps:cNvPr id="114" name="Textbox 114"/>
                        <wps:cNvSpPr txBox="1"/>
                        <wps:spPr>
                          <a:xfrm>
                            <a:off x="479067" y="2288497"/>
                            <a:ext cx="139065" cy="514350"/>
                          </a:xfrm>
                          <a:prstGeom prst="rect">
                            <a:avLst/>
                          </a:prstGeom>
                        </wps:spPr>
                        <wps:txbx>
                          <w:txbxContent>
                            <w:p>
                              <w:pPr>
                                <w:spacing w:line="218" w:lineRule="auto" w:before="0"/>
                                <w:ind w:left="20" w:right="0" w:firstLine="0"/>
                                <w:jc w:val="left"/>
                                <w:rPr>
                                  <w:rFonts w:ascii="Arimo"/>
                                  <w:sz w:val="18"/>
                                </w:rPr>
                              </w:pPr>
                              <w:r>
                                <w:rPr>
                                  <w:rFonts w:ascii="Arimo"/>
                                  <w:spacing w:val="-170"/>
                                  <w:w w:val="150"/>
                                  <w:position w:val="-9"/>
                                  <w:sz w:val="18"/>
                                </w:rPr>
                                <w:t>&gt;</w:t>
                              </w:r>
                              <w:r>
                                <w:rPr>
                                  <w:rFonts w:ascii="Arimo"/>
                                  <w:spacing w:val="-11"/>
                                  <w:w w:val="150"/>
                                  <w:sz w:val="18"/>
                                </w:rPr>
                                <w:t>&gt;</w:t>
                              </w:r>
                            </w:p>
                          </w:txbxContent>
                        </wps:txbx>
                        <wps:bodyPr wrap="square" lIns="0" tIns="0" rIns="0" bIns="0" rtlCol="0">
                          <a:noAutofit/>
                        </wps:bodyPr>
                      </wps:wsp>
                      <wps:wsp>
                        <wps:cNvPr id="115" name="Textbox 115"/>
                        <wps:cNvSpPr txBox="1"/>
                        <wps:spPr>
                          <a:xfrm>
                            <a:off x="598574" y="2207206"/>
                            <a:ext cx="438150" cy="107314"/>
                          </a:xfrm>
                          <a:prstGeom prst="rect">
                            <a:avLst/>
                          </a:prstGeom>
                        </wps:spPr>
                        <wps:txbx>
                          <w:txbxContent>
                            <w:p>
                              <w:pPr>
                                <w:spacing w:before="3"/>
                                <w:ind w:left="20" w:right="0" w:firstLine="0"/>
                                <w:jc w:val="left"/>
                                <w:rPr>
                                  <w:rFonts w:ascii="DejaVu Sans Condensed" w:hAnsi="DejaVu Sans Condensed"/>
                                  <w:sz w:val="11"/>
                                </w:rPr>
                              </w:pPr>
                              <w:r>
                                <w:rPr>
                                  <w:rFonts w:ascii="Verdana" w:hAnsi="Verdana"/>
                                  <w:sz w:val="11"/>
                                </w:rPr>
                                <w:t>k</w:t>
                              </w:r>
                              <w:r>
                                <w:rPr>
                                  <w:i/>
                                  <w:sz w:val="11"/>
                                </w:rPr>
                                <w:t>a</w:t>
                              </w:r>
                              <w:r>
                                <w:rPr>
                                  <w:i/>
                                  <w:spacing w:val="35"/>
                                  <w:sz w:val="11"/>
                                </w:rPr>
                                <w:t>  </w:t>
                              </w:r>
                              <w:r>
                                <w:rPr>
                                  <w:rFonts w:ascii="DejaVu Sans Condensed" w:hAnsi="DejaVu Sans Condensed"/>
                                  <w:sz w:val="11"/>
                                </w:rPr>
                                <w:t>+(</w:t>
                              </w:r>
                              <w:r>
                                <w:rPr>
                                  <w:sz w:val="11"/>
                                </w:rPr>
                                <w:t>1</w:t>
                              </w:r>
                              <w:r>
                                <w:rPr>
                                  <w:rFonts w:ascii="DejaVu Sans Condensed" w:hAnsi="DejaVu Sans Condensed"/>
                                  <w:sz w:val="11"/>
                                </w:rPr>
                                <w:t>—</w:t>
                              </w:r>
                              <w:r>
                                <w:rPr>
                                  <w:rFonts w:ascii="Verdana" w:hAnsi="Verdana"/>
                                  <w:spacing w:val="-5"/>
                                  <w:sz w:val="11"/>
                                </w:rPr>
                                <w:t>k</w:t>
                              </w:r>
                              <w:r>
                                <w:rPr>
                                  <w:rFonts w:ascii="DejaVu Sans Condensed" w:hAnsi="DejaVu Sans Condensed"/>
                                  <w:spacing w:val="-5"/>
                                  <w:sz w:val="11"/>
                                </w:rPr>
                                <w:t>)</w:t>
                              </w:r>
                            </w:p>
                          </w:txbxContent>
                        </wps:txbx>
                        <wps:bodyPr wrap="square" lIns="0" tIns="0" rIns="0" bIns="0" rtlCol="0">
                          <a:noAutofit/>
                        </wps:bodyPr>
                      </wps:wsp>
                      <wps:wsp>
                        <wps:cNvPr id="116" name="Textbox 116"/>
                        <wps:cNvSpPr txBox="1"/>
                        <wps:spPr>
                          <a:xfrm>
                            <a:off x="672738" y="2239937"/>
                            <a:ext cx="80645" cy="82550"/>
                          </a:xfrm>
                          <a:prstGeom prst="rect">
                            <a:avLst/>
                          </a:prstGeom>
                        </wps:spPr>
                        <wps:txbx>
                          <w:txbxContent>
                            <w:p>
                              <w:pPr>
                                <w:spacing w:before="6"/>
                                <w:ind w:left="20" w:right="0" w:firstLine="0"/>
                                <w:jc w:val="left"/>
                                <w:rPr>
                                  <w:i/>
                                  <w:sz w:val="9"/>
                                </w:rPr>
                              </w:pPr>
                              <w:r>
                                <w:rPr>
                                  <w:i/>
                                  <w:spacing w:val="-5"/>
                                  <w:sz w:val="9"/>
                                </w:rPr>
                                <w:t>rs</w:t>
                              </w:r>
                            </w:p>
                          </w:txbxContent>
                        </wps:txbx>
                        <wps:bodyPr wrap="square" lIns="0" tIns="0" rIns="0" bIns="0" rtlCol="0">
                          <a:noAutofit/>
                        </wps:bodyPr>
                      </wps:wsp>
                      <wps:wsp>
                        <wps:cNvPr id="117" name="Textbox 117"/>
                        <wps:cNvSpPr txBox="1"/>
                        <wps:spPr>
                          <a:xfrm>
                            <a:off x="1081697" y="2252895"/>
                            <a:ext cx="153035" cy="121285"/>
                          </a:xfrm>
                          <a:prstGeom prst="rect">
                            <a:avLst/>
                          </a:prstGeom>
                        </wps:spPr>
                        <wps:txbx>
                          <w:txbxContent>
                            <w:p>
                              <w:pPr>
                                <w:spacing w:before="6"/>
                                <w:ind w:left="20" w:right="0" w:firstLine="0"/>
                                <w:jc w:val="left"/>
                                <w:rPr>
                                  <w:rFonts w:ascii="DejaVu Sans Condensed"/>
                                  <w:sz w:val="9"/>
                                </w:rPr>
                              </w:pPr>
                              <w:r>
                                <w:rPr>
                                  <w:rFonts w:ascii="Verdana"/>
                                  <w:spacing w:val="-4"/>
                                  <w:w w:val="115"/>
                                  <w:position w:val="-4"/>
                                  <w:sz w:val="9"/>
                                </w:rPr>
                                <w:t>x</w:t>
                              </w:r>
                              <w:r>
                                <w:rPr>
                                  <w:rFonts w:ascii="DejaVu Sans Condensed"/>
                                  <w:spacing w:val="-4"/>
                                  <w:w w:val="115"/>
                                  <w:sz w:val="9"/>
                                </w:rPr>
                                <w:t>(</w:t>
                              </w:r>
                              <w:r>
                                <w:rPr>
                                  <w:i/>
                                  <w:spacing w:val="-4"/>
                                  <w:w w:val="115"/>
                                  <w:sz w:val="9"/>
                                </w:rPr>
                                <w:t>k</w:t>
                              </w:r>
                              <w:r>
                                <w:rPr>
                                  <w:rFonts w:ascii="DejaVu Sans Condensed"/>
                                  <w:spacing w:val="-4"/>
                                  <w:w w:val="115"/>
                                  <w:sz w:val="9"/>
                                </w:rPr>
                                <w:t>)</w:t>
                              </w:r>
                            </w:p>
                          </w:txbxContent>
                        </wps:txbx>
                        <wps:bodyPr wrap="square" lIns="0" tIns="0" rIns="0" bIns="0" rtlCol="0">
                          <a:noAutofit/>
                        </wps:bodyPr>
                      </wps:wsp>
                      <wps:wsp>
                        <wps:cNvPr id="118" name="Textbox 118"/>
                        <wps:cNvSpPr txBox="1"/>
                        <wps:spPr>
                          <a:xfrm>
                            <a:off x="1122735" y="2196018"/>
                            <a:ext cx="116839" cy="82550"/>
                          </a:xfrm>
                          <a:prstGeom prst="rect">
                            <a:avLst/>
                          </a:prstGeom>
                        </wps:spPr>
                        <wps:txbx>
                          <w:txbxContent>
                            <w:p>
                              <w:pPr>
                                <w:spacing w:before="6"/>
                                <w:ind w:left="20" w:right="0" w:firstLine="0"/>
                                <w:jc w:val="left"/>
                                <w:rPr>
                                  <w:i/>
                                  <w:sz w:val="9"/>
                                </w:rPr>
                              </w:pPr>
                              <w:r>
                                <w:rPr>
                                  <w:i/>
                                  <w:spacing w:val="-10"/>
                                  <w:sz w:val="9"/>
                                  <w:u w:val="single"/>
                                </w:rPr>
                                <w:t>r</w:t>
                              </w:r>
                              <w:r>
                                <w:rPr>
                                  <w:i/>
                                  <w:spacing w:val="80"/>
                                  <w:sz w:val="9"/>
                                  <w:u w:val="single"/>
                                </w:rPr>
                                <w:t> </w:t>
                              </w:r>
                            </w:p>
                          </w:txbxContent>
                        </wps:txbx>
                        <wps:bodyPr wrap="square" lIns="0" tIns="0" rIns="0" bIns="0" rtlCol="0">
                          <a:noAutofit/>
                        </wps:bodyPr>
                      </wps:wsp>
                      <wps:wsp>
                        <wps:cNvPr id="119" name="Textbox 119"/>
                        <wps:cNvSpPr txBox="1"/>
                        <wps:spPr>
                          <a:xfrm>
                            <a:off x="1122735" y="2310495"/>
                            <a:ext cx="59055" cy="82550"/>
                          </a:xfrm>
                          <a:prstGeom prst="rect">
                            <a:avLst/>
                          </a:prstGeom>
                        </wps:spPr>
                        <wps:txbx>
                          <w:txbxContent>
                            <w:p>
                              <w:pPr>
                                <w:spacing w:before="6"/>
                                <w:ind w:left="20" w:right="0" w:firstLine="0"/>
                                <w:jc w:val="left"/>
                                <w:rPr>
                                  <w:i/>
                                  <w:sz w:val="9"/>
                                </w:rPr>
                              </w:pPr>
                              <w:r>
                                <w:rPr>
                                  <w:i/>
                                  <w:spacing w:val="-10"/>
                                  <w:sz w:val="9"/>
                                </w:rPr>
                                <w:t>s</w:t>
                              </w:r>
                            </w:p>
                          </w:txbxContent>
                        </wps:txbx>
                        <wps:bodyPr wrap="square" lIns="0" tIns="0" rIns="0" bIns="0" rtlCol="0">
                          <a:noAutofit/>
                        </wps:bodyPr>
                      </wps:wsp>
                      <wps:wsp>
                        <wps:cNvPr id="120" name="Textbox 120"/>
                        <wps:cNvSpPr txBox="1"/>
                        <wps:spPr>
                          <a:xfrm>
                            <a:off x="1202661" y="2020609"/>
                            <a:ext cx="121285" cy="448309"/>
                          </a:xfrm>
                          <a:prstGeom prst="rect">
                            <a:avLst/>
                          </a:prstGeom>
                        </wps:spPr>
                        <wps:txbx>
                          <w:txbxContent>
                            <w:p>
                              <w:pPr>
                                <w:spacing w:line="193" w:lineRule="exact" w:before="0"/>
                                <w:ind w:left="20" w:right="0" w:firstLine="0"/>
                                <w:jc w:val="left"/>
                                <w:rPr>
                                  <w:rFonts w:ascii="Arimo"/>
                                  <w:sz w:val="18"/>
                                </w:rPr>
                              </w:pPr>
                              <w:r>
                                <w:rPr>
                                  <w:rFonts w:ascii="Arimo"/>
                                  <w:w w:val="261"/>
                                  <w:sz w:val="18"/>
                                </w:rPr>
                                <w:t> </w:t>
                              </w:r>
                            </w:p>
                          </w:txbxContent>
                        </wps:txbx>
                        <wps:bodyPr wrap="square" lIns="0" tIns="0" rIns="0" bIns="0" rtlCol="0">
                          <a:noAutofit/>
                        </wps:bodyPr>
                      </wps:wsp>
                      <wps:wsp>
                        <wps:cNvPr id="121" name="Textbox 121"/>
                        <wps:cNvSpPr txBox="1"/>
                        <wps:spPr>
                          <a:xfrm>
                            <a:off x="1304907" y="2037663"/>
                            <a:ext cx="69215" cy="139700"/>
                          </a:xfrm>
                          <a:prstGeom prst="rect">
                            <a:avLst/>
                          </a:prstGeom>
                        </wps:spPr>
                        <wps:txbx>
                          <w:txbxContent>
                            <w:p>
                              <w:pPr>
                                <w:spacing w:line="208" w:lineRule="exact" w:before="0"/>
                                <w:ind w:left="20" w:right="0" w:firstLine="0"/>
                                <w:jc w:val="left"/>
                                <w:rPr>
                                  <w:rFonts w:ascii="LM Roman 10"/>
                                  <w:sz w:val="18"/>
                                </w:rPr>
                              </w:pPr>
                              <w:r>
                                <w:rPr>
                                  <w:rFonts w:ascii="LM Roman 10"/>
                                  <w:spacing w:val="-10"/>
                                  <w:sz w:val="18"/>
                                </w:rPr>
                                <w:t>,</w:t>
                              </w:r>
                            </w:p>
                          </w:txbxContent>
                        </wps:txbx>
                        <wps:bodyPr wrap="square" lIns="0" tIns="0" rIns="0" bIns="0" rtlCol="0">
                          <a:noAutofit/>
                        </wps:bodyPr>
                      </wps:wsp>
                      <wps:wsp>
                        <wps:cNvPr id="122" name="Textbox 122"/>
                        <wps:cNvSpPr txBox="1"/>
                        <wps:spPr>
                          <a:xfrm>
                            <a:off x="1707388" y="2034737"/>
                            <a:ext cx="644525" cy="143510"/>
                          </a:xfrm>
                          <a:prstGeom prst="rect">
                            <a:avLst/>
                          </a:prstGeom>
                        </wps:spPr>
                        <wps:txbx>
                          <w:txbxContent>
                            <w:p>
                              <w:pPr>
                                <w:spacing w:line="225" w:lineRule="exact" w:before="0"/>
                                <w:ind w:left="20" w:right="0" w:firstLine="0"/>
                                <w:jc w:val="left"/>
                                <w:rPr>
                                  <w:rFonts w:ascii="Khmer OS Muol Pali"/>
                                  <w:sz w:val="18"/>
                                </w:rPr>
                              </w:pPr>
                              <w:r>
                                <w:rPr>
                                  <w:rFonts w:ascii="DejaVu Sans Condensed"/>
                                  <w:sz w:val="18"/>
                                </w:rPr>
                                <w:t>(</w:t>
                              </w:r>
                              <w:r>
                                <w:rPr>
                                  <w:i/>
                                  <w:sz w:val="18"/>
                                </w:rPr>
                                <w:t>i</w:t>
                              </w:r>
                              <w:r>
                                <w:rPr>
                                  <w:rFonts w:ascii="LM Roman 10"/>
                                  <w:sz w:val="18"/>
                                </w:rPr>
                                <w:t>,</w:t>
                              </w:r>
                              <w:r>
                                <w:rPr>
                                  <w:rFonts w:ascii="LM Roman 10"/>
                                  <w:spacing w:val="-28"/>
                                  <w:sz w:val="18"/>
                                </w:rPr>
                                <w:t> </w:t>
                              </w:r>
                              <w:r>
                                <w:rPr>
                                  <w:i/>
                                  <w:spacing w:val="16"/>
                                  <w:sz w:val="18"/>
                                </w:rPr>
                                <w:t>j</w:t>
                              </w:r>
                              <w:r>
                                <w:rPr>
                                  <w:rFonts w:ascii="DejaVu Sans Condensed"/>
                                  <w:spacing w:val="16"/>
                                  <w:sz w:val="18"/>
                                </w:rPr>
                                <w:t>)=</w:t>
                              </w:r>
                              <w:r>
                                <w:rPr>
                                  <w:rFonts w:ascii="DejaVu Sans Condensed"/>
                                  <w:spacing w:val="2"/>
                                  <w:sz w:val="18"/>
                                </w:rPr>
                                <w:t> </w:t>
                              </w:r>
                              <w:r>
                                <w:rPr>
                                  <w:rFonts w:ascii="DejaVu Sans Condensed"/>
                                  <w:sz w:val="18"/>
                                </w:rPr>
                                <w:t>(</w:t>
                              </w:r>
                              <w:r>
                                <w:rPr>
                                  <w:i/>
                                  <w:sz w:val="18"/>
                                </w:rPr>
                                <w:t>r</w:t>
                              </w:r>
                              <w:r>
                                <w:rPr>
                                  <w:rFonts w:ascii="LM Roman 10"/>
                                  <w:sz w:val="18"/>
                                </w:rPr>
                                <w:t>,</w:t>
                              </w:r>
                              <w:r>
                                <w:rPr>
                                  <w:rFonts w:ascii="LM Roman 10"/>
                                  <w:spacing w:val="-28"/>
                                  <w:sz w:val="18"/>
                                </w:rPr>
                                <w:t> </w:t>
                              </w:r>
                              <w:r>
                                <w:rPr>
                                  <w:i/>
                                  <w:spacing w:val="-5"/>
                                  <w:sz w:val="18"/>
                                </w:rPr>
                                <w:t>s</w:t>
                              </w:r>
                              <w:r>
                                <w:rPr>
                                  <w:rFonts w:ascii="DejaVu Sans Condensed"/>
                                  <w:spacing w:val="-5"/>
                                  <w:sz w:val="18"/>
                                </w:rPr>
                                <w:t>)</w:t>
                              </w:r>
                              <w:r>
                                <w:rPr>
                                  <w:rFonts w:ascii="Khmer OS Muol Pali"/>
                                  <w:spacing w:val="-5"/>
                                  <w:sz w:val="18"/>
                                </w:rPr>
                                <w:t>;</w:t>
                              </w:r>
                            </w:p>
                          </w:txbxContent>
                        </wps:txbx>
                        <wps:bodyPr wrap="square" lIns="0" tIns="0" rIns="0" bIns="0" rtlCol="0">
                          <a:noAutofit/>
                        </wps:bodyPr>
                      </wps:wsp>
                      <wps:wsp>
                        <wps:cNvPr id="123" name="Textbox 123"/>
                        <wps:cNvSpPr txBox="1"/>
                        <wps:spPr>
                          <a:xfrm>
                            <a:off x="55702" y="2788492"/>
                            <a:ext cx="989965" cy="127000"/>
                          </a:xfrm>
                          <a:prstGeom prst="rect">
                            <a:avLst/>
                          </a:prstGeom>
                        </wps:spPr>
                        <wps:txbx>
                          <w:txbxContent>
                            <w:p>
                              <w:pPr>
                                <w:spacing w:line="179" w:lineRule="exact" w:before="0"/>
                                <w:ind w:left="20" w:right="0" w:firstLine="0"/>
                                <w:jc w:val="left"/>
                                <w:rPr>
                                  <w:sz w:val="16"/>
                                </w:rPr>
                              </w:pPr>
                              <w:r>
                                <w:rPr>
                                  <w:w w:val="105"/>
                                  <w:sz w:val="16"/>
                                </w:rPr>
                                <w:t>(ii)</w:t>
                              </w:r>
                              <w:r>
                                <w:rPr>
                                  <w:spacing w:val="9"/>
                                  <w:w w:val="105"/>
                                  <w:sz w:val="16"/>
                                </w:rPr>
                                <w:t> </w:t>
                              </w:r>
                              <w:r>
                                <w:rPr>
                                  <w:w w:val="105"/>
                                  <w:sz w:val="16"/>
                                </w:rPr>
                                <w:t>(The</w:t>
                              </w:r>
                              <w:r>
                                <w:rPr>
                                  <w:spacing w:val="10"/>
                                  <w:w w:val="105"/>
                                  <w:sz w:val="16"/>
                                </w:rPr>
                                <w:t> </w:t>
                              </w:r>
                              <w:r>
                                <w:rPr>
                                  <w:w w:val="105"/>
                                  <w:sz w:val="16"/>
                                </w:rPr>
                                <w:t>WGM</w:t>
                              </w:r>
                              <w:r>
                                <w:rPr>
                                  <w:spacing w:val="9"/>
                                  <w:w w:val="105"/>
                                  <w:sz w:val="16"/>
                                </w:rPr>
                                <w:t> </w:t>
                              </w:r>
                              <w:r>
                                <w:rPr>
                                  <w:spacing w:val="-2"/>
                                  <w:w w:val="105"/>
                                  <w:sz w:val="16"/>
                                </w:rPr>
                                <w:t>form)</w:t>
                              </w:r>
                            </w:p>
                          </w:txbxContent>
                        </wps:txbx>
                        <wps:bodyPr wrap="square" lIns="0" tIns="0" rIns="0" bIns="0" rtlCol="0">
                          <a:noAutofit/>
                        </wps:bodyPr>
                      </wps:wsp>
                      <wps:wsp>
                        <wps:cNvPr id="124" name="Textbox 124"/>
                        <wps:cNvSpPr txBox="1"/>
                        <wps:spPr>
                          <a:xfrm>
                            <a:off x="479067" y="2387873"/>
                            <a:ext cx="311785" cy="448309"/>
                          </a:xfrm>
                          <a:prstGeom prst="rect">
                            <a:avLst/>
                          </a:prstGeom>
                        </wps:spPr>
                        <wps:txbx>
                          <w:txbxContent>
                            <w:p>
                              <w:pPr>
                                <w:spacing w:line="195" w:lineRule="exact" w:before="0"/>
                                <w:ind w:left="20" w:right="0" w:firstLine="0"/>
                                <w:jc w:val="left"/>
                                <w:rPr>
                                  <w:rFonts w:ascii="DejaVu Sans Condensed"/>
                                  <w:sz w:val="11"/>
                                </w:rPr>
                              </w:pPr>
                              <w:r>
                                <w:rPr>
                                  <w:rFonts w:ascii="Arimo"/>
                                  <w:w w:val="295"/>
                                  <w:sz w:val="18"/>
                                </w:rPr>
                                <w:t>:</w:t>
                              </w:r>
                              <w:r>
                                <w:rPr>
                                  <w:rFonts w:ascii="Arimo"/>
                                  <w:spacing w:val="-17"/>
                                  <w:w w:val="295"/>
                                  <w:sz w:val="18"/>
                                </w:rPr>
                                <w:t> </w:t>
                              </w:r>
                              <w:r>
                                <w:rPr>
                                  <w:rFonts w:ascii="DejaVu Sans Condensed"/>
                                  <w:spacing w:val="-5"/>
                                  <w:w w:val="140"/>
                                  <w:sz w:val="11"/>
                                </w:rPr>
                                <w:t>(</w:t>
                              </w:r>
                              <w:r>
                                <w:rPr>
                                  <w:i/>
                                  <w:spacing w:val="-5"/>
                                  <w:w w:val="140"/>
                                  <w:sz w:val="11"/>
                                </w:rPr>
                                <w:t>k</w:t>
                              </w:r>
                              <w:r>
                                <w:rPr>
                                  <w:rFonts w:ascii="DejaVu Sans Condensed"/>
                                  <w:spacing w:val="-5"/>
                                  <w:w w:val="140"/>
                                  <w:sz w:val="11"/>
                                </w:rPr>
                                <w:t>)</w:t>
                              </w:r>
                            </w:p>
                          </w:txbxContent>
                        </wps:txbx>
                        <wps:bodyPr wrap="square" lIns="0" tIns="0" rIns="0" bIns="0" rtlCol="0">
                          <a:noAutofit/>
                        </wps:bodyPr>
                      </wps:wsp>
                      <wps:wsp>
                        <wps:cNvPr id="125" name="Textbox 125"/>
                        <wps:cNvSpPr txBox="1"/>
                        <wps:spPr>
                          <a:xfrm>
                            <a:off x="598593" y="2442980"/>
                            <a:ext cx="229235" cy="142240"/>
                          </a:xfrm>
                          <a:prstGeom prst="rect">
                            <a:avLst/>
                          </a:prstGeom>
                        </wps:spPr>
                        <wps:txbx>
                          <w:txbxContent>
                            <w:p>
                              <w:pPr>
                                <w:spacing w:line="213" w:lineRule="exact" w:before="0"/>
                                <w:ind w:left="20" w:right="0" w:firstLine="0"/>
                                <w:jc w:val="left"/>
                                <w:rPr>
                                  <w:rFonts w:ascii="LM Roman 10"/>
                                  <w:sz w:val="18"/>
                                </w:rPr>
                              </w:pPr>
                              <w:r>
                                <w:rPr>
                                  <w:i/>
                                  <w:sz w:val="18"/>
                                </w:rPr>
                                <w:t>a</w:t>
                              </w:r>
                              <w:r>
                                <w:rPr>
                                  <w:i/>
                                  <w:spacing w:val="35"/>
                                  <w:sz w:val="18"/>
                                </w:rPr>
                                <w:t>  </w:t>
                              </w:r>
                              <w:r>
                                <w:rPr>
                                  <w:rFonts w:ascii="LM Roman 10"/>
                                  <w:spacing w:val="-12"/>
                                  <w:sz w:val="18"/>
                                </w:rPr>
                                <w:t>,</w:t>
                              </w:r>
                            </w:p>
                          </w:txbxContent>
                        </wps:txbx>
                        <wps:bodyPr wrap="square" lIns="0" tIns="0" rIns="0" bIns="0" rtlCol="0">
                          <a:noAutofit/>
                        </wps:bodyPr>
                      </wps:wsp>
                      <wps:wsp>
                        <wps:cNvPr id="126" name="Textbox 126"/>
                        <wps:cNvSpPr txBox="1"/>
                        <wps:spPr>
                          <a:xfrm>
                            <a:off x="656183" y="2501588"/>
                            <a:ext cx="80645" cy="99695"/>
                          </a:xfrm>
                          <a:prstGeom prst="rect">
                            <a:avLst/>
                          </a:prstGeom>
                        </wps:spPr>
                        <wps:txbx>
                          <w:txbxContent>
                            <w:p>
                              <w:pPr>
                                <w:spacing w:before="8"/>
                                <w:ind w:left="20" w:right="0" w:firstLine="0"/>
                                <w:jc w:val="left"/>
                                <w:rPr>
                                  <w:i/>
                                  <w:sz w:val="11"/>
                                </w:rPr>
                              </w:pPr>
                              <w:r>
                                <w:rPr>
                                  <w:i/>
                                  <w:spacing w:val="-5"/>
                                  <w:sz w:val="11"/>
                                </w:rPr>
                                <w:t>ij</w:t>
                              </w:r>
                            </w:p>
                          </w:txbxContent>
                        </wps:txbx>
                        <wps:bodyPr wrap="square" lIns="0" tIns="0" rIns="0" bIns="0" rtlCol="0">
                          <a:noAutofit/>
                        </wps:bodyPr>
                      </wps:wsp>
                      <wps:wsp>
                        <wps:cNvPr id="127" name="Textbox 127"/>
                        <wps:cNvSpPr txBox="1"/>
                        <wps:spPr>
                          <a:xfrm>
                            <a:off x="1707382" y="2440926"/>
                            <a:ext cx="833119" cy="149225"/>
                          </a:xfrm>
                          <a:prstGeom prst="rect">
                            <a:avLst/>
                          </a:prstGeom>
                        </wps:spPr>
                        <wps:txbx>
                          <w:txbxContent>
                            <w:p>
                              <w:pPr>
                                <w:spacing w:line="216" w:lineRule="exact" w:before="0"/>
                                <w:ind w:left="20" w:right="0" w:firstLine="0"/>
                                <w:jc w:val="left"/>
                                <w:rPr>
                                  <w:rFonts w:ascii="DejaVu Sans Condensed" w:hAnsi="DejaVu Sans Condensed"/>
                                  <w:sz w:val="18"/>
                                </w:rPr>
                              </w:pPr>
                              <w:r>
                                <w:rPr>
                                  <w:rFonts w:ascii="DejaVu Sans Condensed" w:hAnsi="DejaVu Sans Condensed"/>
                                  <w:w w:val="105"/>
                                  <w:sz w:val="18"/>
                                </w:rPr>
                                <w:t>(</w:t>
                              </w:r>
                              <w:r>
                                <w:rPr>
                                  <w:i/>
                                  <w:w w:val="105"/>
                                  <w:sz w:val="18"/>
                                </w:rPr>
                                <w:t>i</w:t>
                              </w:r>
                              <w:r>
                                <w:rPr>
                                  <w:rFonts w:ascii="LM Roman 10" w:hAnsi="LM Roman 10"/>
                                  <w:w w:val="105"/>
                                  <w:sz w:val="18"/>
                                </w:rPr>
                                <w:t>,</w:t>
                              </w:r>
                              <w:r>
                                <w:rPr>
                                  <w:rFonts w:ascii="LM Roman 10" w:hAnsi="LM Roman 10"/>
                                  <w:spacing w:val="-31"/>
                                  <w:w w:val="105"/>
                                  <w:sz w:val="18"/>
                                </w:rPr>
                                <w:t> </w:t>
                              </w:r>
                              <w:r>
                                <w:rPr>
                                  <w:i/>
                                  <w:w w:val="105"/>
                                  <w:sz w:val="18"/>
                                </w:rPr>
                                <w:t>j</w:t>
                              </w:r>
                              <w:r>
                                <w:rPr>
                                  <w:rFonts w:ascii="DejaVu Sans Condensed" w:hAnsi="DejaVu Sans Condensed"/>
                                  <w:w w:val="105"/>
                                  <w:sz w:val="18"/>
                                </w:rPr>
                                <w:t>)</w:t>
                              </w:r>
                              <w:r>
                                <w:rPr>
                                  <w:rFonts w:ascii="Arial" w:hAnsi="Arial"/>
                                  <w:w w:val="105"/>
                                  <w:sz w:val="18"/>
                                </w:rPr>
                                <w:t>–</w:t>
                              </w:r>
                              <w:r>
                                <w:rPr>
                                  <w:rFonts w:ascii="DejaVu Sans Condensed" w:hAnsi="DejaVu Sans Condensed"/>
                                  <w:w w:val="105"/>
                                  <w:sz w:val="18"/>
                                </w:rPr>
                                <w:t>(</w:t>
                              </w:r>
                              <w:r>
                                <w:rPr>
                                  <w:i/>
                                  <w:w w:val="105"/>
                                  <w:sz w:val="18"/>
                                </w:rPr>
                                <w:t>r</w:t>
                              </w:r>
                              <w:r>
                                <w:rPr>
                                  <w:rFonts w:ascii="LM Roman 10" w:hAnsi="LM Roman 10"/>
                                  <w:w w:val="105"/>
                                  <w:sz w:val="18"/>
                                </w:rPr>
                                <w:t>,</w:t>
                              </w:r>
                              <w:r>
                                <w:rPr>
                                  <w:rFonts w:ascii="LM Roman 10" w:hAnsi="LM Roman 10"/>
                                  <w:spacing w:val="-31"/>
                                  <w:w w:val="105"/>
                                  <w:sz w:val="18"/>
                                </w:rPr>
                                <w:t> </w:t>
                              </w:r>
                              <w:r>
                                <w:rPr>
                                  <w:i/>
                                  <w:w w:val="105"/>
                                  <w:sz w:val="18"/>
                                </w:rPr>
                                <w:t>s</w:t>
                              </w:r>
                              <w:r>
                                <w:rPr>
                                  <w:rFonts w:ascii="DejaVu Sans Condensed" w:hAnsi="DejaVu Sans Condensed"/>
                                  <w:w w:val="105"/>
                                  <w:sz w:val="18"/>
                                </w:rPr>
                                <w:t>)</w:t>
                              </w:r>
                              <w:r>
                                <w:rPr>
                                  <w:rFonts w:ascii="LM Roman 10" w:hAnsi="LM Roman 10"/>
                                  <w:w w:val="105"/>
                                  <w:sz w:val="18"/>
                                </w:rPr>
                                <w:t>,</w:t>
                              </w:r>
                              <w:r>
                                <w:rPr>
                                  <w:rFonts w:ascii="LM Roman 10" w:hAnsi="LM Roman 10"/>
                                  <w:spacing w:val="-29"/>
                                  <w:w w:val="105"/>
                                  <w:sz w:val="18"/>
                                </w:rPr>
                                <w:t> </w:t>
                              </w:r>
                              <w:r>
                                <w:rPr>
                                  <w:rFonts w:ascii="DejaVu Sans Condensed" w:hAnsi="DejaVu Sans Condensed"/>
                                  <w:w w:val="105"/>
                                  <w:sz w:val="18"/>
                                </w:rPr>
                                <w:t>(</w:t>
                              </w:r>
                              <w:r>
                                <w:rPr>
                                  <w:i/>
                                  <w:w w:val="105"/>
                                  <w:sz w:val="18"/>
                                </w:rPr>
                                <w:t>s</w:t>
                              </w:r>
                              <w:r>
                                <w:rPr>
                                  <w:rFonts w:ascii="LM Roman 10" w:hAnsi="LM Roman 10"/>
                                  <w:w w:val="105"/>
                                  <w:sz w:val="18"/>
                                </w:rPr>
                                <w:t>,</w:t>
                              </w:r>
                              <w:r>
                                <w:rPr>
                                  <w:rFonts w:ascii="LM Roman 10" w:hAnsi="LM Roman 10"/>
                                  <w:spacing w:val="-29"/>
                                  <w:w w:val="105"/>
                                  <w:sz w:val="18"/>
                                </w:rPr>
                                <w:t> </w:t>
                              </w:r>
                              <w:r>
                                <w:rPr>
                                  <w:i/>
                                  <w:spacing w:val="-5"/>
                                  <w:w w:val="105"/>
                                  <w:sz w:val="18"/>
                                </w:rPr>
                                <w:t>r</w:t>
                              </w:r>
                              <w:r>
                                <w:rPr>
                                  <w:rFonts w:ascii="DejaVu Sans Condensed" w:hAnsi="DejaVu Sans Condensed"/>
                                  <w:spacing w:val="-5"/>
                                  <w:w w:val="105"/>
                                  <w:sz w:val="18"/>
                                </w:rPr>
                                <w:t>)</w:t>
                              </w:r>
                            </w:p>
                          </w:txbxContent>
                        </wps:txbx>
                        <wps:bodyPr wrap="square" lIns="0" tIns="0" rIns="0" bIns="0" rtlCol="0">
                          <a:noAutofit/>
                        </wps:bodyPr>
                      </wps:wsp>
                      <wps:wsp>
                        <wps:cNvPr id="128" name="Textbox 128"/>
                        <wps:cNvSpPr txBox="1"/>
                        <wps:spPr>
                          <a:xfrm>
                            <a:off x="74422" y="3457747"/>
                            <a:ext cx="411480" cy="169545"/>
                          </a:xfrm>
                          <a:prstGeom prst="rect">
                            <a:avLst/>
                          </a:prstGeom>
                        </wps:spPr>
                        <wps:txbx>
                          <w:txbxContent>
                            <w:p>
                              <w:pPr>
                                <w:spacing w:before="8"/>
                                <w:ind w:left="20" w:right="0" w:firstLine="0"/>
                                <w:jc w:val="left"/>
                                <w:rPr>
                                  <w:rFonts w:ascii="DejaVu Sans Condensed"/>
                                  <w:sz w:val="18"/>
                                </w:rPr>
                              </w:pPr>
                              <w:r>
                                <w:rPr>
                                  <w:i/>
                                  <w:w w:val="110"/>
                                  <w:position w:val="-8"/>
                                  <w:sz w:val="18"/>
                                </w:rPr>
                                <w:t>a</w:t>
                              </w:r>
                              <w:r>
                                <w:rPr>
                                  <w:rFonts w:ascii="DejaVu Sans Condensed"/>
                                  <w:w w:val="110"/>
                                  <w:sz w:val="11"/>
                                </w:rPr>
                                <w:t>(</w:t>
                              </w:r>
                              <w:r>
                                <w:rPr>
                                  <w:i/>
                                  <w:w w:val="110"/>
                                  <w:sz w:val="11"/>
                                </w:rPr>
                                <w:t>k</w:t>
                              </w:r>
                              <w:r>
                                <w:rPr>
                                  <w:rFonts w:ascii="DejaVu Sans Condensed"/>
                                  <w:w w:val="110"/>
                                  <w:sz w:val="11"/>
                                </w:rPr>
                                <w:t>+</w:t>
                              </w:r>
                              <w:r>
                                <w:rPr>
                                  <w:w w:val="110"/>
                                  <w:sz w:val="11"/>
                                </w:rPr>
                                <w:t>1</w:t>
                              </w:r>
                              <w:r>
                                <w:rPr>
                                  <w:rFonts w:ascii="DejaVu Sans Condensed"/>
                                  <w:w w:val="110"/>
                                  <w:sz w:val="11"/>
                                </w:rPr>
                                <w:t>)</w:t>
                              </w:r>
                              <w:r>
                                <w:rPr>
                                  <w:rFonts w:ascii="DejaVu Sans Condensed"/>
                                  <w:spacing w:val="17"/>
                                  <w:w w:val="110"/>
                                  <w:sz w:val="11"/>
                                </w:rPr>
                                <w:t> </w:t>
                              </w:r>
                              <w:r>
                                <w:rPr>
                                  <w:rFonts w:ascii="DejaVu Sans Condensed"/>
                                  <w:spacing w:val="-10"/>
                                  <w:w w:val="110"/>
                                  <w:position w:val="-8"/>
                                  <w:sz w:val="18"/>
                                </w:rPr>
                                <w:t>=</w:t>
                              </w:r>
                            </w:p>
                          </w:txbxContent>
                        </wps:txbx>
                        <wps:bodyPr wrap="square" lIns="0" tIns="0" rIns="0" bIns="0" rtlCol="0">
                          <a:noAutofit/>
                        </wps:bodyPr>
                      </wps:wsp>
                      <wps:wsp>
                        <wps:cNvPr id="129" name="Textbox 129"/>
                        <wps:cNvSpPr txBox="1"/>
                        <wps:spPr>
                          <a:xfrm>
                            <a:off x="479067" y="3056692"/>
                            <a:ext cx="139065" cy="549275"/>
                          </a:xfrm>
                          <a:prstGeom prst="rect">
                            <a:avLst/>
                          </a:prstGeom>
                        </wps:spPr>
                        <wps:txbx>
                          <w:txbxContent>
                            <w:p>
                              <w:pPr>
                                <w:spacing w:line="218" w:lineRule="auto" w:before="0"/>
                                <w:ind w:left="20" w:right="0" w:firstLine="0"/>
                                <w:jc w:val="left"/>
                                <w:rPr>
                                  <w:rFonts w:ascii="Arimo"/>
                                  <w:sz w:val="18"/>
                                </w:rPr>
                              </w:pPr>
                              <w:r>
                                <w:rPr>
                                  <w:rFonts w:ascii="Arimo"/>
                                  <w:spacing w:val="-170"/>
                                  <w:w w:val="159"/>
                                  <w:sz w:val="18"/>
                                </w:rPr>
                                <w:t>8</w:t>
                              </w:r>
                              <w:r>
                                <w:rPr>
                                  <w:rFonts w:ascii="Arimo"/>
                                  <w:spacing w:val="-11"/>
                                  <w:w w:val="151"/>
                                  <w:position w:val="-15"/>
                                  <w:sz w:val="18"/>
                                </w:rPr>
                                <w:t>&gt;</w:t>
                              </w:r>
                            </w:p>
                          </w:txbxContent>
                        </wps:txbx>
                        <wps:bodyPr wrap="square" lIns="0" tIns="0" rIns="0" bIns="0" rtlCol="0">
                          <a:noAutofit/>
                        </wps:bodyPr>
                      </wps:wsp>
                      <wps:wsp>
                        <wps:cNvPr id="130" name="Textbox 130"/>
                        <wps:cNvSpPr txBox="1"/>
                        <wps:spPr>
                          <a:xfrm>
                            <a:off x="479067" y="3258302"/>
                            <a:ext cx="139065" cy="448309"/>
                          </a:xfrm>
                          <a:prstGeom prst="rect">
                            <a:avLst/>
                          </a:prstGeom>
                        </wps:spPr>
                        <wps:txbx>
                          <w:txbxContent>
                            <w:p>
                              <w:pPr>
                                <w:spacing w:line="193" w:lineRule="exact" w:before="0"/>
                                <w:ind w:left="20" w:right="0" w:firstLine="0"/>
                                <w:jc w:val="left"/>
                                <w:rPr>
                                  <w:rFonts w:ascii="Arimo"/>
                                  <w:sz w:val="18"/>
                                </w:rPr>
                              </w:pPr>
                              <w:r>
                                <w:rPr>
                                  <w:rFonts w:ascii="Arimo"/>
                                  <w:spacing w:val="-10"/>
                                  <w:w w:val="150"/>
                                  <w:sz w:val="18"/>
                                </w:rPr>
                                <w:t>&gt;</w:t>
                              </w:r>
                            </w:p>
                          </w:txbxContent>
                        </wps:txbx>
                        <wps:bodyPr wrap="square" lIns="0" tIns="0" rIns="0" bIns="0" rtlCol="0">
                          <a:noAutofit/>
                        </wps:bodyPr>
                      </wps:wsp>
                      <wps:wsp>
                        <wps:cNvPr id="131" name="Textbox 131"/>
                        <wps:cNvSpPr txBox="1"/>
                        <wps:spPr>
                          <a:xfrm>
                            <a:off x="479067" y="3324553"/>
                            <a:ext cx="38100" cy="448309"/>
                          </a:xfrm>
                          <a:prstGeom prst="rect">
                            <a:avLst/>
                          </a:prstGeom>
                        </wps:spPr>
                        <wps:txbx>
                          <w:txbxContent>
                            <w:p>
                              <w:pPr>
                                <w:spacing w:line="193" w:lineRule="exact" w:before="0"/>
                                <w:ind w:left="20" w:right="0" w:firstLine="0"/>
                                <w:jc w:val="left"/>
                                <w:rPr>
                                  <w:rFonts w:ascii="Arimo"/>
                                  <w:sz w:val="18"/>
                                </w:rPr>
                              </w:pPr>
                              <w:r>
                                <w:rPr>
                                  <w:rFonts w:ascii="Arimo"/>
                                  <w:spacing w:val="-159"/>
                                  <w:w w:val="150"/>
                                  <w:sz w:val="18"/>
                                </w:rPr>
                                <w:t>&gt;</w:t>
                              </w:r>
                            </w:p>
                          </w:txbxContent>
                        </wps:txbx>
                        <wps:bodyPr wrap="square" lIns="0" tIns="0" rIns="0" bIns="0" rtlCol="0">
                          <a:noAutofit/>
                        </wps:bodyPr>
                      </wps:wsp>
                      <wps:wsp>
                        <wps:cNvPr id="132" name="Textbox 132"/>
                        <wps:cNvSpPr txBox="1"/>
                        <wps:spPr>
                          <a:xfrm>
                            <a:off x="598577" y="3192489"/>
                            <a:ext cx="285750" cy="162560"/>
                          </a:xfrm>
                          <a:prstGeom prst="rect">
                            <a:avLst/>
                          </a:prstGeom>
                        </wps:spPr>
                        <wps:txbx>
                          <w:txbxContent>
                            <w:p>
                              <w:pPr>
                                <w:spacing w:line="234" w:lineRule="exact" w:before="0"/>
                                <w:ind w:left="20" w:right="0" w:firstLine="0"/>
                                <w:jc w:val="left"/>
                                <w:rPr>
                                  <w:rFonts w:ascii="DejaVu Sans Condensed"/>
                                  <w:sz w:val="18"/>
                                </w:rPr>
                              </w:pPr>
                              <w:r>
                                <w:rPr>
                                  <w:rFonts w:ascii="DejaVu Sans Condensed"/>
                                  <w:w w:val="105"/>
                                  <w:sz w:val="18"/>
                                </w:rPr>
                                <w:t>(</w:t>
                              </w:r>
                              <w:r>
                                <w:rPr>
                                  <w:i/>
                                  <w:w w:val="105"/>
                                  <w:sz w:val="18"/>
                                </w:rPr>
                                <w:t>a</w:t>
                              </w:r>
                              <w:r>
                                <w:rPr>
                                  <w:i/>
                                  <w:w w:val="105"/>
                                  <w:position w:val="-4"/>
                                  <w:sz w:val="11"/>
                                </w:rPr>
                                <w:t>rs</w:t>
                              </w:r>
                              <w:r>
                                <w:rPr>
                                  <w:i/>
                                  <w:spacing w:val="37"/>
                                  <w:w w:val="105"/>
                                  <w:position w:val="-4"/>
                                  <w:sz w:val="11"/>
                                </w:rPr>
                                <w:t> </w:t>
                              </w:r>
                              <w:r>
                                <w:rPr>
                                  <w:rFonts w:ascii="DejaVu Sans Condensed"/>
                                  <w:spacing w:val="-10"/>
                                  <w:w w:val="105"/>
                                  <w:sz w:val="18"/>
                                </w:rPr>
                                <w:t>)</w:t>
                              </w:r>
                            </w:p>
                          </w:txbxContent>
                        </wps:txbx>
                        <wps:bodyPr wrap="square" lIns="0" tIns="0" rIns="0" bIns="0" rtlCol="0">
                          <a:noAutofit/>
                        </wps:bodyPr>
                      </wps:wsp>
                      <wps:wsp>
                        <wps:cNvPr id="133" name="Textbox 133"/>
                        <wps:cNvSpPr txBox="1"/>
                        <wps:spPr>
                          <a:xfrm>
                            <a:off x="699376" y="3182703"/>
                            <a:ext cx="135255" cy="102235"/>
                          </a:xfrm>
                          <a:prstGeom prst="rect">
                            <a:avLst/>
                          </a:prstGeom>
                        </wps:spPr>
                        <wps:txbx>
                          <w:txbxContent>
                            <w:p>
                              <w:pPr>
                                <w:spacing w:before="8"/>
                                <w:ind w:left="20" w:right="0" w:firstLine="0"/>
                                <w:jc w:val="left"/>
                                <w:rPr>
                                  <w:rFonts w:ascii="DejaVu Sans Condensed"/>
                                  <w:sz w:val="11"/>
                                </w:rPr>
                              </w:pPr>
                              <w:r>
                                <w:rPr>
                                  <w:rFonts w:ascii="DejaVu Sans Condensed"/>
                                  <w:spacing w:val="-5"/>
                                  <w:w w:val="120"/>
                                  <w:sz w:val="11"/>
                                </w:rPr>
                                <w:t>(</w:t>
                              </w:r>
                              <w:r>
                                <w:rPr>
                                  <w:i/>
                                  <w:spacing w:val="-5"/>
                                  <w:w w:val="120"/>
                                  <w:sz w:val="11"/>
                                </w:rPr>
                                <w:t>k</w:t>
                              </w:r>
                              <w:r>
                                <w:rPr>
                                  <w:rFonts w:ascii="DejaVu Sans Condensed"/>
                                  <w:spacing w:val="-5"/>
                                  <w:w w:val="120"/>
                                  <w:sz w:val="11"/>
                                </w:rPr>
                                <w:t>)</w:t>
                              </w:r>
                            </w:p>
                          </w:txbxContent>
                        </wps:txbx>
                        <wps:bodyPr wrap="square" lIns="0" tIns="0" rIns="0" bIns="0" rtlCol="0">
                          <a:noAutofit/>
                        </wps:bodyPr>
                      </wps:wsp>
                      <wps:wsp>
                        <wps:cNvPr id="134" name="Textbox 134"/>
                        <wps:cNvSpPr txBox="1"/>
                        <wps:spPr>
                          <a:xfrm>
                            <a:off x="846251" y="3154728"/>
                            <a:ext cx="75565" cy="107314"/>
                          </a:xfrm>
                          <a:prstGeom prst="rect">
                            <a:avLst/>
                          </a:prstGeom>
                        </wps:spPr>
                        <wps:txbx>
                          <w:txbxContent>
                            <w:p>
                              <w:pPr>
                                <w:spacing w:before="3"/>
                                <w:ind w:left="20" w:right="0" w:firstLine="0"/>
                                <w:jc w:val="left"/>
                                <w:rPr>
                                  <w:rFonts w:ascii="Verdana"/>
                                  <w:sz w:val="11"/>
                                </w:rPr>
                              </w:pPr>
                              <w:r>
                                <w:rPr>
                                  <w:rFonts w:ascii="Verdana"/>
                                  <w:spacing w:val="-10"/>
                                  <w:sz w:val="11"/>
                                </w:rPr>
                                <w:t>k</w:t>
                              </w:r>
                            </w:p>
                          </w:txbxContent>
                        </wps:txbx>
                        <wps:bodyPr wrap="square" lIns="0" tIns="0" rIns="0" bIns="0" rtlCol="0">
                          <a:noAutofit/>
                        </wps:bodyPr>
                      </wps:wsp>
                      <wps:wsp>
                        <wps:cNvPr id="135" name="Textbox 135"/>
                        <wps:cNvSpPr txBox="1"/>
                        <wps:spPr>
                          <a:xfrm>
                            <a:off x="479067" y="3357678"/>
                            <a:ext cx="139065" cy="448309"/>
                          </a:xfrm>
                          <a:prstGeom prst="rect">
                            <a:avLst/>
                          </a:prstGeom>
                        </wps:spPr>
                        <wps:txbx>
                          <w:txbxContent>
                            <w:p>
                              <w:pPr>
                                <w:spacing w:line="193" w:lineRule="exact" w:before="0"/>
                                <w:ind w:left="20" w:right="0" w:firstLine="0"/>
                                <w:jc w:val="left"/>
                                <w:rPr>
                                  <w:rFonts w:ascii="Arimo"/>
                                  <w:sz w:val="18"/>
                                </w:rPr>
                              </w:pPr>
                              <w:r>
                                <w:rPr>
                                  <w:rFonts w:ascii="Arimo"/>
                                  <w:spacing w:val="-10"/>
                                  <w:w w:val="150"/>
                                  <w:sz w:val="18"/>
                                </w:rPr>
                                <w:t>&lt;</w:t>
                              </w:r>
                            </w:p>
                          </w:txbxContent>
                        </wps:txbx>
                        <wps:bodyPr wrap="square" lIns="0" tIns="0" rIns="0" bIns="0" rtlCol="0">
                          <a:noAutofit/>
                        </wps:bodyPr>
                      </wps:wsp>
                      <wps:wsp>
                        <wps:cNvPr id="136" name="Textbox 136"/>
                        <wps:cNvSpPr txBox="1"/>
                        <wps:spPr>
                          <a:xfrm>
                            <a:off x="889457" y="3070366"/>
                            <a:ext cx="307340" cy="448309"/>
                          </a:xfrm>
                          <a:prstGeom prst="rect">
                            <a:avLst/>
                          </a:prstGeom>
                        </wps:spPr>
                        <wps:txbx>
                          <w:txbxContent>
                            <w:p>
                              <w:pPr>
                                <w:tabs>
                                  <w:tab w:pos="337" w:val="left" w:leader="none"/>
                                </w:tabs>
                                <w:spacing w:line="193" w:lineRule="exact" w:before="0"/>
                                <w:ind w:left="20" w:right="0" w:firstLine="0"/>
                                <w:jc w:val="left"/>
                                <w:rPr>
                                  <w:rFonts w:ascii="Arimo"/>
                                  <w:sz w:val="18"/>
                                </w:rPr>
                              </w:pPr>
                              <w:r>
                                <w:rPr>
                                  <w:rFonts w:ascii="Arimo"/>
                                  <w:w w:val="212"/>
                                  <w:sz w:val="18"/>
                                </w:rPr>
                                <w:t> </w:t>
                              </w:r>
                              <w:r>
                                <w:rPr>
                                  <w:rFonts w:ascii="Arimo"/>
                                  <w:sz w:val="18"/>
                                </w:rPr>
                                <w:tab/>
                              </w:r>
                              <w:r>
                                <w:rPr>
                                  <w:rFonts w:ascii="Arimo"/>
                                  <w:w w:val="212"/>
                                  <w:sz w:val="18"/>
                                </w:rPr>
                                <w:t> </w:t>
                              </w:r>
                            </w:p>
                          </w:txbxContent>
                        </wps:txbx>
                        <wps:bodyPr wrap="square" lIns="0" tIns="0" rIns="0" bIns="0" rtlCol="0">
                          <a:noAutofit/>
                        </wps:bodyPr>
                      </wps:wsp>
                      <wps:wsp>
                        <wps:cNvPr id="137" name="Textbox 137"/>
                        <wps:cNvSpPr txBox="1"/>
                        <wps:spPr>
                          <a:xfrm>
                            <a:off x="957135" y="3169130"/>
                            <a:ext cx="91440" cy="107314"/>
                          </a:xfrm>
                          <a:prstGeom prst="rect">
                            <a:avLst/>
                          </a:prstGeom>
                        </wps:spPr>
                        <wps:txbx>
                          <w:txbxContent>
                            <w:p>
                              <w:pPr>
                                <w:spacing w:before="3"/>
                                <w:ind w:left="20" w:right="0" w:firstLine="0"/>
                                <w:jc w:val="left"/>
                                <w:rPr>
                                  <w:rFonts w:ascii="Verdana"/>
                                  <w:sz w:val="11"/>
                                </w:rPr>
                              </w:pPr>
                              <w:r>
                                <w:rPr>
                                  <w:rFonts w:ascii="Verdana"/>
                                  <w:spacing w:val="-10"/>
                                  <w:w w:val="130"/>
                                  <w:sz w:val="11"/>
                                </w:rPr>
                                <w:t>x</w:t>
                              </w:r>
                            </w:p>
                          </w:txbxContent>
                        </wps:txbx>
                        <wps:bodyPr wrap="square" lIns="0" tIns="0" rIns="0" bIns="0" rtlCol="0">
                          <a:noAutofit/>
                        </wps:bodyPr>
                      </wps:wsp>
                      <wps:wsp>
                        <wps:cNvPr id="138" name="Textbox 138"/>
                        <wps:cNvSpPr txBox="1"/>
                        <wps:spPr>
                          <a:xfrm>
                            <a:off x="1010411" y="3144254"/>
                            <a:ext cx="112395" cy="84455"/>
                          </a:xfrm>
                          <a:prstGeom prst="rect">
                            <a:avLst/>
                          </a:prstGeom>
                        </wps:spPr>
                        <wps:txbx>
                          <w:txbxContent>
                            <w:p>
                              <w:pPr>
                                <w:spacing w:before="6"/>
                                <w:ind w:left="20" w:right="0" w:firstLine="0"/>
                                <w:jc w:val="left"/>
                                <w:rPr>
                                  <w:rFonts w:ascii="DejaVu Sans Condensed"/>
                                  <w:sz w:val="9"/>
                                </w:rPr>
                              </w:pPr>
                              <w:r>
                                <w:rPr>
                                  <w:rFonts w:ascii="DejaVu Sans Condensed"/>
                                  <w:spacing w:val="-5"/>
                                  <w:w w:val="110"/>
                                  <w:sz w:val="9"/>
                                </w:rPr>
                                <w:t>(</w:t>
                              </w:r>
                              <w:r>
                                <w:rPr>
                                  <w:i/>
                                  <w:spacing w:val="-5"/>
                                  <w:w w:val="110"/>
                                  <w:sz w:val="9"/>
                                </w:rPr>
                                <w:t>k</w:t>
                              </w:r>
                              <w:r>
                                <w:rPr>
                                  <w:rFonts w:ascii="DejaVu Sans Condensed"/>
                                  <w:spacing w:val="-5"/>
                                  <w:w w:val="110"/>
                                  <w:sz w:val="9"/>
                                </w:rPr>
                                <w:t>)</w:t>
                              </w:r>
                            </w:p>
                          </w:txbxContent>
                        </wps:txbx>
                        <wps:bodyPr wrap="square" lIns="0" tIns="0" rIns="0" bIns="0" rtlCol="0">
                          <a:noAutofit/>
                        </wps:bodyPr>
                      </wps:wsp>
                      <wps:wsp>
                        <wps:cNvPr id="139" name="Textbox 139"/>
                        <wps:cNvSpPr txBox="1"/>
                        <wps:spPr>
                          <a:xfrm>
                            <a:off x="1158735" y="3115130"/>
                            <a:ext cx="226060" cy="107314"/>
                          </a:xfrm>
                          <a:prstGeom prst="rect">
                            <a:avLst/>
                          </a:prstGeom>
                        </wps:spPr>
                        <wps:txbx>
                          <w:txbxContent>
                            <w:p>
                              <w:pPr>
                                <w:spacing w:before="3"/>
                                <w:ind w:left="20" w:right="0" w:firstLine="0"/>
                                <w:jc w:val="left"/>
                                <w:rPr>
                                  <w:rFonts w:ascii="DejaVu Sans Condensed" w:hAnsi="DejaVu Sans Condensed"/>
                                  <w:sz w:val="11"/>
                                </w:rPr>
                              </w:pPr>
                              <w:r>
                                <w:rPr>
                                  <w:rFonts w:ascii="DejaVu Sans Condensed" w:hAnsi="DejaVu Sans Condensed"/>
                                  <w:spacing w:val="-2"/>
                                  <w:sz w:val="11"/>
                                </w:rPr>
                                <w:t>(</w:t>
                              </w:r>
                              <w:r>
                                <w:rPr>
                                  <w:spacing w:val="-2"/>
                                  <w:sz w:val="11"/>
                                </w:rPr>
                                <w:t>1</w:t>
                              </w:r>
                              <w:r>
                                <w:rPr>
                                  <w:rFonts w:ascii="DejaVu Sans Condensed" w:hAnsi="DejaVu Sans Condensed"/>
                                  <w:spacing w:val="-2"/>
                                  <w:sz w:val="11"/>
                                </w:rPr>
                                <w:t>—</w:t>
                              </w:r>
                              <w:r>
                                <w:rPr>
                                  <w:rFonts w:ascii="Verdana" w:hAnsi="Verdana"/>
                                  <w:spacing w:val="-5"/>
                                  <w:sz w:val="11"/>
                                </w:rPr>
                                <w:t>k</w:t>
                              </w:r>
                              <w:r>
                                <w:rPr>
                                  <w:rFonts w:ascii="DejaVu Sans Condensed" w:hAnsi="DejaVu Sans Condensed"/>
                                  <w:spacing w:val="-5"/>
                                  <w:sz w:val="11"/>
                                </w:rPr>
                                <w:t>)</w:t>
                              </w:r>
                            </w:p>
                          </w:txbxContent>
                        </wps:txbx>
                        <wps:bodyPr wrap="square" lIns="0" tIns="0" rIns="0" bIns="0" rtlCol="0">
                          <a:noAutofit/>
                        </wps:bodyPr>
                      </wps:wsp>
                      <wps:wsp>
                        <wps:cNvPr id="140" name="Textbox 140"/>
                        <wps:cNvSpPr txBox="1"/>
                        <wps:spPr>
                          <a:xfrm>
                            <a:off x="1010411" y="3201854"/>
                            <a:ext cx="59055" cy="82550"/>
                          </a:xfrm>
                          <a:prstGeom prst="rect">
                            <a:avLst/>
                          </a:prstGeom>
                        </wps:spPr>
                        <wps:txbx>
                          <w:txbxContent>
                            <w:p>
                              <w:pPr>
                                <w:spacing w:before="6"/>
                                <w:ind w:left="20" w:right="0" w:firstLine="0"/>
                                <w:jc w:val="left"/>
                                <w:rPr>
                                  <w:i/>
                                  <w:sz w:val="9"/>
                                </w:rPr>
                              </w:pPr>
                              <w:r>
                                <w:rPr>
                                  <w:i/>
                                  <w:spacing w:val="-10"/>
                                  <w:sz w:val="9"/>
                                </w:rPr>
                                <w:t>r</w:t>
                              </w:r>
                            </w:p>
                          </w:txbxContent>
                        </wps:txbx>
                        <wps:bodyPr wrap="square" lIns="0" tIns="0" rIns="0" bIns="0" rtlCol="0">
                          <a:noAutofit/>
                        </wps:bodyPr>
                      </wps:wsp>
                      <wps:wsp>
                        <wps:cNvPr id="141" name="Textbox 141"/>
                        <wps:cNvSpPr txBox="1"/>
                        <wps:spPr>
                          <a:xfrm>
                            <a:off x="957135" y="3259958"/>
                            <a:ext cx="113664" cy="130810"/>
                          </a:xfrm>
                          <a:prstGeom prst="rect">
                            <a:avLst/>
                          </a:prstGeom>
                        </wps:spPr>
                        <wps:txbx>
                          <w:txbxContent>
                            <w:p>
                              <w:pPr>
                                <w:spacing w:before="3"/>
                                <w:ind w:left="20" w:right="0" w:firstLine="0"/>
                                <w:jc w:val="left"/>
                                <w:rPr>
                                  <w:rFonts w:ascii="DejaVu Sans Condensed"/>
                                  <w:sz w:val="9"/>
                                </w:rPr>
                              </w:pPr>
                              <w:r>
                                <w:rPr>
                                  <w:rFonts w:ascii="Verdana"/>
                                  <w:spacing w:val="-5"/>
                                  <w:w w:val="120"/>
                                  <w:position w:val="-5"/>
                                  <w:sz w:val="11"/>
                                </w:rPr>
                                <w:t>x</w:t>
                              </w:r>
                              <w:r>
                                <w:rPr>
                                  <w:rFonts w:ascii="DejaVu Sans Condensed"/>
                                  <w:spacing w:val="-5"/>
                                  <w:w w:val="120"/>
                                  <w:sz w:val="9"/>
                                </w:rPr>
                                <w:t>(</w:t>
                              </w:r>
                            </w:p>
                          </w:txbxContent>
                        </wps:txbx>
                        <wps:bodyPr wrap="square" lIns="0" tIns="0" rIns="0" bIns="0" rtlCol="0">
                          <a:noAutofit/>
                        </wps:bodyPr>
                      </wps:wsp>
                      <wps:wsp>
                        <wps:cNvPr id="142" name="Textbox 142"/>
                        <wps:cNvSpPr txBox="1"/>
                        <wps:spPr>
                          <a:xfrm>
                            <a:off x="1010411" y="3316338"/>
                            <a:ext cx="59055" cy="82550"/>
                          </a:xfrm>
                          <a:prstGeom prst="rect">
                            <a:avLst/>
                          </a:prstGeom>
                        </wps:spPr>
                        <wps:txbx>
                          <w:txbxContent>
                            <w:p>
                              <w:pPr>
                                <w:spacing w:before="6"/>
                                <w:ind w:left="20" w:right="0" w:firstLine="0"/>
                                <w:jc w:val="left"/>
                                <w:rPr>
                                  <w:i/>
                                  <w:sz w:val="9"/>
                                </w:rPr>
                              </w:pPr>
                              <w:r>
                                <w:rPr>
                                  <w:i/>
                                  <w:spacing w:val="-10"/>
                                  <w:sz w:val="9"/>
                                </w:rPr>
                                <w:t>s</w:t>
                              </w:r>
                            </w:p>
                          </w:txbxContent>
                        </wps:txbx>
                        <wps:bodyPr wrap="square" lIns="0" tIns="0" rIns="0" bIns="0" rtlCol="0">
                          <a:noAutofit/>
                        </wps:bodyPr>
                      </wps:wsp>
                      <wps:wsp>
                        <wps:cNvPr id="143" name="Textbox 143"/>
                        <wps:cNvSpPr txBox="1"/>
                        <wps:spPr>
                          <a:xfrm>
                            <a:off x="1032012" y="3258020"/>
                            <a:ext cx="90805" cy="84455"/>
                          </a:xfrm>
                          <a:prstGeom prst="rect">
                            <a:avLst/>
                          </a:prstGeom>
                        </wps:spPr>
                        <wps:txbx>
                          <w:txbxContent>
                            <w:p>
                              <w:pPr>
                                <w:spacing w:before="6"/>
                                <w:ind w:left="20" w:right="0" w:firstLine="0"/>
                                <w:jc w:val="left"/>
                                <w:rPr>
                                  <w:rFonts w:ascii="DejaVu Sans Condensed"/>
                                  <w:sz w:val="9"/>
                                </w:rPr>
                              </w:pPr>
                              <w:r>
                                <w:rPr>
                                  <w:i/>
                                  <w:spacing w:val="-5"/>
                                  <w:w w:val="115"/>
                                  <w:sz w:val="9"/>
                                </w:rPr>
                                <w:t>k</w:t>
                              </w:r>
                              <w:r>
                                <w:rPr>
                                  <w:rFonts w:ascii="DejaVu Sans Condensed"/>
                                  <w:spacing w:val="-5"/>
                                  <w:w w:val="115"/>
                                  <w:sz w:val="9"/>
                                </w:rPr>
                                <w:t>)</w:t>
                              </w:r>
                            </w:p>
                          </w:txbxContent>
                        </wps:txbx>
                        <wps:bodyPr wrap="square" lIns="0" tIns="0" rIns="0" bIns="0" rtlCol="0">
                          <a:noAutofit/>
                        </wps:bodyPr>
                      </wps:wsp>
                      <wps:wsp>
                        <wps:cNvPr id="144" name="Textbox 144"/>
                        <wps:cNvSpPr txBox="1"/>
                        <wps:spPr>
                          <a:xfrm>
                            <a:off x="1353134" y="3192488"/>
                            <a:ext cx="789305" cy="143510"/>
                          </a:xfrm>
                          <a:prstGeom prst="rect">
                            <a:avLst/>
                          </a:prstGeom>
                        </wps:spPr>
                        <wps:txbx>
                          <w:txbxContent>
                            <w:p>
                              <w:pPr>
                                <w:spacing w:line="225" w:lineRule="exact" w:before="0"/>
                                <w:ind w:left="20" w:right="0" w:firstLine="0"/>
                                <w:jc w:val="left"/>
                                <w:rPr>
                                  <w:rFonts w:ascii="Khmer OS Muol Pali"/>
                                  <w:sz w:val="18"/>
                                </w:rPr>
                              </w:pPr>
                              <w:r>
                                <w:rPr>
                                  <w:rFonts w:ascii="LM Roman 10"/>
                                  <w:sz w:val="18"/>
                                </w:rPr>
                                <w:t>,</w:t>
                              </w:r>
                              <w:r>
                                <w:rPr>
                                  <w:rFonts w:ascii="LM Roman 10"/>
                                  <w:spacing w:val="31"/>
                                  <w:sz w:val="18"/>
                                </w:rPr>
                                <w:t>  </w:t>
                              </w:r>
                              <w:r>
                                <w:rPr>
                                  <w:rFonts w:ascii="DejaVu Sans Condensed"/>
                                  <w:sz w:val="18"/>
                                </w:rPr>
                                <w:t>(</w:t>
                              </w:r>
                              <w:r>
                                <w:rPr>
                                  <w:i/>
                                  <w:sz w:val="18"/>
                                </w:rPr>
                                <w:t>i</w:t>
                              </w:r>
                              <w:r>
                                <w:rPr>
                                  <w:rFonts w:ascii="LM Roman 10"/>
                                  <w:sz w:val="18"/>
                                </w:rPr>
                                <w:t>,</w:t>
                              </w:r>
                              <w:r>
                                <w:rPr>
                                  <w:rFonts w:ascii="LM Roman 10"/>
                                  <w:spacing w:val="-28"/>
                                  <w:sz w:val="18"/>
                                </w:rPr>
                                <w:t> </w:t>
                              </w:r>
                              <w:r>
                                <w:rPr>
                                  <w:i/>
                                  <w:spacing w:val="16"/>
                                  <w:sz w:val="18"/>
                                </w:rPr>
                                <w:t>j</w:t>
                              </w:r>
                              <w:r>
                                <w:rPr>
                                  <w:rFonts w:ascii="DejaVu Sans Condensed"/>
                                  <w:spacing w:val="16"/>
                                  <w:sz w:val="18"/>
                                </w:rPr>
                                <w:t>)=</w:t>
                              </w:r>
                              <w:r>
                                <w:rPr>
                                  <w:rFonts w:ascii="DejaVu Sans Condensed"/>
                                  <w:sz w:val="18"/>
                                </w:rPr>
                                <w:t> (</w:t>
                              </w:r>
                              <w:r>
                                <w:rPr>
                                  <w:i/>
                                  <w:sz w:val="18"/>
                                </w:rPr>
                                <w:t>r</w:t>
                              </w:r>
                              <w:r>
                                <w:rPr>
                                  <w:rFonts w:ascii="LM Roman 10"/>
                                  <w:sz w:val="18"/>
                                </w:rPr>
                                <w:t>,</w:t>
                              </w:r>
                              <w:r>
                                <w:rPr>
                                  <w:rFonts w:ascii="LM Roman 10"/>
                                  <w:spacing w:val="-31"/>
                                  <w:sz w:val="18"/>
                                </w:rPr>
                                <w:t> </w:t>
                              </w:r>
                              <w:r>
                                <w:rPr>
                                  <w:i/>
                                  <w:spacing w:val="-5"/>
                                  <w:sz w:val="18"/>
                                </w:rPr>
                                <w:t>s</w:t>
                              </w:r>
                              <w:r>
                                <w:rPr>
                                  <w:rFonts w:ascii="DejaVu Sans Condensed"/>
                                  <w:spacing w:val="-5"/>
                                  <w:sz w:val="18"/>
                                </w:rPr>
                                <w:t>)</w:t>
                              </w:r>
                              <w:r>
                                <w:rPr>
                                  <w:rFonts w:ascii="Khmer OS Muol Pali"/>
                                  <w:spacing w:val="-5"/>
                                  <w:sz w:val="18"/>
                                </w:rPr>
                                <w:t>;</w:t>
                              </w:r>
                            </w:p>
                          </w:txbxContent>
                        </wps:txbx>
                        <wps:bodyPr wrap="square" lIns="0" tIns="0" rIns="0" bIns="0" rtlCol="0">
                          <a:noAutofit/>
                        </wps:bodyPr>
                      </wps:wsp>
                      <wps:wsp>
                        <wps:cNvPr id="145" name="Textbox 145"/>
                        <wps:cNvSpPr txBox="1"/>
                        <wps:spPr>
                          <a:xfrm>
                            <a:off x="598576" y="3392214"/>
                            <a:ext cx="452120" cy="107950"/>
                          </a:xfrm>
                          <a:prstGeom prst="rect">
                            <a:avLst/>
                          </a:prstGeom>
                        </wps:spPr>
                        <wps:txbx>
                          <w:txbxContent>
                            <w:p>
                              <w:pPr>
                                <w:tabs>
                                  <w:tab w:pos="349" w:val="left" w:leader="none"/>
                                </w:tabs>
                                <w:spacing w:before="21"/>
                                <w:ind w:left="20" w:right="0" w:firstLine="0"/>
                                <w:jc w:val="left"/>
                                <w:rPr>
                                  <w:sz w:val="11"/>
                                </w:rPr>
                              </w:pPr>
                              <w:r>
                                <w:rPr>
                                  <w:sz w:val="11"/>
                                  <w:u w:val="single"/>
                                </w:rPr>
                                <w:tab/>
                              </w:r>
                              <w:r>
                                <w:rPr>
                                  <w:spacing w:val="80"/>
                                  <w:w w:val="105"/>
                                  <w:sz w:val="11"/>
                                  <w:u w:val="none"/>
                                </w:rPr>
                                <w:t> </w:t>
                              </w:r>
                              <w:r>
                                <w:rPr>
                                  <w:w w:val="105"/>
                                  <w:sz w:val="11"/>
                                  <w:u w:val="single"/>
                                </w:rPr>
                                <w:t>1</w:t>
                              </w:r>
                              <w:r>
                                <w:rPr>
                                  <w:spacing w:val="40"/>
                                  <w:w w:val="105"/>
                                  <w:sz w:val="11"/>
                                  <w:u w:val="single"/>
                                </w:rPr>
                                <w:t> </w:t>
                              </w:r>
                            </w:p>
                          </w:txbxContent>
                        </wps:txbx>
                        <wps:bodyPr wrap="square" lIns="0" tIns="0" rIns="0" bIns="0" rtlCol="0">
                          <a:noAutofit/>
                        </wps:bodyPr>
                      </wps:wsp>
                      <wps:wsp>
                        <wps:cNvPr id="146" name="Textbox 146"/>
                        <wps:cNvSpPr txBox="1"/>
                        <wps:spPr>
                          <a:xfrm>
                            <a:off x="479067" y="3627692"/>
                            <a:ext cx="139065" cy="448309"/>
                          </a:xfrm>
                          <a:prstGeom prst="rect">
                            <a:avLst/>
                          </a:prstGeom>
                        </wps:spPr>
                        <wps:txbx>
                          <w:txbxContent>
                            <w:p>
                              <w:pPr>
                                <w:spacing w:line="193" w:lineRule="exact" w:before="0"/>
                                <w:ind w:left="20" w:right="0" w:firstLine="0"/>
                                <w:jc w:val="left"/>
                                <w:rPr>
                                  <w:rFonts w:ascii="Arimo"/>
                                  <w:sz w:val="18"/>
                                </w:rPr>
                              </w:pPr>
                              <w:r>
                                <w:rPr>
                                  <w:rFonts w:ascii="Arimo"/>
                                  <w:spacing w:val="-10"/>
                                  <w:w w:val="150"/>
                                  <w:sz w:val="18"/>
                                </w:rPr>
                                <w:t>&gt;</w:t>
                              </w:r>
                            </w:p>
                          </w:txbxContent>
                        </wps:txbx>
                        <wps:bodyPr wrap="square" lIns="0" tIns="0" rIns="0" bIns="0" rtlCol="0">
                          <a:noAutofit/>
                        </wps:bodyPr>
                      </wps:wsp>
                      <wps:wsp>
                        <wps:cNvPr id="147" name="Textbox 147"/>
                        <wps:cNvSpPr txBox="1"/>
                        <wps:spPr>
                          <a:xfrm>
                            <a:off x="598587" y="3604615"/>
                            <a:ext cx="213360" cy="102235"/>
                          </a:xfrm>
                          <a:prstGeom prst="rect">
                            <a:avLst/>
                          </a:prstGeom>
                        </wps:spPr>
                        <wps:txbx>
                          <w:txbxContent>
                            <w:p>
                              <w:pPr>
                                <w:spacing w:before="8"/>
                                <w:ind w:left="20" w:right="0" w:firstLine="0"/>
                                <w:jc w:val="left"/>
                                <w:rPr>
                                  <w:rFonts w:ascii="DejaVu Sans Condensed"/>
                                  <w:sz w:val="11"/>
                                </w:rPr>
                              </w:pPr>
                              <w:r>
                                <w:rPr>
                                  <w:rFonts w:ascii="DejaVu Sans Condensed"/>
                                  <w:w w:val="115"/>
                                  <w:sz w:val="11"/>
                                </w:rPr>
                                <w:t>(</w:t>
                              </w:r>
                              <w:r>
                                <w:rPr>
                                  <w:i/>
                                  <w:w w:val="115"/>
                                  <w:sz w:val="11"/>
                                </w:rPr>
                                <w:t>a</w:t>
                              </w:r>
                              <w:r>
                                <w:rPr>
                                  <w:i/>
                                  <w:spacing w:val="29"/>
                                  <w:w w:val="115"/>
                                  <w:sz w:val="11"/>
                                </w:rPr>
                                <w:t>  </w:t>
                              </w:r>
                              <w:r>
                                <w:rPr>
                                  <w:rFonts w:ascii="DejaVu Sans Condensed"/>
                                  <w:spacing w:val="-10"/>
                                  <w:w w:val="115"/>
                                  <w:sz w:val="11"/>
                                </w:rPr>
                                <w:t>)</w:t>
                              </w:r>
                            </w:p>
                          </w:txbxContent>
                        </wps:txbx>
                        <wps:bodyPr wrap="square" lIns="0" tIns="0" rIns="0" bIns="0" rtlCol="0">
                          <a:noAutofit/>
                        </wps:bodyPr>
                      </wps:wsp>
                      <wps:wsp>
                        <wps:cNvPr id="148" name="Textbox 148"/>
                        <wps:cNvSpPr txBox="1"/>
                        <wps:spPr>
                          <a:xfrm>
                            <a:off x="664089" y="3636009"/>
                            <a:ext cx="80645" cy="82550"/>
                          </a:xfrm>
                          <a:prstGeom prst="rect">
                            <a:avLst/>
                          </a:prstGeom>
                        </wps:spPr>
                        <wps:txbx>
                          <w:txbxContent>
                            <w:p>
                              <w:pPr>
                                <w:spacing w:before="6"/>
                                <w:ind w:left="20" w:right="0" w:firstLine="0"/>
                                <w:jc w:val="left"/>
                                <w:rPr>
                                  <w:i/>
                                  <w:sz w:val="9"/>
                                </w:rPr>
                              </w:pPr>
                              <w:r>
                                <w:rPr>
                                  <w:i/>
                                  <w:spacing w:val="-5"/>
                                  <w:sz w:val="9"/>
                                </w:rPr>
                                <w:t>rs</w:t>
                              </w:r>
                            </w:p>
                          </w:txbxContent>
                        </wps:txbx>
                        <wps:bodyPr wrap="square" lIns="0" tIns="0" rIns="0" bIns="0" rtlCol="0">
                          <a:noAutofit/>
                        </wps:bodyPr>
                      </wps:wsp>
                      <wps:wsp>
                        <wps:cNvPr id="149" name="Textbox 149"/>
                        <wps:cNvSpPr txBox="1"/>
                        <wps:spPr>
                          <a:xfrm>
                            <a:off x="479067" y="3693942"/>
                            <a:ext cx="139065" cy="514350"/>
                          </a:xfrm>
                          <a:prstGeom prst="rect">
                            <a:avLst/>
                          </a:prstGeom>
                        </wps:spPr>
                        <wps:txbx>
                          <w:txbxContent>
                            <w:p>
                              <w:pPr>
                                <w:spacing w:line="218" w:lineRule="auto" w:before="0"/>
                                <w:ind w:left="20" w:right="0" w:firstLine="0"/>
                                <w:jc w:val="left"/>
                                <w:rPr>
                                  <w:rFonts w:ascii="Arimo"/>
                                  <w:sz w:val="18"/>
                                </w:rPr>
                              </w:pPr>
                              <w:r>
                                <w:rPr>
                                  <w:rFonts w:ascii="Arimo"/>
                                  <w:spacing w:val="-170"/>
                                  <w:w w:val="149"/>
                                  <w:position w:val="-4"/>
                                  <w:sz w:val="18"/>
                                </w:rPr>
                                <w:t>&gt;</w:t>
                              </w:r>
                              <w:r>
                                <w:rPr>
                                  <w:rFonts w:ascii="Arimo"/>
                                  <w:spacing w:val="-170"/>
                                  <w:w w:val="149"/>
                                  <w:sz w:val="18"/>
                                </w:rPr>
                                <w:t>&gt;</w:t>
                              </w:r>
                              <w:r>
                                <w:rPr>
                                  <w:rFonts w:ascii="Arimo"/>
                                  <w:spacing w:val="-11"/>
                                  <w:w w:val="316"/>
                                  <w:position w:val="-9"/>
                                  <w:sz w:val="18"/>
                                </w:rPr>
                                <w:t>:</w:t>
                              </w:r>
                            </w:p>
                          </w:txbxContent>
                        </wps:txbx>
                        <wps:bodyPr wrap="square" lIns="0" tIns="0" rIns="0" bIns="0" rtlCol="0">
                          <a:noAutofit/>
                        </wps:bodyPr>
                      </wps:wsp>
                      <wps:wsp>
                        <wps:cNvPr id="150" name="Textbox 150"/>
                        <wps:cNvSpPr txBox="1"/>
                        <wps:spPr>
                          <a:xfrm>
                            <a:off x="808101" y="3412863"/>
                            <a:ext cx="526415" cy="452120"/>
                          </a:xfrm>
                          <a:prstGeom prst="rect">
                            <a:avLst/>
                          </a:prstGeom>
                        </wps:spPr>
                        <wps:txbx>
                          <w:txbxContent>
                            <w:p>
                              <w:pPr>
                                <w:spacing w:line="100" w:lineRule="exact" w:before="0"/>
                                <w:ind w:left="0" w:right="38" w:firstLine="0"/>
                                <w:jc w:val="right"/>
                                <w:rPr>
                                  <w:rFonts w:ascii="LM Roman 10"/>
                                  <w:sz w:val="18"/>
                                </w:rPr>
                              </w:pPr>
                              <w:r>
                                <w:rPr>
                                  <w:rFonts w:ascii="LM Roman 10"/>
                                  <w:spacing w:val="-10"/>
                                  <w:sz w:val="18"/>
                                </w:rPr>
                                <w:t>,</w:t>
                              </w:r>
                            </w:p>
                            <w:p>
                              <w:pPr>
                                <w:spacing w:line="99" w:lineRule="exact" w:before="0"/>
                                <w:ind w:left="20" w:right="0" w:firstLine="0"/>
                                <w:jc w:val="left"/>
                                <w:rPr>
                                  <w:rFonts w:ascii="Arimo"/>
                                  <w:sz w:val="18"/>
                                </w:rPr>
                              </w:pPr>
                              <w:r>
                                <w:rPr>
                                  <w:rFonts w:ascii="Arimo"/>
                                  <w:w w:val="261"/>
                                  <w:sz w:val="18"/>
                                </w:rPr>
                                <w:t> </w:t>
                              </w:r>
                              <w:r>
                                <w:rPr>
                                  <w:rFonts w:ascii="Arimo"/>
                                  <w:sz w:val="18"/>
                                </w:rPr>
                                <w:t>   </w:t>
                              </w:r>
                              <w:r>
                                <w:rPr>
                                  <w:rFonts w:ascii="Arimo"/>
                                  <w:spacing w:val="-9"/>
                                  <w:sz w:val="18"/>
                                </w:rPr>
                                <w:t> </w:t>
                              </w:r>
                              <w:r>
                                <w:rPr>
                                  <w:rFonts w:ascii="Arimo"/>
                                  <w:w w:val="261"/>
                                  <w:sz w:val="18"/>
                                </w:rPr>
                                <w:t> </w:t>
                              </w:r>
                            </w:p>
                          </w:txbxContent>
                        </wps:txbx>
                        <wps:bodyPr wrap="square" lIns="0" tIns="0" rIns="0" bIns="0" rtlCol="0">
                          <a:noAutofit/>
                        </wps:bodyPr>
                      </wps:wsp>
                      <wps:wsp>
                        <wps:cNvPr id="151" name="Textbox 151"/>
                        <wps:cNvSpPr txBox="1"/>
                        <wps:spPr>
                          <a:xfrm>
                            <a:off x="1095375" y="3474434"/>
                            <a:ext cx="183515" cy="88265"/>
                          </a:xfrm>
                          <a:prstGeom prst="rect">
                            <a:avLst/>
                          </a:prstGeom>
                        </wps:spPr>
                        <wps:txbx>
                          <w:txbxContent>
                            <w:p>
                              <w:pPr>
                                <w:spacing w:before="1"/>
                                <w:ind w:left="20" w:right="0" w:firstLine="0"/>
                                <w:jc w:val="left"/>
                                <w:rPr>
                                  <w:rFonts w:ascii="DejaVu Sans Condensed" w:hAnsi="DejaVu Sans Condensed"/>
                                  <w:sz w:val="9"/>
                                </w:rPr>
                              </w:pPr>
                              <w:r>
                                <w:rPr>
                                  <w:rFonts w:ascii="DejaVu Sans Condensed" w:hAnsi="DejaVu Sans Condensed"/>
                                  <w:w w:val="90"/>
                                  <w:sz w:val="9"/>
                                </w:rPr>
                                <w:t>(</w:t>
                              </w:r>
                              <w:r>
                                <w:rPr>
                                  <w:w w:val="90"/>
                                  <w:sz w:val="9"/>
                                </w:rPr>
                                <w:t>1</w:t>
                              </w:r>
                              <w:r>
                                <w:rPr>
                                  <w:rFonts w:ascii="DejaVu Sans Condensed" w:hAnsi="DejaVu Sans Condensed"/>
                                  <w:w w:val="90"/>
                                  <w:sz w:val="9"/>
                                </w:rPr>
                                <w:t>—</w:t>
                              </w:r>
                              <w:r>
                                <w:rPr>
                                  <w:rFonts w:ascii="Verdana" w:hAnsi="Verdana"/>
                                  <w:spacing w:val="-5"/>
                                  <w:w w:val="95"/>
                                  <w:sz w:val="9"/>
                                </w:rPr>
                                <w:t>k</w:t>
                              </w:r>
                              <w:r>
                                <w:rPr>
                                  <w:rFonts w:ascii="DejaVu Sans Condensed" w:hAnsi="DejaVu Sans Condensed"/>
                                  <w:spacing w:val="-5"/>
                                  <w:w w:val="95"/>
                                  <w:sz w:val="9"/>
                                </w:rPr>
                                <w:t>)</w:t>
                              </w:r>
                            </w:p>
                          </w:txbxContent>
                        </wps:txbx>
                        <wps:bodyPr wrap="square" lIns="0" tIns="0" rIns="0" bIns="0" rtlCol="0">
                          <a:noAutofit/>
                        </wps:bodyPr>
                      </wps:wsp>
                      <wps:wsp>
                        <wps:cNvPr id="152" name="Textbox 152"/>
                        <wps:cNvSpPr txBox="1"/>
                        <wps:spPr>
                          <a:xfrm>
                            <a:off x="1497861" y="3409937"/>
                            <a:ext cx="644525" cy="143510"/>
                          </a:xfrm>
                          <a:prstGeom prst="rect">
                            <a:avLst/>
                          </a:prstGeom>
                        </wps:spPr>
                        <wps:txbx>
                          <w:txbxContent>
                            <w:p>
                              <w:pPr>
                                <w:spacing w:line="225" w:lineRule="exact" w:before="0"/>
                                <w:ind w:left="20" w:right="0" w:firstLine="0"/>
                                <w:jc w:val="left"/>
                                <w:rPr>
                                  <w:rFonts w:ascii="Khmer OS Muol Pali"/>
                                  <w:sz w:val="18"/>
                                </w:rPr>
                              </w:pPr>
                              <w:r>
                                <w:rPr>
                                  <w:rFonts w:ascii="DejaVu Sans Condensed"/>
                                  <w:sz w:val="18"/>
                                </w:rPr>
                                <w:t>(</w:t>
                              </w:r>
                              <w:r>
                                <w:rPr>
                                  <w:i/>
                                  <w:sz w:val="18"/>
                                </w:rPr>
                                <w:t>i</w:t>
                              </w:r>
                              <w:r>
                                <w:rPr>
                                  <w:rFonts w:ascii="LM Roman 10"/>
                                  <w:sz w:val="18"/>
                                </w:rPr>
                                <w:t>,</w:t>
                              </w:r>
                              <w:r>
                                <w:rPr>
                                  <w:rFonts w:ascii="LM Roman 10"/>
                                  <w:spacing w:val="-27"/>
                                  <w:sz w:val="18"/>
                                </w:rPr>
                                <w:t> </w:t>
                              </w:r>
                              <w:r>
                                <w:rPr>
                                  <w:i/>
                                  <w:spacing w:val="16"/>
                                  <w:sz w:val="18"/>
                                </w:rPr>
                                <w:t>j</w:t>
                              </w:r>
                              <w:r>
                                <w:rPr>
                                  <w:rFonts w:ascii="DejaVu Sans Condensed"/>
                                  <w:spacing w:val="16"/>
                                  <w:sz w:val="18"/>
                                </w:rPr>
                                <w:t>)=</w:t>
                              </w:r>
                              <w:r>
                                <w:rPr>
                                  <w:rFonts w:ascii="DejaVu Sans Condensed"/>
                                  <w:spacing w:val="3"/>
                                  <w:sz w:val="18"/>
                                </w:rPr>
                                <w:t> </w:t>
                              </w:r>
                              <w:r>
                                <w:rPr>
                                  <w:rFonts w:ascii="DejaVu Sans Condensed"/>
                                  <w:sz w:val="18"/>
                                </w:rPr>
                                <w:t>(</w:t>
                              </w:r>
                              <w:r>
                                <w:rPr>
                                  <w:i/>
                                  <w:sz w:val="18"/>
                                </w:rPr>
                                <w:t>r</w:t>
                              </w:r>
                              <w:r>
                                <w:rPr>
                                  <w:rFonts w:ascii="LM Roman 10"/>
                                  <w:sz w:val="18"/>
                                </w:rPr>
                                <w:t>,</w:t>
                              </w:r>
                              <w:r>
                                <w:rPr>
                                  <w:rFonts w:ascii="LM Roman 10"/>
                                  <w:spacing w:val="-29"/>
                                  <w:sz w:val="18"/>
                                </w:rPr>
                                <w:t> </w:t>
                              </w:r>
                              <w:r>
                                <w:rPr>
                                  <w:i/>
                                  <w:spacing w:val="-5"/>
                                  <w:sz w:val="18"/>
                                </w:rPr>
                                <w:t>s</w:t>
                              </w:r>
                              <w:r>
                                <w:rPr>
                                  <w:rFonts w:ascii="DejaVu Sans Condensed"/>
                                  <w:spacing w:val="-5"/>
                                  <w:sz w:val="18"/>
                                </w:rPr>
                                <w:t>)</w:t>
                              </w:r>
                              <w:r>
                                <w:rPr>
                                  <w:rFonts w:ascii="Khmer OS Muol Pali"/>
                                  <w:spacing w:val="-5"/>
                                  <w:sz w:val="18"/>
                                </w:rPr>
                                <w:t>;</w:t>
                              </w:r>
                            </w:p>
                          </w:txbxContent>
                        </wps:txbx>
                        <wps:bodyPr wrap="square" lIns="0" tIns="0" rIns="0" bIns="0" rtlCol="0">
                          <a:noAutofit/>
                        </wps:bodyPr>
                      </wps:wsp>
                      <wps:wsp>
                        <wps:cNvPr id="153" name="Textbox 153"/>
                        <wps:cNvSpPr txBox="1"/>
                        <wps:spPr>
                          <a:xfrm>
                            <a:off x="131292" y="3542709"/>
                            <a:ext cx="80645" cy="99695"/>
                          </a:xfrm>
                          <a:prstGeom prst="rect">
                            <a:avLst/>
                          </a:prstGeom>
                        </wps:spPr>
                        <wps:txbx>
                          <w:txbxContent>
                            <w:p>
                              <w:pPr>
                                <w:spacing w:before="8"/>
                                <w:ind w:left="20" w:right="0" w:firstLine="0"/>
                                <w:jc w:val="left"/>
                                <w:rPr>
                                  <w:i/>
                                  <w:sz w:val="11"/>
                                </w:rPr>
                              </w:pPr>
                              <w:r>
                                <w:rPr>
                                  <w:i/>
                                  <w:spacing w:val="-5"/>
                                  <w:sz w:val="11"/>
                                </w:rPr>
                                <w:t>ij</w:t>
                              </w:r>
                            </w:p>
                          </w:txbxContent>
                        </wps:txbx>
                        <wps:bodyPr wrap="square" lIns="0" tIns="0" rIns="0" bIns="0" rtlCol="0">
                          <a:noAutofit/>
                        </wps:bodyPr>
                      </wps:wsp>
                      <wps:wsp>
                        <wps:cNvPr id="154" name="Textbox 154"/>
                        <wps:cNvSpPr txBox="1"/>
                        <wps:spPr>
                          <a:xfrm>
                            <a:off x="664095" y="3534490"/>
                            <a:ext cx="381000" cy="127635"/>
                          </a:xfrm>
                          <a:prstGeom prst="rect">
                            <a:avLst/>
                          </a:prstGeom>
                        </wps:spPr>
                        <wps:txbx>
                          <w:txbxContent>
                            <w:p>
                              <w:pPr>
                                <w:spacing w:before="4"/>
                                <w:ind w:left="20" w:right="0" w:firstLine="0"/>
                                <w:jc w:val="left"/>
                                <w:rPr>
                                  <w:rFonts w:ascii="DejaVu Sans Condensed"/>
                                  <w:sz w:val="9"/>
                                </w:rPr>
                              </w:pPr>
                              <w:r>
                                <w:rPr>
                                  <w:rFonts w:ascii="DejaVu Sans Condensed"/>
                                  <w:w w:val="105"/>
                                  <w:sz w:val="9"/>
                                </w:rPr>
                                <w:t>(</w:t>
                              </w:r>
                              <w:r>
                                <w:rPr>
                                  <w:i/>
                                  <w:w w:val="105"/>
                                  <w:sz w:val="9"/>
                                </w:rPr>
                                <w:t>k</w:t>
                              </w:r>
                              <w:r>
                                <w:rPr>
                                  <w:rFonts w:ascii="DejaVu Sans Condensed"/>
                                  <w:w w:val="105"/>
                                  <w:sz w:val="9"/>
                                </w:rPr>
                                <w:t>)</w:t>
                              </w:r>
                              <w:r>
                                <w:rPr>
                                  <w:rFonts w:ascii="DejaVu Sans Condensed"/>
                                  <w:spacing w:val="25"/>
                                  <w:w w:val="105"/>
                                  <w:sz w:val="9"/>
                                </w:rPr>
                                <w:t> </w:t>
                              </w:r>
                              <w:r>
                                <w:rPr>
                                  <w:rFonts w:ascii="Verdana"/>
                                  <w:w w:val="105"/>
                                  <w:position w:val="3"/>
                                  <w:sz w:val="9"/>
                                </w:rPr>
                                <w:t>k</w:t>
                              </w:r>
                              <w:r>
                                <w:rPr>
                                  <w:rFonts w:ascii="Verdana"/>
                                  <w:spacing w:val="35"/>
                                  <w:w w:val="105"/>
                                  <w:position w:val="3"/>
                                  <w:sz w:val="9"/>
                                </w:rPr>
                                <w:t>  </w:t>
                              </w:r>
                              <w:r>
                                <w:rPr>
                                  <w:rFonts w:ascii="Verdana"/>
                                  <w:spacing w:val="-4"/>
                                  <w:w w:val="105"/>
                                  <w:position w:val="1"/>
                                  <w:sz w:val="9"/>
                                </w:rPr>
                                <w:t>x</w:t>
                              </w:r>
                              <w:r>
                                <w:rPr>
                                  <w:rFonts w:ascii="DejaVu Sans Condensed"/>
                                  <w:spacing w:val="-4"/>
                                  <w:w w:val="105"/>
                                  <w:position w:val="7"/>
                                  <w:sz w:val="9"/>
                                </w:rPr>
                                <w:t>(</w:t>
                              </w:r>
                              <w:r>
                                <w:rPr>
                                  <w:i/>
                                  <w:spacing w:val="-4"/>
                                  <w:w w:val="105"/>
                                  <w:position w:val="7"/>
                                  <w:sz w:val="9"/>
                                </w:rPr>
                                <w:t>k</w:t>
                              </w:r>
                              <w:r>
                                <w:rPr>
                                  <w:rFonts w:ascii="DejaVu Sans Condensed"/>
                                  <w:spacing w:val="-4"/>
                                  <w:w w:val="105"/>
                                  <w:position w:val="7"/>
                                  <w:sz w:val="9"/>
                                </w:rPr>
                                <w:t>)</w:t>
                              </w:r>
                            </w:p>
                          </w:txbxContent>
                        </wps:txbx>
                        <wps:bodyPr wrap="square" lIns="0" tIns="0" rIns="0" bIns="0" rtlCol="0">
                          <a:noAutofit/>
                        </wps:bodyPr>
                      </wps:wsp>
                      <wps:wsp>
                        <wps:cNvPr id="155" name="Textbox 155"/>
                        <wps:cNvSpPr txBox="1"/>
                        <wps:spPr>
                          <a:xfrm>
                            <a:off x="890899" y="3648968"/>
                            <a:ext cx="153670" cy="121285"/>
                          </a:xfrm>
                          <a:prstGeom prst="rect">
                            <a:avLst/>
                          </a:prstGeom>
                        </wps:spPr>
                        <wps:txbx>
                          <w:txbxContent>
                            <w:p>
                              <w:pPr>
                                <w:spacing w:before="6"/>
                                <w:ind w:left="20" w:right="0" w:firstLine="0"/>
                                <w:jc w:val="left"/>
                                <w:rPr>
                                  <w:rFonts w:ascii="DejaVu Sans Condensed"/>
                                  <w:sz w:val="9"/>
                                </w:rPr>
                              </w:pPr>
                              <w:r>
                                <w:rPr>
                                  <w:rFonts w:ascii="Verdana"/>
                                  <w:spacing w:val="-4"/>
                                  <w:w w:val="115"/>
                                  <w:position w:val="-4"/>
                                  <w:sz w:val="9"/>
                                </w:rPr>
                                <w:t>x</w:t>
                              </w:r>
                              <w:r>
                                <w:rPr>
                                  <w:rFonts w:ascii="DejaVu Sans Condensed"/>
                                  <w:spacing w:val="-4"/>
                                  <w:w w:val="115"/>
                                  <w:sz w:val="9"/>
                                </w:rPr>
                                <w:t>(</w:t>
                              </w:r>
                              <w:r>
                                <w:rPr>
                                  <w:i/>
                                  <w:spacing w:val="-4"/>
                                  <w:w w:val="115"/>
                                  <w:sz w:val="9"/>
                                </w:rPr>
                                <w:t>k</w:t>
                              </w:r>
                              <w:r>
                                <w:rPr>
                                  <w:rFonts w:ascii="DejaVu Sans Condensed"/>
                                  <w:spacing w:val="-4"/>
                                  <w:w w:val="115"/>
                                  <w:sz w:val="9"/>
                                </w:rPr>
                                <w:t>)</w:t>
                              </w:r>
                            </w:p>
                          </w:txbxContent>
                        </wps:txbx>
                        <wps:bodyPr wrap="square" lIns="0" tIns="0" rIns="0" bIns="0" rtlCol="0">
                          <a:noAutofit/>
                        </wps:bodyPr>
                      </wps:wsp>
                      <wps:wsp>
                        <wps:cNvPr id="156" name="Textbox 156"/>
                        <wps:cNvSpPr txBox="1"/>
                        <wps:spPr>
                          <a:xfrm>
                            <a:off x="931931" y="3592091"/>
                            <a:ext cx="59055" cy="196850"/>
                          </a:xfrm>
                          <a:prstGeom prst="rect">
                            <a:avLst/>
                          </a:prstGeom>
                        </wps:spPr>
                        <wps:txbx>
                          <w:txbxContent>
                            <w:p>
                              <w:pPr>
                                <w:spacing w:before="6"/>
                                <w:ind w:left="20" w:right="0" w:firstLine="0"/>
                                <w:jc w:val="left"/>
                                <w:rPr>
                                  <w:i/>
                                  <w:sz w:val="9"/>
                                </w:rPr>
                              </w:pPr>
                              <w:r>
                                <w:rPr>
                                  <w:i/>
                                  <w:spacing w:val="-10"/>
                                  <w:sz w:val="9"/>
                                </w:rPr>
                                <w:t>r</w:t>
                              </w:r>
                            </w:p>
                            <w:p>
                              <w:pPr>
                                <w:spacing w:before="77"/>
                                <w:ind w:left="20" w:right="0" w:firstLine="0"/>
                                <w:jc w:val="left"/>
                                <w:rPr>
                                  <w:i/>
                                  <w:sz w:val="9"/>
                                </w:rPr>
                              </w:pPr>
                              <w:r>
                                <w:rPr>
                                  <w:i/>
                                  <w:spacing w:val="-10"/>
                                  <w:sz w:val="9"/>
                                </w:rPr>
                                <w:t>s</w:t>
                              </w:r>
                            </w:p>
                          </w:txbxContent>
                        </wps:txbx>
                        <wps:bodyPr wrap="square" lIns="0" tIns="0" rIns="0" bIns="0" rtlCol="0">
                          <a:noAutofit/>
                        </wps:bodyPr>
                      </wps:wsp>
                      <wps:wsp>
                        <wps:cNvPr id="157" name="Textbox 157"/>
                        <wps:cNvSpPr txBox="1"/>
                        <wps:spPr>
                          <a:xfrm>
                            <a:off x="598591" y="3812699"/>
                            <a:ext cx="229235" cy="168910"/>
                          </a:xfrm>
                          <a:prstGeom prst="rect">
                            <a:avLst/>
                          </a:prstGeom>
                        </wps:spPr>
                        <wps:txbx>
                          <w:txbxContent>
                            <w:p>
                              <w:pPr>
                                <w:spacing w:line="254" w:lineRule="exact" w:before="0"/>
                                <w:ind w:left="20" w:right="0" w:firstLine="0"/>
                                <w:jc w:val="left"/>
                                <w:rPr>
                                  <w:rFonts w:ascii="LM Roman 10"/>
                                  <w:sz w:val="18"/>
                                </w:rPr>
                              </w:pPr>
                              <w:r>
                                <w:rPr>
                                  <w:i/>
                                  <w:spacing w:val="-2"/>
                                  <w:w w:val="110"/>
                                  <w:position w:val="-8"/>
                                  <w:sz w:val="18"/>
                                </w:rPr>
                                <w:t>a</w:t>
                              </w:r>
                              <w:r>
                                <w:rPr>
                                  <w:rFonts w:ascii="DejaVu Sans Condensed"/>
                                  <w:spacing w:val="-2"/>
                                  <w:w w:val="110"/>
                                  <w:sz w:val="11"/>
                                </w:rPr>
                                <w:t>(</w:t>
                              </w:r>
                              <w:r>
                                <w:rPr>
                                  <w:i/>
                                  <w:spacing w:val="-2"/>
                                  <w:w w:val="110"/>
                                  <w:sz w:val="11"/>
                                </w:rPr>
                                <w:t>k</w:t>
                              </w:r>
                              <w:r>
                                <w:rPr>
                                  <w:rFonts w:ascii="DejaVu Sans Condensed"/>
                                  <w:spacing w:val="-2"/>
                                  <w:w w:val="110"/>
                                  <w:sz w:val="11"/>
                                </w:rPr>
                                <w:t>)</w:t>
                              </w:r>
                              <w:r>
                                <w:rPr>
                                  <w:rFonts w:ascii="LM Roman 10"/>
                                  <w:spacing w:val="-2"/>
                                  <w:w w:val="110"/>
                                  <w:position w:val="-8"/>
                                  <w:sz w:val="18"/>
                                </w:rPr>
                                <w:t>,</w:t>
                              </w:r>
                            </w:p>
                          </w:txbxContent>
                        </wps:txbx>
                        <wps:bodyPr wrap="square" lIns="0" tIns="0" rIns="0" bIns="0" rtlCol="0">
                          <a:noAutofit/>
                        </wps:bodyPr>
                      </wps:wsp>
                      <wps:wsp>
                        <wps:cNvPr id="158" name="Textbox 158"/>
                        <wps:cNvSpPr txBox="1"/>
                        <wps:spPr>
                          <a:xfrm>
                            <a:off x="656183" y="3897661"/>
                            <a:ext cx="80645" cy="99695"/>
                          </a:xfrm>
                          <a:prstGeom prst="rect">
                            <a:avLst/>
                          </a:prstGeom>
                        </wps:spPr>
                        <wps:txbx>
                          <w:txbxContent>
                            <w:p>
                              <w:pPr>
                                <w:spacing w:before="8"/>
                                <w:ind w:left="20" w:right="0" w:firstLine="0"/>
                                <w:jc w:val="left"/>
                                <w:rPr>
                                  <w:i/>
                                  <w:sz w:val="11"/>
                                </w:rPr>
                              </w:pPr>
                              <w:r>
                                <w:rPr>
                                  <w:i/>
                                  <w:spacing w:val="-5"/>
                                  <w:sz w:val="11"/>
                                </w:rPr>
                                <w:t>ij</w:t>
                              </w:r>
                            </w:p>
                          </w:txbxContent>
                        </wps:txbx>
                        <wps:bodyPr wrap="square" lIns="0" tIns="0" rIns="0" bIns="0" rtlCol="0">
                          <a:noAutofit/>
                        </wps:bodyPr>
                      </wps:wsp>
                      <wps:wsp>
                        <wps:cNvPr id="159" name="Textbox 159"/>
                        <wps:cNvSpPr txBox="1"/>
                        <wps:spPr>
                          <a:xfrm>
                            <a:off x="55688" y="3837011"/>
                            <a:ext cx="2846070" cy="885190"/>
                          </a:xfrm>
                          <a:prstGeom prst="rect">
                            <a:avLst/>
                          </a:prstGeom>
                        </wps:spPr>
                        <wps:txbx>
                          <w:txbxContent>
                            <w:p>
                              <w:pPr>
                                <w:spacing w:line="216" w:lineRule="exact" w:before="0"/>
                                <w:ind w:left="2291" w:right="0" w:firstLine="0"/>
                                <w:jc w:val="left"/>
                                <w:rPr>
                                  <w:rFonts w:ascii="DejaVu Sans Condensed" w:hAnsi="DejaVu Sans Condensed"/>
                                  <w:sz w:val="18"/>
                                </w:rPr>
                              </w:pPr>
                              <w:r>
                                <w:rPr>
                                  <w:rFonts w:ascii="DejaVu Sans Condensed" w:hAnsi="DejaVu Sans Condensed"/>
                                  <w:w w:val="105"/>
                                  <w:sz w:val="18"/>
                                </w:rPr>
                                <w:t>(</w:t>
                              </w:r>
                              <w:r>
                                <w:rPr>
                                  <w:i/>
                                  <w:w w:val="105"/>
                                  <w:sz w:val="18"/>
                                </w:rPr>
                                <w:t>i</w:t>
                              </w:r>
                              <w:r>
                                <w:rPr>
                                  <w:rFonts w:ascii="LM Roman 10" w:hAnsi="LM Roman 10"/>
                                  <w:w w:val="105"/>
                                  <w:sz w:val="18"/>
                                </w:rPr>
                                <w:t>,</w:t>
                              </w:r>
                              <w:r>
                                <w:rPr>
                                  <w:rFonts w:ascii="LM Roman 10" w:hAnsi="LM Roman 10"/>
                                  <w:spacing w:val="-29"/>
                                  <w:w w:val="105"/>
                                  <w:sz w:val="18"/>
                                </w:rPr>
                                <w:t> </w:t>
                              </w:r>
                              <w:r>
                                <w:rPr>
                                  <w:i/>
                                  <w:w w:val="105"/>
                                  <w:sz w:val="18"/>
                                </w:rPr>
                                <w:t>j</w:t>
                              </w:r>
                              <w:r>
                                <w:rPr>
                                  <w:rFonts w:ascii="DejaVu Sans Condensed" w:hAnsi="DejaVu Sans Condensed"/>
                                  <w:w w:val="105"/>
                                  <w:sz w:val="18"/>
                                </w:rPr>
                                <w:t>)</w:t>
                              </w:r>
                              <w:r>
                                <w:rPr>
                                  <w:rFonts w:ascii="Arial" w:hAnsi="Arial"/>
                                  <w:w w:val="105"/>
                                  <w:sz w:val="18"/>
                                </w:rPr>
                                <w:t>–</w:t>
                              </w:r>
                              <w:r>
                                <w:rPr>
                                  <w:rFonts w:ascii="DejaVu Sans Condensed" w:hAnsi="DejaVu Sans Condensed"/>
                                  <w:w w:val="105"/>
                                  <w:sz w:val="18"/>
                                </w:rPr>
                                <w:t>(</w:t>
                              </w:r>
                              <w:r>
                                <w:rPr>
                                  <w:i/>
                                  <w:w w:val="105"/>
                                  <w:sz w:val="18"/>
                                </w:rPr>
                                <w:t>r</w:t>
                              </w:r>
                              <w:r>
                                <w:rPr>
                                  <w:rFonts w:ascii="LM Roman 10" w:hAnsi="LM Roman 10"/>
                                  <w:w w:val="105"/>
                                  <w:sz w:val="18"/>
                                </w:rPr>
                                <w:t>,</w:t>
                              </w:r>
                              <w:r>
                                <w:rPr>
                                  <w:rFonts w:ascii="LM Roman 10" w:hAnsi="LM Roman 10"/>
                                  <w:spacing w:val="-31"/>
                                  <w:w w:val="105"/>
                                  <w:sz w:val="18"/>
                                </w:rPr>
                                <w:t> </w:t>
                              </w:r>
                              <w:r>
                                <w:rPr>
                                  <w:i/>
                                  <w:w w:val="105"/>
                                  <w:sz w:val="18"/>
                                </w:rPr>
                                <w:t>s</w:t>
                              </w:r>
                              <w:r>
                                <w:rPr>
                                  <w:rFonts w:ascii="DejaVu Sans Condensed" w:hAnsi="DejaVu Sans Condensed"/>
                                  <w:w w:val="105"/>
                                  <w:sz w:val="18"/>
                                </w:rPr>
                                <w:t>)</w:t>
                              </w:r>
                              <w:r>
                                <w:rPr>
                                  <w:rFonts w:ascii="LM Roman 10" w:hAnsi="LM Roman 10"/>
                                  <w:w w:val="105"/>
                                  <w:sz w:val="18"/>
                                </w:rPr>
                                <w:t>,</w:t>
                              </w:r>
                              <w:r>
                                <w:rPr>
                                  <w:rFonts w:ascii="LM Roman 10" w:hAnsi="LM Roman 10"/>
                                  <w:spacing w:val="-31"/>
                                  <w:w w:val="105"/>
                                  <w:sz w:val="18"/>
                                </w:rPr>
                                <w:t> </w:t>
                              </w:r>
                              <w:r>
                                <w:rPr>
                                  <w:rFonts w:ascii="DejaVu Sans Condensed" w:hAnsi="DejaVu Sans Condensed"/>
                                  <w:w w:val="105"/>
                                  <w:sz w:val="18"/>
                                </w:rPr>
                                <w:t>(</w:t>
                              </w:r>
                              <w:r>
                                <w:rPr>
                                  <w:i/>
                                  <w:w w:val="105"/>
                                  <w:sz w:val="18"/>
                                </w:rPr>
                                <w:t>s</w:t>
                              </w:r>
                              <w:r>
                                <w:rPr>
                                  <w:rFonts w:ascii="LM Roman 10" w:hAnsi="LM Roman 10"/>
                                  <w:w w:val="105"/>
                                  <w:sz w:val="18"/>
                                </w:rPr>
                                <w:t>,</w:t>
                              </w:r>
                              <w:r>
                                <w:rPr>
                                  <w:rFonts w:ascii="LM Roman 10" w:hAnsi="LM Roman 10"/>
                                  <w:spacing w:val="-31"/>
                                  <w:w w:val="105"/>
                                  <w:sz w:val="18"/>
                                </w:rPr>
                                <w:t> </w:t>
                              </w:r>
                              <w:r>
                                <w:rPr>
                                  <w:i/>
                                  <w:spacing w:val="-7"/>
                                  <w:w w:val="105"/>
                                  <w:sz w:val="18"/>
                                </w:rPr>
                                <w:t>r</w:t>
                              </w:r>
                              <w:r>
                                <w:rPr>
                                  <w:rFonts w:ascii="DejaVu Sans Condensed" w:hAnsi="DejaVu Sans Condensed"/>
                                  <w:spacing w:val="-7"/>
                                  <w:w w:val="105"/>
                                  <w:sz w:val="18"/>
                                </w:rPr>
                                <w:t>)</w:t>
                              </w:r>
                            </w:p>
                            <w:p>
                              <w:pPr>
                                <w:spacing w:line="240" w:lineRule="auto" w:before="116"/>
                                <w:rPr>
                                  <w:rFonts w:ascii="DejaVu Sans Condensed"/>
                                  <w:sz w:val="18"/>
                                </w:rPr>
                              </w:pPr>
                            </w:p>
                            <w:p>
                              <w:pPr>
                                <w:spacing w:before="0"/>
                                <w:ind w:left="20" w:right="0" w:firstLine="0"/>
                                <w:jc w:val="left"/>
                                <w:rPr>
                                  <w:sz w:val="16"/>
                                </w:rPr>
                              </w:pPr>
                              <w:r>
                                <w:rPr>
                                  <w:w w:val="105"/>
                                  <w:sz w:val="16"/>
                                </w:rPr>
                                <w:t>Step</w:t>
                              </w:r>
                              <w:r>
                                <w:rPr>
                                  <w:spacing w:val="12"/>
                                  <w:w w:val="105"/>
                                  <w:sz w:val="16"/>
                                </w:rPr>
                                <w:t> </w:t>
                              </w:r>
                              <w:r>
                                <w:rPr>
                                  <w:w w:val="105"/>
                                  <w:sz w:val="16"/>
                                </w:rPr>
                                <w:t>6</w:t>
                              </w:r>
                              <w:r>
                                <w:rPr>
                                  <w:spacing w:val="14"/>
                                  <w:w w:val="105"/>
                                  <w:sz w:val="16"/>
                                </w:rPr>
                                <w:t> </w:t>
                              </w:r>
                              <w:r>
                                <w:rPr>
                                  <w:w w:val="105"/>
                                  <w:sz w:val="16"/>
                                </w:rPr>
                                <w:t>Let</w:t>
                              </w:r>
                              <w:r>
                                <w:rPr>
                                  <w:spacing w:val="14"/>
                                  <w:w w:val="105"/>
                                  <w:sz w:val="16"/>
                                </w:rPr>
                                <w:t> </w:t>
                              </w:r>
                              <w:r>
                                <w:rPr>
                                  <w:rFonts w:ascii="DejaVu Sans Condensed"/>
                                  <w:w w:val="105"/>
                                  <w:sz w:val="16"/>
                                </w:rPr>
                                <w:t>=</w:t>
                              </w:r>
                              <w:r>
                                <w:rPr>
                                  <w:rFonts w:ascii="DejaVu Sans Condensed"/>
                                  <w:spacing w:val="-1"/>
                                  <w:w w:val="105"/>
                                  <w:sz w:val="16"/>
                                </w:rPr>
                                <w:t> </w:t>
                              </w:r>
                              <w:r>
                                <w:rPr>
                                  <w:i/>
                                  <w:w w:val="105"/>
                                  <w:sz w:val="16"/>
                                </w:rPr>
                                <w:t>k</w:t>
                              </w:r>
                              <w:r>
                                <w:rPr>
                                  <w:i/>
                                  <w:spacing w:val="-5"/>
                                  <w:w w:val="105"/>
                                  <w:sz w:val="16"/>
                                </w:rPr>
                                <w:t> </w:t>
                              </w:r>
                              <w:r>
                                <w:rPr>
                                  <w:rFonts w:ascii="DejaVu Sans Condensed"/>
                                  <w:w w:val="105"/>
                                  <w:sz w:val="16"/>
                                </w:rPr>
                                <w:t>+</w:t>
                              </w:r>
                              <w:r>
                                <w:rPr>
                                  <w:rFonts w:ascii="DejaVu Sans Condensed"/>
                                  <w:spacing w:val="-10"/>
                                  <w:w w:val="105"/>
                                  <w:sz w:val="16"/>
                                </w:rPr>
                                <w:t> </w:t>
                              </w:r>
                              <w:r>
                                <w:rPr>
                                  <w:w w:val="105"/>
                                  <w:sz w:val="16"/>
                                </w:rPr>
                                <w:t>1,</w:t>
                              </w:r>
                              <w:r>
                                <w:rPr>
                                  <w:spacing w:val="14"/>
                                  <w:w w:val="105"/>
                                  <w:sz w:val="16"/>
                                </w:rPr>
                                <w:t> </w:t>
                              </w:r>
                              <w:r>
                                <w:rPr>
                                  <w:w w:val="105"/>
                                  <w:sz w:val="16"/>
                                </w:rPr>
                                <w:t>and</w:t>
                              </w:r>
                              <w:r>
                                <w:rPr>
                                  <w:spacing w:val="13"/>
                                  <w:w w:val="105"/>
                                  <w:sz w:val="16"/>
                                </w:rPr>
                                <w:t> </w:t>
                              </w:r>
                              <w:r>
                                <w:rPr>
                                  <w:w w:val="105"/>
                                  <w:sz w:val="16"/>
                                </w:rPr>
                                <w:t>return</w:t>
                              </w:r>
                              <w:r>
                                <w:rPr>
                                  <w:spacing w:val="13"/>
                                  <w:w w:val="105"/>
                                  <w:sz w:val="16"/>
                                </w:rPr>
                                <w:t> </w:t>
                              </w:r>
                              <w:r>
                                <w:rPr>
                                  <w:w w:val="105"/>
                                  <w:sz w:val="16"/>
                                </w:rPr>
                                <w:t>to</w:t>
                              </w:r>
                              <w:r>
                                <w:rPr>
                                  <w:spacing w:val="14"/>
                                  <w:w w:val="105"/>
                                  <w:sz w:val="16"/>
                                </w:rPr>
                                <w:t> </w:t>
                              </w:r>
                              <w:r>
                                <w:rPr>
                                  <w:w w:val="105"/>
                                  <w:sz w:val="16"/>
                                </w:rPr>
                                <w:t>step</w:t>
                              </w:r>
                              <w:r>
                                <w:rPr>
                                  <w:spacing w:val="15"/>
                                  <w:w w:val="105"/>
                                  <w:sz w:val="16"/>
                                </w:rPr>
                                <w:t> </w:t>
                              </w:r>
                              <w:r>
                                <w:rPr>
                                  <w:spacing w:val="-5"/>
                                  <w:w w:val="105"/>
                                  <w:sz w:val="16"/>
                                </w:rPr>
                                <w:t>2;</w:t>
                              </w:r>
                            </w:p>
                            <w:p>
                              <w:pPr>
                                <w:spacing w:line="266" w:lineRule="auto" w:before="28"/>
                                <w:ind w:left="20" w:right="0" w:firstLine="0"/>
                                <w:jc w:val="left"/>
                                <w:rPr>
                                  <w:sz w:val="16"/>
                                </w:rPr>
                              </w:pPr>
                              <w:r>
                                <w:rPr>
                                  <w:w w:val="110"/>
                                  <w:sz w:val="16"/>
                                </w:rPr>
                                <w:t>Step 7 Output </w:t>
                              </w:r>
                              <w:r>
                                <w:rPr>
                                  <w:i/>
                                  <w:w w:val="110"/>
                                  <w:sz w:val="16"/>
                                </w:rPr>
                                <w:t>k</w:t>
                              </w:r>
                              <w:r>
                                <w:rPr>
                                  <w:w w:val="110"/>
                                  <w:sz w:val="16"/>
                                </w:rPr>
                                <w:t>, </w:t>
                              </w:r>
                              <w:r>
                                <w:rPr>
                                  <w:i/>
                                  <w:w w:val="110"/>
                                  <w:sz w:val="16"/>
                                </w:rPr>
                                <w:t>A</w:t>
                              </w:r>
                              <w:r>
                                <w:rPr>
                                  <w:rFonts w:ascii="DejaVu Sans Condensed"/>
                                  <w:w w:val="110"/>
                                  <w:sz w:val="16"/>
                                  <w:vertAlign w:val="superscript"/>
                                </w:rPr>
                                <w:t>(</w:t>
                              </w:r>
                              <w:r>
                                <w:rPr>
                                  <w:i/>
                                  <w:w w:val="110"/>
                                  <w:sz w:val="16"/>
                                  <w:vertAlign w:val="superscript"/>
                                </w:rPr>
                                <w:t>k</w:t>
                              </w:r>
                              <w:r>
                                <w:rPr>
                                  <w:rFonts w:ascii="DejaVu Sans Condensed"/>
                                  <w:w w:val="110"/>
                                  <w:sz w:val="16"/>
                                  <w:vertAlign w:val="superscript"/>
                                </w:rPr>
                                <w:t>)</w:t>
                              </w:r>
                              <w:r>
                                <w:rPr>
                                  <w:w w:val="110"/>
                                  <w:sz w:val="16"/>
                                  <w:vertAlign w:val="baseline"/>
                                </w:rPr>
                                <w:t>, </w:t>
                              </w:r>
                              <w:r>
                                <w:rPr>
                                  <w:i/>
                                  <w:w w:val="110"/>
                                  <w:sz w:val="16"/>
                                  <w:vertAlign w:val="baseline"/>
                                </w:rPr>
                                <w:t>CCI</w:t>
                              </w:r>
                              <w:r>
                                <w:rPr>
                                  <w:rFonts w:ascii="DejaVu Sans Condensed"/>
                                  <w:w w:val="110"/>
                                  <w:sz w:val="16"/>
                                  <w:vertAlign w:val="superscript"/>
                                </w:rPr>
                                <w:t>(</w:t>
                              </w:r>
                              <w:r>
                                <w:rPr>
                                  <w:i/>
                                  <w:w w:val="110"/>
                                  <w:sz w:val="16"/>
                                  <w:vertAlign w:val="superscript"/>
                                </w:rPr>
                                <w:t>k</w:t>
                              </w:r>
                              <w:r>
                                <w:rPr>
                                  <w:rFonts w:ascii="DejaVu Sans Condensed"/>
                                  <w:w w:val="110"/>
                                  <w:sz w:val="16"/>
                                  <w:vertAlign w:val="superscript"/>
                                </w:rPr>
                                <w:t>)</w:t>
                              </w:r>
                              <w:r>
                                <w:rPr>
                                  <w:rFonts w:ascii="DejaVu Sans Condensed"/>
                                  <w:w w:val="110"/>
                                  <w:sz w:val="16"/>
                                  <w:vertAlign w:val="baseline"/>
                                </w:rPr>
                                <w:t> </w:t>
                              </w:r>
                              <w:r>
                                <w:rPr>
                                  <w:w w:val="110"/>
                                  <w:sz w:val="16"/>
                                  <w:vertAlign w:val="baseline"/>
                                </w:rPr>
                                <w:t>and </w:t>
                              </w:r>
                              <w:r>
                                <w:rPr>
                                  <w:rFonts w:ascii="Verdana"/>
                                  <w:w w:val="110"/>
                                  <w:sz w:val="16"/>
                                  <w:vertAlign w:val="baseline"/>
                                </w:rPr>
                                <w:t>x</w:t>
                              </w:r>
                              <w:r>
                                <w:rPr>
                                  <w:rFonts w:ascii="DejaVu Sans Condensed"/>
                                  <w:w w:val="110"/>
                                  <w:sz w:val="16"/>
                                  <w:vertAlign w:val="superscript"/>
                                </w:rPr>
                                <w:t>(</w:t>
                              </w:r>
                              <w:r>
                                <w:rPr>
                                  <w:i/>
                                  <w:w w:val="110"/>
                                  <w:sz w:val="16"/>
                                  <w:vertAlign w:val="superscript"/>
                                </w:rPr>
                                <w:t>k</w:t>
                              </w:r>
                              <w:r>
                                <w:rPr>
                                  <w:rFonts w:ascii="DejaVu Sans Condensed"/>
                                  <w:w w:val="110"/>
                                  <w:sz w:val="16"/>
                                  <w:vertAlign w:val="superscript"/>
                                </w:rPr>
                                <w:t>)</w:t>
                              </w:r>
                              <w:r>
                                <w:rPr>
                                  <w:w w:val="110"/>
                                  <w:sz w:val="16"/>
                                  <w:vertAlign w:val="baseline"/>
                                </w:rPr>
                                <w:t>, then </w:t>
                              </w:r>
                              <w:r>
                                <w:rPr>
                                  <w:i/>
                                  <w:w w:val="110"/>
                                  <w:sz w:val="16"/>
                                  <w:vertAlign w:val="baseline"/>
                                </w:rPr>
                                <w:t>A</w:t>
                              </w:r>
                              <w:r>
                                <w:rPr>
                                  <w:rFonts w:ascii="DejaVu Sans Condensed"/>
                                  <w:w w:val="110"/>
                                  <w:sz w:val="16"/>
                                  <w:vertAlign w:val="superscript"/>
                                </w:rPr>
                                <w:t>(</w:t>
                              </w:r>
                              <w:r>
                                <w:rPr>
                                  <w:i/>
                                  <w:w w:val="110"/>
                                  <w:sz w:val="16"/>
                                  <w:vertAlign w:val="superscript"/>
                                </w:rPr>
                                <w:t>k</w:t>
                              </w:r>
                              <w:r>
                                <w:rPr>
                                  <w:rFonts w:ascii="DejaVu Sans Condensed"/>
                                  <w:w w:val="110"/>
                                  <w:sz w:val="16"/>
                                  <w:vertAlign w:val="superscript"/>
                                </w:rPr>
                                <w:t>)</w:t>
                              </w:r>
                              <w:r>
                                <w:rPr>
                                  <w:rFonts w:ascii="DejaVu Sans Condensed"/>
                                  <w:w w:val="110"/>
                                  <w:sz w:val="16"/>
                                  <w:vertAlign w:val="baseline"/>
                                </w:rPr>
                                <w:t> </w:t>
                              </w:r>
                              <w:r>
                                <w:rPr>
                                  <w:w w:val="110"/>
                                  <w:sz w:val="16"/>
                                  <w:vertAlign w:val="baseline"/>
                                </w:rPr>
                                <w:t>is the </w:t>
                              </w:r>
                              <w:r>
                                <w:rPr>
                                  <w:w w:val="110"/>
                                  <w:sz w:val="16"/>
                                  <w:vertAlign w:val="baseline"/>
                                </w:rPr>
                                <w:t>modified judgment matrix and is the priority vector </w:t>
                              </w:r>
                              <w:r>
                                <w:rPr>
                                  <w:rFonts w:ascii="Verdana"/>
                                  <w:w w:val="110"/>
                                  <w:sz w:val="16"/>
                                  <w:vertAlign w:val="baseline"/>
                                </w:rPr>
                                <w:t>x</w:t>
                              </w:r>
                              <w:r>
                                <w:rPr>
                                  <w:rFonts w:ascii="DejaVu Sans Condensed"/>
                                  <w:w w:val="110"/>
                                  <w:sz w:val="16"/>
                                  <w:vertAlign w:val="superscript"/>
                                </w:rPr>
                                <w:t>(</w:t>
                              </w:r>
                              <w:r>
                                <w:rPr>
                                  <w:i/>
                                  <w:w w:val="110"/>
                                  <w:sz w:val="16"/>
                                  <w:vertAlign w:val="superscript"/>
                                </w:rPr>
                                <w:t>k</w:t>
                              </w:r>
                              <w:r>
                                <w:rPr>
                                  <w:rFonts w:ascii="DejaVu Sans Condensed"/>
                                  <w:w w:val="110"/>
                                  <w:sz w:val="16"/>
                                  <w:vertAlign w:val="superscript"/>
                                </w:rPr>
                                <w:t>)</w:t>
                              </w:r>
                              <w:r>
                                <w:rPr>
                                  <w:w w:val="110"/>
                                  <w:sz w:val="16"/>
                                  <w:vertAlign w:val="baseline"/>
                                </w:rPr>
                                <w:t>.</w:t>
                              </w:r>
                            </w:p>
                            <w:p>
                              <w:pPr>
                                <w:spacing w:line="176" w:lineRule="exact" w:before="0"/>
                                <w:ind w:left="20" w:right="0" w:firstLine="0"/>
                                <w:jc w:val="left"/>
                                <w:rPr>
                                  <w:sz w:val="16"/>
                                </w:rPr>
                              </w:pPr>
                              <w:r>
                                <w:rPr>
                                  <w:w w:val="105"/>
                                  <w:sz w:val="16"/>
                                </w:rPr>
                                <w:t>Step</w:t>
                              </w:r>
                              <w:r>
                                <w:rPr>
                                  <w:spacing w:val="6"/>
                                  <w:w w:val="105"/>
                                  <w:sz w:val="16"/>
                                </w:rPr>
                                <w:t> </w:t>
                              </w:r>
                              <w:r>
                                <w:rPr>
                                  <w:w w:val="105"/>
                                  <w:sz w:val="16"/>
                                </w:rPr>
                                <w:t>8</w:t>
                              </w:r>
                              <w:r>
                                <w:rPr>
                                  <w:spacing w:val="8"/>
                                  <w:w w:val="105"/>
                                  <w:sz w:val="16"/>
                                </w:rPr>
                                <w:t> </w:t>
                              </w:r>
                              <w:r>
                                <w:rPr>
                                  <w:spacing w:val="-5"/>
                                  <w:w w:val="105"/>
                                  <w:sz w:val="16"/>
                                </w:rPr>
                                <w:t>End</w:t>
                              </w:r>
                            </w:p>
                          </w:txbxContent>
                        </wps:txbx>
                        <wps:bodyPr wrap="square" lIns="0" tIns="0" rIns="0" bIns="0" rtlCol="0">
                          <a:noAutofit/>
                        </wps:bodyPr>
                      </wps:wsp>
                    </wpg:wgp>
                  </a:graphicData>
                </a:graphic>
              </wp:anchor>
            </w:drawing>
          </mc:Choice>
          <mc:Fallback>
            <w:pict>
              <v:group style="position:absolute;margin-left:302.399994pt;margin-top:4.611120pt;width:239.1pt;height:378.6pt;mso-position-horizontal-relative:page;mso-position-vertical-relative:paragraph;z-index:15756800" id="docshapegroup77" coordorigin="6048,92" coordsize="4782,7572">
                <v:rect style="position:absolute;left:6048;top:219;width:4782;height:7444" id="docshape78" filled="true" fillcolor="#e5e5e5" stroked="false">
                  <v:fill type="solid"/>
                </v:rect>
                <v:shape style="position:absolute;left:6155;top:5232;width:4567;height:2324" id="docshape79" coordorigin="6156,5233" coordsize="4567,2324" path="m7663,5847l7471,5847,7471,5854,7663,5854,7663,5847xm7786,5233l7575,5233,7575,5240,7786,5240,7786,5233xm10722,7547l6156,7547,6156,7556,10722,7556,10722,7547xe" filled="true" fillcolor="#000000" stroked="false">
                  <v:path arrowok="t"/>
                  <v:fill type="solid"/>
                </v:shape>
                <v:shape style="position:absolute;left:6165;top:331;width:842;height:220" type="#_x0000_t202" id="docshape80" filled="false" stroked="false">
                  <v:textbox inset="0,0,0,0">
                    <w:txbxContent>
                      <w:p>
                        <w:pPr>
                          <w:spacing w:line="199" w:lineRule="exact" w:before="0"/>
                          <w:ind w:left="20" w:right="0" w:firstLine="0"/>
                          <w:jc w:val="left"/>
                          <w:rPr>
                            <w:sz w:val="18"/>
                          </w:rPr>
                        </w:pPr>
                        <w:r>
                          <w:rPr>
                            <w:w w:val="105"/>
                            <w:sz w:val="18"/>
                          </w:rPr>
                          <w:t>Subject</w:t>
                        </w:r>
                        <w:r>
                          <w:rPr>
                            <w:spacing w:val="7"/>
                            <w:w w:val="105"/>
                            <w:sz w:val="18"/>
                          </w:rPr>
                          <w:t> </w:t>
                        </w:r>
                        <w:r>
                          <w:rPr>
                            <w:spacing w:val="-5"/>
                            <w:w w:val="105"/>
                            <w:sz w:val="18"/>
                          </w:rPr>
                          <w:t>to</w:t>
                        </w:r>
                      </w:p>
                    </w:txbxContent>
                  </v:textbox>
                  <w10:wrap type="none"/>
                </v:shape>
                <v:shape style="position:absolute;left:7028;top:92;width:374;height:678" type="#_x0000_t202" id="docshape81" filled="false" stroked="false">
                  <v:textbox inset="0,0,0,0">
                    <w:txbxContent>
                      <w:p>
                        <w:pPr>
                          <w:spacing w:line="175" w:lineRule="exact" w:before="0"/>
                          <w:ind w:left="0" w:right="0" w:firstLine="0"/>
                          <w:jc w:val="left"/>
                          <w:rPr>
                            <w:rFonts w:ascii="Arimo"/>
                            <w:sz w:val="18"/>
                          </w:rPr>
                        </w:pPr>
                        <w:r>
                          <w:rPr>
                            <w:rFonts w:ascii="Arimo"/>
                            <w:spacing w:val="3"/>
                            <w:w w:val="155"/>
                            <w:sz w:val="18"/>
                          </w:rPr>
                          <w:t>  </w:t>
                        </w:r>
                        <w:r>
                          <w:rPr>
                            <w:rFonts w:ascii="Arimo"/>
                            <w:spacing w:val="-10"/>
                            <w:w w:val="155"/>
                            <w:position w:val="1"/>
                            <w:sz w:val="18"/>
                          </w:rPr>
                          <w:t>P</w:t>
                        </w:r>
                      </w:p>
                    </w:txbxContent>
                  </v:textbox>
                  <w10:wrap type="none"/>
                </v:shape>
                <v:shape style="position:absolute;left:7361;top:160;width:122;height:157" type="#_x0000_t202" id="docshape82" filled="false" stroked="false">
                  <v:textbox inset="0,0,0,0">
                    <w:txbxContent>
                      <w:p>
                        <w:pPr>
                          <w:spacing w:before="8"/>
                          <w:ind w:left="20" w:right="0" w:firstLine="0"/>
                          <w:jc w:val="left"/>
                          <w:rPr>
                            <w:i/>
                            <w:sz w:val="11"/>
                          </w:rPr>
                        </w:pPr>
                        <w:r>
                          <w:rPr>
                            <w:i/>
                            <w:spacing w:val="-10"/>
                            <w:w w:val="105"/>
                            <w:sz w:val="11"/>
                          </w:rPr>
                          <w:t>n</w:t>
                        </w:r>
                      </w:p>
                    </w:txbxContent>
                  </v:textbox>
                  <w10:wrap type="none"/>
                </v:shape>
                <v:shape style="position:absolute;left:7361;top:300;width:240;height:161" type="#_x0000_t202" id="docshape83" filled="false" stroked="false">
                  <v:textbox inset="0,0,0,0">
                    <w:txbxContent>
                      <w:p>
                        <w:pPr>
                          <w:spacing w:before="8"/>
                          <w:ind w:left="20" w:right="0" w:firstLine="0"/>
                          <w:jc w:val="left"/>
                          <w:rPr>
                            <w:sz w:val="11"/>
                          </w:rPr>
                        </w:pPr>
                        <w:r>
                          <w:rPr>
                            <w:i/>
                            <w:spacing w:val="-5"/>
                            <w:w w:val="105"/>
                            <w:sz w:val="11"/>
                          </w:rPr>
                          <w:t>i</w:t>
                        </w:r>
                        <w:r>
                          <w:rPr>
                            <w:rFonts w:ascii="DejaVu Sans Condensed"/>
                            <w:spacing w:val="-5"/>
                            <w:w w:val="105"/>
                            <w:sz w:val="11"/>
                          </w:rPr>
                          <w:t>=</w:t>
                        </w:r>
                        <w:r>
                          <w:rPr>
                            <w:spacing w:val="-5"/>
                            <w:w w:val="105"/>
                            <w:sz w:val="11"/>
                          </w:rPr>
                          <w:t>1</w:t>
                        </w:r>
                      </w:p>
                    </w:txbxContent>
                  </v:textbox>
                  <w10:wrap type="none"/>
                </v:shape>
                <v:shape style="position:absolute;left:7550;top:197;width:607;height:238" type="#_x0000_t202" id="docshape84" filled="false" stroked="false">
                  <v:textbox inset="0,0,0,0">
                    <w:txbxContent>
                      <w:p>
                        <w:pPr>
                          <w:spacing w:line="216" w:lineRule="exact" w:before="0"/>
                          <w:ind w:left="20" w:right="0" w:firstLine="0"/>
                          <w:jc w:val="left"/>
                          <w:rPr>
                            <w:rFonts w:ascii="LM Roman 10"/>
                            <w:sz w:val="18"/>
                          </w:rPr>
                        </w:pPr>
                        <w:r>
                          <w:rPr>
                            <w:rFonts w:ascii="Verdana"/>
                            <w:w w:val="105"/>
                            <w:sz w:val="18"/>
                          </w:rPr>
                          <w:t>x</w:t>
                        </w:r>
                        <w:r>
                          <w:rPr>
                            <w:rFonts w:ascii="Verdana"/>
                            <w:spacing w:val="30"/>
                            <w:w w:val="105"/>
                            <w:sz w:val="18"/>
                          </w:rPr>
                          <w:t> </w:t>
                        </w:r>
                        <w:r>
                          <w:rPr>
                            <w:rFonts w:ascii="DejaVu Sans Condensed"/>
                            <w:w w:val="105"/>
                            <w:sz w:val="18"/>
                          </w:rPr>
                          <w:t>=</w:t>
                        </w:r>
                        <w:r>
                          <w:rPr>
                            <w:rFonts w:ascii="DejaVu Sans Condensed"/>
                            <w:spacing w:val="-1"/>
                            <w:w w:val="105"/>
                            <w:sz w:val="18"/>
                          </w:rPr>
                          <w:t> </w:t>
                        </w:r>
                        <w:r>
                          <w:rPr>
                            <w:spacing w:val="-5"/>
                            <w:w w:val="105"/>
                            <w:sz w:val="18"/>
                          </w:rPr>
                          <w:t>1</w:t>
                        </w:r>
                        <w:r>
                          <w:rPr>
                            <w:rFonts w:ascii="LM Roman 10"/>
                            <w:spacing w:val="-5"/>
                            <w:w w:val="105"/>
                            <w:sz w:val="18"/>
                          </w:rPr>
                          <w:t>,</w:t>
                        </w:r>
                      </w:p>
                    </w:txbxContent>
                  </v:textbox>
                  <w10:wrap type="none"/>
                </v:shape>
                <v:shape style="position:absolute;left:7680;top:276;width:95;height:157" type="#_x0000_t202" id="docshape85" filled="false" stroked="false">
                  <v:textbox inset="0,0,0,0">
                    <w:txbxContent>
                      <w:p>
                        <w:pPr>
                          <w:spacing w:before="8"/>
                          <w:ind w:left="20" w:right="0" w:firstLine="0"/>
                          <w:jc w:val="left"/>
                          <w:rPr>
                            <w:i/>
                            <w:sz w:val="11"/>
                          </w:rPr>
                        </w:pPr>
                        <w:r>
                          <w:rPr>
                            <w:i/>
                            <w:spacing w:val="-10"/>
                            <w:sz w:val="11"/>
                          </w:rPr>
                          <w:t>i</w:t>
                        </w:r>
                      </w:p>
                    </w:txbxContent>
                  </v:textbox>
                  <w10:wrap type="none"/>
                </v:shape>
                <v:shape style="position:absolute;left:7173;top:449;width:1719;height:259" type="#_x0000_t202" id="docshape86" filled="false" stroked="false">
                  <v:textbox inset="0,0,0,0">
                    <w:txbxContent>
                      <w:p>
                        <w:pPr>
                          <w:spacing w:line="258" w:lineRule="exact" w:before="0"/>
                          <w:ind w:left="20" w:right="0" w:firstLine="0"/>
                          <w:jc w:val="left"/>
                          <w:rPr>
                            <w:i/>
                            <w:sz w:val="18"/>
                          </w:rPr>
                        </w:pPr>
                        <w:r>
                          <w:rPr>
                            <w:rFonts w:ascii="Verdana"/>
                            <w:w w:val="105"/>
                            <w:sz w:val="18"/>
                          </w:rPr>
                          <w:t>x</w:t>
                        </w:r>
                        <w:r>
                          <w:rPr>
                            <w:i/>
                            <w:w w:val="105"/>
                            <w:sz w:val="18"/>
                            <w:vertAlign w:val="subscript"/>
                          </w:rPr>
                          <w:t>i</w:t>
                        </w:r>
                        <w:r>
                          <w:rPr>
                            <w:i/>
                            <w:spacing w:val="-6"/>
                            <w:w w:val="105"/>
                            <w:sz w:val="18"/>
                            <w:vertAlign w:val="baseline"/>
                          </w:rPr>
                          <w:t> </w:t>
                        </w:r>
                        <w:r>
                          <w:rPr>
                            <w:rFonts w:ascii="Arial"/>
                            <w:w w:val="130"/>
                            <w:sz w:val="18"/>
                            <w:vertAlign w:val="baseline"/>
                          </w:rPr>
                          <w:t>P</w:t>
                        </w:r>
                        <w:r>
                          <w:rPr>
                            <w:rFonts w:ascii="Arial"/>
                            <w:spacing w:val="-16"/>
                            <w:w w:val="130"/>
                            <w:sz w:val="18"/>
                            <w:vertAlign w:val="baseline"/>
                          </w:rPr>
                          <w:t> </w:t>
                        </w:r>
                        <w:r>
                          <w:rPr>
                            <w:w w:val="105"/>
                            <w:sz w:val="18"/>
                            <w:vertAlign w:val="baseline"/>
                          </w:rPr>
                          <w:t>0</w:t>
                        </w:r>
                        <w:r>
                          <w:rPr>
                            <w:rFonts w:ascii="LM Roman 10"/>
                            <w:w w:val="105"/>
                            <w:sz w:val="18"/>
                            <w:vertAlign w:val="baseline"/>
                          </w:rPr>
                          <w:t>,</w:t>
                        </w:r>
                        <w:r>
                          <w:rPr>
                            <w:rFonts w:ascii="LM Roman 10"/>
                            <w:spacing w:val="-34"/>
                            <w:w w:val="105"/>
                            <w:sz w:val="18"/>
                            <w:vertAlign w:val="baseline"/>
                          </w:rPr>
                          <w:t> </w:t>
                        </w:r>
                        <w:r>
                          <w:rPr>
                            <w:i/>
                            <w:w w:val="105"/>
                            <w:sz w:val="18"/>
                            <w:vertAlign w:val="baseline"/>
                          </w:rPr>
                          <w:t>i </w:t>
                        </w:r>
                        <w:r>
                          <w:rPr>
                            <w:rFonts w:ascii="DejaVu Sans Condensed"/>
                            <w:w w:val="105"/>
                            <w:sz w:val="18"/>
                            <w:vertAlign w:val="baseline"/>
                          </w:rPr>
                          <w:t>=</w:t>
                        </w:r>
                        <w:r>
                          <w:rPr>
                            <w:rFonts w:ascii="DejaVu Sans Condensed"/>
                            <w:spacing w:val="-8"/>
                            <w:w w:val="105"/>
                            <w:sz w:val="18"/>
                            <w:vertAlign w:val="baseline"/>
                          </w:rPr>
                          <w:t> </w:t>
                        </w:r>
                        <w:r>
                          <w:rPr>
                            <w:w w:val="105"/>
                            <w:sz w:val="18"/>
                            <w:vertAlign w:val="baseline"/>
                          </w:rPr>
                          <w:t>1</w:t>
                        </w:r>
                        <w:r>
                          <w:rPr>
                            <w:rFonts w:ascii="LM Roman 10"/>
                            <w:w w:val="105"/>
                            <w:sz w:val="18"/>
                            <w:vertAlign w:val="baseline"/>
                          </w:rPr>
                          <w:t>,</w:t>
                        </w:r>
                        <w:r>
                          <w:rPr>
                            <w:rFonts w:ascii="LM Roman 10"/>
                            <w:spacing w:val="-34"/>
                            <w:w w:val="105"/>
                            <w:sz w:val="18"/>
                            <w:vertAlign w:val="baseline"/>
                          </w:rPr>
                          <w:t> </w:t>
                        </w:r>
                        <w:r>
                          <w:rPr>
                            <w:w w:val="105"/>
                            <w:sz w:val="18"/>
                            <w:vertAlign w:val="baseline"/>
                          </w:rPr>
                          <w:t>2</w:t>
                        </w:r>
                        <w:r>
                          <w:rPr>
                            <w:rFonts w:ascii="LM Roman 10"/>
                            <w:w w:val="105"/>
                            <w:sz w:val="18"/>
                            <w:vertAlign w:val="baseline"/>
                          </w:rPr>
                          <w:t>,</w:t>
                        </w:r>
                        <w:r>
                          <w:rPr>
                            <w:rFonts w:ascii="LM Roman 10"/>
                            <w:spacing w:val="-34"/>
                            <w:w w:val="105"/>
                            <w:sz w:val="18"/>
                            <w:vertAlign w:val="baseline"/>
                          </w:rPr>
                          <w:t> </w:t>
                        </w:r>
                        <w:r>
                          <w:rPr>
                            <w:rFonts w:ascii="Khmer OS Muol Pali"/>
                            <w:spacing w:val="15"/>
                            <w:w w:val="105"/>
                            <w:sz w:val="18"/>
                            <w:vertAlign w:val="baseline"/>
                          </w:rPr>
                          <w:t>..</w:t>
                        </w:r>
                        <w:r>
                          <w:rPr>
                            <w:rFonts w:ascii="Khmer OS Muol Pali"/>
                            <w:spacing w:val="-26"/>
                            <w:w w:val="105"/>
                            <w:sz w:val="18"/>
                            <w:vertAlign w:val="baseline"/>
                          </w:rPr>
                          <w:t> </w:t>
                        </w:r>
                        <w:r>
                          <w:rPr>
                            <w:rFonts w:ascii="Khmer OS Muol Pali"/>
                            <w:w w:val="105"/>
                            <w:sz w:val="18"/>
                            <w:vertAlign w:val="baseline"/>
                          </w:rPr>
                          <w:t>.</w:t>
                        </w:r>
                        <w:r>
                          <w:rPr>
                            <w:rFonts w:ascii="Khmer OS Muol Pali"/>
                            <w:spacing w:val="-25"/>
                            <w:w w:val="105"/>
                            <w:sz w:val="18"/>
                            <w:vertAlign w:val="baseline"/>
                          </w:rPr>
                          <w:t> </w:t>
                        </w:r>
                        <w:r>
                          <w:rPr>
                            <w:rFonts w:ascii="LM Roman 10"/>
                            <w:w w:val="105"/>
                            <w:sz w:val="18"/>
                            <w:vertAlign w:val="baseline"/>
                          </w:rPr>
                          <w:t>,</w:t>
                        </w:r>
                        <w:r>
                          <w:rPr>
                            <w:rFonts w:ascii="LM Roman 10"/>
                            <w:spacing w:val="-34"/>
                            <w:w w:val="105"/>
                            <w:sz w:val="18"/>
                            <w:vertAlign w:val="baseline"/>
                          </w:rPr>
                          <w:t> </w:t>
                        </w:r>
                        <w:r>
                          <w:rPr>
                            <w:i/>
                            <w:spacing w:val="-10"/>
                            <w:w w:val="105"/>
                            <w:sz w:val="18"/>
                            <w:vertAlign w:val="baseline"/>
                          </w:rPr>
                          <w:t>n</w:t>
                        </w:r>
                      </w:p>
                    </w:txbxContent>
                  </v:textbox>
                  <w10:wrap type="none"/>
                </v:shape>
                <v:shape style="position:absolute;left:8846;top:337;width:109;height:220" type="#_x0000_t202" id="docshape87" filled="false" stroked="false">
                  <v:textbox inset="0,0,0,0">
                    <w:txbxContent>
                      <w:p>
                        <w:pPr>
                          <w:spacing w:line="219" w:lineRule="exact" w:before="0"/>
                          <w:ind w:left="20" w:right="0" w:firstLine="0"/>
                          <w:jc w:val="left"/>
                          <w:rPr>
                            <w:rFonts w:ascii="Khmer OS Muol Pali"/>
                            <w:sz w:val="18"/>
                          </w:rPr>
                        </w:pPr>
                        <w:r>
                          <w:rPr>
                            <w:rFonts w:ascii="Khmer OS Muol Pali"/>
                            <w:spacing w:val="-10"/>
                            <w:sz w:val="18"/>
                          </w:rPr>
                          <w:t>;</w:t>
                        </w:r>
                      </w:p>
                    </w:txbxContent>
                  </v:textbox>
                  <w10:wrap type="none"/>
                </v:shape>
                <v:shape style="position:absolute;left:6135;top:1018;width:4484;height:798" type="#_x0000_t202" id="docshape88" filled="false" stroked="false">
                  <v:textbox inset="0,0,0,0">
                    <w:txbxContent>
                      <w:p>
                        <w:pPr>
                          <w:spacing w:line="180" w:lineRule="exact" w:before="0"/>
                          <w:ind w:left="20" w:right="0" w:firstLine="0"/>
                          <w:jc w:val="left"/>
                          <w:rPr>
                            <w:sz w:val="16"/>
                          </w:rPr>
                        </w:pPr>
                        <w:r>
                          <w:rPr>
                            <w:w w:val="105"/>
                            <w:sz w:val="16"/>
                          </w:rPr>
                          <w:t>Step</w:t>
                        </w:r>
                        <w:r>
                          <w:rPr>
                            <w:spacing w:val="8"/>
                            <w:w w:val="105"/>
                            <w:sz w:val="16"/>
                          </w:rPr>
                          <w:t> </w:t>
                        </w:r>
                        <w:r>
                          <w:rPr>
                            <w:w w:val="105"/>
                            <w:sz w:val="16"/>
                          </w:rPr>
                          <w:t>3</w:t>
                        </w:r>
                        <w:r>
                          <w:rPr>
                            <w:spacing w:val="9"/>
                            <w:w w:val="105"/>
                            <w:sz w:val="16"/>
                          </w:rPr>
                          <w:t> </w:t>
                        </w:r>
                        <w:r>
                          <w:rPr>
                            <w:w w:val="105"/>
                            <w:sz w:val="16"/>
                          </w:rPr>
                          <w:t>Use</w:t>
                        </w:r>
                        <w:r>
                          <w:rPr>
                            <w:spacing w:val="10"/>
                            <w:w w:val="105"/>
                            <w:sz w:val="16"/>
                          </w:rPr>
                          <w:t> </w:t>
                        </w:r>
                        <w:r>
                          <w:rPr>
                            <w:w w:val="105"/>
                            <w:sz w:val="16"/>
                          </w:rPr>
                          <w:t>Eq.</w:t>
                        </w:r>
                        <w:r>
                          <w:rPr>
                            <w:spacing w:val="10"/>
                            <w:w w:val="105"/>
                            <w:sz w:val="16"/>
                          </w:rPr>
                          <w:t> </w:t>
                        </w:r>
                        <w:hyperlink w:history="true" w:anchor="_bookmark11">
                          <w:r>
                            <w:rPr>
                              <w:color w:val="007FAD"/>
                              <w:w w:val="105"/>
                              <w:sz w:val="16"/>
                            </w:rPr>
                            <w:t>(16)</w:t>
                          </w:r>
                        </w:hyperlink>
                        <w:r>
                          <w:rPr>
                            <w:color w:val="007FAD"/>
                            <w:spacing w:val="9"/>
                            <w:w w:val="105"/>
                            <w:sz w:val="16"/>
                          </w:rPr>
                          <w:t> </w:t>
                        </w:r>
                        <w:r>
                          <w:rPr>
                            <w:w w:val="105"/>
                            <w:sz w:val="16"/>
                          </w:rPr>
                          <w:t>to</w:t>
                        </w:r>
                        <w:r>
                          <w:rPr>
                            <w:spacing w:val="9"/>
                            <w:w w:val="105"/>
                            <w:sz w:val="16"/>
                          </w:rPr>
                          <w:t> </w:t>
                        </w:r>
                        <w:r>
                          <w:rPr>
                            <w:w w:val="105"/>
                            <w:sz w:val="16"/>
                          </w:rPr>
                          <w:t>calculate</w:t>
                        </w:r>
                        <w:r>
                          <w:rPr>
                            <w:spacing w:val="8"/>
                            <w:w w:val="105"/>
                            <w:sz w:val="16"/>
                          </w:rPr>
                          <w:t> </w:t>
                        </w:r>
                        <w:r>
                          <w:rPr>
                            <w:w w:val="105"/>
                            <w:sz w:val="16"/>
                          </w:rPr>
                          <w:t>the</w:t>
                        </w:r>
                        <w:r>
                          <w:rPr>
                            <w:spacing w:val="9"/>
                            <w:w w:val="105"/>
                            <w:sz w:val="16"/>
                          </w:rPr>
                          <w:t> </w:t>
                        </w:r>
                        <w:r>
                          <w:rPr>
                            <w:spacing w:val="-4"/>
                            <w:w w:val="105"/>
                            <w:sz w:val="16"/>
                          </w:rPr>
                          <w:t>CCI;</w:t>
                        </w:r>
                      </w:p>
                      <w:p>
                        <w:pPr>
                          <w:spacing w:line="259" w:lineRule="auto" w:before="15"/>
                          <w:ind w:left="20" w:right="0" w:firstLine="0"/>
                          <w:jc w:val="left"/>
                          <w:rPr>
                            <w:sz w:val="16"/>
                          </w:rPr>
                        </w:pPr>
                        <w:r>
                          <w:rPr>
                            <w:w w:val="105"/>
                            <w:sz w:val="16"/>
                          </w:rPr>
                          <w:t>Step</w:t>
                        </w:r>
                        <w:r>
                          <w:rPr>
                            <w:spacing w:val="-2"/>
                            <w:w w:val="105"/>
                            <w:sz w:val="16"/>
                          </w:rPr>
                          <w:t> </w:t>
                        </w:r>
                        <w:r>
                          <w:rPr>
                            <w:w w:val="105"/>
                            <w:sz w:val="16"/>
                          </w:rPr>
                          <w:t>4 If</w:t>
                        </w:r>
                        <w:r>
                          <w:rPr>
                            <w:spacing w:val="-1"/>
                            <w:w w:val="105"/>
                            <w:sz w:val="16"/>
                          </w:rPr>
                          <w:t> </w:t>
                        </w:r>
                        <w:r>
                          <w:rPr>
                            <w:w w:val="105"/>
                            <w:sz w:val="16"/>
                          </w:rPr>
                          <w:t>the</w:t>
                        </w:r>
                        <w:r>
                          <w:rPr>
                            <w:spacing w:val="-1"/>
                            <w:w w:val="105"/>
                            <w:sz w:val="16"/>
                          </w:rPr>
                          <w:t> </w:t>
                        </w:r>
                        <w:r>
                          <w:rPr>
                            <w:w w:val="105"/>
                            <w:sz w:val="16"/>
                          </w:rPr>
                          <w:t>CCI</w:t>
                        </w:r>
                        <w:r>
                          <w:rPr>
                            <w:spacing w:val="-1"/>
                            <w:w w:val="105"/>
                            <w:sz w:val="16"/>
                          </w:rPr>
                          <w:t> </w:t>
                        </w:r>
                        <w:r>
                          <w:rPr>
                            <w:w w:val="105"/>
                            <w:sz w:val="16"/>
                          </w:rPr>
                          <w:t>is inconsistent;</w:t>
                        </w:r>
                        <w:r>
                          <w:rPr>
                            <w:spacing w:val="-1"/>
                            <w:w w:val="105"/>
                            <w:sz w:val="16"/>
                          </w:rPr>
                          <w:t> </w:t>
                        </w:r>
                        <w:r>
                          <w:rPr>
                            <w:w w:val="105"/>
                            <w:sz w:val="16"/>
                          </w:rPr>
                          <w:t>i.e.,</w:t>
                        </w:r>
                        <w:r>
                          <w:rPr>
                            <w:spacing w:val="-2"/>
                            <w:w w:val="105"/>
                            <w:sz w:val="16"/>
                          </w:rPr>
                          <w:t> </w:t>
                        </w:r>
                        <w:r>
                          <w:rPr>
                            <w:w w:val="105"/>
                            <w:sz w:val="16"/>
                          </w:rPr>
                          <w:t>it is</w:t>
                        </w:r>
                        <w:r>
                          <w:rPr>
                            <w:spacing w:val="-1"/>
                            <w:w w:val="105"/>
                            <w:sz w:val="16"/>
                          </w:rPr>
                          <w:t> </w:t>
                        </w:r>
                        <w:r>
                          <w:rPr>
                            <w:w w:val="105"/>
                            <w:sz w:val="16"/>
                          </w:rPr>
                          <w:t>less</w:t>
                        </w:r>
                        <w:r>
                          <w:rPr>
                            <w:spacing w:val="-1"/>
                            <w:w w:val="105"/>
                            <w:sz w:val="16"/>
                          </w:rPr>
                          <w:t> </w:t>
                        </w:r>
                        <w:r>
                          <w:rPr>
                            <w:w w:val="105"/>
                            <w:sz w:val="16"/>
                          </w:rPr>
                          <w:t>than</w:t>
                        </w:r>
                        <w:r>
                          <w:rPr>
                            <w:spacing w:val="-2"/>
                            <w:w w:val="105"/>
                            <w:sz w:val="16"/>
                          </w:rPr>
                          <w:t> </w:t>
                        </w:r>
                        <w:r>
                          <w:rPr>
                            <w:w w:val="105"/>
                            <w:sz w:val="16"/>
                          </w:rPr>
                          <w:t>0.90,</w:t>
                        </w:r>
                        <w:r>
                          <w:rPr>
                            <w:spacing w:val="-1"/>
                            <w:w w:val="105"/>
                            <w:sz w:val="16"/>
                          </w:rPr>
                          <w:t> </w:t>
                        </w:r>
                        <w:r>
                          <w:rPr>
                            <w:w w:val="105"/>
                            <w:sz w:val="16"/>
                          </w:rPr>
                          <w:t>continue to the next step, otherwise, go to Step 7;</w:t>
                        </w:r>
                      </w:p>
                      <w:p>
                        <w:pPr>
                          <w:spacing w:before="1"/>
                          <w:ind w:left="20" w:right="0" w:firstLine="0"/>
                          <w:jc w:val="left"/>
                          <w:rPr>
                            <w:sz w:val="16"/>
                          </w:rPr>
                        </w:pPr>
                        <w:r>
                          <w:rPr>
                            <w:w w:val="105"/>
                            <w:sz w:val="16"/>
                          </w:rPr>
                          <w:t>Step</w:t>
                        </w:r>
                        <w:r>
                          <w:rPr>
                            <w:spacing w:val="10"/>
                            <w:w w:val="105"/>
                            <w:sz w:val="16"/>
                          </w:rPr>
                          <w:t> </w:t>
                        </w:r>
                        <w:r>
                          <w:rPr>
                            <w:w w:val="105"/>
                            <w:sz w:val="16"/>
                          </w:rPr>
                          <w:t>5</w:t>
                        </w:r>
                        <w:r>
                          <w:rPr>
                            <w:spacing w:val="11"/>
                            <w:w w:val="105"/>
                            <w:sz w:val="16"/>
                          </w:rPr>
                          <w:t> </w:t>
                        </w:r>
                        <w:r>
                          <w:rPr>
                            <w:w w:val="105"/>
                            <w:sz w:val="16"/>
                          </w:rPr>
                          <w:t>Determine</w:t>
                        </w:r>
                        <w:r>
                          <w:rPr>
                            <w:spacing w:val="11"/>
                            <w:w w:val="105"/>
                            <w:sz w:val="16"/>
                          </w:rPr>
                          <w:t> </w:t>
                        </w:r>
                        <w:r>
                          <w:rPr>
                            <w:w w:val="105"/>
                            <w:sz w:val="16"/>
                          </w:rPr>
                          <w:t>the</w:t>
                        </w:r>
                        <w:r>
                          <w:rPr>
                            <w:spacing w:val="11"/>
                            <w:w w:val="105"/>
                            <w:sz w:val="16"/>
                          </w:rPr>
                          <w:t> </w:t>
                        </w:r>
                        <w:r>
                          <w:rPr>
                            <w:w w:val="105"/>
                            <w:sz w:val="16"/>
                          </w:rPr>
                          <w:t>numbers</w:t>
                        </w:r>
                        <w:r>
                          <w:rPr>
                            <w:spacing w:val="12"/>
                            <w:w w:val="105"/>
                            <w:sz w:val="16"/>
                          </w:rPr>
                          <w:t> </w:t>
                        </w:r>
                        <w:r>
                          <w:rPr>
                            <w:i/>
                            <w:w w:val="105"/>
                            <w:sz w:val="16"/>
                          </w:rPr>
                          <w:t>r</w:t>
                        </w:r>
                        <w:r>
                          <w:rPr>
                            <w:i/>
                            <w:spacing w:val="12"/>
                            <w:w w:val="105"/>
                            <w:sz w:val="16"/>
                          </w:rPr>
                          <w:t> </w:t>
                        </w:r>
                        <w:r>
                          <w:rPr>
                            <w:w w:val="105"/>
                            <w:sz w:val="16"/>
                          </w:rPr>
                          <w:t>and</w:t>
                        </w:r>
                        <w:r>
                          <w:rPr>
                            <w:spacing w:val="11"/>
                            <w:w w:val="105"/>
                            <w:sz w:val="16"/>
                          </w:rPr>
                          <w:t> </w:t>
                        </w:r>
                        <w:r>
                          <w:rPr>
                            <w:i/>
                            <w:w w:val="105"/>
                            <w:sz w:val="16"/>
                          </w:rPr>
                          <w:t>s</w:t>
                        </w:r>
                        <w:r>
                          <w:rPr>
                            <w:w w:val="105"/>
                            <w:sz w:val="16"/>
                          </w:rPr>
                          <w:t>,</w:t>
                        </w:r>
                        <w:r>
                          <w:rPr>
                            <w:spacing w:val="12"/>
                            <w:w w:val="105"/>
                            <w:sz w:val="16"/>
                          </w:rPr>
                          <w:t> </w:t>
                        </w:r>
                        <w:r>
                          <w:rPr>
                            <w:w w:val="105"/>
                            <w:sz w:val="16"/>
                          </w:rPr>
                          <w:t>such</w:t>
                        </w:r>
                        <w:r>
                          <w:rPr>
                            <w:spacing w:val="12"/>
                            <w:w w:val="105"/>
                            <w:sz w:val="16"/>
                          </w:rPr>
                          <w:t> </w:t>
                        </w:r>
                        <w:r>
                          <w:rPr>
                            <w:spacing w:val="-4"/>
                            <w:w w:val="105"/>
                            <w:sz w:val="16"/>
                          </w:rPr>
                          <w:t>that</w:t>
                        </w:r>
                      </w:p>
                    </w:txbxContent>
                  </v:textbox>
                  <w10:wrap type="none"/>
                </v:shape>
                <v:shape style="position:absolute;left:6135;top:1816;width:4194;height:262" type="#_x0000_t202" id="docshape89" filled="false" stroked="false">
                  <v:textbox inset="0,0,0,0">
                    <w:txbxContent>
                      <w:p>
                        <w:pPr>
                          <w:spacing w:before="10"/>
                          <w:ind w:left="20" w:right="0" w:firstLine="0"/>
                          <w:jc w:val="left"/>
                          <w:rPr>
                            <w:sz w:val="16"/>
                          </w:rPr>
                        </w:pPr>
                        <w:r>
                          <w:rPr>
                            <w:rFonts w:ascii="Verdana"/>
                            <w:w w:val="110"/>
                            <w:sz w:val="16"/>
                          </w:rPr>
                          <w:t>e</w:t>
                        </w:r>
                        <w:r>
                          <w:rPr>
                            <w:i/>
                            <w:w w:val="110"/>
                            <w:sz w:val="16"/>
                            <w:vertAlign w:val="subscript"/>
                          </w:rPr>
                          <w:t>rs</w:t>
                        </w:r>
                        <w:r>
                          <w:rPr>
                            <w:i/>
                            <w:spacing w:val="2"/>
                            <w:w w:val="110"/>
                            <w:sz w:val="16"/>
                            <w:vertAlign w:val="baseline"/>
                          </w:rPr>
                          <w:t> </w:t>
                        </w:r>
                        <w:r>
                          <w:rPr>
                            <w:rFonts w:ascii="DejaVu Sans Condensed"/>
                            <w:w w:val="110"/>
                            <w:sz w:val="16"/>
                            <w:vertAlign w:val="baseline"/>
                          </w:rPr>
                          <w:t>=</w:t>
                        </w:r>
                        <w:r>
                          <w:rPr>
                            <w:rFonts w:ascii="DejaVu Sans Condensed"/>
                            <w:spacing w:val="-13"/>
                            <w:w w:val="110"/>
                            <w:sz w:val="16"/>
                            <w:vertAlign w:val="baseline"/>
                          </w:rPr>
                          <w:t> </w:t>
                        </w:r>
                        <w:r>
                          <w:rPr>
                            <w:w w:val="110"/>
                            <w:sz w:val="16"/>
                            <w:vertAlign w:val="baseline"/>
                          </w:rPr>
                          <w:t>max</w:t>
                        </w:r>
                        <w:r>
                          <w:rPr>
                            <w:i/>
                            <w:w w:val="110"/>
                            <w:sz w:val="16"/>
                            <w:vertAlign w:val="subscript"/>
                          </w:rPr>
                          <w:t>i</w:t>
                        </w:r>
                        <w:r>
                          <w:rPr>
                            <w:rFonts w:ascii="LM Roman 10"/>
                            <w:w w:val="110"/>
                            <w:sz w:val="16"/>
                            <w:vertAlign w:val="subscript"/>
                          </w:rPr>
                          <w:t>,</w:t>
                        </w:r>
                        <w:r>
                          <w:rPr>
                            <w:i/>
                            <w:w w:val="110"/>
                            <w:sz w:val="16"/>
                            <w:vertAlign w:val="subscript"/>
                          </w:rPr>
                          <w:t>j</w:t>
                        </w:r>
                        <w:r>
                          <w:rPr>
                            <w:rFonts w:ascii="DejaVu Sans Condensed"/>
                            <w:w w:val="110"/>
                            <w:sz w:val="16"/>
                            <w:vertAlign w:val="baseline"/>
                          </w:rPr>
                          <w:t>{</w:t>
                        </w:r>
                        <w:r>
                          <w:rPr>
                            <w:i/>
                            <w:w w:val="110"/>
                            <w:sz w:val="16"/>
                            <w:vertAlign w:val="baseline"/>
                          </w:rPr>
                          <w:t>a</w:t>
                        </w:r>
                        <w:r>
                          <w:rPr>
                            <w:rFonts w:ascii="DejaVu Sans Condensed"/>
                            <w:w w:val="110"/>
                            <w:sz w:val="16"/>
                            <w:vertAlign w:val="superscript"/>
                          </w:rPr>
                          <w:t>(</w:t>
                        </w:r>
                        <w:r>
                          <w:rPr>
                            <w:i/>
                            <w:w w:val="110"/>
                            <w:sz w:val="16"/>
                            <w:vertAlign w:val="superscript"/>
                          </w:rPr>
                          <w:t>k</w:t>
                        </w:r>
                        <w:r>
                          <w:rPr>
                            <w:rFonts w:ascii="DejaVu Sans Condensed"/>
                            <w:w w:val="110"/>
                            <w:sz w:val="16"/>
                            <w:vertAlign w:val="superscript"/>
                          </w:rPr>
                          <w:t>)</w:t>
                        </w:r>
                        <w:r>
                          <w:rPr>
                            <w:rFonts w:ascii="DejaVu Sans Condensed"/>
                            <w:w w:val="110"/>
                            <w:sz w:val="16"/>
                            <w:vertAlign w:val="baseline"/>
                          </w:rPr>
                          <w:t>(</w:t>
                        </w:r>
                        <w:r>
                          <w:rPr>
                            <w:rFonts w:ascii="Verdana"/>
                            <w:w w:val="110"/>
                            <w:sz w:val="16"/>
                            <w:vertAlign w:val="baseline"/>
                          </w:rPr>
                          <w:t>x</w:t>
                        </w:r>
                        <w:r>
                          <w:rPr>
                            <w:rFonts w:ascii="DejaVu Sans Condensed"/>
                            <w:w w:val="110"/>
                            <w:sz w:val="16"/>
                            <w:vertAlign w:val="superscript"/>
                          </w:rPr>
                          <w:t>(</w:t>
                        </w:r>
                        <w:r>
                          <w:rPr>
                            <w:i/>
                            <w:w w:val="110"/>
                            <w:sz w:val="16"/>
                            <w:vertAlign w:val="superscript"/>
                          </w:rPr>
                          <w:t>k</w:t>
                        </w:r>
                        <w:r>
                          <w:rPr>
                            <w:rFonts w:ascii="DejaVu Sans Condensed"/>
                            <w:w w:val="110"/>
                            <w:sz w:val="16"/>
                            <w:vertAlign w:val="superscript"/>
                          </w:rPr>
                          <w:t>)</w:t>
                        </w:r>
                        <w:r>
                          <w:rPr>
                            <w:rFonts w:ascii="LM Roman 10"/>
                            <w:w w:val="110"/>
                            <w:sz w:val="16"/>
                            <w:vertAlign w:val="baseline"/>
                          </w:rPr>
                          <w:t>/</w:t>
                        </w:r>
                        <w:r>
                          <w:rPr>
                            <w:rFonts w:ascii="Verdana"/>
                            <w:w w:val="110"/>
                            <w:sz w:val="16"/>
                            <w:vertAlign w:val="baseline"/>
                          </w:rPr>
                          <w:t>x</w:t>
                        </w:r>
                        <w:r>
                          <w:rPr>
                            <w:rFonts w:ascii="DejaVu Sans Condensed"/>
                            <w:w w:val="110"/>
                            <w:sz w:val="16"/>
                            <w:vertAlign w:val="superscript"/>
                          </w:rPr>
                          <w:t>(</w:t>
                        </w:r>
                        <w:r>
                          <w:rPr>
                            <w:i/>
                            <w:w w:val="110"/>
                            <w:sz w:val="16"/>
                            <w:vertAlign w:val="superscript"/>
                          </w:rPr>
                          <w:t>k</w:t>
                        </w:r>
                        <w:r>
                          <w:rPr>
                            <w:rFonts w:ascii="DejaVu Sans Condensed"/>
                            <w:w w:val="110"/>
                            <w:sz w:val="16"/>
                            <w:vertAlign w:val="superscript"/>
                          </w:rPr>
                          <w:t>)</w:t>
                        </w:r>
                        <w:r>
                          <w:rPr>
                            <w:rFonts w:ascii="DejaVu Sans Condensed"/>
                            <w:w w:val="110"/>
                            <w:sz w:val="16"/>
                            <w:vertAlign w:val="baseline"/>
                          </w:rPr>
                          <w:t>)}</w:t>
                        </w:r>
                        <w:r>
                          <w:rPr>
                            <w:w w:val="110"/>
                            <w:sz w:val="16"/>
                            <w:vertAlign w:val="baseline"/>
                          </w:rPr>
                          <w:t>,</w:t>
                        </w:r>
                        <w:r>
                          <w:rPr>
                            <w:spacing w:val="2"/>
                            <w:w w:val="110"/>
                            <w:sz w:val="16"/>
                            <w:vertAlign w:val="baseline"/>
                          </w:rPr>
                          <w:t> </w:t>
                        </w:r>
                        <w:r>
                          <w:rPr>
                            <w:w w:val="110"/>
                            <w:sz w:val="16"/>
                            <w:vertAlign w:val="baseline"/>
                          </w:rPr>
                          <w:t>and</w:t>
                        </w:r>
                        <w:r>
                          <w:rPr>
                            <w:spacing w:val="2"/>
                            <w:w w:val="110"/>
                            <w:sz w:val="16"/>
                            <w:vertAlign w:val="baseline"/>
                          </w:rPr>
                          <w:t> </w:t>
                        </w:r>
                        <w:r>
                          <w:rPr>
                            <w:w w:val="110"/>
                            <w:sz w:val="16"/>
                            <w:vertAlign w:val="baseline"/>
                          </w:rPr>
                          <w:t>let </w:t>
                        </w:r>
                        <w:r>
                          <w:rPr>
                            <w:i/>
                            <w:w w:val="110"/>
                            <w:sz w:val="16"/>
                            <w:vertAlign w:val="baseline"/>
                          </w:rPr>
                          <w:t>A</w:t>
                        </w:r>
                        <w:r>
                          <w:rPr>
                            <w:rFonts w:ascii="DejaVu Sans Condensed"/>
                            <w:w w:val="110"/>
                            <w:sz w:val="16"/>
                            <w:vertAlign w:val="superscript"/>
                          </w:rPr>
                          <w:t>(</w:t>
                        </w:r>
                        <w:r>
                          <w:rPr>
                            <w:i/>
                            <w:w w:val="110"/>
                            <w:sz w:val="16"/>
                            <w:vertAlign w:val="superscript"/>
                          </w:rPr>
                          <w:t>k</w:t>
                        </w:r>
                        <w:r>
                          <w:rPr>
                            <w:rFonts w:ascii="DejaVu Sans Condensed"/>
                            <w:w w:val="110"/>
                            <w:sz w:val="16"/>
                            <w:vertAlign w:val="superscript"/>
                          </w:rPr>
                          <w:t>+</w:t>
                        </w:r>
                        <w:r>
                          <w:rPr>
                            <w:w w:val="110"/>
                            <w:sz w:val="16"/>
                            <w:vertAlign w:val="superscript"/>
                          </w:rPr>
                          <w:t>1</w:t>
                        </w:r>
                        <w:r>
                          <w:rPr>
                            <w:rFonts w:ascii="DejaVu Sans Condensed"/>
                            <w:w w:val="110"/>
                            <w:sz w:val="16"/>
                            <w:vertAlign w:val="superscript"/>
                          </w:rPr>
                          <w:t>)</w:t>
                        </w:r>
                        <w:r>
                          <w:rPr>
                            <w:rFonts w:ascii="DejaVu Sans Condensed"/>
                            <w:spacing w:val="-4"/>
                            <w:w w:val="110"/>
                            <w:sz w:val="16"/>
                            <w:vertAlign w:val="baseline"/>
                          </w:rPr>
                          <w:t> </w:t>
                        </w:r>
                        <w:r>
                          <w:rPr>
                            <w:rFonts w:ascii="DejaVu Sans Condensed"/>
                            <w:w w:val="110"/>
                            <w:sz w:val="16"/>
                            <w:vertAlign w:val="baseline"/>
                          </w:rPr>
                          <w:t>=</w:t>
                        </w:r>
                        <w:r>
                          <w:rPr>
                            <w:rFonts w:ascii="DejaVu Sans Condensed"/>
                            <w:spacing w:val="-12"/>
                            <w:w w:val="110"/>
                            <w:sz w:val="16"/>
                            <w:vertAlign w:val="baseline"/>
                          </w:rPr>
                          <w:t> </w:t>
                        </w:r>
                        <w:r>
                          <w:rPr>
                            <w:rFonts w:ascii="DejaVu Sans Condensed"/>
                            <w:w w:val="110"/>
                            <w:sz w:val="16"/>
                            <w:vertAlign w:val="baseline"/>
                          </w:rPr>
                          <w:t>(</w:t>
                        </w:r>
                        <w:r>
                          <w:rPr>
                            <w:i/>
                            <w:w w:val="110"/>
                            <w:sz w:val="16"/>
                            <w:vertAlign w:val="baseline"/>
                          </w:rPr>
                          <w:t>a</w:t>
                        </w:r>
                        <w:r>
                          <w:rPr>
                            <w:rFonts w:ascii="DejaVu Sans Condensed"/>
                            <w:w w:val="110"/>
                            <w:sz w:val="16"/>
                            <w:vertAlign w:val="superscript"/>
                          </w:rPr>
                          <w:t>(</w:t>
                        </w:r>
                        <w:r>
                          <w:rPr>
                            <w:i/>
                            <w:w w:val="110"/>
                            <w:sz w:val="16"/>
                            <w:vertAlign w:val="superscript"/>
                          </w:rPr>
                          <w:t>k</w:t>
                        </w:r>
                        <w:r>
                          <w:rPr>
                            <w:rFonts w:ascii="DejaVu Sans Condensed"/>
                            <w:w w:val="110"/>
                            <w:sz w:val="16"/>
                            <w:vertAlign w:val="superscript"/>
                          </w:rPr>
                          <w:t>+</w:t>
                        </w:r>
                        <w:r>
                          <w:rPr>
                            <w:w w:val="110"/>
                            <w:sz w:val="16"/>
                            <w:vertAlign w:val="superscript"/>
                          </w:rPr>
                          <w:t>1</w:t>
                        </w:r>
                        <w:r>
                          <w:rPr>
                            <w:rFonts w:ascii="DejaVu Sans Condensed"/>
                            <w:w w:val="110"/>
                            <w:sz w:val="16"/>
                            <w:vertAlign w:val="superscript"/>
                          </w:rPr>
                          <w:t>)</w:t>
                        </w:r>
                        <w:r>
                          <w:rPr>
                            <w:rFonts w:ascii="DejaVu Sans Condensed"/>
                            <w:w w:val="110"/>
                            <w:sz w:val="16"/>
                            <w:vertAlign w:val="baseline"/>
                          </w:rPr>
                          <w:t>)</w:t>
                        </w:r>
                        <w:r>
                          <w:rPr>
                            <w:w w:val="110"/>
                            <w:sz w:val="16"/>
                            <w:vertAlign w:val="baseline"/>
                          </w:rPr>
                          <w:t>,</w:t>
                        </w:r>
                        <w:r>
                          <w:rPr>
                            <w:spacing w:val="2"/>
                            <w:w w:val="110"/>
                            <w:sz w:val="16"/>
                            <w:vertAlign w:val="baseline"/>
                          </w:rPr>
                          <w:t> </w:t>
                        </w:r>
                        <w:r>
                          <w:rPr>
                            <w:spacing w:val="-2"/>
                            <w:w w:val="110"/>
                            <w:sz w:val="16"/>
                            <w:vertAlign w:val="baseline"/>
                          </w:rPr>
                          <w:t>where</w:t>
                        </w:r>
                      </w:p>
                    </w:txbxContent>
                  </v:textbox>
                  <w10:wrap type="none"/>
                </v:shape>
                <v:shape style="position:absolute;left:7053;top:1941;width:771;height:153" type="#_x0000_t202" id="docshape90" filled="false" stroked="false">
                  <v:textbox inset="0,0,0,0">
                    <w:txbxContent>
                      <w:p>
                        <w:pPr>
                          <w:tabs>
                            <w:tab w:pos="349" w:val="left" w:leader="none"/>
                            <w:tab w:pos="697" w:val="left" w:leader="none"/>
                          </w:tabs>
                          <w:spacing w:before="6"/>
                          <w:ind w:left="20" w:right="0" w:firstLine="0"/>
                          <w:jc w:val="left"/>
                          <w:rPr>
                            <w:i/>
                            <w:sz w:val="11"/>
                          </w:rPr>
                        </w:pPr>
                        <w:r>
                          <w:rPr>
                            <w:i/>
                            <w:spacing w:val="-5"/>
                            <w:sz w:val="11"/>
                          </w:rPr>
                          <w:t>ij</w:t>
                        </w:r>
                        <w:r>
                          <w:rPr>
                            <w:i/>
                            <w:sz w:val="11"/>
                          </w:rPr>
                          <w:tab/>
                        </w:r>
                        <w:r>
                          <w:rPr>
                            <w:i/>
                            <w:spacing w:val="-10"/>
                            <w:sz w:val="11"/>
                          </w:rPr>
                          <w:t>j</w:t>
                        </w:r>
                        <w:r>
                          <w:rPr>
                            <w:sz w:val="11"/>
                          </w:rPr>
                          <w:tab/>
                        </w:r>
                        <w:r>
                          <w:rPr>
                            <w:i/>
                            <w:spacing w:val="-10"/>
                            <w:sz w:val="11"/>
                          </w:rPr>
                          <w:t>i</w:t>
                        </w:r>
                      </w:p>
                    </w:txbxContent>
                  </v:textbox>
                  <w10:wrap type="none"/>
                </v:shape>
                <v:shape style="position:absolute;left:9412;top:1942;width:123;height:152" type="#_x0000_t202" id="docshape91" filled="false" stroked="false">
                  <v:textbox inset="0,0,0,0">
                    <w:txbxContent>
                      <w:p>
                        <w:pPr>
                          <w:spacing w:before="4"/>
                          <w:ind w:left="20" w:right="0" w:firstLine="0"/>
                          <w:jc w:val="left"/>
                          <w:rPr>
                            <w:i/>
                            <w:sz w:val="11"/>
                          </w:rPr>
                        </w:pPr>
                        <w:r>
                          <w:rPr>
                            <w:i/>
                            <w:spacing w:val="-5"/>
                            <w:sz w:val="11"/>
                          </w:rPr>
                          <w:t>ij</w:t>
                        </w:r>
                      </w:p>
                    </w:txbxContent>
                  </v:textbox>
                  <w10:wrap type="none"/>
                </v:shape>
                <v:shape style="position:absolute;left:6135;top:2087;width:3048;height:245" type="#_x0000_t202" id="docshape92" filled="false" stroked="false">
                  <v:textbox inset="0,0,0,0">
                    <w:txbxContent>
                      <w:p>
                        <w:pPr>
                          <w:spacing w:before="41"/>
                          <w:ind w:left="20" w:right="0" w:firstLine="0"/>
                          <w:jc w:val="left"/>
                          <w:rPr>
                            <w:sz w:val="16"/>
                          </w:rPr>
                        </w:pPr>
                        <w:r>
                          <w:rPr>
                            <w:i/>
                            <w:w w:val="105"/>
                            <w:sz w:val="16"/>
                          </w:rPr>
                          <w:t>a</w:t>
                        </w:r>
                        <w:r>
                          <w:rPr>
                            <w:rFonts w:ascii="DejaVu Sans Condensed"/>
                            <w:w w:val="105"/>
                            <w:sz w:val="16"/>
                            <w:vertAlign w:val="superscript"/>
                          </w:rPr>
                          <w:t>(</w:t>
                        </w:r>
                        <w:r>
                          <w:rPr>
                            <w:i/>
                            <w:w w:val="105"/>
                            <w:sz w:val="16"/>
                            <w:vertAlign w:val="superscript"/>
                          </w:rPr>
                          <w:t>k</w:t>
                        </w:r>
                        <w:r>
                          <w:rPr>
                            <w:rFonts w:ascii="DejaVu Sans Condensed"/>
                            <w:w w:val="105"/>
                            <w:sz w:val="16"/>
                            <w:vertAlign w:val="superscript"/>
                          </w:rPr>
                          <w:t>+</w:t>
                        </w:r>
                        <w:r>
                          <w:rPr>
                            <w:w w:val="105"/>
                            <w:sz w:val="16"/>
                            <w:vertAlign w:val="superscript"/>
                          </w:rPr>
                          <w:t>1</w:t>
                        </w:r>
                        <w:r>
                          <w:rPr>
                            <w:rFonts w:ascii="DejaVu Sans Condensed"/>
                            <w:w w:val="105"/>
                            <w:sz w:val="16"/>
                            <w:vertAlign w:val="superscript"/>
                          </w:rPr>
                          <w:t>)</w:t>
                        </w:r>
                        <w:r>
                          <w:rPr>
                            <w:w w:val="105"/>
                            <w:sz w:val="16"/>
                            <w:vertAlign w:val="baseline"/>
                          </w:rPr>
                          <w:t>.</w:t>
                        </w:r>
                        <w:r>
                          <w:rPr>
                            <w:spacing w:val="13"/>
                            <w:w w:val="105"/>
                            <w:sz w:val="16"/>
                            <w:vertAlign w:val="baseline"/>
                          </w:rPr>
                          <w:t> </w:t>
                        </w:r>
                        <w:r>
                          <w:rPr>
                            <w:w w:val="105"/>
                            <w:sz w:val="16"/>
                            <w:vertAlign w:val="baseline"/>
                          </w:rPr>
                          <w:t>The</w:t>
                        </w:r>
                        <w:r>
                          <w:rPr>
                            <w:spacing w:val="13"/>
                            <w:w w:val="105"/>
                            <w:sz w:val="16"/>
                            <w:vertAlign w:val="baseline"/>
                          </w:rPr>
                          <w:t> </w:t>
                        </w:r>
                        <w:r>
                          <w:rPr>
                            <w:w w:val="105"/>
                            <w:sz w:val="16"/>
                            <w:vertAlign w:val="baseline"/>
                          </w:rPr>
                          <w:t>following</w:t>
                        </w:r>
                        <w:r>
                          <w:rPr>
                            <w:spacing w:val="11"/>
                            <w:w w:val="105"/>
                            <w:sz w:val="16"/>
                            <w:vertAlign w:val="baseline"/>
                          </w:rPr>
                          <w:t> </w:t>
                        </w:r>
                        <w:r>
                          <w:rPr>
                            <w:w w:val="105"/>
                            <w:sz w:val="16"/>
                            <w:vertAlign w:val="baseline"/>
                          </w:rPr>
                          <w:t>formulas</w:t>
                        </w:r>
                        <w:r>
                          <w:rPr>
                            <w:spacing w:val="12"/>
                            <w:w w:val="105"/>
                            <w:sz w:val="16"/>
                            <w:vertAlign w:val="baseline"/>
                          </w:rPr>
                          <w:t> </w:t>
                        </w:r>
                        <w:r>
                          <w:rPr>
                            <w:w w:val="105"/>
                            <w:sz w:val="16"/>
                            <w:vertAlign w:val="baseline"/>
                          </w:rPr>
                          <w:t>can</w:t>
                        </w:r>
                        <w:r>
                          <w:rPr>
                            <w:spacing w:val="13"/>
                            <w:w w:val="105"/>
                            <w:sz w:val="16"/>
                            <w:vertAlign w:val="baseline"/>
                          </w:rPr>
                          <w:t> </w:t>
                        </w:r>
                        <w:r>
                          <w:rPr>
                            <w:w w:val="105"/>
                            <w:sz w:val="16"/>
                            <w:vertAlign w:val="baseline"/>
                          </w:rPr>
                          <w:t>be</w:t>
                        </w:r>
                        <w:r>
                          <w:rPr>
                            <w:spacing w:val="12"/>
                            <w:w w:val="105"/>
                            <w:sz w:val="16"/>
                            <w:vertAlign w:val="baseline"/>
                          </w:rPr>
                          <w:t> </w:t>
                        </w:r>
                        <w:r>
                          <w:rPr>
                            <w:spacing w:val="-2"/>
                            <w:w w:val="105"/>
                            <w:sz w:val="16"/>
                            <w:vertAlign w:val="baseline"/>
                          </w:rPr>
                          <w:t>used:</w:t>
                        </w:r>
                      </w:p>
                    </w:txbxContent>
                  </v:textbox>
                  <w10:wrap type="none"/>
                </v:shape>
                <v:shape style="position:absolute;left:6135;top:2214;width:1511;height:344" type="#_x0000_t202" id="docshape93" filled="false" stroked="false">
                  <v:textbox inset="0,0,0,0">
                    <w:txbxContent>
                      <w:p>
                        <w:pPr>
                          <w:spacing w:before="4"/>
                          <w:ind w:left="99" w:right="0" w:firstLine="0"/>
                          <w:jc w:val="left"/>
                          <w:rPr>
                            <w:i/>
                            <w:sz w:val="11"/>
                          </w:rPr>
                        </w:pPr>
                        <w:r>
                          <w:rPr>
                            <w:i/>
                            <w:spacing w:val="-5"/>
                            <w:sz w:val="11"/>
                          </w:rPr>
                          <w:t>ij</w:t>
                        </w:r>
                      </w:p>
                      <w:p>
                        <w:pPr>
                          <w:spacing w:before="9"/>
                          <w:ind w:left="20" w:right="0" w:firstLine="0"/>
                          <w:jc w:val="left"/>
                          <w:rPr>
                            <w:sz w:val="16"/>
                          </w:rPr>
                        </w:pPr>
                        <w:r>
                          <w:rPr>
                            <w:w w:val="105"/>
                            <w:sz w:val="16"/>
                          </w:rPr>
                          <w:t>(i)</w:t>
                        </w:r>
                        <w:r>
                          <w:rPr>
                            <w:spacing w:val="8"/>
                            <w:w w:val="105"/>
                            <w:sz w:val="16"/>
                          </w:rPr>
                          <w:t> </w:t>
                        </w:r>
                        <w:r>
                          <w:rPr>
                            <w:w w:val="105"/>
                            <w:sz w:val="16"/>
                          </w:rPr>
                          <w:t>(The</w:t>
                        </w:r>
                        <w:r>
                          <w:rPr>
                            <w:spacing w:val="8"/>
                            <w:w w:val="105"/>
                            <w:sz w:val="16"/>
                          </w:rPr>
                          <w:t> </w:t>
                        </w:r>
                        <w:r>
                          <w:rPr>
                            <w:w w:val="105"/>
                            <w:sz w:val="16"/>
                          </w:rPr>
                          <w:t>WAM</w:t>
                        </w:r>
                        <w:r>
                          <w:rPr>
                            <w:spacing w:val="7"/>
                            <w:w w:val="105"/>
                            <w:sz w:val="16"/>
                          </w:rPr>
                          <w:t> </w:t>
                        </w:r>
                        <w:r>
                          <w:rPr>
                            <w:spacing w:val="-2"/>
                            <w:w w:val="105"/>
                            <w:sz w:val="16"/>
                          </w:rPr>
                          <w:t>form)</w:t>
                        </w:r>
                      </w:p>
                    </w:txbxContent>
                  </v:textbox>
                  <w10:wrap type="none"/>
                </v:shape>
                <v:shape style="position:absolute;left:6165;top:3376;width:648;height:267" type="#_x0000_t202" id="docshape94" filled="false" stroked="false">
                  <v:textbox inset="0,0,0,0">
                    <w:txbxContent>
                      <w:p>
                        <w:pPr>
                          <w:spacing w:before="8"/>
                          <w:ind w:left="20" w:right="0" w:firstLine="0"/>
                          <w:jc w:val="left"/>
                          <w:rPr>
                            <w:rFonts w:ascii="DejaVu Sans Condensed"/>
                            <w:sz w:val="18"/>
                          </w:rPr>
                        </w:pPr>
                        <w:r>
                          <w:rPr>
                            <w:i/>
                            <w:w w:val="110"/>
                            <w:position w:val="-8"/>
                            <w:sz w:val="18"/>
                          </w:rPr>
                          <w:t>a</w:t>
                        </w:r>
                        <w:r>
                          <w:rPr>
                            <w:rFonts w:ascii="DejaVu Sans Condensed"/>
                            <w:w w:val="110"/>
                            <w:sz w:val="11"/>
                          </w:rPr>
                          <w:t>(</w:t>
                        </w:r>
                        <w:r>
                          <w:rPr>
                            <w:i/>
                            <w:w w:val="110"/>
                            <w:sz w:val="11"/>
                          </w:rPr>
                          <w:t>k</w:t>
                        </w:r>
                        <w:r>
                          <w:rPr>
                            <w:rFonts w:ascii="DejaVu Sans Condensed"/>
                            <w:w w:val="110"/>
                            <w:sz w:val="11"/>
                          </w:rPr>
                          <w:t>+</w:t>
                        </w:r>
                        <w:r>
                          <w:rPr>
                            <w:w w:val="110"/>
                            <w:sz w:val="11"/>
                          </w:rPr>
                          <w:t>1</w:t>
                        </w:r>
                        <w:r>
                          <w:rPr>
                            <w:rFonts w:ascii="DejaVu Sans Condensed"/>
                            <w:w w:val="110"/>
                            <w:sz w:val="11"/>
                          </w:rPr>
                          <w:t>)</w:t>
                        </w:r>
                        <w:r>
                          <w:rPr>
                            <w:rFonts w:ascii="DejaVu Sans Condensed"/>
                            <w:spacing w:val="17"/>
                            <w:w w:val="110"/>
                            <w:sz w:val="11"/>
                          </w:rPr>
                          <w:t> </w:t>
                        </w:r>
                        <w:r>
                          <w:rPr>
                            <w:rFonts w:ascii="DejaVu Sans Condensed"/>
                            <w:spacing w:val="-10"/>
                            <w:w w:val="110"/>
                            <w:position w:val="-8"/>
                            <w:sz w:val="18"/>
                          </w:rPr>
                          <w:t>=</w:t>
                        </w:r>
                      </w:p>
                    </w:txbxContent>
                  </v:textbox>
                  <w10:wrap type="none"/>
                </v:shape>
                <v:shape style="position:absolute;left:6802;top:2744;width:60;height:706" type="#_x0000_t202" id="docshape95" filled="false" stroked="false">
                  <v:textbox inset="0,0,0,0">
                    <w:txbxContent>
                      <w:p>
                        <w:pPr>
                          <w:spacing w:line="193" w:lineRule="exact" w:before="0"/>
                          <w:ind w:left="20" w:right="0" w:firstLine="0"/>
                          <w:jc w:val="left"/>
                          <w:rPr>
                            <w:rFonts w:ascii="Arimo"/>
                            <w:sz w:val="18"/>
                          </w:rPr>
                        </w:pPr>
                        <w:r>
                          <w:rPr>
                            <w:rFonts w:ascii="Arimo"/>
                            <w:spacing w:val="-161"/>
                            <w:w w:val="160"/>
                            <w:sz w:val="18"/>
                          </w:rPr>
                          <w:t>8</w:t>
                        </w:r>
                      </w:p>
                    </w:txbxContent>
                  </v:textbox>
                  <w10:wrap type="none"/>
                </v:shape>
                <v:shape style="position:absolute;left:6254;top:3510;width:127;height:157" type="#_x0000_t202" id="docshape96" filled="false" stroked="false">
                  <v:textbox inset="0,0,0,0">
                    <w:txbxContent>
                      <w:p>
                        <w:pPr>
                          <w:spacing w:before="8"/>
                          <w:ind w:left="20" w:right="0" w:firstLine="0"/>
                          <w:jc w:val="left"/>
                          <w:rPr>
                            <w:i/>
                            <w:sz w:val="11"/>
                          </w:rPr>
                        </w:pPr>
                        <w:r>
                          <w:rPr>
                            <w:i/>
                            <w:spacing w:val="-5"/>
                            <w:sz w:val="11"/>
                          </w:rPr>
                          <w:t>ij</w:t>
                        </w:r>
                      </w:p>
                    </w:txbxContent>
                  </v:textbox>
                  <w10:wrap type="none"/>
                </v:shape>
                <v:shape style="position:absolute;left:6802;top:2950;width:2949;height:713" type="#_x0000_t202" id="docshape97" filled="false" stroked="false">
                  <v:textbox inset="0,0,0,0">
                    <w:txbxContent>
                      <w:p>
                        <w:pPr>
                          <w:tabs>
                            <w:tab w:pos="589" w:val="left" w:leader="none"/>
                            <w:tab w:pos="1726" w:val="left" w:leader="none"/>
                          </w:tabs>
                          <w:spacing w:line="149" w:lineRule="exact" w:before="0"/>
                          <w:ind w:left="208" w:right="0" w:firstLine="0"/>
                          <w:jc w:val="left"/>
                          <w:rPr>
                            <w:rFonts w:ascii="Khmer OS Muol Pali" w:hAnsi="Khmer OS Muol Pali"/>
                            <w:sz w:val="18"/>
                          </w:rPr>
                        </w:pPr>
                        <w:r>
                          <w:rPr>
                            <w:rFonts w:ascii="Verdana" w:hAnsi="Verdana"/>
                            <w:spacing w:val="-5"/>
                            <w:sz w:val="18"/>
                          </w:rPr>
                          <w:t>k</w:t>
                        </w:r>
                        <w:r>
                          <w:rPr>
                            <w:i/>
                            <w:spacing w:val="-5"/>
                            <w:sz w:val="18"/>
                          </w:rPr>
                          <w:t>a</w:t>
                        </w:r>
                        <w:r>
                          <w:rPr>
                            <w:i/>
                            <w:sz w:val="18"/>
                          </w:rPr>
                          <w:tab/>
                        </w:r>
                        <w:r>
                          <w:rPr>
                            <w:rFonts w:ascii="DejaVu Sans Condensed" w:hAnsi="DejaVu Sans Condensed"/>
                            <w:spacing w:val="-4"/>
                            <w:sz w:val="18"/>
                          </w:rPr>
                          <w:t>+</w:t>
                        </w:r>
                        <w:r>
                          <w:rPr>
                            <w:rFonts w:ascii="DejaVu Sans Condensed" w:hAnsi="DejaVu Sans Condensed"/>
                            <w:spacing w:val="-12"/>
                            <w:sz w:val="18"/>
                          </w:rPr>
                          <w:t> </w:t>
                        </w:r>
                        <w:r>
                          <w:rPr>
                            <w:rFonts w:ascii="DejaVu Sans Condensed" w:hAnsi="DejaVu Sans Condensed"/>
                            <w:spacing w:val="-4"/>
                            <w:sz w:val="18"/>
                          </w:rPr>
                          <w:t>(</w:t>
                        </w:r>
                        <w:r>
                          <w:rPr>
                            <w:spacing w:val="-4"/>
                            <w:sz w:val="18"/>
                          </w:rPr>
                          <w:t>1</w:t>
                        </w:r>
                        <w:r>
                          <w:rPr>
                            <w:spacing w:val="-8"/>
                            <w:sz w:val="18"/>
                          </w:rPr>
                          <w:t> </w:t>
                        </w:r>
                        <w:r>
                          <w:rPr>
                            <w:rFonts w:ascii="DejaVu Sans Condensed" w:hAnsi="DejaVu Sans Condensed"/>
                            <w:spacing w:val="-4"/>
                            <w:sz w:val="18"/>
                          </w:rPr>
                          <w:t>—</w:t>
                        </w:r>
                        <w:r>
                          <w:rPr>
                            <w:rFonts w:ascii="DejaVu Sans Condensed" w:hAnsi="DejaVu Sans Condensed"/>
                            <w:spacing w:val="-12"/>
                            <w:sz w:val="18"/>
                          </w:rPr>
                          <w:t> </w:t>
                        </w:r>
                        <w:r>
                          <w:rPr>
                            <w:rFonts w:ascii="Verdana" w:hAnsi="Verdana"/>
                            <w:spacing w:val="-5"/>
                            <w:sz w:val="18"/>
                          </w:rPr>
                          <w:t>k</w:t>
                        </w:r>
                        <w:r>
                          <w:rPr>
                            <w:rFonts w:ascii="DejaVu Sans Condensed" w:hAnsi="DejaVu Sans Condensed"/>
                            <w:spacing w:val="-5"/>
                            <w:sz w:val="18"/>
                          </w:rPr>
                          <w:t>)</w:t>
                        </w:r>
                        <w:r>
                          <w:rPr>
                            <w:rFonts w:ascii="DejaVu Sans Condensed" w:hAnsi="DejaVu Sans Condensed"/>
                            <w:sz w:val="18"/>
                          </w:rPr>
                          <w:tab/>
                        </w:r>
                        <w:r>
                          <w:rPr>
                            <w:rFonts w:ascii="LM Roman 10" w:hAnsi="LM Roman 10"/>
                            <w:sz w:val="18"/>
                          </w:rPr>
                          <w:t>,</w:t>
                        </w:r>
                        <w:r>
                          <w:rPr>
                            <w:rFonts w:ascii="LM Roman 10" w:hAnsi="LM Roman 10"/>
                            <w:spacing w:val="32"/>
                            <w:sz w:val="18"/>
                          </w:rPr>
                          <w:t>  </w:t>
                        </w:r>
                        <w:r>
                          <w:rPr>
                            <w:rFonts w:ascii="DejaVu Sans Condensed" w:hAnsi="DejaVu Sans Condensed"/>
                            <w:sz w:val="18"/>
                          </w:rPr>
                          <w:t>(</w:t>
                        </w:r>
                        <w:r>
                          <w:rPr>
                            <w:i/>
                            <w:sz w:val="18"/>
                          </w:rPr>
                          <w:t>i</w:t>
                        </w:r>
                        <w:r>
                          <w:rPr>
                            <w:rFonts w:ascii="LM Roman 10" w:hAnsi="LM Roman 10"/>
                            <w:sz w:val="18"/>
                          </w:rPr>
                          <w:t>,</w:t>
                        </w:r>
                        <w:r>
                          <w:rPr>
                            <w:rFonts w:ascii="LM Roman 10" w:hAnsi="LM Roman 10"/>
                            <w:spacing w:val="-30"/>
                            <w:sz w:val="18"/>
                          </w:rPr>
                          <w:t> </w:t>
                        </w:r>
                        <w:r>
                          <w:rPr>
                            <w:i/>
                            <w:spacing w:val="16"/>
                            <w:sz w:val="18"/>
                          </w:rPr>
                          <w:t>j</w:t>
                        </w:r>
                        <w:r>
                          <w:rPr>
                            <w:rFonts w:ascii="DejaVu Sans Condensed" w:hAnsi="DejaVu Sans Condensed"/>
                            <w:spacing w:val="16"/>
                            <w:sz w:val="18"/>
                          </w:rPr>
                          <w:t>)=</w:t>
                        </w:r>
                        <w:r>
                          <w:rPr>
                            <w:rFonts w:ascii="DejaVu Sans Condensed" w:hAnsi="DejaVu Sans Condensed"/>
                            <w:spacing w:val="-2"/>
                            <w:sz w:val="18"/>
                          </w:rPr>
                          <w:t> </w:t>
                        </w:r>
                        <w:r>
                          <w:rPr>
                            <w:rFonts w:ascii="DejaVu Sans Condensed" w:hAnsi="DejaVu Sans Condensed"/>
                            <w:sz w:val="18"/>
                          </w:rPr>
                          <w:t>(</w:t>
                        </w:r>
                        <w:r>
                          <w:rPr>
                            <w:i/>
                            <w:sz w:val="18"/>
                          </w:rPr>
                          <w:t>r</w:t>
                        </w:r>
                        <w:r>
                          <w:rPr>
                            <w:rFonts w:ascii="LM Roman 10" w:hAnsi="LM Roman 10"/>
                            <w:sz w:val="18"/>
                          </w:rPr>
                          <w:t>,</w:t>
                        </w:r>
                        <w:r>
                          <w:rPr>
                            <w:rFonts w:ascii="LM Roman 10" w:hAnsi="LM Roman 10"/>
                            <w:spacing w:val="-30"/>
                            <w:sz w:val="18"/>
                          </w:rPr>
                          <w:t> </w:t>
                        </w:r>
                        <w:r>
                          <w:rPr>
                            <w:i/>
                            <w:spacing w:val="-5"/>
                            <w:sz w:val="18"/>
                          </w:rPr>
                          <w:t>s</w:t>
                        </w:r>
                        <w:r>
                          <w:rPr>
                            <w:rFonts w:ascii="DejaVu Sans Condensed" w:hAnsi="DejaVu Sans Condensed"/>
                            <w:spacing w:val="-5"/>
                            <w:sz w:val="18"/>
                          </w:rPr>
                          <w:t>)</w:t>
                        </w:r>
                        <w:r>
                          <w:rPr>
                            <w:rFonts w:ascii="Khmer OS Muol Pali" w:hAnsi="Khmer OS Muol Pali"/>
                            <w:spacing w:val="-5"/>
                            <w:sz w:val="18"/>
                          </w:rPr>
                          <w:t>;</w:t>
                        </w:r>
                      </w:p>
                      <w:p>
                        <w:pPr>
                          <w:spacing w:line="51" w:lineRule="exact" w:before="0"/>
                          <w:ind w:left="20" w:right="0" w:firstLine="0"/>
                          <w:jc w:val="left"/>
                          <w:rPr>
                            <w:rFonts w:ascii="Arimo"/>
                            <w:sz w:val="18"/>
                          </w:rPr>
                        </w:pPr>
                        <w:r>
                          <w:rPr>
                            <w:rFonts w:ascii="Arimo"/>
                            <w:spacing w:val="-10"/>
                            <w:w w:val="150"/>
                            <w:sz w:val="18"/>
                          </w:rPr>
                          <w:t>&gt;</w:t>
                        </w:r>
                      </w:p>
                    </w:txbxContent>
                  </v:textbox>
                  <w10:wrap type="none"/>
                </v:shape>
                <v:shape style="position:absolute;left:7170;top:2938;width:212;height:161" type="#_x0000_t202" id="docshape98" filled="false" stroked="false">
                  <v:textbox inset="0,0,0,0">
                    <w:txbxContent>
                      <w:p>
                        <w:pPr>
                          <w:spacing w:before="8"/>
                          <w:ind w:left="20" w:right="0" w:firstLine="0"/>
                          <w:jc w:val="left"/>
                          <w:rPr>
                            <w:rFonts w:ascii="DejaVu Sans Condensed"/>
                            <w:sz w:val="11"/>
                          </w:rPr>
                        </w:pPr>
                        <w:r>
                          <w:rPr>
                            <w:rFonts w:ascii="DejaVu Sans Condensed"/>
                            <w:spacing w:val="-5"/>
                            <w:w w:val="120"/>
                            <w:sz w:val="11"/>
                          </w:rPr>
                          <w:t>(</w:t>
                        </w:r>
                        <w:r>
                          <w:rPr>
                            <w:i/>
                            <w:spacing w:val="-5"/>
                            <w:w w:val="120"/>
                            <w:sz w:val="11"/>
                          </w:rPr>
                          <w:t>k</w:t>
                        </w:r>
                        <w:r>
                          <w:rPr>
                            <w:rFonts w:ascii="DejaVu Sans Condensed"/>
                            <w:spacing w:val="-5"/>
                            <w:w w:val="120"/>
                            <w:sz w:val="11"/>
                          </w:rPr>
                          <w:t>)</w:t>
                        </w:r>
                      </w:p>
                    </w:txbxContent>
                  </v:textbox>
                  <w10:wrap type="none"/>
                </v:shape>
                <v:shape style="position:absolute;left:6802;top:3062;width:219;height:862" type="#_x0000_t202" id="docshape99" filled="false" stroked="false">
                  <v:textbox inset="0,0,0,0">
                    <w:txbxContent>
                      <w:p>
                        <w:pPr>
                          <w:spacing w:line="218" w:lineRule="auto" w:before="0"/>
                          <w:ind w:left="20" w:right="0" w:firstLine="0"/>
                          <w:jc w:val="left"/>
                          <w:rPr>
                            <w:rFonts w:ascii="Arimo"/>
                            <w:sz w:val="18"/>
                          </w:rPr>
                        </w:pPr>
                        <w:r>
                          <w:rPr>
                            <w:rFonts w:ascii="Arimo"/>
                            <w:spacing w:val="-170"/>
                            <w:w w:val="150"/>
                            <w:position w:val="-9"/>
                            <w:sz w:val="18"/>
                          </w:rPr>
                          <w:t>&gt;</w:t>
                        </w:r>
                        <w:r>
                          <w:rPr>
                            <w:rFonts w:ascii="Arimo"/>
                            <w:spacing w:val="-170"/>
                            <w:w w:val="150"/>
                            <w:sz w:val="18"/>
                          </w:rPr>
                          <w:t>&gt;</w:t>
                        </w:r>
                        <w:r>
                          <w:rPr>
                            <w:rFonts w:ascii="Arimo"/>
                            <w:spacing w:val="-11"/>
                            <w:w w:val="150"/>
                            <w:position w:val="-15"/>
                            <w:sz w:val="18"/>
                          </w:rPr>
                          <w:t>&lt;</w:t>
                        </w:r>
                      </w:p>
                    </w:txbxContent>
                  </v:textbox>
                  <w10:wrap type="none"/>
                </v:shape>
                <v:shape style="position:absolute;left:7170;top:3053;width:154;height:157" type="#_x0000_t202" id="docshape100" filled="false" stroked="false">
                  <v:textbox inset="0,0,0,0">
                    <w:txbxContent>
                      <w:p>
                        <w:pPr>
                          <w:spacing w:before="8"/>
                          <w:ind w:left="20" w:right="0" w:firstLine="0"/>
                          <w:jc w:val="left"/>
                          <w:rPr>
                            <w:i/>
                            <w:sz w:val="11"/>
                          </w:rPr>
                        </w:pPr>
                        <w:r>
                          <w:rPr>
                            <w:i/>
                            <w:spacing w:val="-5"/>
                            <w:w w:val="105"/>
                            <w:sz w:val="11"/>
                          </w:rPr>
                          <w:t>rs</w:t>
                        </w:r>
                      </w:p>
                    </w:txbxContent>
                  </v:textbox>
                  <w10:wrap type="none"/>
                </v:shape>
                <v:shape style="position:absolute;left:8085;top:2761;width:483;height:706" type="#_x0000_t202" id="docshape101" filled="false" stroked="false">
                  <v:textbox inset="0,0,0,0">
                    <w:txbxContent>
                      <w:p>
                        <w:pPr>
                          <w:tabs>
                            <w:tab w:pos="336" w:val="left" w:leader="none"/>
                          </w:tabs>
                          <w:spacing w:line="193" w:lineRule="exact" w:before="0"/>
                          <w:ind w:left="20" w:right="0" w:firstLine="0"/>
                          <w:jc w:val="left"/>
                          <w:rPr>
                            <w:rFonts w:ascii="Arimo"/>
                            <w:sz w:val="18"/>
                          </w:rPr>
                        </w:pPr>
                        <w:r>
                          <w:rPr>
                            <w:rFonts w:ascii="Arimo"/>
                            <w:w w:val="212"/>
                            <w:sz w:val="18"/>
                          </w:rPr>
                          <w:t> </w:t>
                        </w:r>
                        <w:r>
                          <w:rPr>
                            <w:rFonts w:ascii="Arimo"/>
                            <w:sz w:val="18"/>
                          </w:rPr>
                          <w:tab/>
                        </w:r>
                        <w:r>
                          <w:rPr>
                            <w:rFonts w:ascii="Arimo"/>
                            <w:w w:val="212"/>
                            <w:sz w:val="18"/>
                          </w:rPr>
                          <w:t> </w:t>
                        </w:r>
                      </w:p>
                    </w:txbxContent>
                  </v:textbox>
                  <w10:wrap type="none"/>
                </v:shape>
                <v:shape style="position:absolute;left:8191;top:2959;width:270;height:140" type="#_x0000_t202" id="docshape102" filled="false" stroked="false">
                  <v:textbox inset="0,0,0,0">
                    <w:txbxContent>
                      <w:p>
                        <w:pPr>
                          <w:spacing w:before="16"/>
                          <w:ind w:left="20" w:right="0" w:firstLine="0"/>
                          <w:jc w:val="left"/>
                          <w:rPr>
                            <w:i/>
                            <w:sz w:val="9"/>
                          </w:rPr>
                        </w:pPr>
                        <w:r>
                          <w:rPr>
                            <w:i/>
                            <w:spacing w:val="-10"/>
                            <w:sz w:val="9"/>
                            <w:u w:val="single"/>
                          </w:rPr>
                          <w:t>r</w:t>
                        </w:r>
                        <w:r>
                          <w:rPr>
                            <w:i/>
                            <w:spacing w:val="80"/>
                            <w:sz w:val="9"/>
                            <w:u w:val="single"/>
                          </w:rPr>
                          <w:t> </w:t>
                        </w:r>
                      </w:p>
                    </w:txbxContent>
                  </v:textbox>
                  <w10:wrap type="none"/>
                </v:shape>
                <v:shape style="position:absolute;left:8191;top:2917;width:144;height:169" type="#_x0000_t202" id="docshape103" filled="false" stroked="false">
                  <v:textbox inset="0,0,0,0">
                    <w:txbxContent>
                      <w:p>
                        <w:pPr>
                          <w:spacing w:before="3"/>
                          <w:ind w:left="20" w:right="0" w:firstLine="0"/>
                          <w:jc w:val="left"/>
                          <w:rPr>
                            <w:rFonts w:ascii="Verdana"/>
                            <w:sz w:val="11"/>
                          </w:rPr>
                        </w:pPr>
                        <w:r>
                          <w:rPr>
                            <w:rFonts w:ascii="Verdana"/>
                            <w:spacing w:val="-10"/>
                            <w:w w:val="130"/>
                            <w:sz w:val="11"/>
                          </w:rPr>
                          <w:t>x</w:t>
                        </w:r>
                      </w:p>
                    </w:txbxContent>
                  </v:textbox>
                  <w10:wrap type="none"/>
                </v:shape>
                <v:shape style="position:absolute;left:8275;top:2878;width:178;height:133" type="#_x0000_t202" id="docshape104" filled="false" stroked="false">
                  <v:textbox inset="0,0,0,0">
                    <w:txbxContent>
                      <w:p>
                        <w:pPr>
                          <w:spacing w:before="6"/>
                          <w:ind w:left="20" w:right="0" w:firstLine="0"/>
                          <w:jc w:val="left"/>
                          <w:rPr>
                            <w:rFonts w:ascii="DejaVu Sans Condensed"/>
                            <w:sz w:val="9"/>
                          </w:rPr>
                        </w:pPr>
                        <w:r>
                          <w:rPr>
                            <w:rFonts w:ascii="DejaVu Sans Condensed"/>
                            <w:spacing w:val="-5"/>
                            <w:w w:val="110"/>
                            <w:sz w:val="9"/>
                          </w:rPr>
                          <w:t>(</w:t>
                        </w:r>
                        <w:r>
                          <w:rPr>
                            <w:i/>
                            <w:spacing w:val="-5"/>
                            <w:w w:val="110"/>
                            <w:sz w:val="9"/>
                          </w:rPr>
                          <w:t>k</w:t>
                        </w:r>
                        <w:r>
                          <w:rPr>
                            <w:rFonts w:ascii="DejaVu Sans Condensed"/>
                            <w:spacing w:val="-5"/>
                            <w:w w:val="110"/>
                            <w:sz w:val="9"/>
                          </w:rPr>
                          <w:t>)</w:t>
                        </w:r>
                      </w:p>
                    </w:txbxContent>
                  </v:textbox>
                  <w10:wrap type="none"/>
                </v:shape>
                <v:shape style="position:absolute;left:8191;top:3096;width:177;height:183" type="#_x0000_t202" id="docshape105" filled="false" stroked="false">
                  <v:textbox inset="0,0,0,0">
                    <w:txbxContent>
                      <w:p>
                        <w:pPr>
                          <w:spacing w:before="3"/>
                          <w:ind w:left="20" w:right="0" w:firstLine="0"/>
                          <w:jc w:val="left"/>
                          <w:rPr>
                            <w:i/>
                            <w:sz w:val="9"/>
                          </w:rPr>
                        </w:pPr>
                        <w:r>
                          <w:rPr>
                            <w:rFonts w:ascii="Verdana"/>
                            <w:spacing w:val="-5"/>
                            <w:w w:val="115"/>
                            <w:sz w:val="11"/>
                          </w:rPr>
                          <w:t>x</w:t>
                        </w:r>
                        <w:r>
                          <w:rPr>
                            <w:i/>
                            <w:spacing w:val="-5"/>
                            <w:w w:val="115"/>
                            <w:position w:val="-2"/>
                            <w:sz w:val="9"/>
                          </w:rPr>
                          <w:t>s</w:t>
                        </w:r>
                      </w:p>
                    </w:txbxContent>
                  </v:textbox>
                  <w10:wrap type="none"/>
                </v:shape>
                <v:shape style="position:absolute;left:8275;top:3057;width:178;height:133" type="#_x0000_t202" id="docshape106" filled="false" stroked="false">
                  <v:textbox inset="0,0,0,0">
                    <w:txbxContent>
                      <w:p>
                        <w:pPr>
                          <w:spacing w:before="6"/>
                          <w:ind w:left="20" w:right="0" w:firstLine="0"/>
                          <w:jc w:val="left"/>
                          <w:rPr>
                            <w:rFonts w:ascii="DejaVu Sans Condensed"/>
                            <w:sz w:val="9"/>
                          </w:rPr>
                        </w:pPr>
                        <w:r>
                          <w:rPr>
                            <w:rFonts w:ascii="DejaVu Sans Condensed"/>
                            <w:spacing w:val="-5"/>
                            <w:w w:val="110"/>
                            <w:sz w:val="9"/>
                          </w:rPr>
                          <w:t>(</w:t>
                        </w:r>
                        <w:r>
                          <w:rPr>
                            <w:i/>
                            <w:spacing w:val="-5"/>
                            <w:w w:val="110"/>
                            <w:sz w:val="9"/>
                          </w:rPr>
                          <w:t>k</w:t>
                        </w:r>
                        <w:r>
                          <w:rPr>
                            <w:rFonts w:ascii="DejaVu Sans Condensed"/>
                            <w:spacing w:val="-5"/>
                            <w:w w:val="110"/>
                            <w:sz w:val="9"/>
                          </w:rPr>
                          <w:t>)</w:t>
                        </w:r>
                      </w:p>
                    </w:txbxContent>
                  </v:textbox>
                  <w10:wrap type="none"/>
                </v:shape>
                <v:shape style="position:absolute;left:6990;top:3267;width:1143;height:170" type="#_x0000_t202" id="docshape107" filled="false" stroked="false">
                  <v:textbox inset="0,0,0,0">
                    <w:txbxContent>
                      <w:p>
                        <w:pPr>
                          <w:tabs>
                            <w:tab w:pos="532" w:val="left" w:leader="none"/>
                            <w:tab w:pos="1102" w:val="left" w:leader="none"/>
                          </w:tabs>
                          <w:spacing w:before="21"/>
                          <w:ind w:left="20" w:right="0" w:firstLine="0"/>
                          <w:jc w:val="left"/>
                          <w:rPr>
                            <w:sz w:val="11"/>
                          </w:rPr>
                        </w:pPr>
                        <w:r>
                          <w:rPr>
                            <w:sz w:val="11"/>
                            <w:u w:val="single"/>
                          </w:rPr>
                          <w:tab/>
                        </w:r>
                        <w:r>
                          <w:rPr>
                            <w:spacing w:val="-10"/>
                            <w:w w:val="105"/>
                            <w:sz w:val="11"/>
                            <w:u w:val="single"/>
                          </w:rPr>
                          <w:t>1</w:t>
                        </w:r>
                        <w:r>
                          <w:rPr>
                            <w:sz w:val="11"/>
                            <w:u w:val="single"/>
                          </w:rPr>
                          <w:tab/>
                        </w:r>
                      </w:p>
                    </w:txbxContent>
                  </v:textbox>
                  <w10:wrap type="none"/>
                </v:shape>
                <v:shape style="position:absolute;left:7107;top:3527;width:178;height:133" type="#_x0000_t202" id="docshape108" filled="false" stroked="false">
                  <v:textbox inset="0,0,0,0">
                    <w:txbxContent>
                      <w:p>
                        <w:pPr>
                          <w:spacing w:before="6"/>
                          <w:ind w:left="20" w:right="0" w:firstLine="0"/>
                          <w:jc w:val="left"/>
                          <w:rPr>
                            <w:rFonts w:ascii="DejaVu Sans Condensed"/>
                            <w:sz w:val="9"/>
                          </w:rPr>
                        </w:pPr>
                        <w:r>
                          <w:rPr>
                            <w:rFonts w:ascii="DejaVu Sans Condensed"/>
                            <w:spacing w:val="-5"/>
                            <w:w w:val="110"/>
                            <w:sz w:val="9"/>
                          </w:rPr>
                          <w:t>(</w:t>
                        </w:r>
                        <w:r>
                          <w:rPr>
                            <w:i/>
                            <w:spacing w:val="-5"/>
                            <w:w w:val="110"/>
                            <w:sz w:val="9"/>
                          </w:rPr>
                          <w:t>k</w:t>
                        </w:r>
                        <w:r>
                          <w:rPr>
                            <w:rFonts w:ascii="DejaVu Sans Condensed"/>
                            <w:spacing w:val="-5"/>
                            <w:w w:val="110"/>
                            <w:sz w:val="9"/>
                          </w:rPr>
                          <w:t>)</w:t>
                        </w:r>
                      </w:p>
                    </w:txbxContent>
                  </v:textbox>
                  <w10:wrap type="none"/>
                </v:shape>
                <v:shape style="position:absolute;left:7619;top:3274;width:191;height:706" type="#_x0000_t202" id="docshape109" filled="false" stroked="false">
                  <v:textbox inset="0,0,0,0">
                    <w:txbxContent>
                      <w:p>
                        <w:pPr>
                          <w:spacing w:line="193" w:lineRule="exact" w:before="0"/>
                          <w:ind w:left="20" w:right="0" w:firstLine="0"/>
                          <w:jc w:val="left"/>
                          <w:rPr>
                            <w:rFonts w:ascii="Arimo"/>
                            <w:sz w:val="18"/>
                          </w:rPr>
                        </w:pPr>
                        <w:r>
                          <w:rPr>
                            <w:rFonts w:ascii="Arimo"/>
                            <w:w w:val="261"/>
                            <w:sz w:val="18"/>
                          </w:rPr>
                          <w:t> </w:t>
                        </w:r>
                      </w:p>
                    </w:txbxContent>
                  </v:textbox>
                  <w10:wrap type="none"/>
                </v:shape>
                <v:shape style="position:absolute;left:7751;top:3459;width:241;height:191" type="#_x0000_t202" id="docshape110" filled="false" stroked="false">
                  <v:textbox inset="0,0,0,0">
                    <w:txbxContent>
                      <w:p>
                        <w:pPr>
                          <w:spacing w:before="6"/>
                          <w:ind w:left="20" w:right="0" w:firstLine="0"/>
                          <w:jc w:val="left"/>
                          <w:rPr>
                            <w:rFonts w:ascii="DejaVu Sans Condensed"/>
                            <w:sz w:val="9"/>
                          </w:rPr>
                        </w:pPr>
                        <w:r>
                          <w:rPr>
                            <w:rFonts w:ascii="Verdana"/>
                            <w:spacing w:val="-4"/>
                            <w:w w:val="115"/>
                            <w:position w:val="-4"/>
                            <w:sz w:val="9"/>
                            <w:u w:val="single"/>
                          </w:rPr>
                          <w:t>x</w:t>
                        </w:r>
                        <w:r>
                          <w:rPr>
                            <w:rFonts w:ascii="DejaVu Sans Condensed"/>
                            <w:spacing w:val="-4"/>
                            <w:w w:val="115"/>
                            <w:sz w:val="9"/>
                            <w:u w:val="none"/>
                          </w:rPr>
                          <w:t>(</w:t>
                        </w:r>
                        <w:r>
                          <w:rPr>
                            <w:i/>
                            <w:spacing w:val="-4"/>
                            <w:w w:val="115"/>
                            <w:sz w:val="9"/>
                            <w:u w:val="none"/>
                          </w:rPr>
                          <w:t>k</w:t>
                        </w:r>
                        <w:r>
                          <w:rPr>
                            <w:rFonts w:ascii="DejaVu Sans Condensed"/>
                            <w:spacing w:val="-4"/>
                            <w:w w:val="115"/>
                            <w:sz w:val="9"/>
                            <w:u w:val="none"/>
                          </w:rPr>
                          <w:t>)</w:t>
                        </w:r>
                      </w:p>
                    </w:txbxContent>
                  </v:textbox>
                  <w10:wrap type="none"/>
                </v:shape>
                <v:shape style="position:absolute;left:6802;top:3696;width:219;height:810" type="#_x0000_t202" id="docshape111" filled="false" stroked="false">
                  <v:textbox inset="0,0,0,0">
                    <w:txbxContent>
                      <w:p>
                        <w:pPr>
                          <w:spacing w:line="218" w:lineRule="auto" w:before="0"/>
                          <w:ind w:left="20" w:right="0" w:firstLine="0"/>
                          <w:jc w:val="left"/>
                          <w:rPr>
                            <w:rFonts w:ascii="Arimo"/>
                            <w:sz w:val="18"/>
                          </w:rPr>
                        </w:pPr>
                        <w:r>
                          <w:rPr>
                            <w:rFonts w:ascii="Arimo"/>
                            <w:spacing w:val="-170"/>
                            <w:w w:val="150"/>
                            <w:position w:val="-9"/>
                            <w:sz w:val="18"/>
                          </w:rPr>
                          <w:t>&gt;</w:t>
                        </w:r>
                        <w:r>
                          <w:rPr>
                            <w:rFonts w:ascii="Arimo"/>
                            <w:spacing w:val="-11"/>
                            <w:w w:val="150"/>
                            <w:sz w:val="18"/>
                          </w:rPr>
                          <w:t>&gt;</w:t>
                        </w:r>
                      </w:p>
                    </w:txbxContent>
                  </v:textbox>
                  <w10:wrap type="none"/>
                </v:shape>
                <v:shape style="position:absolute;left:6990;top:3568;width:690;height:169" type="#_x0000_t202" id="docshape112" filled="false" stroked="false">
                  <v:textbox inset="0,0,0,0">
                    <w:txbxContent>
                      <w:p>
                        <w:pPr>
                          <w:spacing w:before="3"/>
                          <w:ind w:left="20" w:right="0" w:firstLine="0"/>
                          <w:jc w:val="left"/>
                          <w:rPr>
                            <w:rFonts w:ascii="DejaVu Sans Condensed" w:hAnsi="DejaVu Sans Condensed"/>
                            <w:sz w:val="11"/>
                          </w:rPr>
                        </w:pPr>
                        <w:r>
                          <w:rPr>
                            <w:rFonts w:ascii="Verdana" w:hAnsi="Verdana"/>
                            <w:sz w:val="11"/>
                          </w:rPr>
                          <w:t>k</w:t>
                        </w:r>
                        <w:r>
                          <w:rPr>
                            <w:i/>
                            <w:sz w:val="11"/>
                          </w:rPr>
                          <w:t>a</w:t>
                        </w:r>
                        <w:r>
                          <w:rPr>
                            <w:i/>
                            <w:spacing w:val="35"/>
                            <w:sz w:val="11"/>
                          </w:rPr>
                          <w:t>  </w:t>
                        </w:r>
                        <w:r>
                          <w:rPr>
                            <w:rFonts w:ascii="DejaVu Sans Condensed" w:hAnsi="DejaVu Sans Condensed"/>
                            <w:sz w:val="11"/>
                          </w:rPr>
                          <w:t>+(</w:t>
                        </w:r>
                        <w:r>
                          <w:rPr>
                            <w:sz w:val="11"/>
                          </w:rPr>
                          <w:t>1</w:t>
                        </w:r>
                        <w:r>
                          <w:rPr>
                            <w:rFonts w:ascii="DejaVu Sans Condensed" w:hAnsi="DejaVu Sans Condensed"/>
                            <w:sz w:val="11"/>
                          </w:rPr>
                          <w:t>—</w:t>
                        </w:r>
                        <w:r>
                          <w:rPr>
                            <w:rFonts w:ascii="Verdana" w:hAnsi="Verdana"/>
                            <w:spacing w:val="-5"/>
                            <w:sz w:val="11"/>
                          </w:rPr>
                          <w:t>k</w:t>
                        </w:r>
                        <w:r>
                          <w:rPr>
                            <w:rFonts w:ascii="DejaVu Sans Condensed" w:hAnsi="DejaVu Sans Condensed"/>
                            <w:spacing w:val="-5"/>
                            <w:sz w:val="11"/>
                          </w:rPr>
                          <w:t>)</w:t>
                        </w:r>
                      </w:p>
                    </w:txbxContent>
                  </v:textbox>
                  <w10:wrap type="none"/>
                </v:shape>
                <v:shape style="position:absolute;left:7107;top:3619;width:127;height:130" type="#_x0000_t202" id="docshape113" filled="false" stroked="false">
                  <v:textbox inset="0,0,0,0">
                    <w:txbxContent>
                      <w:p>
                        <w:pPr>
                          <w:spacing w:before="6"/>
                          <w:ind w:left="20" w:right="0" w:firstLine="0"/>
                          <w:jc w:val="left"/>
                          <w:rPr>
                            <w:i/>
                            <w:sz w:val="9"/>
                          </w:rPr>
                        </w:pPr>
                        <w:r>
                          <w:rPr>
                            <w:i/>
                            <w:spacing w:val="-5"/>
                            <w:sz w:val="9"/>
                          </w:rPr>
                          <w:t>rs</w:t>
                        </w:r>
                      </w:p>
                    </w:txbxContent>
                  </v:textbox>
                  <w10:wrap type="none"/>
                </v:shape>
                <v:shape style="position:absolute;left:7751;top:3640;width:241;height:191" type="#_x0000_t202" id="docshape114" filled="false" stroked="false">
                  <v:textbox inset="0,0,0,0">
                    <w:txbxContent>
                      <w:p>
                        <w:pPr>
                          <w:spacing w:before="6"/>
                          <w:ind w:left="20" w:right="0" w:firstLine="0"/>
                          <w:jc w:val="left"/>
                          <w:rPr>
                            <w:rFonts w:ascii="DejaVu Sans Condensed"/>
                            <w:sz w:val="9"/>
                          </w:rPr>
                        </w:pPr>
                        <w:r>
                          <w:rPr>
                            <w:rFonts w:ascii="Verdana"/>
                            <w:spacing w:val="-4"/>
                            <w:w w:val="115"/>
                            <w:position w:val="-4"/>
                            <w:sz w:val="9"/>
                          </w:rPr>
                          <w:t>x</w:t>
                        </w:r>
                        <w:r>
                          <w:rPr>
                            <w:rFonts w:ascii="DejaVu Sans Condensed"/>
                            <w:spacing w:val="-4"/>
                            <w:w w:val="115"/>
                            <w:sz w:val="9"/>
                          </w:rPr>
                          <w:t>(</w:t>
                        </w:r>
                        <w:r>
                          <w:rPr>
                            <w:i/>
                            <w:spacing w:val="-4"/>
                            <w:w w:val="115"/>
                            <w:sz w:val="9"/>
                          </w:rPr>
                          <w:t>k</w:t>
                        </w:r>
                        <w:r>
                          <w:rPr>
                            <w:rFonts w:ascii="DejaVu Sans Condensed"/>
                            <w:spacing w:val="-4"/>
                            <w:w w:val="115"/>
                            <w:sz w:val="9"/>
                          </w:rPr>
                          <w:t>)</w:t>
                        </w:r>
                      </w:p>
                    </w:txbxContent>
                  </v:textbox>
                  <w10:wrap type="none"/>
                </v:shape>
                <v:shape style="position:absolute;left:7816;top:3550;width:184;height:130" type="#_x0000_t202" id="docshape115" filled="false" stroked="false">
                  <v:textbox inset="0,0,0,0">
                    <w:txbxContent>
                      <w:p>
                        <w:pPr>
                          <w:spacing w:before="6"/>
                          <w:ind w:left="20" w:right="0" w:firstLine="0"/>
                          <w:jc w:val="left"/>
                          <w:rPr>
                            <w:i/>
                            <w:sz w:val="9"/>
                          </w:rPr>
                        </w:pPr>
                        <w:r>
                          <w:rPr>
                            <w:i/>
                            <w:spacing w:val="-10"/>
                            <w:sz w:val="9"/>
                            <w:u w:val="single"/>
                          </w:rPr>
                          <w:t>r</w:t>
                        </w:r>
                        <w:r>
                          <w:rPr>
                            <w:i/>
                            <w:spacing w:val="80"/>
                            <w:sz w:val="9"/>
                            <w:u w:val="single"/>
                          </w:rPr>
                          <w:t> </w:t>
                        </w:r>
                      </w:p>
                    </w:txbxContent>
                  </v:textbox>
                  <w10:wrap type="none"/>
                </v:shape>
                <v:shape style="position:absolute;left:7816;top:3730;width:93;height:130" type="#_x0000_t202" id="docshape116" filled="false" stroked="false">
                  <v:textbox inset="0,0,0,0">
                    <w:txbxContent>
                      <w:p>
                        <w:pPr>
                          <w:spacing w:before="6"/>
                          <w:ind w:left="20" w:right="0" w:firstLine="0"/>
                          <w:jc w:val="left"/>
                          <w:rPr>
                            <w:i/>
                            <w:sz w:val="9"/>
                          </w:rPr>
                        </w:pPr>
                        <w:r>
                          <w:rPr>
                            <w:i/>
                            <w:spacing w:val="-10"/>
                            <w:sz w:val="9"/>
                          </w:rPr>
                          <w:t>s</w:t>
                        </w:r>
                      </w:p>
                    </w:txbxContent>
                  </v:textbox>
                  <w10:wrap type="none"/>
                </v:shape>
                <v:shape style="position:absolute;left:7941;top:3274;width:191;height:706" type="#_x0000_t202" id="docshape117" filled="false" stroked="false">
                  <v:textbox inset="0,0,0,0">
                    <w:txbxContent>
                      <w:p>
                        <w:pPr>
                          <w:spacing w:line="193" w:lineRule="exact" w:before="0"/>
                          <w:ind w:left="20" w:right="0" w:firstLine="0"/>
                          <w:jc w:val="left"/>
                          <w:rPr>
                            <w:rFonts w:ascii="Arimo"/>
                            <w:sz w:val="18"/>
                          </w:rPr>
                        </w:pPr>
                        <w:r>
                          <w:rPr>
                            <w:rFonts w:ascii="Arimo"/>
                            <w:w w:val="261"/>
                            <w:sz w:val="18"/>
                          </w:rPr>
                          <w:t> </w:t>
                        </w:r>
                      </w:p>
                    </w:txbxContent>
                  </v:textbox>
                  <w10:wrap type="none"/>
                </v:shape>
                <v:shape style="position:absolute;left:8102;top:3301;width:109;height:220" type="#_x0000_t202" id="docshape118" filled="false" stroked="false">
                  <v:textbox inset="0,0,0,0">
                    <w:txbxContent>
                      <w:p>
                        <w:pPr>
                          <w:spacing w:line="208" w:lineRule="exact" w:before="0"/>
                          <w:ind w:left="20" w:right="0" w:firstLine="0"/>
                          <w:jc w:val="left"/>
                          <w:rPr>
                            <w:rFonts w:ascii="LM Roman 10"/>
                            <w:sz w:val="18"/>
                          </w:rPr>
                        </w:pPr>
                        <w:r>
                          <w:rPr>
                            <w:rFonts w:ascii="LM Roman 10"/>
                            <w:spacing w:val="-10"/>
                            <w:sz w:val="18"/>
                          </w:rPr>
                          <w:t>,</w:t>
                        </w:r>
                      </w:p>
                    </w:txbxContent>
                  </v:textbox>
                  <w10:wrap type="none"/>
                </v:shape>
                <v:shape style="position:absolute;left:8736;top:3296;width:1015;height:226" type="#_x0000_t202" id="docshape119" filled="false" stroked="false">
                  <v:textbox inset="0,0,0,0">
                    <w:txbxContent>
                      <w:p>
                        <w:pPr>
                          <w:spacing w:line="225" w:lineRule="exact" w:before="0"/>
                          <w:ind w:left="20" w:right="0" w:firstLine="0"/>
                          <w:jc w:val="left"/>
                          <w:rPr>
                            <w:rFonts w:ascii="Khmer OS Muol Pali"/>
                            <w:sz w:val="18"/>
                          </w:rPr>
                        </w:pPr>
                        <w:r>
                          <w:rPr>
                            <w:rFonts w:ascii="DejaVu Sans Condensed"/>
                            <w:sz w:val="18"/>
                          </w:rPr>
                          <w:t>(</w:t>
                        </w:r>
                        <w:r>
                          <w:rPr>
                            <w:i/>
                            <w:sz w:val="18"/>
                          </w:rPr>
                          <w:t>i</w:t>
                        </w:r>
                        <w:r>
                          <w:rPr>
                            <w:rFonts w:ascii="LM Roman 10"/>
                            <w:sz w:val="18"/>
                          </w:rPr>
                          <w:t>,</w:t>
                        </w:r>
                        <w:r>
                          <w:rPr>
                            <w:rFonts w:ascii="LM Roman 10"/>
                            <w:spacing w:val="-28"/>
                            <w:sz w:val="18"/>
                          </w:rPr>
                          <w:t> </w:t>
                        </w:r>
                        <w:r>
                          <w:rPr>
                            <w:i/>
                            <w:spacing w:val="16"/>
                            <w:sz w:val="18"/>
                          </w:rPr>
                          <w:t>j</w:t>
                        </w:r>
                        <w:r>
                          <w:rPr>
                            <w:rFonts w:ascii="DejaVu Sans Condensed"/>
                            <w:spacing w:val="16"/>
                            <w:sz w:val="18"/>
                          </w:rPr>
                          <w:t>)=</w:t>
                        </w:r>
                        <w:r>
                          <w:rPr>
                            <w:rFonts w:ascii="DejaVu Sans Condensed"/>
                            <w:spacing w:val="2"/>
                            <w:sz w:val="18"/>
                          </w:rPr>
                          <w:t> </w:t>
                        </w:r>
                        <w:r>
                          <w:rPr>
                            <w:rFonts w:ascii="DejaVu Sans Condensed"/>
                            <w:sz w:val="18"/>
                          </w:rPr>
                          <w:t>(</w:t>
                        </w:r>
                        <w:r>
                          <w:rPr>
                            <w:i/>
                            <w:sz w:val="18"/>
                          </w:rPr>
                          <w:t>r</w:t>
                        </w:r>
                        <w:r>
                          <w:rPr>
                            <w:rFonts w:ascii="LM Roman 10"/>
                            <w:sz w:val="18"/>
                          </w:rPr>
                          <w:t>,</w:t>
                        </w:r>
                        <w:r>
                          <w:rPr>
                            <w:rFonts w:ascii="LM Roman 10"/>
                            <w:spacing w:val="-28"/>
                            <w:sz w:val="18"/>
                          </w:rPr>
                          <w:t> </w:t>
                        </w:r>
                        <w:r>
                          <w:rPr>
                            <w:i/>
                            <w:spacing w:val="-5"/>
                            <w:sz w:val="18"/>
                          </w:rPr>
                          <w:t>s</w:t>
                        </w:r>
                        <w:r>
                          <w:rPr>
                            <w:rFonts w:ascii="DejaVu Sans Condensed"/>
                            <w:spacing w:val="-5"/>
                            <w:sz w:val="18"/>
                          </w:rPr>
                          <w:t>)</w:t>
                        </w:r>
                        <w:r>
                          <w:rPr>
                            <w:rFonts w:ascii="Khmer OS Muol Pali"/>
                            <w:spacing w:val="-5"/>
                            <w:sz w:val="18"/>
                          </w:rPr>
                          <w:t>;</w:t>
                        </w:r>
                      </w:p>
                    </w:txbxContent>
                  </v:textbox>
                  <w10:wrap type="none"/>
                </v:shape>
                <v:shape style="position:absolute;left:6135;top:4483;width:1559;height:200" type="#_x0000_t202" id="docshape120" filled="false" stroked="false">
                  <v:textbox inset="0,0,0,0">
                    <w:txbxContent>
                      <w:p>
                        <w:pPr>
                          <w:spacing w:line="179" w:lineRule="exact" w:before="0"/>
                          <w:ind w:left="20" w:right="0" w:firstLine="0"/>
                          <w:jc w:val="left"/>
                          <w:rPr>
                            <w:sz w:val="16"/>
                          </w:rPr>
                        </w:pPr>
                        <w:r>
                          <w:rPr>
                            <w:w w:val="105"/>
                            <w:sz w:val="16"/>
                          </w:rPr>
                          <w:t>(ii)</w:t>
                        </w:r>
                        <w:r>
                          <w:rPr>
                            <w:spacing w:val="9"/>
                            <w:w w:val="105"/>
                            <w:sz w:val="16"/>
                          </w:rPr>
                          <w:t> </w:t>
                        </w:r>
                        <w:r>
                          <w:rPr>
                            <w:w w:val="105"/>
                            <w:sz w:val="16"/>
                          </w:rPr>
                          <w:t>(The</w:t>
                        </w:r>
                        <w:r>
                          <w:rPr>
                            <w:spacing w:val="10"/>
                            <w:w w:val="105"/>
                            <w:sz w:val="16"/>
                          </w:rPr>
                          <w:t> </w:t>
                        </w:r>
                        <w:r>
                          <w:rPr>
                            <w:w w:val="105"/>
                            <w:sz w:val="16"/>
                          </w:rPr>
                          <w:t>WGM</w:t>
                        </w:r>
                        <w:r>
                          <w:rPr>
                            <w:spacing w:val="9"/>
                            <w:w w:val="105"/>
                            <w:sz w:val="16"/>
                          </w:rPr>
                          <w:t> </w:t>
                        </w:r>
                        <w:r>
                          <w:rPr>
                            <w:spacing w:val="-2"/>
                            <w:w w:val="105"/>
                            <w:sz w:val="16"/>
                          </w:rPr>
                          <w:t>form)</w:t>
                        </w:r>
                      </w:p>
                    </w:txbxContent>
                  </v:textbox>
                  <w10:wrap type="none"/>
                </v:shape>
                <v:shape style="position:absolute;left:6802;top:3852;width:491;height:706" type="#_x0000_t202" id="docshape121" filled="false" stroked="false">
                  <v:textbox inset="0,0,0,0">
                    <w:txbxContent>
                      <w:p>
                        <w:pPr>
                          <w:spacing w:line="195" w:lineRule="exact" w:before="0"/>
                          <w:ind w:left="20" w:right="0" w:firstLine="0"/>
                          <w:jc w:val="left"/>
                          <w:rPr>
                            <w:rFonts w:ascii="DejaVu Sans Condensed"/>
                            <w:sz w:val="11"/>
                          </w:rPr>
                        </w:pPr>
                        <w:r>
                          <w:rPr>
                            <w:rFonts w:ascii="Arimo"/>
                            <w:w w:val="295"/>
                            <w:sz w:val="18"/>
                          </w:rPr>
                          <w:t>:</w:t>
                        </w:r>
                        <w:r>
                          <w:rPr>
                            <w:rFonts w:ascii="Arimo"/>
                            <w:spacing w:val="-17"/>
                            <w:w w:val="295"/>
                            <w:sz w:val="18"/>
                          </w:rPr>
                          <w:t> </w:t>
                        </w:r>
                        <w:r>
                          <w:rPr>
                            <w:rFonts w:ascii="DejaVu Sans Condensed"/>
                            <w:spacing w:val="-5"/>
                            <w:w w:val="140"/>
                            <w:sz w:val="11"/>
                          </w:rPr>
                          <w:t>(</w:t>
                        </w:r>
                        <w:r>
                          <w:rPr>
                            <w:i/>
                            <w:spacing w:val="-5"/>
                            <w:w w:val="140"/>
                            <w:sz w:val="11"/>
                          </w:rPr>
                          <w:t>k</w:t>
                        </w:r>
                        <w:r>
                          <w:rPr>
                            <w:rFonts w:ascii="DejaVu Sans Condensed"/>
                            <w:spacing w:val="-5"/>
                            <w:w w:val="140"/>
                            <w:sz w:val="11"/>
                          </w:rPr>
                          <w:t>)</w:t>
                        </w:r>
                      </w:p>
                    </w:txbxContent>
                  </v:textbox>
                  <w10:wrap type="none"/>
                </v:shape>
                <v:shape style="position:absolute;left:6990;top:3939;width:361;height:224" type="#_x0000_t202" id="docshape122" filled="false" stroked="false">
                  <v:textbox inset="0,0,0,0">
                    <w:txbxContent>
                      <w:p>
                        <w:pPr>
                          <w:spacing w:line="213" w:lineRule="exact" w:before="0"/>
                          <w:ind w:left="20" w:right="0" w:firstLine="0"/>
                          <w:jc w:val="left"/>
                          <w:rPr>
                            <w:rFonts w:ascii="LM Roman 10"/>
                            <w:sz w:val="18"/>
                          </w:rPr>
                        </w:pPr>
                        <w:r>
                          <w:rPr>
                            <w:i/>
                            <w:sz w:val="18"/>
                          </w:rPr>
                          <w:t>a</w:t>
                        </w:r>
                        <w:r>
                          <w:rPr>
                            <w:i/>
                            <w:spacing w:val="35"/>
                            <w:sz w:val="18"/>
                          </w:rPr>
                          <w:t>  </w:t>
                        </w:r>
                        <w:r>
                          <w:rPr>
                            <w:rFonts w:ascii="LM Roman 10"/>
                            <w:spacing w:val="-12"/>
                            <w:sz w:val="18"/>
                          </w:rPr>
                          <w:t>,</w:t>
                        </w:r>
                      </w:p>
                    </w:txbxContent>
                  </v:textbox>
                  <w10:wrap type="none"/>
                </v:shape>
                <v:shape style="position:absolute;left:7081;top:4031;width:127;height:157" type="#_x0000_t202" id="docshape123" filled="false" stroked="false">
                  <v:textbox inset="0,0,0,0">
                    <w:txbxContent>
                      <w:p>
                        <w:pPr>
                          <w:spacing w:before="8"/>
                          <w:ind w:left="20" w:right="0" w:firstLine="0"/>
                          <w:jc w:val="left"/>
                          <w:rPr>
                            <w:i/>
                            <w:sz w:val="11"/>
                          </w:rPr>
                        </w:pPr>
                        <w:r>
                          <w:rPr>
                            <w:i/>
                            <w:spacing w:val="-5"/>
                            <w:sz w:val="11"/>
                          </w:rPr>
                          <w:t>ij</w:t>
                        </w:r>
                      </w:p>
                    </w:txbxContent>
                  </v:textbox>
                  <w10:wrap type="none"/>
                </v:shape>
                <v:shape style="position:absolute;left:8736;top:3936;width:1312;height:235" type="#_x0000_t202" id="docshape124" filled="false" stroked="false">
                  <v:textbox inset="0,0,0,0">
                    <w:txbxContent>
                      <w:p>
                        <w:pPr>
                          <w:spacing w:line="216" w:lineRule="exact" w:before="0"/>
                          <w:ind w:left="20" w:right="0" w:firstLine="0"/>
                          <w:jc w:val="left"/>
                          <w:rPr>
                            <w:rFonts w:ascii="DejaVu Sans Condensed" w:hAnsi="DejaVu Sans Condensed"/>
                            <w:sz w:val="18"/>
                          </w:rPr>
                        </w:pPr>
                        <w:r>
                          <w:rPr>
                            <w:rFonts w:ascii="DejaVu Sans Condensed" w:hAnsi="DejaVu Sans Condensed"/>
                            <w:w w:val="105"/>
                            <w:sz w:val="18"/>
                          </w:rPr>
                          <w:t>(</w:t>
                        </w:r>
                        <w:r>
                          <w:rPr>
                            <w:i/>
                            <w:w w:val="105"/>
                            <w:sz w:val="18"/>
                          </w:rPr>
                          <w:t>i</w:t>
                        </w:r>
                        <w:r>
                          <w:rPr>
                            <w:rFonts w:ascii="LM Roman 10" w:hAnsi="LM Roman 10"/>
                            <w:w w:val="105"/>
                            <w:sz w:val="18"/>
                          </w:rPr>
                          <w:t>,</w:t>
                        </w:r>
                        <w:r>
                          <w:rPr>
                            <w:rFonts w:ascii="LM Roman 10" w:hAnsi="LM Roman 10"/>
                            <w:spacing w:val="-31"/>
                            <w:w w:val="105"/>
                            <w:sz w:val="18"/>
                          </w:rPr>
                          <w:t> </w:t>
                        </w:r>
                        <w:r>
                          <w:rPr>
                            <w:i/>
                            <w:w w:val="105"/>
                            <w:sz w:val="18"/>
                          </w:rPr>
                          <w:t>j</w:t>
                        </w:r>
                        <w:r>
                          <w:rPr>
                            <w:rFonts w:ascii="DejaVu Sans Condensed" w:hAnsi="DejaVu Sans Condensed"/>
                            <w:w w:val="105"/>
                            <w:sz w:val="18"/>
                          </w:rPr>
                          <w:t>)</w:t>
                        </w:r>
                        <w:r>
                          <w:rPr>
                            <w:rFonts w:ascii="Arial" w:hAnsi="Arial"/>
                            <w:w w:val="105"/>
                            <w:sz w:val="18"/>
                          </w:rPr>
                          <w:t>–</w:t>
                        </w:r>
                        <w:r>
                          <w:rPr>
                            <w:rFonts w:ascii="DejaVu Sans Condensed" w:hAnsi="DejaVu Sans Condensed"/>
                            <w:w w:val="105"/>
                            <w:sz w:val="18"/>
                          </w:rPr>
                          <w:t>(</w:t>
                        </w:r>
                        <w:r>
                          <w:rPr>
                            <w:i/>
                            <w:w w:val="105"/>
                            <w:sz w:val="18"/>
                          </w:rPr>
                          <w:t>r</w:t>
                        </w:r>
                        <w:r>
                          <w:rPr>
                            <w:rFonts w:ascii="LM Roman 10" w:hAnsi="LM Roman 10"/>
                            <w:w w:val="105"/>
                            <w:sz w:val="18"/>
                          </w:rPr>
                          <w:t>,</w:t>
                        </w:r>
                        <w:r>
                          <w:rPr>
                            <w:rFonts w:ascii="LM Roman 10" w:hAnsi="LM Roman 10"/>
                            <w:spacing w:val="-31"/>
                            <w:w w:val="105"/>
                            <w:sz w:val="18"/>
                          </w:rPr>
                          <w:t> </w:t>
                        </w:r>
                        <w:r>
                          <w:rPr>
                            <w:i/>
                            <w:w w:val="105"/>
                            <w:sz w:val="18"/>
                          </w:rPr>
                          <w:t>s</w:t>
                        </w:r>
                        <w:r>
                          <w:rPr>
                            <w:rFonts w:ascii="DejaVu Sans Condensed" w:hAnsi="DejaVu Sans Condensed"/>
                            <w:w w:val="105"/>
                            <w:sz w:val="18"/>
                          </w:rPr>
                          <w:t>)</w:t>
                        </w:r>
                        <w:r>
                          <w:rPr>
                            <w:rFonts w:ascii="LM Roman 10" w:hAnsi="LM Roman 10"/>
                            <w:w w:val="105"/>
                            <w:sz w:val="18"/>
                          </w:rPr>
                          <w:t>,</w:t>
                        </w:r>
                        <w:r>
                          <w:rPr>
                            <w:rFonts w:ascii="LM Roman 10" w:hAnsi="LM Roman 10"/>
                            <w:spacing w:val="-29"/>
                            <w:w w:val="105"/>
                            <w:sz w:val="18"/>
                          </w:rPr>
                          <w:t> </w:t>
                        </w:r>
                        <w:r>
                          <w:rPr>
                            <w:rFonts w:ascii="DejaVu Sans Condensed" w:hAnsi="DejaVu Sans Condensed"/>
                            <w:w w:val="105"/>
                            <w:sz w:val="18"/>
                          </w:rPr>
                          <w:t>(</w:t>
                        </w:r>
                        <w:r>
                          <w:rPr>
                            <w:i/>
                            <w:w w:val="105"/>
                            <w:sz w:val="18"/>
                          </w:rPr>
                          <w:t>s</w:t>
                        </w:r>
                        <w:r>
                          <w:rPr>
                            <w:rFonts w:ascii="LM Roman 10" w:hAnsi="LM Roman 10"/>
                            <w:w w:val="105"/>
                            <w:sz w:val="18"/>
                          </w:rPr>
                          <w:t>,</w:t>
                        </w:r>
                        <w:r>
                          <w:rPr>
                            <w:rFonts w:ascii="LM Roman 10" w:hAnsi="LM Roman 10"/>
                            <w:spacing w:val="-29"/>
                            <w:w w:val="105"/>
                            <w:sz w:val="18"/>
                          </w:rPr>
                          <w:t> </w:t>
                        </w:r>
                        <w:r>
                          <w:rPr>
                            <w:i/>
                            <w:spacing w:val="-5"/>
                            <w:w w:val="105"/>
                            <w:sz w:val="18"/>
                          </w:rPr>
                          <w:t>r</w:t>
                        </w:r>
                        <w:r>
                          <w:rPr>
                            <w:rFonts w:ascii="DejaVu Sans Condensed" w:hAnsi="DejaVu Sans Condensed"/>
                            <w:spacing w:val="-5"/>
                            <w:w w:val="105"/>
                            <w:sz w:val="18"/>
                          </w:rPr>
                          <w:t>)</w:t>
                        </w:r>
                      </w:p>
                    </w:txbxContent>
                  </v:textbox>
                  <w10:wrap type="none"/>
                </v:shape>
                <v:shape style="position:absolute;left:6165;top:5537;width:648;height:267" type="#_x0000_t202" id="docshape125" filled="false" stroked="false">
                  <v:textbox inset="0,0,0,0">
                    <w:txbxContent>
                      <w:p>
                        <w:pPr>
                          <w:spacing w:before="8"/>
                          <w:ind w:left="20" w:right="0" w:firstLine="0"/>
                          <w:jc w:val="left"/>
                          <w:rPr>
                            <w:rFonts w:ascii="DejaVu Sans Condensed"/>
                            <w:sz w:val="18"/>
                          </w:rPr>
                        </w:pPr>
                        <w:r>
                          <w:rPr>
                            <w:i/>
                            <w:w w:val="110"/>
                            <w:position w:val="-8"/>
                            <w:sz w:val="18"/>
                          </w:rPr>
                          <w:t>a</w:t>
                        </w:r>
                        <w:r>
                          <w:rPr>
                            <w:rFonts w:ascii="DejaVu Sans Condensed"/>
                            <w:w w:val="110"/>
                            <w:sz w:val="11"/>
                          </w:rPr>
                          <w:t>(</w:t>
                        </w:r>
                        <w:r>
                          <w:rPr>
                            <w:i/>
                            <w:w w:val="110"/>
                            <w:sz w:val="11"/>
                          </w:rPr>
                          <w:t>k</w:t>
                        </w:r>
                        <w:r>
                          <w:rPr>
                            <w:rFonts w:ascii="DejaVu Sans Condensed"/>
                            <w:w w:val="110"/>
                            <w:sz w:val="11"/>
                          </w:rPr>
                          <w:t>+</w:t>
                        </w:r>
                        <w:r>
                          <w:rPr>
                            <w:w w:val="110"/>
                            <w:sz w:val="11"/>
                          </w:rPr>
                          <w:t>1</w:t>
                        </w:r>
                        <w:r>
                          <w:rPr>
                            <w:rFonts w:ascii="DejaVu Sans Condensed"/>
                            <w:w w:val="110"/>
                            <w:sz w:val="11"/>
                          </w:rPr>
                          <w:t>)</w:t>
                        </w:r>
                        <w:r>
                          <w:rPr>
                            <w:rFonts w:ascii="DejaVu Sans Condensed"/>
                            <w:spacing w:val="17"/>
                            <w:w w:val="110"/>
                            <w:sz w:val="11"/>
                          </w:rPr>
                          <w:t> </w:t>
                        </w:r>
                        <w:r>
                          <w:rPr>
                            <w:rFonts w:ascii="DejaVu Sans Condensed"/>
                            <w:spacing w:val="-10"/>
                            <w:w w:val="110"/>
                            <w:position w:val="-8"/>
                            <w:sz w:val="18"/>
                          </w:rPr>
                          <w:t>=</w:t>
                        </w:r>
                      </w:p>
                    </w:txbxContent>
                  </v:textbox>
                  <w10:wrap type="none"/>
                </v:shape>
                <v:shape style="position:absolute;left:6802;top:4905;width:219;height:865" type="#_x0000_t202" id="docshape126" filled="false" stroked="false">
                  <v:textbox inset="0,0,0,0">
                    <w:txbxContent>
                      <w:p>
                        <w:pPr>
                          <w:spacing w:line="218" w:lineRule="auto" w:before="0"/>
                          <w:ind w:left="20" w:right="0" w:firstLine="0"/>
                          <w:jc w:val="left"/>
                          <w:rPr>
                            <w:rFonts w:ascii="Arimo"/>
                            <w:sz w:val="18"/>
                          </w:rPr>
                        </w:pPr>
                        <w:r>
                          <w:rPr>
                            <w:rFonts w:ascii="Arimo"/>
                            <w:spacing w:val="-170"/>
                            <w:w w:val="159"/>
                            <w:sz w:val="18"/>
                          </w:rPr>
                          <w:t>8</w:t>
                        </w:r>
                        <w:r>
                          <w:rPr>
                            <w:rFonts w:ascii="Arimo"/>
                            <w:spacing w:val="-11"/>
                            <w:w w:val="151"/>
                            <w:position w:val="-15"/>
                            <w:sz w:val="18"/>
                          </w:rPr>
                          <w:t>&gt;</w:t>
                        </w:r>
                      </w:p>
                    </w:txbxContent>
                  </v:textbox>
                  <w10:wrap type="none"/>
                </v:shape>
                <v:shape style="position:absolute;left:6802;top:5223;width:219;height:706" type="#_x0000_t202" id="docshape127" filled="false" stroked="false">
                  <v:textbox inset="0,0,0,0">
                    <w:txbxContent>
                      <w:p>
                        <w:pPr>
                          <w:spacing w:line="193" w:lineRule="exact" w:before="0"/>
                          <w:ind w:left="20" w:right="0" w:firstLine="0"/>
                          <w:jc w:val="left"/>
                          <w:rPr>
                            <w:rFonts w:ascii="Arimo"/>
                            <w:sz w:val="18"/>
                          </w:rPr>
                        </w:pPr>
                        <w:r>
                          <w:rPr>
                            <w:rFonts w:ascii="Arimo"/>
                            <w:spacing w:val="-10"/>
                            <w:w w:val="150"/>
                            <w:sz w:val="18"/>
                          </w:rPr>
                          <w:t>&gt;</w:t>
                        </w:r>
                      </w:p>
                    </w:txbxContent>
                  </v:textbox>
                  <w10:wrap type="none"/>
                </v:shape>
                <v:shape style="position:absolute;left:6802;top:5327;width:60;height:706" type="#_x0000_t202" id="docshape128" filled="false" stroked="false">
                  <v:textbox inset="0,0,0,0">
                    <w:txbxContent>
                      <w:p>
                        <w:pPr>
                          <w:spacing w:line="193" w:lineRule="exact" w:before="0"/>
                          <w:ind w:left="20" w:right="0" w:firstLine="0"/>
                          <w:jc w:val="left"/>
                          <w:rPr>
                            <w:rFonts w:ascii="Arimo"/>
                            <w:sz w:val="18"/>
                          </w:rPr>
                        </w:pPr>
                        <w:r>
                          <w:rPr>
                            <w:rFonts w:ascii="Arimo"/>
                            <w:spacing w:val="-159"/>
                            <w:w w:val="150"/>
                            <w:sz w:val="18"/>
                          </w:rPr>
                          <w:t>&gt;</w:t>
                        </w:r>
                      </w:p>
                    </w:txbxContent>
                  </v:textbox>
                  <w10:wrap type="none"/>
                </v:shape>
                <v:shape style="position:absolute;left:6990;top:5119;width:450;height:256" type="#_x0000_t202" id="docshape129" filled="false" stroked="false">
                  <v:textbox inset="0,0,0,0">
                    <w:txbxContent>
                      <w:p>
                        <w:pPr>
                          <w:spacing w:line="234" w:lineRule="exact" w:before="0"/>
                          <w:ind w:left="20" w:right="0" w:firstLine="0"/>
                          <w:jc w:val="left"/>
                          <w:rPr>
                            <w:rFonts w:ascii="DejaVu Sans Condensed"/>
                            <w:sz w:val="18"/>
                          </w:rPr>
                        </w:pPr>
                        <w:r>
                          <w:rPr>
                            <w:rFonts w:ascii="DejaVu Sans Condensed"/>
                            <w:w w:val="105"/>
                            <w:sz w:val="18"/>
                          </w:rPr>
                          <w:t>(</w:t>
                        </w:r>
                        <w:r>
                          <w:rPr>
                            <w:i/>
                            <w:w w:val="105"/>
                            <w:sz w:val="18"/>
                          </w:rPr>
                          <w:t>a</w:t>
                        </w:r>
                        <w:r>
                          <w:rPr>
                            <w:i/>
                            <w:w w:val="105"/>
                            <w:position w:val="-4"/>
                            <w:sz w:val="11"/>
                          </w:rPr>
                          <w:t>rs</w:t>
                        </w:r>
                        <w:r>
                          <w:rPr>
                            <w:i/>
                            <w:spacing w:val="37"/>
                            <w:w w:val="105"/>
                            <w:position w:val="-4"/>
                            <w:sz w:val="11"/>
                          </w:rPr>
                          <w:t> </w:t>
                        </w:r>
                        <w:r>
                          <w:rPr>
                            <w:rFonts w:ascii="DejaVu Sans Condensed"/>
                            <w:spacing w:val="-10"/>
                            <w:w w:val="105"/>
                            <w:sz w:val="18"/>
                          </w:rPr>
                          <w:t>)</w:t>
                        </w:r>
                      </w:p>
                    </w:txbxContent>
                  </v:textbox>
                  <w10:wrap type="none"/>
                </v:shape>
                <v:shape style="position:absolute;left:7149;top:5104;width:213;height:161" type="#_x0000_t202" id="docshape130" filled="false" stroked="false">
                  <v:textbox inset="0,0,0,0">
                    <w:txbxContent>
                      <w:p>
                        <w:pPr>
                          <w:spacing w:before="8"/>
                          <w:ind w:left="20" w:right="0" w:firstLine="0"/>
                          <w:jc w:val="left"/>
                          <w:rPr>
                            <w:rFonts w:ascii="DejaVu Sans Condensed"/>
                            <w:sz w:val="11"/>
                          </w:rPr>
                        </w:pPr>
                        <w:r>
                          <w:rPr>
                            <w:rFonts w:ascii="DejaVu Sans Condensed"/>
                            <w:spacing w:val="-5"/>
                            <w:w w:val="120"/>
                            <w:sz w:val="11"/>
                          </w:rPr>
                          <w:t>(</w:t>
                        </w:r>
                        <w:r>
                          <w:rPr>
                            <w:i/>
                            <w:spacing w:val="-5"/>
                            <w:w w:val="120"/>
                            <w:sz w:val="11"/>
                          </w:rPr>
                          <w:t>k</w:t>
                        </w:r>
                        <w:r>
                          <w:rPr>
                            <w:rFonts w:ascii="DejaVu Sans Condensed"/>
                            <w:spacing w:val="-5"/>
                            <w:w w:val="120"/>
                            <w:sz w:val="11"/>
                          </w:rPr>
                          <w:t>)</w:t>
                        </w:r>
                      </w:p>
                    </w:txbxContent>
                  </v:textbox>
                  <w10:wrap type="none"/>
                </v:shape>
                <v:shape style="position:absolute;left:7380;top:5060;width:119;height:169" type="#_x0000_t202" id="docshape131" filled="false" stroked="false">
                  <v:textbox inset="0,0,0,0">
                    <w:txbxContent>
                      <w:p>
                        <w:pPr>
                          <w:spacing w:before="3"/>
                          <w:ind w:left="20" w:right="0" w:firstLine="0"/>
                          <w:jc w:val="left"/>
                          <w:rPr>
                            <w:rFonts w:ascii="Verdana"/>
                            <w:sz w:val="11"/>
                          </w:rPr>
                        </w:pPr>
                        <w:r>
                          <w:rPr>
                            <w:rFonts w:ascii="Verdana"/>
                            <w:spacing w:val="-10"/>
                            <w:sz w:val="11"/>
                          </w:rPr>
                          <w:t>k</w:t>
                        </w:r>
                      </w:p>
                    </w:txbxContent>
                  </v:textbox>
                  <w10:wrap type="none"/>
                </v:shape>
                <v:shape style="position:absolute;left:6802;top:5379;width:219;height:706" type="#_x0000_t202" id="docshape132" filled="false" stroked="false">
                  <v:textbox inset="0,0,0,0">
                    <w:txbxContent>
                      <w:p>
                        <w:pPr>
                          <w:spacing w:line="193" w:lineRule="exact" w:before="0"/>
                          <w:ind w:left="20" w:right="0" w:firstLine="0"/>
                          <w:jc w:val="left"/>
                          <w:rPr>
                            <w:rFonts w:ascii="Arimo"/>
                            <w:sz w:val="18"/>
                          </w:rPr>
                        </w:pPr>
                        <w:r>
                          <w:rPr>
                            <w:rFonts w:ascii="Arimo"/>
                            <w:spacing w:val="-10"/>
                            <w:w w:val="150"/>
                            <w:sz w:val="18"/>
                          </w:rPr>
                          <w:t>&lt;</w:t>
                        </w:r>
                      </w:p>
                    </w:txbxContent>
                  </v:textbox>
                  <w10:wrap type="none"/>
                </v:shape>
                <v:shape style="position:absolute;left:7448;top:4927;width:484;height:706" type="#_x0000_t202" id="docshape133" filled="false" stroked="false">
                  <v:textbox inset="0,0,0,0">
                    <w:txbxContent>
                      <w:p>
                        <w:pPr>
                          <w:tabs>
                            <w:tab w:pos="337" w:val="left" w:leader="none"/>
                          </w:tabs>
                          <w:spacing w:line="193" w:lineRule="exact" w:before="0"/>
                          <w:ind w:left="20" w:right="0" w:firstLine="0"/>
                          <w:jc w:val="left"/>
                          <w:rPr>
                            <w:rFonts w:ascii="Arimo"/>
                            <w:sz w:val="18"/>
                          </w:rPr>
                        </w:pPr>
                        <w:r>
                          <w:rPr>
                            <w:rFonts w:ascii="Arimo"/>
                            <w:w w:val="212"/>
                            <w:sz w:val="18"/>
                          </w:rPr>
                          <w:t> </w:t>
                        </w:r>
                        <w:r>
                          <w:rPr>
                            <w:rFonts w:ascii="Arimo"/>
                            <w:sz w:val="18"/>
                          </w:rPr>
                          <w:tab/>
                        </w:r>
                        <w:r>
                          <w:rPr>
                            <w:rFonts w:ascii="Arimo"/>
                            <w:w w:val="212"/>
                            <w:sz w:val="18"/>
                          </w:rPr>
                          <w:t> </w:t>
                        </w:r>
                      </w:p>
                    </w:txbxContent>
                  </v:textbox>
                  <w10:wrap type="none"/>
                </v:shape>
                <v:shape style="position:absolute;left:7555;top:5082;width:144;height:169" type="#_x0000_t202" id="docshape134" filled="false" stroked="false">
                  <v:textbox inset="0,0,0,0">
                    <w:txbxContent>
                      <w:p>
                        <w:pPr>
                          <w:spacing w:before="3"/>
                          <w:ind w:left="20" w:right="0" w:firstLine="0"/>
                          <w:jc w:val="left"/>
                          <w:rPr>
                            <w:rFonts w:ascii="Verdana"/>
                            <w:sz w:val="11"/>
                          </w:rPr>
                        </w:pPr>
                        <w:r>
                          <w:rPr>
                            <w:rFonts w:ascii="Verdana"/>
                            <w:spacing w:val="-10"/>
                            <w:w w:val="130"/>
                            <w:sz w:val="11"/>
                          </w:rPr>
                          <w:t>x</w:t>
                        </w:r>
                      </w:p>
                    </w:txbxContent>
                  </v:textbox>
                  <w10:wrap type="none"/>
                </v:shape>
                <v:shape style="position:absolute;left:7639;top:5043;width:177;height:133" type="#_x0000_t202" id="docshape135" filled="false" stroked="false">
                  <v:textbox inset="0,0,0,0">
                    <w:txbxContent>
                      <w:p>
                        <w:pPr>
                          <w:spacing w:before="6"/>
                          <w:ind w:left="20" w:right="0" w:firstLine="0"/>
                          <w:jc w:val="left"/>
                          <w:rPr>
                            <w:rFonts w:ascii="DejaVu Sans Condensed"/>
                            <w:sz w:val="9"/>
                          </w:rPr>
                        </w:pPr>
                        <w:r>
                          <w:rPr>
                            <w:rFonts w:ascii="DejaVu Sans Condensed"/>
                            <w:spacing w:val="-5"/>
                            <w:w w:val="110"/>
                            <w:sz w:val="9"/>
                          </w:rPr>
                          <w:t>(</w:t>
                        </w:r>
                        <w:r>
                          <w:rPr>
                            <w:i/>
                            <w:spacing w:val="-5"/>
                            <w:w w:val="110"/>
                            <w:sz w:val="9"/>
                          </w:rPr>
                          <w:t>k</w:t>
                        </w:r>
                        <w:r>
                          <w:rPr>
                            <w:rFonts w:ascii="DejaVu Sans Condensed"/>
                            <w:spacing w:val="-5"/>
                            <w:w w:val="110"/>
                            <w:sz w:val="9"/>
                          </w:rPr>
                          <w:t>)</w:t>
                        </w:r>
                      </w:p>
                    </w:txbxContent>
                  </v:textbox>
                  <w10:wrap type="none"/>
                </v:shape>
                <v:shape style="position:absolute;left:7872;top:4997;width:356;height:169" type="#_x0000_t202" id="docshape136" filled="false" stroked="false">
                  <v:textbox inset="0,0,0,0">
                    <w:txbxContent>
                      <w:p>
                        <w:pPr>
                          <w:spacing w:before="3"/>
                          <w:ind w:left="20" w:right="0" w:firstLine="0"/>
                          <w:jc w:val="left"/>
                          <w:rPr>
                            <w:rFonts w:ascii="DejaVu Sans Condensed" w:hAnsi="DejaVu Sans Condensed"/>
                            <w:sz w:val="11"/>
                          </w:rPr>
                        </w:pPr>
                        <w:r>
                          <w:rPr>
                            <w:rFonts w:ascii="DejaVu Sans Condensed" w:hAnsi="DejaVu Sans Condensed"/>
                            <w:spacing w:val="-2"/>
                            <w:sz w:val="11"/>
                          </w:rPr>
                          <w:t>(</w:t>
                        </w:r>
                        <w:r>
                          <w:rPr>
                            <w:spacing w:val="-2"/>
                            <w:sz w:val="11"/>
                          </w:rPr>
                          <w:t>1</w:t>
                        </w:r>
                        <w:r>
                          <w:rPr>
                            <w:rFonts w:ascii="DejaVu Sans Condensed" w:hAnsi="DejaVu Sans Condensed"/>
                            <w:spacing w:val="-2"/>
                            <w:sz w:val="11"/>
                          </w:rPr>
                          <w:t>—</w:t>
                        </w:r>
                        <w:r>
                          <w:rPr>
                            <w:rFonts w:ascii="Verdana" w:hAnsi="Verdana"/>
                            <w:spacing w:val="-5"/>
                            <w:sz w:val="11"/>
                          </w:rPr>
                          <w:t>k</w:t>
                        </w:r>
                        <w:r>
                          <w:rPr>
                            <w:rFonts w:ascii="DejaVu Sans Condensed" w:hAnsi="DejaVu Sans Condensed"/>
                            <w:spacing w:val="-5"/>
                            <w:sz w:val="11"/>
                          </w:rPr>
                          <w:t>)</w:t>
                        </w:r>
                      </w:p>
                    </w:txbxContent>
                  </v:textbox>
                  <w10:wrap type="none"/>
                </v:shape>
                <v:shape style="position:absolute;left:7639;top:5134;width:93;height:130" type="#_x0000_t202" id="docshape137" filled="false" stroked="false">
                  <v:textbox inset="0,0,0,0">
                    <w:txbxContent>
                      <w:p>
                        <w:pPr>
                          <w:spacing w:before="6"/>
                          <w:ind w:left="20" w:right="0" w:firstLine="0"/>
                          <w:jc w:val="left"/>
                          <w:rPr>
                            <w:i/>
                            <w:sz w:val="9"/>
                          </w:rPr>
                        </w:pPr>
                        <w:r>
                          <w:rPr>
                            <w:i/>
                            <w:spacing w:val="-10"/>
                            <w:sz w:val="9"/>
                          </w:rPr>
                          <w:t>r</w:t>
                        </w:r>
                      </w:p>
                    </w:txbxContent>
                  </v:textbox>
                  <w10:wrap type="none"/>
                </v:shape>
                <v:shape style="position:absolute;left:7555;top:5226;width:179;height:206" type="#_x0000_t202" id="docshape138" filled="false" stroked="false">
                  <v:textbox inset="0,0,0,0">
                    <w:txbxContent>
                      <w:p>
                        <w:pPr>
                          <w:spacing w:before="3"/>
                          <w:ind w:left="20" w:right="0" w:firstLine="0"/>
                          <w:jc w:val="left"/>
                          <w:rPr>
                            <w:rFonts w:ascii="DejaVu Sans Condensed"/>
                            <w:sz w:val="9"/>
                          </w:rPr>
                        </w:pPr>
                        <w:r>
                          <w:rPr>
                            <w:rFonts w:ascii="Verdana"/>
                            <w:spacing w:val="-5"/>
                            <w:w w:val="120"/>
                            <w:position w:val="-5"/>
                            <w:sz w:val="11"/>
                          </w:rPr>
                          <w:t>x</w:t>
                        </w:r>
                        <w:r>
                          <w:rPr>
                            <w:rFonts w:ascii="DejaVu Sans Condensed"/>
                            <w:spacing w:val="-5"/>
                            <w:w w:val="120"/>
                            <w:sz w:val="9"/>
                          </w:rPr>
                          <w:t>(</w:t>
                        </w:r>
                      </w:p>
                    </w:txbxContent>
                  </v:textbox>
                  <w10:wrap type="none"/>
                </v:shape>
                <v:shape style="position:absolute;left:7639;top:5314;width:93;height:130" type="#_x0000_t202" id="docshape139" filled="false" stroked="false">
                  <v:textbox inset="0,0,0,0">
                    <w:txbxContent>
                      <w:p>
                        <w:pPr>
                          <w:spacing w:before="6"/>
                          <w:ind w:left="20" w:right="0" w:firstLine="0"/>
                          <w:jc w:val="left"/>
                          <w:rPr>
                            <w:i/>
                            <w:sz w:val="9"/>
                          </w:rPr>
                        </w:pPr>
                        <w:r>
                          <w:rPr>
                            <w:i/>
                            <w:spacing w:val="-10"/>
                            <w:sz w:val="9"/>
                          </w:rPr>
                          <w:t>s</w:t>
                        </w:r>
                      </w:p>
                    </w:txbxContent>
                  </v:textbox>
                  <w10:wrap type="none"/>
                </v:shape>
                <v:shape style="position:absolute;left:7673;top:5222;width:143;height:133" type="#_x0000_t202" id="docshape140" filled="false" stroked="false">
                  <v:textbox inset="0,0,0,0">
                    <w:txbxContent>
                      <w:p>
                        <w:pPr>
                          <w:spacing w:before="6"/>
                          <w:ind w:left="20" w:right="0" w:firstLine="0"/>
                          <w:jc w:val="left"/>
                          <w:rPr>
                            <w:rFonts w:ascii="DejaVu Sans Condensed"/>
                            <w:sz w:val="9"/>
                          </w:rPr>
                        </w:pPr>
                        <w:r>
                          <w:rPr>
                            <w:i/>
                            <w:spacing w:val="-5"/>
                            <w:w w:val="115"/>
                            <w:sz w:val="9"/>
                          </w:rPr>
                          <w:t>k</w:t>
                        </w:r>
                        <w:r>
                          <w:rPr>
                            <w:rFonts w:ascii="DejaVu Sans Condensed"/>
                            <w:spacing w:val="-5"/>
                            <w:w w:val="115"/>
                            <w:sz w:val="9"/>
                          </w:rPr>
                          <w:t>)</w:t>
                        </w:r>
                      </w:p>
                    </w:txbxContent>
                  </v:textbox>
                  <w10:wrap type="none"/>
                </v:shape>
                <v:shape style="position:absolute;left:8178;top:5119;width:1243;height:226" type="#_x0000_t202" id="docshape141" filled="false" stroked="false">
                  <v:textbox inset="0,0,0,0">
                    <w:txbxContent>
                      <w:p>
                        <w:pPr>
                          <w:spacing w:line="225" w:lineRule="exact" w:before="0"/>
                          <w:ind w:left="20" w:right="0" w:firstLine="0"/>
                          <w:jc w:val="left"/>
                          <w:rPr>
                            <w:rFonts w:ascii="Khmer OS Muol Pali"/>
                            <w:sz w:val="18"/>
                          </w:rPr>
                        </w:pPr>
                        <w:r>
                          <w:rPr>
                            <w:rFonts w:ascii="LM Roman 10"/>
                            <w:sz w:val="18"/>
                          </w:rPr>
                          <w:t>,</w:t>
                        </w:r>
                        <w:r>
                          <w:rPr>
                            <w:rFonts w:ascii="LM Roman 10"/>
                            <w:spacing w:val="31"/>
                            <w:sz w:val="18"/>
                          </w:rPr>
                          <w:t>  </w:t>
                        </w:r>
                        <w:r>
                          <w:rPr>
                            <w:rFonts w:ascii="DejaVu Sans Condensed"/>
                            <w:sz w:val="18"/>
                          </w:rPr>
                          <w:t>(</w:t>
                        </w:r>
                        <w:r>
                          <w:rPr>
                            <w:i/>
                            <w:sz w:val="18"/>
                          </w:rPr>
                          <w:t>i</w:t>
                        </w:r>
                        <w:r>
                          <w:rPr>
                            <w:rFonts w:ascii="LM Roman 10"/>
                            <w:sz w:val="18"/>
                          </w:rPr>
                          <w:t>,</w:t>
                        </w:r>
                        <w:r>
                          <w:rPr>
                            <w:rFonts w:ascii="LM Roman 10"/>
                            <w:spacing w:val="-28"/>
                            <w:sz w:val="18"/>
                          </w:rPr>
                          <w:t> </w:t>
                        </w:r>
                        <w:r>
                          <w:rPr>
                            <w:i/>
                            <w:spacing w:val="16"/>
                            <w:sz w:val="18"/>
                          </w:rPr>
                          <w:t>j</w:t>
                        </w:r>
                        <w:r>
                          <w:rPr>
                            <w:rFonts w:ascii="DejaVu Sans Condensed"/>
                            <w:spacing w:val="16"/>
                            <w:sz w:val="18"/>
                          </w:rPr>
                          <w:t>)=</w:t>
                        </w:r>
                        <w:r>
                          <w:rPr>
                            <w:rFonts w:ascii="DejaVu Sans Condensed"/>
                            <w:sz w:val="18"/>
                          </w:rPr>
                          <w:t> (</w:t>
                        </w:r>
                        <w:r>
                          <w:rPr>
                            <w:i/>
                            <w:sz w:val="18"/>
                          </w:rPr>
                          <w:t>r</w:t>
                        </w:r>
                        <w:r>
                          <w:rPr>
                            <w:rFonts w:ascii="LM Roman 10"/>
                            <w:sz w:val="18"/>
                          </w:rPr>
                          <w:t>,</w:t>
                        </w:r>
                        <w:r>
                          <w:rPr>
                            <w:rFonts w:ascii="LM Roman 10"/>
                            <w:spacing w:val="-31"/>
                            <w:sz w:val="18"/>
                          </w:rPr>
                          <w:t> </w:t>
                        </w:r>
                        <w:r>
                          <w:rPr>
                            <w:i/>
                            <w:spacing w:val="-5"/>
                            <w:sz w:val="18"/>
                          </w:rPr>
                          <w:t>s</w:t>
                        </w:r>
                        <w:r>
                          <w:rPr>
                            <w:rFonts w:ascii="DejaVu Sans Condensed"/>
                            <w:spacing w:val="-5"/>
                            <w:sz w:val="18"/>
                          </w:rPr>
                          <w:t>)</w:t>
                        </w:r>
                        <w:r>
                          <w:rPr>
                            <w:rFonts w:ascii="Khmer OS Muol Pali"/>
                            <w:spacing w:val="-5"/>
                            <w:sz w:val="18"/>
                          </w:rPr>
                          <w:t>;</w:t>
                        </w:r>
                      </w:p>
                    </w:txbxContent>
                  </v:textbox>
                  <w10:wrap type="none"/>
                </v:shape>
                <v:shape style="position:absolute;left:6990;top:5434;width:712;height:170" type="#_x0000_t202" id="docshape142" filled="false" stroked="false">
                  <v:textbox inset="0,0,0,0">
                    <w:txbxContent>
                      <w:p>
                        <w:pPr>
                          <w:tabs>
                            <w:tab w:pos="349" w:val="left" w:leader="none"/>
                          </w:tabs>
                          <w:spacing w:before="21"/>
                          <w:ind w:left="20" w:right="0" w:firstLine="0"/>
                          <w:jc w:val="left"/>
                          <w:rPr>
                            <w:sz w:val="11"/>
                          </w:rPr>
                        </w:pPr>
                        <w:r>
                          <w:rPr>
                            <w:sz w:val="11"/>
                            <w:u w:val="single"/>
                          </w:rPr>
                          <w:tab/>
                        </w:r>
                        <w:r>
                          <w:rPr>
                            <w:spacing w:val="80"/>
                            <w:w w:val="105"/>
                            <w:sz w:val="11"/>
                            <w:u w:val="none"/>
                          </w:rPr>
                          <w:t> </w:t>
                        </w:r>
                        <w:r>
                          <w:rPr>
                            <w:w w:val="105"/>
                            <w:sz w:val="11"/>
                            <w:u w:val="single"/>
                          </w:rPr>
                          <w:t>1</w:t>
                        </w:r>
                        <w:r>
                          <w:rPr>
                            <w:spacing w:val="40"/>
                            <w:w w:val="105"/>
                            <w:sz w:val="11"/>
                            <w:u w:val="single"/>
                          </w:rPr>
                          <w:t> </w:t>
                        </w:r>
                      </w:p>
                    </w:txbxContent>
                  </v:textbox>
                  <w10:wrap type="none"/>
                </v:shape>
                <v:shape style="position:absolute;left:6802;top:5805;width:219;height:706" type="#_x0000_t202" id="docshape143" filled="false" stroked="false">
                  <v:textbox inset="0,0,0,0">
                    <w:txbxContent>
                      <w:p>
                        <w:pPr>
                          <w:spacing w:line="193" w:lineRule="exact" w:before="0"/>
                          <w:ind w:left="20" w:right="0" w:firstLine="0"/>
                          <w:jc w:val="left"/>
                          <w:rPr>
                            <w:rFonts w:ascii="Arimo"/>
                            <w:sz w:val="18"/>
                          </w:rPr>
                        </w:pPr>
                        <w:r>
                          <w:rPr>
                            <w:rFonts w:ascii="Arimo"/>
                            <w:spacing w:val="-10"/>
                            <w:w w:val="150"/>
                            <w:sz w:val="18"/>
                          </w:rPr>
                          <w:t>&gt;</w:t>
                        </w:r>
                      </w:p>
                    </w:txbxContent>
                  </v:textbox>
                  <w10:wrap type="none"/>
                </v:shape>
                <v:shape style="position:absolute;left:6990;top:5768;width:336;height:161" type="#_x0000_t202" id="docshape144" filled="false" stroked="false">
                  <v:textbox inset="0,0,0,0">
                    <w:txbxContent>
                      <w:p>
                        <w:pPr>
                          <w:spacing w:before="8"/>
                          <w:ind w:left="20" w:right="0" w:firstLine="0"/>
                          <w:jc w:val="left"/>
                          <w:rPr>
                            <w:rFonts w:ascii="DejaVu Sans Condensed"/>
                            <w:sz w:val="11"/>
                          </w:rPr>
                        </w:pPr>
                        <w:r>
                          <w:rPr>
                            <w:rFonts w:ascii="DejaVu Sans Condensed"/>
                            <w:w w:val="115"/>
                            <w:sz w:val="11"/>
                          </w:rPr>
                          <w:t>(</w:t>
                        </w:r>
                        <w:r>
                          <w:rPr>
                            <w:i/>
                            <w:w w:val="115"/>
                            <w:sz w:val="11"/>
                          </w:rPr>
                          <w:t>a</w:t>
                        </w:r>
                        <w:r>
                          <w:rPr>
                            <w:i/>
                            <w:spacing w:val="29"/>
                            <w:w w:val="115"/>
                            <w:sz w:val="11"/>
                          </w:rPr>
                          <w:t>  </w:t>
                        </w:r>
                        <w:r>
                          <w:rPr>
                            <w:rFonts w:ascii="DejaVu Sans Condensed"/>
                            <w:spacing w:val="-10"/>
                            <w:w w:val="115"/>
                            <w:sz w:val="11"/>
                          </w:rPr>
                          <w:t>)</w:t>
                        </w:r>
                      </w:p>
                    </w:txbxContent>
                  </v:textbox>
                  <w10:wrap type="none"/>
                </v:shape>
                <v:shape style="position:absolute;left:7093;top:5818;width:127;height:130" type="#_x0000_t202" id="docshape145" filled="false" stroked="false">
                  <v:textbox inset="0,0,0,0">
                    <w:txbxContent>
                      <w:p>
                        <w:pPr>
                          <w:spacing w:before="6"/>
                          <w:ind w:left="20" w:right="0" w:firstLine="0"/>
                          <w:jc w:val="left"/>
                          <w:rPr>
                            <w:i/>
                            <w:sz w:val="9"/>
                          </w:rPr>
                        </w:pPr>
                        <w:r>
                          <w:rPr>
                            <w:i/>
                            <w:spacing w:val="-5"/>
                            <w:sz w:val="9"/>
                          </w:rPr>
                          <w:t>rs</w:t>
                        </w:r>
                      </w:p>
                    </w:txbxContent>
                  </v:textbox>
                  <w10:wrap type="none"/>
                </v:shape>
                <v:shape style="position:absolute;left:6802;top:5909;width:219;height:810" type="#_x0000_t202" id="docshape146" filled="false" stroked="false">
                  <v:textbox inset="0,0,0,0">
                    <w:txbxContent>
                      <w:p>
                        <w:pPr>
                          <w:spacing w:line="218" w:lineRule="auto" w:before="0"/>
                          <w:ind w:left="20" w:right="0" w:firstLine="0"/>
                          <w:jc w:val="left"/>
                          <w:rPr>
                            <w:rFonts w:ascii="Arimo"/>
                            <w:sz w:val="18"/>
                          </w:rPr>
                        </w:pPr>
                        <w:r>
                          <w:rPr>
                            <w:rFonts w:ascii="Arimo"/>
                            <w:spacing w:val="-170"/>
                            <w:w w:val="149"/>
                            <w:position w:val="-4"/>
                            <w:sz w:val="18"/>
                          </w:rPr>
                          <w:t>&gt;</w:t>
                        </w:r>
                        <w:r>
                          <w:rPr>
                            <w:rFonts w:ascii="Arimo"/>
                            <w:spacing w:val="-170"/>
                            <w:w w:val="149"/>
                            <w:sz w:val="18"/>
                          </w:rPr>
                          <w:t>&gt;</w:t>
                        </w:r>
                        <w:r>
                          <w:rPr>
                            <w:rFonts w:ascii="Arimo"/>
                            <w:spacing w:val="-11"/>
                            <w:w w:val="316"/>
                            <w:position w:val="-9"/>
                            <w:sz w:val="18"/>
                          </w:rPr>
                          <w:t>:</w:t>
                        </w:r>
                      </w:p>
                    </w:txbxContent>
                  </v:textbox>
                  <w10:wrap type="none"/>
                </v:shape>
                <v:shape style="position:absolute;left:7320;top:5466;width:829;height:712" type="#_x0000_t202" id="docshape147" filled="false" stroked="false">
                  <v:textbox inset="0,0,0,0">
                    <w:txbxContent>
                      <w:p>
                        <w:pPr>
                          <w:spacing w:line="100" w:lineRule="exact" w:before="0"/>
                          <w:ind w:left="0" w:right="38" w:firstLine="0"/>
                          <w:jc w:val="right"/>
                          <w:rPr>
                            <w:rFonts w:ascii="LM Roman 10"/>
                            <w:sz w:val="18"/>
                          </w:rPr>
                        </w:pPr>
                        <w:r>
                          <w:rPr>
                            <w:rFonts w:ascii="LM Roman 10"/>
                            <w:spacing w:val="-10"/>
                            <w:sz w:val="18"/>
                          </w:rPr>
                          <w:t>,</w:t>
                        </w:r>
                      </w:p>
                      <w:p>
                        <w:pPr>
                          <w:spacing w:line="99" w:lineRule="exact" w:before="0"/>
                          <w:ind w:left="20" w:right="0" w:firstLine="0"/>
                          <w:jc w:val="left"/>
                          <w:rPr>
                            <w:rFonts w:ascii="Arimo"/>
                            <w:sz w:val="18"/>
                          </w:rPr>
                        </w:pPr>
                        <w:r>
                          <w:rPr>
                            <w:rFonts w:ascii="Arimo"/>
                            <w:w w:val="261"/>
                            <w:sz w:val="18"/>
                          </w:rPr>
                          <w:t> </w:t>
                        </w:r>
                        <w:r>
                          <w:rPr>
                            <w:rFonts w:ascii="Arimo"/>
                            <w:sz w:val="18"/>
                          </w:rPr>
                          <w:t>   </w:t>
                        </w:r>
                        <w:r>
                          <w:rPr>
                            <w:rFonts w:ascii="Arimo"/>
                            <w:spacing w:val="-9"/>
                            <w:sz w:val="18"/>
                          </w:rPr>
                          <w:t> </w:t>
                        </w:r>
                        <w:r>
                          <w:rPr>
                            <w:rFonts w:ascii="Arimo"/>
                            <w:w w:val="261"/>
                            <w:sz w:val="18"/>
                          </w:rPr>
                          <w:t> </w:t>
                        </w:r>
                      </w:p>
                    </w:txbxContent>
                  </v:textbox>
                  <w10:wrap type="none"/>
                </v:shape>
                <v:shape style="position:absolute;left:7773;top:5563;width:289;height:139" type="#_x0000_t202" id="docshape148" filled="false" stroked="false">
                  <v:textbox inset="0,0,0,0">
                    <w:txbxContent>
                      <w:p>
                        <w:pPr>
                          <w:spacing w:before="1"/>
                          <w:ind w:left="20" w:right="0" w:firstLine="0"/>
                          <w:jc w:val="left"/>
                          <w:rPr>
                            <w:rFonts w:ascii="DejaVu Sans Condensed" w:hAnsi="DejaVu Sans Condensed"/>
                            <w:sz w:val="9"/>
                          </w:rPr>
                        </w:pPr>
                        <w:r>
                          <w:rPr>
                            <w:rFonts w:ascii="DejaVu Sans Condensed" w:hAnsi="DejaVu Sans Condensed"/>
                            <w:w w:val="90"/>
                            <w:sz w:val="9"/>
                          </w:rPr>
                          <w:t>(</w:t>
                        </w:r>
                        <w:r>
                          <w:rPr>
                            <w:w w:val="90"/>
                            <w:sz w:val="9"/>
                          </w:rPr>
                          <w:t>1</w:t>
                        </w:r>
                        <w:r>
                          <w:rPr>
                            <w:rFonts w:ascii="DejaVu Sans Condensed" w:hAnsi="DejaVu Sans Condensed"/>
                            <w:w w:val="90"/>
                            <w:sz w:val="9"/>
                          </w:rPr>
                          <w:t>—</w:t>
                        </w:r>
                        <w:r>
                          <w:rPr>
                            <w:rFonts w:ascii="Verdana" w:hAnsi="Verdana"/>
                            <w:spacing w:val="-5"/>
                            <w:w w:val="95"/>
                            <w:sz w:val="9"/>
                          </w:rPr>
                          <w:t>k</w:t>
                        </w:r>
                        <w:r>
                          <w:rPr>
                            <w:rFonts w:ascii="DejaVu Sans Condensed" w:hAnsi="DejaVu Sans Condensed"/>
                            <w:spacing w:val="-5"/>
                            <w:w w:val="95"/>
                            <w:sz w:val="9"/>
                          </w:rPr>
                          <w:t>)</w:t>
                        </w:r>
                      </w:p>
                    </w:txbxContent>
                  </v:textbox>
                  <w10:wrap type="none"/>
                </v:shape>
                <v:shape style="position:absolute;left:8406;top:5462;width:1015;height:226" type="#_x0000_t202" id="docshape149" filled="false" stroked="false">
                  <v:textbox inset="0,0,0,0">
                    <w:txbxContent>
                      <w:p>
                        <w:pPr>
                          <w:spacing w:line="225" w:lineRule="exact" w:before="0"/>
                          <w:ind w:left="20" w:right="0" w:firstLine="0"/>
                          <w:jc w:val="left"/>
                          <w:rPr>
                            <w:rFonts w:ascii="Khmer OS Muol Pali"/>
                            <w:sz w:val="18"/>
                          </w:rPr>
                        </w:pPr>
                        <w:r>
                          <w:rPr>
                            <w:rFonts w:ascii="DejaVu Sans Condensed"/>
                            <w:sz w:val="18"/>
                          </w:rPr>
                          <w:t>(</w:t>
                        </w:r>
                        <w:r>
                          <w:rPr>
                            <w:i/>
                            <w:sz w:val="18"/>
                          </w:rPr>
                          <w:t>i</w:t>
                        </w:r>
                        <w:r>
                          <w:rPr>
                            <w:rFonts w:ascii="LM Roman 10"/>
                            <w:sz w:val="18"/>
                          </w:rPr>
                          <w:t>,</w:t>
                        </w:r>
                        <w:r>
                          <w:rPr>
                            <w:rFonts w:ascii="LM Roman 10"/>
                            <w:spacing w:val="-27"/>
                            <w:sz w:val="18"/>
                          </w:rPr>
                          <w:t> </w:t>
                        </w:r>
                        <w:r>
                          <w:rPr>
                            <w:i/>
                            <w:spacing w:val="16"/>
                            <w:sz w:val="18"/>
                          </w:rPr>
                          <w:t>j</w:t>
                        </w:r>
                        <w:r>
                          <w:rPr>
                            <w:rFonts w:ascii="DejaVu Sans Condensed"/>
                            <w:spacing w:val="16"/>
                            <w:sz w:val="18"/>
                          </w:rPr>
                          <w:t>)=</w:t>
                        </w:r>
                        <w:r>
                          <w:rPr>
                            <w:rFonts w:ascii="DejaVu Sans Condensed"/>
                            <w:spacing w:val="3"/>
                            <w:sz w:val="18"/>
                          </w:rPr>
                          <w:t> </w:t>
                        </w:r>
                        <w:r>
                          <w:rPr>
                            <w:rFonts w:ascii="DejaVu Sans Condensed"/>
                            <w:sz w:val="18"/>
                          </w:rPr>
                          <w:t>(</w:t>
                        </w:r>
                        <w:r>
                          <w:rPr>
                            <w:i/>
                            <w:sz w:val="18"/>
                          </w:rPr>
                          <w:t>r</w:t>
                        </w:r>
                        <w:r>
                          <w:rPr>
                            <w:rFonts w:ascii="LM Roman 10"/>
                            <w:sz w:val="18"/>
                          </w:rPr>
                          <w:t>,</w:t>
                        </w:r>
                        <w:r>
                          <w:rPr>
                            <w:rFonts w:ascii="LM Roman 10"/>
                            <w:spacing w:val="-29"/>
                            <w:sz w:val="18"/>
                          </w:rPr>
                          <w:t> </w:t>
                        </w:r>
                        <w:r>
                          <w:rPr>
                            <w:i/>
                            <w:spacing w:val="-5"/>
                            <w:sz w:val="18"/>
                          </w:rPr>
                          <w:t>s</w:t>
                        </w:r>
                        <w:r>
                          <w:rPr>
                            <w:rFonts w:ascii="DejaVu Sans Condensed"/>
                            <w:spacing w:val="-5"/>
                            <w:sz w:val="18"/>
                          </w:rPr>
                          <w:t>)</w:t>
                        </w:r>
                        <w:r>
                          <w:rPr>
                            <w:rFonts w:ascii="Khmer OS Muol Pali"/>
                            <w:spacing w:val="-5"/>
                            <w:sz w:val="18"/>
                          </w:rPr>
                          <w:t>;</w:t>
                        </w:r>
                      </w:p>
                    </w:txbxContent>
                  </v:textbox>
                  <w10:wrap type="none"/>
                </v:shape>
                <v:shape style="position:absolute;left:6254;top:5671;width:127;height:157" type="#_x0000_t202" id="docshape150" filled="false" stroked="false">
                  <v:textbox inset="0,0,0,0">
                    <w:txbxContent>
                      <w:p>
                        <w:pPr>
                          <w:spacing w:before="8"/>
                          <w:ind w:left="20" w:right="0" w:firstLine="0"/>
                          <w:jc w:val="left"/>
                          <w:rPr>
                            <w:i/>
                            <w:sz w:val="11"/>
                          </w:rPr>
                        </w:pPr>
                        <w:r>
                          <w:rPr>
                            <w:i/>
                            <w:spacing w:val="-5"/>
                            <w:sz w:val="11"/>
                          </w:rPr>
                          <w:t>ij</w:t>
                        </w:r>
                      </w:p>
                    </w:txbxContent>
                  </v:textbox>
                  <w10:wrap type="none"/>
                </v:shape>
                <v:shape style="position:absolute;left:7093;top:5658;width:600;height:201" type="#_x0000_t202" id="docshape151" filled="false" stroked="false">
                  <v:textbox inset="0,0,0,0">
                    <w:txbxContent>
                      <w:p>
                        <w:pPr>
                          <w:spacing w:before="4"/>
                          <w:ind w:left="20" w:right="0" w:firstLine="0"/>
                          <w:jc w:val="left"/>
                          <w:rPr>
                            <w:rFonts w:ascii="DejaVu Sans Condensed"/>
                            <w:sz w:val="9"/>
                          </w:rPr>
                        </w:pPr>
                        <w:r>
                          <w:rPr>
                            <w:rFonts w:ascii="DejaVu Sans Condensed"/>
                            <w:w w:val="105"/>
                            <w:sz w:val="9"/>
                          </w:rPr>
                          <w:t>(</w:t>
                        </w:r>
                        <w:r>
                          <w:rPr>
                            <w:i/>
                            <w:w w:val="105"/>
                            <w:sz w:val="9"/>
                          </w:rPr>
                          <w:t>k</w:t>
                        </w:r>
                        <w:r>
                          <w:rPr>
                            <w:rFonts w:ascii="DejaVu Sans Condensed"/>
                            <w:w w:val="105"/>
                            <w:sz w:val="9"/>
                          </w:rPr>
                          <w:t>)</w:t>
                        </w:r>
                        <w:r>
                          <w:rPr>
                            <w:rFonts w:ascii="DejaVu Sans Condensed"/>
                            <w:spacing w:val="25"/>
                            <w:w w:val="105"/>
                            <w:sz w:val="9"/>
                          </w:rPr>
                          <w:t> </w:t>
                        </w:r>
                        <w:r>
                          <w:rPr>
                            <w:rFonts w:ascii="Verdana"/>
                            <w:w w:val="105"/>
                            <w:position w:val="3"/>
                            <w:sz w:val="9"/>
                          </w:rPr>
                          <w:t>k</w:t>
                        </w:r>
                        <w:r>
                          <w:rPr>
                            <w:rFonts w:ascii="Verdana"/>
                            <w:spacing w:val="35"/>
                            <w:w w:val="105"/>
                            <w:position w:val="3"/>
                            <w:sz w:val="9"/>
                          </w:rPr>
                          <w:t>  </w:t>
                        </w:r>
                        <w:r>
                          <w:rPr>
                            <w:rFonts w:ascii="Verdana"/>
                            <w:spacing w:val="-4"/>
                            <w:w w:val="105"/>
                            <w:position w:val="1"/>
                            <w:sz w:val="9"/>
                          </w:rPr>
                          <w:t>x</w:t>
                        </w:r>
                        <w:r>
                          <w:rPr>
                            <w:rFonts w:ascii="DejaVu Sans Condensed"/>
                            <w:spacing w:val="-4"/>
                            <w:w w:val="105"/>
                            <w:position w:val="7"/>
                            <w:sz w:val="9"/>
                          </w:rPr>
                          <w:t>(</w:t>
                        </w:r>
                        <w:r>
                          <w:rPr>
                            <w:i/>
                            <w:spacing w:val="-4"/>
                            <w:w w:val="105"/>
                            <w:position w:val="7"/>
                            <w:sz w:val="9"/>
                          </w:rPr>
                          <w:t>k</w:t>
                        </w:r>
                        <w:r>
                          <w:rPr>
                            <w:rFonts w:ascii="DejaVu Sans Condensed"/>
                            <w:spacing w:val="-4"/>
                            <w:w w:val="105"/>
                            <w:position w:val="7"/>
                            <w:sz w:val="9"/>
                          </w:rPr>
                          <w:t>)</w:t>
                        </w:r>
                      </w:p>
                    </w:txbxContent>
                  </v:textbox>
                  <w10:wrap type="none"/>
                </v:shape>
                <v:shape style="position:absolute;left:7451;top:5838;width:242;height:191" type="#_x0000_t202" id="docshape152" filled="false" stroked="false">
                  <v:textbox inset="0,0,0,0">
                    <w:txbxContent>
                      <w:p>
                        <w:pPr>
                          <w:spacing w:before="6"/>
                          <w:ind w:left="20" w:right="0" w:firstLine="0"/>
                          <w:jc w:val="left"/>
                          <w:rPr>
                            <w:rFonts w:ascii="DejaVu Sans Condensed"/>
                            <w:sz w:val="9"/>
                          </w:rPr>
                        </w:pPr>
                        <w:r>
                          <w:rPr>
                            <w:rFonts w:ascii="Verdana"/>
                            <w:spacing w:val="-4"/>
                            <w:w w:val="115"/>
                            <w:position w:val="-4"/>
                            <w:sz w:val="9"/>
                          </w:rPr>
                          <w:t>x</w:t>
                        </w:r>
                        <w:r>
                          <w:rPr>
                            <w:rFonts w:ascii="DejaVu Sans Condensed"/>
                            <w:spacing w:val="-4"/>
                            <w:w w:val="115"/>
                            <w:sz w:val="9"/>
                          </w:rPr>
                          <w:t>(</w:t>
                        </w:r>
                        <w:r>
                          <w:rPr>
                            <w:i/>
                            <w:spacing w:val="-4"/>
                            <w:w w:val="115"/>
                            <w:sz w:val="9"/>
                          </w:rPr>
                          <w:t>k</w:t>
                        </w:r>
                        <w:r>
                          <w:rPr>
                            <w:rFonts w:ascii="DejaVu Sans Condensed"/>
                            <w:spacing w:val="-4"/>
                            <w:w w:val="115"/>
                            <w:sz w:val="9"/>
                          </w:rPr>
                          <w:t>)</w:t>
                        </w:r>
                      </w:p>
                    </w:txbxContent>
                  </v:textbox>
                  <w10:wrap type="none"/>
                </v:shape>
                <v:shape style="position:absolute;left:7515;top:5749;width:93;height:310" type="#_x0000_t202" id="docshape153" filled="false" stroked="false">
                  <v:textbox inset="0,0,0,0">
                    <w:txbxContent>
                      <w:p>
                        <w:pPr>
                          <w:spacing w:before="6"/>
                          <w:ind w:left="20" w:right="0" w:firstLine="0"/>
                          <w:jc w:val="left"/>
                          <w:rPr>
                            <w:i/>
                            <w:sz w:val="9"/>
                          </w:rPr>
                        </w:pPr>
                        <w:r>
                          <w:rPr>
                            <w:i/>
                            <w:spacing w:val="-10"/>
                            <w:sz w:val="9"/>
                          </w:rPr>
                          <w:t>r</w:t>
                        </w:r>
                      </w:p>
                      <w:p>
                        <w:pPr>
                          <w:spacing w:before="77"/>
                          <w:ind w:left="20" w:right="0" w:firstLine="0"/>
                          <w:jc w:val="left"/>
                          <w:rPr>
                            <w:i/>
                            <w:sz w:val="9"/>
                          </w:rPr>
                        </w:pPr>
                        <w:r>
                          <w:rPr>
                            <w:i/>
                            <w:spacing w:val="-10"/>
                            <w:sz w:val="9"/>
                          </w:rPr>
                          <w:t>s</w:t>
                        </w:r>
                      </w:p>
                    </w:txbxContent>
                  </v:textbox>
                  <w10:wrap type="none"/>
                </v:shape>
                <v:shape style="position:absolute;left:6990;top:6096;width:361;height:266" type="#_x0000_t202" id="docshape154" filled="false" stroked="false">
                  <v:textbox inset="0,0,0,0">
                    <w:txbxContent>
                      <w:p>
                        <w:pPr>
                          <w:spacing w:line="254" w:lineRule="exact" w:before="0"/>
                          <w:ind w:left="20" w:right="0" w:firstLine="0"/>
                          <w:jc w:val="left"/>
                          <w:rPr>
                            <w:rFonts w:ascii="LM Roman 10"/>
                            <w:sz w:val="18"/>
                          </w:rPr>
                        </w:pPr>
                        <w:r>
                          <w:rPr>
                            <w:i/>
                            <w:spacing w:val="-2"/>
                            <w:w w:val="110"/>
                            <w:position w:val="-8"/>
                            <w:sz w:val="18"/>
                          </w:rPr>
                          <w:t>a</w:t>
                        </w:r>
                        <w:r>
                          <w:rPr>
                            <w:rFonts w:ascii="DejaVu Sans Condensed"/>
                            <w:spacing w:val="-2"/>
                            <w:w w:val="110"/>
                            <w:sz w:val="11"/>
                          </w:rPr>
                          <w:t>(</w:t>
                        </w:r>
                        <w:r>
                          <w:rPr>
                            <w:i/>
                            <w:spacing w:val="-2"/>
                            <w:w w:val="110"/>
                            <w:sz w:val="11"/>
                          </w:rPr>
                          <w:t>k</w:t>
                        </w:r>
                        <w:r>
                          <w:rPr>
                            <w:rFonts w:ascii="DejaVu Sans Condensed"/>
                            <w:spacing w:val="-2"/>
                            <w:w w:val="110"/>
                            <w:sz w:val="11"/>
                          </w:rPr>
                          <w:t>)</w:t>
                        </w:r>
                        <w:r>
                          <w:rPr>
                            <w:rFonts w:ascii="LM Roman 10"/>
                            <w:spacing w:val="-2"/>
                            <w:w w:val="110"/>
                            <w:position w:val="-8"/>
                            <w:sz w:val="18"/>
                          </w:rPr>
                          <w:t>,</w:t>
                        </w:r>
                      </w:p>
                    </w:txbxContent>
                  </v:textbox>
                  <w10:wrap type="none"/>
                </v:shape>
                <v:shape style="position:absolute;left:7081;top:6230;width:127;height:157" type="#_x0000_t202" id="docshape155" filled="false" stroked="false">
                  <v:textbox inset="0,0,0,0">
                    <w:txbxContent>
                      <w:p>
                        <w:pPr>
                          <w:spacing w:before="8"/>
                          <w:ind w:left="20" w:right="0" w:firstLine="0"/>
                          <w:jc w:val="left"/>
                          <w:rPr>
                            <w:i/>
                            <w:sz w:val="11"/>
                          </w:rPr>
                        </w:pPr>
                        <w:r>
                          <w:rPr>
                            <w:i/>
                            <w:spacing w:val="-5"/>
                            <w:sz w:val="11"/>
                          </w:rPr>
                          <w:t>ij</w:t>
                        </w:r>
                      </w:p>
                    </w:txbxContent>
                  </v:textbox>
                  <w10:wrap type="none"/>
                </v:shape>
                <v:shape style="position:absolute;left:6135;top:6134;width:4482;height:1394" type="#_x0000_t202" id="docshape156" filled="false" stroked="false">
                  <v:textbox inset="0,0,0,0">
                    <w:txbxContent>
                      <w:p>
                        <w:pPr>
                          <w:spacing w:line="216" w:lineRule="exact" w:before="0"/>
                          <w:ind w:left="2291" w:right="0" w:firstLine="0"/>
                          <w:jc w:val="left"/>
                          <w:rPr>
                            <w:rFonts w:ascii="DejaVu Sans Condensed" w:hAnsi="DejaVu Sans Condensed"/>
                            <w:sz w:val="18"/>
                          </w:rPr>
                        </w:pPr>
                        <w:r>
                          <w:rPr>
                            <w:rFonts w:ascii="DejaVu Sans Condensed" w:hAnsi="DejaVu Sans Condensed"/>
                            <w:w w:val="105"/>
                            <w:sz w:val="18"/>
                          </w:rPr>
                          <w:t>(</w:t>
                        </w:r>
                        <w:r>
                          <w:rPr>
                            <w:i/>
                            <w:w w:val="105"/>
                            <w:sz w:val="18"/>
                          </w:rPr>
                          <w:t>i</w:t>
                        </w:r>
                        <w:r>
                          <w:rPr>
                            <w:rFonts w:ascii="LM Roman 10" w:hAnsi="LM Roman 10"/>
                            <w:w w:val="105"/>
                            <w:sz w:val="18"/>
                          </w:rPr>
                          <w:t>,</w:t>
                        </w:r>
                        <w:r>
                          <w:rPr>
                            <w:rFonts w:ascii="LM Roman 10" w:hAnsi="LM Roman 10"/>
                            <w:spacing w:val="-29"/>
                            <w:w w:val="105"/>
                            <w:sz w:val="18"/>
                          </w:rPr>
                          <w:t> </w:t>
                        </w:r>
                        <w:r>
                          <w:rPr>
                            <w:i/>
                            <w:w w:val="105"/>
                            <w:sz w:val="18"/>
                          </w:rPr>
                          <w:t>j</w:t>
                        </w:r>
                        <w:r>
                          <w:rPr>
                            <w:rFonts w:ascii="DejaVu Sans Condensed" w:hAnsi="DejaVu Sans Condensed"/>
                            <w:w w:val="105"/>
                            <w:sz w:val="18"/>
                          </w:rPr>
                          <w:t>)</w:t>
                        </w:r>
                        <w:r>
                          <w:rPr>
                            <w:rFonts w:ascii="Arial" w:hAnsi="Arial"/>
                            <w:w w:val="105"/>
                            <w:sz w:val="18"/>
                          </w:rPr>
                          <w:t>–</w:t>
                        </w:r>
                        <w:r>
                          <w:rPr>
                            <w:rFonts w:ascii="DejaVu Sans Condensed" w:hAnsi="DejaVu Sans Condensed"/>
                            <w:w w:val="105"/>
                            <w:sz w:val="18"/>
                          </w:rPr>
                          <w:t>(</w:t>
                        </w:r>
                        <w:r>
                          <w:rPr>
                            <w:i/>
                            <w:w w:val="105"/>
                            <w:sz w:val="18"/>
                          </w:rPr>
                          <w:t>r</w:t>
                        </w:r>
                        <w:r>
                          <w:rPr>
                            <w:rFonts w:ascii="LM Roman 10" w:hAnsi="LM Roman 10"/>
                            <w:w w:val="105"/>
                            <w:sz w:val="18"/>
                          </w:rPr>
                          <w:t>,</w:t>
                        </w:r>
                        <w:r>
                          <w:rPr>
                            <w:rFonts w:ascii="LM Roman 10" w:hAnsi="LM Roman 10"/>
                            <w:spacing w:val="-31"/>
                            <w:w w:val="105"/>
                            <w:sz w:val="18"/>
                          </w:rPr>
                          <w:t> </w:t>
                        </w:r>
                        <w:r>
                          <w:rPr>
                            <w:i/>
                            <w:w w:val="105"/>
                            <w:sz w:val="18"/>
                          </w:rPr>
                          <w:t>s</w:t>
                        </w:r>
                        <w:r>
                          <w:rPr>
                            <w:rFonts w:ascii="DejaVu Sans Condensed" w:hAnsi="DejaVu Sans Condensed"/>
                            <w:w w:val="105"/>
                            <w:sz w:val="18"/>
                          </w:rPr>
                          <w:t>)</w:t>
                        </w:r>
                        <w:r>
                          <w:rPr>
                            <w:rFonts w:ascii="LM Roman 10" w:hAnsi="LM Roman 10"/>
                            <w:w w:val="105"/>
                            <w:sz w:val="18"/>
                          </w:rPr>
                          <w:t>,</w:t>
                        </w:r>
                        <w:r>
                          <w:rPr>
                            <w:rFonts w:ascii="LM Roman 10" w:hAnsi="LM Roman 10"/>
                            <w:spacing w:val="-31"/>
                            <w:w w:val="105"/>
                            <w:sz w:val="18"/>
                          </w:rPr>
                          <w:t> </w:t>
                        </w:r>
                        <w:r>
                          <w:rPr>
                            <w:rFonts w:ascii="DejaVu Sans Condensed" w:hAnsi="DejaVu Sans Condensed"/>
                            <w:w w:val="105"/>
                            <w:sz w:val="18"/>
                          </w:rPr>
                          <w:t>(</w:t>
                        </w:r>
                        <w:r>
                          <w:rPr>
                            <w:i/>
                            <w:w w:val="105"/>
                            <w:sz w:val="18"/>
                          </w:rPr>
                          <w:t>s</w:t>
                        </w:r>
                        <w:r>
                          <w:rPr>
                            <w:rFonts w:ascii="LM Roman 10" w:hAnsi="LM Roman 10"/>
                            <w:w w:val="105"/>
                            <w:sz w:val="18"/>
                          </w:rPr>
                          <w:t>,</w:t>
                        </w:r>
                        <w:r>
                          <w:rPr>
                            <w:rFonts w:ascii="LM Roman 10" w:hAnsi="LM Roman 10"/>
                            <w:spacing w:val="-31"/>
                            <w:w w:val="105"/>
                            <w:sz w:val="18"/>
                          </w:rPr>
                          <w:t> </w:t>
                        </w:r>
                        <w:r>
                          <w:rPr>
                            <w:i/>
                            <w:spacing w:val="-7"/>
                            <w:w w:val="105"/>
                            <w:sz w:val="18"/>
                          </w:rPr>
                          <w:t>r</w:t>
                        </w:r>
                        <w:r>
                          <w:rPr>
                            <w:rFonts w:ascii="DejaVu Sans Condensed" w:hAnsi="DejaVu Sans Condensed"/>
                            <w:spacing w:val="-7"/>
                            <w:w w:val="105"/>
                            <w:sz w:val="18"/>
                          </w:rPr>
                          <w:t>)</w:t>
                        </w:r>
                      </w:p>
                      <w:p>
                        <w:pPr>
                          <w:spacing w:line="240" w:lineRule="auto" w:before="116"/>
                          <w:rPr>
                            <w:rFonts w:ascii="DejaVu Sans Condensed"/>
                            <w:sz w:val="18"/>
                          </w:rPr>
                        </w:pPr>
                      </w:p>
                      <w:p>
                        <w:pPr>
                          <w:spacing w:before="0"/>
                          <w:ind w:left="20" w:right="0" w:firstLine="0"/>
                          <w:jc w:val="left"/>
                          <w:rPr>
                            <w:sz w:val="16"/>
                          </w:rPr>
                        </w:pPr>
                        <w:r>
                          <w:rPr>
                            <w:w w:val="105"/>
                            <w:sz w:val="16"/>
                          </w:rPr>
                          <w:t>Step</w:t>
                        </w:r>
                        <w:r>
                          <w:rPr>
                            <w:spacing w:val="12"/>
                            <w:w w:val="105"/>
                            <w:sz w:val="16"/>
                          </w:rPr>
                          <w:t> </w:t>
                        </w:r>
                        <w:r>
                          <w:rPr>
                            <w:w w:val="105"/>
                            <w:sz w:val="16"/>
                          </w:rPr>
                          <w:t>6</w:t>
                        </w:r>
                        <w:r>
                          <w:rPr>
                            <w:spacing w:val="14"/>
                            <w:w w:val="105"/>
                            <w:sz w:val="16"/>
                          </w:rPr>
                          <w:t> </w:t>
                        </w:r>
                        <w:r>
                          <w:rPr>
                            <w:w w:val="105"/>
                            <w:sz w:val="16"/>
                          </w:rPr>
                          <w:t>Let</w:t>
                        </w:r>
                        <w:r>
                          <w:rPr>
                            <w:spacing w:val="14"/>
                            <w:w w:val="105"/>
                            <w:sz w:val="16"/>
                          </w:rPr>
                          <w:t> </w:t>
                        </w:r>
                        <w:r>
                          <w:rPr>
                            <w:rFonts w:ascii="DejaVu Sans Condensed"/>
                            <w:w w:val="105"/>
                            <w:sz w:val="16"/>
                          </w:rPr>
                          <w:t>=</w:t>
                        </w:r>
                        <w:r>
                          <w:rPr>
                            <w:rFonts w:ascii="DejaVu Sans Condensed"/>
                            <w:spacing w:val="-1"/>
                            <w:w w:val="105"/>
                            <w:sz w:val="16"/>
                          </w:rPr>
                          <w:t> </w:t>
                        </w:r>
                        <w:r>
                          <w:rPr>
                            <w:i/>
                            <w:w w:val="105"/>
                            <w:sz w:val="16"/>
                          </w:rPr>
                          <w:t>k</w:t>
                        </w:r>
                        <w:r>
                          <w:rPr>
                            <w:i/>
                            <w:spacing w:val="-5"/>
                            <w:w w:val="105"/>
                            <w:sz w:val="16"/>
                          </w:rPr>
                          <w:t> </w:t>
                        </w:r>
                        <w:r>
                          <w:rPr>
                            <w:rFonts w:ascii="DejaVu Sans Condensed"/>
                            <w:w w:val="105"/>
                            <w:sz w:val="16"/>
                          </w:rPr>
                          <w:t>+</w:t>
                        </w:r>
                        <w:r>
                          <w:rPr>
                            <w:rFonts w:ascii="DejaVu Sans Condensed"/>
                            <w:spacing w:val="-10"/>
                            <w:w w:val="105"/>
                            <w:sz w:val="16"/>
                          </w:rPr>
                          <w:t> </w:t>
                        </w:r>
                        <w:r>
                          <w:rPr>
                            <w:w w:val="105"/>
                            <w:sz w:val="16"/>
                          </w:rPr>
                          <w:t>1,</w:t>
                        </w:r>
                        <w:r>
                          <w:rPr>
                            <w:spacing w:val="14"/>
                            <w:w w:val="105"/>
                            <w:sz w:val="16"/>
                          </w:rPr>
                          <w:t> </w:t>
                        </w:r>
                        <w:r>
                          <w:rPr>
                            <w:w w:val="105"/>
                            <w:sz w:val="16"/>
                          </w:rPr>
                          <w:t>and</w:t>
                        </w:r>
                        <w:r>
                          <w:rPr>
                            <w:spacing w:val="13"/>
                            <w:w w:val="105"/>
                            <w:sz w:val="16"/>
                          </w:rPr>
                          <w:t> </w:t>
                        </w:r>
                        <w:r>
                          <w:rPr>
                            <w:w w:val="105"/>
                            <w:sz w:val="16"/>
                          </w:rPr>
                          <w:t>return</w:t>
                        </w:r>
                        <w:r>
                          <w:rPr>
                            <w:spacing w:val="13"/>
                            <w:w w:val="105"/>
                            <w:sz w:val="16"/>
                          </w:rPr>
                          <w:t> </w:t>
                        </w:r>
                        <w:r>
                          <w:rPr>
                            <w:w w:val="105"/>
                            <w:sz w:val="16"/>
                          </w:rPr>
                          <w:t>to</w:t>
                        </w:r>
                        <w:r>
                          <w:rPr>
                            <w:spacing w:val="14"/>
                            <w:w w:val="105"/>
                            <w:sz w:val="16"/>
                          </w:rPr>
                          <w:t> </w:t>
                        </w:r>
                        <w:r>
                          <w:rPr>
                            <w:w w:val="105"/>
                            <w:sz w:val="16"/>
                          </w:rPr>
                          <w:t>step</w:t>
                        </w:r>
                        <w:r>
                          <w:rPr>
                            <w:spacing w:val="15"/>
                            <w:w w:val="105"/>
                            <w:sz w:val="16"/>
                          </w:rPr>
                          <w:t> </w:t>
                        </w:r>
                        <w:r>
                          <w:rPr>
                            <w:spacing w:val="-5"/>
                            <w:w w:val="105"/>
                            <w:sz w:val="16"/>
                          </w:rPr>
                          <w:t>2;</w:t>
                        </w:r>
                      </w:p>
                      <w:p>
                        <w:pPr>
                          <w:spacing w:line="266" w:lineRule="auto" w:before="28"/>
                          <w:ind w:left="20" w:right="0" w:firstLine="0"/>
                          <w:jc w:val="left"/>
                          <w:rPr>
                            <w:sz w:val="16"/>
                          </w:rPr>
                        </w:pPr>
                        <w:r>
                          <w:rPr>
                            <w:w w:val="110"/>
                            <w:sz w:val="16"/>
                          </w:rPr>
                          <w:t>Step 7 Output </w:t>
                        </w:r>
                        <w:r>
                          <w:rPr>
                            <w:i/>
                            <w:w w:val="110"/>
                            <w:sz w:val="16"/>
                          </w:rPr>
                          <w:t>k</w:t>
                        </w:r>
                        <w:r>
                          <w:rPr>
                            <w:w w:val="110"/>
                            <w:sz w:val="16"/>
                          </w:rPr>
                          <w:t>, </w:t>
                        </w:r>
                        <w:r>
                          <w:rPr>
                            <w:i/>
                            <w:w w:val="110"/>
                            <w:sz w:val="16"/>
                          </w:rPr>
                          <w:t>A</w:t>
                        </w:r>
                        <w:r>
                          <w:rPr>
                            <w:rFonts w:ascii="DejaVu Sans Condensed"/>
                            <w:w w:val="110"/>
                            <w:sz w:val="16"/>
                            <w:vertAlign w:val="superscript"/>
                          </w:rPr>
                          <w:t>(</w:t>
                        </w:r>
                        <w:r>
                          <w:rPr>
                            <w:i/>
                            <w:w w:val="110"/>
                            <w:sz w:val="16"/>
                            <w:vertAlign w:val="superscript"/>
                          </w:rPr>
                          <w:t>k</w:t>
                        </w:r>
                        <w:r>
                          <w:rPr>
                            <w:rFonts w:ascii="DejaVu Sans Condensed"/>
                            <w:w w:val="110"/>
                            <w:sz w:val="16"/>
                            <w:vertAlign w:val="superscript"/>
                          </w:rPr>
                          <w:t>)</w:t>
                        </w:r>
                        <w:r>
                          <w:rPr>
                            <w:w w:val="110"/>
                            <w:sz w:val="16"/>
                            <w:vertAlign w:val="baseline"/>
                          </w:rPr>
                          <w:t>, </w:t>
                        </w:r>
                        <w:r>
                          <w:rPr>
                            <w:i/>
                            <w:w w:val="110"/>
                            <w:sz w:val="16"/>
                            <w:vertAlign w:val="baseline"/>
                          </w:rPr>
                          <w:t>CCI</w:t>
                        </w:r>
                        <w:r>
                          <w:rPr>
                            <w:rFonts w:ascii="DejaVu Sans Condensed"/>
                            <w:w w:val="110"/>
                            <w:sz w:val="16"/>
                            <w:vertAlign w:val="superscript"/>
                          </w:rPr>
                          <w:t>(</w:t>
                        </w:r>
                        <w:r>
                          <w:rPr>
                            <w:i/>
                            <w:w w:val="110"/>
                            <w:sz w:val="16"/>
                            <w:vertAlign w:val="superscript"/>
                          </w:rPr>
                          <w:t>k</w:t>
                        </w:r>
                        <w:r>
                          <w:rPr>
                            <w:rFonts w:ascii="DejaVu Sans Condensed"/>
                            <w:w w:val="110"/>
                            <w:sz w:val="16"/>
                            <w:vertAlign w:val="superscript"/>
                          </w:rPr>
                          <w:t>)</w:t>
                        </w:r>
                        <w:r>
                          <w:rPr>
                            <w:rFonts w:ascii="DejaVu Sans Condensed"/>
                            <w:w w:val="110"/>
                            <w:sz w:val="16"/>
                            <w:vertAlign w:val="baseline"/>
                          </w:rPr>
                          <w:t> </w:t>
                        </w:r>
                        <w:r>
                          <w:rPr>
                            <w:w w:val="110"/>
                            <w:sz w:val="16"/>
                            <w:vertAlign w:val="baseline"/>
                          </w:rPr>
                          <w:t>and </w:t>
                        </w:r>
                        <w:r>
                          <w:rPr>
                            <w:rFonts w:ascii="Verdana"/>
                            <w:w w:val="110"/>
                            <w:sz w:val="16"/>
                            <w:vertAlign w:val="baseline"/>
                          </w:rPr>
                          <w:t>x</w:t>
                        </w:r>
                        <w:r>
                          <w:rPr>
                            <w:rFonts w:ascii="DejaVu Sans Condensed"/>
                            <w:w w:val="110"/>
                            <w:sz w:val="16"/>
                            <w:vertAlign w:val="superscript"/>
                          </w:rPr>
                          <w:t>(</w:t>
                        </w:r>
                        <w:r>
                          <w:rPr>
                            <w:i/>
                            <w:w w:val="110"/>
                            <w:sz w:val="16"/>
                            <w:vertAlign w:val="superscript"/>
                          </w:rPr>
                          <w:t>k</w:t>
                        </w:r>
                        <w:r>
                          <w:rPr>
                            <w:rFonts w:ascii="DejaVu Sans Condensed"/>
                            <w:w w:val="110"/>
                            <w:sz w:val="16"/>
                            <w:vertAlign w:val="superscript"/>
                          </w:rPr>
                          <w:t>)</w:t>
                        </w:r>
                        <w:r>
                          <w:rPr>
                            <w:w w:val="110"/>
                            <w:sz w:val="16"/>
                            <w:vertAlign w:val="baseline"/>
                          </w:rPr>
                          <w:t>, then </w:t>
                        </w:r>
                        <w:r>
                          <w:rPr>
                            <w:i/>
                            <w:w w:val="110"/>
                            <w:sz w:val="16"/>
                            <w:vertAlign w:val="baseline"/>
                          </w:rPr>
                          <w:t>A</w:t>
                        </w:r>
                        <w:r>
                          <w:rPr>
                            <w:rFonts w:ascii="DejaVu Sans Condensed"/>
                            <w:w w:val="110"/>
                            <w:sz w:val="16"/>
                            <w:vertAlign w:val="superscript"/>
                          </w:rPr>
                          <w:t>(</w:t>
                        </w:r>
                        <w:r>
                          <w:rPr>
                            <w:i/>
                            <w:w w:val="110"/>
                            <w:sz w:val="16"/>
                            <w:vertAlign w:val="superscript"/>
                          </w:rPr>
                          <w:t>k</w:t>
                        </w:r>
                        <w:r>
                          <w:rPr>
                            <w:rFonts w:ascii="DejaVu Sans Condensed"/>
                            <w:w w:val="110"/>
                            <w:sz w:val="16"/>
                            <w:vertAlign w:val="superscript"/>
                          </w:rPr>
                          <w:t>)</w:t>
                        </w:r>
                        <w:r>
                          <w:rPr>
                            <w:rFonts w:ascii="DejaVu Sans Condensed"/>
                            <w:w w:val="110"/>
                            <w:sz w:val="16"/>
                            <w:vertAlign w:val="baseline"/>
                          </w:rPr>
                          <w:t> </w:t>
                        </w:r>
                        <w:r>
                          <w:rPr>
                            <w:w w:val="110"/>
                            <w:sz w:val="16"/>
                            <w:vertAlign w:val="baseline"/>
                          </w:rPr>
                          <w:t>is the </w:t>
                        </w:r>
                        <w:r>
                          <w:rPr>
                            <w:w w:val="110"/>
                            <w:sz w:val="16"/>
                            <w:vertAlign w:val="baseline"/>
                          </w:rPr>
                          <w:t>modified judgment matrix and is the priority vector </w:t>
                        </w:r>
                        <w:r>
                          <w:rPr>
                            <w:rFonts w:ascii="Verdana"/>
                            <w:w w:val="110"/>
                            <w:sz w:val="16"/>
                            <w:vertAlign w:val="baseline"/>
                          </w:rPr>
                          <w:t>x</w:t>
                        </w:r>
                        <w:r>
                          <w:rPr>
                            <w:rFonts w:ascii="DejaVu Sans Condensed"/>
                            <w:w w:val="110"/>
                            <w:sz w:val="16"/>
                            <w:vertAlign w:val="superscript"/>
                          </w:rPr>
                          <w:t>(</w:t>
                        </w:r>
                        <w:r>
                          <w:rPr>
                            <w:i/>
                            <w:w w:val="110"/>
                            <w:sz w:val="16"/>
                            <w:vertAlign w:val="superscript"/>
                          </w:rPr>
                          <w:t>k</w:t>
                        </w:r>
                        <w:r>
                          <w:rPr>
                            <w:rFonts w:ascii="DejaVu Sans Condensed"/>
                            <w:w w:val="110"/>
                            <w:sz w:val="16"/>
                            <w:vertAlign w:val="superscript"/>
                          </w:rPr>
                          <w:t>)</w:t>
                        </w:r>
                        <w:r>
                          <w:rPr>
                            <w:w w:val="110"/>
                            <w:sz w:val="16"/>
                            <w:vertAlign w:val="baseline"/>
                          </w:rPr>
                          <w:t>.</w:t>
                        </w:r>
                      </w:p>
                      <w:p>
                        <w:pPr>
                          <w:spacing w:line="176" w:lineRule="exact" w:before="0"/>
                          <w:ind w:left="20" w:right="0" w:firstLine="0"/>
                          <w:jc w:val="left"/>
                          <w:rPr>
                            <w:sz w:val="16"/>
                          </w:rPr>
                        </w:pPr>
                        <w:r>
                          <w:rPr>
                            <w:w w:val="105"/>
                            <w:sz w:val="16"/>
                          </w:rPr>
                          <w:t>Step</w:t>
                        </w:r>
                        <w:r>
                          <w:rPr>
                            <w:spacing w:val="6"/>
                            <w:w w:val="105"/>
                            <w:sz w:val="16"/>
                          </w:rPr>
                          <w:t> </w:t>
                        </w:r>
                        <w:r>
                          <w:rPr>
                            <w:w w:val="105"/>
                            <w:sz w:val="16"/>
                          </w:rPr>
                          <w:t>8</w:t>
                        </w:r>
                        <w:r>
                          <w:rPr>
                            <w:spacing w:val="8"/>
                            <w:w w:val="105"/>
                            <w:sz w:val="16"/>
                          </w:rPr>
                          <w:t> </w:t>
                        </w:r>
                        <w:r>
                          <w:rPr>
                            <w:spacing w:val="-5"/>
                            <w:w w:val="105"/>
                            <w:sz w:val="16"/>
                          </w:rPr>
                          <w:t>End</w:t>
                        </w:r>
                      </w:p>
                    </w:txbxContent>
                  </v:textbox>
                  <w10:wrap type="none"/>
                </v:shape>
                <w10:wrap type="none"/>
              </v:group>
            </w:pict>
          </mc:Fallback>
        </mc:AlternateContent>
      </w:r>
      <w:bookmarkStart w:name="3 Improvements to the Cosine Consistency" w:id="23"/>
      <w:bookmarkEnd w:id="23"/>
      <w:r>
        <w:rPr/>
      </w:r>
      <w:bookmarkStart w:name="_bookmark13" w:id="24"/>
      <w:bookmarkEnd w:id="24"/>
      <w:r>
        <w:rPr/>
      </w:r>
      <w:r>
        <w:rPr>
          <w:w w:val="105"/>
        </w:rPr>
        <w:t>reliability and</w:t>
      </w:r>
      <w:r>
        <w:rPr>
          <w:spacing w:val="-3"/>
          <w:w w:val="105"/>
        </w:rPr>
        <w:t> </w:t>
      </w:r>
      <w:r>
        <w:rPr>
          <w:w w:val="105"/>
        </w:rPr>
        <w:t>legitimacy and</w:t>
      </w:r>
      <w:r>
        <w:rPr>
          <w:spacing w:val="-3"/>
          <w:w w:val="105"/>
        </w:rPr>
        <w:t> </w:t>
      </w:r>
      <w:r>
        <w:rPr>
          <w:w w:val="105"/>
        </w:rPr>
        <w:t>if</w:t>
      </w:r>
      <w:r>
        <w:rPr>
          <w:spacing w:val="-1"/>
          <w:w w:val="105"/>
        </w:rPr>
        <w:t> </w:t>
      </w:r>
      <w:r>
        <w:rPr>
          <w:w w:val="105"/>
        </w:rPr>
        <w:t>the</w:t>
      </w:r>
      <w:r>
        <w:rPr>
          <w:spacing w:val="-1"/>
          <w:w w:val="105"/>
        </w:rPr>
        <w:t> </w:t>
      </w:r>
      <w:r>
        <w:rPr>
          <w:w w:val="105"/>
        </w:rPr>
        <w:t>CCI</w:t>
      </w:r>
      <w:r>
        <w:rPr>
          <w:spacing w:val="-2"/>
          <w:w w:val="105"/>
        </w:rPr>
        <w:t> </w:t>
      </w:r>
      <w:r>
        <w:rPr>
          <w:w w:val="105"/>
        </w:rPr>
        <w:t>level</w:t>
      </w:r>
      <w:r>
        <w:rPr>
          <w:spacing w:val="-1"/>
          <w:w w:val="105"/>
        </w:rPr>
        <w:t> </w:t>
      </w:r>
      <w:r>
        <w:rPr>
          <w:w w:val="105"/>
        </w:rPr>
        <w:t>is</w:t>
      </w:r>
      <w:r>
        <w:rPr>
          <w:spacing w:val="-1"/>
          <w:w w:val="105"/>
        </w:rPr>
        <w:t> </w:t>
      </w:r>
      <w:r>
        <w:rPr>
          <w:w w:val="105"/>
        </w:rPr>
        <w:t>related to</w:t>
      </w:r>
      <w:r>
        <w:rPr>
          <w:spacing w:val="-2"/>
          <w:w w:val="105"/>
        </w:rPr>
        <w:t> </w:t>
      </w:r>
      <w:r>
        <w:rPr>
          <w:w w:val="105"/>
        </w:rPr>
        <w:t>each </w:t>
      </w:r>
      <w:r>
        <w:rPr>
          <w:spacing w:val="-2"/>
          <w:w w:val="105"/>
        </w:rPr>
        <w:t>decision-maker.</w:t>
      </w:r>
    </w:p>
    <w:p>
      <w:pPr>
        <w:pStyle w:val="BodyText"/>
        <w:spacing w:before="36"/>
      </w:pPr>
    </w:p>
    <w:p>
      <w:pPr>
        <w:pStyle w:val="ListParagraph"/>
        <w:numPr>
          <w:ilvl w:val="0"/>
          <w:numId w:val="1"/>
        </w:numPr>
        <w:tabs>
          <w:tab w:pos="306" w:val="left" w:leader="none"/>
        </w:tabs>
        <w:spacing w:line="240" w:lineRule="auto" w:before="1" w:after="0"/>
        <w:ind w:left="306" w:right="0" w:hanging="197"/>
        <w:jc w:val="left"/>
        <w:rPr>
          <w:sz w:val="18"/>
        </w:rPr>
      </w:pPr>
      <w:bookmarkStart w:name="_bookmark14" w:id="25"/>
      <w:bookmarkEnd w:id="25"/>
      <w:r>
        <w:rPr/>
      </w:r>
      <w:r>
        <w:rPr>
          <w:sz w:val="18"/>
        </w:rPr>
        <w:t>Improvements</w:t>
      </w:r>
      <w:r>
        <w:rPr>
          <w:spacing w:val="21"/>
          <w:sz w:val="18"/>
        </w:rPr>
        <w:t> </w:t>
      </w:r>
      <w:r>
        <w:rPr>
          <w:sz w:val="18"/>
        </w:rPr>
        <w:t>to</w:t>
      </w:r>
      <w:r>
        <w:rPr>
          <w:spacing w:val="21"/>
          <w:sz w:val="18"/>
        </w:rPr>
        <w:t> </w:t>
      </w:r>
      <w:r>
        <w:rPr>
          <w:sz w:val="18"/>
        </w:rPr>
        <w:t>the</w:t>
      </w:r>
      <w:r>
        <w:rPr>
          <w:spacing w:val="20"/>
          <w:sz w:val="18"/>
        </w:rPr>
        <w:t> </w:t>
      </w:r>
      <w:r>
        <w:rPr>
          <w:sz w:val="18"/>
        </w:rPr>
        <w:t>Cosine</w:t>
      </w:r>
      <w:r>
        <w:rPr>
          <w:spacing w:val="21"/>
          <w:sz w:val="18"/>
        </w:rPr>
        <w:t> </w:t>
      </w:r>
      <w:r>
        <w:rPr>
          <w:sz w:val="18"/>
        </w:rPr>
        <w:t>Consistency</w:t>
      </w:r>
      <w:r>
        <w:rPr>
          <w:spacing w:val="20"/>
          <w:sz w:val="18"/>
        </w:rPr>
        <w:t> </w:t>
      </w:r>
      <w:r>
        <w:rPr>
          <w:sz w:val="18"/>
        </w:rPr>
        <w:t>Index</w:t>
      </w:r>
      <w:r>
        <w:rPr>
          <w:spacing w:val="20"/>
          <w:sz w:val="18"/>
        </w:rPr>
        <w:t> </w:t>
      </w:r>
      <w:r>
        <w:rPr>
          <w:spacing w:val="-2"/>
          <w:sz w:val="18"/>
        </w:rPr>
        <w:t>approach</w:t>
      </w:r>
    </w:p>
    <w:p>
      <w:pPr>
        <w:pStyle w:val="BodyText"/>
        <w:spacing w:before="39"/>
      </w:pPr>
    </w:p>
    <w:p>
      <w:pPr>
        <w:pStyle w:val="BodyText"/>
        <w:spacing w:line="189" w:lineRule="auto"/>
        <w:ind w:left="107" w:right="5413" w:firstLine="2"/>
        <w:jc w:val="both"/>
      </w:pPr>
      <w:r>
        <w:rPr/>
        <w:t>Let</w:t>
      </w:r>
      <w:r>
        <w:rPr>
          <w:spacing w:val="-12"/>
        </w:rPr>
        <w:t> </w:t>
      </w:r>
      <w:r>
        <w:rPr>
          <w:i/>
        </w:rPr>
        <w:t>N</w:t>
      </w:r>
      <w:r>
        <w:rPr>
          <w:i/>
          <w:spacing w:val="16"/>
        </w:rPr>
        <w:t> </w:t>
      </w:r>
      <w:r>
        <w:rPr>
          <w:rFonts w:ascii="DejaVu Sans Condensed" w:hAnsi="DejaVu Sans Condensed"/>
        </w:rPr>
        <w:t>= {</w:t>
      </w:r>
      <w:r>
        <w:rPr/>
        <w:t>1</w:t>
      </w:r>
      <w:r>
        <w:rPr>
          <w:rFonts w:ascii="LM Roman 10" w:hAnsi="LM Roman 10"/>
        </w:rPr>
        <w:t>,</w:t>
      </w:r>
      <w:r>
        <w:rPr>
          <w:rFonts w:ascii="LM Roman 10" w:hAnsi="LM Roman 10"/>
          <w:spacing w:val="-15"/>
        </w:rPr>
        <w:t> </w:t>
      </w:r>
      <w:r>
        <w:rPr/>
        <w:t>2</w:t>
      </w:r>
      <w:r>
        <w:rPr>
          <w:rFonts w:ascii="LM Roman 10" w:hAnsi="LM Roman 10"/>
        </w:rPr>
        <w:t>,</w:t>
      </w:r>
      <w:r>
        <w:rPr>
          <w:rFonts w:ascii="LM Roman 10" w:hAnsi="LM Roman 10"/>
          <w:spacing w:val="-15"/>
        </w:rPr>
        <w:t> </w:t>
      </w:r>
      <w:r>
        <w:rPr>
          <w:rFonts w:ascii="Khmer OS Muol Pali" w:hAnsi="Khmer OS Muol Pali"/>
          <w:spacing w:val="15"/>
        </w:rPr>
        <w:t>..</w:t>
      </w:r>
      <w:r>
        <w:rPr>
          <w:rFonts w:ascii="Khmer OS Muol Pali" w:hAnsi="Khmer OS Muol Pali"/>
          <w:spacing w:val="-14"/>
        </w:rPr>
        <w:t> </w:t>
      </w:r>
      <w:r>
        <w:rPr>
          <w:rFonts w:ascii="Khmer OS Muol Pali" w:hAnsi="Khmer OS Muol Pali"/>
        </w:rPr>
        <w:t>.</w:t>
      </w:r>
      <w:r>
        <w:rPr>
          <w:rFonts w:ascii="Khmer OS Muol Pali" w:hAnsi="Khmer OS Muol Pali"/>
          <w:spacing w:val="-13"/>
        </w:rPr>
        <w:t> </w:t>
      </w:r>
      <w:r>
        <w:rPr>
          <w:rFonts w:ascii="LM Roman 10" w:hAnsi="LM Roman 10"/>
        </w:rPr>
        <w:t>,</w:t>
      </w:r>
      <w:r>
        <w:rPr>
          <w:rFonts w:ascii="LM Roman 10" w:hAnsi="LM Roman 10"/>
          <w:spacing w:val="-15"/>
        </w:rPr>
        <w:t> </w:t>
      </w:r>
      <w:r>
        <w:rPr>
          <w:i/>
        </w:rPr>
        <w:t>n</w:t>
      </w:r>
      <w:r>
        <w:rPr>
          <w:rFonts w:ascii="DejaVu Sans Condensed" w:hAnsi="DejaVu Sans Condensed"/>
        </w:rPr>
        <w:t>}</w:t>
      </w:r>
      <w:r>
        <w:rPr/>
        <w:t>.</w:t>
      </w:r>
      <w:r>
        <w:rPr>
          <w:spacing w:val="26"/>
        </w:rPr>
        <w:t> </w:t>
      </w:r>
      <w:r>
        <w:rPr/>
        <w:t>Recall</w:t>
      </w:r>
      <w:r>
        <w:rPr>
          <w:spacing w:val="25"/>
        </w:rPr>
        <w:t> </w:t>
      </w:r>
      <w:r>
        <w:rPr/>
        <w:t>that</w:t>
      </w:r>
      <w:r>
        <w:rPr>
          <w:spacing w:val="25"/>
        </w:rPr>
        <w:t> </w:t>
      </w:r>
      <w:r>
        <w:rPr/>
        <w:t>a</w:t>
      </w:r>
      <w:r>
        <w:rPr>
          <w:spacing w:val="25"/>
        </w:rPr>
        <w:t> </w:t>
      </w:r>
      <w:r>
        <w:rPr/>
        <w:t>judgment</w:t>
      </w:r>
      <w:r>
        <w:rPr>
          <w:spacing w:val="25"/>
        </w:rPr>
        <w:t> </w:t>
      </w:r>
      <w:r>
        <w:rPr/>
        <w:t>matrix</w:t>
      </w:r>
      <w:r>
        <w:rPr>
          <w:spacing w:val="25"/>
        </w:rPr>
        <w:t> </w:t>
      </w:r>
      <w:r>
        <w:rPr>
          <w:i/>
        </w:rPr>
        <w:t>A</w:t>
      </w:r>
      <w:r>
        <w:rPr>
          <w:i/>
          <w:spacing w:val="14"/>
        </w:rPr>
        <w:t> </w:t>
      </w:r>
      <w:r>
        <w:rPr>
          <w:rFonts w:ascii="DejaVu Sans Condensed" w:hAnsi="DejaVu Sans Condensed"/>
        </w:rPr>
        <w:t>= (</w:t>
      </w:r>
      <w:r>
        <w:rPr>
          <w:i/>
        </w:rPr>
        <w:t>a</w:t>
      </w:r>
      <w:r>
        <w:rPr>
          <w:i/>
          <w:vertAlign w:val="subscript"/>
        </w:rPr>
        <w:t>ij</w:t>
      </w:r>
      <w:r>
        <w:rPr>
          <w:rFonts w:ascii="DejaVu Sans Condensed" w:hAnsi="DejaVu Sans Condensed"/>
          <w:vertAlign w:val="baseline"/>
        </w:rPr>
        <w:t>) </w:t>
      </w:r>
      <w:r>
        <w:rPr>
          <w:vertAlign w:val="baseline"/>
        </w:rPr>
        <w:t>is</w:t>
      </w:r>
      <w:r>
        <w:rPr>
          <w:spacing w:val="35"/>
          <w:vertAlign w:val="baseline"/>
        </w:rPr>
        <w:t> </w:t>
      </w:r>
      <w:r>
        <w:rPr>
          <w:vertAlign w:val="baseline"/>
        </w:rPr>
        <w:t>an</w:t>
      </w:r>
      <w:r>
        <w:rPr>
          <w:spacing w:val="34"/>
          <w:vertAlign w:val="baseline"/>
        </w:rPr>
        <w:t> </w:t>
      </w:r>
      <w:r>
        <w:rPr>
          <w:i/>
          <w:vertAlign w:val="baseline"/>
        </w:rPr>
        <w:t>n </w:t>
      </w:r>
      <w:r>
        <w:rPr>
          <w:rFonts w:ascii="DejaVu Sans Condensed" w:hAnsi="DejaVu Sans Condensed"/>
          <w:vertAlign w:val="baseline"/>
        </w:rPr>
        <w:t>×</w:t>
      </w:r>
      <w:r>
        <w:rPr>
          <w:rFonts w:ascii="DejaVu Sans Condensed" w:hAnsi="DejaVu Sans Condensed"/>
          <w:spacing w:val="-4"/>
          <w:vertAlign w:val="baseline"/>
        </w:rPr>
        <w:t> </w:t>
      </w:r>
      <w:r>
        <w:rPr>
          <w:i/>
          <w:vertAlign w:val="baseline"/>
        </w:rPr>
        <w:t>n</w:t>
      </w:r>
      <w:r>
        <w:rPr>
          <w:i/>
          <w:spacing w:val="34"/>
          <w:vertAlign w:val="baseline"/>
        </w:rPr>
        <w:t> </w:t>
      </w:r>
      <w:r>
        <w:rPr>
          <w:vertAlign w:val="baseline"/>
        </w:rPr>
        <w:t>matrix,</w:t>
      </w:r>
      <w:r>
        <w:rPr>
          <w:spacing w:val="34"/>
          <w:vertAlign w:val="baseline"/>
        </w:rPr>
        <w:t> </w:t>
      </w:r>
      <w:r>
        <w:rPr>
          <w:vertAlign w:val="baseline"/>
        </w:rPr>
        <w:t>all</w:t>
      </w:r>
      <w:r>
        <w:rPr>
          <w:spacing w:val="35"/>
          <w:vertAlign w:val="baseline"/>
        </w:rPr>
        <w:t> </w:t>
      </w:r>
      <w:r>
        <w:rPr>
          <w:vertAlign w:val="baseline"/>
        </w:rPr>
        <w:t>of</w:t>
      </w:r>
      <w:r>
        <w:rPr>
          <w:spacing w:val="32"/>
          <w:vertAlign w:val="baseline"/>
        </w:rPr>
        <w:t> </w:t>
      </w:r>
      <w:r>
        <w:rPr>
          <w:vertAlign w:val="baseline"/>
        </w:rPr>
        <w:t>whose</w:t>
      </w:r>
      <w:r>
        <w:rPr>
          <w:spacing w:val="34"/>
          <w:vertAlign w:val="baseline"/>
        </w:rPr>
        <w:t> </w:t>
      </w:r>
      <w:r>
        <w:rPr>
          <w:vertAlign w:val="baseline"/>
        </w:rPr>
        <w:t>entries</w:t>
      </w:r>
      <w:r>
        <w:rPr>
          <w:spacing w:val="35"/>
          <w:vertAlign w:val="baseline"/>
        </w:rPr>
        <w:t> </w:t>
      </w:r>
      <w:r>
        <w:rPr>
          <w:vertAlign w:val="baseline"/>
        </w:rPr>
        <w:t>are</w:t>
      </w:r>
      <w:r>
        <w:rPr>
          <w:spacing w:val="34"/>
          <w:vertAlign w:val="baseline"/>
        </w:rPr>
        <w:t> </w:t>
      </w:r>
      <w:r>
        <w:rPr>
          <w:vertAlign w:val="baseline"/>
        </w:rPr>
        <w:t>positive</w:t>
      </w:r>
      <w:r>
        <w:rPr>
          <w:spacing w:val="35"/>
          <w:vertAlign w:val="baseline"/>
        </w:rPr>
        <w:t> </w:t>
      </w:r>
      <w:r>
        <w:rPr>
          <w:vertAlign w:val="baseline"/>
        </w:rPr>
        <w:t>such</w:t>
      </w:r>
      <w:r>
        <w:rPr>
          <w:spacing w:val="35"/>
          <w:vertAlign w:val="baseline"/>
        </w:rPr>
        <w:t> </w:t>
      </w:r>
      <w:r>
        <w:rPr>
          <w:vertAlign w:val="baseline"/>
        </w:rPr>
        <w:t>that </w:t>
      </w:r>
      <w:r>
        <w:rPr>
          <w:i/>
          <w:vertAlign w:val="baseline"/>
        </w:rPr>
        <w:t>a</w:t>
      </w:r>
      <w:r>
        <w:rPr>
          <w:i/>
          <w:vertAlign w:val="subscript"/>
        </w:rPr>
        <w:t>ji</w:t>
      </w:r>
      <w:r>
        <w:rPr>
          <w:i/>
          <w:spacing w:val="16"/>
          <w:vertAlign w:val="baseline"/>
        </w:rPr>
        <w:t> </w:t>
      </w:r>
      <w:r>
        <w:rPr>
          <w:rFonts w:ascii="DejaVu Sans Condensed" w:hAnsi="DejaVu Sans Condensed"/>
          <w:vertAlign w:val="baseline"/>
        </w:rPr>
        <w:t>= </w:t>
      </w:r>
      <w:r>
        <w:rPr>
          <w:vertAlign w:val="baseline"/>
        </w:rPr>
        <w:t>1</w:t>
      </w:r>
      <w:r>
        <w:rPr>
          <w:rFonts w:ascii="LM Roman 10" w:hAnsi="LM Roman 10"/>
          <w:vertAlign w:val="baseline"/>
        </w:rPr>
        <w:t>/</w:t>
      </w:r>
      <w:r>
        <w:rPr>
          <w:i/>
          <w:vertAlign w:val="baseline"/>
        </w:rPr>
        <w:t>a</w:t>
      </w:r>
      <w:r>
        <w:rPr>
          <w:i/>
          <w:vertAlign w:val="subscript"/>
        </w:rPr>
        <w:t>ij</w:t>
      </w:r>
      <w:r>
        <w:rPr>
          <w:vertAlign w:val="baseline"/>
        </w:rPr>
        <w:t>,</w:t>
      </w:r>
      <w:r>
        <w:rPr>
          <w:spacing w:val="30"/>
          <w:vertAlign w:val="baseline"/>
        </w:rPr>
        <w:t> </w:t>
      </w:r>
      <w:r>
        <w:rPr>
          <w:vertAlign w:val="baseline"/>
        </w:rPr>
        <w:t>for</w:t>
      </w:r>
      <w:r>
        <w:rPr>
          <w:spacing w:val="30"/>
          <w:vertAlign w:val="baseline"/>
        </w:rPr>
        <w:t> </w:t>
      </w:r>
      <w:r>
        <w:rPr>
          <w:vertAlign w:val="baseline"/>
        </w:rPr>
        <w:t>all</w:t>
      </w:r>
      <w:r>
        <w:rPr>
          <w:spacing w:val="31"/>
          <w:vertAlign w:val="baseline"/>
        </w:rPr>
        <w:t> </w:t>
      </w:r>
      <w:r>
        <w:rPr>
          <w:i/>
          <w:vertAlign w:val="baseline"/>
        </w:rPr>
        <w:t>i</w:t>
      </w:r>
      <w:r>
        <w:rPr>
          <w:rFonts w:ascii="LM Roman 10" w:hAnsi="LM Roman 10"/>
          <w:vertAlign w:val="baseline"/>
        </w:rPr>
        <w:t>,</w:t>
      </w:r>
      <w:r>
        <w:rPr>
          <w:rFonts w:ascii="LM Roman 10" w:hAnsi="LM Roman 10"/>
          <w:spacing w:val="-27"/>
          <w:vertAlign w:val="baseline"/>
        </w:rPr>
        <w:t> </w:t>
      </w:r>
      <w:r>
        <w:rPr>
          <w:i/>
          <w:vertAlign w:val="baseline"/>
        </w:rPr>
        <w:t>j</w:t>
      </w:r>
      <w:r>
        <w:rPr>
          <w:i/>
          <w:spacing w:val="6"/>
          <w:vertAlign w:val="baseline"/>
        </w:rPr>
        <w:t> </w:t>
      </w:r>
      <w:r>
        <w:rPr>
          <w:rFonts w:ascii="DejaVu Sans Condensed" w:hAnsi="DejaVu Sans Condensed"/>
          <w:vertAlign w:val="baseline"/>
        </w:rPr>
        <w:t>∈ </w:t>
      </w:r>
      <w:r>
        <w:rPr>
          <w:i/>
          <w:vertAlign w:val="baseline"/>
        </w:rPr>
        <w:t>N</w:t>
      </w:r>
      <w:r>
        <w:rPr>
          <w:vertAlign w:val="baseline"/>
        </w:rPr>
        <w:t>,</w:t>
      </w:r>
      <w:r>
        <w:rPr>
          <w:spacing w:val="29"/>
          <w:vertAlign w:val="baseline"/>
        </w:rPr>
        <w:t> </w:t>
      </w:r>
      <w:r>
        <w:rPr>
          <w:vertAlign w:val="baseline"/>
        </w:rPr>
        <w:t>especially</w:t>
      </w:r>
      <w:r>
        <w:rPr>
          <w:spacing w:val="31"/>
          <w:vertAlign w:val="baseline"/>
        </w:rPr>
        <w:t> </w:t>
      </w:r>
      <w:r>
        <w:rPr>
          <w:i/>
          <w:vertAlign w:val="baseline"/>
        </w:rPr>
        <w:t>a</w:t>
      </w:r>
      <w:r>
        <w:rPr>
          <w:i/>
          <w:vertAlign w:val="subscript"/>
        </w:rPr>
        <w:t>ii</w:t>
      </w:r>
      <w:r>
        <w:rPr>
          <w:i/>
          <w:spacing w:val="17"/>
          <w:vertAlign w:val="baseline"/>
        </w:rPr>
        <w:t> </w:t>
      </w:r>
      <w:r>
        <w:rPr>
          <w:rFonts w:ascii="DejaVu Sans Condensed" w:hAnsi="DejaVu Sans Condensed"/>
          <w:vertAlign w:val="baseline"/>
        </w:rPr>
        <w:t>= </w:t>
      </w:r>
      <w:r>
        <w:rPr>
          <w:vertAlign w:val="baseline"/>
        </w:rPr>
        <w:t>1,</w:t>
      </w:r>
      <w:r>
        <w:rPr>
          <w:spacing w:val="29"/>
          <w:vertAlign w:val="baseline"/>
        </w:rPr>
        <w:t> </w:t>
      </w:r>
      <w:r>
        <w:rPr>
          <w:i/>
          <w:vertAlign w:val="baseline"/>
        </w:rPr>
        <w:t>i</w:t>
      </w:r>
      <w:r>
        <w:rPr>
          <w:i/>
          <w:spacing w:val="7"/>
          <w:vertAlign w:val="baseline"/>
        </w:rPr>
        <w:t> </w:t>
      </w:r>
      <w:r>
        <w:rPr>
          <w:rFonts w:ascii="DejaVu Sans Condensed" w:hAnsi="DejaVu Sans Condensed"/>
          <w:vertAlign w:val="baseline"/>
        </w:rPr>
        <w:t>∈ </w:t>
      </w:r>
      <w:r>
        <w:rPr>
          <w:i/>
          <w:vertAlign w:val="baseline"/>
        </w:rPr>
        <w:t>N</w:t>
      </w:r>
      <w:r>
        <w:rPr>
          <w:vertAlign w:val="baseline"/>
        </w:rPr>
        <w:t>.</w:t>
      </w:r>
      <w:r>
        <w:rPr>
          <w:spacing w:val="30"/>
          <w:vertAlign w:val="baseline"/>
        </w:rPr>
        <w:t> </w:t>
      </w:r>
      <w:r>
        <w:rPr>
          <w:vertAlign w:val="baseline"/>
        </w:rPr>
        <w:t>The</w:t>
      </w:r>
      <w:r>
        <w:rPr>
          <w:spacing w:val="30"/>
          <w:vertAlign w:val="baseline"/>
        </w:rPr>
        <w:t> </w:t>
      </w:r>
      <w:r>
        <w:rPr>
          <w:spacing w:val="-2"/>
          <w:vertAlign w:val="baseline"/>
        </w:rPr>
        <w:t>judg-</w:t>
      </w:r>
    </w:p>
    <w:p>
      <w:pPr>
        <w:pStyle w:val="BodyText"/>
        <w:spacing w:line="235" w:lineRule="auto" w:before="20"/>
        <w:ind w:left="107" w:right="5414"/>
        <w:jc w:val="both"/>
        <w:rPr>
          <w:i/>
        </w:rPr>
      </w:pPr>
      <w:r>
        <w:rPr>
          <w:w w:val="105"/>
        </w:rPr>
        <w:t>ment</w:t>
      </w:r>
      <w:r>
        <w:rPr>
          <w:w w:val="105"/>
        </w:rPr>
        <w:t> matrix</w:t>
      </w:r>
      <w:r>
        <w:rPr>
          <w:w w:val="105"/>
        </w:rPr>
        <w:t> always</w:t>
      </w:r>
      <w:r>
        <w:rPr>
          <w:w w:val="105"/>
        </w:rPr>
        <w:t> represents</w:t>
      </w:r>
      <w:r>
        <w:rPr>
          <w:w w:val="105"/>
        </w:rPr>
        <w:t> a</w:t>
      </w:r>
      <w:r>
        <w:rPr>
          <w:w w:val="105"/>
        </w:rPr>
        <w:t> positive</w:t>
      </w:r>
      <w:r>
        <w:rPr>
          <w:w w:val="105"/>
        </w:rPr>
        <w:t> reciprocal</w:t>
      </w:r>
      <w:r>
        <w:rPr>
          <w:w w:val="105"/>
        </w:rPr>
        <w:t> </w:t>
      </w:r>
      <w:r>
        <w:rPr>
          <w:w w:val="105"/>
        </w:rPr>
        <w:t>matrix.</w:t>
      </w:r>
      <w:r>
        <w:rPr>
          <w:spacing w:val="80"/>
          <w:w w:val="105"/>
        </w:rPr>
        <w:t> </w:t>
      </w:r>
      <w:r>
        <w:rPr>
          <w:w w:val="105"/>
        </w:rPr>
        <w:t>An</w:t>
      </w:r>
      <w:r>
        <w:rPr>
          <w:spacing w:val="23"/>
          <w:w w:val="105"/>
        </w:rPr>
        <w:t> </w:t>
      </w:r>
      <w:r>
        <w:rPr>
          <w:i/>
          <w:w w:val="105"/>
        </w:rPr>
        <w:t>n</w:t>
      </w:r>
      <w:r>
        <w:rPr>
          <w:i/>
          <w:spacing w:val="-9"/>
          <w:w w:val="105"/>
        </w:rPr>
        <w:t> </w:t>
      </w:r>
      <w:r>
        <w:rPr>
          <w:rFonts w:ascii="DejaVu Sans Condensed" w:hAnsi="DejaVu Sans Condensed"/>
          <w:w w:val="105"/>
        </w:rPr>
        <w:t>×</w:t>
      </w:r>
      <w:r>
        <w:rPr>
          <w:rFonts w:ascii="DejaVu Sans Condensed" w:hAnsi="DejaVu Sans Condensed"/>
          <w:spacing w:val="-14"/>
          <w:w w:val="105"/>
        </w:rPr>
        <w:t> </w:t>
      </w:r>
      <w:r>
        <w:rPr>
          <w:i/>
          <w:w w:val="105"/>
        </w:rPr>
        <w:t>n</w:t>
      </w:r>
      <w:r>
        <w:rPr>
          <w:i/>
          <w:spacing w:val="26"/>
          <w:w w:val="105"/>
        </w:rPr>
        <w:t> </w:t>
      </w:r>
      <w:r>
        <w:rPr>
          <w:w w:val="105"/>
        </w:rPr>
        <w:t>judgment</w:t>
      </w:r>
      <w:r>
        <w:rPr>
          <w:spacing w:val="26"/>
          <w:w w:val="105"/>
        </w:rPr>
        <w:t> </w:t>
      </w:r>
      <w:r>
        <w:rPr>
          <w:w w:val="105"/>
        </w:rPr>
        <w:t>matrix</w:t>
      </w:r>
      <w:r>
        <w:rPr>
          <w:spacing w:val="26"/>
          <w:w w:val="105"/>
        </w:rPr>
        <w:t> </w:t>
      </w:r>
      <w:r>
        <w:rPr>
          <w:w w:val="105"/>
        </w:rPr>
        <w:t>is</w:t>
      </w:r>
      <w:r>
        <w:rPr>
          <w:spacing w:val="26"/>
          <w:w w:val="105"/>
        </w:rPr>
        <w:t> </w:t>
      </w:r>
      <w:r>
        <w:rPr>
          <w:w w:val="105"/>
        </w:rPr>
        <w:t>consistent</w:t>
      </w:r>
      <w:r>
        <w:rPr>
          <w:spacing w:val="27"/>
          <w:w w:val="105"/>
        </w:rPr>
        <w:t> </w:t>
      </w:r>
      <w:r>
        <w:rPr>
          <w:w w:val="105"/>
        </w:rPr>
        <w:t>if</w:t>
      </w:r>
      <w:r>
        <w:rPr>
          <w:spacing w:val="25"/>
          <w:w w:val="105"/>
        </w:rPr>
        <w:t> </w:t>
      </w:r>
      <w:r>
        <w:rPr>
          <w:i/>
          <w:w w:val="105"/>
        </w:rPr>
        <w:t>a</w:t>
      </w:r>
      <w:r>
        <w:rPr>
          <w:i/>
          <w:w w:val="105"/>
          <w:vertAlign w:val="subscript"/>
        </w:rPr>
        <w:t>ij</w:t>
      </w:r>
      <w:r>
        <w:rPr>
          <w:i/>
          <w:w w:val="105"/>
          <w:vertAlign w:val="baseline"/>
        </w:rPr>
        <w:t> </w:t>
      </w:r>
      <w:r>
        <w:rPr>
          <w:rFonts w:ascii="DejaVu Sans Condensed" w:hAnsi="DejaVu Sans Condensed"/>
          <w:w w:val="105"/>
          <w:vertAlign w:val="baseline"/>
        </w:rPr>
        <w:t>=</w:t>
      </w:r>
      <w:r>
        <w:rPr>
          <w:rFonts w:ascii="DejaVu Sans Condensed" w:hAnsi="DejaVu Sans Condensed"/>
          <w:spacing w:val="-6"/>
          <w:w w:val="105"/>
          <w:vertAlign w:val="baseline"/>
        </w:rPr>
        <w:t> </w:t>
      </w:r>
      <w:r>
        <w:rPr>
          <w:i/>
          <w:w w:val="105"/>
          <w:vertAlign w:val="baseline"/>
        </w:rPr>
        <w:t>a</w:t>
      </w:r>
      <w:r>
        <w:rPr>
          <w:i/>
          <w:w w:val="105"/>
          <w:vertAlign w:val="subscript"/>
        </w:rPr>
        <w:t>ik</w:t>
      </w:r>
      <w:r>
        <w:rPr>
          <w:i/>
          <w:w w:val="105"/>
          <w:vertAlign w:val="baseline"/>
        </w:rPr>
        <w:t>a</w:t>
      </w:r>
      <w:r>
        <w:rPr>
          <w:i/>
          <w:w w:val="105"/>
          <w:vertAlign w:val="subscript"/>
        </w:rPr>
        <w:t>kj</w:t>
      </w:r>
      <w:r>
        <w:rPr>
          <w:w w:val="105"/>
          <w:vertAlign w:val="baseline"/>
        </w:rPr>
        <w:t>,</w:t>
      </w:r>
      <w:r>
        <w:rPr>
          <w:spacing w:val="26"/>
          <w:w w:val="105"/>
          <w:vertAlign w:val="baseline"/>
        </w:rPr>
        <w:t> </w:t>
      </w:r>
      <w:r>
        <w:rPr>
          <w:w w:val="105"/>
          <w:vertAlign w:val="baseline"/>
        </w:rPr>
        <w:t>for</w:t>
      </w:r>
      <w:r>
        <w:rPr>
          <w:spacing w:val="27"/>
          <w:w w:val="105"/>
          <w:vertAlign w:val="baseline"/>
        </w:rPr>
        <w:t> </w:t>
      </w:r>
      <w:r>
        <w:rPr>
          <w:w w:val="105"/>
          <w:vertAlign w:val="baseline"/>
        </w:rPr>
        <w:t>all </w:t>
      </w:r>
      <w:r>
        <w:rPr>
          <w:i/>
          <w:w w:val="105"/>
          <w:vertAlign w:val="baseline"/>
        </w:rPr>
        <w:t>i</w:t>
      </w:r>
      <w:r>
        <w:rPr>
          <w:rFonts w:ascii="LM Roman 10" w:hAnsi="LM Roman 10"/>
          <w:w w:val="105"/>
          <w:vertAlign w:val="baseline"/>
        </w:rPr>
        <w:t>,</w:t>
      </w:r>
      <w:r>
        <w:rPr>
          <w:rFonts w:ascii="LM Roman 10" w:hAnsi="LM Roman 10"/>
          <w:spacing w:val="-13"/>
          <w:w w:val="105"/>
          <w:vertAlign w:val="baseline"/>
        </w:rPr>
        <w:t> </w:t>
      </w:r>
      <w:r>
        <w:rPr>
          <w:i/>
          <w:w w:val="105"/>
          <w:vertAlign w:val="baseline"/>
        </w:rPr>
        <w:t>j</w:t>
      </w:r>
      <w:r>
        <w:rPr>
          <w:rFonts w:ascii="LM Roman 10" w:hAnsi="LM Roman 10"/>
          <w:w w:val="105"/>
          <w:vertAlign w:val="baseline"/>
        </w:rPr>
        <w:t>,</w:t>
      </w:r>
      <w:r>
        <w:rPr>
          <w:rFonts w:ascii="LM Roman 10" w:hAnsi="LM Roman 10"/>
          <w:spacing w:val="-13"/>
          <w:w w:val="105"/>
          <w:vertAlign w:val="baseline"/>
        </w:rPr>
        <w:t> </w:t>
      </w:r>
      <w:r>
        <w:rPr>
          <w:i/>
          <w:w w:val="105"/>
          <w:vertAlign w:val="baseline"/>
        </w:rPr>
        <w:t>k </w:t>
      </w:r>
      <w:r>
        <w:rPr>
          <w:rFonts w:ascii="DejaVu Sans Condensed" w:hAnsi="DejaVu Sans Condensed"/>
          <w:w w:val="105"/>
          <w:vertAlign w:val="baseline"/>
        </w:rPr>
        <w:t>∈ </w:t>
      </w:r>
      <w:r>
        <w:rPr>
          <w:i/>
          <w:w w:val="105"/>
          <w:vertAlign w:val="baseline"/>
        </w:rPr>
        <w:t>N</w:t>
      </w:r>
    </w:p>
    <w:p>
      <w:pPr>
        <w:pStyle w:val="BodyText"/>
        <w:spacing w:before="32"/>
        <w:rPr>
          <w:i/>
        </w:rPr>
      </w:pPr>
    </w:p>
    <w:p>
      <w:pPr>
        <w:spacing w:before="0" w:after="34"/>
        <w:ind w:left="107" w:right="0" w:firstLine="0"/>
        <w:jc w:val="both"/>
        <w:rPr>
          <w:i/>
          <w:sz w:val="18"/>
        </w:rPr>
      </w:pPr>
      <w:r>
        <w:rPr/>
        <mc:AlternateContent>
          <mc:Choice Requires="wps">
            <w:drawing>
              <wp:anchor distT="0" distB="0" distL="0" distR="0" allowOverlap="1" layoutInCell="1" locked="0" behindDoc="1" simplePos="0" relativeHeight="486128128">
                <wp:simplePos x="0" y="0"/>
                <wp:positionH relativeFrom="page">
                  <wp:posOffset>2007361</wp:posOffset>
                </wp:positionH>
                <wp:positionV relativeFrom="paragraph">
                  <wp:posOffset>227270</wp:posOffset>
                </wp:positionV>
                <wp:extent cx="40005" cy="80010"/>
                <wp:effectExtent l="0" t="0" r="0" b="0"/>
                <wp:wrapNone/>
                <wp:docPr id="160" name="Textbox 160"/>
                <wp:cNvGraphicFramePr>
                  <a:graphicFrameLocks/>
                </wp:cNvGraphicFramePr>
                <a:graphic>
                  <a:graphicData uri="http://schemas.microsoft.com/office/word/2010/wordprocessingShape">
                    <wps:wsp>
                      <wps:cNvPr id="160" name="Textbox 160"/>
                      <wps:cNvSpPr txBox="1"/>
                      <wps:spPr>
                        <a:xfrm>
                          <a:off x="0" y="0"/>
                          <a:ext cx="40005" cy="80010"/>
                        </a:xfrm>
                        <a:prstGeom prst="rect">
                          <a:avLst/>
                        </a:prstGeom>
                      </wps:spPr>
                      <wps:txbx>
                        <w:txbxContent>
                          <w:p>
                            <w:pPr>
                              <w:spacing w:line="124" w:lineRule="exact" w:before="0"/>
                              <w:ind w:left="0" w:right="0" w:firstLine="0"/>
                              <w:jc w:val="left"/>
                              <w:rPr>
                                <w:sz w:val="12"/>
                              </w:rPr>
                            </w:pPr>
                            <w:r>
                              <w:rPr>
                                <w:spacing w:val="-10"/>
                                <w:w w:val="105"/>
                                <w:sz w:val="12"/>
                              </w:rPr>
                              <w:t>1</w:t>
                            </w:r>
                          </w:p>
                        </w:txbxContent>
                      </wps:txbx>
                      <wps:bodyPr wrap="square" lIns="0" tIns="0" rIns="0" bIns="0" rtlCol="0">
                        <a:noAutofit/>
                      </wps:bodyPr>
                    </wps:wsp>
                  </a:graphicData>
                </a:graphic>
              </wp:anchor>
            </w:drawing>
          </mc:Choice>
          <mc:Fallback>
            <w:pict>
              <v:shape style="position:absolute;margin-left:158.059998pt;margin-top:17.895342pt;width:3.15pt;height:6.3pt;mso-position-horizontal-relative:page;mso-position-vertical-relative:paragraph;z-index:-17188352" type="#_x0000_t202" id="docshape157" filled="false" stroked="false">
                <v:textbox inset="0,0,0,0">
                  <w:txbxContent>
                    <w:p>
                      <w:pPr>
                        <w:spacing w:line="124" w:lineRule="exact" w:before="0"/>
                        <w:ind w:left="0" w:right="0" w:firstLine="0"/>
                        <w:jc w:val="left"/>
                        <w:rPr>
                          <w:sz w:val="12"/>
                        </w:rPr>
                      </w:pPr>
                      <w:r>
                        <w:rPr>
                          <w:spacing w:val="-10"/>
                          <w:w w:val="105"/>
                          <w:sz w:val="12"/>
                        </w:rPr>
                        <w:t>1</w:t>
                      </w:r>
                    </w:p>
                  </w:txbxContent>
                </v:textbox>
                <w10:wrap type="none"/>
              </v:shape>
            </w:pict>
          </mc:Fallback>
        </mc:AlternateContent>
      </w:r>
      <w:r>
        <w:rPr/>
        <mc:AlternateContent>
          <mc:Choice Requires="wps">
            <w:drawing>
              <wp:anchor distT="0" distB="0" distL="0" distR="0" allowOverlap="1" layoutInCell="1" locked="0" behindDoc="1" simplePos="0" relativeHeight="486128640">
                <wp:simplePos x="0" y="0"/>
                <wp:positionH relativeFrom="page">
                  <wp:posOffset>2185200</wp:posOffset>
                </wp:positionH>
                <wp:positionV relativeFrom="paragraph">
                  <wp:posOffset>227270</wp:posOffset>
                </wp:positionV>
                <wp:extent cx="40005" cy="80010"/>
                <wp:effectExtent l="0" t="0" r="0" b="0"/>
                <wp:wrapNone/>
                <wp:docPr id="161" name="Textbox 161"/>
                <wp:cNvGraphicFramePr>
                  <a:graphicFrameLocks/>
                </wp:cNvGraphicFramePr>
                <a:graphic>
                  <a:graphicData uri="http://schemas.microsoft.com/office/word/2010/wordprocessingShape">
                    <wps:wsp>
                      <wps:cNvPr id="161" name="Textbox 161"/>
                      <wps:cNvSpPr txBox="1"/>
                      <wps:spPr>
                        <a:xfrm>
                          <a:off x="0" y="0"/>
                          <a:ext cx="40005" cy="80010"/>
                        </a:xfrm>
                        <a:prstGeom prst="rect">
                          <a:avLst/>
                        </a:prstGeom>
                      </wps:spPr>
                      <wps:txbx>
                        <w:txbxContent>
                          <w:p>
                            <w:pPr>
                              <w:spacing w:line="124" w:lineRule="exact" w:before="0"/>
                              <w:ind w:left="0" w:right="0" w:firstLine="0"/>
                              <w:jc w:val="left"/>
                              <w:rPr>
                                <w:sz w:val="12"/>
                              </w:rPr>
                            </w:pPr>
                            <w:r>
                              <w:rPr>
                                <w:spacing w:val="-10"/>
                                <w:w w:val="105"/>
                                <w:sz w:val="12"/>
                              </w:rPr>
                              <w:t>2</w:t>
                            </w:r>
                          </w:p>
                        </w:txbxContent>
                      </wps:txbx>
                      <wps:bodyPr wrap="square" lIns="0" tIns="0" rIns="0" bIns="0" rtlCol="0">
                        <a:noAutofit/>
                      </wps:bodyPr>
                    </wps:wsp>
                  </a:graphicData>
                </a:graphic>
              </wp:anchor>
            </w:drawing>
          </mc:Choice>
          <mc:Fallback>
            <w:pict>
              <v:shape style="position:absolute;margin-left:172.063004pt;margin-top:17.895342pt;width:3.15pt;height:6.3pt;mso-position-horizontal-relative:page;mso-position-vertical-relative:paragraph;z-index:-17187840" type="#_x0000_t202" id="docshape158" filled="false" stroked="false">
                <v:textbox inset="0,0,0,0">
                  <w:txbxContent>
                    <w:p>
                      <w:pPr>
                        <w:spacing w:line="124" w:lineRule="exact" w:before="0"/>
                        <w:ind w:left="0" w:right="0" w:firstLine="0"/>
                        <w:jc w:val="left"/>
                        <w:rPr>
                          <w:sz w:val="12"/>
                        </w:rPr>
                      </w:pPr>
                      <w:r>
                        <w:rPr>
                          <w:spacing w:val="-10"/>
                          <w:w w:val="105"/>
                          <w:sz w:val="12"/>
                        </w:rPr>
                        <w:t>2</w:t>
                      </w:r>
                    </w:p>
                  </w:txbxContent>
                </v:textbox>
                <w10:wrap type="none"/>
              </v:shape>
            </w:pict>
          </mc:Fallback>
        </mc:AlternateContent>
      </w:r>
      <w:r>
        <w:rPr/>
        <mc:AlternateContent>
          <mc:Choice Requires="wps">
            <w:drawing>
              <wp:anchor distT="0" distB="0" distL="0" distR="0" allowOverlap="1" layoutInCell="1" locked="0" behindDoc="1" simplePos="0" relativeHeight="486129152">
                <wp:simplePos x="0" y="0"/>
                <wp:positionH relativeFrom="page">
                  <wp:posOffset>2512796</wp:posOffset>
                </wp:positionH>
                <wp:positionV relativeFrom="paragraph">
                  <wp:posOffset>227206</wp:posOffset>
                </wp:positionV>
                <wp:extent cx="40005" cy="80010"/>
                <wp:effectExtent l="0" t="0" r="0" b="0"/>
                <wp:wrapNone/>
                <wp:docPr id="162" name="Textbox 162"/>
                <wp:cNvGraphicFramePr>
                  <a:graphicFrameLocks/>
                </wp:cNvGraphicFramePr>
                <a:graphic>
                  <a:graphicData uri="http://schemas.microsoft.com/office/word/2010/wordprocessingShape">
                    <wps:wsp>
                      <wps:cNvPr id="162" name="Textbox 162"/>
                      <wps:cNvSpPr txBox="1"/>
                      <wps:spPr>
                        <a:xfrm>
                          <a:off x="0" y="0"/>
                          <a:ext cx="40005" cy="80010"/>
                        </a:xfrm>
                        <a:prstGeom prst="rect">
                          <a:avLst/>
                        </a:prstGeom>
                      </wps:spPr>
                      <wps:txbx>
                        <w:txbxContent>
                          <w:p>
                            <w:pPr>
                              <w:spacing w:line="124" w:lineRule="exact" w:before="0"/>
                              <w:ind w:left="0" w:right="0" w:firstLine="0"/>
                              <w:jc w:val="left"/>
                              <w:rPr>
                                <w:i/>
                                <w:sz w:val="12"/>
                              </w:rPr>
                            </w:pPr>
                            <w:r>
                              <w:rPr>
                                <w:i/>
                                <w:spacing w:val="-10"/>
                                <w:w w:val="105"/>
                                <w:sz w:val="12"/>
                              </w:rPr>
                              <w:t>n</w:t>
                            </w:r>
                          </w:p>
                        </w:txbxContent>
                      </wps:txbx>
                      <wps:bodyPr wrap="square" lIns="0" tIns="0" rIns="0" bIns="0" rtlCol="0">
                        <a:noAutofit/>
                      </wps:bodyPr>
                    </wps:wsp>
                  </a:graphicData>
                </a:graphic>
              </wp:anchor>
            </w:drawing>
          </mc:Choice>
          <mc:Fallback>
            <w:pict>
              <v:shape style="position:absolute;margin-left:197.858002pt;margin-top:17.89031pt;width:3.15pt;height:6.3pt;mso-position-horizontal-relative:page;mso-position-vertical-relative:paragraph;z-index:-17187328" type="#_x0000_t202" id="docshape159" filled="false" stroked="false">
                <v:textbox inset="0,0,0,0">
                  <w:txbxContent>
                    <w:p>
                      <w:pPr>
                        <w:spacing w:line="124" w:lineRule="exact" w:before="0"/>
                        <w:ind w:left="0" w:right="0" w:firstLine="0"/>
                        <w:jc w:val="left"/>
                        <w:rPr>
                          <w:i/>
                          <w:sz w:val="12"/>
                        </w:rPr>
                      </w:pPr>
                      <w:r>
                        <w:rPr>
                          <w:i/>
                          <w:spacing w:val="-10"/>
                          <w:w w:val="105"/>
                          <w:sz w:val="12"/>
                        </w:rPr>
                        <w:t>n</w:t>
                      </w:r>
                    </w:p>
                  </w:txbxContent>
                </v:textbox>
                <w10:wrap type="none"/>
              </v:shape>
            </w:pict>
          </mc:Fallback>
        </mc:AlternateContent>
      </w:r>
      <w:r>
        <w:rPr>
          <w:w w:val="105"/>
          <w:sz w:val="18"/>
        </w:rPr>
        <w:t>Lemma</w:t>
      </w:r>
      <w:r>
        <w:rPr>
          <w:spacing w:val="60"/>
          <w:w w:val="150"/>
          <w:sz w:val="18"/>
        </w:rPr>
        <w:t> </w:t>
      </w:r>
      <w:r>
        <w:rPr>
          <w:w w:val="105"/>
          <w:sz w:val="18"/>
        </w:rPr>
        <w:t>2.1.</w:t>
      </w:r>
      <w:r>
        <w:rPr>
          <w:spacing w:val="39"/>
          <w:w w:val="105"/>
          <w:sz w:val="18"/>
        </w:rPr>
        <w:t> </w:t>
      </w:r>
      <w:r>
        <w:rPr>
          <w:i/>
          <w:w w:val="105"/>
          <w:sz w:val="18"/>
        </w:rPr>
        <w:t>If</w:t>
      </w:r>
      <w:r>
        <w:rPr>
          <w:i/>
          <w:spacing w:val="63"/>
          <w:w w:val="150"/>
          <w:sz w:val="18"/>
        </w:rPr>
        <w:t> </w:t>
      </w:r>
      <w:r>
        <w:rPr>
          <w:i/>
          <w:w w:val="105"/>
          <w:sz w:val="18"/>
        </w:rPr>
        <w:t>an</w:t>
      </w:r>
      <w:r>
        <w:rPr>
          <w:i/>
          <w:spacing w:val="62"/>
          <w:w w:val="150"/>
          <w:sz w:val="18"/>
        </w:rPr>
        <w:t> </w:t>
      </w:r>
      <w:r>
        <w:rPr>
          <w:i/>
          <w:w w:val="105"/>
          <w:sz w:val="18"/>
        </w:rPr>
        <w:t>n</w:t>
      </w:r>
      <w:r>
        <w:rPr>
          <w:i/>
          <w:spacing w:val="-10"/>
          <w:w w:val="105"/>
          <w:sz w:val="18"/>
        </w:rPr>
        <w:t> </w:t>
      </w:r>
      <w:r>
        <w:rPr>
          <w:rFonts w:ascii="DejaVu Sans Condensed" w:hAnsi="DejaVu Sans Condensed"/>
          <w:w w:val="105"/>
          <w:sz w:val="18"/>
        </w:rPr>
        <w:t>×</w:t>
      </w:r>
      <w:r>
        <w:rPr>
          <w:rFonts w:ascii="DejaVu Sans Condensed" w:hAnsi="DejaVu Sans Condensed"/>
          <w:spacing w:val="-15"/>
          <w:w w:val="105"/>
          <w:sz w:val="18"/>
        </w:rPr>
        <w:t> </w:t>
      </w:r>
      <w:r>
        <w:rPr>
          <w:i/>
          <w:w w:val="105"/>
          <w:sz w:val="18"/>
        </w:rPr>
        <w:t>n</w:t>
      </w:r>
      <w:r>
        <w:rPr>
          <w:i/>
          <w:spacing w:val="62"/>
          <w:w w:val="150"/>
          <w:sz w:val="18"/>
        </w:rPr>
        <w:t> </w:t>
      </w:r>
      <w:r>
        <w:rPr>
          <w:i/>
          <w:w w:val="105"/>
          <w:sz w:val="18"/>
        </w:rPr>
        <w:t>judgment</w:t>
      </w:r>
      <w:r>
        <w:rPr>
          <w:i/>
          <w:spacing w:val="63"/>
          <w:w w:val="150"/>
          <w:sz w:val="18"/>
        </w:rPr>
        <w:t> </w:t>
      </w:r>
      <w:r>
        <w:rPr>
          <w:i/>
          <w:w w:val="105"/>
          <w:sz w:val="18"/>
        </w:rPr>
        <w:t>matrix</w:t>
      </w:r>
      <w:r>
        <w:rPr>
          <w:i/>
          <w:spacing w:val="62"/>
          <w:w w:val="150"/>
          <w:sz w:val="18"/>
        </w:rPr>
        <w:t> </w:t>
      </w:r>
      <w:r>
        <w:rPr>
          <w:i/>
          <w:w w:val="105"/>
          <w:sz w:val="18"/>
        </w:rPr>
        <w:t>A </w:t>
      </w:r>
      <w:r>
        <w:rPr>
          <w:rFonts w:ascii="DejaVu Sans Condensed" w:hAnsi="DejaVu Sans Condensed"/>
          <w:w w:val="105"/>
          <w:sz w:val="18"/>
        </w:rPr>
        <w:t>=</w:t>
      </w:r>
      <w:r>
        <w:rPr>
          <w:rFonts w:ascii="DejaVu Sans Condensed" w:hAnsi="DejaVu Sans Condensed"/>
          <w:spacing w:val="-6"/>
          <w:w w:val="105"/>
          <w:sz w:val="18"/>
        </w:rPr>
        <w:t> </w:t>
      </w:r>
      <w:r>
        <w:rPr>
          <w:rFonts w:ascii="DejaVu Sans Condensed" w:hAnsi="DejaVu Sans Condensed"/>
          <w:w w:val="105"/>
          <w:sz w:val="18"/>
        </w:rPr>
        <w:t>(</w:t>
      </w:r>
      <w:r>
        <w:rPr>
          <w:i/>
          <w:w w:val="105"/>
          <w:sz w:val="18"/>
        </w:rPr>
        <w:t>a</w:t>
      </w:r>
      <w:r>
        <w:rPr>
          <w:i/>
          <w:w w:val="105"/>
          <w:sz w:val="18"/>
          <w:vertAlign w:val="subscript"/>
        </w:rPr>
        <w:t>ij</w:t>
      </w:r>
      <w:r>
        <w:rPr>
          <w:rFonts w:ascii="DejaVu Sans Condensed" w:hAnsi="DejaVu Sans Condensed"/>
          <w:w w:val="105"/>
          <w:sz w:val="18"/>
          <w:vertAlign w:val="baseline"/>
        </w:rPr>
        <w:t>)</w:t>
      </w:r>
      <w:r>
        <w:rPr>
          <w:rFonts w:ascii="DejaVu Sans Condensed" w:hAnsi="DejaVu Sans Condensed"/>
          <w:spacing w:val="75"/>
          <w:w w:val="105"/>
          <w:sz w:val="18"/>
          <w:vertAlign w:val="baseline"/>
        </w:rPr>
        <w:t> </w:t>
      </w:r>
      <w:r>
        <w:rPr>
          <w:i/>
          <w:w w:val="105"/>
          <w:sz w:val="18"/>
          <w:vertAlign w:val="baseline"/>
        </w:rPr>
        <w:t>is</w:t>
      </w:r>
      <w:r>
        <w:rPr>
          <w:i/>
          <w:spacing w:val="61"/>
          <w:w w:val="150"/>
          <w:sz w:val="18"/>
          <w:vertAlign w:val="baseline"/>
        </w:rPr>
        <w:t> </w:t>
      </w:r>
      <w:r>
        <w:rPr>
          <w:i/>
          <w:spacing w:val="-10"/>
          <w:w w:val="105"/>
          <w:sz w:val="18"/>
          <w:vertAlign w:val="baseline"/>
        </w:rPr>
        <w:t>a</w:t>
      </w:r>
    </w:p>
    <w:p>
      <w:pPr>
        <w:pStyle w:val="BodyText"/>
        <w:ind w:left="107"/>
        <w:rPr>
          <w:sz w:val="20"/>
        </w:rPr>
      </w:pPr>
      <w:r>
        <w:rPr>
          <w:sz w:val="20"/>
        </w:rPr>
        <mc:AlternateContent>
          <mc:Choice Requires="wps">
            <w:drawing>
              <wp:inline distT="0" distB="0" distL="0" distR="0">
                <wp:extent cx="3036570" cy="151765"/>
                <wp:effectExtent l="0" t="0" r="0" b="0"/>
                <wp:docPr id="163" name="Textbox 163"/>
                <wp:cNvGraphicFramePr>
                  <a:graphicFrameLocks/>
                </wp:cNvGraphicFramePr>
                <a:graphic>
                  <a:graphicData uri="http://schemas.microsoft.com/office/word/2010/wordprocessingShape">
                    <wps:wsp>
                      <wps:cNvPr id="163" name="Textbox 163"/>
                      <wps:cNvSpPr txBox="1"/>
                      <wps:spPr>
                        <a:xfrm>
                          <a:off x="0" y="0"/>
                          <a:ext cx="3036570" cy="151765"/>
                        </a:xfrm>
                        <a:prstGeom prst="rect">
                          <a:avLst/>
                        </a:prstGeom>
                      </wps:spPr>
                      <wps:txbx>
                        <w:txbxContent>
                          <w:p>
                            <w:pPr>
                              <w:spacing w:line="239" w:lineRule="exact" w:before="0"/>
                              <w:ind w:left="0" w:right="0" w:firstLine="0"/>
                              <w:jc w:val="left"/>
                              <w:rPr>
                                <w:i/>
                                <w:sz w:val="18"/>
                              </w:rPr>
                            </w:pPr>
                            <w:bookmarkStart w:name="4 Method validation" w:id="26"/>
                            <w:bookmarkEnd w:id="26"/>
                            <w:r>
                              <w:rPr/>
                            </w:r>
                            <w:r>
                              <w:rPr>
                                <w:i/>
                                <w:sz w:val="18"/>
                              </w:rPr>
                              <w:t>consistent</w:t>
                            </w:r>
                            <w:r>
                              <w:rPr>
                                <w:i/>
                                <w:spacing w:val="10"/>
                                <w:sz w:val="18"/>
                              </w:rPr>
                              <w:t> </w:t>
                            </w:r>
                            <w:r>
                              <w:rPr>
                                <w:i/>
                                <w:sz w:val="18"/>
                              </w:rPr>
                              <w:t>matrix,</w:t>
                            </w:r>
                            <w:r>
                              <w:rPr>
                                <w:i/>
                                <w:spacing w:val="11"/>
                                <w:sz w:val="18"/>
                              </w:rPr>
                              <w:t> </w:t>
                            </w:r>
                            <w:r>
                              <w:rPr>
                                <w:i/>
                                <w:sz w:val="18"/>
                              </w:rPr>
                              <w:t>and</w:t>
                            </w:r>
                            <w:r>
                              <w:rPr>
                                <w:i/>
                                <w:spacing w:val="9"/>
                                <w:sz w:val="18"/>
                              </w:rPr>
                              <w:t> </w:t>
                            </w:r>
                            <w:r>
                              <w:rPr>
                                <w:i/>
                                <w:sz w:val="18"/>
                              </w:rPr>
                              <w:t>w</w:t>
                            </w:r>
                            <w:r>
                              <w:rPr>
                                <w:i/>
                                <w:spacing w:val="12"/>
                                <w:sz w:val="18"/>
                              </w:rPr>
                              <w:t> </w:t>
                            </w:r>
                            <w:r>
                              <w:rPr>
                                <w:rFonts w:ascii="DejaVu Sans Condensed"/>
                                <w:sz w:val="18"/>
                              </w:rPr>
                              <w:t>=</w:t>
                            </w:r>
                            <w:r>
                              <w:rPr>
                                <w:rFonts w:ascii="DejaVu Sans Condensed"/>
                                <w:spacing w:val="6"/>
                                <w:sz w:val="18"/>
                              </w:rPr>
                              <w:t> </w:t>
                            </w:r>
                            <w:r>
                              <w:rPr>
                                <w:rFonts w:ascii="DejaVu Sans Condensed"/>
                                <w:sz w:val="18"/>
                              </w:rPr>
                              <w:t>(</w:t>
                            </w:r>
                            <w:r>
                              <w:rPr>
                                <w:rFonts w:ascii="Verdana"/>
                                <w:sz w:val="18"/>
                              </w:rPr>
                              <w:t>x</w:t>
                            </w:r>
                            <w:r>
                              <w:rPr>
                                <w:rFonts w:ascii="Verdana"/>
                                <w:spacing w:val="19"/>
                                <w:sz w:val="18"/>
                              </w:rPr>
                              <w:t> </w:t>
                            </w:r>
                            <w:r>
                              <w:rPr>
                                <w:rFonts w:ascii="LM Roman 10"/>
                                <w:sz w:val="18"/>
                              </w:rPr>
                              <w:t>,</w:t>
                            </w:r>
                            <w:r>
                              <w:rPr>
                                <w:rFonts w:ascii="LM Roman 10"/>
                                <w:spacing w:val="-26"/>
                                <w:sz w:val="18"/>
                              </w:rPr>
                              <w:t> </w:t>
                            </w:r>
                            <w:r>
                              <w:rPr>
                                <w:rFonts w:ascii="Verdana"/>
                                <w:sz w:val="18"/>
                              </w:rPr>
                              <w:t>x</w:t>
                            </w:r>
                            <w:r>
                              <w:rPr>
                                <w:rFonts w:ascii="Verdana"/>
                                <w:spacing w:val="19"/>
                                <w:sz w:val="18"/>
                              </w:rPr>
                              <w:t> </w:t>
                            </w:r>
                            <w:r>
                              <w:rPr>
                                <w:rFonts w:ascii="LM Roman 10"/>
                                <w:sz w:val="18"/>
                              </w:rPr>
                              <w:t>,</w:t>
                            </w:r>
                            <w:r>
                              <w:rPr>
                                <w:rFonts w:ascii="LM Roman 10"/>
                                <w:spacing w:val="-26"/>
                                <w:sz w:val="18"/>
                              </w:rPr>
                              <w:t> </w:t>
                            </w:r>
                            <w:r>
                              <w:rPr>
                                <w:rFonts w:ascii="Khmer OS Muol Pali"/>
                                <w:spacing w:val="15"/>
                                <w:sz w:val="18"/>
                              </w:rPr>
                              <w:t>..</w:t>
                            </w:r>
                            <w:r>
                              <w:rPr>
                                <w:rFonts w:ascii="Khmer OS Muol Pali"/>
                                <w:spacing w:val="-19"/>
                                <w:sz w:val="18"/>
                              </w:rPr>
                              <w:t> </w:t>
                            </w:r>
                            <w:r>
                              <w:rPr>
                                <w:rFonts w:ascii="Khmer OS Muol Pali"/>
                                <w:sz w:val="18"/>
                              </w:rPr>
                              <w:t>.</w:t>
                            </w:r>
                            <w:r>
                              <w:rPr>
                                <w:rFonts w:ascii="Khmer OS Muol Pali"/>
                                <w:spacing w:val="-19"/>
                                <w:sz w:val="18"/>
                              </w:rPr>
                              <w:t> </w:t>
                            </w:r>
                            <w:r>
                              <w:rPr>
                                <w:rFonts w:ascii="Verdana"/>
                                <w:sz w:val="18"/>
                              </w:rPr>
                              <w:t>x</w:t>
                            </w:r>
                            <w:r>
                              <w:rPr>
                                <w:rFonts w:ascii="Verdana"/>
                                <w:spacing w:val="20"/>
                                <w:sz w:val="18"/>
                              </w:rPr>
                              <w:t> </w:t>
                            </w:r>
                            <w:r>
                              <w:rPr>
                                <w:rFonts w:ascii="DejaVu Sans Condensed"/>
                                <w:sz w:val="18"/>
                              </w:rPr>
                              <w:t>)</w:t>
                            </w:r>
                            <w:r>
                              <w:rPr>
                                <w:i/>
                                <w:sz w:val="18"/>
                                <w:vertAlign w:val="superscript"/>
                              </w:rPr>
                              <w:t>T</w:t>
                            </w:r>
                            <w:r>
                              <w:rPr>
                                <w:i/>
                                <w:spacing w:val="22"/>
                                <w:sz w:val="18"/>
                                <w:vertAlign w:val="baseline"/>
                              </w:rPr>
                              <w:t> </w:t>
                            </w:r>
                            <w:r>
                              <w:rPr>
                                <w:i/>
                                <w:sz w:val="18"/>
                                <w:vertAlign w:val="baseline"/>
                              </w:rPr>
                              <w:t>is</w:t>
                            </w:r>
                            <w:r>
                              <w:rPr>
                                <w:i/>
                                <w:spacing w:val="10"/>
                                <w:sz w:val="18"/>
                                <w:vertAlign w:val="baseline"/>
                              </w:rPr>
                              <w:t> </w:t>
                            </w:r>
                            <w:r>
                              <w:rPr>
                                <w:i/>
                                <w:sz w:val="18"/>
                                <w:vertAlign w:val="baseline"/>
                              </w:rPr>
                              <w:t>its</w:t>
                            </w:r>
                            <w:r>
                              <w:rPr>
                                <w:i/>
                                <w:spacing w:val="10"/>
                                <w:sz w:val="18"/>
                                <w:vertAlign w:val="baseline"/>
                              </w:rPr>
                              <w:t> </w:t>
                            </w:r>
                            <w:r>
                              <w:rPr>
                                <w:i/>
                                <w:sz w:val="18"/>
                                <w:vertAlign w:val="baseline"/>
                              </w:rPr>
                              <w:t>principal</w:t>
                            </w:r>
                            <w:r>
                              <w:rPr>
                                <w:i/>
                                <w:spacing w:val="11"/>
                                <w:sz w:val="18"/>
                                <w:vertAlign w:val="baseline"/>
                              </w:rPr>
                              <w:t> </w:t>
                            </w:r>
                            <w:r>
                              <w:rPr>
                                <w:i/>
                                <w:spacing w:val="-2"/>
                                <w:sz w:val="18"/>
                                <w:vertAlign w:val="baseline"/>
                              </w:rPr>
                              <w:t>right</w:t>
                            </w:r>
                          </w:p>
                        </w:txbxContent>
                      </wps:txbx>
                      <wps:bodyPr wrap="square" lIns="0" tIns="0" rIns="0" bIns="0" rtlCol="0">
                        <a:noAutofit/>
                      </wps:bodyPr>
                    </wps:wsp>
                  </a:graphicData>
                </a:graphic>
              </wp:inline>
            </w:drawing>
          </mc:Choice>
          <mc:Fallback>
            <w:pict>
              <v:shape style="width:239.1pt;height:11.95pt;mso-position-horizontal-relative:char;mso-position-vertical-relative:line" type="#_x0000_t202" id="docshape160" filled="false" stroked="false">
                <w10:anchorlock/>
                <v:textbox inset="0,0,0,0">
                  <w:txbxContent>
                    <w:p>
                      <w:pPr>
                        <w:spacing w:line="239" w:lineRule="exact" w:before="0"/>
                        <w:ind w:left="0" w:right="0" w:firstLine="0"/>
                        <w:jc w:val="left"/>
                        <w:rPr>
                          <w:i/>
                          <w:sz w:val="18"/>
                        </w:rPr>
                      </w:pPr>
                      <w:bookmarkStart w:name="4 Method validation" w:id="27"/>
                      <w:bookmarkEnd w:id="27"/>
                      <w:r>
                        <w:rPr/>
                      </w:r>
                      <w:r>
                        <w:rPr>
                          <w:i/>
                          <w:sz w:val="18"/>
                        </w:rPr>
                        <w:t>consistent</w:t>
                      </w:r>
                      <w:r>
                        <w:rPr>
                          <w:i/>
                          <w:spacing w:val="10"/>
                          <w:sz w:val="18"/>
                        </w:rPr>
                        <w:t> </w:t>
                      </w:r>
                      <w:r>
                        <w:rPr>
                          <w:i/>
                          <w:sz w:val="18"/>
                        </w:rPr>
                        <w:t>matrix,</w:t>
                      </w:r>
                      <w:r>
                        <w:rPr>
                          <w:i/>
                          <w:spacing w:val="11"/>
                          <w:sz w:val="18"/>
                        </w:rPr>
                        <w:t> </w:t>
                      </w:r>
                      <w:r>
                        <w:rPr>
                          <w:i/>
                          <w:sz w:val="18"/>
                        </w:rPr>
                        <w:t>and</w:t>
                      </w:r>
                      <w:r>
                        <w:rPr>
                          <w:i/>
                          <w:spacing w:val="9"/>
                          <w:sz w:val="18"/>
                        </w:rPr>
                        <w:t> </w:t>
                      </w:r>
                      <w:r>
                        <w:rPr>
                          <w:i/>
                          <w:sz w:val="18"/>
                        </w:rPr>
                        <w:t>w</w:t>
                      </w:r>
                      <w:r>
                        <w:rPr>
                          <w:i/>
                          <w:spacing w:val="12"/>
                          <w:sz w:val="18"/>
                        </w:rPr>
                        <w:t> </w:t>
                      </w:r>
                      <w:r>
                        <w:rPr>
                          <w:rFonts w:ascii="DejaVu Sans Condensed"/>
                          <w:sz w:val="18"/>
                        </w:rPr>
                        <w:t>=</w:t>
                      </w:r>
                      <w:r>
                        <w:rPr>
                          <w:rFonts w:ascii="DejaVu Sans Condensed"/>
                          <w:spacing w:val="6"/>
                          <w:sz w:val="18"/>
                        </w:rPr>
                        <w:t> </w:t>
                      </w:r>
                      <w:r>
                        <w:rPr>
                          <w:rFonts w:ascii="DejaVu Sans Condensed"/>
                          <w:sz w:val="18"/>
                        </w:rPr>
                        <w:t>(</w:t>
                      </w:r>
                      <w:r>
                        <w:rPr>
                          <w:rFonts w:ascii="Verdana"/>
                          <w:sz w:val="18"/>
                        </w:rPr>
                        <w:t>x</w:t>
                      </w:r>
                      <w:r>
                        <w:rPr>
                          <w:rFonts w:ascii="Verdana"/>
                          <w:spacing w:val="19"/>
                          <w:sz w:val="18"/>
                        </w:rPr>
                        <w:t> </w:t>
                      </w:r>
                      <w:r>
                        <w:rPr>
                          <w:rFonts w:ascii="LM Roman 10"/>
                          <w:sz w:val="18"/>
                        </w:rPr>
                        <w:t>,</w:t>
                      </w:r>
                      <w:r>
                        <w:rPr>
                          <w:rFonts w:ascii="LM Roman 10"/>
                          <w:spacing w:val="-26"/>
                          <w:sz w:val="18"/>
                        </w:rPr>
                        <w:t> </w:t>
                      </w:r>
                      <w:r>
                        <w:rPr>
                          <w:rFonts w:ascii="Verdana"/>
                          <w:sz w:val="18"/>
                        </w:rPr>
                        <w:t>x</w:t>
                      </w:r>
                      <w:r>
                        <w:rPr>
                          <w:rFonts w:ascii="Verdana"/>
                          <w:spacing w:val="19"/>
                          <w:sz w:val="18"/>
                        </w:rPr>
                        <w:t> </w:t>
                      </w:r>
                      <w:r>
                        <w:rPr>
                          <w:rFonts w:ascii="LM Roman 10"/>
                          <w:sz w:val="18"/>
                        </w:rPr>
                        <w:t>,</w:t>
                      </w:r>
                      <w:r>
                        <w:rPr>
                          <w:rFonts w:ascii="LM Roman 10"/>
                          <w:spacing w:val="-26"/>
                          <w:sz w:val="18"/>
                        </w:rPr>
                        <w:t> </w:t>
                      </w:r>
                      <w:r>
                        <w:rPr>
                          <w:rFonts w:ascii="Khmer OS Muol Pali"/>
                          <w:spacing w:val="15"/>
                          <w:sz w:val="18"/>
                        </w:rPr>
                        <w:t>..</w:t>
                      </w:r>
                      <w:r>
                        <w:rPr>
                          <w:rFonts w:ascii="Khmer OS Muol Pali"/>
                          <w:spacing w:val="-19"/>
                          <w:sz w:val="18"/>
                        </w:rPr>
                        <w:t> </w:t>
                      </w:r>
                      <w:r>
                        <w:rPr>
                          <w:rFonts w:ascii="Khmer OS Muol Pali"/>
                          <w:sz w:val="18"/>
                        </w:rPr>
                        <w:t>.</w:t>
                      </w:r>
                      <w:r>
                        <w:rPr>
                          <w:rFonts w:ascii="Khmer OS Muol Pali"/>
                          <w:spacing w:val="-19"/>
                          <w:sz w:val="18"/>
                        </w:rPr>
                        <w:t> </w:t>
                      </w:r>
                      <w:r>
                        <w:rPr>
                          <w:rFonts w:ascii="Verdana"/>
                          <w:sz w:val="18"/>
                        </w:rPr>
                        <w:t>x</w:t>
                      </w:r>
                      <w:r>
                        <w:rPr>
                          <w:rFonts w:ascii="Verdana"/>
                          <w:spacing w:val="20"/>
                          <w:sz w:val="18"/>
                        </w:rPr>
                        <w:t> </w:t>
                      </w:r>
                      <w:r>
                        <w:rPr>
                          <w:rFonts w:ascii="DejaVu Sans Condensed"/>
                          <w:sz w:val="18"/>
                        </w:rPr>
                        <w:t>)</w:t>
                      </w:r>
                      <w:r>
                        <w:rPr>
                          <w:i/>
                          <w:sz w:val="18"/>
                          <w:vertAlign w:val="superscript"/>
                        </w:rPr>
                        <w:t>T</w:t>
                      </w:r>
                      <w:r>
                        <w:rPr>
                          <w:i/>
                          <w:spacing w:val="22"/>
                          <w:sz w:val="18"/>
                          <w:vertAlign w:val="baseline"/>
                        </w:rPr>
                        <w:t> </w:t>
                      </w:r>
                      <w:r>
                        <w:rPr>
                          <w:i/>
                          <w:sz w:val="18"/>
                          <w:vertAlign w:val="baseline"/>
                        </w:rPr>
                        <w:t>is</w:t>
                      </w:r>
                      <w:r>
                        <w:rPr>
                          <w:i/>
                          <w:spacing w:val="10"/>
                          <w:sz w:val="18"/>
                          <w:vertAlign w:val="baseline"/>
                        </w:rPr>
                        <w:t> </w:t>
                      </w:r>
                      <w:r>
                        <w:rPr>
                          <w:i/>
                          <w:sz w:val="18"/>
                          <w:vertAlign w:val="baseline"/>
                        </w:rPr>
                        <w:t>its</w:t>
                      </w:r>
                      <w:r>
                        <w:rPr>
                          <w:i/>
                          <w:spacing w:val="10"/>
                          <w:sz w:val="18"/>
                          <w:vertAlign w:val="baseline"/>
                        </w:rPr>
                        <w:t> </w:t>
                      </w:r>
                      <w:r>
                        <w:rPr>
                          <w:i/>
                          <w:sz w:val="18"/>
                          <w:vertAlign w:val="baseline"/>
                        </w:rPr>
                        <w:t>principal</w:t>
                      </w:r>
                      <w:r>
                        <w:rPr>
                          <w:i/>
                          <w:spacing w:val="11"/>
                          <w:sz w:val="18"/>
                          <w:vertAlign w:val="baseline"/>
                        </w:rPr>
                        <w:t> </w:t>
                      </w:r>
                      <w:r>
                        <w:rPr>
                          <w:i/>
                          <w:spacing w:val="-2"/>
                          <w:sz w:val="18"/>
                          <w:vertAlign w:val="baseline"/>
                        </w:rPr>
                        <w:t>right</w:t>
                      </w:r>
                    </w:p>
                  </w:txbxContent>
                </v:textbox>
              </v:shape>
            </w:pict>
          </mc:Fallback>
        </mc:AlternateContent>
      </w:r>
      <w:r>
        <w:rPr>
          <w:sz w:val="20"/>
        </w:rPr>
      </w:r>
    </w:p>
    <w:p>
      <w:pPr>
        <w:spacing w:after="0"/>
        <w:rPr>
          <w:sz w:val="20"/>
        </w:rPr>
        <w:sectPr>
          <w:pgSz w:w="11910" w:h="15880"/>
          <w:pgMar w:header="669" w:footer="0" w:top="880" w:bottom="280" w:left="800" w:right="800"/>
        </w:sectPr>
      </w:pPr>
    </w:p>
    <w:p>
      <w:pPr>
        <w:spacing w:line="93" w:lineRule="exact" w:before="0"/>
        <w:ind w:left="107" w:right="0" w:firstLine="0"/>
        <w:jc w:val="left"/>
        <w:rPr>
          <w:i/>
          <w:sz w:val="18"/>
        </w:rPr>
      </w:pPr>
      <w:r>
        <w:rPr>
          <w:i/>
          <w:sz w:val="18"/>
        </w:rPr>
        <w:t>eigenvector,</w:t>
      </w:r>
      <w:r>
        <w:rPr>
          <w:i/>
          <w:spacing w:val="17"/>
          <w:sz w:val="18"/>
        </w:rPr>
        <w:t> </w:t>
      </w:r>
      <w:r>
        <w:rPr>
          <w:i/>
          <w:sz w:val="18"/>
        </w:rPr>
        <w:t>then</w:t>
      </w:r>
      <w:r>
        <w:rPr>
          <w:i/>
          <w:spacing w:val="15"/>
          <w:sz w:val="18"/>
        </w:rPr>
        <w:t> </w:t>
      </w:r>
      <w:r>
        <w:rPr>
          <w:i/>
          <w:spacing w:val="-10"/>
          <w:sz w:val="18"/>
        </w:rPr>
        <w:t>a</w:t>
      </w:r>
    </w:p>
    <w:p>
      <w:pPr>
        <w:spacing w:line="93" w:lineRule="exact" w:before="0"/>
        <w:ind w:left="88" w:right="0" w:firstLine="0"/>
        <w:jc w:val="left"/>
        <w:rPr>
          <w:i/>
          <w:sz w:val="18"/>
        </w:rPr>
      </w:pPr>
      <w:r>
        <w:rPr/>
        <w:br w:type="column"/>
      </w:r>
      <w:r>
        <w:rPr>
          <w:rFonts w:ascii="DejaVu Sans Condensed" w:hAnsi="DejaVu Sans Condensed"/>
          <w:w w:val="105"/>
          <w:sz w:val="18"/>
        </w:rPr>
        <w:t>=</w:t>
      </w:r>
      <w:r>
        <w:rPr>
          <w:rFonts w:ascii="DejaVu Sans Condensed" w:hAnsi="DejaVu Sans Condensed"/>
          <w:spacing w:val="-5"/>
          <w:w w:val="105"/>
          <w:sz w:val="18"/>
        </w:rPr>
        <w:t> </w:t>
      </w:r>
      <w:r>
        <w:rPr>
          <w:rFonts w:ascii="DejaVu Sans Condensed" w:hAnsi="DejaVu Sans Condensed"/>
          <w:w w:val="105"/>
          <w:sz w:val="18"/>
        </w:rPr>
        <w:t>(</w:t>
      </w:r>
      <w:r>
        <w:rPr>
          <w:rFonts w:ascii="Verdana" w:hAnsi="Verdana"/>
          <w:w w:val="105"/>
          <w:sz w:val="18"/>
        </w:rPr>
        <w:t>x</w:t>
      </w:r>
      <w:r>
        <w:rPr>
          <w:rFonts w:ascii="Verdana" w:hAnsi="Verdana"/>
          <w:spacing w:val="-24"/>
          <w:w w:val="105"/>
          <w:sz w:val="18"/>
        </w:rPr>
        <w:t> </w:t>
      </w:r>
      <w:r>
        <w:rPr>
          <w:rFonts w:ascii="LM Roman 10" w:hAnsi="LM Roman 10"/>
          <w:w w:val="105"/>
          <w:sz w:val="18"/>
        </w:rPr>
        <w:t>/</w:t>
      </w:r>
      <w:r>
        <w:rPr>
          <w:rFonts w:ascii="Verdana" w:hAnsi="Verdana"/>
          <w:w w:val="105"/>
          <w:sz w:val="18"/>
        </w:rPr>
        <w:t>x</w:t>
      </w:r>
      <w:r>
        <w:rPr>
          <w:rFonts w:ascii="Verdana" w:hAnsi="Verdana"/>
          <w:spacing w:val="-22"/>
          <w:w w:val="105"/>
          <w:sz w:val="18"/>
        </w:rPr>
        <w:t> </w:t>
      </w:r>
      <w:r>
        <w:rPr>
          <w:rFonts w:ascii="DejaVu Sans Condensed" w:hAnsi="DejaVu Sans Condensed"/>
          <w:w w:val="105"/>
          <w:sz w:val="18"/>
        </w:rPr>
        <w:t>)</w:t>
      </w:r>
      <w:r>
        <w:rPr>
          <w:w w:val="105"/>
          <w:sz w:val="18"/>
        </w:rPr>
        <w:t>,</w:t>
      </w:r>
      <w:r>
        <w:rPr>
          <w:spacing w:val="11"/>
          <w:w w:val="105"/>
          <w:sz w:val="18"/>
        </w:rPr>
        <w:t> </w:t>
      </w:r>
      <w:r>
        <w:rPr>
          <w:i/>
          <w:w w:val="105"/>
          <w:sz w:val="18"/>
        </w:rPr>
        <w:t>for</w:t>
      </w:r>
      <w:r>
        <w:rPr>
          <w:i/>
          <w:spacing w:val="10"/>
          <w:w w:val="105"/>
          <w:sz w:val="18"/>
        </w:rPr>
        <w:t> </w:t>
      </w:r>
      <w:r>
        <w:rPr>
          <w:i/>
          <w:w w:val="105"/>
          <w:sz w:val="18"/>
        </w:rPr>
        <w:t>all</w:t>
      </w:r>
      <w:r>
        <w:rPr>
          <w:i/>
          <w:spacing w:val="11"/>
          <w:w w:val="105"/>
          <w:sz w:val="18"/>
        </w:rPr>
        <w:t> </w:t>
      </w:r>
      <w:r>
        <w:rPr>
          <w:i/>
          <w:w w:val="105"/>
          <w:sz w:val="18"/>
        </w:rPr>
        <w:t>i</w:t>
      </w:r>
      <w:r>
        <w:rPr>
          <w:rFonts w:ascii="LM Roman 10" w:hAnsi="LM Roman 10"/>
          <w:w w:val="105"/>
          <w:sz w:val="18"/>
        </w:rPr>
        <w:t>,</w:t>
      </w:r>
      <w:r>
        <w:rPr>
          <w:rFonts w:ascii="LM Roman 10" w:hAnsi="LM Roman 10"/>
          <w:spacing w:val="-34"/>
          <w:w w:val="105"/>
          <w:sz w:val="18"/>
        </w:rPr>
        <w:t> </w:t>
      </w:r>
      <w:r>
        <w:rPr>
          <w:i/>
          <w:w w:val="105"/>
          <w:sz w:val="18"/>
        </w:rPr>
        <w:t>j</w:t>
      </w:r>
      <w:r>
        <w:rPr>
          <w:i/>
          <w:spacing w:val="3"/>
          <w:w w:val="105"/>
          <w:sz w:val="18"/>
        </w:rPr>
        <w:t> </w:t>
      </w:r>
      <w:r>
        <w:rPr>
          <w:rFonts w:ascii="DejaVu Sans Condensed" w:hAnsi="DejaVu Sans Condensed"/>
          <w:w w:val="105"/>
          <w:sz w:val="18"/>
        </w:rPr>
        <w:t>∈</w:t>
      </w:r>
      <w:r>
        <w:rPr>
          <w:rFonts w:ascii="DejaVu Sans Condensed" w:hAnsi="DejaVu Sans Condensed"/>
          <w:spacing w:val="-5"/>
          <w:w w:val="105"/>
          <w:sz w:val="18"/>
        </w:rPr>
        <w:t> </w:t>
      </w:r>
      <w:r>
        <w:rPr>
          <w:i/>
          <w:w w:val="105"/>
          <w:sz w:val="18"/>
        </w:rPr>
        <w:t>N</w:t>
      </w:r>
      <w:r>
        <w:rPr>
          <w:w w:val="105"/>
          <w:sz w:val="18"/>
        </w:rPr>
        <w:t>.</w:t>
      </w:r>
      <w:r>
        <w:rPr>
          <w:spacing w:val="11"/>
          <w:w w:val="105"/>
          <w:sz w:val="18"/>
        </w:rPr>
        <w:t> </w:t>
      </w:r>
      <w:r>
        <w:rPr>
          <w:i/>
          <w:w w:val="105"/>
          <w:sz w:val="18"/>
        </w:rPr>
        <w:t>Let</w:t>
      </w:r>
      <w:r>
        <w:rPr>
          <w:i/>
          <w:spacing w:val="10"/>
          <w:w w:val="105"/>
          <w:sz w:val="18"/>
        </w:rPr>
        <w:t> </w:t>
      </w:r>
      <w:r>
        <w:rPr>
          <w:i/>
          <w:w w:val="105"/>
          <w:sz w:val="18"/>
        </w:rPr>
        <w:t>A</w:t>
      </w:r>
      <w:r>
        <w:rPr>
          <w:i/>
          <w:spacing w:val="2"/>
          <w:w w:val="105"/>
          <w:sz w:val="18"/>
        </w:rPr>
        <w:t> </w:t>
      </w:r>
      <w:r>
        <w:rPr>
          <w:rFonts w:ascii="DejaVu Sans Condensed" w:hAnsi="DejaVu Sans Condensed"/>
          <w:w w:val="105"/>
          <w:sz w:val="18"/>
        </w:rPr>
        <w:t>=</w:t>
      </w:r>
      <w:r>
        <w:rPr>
          <w:rFonts w:ascii="DejaVu Sans Condensed" w:hAnsi="DejaVu Sans Condensed"/>
          <w:spacing w:val="-5"/>
          <w:w w:val="105"/>
          <w:sz w:val="18"/>
        </w:rPr>
        <w:t> </w:t>
      </w:r>
      <w:r>
        <w:rPr>
          <w:rFonts w:ascii="DejaVu Sans Condensed" w:hAnsi="DejaVu Sans Condensed"/>
          <w:w w:val="105"/>
          <w:sz w:val="18"/>
        </w:rPr>
        <w:t>(</w:t>
      </w:r>
      <w:r>
        <w:rPr>
          <w:i/>
          <w:w w:val="105"/>
          <w:sz w:val="18"/>
        </w:rPr>
        <w:t>a</w:t>
      </w:r>
      <w:r>
        <w:rPr>
          <w:i/>
          <w:spacing w:val="31"/>
          <w:w w:val="105"/>
          <w:sz w:val="18"/>
        </w:rPr>
        <w:t> </w:t>
      </w:r>
      <w:r>
        <w:rPr>
          <w:rFonts w:ascii="DejaVu Sans Condensed" w:hAnsi="DejaVu Sans Condensed"/>
          <w:w w:val="105"/>
          <w:sz w:val="18"/>
        </w:rPr>
        <w:t>)</w:t>
      </w:r>
      <w:r>
        <w:rPr>
          <w:rFonts w:ascii="DejaVu Sans Condensed" w:hAnsi="DejaVu Sans Condensed"/>
          <w:spacing w:val="3"/>
          <w:w w:val="105"/>
          <w:sz w:val="18"/>
        </w:rPr>
        <w:t> </w:t>
      </w:r>
      <w:r>
        <w:rPr>
          <w:i/>
          <w:spacing w:val="-5"/>
          <w:w w:val="105"/>
          <w:sz w:val="18"/>
        </w:rPr>
        <w:t>be</w:t>
      </w:r>
    </w:p>
    <w:p>
      <w:pPr>
        <w:spacing w:after="0" w:line="93" w:lineRule="exact"/>
        <w:jc w:val="left"/>
        <w:rPr>
          <w:sz w:val="18"/>
        </w:rPr>
        <w:sectPr>
          <w:type w:val="continuous"/>
          <w:pgSz w:w="11910" w:h="15880"/>
          <w:pgMar w:header="669" w:footer="0" w:top="820" w:bottom="280" w:left="800" w:right="800"/>
          <w:cols w:num="2" w:equalWidth="0">
            <w:col w:w="1518" w:space="40"/>
            <w:col w:w="8752"/>
          </w:cols>
        </w:sectPr>
      </w:pPr>
    </w:p>
    <w:p>
      <w:pPr>
        <w:tabs>
          <w:tab w:pos="2031" w:val="left" w:leader="none"/>
          <w:tab w:pos="2294" w:val="left" w:leader="none"/>
          <w:tab w:pos="4515" w:val="left" w:leader="none"/>
        </w:tabs>
        <w:spacing w:line="124" w:lineRule="exact" w:before="0"/>
        <w:ind w:left="1517" w:right="0" w:firstLine="0"/>
        <w:jc w:val="left"/>
        <w:rPr>
          <w:i/>
          <w:sz w:val="12"/>
        </w:rPr>
      </w:pPr>
      <w:r>
        <w:rPr>
          <w:i/>
          <w:spacing w:val="-5"/>
          <w:sz w:val="12"/>
        </w:rPr>
        <w:t>ij</w:t>
      </w:r>
      <w:r>
        <w:rPr>
          <w:i/>
          <w:sz w:val="12"/>
        </w:rPr>
        <w:tab/>
      </w:r>
      <w:r>
        <w:rPr>
          <w:i/>
          <w:spacing w:val="-10"/>
          <w:sz w:val="12"/>
        </w:rPr>
        <w:t>i</w:t>
      </w:r>
      <w:r>
        <w:rPr>
          <w:i/>
          <w:sz w:val="12"/>
        </w:rPr>
        <w:tab/>
      </w:r>
      <w:r>
        <w:rPr>
          <w:i/>
          <w:spacing w:val="-10"/>
          <w:sz w:val="12"/>
        </w:rPr>
        <w:t>j</w:t>
      </w:r>
      <w:r>
        <w:rPr>
          <w:i/>
          <w:sz w:val="12"/>
        </w:rPr>
        <w:tab/>
      </w:r>
      <w:r>
        <w:rPr>
          <w:i/>
          <w:spacing w:val="-5"/>
          <w:sz w:val="12"/>
        </w:rPr>
        <w:t>ij</w:t>
      </w:r>
    </w:p>
    <w:p>
      <w:pPr>
        <w:spacing w:before="10"/>
        <w:ind w:left="3222" w:right="0" w:firstLine="0"/>
        <w:jc w:val="left"/>
        <w:rPr>
          <w:i/>
          <w:sz w:val="12"/>
        </w:rPr>
      </w:pPr>
      <w:r>
        <w:rPr/>
        <mc:AlternateContent>
          <mc:Choice Requires="wps">
            <w:drawing>
              <wp:anchor distT="0" distB="0" distL="0" distR="0" allowOverlap="1" layoutInCell="1" locked="0" behindDoc="0" simplePos="0" relativeHeight="15758848">
                <wp:simplePos x="0" y="0"/>
                <wp:positionH relativeFrom="page">
                  <wp:posOffset>575994</wp:posOffset>
                </wp:positionH>
                <wp:positionV relativeFrom="paragraph">
                  <wp:posOffset>40511</wp:posOffset>
                </wp:positionV>
                <wp:extent cx="1978660" cy="126364"/>
                <wp:effectExtent l="0" t="0" r="0" b="0"/>
                <wp:wrapNone/>
                <wp:docPr id="164" name="Textbox 164"/>
                <wp:cNvGraphicFramePr>
                  <a:graphicFrameLocks/>
                </wp:cNvGraphicFramePr>
                <a:graphic>
                  <a:graphicData uri="http://schemas.microsoft.com/office/word/2010/wordprocessingShape">
                    <wps:wsp>
                      <wps:cNvPr id="164" name="Textbox 164"/>
                      <wps:cNvSpPr txBox="1"/>
                      <wps:spPr>
                        <a:xfrm>
                          <a:off x="0" y="0"/>
                          <a:ext cx="1978660" cy="126364"/>
                        </a:xfrm>
                        <a:prstGeom prst="rect">
                          <a:avLst/>
                        </a:prstGeom>
                      </wps:spPr>
                      <wps:txbx>
                        <w:txbxContent>
                          <w:p>
                            <w:pPr>
                              <w:spacing w:line="198" w:lineRule="exact" w:before="0"/>
                              <w:ind w:left="0" w:right="0" w:firstLine="0"/>
                              <w:jc w:val="left"/>
                              <w:rPr>
                                <w:rFonts w:ascii="DejaVu Sans Condensed" w:hAnsi="DejaVu Sans Condensed"/>
                                <w:sz w:val="18"/>
                              </w:rPr>
                            </w:pPr>
                            <w:r>
                              <w:rPr>
                                <w:i/>
                                <w:w w:val="105"/>
                                <w:sz w:val="18"/>
                              </w:rPr>
                              <w:t>an</w:t>
                            </w:r>
                            <w:r>
                              <w:rPr>
                                <w:i/>
                                <w:spacing w:val="3"/>
                                <w:w w:val="105"/>
                                <w:sz w:val="18"/>
                              </w:rPr>
                              <w:t> </w:t>
                            </w:r>
                            <w:r>
                              <w:rPr>
                                <w:i/>
                                <w:w w:val="105"/>
                                <w:sz w:val="18"/>
                              </w:rPr>
                              <w:t>n</w:t>
                            </w:r>
                            <w:r>
                              <w:rPr>
                                <w:i/>
                                <w:spacing w:val="-9"/>
                                <w:w w:val="105"/>
                                <w:sz w:val="18"/>
                              </w:rPr>
                              <w:t> </w:t>
                            </w:r>
                            <w:r>
                              <w:rPr>
                                <w:rFonts w:ascii="DejaVu Sans Condensed" w:hAnsi="DejaVu Sans Condensed"/>
                                <w:w w:val="105"/>
                                <w:sz w:val="18"/>
                              </w:rPr>
                              <w:t>×</w:t>
                            </w:r>
                            <w:r>
                              <w:rPr>
                                <w:rFonts w:ascii="DejaVu Sans Condensed" w:hAnsi="DejaVu Sans Condensed"/>
                                <w:spacing w:val="-14"/>
                                <w:w w:val="105"/>
                                <w:sz w:val="18"/>
                              </w:rPr>
                              <w:t> </w:t>
                            </w:r>
                            <w:r>
                              <w:rPr>
                                <w:i/>
                                <w:w w:val="105"/>
                                <w:sz w:val="18"/>
                              </w:rPr>
                              <w:t>n</w:t>
                            </w:r>
                            <w:r>
                              <w:rPr>
                                <w:i/>
                                <w:spacing w:val="7"/>
                                <w:w w:val="105"/>
                                <w:sz w:val="18"/>
                              </w:rPr>
                              <w:t> </w:t>
                            </w:r>
                            <w:r>
                              <w:rPr>
                                <w:i/>
                                <w:w w:val="105"/>
                                <w:sz w:val="18"/>
                              </w:rPr>
                              <w:t>matrix,</w:t>
                            </w:r>
                            <w:r>
                              <w:rPr>
                                <w:i/>
                                <w:spacing w:val="8"/>
                                <w:w w:val="105"/>
                                <w:sz w:val="18"/>
                              </w:rPr>
                              <w:t> </w:t>
                            </w:r>
                            <w:r>
                              <w:rPr>
                                <w:i/>
                                <w:w w:val="105"/>
                                <w:sz w:val="18"/>
                              </w:rPr>
                              <w:t>and</w:t>
                            </w:r>
                            <w:r>
                              <w:rPr>
                                <w:i/>
                                <w:spacing w:val="6"/>
                                <w:w w:val="105"/>
                                <w:sz w:val="18"/>
                              </w:rPr>
                              <w:t> </w:t>
                            </w:r>
                            <w:r>
                              <w:rPr>
                                <w:i/>
                                <w:w w:val="105"/>
                                <w:sz w:val="18"/>
                              </w:rPr>
                              <w:t>w</w:t>
                            </w:r>
                            <w:r>
                              <w:rPr>
                                <w:i/>
                                <w:spacing w:val="2"/>
                                <w:w w:val="105"/>
                                <w:sz w:val="18"/>
                              </w:rPr>
                              <w:t> </w:t>
                            </w:r>
                            <w:r>
                              <w:rPr>
                                <w:rFonts w:ascii="DejaVu Sans Condensed" w:hAnsi="DejaVu Sans Condensed"/>
                                <w:w w:val="105"/>
                                <w:sz w:val="18"/>
                              </w:rPr>
                              <w:t>=</w:t>
                            </w:r>
                            <w:r>
                              <w:rPr>
                                <w:rFonts w:ascii="DejaVu Sans Condensed" w:hAnsi="DejaVu Sans Condensed"/>
                                <w:spacing w:val="-6"/>
                                <w:w w:val="105"/>
                                <w:sz w:val="18"/>
                              </w:rPr>
                              <w:t> </w:t>
                            </w:r>
                            <w:r>
                              <w:rPr>
                                <w:rFonts w:ascii="DejaVu Sans Condensed" w:hAnsi="DejaVu Sans Condensed"/>
                                <w:w w:val="105"/>
                                <w:sz w:val="18"/>
                              </w:rPr>
                              <w:t>(</w:t>
                            </w:r>
                            <w:r>
                              <w:rPr>
                                <w:rFonts w:ascii="Verdana" w:hAnsi="Verdana"/>
                                <w:w w:val="105"/>
                                <w:sz w:val="18"/>
                              </w:rPr>
                              <w:t>x</w:t>
                            </w:r>
                            <w:r>
                              <w:rPr>
                                <w:w w:val="105"/>
                                <w:sz w:val="18"/>
                                <w:vertAlign w:val="subscript"/>
                              </w:rPr>
                              <w:t>1</w:t>
                            </w:r>
                            <w:r>
                              <w:rPr>
                                <w:rFonts w:ascii="LM Roman 10" w:hAnsi="LM Roman 10"/>
                                <w:w w:val="105"/>
                                <w:sz w:val="18"/>
                                <w:vertAlign w:val="baseline"/>
                              </w:rPr>
                              <w:t>,</w:t>
                            </w:r>
                            <w:r>
                              <w:rPr>
                                <w:rFonts w:ascii="LM Roman 10" w:hAnsi="LM Roman 10"/>
                                <w:spacing w:val="-34"/>
                                <w:w w:val="105"/>
                                <w:sz w:val="18"/>
                                <w:vertAlign w:val="baseline"/>
                              </w:rPr>
                              <w:t> </w:t>
                            </w:r>
                            <w:r>
                              <w:rPr>
                                <w:rFonts w:ascii="Verdana" w:hAnsi="Verdana"/>
                                <w:w w:val="105"/>
                                <w:sz w:val="18"/>
                                <w:vertAlign w:val="baseline"/>
                              </w:rPr>
                              <w:t>x</w:t>
                            </w:r>
                            <w:r>
                              <w:rPr>
                                <w:w w:val="105"/>
                                <w:sz w:val="18"/>
                                <w:vertAlign w:val="subscript"/>
                              </w:rPr>
                              <w:t>2</w:t>
                            </w:r>
                            <w:r>
                              <w:rPr>
                                <w:rFonts w:ascii="LM Roman 10" w:hAnsi="LM Roman 10"/>
                                <w:w w:val="105"/>
                                <w:sz w:val="18"/>
                                <w:vertAlign w:val="baseline"/>
                              </w:rPr>
                              <w:t>,</w:t>
                            </w:r>
                            <w:r>
                              <w:rPr>
                                <w:rFonts w:ascii="LM Roman 10" w:hAnsi="LM Roman 10"/>
                                <w:spacing w:val="-34"/>
                                <w:w w:val="105"/>
                                <w:sz w:val="18"/>
                                <w:vertAlign w:val="baseline"/>
                              </w:rPr>
                              <w:t> </w:t>
                            </w:r>
                            <w:r>
                              <w:rPr>
                                <w:rFonts w:ascii="Khmer OS Muol Pali" w:hAnsi="Khmer OS Muol Pali"/>
                                <w:spacing w:val="15"/>
                                <w:w w:val="105"/>
                                <w:sz w:val="18"/>
                                <w:vertAlign w:val="baseline"/>
                              </w:rPr>
                              <w:t>..</w:t>
                            </w:r>
                            <w:r>
                              <w:rPr>
                                <w:rFonts w:ascii="Khmer OS Muol Pali" w:hAnsi="Khmer OS Muol Pali"/>
                                <w:spacing w:val="-26"/>
                                <w:w w:val="105"/>
                                <w:sz w:val="18"/>
                                <w:vertAlign w:val="baseline"/>
                              </w:rPr>
                              <w:t> </w:t>
                            </w:r>
                            <w:r>
                              <w:rPr>
                                <w:rFonts w:ascii="Khmer OS Muol Pali" w:hAnsi="Khmer OS Muol Pali"/>
                                <w:w w:val="105"/>
                                <w:sz w:val="18"/>
                                <w:vertAlign w:val="baseline"/>
                              </w:rPr>
                              <w:t>.</w:t>
                            </w:r>
                            <w:r>
                              <w:rPr>
                                <w:rFonts w:ascii="Khmer OS Muol Pali" w:hAnsi="Khmer OS Muol Pali"/>
                                <w:spacing w:val="-25"/>
                                <w:w w:val="105"/>
                                <w:sz w:val="18"/>
                                <w:vertAlign w:val="baseline"/>
                              </w:rPr>
                              <w:t> </w:t>
                            </w:r>
                            <w:r>
                              <w:rPr>
                                <w:rFonts w:ascii="Verdana" w:hAnsi="Verdana"/>
                                <w:spacing w:val="-5"/>
                                <w:w w:val="105"/>
                                <w:sz w:val="18"/>
                                <w:vertAlign w:val="baseline"/>
                              </w:rPr>
                              <w:t>x</w:t>
                            </w:r>
                            <w:r>
                              <w:rPr>
                                <w:i/>
                                <w:spacing w:val="-5"/>
                                <w:w w:val="105"/>
                                <w:sz w:val="18"/>
                                <w:vertAlign w:val="subscript"/>
                              </w:rPr>
                              <w:t>n</w:t>
                            </w:r>
                            <w:r>
                              <w:rPr>
                                <w:rFonts w:ascii="DejaVu Sans Condensed" w:hAnsi="DejaVu Sans Condensed"/>
                                <w:spacing w:val="-5"/>
                                <w:w w:val="105"/>
                                <w:sz w:val="18"/>
                                <w:vertAlign w:val="baseline"/>
                              </w:rPr>
                              <w:t>)</w:t>
                            </w:r>
                          </w:p>
                        </w:txbxContent>
                      </wps:txbx>
                      <wps:bodyPr wrap="square" lIns="0" tIns="0" rIns="0" bIns="0" rtlCol="0">
                        <a:noAutofit/>
                      </wps:bodyPr>
                    </wps:wsp>
                  </a:graphicData>
                </a:graphic>
              </wp:anchor>
            </w:drawing>
          </mc:Choice>
          <mc:Fallback>
            <w:pict>
              <v:shape style="position:absolute;margin-left:45.353863pt;margin-top:3.189846pt;width:155.8pt;height:9.950pt;mso-position-horizontal-relative:page;mso-position-vertical-relative:paragraph;z-index:15758848" type="#_x0000_t202" id="docshape161" filled="false" stroked="false">
                <v:textbox inset="0,0,0,0">
                  <w:txbxContent>
                    <w:p>
                      <w:pPr>
                        <w:spacing w:line="198" w:lineRule="exact" w:before="0"/>
                        <w:ind w:left="0" w:right="0" w:firstLine="0"/>
                        <w:jc w:val="left"/>
                        <w:rPr>
                          <w:rFonts w:ascii="DejaVu Sans Condensed" w:hAnsi="DejaVu Sans Condensed"/>
                          <w:sz w:val="18"/>
                        </w:rPr>
                      </w:pPr>
                      <w:r>
                        <w:rPr>
                          <w:i/>
                          <w:w w:val="105"/>
                          <w:sz w:val="18"/>
                        </w:rPr>
                        <w:t>an</w:t>
                      </w:r>
                      <w:r>
                        <w:rPr>
                          <w:i/>
                          <w:spacing w:val="3"/>
                          <w:w w:val="105"/>
                          <w:sz w:val="18"/>
                        </w:rPr>
                        <w:t> </w:t>
                      </w:r>
                      <w:r>
                        <w:rPr>
                          <w:i/>
                          <w:w w:val="105"/>
                          <w:sz w:val="18"/>
                        </w:rPr>
                        <w:t>n</w:t>
                      </w:r>
                      <w:r>
                        <w:rPr>
                          <w:i/>
                          <w:spacing w:val="-9"/>
                          <w:w w:val="105"/>
                          <w:sz w:val="18"/>
                        </w:rPr>
                        <w:t> </w:t>
                      </w:r>
                      <w:r>
                        <w:rPr>
                          <w:rFonts w:ascii="DejaVu Sans Condensed" w:hAnsi="DejaVu Sans Condensed"/>
                          <w:w w:val="105"/>
                          <w:sz w:val="18"/>
                        </w:rPr>
                        <w:t>×</w:t>
                      </w:r>
                      <w:r>
                        <w:rPr>
                          <w:rFonts w:ascii="DejaVu Sans Condensed" w:hAnsi="DejaVu Sans Condensed"/>
                          <w:spacing w:val="-14"/>
                          <w:w w:val="105"/>
                          <w:sz w:val="18"/>
                        </w:rPr>
                        <w:t> </w:t>
                      </w:r>
                      <w:r>
                        <w:rPr>
                          <w:i/>
                          <w:w w:val="105"/>
                          <w:sz w:val="18"/>
                        </w:rPr>
                        <w:t>n</w:t>
                      </w:r>
                      <w:r>
                        <w:rPr>
                          <w:i/>
                          <w:spacing w:val="7"/>
                          <w:w w:val="105"/>
                          <w:sz w:val="18"/>
                        </w:rPr>
                        <w:t> </w:t>
                      </w:r>
                      <w:r>
                        <w:rPr>
                          <w:i/>
                          <w:w w:val="105"/>
                          <w:sz w:val="18"/>
                        </w:rPr>
                        <w:t>matrix,</w:t>
                      </w:r>
                      <w:r>
                        <w:rPr>
                          <w:i/>
                          <w:spacing w:val="8"/>
                          <w:w w:val="105"/>
                          <w:sz w:val="18"/>
                        </w:rPr>
                        <w:t> </w:t>
                      </w:r>
                      <w:r>
                        <w:rPr>
                          <w:i/>
                          <w:w w:val="105"/>
                          <w:sz w:val="18"/>
                        </w:rPr>
                        <w:t>and</w:t>
                      </w:r>
                      <w:r>
                        <w:rPr>
                          <w:i/>
                          <w:spacing w:val="6"/>
                          <w:w w:val="105"/>
                          <w:sz w:val="18"/>
                        </w:rPr>
                        <w:t> </w:t>
                      </w:r>
                      <w:r>
                        <w:rPr>
                          <w:i/>
                          <w:w w:val="105"/>
                          <w:sz w:val="18"/>
                        </w:rPr>
                        <w:t>w</w:t>
                      </w:r>
                      <w:r>
                        <w:rPr>
                          <w:i/>
                          <w:spacing w:val="2"/>
                          <w:w w:val="105"/>
                          <w:sz w:val="18"/>
                        </w:rPr>
                        <w:t> </w:t>
                      </w:r>
                      <w:r>
                        <w:rPr>
                          <w:rFonts w:ascii="DejaVu Sans Condensed" w:hAnsi="DejaVu Sans Condensed"/>
                          <w:w w:val="105"/>
                          <w:sz w:val="18"/>
                        </w:rPr>
                        <w:t>=</w:t>
                      </w:r>
                      <w:r>
                        <w:rPr>
                          <w:rFonts w:ascii="DejaVu Sans Condensed" w:hAnsi="DejaVu Sans Condensed"/>
                          <w:spacing w:val="-6"/>
                          <w:w w:val="105"/>
                          <w:sz w:val="18"/>
                        </w:rPr>
                        <w:t> </w:t>
                      </w:r>
                      <w:r>
                        <w:rPr>
                          <w:rFonts w:ascii="DejaVu Sans Condensed" w:hAnsi="DejaVu Sans Condensed"/>
                          <w:w w:val="105"/>
                          <w:sz w:val="18"/>
                        </w:rPr>
                        <w:t>(</w:t>
                      </w:r>
                      <w:r>
                        <w:rPr>
                          <w:rFonts w:ascii="Verdana" w:hAnsi="Verdana"/>
                          <w:w w:val="105"/>
                          <w:sz w:val="18"/>
                        </w:rPr>
                        <w:t>x</w:t>
                      </w:r>
                      <w:r>
                        <w:rPr>
                          <w:w w:val="105"/>
                          <w:sz w:val="18"/>
                          <w:vertAlign w:val="subscript"/>
                        </w:rPr>
                        <w:t>1</w:t>
                      </w:r>
                      <w:r>
                        <w:rPr>
                          <w:rFonts w:ascii="LM Roman 10" w:hAnsi="LM Roman 10"/>
                          <w:w w:val="105"/>
                          <w:sz w:val="18"/>
                          <w:vertAlign w:val="baseline"/>
                        </w:rPr>
                        <w:t>,</w:t>
                      </w:r>
                      <w:r>
                        <w:rPr>
                          <w:rFonts w:ascii="LM Roman 10" w:hAnsi="LM Roman 10"/>
                          <w:spacing w:val="-34"/>
                          <w:w w:val="105"/>
                          <w:sz w:val="18"/>
                          <w:vertAlign w:val="baseline"/>
                        </w:rPr>
                        <w:t> </w:t>
                      </w:r>
                      <w:r>
                        <w:rPr>
                          <w:rFonts w:ascii="Verdana" w:hAnsi="Verdana"/>
                          <w:w w:val="105"/>
                          <w:sz w:val="18"/>
                          <w:vertAlign w:val="baseline"/>
                        </w:rPr>
                        <w:t>x</w:t>
                      </w:r>
                      <w:r>
                        <w:rPr>
                          <w:w w:val="105"/>
                          <w:sz w:val="18"/>
                          <w:vertAlign w:val="subscript"/>
                        </w:rPr>
                        <w:t>2</w:t>
                      </w:r>
                      <w:r>
                        <w:rPr>
                          <w:rFonts w:ascii="LM Roman 10" w:hAnsi="LM Roman 10"/>
                          <w:w w:val="105"/>
                          <w:sz w:val="18"/>
                          <w:vertAlign w:val="baseline"/>
                        </w:rPr>
                        <w:t>,</w:t>
                      </w:r>
                      <w:r>
                        <w:rPr>
                          <w:rFonts w:ascii="LM Roman 10" w:hAnsi="LM Roman 10"/>
                          <w:spacing w:val="-34"/>
                          <w:w w:val="105"/>
                          <w:sz w:val="18"/>
                          <w:vertAlign w:val="baseline"/>
                        </w:rPr>
                        <w:t> </w:t>
                      </w:r>
                      <w:r>
                        <w:rPr>
                          <w:rFonts w:ascii="Khmer OS Muol Pali" w:hAnsi="Khmer OS Muol Pali"/>
                          <w:spacing w:val="15"/>
                          <w:w w:val="105"/>
                          <w:sz w:val="18"/>
                          <w:vertAlign w:val="baseline"/>
                        </w:rPr>
                        <w:t>..</w:t>
                      </w:r>
                      <w:r>
                        <w:rPr>
                          <w:rFonts w:ascii="Khmer OS Muol Pali" w:hAnsi="Khmer OS Muol Pali"/>
                          <w:spacing w:val="-26"/>
                          <w:w w:val="105"/>
                          <w:sz w:val="18"/>
                          <w:vertAlign w:val="baseline"/>
                        </w:rPr>
                        <w:t> </w:t>
                      </w:r>
                      <w:r>
                        <w:rPr>
                          <w:rFonts w:ascii="Khmer OS Muol Pali" w:hAnsi="Khmer OS Muol Pali"/>
                          <w:w w:val="105"/>
                          <w:sz w:val="18"/>
                          <w:vertAlign w:val="baseline"/>
                        </w:rPr>
                        <w:t>.</w:t>
                      </w:r>
                      <w:r>
                        <w:rPr>
                          <w:rFonts w:ascii="Khmer OS Muol Pali" w:hAnsi="Khmer OS Muol Pali"/>
                          <w:spacing w:val="-25"/>
                          <w:w w:val="105"/>
                          <w:sz w:val="18"/>
                          <w:vertAlign w:val="baseline"/>
                        </w:rPr>
                        <w:t> </w:t>
                      </w:r>
                      <w:r>
                        <w:rPr>
                          <w:rFonts w:ascii="Verdana" w:hAnsi="Verdana"/>
                          <w:spacing w:val="-5"/>
                          <w:w w:val="105"/>
                          <w:sz w:val="18"/>
                          <w:vertAlign w:val="baseline"/>
                        </w:rPr>
                        <w:t>x</w:t>
                      </w:r>
                      <w:r>
                        <w:rPr>
                          <w:i/>
                          <w:spacing w:val="-5"/>
                          <w:w w:val="105"/>
                          <w:sz w:val="18"/>
                          <w:vertAlign w:val="subscript"/>
                        </w:rPr>
                        <w:t>n</w:t>
                      </w:r>
                      <w:r>
                        <w:rPr>
                          <w:rFonts w:ascii="DejaVu Sans Condensed" w:hAnsi="DejaVu Sans Condensed"/>
                          <w:spacing w:val="-5"/>
                          <w:w w:val="105"/>
                          <w:sz w:val="18"/>
                          <w:vertAlign w:val="baseline"/>
                        </w:rPr>
                        <w:t>)</w:t>
                      </w:r>
                    </w:p>
                  </w:txbxContent>
                </v:textbox>
                <w10:wrap type="none"/>
              </v:shape>
            </w:pict>
          </mc:Fallback>
        </mc:AlternateContent>
      </w:r>
      <w:r>
        <w:rPr/>
        <mc:AlternateContent>
          <mc:Choice Requires="wps">
            <w:drawing>
              <wp:anchor distT="0" distB="0" distL="0" distR="0" allowOverlap="1" layoutInCell="1" locked="0" behindDoc="0" simplePos="0" relativeHeight="15759360">
                <wp:simplePos x="0" y="0"/>
                <wp:positionH relativeFrom="page">
                  <wp:posOffset>2649601</wp:posOffset>
                </wp:positionH>
                <wp:positionV relativeFrom="paragraph">
                  <wp:posOffset>42560</wp:posOffset>
                </wp:positionV>
                <wp:extent cx="962660" cy="114300"/>
                <wp:effectExtent l="0" t="0" r="0" b="0"/>
                <wp:wrapNone/>
                <wp:docPr id="165" name="Textbox 165"/>
                <wp:cNvGraphicFramePr>
                  <a:graphicFrameLocks/>
                </wp:cNvGraphicFramePr>
                <a:graphic>
                  <a:graphicData uri="http://schemas.microsoft.com/office/word/2010/wordprocessingShape">
                    <wps:wsp>
                      <wps:cNvPr id="165" name="Textbox 165"/>
                      <wps:cNvSpPr txBox="1"/>
                      <wps:spPr>
                        <a:xfrm>
                          <a:off x="0" y="0"/>
                          <a:ext cx="962660" cy="114300"/>
                        </a:xfrm>
                        <a:prstGeom prst="rect">
                          <a:avLst/>
                        </a:prstGeom>
                      </wps:spPr>
                      <wps:txbx>
                        <w:txbxContent>
                          <w:p>
                            <w:pPr>
                              <w:spacing w:line="179" w:lineRule="exact" w:before="0"/>
                              <w:ind w:left="0" w:right="0" w:firstLine="0"/>
                              <w:jc w:val="left"/>
                              <w:rPr>
                                <w:i/>
                                <w:sz w:val="18"/>
                              </w:rPr>
                            </w:pPr>
                            <w:r>
                              <w:rPr>
                                <w:i/>
                                <w:sz w:val="18"/>
                              </w:rPr>
                              <w:t>be</w:t>
                            </w:r>
                            <w:r>
                              <w:rPr>
                                <w:i/>
                                <w:spacing w:val="12"/>
                                <w:sz w:val="18"/>
                              </w:rPr>
                              <w:t> </w:t>
                            </w:r>
                            <w:r>
                              <w:rPr>
                                <w:i/>
                                <w:sz w:val="18"/>
                              </w:rPr>
                              <w:t>the</w:t>
                            </w:r>
                            <w:r>
                              <w:rPr>
                                <w:i/>
                                <w:spacing w:val="12"/>
                                <w:sz w:val="18"/>
                              </w:rPr>
                              <w:t> </w:t>
                            </w:r>
                            <w:r>
                              <w:rPr>
                                <w:i/>
                                <w:spacing w:val="-2"/>
                                <w:sz w:val="18"/>
                              </w:rPr>
                              <w:t>principalright</w:t>
                            </w:r>
                          </w:p>
                        </w:txbxContent>
                      </wps:txbx>
                      <wps:bodyPr wrap="square" lIns="0" tIns="0" rIns="0" bIns="0" rtlCol="0">
                        <a:noAutofit/>
                      </wps:bodyPr>
                    </wps:wsp>
                  </a:graphicData>
                </a:graphic>
              </wp:anchor>
            </w:drawing>
          </mc:Choice>
          <mc:Fallback>
            <w:pict>
              <v:shape style="position:absolute;margin-left:208.630005pt;margin-top:3.351256pt;width:75.8pt;height:9pt;mso-position-horizontal-relative:page;mso-position-vertical-relative:paragraph;z-index:15759360" type="#_x0000_t202" id="docshape162" filled="false" stroked="false">
                <v:textbox inset="0,0,0,0">
                  <w:txbxContent>
                    <w:p>
                      <w:pPr>
                        <w:spacing w:line="179" w:lineRule="exact" w:before="0"/>
                        <w:ind w:left="0" w:right="0" w:firstLine="0"/>
                        <w:jc w:val="left"/>
                        <w:rPr>
                          <w:i/>
                          <w:sz w:val="18"/>
                        </w:rPr>
                      </w:pPr>
                      <w:r>
                        <w:rPr>
                          <w:i/>
                          <w:sz w:val="18"/>
                        </w:rPr>
                        <w:t>be</w:t>
                      </w:r>
                      <w:r>
                        <w:rPr>
                          <w:i/>
                          <w:spacing w:val="12"/>
                          <w:sz w:val="18"/>
                        </w:rPr>
                        <w:t> </w:t>
                      </w:r>
                      <w:r>
                        <w:rPr>
                          <w:i/>
                          <w:sz w:val="18"/>
                        </w:rPr>
                        <w:t>the</w:t>
                      </w:r>
                      <w:r>
                        <w:rPr>
                          <w:i/>
                          <w:spacing w:val="12"/>
                          <w:sz w:val="18"/>
                        </w:rPr>
                        <w:t> </w:t>
                      </w:r>
                      <w:r>
                        <w:rPr>
                          <w:i/>
                          <w:spacing w:val="-2"/>
                          <w:sz w:val="18"/>
                        </w:rPr>
                        <w:t>principalright</w:t>
                      </w:r>
                    </w:p>
                  </w:txbxContent>
                </v:textbox>
                <w10:wrap type="none"/>
              </v:shape>
            </w:pict>
          </mc:Fallback>
        </mc:AlternateContent>
      </w:r>
      <w:r>
        <w:rPr>
          <w:i/>
          <w:spacing w:val="-10"/>
          <w:w w:val="125"/>
          <w:sz w:val="12"/>
        </w:rPr>
        <w:t>T</w:t>
      </w:r>
    </w:p>
    <w:p>
      <w:pPr>
        <w:spacing w:after="0"/>
        <w:jc w:val="left"/>
        <w:rPr>
          <w:sz w:val="12"/>
        </w:rPr>
        <w:sectPr>
          <w:type w:val="continuous"/>
          <w:pgSz w:w="11910" w:h="15880"/>
          <w:pgMar w:header="669" w:footer="0" w:top="820" w:bottom="280" w:left="800" w:right="800"/>
        </w:sectPr>
      </w:pPr>
    </w:p>
    <w:p>
      <w:pPr>
        <w:spacing w:line="218" w:lineRule="auto" w:before="126"/>
        <w:ind w:left="107" w:right="40" w:hanging="1"/>
        <w:jc w:val="both"/>
        <w:rPr>
          <w:sz w:val="18"/>
        </w:rPr>
      </w:pPr>
      <w:r>
        <w:rPr>
          <w:i/>
          <w:sz w:val="18"/>
        </w:rPr>
        <w:t>eigenvector of A</w:t>
      </w:r>
      <w:r>
        <w:rPr>
          <w:sz w:val="18"/>
        </w:rPr>
        <w:t>. </w:t>
      </w:r>
      <w:r>
        <w:rPr>
          <w:i/>
          <w:sz w:val="18"/>
        </w:rPr>
        <w:t>From this lemma, we know that if A is </w:t>
      </w:r>
      <w:r>
        <w:rPr>
          <w:i/>
          <w:sz w:val="18"/>
        </w:rPr>
        <w:t>a</w:t>
      </w:r>
      <w:r>
        <w:rPr>
          <w:i/>
          <w:sz w:val="18"/>
        </w:rPr>
        <w:t> consistent</w:t>
      </w:r>
      <w:r>
        <w:rPr>
          <w:i/>
          <w:spacing w:val="40"/>
          <w:sz w:val="18"/>
        </w:rPr>
        <w:t> </w:t>
      </w:r>
      <w:r>
        <w:rPr>
          <w:i/>
          <w:sz w:val="18"/>
        </w:rPr>
        <w:t>matrix</w:t>
      </w:r>
      <w:r>
        <w:rPr>
          <w:sz w:val="18"/>
        </w:rPr>
        <w:t>,</w:t>
      </w:r>
      <w:r>
        <w:rPr>
          <w:spacing w:val="40"/>
          <w:sz w:val="18"/>
        </w:rPr>
        <w:t> </w:t>
      </w:r>
      <w:r>
        <w:rPr>
          <w:i/>
          <w:sz w:val="18"/>
        </w:rPr>
        <w:t>then</w:t>
      </w:r>
      <w:r>
        <w:rPr>
          <w:i/>
          <w:spacing w:val="40"/>
          <w:sz w:val="18"/>
        </w:rPr>
        <w:t> </w:t>
      </w:r>
      <w:r>
        <w:rPr>
          <w:i/>
          <w:sz w:val="18"/>
        </w:rPr>
        <w:t>a</w:t>
      </w:r>
      <w:r>
        <w:rPr>
          <w:i/>
          <w:sz w:val="18"/>
          <w:vertAlign w:val="subscript"/>
        </w:rPr>
        <w:t>ij</w:t>
      </w:r>
      <w:r>
        <w:rPr>
          <w:i/>
          <w:spacing w:val="40"/>
          <w:sz w:val="18"/>
          <w:vertAlign w:val="baseline"/>
        </w:rPr>
        <w:t> </w:t>
      </w:r>
      <w:r>
        <w:rPr>
          <w:rFonts w:ascii="DejaVu Sans Condensed" w:hAnsi="DejaVu Sans Condensed"/>
          <w:sz w:val="18"/>
          <w:vertAlign w:val="baseline"/>
        </w:rPr>
        <w:t>= (</w:t>
      </w:r>
      <w:r>
        <w:rPr>
          <w:rFonts w:ascii="Verdana" w:hAnsi="Verdana"/>
          <w:sz w:val="18"/>
          <w:vertAlign w:val="baseline"/>
        </w:rPr>
        <w:t>x</w:t>
      </w:r>
      <w:r>
        <w:rPr>
          <w:i/>
          <w:sz w:val="18"/>
          <w:vertAlign w:val="subscript"/>
        </w:rPr>
        <w:t>i</w:t>
      </w:r>
      <w:r>
        <w:rPr>
          <w:rFonts w:ascii="LM Roman 10" w:hAnsi="LM Roman 10"/>
          <w:sz w:val="18"/>
          <w:vertAlign w:val="baseline"/>
        </w:rPr>
        <w:t>/</w:t>
      </w:r>
      <w:r>
        <w:rPr>
          <w:rFonts w:ascii="Verdana" w:hAnsi="Verdana"/>
          <w:sz w:val="18"/>
          <w:vertAlign w:val="baseline"/>
        </w:rPr>
        <w:t>x</w:t>
      </w:r>
      <w:r>
        <w:rPr>
          <w:i/>
          <w:sz w:val="18"/>
          <w:vertAlign w:val="subscript"/>
        </w:rPr>
        <w:t>j</w:t>
      </w:r>
      <w:r>
        <w:rPr>
          <w:rFonts w:ascii="DejaVu Sans Condensed" w:hAnsi="DejaVu Sans Condensed"/>
          <w:sz w:val="18"/>
          <w:vertAlign w:val="baseline"/>
        </w:rPr>
        <w:t>)</w:t>
      </w:r>
      <w:r>
        <w:rPr>
          <w:sz w:val="18"/>
          <w:vertAlign w:val="baseline"/>
        </w:rPr>
        <w:t>,</w:t>
      </w:r>
      <w:r>
        <w:rPr>
          <w:spacing w:val="40"/>
          <w:sz w:val="18"/>
          <w:vertAlign w:val="baseline"/>
        </w:rPr>
        <w:t> </w:t>
      </w:r>
      <w:r>
        <w:rPr>
          <w:i/>
          <w:sz w:val="18"/>
          <w:vertAlign w:val="baseline"/>
        </w:rPr>
        <w:t>for</w:t>
      </w:r>
      <w:r>
        <w:rPr>
          <w:i/>
          <w:spacing w:val="40"/>
          <w:sz w:val="18"/>
          <w:vertAlign w:val="baseline"/>
        </w:rPr>
        <w:t> </w:t>
      </w:r>
      <w:r>
        <w:rPr>
          <w:i/>
          <w:sz w:val="18"/>
          <w:vertAlign w:val="baseline"/>
        </w:rPr>
        <w:t>all</w:t>
      </w:r>
      <w:r>
        <w:rPr>
          <w:i/>
          <w:spacing w:val="40"/>
          <w:sz w:val="18"/>
          <w:vertAlign w:val="baseline"/>
        </w:rPr>
        <w:t> </w:t>
      </w:r>
      <w:r>
        <w:rPr>
          <w:i/>
          <w:sz w:val="18"/>
          <w:vertAlign w:val="baseline"/>
        </w:rPr>
        <w:t>i</w:t>
      </w:r>
      <w:r>
        <w:rPr>
          <w:rFonts w:ascii="LM Roman 10" w:hAnsi="LM Roman 10"/>
          <w:sz w:val="18"/>
          <w:vertAlign w:val="baseline"/>
        </w:rPr>
        <w:t>,</w:t>
      </w:r>
      <w:r>
        <w:rPr>
          <w:rFonts w:ascii="LM Roman 10" w:hAnsi="LM Roman 10"/>
          <w:spacing w:val="-19"/>
          <w:sz w:val="18"/>
          <w:vertAlign w:val="baseline"/>
        </w:rPr>
        <w:t> </w:t>
      </w:r>
      <w:r>
        <w:rPr>
          <w:i/>
          <w:sz w:val="18"/>
          <w:vertAlign w:val="baseline"/>
        </w:rPr>
        <w:t>j</w:t>
      </w:r>
      <w:r>
        <w:rPr>
          <w:i/>
          <w:spacing w:val="27"/>
          <w:sz w:val="18"/>
          <w:vertAlign w:val="baseline"/>
        </w:rPr>
        <w:t> </w:t>
      </w:r>
      <w:r>
        <w:rPr>
          <w:rFonts w:ascii="DejaVu Sans Condensed" w:hAnsi="DejaVu Sans Condensed"/>
          <w:sz w:val="18"/>
          <w:vertAlign w:val="baseline"/>
        </w:rPr>
        <w:t>∈ </w:t>
      </w:r>
      <w:r>
        <w:rPr>
          <w:i/>
          <w:sz w:val="18"/>
          <w:vertAlign w:val="baseline"/>
        </w:rPr>
        <w:t>N</w:t>
      </w:r>
      <w:r>
        <w:rPr>
          <w:sz w:val="18"/>
          <w:vertAlign w:val="baseline"/>
        </w:rPr>
        <w:t>,</w:t>
      </w:r>
      <w:r>
        <w:rPr>
          <w:spacing w:val="40"/>
          <w:sz w:val="18"/>
          <w:vertAlign w:val="baseline"/>
        </w:rPr>
        <w:t> </w:t>
      </w:r>
      <w:r>
        <w:rPr>
          <w:i/>
          <w:sz w:val="18"/>
          <w:vertAlign w:val="baseline"/>
        </w:rPr>
        <w:t>namely</w:t>
      </w:r>
      <w:r>
        <w:rPr>
          <w:sz w:val="18"/>
          <w:vertAlign w:val="baseline"/>
        </w:rPr>
        <w:t>,</w:t>
      </w:r>
    </w:p>
    <w:p>
      <w:pPr>
        <w:tabs>
          <w:tab w:pos="4571" w:val="left" w:leader="none"/>
        </w:tabs>
        <w:spacing w:before="184"/>
        <w:ind w:left="107" w:right="0" w:firstLine="0"/>
        <w:jc w:val="both"/>
        <w:rPr>
          <w:rFonts w:ascii="DejaVu Sans Condensed" w:hAnsi="DejaVu Sans Condensed"/>
          <w:sz w:val="18"/>
        </w:rPr>
      </w:pPr>
      <w:r>
        <w:rPr>
          <w:i/>
          <w:sz w:val="18"/>
        </w:rPr>
        <w:t>a</w:t>
      </w:r>
      <w:r>
        <w:rPr>
          <w:i/>
          <w:sz w:val="18"/>
          <w:vertAlign w:val="subscript"/>
        </w:rPr>
        <w:t>ij</w:t>
      </w:r>
      <w:r>
        <w:rPr>
          <w:rFonts w:ascii="DejaVu Sans Condensed" w:hAnsi="DejaVu Sans Condensed"/>
          <w:sz w:val="18"/>
          <w:vertAlign w:val="baseline"/>
        </w:rPr>
        <w:t>(</w:t>
      </w:r>
      <w:r>
        <w:rPr>
          <w:rFonts w:ascii="Verdana" w:hAnsi="Verdana"/>
          <w:sz w:val="18"/>
          <w:vertAlign w:val="baseline"/>
        </w:rPr>
        <w:t>x</w:t>
      </w:r>
      <w:r>
        <w:rPr>
          <w:i/>
          <w:sz w:val="18"/>
          <w:vertAlign w:val="subscript"/>
        </w:rPr>
        <w:t>j</w:t>
      </w:r>
      <w:r>
        <w:rPr>
          <w:rFonts w:ascii="LM Roman 10" w:hAnsi="LM Roman 10"/>
          <w:sz w:val="18"/>
          <w:vertAlign w:val="baseline"/>
        </w:rPr>
        <w:t>/</w:t>
      </w:r>
      <w:r>
        <w:rPr>
          <w:rFonts w:ascii="Verdana" w:hAnsi="Verdana"/>
          <w:sz w:val="18"/>
          <w:vertAlign w:val="baseline"/>
        </w:rPr>
        <w:t>x</w:t>
      </w:r>
      <w:r>
        <w:rPr>
          <w:i/>
          <w:sz w:val="18"/>
          <w:vertAlign w:val="subscript"/>
        </w:rPr>
        <w:t>i</w:t>
      </w:r>
      <w:r>
        <w:rPr>
          <w:rFonts w:ascii="DejaVu Sans Condensed" w:hAnsi="DejaVu Sans Condensed"/>
          <w:sz w:val="18"/>
          <w:vertAlign w:val="baseline"/>
        </w:rPr>
        <w:t>)=</w:t>
      </w:r>
      <w:r>
        <w:rPr>
          <w:rFonts w:ascii="DejaVu Sans Condensed" w:hAnsi="DejaVu Sans Condensed"/>
          <w:spacing w:val="10"/>
          <w:sz w:val="18"/>
          <w:vertAlign w:val="baseline"/>
        </w:rPr>
        <w:t> </w:t>
      </w:r>
      <w:r>
        <w:rPr>
          <w:sz w:val="18"/>
          <w:vertAlign w:val="baseline"/>
        </w:rPr>
        <w:t>1</w:t>
      </w:r>
      <w:r>
        <w:rPr>
          <w:rFonts w:ascii="LM Roman 10" w:hAnsi="LM Roman 10"/>
          <w:sz w:val="18"/>
          <w:vertAlign w:val="baseline"/>
        </w:rPr>
        <w:t>,</w:t>
      </w:r>
      <w:r>
        <w:rPr>
          <w:rFonts w:ascii="LM Roman 10" w:hAnsi="LM Roman 10"/>
          <w:spacing w:val="70"/>
          <w:sz w:val="18"/>
          <w:vertAlign w:val="baseline"/>
        </w:rPr>
        <w:t>  </w:t>
      </w:r>
      <w:r>
        <w:rPr>
          <w:i/>
          <w:sz w:val="18"/>
          <w:vertAlign w:val="baseline"/>
        </w:rPr>
        <w:t>i</w:t>
      </w:r>
      <w:r>
        <w:rPr>
          <w:rFonts w:ascii="LM Roman 10" w:hAnsi="LM Roman 10"/>
          <w:sz w:val="18"/>
          <w:vertAlign w:val="baseline"/>
        </w:rPr>
        <w:t>,</w:t>
      </w:r>
      <w:r>
        <w:rPr>
          <w:rFonts w:ascii="LM Roman 10" w:hAnsi="LM Roman 10"/>
          <w:spacing w:val="-24"/>
          <w:sz w:val="18"/>
          <w:vertAlign w:val="baseline"/>
        </w:rPr>
        <w:t> </w:t>
      </w:r>
      <w:r>
        <w:rPr>
          <w:i/>
          <w:sz w:val="18"/>
          <w:vertAlign w:val="baseline"/>
        </w:rPr>
        <w:t>j</w:t>
      </w:r>
      <w:r>
        <w:rPr>
          <w:i/>
          <w:spacing w:val="18"/>
          <w:sz w:val="18"/>
          <w:vertAlign w:val="baseline"/>
        </w:rPr>
        <w:t> </w:t>
      </w:r>
      <w:r>
        <w:rPr>
          <w:rFonts w:ascii="DejaVu Sans Condensed" w:hAnsi="DejaVu Sans Condensed"/>
          <w:sz w:val="18"/>
          <w:vertAlign w:val="baseline"/>
        </w:rPr>
        <w:t>∈</w:t>
      </w:r>
      <w:r>
        <w:rPr>
          <w:rFonts w:ascii="DejaVu Sans Condensed" w:hAnsi="DejaVu Sans Condensed"/>
          <w:spacing w:val="10"/>
          <w:sz w:val="18"/>
          <w:vertAlign w:val="baseline"/>
        </w:rPr>
        <w:t> </w:t>
      </w:r>
      <w:r>
        <w:rPr>
          <w:i/>
          <w:spacing w:val="-10"/>
          <w:sz w:val="18"/>
          <w:vertAlign w:val="baseline"/>
        </w:rPr>
        <w:t>N</w:t>
      </w:r>
      <w:r>
        <w:rPr>
          <w:i/>
          <w:sz w:val="18"/>
          <w:vertAlign w:val="baseline"/>
        </w:rPr>
        <w:tab/>
      </w:r>
      <w:r>
        <w:rPr>
          <w:rFonts w:ascii="DejaVu Sans Condensed" w:hAnsi="DejaVu Sans Condensed"/>
          <w:spacing w:val="-4"/>
          <w:sz w:val="18"/>
          <w:vertAlign w:val="baseline"/>
        </w:rPr>
        <w:t>(</w:t>
      </w:r>
      <w:r>
        <w:rPr>
          <w:spacing w:val="-4"/>
          <w:sz w:val="18"/>
          <w:vertAlign w:val="baseline"/>
        </w:rPr>
        <w:t>19</w:t>
      </w:r>
      <w:r>
        <w:rPr>
          <w:rFonts w:ascii="DejaVu Sans Condensed" w:hAnsi="DejaVu Sans Condensed"/>
          <w:spacing w:val="-4"/>
          <w:sz w:val="18"/>
          <w:vertAlign w:val="baseline"/>
        </w:rPr>
        <w:t>)</w:t>
      </w:r>
    </w:p>
    <w:p>
      <w:pPr>
        <w:pStyle w:val="BodyText"/>
        <w:spacing w:line="254" w:lineRule="auto" w:before="113"/>
        <w:ind w:left="107" w:right="38" w:firstLine="2"/>
        <w:jc w:val="both"/>
        <w:rPr>
          <w:i/>
        </w:rPr>
      </w:pPr>
      <w:r>
        <w:rPr>
          <w:w w:val="105"/>
        </w:rPr>
        <w:t>However, this approach does not take into consideration </w:t>
      </w:r>
      <w:r>
        <w:rPr>
          <w:w w:val="105"/>
        </w:rPr>
        <w:t>the fact that the people’s perceptions and the decisions they make are likely to vary in response to their psychological states and the</w:t>
      </w:r>
      <w:r>
        <w:rPr>
          <w:w w:val="105"/>
        </w:rPr>
        <w:t> information</w:t>
      </w:r>
      <w:r>
        <w:rPr>
          <w:w w:val="105"/>
        </w:rPr>
        <w:t> to</w:t>
      </w:r>
      <w:r>
        <w:rPr>
          <w:w w:val="105"/>
        </w:rPr>
        <w:t> which</w:t>
      </w:r>
      <w:r>
        <w:rPr>
          <w:w w:val="105"/>
        </w:rPr>
        <w:t> they</w:t>
      </w:r>
      <w:r>
        <w:rPr>
          <w:w w:val="105"/>
        </w:rPr>
        <w:t> have</w:t>
      </w:r>
      <w:r>
        <w:rPr>
          <w:w w:val="105"/>
        </w:rPr>
        <w:t> access.</w:t>
      </w:r>
      <w:r>
        <w:rPr>
          <w:w w:val="105"/>
        </w:rPr>
        <w:t> As</w:t>
      </w:r>
      <w:r>
        <w:rPr>
          <w:w w:val="105"/>
        </w:rPr>
        <w:t> such,</w:t>
      </w:r>
      <w:r>
        <w:rPr>
          <w:w w:val="105"/>
        </w:rPr>
        <w:t> Eq.</w:t>
      </w:r>
      <w:hyperlink w:history="true" w:anchor="_bookmark13">
        <w:r>
          <w:rPr>
            <w:color w:val="007FAD"/>
            <w:w w:val="105"/>
          </w:rPr>
          <w:t>(19)</w:t>
        </w:r>
      </w:hyperlink>
      <w:r>
        <w:rPr>
          <w:color w:val="007FAD"/>
          <w:w w:val="105"/>
        </w:rPr>
        <w:t> </w:t>
      </w:r>
      <w:r>
        <w:rPr>
          <w:w w:val="105"/>
        </w:rPr>
        <w:t>does</w:t>
      </w:r>
      <w:r>
        <w:rPr>
          <w:spacing w:val="24"/>
          <w:w w:val="105"/>
        </w:rPr>
        <w:t> </w:t>
      </w:r>
      <w:r>
        <w:rPr>
          <w:w w:val="105"/>
        </w:rPr>
        <w:t>not</w:t>
      </w:r>
      <w:r>
        <w:rPr>
          <w:spacing w:val="25"/>
          <w:w w:val="105"/>
        </w:rPr>
        <w:t> </w:t>
      </w:r>
      <w:r>
        <w:rPr>
          <w:w w:val="105"/>
        </w:rPr>
        <w:t>hold.</w:t>
      </w:r>
      <w:r>
        <w:rPr>
          <w:spacing w:val="24"/>
          <w:w w:val="105"/>
        </w:rPr>
        <w:t> </w:t>
      </w:r>
      <w:r>
        <w:rPr>
          <w:w w:val="105"/>
        </w:rPr>
        <w:t>Hence,</w:t>
      </w:r>
      <w:r>
        <w:rPr>
          <w:spacing w:val="25"/>
          <w:w w:val="105"/>
        </w:rPr>
        <w:t> </w:t>
      </w:r>
      <w:r>
        <w:rPr>
          <w:w w:val="105"/>
        </w:rPr>
        <w:t>we</w:t>
      </w:r>
      <w:r>
        <w:rPr>
          <w:spacing w:val="25"/>
          <w:w w:val="105"/>
        </w:rPr>
        <w:t> </w:t>
      </w:r>
      <w:r>
        <w:rPr>
          <w:w w:val="105"/>
        </w:rPr>
        <w:t>can</w:t>
      </w:r>
      <w:r>
        <w:rPr>
          <w:spacing w:val="24"/>
          <w:w w:val="105"/>
        </w:rPr>
        <w:t> </w:t>
      </w:r>
      <w:r>
        <w:rPr>
          <w:w w:val="105"/>
        </w:rPr>
        <w:t>take</w:t>
      </w:r>
      <w:r>
        <w:rPr>
          <w:spacing w:val="24"/>
          <w:w w:val="105"/>
        </w:rPr>
        <w:t> </w:t>
      </w:r>
      <w:r>
        <w:rPr>
          <w:w w:val="105"/>
        </w:rPr>
        <w:t>the</w:t>
      </w:r>
      <w:r>
        <w:rPr>
          <w:spacing w:val="26"/>
          <w:w w:val="105"/>
        </w:rPr>
        <w:t> </w:t>
      </w:r>
      <w:r>
        <w:rPr>
          <w:w w:val="105"/>
        </w:rPr>
        <w:t>comparison</w:t>
      </w:r>
      <w:r>
        <w:rPr>
          <w:spacing w:val="25"/>
          <w:w w:val="105"/>
        </w:rPr>
        <w:t> </w:t>
      </w:r>
      <w:r>
        <w:rPr>
          <w:w w:val="105"/>
        </w:rPr>
        <w:t>matrix</w:t>
      </w:r>
      <w:r>
        <w:rPr>
          <w:spacing w:val="25"/>
          <w:w w:val="105"/>
        </w:rPr>
        <w:t> </w:t>
      </w:r>
      <w:r>
        <w:rPr>
          <w:i/>
          <w:spacing w:val="-12"/>
          <w:w w:val="105"/>
        </w:rPr>
        <w:t>A</w:t>
      </w:r>
    </w:p>
    <w:p>
      <w:pPr>
        <w:pStyle w:val="BodyText"/>
        <w:spacing w:line="220" w:lineRule="exact"/>
        <w:ind w:left="107"/>
        <w:jc w:val="both"/>
        <w:rPr>
          <w:i/>
        </w:rPr>
      </w:pPr>
      <w:r>
        <w:rPr>
          <w:w w:val="110"/>
        </w:rPr>
        <w:t>as</w:t>
      </w:r>
      <w:r>
        <w:rPr>
          <w:spacing w:val="35"/>
          <w:w w:val="110"/>
        </w:rPr>
        <w:t> </w:t>
      </w:r>
      <w:r>
        <w:rPr>
          <w:w w:val="110"/>
        </w:rPr>
        <w:t>a</w:t>
      </w:r>
      <w:r>
        <w:rPr>
          <w:spacing w:val="36"/>
          <w:w w:val="110"/>
        </w:rPr>
        <w:t> </w:t>
      </w:r>
      <w:r>
        <w:rPr>
          <w:w w:val="110"/>
        </w:rPr>
        <w:t>perturbed</w:t>
      </w:r>
      <w:r>
        <w:rPr>
          <w:spacing w:val="36"/>
          <w:w w:val="110"/>
        </w:rPr>
        <w:t> </w:t>
      </w:r>
      <w:r>
        <w:rPr>
          <w:w w:val="110"/>
        </w:rPr>
        <w:t>matrix</w:t>
      </w:r>
      <w:r>
        <w:rPr>
          <w:spacing w:val="37"/>
          <w:w w:val="110"/>
        </w:rPr>
        <w:t> </w:t>
      </w:r>
      <w:r>
        <w:rPr>
          <w:w w:val="110"/>
        </w:rPr>
        <w:t>of</w:t>
      </w:r>
      <w:r>
        <w:rPr>
          <w:spacing w:val="36"/>
          <w:w w:val="110"/>
        </w:rPr>
        <w:t> </w:t>
      </w:r>
      <w:r>
        <w:rPr>
          <w:w w:val="110"/>
        </w:rPr>
        <w:t>the</w:t>
      </w:r>
      <w:r>
        <w:rPr>
          <w:spacing w:val="35"/>
          <w:w w:val="110"/>
        </w:rPr>
        <w:t> </w:t>
      </w:r>
      <w:r>
        <w:rPr>
          <w:w w:val="110"/>
        </w:rPr>
        <w:t>consistent</w:t>
      </w:r>
      <w:r>
        <w:rPr>
          <w:spacing w:val="37"/>
          <w:w w:val="110"/>
        </w:rPr>
        <w:t> </w:t>
      </w:r>
      <w:r>
        <w:rPr>
          <w:w w:val="110"/>
        </w:rPr>
        <w:t>matrix</w:t>
      </w:r>
      <w:r>
        <w:rPr>
          <w:spacing w:val="36"/>
          <w:w w:val="110"/>
        </w:rPr>
        <w:t> </w:t>
      </w:r>
      <w:r>
        <w:rPr>
          <w:i/>
          <w:w w:val="110"/>
        </w:rPr>
        <w:t>W</w:t>
      </w:r>
      <w:r>
        <w:rPr>
          <w:i/>
          <w:spacing w:val="-6"/>
          <w:w w:val="110"/>
        </w:rPr>
        <w:t> </w:t>
      </w:r>
      <w:r>
        <w:rPr>
          <w:rFonts w:ascii="DejaVu Sans Condensed"/>
          <w:w w:val="110"/>
        </w:rPr>
        <w:t>=</w:t>
      </w:r>
      <w:r>
        <w:rPr>
          <w:rFonts w:ascii="DejaVu Sans Condensed"/>
          <w:spacing w:val="-12"/>
          <w:w w:val="110"/>
        </w:rPr>
        <w:t> </w:t>
      </w:r>
      <w:r>
        <w:rPr>
          <w:rFonts w:ascii="Verdana"/>
          <w:spacing w:val="-2"/>
          <w:w w:val="110"/>
        </w:rPr>
        <w:t>x</w:t>
      </w:r>
      <w:r>
        <w:rPr>
          <w:i/>
          <w:spacing w:val="-2"/>
          <w:w w:val="110"/>
          <w:vertAlign w:val="subscript"/>
        </w:rPr>
        <w:t>i</w:t>
      </w:r>
      <w:r>
        <w:rPr>
          <w:rFonts w:ascii="LM Roman 10"/>
          <w:spacing w:val="-2"/>
          <w:w w:val="110"/>
          <w:vertAlign w:val="baseline"/>
        </w:rPr>
        <w:t>/</w:t>
      </w:r>
      <w:r>
        <w:rPr>
          <w:rFonts w:ascii="Verdana"/>
          <w:spacing w:val="-2"/>
          <w:w w:val="110"/>
          <w:vertAlign w:val="baseline"/>
        </w:rPr>
        <w:t>x</w:t>
      </w:r>
      <w:r>
        <w:rPr>
          <w:i/>
          <w:spacing w:val="-2"/>
          <w:w w:val="110"/>
          <w:vertAlign w:val="subscript"/>
        </w:rPr>
        <w:t>j</w:t>
      </w:r>
    </w:p>
    <w:p>
      <w:pPr>
        <w:pStyle w:val="BodyText"/>
        <w:spacing w:before="5"/>
        <w:ind w:left="107"/>
        <w:jc w:val="both"/>
      </w:pPr>
      <w:r>
        <w:rPr>
          <w:w w:val="105"/>
        </w:rPr>
        <w:t>namely,</w:t>
      </w:r>
      <w:r>
        <w:rPr>
          <w:spacing w:val="7"/>
          <w:w w:val="105"/>
        </w:rPr>
        <w:t> </w:t>
      </w:r>
      <w:r>
        <w:rPr>
          <w:spacing w:val="-5"/>
          <w:w w:val="105"/>
        </w:rPr>
        <w:t>set</w:t>
      </w:r>
    </w:p>
    <w:p>
      <w:pPr>
        <w:tabs>
          <w:tab w:pos="4571" w:val="left" w:leader="none"/>
        </w:tabs>
        <w:spacing w:before="66"/>
        <w:ind w:left="107" w:right="0" w:firstLine="0"/>
        <w:jc w:val="both"/>
        <w:rPr>
          <w:rFonts w:ascii="DejaVu Sans Condensed" w:hAnsi="DejaVu Sans Condensed"/>
          <w:sz w:val="18"/>
        </w:rPr>
      </w:pPr>
      <w:r>
        <w:rPr>
          <w:i/>
          <w:sz w:val="18"/>
        </w:rPr>
        <w:t>a</w:t>
      </w:r>
      <w:r>
        <w:rPr>
          <w:i/>
          <w:sz w:val="18"/>
          <w:vertAlign w:val="subscript"/>
        </w:rPr>
        <w:t>ij</w:t>
      </w:r>
      <w:r>
        <w:rPr>
          <w:rFonts w:ascii="DejaVu Sans Condensed" w:hAnsi="DejaVu Sans Condensed"/>
          <w:sz w:val="18"/>
          <w:vertAlign w:val="baseline"/>
        </w:rPr>
        <w:t>(</w:t>
      </w:r>
      <w:r>
        <w:rPr>
          <w:rFonts w:ascii="Verdana" w:hAnsi="Verdana"/>
          <w:sz w:val="18"/>
          <w:vertAlign w:val="baseline"/>
        </w:rPr>
        <w:t>x</w:t>
      </w:r>
      <w:r>
        <w:rPr>
          <w:i/>
          <w:sz w:val="18"/>
          <w:vertAlign w:val="subscript"/>
        </w:rPr>
        <w:t>j</w:t>
      </w:r>
      <w:r>
        <w:rPr>
          <w:rFonts w:ascii="LM Roman 10" w:hAnsi="LM Roman 10"/>
          <w:sz w:val="18"/>
          <w:vertAlign w:val="baseline"/>
        </w:rPr>
        <w:t>/</w:t>
      </w:r>
      <w:r>
        <w:rPr>
          <w:rFonts w:ascii="Verdana" w:hAnsi="Verdana"/>
          <w:sz w:val="18"/>
          <w:vertAlign w:val="baseline"/>
        </w:rPr>
        <w:t>x</w:t>
      </w:r>
      <w:r>
        <w:rPr>
          <w:i/>
          <w:sz w:val="18"/>
          <w:vertAlign w:val="subscript"/>
        </w:rPr>
        <w:t>i</w:t>
      </w:r>
      <w:r>
        <w:rPr>
          <w:rFonts w:ascii="DejaVu Sans Condensed" w:hAnsi="DejaVu Sans Condensed"/>
          <w:sz w:val="18"/>
          <w:vertAlign w:val="baseline"/>
        </w:rPr>
        <w:t>)=</w:t>
      </w:r>
      <w:r>
        <w:rPr>
          <w:rFonts w:ascii="DejaVu Sans Condensed" w:hAnsi="DejaVu Sans Condensed"/>
          <w:spacing w:val="6"/>
          <w:sz w:val="18"/>
          <w:vertAlign w:val="baseline"/>
        </w:rPr>
        <w:t> </w:t>
      </w:r>
      <w:r>
        <w:rPr>
          <w:rFonts w:ascii="Verdana" w:hAnsi="Verdana"/>
          <w:sz w:val="18"/>
          <w:vertAlign w:val="baseline"/>
        </w:rPr>
        <w:t>e</w:t>
      </w:r>
      <w:r>
        <w:rPr>
          <w:i/>
          <w:sz w:val="18"/>
          <w:vertAlign w:val="subscript"/>
        </w:rPr>
        <w:t>ij</w:t>
      </w:r>
      <w:r>
        <w:rPr>
          <w:i/>
          <w:spacing w:val="65"/>
          <w:sz w:val="18"/>
          <w:vertAlign w:val="baseline"/>
        </w:rPr>
        <w:t>  </w:t>
      </w:r>
      <w:r>
        <w:rPr>
          <w:i/>
          <w:sz w:val="18"/>
          <w:vertAlign w:val="baseline"/>
        </w:rPr>
        <w:t>i</w:t>
      </w:r>
      <w:r>
        <w:rPr>
          <w:rFonts w:ascii="LM Roman 10" w:hAnsi="LM Roman 10"/>
          <w:sz w:val="18"/>
          <w:vertAlign w:val="baseline"/>
        </w:rPr>
        <w:t>,</w:t>
      </w:r>
      <w:r>
        <w:rPr>
          <w:rFonts w:ascii="LM Roman 10" w:hAnsi="LM Roman 10"/>
          <w:spacing w:val="-26"/>
          <w:sz w:val="18"/>
          <w:vertAlign w:val="baseline"/>
        </w:rPr>
        <w:t> </w:t>
      </w:r>
      <w:r>
        <w:rPr>
          <w:i/>
          <w:sz w:val="18"/>
          <w:vertAlign w:val="baseline"/>
        </w:rPr>
        <w:t>j</w:t>
      </w:r>
      <w:r>
        <w:rPr>
          <w:i/>
          <w:spacing w:val="13"/>
          <w:sz w:val="18"/>
          <w:vertAlign w:val="baseline"/>
        </w:rPr>
        <w:t> </w:t>
      </w:r>
      <w:r>
        <w:rPr>
          <w:rFonts w:ascii="DejaVu Sans Condensed" w:hAnsi="DejaVu Sans Condensed"/>
          <w:sz w:val="18"/>
          <w:vertAlign w:val="baseline"/>
        </w:rPr>
        <w:t>∈</w:t>
      </w:r>
      <w:r>
        <w:rPr>
          <w:rFonts w:ascii="DejaVu Sans Condensed" w:hAnsi="DejaVu Sans Condensed"/>
          <w:spacing w:val="6"/>
          <w:sz w:val="18"/>
          <w:vertAlign w:val="baseline"/>
        </w:rPr>
        <w:t> </w:t>
      </w:r>
      <w:r>
        <w:rPr>
          <w:i/>
          <w:spacing w:val="-10"/>
          <w:sz w:val="18"/>
          <w:vertAlign w:val="baseline"/>
        </w:rPr>
        <w:t>N</w:t>
      </w:r>
      <w:r>
        <w:rPr>
          <w:i/>
          <w:sz w:val="18"/>
          <w:vertAlign w:val="baseline"/>
        </w:rPr>
        <w:tab/>
      </w:r>
      <w:r>
        <w:rPr>
          <w:rFonts w:ascii="DejaVu Sans Condensed" w:hAnsi="DejaVu Sans Condensed"/>
          <w:spacing w:val="-4"/>
          <w:sz w:val="18"/>
          <w:vertAlign w:val="baseline"/>
        </w:rPr>
        <w:t>(</w:t>
      </w:r>
      <w:r>
        <w:rPr>
          <w:spacing w:val="-4"/>
          <w:sz w:val="18"/>
          <w:vertAlign w:val="baseline"/>
        </w:rPr>
        <w:t>20</w:t>
      </w:r>
      <w:r>
        <w:rPr>
          <w:rFonts w:ascii="DejaVu Sans Condensed" w:hAnsi="DejaVu Sans Condensed"/>
          <w:spacing w:val="-4"/>
          <w:sz w:val="18"/>
          <w:vertAlign w:val="baseline"/>
        </w:rPr>
        <w:t>)</w:t>
      </w:r>
    </w:p>
    <w:p>
      <w:pPr>
        <w:pStyle w:val="BodyText"/>
        <w:spacing w:line="239" w:lineRule="exact" w:before="80"/>
        <w:ind w:left="109"/>
        <w:jc w:val="both"/>
      </w:pPr>
      <w:r>
        <w:rPr/>
        <w:t>where</w:t>
      </w:r>
      <w:r>
        <w:rPr>
          <w:spacing w:val="18"/>
        </w:rPr>
        <w:t> </w:t>
      </w:r>
      <w:r>
        <w:rPr>
          <w:rFonts w:ascii="Verdana"/>
        </w:rPr>
        <w:t>e</w:t>
      </w:r>
      <w:r>
        <w:rPr>
          <w:i/>
          <w:vertAlign w:val="subscript"/>
        </w:rPr>
        <w:t>ij</w:t>
      </w:r>
      <w:r>
        <w:rPr>
          <w:i/>
          <w:spacing w:val="29"/>
          <w:vertAlign w:val="baseline"/>
        </w:rPr>
        <w:t> </w:t>
      </w:r>
      <w:r>
        <w:rPr>
          <w:vertAlign w:val="baseline"/>
        </w:rPr>
        <w:t>is</w:t>
      </w:r>
      <w:r>
        <w:rPr>
          <w:spacing w:val="17"/>
          <w:vertAlign w:val="baseline"/>
        </w:rPr>
        <w:t> </w:t>
      </w:r>
      <w:r>
        <w:rPr>
          <w:vertAlign w:val="baseline"/>
        </w:rPr>
        <w:t>perturbation</w:t>
      </w:r>
      <w:r>
        <w:rPr>
          <w:spacing w:val="19"/>
          <w:vertAlign w:val="baseline"/>
        </w:rPr>
        <w:t> </w:t>
      </w:r>
      <w:r>
        <w:rPr>
          <w:vertAlign w:val="baseline"/>
        </w:rPr>
        <w:t>variable,</w:t>
      </w:r>
      <w:r>
        <w:rPr>
          <w:spacing w:val="19"/>
          <w:vertAlign w:val="baseline"/>
        </w:rPr>
        <w:t> </w:t>
      </w:r>
      <w:r>
        <w:rPr>
          <w:rFonts w:ascii="Verdana"/>
          <w:vertAlign w:val="baseline"/>
        </w:rPr>
        <w:t>e</w:t>
      </w:r>
      <w:r>
        <w:rPr>
          <w:i/>
          <w:vertAlign w:val="subscript"/>
        </w:rPr>
        <w:t>ij</w:t>
      </w:r>
      <w:r>
        <w:rPr>
          <w:i/>
          <w:spacing w:val="17"/>
          <w:vertAlign w:val="baseline"/>
        </w:rPr>
        <w:t> </w:t>
      </w:r>
      <w:r>
        <w:rPr>
          <w:rFonts w:ascii="LM Roman 10"/>
          <w:vertAlign w:val="baseline"/>
        </w:rPr>
        <w:t>&gt;</w:t>
      </w:r>
      <w:r>
        <w:rPr>
          <w:rFonts w:ascii="LM Roman 10"/>
          <w:spacing w:val="-6"/>
          <w:vertAlign w:val="baseline"/>
        </w:rPr>
        <w:t> </w:t>
      </w:r>
      <w:r>
        <w:rPr>
          <w:vertAlign w:val="baseline"/>
        </w:rPr>
        <w:t>0,</w:t>
      </w:r>
      <w:r>
        <w:rPr>
          <w:spacing w:val="17"/>
          <w:vertAlign w:val="baseline"/>
        </w:rPr>
        <w:t> </w:t>
      </w:r>
      <w:r>
        <w:rPr>
          <w:vertAlign w:val="baseline"/>
        </w:rPr>
        <w:t>and</w:t>
      </w:r>
      <w:r>
        <w:rPr>
          <w:spacing w:val="19"/>
          <w:vertAlign w:val="baseline"/>
        </w:rPr>
        <w:t> </w:t>
      </w:r>
      <w:r>
        <w:rPr>
          <w:rFonts w:ascii="Verdana"/>
          <w:vertAlign w:val="baseline"/>
        </w:rPr>
        <w:t>e</w:t>
      </w:r>
      <w:r>
        <w:rPr>
          <w:i/>
          <w:vertAlign w:val="subscript"/>
        </w:rPr>
        <w:t>ji</w:t>
      </w:r>
      <w:r>
        <w:rPr>
          <w:i/>
          <w:spacing w:val="18"/>
          <w:vertAlign w:val="baseline"/>
        </w:rPr>
        <w:t> </w:t>
      </w:r>
      <w:r>
        <w:rPr>
          <w:rFonts w:ascii="DejaVu Sans Condensed"/>
          <w:vertAlign w:val="baseline"/>
        </w:rPr>
        <w:t>=</w:t>
      </w:r>
      <w:r>
        <w:rPr>
          <w:rFonts w:ascii="DejaVu Sans Condensed"/>
          <w:spacing w:val="1"/>
          <w:vertAlign w:val="baseline"/>
        </w:rPr>
        <w:t> </w:t>
      </w:r>
      <w:r>
        <w:rPr>
          <w:spacing w:val="-2"/>
          <w:vertAlign w:val="baseline"/>
        </w:rPr>
        <w:t>1</w:t>
      </w:r>
      <w:r>
        <w:rPr>
          <w:rFonts w:ascii="LM Roman 10"/>
          <w:spacing w:val="-2"/>
          <w:vertAlign w:val="baseline"/>
        </w:rPr>
        <w:t>/</w:t>
      </w:r>
      <w:r>
        <w:rPr>
          <w:rFonts w:ascii="Verdana"/>
          <w:spacing w:val="-2"/>
          <w:vertAlign w:val="baseline"/>
        </w:rPr>
        <w:t>e</w:t>
      </w:r>
      <w:r>
        <w:rPr>
          <w:i/>
          <w:spacing w:val="-2"/>
          <w:vertAlign w:val="subscript"/>
        </w:rPr>
        <w:t>ij</w:t>
      </w:r>
      <w:r>
        <w:rPr>
          <w:spacing w:val="-2"/>
          <w:vertAlign w:val="baseline"/>
        </w:rPr>
        <w:t>.</w:t>
      </w:r>
    </w:p>
    <w:p>
      <w:pPr>
        <w:pStyle w:val="BodyText"/>
        <w:spacing w:line="223" w:lineRule="auto"/>
        <w:ind w:left="107" w:right="38" w:firstLine="239"/>
        <w:jc w:val="both"/>
      </w:pPr>
      <w:r>
        <w:rPr>
          <w:w w:val="105"/>
        </w:rPr>
        <w:t>Eq.</w:t>
      </w:r>
      <w:r>
        <w:rPr>
          <w:spacing w:val="-5"/>
          <w:w w:val="105"/>
        </w:rPr>
        <w:t> </w:t>
      </w:r>
      <w:hyperlink w:history="true" w:anchor="_bookmark14">
        <w:r>
          <w:rPr>
            <w:color w:val="007FAD"/>
            <w:w w:val="105"/>
          </w:rPr>
          <w:t>(20)</w:t>
        </w:r>
      </w:hyperlink>
      <w:r>
        <w:rPr>
          <w:color w:val="007FAD"/>
          <w:w w:val="105"/>
        </w:rPr>
        <w:t> </w:t>
      </w:r>
      <w:r>
        <w:rPr>
          <w:w w:val="105"/>
        </w:rPr>
        <w:t>can</w:t>
      </w:r>
      <w:r>
        <w:rPr>
          <w:w w:val="105"/>
        </w:rPr>
        <w:t> be</w:t>
      </w:r>
      <w:r>
        <w:rPr>
          <w:w w:val="105"/>
        </w:rPr>
        <w:t> expressed</w:t>
      </w:r>
      <w:r>
        <w:rPr>
          <w:w w:val="105"/>
        </w:rPr>
        <w:t> as</w:t>
      </w:r>
      <w:r>
        <w:rPr>
          <w:w w:val="105"/>
        </w:rPr>
        <w:t> </w:t>
      </w:r>
      <w:r>
        <w:rPr>
          <w:rFonts w:ascii="Verdana" w:hAnsi="Verdana"/>
          <w:w w:val="105"/>
        </w:rPr>
        <w:t>e</w:t>
      </w:r>
      <w:r>
        <w:rPr>
          <w:i/>
          <w:w w:val="105"/>
          <w:vertAlign w:val="subscript"/>
        </w:rPr>
        <w:t>ij</w:t>
      </w:r>
      <w:r>
        <w:rPr>
          <w:i/>
          <w:w w:val="105"/>
          <w:vertAlign w:val="baseline"/>
        </w:rPr>
        <w:t> </w:t>
      </w:r>
      <w:r>
        <w:rPr>
          <w:rFonts w:ascii="DejaVu Sans Condensed" w:hAnsi="DejaVu Sans Condensed"/>
          <w:w w:val="105"/>
          <w:vertAlign w:val="baseline"/>
        </w:rPr>
        <w:t>=</w:t>
      </w:r>
      <w:r>
        <w:rPr>
          <w:rFonts w:ascii="DejaVu Sans Condensed" w:hAnsi="DejaVu Sans Condensed"/>
          <w:spacing w:val="-9"/>
          <w:w w:val="105"/>
          <w:vertAlign w:val="baseline"/>
        </w:rPr>
        <w:t> </w:t>
      </w:r>
      <w:r>
        <w:rPr>
          <w:i/>
          <w:w w:val="105"/>
          <w:vertAlign w:val="baseline"/>
        </w:rPr>
        <w:t>a</w:t>
      </w:r>
      <w:r>
        <w:rPr>
          <w:i/>
          <w:w w:val="105"/>
          <w:vertAlign w:val="subscript"/>
        </w:rPr>
        <w:t>ij</w:t>
      </w:r>
      <w:r>
        <w:rPr>
          <w:rFonts w:ascii="DejaVu Sans Condensed" w:hAnsi="DejaVu Sans Condensed"/>
          <w:w w:val="105"/>
          <w:vertAlign w:val="baseline"/>
        </w:rPr>
        <w:t>(</w:t>
      </w:r>
      <w:r>
        <w:rPr>
          <w:rFonts w:ascii="Verdana" w:hAnsi="Verdana"/>
          <w:w w:val="105"/>
          <w:vertAlign w:val="baseline"/>
        </w:rPr>
        <w:t>x</w:t>
      </w:r>
      <w:r>
        <w:rPr>
          <w:i/>
          <w:w w:val="105"/>
          <w:vertAlign w:val="subscript"/>
        </w:rPr>
        <w:t>j</w:t>
      </w:r>
      <w:r>
        <w:rPr>
          <w:rFonts w:ascii="LM Roman 10" w:hAnsi="LM Roman 10"/>
          <w:w w:val="105"/>
          <w:vertAlign w:val="baseline"/>
        </w:rPr>
        <w:t>/</w:t>
      </w:r>
      <w:r>
        <w:rPr>
          <w:rFonts w:ascii="Verdana" w:hAnsi="Verdana"/>
          <w:w w:val="105"/>
          <w:vertAlign w:val="baseline"/>
        </w:rPr>
        <w:t>x</w:t>
      </w:r>
      <w:r>
        <w:rPr>
          <w:i/>
          <w:w w:val="105"/>
          <w:vertAlign w:val="subscript"/>
        </w:rPr>
        <w:t>i</w:t>
      </w:r>
      <w:r>
        <w:rPr>
          <w:rFonts w:ascii="DejaVu Sans Condensed" w:hAnsi="DejaVu Sans Condensed"/>
          <w:w w:val="105"/>
          <w:vertAlign w:val="baseline"/>
        </w:rPr>
        <w:t>)</w:t>
      </w:r>
      <w:r>
        <w:rPr>
          <w:i/>
          <w:w w:val="105"/>
          <w:vertAlign w:val="baseline"/>
        </w:rPr>
        <w:t>i</w:t>
      </w:r>
      <w:r>
        <w:rPr>
          <w:rFonts w:ascii="LM Roman 10" w:hAnsi="LM Roman 10"/>
          <w:w w:val="105"/>
          <w:vertAlign w:val="baseline"/>
        </w:rPr>
        <w:t>,</w:t>
      </w:r>
      <w:r>
        <w:rPr>
          <w:rFonts w:ascii="LM Roman 10" w:hAnsi="LM Roman 10"/>
          <w:spacing w:val="-16"/>
          <w:w w:val="105"/>
          <w:vertAlign w:val="baseline"/>
        </w:rPr>
        <w:t> </w:t>
      </w:r>
      <w:r>
        <w:rPr>
          <w:i/>
          <w:w w:val="105"/>
          <w:vertAlign w:val="baseline"/>
        </w:rPr>
        <w:t>j</w:t>
      </w:r>
      <w:r>
        <w:rPr>
          <w:i/>
          <w:spacing w:val="-2"/>
          <w:w w:val="105"/>
          <w:vertAlign w:val="baseline"/>
        </w:rPr>
        <w:t> </w:t>
      </w:r>
      <w:r>
        <w:rPr>
          <w:rFonts w:ascii="DejaVu Sans Condensed" w:hAnsi="DejaVu Sans Condensed"/>
          <w:w w:val="105"/>
          <w:vertAlign w:val="baseline"/>
        </w:rPr>
        <w:t>∈</w:t>
      </w:r>
      <w:r>
        <w:rPr>
          <w:rFonts w:ascii="DejaVu Sans Condensed" w:hAnsi="DejaVu Sans Condensed"/>
          <w:spacing w:val="-9"/>
          <w:w w:val="105"/>
          <w:vertAlign w:val="baseline"/>
        </w:rPr>
        <w:t> </w:t>
      </w:r>
      <w:r>
        <w:rPr>
          <w:i/>
          <w:w w:val="105"/>
          <w:vertAlign w:val="baseline"/>
        </w:rPr>
        <w:t>N</w:t>
      </w:r>
      <w:r>
        <w:rPr>
          <w:i/>
          <w:w w:val="105"/>
          <w:vertAlign w:val="baseline"/>
        </w:rPr>
        <w:t> </w:t>
      </w:r>
      <w:r>
        <w:rPr>
          <w:w w:val="105"/>
          <w:vertAlign w:val="baseline"/>
        </w:rPr>
        <w:t>in</w:t>
      </w:r>
      <w:r>
        <w:rPr>
          <w:w w:val="105"/>
          <w:vertAlign w:val="baseline"/>
        </w:rPr>
        <w:t> </w:t>
      </w:r>
      <w:r>
        <w:rPr>
          <w:w w:val="105"/>
          <w:vertAlign w:val="baseline"/>
        </w:rPr>
        <w:t>this case, we set </w:t>
      </w:r>
      <w:r>
        <w:rPr>
          <w:rFonts w:ascii="Verdana" w:hAnsi="Verdana"/>
          <w:w w:val="105"/>
          <w:vertAlign w:val="baseline"/>
        </w:rPr>
        <w:t>e</w:t>
      </w:r>
      <w:r>
        <w:rPr>
          <w:i/>
          <w:w w:val="105"/>
          <w:vertAlign w:val="subscript"/>
        </w:rPr>
        <w:t>rs</w:t>
      </w:r>
      <w:r>
        <w:rPr>
          <w:i/>
          <w:w w:val="105"/>
          <w:vertAlign w:val="baseline"/>
        </w:rPr>
        <w:t> </w:t>
      </w:r>
      <w:r>
        <w:rPr>
          <w:rFonts w:ascii="DejaVu Sans Condensed" w:hAnsi="DejaVu Sans Condensed"/>
          <w:w w:val="105"/>
          <w:vertAlign w:val="baseline"/>
        </w:rPr>
        <w:t>=</w:t>
      </w:r>
      <w:r>
        <w:rPr>
          <w:rFonts w:ascii="DejaVu Sans Condensed" w:hAnsi="DejaVu Sans Condensed"/>
          <w:spacing w:val="-11"/>
          <w:w w:val="105"/>
          <w:vertAlign w:val="baseline"/>
        </w:rPr>
        <w:t> </w:t>
      </w:r>
      <w:r>
        <w:rPr>
          <w:w w:val="105"/>
          <w:vertAlign w:val="baseline"/>
        </w:rPr>
        <w:t>max</w:t>
      </w:r>
      <w:r>
        <w:rPr>
          <w:i/>
          <w:w w:val="105"/>
          <w:vertAlign w:val="subscript"/>
        </w:rPr>
        <w:t>i</w:t>
      </w:r>
      <w:r>
        <w:rPr>
          <w:rFonts w:ascii="LM Roman 10" w:hAnsi="LM Roman 10"/>
          <w:w w:val="105"/>
          <w:vertAlign w:val="subscript"/>
        </w:rPr>
        <w:t>,</w:t>
      </w:r>
      <w:r>
        <w:rPr>
          <w:i/>
          <w:w w:val="105"/>
          <w:vertAlign w:val="subscript"/>
        </w:rPr>
        <w:t>j</w:t>
      </w:r>
      <w:r>
        <w:rPr>
          <w:rFonts w:ascii="DejaVu Sans Condensed" w:hAnsi="DejaVu Sans Condensed"/>
          <w:w w:val="105"/>
          <w:vertAlign w:val="baseline"/>
        </w:rPr>
        <w:t>{</w:t>
      </w:r>
      <w:r>
        <w:rPr>
          <w:rFonts w:ascii="Verdana" w:hAnsi="Verdana"/>
          <w:w w:val="105"/>
          <w:vertAlign w:val="baseline"/>
        </w:rPr>
        <w:t>e</w:t>
      </w:r>
      <w:r>
        <w:rPr>
          <w:i/>
          <w:w w:val="105"/>
          <w:vertAlign w:val="subscript"/>
        </w:rPr>
        <w:t>ij</w:t>
      </w:r>
      <w:r>
        <w:rPr>
          <w:rFonts w:ascii="DejaVu Sans Condensed" w:hAnsi="DejaVu Sans Condensed"/>
          <w:w w:val="105"/>
          <w:vertAlign w:val="baseline"/>
        </w:rPr>
        <w:t>}=</w:t>
      </w:r>
      <w:r>
        <w:rPr>
          <w:rFonts w:ascii="DejaVu Sans Condensed" w:hAnsi="DejaVu Sans Condensed"/>
          <w:spacing w:val="-11"/>
          <w:w w:val="105"/>
          <w:vertAlign w:val="baseline"/>
        </w:rPr>
        <w:t> </w:t>
      </w:r>
      <w:r>
        <w:rPr>
          <w:w w:val="105"/>
          <w:vertAlign w:val="baseline"/>
        </w:rPr>
        <w:t>max</w:t>
      </w:r>
      <w:r>
        <w:rPr>
          <w:i/>
          <w:w w:val="105"/>
          <w:vertAlign w:val="subscript"/>
        </w:rPr>
        <w:t>i</w:t>
      </w:r>
      <w:r>
        <w:rPr>
          <w:rFonts w:ascii="LM Roman 10" w:hAnsi="LM Roman 10"/>
          <w:w w:val="105"/>
          <w:vertAlign w:val="subscript"/>
        </w:rPr>
        <w:t>,</w:t>
      </w:r>
      <w:r>
        <w:rPr>
          <w:i/>
          <w:w w:val="105"/>
          <w:vertAlign w:val="subscript"/>
        </w:rPr>
        <w:t>j</w:t>
      </w:r>
      <w:r>
        <w:rPr>
          <w:rFonts w:ascii="DejaVu Sans Condensed" w:hAnsi="DejaVu Sans Condensed"/>
          <w:w w:val="105"/>
          <w:vertAlign w:val="baseline"/>
        </w:rPr>
        <w:t>{</w:t>
      </w:r>
      <w:r>
        <w:rPr>
          <w:i/>
          <w:w w:val="105"/>
          <w:vertAlign w:val="baseline"/>
        </w:rPr>
        <w:t>a</w:t>
      </w:r>
      <w:r>
        <w:rPr>
          <w:i/>
          <w:w w:val="105"/>
          <w:vertAlign w:val="subscript"/>
        </w:rPr>
        <w:t>ij</w:t>
      </w:r>
      <w:r>
        <w:rPr>
          <w:rFonts w:ascii="DejaVu Sans Condensed" w:hAnsi="DejaVu Sans Condensed"/>
          <w:w w:val="105"/>
          <w:vertAlign w:val="baseline"/>
        </w:rPr>
        <w:t>(</w:t>
      </w:r>
      <w:r>
        <w:rPr>
          <w:rFonts w:ascii="Verdana" w:hAnsi="Verdana"/>
          <w:w w:val="105"/>
          <w:vertAlign w:val="baseline"/>
        </w:rPr>
        <w:t>x</w:t>
      </w:r>
      <w:r>
        <w:rPr>
          <w:i/>
          <w:w w:val="105"/>
          <w:vertAlign w:val="subscript"/>
        </w:rPr>
        <w:t>j</w:t>
      </w:r>
      <w:r>
        <w:rPr>
          <w:rFonts w:ascii="LM Roman 10" w:hAnsi="LM Roman 10"/>
          <w:w w:val="105"/>
          <w:vertAlign w:val="baseline"/>
        </w:rPr>
        <w:t>/</w:t>
      </w:r>
      <w:r>
        <w:rPr>
          <w:rFonts w:ascii="Verdana" w:hAnsi="Verdana"/>
          <w:w w:val="105"/>
          <w:vertAlign w:val="baseline"/>
        </w:rPr>
        <w:t>x</w:t>
      </w:r>
      <w:r>
        <w:rPr>
          <w:i/>
          <w:w w:val="105"/>
          <w:vertAlign w:val="subscript"/>
        </w:rPr>
        <w:t>i</w:t>
      </w:r>
      <w:r>
        <w:rPr>
          <w:rFonts w:ascii="DejaVu Sans Condensed" w:hAnsi="DejaVu Sans Condensed"/>
          <w:w w:val="105"/>
          <w:vertAlign w:val="baseline"/>
        </w:rPr>
        <w:t>)}</w:t>
      </w:r>
      <w:r>
        <w:rPr>
          <w:rFonts w:ascii="DejaVu Sans Condensed" w:hAnsi="DejaVu Sans Condensed"/>
          <w:spacing w:val="-1"/>
          <w:w w:val="105"/>
          <w:vertAlign w:val="baseline"/>
        </w:rPr>
        <w:t> </w:t>
      </w:r>
      <w:r>
        <w:rPr>
          <w:w w:val="105"/>
          <w:vertAlign w:val="baseline"/>
        </w:rPr>
        <w:t>and thus, </w:t>
      </w:r>
      <w:r>
        <w:rPr>
          <w:i/>
          <w:w w:val="105"/>
          <w:vertAlign w:val="baseline"/>
        </w:rPr>
        <w:t>a</w:t>
      </w:r>
      <w:r>
        <w:rPr>
          <w:i/>
          <w:w w:val="105"/>
          <w:vertAlign w:val="subscript"/>
        </w:rPr>
        <w:t>rs</w:t>
      </w:r>
      <w:r>
        <w:rPr>
          <w:i/>
          <w:w w:val="105"/>
          <w:vertAlign w:val="baseline"/>
        </w:rPr>
        <w:t> </w:t>
      </w:r>
      <w:r>
        <w:rPr>
          <w:w w:val="105"/>
          <w:vertAlign w:val="baseline"/>
        </w:rPr>
        <w:t>related to </w:t>
      </w:r>
      <w:r>
        <w:rPr>
          <w:rFonts w:ascii="Verdana" w:hAnsi="Verdana"/>
          <w:w w:val="105"/>
          <w:vertAlign w:val="baseline"/>
        </w:rPr>
        <w:t>e</w:t>
      </w:r>
      <w:r>
        <w:rPr>
          <w:i/>
          <w:w w:val="105"/>
          <w:vertAlign w:val="subscript"/>
        </w:rPr>
        <w:t>rs</w:t>
      </w:r>
      <w:r>
        <w:rPr>
          <w:i/>
          <w:spacing w:val="11"/>
          <w:w w:val="105"/>
          <w:vertAlign w:val="baseline"/>
        </w:rPr>
        <w:t> </w:t>
      </w:r>
      <w:r>
        <w:rPr>
          <w:w w:val="105"/>
          <w:vertAlign w:val="baseline"/>
        </w:rPr>
        <w:t>is</w:t>
      </w:r>
      <w:r>
        <w:rPr>
          <w:spacing w:val="-1"/>
          <w:w w:val="105"/>
          <w:vertAlign w:val="baseline"/>
        </w:rPr>
        <w:t> </w:t>
      </w:r>
      <w:r>
        <w:rPr>
          <w:w w:val="105"/>
          <w:vertAlign w:val="baseline"/>
        </w:rPr>
        <w:t>an</w:t>
      </w:r>
      <w:r>
        <w:rPr>
          <w:spacing w:val="1"/>
          <w:w w:val="105"/>
          <w:vertAlign w:val="baseline"/>
        </w:rPr>
        <w:t> </w:t>
      </w:r>
      <w:r>
        <w:rPr>
          <w:w w:val="105"/>
          <w:vertAlign w:val="baseline"/>
        </w:rPr>
        <w:t>entry</w:t>
      </w:r>
      <w:r>
        <w:rPr>
          <w:spacing w:val="1"/>
          <w:w w:val="105"/>
          <w:vertAlign w:val="baseline"/>
        </w:rPr>
        <w:t> </w:t>
      </w:r>
      <w:r>
        <w:rPr>
          <w:w w:val="105"/>
          <w:vertAlign w:val="baseline"/>
        </w:rPr>
        <w:t>that</w:t>
      </w:r>
      <w:r>
        <w:rPr>
          <w:spacing w:val="-1"/>
          <w:w w:val="105"/>
          <w:vertAlign w:val="baseline"/>
        </w:rPr>
        <w:t> </w:t>
      </w:r>
      <w:r>
        <w:rPr>
          <w:w w:val="105"/>
          <w:vertAlign w:val="baseline"/>
        </w:rPr>
        <w:t>has</w:t>
      </w:r>
      <w:r>
        <w:rPr>
          <w:spacing w:val="1"/>
          <w:w w:val="105"/>
          <w:vertAlign w:val="baseline"/>
        </w:rPr>
        <w:t> </w:t>
      </w:r>
      <w:r>
        <w:rPr>
          <w:w w:val="105"/>
          <w:vertAlign w:val="baseline"/>
        </w:rPr>
        <w:t>the</w:t>
      </w:r>
      <w:r>
        <w:rPr>
          <w:spacing w:val="1"/>
          <w:w w:val="105"/>
          <w:vertAlign w:val="baseline"/>
        </w:rPr>
        <w:t> </w:t>
      </w:r>
      <w:r>
        <w:rPr>
          <w:w w:val="105"/>
          <w:vertAlign w:val="baseline"/>
        </w:rPr>
        <w:t>largest deviation</w:t>
      </w:r>
      <w:r>
        <w:rPr>
          <w:spacing w:val="1"/>
          <w:w w:val="105"/>
          <w:vertAlign w:val="baseline"/>
        </w:rPr>
        <w:t> </w:t>
      </w:r>
      <w:r>
        <w:rPr>
          <w:w w:val="105"/>
          <w:vertAlign w:val="baseline"/>
        </w:rPr>
        <w:t>in</w:t>
      </w:r>
      <w:r>
        <w:rPr>
          <w:spacing w:val="1"/>
          <w:w w:val="105"/>
          <w:vertAlign w:val="baseline"/>
        </w:rPr>
        <w:t> </w:t>
      </w:r>
      <w:r>
        <w:rPr>
          <w:spacing w:val="-2"/>
          <w:w w:val="105"/>
          <w:vertAlign w:val="baseline"/>
        </w:rPr>
        <w:t>matrix</w:t>
      </w:r>
    </w:p>
    <w:p>
      <w:pPr>
        <w:pStyle w:val="BodyText"/>
        <w:spacing w:line="235" w:lineRule="auto" w:before="14"/>
        <w:ind w:left="107" w:right="38"/>
        <w:jc w:val="both"/>
      </w:pPr>
      <w:r>
        <w:rPr>
          <w:i/>
          <w:w w:val="105"/>
        </w:rPr>
        <w:t>A</w:t>
      </w:r>
      <w:r>
        <w:rPr>
          <w:w w:val="105"/>
        </w:rPr>
        <w:t>.</w:t>
      </w:r>
      <w:r>
        <w:rPr>
          <w:w w:val="105"/>
        </w:rPr>
        <w:t> Judgment</w:t>
      </w:r>
      <w:r>
        <w:rPr>
          <w:spacing w:val="40"/>
          <w:w w:val="105"/>
        </w:rPr>
        <w:t> </w:t>
      </w:r>
      <w:r>
        <w:rPr>
          <w:w w:val="105"/>
        </w:rPr>
        <w:t>matrix</w:t>
      </w:r>
      <w:r>
        <w:rPr>
          <w:w w:val="105"/>
        </w:rPr>
        <w:t> </w:t>
      </w:r>
      <w:r>
        <w:rPr>
          <w:i/>
          <w:w w:val="105"/>
        </w:rPr>
        <w:t>A</w:t>
      </w:r>
      <w:r>
        <w:rPr>
          <w:i/>
          <w:spacing w:val="40"/>
          <w:w w:val="105"/>
        </w:rPr>
        <w:t> </w:t>
      </w:r>
      <w:r>
        <w:rPr>
          <w:w w:val="105"/>
        </w:rPr>
        <w:t>demonstrates</w:t>
      </w:r>
      <w:r>
        <w:rPr>
          <w:w w:val="105"/>
        </w:rPr>
        <w:t> an</w:t>
      </w:r>
      <w:r>
        <w:rPr>
          <w:spacing w:val="40"/>
          <w:w w:val="105"/>
        </w:rPr>
        <w:t> </w:t>
      </w:r>
      <w:r>
        <w:rPr>
          <w:w w:val="105"/>
        </w:rPr>
        <w:t>unacceptable</w:t>
      </w:r>
      <w:r>
        <w:rPr>
          <w:w w:val="105"/>
        </w:rPr>
        <w:t> </w:t>
      </w:r>
      <w:r>
        <w:rPr>
          <w:w w:val="105"/>
        </w:rPr>
        <w:t>CCI </w:t>
      </w:r>
      <w:r>
        <w:rPr>
          <w:rFonts w:ascii="DejaVu Sans Condensed"/>
          <w:w w:val="105"/>
        </w:rPr>
        <w:t>(</w:t>
      </w:r>
      <w:r>
        <w:rPr>
          <w:i/>
          <w:w w:val="105"/>
        </w:rPr>
        <w:t>CCI </w:t>
      </w:r>
      <w:r>
        <w:rPr>
          <w:rFonts w:ascii="LM Roman 10"/>
          <w:w w:val="105"/>
        </w:rPr>
        <w:t>&lt;</w:t>
      </w:r>
      <w:r>
        <w:rPr>
          <w:rFonts w:ascii="LM Roman 10"/>
          <w:spacing w:val="-8"/>
          <w:w w:val="105"/>
        </w:rPr>
        <w:t> </w:t>
      </w:r>
      <w:r>
        <w:rPr>
          <w:w w:val="105"/>
        </w:rPr>
        <w:t>0</w:t>
      </w:r>
      <w:r>
        <w:rPr>
          <w:rFonts w:ascii="LM Roman 10"/>
          <w:w w:val="105"/>
        </w:rPr>
        <w:t>.</w:t>
      </w:r>
      <w:r>
        <w:rPr>
          <w:w w:val="105"/>
        </w:rPr>
        <w:t>90</w:t>
      </w:r>
      <w:r>
        <w:rPr>
          <w:rFonts w:ascii="DejaVu Sans Condensed"/>
          <w:w w:val="105"/>
        </w:rPr>
        <w:t>) </w:t>
      </w:r>
      <w:r>
        <w:rPr>
          <w:w w:val="105"/>
        </w:rPr>
        <w:t>and it is natural that any attempts to improve it will</w:t>
      </w:r>
      <w:r>
        <w:rPr>
          <w:w w:val="105"/>
        </w:rPr>
        <w:t> involve</w:t>
      </w:r>
      <w:r>
        <w:rPr>
          <w:w w:val="105"/>
        </w:rPr>
        <w:t> first</w:t>
      </w:r>
      <w:r>
        <w:rPr>
          <w:w w:val="105"/>
        </w:rPr>
        <w:t> attempting</w:t>
      </w:r>
      <w:r>
        <w:rPr>
          <w:w w:val="105"/>
        </w:rPr>
        <w:t> to</w:t>
      </w:r>
      <w:r>
        <w:rPr>
          <w:w w:val="105"/>
        </w:rPr>
        <w:t> modify</w:t>
      </w:r>
      <w:r>
        <w:rPr>
          <w:w w:val="105"/>
        </w:rPr>
        <w:t> the</w:t>
      </w:r>
      <w:r>
        <w:rPr>
          <w:w w:val="105"/>
        </w:rPr>
        <w:t> entry</w:t>
      </w:r>
      <w:r>
        <w:rPr>
          <w:w w:val="105"/>
        </w:rPr>
        <w:t> </w:t>
      </w:r>
      <w:r>
        <w:rPr>
          <w:i/>
          <w:w w:val="105"/>
        </w:rPr>
        <w:t>a</w:t>
      </w:r>
      <w:r>
        <w:rPr>
          <w:i/>
          <w:w w:val="105"/>
          <w:vertAlign w:val="subscript"/>
        </w:rPr>
        <w:t>rs</w:t>
      </w:r>
      <w:r>
        <w:rPr>
          <w:w w:val="105"/>
          <w:vertAlign w:val="baseline"/>
        </w:rPr>
        <w:t>.</w:t>
      </w:r>
      <w:r>
        <w:rPr>
          <w:w w:val="105"/>
          <w:vertAlign w:val="baseline"/>
        </w:rPr>
        <w:t> It</w:t>
      </w:r>
      <w:r>
        <w:rPr>
          <w:w w:val="105"/>
          <w:vertAlign w:val="baseline"/>
        </w:rPr>
        <w:t> is important</w:t>
      </w:r>
      <w:r>
        <w:rPr>
          <w:spacing w:val="18"/>
          <w:w w:val="105"/>
          <w:vertAlign w:val="baseline"/>
        </w:rPr>
        <w:t> </w:t>
      </w:r>
      <w:r>
        <w:rPr>
          <w:w w:val="105"/>
          <w:vertAlign w:val="baseline"/>
        </w:rPr>
        <w:t>that</w:t>
      </w:r>
      <w:r>
        <w:rPr>
          <w:spacing w:val="18"/>
          <w:w w:val="105"/>
          <w:vertAlign w:val="baseline"/>
        </w:rPr>
        <w:t> </w:t>
      </w:r>
      <w:r>
        <w:rPr>
          <w:w w:val="105"/>
          <w:vertAlign w:val="baseline"/>
        </w:rPr>
        <w:t>the</w:t>
      </w:r>
      <w:r>
        <w:rPr>
          <w:spacing w:val="17"/>
          <w:w w:val="105"/>
          <w:vertAlign w:val="baseline"/>
        </w:rPr>
        <w:t> </w:t>
      </w:r>
      <w:r>
        <w:rPr>
          <w:w w:val="105"/>
          <w:vertAlign w:val="baseline"/>
        </w:rPr>
        <w:t>corresponding</w:t>
      </w:r>
      <w:r>
        <w:rPr>
          <w:spacing w:val="19"/>
          <w:w w:val="105"/>
          <w:vertAlign w:val="baseline"/>
        </w:rPr>
        <w:t> </w:t>
      </w:r>
      <w:r>
        <w:rPr>
          <w:w w:val="105"/>
          <w:vertAlign w:val="baseline"/>
        </w:rPr>
        <w:t>entry</w:t>
      </w:r>
      <w:r>
        <w:rPr>
          <w:spacing w:val="17"/>
          <w:w w:val="105"/>
          <w:vertAlign w:val="baseline"/>
        </w:rPr>
        <w:t> </w:t>
      </w:r>
      <w:r>
        <w:rPr>
          <w:i/>
          <w:w w:val="105"/>
          <w:vertAlign w:val="baseline"/>
        </w:rPr>
        <w:t>a</w:t>
      </w:r>
      <w:r>
        <w:rPr>
          <w:i/>
          <w:w w:val="105"/>
          <w:vertAlign w:val="subscript"/>
        </w:rPr>
        <w:t>sr</w:t>
      </w:r>
      <w:r>
        <w:rPr>
          <w:i/>
          <w:spacing w:val="30"/>
          <w:w w:val="105"/>
          <w:vertAlign w:val="baseline"/>
        </w:rPr>
        <w:t> </w:t>
      </w:r>
      <w:r>
        <w:rPr>
          <w:w w:val="105"/>
          <w:vertAlign w:val="baseline"/>
        </w:rPr>
        <w:t>is</w:t>
      </w:r>
      <w:r>
        <w:rPr>
          <w:spacing w:val="18"/>
          <w:w w:val="105"/>
          <w:vertAlign w:val="baseline"/>
        </w:rPr>
        <w:t> </w:t>
      </w:r>
      <w:r>
        <w:rPr>
          <w:w w:val="105"/>
          <w:vertAlign w:val="baseline"/>
        </w:rPr>
        <w:t>also</w:t>
      </w:r>
      <w:r>
        <w:rPr>
          <w:spacing w:val="19"/>
          <w:w w:val="105"/>
          <w:vertAlign w:val="baseline"/>
        </w:rPr>
        <w:t> </w:t>
      </w:r>
      <w:r>
        <w:rPr>
          <w:w w:val="105"/>
          <w:vertAlign w:val="baseline"/>
        </w:rPr>
        <w:t>modified</w:t>
      </w:r>
      <w:r>
        <w:rPr>
          <w:spacing w:val="16"/>
          <w:w w:val="105"/>
          <w:vertAlign w:val="baseline"/>
        </w:rPr>
        <w:t> </w:t>
      </w:r>
      <w:r>
        <w:rPr>
          <w:spacing w:val="-5"/>
          <w:w w:val="105"/>
          <w:vertAlign w:val="baseline"/>
        </w:rPr>
        <w:t>in</w:t>
      </w:r>
    </w:p>
    <w:p>
      <w:pPr>
        <w:pStyle w:val="BodyText"/>
        <w:spacing w:line="254" w:lineRule="auto" w:before="16"/>
        <w:ind w:left="107" w:right="38"/>
        <w:jc w:val="both"/>
      </w:pPr>
      <w:r>
        <w:rPr>
          <w:w w:val="105"/>
        </w:rPr>
        <w:t>order to ensure that a positive reciprocal matrix is </w:t>
      </w:r>
      <w:r>
        <w:rPr>
          <w:w w:val="105"/>
        </w:rPr>
        <w:t>produced. The</w:t>
      </w:r>
      <w:r>
        <w:rPr>
          <w:spacing w:val="-6"/>
          <w:w w:val="105"/>
        </w:rPr>
        <w:t> </w:t>
      </w:r>
      <w:r>
        <w:rPr>
          <w:w w:val="105"/>
        </w:rPr>
        <w:t>following</w:t>
      </w:r>
      <w:r>
        <w:rPr>
          <w:spacing w:val="-7"/>
          <w:w w:val="105"/>
        </w:rPr>
        <w:t> </w:t>
      </w:r>
      <w:r>
        <w:rPr>
          <w:w w:val="105"/>
        </w:rPr>
        <w:t>algorithm</w:t>
      </w:r>
      <w:r>
        <w:rPr>
          <w:spacing w:val="-5"/>
          <w:w w:val="105"/>
        </w:rPr>
        <w:t> </w:t>
      </w:r>
      <w:r>
        <w:rPr>
          <w:w w:val="105"/>
        </w:rPr>
        <w:t>(illustrated</w:t>
      </w:r>
      <w:r>
        <w:rPr>
          <w:spacing w:val="-6"/>
          <w:w w:val="105"/>
        </w:rPr>
        <w:t> </w:t>
      </w:r>
      <w:r>
        <w:rPr>
          <w:w w:val="105"/>
        </w:rPr>
        <w:t>in</w:t>
      </w:r>
      <w:r>
        <w:rPr>
          <w:spacing w:val="-6"/>
          <w:w w:val="105"/>
        </w:rPr>
        <w:t> </w:t>
      </w:r>
      <w:hyperlink w:history="true" w:anchor="_bookmark12">
        <w:r>
          <w:rPr>
            <w:color w:val="007FAD"/>
            <w:w w:val="105"/>
          </w:rPr>
          <w:t>Fig.</w:t>
        </w:r>
        <w:r>
          <w:rPr>
            <w:color w:val="007FAD"/>
            <w:spacing w:val="-6"/>
            <w:w w:val="105"/>
          </w:rPr>
          <w:t> </w:t>
        </w:r>
        <w:r>
          <w:rPr>
            <w:color w:val="007FAD"/>
            <w:w w:val="105"/>
          </w:rPr>
          <w:t>1</w:t>
        </w:r>
      </w:hyperlink>
      <w:r>
        <w:rPr>
          <w:w w:val="105"/>
        </w:rPr>
        <w:t>)</w:t>
      </w:r>
      <w:r>
        <w:rPr>
          <w:spacing w:val="-7"/>
          <w:w w:val="105"/>
        </w:rPr>
        <w:t> </w:t>
      </w:r>
      <w:r>
        <w:rPr>
          <w:w w:val="105"/>
        </w:rPr>
        <w:t>can</w:t>
      </w:r>
      <w:r>
        <w:rPr>
          <w:spacing w:val="-6"/>
          <w:w w:val="105"/>
        </w:rPr>
        <w:t> </w:t>
      </w:r>
      <w:r>
        <w:rPr>
          <w:w w:val="105"/>
        </w:rPr>
        <w:t>be</w:t>
      </w:r>
      <w:r>
        <w:rPr>
          <w:spacing w:val="-7"/>
          <w:w w:val="105"/>
        </w:rPr>
        <w:t> </w:t>
      </w:r>
      <w:r>
        <w:rPr>
          <w:w w:val="105"/>
        </w:rPr>
        <w:t>employed to modify the judgment matrices.</w:t>
      </w:r>
    </w:p>
    <w:p>
      <w:pPr>
        <w:pStyle w:val="BodyText"/>
        <w:spacing w:before="196"/>
        <w:rPr>
          <w:sz w:val="20"/>
        </w:rPr>
      </w:pPr>
      <w:r>
        <w:rPr/>
        <mc:AlternateContent>
          <mc:Choice Requires="wps">
            <w:drawing>
              <wp:anchor distT="0" distB="0" distL="0" distR="0" allowOverlap="1" layoutInCell="1" locked="0" behindDoc="1" simplePos="0" relativeHeight="487615488">
                <wp:simplePos x="0" y="0"/>
                <wp:positionH relativeFrom="page">
                  <wp:posOffset>575995</wp:posOffset>
                </wp:positionH>
                <wp:positionV relativeFrom="paragraph">
                  <wp:posOffset>285801</wp:posOffset>
                </wp:positionV>
                <wp:extent cx="3037205" cy="2268220"/>
                <wp:effectExtent l="0" t="0" r="0" b="0"/>
                <wp:wrapTopAndBottom/>
                <wp:docPr id="166" name="Group 166"/>
                <wp:cNvGraphicFramePr>
                  <a:graphicFrameLocks/>
                </wp:cNvGraphicFramePr>
                <a:graphic>
                  <a:graphicData uri="http://schemas.microsoft.com/office/word/2010/wordprocessingGroup">
                    <wpg:wgp>
                      <wpg:cNvPr id="166" name="Group 166"/>
                      <wpg:cNvGrpSpPr/>
                      <wpg:grpSpPr>
                        <a:xfrm>
                          <a:off x="0" y="0"/>
                          <a:ext cx="3037205" cy="2268220"/>
                          <a:chExt cx="3037205" cy="2268220"/>
                        </a:xfrm>
                      </wpg:grpSpPr>
                      <wps:wsp>
                        <wps:cNvPr id="167" name="Graphic 167"/>
                        <wps:cNvSpPr/>
                        <wps:spPr>
                          <a:xfrm>
                            <a:off x="0" y="0"/>
                            <a:ext cx="3037205" cy="2268220"/>
                          </a:xfrm>
                          <a:custGeom>
                            <a:avLst/>
                            <a:gdLst/>
                            <a:ahLst/>
                            <a:cxnLst/>
                            <a:rect l="l" t="t" r="r" b="b"/>
                            <a:pathLst>
                              <a:path w="3037205" h="2268220">
                                <a:moveTo>
                                  <a:pt x="3036963" y="0"/>
                                </a:moveTo>
                                <a:lnTo>
                                  <a:pt x="0" y="0"/>
                                </a:lnTo>
                                <a:lnTo>
                                  <a:pt x="0" y="2268004"/>
                                </a:lnTo>
                                <a:lnTo>
                                  <a:pt x="3036963" y="2268004"/>
                                </a:lnTo>
                                <a:lnTo>
                                  <a:pt x="3036963" y="0"/>
                                </a:lnTo>
                                <a:close/>
                              </a:path>
                            </a:pathLst>
                          </a:custGeom>
                          <a:solidFill>
                            <a:srgbClr val="E5E5E5"/>
                          </a:solidFill>
                        </wps:spPr>
                        <wps:bodyPr wrap="square" lIns="0" tIns="0" rIns="0" bIns="0" rtlCol="0">
                          <a:prstTxWarp prst="textNoShape">
                            <a:avLst/>
                          </a:prstTxWarp>
                          <a:noAutofit/>
                        </wps:bodyPr>
                      </wps:wsp>
                      <wps:wsp>
                        <wps:cNvPr id="168" name="Graphic 168"/>
                        <wps:cNvSpPr/>
                        <wps:spPr>
                          <a:xfrm>
                            <a:off x="68402" y="74876"/>
                            <a:ext cx="2900680" cy="6985"/>
                          </a:xfrm>
                          <a:custGeom>
                            <a:avLst/>
                            <a:gdLst/>
                            <a:ahLst/>
                            <a:cxnLst/>
                            <a:rect l="l" t="t" r="r" b="b"/>
                            <a:pathLst>
                              <a:path w="2900680" h="6985">
                                <a:moveTo>
                                  <a:pt x="2900159" y="0"/>
                                </a:moveTo>
                                <a:lnTo>
                                  <a:pt x="0" y="0"/>
                                </a:lnTo>
                                <a:lnTo>
                                  <a:pt x="0" y="6479"/>
                                </a:lnTo>
                                <a:lnTo>
                                  <a:pt x="2900159" y="6479"/>
                                </a:lnTo>
                                <a:lnTo>
                                  <a:pt x="2900159" y="0"/>
                                </a:lnTo>
                                <a:close/>
                              </a:path>
                            </a:pathLst>
                          </a:custGeom>
                          <a:solidFill>
                            <a:srgbClr val="000000"/>
                          </a:solidFill>
                        </wps:spPr>
                        <wps:bodyPr wrap="square" lIns="0" tIns="0" rIns="0" bIns="0" rtlCol="0">
                          <a:prstTxWarp prst="textNoShape">
                            <a:avLst/>
                          </a:prstTxWarp>
                          <a:noAutofit/>
                        </wps:bodyPr>
                      </wps:wsp>
                      <wps:wsp>
                        <wps:cNvPr id="169" name="Textbox 169"/>
                        <wps:cNvSpPr txBox="1"/>
                        <wps:spPr>
                          <a:xfrm>
                            <a:off x="68384" y="125040"/>
                            <a:ext cx="2821305" cy="484505"/>
                          </a:xfrm>
                          <a:prstGeom prst="rect">
                            <a:avLst/>
                          </a:prstGeom>
                        </wps:spPr>
                        <wps:txbx>
                          <w:txbxContent>
                            <w:p>
                              <w:pPr>
                                <w:spacing w:line="160" w:lineRule="exact" w:before="0"/>
                                <w:ind w:left="0" w:right="0" w:firstLine="0"/>
                                <w:jc w:val="left"/>
                                <w:rPr>
                                  <w:sz w:val="16"/>
                                </w:rPr>
                              </w:pPr>
                              <w:r>
                                <w:rPr>
                                  <w:spacing w:val="-2"/>
                                  <w:sz w:val="16"/>
                                </w:rPr>
                                <w:t>Algorithm</w:t>
                              </w:r>
                            </w:p>
                            <w:p>
                              <w:pPr>
                                <w:spacing w:line="235" w:lineRule="auto" w:before="17"/>
                                <w:ind w:left="0" w:right="0" w:firstLine="0"/>
                                <w:jc w:val="left"/>
                                <w:rPr>
                                  <w:sz w:val="16"/>
                                </w:rPr>
                              </w:pPr>
                              <w:r>
                                <w:rPr>
                                  <w:w w:val="105"/>
                                  <w:sz w:val="16"/>
                                </w:rPr>
                                <w:t>For</w:t>
                              </w:r>
                              <w:r>
                                <w:rPr>
                                  <w:spacing w:val="-2"/>
                                  <w:w w:val="105"/>
                                  <w:sz w:val="16"/>
                                </w:rPr>
                                <w:t> </w:t>
                              </w:r>
                              <w:r>
                                <w:rPr>
                                  <w:i/>
                                  <w:w w:val="105"/>
                                  <w:sz w:val="16"/>
                                </w:rPr>
                                <w:t>n</w:t>
                              </w:r>
                              <w:r>
                                <w:rPr>
                                  <w:i/>
                                  <w:spacing w:val="-6"/>
                                  <w:w w:val="105"/>
                                  <w:sz w:val="16"/>
                                </w:rPr>
                                <w:t> </w:t>
                              </w:r>
                              <w:r>
                                <w:rPr>
                                  <w:rFonts w:ascii="DejaVu Sans Condensed" w:hAnsi="DejaVu Sans Condensed"/>
                                  <w:w w:val="105"/>
                                  <w:sz w:val="16"/>
                                </w:rPr>
                                <w:t>×</w:t>
                              </w:r>
                              <w:r>
                                <w:rPr>
                                  <w:rFonts w:ascii="DejaVu Sans Condensed" w:hAnsi="DejaVu Sans Condensed"/>
                                  <w:spacing w:val="-11"/>
                                  <w:w w:val="105"/>
                                  <w:sz w:val="16"/>
                                </w:rPr>
                                <w:t> </w:t>
                              </w:r>
                              <w:r>
                                <w:rPr>
                                  <w:i/>
                                  <w:w w:val="105"/>
                                  <w:sz w:val="16"/>
                                </w:rPr>
                                <w:t>n</w:t>
                              </w:r>
                              <w:r>
                                <w:rPr>
                                  <w:i/>
                                  <w:spacing w:val="-2"/>
                                  <w:w w:val="105"/>
                                  <w:sz w:val="16"/>
                                </w:rPr>
                                <w:t> </w:t>
                              </w:r>
                              <w:r>
                                <w:rPr>
                                  <w:w w:val="105"/>
                                  <w:sz w:val="16"/>
                                </w:rPr>
                                <w:t>judgment</w:t>
                              </w:r>
                              <w:r>
                                <w:rPr>
                                  <w:spacing w:val="-3"/>
                                  <w:w w:val="105"/>
                                  <w:sz w:val="16"/>
                                </w:rPr>
                                <w:t> </w:t>
                              </w:r>
                              <w:r>
                                <w:rPr>
                                  <w:w w:val="105"/>
                                  <w:sz w:val="16"/>
                                </w:rPr>
                                <w:t>matrix</w:t>
                              </w:r>
                              <w:r>
                                <w:rPr>
                                  <w:spacing w:val="-3"/>
                                  <w:w w:val="105"/>
                                  <w:sz w:val="16"/>
                                </w:rPr>
                                <w:t> </w:t>
                              </w:r>
                              <w:r>
                                <w:rPr>
                                  <w:i/>
                                  <w:w w:val="105"/>
                                  <w:sz w:val="16"/>
                                </w:rPr>
                                <w:t>A </w:t>
                              </w:r>
                              <w:r>
                                <w:rPr>
                                  <w:rFonts w:ascii="DejaVu Sans Condensed" w:hAnsi="DejaVu Sans Condensed"/>
                                  <w:w w:val="105"/>
                                  <w:sz w:val="16"/>
                                </w:rPr>
                                <w:t>=</w:t>
                              </w:r>
                              <w:r>
                                <w:rPr>
                                  <w:rFonts w:ascii="DejaVu Sans Condensed" w:hAnsi="DejaVu Sans Condensed"/>
                                  <w:spacing w:val="-2"/>
                                  <w:w w:val="105"/>
                                  <w:sz w:val="16"/>
                                </w:rPr>
                                <w:t> </w:t>
                              </w:r>
                              <w:r>
                                <w:rPr>
                                  <w:rFonts w:ascii="DejaVu Sans Condensed" w:hAnsi="DejaVu Sans Condensed"/>
                                  <w:w w:val="105"/>
                                  <w:sz w:val="16"/>
                                </w:rPr>
                                <w:t>(</w:t>
                              </w:r>
                              <w:r>
                                <w:rPr>
                                  <w:i/>
                                  <w:w w:val="105"/>
                                  <w:sz w:val="16"/>
                                </w:rPr>
                                <w:t>a</w:t>
                              </w:r>
                              <w:r>
                                <w:rPr>
                                  <w:i/>
                                  <w:w w:val="105"/>
                                  <w:sz w:val="16"/>
                                  <w:vertAlign w:val="subscript"/>
                                </w:rPr>
                                <w:t>ij</w:t>
                              </w:r>
                              <w:r>
                                <w:rPr>
                                  <w:rFonts w:ascii="DejaVu Sans Condensed" w:hAnsi="DejaVu Sans Condensed"/>
                                  <w:w w:val="105"/>
                                  <w:sz w:val="16"/>
                                  <w:vertAlign w:val="baseline"/>
                                </w:rPr>
                                <w:t>)</w:t>
                              </w:r>
                              <w:r>
                                <w:rPr>
                                  <w:w w:val="105"/>
                                  <w:sz w:val="16"/>
                                  <w:vertAlign w:val="baseline"/>
                                </w:rPr>
                                <w:t>,</w:t>
                              </w:r>
                              <w:r>
                                <w:rPr>
                                  <w:spacing w:val="-2"/>
                                  <w:w w:val="105"/>
                                  <w:sz w:val="16"/>
                                  <w:vertAlign w:val="baseline"/>
                                </w:rPr>
                                <w:t> </w:t>
                              </w:r>
                              <w:r>
                                <w:rPr>
                                  <w:w w:val="105"/>
                                  <w:sz w:val="16"/>
                                  <w:vertAlign w:val="baseline"/>
                                </w:rPr>
                                <w:t>let</w:t>
                              </w:r>
                              <w:r>
                                <w:rPr>
                                  <w:spacing w:val="-2"/>
                                  <w:w w:val="105"/>
                                  <w:sz w:val="16"/>
                                  <w:vertAlign w:val="baseline"/>
                                </w:rPr>
                                <w:t> </w:t>
                              </w:r>
                              <w:r>
                                <w:rPr>
                                  <w:i/>
                                  <w:w w:val="105"/>
                                  <w:sz w:val="16"/>
                                  <w:vertAlign w:val="baseline"/>
                                </w:rPr>
                                <w:t>k</w:t>
                              </w:r>
                              <w:r>
                                <w:rPr>
                                  <w:i/>
                                  <w:spacing w:val="-2"/>
                                  <w:w w:val="105"/>
                                  <w:sz w:val="16"/>
                                  <w:vertAlign w:val="baseline"/>
                                </w:rPr>
                                <w:t> </w:t>
                              </w:r>
                              <w:r>
                                <w:rPr>
                                  <w:w w:val="105"/>
                                  <w:sz w:val="16"/>
                                  <w:vertAlign w:val="baseline"/>
                                </w:rPr>
                                <w:t>represent</w:t>
                              </w:r>
                              <w:r>
                                <w:rPr>
                                  <w:spacing w:val="-4"/>
                                  <w:w w:val="105"/>
                                  <w:sz w:val="16"/>
                                  <w:vertAlign w:val="baseline"/>
                                </w:rPr>
                                <w:t> </w:t>
                              </w:r>
                              <w:r>
                                <w:rPr>
                                  <w:w w:val="105"/>
                                  <w:sz w:val="16"/>
                                  <w:vertAlign w:val="baseline"/>
                                </w:rPr>
                                <w:t>the</w:t>
                              </w:r>
                              <w:r>
                                <w:rPr>
                                  <w:spacing w:val="-2"/>
                                  <w:w w:val="105"/>
                                  <w:sz w:val="16"/>
                                  <w:vertAlign w:val="baseline"/>
                                </w:rPr>
                                <w:t> </w:t>
                              </w:r>
                              <w:r>
                                <w:rPr>
                                  <w:i/>
                                  <w:w w:val="105"/>
                                  <w:sz w:val="16"/>
                                  <w:vertAlign w:val="baseline"/>
                                </w:rPr>
                                <w:t>k</w:t>
                              </w:r>
                              <w:r>
                                <w:rPr>
                                  <w:i/>
                                  <w:spacing w:val="-3"/>
                                  <w:w w:val="105"/>
                                  <w:sz w:val="16"/>
                                  <w:vertAlign w:val="baseline"/>
                                </w:rPr>
                                <w:t> </w:t>
                              </w:r>
                              <w:r>
                                <w:rPr>
                                  <w:w w:val="105"/>
                                  <w:sz w:val="16"/>
                                  <w:vertAlign w:val="baseline"/>
                                </w:rPr>
                                <w:t>times</w:t>
                              </w:r>
                              <w:r>
                                <w:rPr>
                                  <w:spacing w:val="-2"/>
                                  <w:w w:val="105"/>
                                  <w:sz w:val="16"/>
                                  <w:vertAlign w:val="baseline"/>
                                </w:rPr>
                                <w:t> </w:t>
                              </w:r>
                              <w:r>
                                <w:rPr>
                                  <w:w w:val="105"/>
                                  <w:sz w:val="16"/>
                                  <w:vertAlign w:val="baseline"/>
                                </w:rPr>
                                <w:t>of the iteration, and </w:t>
                              </w:r>
                              <w:r>
                                <w:rPr>
                                  <w:rFonts w:ascii="Verdana" w:hAnsi="Verdana"/>
                                  <w:w w:val="105"/>
                                  <w:sz w:val="16"/>
                                  <w:vertAlign w:val="baseline"/>
                                </w:rPr>
                                <w:t>k</w:t>
                              </w:r>
                              <w:r>
                                <w:rPr>
                                  <w:rFonts w:ascii="Verdana" w:hAnsi="Verdana"/>
                                  <w:spacing w:val="-4"/>
                                  <w:w w:val="105"/>
                                  <w:sz w:val="16"/>
                                  <w:vertAlign w:val="baseline"/>
                                </w:rPr>
                                <w:t> </w:t>
                              </w:r>
                              <w:r>
                                <w:rPr>
                                  <w:rFonts w:ascii="DejaVu Sans Condensed" w:hAnsi="DejaVu Sans Condensed"/>
                                  <w:w w:val="105"/>
                                  <w:sz w:val="16"/>
                                  <w:vertAlign w:val="baseline"/>
                                </w:rPr>
                                <w:t>∈ (</w:t>
                              </w:r>
                              <w:r>
                                <w:rPr>
                                  <w:w w:val="105"/>
                                  <w:sz w:val="16"/>
                                  <w:vertAlign w:val="baseline"/>
                                </w:rPr>
                                <w:t>0</w:t>
                              </w:r>
                              <w:r>
                                <w:rPr>
                                  <w:rFonts w:ascii="LM Roman 10" w:hAnsi="LM Roman 10"/>
                                  <w:w w:val="105"/>
                                  <w:sz w:val="16"/>
                                  <w:vertAlign w:val="baseline"/>
                                </w:rPr>
                                <w:t>,</w:t>
                              </w:r>
                              <w:r>
                                <w:rPr>
                                  <w:rFonts w:ascii="LM Roman 10" w:hAnsi="LM Roman 10"/>
                                  <w:spacing w:val="-24"/>
                                  <w:w w:val="105"/>
                                  <w:sz w:val="16"/>
                                  <w:vertAlign w:val="baseline"/>
                                </w:rPr>
                                <w:t> </w:t>
                              </w:r>
                              <w:r>
                                <w:rPr>
                                  <w:w w:val="105"/>
                                  <w:sz w:val="16"/>
                                  <w:vertAlign w:val="baseline"/>
                                </w:rPr>
                                <w:t>1</w:t>
                              </w:r>
                              <w:r>
                                <w:rPr>
                                  <w:rFonts w:ascii="DejaVu Sans Condensed" w:hAnsi="DejaVu Sans Condensed"/>
                                  <w:w w:val="105"/>
                                  <w:sz w:val="16"/>
                                  <w:vertAlign w:val="baseline"/>
                                </w:rPr>
                                <w:t>)</w:t>
                              </w:r>
                              <w:r>
                                <w:rPr>
                                  <w:w w:val="105"/>
                                  <w:sz w:val="16"/>
                                  <w:vertAlign w:val="baseline"/>
                                </w:rPr>
                                <w:t>. The following represents the approximation method:</w:t>
                              </w:r>
                            </w:p>
                          </w:txbxContent>
                        </wps:txbx>
                        <wps:bodyPr wrap="square" lIns="0" tIns="0" rIns="0" bIns="0" rtlCol="0">
                          <a:noAutofit/>
                        </wps:bodyPr>
                      </wps:wsp>
                      <wps:wsp>
                        <wps:cNvPr id="170" name="Textbox 170"/>
                        <wps:cNvSpPr txBox="1"/>
                        <wps:spPr>
                          <a:xfrm>
                            <a:off x="68384" y="635703"/>
                            <a:ext cx="1827530" cy="139065"/>
                          </a:xfrm>
                          <a:prstGeom prst="rect">
                            <a:avLst/>
                          </a:prstGeom>
                        </wps:spPr>
                        <wps:txbx>
                          <w:txbxContent>
                            <w:p>
                              <w:pPr>
                                <w:spacing w:before="20"/>
                                <w:ind w:left="0" w:right="0" w:firstLine="0"/>
                                <w:jc w:val="left"/>
                                <w:rPr>
                                  <w:sz w:val="16"/>
                                </w:rPr>
                              </w:pPr>
                              <w:r>
                                <w:rPr>
                                  <w:w w:val="105"/>
                                  <w:sz w:val="16"/>
                                </w:rPr>
                                <w:t>Step</w:t>
                              </w:r>
                              <w:r>
                                <w:rPr>
                                  <w:spacing w:val="20"/>
                                  <w:w w:val="105"/>
                                  <w:sz w:val="16"/>
                                </w:rPr>
                                <w:t> </w:t>
                              </w:r>
                              <w:r>
                                <w:rPr>
                                  <w:w w:val="105"/>
                                  <w:sz w:val="16"/>
                                </w:rPr>
                                <w:t>1</w:t>
                              </w:r>
                              <w:r>
                                <w:rPr>
                                  <w:spacing w:val="20"/>
                                  <w:w w:val="105"/>
                                  <w:sz w:val="16"/>
                                </w:rPr>
                                <w:t> </w:t>
                              </w:r>
                              <w:r>
                                <w:rPr>
                                  <w:w w:val="105"/>
                                  <w:sz w:val="16"/>
                                </w:rPr>
                                <w:t>Let</w:t>
                              </w:r>
                              <w:r>
                                <w:rPr>
                                  <w:spacing w:val="21"/>
                                  <w:w w:val="105"/>
                                  <w:sz w:val="16"/>
                                </w:rPr>
                                <w:t> </w:t>
                              </w:r>
                              <w:r>
                                <w:rPr>
                                  <w:i/>
                                  <w:w w:val="105"/>
                                  <w:sz w:val="16"/>
                                </w:rPr>
                                <w:t>A</w:t>
                              </w:r>
                              <w:r>
                                <w:rPr>
                                  <w:rFonts w:ascii="DejaVu Sans Condensed"/>
                                  <w:w w:val="105"/>
                                  <w:sz w:val="16"/>
                                  <w:vertAlign w:val="superscript"/>
                                </w:rPr>
                                <w:t>(</w:t>
                              </w:r>
                              <w:r>
                                <w:rPr>
                                  <w:w w:val="105"/>
                                  <w:sz w:val="16"/>
                                  <w:vertAlign w:val="superscript"/>
                                </w:rPr>
                                <w:t>0</w:t>
                              </w:r>
                              <w:r>
                                <w:rPr>
                                  <w:rFonts w:ascii="DejaVu Sans Condensed"/>
                                  <w:w w:val="105"/>
                                  <w:sz w:val="16"/>
                                  <w:vertAlign w:val="superscript"/>
                                </w:rPr>
                                <w:t>)</w:t>
                              </w:r>
                              <w:r>
                                <w:rPr>
                                  <w:rFonts w:ascii="DejaVu Sans Condensed"/>
                                  <w:spacing w:val="15"/>
                                  <w:w w:val="105"/>
                                  <w:sz w:val="16"/>
                                  <w:vertAlign w:val="baseline"/>
                                </w:rPr>
                                <w:t> </w:t>
                              </w:r>
                              <w:r>
                                <w:rPr>
                                  <w:rFonts w:ascii="DejaVu Sans Condensed"/>
                                  <w:w w:val="105"/>
                                  <w:sz w:val="16"/>
                                  <w:vertAlign w:val="baseline"/>
                                </w:rPr>
                                <w:t>=</w:t>
                              </w:r>
                              <w:r>
                                <w:rPr>
                                  <w:rFonts w:ascii="DejaVu Sans Condensed"/>
                                  <w:spacing w:val="4"/>
                                  <w:w w:val="105"/>
                                  <w:sz w:val="16"/>
                                  <w:vertAlign w:val="baseline"/>
                                </w:rPr>
                                <w:t> </w:t>
                              </w:r>
                              <w:r>
                                <w:rPr>
                                  <w:rFonts w:ascii="DejaVu Sans Condensed"/>
                                  <w:w w:val="105"/>
                                  <w:sz w:val="16"/>
                                  <w:vertAlign w:val="baseline"/>
                                </w:rPr>
                                <w:t>(</w:t>
                              </w:r>
                              <w:r>
                                <w:rPr>
                                  <w:i/>
                                  <w:w w:val="105"/>
                                  <w:sz w:val="16"/>
                                  <w:vertAlign w:val="baseline"/>
                                </w:rPr>
                                <w:t>a</w:t>
                              </w:r>
                              <w:r>
                                <w:rPr>
                                  <w:rFonts w:ascii="DejaVu Sans Condensed"/>
                                  <w:w w:val="105"/>
                                  <w:sz w:val="16"/>
                                  <w:vertAlign w:val="superscript"/>
                                </w:rPr>
                                <w:t>(</w:t>
                              </w:r>
                              <w:r>
                                <w:rPr>
                                  <w:w w:val="105"/>
                                  <w:sz w:val="16"/>
                                  <w:vertAlign w:val="superscript"/>
                                </w:rPr>
                                <w:t>0</w:t>
                              </w:r>
                              <w:r>
                                <w:rPr>
                                  <w:rFonts w:ascii="DejaVu Sans Condensed"/>
                                  <w:w w:val="105"/>
                                  <w:sz w:val="16"/>
                                  <w:vertAlign w:val="superscript"/>
                                </w:rPr>
                                <w:t>)</w:t>
                              </w:r>
                              <w:r>
                                <w:rPr>
                                  <w:rFonts w:ascii="DejaVu Sans Condensed"/>
                                  <w:w w:val="105"/>
                                  <w:sz w:val="16"/>
                                  <w:vertAlign w:val="baseline"/>
                                </w:rPr>
                                <w:t>)=</w:t>
                              </w:r>
                              <w:r>
                                <w:rPr>
                                  <w:rFonts w:ascii="DejaVu Sans Condensed"/>
                                  <w:spacing w:val="5"/>
                                  <w:w w:val="105"/>
                                  <w:sz w:val="16"/>
                                  <w:vertAlign w:val="baseline"/>
                                </w:rPr>
                                <w:t> </w:t>
                              </w:r>
                              <w:r>
                                <w:rPr>
                                  <w:rFonts w:ascii="DejaVu Sans Condensed"/>
                                  <w:w w:val="105"/>
                                  <w:sz w:val="16"/>
                                  <w:vertAlign w:val="baseline"/>
                                </w:rPr>
                                <w:t>(</w:t>
                              </w:r>
                              <w:r>
                                <w:rPr>
                                  <w:i/>
                                  <w:w w:val="105"/>
                                  <w:sz w:val="16"/>
                                  <w:vertAlign w:val="baseline"/>
                                </w:rPr>
                                <w:t>a</w:t>
                              </w:r>
                              <w:r>
                                <w:rPr>
                                  <w:i/>
                                  <w:w w:val="105"/>
                                  <w:sz w:val="16"/>
                                  <w:vertAlign w:val="subscript"/>
                                </w:rPr>
                                <w:t>ij</w:t>
                              </w:r>
                              <w:r>
                                <w:rPr>
                                  <w:rFonts w:ascii="DejaVu Sans Condensed"/>
                                  <w:w w:val="105"/>
                                  <w:sz w:val="16"/>
                                  <w:vertAlign w:val="baseline"/>
                                </w:rPr>
                                <w:t>)</w:t>
                              </w:r>
                              <w:r>
                                <w:rPr>
                                  <w:rFonts w:ascii="DejaVu Sans Condensed"/>
                                  <w:spacing w:val="15"/>
                                  <w:w w:val="105"/>
                                  <w:sz w:val="16"/>
                                  <w:vertAlign w:val="baseline"/>
                                </w:rPr>
                                <w:t> </w:t>
                              </w:r>
                              <w:r>
                                <w:rPr>
                                  <w:w w:val="105"/>
                                  <w:sz w:val="16"/>
                                  <w:vertAlign w:val="baseline"/>
                                </w:rPr>
                                <w:t>and</w:t>
                              </w:r>
                              <w:r>
                                <w:rPr>
                                  <w:spacing w:val="20"/>
                                  <w:w w:val="105"/>
                                  <w:sz w:val="16"/>
                                  <w:vertAlign w:val="baseline"/>
                                </w:rPr>
                                <w:t> </w:t>
                              </w:r>
                              <w:r>
                                <w:rPr>
                                  <w:i/>
                                  <w:w w:val="105"/>
                                  <w:sz w:val="16"/>
                                  <w:vertAlign w:val="baseline"/>
                                </w:rPr>
                                <w:t>k</w:t>
                              </w:r>
                              <w:r>
                                <w:rPr>
                                  <w:i/>
                                  <w:spacing w:val="10"/>
                                  <w:w w:val="105"/>
                                  <w:sz w:val="16"/>
                                  <w:vertAlign w:val="baseline"/>
                                </w:rPr>
                                <w:t> </w:t>
                              </w:r>
                              <w:r>
                                <w:rPr>
                                  <w:rFonts w:ascii="DejaVu Sans Condensed"/>
                                  <w:w w:val="105"/>
                                  <w:sz w:val="16"/>
                                  <w:vertAlign w:val="baseline"/>
                                </w:rPr>
                                <w:t>=</w:t>
                              </w:r>
                              <w:r>
                                <w:rPr>
                                  <w:rFonts w:ascii="DejaVu Sans Condensed"/>
                                  <w:spacing w:val="5"/>
                                  <w:w w:val="105"/>
                                  <w:sz w:val="16"/>
                                  <w:vertAlign w:val="baseline"/>
                                </w:rPr>
                                <w:t> </w:t>
                              </w:r>
                              <w:r>
                                <w:rPr>
                                  <w:spacing w:val="-5"/>
                                  <w:w w:val="105"/>
                                  <w:sz w:val="16"/>
                                  <w:vertAlign w:val="baseline"/>
                                </w:rPr>
                                <w:t>0;</w:t>
                              </w:r>
                            </w:p>
                          </w:txbxContent>
                        </wps:txbx>
                        <wps:bodyPr wrap="square" lIns="0" tIns="0" rIns="0" bIns="0" rtlCol="0">
                          <a:noAutofit/>
                        </wps:bodyPr>
                      </wps:wsp>
                      <wps:wsp>
                        <wps:cNvPr id="171" name="Textbox 171"/>
                        <wps:cNvSpPr txBox="1"/>
                        <wps:spPr>
                          <a:xfrm>
                            <a:off x="68394" y="715568"/>
                            <a:ext cx="2760980" cy="320040"/>
                          </a:xfrm>
                          <a:prstGeom prst="rect">
                            <a:avLst/>
                          </a:prstGeom>
                        </wps:spPr>
                        <wps:txbx>
                          <w:txbxContent>
                            <w:p>
                              <w:pPr>
                                <w:spacing w:line="111" w:lineRule="exact" w:before="0"/>
                                <w:ind w:left="1382" w:right="0" w:firstLine="0"/>
                                <w:jc w:val="left"/>
                                <w:rPr>
                                  <w:i/>
                                  <w:sz w:val="11"/>
                                </w:rPr>
                              </w:pPr>
                              <w:r>
                                <w:rPr>
                                  <w:i/>
                                  <w:spacing w:val="-5"/>
                                  <w:sz w:val="11"/>
                                </w:rPr>
                                <w:t>ij</w:t>
                              </w:r>
                            </w:p>
                            <w:p>
                              <w:pPr>
                                <w:spacing w:line="256" w:lineRule="auto" w:before="0"/>
                                <w:ind w:left="0" w:right="0" w:firstLine="0"/>
                                <w:jc w:val="left"/>
                                <w:rPr>
                                  <w:sz w:val="16"/>
                                </w:rPr>
                              </w:pPr>
                              <w:r>
                                <w:rPr>
                                  <w:w w:val="105"/>
                                  <w:sz w:val="16"/>
                                </w:rPr>
                                <w:t>Step 2 Calculate the optimal objective function value C</w:t>
                              </w:r>
                              <w:r>
                                <w:rPr>
                                  <w:rFonts w:ascii="DejaVu Sans Condensed"/>
                                  <w:w w:val="105"/>
                                  <w:sz w:val="16"/>
                                  <w:vertAlign w:val="superscript"/>
                                </w:rPr>
                                <w:t>*</w:t>
                              </w:r>
                              <w:r>
                                <w:rPr>
                                  <w:rFonts w:ascii="DejaVu Sans Condensed"/>
                                  <w:w w:val="105"/>
                                  <w:sz w:val="16"/>
                                  <w:vertAlign w:val="baseline"/>
                                </w:rPr>
                                <w:t> </w:t>
                              </w:r>
                              <w:r>
                                <w:rPr>
                                  <w:w w:val="105"/>
                                  <w:sz w:val="16"/>
                                  <w:vertAlign w:val="baseline"/>
                                </w:rPr>
                                <w:t>(from </w:t>
                              </w:r>
                              <w:hyperlink w:history="true" w:anchor="_bookmark8">
                                <w:r>
                                  <w:rPr>
                                    <w:color w:val="007FAD"/>
                                    <w:w w:val="105"/>
                                    <w:sz w:val="16"/>
                                    <w:vertAlign w:val="baseline"/>
                                  </w:rPr>
                                  <w:t>Theorem 2</w:t>
                                </w:r>
                              </w:hyperlink>
                              <w:r>
                                <w:rPr>
                                  <w:w w:val="105"/>
                                  <w:sz w:val="16"/>
                                  <w:vertAlign w:val="baseline"/>
                                </w:rPr>
                                <w:t>)</w:t>
                              </w:r>
                            </w:p>
                          </w:txbxContent>
                        </wps:txbx>
                        <wps:bodyPr wrap="square" lIns="0" tIns="0" rIns="0" bIns="0" rtlCol="0">
                          <a:noAutofit/>
                        </wps:bodyPr>
                      </wps:wsp>
                      <wps:wsp>
                        <wps:cNvPr id="172" name="Textbox 172"/>
                        <wps:cNvSpPr txBox="1"/>
                        <wps:spPr>
                          <a:xfrm>
                            <a:off x="822247" y="1246602"/>
                            <a:ext cx="76200" cy="422909"/>
                          </a:xfrm>
                          <a:prstGeom prst="rect">
                            <a:avLst/>
                          </a:prstGeom>
                        </wps:spPr>
                        <wps:txbx>
                          <w:txbxContent>
                            <w:p>
                              <w:pPr>
                                <w:spacing w:line="173" w:lineRule="exact" w:before="0"/>
                                <w:ind w:left="0" w:right="0" w:firstLine="0"/>
                                <w:jc w:val="left"/>
                                <w:rPr>
                                  <w:rFonts w:ascii="Arimo"/>
                                  <w:sz w:val="18"/>
                                </w:rPr>
                              </w:pPr>
                              <w:r>
                                <w:rPr>
                                  <w:rFonts w:ascii="Arimo"/>
                                  <w:spacing w:val="-168"/>
                                  <w:w w:val="215"/>
                                  <w:sz w:val="18"/>
                                </w:rPr>
                                <w:t>X</w:t>
                              </w:r>
                            </w:p>
                          </w:txbxContent>
                        </wps:txbx>
                        <wps:bodyPr wrap="square" lIns="0" tIns="0" rIns="0" bIns="0" rtlCol="0">
                          <a:noAutofit/>
                        </wps:bodyPr>
                      </wps:wsp>
                      <wps:wsp>
                        <wps:cNvPr id="173" name="Textbox 173"/>
                        <wps:cNvSpPr txBox="1"/>
                        <wps:spPr>
                          <a:xfrm>
                            <a:off x="885609" y="1250932"/>
                            <a:ext cx="50165" cy="74295"/>
                          </a:xfrm>
                          <a:prstGeom prst="rect">
                            <a:avLst/>
                          </a:prstGeom>
                        </wps:spPr>
                        <wps:txbx>
                          <w:txbxContent>
                            <w:p>
                              <w:pPr>
                                <w:spacing w:line="115" w:lineRule="exact" w:before="0"/>
                                <w:ind w:left="0" w:right="0" w:firstLine="0"/>
                                <w:jc w:val="left"/>
                                <w:rPr>
                                  <w:i/>
                                  <w:sz w:val="11"/>
                                </w:rPr>
                              </w:pPr>
                              <w:r>
                                <w:rPr>
                                  <w:i/>
                                  <w:spacing w:val="-10"/>
                                  <w:w w:val="105"/>
                                  <w:sz w:val="11"/>
                                </w:rPr>
                                <w:t>n</w:t>
                              </w:r>
                            </w:p>
                          </w:txbxContent>
                        </wps:txbx>
                        <wps:bodyPr wrap="square" lIns="0" tIns="0" rIns="0" bIns="0" rtlCol="0">
                          <a:noAutofit/>
                        </wps:bodyPr>
                      </wps:wsp>
                      <wps:wsp>
                        <wps:cNvPr id="174" name="Textbox 174"/>
                        <wps:cNvSpPr txBox="1"/>
                        <wps:spPr>
                          <a:xfrm>
                            <a:off x="68403" y="1350722"/>
                            <a:ext cx="1032510" cy="121920"/>
                          </a:xfrm>
                          <a:prstGeom prst="rect">
                            <a:avLst/>
                          </a:prstGeom>
                        </wps:spPr>
                        <wps:txbx>
                          <w:txbxContent>
                            <w:p>
                              <w:pPr>
                                <w:tabs>
                                  <w:tab w:pos="1444" w:val="left" w:leader="none"/>
                                </w:tabs>
                                <w:spacing w:line="183" w:lineRule="exact" w:before="0"/>
                                <w:ind w:left="0" w:right="0" w:firstLine="0"/>
                                <w:jc w:val="left"/>
                                <w:rPr>
                                  <w:i/>
                                  <w:sz w:val="18"/>
                                </w:rPr>
                              </w:pPr>
                              <w:r>
                                <w:rPr>
                                  <w:i/>
                                  <w:w w:val="105"/>
                                  <w:sz w:val="18"/>
                                </w:rPr>
                                <w:t>Maximize</w:t>
                              </w:r>
                              <w:r>
                                <w:rPr>
                                  <w:i/>
                                  <w:spacing w:val="28"/>
                                  <w:w w:val="105"/>
                                  <w:sz w:val="18"/>
                                </w:rPr>
                                <w:t> </w:t>
                              </w:r>
                              <w:r>
                                <w:rPr>
                                  <w:i/>
                                  <w:w w:val="105"/>
                                  <w:sz w:val="18"/>
                                </w:rPr>
                                <w:t>C</w:t>
                              </w:r>
                              <w:r>
                                <w:rPr>
                                  <w:i/>
                                  <w:spacing w:val="13"/>
                                  <w:w w:val="105"/>
                                  <w:sz w:val="18"/>
                                </w:rPr>
                                <w:t> </w:t>
                              </w:r>
                              <w:r>
                                <w:rPr>
                                  <w:rFonts w:ascii="DejaVu Sans Condensed"/>
                                  <w:spacing w:val="-10"/>
                                  <w:w w:val="105"/>
                                  <w:sz w:val="18"/>
                                </w:rPr>
                                <w:t>=</w:t>
                              </w:r>
                              <w:r>
                                <w:rPr>
                                  <w:rFonts w:ascii="DejaVu Sans Condensed"/>
                                  <w:sz w:val="18"/>
                                </w:rPr>
                                <w:tab/>
                              </w:r>
                              <w:r>
                                <w:rPr>
                                  <w:i/>
                                  <w:spacing w:val="-7"/>
                                  <w:w w:val="105"/>
                                  <w:sz w:val="18"/>
                                </w:rPr>
                                <w:t>C</w:t>
                              </w:r>
                              <w:r>
                                <w:rPr>
                                  <w:i/>
                                  <w:spacing w:val="-7"/>
                                  <w:w w:val="105"/>
                                  <w:sz w:val="18"/>
                                  <w:vertAlign w:val="subscript"/>
                                </w:rPr>
                                <w:t>j</w:t>
                              </w:r>
                            </w:p>
                          </w:txbxContent>
                        </wps:txbx>
                        <wps:bodyPr wrap="square" lIns="0" tIns="0" rIns="0" bIns="0" rtlCol="0">
                          <a:noAutofit/>
                        </wps:bodyPr>
                      </wps:wsp>
                      <wps:wsp>
                        <wps:cNvPr id="175" name="Textbox 175"/>
                        <wps:cNvSpPr txBox="1"/>
                        <wps:spPr>
                          <a:xfrm>
                            <a:off x="847446" y="1502208"/>
                            <a:ext cx="127000" cy="76835"/>
                          </a:xfrm>
                          <a:prstGeom prst="rect">
                            <a:avLst/>
                          </a:prstGeom>
                        </wps:spPr>
                        <wps:txbx>
                          <w:txbxContent>
                            <w:p>
                              <w:pPr>
                                <w:spacing w:line="117" w:lineRule="exact" w:before="0"/>
                                <w:ind w:left="0" w:right="0" w:firstLine="0"/>
                                <w:jc w:val="left"/>
                                <w:rPr>
                                  <w:sz w:val="11"/>
                                </w:rPr>
                              </w:pPr>
                              <w:r>
                                <w:rPr>
                                  <w:i/>
                                  <w:spacing w:val="-5"/>
                                  <w:w w:val="105"/>
                                  <w:sz w:val="11"/>
                                </w:rPr>
                                <w:t>j</w:t>
                              </w:r>
                              <w:r>
                                <w:rPr>
                                  <w:rFonts w:ascii="DejaVu Sans Condensed"/>
                                  <w:spacing w:val="-5"/>
                                  <w:w w:val="105"/>
                                  <w:sz w:val="11"/>
                                </w:rPr>
                                <w:t>=</w:t>
                              </w:r>
                              <w:r>
                                <w:rPr>
                                  <w:spacing w:val="-5"/>
                                  <w:w w:val="105"/>
                                  <w:sz w:val="11"/>
                                </w:rPr>
                                <w:t>1</w:t>
                              </w:r>
                            </w:p>
                          </w:txbxContent>
                        </wps:txbx>
                        <wps:bodyPr wrap="square" lIns="0" tIns="0" rIns="0" bIns="0" rtlCol="0">
                          <a:noAutofit/>
                        </wps:bodyPr>
                      </wps:wsp>
                      <wps:wsp>
                        <wps:cNvPr id="176" name="Textbox 176"/>
                        <wps:cNvSpPr txBox="1"/>
                        <wps:spPr>
                          <a:xfrm>
                            <a:off x="703440" y="1733312"/>
                            <a:ext cx="100965" cy="114300"/>
                          </a:xfrm>
                          <a:prstGeom prst="rect">
                            <a:avLst/>
                          </a:prstGeom>
                        </wps:spPr>
                        <wps:txbx>
                          <w:txbxContent>
                            <w:p>
                              <w:pPr>
                                <w:spacing w:line="177" w:lineRule="exact" w:before="0"/>
                                <w:ind w:left="0" w:right="0" w:firstLine="0"/>
                                <w:jc w:val="left"/>
                                <w:rPr>
                                  <w:rFonts w:ascii="DejaVu Sans Condensed"/>
                                  <w:sz w:val="18"/>
                                </w:rPr>
                              </w:pPr>
                              <w:r>
                                <w:rPr>
                                  <w:rFonts w:ascii="DejaVu Sans Condensed"/>
                                  <w:spacing w:val="-10"/>
                                  <w:sz w:val="18"/>
                                </w:rPr>
                                <w:t>=</w:t>
                              </w:r>
                            </w:p>
                          </w:txbxContent>
                        </wps:txbx>
                        <wps:bodyPr wrap="square" lIns="0" tIns="0" rIns="0" bIns="0" rtlCol="0">
                          <a:noAutofit/>
                        </wps:bodyPr>
                      </wps:wsp>
                      <wps:wsp>
                        <wps:cNvPr id="177" name="Textbox 177"/>
                        <wps:cNvSpPr txBox="1"/>
                        <wps:spPr>
                          <a:xfrm>
                            <a:off x="822242" y="1625311"/>
                            <a:ext cx="240029" cy="422909"/>
                          </a:xfrm>
                          <a:prstGeom prst="rect">
                            <a:avLst/>
                          </a:prstGeom>
                        </wps:spPr>
                        <wps:txbx>
                          <w:txbxContent>
                            <w:p>
                              <w:pPr>
                                <w:spacing w:line="173" w:lineRule="exact" w:before="0"/>
                                <w:ind w:left="0" w:right="0" w:firstLine="0"/>
                                <w:jc w:val="left"/>
                                <w:rPr>
                                  <w:rFonts w:ascii="Arimo"/>
                                  <w:sz w:val="18"/>
                                </w:rPr>
                              </w:pPr>
                              <w:r>
                                <w:rPr>
                                  <w:rFonts w:ascii="Arimo"/>
                                  <w:spacing w:val="-6"/>
                                  <w:w w:val="215"/>
                                  <w:sz w:val="18"/>
                                </w:rPr>
                                <w:t>X</w:t>
                              </w:r>
                              <w:r>
                                <w:rPr>
                                  <w:rFonts w:ascii="Arimo"/>
                                  <w:spacing w:val="-163"/>
                                  <w:w w:val="215"/>
                                  <w:sz w:val="18"/>
                                </w:rPr>
                                <w:t>X</w:t>
                              </w:r>
                            </w:p>
                          </w:txbxContent>
                        </wps:txbx>
                        <wps:bodyPr wrap="square" lIns="0" tIns="0" rIns="0" bIns="0" rtlCol="0">
                          <a:noAutofit/>
                        </wps:bodyPr>
                      </wps:wsp>
                      <wps:wsp>
                        <wps:cNvPr id="178" name="Textbox 178"/>
                        <wps:cNvSpPr txBox="1"/>
                        <wps:spPr>
                          <a:xfrm>
                            <a:off x="885609" y="1629647"/>
                            <a:ext cx="213360" cy="74295"/>
                          </a:xfrm>
                          <a:prstGeom prst="rect">
                            <a:avLst/>
                          </a:prstGeom>
                        </wps:spPr>
                        <wps:txbx>
                          <w:txbxContent>
                            <w:p>
                              <w:pPr>
                                <w:spacing w:line="115" w:lineRule="exact" w:before="0"/>
                                <w:ind w:left="0" w:right="0" w:firstLine="0"/>
                                <w:jc w:val="left"/>
                                <w:rPr>
                                  <w:i/>
                                  <w:sz w:val="11"/>
                                </w:rPr>
                              </w:pPr>
                              <w:r>
                                <w:rPr>
                                  <w:i/>
                                  <w:w w:val="105"/>
                                  <w:sz w:val="11"/>
                                </w:rPr>
                                <w:t>n</w:t>
                              </w:r>
                              <w:r>
                                <w:rPr>
                                  <w:i/>
                                  <w:spacing w:val="70"/>
                                  <w:w w:val="105"/>
                                  <w:sz w:val="11"/>
                                </w:rPr>
                                <w:t>  </w:t>
                              </w:r>
                              <w:r>
                                <w:rPr>
                                  <w:i/>
                                  <w:spacing w:val="-10"/>
                                  <w:w w:val="105"/>
                                  <w:sz w:val="11"/>
                                </w:rPr>
                                <w:t>n</w:t>
                              </w:r>
                            </w:p>
                          </w:txbxContent>
                        </wps:txbx>
                        <wps:bodyPr wrap="square" lIns="0" tIns="0" rIns="0" bIns="0" rtlCol="0">
                          <a:noAutofit/>
                        </wps:bodyPr>
                      </wps:wsp>
                      <wps:wsp>
                        <wps:cNvPr id="179" name="Textbox 179"/>
                        <wps:cNvSpPr txBox="1"/>
                        <wps:spPr>
                          <a:xfrm>
                            <a:off x="1149121" y="1727390"/>
                            <a:ext cx="312420" cy="125730"/>
                          </a:xfrm>
                          <a:prstGeom prst="rect">
                            <a:avLst/>
                          </a:prstGeom>
                        </wps:spPr>
                        <wps:txbx>
                          <w:txbxContent>
                            <w:p>
                              <w:pPr>
                                <w:spacing w:line="186" w:lineRule="exact" w:before="0"/>
                                <w:ind w:left="0" w:right="0" w:firstLine="0"/>
                                <w:jc w:val="left"/>
                                <w:rPr>
                                  <w:rFonts w:ascii="DejaVu Sans Condensed"/>
                                  <w:sz w:val="18"/>
                                </w:rPr>
                              </w:pPr>
                              <w:r>
                                <w:rPr>
                                  <w:rFonts w:ascii="DejaVu Sans Condensed"/>
                                  <w:spacing w:val="-2"/>
                                  <w:w w:val="105"/>
                                  <w:sz w:val="18"/>
                                </w:rPr>
                                <w:t>(</w:t>
                              </w:r>
                              <w:r>
                                <w:rPr>
                                  <w:rFonts w:ascii="Verdana"/>
                                  <w:spacing w:val="-2"/>
                                  <w:w w:val="105"/>
                                  <w:sz w:val="18"/>
                                </w:rPr>
                                <w:t>x</w:t>
                              </w:r>
                              <w:r>
                                <w:rPr>
                                  <w:i/>
                                  <w:spacing w:val="-2"/>
                                  <w:w w:val="105"/>
                                  <w:sz w:val="18"/>
                                  <w:vertAlign w:val="subscript"/>
                                </w:rPr>
                                <w:t>i</w:t>
                              </w:r>
                              <w:r>
                                <w:rPr>
                                  <w:i/>
                                  <w:spacing w:val="-2"/>
                                  <w:w w:val="105"/>
                                  <w:sz w:val="18"/>
                                  <w:vertAlign w:val="baseline"/>
                                </w:rPr>
                                <w:t>a</w:t>
                              </w:r>
                              <w:r>
                                <w:rPr>
                                  <w:i/>
                                  <w:spacing w:val="-2"/>
                                  <w:w w:val="105"/>
                                  <w:sz w:val="18"/>
                                  <w:vertAlign w:val="subscript"/>
                                </w:rPr>
                                <w:t>ij</w:t>
                              </w:r>
                              <w:r>
                                <w:rPr>
                                  <w:rFonts w:ascii="DejaVu Sans Condensed"/>
                                  <w:spacing w:val="-2"/>
                                  <w:w w:val="105"/>
                                  <w:sz w:val="18"/>
                                  <w:vertAlign w:val="baseline"/>
                                </w:rPr>
                                <w:t>)</w:t>
                              </w:r>
                            </w:p>
                          </w:txbxContent>
                        </wps:txbx>
                        <wps:bodyPr wrap="square" lIns="0" tIns="0" rIns="0" bIns="0" rtlCol="0">
                          <a:noAutofit/>
                        </wps:bodyPr>
                      </wps:wsp>
                      <wps:wsp>
                        <wps:cNvPr id="180" name="Textbox 180"/>
                        <wps:cNvSpPr txBox="1"/>
                        <wps:spPr>
                          <a:xfrm>
                            <a:off x="1448629" y="1572755"/>
                            <a:ext cx="214629" cy="422909"/>
                          </a:xfrm>
                          <a:prstGeom prst="rect">
                            <a:avLst/>
                          </a:prstGeom>
                        </wps:spPr>
                        <wps:txbx>
                          <w:txbxContent>
                            <w:p>
                              <w:pPr>
                                <w:spacing w:line="173" w:lineRule="exact" w:before="0"/>
                                <w:ind w:left="0" w:right="0" w:firstLine="0"/>
                                <w:jc w:val="left"/>
                                <w:rPr>
                                  <w:rFonts w:ascii="Arimo"/>
                                  <w:sz w:val="18"/>
                                </w:rPr>
                              </w:pPr>
                              <w:r>
                                <w:rPr>
                                  <w:rFonts w:ascii="Arimo"/>
                                  <w:spacing w:val="-10"/>
                                  <w:w w:val="375"/>
                                  <w:sz w:val="18"/>
                                </w:rPr>
                                <w:t>, </w:t>
                              </w:r>
                            </w:p>
                          </w:txbxContent>
                        </wps:txbx>
                        <wps:bodyPr wrap="square" lIns="0" tIns="0" rIns="0" bIns="0" rtlCol="0">
                          <a:noAutofit/>
                        </wps:bodyPr>
                      </wps:wsp>
                      <wps:wsp>
                        <wps:cNvPr id="181" name="Textbox 181"/>
                        <wps:cNvSpPr txBox="1"/>
                        <wps:spPr>
                          <a:xfrm>
                            <a:off x="1650238" y="1596506"/>
                            <a:ext cx="671195" cy="422909"/>
                          </a:xfrm>
                          <a:prstGeom prst="rect">
                            <a:avLst/>
                          </a:prstGeom>
                        </wps:spPr>
                        <wps:txbx>
                          <w:txbxContent>
                            <w:p>
                              <w:pPr>
                                <w:spacing w:line="173" w:lineRule="exact" w:before="0"/>
                                <w:ind w:left="0" w:right="0" w:firstLine="0"/>
                                <w:jc w:val="left"/>
                                <w:rPr>
                                  <w:rFonts w:ascii="Arimo" w:hAnsi="Arimo"/>
                                  <w:sz w:val="18"/>
                                </w:rPr>
                              </w:pPr>
                              <w:r>
                                <w:rPr>
                                  <w:rFonts w:ascii="Arimo" w:hAnsi="Arimo"/>
                                  <w:spacing w:val="-4"/>
                                  <w:w w:val="176"/>
                                  <w:sz w:val="18"/>
                                </w:rPr>
                                <w:t>q</w:t>
                              </w:r>
                              <w:r>
                                <w:rPr>
                                  <w:rFonts w:ascii="Arimo" w:hAnsi="Arimo"/>
                                  <w:spacing w:val="-3"/>
                                  <w:w w:val="24"/>
                                  <w:sz w:val="18"/>
                                </w:rPr>
                                <w:t>ﬃﬃﬃﬃﬃﬃﬃﬃﬃﬃﬃﬃﬃﬃﬃﬃ</w:t>
                              </w:r>
                              <w:r>
                                <w:rPr>
                                  <w:rFonts w:ascii="Arimo" w:hAnsi="Arimo"/>
                                  <w:spacing w:val="3"/>
                                  <w:w w:val="24"/>
                                  <w:sz w:val="18"/>
                                </w:rPr>
                                <w:t>ﬃ</w:t>
                              </w:r>
                              <w:r>
                                <w:rPr>
                                  <w:rFonts w:ascii="Arimo" w:hAnsi="Arimo"/>
                                  <w:spacing w:val="-3"/>
                                  <w:w w:val="24"/>
                                  <w:sz w:val="18"/>
                                </w:rPr>
                                <w:t>ﬃ</w:t>
                              </w:r>
                              <w:r>
                                <w:rPr>
                                  <w:rFonts w:ascii="Arimo" w:hAnsi="Arimo"/>
                                  <w:spacing w:val="-3"/>
                                  <w:w w:val="176"/>
                                  <w:sz w:val="18"/>
                                </w:rPr>
                                <w:t>q</w:t>
                              </w:r>
                            </w:p>
                          </w:txbxContent>
                        </wps:txbx>
                        <wps:bodyPr wrap="square" lIns="0" tIns="0" rIns="0" bIns="0" rtlCol="0">
                          <a:noAutofit/>
                        </wps:bodyPr>
                      </wps:wsp>
                      <wps:wsp>
                        <wps:cNvPr id="182" name="Textbox 182"/>
                        <wps:cNvSpPr txBox="1"/>
                        <wps:spPr>
                          <a:xfrm>
                            <a:off x="1927440" y="1680764"/>
                            <a:ext cx="15240" cy="74295"/>
                          </a:xfrm>
                          <a:prstGeom prst="rect">
                            <a:avLst/>
                          </a:prstGeom>
                        </wps:spPr>
                        <wps:txbx>
                          <w:txbxContent>
                            <w:p>
                              <w:pPr>
                                <w:spacing w:line="115" w:lineRule="exact" w:before="0"/>
                                <w:ind w:left="0" w:right="0" w:firstLine="0"/>
                                <w:jc w:val="left"/>
                                <w:rPr>
                                  <w:i/>
                                  <w:sz w:val="11"/>
                                </w:rPr>
                              </w:pPr>
                              <w:r>
                                <w:rPr>
                                  <w:i/>
                                  <w:spacing w:val="-59"/>
                                  <w:w w:val="105"/>
                                  <w:sz w:val="11"/>
                                </w:rPr>
                                <w:t>n</w:t>
                              </w:r>
                            </w:p>
                          </w:txbxContent>
                        </wps:txbx>
                        <wps:bodyPr wrap="square" lIns="0" tIns="0" rIns="0" bIns="0" rtlCol="0">
                          <a:noAutofit/>
                        </wps:bodyPr>
                      </wps:wsp>
                      <wps:wsp>
                        <wps:cNvPr id="183" name="Textbox 183"/>
                        <wps:cNvSpPr txBox="1"/>
                        <wps:spPr>
                          <a:xfrm>
                            <a:off x="1927440" y="1791646"/>
                            <a:ext cx="274320" cy="99695"/>
                          </a:xfrm>
                          <a:prstGeom prst="rect">
                            <a:avLst/>
                          </a:prstGeom>
                        </wps:spPr>
                        <wps:txbx>
                          <w:txbxContent>
                            <w:p>
                              <w:pPr>
                                <w:spacing w:line="154" w:lineRule="exact" w:before="0"/>
                                <w:ind w:left="0" w:right="0" w:firstLine="0"/>
                                <w:jc w:val="left"/>
                                <w:rPr>
                                  <w:i/>
                                  <w:sz w:val="11"/>
                                </w:rPr>
                              </w:pPr>
                              <w:r>
                                <w:rPr>
                                  <w:i/>
                                  <w:w w:val="120"/>
                                  <w:sz w:val="11"/>
                                </w:rPr>
                                <w:t>k</w:t>
                              </w:r>
                              <w:r>
                                <w:rPr>
                                  <w:rFonts w:ascii="DejaVu Sans Condensed"/>
                                  <w:w w:val="120"/>
                                  <w:sz w:val="11"/>
                                </w:rPr>
                                <w:t>=</w:t>
                              </w:r>
                              <w:r>
                                <w:rPr>
                                  <w:w w:val="120"/>
                                  <w:sz w:val="11"/>
                                </w:rPr>
                                <w:t>1</w:t>
                              </w:r>
                              <w:r>
                                <w:rPr>
                                  <w:spacing w:val="28"/>
                                  <w:w w:val="120"/>
                                  <w:sz w:val="11"/>
                                </w:rPr>
                                <w:t>  </w:t>
                              </w:r>
                              <w:r>
                                <w:rPr>
                                  <w:i/>
                                  <w:spacing w:val="-10"/>
                                  <w:w w:val="120"/>
                                  <w:position w:val="4"/>
                                  <w:sz w:val="11"/>
                                </w:rPr>
                                <w:t>k</w:t>
                              </w:r>
                            </w:p>
                          </w:txbxContent>
                        </wps:txbx>
                        <wps:bodyPr wrap="square" lIns="0" tIns="0" rIns="0" bIns="0" rtlCol="0">
                          <a:noAutofit/>
                        </wps:bodyPr>
                      </wps:wsp>
                      <wps:wsp>
                        <wps:cNvPr id="184" name="Textbox 184"/>
                        <wps:cNvSpPr txBox="1"/>
                        <wps:spPr>
                          <a:xfrm>
                            <a:off x="2067128" y="1721146"/>
                            <a:ext cx="132080" cy="132080"/>
                          </a:xfrm>
                          <a:prstGeom prst="rect">
                            <a:avLst/>
                          </a:prstGeom>
                        </wps:spPr>
                        <wps:txbx>
                          <w:txbxContent>
                            <w:p>
                              <w:pPr>
                                <w:spacing w:line="189" w:lineRule="exact" w:before="0"/>
                                <w:ind w:left="0" w:right="0" w:firstLine="0"/>
                                <w:jc w:val="left"/>
                                <w:rPr>
                                  <w:sz w:val="11"/>
                                </w:rPr>
                              </w:pPr>
                              <w:r>
                                <w:rPr>
                                  <w:rFonts w:ascii="Verdana"/>
                                  <w:spacing w:val="-5"/>
                                  <w:w w:val="115"/>
                                  <w:position w:val="-5"/>
                                  <w:sz w:val="18"/>
                                </w:rPr>
                                <w:t>x</w:t>
                              </w:r>
                              <w:r>
                                <w:rPr>
                                  <w:spacing w:val="-5"/>
                                  <w:w w:val="115"/>
                                  <w:sz w:val="11"/>
                                </w:rPr>
                                <w:t>2</w:t>
                              </w:r>
                            </w:p>
                          </w:txbxContent>
                        </wps:txbx>
                        <wps:bodyPr wrap="square" lIns="0" tIns="0" rIns="0" bIns="0" rtlCol="0">
                          <a:noAutofit/>
                        </wps:bodyPr>
                      </wps:wsp>
                      <wps:wsp>
                        <wps:cNvPr id="185" name="Textbox 185"/>
                        <wps:cNvSpPr txBox="1"/>
                        <wps:spPr>
                          <a:xfrm>
                            <a:off x="2308315" y="1596520"/>
                            <a:ext cx="439420" cy="422909"/>
                          </a:xfrm>
                          <a:prstGeom prst="rect">
                            <a:avLst/>
                          </a:prstGeom>
                        </wps:spPr>
                        <wps:txbx>
                          <w:txbxContent>
                            <w:p>
                              <w:pPr>
                                <w:spacing w:line="173" w:lineRule="exact" w:before="0"/>
                                <w:ind w:left="0" w:right="0" w:firstLine="0"/>
                                <w:jc w:val="left"/>
                                <w:rPr>
                                  <w:rFonts w:ascii="Arimo" w:hAnsi="Arimo"/>
                                  <w:sz w:val="18"/>
                                </w:rPr>
                              </w:pPr>
                              <w:r>
                                <w:rPr>
                                  <w:rFonts w:ascii="Arimo" w:hAnsi="Arimo"/>
                                  <w:spacing w:val="-2"/>
                                  <w:w w:val="25"/>
                                  <w:sz w:val="18"/>
                                </w:rPr>
                                <w:t>ﬃﬃﬃﬃﬃﬃﬃﬃﬃﬃﬃﬃﬃﬃﬃﬃﬃﬃ</w:t>
                              </w:r>
                            </w:p>
                          </w:txbxContent>
                        </wps:txbx>
                        <wps:bodyPr wrap="square" lIns="0" tIns="0" rIns="0" bIns="0" rtlCol="0">
                          <a:noAutofit/>
                        </wps:bodyPr>
                      </wps:wsp>
                      <wps:wsp>
                        <wps:cNvPr id="186" name="Textbox 186"/>
                        <wps:cNvSpPr txBox="1"/>
                        <wps:spPr>
                          <a:xfrm>
                            <a:off x="2471762" y="1680764"/>
                            <a:ext cx="15240" cy="74295"/>
                          </a:xfrm>
                          <a:prstGeom prst="rect">
                            <a:avLst/>
                          </a:prstGeom>
                        </wps:spPr>
                        <wps:txbx>
                          <w:txbxContent>
                            <w:p>
                              <w:pPr>
                                <w:spacing w:line="115" w:lineRule="exact" w:before="0"/>
                                <w:ind w:left="0" w:right="0" w:firstLine="0"/>
                                <w:jc w:val="left"/>
                                <w:rPr>
                                  <w:i/>
                                  <w:sz w:val="11"/>
                                </w:rPr>
                              </w:pPr>
                              <w:r>
                                <w:rPr>
                                  <w:i/>
                                  <w:spacing w:val="-59"/>
                                  <w:w w:val="105"/>
                                  <w:sz w:val="11"/>
                                </w:rPr>
                                <w:t>n</w:t>
                              </w:r>
                            </w:p>
                          </w:txbxContent>
                        </wps:txbx>
                        <wps:bodyPr wrap="square" lIns="0" tIns="0" rIns="0" bIns="0" rtlCol="0">
                          <a:noAutofit/>
                        </wps:bodyPr>
                      </wps:wsp>
                      <wps:wsp>
                        <wps:cNvPr id="187" name="Textbox 187"/>
                        <wps:cNvSpPr txBox="1"/>
                        <wps:spPr>
                          <a:xfrm>
                            <a:off x="2471762" y="1791646"/>
                            <a:ext cx="268605" cy="99695"/>
                          </a:xfrm>
                          <a:prstGeom prst="rect">
                            <a:avLst/>
                          </a:prstGeom>
                        </wps:spPr>
                        <wps:txbx>
                          <w:txbxContent>
                            <w:p>
                              <w:pPr>
                                <w:spacing w:line="154" w:lineRule="exact" w:before="0"/>
                                <w:ind w:left="0" w:right="0" w:firstLine="0"/>
                                <w:jc w:val="left"/>
                                <w:rPr>
                                  <w:i/>
                                  <w:sz w:val="11"/>
                                </w:rPr>
                              </w:pPr>
                              <w:r>
                                <w:rPr>
                                  <w:i/>
                                  <w:w w:val="115"/>
                                  <w:sz w:val="11"/>
                                </w:rPr>
                                <w:t>k</w:t>
                              </w:r>
                              <w:r>
                                <w:rPr>
                                  <w:rFonts w:ascii="DejaVu Sans Condensed"/>
                                  <w:w w:val="115"/>
                                  <w:sz w:val="11"/>
                                </w:rPr>
                                <w:t>=</w:t>
                              </w:r>
                              <w:r>
                                <w:rPr>
                                  <w:w w:val="115"/>
                                  <w:sz w:val="11"/>
                                </w:rPr>
                                <w:t>1</w:t>
                              </w:r>
                              <w:r>
                                <w:rPr>
                                  <w:spacing w:val="59"/>
                                  <w:w w:val="115"/>
                                  <w:sz w:val="11"/>
                                </w:rPr>
                                <w:t> </w:t>
                              </w:r>
                              <w:r>
                                <w:rPr>
                                  <w:i/>
                                  <w:spacing w:val="-7"/>
                                  <w:w w:val="115"/>
                                  <w:position w:val="4"/>
                                  <w:sz w:val="11"/>
                                </w:rPr>
                                <w:t>kj</w:t>
                              </w:r>
                            </w:p>
                          </w:txbxContent>
                        </wps:txbx>
                        <wps:bodyPr wrap="square" lIns="0" tIns="0" rIns="0" bIns="0" rtlCol="0">
                          <a:noAutofit/>
                        </wps:bodyPr>
                      </wps:wsp>
                      <wps:wsp>
                        <wps:cNvPr id="188" name="Textbox 188"/>
                        <wps:cNvSpPr txBox="1"/>
                        <wps:spPr>
                          <a:xfrm>
                            <a:off x="2611437" y="1721146"/>
                            <a:ext cx="106680" cy="122555"/>
                          </a:xfrm>
                          <a:prstGeom prst="rect">
                            <a:avLst/>
                          </a:prstGeom>
                        </wps:spPr>
                        <wps:txbx>
                          <w:txbxContent>
                            <w:p>
                              <w:pPr>
                                <w:spacing w:line="190" w:lineRule="exact" w:before="0"/>
                                <w:ind w:left="0" w:right="0" w:firstLine="0"/>
                                <w:jc w:val="left"/>
                                <w:rPr>
                                  <w:sz w:val="11"/>
                                </w:rPr>
                              </w:pPr>
                              <w:r>
                                <w:rPr>
                                  <w:i/>
                                  <w:spacing w:val="-5"/>
                                  <w:position w:val="-5"/>
                                  <w:sz w:val="18"/>
                                </w:rPr>
                                <w:t>a</w:t>
                              </w:r>
                              <w:r>
                                <w:rPr>
                                  <w:spacing w:val="-5"/>
                                  <w:sz w:val="11"/>
                                </w:rPr>
                                <w:t>2</w:t>
                              </w:r>
                            </w:p>
                          </w:txbxContent>
                        </wps:txbx>
                        <wps:bodyPr wrap="square" lIns="0" tIns="0" rIns="0" bIns="0" rtlCol="0">
                          <a:noAutofit/>
                        </wps:bodyPr>
                      </wps:wsp>
                      <wps:wsp>
                        <wps:cNvPr id="189" name="Textbox 189"/>
                        <wps:cNvSpPr txBox="1"/>
                        <wps:spPr>
                          <a:xfrm>
                            <a:off x="847446" y="1880922"/>
                            <a:ext cx="290195" cy="76835"/>
                          </a:xfrm>
                          <a:prstGeom prst="rect">
                            <a:avLst/>
                          </a:prstGeom>
                        </wps:spPr>
                        <wps:txbx>
                          <w:txbxContent>
                            <w:p>
                              <w:pPr>
                                <w:spacing w:line="117" w:lineRule="exact" w:before="0"/>
                                <w:ind w:left="0" w:right="0" w:firstLine="0"/>
                                <w:jc w:val="left"/>
                                <w:rPr>
                                  <w:sz w:val="11"/>
                                </w:rPr>
                              </w:pPr>
                              <w:r>
                                <w:rPr>
                                  <w:i/>
                                  <w:w w:val="105"/>
                                  <w:sz w:val="11"/>
                                </w:rPr>
                                <w:t>j</w:t>
                              </w:r>
                              <w:r>
                                <w:rPr>
                                  <w:rFonts w:ascii="DejaVu Sans Condensed"/>
                                  <w:w w:val="105"/>
                                  <w:sz w:val="11"/>
                                </w:rPr>
                                <w:t>=</w:t>
                              </w:r>
                              <w:r>
                                <w:rPr>
                                  <w:w w:val="105"/>
                                  <w:sz w:val="11"/>
                                </w:rPr>
                                <w:t>1</w:t>
                              </w:r>
                              <w:r>
                                <w:rPr>
                                  <w:spacing w:val="49"/>
                                  <w:w w:val="105"/>
                                  <w:sz w:val="11"/>
                                </w:rPr>
                                <w:t> </w:t>
                              </w:r>
                              <w:r>
                                <w:rPr>
                                  <w:i/>
                                  <w:spacing w:val="-5"/>
                                  <w:w w:val="105"/>
                                  <w:sz w:val="11"/>
                                </w:rPr>
                                <w:t>i</w:t>
                              </w:r>
                              <w:r>
                                <w:rPr>
                                  <w:rFonts w:ascii="DejaVu Sans Condensed"/>
                                  <w:spacing w:val="-5"/>
                                  <w:w w:val="105"/>
                                  <w:sz w:val="11"/>
                                </w:rPr>
                                <w:t>=</w:t>
                              </w:r>
                              <w:r>
                                <w:rPr>
                                  <w:spacing w:val="-5"/>
                                  <w:w w:val="105"/>
                                  <w:sz w:val="11"/>
                                </w:rPr>
                                <w:t>1</w:t>
                              </w:r>
                            </w:p>
                          </w:txbxContent>
                        </wps:txbx>
                        <wps:bodyPr wrap="square" lIns="0" tIns="0" rIns="0" bIns="0" rtlCol="0">
                          <a:noAutofit/>
                        </wps:bodyPr>
                      </wps:wsp>
                      <wps:wsp>
                        <wps:cNvPr id="190" name="Textbox 190"/>
                        <wps:cNvSpPr txBox="1"/>
                        <wps:spPr>
                          <a:xfrm>
                            <a:off x="2733835" y="1572755"/>
                            <a:ext cx="95885" cy="422909"/>
                          </a:xfrm>
                          <a:prstGeom prst="rect">
                            <a:avLst/>
                          </a:prstGeom>
                        </wps:spPr>
                        <wps:txbx>
                          <w:txbxContent>
                            <w:p>
                              <w:pPr>
                                <w:spacing w:line="173" w:lineRule="exact" w:before="0"/>
                                <w:ind w:left="0" w:right="0" w:firstLine="0"/>
                                <w:jc w:val="left"/>
                                <w:rPr>
                                  <w:rFonts w:ascii="Arimo"/>
                                  <w:sz w:val="18"/>
                                </w:rPr>
                              </w:pPr>
                              <w:r>
                                <w:rPr>
                                  <w:rFonts w:ascii="Arimo"/>
                                  <w:w w:val="261"/>
                                  <w:sz w:val="18"/>
                                </w:rPr>
                                <w:t> </w:t>
                              </w:r>
                            </w:p>
                          </w:txbxContent>
                        </wps:txbx>
                        <wps:bodyPr wrap="square" lIns="0" tIns="0" rIns="0" bIns="0" rtlCol="0">
                          <a:noAutofit/>
                        </wps:bodyPr>
                      </wps:wsp>
                    </wpg:wgp>
                  </a:graphicData>
                </a:graphic>
              </wp:anchor>
            </w:drawing>
          </mc:Choice>
          <mc:Fallback>
            <w:pict>
              <v:group style="position:absolute;margin-left:45.354pt;margin-top:22.50407pt;width:239.15pt;height:178.6pt;mso-position-horizontal-relative:page;mso-position-vertical-relative:paragraph;z-index:-15700992;mso-wrap-distance-left:0;mso-wrap-distance-right:0" id="docshapegroup163" coordorigin="907,450" coordsize="4783,3572">
                <v:rect style="position:absolute;left:907;top:450;width:4783;height:3572" id="docshape164" filled="true" fillcolor="#e5e5e5" stroked="false">
                  <v:fill type="solid"/>
                </v:rect>
                <v:rect style="position:absolute;left:1014;top:568;width:4568;height:11" id="docshape165" filled="true" fillcolor="#000000" stroked="false">
                  <v:fill type="solid"/>
                </v:rect>
                <v:shape style="position:absolute;left:1014;top:647;width:4443;height:763" type="#_x0000_t202" id="docshape166" filled="false" stroked="false">
                  <v:textbox inset="0,0,0,0">
                    <w:txbxContent>
                      <w:p>
                        <w:pPr>
                          <w:spacing w:line="160" w:lineRule="exact" w:before="0"/>
                          <w:ind w:left="0" w:right="0" w:firstLine="0"/>
                          <w:jc w:val="left"/>
                          <w:rPr>
                            <w:sz w:val="16"/>
                          </w:rPr>
                        </w:pPr>
                        <w:r>
                          <w:rPr>
                            <w:spacing w:val="-2"/>
                            <w:sz w:val="16"/>
                          </w:rPr>
                          <w:t>Algorithm</w:t>
                        </w:r>
                      </w:p>
                      <w:p>
                        <w:pPr>
                          <w:spacing w:line="235" w:lineRule="auto" w:before="17"/>
                          <w:ind w:left="0" w:right="0" w:firstLine="0"/>
                          <w:jc w:val="left"/>
                          <w:rPr>
                            <w:sz w:val="16"/>
                          </w:rPr>
                        </w:pPr>
                        <w:r>
                          <w:rPr>
                            <w:w w:val="105"/>
                            <w:sz w:val="16"/>
                          </w:rPr>
                          <w:t>For</w:t>
                        </w:r>
                        <w:r>
                          <w:rPr>
                            <w:spacing w:val="-2"/>
                            <w:w w:val="105"/>
                            <w:sz w:val="16"/>
                          </w:rPr>
                          <w:t> </w:t>
                        </w:r>
                        <w:r>
                          <w:rPr>
                            <w:i/>
                            <w:w w:val="105"/>
                            <w:sz w:val="16"/>
                          </w:rPr>
                          <w:t>n</w:t>
                        </w:r>
                        <w:r>
                          <w:rPr>
                            <w:i/>
                            <w:spacing w:val="-6"/>
                            <w:w w:val="105"/>
                            <w:sz w:val="16"/>
                          </w:rPr>
                          <w:t> </w:t>
                        </w:r>
                        <w:r>
                          <w:rPr>
                            <w:rFonts w:ascii="DejaVu Sans Condensed" w:hAnsi="DejaVu Sans Condensed"/>
                            <w:w w:val="105"/>
                            <w:sz w:val="16"/>
                          </w:rPr>
                          <w:t>×</w:t>
                        </w:r>
                        <w:r>
                          <w:rPr>
                            <w:rFonts w:ascii="DejaVu Sans Condensed" w:hAnsi="DejaVu Sans Condensed"/>
                            <w:spacing w:val="-11"/>
                            <w:w w:val="105"/>
                            <w:sz w:val="16"/>
                          </w:rPr>
                          <w:t> </w:t>
                        </w:r>
                        <w:r>
                          <w:rPr>
                            <w:i/>
                            <w:w w:val="105"/>
                            <w:sz w:val="16"/>
                          </w:rPr>
                          <w:t>n</w:t>
                        </w:r>
                        <w:r>
                          <w:rPr>
                            <w:i/>
                            <w:spacing w:val="-2"/>
                            <w:w w:val="105"/>
                            <w:sz w:val="16"/>
                          </w:rPr>
                          <w:t> </w:t>
                        </w:r>
                        <w:r>
                          <w:rPr>
                            <w:w w:val="105"/>
                            <w:sz w:val="16"/>
                          </w:rPr>
                          <w:t>judgment</w:t>
                        </w:r>
                        <w:r>
                          <w:rPr>
                            <w:spacing w:val="-3"/>
                            <w:w w:val="105"/>
                            <w:sz w:val="16"/>
                          </w:rPr>
                          <w:t> </w:t>
                        </w:r>
                        <w:r>
                          <w:rPr>
                            <w:w w:val="105"/>
                            <w:sz w:val="16"/>
                          </w:rPr>
                          <w:t>matrix</w:t>
                        </w:r>
                        <w:r>
                          <w:rPr>
                            <w:spacing w:val="-3"/>
                            <w:w w:val="105"/>
                            <w:sz w:val="16"/>
                          </w:rPr>
                          <w:t> </w:t>
                        </w:r>
                        <w:r>
                          <w:rPr>
                            <w:i/>
                            <w:w w:val="105"/>
                            <w:sz w:val="16"/>
                          </w:rPr>
                          <w:t>A </w:t>
                        </w:r>
                        <w:r>
                          <w:rPr>
                            <w:rFonts w:ascii="DejaVu Sans Condensed" w:hAnsi="DejaVu Sans Condensed"/>
                            <w:w w:val="105"/>
                            <w:sz w:val="16"/>
                          </w:rPr>
                          <w:t>=</w:t>
                        </w:r>
                        <w:r>
                          <w:rPr>
                            <w:rFonts w:ascii="DejaVu Sans Condensed" w:hAnsi="DejaVu Sans Condensed"/>
                            <w:spacing w:val="-2"/>
                            <w:w w:val="105"/>
                            <w:sz w:val="16"/>
                          </w:rPr>
                          <w:t> </w:t>
                        </w:r>
                        <w:r>
                          <w:rPr>
                            <w:rFonts w:ascii="DejaVu Sans Condensed" w:hAnsi="DejaVu Sans Condensed"/>
                            <w:w w:val="105"/>
                            <w:sz w:val="16"/>
                          </w:rPr>
                          <w:t>(</w:t>
                        </w:r>
                        <w:r>
                          <w:rPr>
                            <w:i/>
                            <w:w w:val="105"/>
                            <w:sz w:val="16"/>
                          </w:rPr>
                          <w:t>a</w:t>
                        </w:r>
                        <w:r>
                          <w:rPr>
                            <w:i/>
                            <w:w w:val="105"/>
                            <w:sz w:val="16"/>
                            <w:vertAlign w:val="subscript"/>
                          </w:rPr>
                          <w:t>ij</w:t>
                        </w:r>
                        <w:r>
                          <w:rPr>
                            <w:rFonts w:ascii="DejaVu Sans Condensed" w:hAnsi="DejaVu Sans Condensed"/>
                            <w:w w:val="105"/>
                            <w:sz w:val="16"/>
                            <w:vertAlign w:val="baseline"/>
                          </w:rPr>
                          <w:t>)</w:t>
                        </w:r>
                        <w:r>
                          <w:rPr>
                            <w:w w:val="105"/>
                            <w:sz w:val="16"/>
                            <w:vertAlign w:val="baseline"/>
                          </w:rPr>
                          <w:t>,</w:t>
                        </w:r>
                        <w:r>
                          <w:rPr>
                            <w:spacing w:val="-2"/>
                            <w:w w:val="105"/>
                            <w:sz w:val="16"/>
                            <w:vertAlign w:val="baseline"/>
                          </w:rPr>
                          <w:t> </w:t>
                        </w:r>
                        <w:r>
                          <w:rPr>
                            <w:w w:val="105"/>
                            <w:sz w:val="16"/>
                            <w:vertAlign w:val="baseline"/>
                          </w:rPr>
                          <w:t>let</w:t>
                        </w:r>
                        <w:r>
                          <w:rPr>
                            <w:spacing w:val="-2"/>
                            <w:w w:val="105"/>
                            <w:sz w:val="16"/>
                            <w:vertAlign w:val="baseline"/>
                          </w:rPr>
                          <w:t> </w:t>
                        </w:r>
                        <w:r>
                          <w:rPr>
                            <w:i/>
                            <w:w w:val="105"/>
                            <w:sz w:val="16"/>
                            <w:vertAlign w:val="baseline"/>
                          </w:rPr>
                          <w:t>k</w:t>
                        </w:r>
                        <w:r>
                          <w:rPr>
                            <w:i/>
                            <w:spacing w:val="-2"/>
                            <w:w w:val="105"/>
                            <w:sz w:val="16"/>
                            <w:vertAlign w:val="baseline"/>
                          </w:rPr>
                          <w:t> </w:t>
                        </w:r>
                        <w:r>
                          <w:rPr>
                            <w:w w:val="105"/>
                            <w:sz w:val="16"/>
                            <w:vertAlign w:val="baseline"/>
                          </w:rPr>
                          <w:t>represent</w:t>
                        </w:r>
                        <w:r>
                          <w:rPr>
                            <w:spacing w:val="-4"/>
                            <w:w w:val="105"/>
                            <w:sz w:val="16"/>
                            <w:vertAlign w:val="baseline"/>
                          </w:rPr>
                          <w:t> </w:t>
                        </w:r>
                        <w:r>
                          <w:rPr>
                            <w:w w:val="105"/>
                            <w:sz w:val="16"/>
                            <w:vertAlign w:val="baseline"/>
                          </w:rPr>
                          <w:t>the</w:t>
                        </w:r>
                        <w:r>
                          <w:rPr>
                            <w:spacing w:val="-2"/>
                            <w:w w:val="105"/>
                            <w:sz w:val="16"/>
                            <w:vertAlign w:val="baseline"/>
                          </w:rPr>
                          <w:t> </w:t>
                        </w:r>
                        <w:r>
                          <w:rPr>
                            <w:i/>
                            <w:w w:val="105"/>
                            <w:sz w:val="16"/>
                            <w:vertAlign w:val="baseline"/>
                          </w:rPr>
                          <w:t>k</w:t>
                        </w:r>
                        <w:r>
                          <w:rPr>
                            <w:i/>
                            <w:spacing w:val="-3"/>
                            <w:w w:val="105"/>
                            <w:sz w:val="16"/>
                            <w:vertAlign w:val="baseline"/>
                          </w:rPr>
                          <w:t> </w:t>
                        </w:r>
                        <w:r>
                          <w:rPr>
                            <w:w w:val="105"/>
                            <w:sz w:val="16"/>
                            <w:vertAlign w:val="baseline"/>
                          </w:rPr>
                          <w:t>times</w:t>
                        </w:r>
                        <w:r>
                          <w:rPr>
                            <w:spacing w:val="-2"/>
                            <w:w w:val="105"/>
                            <w:sz w:val="16"/>
                            <w:vertAlign w:val="baseline"/>
                          </w:rPr>
                          <w:t> </w:t>
                        </w:r>
                        <w:r>
                          <w:rPr>
                            <w:w w:val="105"/>
                            <w:sz w:val="16"/>
                            <w:vertAlign w:val="baseline"/>
                          </w:rPr>
                          <w:t>of the iteration, and </w:t>
                        </w:r>
                        <w:r>
                          <w:rPr>
                            <w:rFonts w:ascii="Verdana" w:hAnsi="Verdana"/>
                            <w:w w:val="105"/>
                            <w:sz w:val="16"/>
                            <w:vertAlign w:val="baseline"/>
                          </w:rPr>
                          <w:t>k</w:t>
                        </w:r>
                        <w:r>
                          <w:rPr>
                            <w:rFonts w:ascii="Verdana" w:hAnsi="Verdana"/>
                            <w:spacing w:val="-4"/>
                            <w:w w:val="105"/>
                            <w:sz w:val="16"/>
                            <w:vertAlign w:val="baseline"/>
                          </w:rPr>
                          <w:t> </w:t>
                        </w:r>
                        <w:r>
                          <w:rPr>
                            <w:rFonts w:ascii="DejaVu Sans Condensed" w:hAnsi="DejaVu Sans Condensed"/>
                            <w:w w:val="105"/>
                            <w:sz w:val="16"/>
                            <w:vertAlign w:val="baseline"/>
                          </w:rPr>
                          <w:t>∈ (</w:t>
                        </w:r>
                        <w:r>
                          <w:rPr>
                            <w:w w:val="105"/>
                            <w:sz w:val="16"/>
                            <w:vertAlign w:val="baseline"/>
                          </w:rPr>
                          <w:t>0</w:t>
                        </w:r>
                        <w:r>
                          <w:rPr>
                            <w:rFonts w:ascii="LM Roman 10" w:hAnsi="LM Roman 10"/>
                            <w:w w:val="105"/>
                            <w:sz w:val="16"/>
                            <w:vertAlign w:val="baseline"/>
                          </w:rPr>
                          <w:t>,</w:t>
                        </w:r>
                        <w:r>
                          <w:rPr>
                            <w:rFonts w:ascii="LM Roman 10" w:hAnsi="LM Roman 10"/>
                            <w:spacing w:val="-24"/>
                            <w:w w:val="105"/>
                            <w:sz w:val="16"/>
                            <w:vertAlign w:val="baseline"/>
                          </w:rPr>
                          <w:t> </w:t>
                        </w:r>
                        <w:r>
                          <w:rPr>
                            <w:w w:val="105"/>
                            <w:sz w:val="16"/>
                            <w:vertAlign w:val="baseline"/>
                          </w:rPr>
                          <w:t>1</w:t>
                        </w:r>
                        <w:r>
                          <w:rPr>
                            <w:rFonts w:ascii="DejaVu Sans Condensed" w:hAnsi="DejaVu Sans Condensed"/>
                            <w:w w:val="105"/>
                            <w:sz w:val="16"/>
                            <w:vertAlign w:val="baseline"/>
                          </w:rPr>
                          <w:t>)</w:t>
                        </w:r>
                        <w:r>
                          <w:rPr>
                            <w:w w:val="105"/>
                            <w:sz w:val="16"/>
                            <w:vertAlign w:val="baseline"/>
                          </w:rPr>
                          <w:t>. The following represents the approximation method:</w:t>
                        </w:r>
                      </w:p>
                    </w:txbxContent>
                  </v:textbox>
                  <w10:wrap type="none"/>
                </v:shape>
                <v:shape style="position:absolute;left:1014;top:1451;width:2878;height:219" type="#_x0000_t202" id="docshape167" filled="false" stroked="false">
                  <v:textbox inset="0,0,0,0">
                    <w:txbxContent>
                      <w:p>
                        <w:pPr>
                          <w:spacing w:before="20"/>
                          <w:ind w:left="0" w:right="0" w:firstLine="0"/>
                          <w:jc w:val="left"/>
                          <w:rPr>
                            <w:sz w:val="16"/>
                          </w:rPr>
                        </w:pPr>
                        <w:r>
                          <w:rPr>
                            <w:w w:val="105"/>
                            <w:sz w:val="16"/>
                          </w:rPr>
                          <w:t>Step</w:t>
                        </w:r>
                        <w:r>
                          <w:rPr>
                            <w:spacing w:val="20"/>
                            <w:w w:val="105"/>
                            <w:sz w:val="16"/>
                          </w:rPr>
                          <w:t> </w:t>
                        </w:r>
                        <w:r>
                          <w:rPr>
                            <w:w w:val="105"/>
                            <w:sz w:val="16"/>
                          </w:rPr>
                          <w:t>1</w:t>
                        </w:r>
                        <w:r>
                          <w:rPr>
                            <w:spacing w:val="20"/>
                            <w:w w:val="105"/>
                            <w:sz w:val="16"/>
                          </w:rPr>
                          <w:t> </w:t>
                        </w:r>
                        <w:r>
                          <w:rPr>
                            <w:w w:val="105"/>
                            <w:sz w:val="16"/>
                          </w:rPr>
                          <w:t>Let</w:t>
                        </w:r>
                        <w:r>
                          <w:rPr>
                            <w:spacing w:val="21"/>
                            <w:w w:val="105"/>
                            <w:sz w:val="16"/>
                          </w:rPr>
                          <w:t> </w:t>
                        </w:r>
                        <w:r>
                          <w:rPr>
                            <w:i/>
                            <w:w w:val="105"/>
                            <w:sz w:val="16"/>
                          </w:rPr>
                          <w:t>A</w:t>
                        </w:r>
                        <w:r>
                          <w:rPr>
                            <w:rFonts w:ascii="DejaVu Sans Condensed"/>
                            <w:w w:val="105"/>
                            <w:sz w:val="16"/>
                            <w:vertAlign w:val="superscript"/>
                          </w:rPr>
                          <w:t>(</w:t>
                        </w:r>
                        <w:r>
                          <w:rPr>
                            <w:w w:val="105"/>
                            <w:sz w:val="16"/>
                            <w:vertAlign w:val="superscript"/>
                          </w:rPr>
                          <w:t>0</w:t>
                        </w:r>
                        <w:r>
                          <w:rPr>
                            <w:rFonts w:ascii="DejaVu Sans Condensed"/>
                            <w:w w:val="105"/>
                            <w:sz w:val="16"/>
                            <w:vertAlign w:val="superscript"/>
                          </w:rPr>
                          <w:t>)</w:t>
                        </w:r>
                        <w:r>
                          <w:rPr>
                            <w:rFonts w:ascii="DejaVu Sans Condensed"/>
                            <w:spacing w:val="15"/>
                            <w:w w:val="105"/>
                            <w:sz w:val="16"/>
                            <w:vertAlign w:val="baseline"/>
                          </w:rPr>
                          <w:t> </w:t>
                        </w:r>
                        <w:r>
                          <w:rPr>
                            <w:rFonts w:ascii="DejaVu Sans Condensed"/>
                            <w:w w:val="105"/>
                            <w:sz w:val="16"/>
                            <w:vertAlign w:val="baseline"/>
                          </w:rPr>
                          <w:t>=</w:t>
                        </w:r>
                        <w:r>
                          <w:rPr>
                            <w:rFonts w:ascii="DejaVu Sans Condensed"/>
                            <w:spacing w:val="4"/>
                            <w:w w:val="105"/>
                            <w:sz w:val="16"/>
                            <w:vertAlign w:val="baseline"/>
                          </w:rPr>
                          <w:t> </w:t>
                        </w:r>
                        <w:r>
                          <w:rPr>
                            <w:rFonts w:ascii="DejaVu Sans Condensed"/>
                            <w:w w:val="105"/>
                            <w:sz w:val="16"/>
                            <w:vertAlign w:val="baseline"/>
                          </w:rPr>
                          <w:t>(</w:t>
                        </w:r>
                        <w:r>
                          <w:rPr>
                            <w:i/>
                            <w:w w:val="105"/>
                            <w:sz w:val="16"/>
                            <w:vertAlign w:val="baseline"/>
                          </w:rPr>
                          <w:t>a</w:t>
                        </w:r>
                        <w:r>
                          <w:rPr>
                            <w:rFonts w:ascii="DejaVu Sans Condensed"/>
                            <w:w w:val="105"/>
                            <w:sz w:val="16"/>
                            <w:vertAlign w:val="superscript"/>
                          </w:rPr>
                          <w:t>(</w:t>
                        </w:r>
                        <w:r>
                          <w:rPr>
                            <w:w w:val="105"/>
                            <w:sz w:val="16"/>
                            <w:vertAlign w:val="superscript"/>
                          </w:rPr>
                          <w:t>0</w:t>
                        </w:r>
                        <w:r>
                          <w:rPr>
                            <w:rFonts w:ascii="DejaVu Sans Condensed"/>
                            <w:w w:val="105"/>
                            <w:sz w:val="16"/>
                            <w:vertAlign w:val="superscript"/>
                          </w:rPr>
                          <w:t>)</w:t>
                        </w:r>
                        <w:r>
                          <w:rPr>
                            <w:rFonts w:ascii="DejaVu Sans Condensed"/>
                            <w:w w:val="105"/>
                            <w:sz w:val="16"/>
                            <w:vertAlign w:val="baseline"/>
                          </w:rPr>
                          <w:t>)=</w:t>
                        </w:r>
                        <w:r>
                          <w:rPr>
                            <w:rFonts w:ascii="DejaVu Sans Condensed"/>
                            <w:spacing w:val="5"/>
                            <w:w w:val="105"/>
                            <w:sz w:val="16"/>
                            <w:vertAlign w:val="baseline"/>
                          </w:rPr>
                          <w:t> </w:t>
                        </w:r>
                        <w:r>
                          <w:rPr>
                            <w:rFonts w:ascii="DejaVu Sans Condensed"/>
                            <w:w w:val="105"/>
                            <w:sz w:val="16"/>
                            <w:vertAlign w:val="baseline"/>
                          </w:rPr>
                          <w:t>(</w:t>
                        </w:r>
                        <w:r>
                          <w:rPr>
                            <w:i/>
                            <w:w w:val="105"/>
                            <w:sz w:val="16"/>
                            <w:vertAlign w:val="baseline"/>
                          </w:rPr>
                          <w:t>a</w:t>
                        </w:r>
                        <w:r>
                          <w:rPr>
                            <w:i/>
                            <w:w w:val="105"/>
                            <w:sz w:val="16"/>
                            <w:vertAlign w:val="subscript"/>
                          </w:rPr>
                          <w:t>ij</w:t>
                        </w:r>
                        <w:r>
                          <w:rPr>
                            <w:rFonts w:ascii="DejaVu Sans Condensed"/>
                            <w:w w:val="105"/>
                            <w:sz w:val="16"/>
                            <w:vertAlign w:val="baseline"/>
                          </w:rPr>
                          <w:t>)</w:t>
                        </w:r>
                        <w:r>
                          <w:rPr>
                            <w:rFonts w:ascii="DejaVu Sans Condensed"/>
                            <w:spacing w:val="15"/>
                            <w:w w:val="105"/>
                            <w:sz w:val="16"/>
                            <w:vertAlign w:val="baseline"/>
                          </w:rPr>
                          <w:t> </w:t>
                        </w:r>
                        <w:r>
                          <w:rPr>
                            <w:w w:val="105"/>
                            <w:sz w:val="16"/>
                            <w:vertAlign w:val="baseline"/>
                          </w:rPr>
                          <w:t>and</w:t>
                        </w:r>
                        <w:r>
                          <w:rPr>
                            <w:spacing w:val="20"/>
                            <w:w w:val="105"/>
                            <w:sz w:val="16"/>
                            <w:vertAlign w:val="baseline"/>
                          </w:rPr>
                          <w:t> </w:t>
                        </w:r>
                        <w:r>
                          <w:rPr>
                            <w:i/>
                            <w:w w:val="105"/>
                            <w:sz w:val="16"/>
                            <w:vertAlign w:val="baseline"/>
                          </w:rPr>
                          <w:t>k</w:t>
                        </w:r>
                        <w:r>
                          <w:rPr>
                            <w:i/>
                            <w:spacing w:val="10"/>
                            <w:w w:val="105"/>
                            <w:sz w:val="16"/>
                            <w:vertAlign w:val="baseline"/>
                          </w:rPr>
                          <w:t> </w:t>
                        </w:r>
                        <w:r>
                          <w:rPr>
                            <w:rFonts w:ascii="DejaVu Sans Condensed"/>
                            <w:w w:val="105"/>
                            <w:sz w:val="16"/>
                            <w:vertAlign w:val="baseline"/>
                          </w:rPr>
                          <w:t>=</w:t>
                        </w:r>
                        <w:r>
                          <w:rPr>
                            <w:rFonts w:ascii="DejaVu Sans Condensed"/>
                            <w:spacing w:val="5"/>
                            <w:w w:val="105"/>
                            <w:sz w:val="16"/>
                            <w:vertAlign w:val="baseline"/>
                          </w:rPr>
                          <w:t> </w:t>
                        </w:r>
                        <w:r>
                          <w:rPr>
                            <w:spacing w:val="-5"/>
                            <w:w w:val="105"/>
                            <w:sz w:val="16"/>
                            <w:vertAlign w:val="baseline"/>
                          </w:rPr>
                          <w:t>0;</w:t>
                        </w:r>
                      </w:p>
                    </w:txbxContent>
                  </v:textbox>
                  <w10:wrap type="none"/>
                </v:shape>
                <v:shape style="position:absolute;left:1014;top:1576;width:4348;height:504" type="#_x0000_t202" id="docshape168" filled="false" stroked="false">
                  <v:textbox inset="0,0,0,0">
                    <w:txbxContent>
                      <w:p>
                        <w:pPr>
                          <w:spacing w:line="111" w:lineRule="exact" w:before="0"/>
                          <w:ind w:left="1382" w:right="0" w:firstLine="0"/>
                          <w:jc w:val="left"/>
                          <w:rPr>
                            <w:i/>
                            <w:sz w:val="11"/>
                          </w:rPr>
                        </w:pPr>
                        <w:r>
                          <w:rPr>
                            <w:i/>
                            <w:spacing w:val="-5"/>
                            <w:sz w:val="11"/>
                          </w:rPr>
                          <w:t>ij</w:t>
                        </w:r>
                      </w:p>
                      <w:p>
                        <w:pPr>
                          <w:spacing w:line="256" w:lineRule="auto" w:before="0"/>
                          <w:ind w:left="0" w:right="0" w:firstLine="0"/>
                          <w:jc w:val="left"/>
                          <w:rPr>
                            <w:sz w:val="16"/>
                          </w:rPr>
                        </w:pPr>
                        <w:r>
                          <w:rPr>
                            <w:w w:val="105"/>
                            <w:sz w:val="16"/>
                          </w:rPr>
                          <w:t>Step 2 Calculate the optimal objective function value C</w:t>
                        </w:r>
                        <w:r>
                          <w:rPr>
                            <w:rFonts w:ascii="DejaVu Sans Condensed"/>
                            <w:w w:val="105"/>
                            <w:sz w:val="16"/>
                            <w:vertAlign w:val="superscript"/>
                          </w:rPr>
                          <w:t>*</w:t>
                        </w:r>
                        <w:r>
                          <w:rPr>
                            <w:rFonts w:ascii="DejaVu Sans Condensed"/>
                            <w:w w:val="105"/>
                            <w:sz w:val="16"/>
                            <w:vertAlign w:val="baseline"/>
                          </w:rPr>
                          <w:t> </w:t>
                        </w:r>
                        <w:r>
                          <w:rPr>
                            <w:w w:val="105"/>
                            <w:sz w:val="16"/>
                            <w:vertAlign w:val="baseline"/>
                          </w:rPr>
                          <w:t>(from </w:t>
                        </w:r>
                        <w:hyperlink w:history="true" w:anchor="_bookmark8">
                          <w:r>
                            <w:rPr>
                              <w:color w:val="007FAD"/>
                              <w:w w:val="105"/>
                              <w:sz w:val="16"/>
                              <w:vertAlign w:val="baseline"/>
                            </w:rPr>
                            <w:t>Theorem 2</w:t>
                          </w:r>
                        </w:hyperlink>
                        <w:r>
                          <w:rPr>
                            <w:w w:val="105"/>
                            <w:sz w:val="16"/>
                            <w:vertAlign w:val="baseline"/>
                          </w:rPr>
                          <w:t>)</w:t>
                        </w:r>
                      </w:p>
                    </w:txbxContent>
                  </v:textbox>
                  <w10:wrap type="none"/>
                </v:shape>
                <v:shape style="position:absolute;left:2201;top:2413;width:120;height:666" type="#_x0000_t202" id="docshape169" filled="false" stroked="false">
                  <v:textbox inset="0,0,0,0">
                    <w:txbxContent>
                      <w:p>
                        <w:pPr>
                          <w:spacing w:line="173" w:lineRule="exact" w:before="0"/>
                          <w:ind w:left="0" w:right="0" w:firstLine="0"/>
                          <w:jc w:val="left"/>
                          <w:rPr>
                            <w:rFonts w:ascii="Arimo"/>
                            <w:sz w:val="18"/>
                          </w:rPr>
                        </w:pPr>
                        <w:r>
                          <w:rPr>
                            <w:rFonts w:ascii="Arimo"/>
                            <w:spacing w:val="-168"/>
                            <w:w w:val="215"/>
                            <w:sz w:val="18"/>
                          </w:rPr>
                          <w:t>X</w:t>
                        </w:r>
                      </w:p>
                    </w:txbxContent>
                  </v:textbox>
                  <w10:wrap type="none"/>
                </v:shape>
                <v:shape style="position:absolute;left:2301;top:2420;width:79;height:117" type="#_x0000_t202" id="docshape170" filled="false" stroked="false">
                  <v:textbox inset="0,0,0,0">
                    <w:txbxContent>
                      <w:p>
                        <w:pPr>
                          <w:spacing w:line="115" w:lineRule="exact" w:before="0"/>
                          <w:ind w:left="0" w:right="0" w:firstLine="0"/>
                          <w:jc w:val="left"/>
                          <w:rPr>
                            <w:i/>
                            <w:sz w:val="11"/>
                          </w:rPr>
                        </w:pPr>
                        <w:r>
                          <w:rPr>
                            <w:i/>
                            <w:spacing w:val="-10"/>
                            <w:w w:val="105"/>
                            <w:sz w:val="11"/>
                          </w:rPr>
                          <w:t>n</w:t>
                        </w:r>
                      </w:p>
                    </w:txbxContent>
                  </v:textbox>
                  <w10:wrap type="none"/>
                </v:shape>
                <v:shape style="position:absolute;left:1014;top:2577;width:1626;height:192" type="#_x0000_t202" id="docshape171" filled="false" stroked="false">
                  <v:textbox inset="0,0,0,0">
                    <w:txbxContent>
                      <w:p>
                        <w:pPr>
                          <w:tabs>
                            <w:tab w:pos="1444" w:val="left" w:leader="none"/>
                          </w:tabs>
                          <w:spacing w:line="183" w:lineRule="exact" w:before="0"/>
                          <w:ind w:left="0" w:right="0" w:firstLine="0"/>
                          <w:jc w:val="left"/>
                          <w:rPr>
                            <w:i/>
                            <w:sz w:val="18"/>
                          </w:rPr>
                        </w:pPr>
                        <w:r>
                          <w:rPr>
                            <w:i/>
                            <w:w w:val="105"/>
                            <w:sz w:val="18"/>
                          </w:rPr>
                          <w:t>Maximize</w:t>
                        </w:r>
                        <w:r>
                          <w:rPr>
                            <w:i/>
                            <w:spacing w:val="28"/>
                            <w:w w:val="105"/>
                            <w:sz w:val="18"/>
                          </w:rPr>
                          <w:t> </w:t>
                        </w:r>
                        <w:r>
                          <w:rPr>
                            <w:i/>
                            <w:w w:val="105"/>
                            <w:sz w:val="18"/>
                          </w:rPr>
                          <w:t>C</w:t>
                        </w:r>
                        <w:r>
                          <w:rPr>
                            <w:i/>
                            <w:spacing w:val="13"/>
                            <w:w w:val="105"/>
                            <w:sz w:val="18"/>
                          </w:rPr>
                          <w:t> </w:t>
                        </w:r>
                        <w:r>
                          <w:rPr>
                            <w:rFonts w:ascii="DejaVu Sans Condensed"/>
                            <w:spacing w:val="-10"/>
                            <w:w w:val="105"/>
                            <w:sz w:val="18"/>
                          </w:rPr>
                          <w:t>=</w:t>
                        </w:r>
                        <w:r>
                          <w:rPr>
                            <w:rFonts w:ascii="DejaVu Sans Condensed"/>
                            <w:sz w:val="18"/>
                          </w:rPr>
                          <w:tab/>
                        </w:r>
                        <w:r>
                          <w:rPr>
                            <w:i/>
                            <w:spacing w:val="-7"/>
                            <w:w w:val="105"/>
                            <w:sz w:val="18"/>
                          </w:rPr>
                          <w:t>C</w:t>
                        </w:r>
                        <w:r>
                          <w:rPr>
                            <w:i/>
                            <w:spacing w:val="-7"/>
                            <w:w w:val="105"/>
                            <w:sz w:val="18"/>
                            <w:vertAlign w:val="subscript"/>
                          </w:rPr>
                          <w:t>j</w:t>
                        </w:r>
                      </w:p>
                    </w:txbxContent>
                  </v:textbox>
                  <w10:wrap type="none"/>
                </v:shape>
                <v:shape style="position:absolute;left:2241;top:2815;width:200;height:121" type="#_x0000_t202" id="docshape172" filled="false" stroked="false">
                  <v:textbox inset="0,0,0,0">
                    <w:txbxContent>
                      <w:p>
                        <w:pPr>
                          <w:spacing w:line="117" w:lineRule="exact" w:before="0"/>
                          <w:ind w:left="0" w:right="0" w:firstLine="0"/>
                          <w:jc w:val="left"/>
                          <w:rPr>
                            <w:sz w:val="11"/>
                          </w:rPr>
                        </w:pPr>
                        <w:r>
                          <w:rPr>
                            <w:i/>
                            <w:spacing w:val="-5"/>
                            <w:w w:val="105"/>
                            <w:sz w:val="11"/>
                          </w:rPr>
                          <w:t>j</w:t>
                        </w:r>
                        <w:r>
                          <w:rPr>
                            <w:rFonts w:ascii="DejaVu Sans Condensed"/>
                            <w:spacing w:val="-5"/>
                            <w:w w:val="105"/>
                            <w:sz w:val="11"/>
                          </w:rPr>
                          <w:t>=</w:t>
                        </w:r>
                        <w:r>
                          <w:rPr>
                            <w:spacing w:val="-5"/>
                            <w:w w:val="105"/>
                            <w:sz w:val="11"/>
                          </w:rPr>
                          <w:t>1</w:t>
                        </w:r>
                      </w:p>
                    </w:txbxContent>
                  </v:textbox>
                  <w10:wrap type="none"/>
                </v:shape>
                <v:shape style="position:absolute;left:2014;top:3179;width:159;height:180" type="#_x0000_t202" id="docshape173" filled="false" stroked="false">
                  <v:textbox inset="0,0,0,0">
                    <w:txbxContent>
                      <w:p>
                        <w:pPr>
                          <w:spacing w:line="177" w:lineRule="exact" w:before="0"/>
                          <w:ind w:left="0" w:right="0" w:firstLine="0"/>
                          <w:jc w:val="left"/>
                          <w:rPr>
                            <w:rFonts w:ascii="DejaVu Sans Condensed"/>
                            <w:sz w:val="18"/>
                          </w:rPr>
                        </w:pPr>
                        <w:r>
                          <w:rPr>
                            <w:rFonts w:ascii="DejaVu Sans Condensed"/>
                            <w:spacing w:val="-10"/>
                            <w:sz w:val="18"/>
                          </w:rPr>
                          <w:t>=</w:t>
                        </w:r>
                      </w:p>
                    </w:txbxContent>
                  </v:textbox>
                  <w10:wrap type="none"/>
                </v:shape>
                <v:shape style="position:absolute;left:2201;top:3009;width:378;height:666" type="#_x0000_t202" id="docshape174" filled="false" stroked="false">
                  <v:textbox inset="0,0,0,0">
                    <w:txbxContent>
                      <w:p>
                        <w:pPr>
                          <w:spacing w:line="173" w:lineRule="exact" w:before="0"/>
                          <w:ind w:left="0" w:right="0" w:firstLine="0"/>
                          <w:jc w:val="left"/>
                          <w:rPr>
                            <w:rFonts w:ascii="Arimo"/>
                            <w:sz w:val="18"/>
                          </w:rPr>
                        </w:pPr>
                        <w:r>
                          <w:rPr>
                            <w:rFonts w:ascii="Arimo"/>
                            <w:spacing w:val="-6"/>
                            <w:w w:val="215"/>
                            <w:sz w:val="18"/>
                          </w:rPr>
                          <w:t>X</w:t>
                        </w:r>
                        <w:r>
                          <w:rPr>
                            <w:rFonts w:ascii="Arimo"/>
                            <w:spacing w:val="-163"/>
                            <w:w w:val="215"/>
                            <w:sz w:val="18"/>
                          </w:rPr>
                          <w:t>X</w:t>
                        </w:r>
                      </w:p>
                    </w:txbxContent>
                  </v:textbox>
                  <w10:wrap type="none"/>
                </v:shape>
                <v:shape style="position:absolute;left:2301;top:3016;width:336;height:117" type="#_x0000_t202" id="docshape175" filled="false" stroked="false">
                  <v:textbox inset="0,0,0,0">
                    <w:txbxContent>
                      <w:p>
                        <w:pPr>
                          <w:spacing w:line="115" w:lineRule="exact" w:before="0"/>
                          <w:ind w:left="0" w:right="0" w:firstLine="0"/>
                          <w:jc w:val="left"/>
                          <w:rPr>
                            <w:i/>
                            <w:sz w:val="11"/>
                          </w:rPr>
                        </w:pPr>
                        <w:r>
                          <w:rPr>
                            <w:i/>
                            <w:w w:val="105"/>
                            <w:sz w:val="11"/>
                          </w:rPr>
                          <w:t>n</w:t>
                        </w:r>
                        <w:r>
                          <w:rPr>
                            <w:i/>
                            <w:spacing w:val="70"/>
                            <w:w w:val="105"/>
                            <w:sz w:val="11"/>
                          </w:rPr>
                          <w:t>  </w:t>
                        </w:r>
                        <w:r>
                          <w:rPr>
                            <w:i/>
                            <w:spacing w:val="-10"/>
                            <w:w w:val="105"/>
                            <w:sz w:val="11"/>
                          </w:rPr>
                          <w:t>n</w:t>
                        </w:r>
                      </w:p>
                    </w:txbxContent>
                  </v:textbox>
                  <w10:wrap type="none"/>
                </v:shape>
                <v:shape style="position:absolute;left:2716;top:3170;width:492;height:198" type="#_x0000_t202" id="docshape176" filled="false" stroked="false">
                  <v:textbox inset="0,0,0,0">
                    <w:txbxContent>
                      <w:p>
                        <w:pPr>
                          <w:spacing w:line="186" w:lineRule="exact" w:before="0"/>
                          <w:ind w:left="0" w:right="0" w:firstLine="0"/>
                          <w:jc w:val="left"/>
                          <w:rPr>
                            <w:rFonts w:ascii="DejaVu Sans Condensed"/>
                            <w:sz w:val="18"/>
                          </w:rPr>
                        </w:pPr>
                        <w:r>
                          <w:rPr>
                            <w:rFonts w:ascii="DejaVu Sans Condensed"/>
                            <w:spacing w:val="-2"/>
                            <w:w w:val="105"/>
                            <w:sz w:val="18"/>
                          </w:rPr>
                          <w:t>(</w:t>
                        </w:r>
                        <w:r>
                          <w:rPr>
                            <w:rFonts w:ascii="Verdana"/>
                            <w:spacing w:val="-2"/>
                            <w:w w:val="105"/>
                            <w:sz w:val="18"/>
                          </w:rPr>
                          <w:t>x</w:t>
                        </w:r>
                        <w:r>
                          <w:rPr>
                            <w:i/>
                            <w:spacing w:val="-2"/>
                            <w:w w:val="105"/>
                            <w:sz w:val="18"/>
                            <w:vertAlign w:val="subscript"/>
                          </w:rPr>
                          <w:t>i</w:t>
                        </w:r>
                        <w:r>
                          <w:rPr>
                            <w:i/>
                            <w:spacing w:val="-2"/>
                            <w:w w:val="105"/>
                            <w:sz w:val="18"/>
                            <w:vertAlign w:val="baseline"/>
                          </w:rPr>
                          <w:t>a</w:t>
                        </w:r>
                        <w:r>
                          <w:rPr>
                            <w:i/>
                            <w:spacing w:val="-2"/>
                            <w:w w:val="105"/>
                            <w:sz w:val="18"/>
                            <w:vertAlign w:val="subscript"/>
                          </w:rPr>
                          <w:t>ij</w:t>
                        </w:r>
                        <w:r>
                          <w:rPr>
                            <w:rFonts w:ascii="DejaVu Sans Condensed"/>
                            <w:spacing w:val="-2"/>
                            <w:w w:val="105"/>
                            <w:sz w:val="18"/>
                            <w:vertAlign w:val="baseline"/>
                          </w:rPr>
                          <w:t>)</w:t>
                        </w:r>
                      </w:p>
                    </w:txbxContent>
                  </v:textbox>
                  <w10:wrap type="none"/>
                </v:shape>
                <v:shape style="position:absolute;left:3188;top:2926;width:338;height:666" type="#_x0000_t202" id="docshape177" filled="false" stroked="false">
                  <v:textbox inset="0,0,0,0">
                    <w:txbxContent>
                      <w:p>
                        <w:pPr>
                          <w:spacing w:line="173" w:lineRule="exact" w:before="0"/>
                          <w:ind w:left="0" w:right="0" w:firstLine="0"/>
                          <w:jc w:val="left"/>
                          <w:rPr>
                            <w:rFonts w:ascii="Arimo"/>
                            <w:sz w:val="18"/>
                          </w:rPr>
                        </w:pPr>
                        <w:r>
                          <w:rPr>
                            <w:rFonts w:ascii="Arimo"/>
                            <w:spacing w:val="-10"/>
                            <w:w w:val="375"/>
                            <w:sz w:val="18"/>
                          </w:rPr>
                          <w:t>, </w:t>
                        </w:r>
                      </w:p>
                    </w:txbxContent>
                  </v:textbox>
                  <w10:wrap type="none"/>
                </v:shape>
                <v:shape style="position:absolute;left:3505;top:2964;width:1057;height:666" type="#_x0000_t202" id="docshape178" filled="false" stroked="false">
                  <v:textbox inset="0,0,0,0">
                    <w:txbxContent>
                      <w:p>
                        <w:pPr>
                          <w:spacing w:line="173" w:lineRule="exact" w:before="0"/>
                          <w:ind w:left="0" w:right="0" w:firstLine="0"/>
                          <w:jc w:val="left"/>
                          <w:rPr>
                            <w:rFonts w:ascii="Arimo" w:hAnsi="Arimo"/>
                            <w:sz w:val="18"/>
                          </w:rPr>
                        </w:pPr>
                        <w:r>
                          <w:rPr>
                            <w:rFonts w:ascii="Arimo" w:hAnsi="Arimo"/>
                            <w:spacing w:val="-4"/>
                            <w:w w:val="176"/>
                            <w:sz w:val="18"/>
                          </w:rPr>
                          <w:t>q</w:t>
                        </w:r>
                        <w:r>
                          <w:rPr>
                            <w:rFonts w:ascii="Arimo" w:hAnsi="Arimo"/>
                            <w:spacing w:val="-3"/>
                            <w:w w:val="24"/>
                            <w:sz w:val="18"/>
                          </w:rPr>
                          <w:t>ﬃﬃﬃﬃﬃﬃﬃﬃﬃﬃﬃﬃﬃﬃﬃﬃ</w:t>
                        </w:r>
                        <w:r>
                          <w:rPr>
                            <w:rFonts w:ascii="Arimo" w:hAnsi="Arimo"/>
                            <w:spacing w:val="3"/>
                            <w:w w:val="24"/>
                            <w:sz w:val="18"/>
                          </w:rPr>
                          <w:t>ﬃ</w:t>
                        </w:r>
                        <w:r>
                          <w:rPr>
                            <w:rFonts w:ascii="Arimo" w:hAnsi="Arimo"/>
                            <w:spacing w:val="-3"/>
                            <w:w w:val="24"/>
                            <w:sz w:val="18"/>
                          </w:rPr>
                          <w:t>ﬃ</w:t>
                        </w:r>
                        <w:r>
                          <w:rPr>
                            <w:rFonts w:ascii="Arimo" w:hAnsi="Arimo"/>
                            <w:spacing w:val="-3"/>
                            <w:w w:val="176"/>
                            <w:sz w:val="18"/>
                          </w:rPr>
                          <w:t>q</w:t>
                        </w:r>
                      </w:p>
                    </w:txbxContent>
                  </v:textbox>
                  <w10:wrap type="none"/>
                </v:shape>
                <v:shape style="position:absolute;left:3942;top:3096;width:24;height:117" type="#_x0000_t202" id="docshape179" filled="false" stroked="false">
                  <v:textbox inset="0,0,0,0">
                    <w:txbxContent>
                      <w:p>
                        <w:pPr>
                          <w:spacing w:line="115" w:lineRule="exact" w:before="0"/>
                          <w:ind w:left="0" w:right="0" w:firstLine="0"/>
                          <w:jc w:val="left"/>
                          <w:rPr>
                            <w:i/>
                            <w:sz w:val="11"/>
                          </w:rPr>
                        </w:pPr>
                        <w:r>
                          <w:rPr>
                            <w:i/>
                            <w:spacing w:val="-59"/>
                            <w:w w:val="105"/>
                            <w:sz w:val="11"/>
                          </w:rPr>
                          <w:t>n</w:t>
                        </w:r>
                      </w:p>
                    </w:txbxContent>
                  </v:textbox>
                  <w10:wrap type="none"/>
                </v:shape>
                <v:shape style="position:absolute;left:3942;top:3271;width:432;height:157" type="#_x0000_t202" id="docshape180" filled="false" stroked="false">
                  <v:textbox inset="0,0,0,0">
                    <w:txbxContent>
                      <w:p>
                        <w:pPr>
                          <w:spacing w:line="154" w:lineRule="exact" w:before="0"/>
                          <w:ind w:left="0" w:right="0" w:firstLine="0"/>
                          <w:jc w:val="left"/>
                          <w:rPr>
                            <w:i/>
                            <w:sz w:val="11"/>
                          </w:rPr>
                        </w:pPr>
                        <w:r>
                          <w:rPr>
                            <w:i/>
                            <w:w w:val="120"/>
                            <w:sz w:val="11"/>
                          </w:rPr>
                          <w:t>k</w:t>
                        </w:r>
                        <w:r>
                          <w:rPr>
                            <w:rFonts w:ascii="DejaVu Sans Condensed"/>
                            <w:w w:val="120"/>
                            <w:sz w:val="11"/>
                          </w:rPr>
                          <w:t>=</w:t>
                        </w:r>
                        <w:r>
                          <w:rPr>
                            <w:w w:val="120"/>
                            <w:sz w:val="11"/>
                          </w:rPr>
                          <w:t>1</w:t>
                        </w:r>
                        <w:r>
                          <w:rPr>
                            <w:spacing w:val="28"/>
                            <w:w w:val="120"/>
                            <w:sz w:val="11"/>
                          </w:rPr>
                          <w:t>  </w:t>
                        </w:r>
                        <w:r>
                          <w:rPr>
                            <w:i/>
                            <w:spacing w:val="-10"/>
                            <w:w w:val="120"/>
                            <w:position w:val="4"/>
                            <w:sz w:val="11"/>
                          </w:rPr>
                          <w:t>k</w:t>
                        </w:r>
                      </w:p>
                    </w:txbxContent>
                  </v:textbox>
                  <w10:wrap type="none"/>
                </v:shape>
                <v:shape style="position:absolute;left:4162;top:3160;width:208;height:208" type="#_x0000_t202" id="docshape181" filled="false" stroked="false">
                  <v:textbox inset="0,0,0,0">
                    <w:txbxContent>
                      <w:p>
                        <w:pPr>
                          <w:spacing w:line="189" w:lineRule="exact" w:before="0"/>
                          <w:ind w:left="0" w:right="0" w:firstLine="0"/>
                          <w:jc w:val="left"/>
                          <w:rPr>
                            <w:sz w:val="11"/>
                          </w:rPr>
                        </w:pPr>
                        <w:r>
                          <w:rPr>
                            <w:rFonts w:ascii="Verdana"/>
                            <w:spacing w:val="-5"/>
                            <w:w w:val="115"/>
                            <w:position w:val="-5"/>
                            <w:sz w:val="18"/>
                          </w:rPr>
                          <w:t>x</w:t>
                        </w:r>
                        <w:r>
                          <w:rPr>
                            <w:spacing w:val="-5"/>
                            <w:w w:val="115"/>
                            <w:sz w:val="11"/>
                          </w:rPr>
                          <w:t>2</w:t>
                        </w:r>
                      </w:p>
                    </w:txbxContent>
                  </v:textbox>
                  <w10:wrap type="none"/>
                </v:shape>
                <v:shape style="position:absolute;left:4542;top:2964;width:692;height:666" type="#_x0000_t202" id="docshape182" filled="false" stroked="false">
                  <v:textbox inset="0,0,0,0">
                    <w:txbxContent>
                      <w:p>
                        <w:pPr>
                          <w:spacing w:line="173" w:lineRule="exact" w:before="0"/>
                          <w:ind w:left="0" w:right="0" w:firstLine="0"/>
                          <w:jc w:val="left"/>
                          <w:rPr>
                            <w:rFonts w:ascii="Arimo" w:hAnsi="Arimo"/>
                            <w:sz w:val="18"/>
                          </w:rPr>
                        </w:pPr>
                        <w:r>
                          <w:rPr>
                            <w:rFonts w:ascii="Arimo" w:hAnsi="Arimo"/>
                            <w:spacing w:val="-2"/>
                            <w:w w:val="25"/>
                            <w:sz w:val="18"/>
                          </w:rPr>
                          <w:t>ﬃﬃﬃﬃﬃﬃﬃﬃﬃﬃﬃﬃﬃﬃﬃﬃﬃﬃ</w:t>
                        </w:r>
                      </w:p>
                    </w:txbxContent>
                  </v:textbox>
                  <w10:wrap type="none"/>
                </v:shape>
                <v:shape style="position:absolute;left:4799;top:3096;width:24;height:117" type="#_x0000_t202" id="docshape183" filled="false" stroked="false">
                  <v:textbox inset="0,0,0,0">
                    <w:txbxContent>
                      <w:p>
                        <w:pPr>
                          <w:spacing w:line="115" w:lineRule="exact" w:before="0"/>
                          <w:ind w:left="0" w:right="0" w:firstLine="0"/>
                          <w:jc w:val="left"/>
                          <w:rPr>
                            <w:i/>
                            <w:sz w:val="11"/>
                          </w:rPr>
                        </w:pPr>
                        <w:r>
                          <w:rPr>
                            <w:i/>
                            <w:spacing w:val="-59"/>
                            <w:w w:val="105"/>
                            <w:sz w:val="11"/>
                          </w:rPr>
                          <w:t>n</w:t>
                        </w:r>
                      </w:p>
                    </w:txbxContent>
                  </v:textbox>
                  <w10:wrap type="none"/>
                </v:shape>
                <v:shape style="position:absolute;left:4799;top:3271;width:423;height:157" type="#_x0000_t202" id="docshape184" filled="false" stroked="false">
                  <v:textbox inset="0,0,0,0">
                    <w:txbxContent>
                      <w:p>
                        <w:pPr>
                          <w:spacing w:line="154" w:lineRule="exact" w:before="0"/>
                          <w:ind w:left="0" w:right="0" w:firstLine="0"/>
                          <w:jc w:val="left"/>
                          <w:rPr>
                            <w:i/>
                            <w:sz w:val="11"/>
                          </w:rPr>
                        </w:pPr>
                        <w:r>
                          <w:rPr>
                            <w:i/>
                            <w:w w:val="115"/>
                            <w:sz w:val="11"/>
                          </w:rPr>
                          <w:t>k</w:t>
                        </w:r>
                        <w:r>
                          <w:rPr>
                            <w:rFonts w:ascii="DejaVu Sans Condensed"/>
                            <w:w w:val="115"/>
                            <w:sz w:val="11"/>
                          </w:rPr>
                          <w:t>=</w:t>
                        </w:r>
                        <w:r>
                          <w:rPr>
                            <w:w w:val="115"/>
                            <w:sz w:val="11"/>
                          </w:rPr>
                          <w:t>1</w:t>
                        </w:r>
                        <w:r>
                          <w:rPr>
                            <w:spacing w:val="59"/>
                            <w:w w:val="115"/>
                            <w:sz w:val="11"/>
                          </w:rPr>
                          <w:t> </w:t>
                        </w:r>
                        <w:r>
                          <w:rPr>
                            <w:i/>
                            <w:spacing w:val="-7"/>
                            <w:w w:val="115"/>
                            <w:position w:val="4"/>
                            <w:sz w:val="11"/>
                          </w:rPr>
                          <w:t>kj</w:t>
                        </w:r>
                      </w:p>
                    </w:txbxContent>
                  </v:textbox>
                  <w10:wrap type="none"/>
                </v:shape>
                <v:shape style="position:absolute;left:5019;top:3160;width:168;height:193" type="#_x0000_t202" id="docshape185" filled="false" stroked="false">
                  <v:textbox inset="0,0,0,0">
                    <w:txbxContent>
                      <w:p>
                        <w:pPr>
                          <w:spacing w:line="190" w:lineRule="exact" w:before="0"/>
                          <w:ind w:left="0" w:right="0" w:firstLine="0"/>
                          <w:jc w:val="left"/>
                          <w:rPr>
                            <w:sz w:val="11"/>
                          </w:rPr>
                        </w:pPr>
                        <w:r>
                          <w:rPr>
                            <w:i/>
                            <w:spacing w:val="-5"/>
                            <w:position w:val="-5"/>
                            <w:sz w:val="18"/>
                          </w:rPr>
                          <w:t>a</w:t>
                        </w:r>
                        <w:r>
                          <w:rPr>
                            <w:spacing w:val="-5"/>
                            <w:sz w:val="11"/>
                          </w:rPr>
                          <w:t>2</w:t>
                        </w:r>
                      </w:p>
                    </w:txbxContent>
                  </v:textbox>
                  <w10:wrap type="none"/>
                </v:shape>
                <v:shape style="position:absolute;left:2241;top:3412;width:457;height:121" type="#_x0000_t202" id="docshape186" filled="false" stroked="false">
                  <v:textbox inset="0,0,0,0">
                    <w:txbxContent>
                      <w:p>
                        <w:pPr>
                          <w:spacing w:line="117" w:lineRule="exact" w:before="0"/>
                          <w:ind w:left="0" w:right="0" w:firstLine="0"/>
                          <w:jc w:val="left"/>
                          <w:rPr>
                            <w:sz w:val="11"/>
                          </w:rPr>
                        </w:pPr>
                        <w:r>
                          <w:rPr>
                            <w:i/>
                            <w:w w:val="105"/>
                            <w:sz w:val="11"/>
                          </w:rPr>
                          <w:t>j</w:t>
                        </w:r>
                        <w:r>
                          <w:rPr>
                            <w:rFonts w:ascii="DejaVu Sans Condensed"/>
                            <w:w w:val="105"/>
                            <w:sz w:val="11"/>
                          </w:rPr>
                          <w:t>=</w:t>
                        </w:r>
                        <w:r>
                          <w:rPr>
                            <w:w w:val="105"/>
                            <w:sz w:val="11"/>
                          </w:rPr>
                          <w:t>1</w:t>
                        </w:r>
                        <w:r>
                          <w:rPr>
                            <w:spacing w:val="49"/>
                            <w:w w:val="105"/>
                            <w:sz w:val="11"/>
                          </w:rPr>
                          <w:t> </w:t>
                        </w:r>
                        <w:r>
                          <w:rPr>
                            <w:i/>
                            <w:spacing w:val="-5"/>
                            <w:w w:val="105"/>
                            <w:sz w:val="11"/>
                          </w:rPr>
                          <w:t>i</w:t>
                        </w:r>
                        <w:r>
                          <w:rPr>
                            <w:rFonts w:ascii="DejaVu Sans Condensed"/>
                            <w:spacing w:val="-5"/>
                            <w:w w:val="105"/>
                            <w:sz w:val="11"/>
                          </w:rPr>
                          <w:t>=</w:t>
                        </w:r>
                        <w:r>
                          <w:rPr>
                            <w:spacing w:val="-5"/>
                            <w:w w:val="105"/>
                            <w:sz w:val="11"/>
                          </w:rPr>
                          <w:t>1</w:t>
                        </w:r>
                      </w:p>
                    </w:txbxContent>
                  </v:textbox>
                  <w10:wrap type="none"/>
                </v:shape>
                <v:shape style="position:absolute;left:5212;top:2926;width:151;height:666" type="#_x0000_t202" id="docshape187" filled="false" stroked="false">
                  <v:textbox inset="0,0,0,0">
                    <w:txbxContent>
                      <w:p>
                        <w:pPr>
                          <w:spacing w:line="173" w:lineRule="exact" w:before="0"/>
                          <w:ind w:left="0" w:right="0" w:firstLine="0"/>
                          <w:jc w:val="left"/>
                          <w:rPr>
                            <w:rFonts w:ascii="Arimo"/>
                            <w:sz w:val="18"/>
                          </w:rPr>
                        </w:pPr>
                        <w:r>
                          <w:rPr>
                            <w:rFonts w:ascii="Arimo"/>
                            <w:w w:val="261"/>
                            <w:sz w:val="18"/>
                          </w:rPr>
                          <w:t> </w:t>
                        </w:r>
                      </w:p>
                    </w:txbxContent>
                  </v:textbox>
                  <w10:wrap type="none"/>
                </v:shape>
                <w10:wrap type="topAndBottom"/>
              </v:group>
            </w:pict>
          </mc:Fallback>
        </mc:AlternateContent>
      </w:r>
    </w:p>
    <w:p>
      <w:pPr>
        <w:spacing w:line="240" w:lineRule="auto" w:before="0"/>
        <w:rPr>
          <w:sz w:val="18"/>
        </w:rPr>
      </w:pPr>
      <w:r>
        <w:rPr/>
        <w:br w:type="column"/>
      </w:r>
      <w:r>
        <w:rPr>
          <w:sz w:val="18"/>
        </w:rPr>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07"/>
      </w:pPr>
    </w:p>
    <w:p>
      <w:pPr>
        <w:pStyle w:val="BodyText"/>
        <w:spacing w:line="254" w:lineRule="auto"/>
        <w:ind w:left="107" w:right="273" w:firstLine="1"/>
        <w:jc w:val="both"/>
      </w:pPr>
      <w:r>
        <w:rPr>
          <w:w w:val="105"/>
        </w:rPr>
        <w:t>In the next step, this approach of improving the CCI </w:t>
      </w:r>
      <w:r>
        <w:rPr>
          <w:w w:val="105"/>
        </w:rPr>
        <w:t>needed empirical</w:t>
      </w:r>
      <w:r>
        <w:rPr>
          <w:w w:val="105"/>
        </w:rPr>
        <w:t> validation</w:t>
      </w:r>
      <w:r>
        <w:rPr>
          <w:w w:val="105"/>
        </w:rPr>
        <w:t> with</w:t>
      </w:r>
      <w:r>
        <w:rPr>
          <w:w w:val="105"/>
        </w:rPr>
        <w:t> real</w:t>
      </w:r>
      <w:r>
        <w:rPr>
          <w:w w:val="105"/>
        </w:rPr>
        <w:t> datasets.</w:t>
      </w:r>
      <w:r>
        <w:rPr>
          <w:w w:val="105"/>
        </w:rPr>
        <w:t> The</w:t>
      </w:r>
      <w:r>
        <w:rPr>
          <w:w w:val="105"/>
        </w:rPr>
        <w:t> validation</w:t>
      </w:r>
      <w:r>
        <w:rPr>
          <w:w w:val="105"/>
        </w:rPr>
        <w:t> with actual data is elaborated in the subsequent section.</w:t>
      </w:r>
    </w:p>
    <w:p>
      <w:pPr>
        <w:pStyle w:val="BodyText"/>
        <w:spacing w:before="36"/>
      </w:pPr>
    </w:p>
    <w:p>
      <w:pPr>
        <w:pStyle w:val="ListParagraph"/>
        <w:numPr>
          <w:ilvl w:val="0"/>
          <w:numId w:val="1"/>
        </w:numPr>
        <w:tabs>
          <w:tab w:pos="306" w:val="left" w:leader="none"/>
        </w:tabs>
        <w:spacing w:line="240" w:lineRule="auto" w:before="0" w:after="0"/>
        <w:ind w:left="306" w:right="0" w:hanging="198"/>
        <w:jc w:val="left"/>
        <w:rPr>
          <w:sz w:val="18"/>
        </w:rPr>
      </w:pPr>
      <w:r>
        <w:rPr>
          <w:w w:val="105"/>
          <w:sz w:val="18"/>
        </w:rPr>
        <w:t>Method</w:t>
      </w:r>
      <w:r>
        <w:rPr>
          <w:spacing w:val="6"/>
          <w:w w:val="105"/>
          <w:sz w:val="18"/>
        </w:rPr>
        <w:t> </w:t>
      </w:r>
      <w:r>
        <w:rPr>
          <w:spacing w:val="-2"/>
          <w:w w:val="105"/>
          <w:sz w:val="18"/>
        </w:rPr>
        <w:t>validation</w:t>
      </w:r>
    </w:p>
    <w:p>
      <w:pPr>
        <w:pStyle w:val="BodyText"/>
        <w:spacing w:before="82"/>
      </w:pPr>
    </w:p>
    <w:p>
      <w:pPr>
        <w:pStyle w:val="BodyText"/>
        <w:spacing w:line="254" w:lineRule="auto" w:before="1"/>
        <w:ind w:left="107" w:right="273" w:firstLine="1"/>
        <w:jc w:val="both"/>
      </w:pPr>
      <w:r>
        <w:rPr>
          <w:w w:val="105"/>
        </w:rPr>
        <w:t>This</w:t>
      </w:r>
      <w:r>
        <w:rPr>
          <w:w w:val="105"/>
        </w:rPr>
        <w:t> section</w:t>
      </w:r>
      <w:r>
        <w:rPr>
          <w:w w:val="105"/>
        </w:rPr>
        <w:t> will</w:t>
      </w:r>
      <w:r>
        <w:rPr>
          <w:w w:val="105"/>
        </w:rPr>
        <w:t> present</w:t>
      </w:r>
      <w:r>
        <w:rPr>
          <w:w w:val="105"/>
        </w:rPr>
        <w:t> the</w:t>
      </w:r>
      <w:r>
        <w:rPr>
          <w:w w:val="105"/>
        </w:rPr>
        <w:t> application</w:t>
      </w:r>
      <w:r>
        <w:rPr>
          <w:w w:val="105"/>
        </w:rPr>
        <w:t> of</w:t>
      </w:r>
      <w:r>
        <w:rPr>
          <w:w w:val="105"/>
        </w:rPr>
        <w:t> the</w:t>
      </w:r>
      <w:r>
        <w:rPr>
          <w:w w:val="105"/>
        </w:rPr>
        <w:t> </w:t>
      </w:r>
      <w:r>
        <w:rPr>
          <w:w w:val="105"/>
        </w:rPr>
        <w:t>approach described</w:t>
      </w:r>
      <w:r>
        <w:rPr>
          <w:w w:val="105"/>
        </w:rPr>
        <w:t> above</w:t>
      </w:r>
      <w:r>
        <w:rPr>
          <w:w w:val="105"/>
        </w:rPr>
        <w:t> within</w:t>
      </w:r>
      <w:r>
        <w:rPr>
          <w:w w:val="105"/>
        </w:rPr>
        <w:t> two</w:t>
      </w:r>
      <w:r>
        <w:rPr>
          <w:w w:val="105"/>
        </w:rPr>
        <w:t> numerical</w:t>
      </w:r>
      <w:r>
        <w:rPr>
          <w:w w:val="105"/>
        </w:rPr>
        <w:t> examples</w:t>
      </w:r>
      <w:r>
        <w:rPr>
          <w:w w:val="105"/>
        </w:rPr>
        <w:t> in</w:t>
      </w:r>
      <w:r>
        <w:rPr>
          <w:w w:val="105"/>
        </w:rPr>
        <w:t> order</w:t>
      </w:r>
      <w:r>
        <w:rPr>
          <w:w w:val="105"/>
        </w:rPr>
        <w:t> to practically demonstrate the recommended approach and high- light</w:t>
      </w:r>
      <w:r>
        <w:rPr>
          <w:w w:val="105"/>
        </w:rPr>
        <w:t> the</w:t>
      </w:r>
      <w:r>
        <w:rPr>
          <w:w w:val="105"/>
        </w:rPr>
        <w:t> advantages of the</w:t>
      </w:r>
      <w:r>
        <w:rPr>
          <w:w w:val="105"/>
        </w:rPr>
        <w:t> CCI improvement</w:t>
      </w:r>
      <w:r>
        <w:rPr>
          <w:w w:val="105"/>
        </w:rPr>
        <w:t> approach. The improvements</w:t>
      </w:r>
      <w:r>
        <w:rPr>
          <w:spacing w:val="38"/>
          <w:w w:val="105"/>
        </w:rPr>
        <w:t> </w:t>
      </w:r>
      <w:r>
        <w:rPr>
          <w:w w:val="105"/>
        </w:rPr>
        <w:t>in</w:t>
      </w:r>
      <w:r>
        <w:rPr>
          <w:spacing w:val="36"/>
          <w:w w:val="105"/>
        </w:rPr>
        <w:t> </w:t>
      </w:r>
      <w:r>
        <w:rPr>
          <w:w w:val="105"/>
        </w:rPr>
        <w:t>the</w:t>
      </w:r>
      <w:r>
        <w:rPr>
          <w:spacing w:val="37"/>
          <w:w w:val="105"/>
        </w:rPr>
        <w:t> </w:t>
      </w:r>
      <w:r>
        <w:rPr>
          <w:w w:val="105"/>
        </w:rPr>
        <w:t>CCI</w:t>
      </w:r>
      <w:r>
        <w:rPr>
          <w:spacing w:val="37"/>
          <w:w w:val="105"/>
        </w:rPr>
        <w:t> </w:t>
      </w:r>
      <w:r>
        <w:rPr>
          <w:w w:val="105"/>
        </w:rPr>
        <w:t>values</w:t>
      </w:r>
      <w:r>
        <w:rPr>
          <w:spacing w:val="37"/>
          <w:w w:val="105"/>
        </w:rPr>
        <w:t> </w:t>
      </w:r>
      <w:r>
        <w:rPr>
          <w:w w:val="105"/>
        </w:rPr>
        <w:t>through</w:t>
      </w:r>
      <w:r>
        <w:rPr>
          <w:spacing w:val="37"/>
          <w:w w:val="105"/>
        </w:rPr>
        <w:t> </w:t>
      </w:r>
      <w:r>
        <w:rPr>
          <w:w w:val="105"/>
        </w:rPr>
        <w:t>the</w:t>
      </w:r>
      <w:r>
        <w:rPr>
          <w:spacing w:val="37"/>
          <w:w w:val="105"/>
        </w:rPr>
        <w:t> </w:t>
      </w:r>
      <w:r>
        <w:rPr>
          <w:w w:val="105"/>
        </w:rPr>
        <w:t>application</w:t>
      </w:r>
      <w:r>
        <w:rPr>
          <w:spacing w:val="37"/>
          <w:w w:val="105"/>
        </w:rPr>
        <w:t> </w:t>
      </w:r>
      <w:r>
        <w:rPr>
          <w:w w:val="105"/>
        </w:rPr>
        <w:t>of the</w:t>
      </w:r>
      <w:r>
        <w:rPr>
          <w:spacing w:val="20"/>
          <w:w w:val="105"/>
        </w:rPr>
        <w:t> </w:t>
      </w:r>
      <w:r>
        <w:rPr>
          <w:w w:val="105"/>
        </w:rPr>
        <w:t>WAM</w:t>
      </w:r>
      <w:r>
        <w:rPr>
          <w:spacing w:val="21"/>
          <w:w w:val="105"/>
        </w:rPr>
        <w:t> </w:t>
      </w:r>
      <w:r>
        <w:rPr>
          <w:w w:val="105"/>
        </w:rPr>
        <w:t>and</w:t>
      </w:r>
      <w:r>
        <w:rPr>
          <w:spacing w:val="21"/>
          <w:w w:val="105"/>
        </w:rPr>
        <w:t> </w:t>
      </w:r>
      <w:r>
        <w:rPr>
          <w:w w:val="105"/>
        </w:rPr>
        <w:t>WGM</w:t>
      </w:r>
      <w:r>
        <w:rPr>
          <w:spacing w:val="22"/>
          <w:w w:val="105"/>
        </w:rPr>
        <w:t> </w:t>
      </w:r>
      <w:r>
        <w:rPr>
          <w:w w:val="105"/>
        </w:rPr>
        <w:t>form</w:t>
      </w:r>
      <w:r>
        <w:rPr>
          <w:spacing w:val="21"/>
          <w:w w:val="105"/>
        </w:rPr>
        <w:t> </w:t>
      </w:r>
      <w:r>
        <w:rPr>
          <w:w w:val="105"/>
        </w:rPr>
        <w:t>are</w:t>
      </w:r>
      <w:r>
        <w:rPr>
          <w:spacing w:val="22"/>
          <w:w w:val="105"/>
        </w:rPr>
        <w:t> </w:t>
      </w:r>
      <w:r>
        <w:rPr>
          <w:w w:val="105"/>
        </w:rPr>
        <w:t>respectively</w:t>
      </w:r>
      <w:r>
        <w:rPr>
          <w:spacing w:val="21"/>
          <w:w w:val="105"/>
        </w:rPr>
        <w:t> </w:t>
      </w:r>
      <w:r>
        <w:rPr>
          <w:w w:val="105"/>
        </w:rPr>
        <w:t>shown</w:t>
      </w:r>
      <w:r>
        <w:rPr>
          <w:spacing w:val="21"/>
          <w:w w:val="105"/>
        </w:rPr>
        <w:t> </w:t>
      </w:r>
      <w:r>
        <w:rPr>
          <w:w w:val="105"/>
        </w:rPr>
        <w:t>in</w:t>
      </w:r>
      <w:r>
        <w:rPr>
          <w:spacing w:val="21"/>
          <w:w w:val="105"/>
        </w:rPr>
        <w:t> </w:t>
      </w:r>
      <w:hyperlink w:history="true" w:anchor="_bookmark15">
        <w:r>
          <w:rPr>
            <w:color w:val="007FAD"/>
            <w:w w:val="105"/>
          </w:rPr>
          <w:t>Tables</w:t>
        </w:r>
      </w:hyperlink>
      <w:r>
        <w:rPr>
          <w:color w:val="007FAD"/>
          <w:w w:val="105"/>
        </w:rPr>
        <w:t> </w:t>
      </w:r>
      <w:hyperlink w:history="true" w:anchor="_bookmark15">
        <w:r>
          <w:rPr>
            <w:color w:val="007FAD"/>
            <w:w w:val="105"/>
          </w:rPr>
          <w:t>1</w:t>
        </w:r>
        <w:r>
          <w:rPr>
            <w:color w:val="007FAD"/>
            <w:w w:val="105"/>
          </w:rPr>
          <w:t> and</w:t>
        </w:r>
        <w:r>
          <w:rPr>
            <w:color w:val="007FAD"/>
            <w:w w:val="105"/>
          </w:rPr>
          <w:t> 4</w:t>
        </w:r>
      </w:hyperlink>
      <w:r>
        <w:rPr>
          <w:w w:val="105"/>
        </w:rPr>
        <w:t>.</w:t>
      </w:r>
      <w:r>
        <w:rPr>
          <w:w w:val="105"/>
        </w:rPr>
        <w:t> Further,</w:t>
      </w:r>
      <w:r>
        <w:rPr>
          <w:w w:val="105"/>
        </w:rPr>
        <w:t> </w:t>
      </w:r>
      <w:hyperlink w:history="true" w:anchor="_bookmark16">
        <w:r>
          <w:rPr>
            <w:color w:val="007FAD"/>
            <w:w w:val="105"/>
          </w:rPr>
          <w:t>Tables</w:t>
        </w:r>
        <w:r>
          <w:rPr>
            <w:color w:val="007FAD"/>
            <w:w w:val="105"/>
          </w:rPr>
          <w:t> 2</w:t>
        </w:r>
        <w:r>
          <w:rPr>
            <w:color w:val="007FAD"/>
            <w:w w:val="105"/>
          </w:rPr>
          <w:t> and</w:t>
        </w:r>
        <w:r>
          <w:rPr>
            <w:color w:val="007FAD"/>
            <w:w w:val="105"/>
          </w:rPr>
          <w:t> 5</w:t>
        </w:r>
      </w:hyperlink>
      <w:r>
        <w:rPr>
          <w:color w:val="007FAD"/>
          <w:w w:val="105"/>
        </w:rPr>
        <w:t> </w:t>
      </w:r>
      <w:r>
        <w:rPr>
          <w:w w:val="105"/>
        </w:rPr>
        <w:t>respectively</w:t>
      </w:r>
      <w:r>
        <w:rPr>
          <w:w w:val="105"/>
        </w:rPr>
        <w:t> highlight</w:t>
      </w:r>
      <w:r>
        <w:rPr>
          <w:w w:val="105"/>
        </w:rPr>
        <w:t> the average</w:t>
      </w:r>
      <w:r>
        <w:rPr>
          <w:spacing w:val="17"/>
          <w:w w:val="105"/>
        </w:rPr>
        <w:t> </w:t>
      </w:r>
      <w:r>
        <w:rPr>
          <w:w w:val="105"/>
        </w:rPr>
        <w:t>number</w:t>
      </w:r>
      <w:r>
        <w:rPr>
          <w:spacing w:val="16"/>
          <w:w w:val="105"/>
        </w:rPr>
        <w:t> </w:t>
      </w:r>
      <w:r>
        <w:rPr>
          <w:w w:val="105"/>
        </w:rPr>
        <w:t>of</w:t>
      </w:r>
      <w:r>
        <w:rPr>
          <w:spacing w:val="17"/>
          <w:w w:val="105"/>
        </w:rPr>
        <w:t> </w:t>
      </w:r>
      <w:r>
        <w:rPr>
          <w:w w:val="105"/>
        </w:rPr>
        <w:t>iterations</w:t>
      </w:r>
      <w:r>
        <w:rPr>
          <w:spacing w:val="17"/>
          <w:w w:val="105"/>
        </w:rPr>
        <w:t> </w:t>
      </w:r>
      <w:r>
        <w:rPr>
          <w:w w:val="105"/>
        </w:rPr>
        <w:t>required</w:t>
      </w:r>
      <w:r>
        <w:rPr>
          <w:spacing w:val="18"/>
          <w:w w:val="105"/>
        </w:rPr>
        <w:t> </w:t>
      </w:r>
      <w:r>
        <w:rPr>
          <w:w w:val="105"/>
        </w:rPr>
        <w:t>for</w:t>
      </w:r>
      <w:r>
        <w:rPr>
          <w:spacing w:val="16"/>
          <w:w w:val="105"/>
        </w:rPr>
        <w:t> </w:t>
      </w:r>
      <w:r>
        <w:rPr>
          <w:w w:val="105"/>
        </w:rPr>
        <w:t>WAM</w:t>
      </w:r>
      <w:r>
        <w:rPr>
          <w:spacing w:val="17"/>
          <w:w w:val="105"/>
        </w:rPr>
        <w:t> </w:t>
      </w:r>
      <w:r>
        <w:rPr>
          <w:w w:val="105"/>
        </w:rPr>
        <w:t>and</w:t>
      </w:r>
      <w:r>
        <w:rPr>
          <w:spacing w:val="18"/>
          <w:w w:val="105"/>
        </w:rPr>
        <w:t> </w:t>
      </w:r>
      <w:r>
        <w:rPr>
          <w:spacing w:val="-2"/>
          <w:w w:val="105"/>
        </w:rPr>
        <w:t>geomet-</w:t>
      </w:r>
    </w:p>
    <w:p>
      <w:pPr>
        <w:pStyle w:val="BodyText"/>
        <w:spacing w:line="218" w:lineRule="exact"/>
        <w:ind w:left="107"/>
        <w:jc w:val="both"/>
      </w:pPr>
      <w:r>
        <w:rPr>
          <w:w w:val="105"/>
        </w:rPr>
        <w:t>ric</w:t>
      </w:r>
      <w:r>
        <w:rPr>
          <w:spacing w:val="15"/>
          <w:w w:val="105"/>
        </w:rPr>
        <w:t> </w:t>
      </w:r>
      <w:r>
        <w:rPr>
          <w:w w:val="105"/>
        </w:rPr>
        <w:t>mean</w:t>
      </w:r>
      <w:r>
        <w:rPr>
          <w:spacing w:val="17"/>
          <w:w w:val="105"/>
        </w:rPr>
        <w:t> </w:t>
      </w:r>
      <w:r>
        <w:rPr>
          <w:w w:val="105"/>
        </w:rPr>
        <w:t>form</w:t>
      </w:r>
      <w:r>
        <w:rPr>
          <w:spacing w:val="15"/>
          <w:w w:val="105"/>
        </w:rPr>
        <w:t> </w:t>
      </w:r>
      <w:r>
        <w:rPr>
          <w:w w:val="105"/>
        </w:rPr>
        <w:t>to</w:t>
      </w:r>
      <w:r>
        <w:rPr>
          <w:spacing w:val="16"/>
          <w:w w:val="105"/>
        </w:rPr>
        <w:t> </w:t>
      </w:r>
      <w:r>
        <w:rPr>
          <w:w w:val="105"/>
        </w:rPr>
        <w:t>achieve</w:t>
      </w:r>
      <w:r>
        <w:rPr>
          <w:spacing w:val="16"/>
          <w:w w:val="105"/>
        </w:rPr>
        <w:t> </w:t>
      </w:r>
      <w:r>
        <w:rPr>
          <w:w w:val="105"/>
        </w:rPr>
        <w:t>CCI</w:t>
      </w:r>
      <w:r>
        <w:rPr>
          <w:spacing w:val="-1"/>
          <w:w w:val="105"/>
        </w:rPr>
        <w:t> </w:t>
      </w:r>
      <w:r>
        <w:rPr>
          <w:rFonts w:ascii="LM Roman 10"/>
          <w:w w:val="105"/>
        </w:rPr>
        <w:t>&gt;</w:t>
      </w:r>
      <w:r>
        <w:rPr>
          <w:rFonts w:ascii="DejaVu Sans Condensed"/>
          <w:w w:val="105"/>
        </w:rPr>
        <w:t>=</w:t>
      </w:r>
      <w:r>
        <w:rPr>
          <w:rFonts w:ascii="DejaVu Sans Condensed"/>
          <w:spacing w:val="-7"/>
          <w:w w:val="105"/>
        </w:rPr>
        <w:t> </w:t>
      </w:r>
      <w:r>
        <w:rPr>
          <w:w w:val="105"/>
        </w:rPr>
        <w:t>0</w:t>
      </w:r>
      <w:r>
        <w:rPr>
          <w:rFonts w:ascii="LM Roman 10"/>
          <w:w w:val="105"/>
        </w:rPr>
        <w:t>.</w:t>
      </w:r>
      <w:r>
        <w:rPr>
          <w:w w:val="105"/>
        </w:rPr>
        <w:t>90</w:t>
      </w:r>
      <w:r>
        <w:rPr>
          <w:spacing w:val="16"/>
          <w:w w:val="105"/>
        </w:rPr>
        <w:t> </w:t>
      </w:r>
      <w:r>
        <w:rPr>
          <w:w w:val="105"/>
        </w:rPr>
        <w:t>for</w:t>
      </w:r>
      <w:r>
        <w:rPr>
          <w:spacing w:val="15"/>
          <w:w w:val="105"/>
        </w:rPr>
        <w:t> </w:t>
      </w:r>
      <w:r>
        <w:rPr>
          <w:w w:val="105"/>
        </w:rPr>
        <w:t>20</w:t>
      </w:r>
      <w:r>
        <w:rPr>
          <w:spacing w:val="16"/>
          <w:w w:val="105"/>
        </w:rPr>
        <w:t> </w:t>
      </w:r>
      <w:r>
        <w:rPr>
          <w:w w:val="105"/>
        </w:rPr>
        <w:t>different</w:t>
      </w:r>
      <w:r>
        <w:rPr>
          <w:spacing w:val="16"/>
          <w:w w:val="105"/>
        </w:rPr>
        <w:t> </w:t>
      </w:r>
      <w:r>
        <w:rPr>
          <w:spacing w:val="-2"/>
          <w:w w:val="105"/>
        </w:rPr>
        <w:t>data-</w:t>
      </w:r>
    </w:p>
    <w:p>
      <w:pPr>
        <w:pStyle w:val="BodyText"/>
        <w:spacing w:line="254" w:lineRule="auto"/>
        <w:ind w:left="107" w:right="273"/>
        <w:jc w:val="both"/>
      </w:pPr>
      <w:r>
        <w:rPr>
          <w:w w:val="105"/>
        </w:rPr>
        <w:t>sets. These datasets are PCMs that were collected as </w:t>
      </w:r>
      <w:r>
        <w:rPr>
          <w:w w:val="105"/>
        </w:rPr>
        <w:t>primary responses</w:t>
      </w:r>
      <w:r>
        <w:rPr>
          <w:w w:val="105"/>
        </w:rPr>
        <w:t> for</w:t>
      </w:r>
      <w:r>
        <w:rPr>
          <w:w w:val="105"/>
        </w:rPr>
        <w:t> prioritization</w:t>
      </w:r>
      <w:r>
        <w:rPr>
          <w:w w:val="105"/>
        </w:rPr>
        <w:t> among</w:t>
      </w:r>
      <w:r>
        <w:rPr>
          <w:w w:val="105"/>
        </w:rPr>
        <w:t> alternatives</w:t>
      </w:r>
      <w:r>
        <w:rPr>
          <w:w w:val="105"/>
        </w:rPr>
        <w:t> for</w:t>
      </w:r>
      <w:r>
        <w:rPr>
          <w:w w:val="105"/>
        </w:rPr>
        <w:t> the</w:t>
      </w:r>
      <w:r>
        <w:rPr>
          <w:w w:val="105"/>
        </w:rPr>
        <w:t> prob- lem, namely information search channel</w:t>
      </w:r>
      <w:r>
        <w:rPr>
          <w:w w:val="105"/>
        </w:rPr>
        <w:t> selection </w:t>
      </w:r>
      <w:hyperlink w:history="true" w:anchor="_bookmark69">
        <w:r>
          <w:rPr>
            <w:color w:val="007FAD"/>
            <w:w w:val="105"/>
          </w:rPr>
          <w:t>[99]</w:t>
        </w:r>
      </w:hyperlink>
      <w:r>
        <w:rPr>
          <w:w w:val="105"/>
        </w:rPr>
        <w:t>.</w:t>
      </w:r>
      <w:r>
        <w:rPr>
          <w:w w:val="105"/>
        </w:rPr>
        <w:t> The users</w:t>
      </w:r>
      <w:r>
        <w:rPr>
          <w:spacing w:val="-9"/>
          <w:w w:val="105"/>
        </w:rPr>
        <w:t> </w:t>
      </w:r>
      <w:r>
        <w:rPr>
          <w:w w:val="105"/>
        </w:rPr>
        <w:t>were</w:t>
      </w:r>
      <w:r>
        <w:rPr>
          <w:spacing w:val="-9"/>
          <w:w w:val="105"/>
        </w:rPr>
        <w:t> </w:t>
      </w:r>
      <w:r>
        <w:rPr>
          <w:w w:val="105"/>
        </w:rPr>
        <w:t>asked</w:t>
      </w:r>
      <w:r>
        <w:rPr>
          <w:spacing w:val="-10"/>
          <w:w w:val="105"/>
        </w:rPr>
        <w:t> </w:t>
      </w:r>
      <w:r>
        <w:rPr>
          <w:w w:val="105"/>
        </w:rPr>
        <w:t>to</w:t>
      </w:r>
      <w:r>
        <w:rPr>
          <w:spacing w:val="-9"/>
          <w:w w:val="105"/>
        </w:rPr>
        <w:t> </w:t>
      </w:r>
      <w:r>
        <w:rPr>
          <w:w w:val="105"/>
        </w:rPr>
        <w:t>select</w:t>
      </w:r>
      <w:r>
        <w:rPr>
          <w:spacing w:val="-9"/>
          <w:w w:val="105"/>
        </w:rPr>
        <w:t> </w:t>
      </w:r>
      <w:r>
        <w:rPr>
          <w:w w:val="105"/>
        </w:rPr>
        <w:t>preference</w:t>
      </w:r>
      <w:r>
        <w:rPr>
          <w:spacing w:val="-9"/>
          <w:w w:val="105"/>
        </w:rPr>
        <w:t> </w:t>
      </w:r>
      <w:r>
        <w:rPr>
          <w:w w:val="105"/>
        </w:rPr>
        <w:t>between</w:t>
      </w:r>
      <w:r>
        <w:rPr>
          <w:spacing w:val="-9"/>
          <w:w w:val="105"/>
        </w:rPr>
        <w:t> </w:t>
      </w:r>
      <w:r>
        <w:rPr>
          <w:w w:val="105"/>
        </w:rPr>
        <w:t>the</w:t>
      </w:r>
      <w:r>
        <w:rPr>
          <w:spacing w:val="-9"/>
          <w:w w:val="105"/>
        </w:rPr>
        <w:t> </w:t>
      </w:r>
      <w:r>
        <w:rPr>
          <w:w w:val="105"/>
        </w:rPr>
        <w:t>pair</w:t>
      </w:r>
      <w:r>
        <w:rPr>
          <w:spacing w:val="-9"/>
          <w:w w:val="105"/>
        </w:rPr>
        <w:t> </w:t>
      </w:r>
      <w:r>
        <w:rPr>
          <w:w w:val="105"/>
        </w:rPr>
        <w:t>for</w:t>
      </w:r>
      <w:r>
        <w:rPr>
          <w:spacing w:val="-9"/>
          <w:w w:val="105"/>
        </w:rPr>
        <w:t> </w:t>
      </w:r>
      <w:r>
        <w:rPr>
          <w:w w:val="105"/>
        </w:rPr>
        <w:t>seven different criteria that influence consumers’ search for informa- tion on Internet.</w:t>
      </w:r>
    </w:p>
    <w:p>
      <w:pPr>
        <w:pStyle w:val="BodyText"/>
        <w:spacing w:before="9"/>
      </w:pPr>
    </w:p>
    <w:p>
      <w:pPr>
        <w:pStyle w:val="ListParagraph"/>
        <w:numPr>
          <w:ilvl w:val="0"/>
          <w:numId w:val="3"/>
        </w:numPr>
        <w:tabs>
          <w:tab w:pos="585" w:val="left" w:leader="none"/>
        </w:tabs>
        <w:spacing w:line="254" w:lineRule="auto" w:before="1" w:after="0"/>
        <w:ind w:left="585" w:right="274" w:hanging="290"/>
        <w:jc w:val="left"/>
        <w:rPr>
          <w:sz w:val="18"/>
        </w:rPr>
      </w:pPr>
      <w:r>
        <w:rPr>
          <w:w w:val="105"/>
          <w:sz w:val="18"/>
        </w:rPr>
        <w:t>The</w:t>
      </w:r>
      <w:r>
        <w:rPr>
          <w:spacing w:val="40"/>
          <w:w w:val="105"/>
          <w:sz w:val="18"/>
        </w:rPr>
        <w:t> </w:t>
      </w:r>
      <w:r>
        <w:rPr>
          <w:w w:val="105"/>
          <w:sz w:val="18"/>
        </w:rPr>
        <w:t>WAM</w:t>
      </w:r>
      <w:r>
        <w:rPr>
          <w:spacing w:val="40"/>
          <w:w w:val="105"/>
          <w:sz w:val="18"/>
        </w:rPr>
        <w:t> </w:t>
      </w:r>
      <w:r>
        <w:rPr>
          <w:w w:val="105"/>
          <w:sz w:val="18"/>
        </w:rPr>
        <w:t>form:</w:t>
      </w:r>
      <w:r>
        <w:rPr>
          <w:spacing w:val="40"/>
          <w:w w:val="105"/>
          <w:sz w:val="18"/>
        </w:rPr>
        <w:t> </w:t>
      </w:r>
      <w:r>
        <w:rPr>
          <w:w w:val="105"/>
          <w:sz w:val="18"/>
        </w:rPr>
        <w:t>First,</w:t>
      </w:r>
      <w:r>
        <w:rPr>
          <w:spacing w:val="40"/>
          <w:w w:val="105"/>
          <w:sz w:val="18"/>
        </w:rPr>
        <w:t> </w:t>
      </w:r>
      <w:r>
        <w:rPr>
          <w:w w:val="105"/>
          <w:sz w:val="18"/>
        </w:rPr>
        <w:t>it</w:t>
      </w:r>
      <w:r>
        <w:rPr>
          <w:spacing w:val="40"/>
          <w:w w:val="105"/>
          <w:sz w:val="18"/>
        </w:rPr>
        <w:t> </w:t>
      </w:r>
      <w:r>
        <w:rPr>
          <w:w w:val="105"/>
          <w:sz w:val="18"/>
        </w:rPr>
        <w:t>is</w:t>
      </w:r>
      <w:r>
        <w:rPr>
          <w:spacing w:val="40"/>
          <w:w w:val="105"/>
          <w:sz w:val="18"/>
        </w:rPr>
        <w:t> </w:t>
      </w:r>
      <w:r>
        <w:rPr>
          <w:w w:val="105"/>
          <w:sz w:val="18"/>
        </w:rPr>
        <w:t>necessary</w:t>
      </w:r>
      <w:r>
        <w:rPr>
          <w:spacing w:val="40"/>
          <w:w w:val="105"/>
          <w:sz w:val="18"/>
        </w:rPr>
        <w:t> </w:t>
      </w:r>
      <w:r>
        <w:rPr>
          <w:w w:val="105"/>
          <w:sz w:val="18"/>
        </w:rPr>
        <w:t>to</w:t>
      </w:r>
      <w:r>
        <w:rPr>
          <w:spacing w:val="40"/>
          <w:w w:val="105"/>
          <w:sz w:val="18"/>
        </w:rPr>
        <w:t> </w:t>
      </w:r>
      <w:r>
        <w:rPr>
          <w:w w:val="105"/>
          <w:sz w:val="18"/>
        </w:rPr>
        <w:t>construct</w:t>
      </w:r>
      <w:r>
        <w:rPr>
          <w:spacing w:val="40"/>
          <w:w w:val="105"/>
          <w:sz w:val="18"/>
        </w:rPr>
        <w:t> </w:t>
      </w:r>
      <w:r>
        <w:rPr>
          <w:w w:val="105"/>
          <w:sz w:val="18"/>
        </w:rPr>
        <w:t>a </w:t>
      </w:r>
      <w:r>
        <w:rPr>
          <w:spacing w:val="-4"/>
          <w:w w:val="105"/>
          <w:sz w:val="18"/>
        </w:rPr>
        <w:t>PCM</w:t>
      </w:r>
    </w:p>
    <w:p>
      <w:pPr>
        <w:spacing w:after="0" w:line="254" w:lineRule="auto"/>
        <w:jc w:val="left"/>
        <w:rPr>
          <w:sz w:val="18"/>
        </w:rPr>
        <w:sectPr>
          <w:type w:val="continuous"/>
          <w:pgSz w:w="11910" w:h="15880"/>
          <w:pgMar w:header="669" w:footer="0" w:top="820" w:bottom="280" w:left="800" w:right="800"/>
          <w:cols w:num="2" w:equalWidth="0">
            <w:col w:w="4930" w:space="211"/>
            <w:col w:w="5169"/>
          </w:cols>
        </w:sectPr>
      </w:pPr>
    </w:p>
    <w:p>
      <w:pPr>
        <w:pStyle w:val="BodyText"/>
        <w:spacing w:before="24"/>
        <w:rPr>
          <w:sz w:val="20"/>
        </w:rPr>
      </w:pPr>
    </w:p>
    <w:tbl>
      <w:tblPr>
        <w:tblW w:w="0" w:type="auto"/>
        <w:jc w:val="left"/>
        <w:tblInd w:w="2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65"/>
        <w:gridCol w:w="1478"/>
        <w:gridCol w:w="1477"/>
        <w:gridCol w:w="1477"/>
        <w:gridCol w:w="1477"/>
        <w:gridCol w:w="1477"/>
        <w:gridCol w:w="1065"/>
      </w:tblGrid>
      <w:tr>
        <w:trPr>
          <w:trHeight w:val="224" w:hRule="atLeast"/>
        </w:trPr>
        <w:tc>
          <w:tcPr>
            <w:tcW w:w="9916" w:type="dxa"/>
            <w:gridSpan w:val="7"/>
            <w:tcBorders>
              <w:top w:val="single" w:sz="36" w:space="0" w:color="E5E5E5"/>
              <w:bottom w:val="single" w:sz="6" w:space="0" w:color="000000"/>
            </w:tcBorders>
            <w:shd w:val="clear" w:color="auto" w:fill="E5E5E5"/>
          </w:tcPr>
          <w:p>
            <w:pPr>
              <w:pStyle w:val="TableParagraph"/>
              <w:spacing w:line="203" w:lineRule="exact"/>
              <w:ind w:left="108"/>
              <w:rPr>
                <w:sz w:val="17"/>
              </w:rPr>
            </w:pPr>
            <w:bookmarkStart w:name="_bookmark15" w:id="28"/>
            <w:bookmarkEnd w:id="28"/>
            <w:r>
              <w:rPr/>
            </w:r>
            <w:r>
              <w:rPr>
                <w:w w:val="105"/>
                <w:sz w:val="17"/>
              </w:rPr>
              <w:t>Table</w:t>
            </w:r>
            <w:r>
              <w:rPr>
                <w:spacing w:val="13"/>
                <w:w w:val="105"/>
                <w:sz w:val="17"/>
              </w:rPr>
              <w:t> </w:t>
            </w:r>
            <w:r>
              <w:rPr>
                <w:w w:val="105"/>
                <w:sz w:val="17"/>
              </w:rPr>
              <w:t>1</w:t>
            </w:r>
            <w:r>
              <w:rPr>
                <w:spacing w:val="54"/>
                <w:w w:val="105"/>
                <w:sz w:val="17"/>
              </w:rPr>
              <w:t>  </w:t>
            </w:r>
            <w:r>
              <w:rPr>
                <w:w w:val="105"/>
                <w:sz w:val="17"/>
              </w:rPr>
              <w:t>The</w:t>
            </w:r>
            <w:r>
              <w:rPr>
                <w:spacing w:val="12"/>
                <w:w w:val="105"/>
                <w:sz w:val="17"/>
              </w:rPr>
              <w:t> </w:t>
            </w:r>
            <w:r>
              <w:rPr>
                <w:w w:val="105"/>
                <w:sz w:val="17"/>
              </w:rPr>
              <w:t>improvement</w:t>
            </w:r>
            <w:r>
              <w:rPr>
                <w:spacing w:val="13"/>
                <w:w w:val="105"/>
                <w:sz w:val="17"/>
              </w:rPr>
              <w:t> </w:t>
            </w:r>
            <w:r>
              <w:rPr>
                <w:w w:val="105"/>
                <w:sz w:val="17"/>
              </w:rPr>
              <w:t>in</w:t>
            </w:r>
            <w:r>
              <w:rPr>
                <w:spacing w:val="13"/>
                <w:w w:val="105"/>
                <w:sz w:val="17"/>
              </w:rPr>
              <w:t> </w:t>
            </w:r>
            <w:r>
              <w:rPr>
                <w:w w:val="105"/>
                <w:sz w:val="17"/>
              </w:rPr>
              <w:t>the</w:t>
            </w:r>
            <w:r>
              <w:rPr>
                <w:spacing w:val="12"/>
                <w:w w:val="105"/>
                <w:sz w:val="17"/>
              </w:rPr>
              <w:t> </w:t>
            </w:r>
            <w:r>
              <w:rPr>
                <w:w w:val="105"/>
                <w:sz w:val="17"/>
              </w:rPr>
              <w:t>CCI</w:t>
            </w:r>
            <w:r>
              <w:rPr>
                <w:spacing w:val="13"/>
                <w:w w:val="105"/>
                <w:sz w:val="17"/>
              </w:rPr>
              <w:t> </w:t>
            </w:r>
            <w:r>
              <w:rPr>
                <w:w w:val="105"/>
                <w:sz w:val="17"/>
              </w:rPr>
              <w:t>values</w:t>
            </w:r>
            <w:r>
              <w:rPr>
                <w:spacing w:val="14"/>
                <w:w w:val="105"/>
                <w:sz w:val="17"/>
              </w:rPr>
              <w:t> </w:t>
            </w:r>
            <w:r>
              <w:rPr>
                <w:w w:val="105"/>
                <w:sz w:val="17"/>
              </w:rPr>
              <w:t>through</w:t>
            </w:r>
            <w:r>
              <w:rPr>
                <w:spacing w:val="13"/>
                <w:w w:val="105"/>
                <w:sz w:val="17"/>
              </w:rPr>
              <w:t> </w:t>
            </w:r>
            <w:r>
              <w:rPr>
                <w:w w:val="105"/>
                <w:sz w:val="17"/>
              </w:rPr>
              <w:t>the</w:t>
            </w:r>
            <w:r>
              <w:rPr>
                <w:spacing w:val="13"/>
                <w:w w:val="105"/>
                <w:sz w:val="17"/>
              </w:rPr>
              <w:t> </w:t>
            </w:r>
            <w:r>
              <w:rPr>
                <w:w w:val="105"/>
                <w:sz w:val="17"/>
              </w:rPr>
              <w:t>application</w:t>
            </w:r>
            <w:r>
              <w:rPr>
                <w:spacing w:val="12"/>
                <w:w w:val="105"/>
                <w:sz w:val="17"/>
              </w:rPr>
              <w:t> </w:t>
            </w:r>
            <w:r>
              <w:rPr>
                <w:w w:val="105"/>
                <w:sz w:val="17"/>
              </w:rPr>
              <w:t>of</w:t>
            </w:r>
            <w:r>
              <w:rPr>
                <w:spacing w:val="12"/>
                <w:w w:val="105"/>
                <w:sz w:val="17"/>
              </w:rPr>
              <w:t> </w:t>
            </w:r>
            <w:r>
              <w:rPr>
                <w:w w:val="105"/>
                <w:sz w:val="17"/>
              </w:rPr>
              <w:t>the</w:t>
            </w:r>
            <w:r>
              <w:rPr>
                <w:spacing w:val="13"/>
                <w:w w:val="105"/>
                <w:sz w:val="17"/>
              </w:rPr>
              <w:t> </w:t>
            </w:r>
            <w:r>
              <w:rPr>
                <w:w w:val="105"/>
                <w:sz w:val="17"/>
              </w:rPr>
              <w:t>WAM</w:t>
            </w:r>
            <w:r>
              <w:rPr>
                <w:spacing w:val="12"/>
                <w:w w:val="105"/>
                <w:sz w:val="17"/>
              </w:rPr>
              <w:t> </w:t>
            </w:r>
            <w:r>
              <w:rPr>
                <w:w w:val="105"/>
                <w:sz w:val="17"/>
              </w:rPr>
              <w:t>form</w:t>
            </w:r>
            <w:r>
              <w:rPr>
                <w:spacing w:val="13"/>
                <w:w w:val="105"/>
                <w:sz w:val="17"/>
              </w:rPr>
              <w:t> </w:t>
            </w:r>
            <w:r>
              <w:rPr>
                <w:w w:val="105"/>
                <w:sz w:val="17"/>
              </w:rPr>
              <w:t>with</w:t>
            </w:r>
            <w:r>
              <w:rPr>
                <w:spacing w:val="13"/>
                <w:w w:val="105"/>
                <w:sz w:val="17"/>
              </w:rPr>
              <w:t> </w:t>
            </w:r>
            <w:r>
              <w:rPr>
                <w:rFonts w:ascii="Verdana"/>
                <w:w w:val="105"/>
                <w:sz w:val="17"/>
              </w:rPr>
              <w:t>k</w:t>
            </w:r>
            <w:r>
              <w:rPr>
                <w:rFonts w:ascii="Verdana"/>
                <w:spacing w:val="-15"/>
                <w:w w:val="105"/>
                <w:sz w:val="17"/>
              </w:rPr>
              <w:t> </w:t>
            </w:r>
            <w:r>
              <w:rPr>
                <w:rFonts w:ascii="DejaVu Sans Condensed"/>
                <w:w w:val="105"/>
                <w:sz w:val="17"/>
              </w:rPr>
              <w:t>=</w:t>
            </w:r>
            <w:r>
              <w:rPr>
                <w:rFonts w:ascii="DejaVu Sans Condensed"/>
                <w:spacing w:val="-2"/>
                <w:w w:val="105"/>
                <w:sz w:val="17"/>
              </w:rPr>
              <w:t> </w:t>
            </w:r>
            <w:r>
              <w:rPr>
                <w:spacing w:val="-4"/>
                <w:w w:val="105"/>
                <w:sz w:val="17"/>
              </w:rPr>
              <w:t>0</w:t>
            </w:r>
            <w:r>
              <w:rPr>
                <w:rFonts w:ascii="LM Roman 10"/>
                <w:spacing w:val="-4"/>
                <w:w w:val="105"/>
                <w:sz w:val="17"/>
              </w:rPr>
              <w:t>.</w:t>
            </w:r>
            <w:r>
              <w:rPr>
                <w:spacing w:val="-4"/>
                <w:w w:val="105"/>
                <w:sz w:val="17"/>
              </w:rPr>
              <w:t>5.</w:t>
            </w:r>
          </w:p>
        </w:tc>
      </w:tr>
      <w:tr>
        <w:trPr>
          <w:trHeight w:val="287" w:hRule="atLeast"/>
        </w:trPr>
        <w:tc>
          <w:tcPr>
            <w:tcW w:w="1465" w:type="dxa"/>
            <w:tcBorders>
              <w:top w:val="single" w:sz="6" w:space="0" w:color="000000"/>
              <w:bottom w:val="single" w:sz="6" w:space="0" w:color="000000"/>
            </w:tcBorders>
            <w:shd w:val="clear" w:color="auto" w:fill="E5E5E5"/>
          </w:tcPr>
          <w:p>
            <w:pPr>
              <w:pStyle w:val="TableParagraph"/>
              <w:spacing w:line="240" w:lineRule="auto" w:before="61"/>
              <w:ind w:left="107"/>
              <w:rPr>
                <w:sz w:val="16"/>
              </w:rPr>
            </w:pPr>
            <w:r>
              <w:rPr>
                <w:w w:val="110"/>
                <w:sz w:val="16"/>
              </w:rPr>
              <w:t>Iteration</w:t>
            </w:r>
            <w:r>
              <w:rPr>
                <w:spacing w:val="7"/>
                <w:w w:val="110"/>
                <w:sz w:val="16"/>
              </w:rPr>
              <w:t> </w:t>
            </w:r>
            <w:r>
              <w:rPr>
                <w:spacing w:val="-5"/>
                <w:w w:val="110"/>
                <w:sz w:val="16"/>
              </w:rPr>
              <w:t>(</w:t>
            </w:r>
            <w:r>
              <w:rPr>
                <w:i/>
                <w:spacing w:val="-5"/>
                <w:w w:val="110"/>
                <w:sz w:val="16"/>
              </w:rPr>
              <w:t>k</w:t>
            </w:r>
            <w:r>
              <w:rPr>
                <w:spacing w:val="-5"/>
                <w:w w:val="110"/>
                <w:sz w:val="16"/>
              </w:rPr>
              <w:t>)</w:t>
            </w:r>
          </w:p>
        </w:tc>
        <w:tc>
          <w:tcPr>
            <w:tcW w:w="1478" w:type="dxa"/>
            <w:tcBorders>
              <w:top w:val="single" w:sz="6" w:space="0" w:color="000000"/>
              <w:bottom w:val="single" w:sz="6" w:space="0" w:color="000000"/>
            </w:tcBorders>
            <w:shd w:val="clear" w:color="auto" w:fill="E5E5E5"/>
          </w:tcPr>
          <w:p>
            <w:pPr>
              <w:pStyle w:val="TableParagraph"/>
              <w:spacing w:line="240" w:lineRule="auto" w:before="61"/>
              <w:ind w:left="519"/>
              <w:rPr>
                <w:sz w:val="16"/>
              </w:rPr>
            </w:pPr>
            <w:r>
              <w:rPr>
                <w:spacing w:val="-10"/>
                <w:sz w:val="16"/>
              </w:rPr>
              <w:t>0</w:t>
            </w:r>
          </w:p>
        </w:tc>
        <w:tc>
          <w:tcPr>
            <w:tcW w:w="1477" w:type="dxa"/>
            <w:tcBorders>
              <w:top w:val="single" w:sz="6" w:space="0" w:color="000000"/>
              <w:bottom w:val="single" w:sz="6" w:space="0" w:color="000000"/>
            </w:tcBorders>
            <w:shd w:val="clear" w:color="auto" w:fill="E5E5E5"/>
          </w:tcPr>
          <w:p>
            <w:pPr>
              <w:pStyle w:val="TableParagraph"/>
              <w:spacing w:line="240" w:lineRule="auto" w:before="61"/>
              <w:ind w:left="519"/>
              <w:rPr>
                <w:sz w:val="16"/>
              </w:rPr>
            </w:pPr>
            <w:r>
              <w:rPr>
                <w:spacing w:val="-5"/>
                <w:sz w:val="16"/>
              </w:rPr>
              <w:t>10</w:t>
            </w:r>
          </w:p>
        </w:tc>
        <w:tc>
          <w:tcPr>
            <w:tcW w:w="1477" w:type="dxa"/>
            <w:tcBorders>
              <w:top w:val="single" w:sz="6" w:space="0" w:color="000000"/>
              <w:bottom w:val="single" w:sz="6" w:space="0" w:color="000000"/>
            </w:tcBorders>
            <w:shd w:val="clear" w:color="auto" w:fill="E5E5E5"/>
          </w:tcPr>
          <w:p>
            <w:pPr>
              <w:pStyle w:val="TableParagraph"/>
              <w:spacing w:line="240" w:lineRule="auto" w:before="61"/>
              <w:ind w:left="520"/>
              <w:rPr>
                <w:sz w:val="16"/>
              </w:rPr>
            </w:pPr>
            <w:r>
              <w:rPr>
                <w:spacing w:val="-5"/>
                <w:sz w:val="16"/>
              </w:rPr>
              <w:t>20</w:t>
            </w:r>
          </w:p>
        </w:tc>
        <w:tc>
          <w:tcPr>
            <w:tcW w:w="1477" w:type="dxa"/>
            <w:tcBorders>
              <w:top w:val="single" w:sz="6" w:space="0" w:color="000000"/>
              <w:bottom w:val="single" w:sz="6" w:space="0" w:color="000000"/>
            </w:tcBorders>
            <w:shd w:val="clear" w:color="auto" w:fill="E5E5E5"/>
          </w:tcPr>
          <w:p>
            <w:pPr>
              <w:pStyle w:val="TableParagraph"/>
              <w:spacing w:line="240" w:lineRule="auto" w:before="61"/>
              <w:ind w:left="521"/>
              <w:rPr>
                <w:sz w:val="16"/>
              </w:rPr>
            </w:pPr>
            <w:r>
              <w:rPr>
                <w:spacing w:val="-5"/>
                <w:sz w:val="16"/>
              </w:rPr>
              <w:t>30</w:t>
            </w:r>
          </w:p>
        </w:tc>
        <w:tc>
          <w:tcPr>
            <w:tcW w:w="1477" w:type="dxa"/>
            <w:tcBorders>
              <w:top w:val="single" w:sz="6" w:space="0" w:color="000000"/>
              <w:bottom w:val="single" w:sz="6" w:space="0" w:color="000000"/>
            </w:tcBorders>
            <w:shd w:val="clear" w:color="auto" w:fill="E5E5E5"/>
          </w:tcPr>
          <w:p>
            <w:pPr>
              <w:pStyle w:val="TableParagraph"/>
              <w:spacing w:line="240" w:lineRule="auto" w:before="61"/>
              <w:ind w:left="522"/>
              <w:rPr>
                <w:sz w:val="16"/>
              </w:rPr>
            </w:pPr>
            <w:r>
              <w:rPr>
                <w:spacing w:val="-5"/>
                <w:sz w:val="16"/>
              </w:rPr>
              <w:t>40</w:t>
            </w:r>
          </w:p>
        </w:tc>
        <w:tc>
          <w:tcPr>
            <w:tcW w:w="1065" w:type="dxa"/>
            <w:tcBorders>
              <w:top w:val="single" w:sz="6" w:space="0" w:color="000000"/>
              <w:bottom w:val="single" w:sz="6" w:space="0" w:color="000000"/>
            </w:tcBorders>
            <w:shd w:val="clear" w:color="auto" w:fill="E5E5E5"/>
          </w:tcPr>
          <w:p>
            <w:pPr>
              <w:pStyle w:val="TableParagraph"/>
              <w:spacing w:line="240" w:lineRule="auto" w:before="61"/>
              <w:ind w:left="523"/>
              <w:rPr>
                <w:sz w:val="16"/>
              </w:rPr>
            </w:pPr>
            <w:r>
              <w:rPr>
                <w:spacing w:val="-5"/>
                <w:sz w:val="16"/>
              </w:rPr>
              <w:t>47</w:t>
            </w:r>
          </w:p>
        </w:tc>
      </w:tr>
      <w:tr>
        <w:trPr>
          <w:trHeight w:val="258" w:hRule="atLeast"/>
        </w:trPr>
        <w:tc>
          <w:tcPr>
            <w:tcW w:w="1465" w:type="dxa"/>
            <w:tcBorders>
              <w:top w:val="single" w:sz="6" w:space="0" w:color="000000"/>
              <w:bottom w:val="single" w:sz="6" w:space="0" w:color="000000"/>
            </w:tcBorders>
            <w:shd w:val="clear" w:color="auto" w:fill="E5E5E5"/>
          </w:tcPr>
          <w:p>
            <w:pPr>
              <w:pStyle w:val="TableParagraph"/>
              <w:spacing w:line="240" w:lineRule="auto" w:before="37"/>
              <w:ind w:left="107"/>
              <w:rPr>
                <w:sz w:val="16"/>
              </w:rPr>
            </w:pPr>
            <w:r>
              <w:rPr>
                <w:w w:val="105"/>
                <w:sz w:val="16"/>
              </w:rPr>
              <w:t>CCI</w:t>
            </w:r>
            <w:r>
              <w:rPr>
                <w:spacing w:val="18"/>
                <w:w w:val="105"/>
                <w:sz w:val="16"/>
              </w:rPr>
              <w:t> </w:t>
            </w:r>
            <w:r>
              <w:rPr>
                <w:spacing w:val="-2"/>
                <w:w w:val="105"/>
                <w:sz w:val="16"/>
              </w:rPr>
              <w:t>value</w:t>
            </w:r>
          </w:p>
        </w:tc>
        <w:tc>
          <w:tcPr>
            <w:tcW w:w="1478" w:type="dxa"/>
            <w:tcBorders>
              <w:top w:val="single" w:sz="6" w:space="0" w:color="000000"/>
              <w:bottom w:val="single" w:sz="6" w:space="0" w:color="000000"/>
            </w:tcBorders>
            <w:shd w:val="clear" w:color="auto" w:fill="E5E5E5"/>
          </w:tcPr>
          <w:p>
            <w:pPr>
              <w:pStyle w:val="TableParagraph"/>
              <w:spacing w:line="240" w:lineRule="auto" w:before="37"/>
              <w:ind w:left="519"/>
              <w:rPr>
                <w:sz w:val="16"/>
              </w:rPr>
            </w:pPr>
            <w:r>
              <w:rPr>
                <w:spacing w:val="-2"/>
                <w:sz w:val="16"/>
              </w:rPr>
              <w:t>0.7282</w:t>
            </w:r>
          </w:p>
        </w:tc>
        <w:tc>
          <w:tcPr>
            <w:tcW w:w="1477" w:type="dxa"/>
            <w:tcBorders>
              <w:top w:val="single" w:sz="6" w:space="0" w:color="000000"/>
              <w:bottom w:val="single" w:sz="6" w:space="0" w:color="000000"/>
            </w:tcBorders>
            <w:shd w:val="clear" w:color="auto" w:fill="E5E5E5"/>
          </w:tcPr>
          <w:p>
            <w:pPr>
              <w:pStyle w:val="TableParagraph"/>
              <w:spacing w:line="240" w:lineRule="auto" w:before="37"/>
              <w:ind w:left="519"/>
              <w:rPr>
                <w:sz w:val="16"/>
              </w:rPr>
            </w:pPr>
            <w:r>
              <w:rPr>
                <w:spacing w:val="-2"/>
                <w:sz w:val="16"/>
              </w:rPr>
              <w:t>0.7713</w:t>
            </w:r>
          </w:p>
        </w:tc>
        <w:tc>
          <w:tcPr>
            <w:tcW w:w="1477" w:type="dxa"/>
            <w:tcBorders>
              <w:top w:val="single" w:sz="6" w:space="0" w:color="000000"/>
              <w:bottom w:val="single" w:sz="6" w:space="0" w:color="000000"/>
            </w:tcBorders>
            <w:shd w:val="clear" w:color="auto" w:fill="E5E5E5"/>
          </w:tcPr>
          <w:p>
            <w:pPr>
              <w:pStyle w:val="TableParagraph"/>
              <w:spacing w:line="240" w:lineRule="auto" w:before="37"/>
              <w:ind w:left="520"/>
              <w:rPr>
                <w:sz w:val="16"/>
              </w:rPr>
            </w:pPr>
            <w:r>
              <w:rPr>
                <w:spacing w:val="-2"/>
                <w:sz w:val="16"/>
              </w:rPr>
              <w:t>0.8057</w:t>
            </w:r>
          </w:p>
        </w:tc>
        <w:tc>
          <w:tcPr>
            <w:tcW w:w="1477" w:type="dxa"/>
            <w:tcBorders>
              <w:top w:val="single" w:sz="6" w:space="0" w:color="000000"/>
              <w:bottom w:val="single" w:sz="6" w:space="0" w:color="000000"/>
            </w:tcBorders>
            <w:shd w:val="clear" w:color="auto" w:fill="E5E5E5"/>
          </w:tcPr>
          <w:p>
            <w:pPr>
              <w:pStyle w:val="TableParagraph"/>
              <w:spacing w:line="240" w:lineRule="auto" w:before="37"/>
              <w:ind w:left="521"/>
              <w:rPr>
                <w:sz w:val="16"/>
              </w:rPr>
            </w:pPr>
            <w:r>
              <w:rPr>
                <w:spacing w:val="-2"/>
                <w:sz w:val="16"/>
              </w:rPr>
              <w:t>0.8691</w:t>
            </w:r>
          </w:p>
        </w:tc>
        <w:tc>
          <w:tcPr>
            <w:tcW w:w="1477" w:type="dxa"/>
            <w:tcBorders>
              <w:top w:val="single" w:sz="6" w:space="0" w:color="000000"/>
              <w:bottom w:val="single" w:sz="6" w:space="0" w:color="000000"/>
            </w:tcBorders>
            <w:shd w:val="clear" w:color="auto" w:fill="E5E5E5"/>
          </w:tcPr>
          <w:p>
            <w:pPr>
              <w:pStyle w:val="TableParagraph"/>
              <w:spacing w:line="240" w:lineRule="auto" w:before="37"/>
              <w:ind w:left="522"/>
              <w:rPr>
                <w:sz w:val="16"/>
              </w:rPr>
            </w:pPr>
            <w:r>
              <w:rPr>
                <w:spacing w:val="-2"/>
                <w:sz w:val="16"/>
              </w:rPr>
              <w:t>0.8873</w:t>
            </w:r>
          </w:p>
        </w:tc>
        <w:tc>
          <w:tcPr>
            <w:tcW w:w="1065" w:type="dxa"/>
            <w:tcBorders>
              <w:top w:val="single" w:sz="6" w:space="0" w:color="000000"/>
              <w:bottom w:val="single" w:sz="6" w:space="0" w:color="000000"/>
            </w:tcBorders>
            <w:shd w:val="clear" w:color="auto" w:fill="E5E5E5"/>
          </w:tcPr>
          <w:p>
            <w:pPr>
              <w:pStyle w:val="TableParagraph"/>
              <w:spacing w:line="240" w:lineRule="auto" w:before="37"/>
              <w:ind w:left="523"/>
              <w:rPr>
                <w:sz w:val="16"/>
              </w:rPr>
            </w:pPr>
            <w:r>
              <w:rPr>
                <w:spacing w:val="-2"/>
                <w:sz w:val="16"/>
              </w:rPr>
              <w:t>0.9022</w:t>
            </w:r>
          </w:p>
        </w:tc>
      </w:tr>
      <w:tr>
        <w:trPr>
          <w:trHeight w:val="104" w:hRule="atLeast"/>
        </w:trPr>
        <w:tc>
          <w:tcPr>
            <w:tcW w:w="1465" w:type="dxa"/>
            <w:tcBorders>
              <w:top w:val="single" w:sz="6" w:space="0" w:color="000000"/>
            </w:tcBorders>
            <w:shd w:val="clear" w:color="auto" w:fill="E5E5E5"/>
          </w:tcPr>
          <w:p>
            <w:pPr>
              <w:pStyle w:val="TableParagraph"/>
              <w:spacing w:line="240" w:lineRule="auto"/>
              <w:ind w:left="0"/>
              <w:rPr>
                <w:sz w:val="4"/>
              </w:rPr>
            </w:pPr>
          </w:p>
        </w:tc>
        <w:tc>
          <w:tcPr>
            <w:tcW w:w="1478" w:type="dxa"/>
            <w:tcBorders>
              <w:top w:val="single" w:sz="6" w:space="0" w:color="000000"/>
            </w:tcBorders>
            <w:shd w:val="clear" w:color="auto" w:fill="E5E5E5"/>
          </w:tcPr>
          <w:p>
            <w:pPr>
              <w:pStyle w:val="TableParagraph"/>
              <w:spacing w:line="240" w:lineRule="auto"/>
              <w:ind w:left="0"/>
              <w:rPr>
                <w:sz w:val="4"/>
              </w:rPr>
            </w:pPr>
          </w:p>
        </w:tc>
        <w:tc>
          <w:tcPr>
            <w:tcW w:w="1477" w:type="dxa"/>
            <w:tcBorders>
              <w:top w:val="single" w:sz="6" w:space="0" w:color="000000"/>
            </w:tcBorders>
            <w:shd w:val="clear" w:color="auto" w:fill="E5E5E5"/>
          </w:tcPr>
          <w:p>
            <w:pPr>
              <w:pStyle w:val="TableParagraph"/>
              <w:spacing w:line="240" w:lineRule="auto"/>
              <w:ind w:left="0"/>
              <w:rPr>
                <w:sz w:val="4"/>
              </w:rPr>
            </w:pPr>
          </w:p>
        </w:tc>
        <w:tc>
          <w:tcPr>
            <w:tcW w:w="1477" w:type="dxa"/>
            <w:tcBorders>
              <w:top w:val="single" w:sz="6" w:space="0" w:color="000000"/>
            </w:tcBorders>
            <w:shd w:val="clear" w:color="auto" w:fill="E5E5E5"/>
          </w:tcPr>
          <w:p>
            <w:pPr>
              <w:pStyle w:val="TableParagraph"/>
              <w:spacing w:line="240" w:lineRule="auto"/>
              <w:ind w:left="0"/>
              <w:rPr>
                <w:sz w:val="4"/>
              </w:rPr>
            </w:pPr>
          </w:p>
        </w:tc>
        <w:tc>
          <w:tcPr>
            <w:tcW w:w="1477" w:type="dxa"/>
            <w:tcBorders>
              <w:top w:val="single" w:sz="6" w:space="0" w:color="000000"/>
            </w:tcBorders>
            <w:shd w:val="clear" w:color="auto" w:fill="E5E5E5"/>
          </w:tcPr>
          <w:p>
            <w:pPr>
              <w:pStyle w:val="TableParagraph"/>
              <w:spacing w:line="240" w:lineRule="auto"/>
              <w:ind w:left="0"/>
              <w:rPr>
                <w:sz w:val="4"/>
              </w:rPr>
            </w:pPr>
          </w:p>
        </w:tc>
        <w:tc>
          <w:tcPr>
            <w:tcW w:w="1477" w:type="dxa"/>
            <w:tcBorders>
              <w:top w:val="single" w:sz="6" w:space="0" w:color="000000"/>
            </w:tcBorders>
            <w:shd w:val="clear" w:color="auto" w:fill="E5E5E5"/>
          </w:tcPr>
          <w:p>
            <w:pPr>
              <w:pStyle w:val="TableParagraph"/>
              <w:spacing w:line="240" w:lineRule="auto"/>
              <w:ind w:left="0"/>
              <w:rPr>
                <w:sz w:val="4"/>
              </w:rPr>
            </w:pPr>
          </w:p>
        </w:tc>
        <w:tc>
          <w:tcPr>
            <w:tcW w:w="1065" w:type="dxa"/>
            <w:tcBorders>
              <w:top w:val="single" w:sz="6" w:space="0" w:color="000000"/>
            </w:tcBorders>
            <w:shd w:val="clear" w:color="auto" w:fill="E5E5E5"/>
          </w:tcPr>
          <w:p>
            <w:pPr>
              <w:pStyle w:val="TableParagraph"/>
              <w:spacing w:line="240" w:lineRule="auto"/>
              <w:ind w:left="0"/>
              <w:rPr>
                <w:sz w:val="4"/>
              </w:rPr>
            </w:pPr>
          </w:p>
        </w:tc>
      </w:tr>
    </w:tbl>
    <w:p>
      <w:pPr>
        <w:pStyle w:val="BodyText"/>
        <w:spacing w:before="60"/>
        <w:rPr>
          <w:sz w:val="20"/>
        </w:rPr>
      </w:pPr>
    </w:p>
    <w:p>
      <w:pPr>
        <w:spacing w:after="0"/>
        <w:rPr>
          <w:sz w:val="20"/>
        </w:rPr>
        <w:sectPr>
          <w:pgSz w:w="11910" w:h="15880"/>
          <w:pgMar w:header="670" w:footer="0" w:top="880" w:bottom="280" w:left="800" w:right="800"/>
        </w:sectPr>
      </w:pPr>
    </w:p>
    <w:p>
      <w:pPr>
        <w:pStyle w:val="BodyText"/>
        <w:spacing w:before="138"/>
      </w:pPr>
    </w:p>
    <w:p>
      <w:pPr>
        <w:pStyle w:val="BodyText"/>
        <w:ind w:left="492"/>
      </w:pPr>
      <w:r>
        <w:rPr/>
        <mc:AlternateContent>
          <mc:Choice Requires="wps">
            <w:drawing>
              <wp:anchor distT="0" distB="0" distL="0" distR="0" allowOverlap="1" layoutInCell="1" locked="0" behindDoc="0" simplePos="0" relativeHeight="15760384">
                <wp:simplePos x="0" y="0"/>
                <wp:positionH relativeFrom="page">
                  <wp:posOffset>701997</wp:posOffset>
                </wp:positionH>
                <wp:positionV relativeFrom="paragraph">
                  <wp:posOffset>-41119</wp:posOffset>
                </wp:positionV>
                <wp:extent cx="99695" cy="422909"/>
                <wp:effectExtent l="0" t="0" r="0" b="0"/>
                <wp:wrapNone/>
                <wp:docPr id="191" name="Textbox 191"/>
                <wp:cNvGraphicFramePr>
                  <a:graphicFrameLocks/>
                </wp:cNvGraphicFramePr>
                <a:graphic>
                  <a:graphicData uri="http://schemas.microsoft.com/office/word/2010/wordprocessingShape">
                    <wps:wsp>
                      <wps:cNvPr id="191" name="Textbox 191"/>
                      <wps:cNvSpPr txBox="1"/>
                      <wps:spPr>
                        <a:xfrm>
                          <a:off x="0" y="0"/>
                          <a:ext cx="99695" cy="422909"/>
                        </a:xfrm>
                        <a:prstGeom prst="rect">
                          <a:avLst/>
                        </a:prstGeom>
                      </wps:spPr>
                      <wps:txbx>
                        <w:txbxContent>
                          <w:p>
                            <w:pPr>
                              <w:pStyle w:val="BodyText"/>
                              <w:spacing w:line="173" w:lineRule="exact"/>
                              <w:rPr>
                                <w:rFonts w:ascii="Arimo"/>
                              </w:rPr>
                            </w:pPr>
                            <w:r>
                              <w:rPr>
                                <w:rFonts w:ascii="Arimo"/>
                                <w:spacing w:val="-10"/>
                                <w:w w:val="155"/>
                              </w:rPr>
                              <w:t>0</w:t>
                            </w:r>
                          </w:p>
                        </w:txbxContent>
                      </wps:txbx>
                      <wps:bodyPr wrap="square" lIns="0" tIns="0" rIns="0" bIns="0" rtlCol="0">
                        <a:noAutofit/>
                      </wps:bodyPr>
                    </wps:wsp>
                  </a:graphicData>
                </a:graphic>
              </wp:anchor>
            </w:drawing>
          </mc:Choice>
          <mc:Fallback>
            <w:pict>
              <v:shape style="position:absolute;margin-left:55.27536pt;margin-top:-3.23776pt;width:7.85pt;height:33.3pt;mso-position-horizontal-relative:page;mso-position-vertical-relative:paragraph;z-index:15760384" type="#_x0000_t202" id="docshape188" filled="false" stroked="false">
                <v:textbox inset="0,0,0,0">
                  <w:txbxContent>
                    <w:p>
                      <w:pPr>
                        <w:pStyle w:val="BodyText"/>
                        <w:spacing w:line="173" w:lineRule="exact"/>
                        <w:rPr>
                          <w:rFonts w:ascii="Arimo"/>
                        </w:rPr>
                      </w:pPr>
                      <w:r>
                        <w:rPr>
                          <w:rFonts w:ascii="Arimo"/>
                          <w:spacing w:val="-10"/>
                          <w:w w:val="155"/>
                        </w:rPr>
                        <w:t>0</w:t>
                      </w:r>
                    </w:p>
                  </w:txbxContent>
                </v:textbox>
                <w10:wrap type="none"/>
              </v:shape>
            </w:pict>
          </mc:Fallback>
        </mc:AlternateContent>
      </w:r>
      <w:r>
        <w:rPr>
          <w:spacing w:val="-2"/>
        </w:rPr>
        <w:t>1</w:t>
      </w:r>
      <w:r>
        <w:rPr>
          <w:rFonts w:ascii="LM Roman 10"/>
          <w:spacing w:val="-2"/>
        </w:rPr>
        <w:t>.</w:t>
      </w:r>
      <w:r>
        <w:rPr>
          <w:spacing w:val="-2"/>
        </w:rPr>
        <w:t>000</w:t>
      </w:r>
    </w:p>
    <w:p>
      <w:pPr>
        <w:pStyle w:val="BodyText"/>
        <w:spacing w:before="14"/>
        <w:ind w:left="492"/>
      </w:pPr>
      <w:r>
        <w:rPr/>
        <mc:AlternateContent>
          <mc:Choice Requires="wps">
            <w:drawing>
              <wp:anchor distT="0" distB="0" distL="0" distR="0" allowOverlap="1" layoutInCell="1" locked="0" behindDoc="1" simplePos="0" relativeHeight="486130688">
                <wp:simplePos x="0" y="0"/>
                <wp:positionH relativeFrom="page">
                  <wp:posOffset>701997</wp:posOffset>
                </wp:positionH>
                <wp:positionV relativeFrom="paragraph">
                  <wp:posOffset>130995</wp:posOffset>
                </wp:positionV>
                <wp:extent cx="99695" cy="558165"/>
                <wp:effectExtent l="0" t="0" r="0" b="0"/>
                <wp:wrapNone/>
                <wp:docPr id="192" name="Textbox 192"/>
                <wp:cNvGraphicFramePr>
                  <a:graphicFrameLocks/>
                </wp:cNvGraphicFramePr>
                <a:graphic>
                  <a:graphicData uri="http://schemas.microsoft.com/office/word/2010/wordprocessingShape">
                    <wps:wsp>
                      <wps:cNvPr id="192" name="Textbox 192"/>
                      <wps:cNvSpPr txBox="1"/>
                      <wps:spPr>
                        <a:xfrm>
                          <a:off x="0" y="0"/>
                          <a:ext cx="99695" cy="558165"/>
                        </a:xfrm>
                        <a:prstGeom prst="rect">
                          <a:avLst/>
                        </a:prstGeom>
                      </wps:spPr>
                      <wps:txbx>
                        <w:txbxContent>
                          <w:p>
                            <w:pPr>
                              <w:spacing w:before="179"/>
                              <w:ind w:left="0" w:right="0" w:firstLine="0"/>
                              <w:jc w:val="left"/>
                              <w:rPr>
                                <w:rFonts w:ascii="Arimo"/>
                                <w:sz w:val="18"/>
                              </w:rPr>
                            </w:pPr>
                            <w:r>
                              <w:rPr>
                                <w:rFonts w:ascii="Arimo"/>
                                <w:spacing w:val="-10"/>
                                <w:w w:val="130"/>
                                <w:sz w:val="18"/>
                              </w:rPr>
                              <w:t>B</w:t>
                            </w:r>
                          </w:p>
                        </w:txbxContent>
                      </wps:txbx>
                      <wps:bodyPr wrap="square" lIns="0" tIns="0" rIns="0" bIns="0" rtlCol="0">
                        <a:noAutofit/>
                      </wps:bodyPr>
                    </wps:wsp>
                  </a:graphicData>
                </a:graphic>
              </wp:anchor>
            </w:drawing>
          </mc:Choice>
          <mc:Fallback>
            <w:pict>
              <v:shape style="position:absolute;margin-left:55.27536pt;margin-top:10.31457pt;width:7.85pt;height:43.95pt;mso-position-horizontal-relative:page;mso-position-vertical-relative:paragraph;z-index:-17185792" type="#_x0000_t202" id="docshape189" filled="false" stroked="false">
                <v:textbox inset="0,0,0,0">
                  <w:txbxContent>
                    <w:p>
                      <w:pPr>
                        <w:spacing w:before="179"/>
                        <w:ind w:left="0" w:right="0" w:firstLine="0"/>
                        <w:jc w:val="left"/>
                        <w:rPr>
                          <w:rFonts w:ascii="Arimo"/>
                          <w:sz w:val="18"/>
                        </w:rPr>
                      </w:pPr>
                      <w:r>
                        <w:rPr>
                          <w:rFonts w:ascii="Arimo"/>
                          <w:spacing w:val="-10"/>
                          <w:w w:val="130"/>
                          <w:sz w:val="18"/>
                        </w:rPr>
                        <w:t>B</w:t>
                      </w:r>
                    </w:p>
                  </w:txbxContent>
                </v:textbox>
                <w10:wrap type="none"/>
              </v:shape>
            </w:pict>
          </mc:Fallback>
        </mc:AlternateContent>
      </w:r>
      <w:r>
        <w:rPr>
          <w:spacing w:val="-2"/>
        </w:rPr>
        <w:t>0</w:t>
      </w:r>
      <w:r>
        <w:rPr>
          <w:rFonts w:ascii="LM Roman 10"/>
          <w:spacing w:val="-2"/>
        </w:rPr>
        <w:t>.</w:t>
      </w:r>
      <w:r>
        <w:rPr>
          <w:spacing w:val="-2"/>
        </w:rPr>
        <w:t>200</w:t>
      </w:r>
    </w:p>
    <w:p>
      <w:pPr>
        <w:pStyle w:val="BodyText"/>
        <w:spacing w:before="14"/>
        <w:ind w:left="492"/>
      </w:pPr>
      <w:r>
        <w:rPr>
          <w:spacing w:val="-2"/>
        </w:rPr>
        <w:t>7</w:t>
      </w:r>
      <w:r>
        <w:rPr>
          <w:rFonts w:ascii="LM Roman 10"/>
          <w:spacing w:val="-2"/>
        </w:rPr>
        <w:t>.</w:t>
      </w:r>
      <w:r>
        <w:rPr>
          <w:spacing w:val="-2"/>
        </w:rPr>
        <w:t>000</w:t>
      </w:r>
    </w:p>
    <w:p>
      <w:pPr>
        <w:pStyle w:val="BodyText"/>
        <w:spacing w:line="204" w:lineRule="exact" w:before="13"/>
        <w:ind w:left="492"/>
      </w:pPr>
      <w:r>
        <w:rPr>
          <w:spacing w:val="-2"/>
        </w:rPr>
        <w:t>0</w:t>
      </w:r>
      <w:r>
        <w:rPr>
          <w:rFonts w:ascii="LM Roman 10"/>
          <w:spacing w:val="-2"/>
        </w:rPr>
        <w:t>.</w:t>
      </w:r>
      <w:r>
        <w:rPr>
          <w:spacing w:val="-2"/>
        </w:rPr>
        <w:t>200</w:t>
      </w:r>
    </w:p>
    <w:p>
      <w:pPr>
        <w:pStyle w:val="Heading1"/>
        <w:spacing w:line="129" w:lineRule="exact"/>
        <w:ind w:left="305"/>
        <w:rPr>
          <w:rFonts w:ascii="Arimo"/>
        </w:rPr>
      </w:pPr>
      <w:r>
        <w:rPr>
          <w:rFonts w:ascii="Arimo"/>
          <w:spacing w:val="-10"/>
          <w:w w:val="130"/>
        </w:rPr>
        <w:t>B</w:t>
      </w:r>
    </w:p>
    <w:p>
      <w:pPr>
        <w:spacing w:line="240" w:lineRule="auto" w:before="0"/>
        <w:rPr>
          <w:rFonts w:ascii="Arimo"/>
          <w:sz w:val="18"/>
        </w:rPr>
      </w:pPr>
      <w:r>
        <w:rPr/>
        <w:br w:type="column"/>
      </w:r>
      <w:r>
        <w:rPr>
          <w:rFonts w:ascii="Arimo"/>
          <w:sz w:val="18"/>
        </w:rPr>
      </w:r>
    </w:p>
    <w:p>
      <w:pPr>
        <w:pStyle w:val="BodyText"/>
        <w:rPr>
          <w:rFonts w:ascii="Arimo"/>
        </w:rPr>
      </w:pPr>
    </w:p>
    <w:p>
      <w:pPr>
        <w:pStyle w:val="BodyText"/>
        <w:rPr>
          <w:rFonts w:ascii="Arimo"/>
        </w:rPr>
      </w:pPr>
    </w:p>
    <w:p>
      <w:pPr>
        <w:pStyle w:val="BodyText"/>
        <w:spacing w:before="55"/>
        <w:rPr>
          <w:rFonts w:ascii="Arimo"/>
        </w:rPr>
      </w:pPr>
    </w:p>
    <w:p>
      <w:pPr>
        <w:pStyle w:val="BodyText"/>
        <w:ind w:left="305"/>
      </w:pPr>
      <w:r>
        <w:rPr/>
        <w:t>7</w:t>
      </w:r>
      <w:r>
        <w:rPr>
          <w:rFonts w:ascii="LM Roman 10"/>
        </w:rPr>
        <w:t>.</w:t>
      </w:r>
      <w:r>
        <w:rPr/>
        <w:t>000</w:t>
      </w:r>
      <w:r>
        <w:rPr>
          <w:spacing w:val="40"/>
        </w:rPr>
        <w:t>  </w:t>
      </w:r>
      <w:r>
        <w:rPr>
          <w:spacing w:val="-2"/>
        </w:rPr>
        <w:t>0</w:t>
      </w:r>
      <w:r>
        <w:rPr>
          <w:rFonts w:ascii="LM Roman 10"/>
          <w:spacing w:val="-2"/>
        </w:rPr>
        <w:t>.</w:t>
      </w:r>
      <w:r>
        <w:rPr>
          <w:spacing w:val="-2"/>
        </w:rPr>
        <w:t>143</w:t>
      </w:r>
    </w:p>
    <w:p>
      <w:pPr>
        <w:pStyle w:val="Heading1"/>
        <w:spacing w:line="194" w:lineRule="auto" w:before="31"/>
        <w:ind w:left="305"/>
        <w:rPr>
          <w:rFonts w:ascii="Arimo"/>
        </w:rPr>
      </w:pPr>
      <w:r>
        <w:rPr/>
        <mc:AlternateContent>
          <mc:Choice Requires="wps">
            <w:drawing>
              <wp:anchor distT="0" distB="0" distL="0" distR="0" allowOverlap="1" layoutInCell="1" locked="0" behindDoc="1" simplePos="0" relativeHeight="486131712">
                <wp:simplePos x="0" y="0"/>
                <wp:positionH relativeFrom="page">
                  <wp:posOffset>3332884</wp:posOffset>
                </wp:positionH>
                <wp:positionV relativeFrom="paragraph">
                  <wp:posOffset>-75230</wp:posOffset>
                </wp:positionV>
                <wp:extent cx="99695" cy="422909"/>
                <wp:effectExtent l="0" t="0" r="0" b="0"/>
                <wp:wrapNone/>
                <wp:docPr id="193" name="Textbox 193"/>
                <wp:cNvGraphicFramePr>
                  <a:graphicFrameLocks/>
                </wp:cNvGraphicFramePr>
                <a:graphic>
                  <a:graphicData uri="http://schemas.microsoft.com/office/word/2010/wordprocessingShape">
                    <wps:wsp>
                      <wps:cNvPr id="193" name="Textbox 193"/>
                      <wps:cNvSpPr txBox="1"/>
                      <wps:spPr>
                        <a:xfrm>
                          <a:off x="0" y="0"/>
                          <a:ext cx="99695" cy="422909"/>
                        </a:xfrm>
                        <a:prstGeom prst="rect">
                          <a:avLst/>
                        </a:prstGeom>
                      </wps:spPr>
                      <wps:txbx>
                        <w:txbxContent>
                          <w:p>
                            <w:pPr>
                              <w:spacing w:line="173" w:lineRule="exact" w:before="0"/>
                              <w:ind w:left="0" w:right="0" w:firstLine="0"/>
                              <w:jc w:val="left"/>
                              <w:rPr>
                                <w:rFonts w:ascii="Arimo"/>
                                <w:sz w:val="18"/>
                              </w:rPr>
                            </w:pPr>
                            <w:r>
                              <w:rPr>
                                <w:rFonts w:ascii="Arimo"/>
                                <w:spacing w:val="-10"/>
                                <w:w w:val="120"/>
                                <w:sz w:val="18"/>
                              </w:rPr>
                              <w:t>C</w:t>
                            </w:r>
                          </w:p>
                        </w:txbxContent>
                      </wps:txbx>
                      <wps:bodyPr wrap="square" lIns="0" tIns="0" rIns="0" bIns="0" rtlCol="0">
                        <a:noAutofit/>
                      </wps:bodyPr>
                    </wps:wsp>
                  </a:graphicData>
                </a:graphic>
              </wp:anchor>
            </w:drawing>
          </mc:Choice>
          <mc:Fallback>
            <w:pict>
              <v:shape style="position:absolute;margin-left:262.431854pt;margin-top:-5.923655pt;width:7.85pt;height:33.3pt;mso-position-horizontal-relative:page;mso-position-vertical-relative:paragraph;z-index:-17184768" type="#_x0000_t202" id="docshape190" filled="false" stroked="false">
                <v:textbox inset="0,0,0,0">
                  <w:txbxContent>
                    <w:p>
                      <w:pPr>
                        <w:spacing w:line="173" w:lineRule="exact" w:before="0"/>
                        <w:ind w:left="0" w:right="0" w:firstLine="0"/>
                        <w:jc w:val="left"/>
                        <w:rPr>
                          <w:rFonts w:ascii="Arimo"/>
                          <w:sz w:val="18"/>
                        </w:rPr>
                      </w:pPr>
                      <w:r>
                        <w:rPr>
                          <w:rFonts w:ascii="Arimo"/>
                          <w:spacing w:val="-10"/>
                          <w:w w:val="120"/>
                          <w:sz w:val="18"/>
                        </w:rPr>
                        <w:t>C</w:t>
                      </w:r>
                    </w:p>
                  </w:txbxContent>
                </v:textbox>
                <w10:wrap type="none"/>
              </v:shape>
            </w:pict>
          </mc:Fallback>
        </mc:AlternateContent>
      </w:r>
      <w:r>
        <w:rPr/>
        <mc:AlternateContent>
          <mc:Choice Requires="wps">
            <w:drawing>
              <wp:anchor distT="0" distB="0" distL="0" distR="0" allowOverlap="1" layoutInCell="1" locked="0" behindDoc="0" simplePos="0" relativeHeight="15766528">
                <wp:simplePos x="0" y="0"/>
                <wp:positionH relativeFrom="page">
                  <wp:posOffset>1123254</wp:posOffset>
                </wp:positionH>
                <wp:positionV relativeFrom="paragraph">
                  <wp:posOffset>-544679</wp:posOffset>
                </wp:positionV>
                <wp:extent cx="2347595" cy="709294"/>
                <wp:effectExtent l="0" t="0" r="0" b="0"/>
                <wp:wrapNone/>
                <wp:docPr id="194" name="Textbox 194"/>
                <wp:cNvGraphicFramePr>
                  <a:graphicFrameLocks/>
                </wp:cNvGraphicFramePr>
                <a:graphic>
                  <a:graphicData uri="http://schemas.microsoft.com/office/word/2010/wordprocessingShape">
                    <wps:wsp>
                      <wps:cNvPr id="194" name="Textbox 194"/>
                      <wps:cNvSpPr txBox="1"/>
                      <wps:spPr>
                        <a:xfrm>
                          <a:off x="0" y="0"/>
                          <a:ext cx="2347595" cy="709294"/>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47"/>
                              <w:gridCol w:w="587"/>
                              <w:gridCol w:w="586"/>
                              <w:gridCol w:w="587"/>
                              <w:gridCol w:w="1270"/>
                            </w:tblGrid>
                            <w:tr>
                              <w:trPr>
                                <w:trHeight w:val="891" w:hRule="atLeast"/>
                              </w:trPr>
                              <w:tc>
                                <w:tcPr>
                                  <w:tcW w:w="547" w:type="dxa"/>
                                </w:tcPr>
                                <w:p>
                                  <w:pPr>
                                    <w:pStyle w:val="TableParagraph"/>
                                    <w:spacing w:line="240" w:lineRule="auto" w:before="65"/>
                                    <w:ind w:left="49"/>
                                    <w:rPr>
                                      <w:sz w:val="18"/>
                                    </w:rPr>
                                  </w:pPr>
                                  <w:r>
                                    <w:rPr>
                                      <w:spacing w:val="-2"/>
                                      <w:sz w:val="18"/>
                                    </w:rPr>
                                    <w:t>5</w:t>
                                  </w:r>
                                  <w:r>
                                    <w:rPr>
                                      <w:rFonts w:ascii="LM Roman 10"/>
                                      <w:spacing w:val="-2"/>
                                      <w:sz w:val="18"/>
                                    </w:rPr>
                                    <w:t>.</w:t>
                                  </w:r>
                                  <w:r>
                                    <w:rPr>
                                      <w:spacing w:val="-2"/>
                                      <w:sz w:val="18"/>
                                    </w:rPr>
                                    <w:t>000</w:t>
                                  </w:r>
                                </w:p>
                                <w:p>
                                  <w:pPr>
                                    <w:pStyle w:val="TableParagraph"/>
                                    <w:spacing w:line="240" w:lineRule="auto" w:before="14"/>
                                    <w:ind w:left="49"/>
                                    <w:rPr>
                                      <w:sz w:val="18"/>
                                    </w:rPr>
                                  </w:pPr>
                                  <w:r>
                                    <w:rPr>
                                      <w:spacing w:val="-2"/>
                                      <w:sz w:val="18"/>
                                    </w:rPr>
                                    <w:t>1</w:t>
                                  </w:r>
                                  <w:r>
                                    <w:rPr>
                                      <w:rFonts w:ascii="LM Roman 10"/>
                                      <w:spacing w:val="-2"/>
                                      <w:sz w:val="18"/>
                                    </w:rPr>
                                    <w:t>.</w:t>
                                  </w:r>
                                  <w:r>
                                    <w:rPr>
                                      <w:spacing w:val="-2"/>
                                      <w:sz w:val="18"/>
                                    </w:rPr>
                                    <w:t>000</w:t>
                                  </w:r>
                                </w:p>
                                <w:p>
                                  <w:pPr>
                                    <w:pStyle w:val="TableParagraph"/>
                                    <w:spacing w:line="240" w:lineRule="auto" w:before="13"/>
                                    <w:ind w:left="50"/>
                                    <w:rPr>
                                      <w:sz w:val="18"/>
                                    </w:rPr>
                                  </w:pPr>
                                  <w:r>
                                    <w:rPr>
                                      <w:spacing w:val="-2"/>
                                      <w:sz w:val="18"/>
                                    </w:rPr>
                                    <w:t>7</w:t>
                                  </w:r>
                                  <w:r>
                                    <w:rPr>
                                      <w:rFonts w:ascii="LM Roman 10"/>
                                      <w:spacing w:val="-2"/>
                                      <w:sz w:val="18"/>
                                    </w:rPr>
                                    <w:t>.</w:t>
                                  </w:r>
                                  <w:r>
                                    <w:rPr>
                                      <w:spacing w:val="-2"/>
                                      <w:sz w:val="18"/>
                                    </w:rPr>
                                    <w:t>000</w:t>
                                  </w:r>
                                </w:p>
                              </w:tc>
                              <w:tc>
                                <w:tcPr>
                                  <w:tcW w:w="587" w:type="dxa"/>
                                </w:tcPr>
                                <w:p>
                                  <w:pPr>
                                    <w:pStyle w:val="TableParagraph"/>
                                    <w:spacing w:line="240" w:lineRule="auto" w:before="65"/>
                                    <w:ind w:left="89"/>
                                    <w:rPr>
                                      <w:sz w:val="18"/>
                                    </w:rPr>
                                  </w:pPr>
                                  <w:r>
                                    <w:rPr>
                                      <w:spacing w:val="-2"/>
                                      <w:sz w:val="18"/>
                                    </w:rPr>
                                    <w:t>0</w:t>
                                  </w:r>
                                  <w:r>
                                    <w:rPr>
                                      <w:rFonts w:ascii="LM Roman 10"/>
                                      <w:spacing w:val="-2"/>
                                      <w:sz w:val="18"/>
                                    </w:rPr>
                                    <w:t>.</w:t>
                                  </w:r>
                                  <w:r>
                                    <w:rPr>
                                      <w:spacing w:val="-2"/>
                                      <w:sz w:val="18"/>
                                    </w:rPr>
                                    <w:t>143</w:t>
                                  </w:r>
                                </w:p>
                                <w:p>
                                  <w:pPr>
                                    <w:pStyle w:val="TableParagraph"/>
                                    <w:spacing w:line="240" w:lineRule="auto" w:before="14"/>
                                    <w:ind w:left="89"/>
                                    <w:rPr>
                                      <w:sz w:val="18"/>
                                    </w:rPr>
                                  </w:pPr>
                                  <w:r>
                                    <w:rPr>
                                      <w:spacing w:val="-2"/>
                                      <w:sz w:val="18"/>
                                    </w:rPr>
                                    <w:t>0</w:t>
                                  </w:r>
                                  <w:r>
                                    <w:rPr>
                                      <w:rFonts w:ascii="LM Roman 10"/>
                                      <w:spacing w:val="-2"/>
                                      <w:sz w:val="18"/>
                                    </w:rPr>
                                    <w:t>.</w:t>
                                  </w:r>
                                  <w:r>
                                    <w:rPr>
                                      <w:spacing w:val="-2"/>
                                      <w:sz w:val="18"/>
                                    </w:rPr>
                                    <w:t>143</w:t>
                                  </w:r>
                                </w:p>
                                <w:p>
                                  <w:pPr>
                                    <w:pStyle w:val="TableParagraph"/>
                                    <w:spacing w:line="240" w:lineRule="auto" w:before="13"/>
                                    <w:ind w:left="89"/>
                                    <w:rPr>
                                      <w:sz w:val="18"/>
                                    </w:rPr>
                                  </w:pPr>
                                  <w:r>
                                    <w:rPr>
                                      <w:spacing w:val="-2"/>
                                      <w:sz w:val="18"/>
                                    </w:rPr>
                                    <w:t>1</w:t>
                                  </w:r>
                                  <w:r>
                                    <w:rPr>
                                      <w:rFonts w:ascii="LM Roman 10"/>
                                      <w:spacing w:val="-2"/>
                                      <w:sz w:val="18"/>
                                    </w:rPr>
                                    <w:t>.</w:t>
                                  </w:r>
                                  <w:r>
                                    <w:rPr>
                                      <w:spacing w:val="-2"/>
                                      <w:sz w:val="18"/>
                                    </w:rPr>
                                    <w:t>000</w:t>
                                  </w:r>
                                </w:p>
                              </w:tc>
                              <w:tc>
                                <w:tcPr>
                                  <w:tcW w:w="586" w:type="dxa"/>
                                </w:tcPr>
                                <w:p>
                                  <w:pPr>
                                    <w:pStyle w:val="TableParagraph"/>
                                    <w:spacing w:line="240" w:lineRule="auto" w:before="65"/>
                                    <w:ind w:left="89"/>
                                    <w:rPr>
                                      <w:sz w:val="18"/>
                                    </w:rPr>
                                  </w:pPr>
                                  <w:r>
                                    <w:rPr>
                                      <w:spacing w:val="-2"/>
                                      <w:sz w:val="18"/>
                                    </w:rPr>
                                    <w:t>5</w:t>
                                  </w:r>
                                  <w:r>
                                    <w:rPr>
                                      <w:rFonts w:ascii="LM Roman 10"/>
                                      <w:spacing w:val="-2"/>
                                      <w:sz w:val="18"/>
                                    </w:rPr>
                                    <w:t>.</w:t>
                                  </w:r>
                                  <w:r>
                                    <w:rPr>
                                      <w:spacing w:val="-2"/>
                                      <w:sz w:val="18"/>
                                    </w:rPr>
                                    <w:t>000</w:t>
                                  </w:r>
                                </w:p>
                                <w:p>
                                  <w:pPr>
                                    <w:pStyle w:val="TableParagraph"/>
                                    <w:spacing w:line="240" w:lineRule="auto" w:before="14"/>
                                    <w:ind w:left="89"/>
                                    <w:rPr>
                                      <w:sz w:val="18"/>
                                    </w:rPr>
                                  </w:pPr>
                                  <w:r>
                                    <w:rPr>
                                      <w:spacing w:val="-2"/>
                                      <w:sz w:val="18"/>
                                    </w:rPr>
                                    <w:t>5</w:t>
                                  </w:r>
                                  <w:r>
                                    <w:rPr>
                                      <w:rFonts w:ascii="LM Roman 10"/>
                                      <w:spacing w:val="-2"/>
                                      <w:sz w:val="18"/>
                                    </w:rPr>
                                    <w:t>.</w:t>
                                  </w:r>
                                  <w:r>
                                    <w:rPr>
                                      <w:spacing w:val="-2"/>
                                      <w:sz w:val="18"/>
                                    </w:rPr>
                                    <w:t>000</w:t>
                                  </w:r>
                                </w:p>
                                <w:p>
                                  <w:pPr>
                                    <w:pStyle w:val="TableParagraph"/>
                                    <w:spacing w:line="240" w:lineRule="auto" w:before="13"/>
                                    <w:ind w:left="89"/>
                                    <w:rPr>
                                      <w:sz w:val="18"/>
                                    </w:rPr>
                                  </w:pPr>
                                  <w:r>
                                    <w:rPr>
                                      <w:spacing w:val="-2"/>
                                      <w:sz w:val="18"/>
                                    </w:rPr>
                                    <w:t>9</w:t>
                                  </w:r>
                                  <w:r>
                                    <w:rPr>
                                      <w:rFonts w:ascii="LM Roman 10"/>
                                      <w:spacing w:val="-2"/>
                                      <w:sz w:val="18"/>
                                    </w:rPr>
                                    <w:t>.</w:t>
                                  </w:r>
                                  <w:r>
                                    <w:rPr>
                                      <w:spacing w:val="-2"/>
                                      <w:sz w:val="18"/>
                                    </w:rPr>
                                    <w:t>000</w:t>
                                  </w:r>
                                </w:p>
                              </w:tc>
                              <w:tc>
                                <w:tcPr>
                                  <w:tcW w:w="587" w:type="dxa"/>
                                </w:tcPr>
                                <w:p>
                                  <w:pPr>
                                    <w:pStyle w:val="TableParagraph"/>
                                    <w:spacing w:line="240" w:lineRule="auto" w:before="65"/>
                                    <w:ind w:left="89"/>
                                    <w:rPr>
                                      <w:sz w:val="18"/>
                                    </w:rPr>
                                  </w:pPr>
                                  <w:r>
                                    <w:rPr>
                                      <w:spacing w:val="-2"/>
                                      <w:sz w:val="18"/>
                                    </w:rPr>
                                    <w:t>7</w:t>
                                  </w:r>
                                  <w:r>
                                    <w:rPr>
                                      <w:rFonts w:ascii="LM Roman 10"/>
                                      <w:spacing w:val="-2"/>
                                      <w:sz w:val="18"/>
                                    </w:rPr>
                                    <w:t>.</w:t>
                                  </w:r>
                                  <w:r>
                                    <w:rPr>
                                      <w:spacing w:val="-2"/>
                                      <w:sz w:val="18"/>
                                    </w:rPr>
                                    <w:t>000</w:t>
                                  </w:r>
                                </w:p>
                                <w:p>
                                  <w:pPr>
                                    <w:pStyle w:val="TableParagraph"/>
                                    <w:spacing w:line="240" w:lineRule="auto" w:before="14"/>
                                    <w:ind w:left="89"/>
                                    <w:rPr>
                                      <w:sz w:val="18"/>
                                    </w:rPr>
                                  </w:pPr>
                                  <w:r>
                                    <w:rPr>
                                      <w:spacing w:val="-2"/>
                                      <w:sz w:val="18"/>
                                    </w:rPr>
                                    <w:t>3</w:t>
                                  </w:r>
                                  <w:r>
                                    <w:rPr>
                                      <w:rFonts w:ascii="LM Roman 10"/>
                                      <w:spacing w:val="-2"/>
                                      <w:sz w:val="18"/>
                                    </w:rPr>
                                    <w:t>.</w:t>
                                  </w:r>
                                  <w:r>
                                    <w:rPr>
                                      <w:spacing w:val="-2"/>
                                      <w:sz w:val="18"/>
                                    </w:rPr>
                                    <w:t>000</w:t>
                                  </w:r>
                                </w:p>
                                <w:p>
                                  <w:pPr>
                                    <w:pStyle w:val="TableParagraph"/>
                                    <w:spacing w:line="240" w:lineRule="auto" w:before="13"/>
                                    <w:ind w:left="89"/>
                                    <w:rPr>
                                      <w:sz w:val="18"/>
                                    </w:rPr>
                                  </w:pPr>
                                  <w:r>
                                    <w:rPr>
                                      <w:spacing w:val="-2"/>
                                      <w:sz w:val="18"/>
                                    </w:rPr>
                                    <w:t>0</w:t>
                                  </w:r>
                                  <w:r>
                                    <w:rPr>
                                      <w:rFonts w:ascii="LM Roman 10"/>
                                      <w:spacing w:val="-2"/>
                                      <w:sz w:val="18"/>
                                    </w:rPr>
                                    <w:t>.</w:t>
                                  </w:r>
                                  <w:r>
                                    <w:rPr>
                                      <w:spacing w:val="-2"/>
                                      <w:sz w:val="18"/>
                                    </w:rPr>
                                    <w:t>111</w:t>
                                  </w:r>
                                </w:p>
                              </w:tc>
                              <w:tc>
                                <w:tcPr>
                                  <w:tcW w:w="1270" w:type="dxa"/>
                                </w:tcPr>
                                <w:p>
                                  <w:pPr>
                                    <w:pStyle w:val="TableParagraph"/>
                                    <w:spacing w:line="320" w:lineRule="exact"/>
                                    <w:ind w:left="88"/>
                                    <w:rPr>
                                      <w:rFonts w:ascii="Arimo"/>
                                      <w:sz w:val="18"/>
                                    </w:rPr>
                                  </w:pPr>
                                  <w:r>
                                    <w:rPr>
                                      <w:sz w:val="18"/>
                                    </w:rPr>
                                    <w:t>0</w:t>
                                  </w:r>
                                  <w:r>
                                    <w:rPr>
                                      <w:rFonts w:ascii="LM Roman 10"/>
                                      <w:sz w:val="18"/>
                                    </w:rPr>
                                    <w:t>.</w:t>
                                  </w:r>
                                  <w:r>
                                    <w:rPr>
                                      <w:sz w:val="18"/>
                                    </w:rPr>
                                    <w:t>200</w:t>
                                  </w:r>
                                  <w:r>
                                    <w:rPr>
                                      <w:spacing w:val="37"/>
                                      <w:sz w:val="18"/>
                                    </w:rPr>
                                    <w:t>  </w:t>
                                  </w:r>
                                  <w:r>
                                    <w:rPr>
                                      <w:sz w:val="18"/>
                                    </w:rPr>
                                    <w:t>0</w:t>
                                  </w:r>
                                  <w:r>
                                    <w:rPr>
                                      <w:rFonts w:ascii="LM Roman 10"/>
                                      <w:sz w:val="18"/>
                                    </w:rPr>
                                    <w:t>.</w:t>
                                  </w:r>
                                  <w:r>
                                    <w:rPr>
                                      <w:sz w:val="18"/>
                                    </w:rPr>
                                    <w:t>143</w:t>
                                  </w:r>
                                  <w:r>
                                    <w:rPr>
                                      <w:spacing w:val="-15"/>
                                      <w:sz w:val="18"/>
                                    </w:rPr>
                                    <w:t> </w:t>
                                  </w:r>
                                  <w:r>
                                    <w:rPr>
                                      <w:rFonts w:ascii="Arimo"/>
                                      <w:spacing w:val="-12"/>
                                      <w:position w:val="13"/>
                                      <w:sz w:val="18"/>
                                    </w:rPr>
                                    <w:t>1</w:t>
                                  </w:r>
                                </w:p>
                                <w:p>
                                  <w:pPr>
                                    <w:pStyle w:val="TableParagraph"/>
                                    <w:spacing w:line="206" w:lineRule="exact" w:before="13"/>
                                    <w:ind w:left="88"/>
                                    <w:rPr>
                                      <w:sz w:val="18"/>
                                    </w:rPr>
                                  </w:pPr>
                                  <w:r>
                                    <w:rPr>
                                      <w:sz w:val="18"/>
                                    </w:rPr>
                                    <w:t>0</w:t>
                                  </w:r>
                                  <w:r>
                                    <w:rPr>
                                      <w:rFonts w:ascii="LM Roman 10"/>
                                      <w:sz w:val="18"/>
                                    </w:rPr>
                                    <w:t>.</w:t>
                                  </w:r>
                                  <w:r>
                                    <w:rPr>
                                      <w:sz w:val="18"/>
                                    </w:rPr>
                                    <w:t>111</w:t>
                                  </w:r>
                                  <w:r>
                                    <w:rPr>
                                      <w:spacing w:val="40"/>
                                      <w:sz w:val="18"/>
                                    </w:rPr>
                                    <w:t>  </w:t>
                                  </w:r>
                                  <w:r>
                                    <w:rPr>
                                      <w:spacing w:val="-2"/>
                                      <w:sz w:val="18"/>
                                    </w:rPr>
                                    <w:t>3</w:t>
                                  </w:r>
                                  <w:r>
                                    <w:rPr>
                                      <w:rFonts w:ascii="LM Roman 10"/>
                                      <w:spacing w:val="-2"/>
                                      <w:sz w:val="18"/>
                                    </w:rPr>
                                    <w:t>.</w:t>
                                  </w:r>
                                  <w:r>
                                    <w:rPr>
                                      <w:spacing w:val="-2"/>
                                      <w:sz w:val="18"/>
                                    </w:rPr>
                                    <w:t>000</w:t>
                                  </w:r>
                                </w:p>
                                <w:p>
                                  <w:pPr>
                                    <w:pStyle w:val="TableParagraph"/>
                                    <w:spacing w:line="158" w:lineRule="exact"/>
                                    <w:ind w:left="0"/>
                                    <w:jc w:val="right"/>
                                    <w:rPr>
                                      <w:rFonts w:ascii="Arimo"/>
                                      <w:sz w:val="18"/>
                                    </w:rPr>
                                  </w:pPr>
                                  <w:r>
                                    <w:rPr>
                                      <w:rFonts w:ascii="Arimo"/>
                                      <w:spacing w:val="-10"/>
                                      <w:w w:val="120"/>
                                      <w:sz w:val="18"/>
                                    </w:rPr>
                                    <w:t>C</w:t>
                                  </w:r>
                                </w:p>
                              </w:tc>
                            </w:tr>
                            <w:tr>
                              <w:trPr>
                                <w:trHeight w:val="226" w:hRule="atLeast"/>
                              </w:trPr>
                              <w:tc>
                                <w:tcPr>
                                  <w:tcW w:w="547" w:type="dxa"/>
                                </w:tcPr>
                                <w:p>
                                  <w:pPr>
                                    <w:pStyle w:val="TableParagraph"/>
                                    <w:spacing w:line="206" w:lineRule="exact"/>
                                    <w:ind w:left="50"/>
                                    <w:rPr>
                                      <w:sz w:val="18"/>
                                    </w:rPr>
                                  </w:pPr>
                                  <w:r>
                                    <w:rPr>
                                      <w:spacing w:val="-2"/>
                                      <w:sz w:val="18"/>
                                    </w:rPr>
                                    <w:t>0</w:t>
                                  </w:r>
                                  <w:r>
                                    <w:rPr>
                                      <w:rFonts w:ascii="LM Roman 10"/>
                                      <w:spacing w:val="-2"/>
                                      <w:sz w:val="18"/>
                                    </w:rPr>
                                    <w:t>.</w:t>
                                  </w:r>
                                  <w:r>
                                    <w:rPr>
                                      <w:spacing w:val="-2"/>
                                      <w:sz w:val="18"/>
                                    </w:rPr>
                                    <w:t>200</w:t>
                                  </w:r>
                                </w:p>
                              </w:tc>
                              <w:tc>
                                <w:tcPr>
                                  <w:tcW w:w="587" w:type="dxa"/>
                                </w:tcPr>
                                <w:p>
                                  <w:pPr>
                                    <w:pStyle w:val="TableParagraph"/>
                                    <w:spacing w:line="206" w:lineRule="exact"/>
                                    <w:ind w:left="89"/>
                                    <w:rPr>
                                      <w:sz w:val="18"/>
                                    </w:rPr>
                                  </w:pPr>
                                  <w:r>
                                    <w:rPr>
                                      <w:spacing w:val="-2"/>
                                      <w:sz w:val="18"/>
                                    </w:rPr>
                                    <w:t>0</w:t>
                                  </w:r>
                                  <w:r>
                                    <w:rPr>
                                      <w:rFonts w:ascii="LM Roman 10"/>
                                      <w:spacing w:val="-2"/>
                                      <w:sz w:val="18"/>
                                    </w:rPr>
                                    <w:t>.</w:t>
                                  </w:r>
                                  <w:r>
                                    <w:rPr>
                                      <w:spacing w:val="-2"/>
                                      <w:sz w:val="18"/>
                                    </w:rPr>
                                    <w:t>111</w:t>
                                  </w:r>
                                </w:p>
                              </w:tc>
                              <w:tc>
                                <w:tcPr>
                                  <w:tcW w:w="586" w:type="dxa"/>
                                </w:tcPr>
                                <w:p>
                                  <w:pPr>
                                    <w:pStyle w:val="TableParagraph"/>
                                    <w:spacing w:line="206" w:lineRule="exact"/>
                                    <w:ind w:left="89"/>
                                    <w:rPr>
                                      <w:sz w:val="18"/>
                                    </w:rPr>
                                  </w:pPr>
                                  <w:r>
                                    <w:rPr>
                                      <w:spacing w:val="-2"/>
                                      <w:sz w:val="18"/>
                                    </w:rPr>
                                    <w:t>1</w:t>
                                  </w:r>
                                  <w:r>
                                    <w:rPr>
                                      <w:rFonts w:ascii="LM Roman 10"/>
                                      <w:spacing w:val="-2"/>
                                      <w:sz w:val="18"/>
                                    </w:rPr>
                                    <w:t>.</w:t>
                                  </w:r>
                                  <w:r>
                                    <w:rPr>
                                      <w:spacing w:val="-2"/>
                                      <w:sz w:val="18"/>
                                    </w:rPr>
                                    <w:t>000</w:t>
                                  </w:r>
                                </w:p>
                              </w:tc>
                              <w:tc>
                                <w:tcPr>
                                  <w:tcW w:w="587" w:type="dxa"/>
                                </w:tcPr>
                                <w:p>
                                  <w:pPr>
                                    <w:pStyle w:val="TableParagraph"/>
                                    <w:spacing w:line="206" w:lineRule="exact"/>
                                    <w:ind w:left="89"/>
                                    <w:rPr>
                                      <w:sz w:val="18"/>
                                    </w:rPr>
                                  </w:pPr>
                                  <w:r>
                                    <w:rPr>
                                      <w:spacing w:val="-2"/>
                                      <w:sz w:val="18"/>
                                    </w:rPr>
                                    <w:t>9</w:t>
                                  </w:r>
                                  <w:r>
                                    <w:rPr>
                                      <w:rFonts w:ascii="LM Roman 10"/>
                                      <w:spacing w:val="-2"/>
                                      <w:sz w:val="18"/>
                                    </w:rPr>
                                    <w:t>.</w:t>
                                  </w:r>
                                  <w:r>
                                    <w:rPr>
                                      <w:spacing w:val="-2"/>
                                      <w:sz w:val="18"/>
                                    </w:rPr>
                                    <w:t>000</w:t>
                                  </w:r>
                                </w:p>
                              </w:tc>
                              <w:tc>
                                <w:tcPr>
                                  <w:tcW w:w="1270" w:type="dxa"/>
                                </w:tcPr>
                                <w:p>
                                  <w:pPr>
                                    <w:pStyle w:val="TableParagraph"/>
                                    <w:spacing w:line="240" w:lineRule="auto"/>
                                    <w:ind w:left="0"/>
                                    <w:rPr>
                                      <w:sz w:val="16"/>
                                    </w:rPr>
                                  </w:pPr>
                                </w:p>
                              </w:tc>
                            </w:tr>
                          </w:tbl>
                          <w:p>
                            <w:pPr>
                              <w:pStyle w:val="BodyText"/>
                            </w:pPr>
                          </w:p>
                        </w:txbxContent>
                      </wps:txbx>
                      <wps:bodyPr wrap="square" lIns="0" tIns="0" rIns="0" bIns="0" rtlCol="0">
                        <a:noAutofit/>
                      </wps:bodyPr>
                    </wps:wsp>
                  </a:graphicData>
                </a:graphic>
              </wp:anchor>
            </w:drawing>
          </mc:Choice>
          <mc:Fallback>
            <w:pict>
              <v:shape style="position:absolute;margin-left:88.445221pt;margin-top:-42.888123pt;width:184.85pt;height:55.85pt;mso-position-horizontal-relative:page;mso-position-vertical-relative:paragraph;z-index:15766528" type="#_x0000_t202" id="docshape191"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47"/>
                        <w:gridCol w:w="587"/>
                        <w:gridCol w:w="586"/>
                        <w:gridCol w:w="587"/>
                        <w:gridCol w:w="1270"/>
                      </w:tblGrid>
                      <w:tr>
                        <w:trPr>
                          <w:trHeight w:val="891" w:hRule="atLeast"/>
                        </w:trPr>
                        <w:tc>
                          <w:tcPr>
                            <w:tcW w:w="547" w:type="dxa"/>
                          </w:tcPr>
                          <w:p>
                            <w:pPr>
                              <w:pStyle w:val="TableParagraph"/>
                              <w:spacing w:line="240" w:lineRule="auto" w:before="65"/>
                              <w:ind w:left="49"/>
                              <w:rPr>
                                <w:sz w:val="18"/>
                              </w:rPr>
                            </w:pPr>
                            <w:r>
                              <w:rPr>
                                <w:spacing w:val="-2"/>
                                <w:sz w:val="18"/>
                              </w:rPr>
                              <w:t>5</w:t>
                            </w:r>
                            <w:r>
                              <w:rPr>
                                <w:rFonts w:ascii="LM Roman 10"/>
                                <w:spacing w:val="-2"/>
                                <w:sz w:val="18"/>
                              </w:rPr>
                              <w:t>.</w:t>
                            </w:r>
                            <w:r>
                              <w:rPr>
                                <w:spacing w:val="-2"/>
                                <w:sz w:val="18"/>
                              </w:rPr>
                              <w:t>000</w:t>
                            </w:r>
                          </w:p>
                          <w:p>
                            <w:pPr>
                              <w:pStyle w:val="TableParagraph"/>
                              <w:spacing w:line="240" w:lineRule="auto" w:before="14"/>
                              <w:ind w:left="49"/>
                              <w:rPr>
                                <w:sz w:val="18"/>
                              </w:rPr>
                            </w:pPr>
                            <w:r>
                              <w:rPr>
                                <w:spacing w:val="-2"/>
                                <w:sz w:val="18"/>
                              </w:rPr>
                              <w:t>1</w:t>
                            </w:r>
                            <w:r>
                              <w:rPr>
                                <w:rFonts w:ascii="LM Roman 10"/>
                                <w:spacing w:val="-2"/>
                                <w:sz w:val="18"/>
                              </w:rPr>
                              <w:t>.</w:t>
                            </w:r>
                            <w:r>
                              <w:rPr>
                                <w:spacing w:val="-2"/>
                                <w:sz w:val="18"/>
                              </w:rPr>
                              <w:t>000</w:t>
                            </w:r>
                          </w:p>
                          <w:p>
                            <w:pPr>
                              <w:pStyle w:val="TableParagraph"/>
                              <w:spacing w:line="240" w:lineRule="auto" w:before="13"/>
                              <w:ind w:left="50"/>
                              <w:rPr>
                                <w:sz w:val="18"/>
                              </w:rPr>
                            </w:pPr>
                            <w:r>
                              <w:rPr>
                                <w:spacing w:val="-2"/>
                                <w:sz w:val="18"/>
                              </w:rPr>
                              <w:t>7</w:t>
                            </w:r>
                            <w:r>
                              <w:rPr>
                                <w:rFonts w:ascii="LM Roman 10"/>
                                <w:spacing w:val="-2"/>
                                <w:sz w:val="18"/>
                              </w:rPr>
                              <w:t>.</w:t>
                            </w:r>
                            <w:r>
                              <w:rPr>
                                <w:spacing w:val="-2"/>
                                <w:sz w:val="18"/>
                              </w:rPr>
                              <w:t>000</w:t>
                            </w:r>
                          </w:p>
                        </w:tc>
                        <w:tc>
                          <w:tcPr>
                            <w:tcW w:w="587" w:type="dxa"/>
                          </w:tcPr>
                          <w:p>
                            <w:pPr>
                              <w:pStyle w:val="TableParagraph"/>
                              <w:spacing w:line="240" w:lineRule="auto" w:before="65"/>
                              <w:ind w:left="89"/>
                              <w:rPr>
                                <w:sz w:val="18"/>
                              </w:rPr>
                            </w:pPr>
                            <w:r>
                              <w:rPr>
                                <w:spacing w:val="-2"/>
                                <w:sz w:val="18"/>
                              </w:rPr>
                              <w:t>0</w:t>
                            </w:r>
                            <w:r>
                              <w:rPr>
                                <w:rFonts w:ascii="LM Roman 10"/>
                                <w:spacing w:val="-2"/>
                                <w:sz w:val="18"/>
                              </w:rPr>
                              <w:t>.</w:t>
                            </w:r>
                            <w:r>
                              <w:rPr>
                                <w:spacing w:val="-2"/>
                                <w:sz w:val="18"/>
                              </w:rPr>
                              <w:t>143</w:t>
                            </w:r>
                          </w:p>
                          <w:p>
                            <w:pPr>
                              <w:pStyle w:val="TableParagraph"/>
                              <w:spacing w:line="240" w:lineRule="auto" w:before="14"/>
                              <w:ind w:left="89"/>
                              <w:rPr>
                                <w:sz w:val="18"/>
                              </w:rPr>
                            </w:pPr>
                            <w:r>
                              <w:rPr>
                                <w:spacing w:val="-2"/>
                                <w:sz w:val="18"/>
                              </w:rPr>
                              <w:t>0</w:t>
                            </w:r>
                            <w:r>
                              <w:rPr>
                                <w:rFonts w:ascii="LM Roman 10"/>
                                <w:spacing w:val="-2"/>
                                <w:sz w:val="18"/>
                              </w:rPr>
                              <w:t>.</w:t>
                            </w:r>
                            <w:r>
                              <w:rPr>
                                <w:spacing w:val="-2"/>
                                <w:sz w:val="18"/>
                              </w:rPr>
                              <w:t>143</w:t>
                            </w:r>
                          </w:p>
                          <w:p>
                            <w:pPr>
                              <w:pStyle w:val="TableParagraph"/>
                              <w:spacing w:line="240" w:lineRule="auto" w:before="13"/>
                              <w:ind w:left="89"/>
                              <w:rPr>
                                <w:sz w:val="18"/>
                              </w:rPr>
                            </w:pPr>
                            <w:r>
                              <w:rPr>
                                <w:spacing w:val="-2"/>
                                <w:sz w:val="18"/>
                              </w:rPr>
                              <w:t>1</w:t>
                            </w:r>
                            <w:r>
                              <w:rPr>
                                <w:rFonts w:ascii="LM Roman 10"/>
                                <w:spacing w:val="-2"/>
                                <w:sz w:val="18"/>
                              </w:rPr>
                              <w:t>.</w:t>
                            </w:r>
                            <w:r>
                              <w:rPr>
                                <w:spacing w:val="-2"/>
                                <w:sz w:val="18"/>
                              </w:rPr>
                              <w:t>000</w:t>
                            </w:r>
                          </w:p>
                        </w:tc>
                        <w:tc>
                          <w:tcPr>
                            <w:tcW w:w="586" w:type="dxa"/>
                          </w:tcPr>
                          <w:p>
                            <w:pPr>
                              <w:pStyle w:val="TableParagraph"/>
                              <w:spacing w:line="240" w:lineRule="auto" w:before="65"/>
                              <w:ind w:left="89"/>
                              <w:rPr>
                                <w:sz w:val="18"/>
                              </w:rPr>
                            </w:pPr>
                            <w:r>
                              <w:rPr>
                                <w:spacing w:val="-2"/>
                                <w:sz w:val="18"/>
                              </w:rPr>
                              <w:t>5</w:t>
                            </w:r>
                            <w:r>
                              <w:rPr>
                                <w:rFonts w:ascii="LM Roman 10"/>
                                <w:spacing w:val="-2"/>
                                <w:sz w:val="18"/>
                              </w:rPr>
                              <w:t>.</w:t>
                            </w:r>
                            <w:r>
                              <w:rPr>
                                <w:spacing w:val="-2"/>
                                <w:sz w:val="18"/>
                              </w:rPr>
                              <w:t>000</w:t>
                            </w:r>
                          </w:p>
                          <w:p>
                            <w:pPr>
                              <w:pStyle w:val="TableParagraph"/>
                              <w:spacing w:line="240" w:lineRule="auto" w:before="14"/>
                              <w:ind w:left="89"/>
                              <w:rPr>
                                <w:sz w:val="18"/>
                              </w:rPr>
                            </w:pPr>
                            <w:r>
                              <w:rPr>
                                <w:spacing w:val="-2"/>
                                <w:sz w:val="18"/>
                              </w:rPr>
                              <w:t>5</w:t>
                            </w:r>
                            <w:r>
                              <w:rPr>
                                <w:rFonts w:ascii="LM Roman 10"/>
                                <w:spacing w:val="-2"/>
                                <w:sz w:val="18"/>
                              </w:rPr>
                              <w:t>.</w:t>
                            </w:r>
                            <w:r>
                              <w:rPr>
                                <w:spacing w:val="-2"/>
                                <w:sz w:val="18"/>
                              </w:rPr>
                              <w:t>000</w:t>
                            </w:r>
                          </w:p>
                          <w:p>
                            <w:pPr>
                              <w:pStyle w:val="TableParagraph"/>
                              <w:spacing w:line="240" w:lineRule="auto" w:before="13"/>
                              <w:ind w:left="89"/>
                              <w:rPr>
                                <w:sz w:val="18"/>
                              </w:rPr>
                            </w:pPr>
                            <w:r>
                              <w:rPr>
                                <w:spacing w:val="-2"/>
                                <w:sz w:val="18"/>
                              </w:rPr>
                              <w:t>9</w:t>
                            </w:r>
                            <w:r>
                              <w:rPr>
                                <w:rFonts w:ascii="LM Roman 10"/>
                                <w:spacing w:val="-2"/>
                                <w:sz w:val="18"/>
                              </w:rPr>
                              <w:t>.</w:t>
                            </w:r>
                            <w:r>
                              <w:rPr>
                                <w:spacing w:val="-2"/>
                                <w:sz w:val="18"/>
                              </w:rPr>
                              <w:t>000</w:t>
                            </w:r>
                          </w:p>
                        </w:tc>
                        <w:tc>
                          <w:tcPr>
                            <w:tcW w:w="587" w:type="dxa"/>
                          </w:tcPr>
                          <w:p>
                            <w:pPr>
                              <w:pStyle w:val="TableParagraph"/>
                              <w:spacing w:line="240" w:lineRule="auto" w:before="65"/>
                              <w:ind w:left="89"/>
                              <w:rPr>
                                <w:sz w:val="18"/>
                              </w:rPr>
                            </w:pPr>
                            <w:r>
                              <w:rPr>
                                <w:spacing w:val="-2"/>
                                <w:sz w:val="18"/>
                              </w:rPr>
                              <w:t>7</w:t>
                            </w:r>
                            <w:r>
                              <w:rPr>
                                <w:rFonts w:ascii="LM Roman 10"/>
                                <w:spacing w:val="-2"/>
                                <w:sz w:val="18"/>
                              </w:rPr>
                              <w:t>.</w:t>
                            </w:r>
                            <w:r>
                              <w:rPr>
                                <w:spacing w:val="-2"/>
                                <w:sz w:val="18"/>
                              </w:rPr>
                              <w:t>000</w:t>
                            </w:r>
                          </w:p>
                          <w:p>
                            <w:pPr>
                              <w:pStyle w:val="TableParagraph"/>
                              <w:spacing w:line="240" w:lineRule="auto" w:before="14"/>
                              <w:ind w:left="89"/>
                              <w:rPr>
                                <w:sz w:val="18"/>
                              </w:rPr>
                            </w:pPr>
                            <w:r>
                              <w:rPr>
                                <w:spacing w:val="-2"/>
                                <w:sz w:val="18"/>
                              </w:rPr>
                              <w:t>3</w:t>
                            </w:r>
                            <w:r>
                              <w:rPr>
                                <w:rFonts w:ascii="LM Roman 10"/>
                                <w:spacing w:val="-2"/>
                                <w:sz w:val="18"/>
                              </w:rPr>
                              <w:t>.</w:t>
                            </w:r>
                            <w:r>
                              <w:rPr>
                                <w:spacing w:val="-2"/>
                                <w:sz w:val="18"/>
                              </w:rPr>
                              <w:t>000</w:t>
                            </w:r>
                          </w:p>
                          <w:p>
                            <w:pPr>
                              <w:pStyle w:val="TableParagraph"/>
                              <w:spacing w:line="240" w:lineRule="auto" w:before="13"/>
                              <w:ind w:left="89"/>
                              <w:rPr>
                                <w:sz w:val="18"/>
                              </w:rPr>
                            </w:pPr>
                            <w:r>
                              <w:rPr>
                                <w:spacing w:val="-2"/>
                                <w:sz w:val="18"/>
                              </w:rPr>
                              <w:t>0</w:t>
                            </w:r>
                            <w:r>
                              <w:rPr>
                                <w:rFonts w:ascii="LM Roman 10"/>
                                <w:spacing w:val="-2"/>
                                <w:sz w:val="18"/>
                              </w:rPr>
                              <w:t>.</w:t>
                            </w:r>
                            <w:r>
                              <w:rPr>
                                <w:spacing w:val="-2"/>
                                <w:sz w:val="18"/>
                              </w:rPr>
                              <w:t>111</w:t>
                            </w:r>
                          </w:p>
                        </w:tc>
                        <w:tc>
                          <w:tcPr>
                            <w:tcW w:w="1270" w:type="dxa"/>
                          </w:tcPr>
                          <w:p>
                            <w:pPr>
                              <w:pStyle w:val="TableParagraph"/>
                              <w:spacing w:line="320" w:lineRule="exact"/>
                              <w:ind w:left="88"/>
                              <w:rPr>
                                <w:rFonts w:ascii="Arimo"/>
                                <w:sz w:val="18"/>
                              </w:rPr>
                            </w:pPr>
                            <w:r>
                              <w:rPr>
                                <w:sz w:val="18"/>
                              </w:rPr>
                              <w:t>0</w:t>
                            </w:r>
                            <w:r>
                              <w:rPr>
                                <w:rFonts w:ascii="LM Roman 10"/>
                                <w:sz w:val="18"/>
                              </w:rPr>
                              <w:t>.</w:t>
                            </w:r>
                            <w:r>
                              <w:rPr>
                                <w:sz w:val="18"/>
                              </w:rPr>
                              <w:t>200</w:t>
                            </w:r>
                            <w:r>
                              <w:rPr>
                                <w:spacing w:val="37"/>
                                <w:sz w:val="18"/>
                              </w:rPr>
                              <w:t>  </w:t>
                            </w:r>
                            <w:r>
                              <w:rPr>
                                <w:sz w:val="18"/>
                              </w:rPr>
                              <w:t>0</w:t>
                            </w:r>
                            <w:r>
                              <w:rPr>
                                <w:rFonts w:ascii="LM Roman 10"/>
                                <w:sz w:val="18"/>
                              </w:rPr>
                              <w:t>.</w:t>
                            </w:r>
                            <w:r>
                              <w:rPr>
                                <w:sz w:val="18"/>
                              </w:rPr>
                              <w:t>143</w:t>
                            </w:r>
                            <w:r>
                              <w:rPr>
                                <w:spacing w:val="-15"/>
                                <w:sz w:val="18"/>
                              </w:rPr>
                              <w:t> </w:t>
                            </w:r>
                            <w:r>
                              <w:rPr>
                                <w:rFonts w:ascii="Arimo"/>
                                <w:spacing w:val="-12"/>
                                <w:position w:val="13"/>
                                <w:sz w:val="18"/>
                              </w:rPr>
                              <w:t>1</w:t>
                            </w:r>
                          </w:p>
                          <w:p>
                            <w:pPr>
                              <w:pStyle w:val="TableParagraph"/>
                              <w:spacing w:line="206" w:lineRule="exact" w:before="13"/>
                              <w:ind w:left="88"/>
                              <w:rPr>
                                <w:sz w:val="18"/>
                              </w:rPr>
                            </w:pPr>
                            <w:r>
                              <w:rPr>
                                <w:sz w:val="18"/>
                              </w:rPr>
                              <w:t>0</w:t>
                            </w:r>
                            <w:r>
                              <w:rPr>
                                <w:rFonts w:ascii="LM Roman 10"/>
                                <w:sz w:val="18"/>
                              </w:rPr>
                              <w:t>.</w:t>
                            </w:r>
                            <w:r>
                              <w:rPr>
                                <w:sz w:val="18"/>
                              </w:rPr>
                              <w:t>111</w:t>
                            </w:r>
                            <w:r>
                              <w:rPr>
                                <w:spacing w:val="40"/>
                                <w:sz w:val="18"/>
                              </w:rPr>
                              <w:t>  </w:t>
                            </w:r>
                            <w:r>
                              <w:rPr>
                                <w:spacing w:val="-2"/>
                                <w:sz w:val="18"/>
                              </w:rPr>
                              <w:t>3</w:t>
                            </w:r>
                            <w:r>
                              <w:rPr>
                                <w:rFonts w:ascii="LM Roman 10"/>
                                <w:spacing w:val="-2"/>
                                <w:sz w:val="18"/>
                              </w:rPr>
                              <w:t>.</w:t>
                            </w:r>
                            <w:r>
                              <w:rPr>
                                <w:spacing w:val="-2"/>
                                <w:sz w:val="18"/>
                              </w:rPr>
                              <w:t>000</w:t>
                            </w:r>
                          </w:p>
                          <w:p>
                            <w:pPr>
                              <w:pStyle w:val="TableParagraph"/>
                              <w:spacing w:line="158" w:lineRule="exact"/>
                              <w:ind w:left="0"/>
                              <w:jc w:val="right"/>
                              <w:rPr>
                                <w:rFonts w:ascii="Arimo"/>
                                <w:sz w:val="18"/>
                              </w:rPr>
                            </w:pPr>
                            <w:r>
                              <w:rPr>
                                <w:rFonts w:ascii="Arimo"/>
                                <w:spacing w:val="-10"/>
                                <w:w w:val="120"/>
                                <w:sz w:val="18"/>
                              </w:rPr>
                              <w:t>C</w:t>
                            </w:r>
                          </w:p>
                        </w:tc>
                      </w:tr>
                      <w:tr>
                        <w:trPr>
                          <w:trHeight w:val="226" w:hRule="atLeast"/>
                        </w:trPr>
                        <w:tc>
                          <w:tcPr>
                            <w:tcW w:w="547" w:type="dxa"/>
                          </w:tcPr>
                          <w:p>
                            <w:pPr>
                              <w:pStyle w:val="TableParagraph"/>
                              <w:spacing w:line="206" w:lineRule="exact"/>
                              <w:ind w:left="50"/>
                              <w:rPr>
                                <w:sz w:val="18"/>
                              </w:rPr>
                            </w:pPr>
                            <w:r>
                              <w:rPr>
                                <w:spacing w:val="-2"/>
                                <w:sz w:val="18"/>
                              </w:rPr>
                              <w:t>0</w:t>
                            </w:r>
                            <w:r>
                              <w:rPr>
                                <w:rFonts w:ascii="LM Roman 10"/>
                                <w:spacing w:val="-2"/>
                                <w:sz w:val="18"/>
                              </w:rPr>
                              <w:t>.</w:t>
                            </w:r>
                            <w:r>
                              <w:rPr>
                                <w:spacing w:val="-2"/>
                                <w:sz w:val="18"/>
                              </w:rPr>
                              <w:t>200</w:t>
                            </w:r>
                          </w:p>
                        </w:tc>
                        <w:tc>
                          <w:tcPr>
                            <w:tcW w:w="587" w:type="dxa"/>
                          </w:tcPr>
                          <w:p>
                            <w:pPr>
                              <w:pStyle w:val="TableParagraph"/>
                              <w:spacing w:line="206" w:lineRule="exact"/>
                              <w:ind w:left="89"/>
                              <w:rPr>
                                <w:sz w:val="18"/>
                              </w:rPr>
                            </w:pPr>
                            <w:r>
                              <w:rPr>
                                <w:spacing w:val="-2"/>
                                <w:sz w:val="18"/>
                              </w:rPr>
                              <w:t>0</w:t>
                            </w:r>
                            <w:r>
                              <w:rPr>
                                <w:rFonts w:ascii="LM Roman 10"/>
                                <w:spacing w:val="-2"/>
                                <w:sz w:val="18"/>
                              </w:rPr>
                              <w:t>.</w:t>
                            </w:r>
                            <w:r>
                              <w:rPr>
                                <w:spacing w:val="-2"/>
                                <w:sz w:val="18"/>
                              </w:rPr>
                              <w:t>111</w:t>
                            </w:r>
                          </w:p>
                        </w:tc>
                        <w:tc>
                          <w:tcPr>
                            <w:tcW w:w="586" w:type="dxa"/>
                          </w:tcPr>
                          <w:p>
                            <w:pPr>
                              <w:pStyle w:val="TableParagraph"/>
                              <w:spacing w:line="206" w:lineRule="exact"/>
                              <w:ind w:left="89"/>
                              <w:rPr>
                                <w:sz w:val="18"/>
                              </w:rPr>
                            </w:pPr>
                            <w:r>
                              <w:rPr>
                                <w:spacing w:val="-2"/>
                                <w:sz w:val="18"/>
                              </w:rPr>
                              <w:t>1</w:t>
                            </w:r>
                            <w:r>
                              <w:rPr>
                                <w:rFonts w:ascii="LM Roman 10"/>
                                <w:spacing w:val="-2"/>
                                <w:sz w:val="18"/>
                              </w:rPr>
                              <w:t>.</w:t>
                            </w:r>
                            <w:r>
                              <w:rPr>
                                <w:spacing w:val="-2"/>
                                <w:sz w:val="18"/>
                              </w:rPr>
                              <w:t>000</w:t>
                            </w:r>
                          </w:p>
                        </w:tc>
                        <w:tc>
                          <w:tcPr>
                            <w:tcW w:w="587" w:type="dxa"/>
                          </w:tcPr>
                          <w:p>
                            <w:pPr>
                              <w:pStyle w:val="TableParagraph"/>
                              <w:spacing w:line="206" w:lineRule="exact"/>
                              <w:ind w:left="89"/>
                              <w:rPr>
                                <w:sz w:val="18"/>
                              </w:rPr>
                            </w:pPr>
                            <w:r>
                              <w:rPr>
                                <w:spacing w:val="-2"/>
                                <w:sz w:val="18"/>
                              </w:rPr>
                              <w:t>9</w:t>
                            </w:r>
                            <w:r>
                              <w:rPr>
                                <w:rFonts w:ascii="LM Roman 10"/>
                                <w:spacing w:val="-2"/>
                                <w:sz w:val="18"/>
                              </w:rPr>
                              <w:t>.</w:t>
                            </w:r>
                            <w:r>
                              <w:rPr>
                                <w:spacing w:val="-2"/>
                                <w:sz w:val="18"/>
                              </w:rPr>
                              <w:t>000</w:t>
                            </w:r>
                          </w:p>
                        </w:tc>
                        <w:tc>
                          <w:tcPr>
                            <w:tcW w:w="1270" w:type="dxa"/>
                          </w:tcPr>
                          <w:p>
                            <w:pPr>
                              <w:pStyle w:val="TableParagraph"/>
                              <w:spacing w:line="240" w:lineRule="auto"/>
                              <w:ind w:left="0"/>
                              <w:rPr>
                                <w:sz w:val="16"/>
                              </w:rPr>
                            </w:pPr>
                          </w:p>
                        </w:tc>
                      </w:tr>
                    </w:tbl>
                    <w:p>
                      <w:pPr>
                        <w:pStyle w:val="BodyText"/>
                      </w:pPr>
                    </w:p>
                  </w:txbxContent>
                </v:textbox>
                <w10:wrap type="none"/>
              </v:shape>
            </w:pict>
          </mc:Fallback>
        </mc:AlternateContent>
      </w:r>
      <w:r>
        <w:rPr>
          <w:w w:val="105"/>
        </w:rPr>
        <w:t>7</w:t>
      </w:r>
      <w:r>
        <w:rPr>
          <w:rFonts w:ascii="LM Roman 10"/>
          <w:w w:val="105"/>
        </w:rPr>
        <w:t>.</w:t>
      </w:r>
      <w:r>
        <w:rPr>
          <w:w w:val="105"/>
        </w:rPr>
        <w:t>000</w:t>
      </w:r>
      <w:r>
        <w:rPr>
          <w:spacing w:val="76"/>
          <w:w w:val="105"/>
        </w:rPr>
        <w:t> </w:t>
      </w:r>
      <w:r>
        <w:rPr>
          <w:w w:val="105"/>
        </w:rPr>
        <w:t>0</w:t>
      </w:r>
      <w:r>
        <w:rPr>
          <w:rFonts w:ascii="LM Roman 10"/>
          <w:w w:val="105"/>
        </w:rPr>
        <w:t>.</w:t>
      </w:r>
      <w:r>
        <w:rPr>
          <w:w w:val="105"/>
        </w:rPr>
        <w:t>111</w:t>
      </w:r>
      <w:r>
        <w:rPr>
          <w:spacing w:val="-17"/>
          <w:w w:val="105"/>
        </w:rPr>
        <w:t> </w:t>
      </w:r>
      <w:r>
        <w:rPr>
          <w:rFonts w:ascii="Arimo"/>
          <w:spacing w:val="-12"/>
          <w:w w:val="105"/>
          <w:position w:val="-11"/>
        </w:rPr>
        <w:t>C</w:t>
      </w:r>
    </w:p>
    <w:p>
      <w:pPr>
        <w:pStyle w:val="BodyText"/>
        <w:spacing w:line="254" w:lineRule="auto" w:before="73"/>
        <w:ind w:left="305" w:right="105"/>
      </w:pPr>
      <w:r>
        <w:rPr/>
        <w:br w:type="column"/>
      </w:r>
      <w:r>
        <w:rPr>
          <w:w w:val="105"/>
        </w:rPr>
        <w:t>Q–Q plot of CCI improvement values shows no obvious </w:t>
      </w:r>
      <w:r>
        <w:rPr>
          <w:w w:val="105"/>
        </w:rPr>
        <w:t>devi- ations from normality for WAM approach.</w:t>
      </w:r>
    </w:p>
    <w:p>
      <w:pPr>
        <w:pStyle w:val="ListParagraph"/>
        <w:numPr>
          <w:ilvl w:val="0"/>
          <w:numId w:val="3"/>
        </w:numPr>
        <w:tabs>
          <w:tab w:pos="545" w:val="left" w:leader="none"/>
          <w:tab w:pos="780" w:val="left" w:leader="none"/>
        </w:tabs>
        <w:spacing w:line="438" w:lineRule="exact" w:before="36" w:after="0"/>
        <w:ind w:left="545" w:right="3114" w:hanging="52"/>
        <w:jc w:val="left"/>
        <w:rPr>
          <w:sz w:val="18"/>
        </w:rPr>
      </w:pPr>
      <w:r>
        <w:rPr>
          <w:w w:val="110"/>
          <w:sz w:val="18"/>
        </w:rPr>
        <w:t>The</w:t>
      </w:r>
      <w:r>
        <w:rPr>
          <w:spacing w:val="-11"/>
          <w:w w:val="110"/>
          <w:sz w:val="18"/>
        </w:rPr>
        <w:t> </w:t>
      </w:r>
      <w:r>
        <w:rPr>
          <w:w w:val="110"/>
          <w:sz w:val="18"/>
        </w:rPr>
        <w:t>WGM</w:t>
      </w:r>
      <w:r>
        <w:rPr>
          <w:spacing w:val="-10"/>
          <w:w w:val="110"/>
          <w:sz w:val="18"/>
        </w:rPr>
        <w:t> </w:t>
      </w:r>
      <w:r>
        <w:rPr>
          <w:w w:val="110"/>
          <w:sz w:val="18"/>
        </w:rPr>
        <w:t>form Construct a PCM</w:t>
      </w:r>
    </w:p>
    <w:p>
      <w:pPr>
        <w:spacing w:after="0" w:line="438" w:lineRule="exact"/>
        <w:jc w:val="left"/>
        <w:rPr>
          <w:sz w:val="18"/>
        </w:rPr>
        <w:sectPr>
          <w:type w:val="continuous"/>
          <w:pgSz w:w="11910" w:h="15880"/>
          <w:pgMar w:header="670" w:footer="0" w:top="820" w:bottom="280" w:left="800" w:right="800"/>
          <w:cols w:num="3" w:equalWidth="0">
            <w:col w:w="941" w:space="2179"/>
            <w:col w:w="1527" w:space="465"/>
            <w:col w:w="5198"/>
          </w:cols>
        </w:sectPr>
      </w:pPr>
    </w:p>
    <w:p>
      <w:pPr>
        <w:pStyle w:val="BodyText"/>
        <w:spacing w:line="193" w:lineRule="exact"/>
        <w:ind w:left="492"/>
      </w:pPr>
      <w:r>
        <w:rPr/>
        <mc:AlternateContent>
          <mc:Choice Requires="wps">
            <w:drawing>
              <wp:anchor distT="0" distB="0" distL="0" distR="0" allowOverlap="1" layoutInCell="1" locked="0" behindDoc="1" simplePos="0" relativeHeight="486133760">
                <wp:simplePos x="0" y="0"/>
                <wp:positionH relativeFrom="page">
                  <wp:posOffset>701997</wp:posOffset>
                </wp:positionH>
                <wp:positionV relativeFrom="paragraph">
                  <wp:posOffset>109644</wp:posOffset>
                </wp:positionV>
                <wp:extent cx="2731135" cy="490220"/>
                <wp:effectExtent l="0" t="0" r="0" b="0"/>
                <wp:wrapNone/>
                <wp:docPr id="195" name="Textbox 195"/>
                <wp:cNvGraphicFramePr>
                  <a:graphicFrameLocks/>
                </wp:cNvGraphicFramePr>
                <a:graphic>
                  <a:graphicData uri="http://schemas.microsoft.com/office/word/2010/wordprocessingShape">
                    <wps:wsp>
                      <wps:cNvPr id="195" name="Textbox 195"/>
                      <wps:cNvSpPr txBox="1"/>
                      <wps:spPr>
                        <a:xfrm>
                          <a:off x="0" y="0"/>
                          <a:ext cx="2731135" cy="490220"/>
                        </a:xfrm>
                        <a:prstGeom prst="rect">
                          <a:avLst/>
                        </a:prstGeom>
                      </wps:spPr>
                      <wps:txbx>
                        <w:txbxContent>
                          <w:p>
                            <w:pPr>
                              <w:tabs>
                                <w:tab w:pos="4143" w:val="left" w:leader="none"/>
                              </w:tabs>
                              <w:spacing w:line="189" w:lineRule="auto" w:before="0"/>
                              <w:ind w:left="0" w:right="0" w:firstLine="0"/>
                              <w:jc w:val="left"/>
                              <w:rPr>
                                <w:rFonts w:ascii="Arimo"/>
                                <w:sz w:val="18"/>
                              </w:rPr>
                            </w:pPr>
                            <w:r>
                              <w:rPr>
                                <w:rFonts w:ascii="Arimo"/>
                                <w:spacing w:val="-162"/>
                                <w:w w:val="137"/>
                                <w:sz w:val="18"/>
                              </w:rPr>
                              <w:t>B</w:t>
                            </w:r>
                            <w:r>
                              <w:rPr>
                                <w:rFonts w:ascii="Arimo"/>
                                <w:spacing w:val="-5"/>
                                <w:w w:val="92"/>
                                <w:position w:val="-10"/>
                                <w:sz w:val="18"/>
                              </w:rPr>
                              <w:t>@</w:t>
                            </w:r>
                            <w:r>
                              <w:rPr>
                                <w:rFonts w:ascii="Arimo"/>
                                <w:position w:val="-10"/>
                                <w:sz w:val="18"/>
                              </w:rPr>
                              <w:tab/>
                            </w:r>
                            <w:r>
                              <w:rPr>
                                <w:rFonts w:ascii="Arimo"/>
                                <w:spacing w:val="-178"/>
                                <w:w w:val="110"/>
                                <w:sz w:val="18"/>
                              </w:rPr>
                              <w:t>C</w:t>
                            </w:r>
                            <w:r>
                              <w:rPr>
                                <w:rFonts w:ascii="Arimo"/>
                                <w:spacing w:val="-21"/>
                                <w:w w:val="120"/>
                                <w:position w:val="-10"/>
                                <w:sz w:val="18"/>
                              </w:rPr>
                              <w:t>A</w:t>
                            </w:r>
                          </w:p>
                        </w:txbxContent>
                      </wps:txbx>
                      <wps:bodyPr wrap="square" lIns="0" tIns="0" rIns="0" bIns="0" rtlCol="0">
                        <a:noAutofit/>
                      </wps:bodyPr>
                    </wps:wsp>
                  </a:graphicData>
                </a:graphic>
              </wp:anchor>
            </w:drawing>
          </mc:Choice>
          <mc:Fallback>
            <w:pict>
              <v:shape style="position:absolute;margin-left:55.27536pt;margin-top:8.633406pt;width:215.05pt;height:38.6pt;mso-position-horizontal-relative:page;mso-position-vertical-relative:paragraph;z-index:-17182720" type="#_x0000_t202" id="docshape192" filled="false" stroked="false">
                <v:textbox inset="0,0,0,0">
                  <w:txbxContent>
                    <w:p>
                      <w:pPr>
                        <w:tabs>
                          <w:tab w:pos="4143" w:val="left" w:leader="none"/>
                        </w:tabs>
                        <w:spacing w:line="189" w:lineRule="auto" w:before="0"/>
                        <w:ind w:left="0" w:right="0" w:firstLine="0"/>
                        <w:jc w:val="left"/>
                        <w:rPr>
                          <w:rFonts w:ascii="Arimo"/>
                          <w:sz w:val="18"/>
                        </w:rPr>
                      </w:pPr>
                      <w:r>
                        <w:rPr>
                          <w:rFonts w:ascii="Arimo"/>
                          <w:spacing w:val="-162"/>
                          <w:w w:val="137"/>
                          <w:sz w:val="18"/>
                        </w:rPr>
                        <w:t>B</w:t>
                      </w:r>
                      <w:r>
                        <w:rPr>
                          <w:rFonts w:ascii="Arimo"/>
                          <w:spacing w:val="-5"/>
                          <w:w w:val="92"/>
                          <w:position w:val="-10"/>
                          <w:sz w:val="18"/>
                        </w:rPr>
                        <w:t>@</w:t>
                      </w:r>
                      <w:r>
                        <w:rPr>
                          <w:rFonts w:ascii="Arimo"/>
                          <w:position w:val="-10"/>
                          <w:sz w:val="18"/>
                        </w:rPr>
                        <w:tab/>
                      </w:r>
                      <w:r>
                        <w:rPr>
                          <w:rFonts w:ascii="Arimo"/>
                          <w:spacing w:val="-178"/>
                          <w:w w:val="110"/>
                          <w:sz w:val="18"/>
                        </w:rPr>
                        <w:t>C</w:t>
                      </w:r>
                      <w:r>
                        <w:rPr>
                          <w:rFonts w:ascii="Arimo"/>
                          <w:spacing w:val="-21"/>
                          <w:w w:val="120"/>
                          <w:position w:val="-10"/>
                          <w:sz w:val="18"/>
                        </w:rPr>
                        <w:t>A</w:t>
                      </w:r>
                    </w:p>
                  </w:txbxContent>
                </v:textbox>
                <w10:wrap type="none"/>
              </v:shape>
            </w:pict>
          </mc:Fallback>
        </mc:AlternateContent>
      </w:r>
      <w:r>
        <w:rPr/>
        <w:t>0</w:t>
      </w:r>
      <w:r>
        <w:rPr>
          <w:rFonts w:ascii="LM Roman 10"/>
        </w:rPr>
        <w:t>.</w:t>
      </w:r>
      <w:r>
        <w:rPr/>
        <w:t>143</w:t>
      </w:r>
      <w:r>
        <w:rPr>
          <w:spacing w:val="40"/>
        </w:rPr>
        <w:t>  </w:t>
      </w:r>
      <w:r>
        <w:rPr/>
        <w:t>0</w:t>
      </w:r>
      <w:r>
        <w:rPr>
          <w:rFonts w:ascii="LM Roman 10"/>
        </w:rPr>
        <w:t>.</w:t>
      </w:r>
      <w:r>
        <w:rPr/>
        <w:t>333</w:t>
      </w:r>
      <w:r>
        <w:rPr>
          <w:spacing w:val="41"/>
        </w:rPr>
        <w:t>  </w:t>
      </w:r>
      <w:r>
        <w:rPr/>
        <w:t>9</w:t>
      </w:r>
      <w:r>
        <w:rPr>
          <w:rFonts w:ascii="LM Roman 10"/>
        </w:rPr>
        <w:t>.</w:t>
      </w:r>
      <w:r>
        <w:rPr/>
        <w:t>000</w:t>
      </w:r>
      <w:r>
        <w:rPr>
          <w:spacing w:val="41"/>
        </w:rPr>
        <w:t>  </w:t>
      </w:r>
      <w:r>
        <w:rPr/>
        <w:t>0</w:t>
      </w:r>
      <w:r>
        <w:rPr>
          <w:rFonts w:ascii="LM Roman 10"/>
        </w:rPr>
        <w:t>.</w:t>
      </w:r>
      <w:r>
        <w:rPr/>
        <w:t>111</w:t>
      </w:r>
      <w:r>
        <w:rPr>
          <w:spacing w:val="42"/>
        </w:rPr>
        <w:t>  </w:t>
      </w:r>
      <w:r>
        <w:rPr/>
        <w:t>1</w:t>
      </w:r>
      <w:r>
        <w:rPr>
          <w:rFonts w:ascii="LM Roman 10"/>
        </w:rPr>
        <w:t>.</w:t>
      </w:r>
      <w:r>
        <w:rPr/>
        <w:t>000</w:t>
      </w:r>
      <w:r>
        <w:rPr>
          <w:spacing w:val="41"/>
        </w:rPr>
        <w:t>  </w:t>
      </w:r>
      <w:r>
        <w:rPr/>
        <w:t>9</w:t>
      </w:r>
      <w:r>
        <w:rPr>
          <w:rFonts w:ascii="LM Roman 10"/>
        </w:rPr>
        <w:t>.</w:t>
      </w:r>
      <w:r>
        <w:rPr/>
        <w:t>000</w:t>
      </w:r>
      <w:r>
        <w:rPr>
          <w:spacing w:val="40"/>
        </w:rPr>
        <w:t>  </w:t>
      </w:r>
      <w:r>
        <w:rPr>
          <w:spacing w:val="-2"/>
        </w:rPr>
        <w:t>0</w:t>
      </w:r>
      <w:r>
        <w:rPr>
          <w:rFonts w:ascii="LM Roman 10"/>
          <w:spacing w:val="-2"/>
        </w:rPr>
        <w:t>.</w:t>
      </w:r>
      <w:r>
        <w:rPr>
          <w:spacing w:val="-2"/>
        </w:rPr>
        <w:t>200</w:t>
      </w:r>
    </w:p>
    <w:p>
      <w:pPr>
        <w:pStyle w:val="BodyText"/>
        <w:spacing w:before="13"/>
        <w:ind w:left="492"/>
      </w:pPr>
      <w:r>
        <w:rPr/>
        <w:t>5</w:t>
      </w:r>
      <w:r>
        <w:rPr>
          <w:rFonts w:ascii="LM Roman 10"/>
        </w:rPr>
        <w:t>.</w:t>
      </w:r>
      <w:r>
        <w:rPr/>
        <w:t>000</w:t>
      </w:r>
      <w:r>
        <w:rPr>
          <w:spacing w:val="40"/>
        </w:rPr>
        <w:t>  </w:t>
      </w:r>
      <w:r>
        <w:rPr/>
        <w:t>9</w:t>
      </w:r>
      <w:r>
        <w:rPr>
          <w:rFonts w:ascii="LM Roman 10"/>
        </w:rPr>
        <w:t>.</w:t>
      </w:r>
      <w:r>
        <w:rPr/>
        <w:t>000</w:t>
      </w:r>
      <w:r>
        <w:rPr>
          <w:spacing w:val="41"/>
        </w:rPr>
        <w:t>  </w:t>
      </w:r>
      <w:r>
        <w:rPr/>
        <w:t>0</w:t>
      </w:r>
      <w:r>
        <w:rPr>
          <w:rFonts w:ascii="LM Roman 10"/>
        </w:rPr>
        <w:t>.</w:t>
      </w:r>
      <w:r>
        <w:rPr/>
        <w:t>143</w:t>
      </w:r>
      <w:r>
        <w:rPr>
          <w:spacing w:val="41"/>
        </w:rPr>
        <w:t>  </w:t>
      </w:r>
      <w:r>
        <w:rPr/>
        <w:t>0</w:t>
      </w:r>
      <w:r>
        <w:rPr>
          <w:rFonts w:ascii="LM Roman 10"/>
        </w:rPr>
        <w:t>.</w:t>
      </w:r>
      <w:r>
        <w:rPr/>
        <w:t>143</w:t>
      </w:r>
      <w:r>
        <w:rPr>
          <w:spacing w:val="42"/>
        </w:rPr>
        <w:t>  </w:t>
      </w:r>
      <w:r>
        <w:rPr/>
        <w:t>0</w:t>
      </w:r>
      <w:r>
        <w:rPr>
          <w:rFonts w:ascii="LM Roman 10"/>
        </w:rPr>
        <w:t>.</w:t>
      </w:r>
      <w:r>
        <w:rPr/>
        <w:t>111</w:t>
      </w:r>
      <w:r>
        <w:rPr>
          <w:spacing w:val="41"/>
        </w:rPr>
        <w:t>  </w:t>
      </w:r>
      <w:r>
        <w:rPr/>
        <w:t>1</w:t>
      </w:r>
      <w:r>
        <w:rPr>
          <w:rFonts w:ascii="LM Roman 10"/>
        </w:rPr>
        <w:t>.</w:t>
      </w:r>
      <w:r>
        <w:rPr/>
        <w:t>000</w:t>
      </w:r>
      <w:r>
        <w:rPr>
          <w:spacing w:val="40"/>
        </w:rPr>
        <w:t>  </w:t>
      </w:r>
      <w:r>
        <w:rPr>
          <w:spacing w:val="-2"/>
        </w:rPr>
        <w:t>0</w:t>
      </w:r>
      <w:r>
        <w:rPr>
          <w:rFonts w:ascii="LM Roman 10"/>
          <w:spacing w:val="-2"/>
        </w:rPr>
        <w:t>.</w:t>
      </w:r>
      <w:r>
        <w:rPr>
          <w:spacing w:val="-2"/>
        </w:rPr>
        <w:t>111</w:t>
      </w:r>
    </w:p>
    <w:p>
      <w:pPr>
        <w:pStyle w:val="BodyText"/>
        <w:spacing w:before="14"/>
        <w:ind w:left="492"/>
      </w:pPr>
      <w:r>
        <w:rPr/>
        <w:t>7</w:t>
      </w:r>
      <w:r>
        <w:rPr>
          <w:rFonts w:ascii="LM Roman 10"/>
        </w:rPr>
        <w:t>.</w:t>
      </w:r>
      <w:r>
        <w:rPr/>
        <w:t>000</w:t>
      </w:r>
      <w:r>
        <w:rPr>
          <w:spacing w:val="40"/>
        </w:rPr>
        <w:t>  </w:t>
      </w:r>
      <w:r>
        <w:rPr/>
        <w:t>0</w:t>
      </w:r>
      <w:r>
        <w:rPr>
          <w:rFonts w:ascii="LM Roman 10"/>
        </w:rPr>
        <w:t>.</w:t>
      </w:r>
      <w:r>
        <w:rPr/>
        <w:t>333</w:t>
      </w:r>
      <w:r>
        <w:rPr>
          <w:spacing w:val="41"/>
        </w:rPr>
        <w:t>  </w:t>
      </w:r>
      <w:r>
        <w:rPr/>
        <w:t>7</w:t>
      </w:r>
      <w:r>
        <w:rPr>
          <w:rFonts w:ascii="LM Roman 10"/>
        </w:rPr>
        <w:t>.</w:t>
      </w:r>
      <w:r>
        <w:rPr/>
        <w:t>000</w:t>
      </w:r>
      <w:r>
        <w:rPr>
          <w:spacing w:val="41"/>
        </w:rPr>
        <w:t>  </w:t>
      </w:r>
      <w:r>
        <w:rPr/>
        <w:t>9</w:t>
      </w:r>
      <w:r>
        <w:rPr>
          <w:rFonts w:ascii="LM Roman 10"/>
        </w:rPr>
        <w:t>.</w:t>
      </w:r>
      <w:r>
        <w:rPr/>
        <w:t>000</w:t>
      </w:r>
      <w:r>
        <w:rPr>
          <w:spacing w:val="42"/>
        </w:rPr>
        <w:t>  </w:t>
      </w:r>
      <w:r>
        <w:rPr/>
        <w:t>5</w:t>
      </w:r>
      <w:r>
        <w:rPr>
          <w:rFonts w:ascii="LM Roman 10"/>
        </w:rPr>
        <w:t>.</w:t>
      </w:r>
      <w:r>
        <w:rPr/>
        <w:t>000</w:t>
      </w:r>
      <w:r>
        <w:rPr>
          <w:spacing w:val="41"/>
        </w:rPr>
        <w:t>  </w:t>
      </w:r>
      <w:r>
        <w:rPr/>
        <w:t>9</w:t>
      </w:r>
      <w:r>
        <w:rPr>
          <w:rFonts w:ascii="LM Roman 10"/>
        </w:rPr>
        <w:t>.</w:t>
      </w:r>
      <w:r>
        <w:rPr/>
        <w:t>000</w:t>
      </w:r>
      <w:r>
        <w:rPr>
          <w:spacing w:val="40"/>
        </w:rPr>
        <w:t>  </w:t>
      </w:r>
      <w:r>
        <w:rPr>
          <w:spacing w:val="-2"/>
        </w:rPr>
        <w:t>1</w:t>
      </w:r>
      <w:r>
        <w:rPr>
          <w:rFonts w:ascii="LM Roman 10"/>
          <w:spacing w:val="-2"/>
        </w:rPr>
        <w:t>.</w:t>
      </w:r>
      <w:r>
        <w:rPr>
          <w:spacing w:val="-2"/>
        </w:rPr>
        <w:t>000</w:t>
      </w:r>
    </w:p>
    <w:p>
      <w:pPr>
        <w:pStyle w:val="BodyText"/>
        <w:spacing w:line="252" w:lineRule="auto" w:before="113"/>
        <w:ind w:left="276" w:right="38" w:firstLine="240"/>
        <w:jc w:val="both"/>
      </w:pPr>
      <w:r>
        <w:rPr>
          <w:w w:val="105"/>
        </w:rPr>
        <w:t>Subsequently,</w:t>
      </w:r>
      <w:r>
        <w:rPr>
          <w:w w:val="105"/>
        </w:rPr>
        <w:t> the</w:t>
      </w:r>
      <w:r>
        <w:rPr>
          <w:w w:val="105"/>
        </w:rPr>
        <w:t> optimal</w:t>
      </w:r>
      <w:r>
        <w:rPr>
          <w:w w:val="105"/>
        </w:rPr>
        <w:t> objective</w:t>
      </w:r>
      <w:r>
        <w:rPr>
          <w:w w:val="105"/>
        </w:rPr>
        <w:t> function</w:t>
      </w:r>
      <w:r>
        <w:rPr>
          <w:w w:val="105"/>
        </w:rPr>
        <w:t> value</w:t>
      </w:r>
      <w:r>
        <w:rPr>
          <w:w w:val="105"/>
        </w:rPr>
        <w:t> </w:t>
      </w:r>
      <w:r>
        <w:rPr>
          <w:i/>
          <w:w w:val="105"/>
        </w:rPr>
        <w:t>C</w:t>
      </w:r>
      <w:r>
        <w:rPr>
          <w:rFonts w:ascii="DejaVu Sans Condensed"/>
          <w:w w:val="105"/>
          <w:vertAlign w:val="superscript"/>
        </w:rPr>
        <w:t>*</w:t>
      </w:r>
      <w:r>
        <w:rPr>
          <w:rFonts w:ascii="DejaVu Sans Condensed"/>
          <w:w w:val="105"/>
          <w:vertAlign w:val="baseline"/>
        </w:rPr>
        <w:t> </w:t>
      </w:r>
      <w:r>
        <w:rPr>
          <w:w w:val="105"/>
          <w:vertAlign w:val="baseline"/>
        </w:rPr>
        <w:t>should</w:t>
      </w:r>
      <w:r>
        <w:rPr>
          <w:spacing w:val="40"/>
          <w:w w:val="105"/>
          <w:vertAlign w:val="baseline"/>
        </w:rPr>
        <w:t> </w:t>
      </w:r>
      <w:r>
        <w:rPr>
          <w:w w:val="105"/>
          <w:vertAlign w:val="baseline"/>
        </w:rPr>
        <w:t>be</w:t>
      </w:r>
      <w:r>
        <w:rPr>
          <w:spacing w:val="40"/>
          <w:w w:val="105"/>
          <w:vertAlign w:val="baseline"/>
        </w:rPr>
        <w:t> </w:t>
      </w:r>
      <w:r>
        <w:rPr>
          <w:w w:val="105"/>
          <w:vertAlign w:val="baseline"/>
        </w:rPr>
        <w:t>calculated</w:t>
      </w:r>
      <w:r>
        <w:rPr>
          <w:spacing w:val="40"/>
          <w:w w:val="105"/>
          <w:vertAlign w:val="baseline"/>
        </w:rPr>
        <w:t> </w:t>
      </w:r>
      <w:r>
        <w:rPr>
          <w:w w:val="105"/>
          <w:vertAlign w:val="baseline"/>
        </w:rPr>
        <w:t>by</w:t>
      </w:r>
      <w:r>
        <w:rPr>
          <w:spacing w:val="40"/>
          <w:w w:val="105"/>
          <w:vertAlign w:val="baseline"/>
        </w:rPr>
        <w:t> </w:t>
      </w:r>
      <w:r>
        <w:rPr>
          <w:w w:val="105"/>
          <w:vertAlign w:val="baseline"/>
        </w:rPr>
        <w:t>following</w:t>
      </w:r>
      <w:r>
        <w:rPr>
          <w:spacing w:val="40"/>
          <w:w w:val="105"/>
          <w:vertAlign w:val="baseline"/>
        </w:rPr>
        <w:t> </w:t>
      </w:r>
      <w:r>
        <w:rPr>
          <w:w w:val="105"/>
          <w:vertAlign w:val="baseline"/>
        </w:rPr>
        <w:t>step</w:t>
      </w:r>
      <w:r>
        <w:rPr>
          <w:spacing w:val="40"/>
          <w:w w:val="105"/>
          <w:vertAlign w:val="baseline"/>
        </w:rPr>
        <w:t> </w:t>
      </w:r>
      <w:r>
        <w:rPr>
          <w:w w:val="105"/>
          <w:vertAlign w:val="baseline"/>
        </w:rPr>
        <w:t>2</w:t>
      </w:r>
      <w:r>
        <w:rPr>
          <w:spacing w:val="40"/>
          <w:w w:val="105"/>
          <w:vertAlign w:val="baseline"/>
        </w:rPr>
        <w:t> </w:t>
      </w:r>
      <w:r>
        <w:rPr>
          <w:w w:val="105"/>
          <w:vertAlign w:val="baseline"/>
        </w:rPr>
        <w:t>of</w:t>
      </w:r>
      <w:r>
        <w:rPr>
          <w:spacing w:val="40"/>
          <w:w w:val="105"/>
          <w:vertAlign w:val="baseline"/>
        </w:rPr>
        <w:t> </w:t>
      </w:r>
      <w:r>
        <w:rPr>
          <w:w w:val="105"/>
          <w:vertAlign w:val="baseline"/>
        </w:rPr>
        <w:t>the</w:t>
      </w:r>
      <w:r>
        <w:rPr>
          <w:spacing w:val="40"/>
          <w:w w:val="105"/>
          <w:vertAlign w:val="baseline"/>
        </w:rPr>
        <w:t> </w:t>
      </w:r>
      <w:r>
        <w:rPr>
          <w:w w:val="105"/>
          <w:vertAlign w:val="baseline"/>
        </w:rPr>
        <w:t>algorithm. CCI should then be calculated using Eq. </w:t>
      </w:r>
      <w:hyperlink w:history="true" w:anchor="_bookmark11">
        <w:r>
          <w:rPr>
            <w:color w:val="007FAD"/>
            <w:w w:val="105"/>
            <w:vertAlign w:val="baseline"/>
          </w:rPr>
          <w:t>(16)</w:t>
        </w:r>
      </w:hyperlink>
      <w:r>
        <w:rPr>
          <w:w w:val="105"/>
          <w:vertAlign w:val="baseline"/>
        </w:rPr>
        <w:t>.</w:t>
      </w:r>
    </w:p>
    <w:p>
      <w:pPr>
        <w:pStyle w:val="BodyText"/>
        <w:spacing w:before="132"/>
        <w:ind w:left="276"/>
      </w:pPr>
      <w:r>
        <w:rPr>
          <w:i/>
        </w:rPr>
        <w:t>C</w:t>
      </w:r>
      <w:r>
        <w:rPr>
          <w:rFonts w:ascii="DejaVu Sans Condensed"/>
          <w:vertAlign w:val="superscript"/>
        </w:rPr>
        <w:t>*</w:t>
      </w:r>
      <w:r>
        <w:rPr>
          <w:rFonts w:ascii="DejaVu Sans Condensed"/>
          <w:spacing w:val="12"/>
          <w:vertAlign w:val="baseline"/>
        </w:rPr>
        <w:t> </w:t>
      </w:r>
      <w:r>
        <w:rPr>
          <w:rFonts w:ascii="DejaVu Sans Condensed"/>
          <w:vertAlign w:val="baseline"/>
        </w:rPr>
        <w:t>= </w:t>
      </w:r>
      <w:r>
        <w:rPr>
          <w:vertAlign w:val="baseline"/>
        </w:rPr>
        <w:t>5</w:t>
      </w:r>
      <w:r>
        <w:rPr>
          <w:rFonts w:ascii="LM Roman 10"/>
          <w:vertAlign w:val="baseline"/>
        </w:rPr>
        <w:t>.</w:t>
      </w:r>
      <w:r>
        <w:rPr>
          <w:vertAlign w:val="baseline"/>
        </w:rPr>
        <w:t>0974</w:t>
      </w:r>
      <w:r>
        <w:rPr>
          <w:rFonts w:ascii="LM Roman 10"/>
          <w:vertAlign w:val="baseline"/>
        </w:rPr>
        <w:t>,</w:t>
      </w:r>
      <w:r>
        <w:rPr>
          <w:rFonts w:ascii="LM Roman 10"/>
          <w:spacing w:val="-27"/>
          <w:vertAlign w:val="baseline"/>
        </w:rPr>
        <w:t> </w:t>
      </w:r>
      <w:r>
        <w:rPr>
          <w:vertAlign w:val="baseline"/>
        </w:rPr>
        <w:t>CCI</w:t>
      </w:r>
      <w:r>
        <w:rPr>
          <w:spacing w:val="7"/>
          <w:vertAlign w:val="baseline"/>
        </w:rPr>
        <w:t> </w:t>
      </w:r>
      <w:r>
        <w:rPr>
          <w:rFonts w:ascii="DejaVu Sans Condensed"/>
          <w:vertAlign w:val="baseline"/>
        </w:rPr>
        <w:t>=</w:t>
      </w:r>
      <w:r>
        <w:rPr>
          <w:rFonts w:ascii="DejaVu Sans Condensed"/>
          <w:spacing w:val="2"/>
          <w:vertAlign w:val="baseline"/>
        </w:rPr>
        <w:t> </w:t>
      </w:r>
      <w:r>
        <w:rPr>
          <w:vertAlign w:val="baseline"/>
        </w:rPr>
        <w:t>0</w:t>
      </w:r>
      <w:r>
        <w:rPr>
          <w:rFonts w:ascii="LM Roman 10"/>
          <w:vertAlign w:val="baseline"/>
        </w:rPr>
        <w:t>.</w:t>
      </w:r>
      <w:r>
        <w:rPr>
          <w:vertAlign w:val="baseline"/>
        </w:rPr>
        <w:t>7282</w:t>
      </w:r>
      <w:r>
        <w:rPr>
          <w:spacing w:val="21"/>
          <w:vertAlign w:val="baseline"/>
        </w:rPr>
        <w:t> </w:t>
      </w:r>
      <w:r>
        <w:rPr>
          <w:spacing w:val="-5"/>
          <w:vertAlign w:val="baseline"/>
        </w:rPr>
        <w:t>and</w:t>
      </w:r>
    </w:p>
    <w:p>
      <w:pPr>
        <w:pStyle w:val="BodyText"/>
        <w:spacing w:before="45"/>
        <w:ind w:left="276"/>
        <w:rPr>
          <w:i/>
        </w:rPr>
      </w:pPr>
      <w:r>
        <w:rPr>
          <w:rFonts w:ascii="Verdana"/>
          <w:spacing w:val="-2"/>
        </w:rPr>
        <w:t>x</w:t>
      </w:r>
      <w:r>
        <w:rPr>
          <w:rFonts w:ascii="Verdana"/>
          <w:spacing w:val="-5"/>
        </w:rPr>
        <w:t> </w:t>
      </w:r>
      <w:r>
        <w:rPr>
          <w:rFonts w:ascii="DejaVu Sans Condensed"/>
          <w:spacing w:val="-2"/>
        </w:rPr>
        <w:t>=</w:t>
      </w:r>
      <w:r>
        <w:rPr>
          <w:rFonts w:ascii="DejaVu Sans Condensed"/>
          <w:spacing w:val="8"/>
        </w:rPr>
        <w:t> </w:t>
      </w:r>
      <w:r>
        <w:rPr>
          <w:rFonts w:ascii="DejaVu Sans Condensed"/>
          <w:spacing w:val="-2"/>
        </w:rPr>
        <w:t>(</w:t>
      </w:r>
      <w:r>
        <w:rPr>
          <w:spacing w:val="-2"/>
        </w:rPr>
        <w:t>0</w:t>
      </w:r>
      <w:r>
        <w:rPr>
          <w:rFonts w:ascii="LM Roman 10"/>
          <w:spacing w:val="-2"/>
        </w:rPr>
        <w:t>.</w:t>
      </w:r>
      <w:r>
        <w:rPr>
          <w:spacing w:val="-2"/>
        </w:rPr>
        <w:t>1138</w:t>
      </w:r>
      <w:r>
        <w:rPr>
          <w:rFonts w:ascii="LM Roman 10"/>
          <w:spacing w:val="-2"/>
        </w:rPr>
        <w:t>,</w:t>
      </w:r>
      <w:r>
        <w:rPr>
          <w:rFonts w:ascii="LM Roman 10"/>
          <w:spacing w:val="-25"/>
        </w:rPr>
        <w:t> </w:t>
      </w:r>
      <w:r>
        <w:rPr>
          <w:spacing w:val="-2"/>
        </w:rPr>
        <w:t>0</w:t>
      </w:r>
      <w:r>
        <w:rPr>
          <w:rFonts w:ascii="LM Roman 10"/>
          <w:spacing w:val="-2"/>
        </w:rPr>
        <w:t>.</w:t>
      </w:r>
      <w:r>
        <w:rPr>
          <w:spacing w:val="-2"/>
        </w:rPr>
        <w:t>1287</w:t>
      </w:r>
      <w:r>
        <w:rPr>
          <w:rFonts w:ascii="LM Roman 10"/>
          <w:spacing w:val="-2"/>
        </w:rPr>
        <w:t>,</w:t>
      </w:r>
      <w:r>
        <w:rPr>
          <w:rFonts w:ascii="LM Roman 10"/>
          <w:spacing w:val="-25"/>
        </w:rPr>
        <w:t> </w:t>
      </w:r>
      <w:r>
        <w:rPr>
          <w:spacing w:val="-2"/>
        </w:rPr>
        <w:t>0</w:t>
      </w:r>
      <w:r>
        <w:rPr>
          <w:rFonts w:ascii="LM Roman 10"/>
          <w:spacing w:val="-2"/>
        </w:rPr>
        <w:t>.</w:t>
      </w:r>
      <w:r>
        <w:rPr>
          <w:spacing w:val="-2"/>
        </w:rPr>
        <w:t>1871</w:t>
      </w:r>
      <w:r>
        <w:rPr>
          <w:rFonts w:ascii="LM Roman 10"/>
          <w:spacing w:val="-2"/>
        </w:rPr>
        <w:t>,</w:t>
      </w:r>
      <w:r>
        <w:rPr>
          <w:rFonts w:ascii="LM Roman 10"/>
          <w:spacing w:val="-25"/>
        </w:rPr>
        <w:t> </w:t>
      </w:r>
      <w:r>
        <w:rPr>
          <w:spacing w:val="-2"/>
        </w:rPr>
        <w:t>0</w:t>
      </w:r>
      <w:r>
        <w:rPr>
          <w:rFonts w:ascii="LM Roman 10"/>
          <w:spacing w:val="-2"/>
        </w:rPr>
        <w:t>.</w:t>
      </w:r>
      <w:r>
        <w:rPr>
          <w:spacing w:val="-2"/>
        </w:rPr>
        <w:t>1007</w:t>
      </w:r>
      <w:r>
        <w:rPr>
          <w:rFonts w:ascii="LM Roman 10"/>
          <w:spacing w:val="-2"/>
        </w:rPr>
        <w:t>,</w:t>
      </w:r>
      <w:r>
        <w:rPr>
          <w:rFonts w:ascii="LM Roman 10"/>
          <w:spacing w:val="-24"/>
        </w:rPr>
        <w:t> </w:t>
      </w:r>
      <w:r>
        <w:rPr>
          <w:spacing w:val="-2"/>
        </w:rPr>
        <w:t>0</w:t>
      </w:r>
      <w:r>
        <w:rPr>
          <w:rFonts w:ascii="LM Roman 10"/>
          <w:spacing w:val="-2"/>
        </w:rPr>
        <w:t>.</w:t>
      </w:r>
      <w:r>
        <w:rPr>
          <w:spacing w:val="-2"/>
        </w:rPr>
        <w:t>1204</w:t>
      </w:r>
      <w:r>
        <w:rPr>
          <w:rFonts w:ascii="LM Roman 10"/>
          <w:spacing w:val="-2"/>
        </w:rPr>
        <w:t>,</w:t>
      </w:r>
      <w:r>
        <w:rPr>
          <w:rFonts w:ascii="LM Roman 10"/>
          <w:spacing w:val="-25"/>
        </w:rPr>
        <w:t> </w:t>
      </w:r>
      <w:r>
        <w:rPr>
          <w:spacing w:val="-2"/>
        </w:rPr>
        <w:t>0</w:t>
      </w:r>
      <w:r>
        <w:rPr>
          <w:rFonts w:ascii="LM Roman 10"/>
          <w:spacing w:val="-2"/>
        </w:rPr>
        <w:t>.</w:t>
      </w:r>
      <w:r>
        <w:rPr>
          <w:spacing w:val="-2"/>
        </w:rPr>
        <w:t>1020</w:t>
      </w:r>
      <w:r>
        <w:rPr>
          <w:rFonts w:ascii="LM Roman 10"/>
          <w:spacing w:val="-2"/>
        </w:rPr>
        <w:t>,</w:t>
      </w:r>
      <w:r>
        <w:rPr>
          <w:rFonts w:ascii="LM Roman 10"/>
          <w:spacing w:val="-25"/>
        </w:rPr>
        <w:t> </w:t>
      </w:r>
      <w:r>
        <w:rPr>
          <w:spacing w:val="-2"/>
        </w:rPr>
        <w:t>0</w:t>
      </w:r>
      <w:r>
        <w:rPr>
          <w:rFonts w:ascii="LM Roman 10"/>
          <w:spacing w:val="-2"/>
        </w:rPr>
        <w:t>.</w:t>
      </w:r>
      <w:r>
        <w:rPr>
          <w:spacing w:val="-2"/>
        </w:rPr>
        <w:t>2472</w:t>
      </w:r>
      <w:r>
        <w:rPr>
          <w:rFonts w:ascii="DejaVu Sans Condensed"/>
          <w:spacing w:val="-2"/>
        </w:rPr>
        <w:t>)</w:t>
      </w:r>
      <w:r>
        <w:rPr>
          <w:i/>
          <w:spacing w:val="-2"/>
          <w:vertAlign w:val="superscript"/>
        </w:rPr>
        <w:t>T</w:t>
      </w:r>
    </w:p>
    <w:p>
      <w:pPr>
        <w:pStyle w:val="BodyText"/>
        <w:spacing w:line="254" w:lineRule="auto" w:before="127"/>
        <w:ind w:left="276" w:right="38" w:firstLine="1"/>
        <w:jc w:val="both"/>
      </w:pPr>
      <w:r>
        <w:rPr>
          <w:w w:val="110"/>
        </w:rPr>
        <w:t>If</w:t>
      </w:r>
      <w:r>
        <w:rPr>
          <w:spacing w:val="-9"/>
          <w:w w:val="110"/>
        </w:rPr>
        <w:t> </w:t>
      </w:r>
      <w:r>
        <w:rPr>
          <w:w w:val="110"/>
        </w:rPr>
        <w:t>CCI</w:t>
      </w:r>
      <w:r>
        <w:rPr>
          <w:spacing w:val="-12"/>
          <w:w w:val="110"/>
        </w:rPr>
        <w:t> </w:t>
      </w:r>
      <w:r>
        <w:rPr>
          <w:w w:val="145"/>
        </w:rPr>
        <w:t>&lt;</w:t>
      </w:r>
      <w:r>
        <w:rPr>
          <w:spacing w:val="-17"/>
          <w:w w:val="145"/>
        </w:rPr>
        <w:t> </w:t>
      </w:r>
      <w:r>
        <w:rPr>
          <w:w w:val="110"/>
        </w:rPr>
        <w:t>0.90, the error matrix should be calculated and </w:t>
      </w:r>
      <w:r>
        <w:rPr>
          <w:w w:val="110"/>
        </w:rPr>
        <w:t>the element</w:t>
      </w:r>
      <w:r>
        <w:rPr>
          <w:w w:val="110"/>
        </w:rPr>
        <w:t> that</w:t>
      </w:r>
      <w:r>
        <w:rPr>
          <w:w w:val="110"/>
        </w:rPr>
        <w:t> needs</w:t>
      </w:r>
      <w:r>
        <w:rPr>
          <w:w w:val="110"/>
        </w:rPr>
        <w:t> to</w:t>
      </w:r>
      <w:r>
        <w:rPr>
          <w:w w:val="110"/>
        </w:rPr>
        <w:t> be</w:t>
      </w:r>
      <w:r>
        <w:rPr>
          <w:w w:val="110"/>
        </w:rPr>
        <w:t> modified</w:t>
      </w:r>
      <w:r>
        <w:rPr>
          <w:w w:val="110"/>
        </w:rPr>
        <w:t> in</w:t>
      </w:r>
      <w:r>
        <w:rPr>
          <w:w w:val="110"/>
        </w:rPr>
        <w:t> order</w:t>
      </w:r>
      <w:r>
        <w:rPr>
          <w:w w:val="110"/>
        </w:rPr>
        <w:t> to</w:t>
      </w:r>
      <w:r>
        <w:rPr>
          <w:w w:val="110"/>
        </w:rPr>
        <w:t> improve</w:t>
      </w:r>
      <w:r>
        <w:rPr>
          <w:w w:val="110"/>
        </w:rPr>
        <w:t> the CCI</w:t>
      </w:r>
      <w:r>
        <w:rPr>
          <w:w w:val="110"/>
        </w:rPr>
        <w:t> identified.</w:t>
      </w:r>
      <w:r>
        <w:rPr>
          <w:w w:val="110"/>
        </w:rPr>
        <w:t> Each</w:t>
      </w:r>
      <w:r>
        <w:rPr>
          <w:w w:val="110"/>
        </w:rPr>
        <w:t> of</w:t>
      </w:r>
      <w:r>
        <w:rPr>
          <w:w w:val="110"/>
        </w:rPr>
        <w:t> these</w:t>
      </w:r>
      <w:r>
        <w:rPr>
          <w:w w:val="110"/>
        </w:rPr>
        <w:t> steps</w:t>
      </w:r>
      <w:r>
        <w:rPr>
          <w:w w:val="110"/>
        </w:rPr>
        <w:t> should</w:t>
      </w:r>
      <w:r>
        <w:rPr>
          <w:w w:val="110"/>
        </w:rPr>
        <w:t> be</w:t>
      </w:r>
      <w:r>
        <w:rPr>
          <w:w w:val="110"/>
        </w:rPr>
        <w:t> repeated</w:t>
      </w:r>
      <w:r>
        <w:rPr>
          <w:w w:val="110"/>
        </w:rPr>
        <w:t> until CCI </w:t>
      </w:r>
      <w:r>
        <w:rPr>
          <w:rFonts w:ascii="Arial"/>
          <w:w w:val="145"/>
        </w:rPr>
        <w:t>P</w:t>
      </w:r>
      <w:r>
        <w:rPr>
          <w:rFonts w:ascii="Arial"/>
          <w:spacing w:val="-5"/>
          <w:w w:val="145"/>
        </w:rPr>
        <w:t> </w:t>
      </w:r>
      <w:r>
        <w:rPr>
          <w:w w:val="110"/>
        </w:rPr>
        <w:t>0.90.</w:t>
      </w:r>
    </w:p>
    <w:p>
      <w:pPr>
        <w:pStyle w:val="BodyText"/>
        <w:spacing w:line="228" w:lineRule="auto" w:before="6"/>
        <w:ind w:left="276" w:right="38" w:firstLine="240"/>
        <w:jc w:val="both"/>
        <w:rPr>
          <w:i/>
        </w:rPr>
      </w:pPr>
      <w:r>
        <w:rPr/>
        <mc:AlternateContent>
          <mc:Choice Requires="wps">
            <w:drawing>
              <wp:anchor distT="0" distB="0" distL="0" distR="0" allowOverlap="1" layoutInCell="1" locked="0" behindDoc="1" simplePos="0" relativeHeight="486132736">
                <wp:simplePos x="0" y="0"/>
                <wp:positionH relativeFrom="page">
                  <wp:posOffset>701997</wp:posOffset>
                </wp:positionH>
                <wp:positionV relativeFrom="paragraph">
                  <wp:posOffset>433453</wp:posOffset>
                </wp:positionV>
                <wp:extent cx="2731135" cy="422909"/>
                <wp:effectExtent l="0" t="0" r="0" b="0"/>
                <wp:wrapNone/>
                <wp:docPr id="196" name="Textbox 196"/>
                <wp:cNvGraphicFramePr>
                  <a:graphicFrameLocks/>
                </wp:cNvGraphicFramePr>
                <a:graphic>
                  <a:graphicData uri="http://schemas.microsoft.com/office/word/2010/wordprocessingShape">
                    <wps:wsp>
                      <wps:cNvPr id="196" name="Textbox 196"/>
                      <wps:cNvSpPr txBox="1"/>
                      <wps:spPr>
                        <a:xfrm>
                          <a:off x="0" y="0"/>
                          <a:ext cx="2731135" cy="422909"/>
                        </a:xfrm>
                        <a:prstGeom prst="rect">
                          <a:avLst/>
                        </a:prstGeom>
                      </wps:spPr>
                      <wps:txbx>
                        <w:txbxContent>
                          <w:p>
                            <w:pPr>
                              <w:pStyle w:val="BodyText"/>
                              <w:tabs>
                                <w:tab w:pos="4143" w:val="left" w:leader="none"/>
                              </w:tabs>
                              <w:spacing w:line="173" w:lineRule="exact"/>
                              <w:rPr>
                                <w:rFonts w:ascii="Arimo"/>
                              </w:rPr>
                            </w:pPr>
                            <w:r>
                              <w:rPr>
                                <w:rFonts w:ascii="Arimo"/>
                                <w:spacing w:val="-10"/>
                                <w:w w:val="155"/>
                              </w:rPr>
                              <w:t>0</w:t>
                            </w:r>
                            <w:r>
                              <w:rPr>
                                <w:rFonts w:ascii="Arimo"/>
                              </w:rPr>
                              <w:tab/>
                            </w:r>
                            <w:r>
                              <w:rPr>
                                <w:rFonts w:ascii="Arimo"/>
                                <w:spacing w:val="-10"/>
                                <w:w w:val="155"/>
                              </w:rPr>
                              <w:t>1</w:t>
                            </w:r>
                          </w:p>
                        </w:txbxContent>
                      </wps:txbx>
                      <wps:bodyPr wrap="square" lIns="0" tIns="0" rIns="0" bIns="0" rtlCol="0">
                        <a:noAutofit/>
                      </wps:bodyPr>
                    </wps:wsp>
                  </a:graphicData>
                </a:graphic>
              </wp:anchor>
            </w:drawing>
          </mc:Choice>
          <mc:Fallback>
            <w:pict>
              <v:shape style="position:absolute;margin-left:55.27536pt;margin-top:34.130165pt;width:215.05pt;height:33.3pt;mso-position-horizontal-relative:page;mso-position-vertical-relative:paragraph;z-index:-17183744" type="#_x0000_t202" id="docshape193" filled="false" stroked="false">
                <v:textbox inset="0,0,0,0">
                  <w:txbxContent>
                    <w:p>
                      <w:pPr>
                        <w:pStyle w:val="BodyText"/>
                        <w:tabs>
                          <w:tab w:pos="4143" w:val="left" w:leader="none"/>
                        </w:tabs>
                        <w:spacing w:line="173" w:lineRule="exact"/>
                        <w:rPr>
                          <w:rFonts w:ascii="Arimo"/>
                        </w:rPr>
                      </w:pPr>
                      <w:r>
                        <w:rPr>
                          <w:rFonts w:ascii="Arimo"/>
                          <w:spacing w:val="-10"/>
                          <w:w w:val="155"/>
                        </w:rPr>
                        <w:t>0</w:t>
                      </w:r>
                      <w:r>
                        <w:rPr>
                          <w:rFonts w:ascii="Arimo"/>
                        </w:rPr>
                        <w:tab/>
                      </w:r>
                      <w:r>
                        <w:rPr>
                          <w:rFonts w:ascii="Arimo"/>
                          <w:spacing w:val="-10"/>
                          <w:w w:val="155"/>
                        </w:rPr>
                        <w:t>1</w:t>
                      </w:r>
                    </w:p>
                  </w:txbxContent>
                </v:textbox>
                <w10:wrap type="none"/>
              </v:shape>
            </w:pict>
          </mc:Fallback>
        </mc:AlternateContent>
      </w:r>
      <w:r>
        <w:rPr>
          <w:w w:val="105"/>
        </w:rPr>
        <w:t>The</w:t>
      </w:r>
      <w:r>
        <w:rPr>
          <w:spacing w:val="40"/>
          <w:w w:val="105"/>
        </w:rPr>
        <w:t>  </w:t>
      </w:r>
      <w:r>
        <w:rPr>
          <w:w w:val="105"/>
        </w:rPr>
        <w:t>final</w:t>
      </w:r>
      <w:r>
        <w:rPr>
          <w:spacing w:val="80"/>
          <w:w w:val="150"/>
        </w:rPr>
        <w:t> </w:t>
      </w:r>
      <w:r>
        <w:rPr>
          <w:w w:val="105"/>
        </w:rPr>
        <w:t>transformed</w:t>
      </w:r>
      <w:r>
        <w:rPr>
          <w:spacing w:val="80"/>
          <w:w w:val="150"/>
        </w:rPr>
        <w:t> </w:t>
      </w:r>
      <w:r>
        <w:rPr>
          <w:w w:val="105"/>
        </w:rPr>
        <w:t>matrix</w:t>
      </w:r>
      <w:r>
        <w:rPr>
          <w:spacing w:val="80"/>
          <w:w w:val="150"/>
        </w:rPr>
        <w:t> </w:t>
      </w:r>
      <w:r>
        <w:rPr>
          <w:w w:val="105"/>
        </w:rPr>
        <w:t>is</w:t>
      </w:r>
      <w:r>
        <w:rPr>
          <w:spacing w:val="40"/>
          <w:w w:val="105"/>
        </w:rPr>
        <w:t>  </w:t>
      </w:r>
      <w:r>
        <w:rPr>
          <w:w w:val="105"/>
        </w:rPr>
        <w:t>as</w:t>
      </w:r>
      <w:r>
        <w:rPr>
          <w:spacing w:val="80"/>
          <w:w w:val="150"/>
        </w:rPr>
        <w:t> </w:t>
      </w:r>
      <w:r>
        <w:rPr>
          <w:w w:val="105"/>
        </w:rPr>
        <w:t>follows</w:t>
      </w:r>
      <w:r>
        <w:rPr>
          <w:spacing w:val="80"/>
          <w:w w:val="150"/>
        </w:rPr>
        <w:t> </w:t>
      </w:r>
      <w:r>
        <w:rPr>
          <w:w w:val="105"/>
        </w:rPr>
        <w:t>with</w:t>
      </w:r>
      <w:r>
        <w:rPr>
          <w:spacing w:val="40"/>
          <w:w w:val="105"/>
        </w:rPr>
        <w:t> </w:t>
      </w:r>
      <w:r>
        <w:rPr>
          <w:i/>
          <w:w w:val="105"/>
        </w:rPr>
        <w:t>C</w:t>
      </w:r>
      <w:r>
        <w:rPr>
          <w:rFonts w:ascii="DejaVu Sans Condensed"/>
          <w:w w:val="105"/>
          <w:vertAlign w:val="superscript"/>
        </w:rPr>
        <w:t>*</w:t>
      </w:r>
      <w:r>
        <w:rPr>
          <w:rFonts w:ascii="DejaVu Sans Condensed"/>
          <w:w w:val="105"/>
          <w:vertAlign w:val="baseline"/>
        </w:rPr>
        <w:t> =</w:t>
      </w:r>
      <w:r>
        <w:rPr>
          <w:rFonts w:ascii="DejaVu Sans Condensed"/>
          <w:spacing w:val="-8"/>
          <w:w w:val="105"/>
          <w:vertAlign w:val="baseline"/>
        </w:rPr>
        <w:t> </w:t>
      </w:r>
      <w:r>
        <w:rPr>
          <w:w w:val="105"/>
          <w:vertAlign w:val="baseline"/>
        </w:rPr>
        <w:t>6</w:t>
      </w:r>
      <w:r>
        <w:rPr>
          <w:rFonts w:ascii="LM Roman 10"/>
          <w:w w:val="105"/>
          <w:vertAlign w:val="baseline"/>
        </w:rPr>
        <w:t>.</w:t>
      </w:r>
      <w:r>
        <w:rPr>
          <w:w w:val="105"/>
          <w:vertAlign w:val="baseline"/>
        </w:rPr>
        <w:t>3154,</w:t>
      </w:r>
      <w:r>
        <w:rPr>
          <w:spacing w:val="80"/>
          <w:w w:val="105"/>
          <w:vertAlign w:val="baseline"/>
        </w:rPr>
        <w:t> </w:t>
      </w:r>
      <w:r>
        <w:rPr>
          <w:w w:val="105"/>
          <w:vertAlign w:val="baseline"/>
        </w:rPr>
        <w:t>CCI</w:t>
      </w:r>
      <w:r>
        <w:rPr>
          <w:spacing w:val="-1"/>
          <w:w w:val="105"/>
          <w:vertAlign w:val="baseline"/>
        </w:rPr>
        <w:t> </w:t>
      </w:r>
      <w:r>
        <w:rPr>
          <w:rFonts w:ascii="DejaVu Sans Condensed"/>
          <w:w w:val="105"/>
          <w:vertAlign w:val="baseline"/>
        </w:rPr>
        <w:t>=</w:t>
      </w:r>
      <w:r>
        <w:rPr>
          <w:rFonts w:ascii="DejaVu Sans Condensed"/>
          <w:spacing w:val="-7"/>
          <w:w w:val="105"/>
          <w:vertAlign w:val="baseline"/>
        </w:rPr>
        <w:t> </w:t>
      </w:r>
      <w:r>
        <w:rPr>
          <w:w w:val="105"/>
          <w:vertAlign w:val="baseline"/>
        </w:rPr>
        <w:t>0</w:t>
      </w:r>
      <w:r>
        <w:rPr>
          <w:rFonts w:ascii="LM Roman 10"/>
          <w:w w:val="105"/>
          <w:vertAlign w:val="baseline"/>
        </w:rPr>
        <w:t>.</w:t>
      </w:r>
      <w:r>
        <w:rPr>
          <w:w w:val="105"/>
          <w:vertAlign w:val="baseline"/>
        </w:rPr>
        <w:t>9022,</w:t>
      </w:r>
      <w:r>
        <w:rPr>
          <w:spacing w:val="80"/>
          <w:w w:val="105"/>
          <w:vertAlign w:val="baseline"/>
        </w:rPr>
        <w:t> </w:t>
      </w:r>
      <w:r>
        <w:rPr>
          <w:i/>
          <w:w w:val="105"/>
          <w:vertAlign w:val="baseline"/>
        </w:rPr>
        <w:t>k</w:t>
      </w:r>
      <w:r>
        <w:rPr>
          <w:i/>
          <w:spacing w:val="-1"/>
          <w:w w:val="105"/>
          <w:vertAlign w:val="baseline"/>
        </w:rPr>
        <w:t> </w:t>
      </w:r>
      <w:r>
        <w:rPr>
          <w:rFonts w:ascii="DejaVu Sans Condensed"/>
          <w:w w:val="105"/>
          <w:vertAlign w:val="baseline"/>
        </w:rPr>
        <w:t>=</w:t>
      </w:r>
      <w:r>
        <w:rPr>
          <w:rFonts w:ascii="DejaVu Sans Condensed"/>
          <w:spacing w:val="-8"/>
          <w:w w:val="105"/>
          <w:vertAlign w:val="baseline"/>
        </w:rPr>
        <w:t> </w:t>
      </w:r>
      <w:r>
        <w:rPr>
          <w:w w:val="105"/>
          <w:vertAlign w:val="baseline"/>
        </w:rPr>
        <w:t>47</w:t>
      </w:r>
      <w:r>
        <w:rPr>
          <w:spacing w:val="80"/>
          <w:w w:val="105"/>
          <w:vertAlign w:val="baseline"/>
        </w:rPr>
        <w:t> </w:t>
      </w:r>
      <w:r>
        <w:rPr>
          <w:w w:val="105"/>
          <w:vertAlign w:val="baseline"/>
        </w:rPr>
        <w:t>and</w:t>
      </w:r>
      <w:r>
        <w:rPr>
          <w:spacing w:val="80"/>
          <w:w w:val="105"/>
          <w:vertAlign w:val="baseline"/>
        </w:rPr>
        <w:t> </w:t>
      </w:r>
      <w:r>
        <w:rPr>
          <w:w w:val="105"/>
          <w:vertAlign w:val="baseline"/>
        </w:rPr>
        <w:t>priority</w:t>
      </w:r>
      <w:r>
        <w:rPr>
          <w:spacing w:val="80"/>
          <w:w w:val="105"/>
          <w:vertAlign w:val="baseline"/>
        </w:rPr>
        <w:t> </w:t>
      </w:r>
      <w:r>
        <w:rPr>
          <w:w w:val="105"/>
          <w:vertAlign w:val="baseline"/>
        </w:rPr>
        <w:t>vector </w:t>
      </w:r>
      <w:r>
        <w:rPr>
          <w:rFonts w:ascii="Verdana"/>
          <w:vertAlign w:val="baseline"/>
        </w:rPr>
        <w:t>x</w:t>
      </w:r>
      <w:r>
        <w:rPr>
          <w:rFonts w:ascii="DejaVu Sans Condensed"/>
          <w:vertAlign w:val="superscript"/>
        </w:rPr>
        <w:t>(</w:t>
      </w:r>
      <w:r>
        <w:rPr>
          <w:i/>
          <w:vertAlign w:val="superscript"/>
        </w:rPr>
        <w:t>k</w:t>
      </w:r>
      <w:r>
        <w:rPr>
          <w:rFonts w:ascii="DejaVu Sans Condensed"/>
          <w:vertAlign w:val="superscript"/>
        </w:rPr>
        <w:t>)</w:t>
      </w:r>
      <w:r>
        <w:rPr>
          <w:rFonts w:ascii="DejaVu Sans Condensed"/>
          <w:spacing w:val="25"/>
          <w:vertAlign w:val="baseline"/>
        </w:rPr>
        <w:t> </w:t>
      </w:r>
      <w:r>
        <w:rPr>
          <w:rFonts w:ascii="DejaVu Sans Condensed"/>
          <w:vertAlign w:val="baseline"/>
        </w:rPr>
        <w:t>= (</w:t>
      </w:r>
      <w:r>
        <w:rPr>
          <w:vertAlign w:val="baseline"/>
        </w:rPr>
        <w:t>0</w:t>
      </w:r>
      <w:r>
        <w:rPr>
          <w:rFonts w:ascii="LM Roman 10"/>
          <w:vertAlign w:val="baseline"/>
        </w:rPr>
        <w:t>.</w:t>
      </w:r>
      <w:r>
        <w:rPr>
          <w:vertAlign w:val="baseline"/>
        </w:rPr>
        <w:t>1466</w:t>
      </w:r>
      <w:r>
        <w:rPr>
          <w:rFonts w:ascii="LM Roman 10"/>
          <w:vertAlign w:val="baseline"/>
        </w:rPr>
        <w:t>,</w:t>
      </w:r>
      <w:r>
        <w:rPr>
          <w:rFonts w:ascii="LM Roman 10"/>
          <w:spacing w:val="-23"/>
          <w:vertAlign w:val="baseline"/>
        </w:rPr>
        <w:t> </w:t>
      </w:r>
      <w:r>
        <w:rPr>
          <w:vertAlign w:val="baseline"/>
        </w:rPr>
        <w:t>0</w:t>
      </w:r>
      <w:r>
        <w:rPr>
          <w:rFonts w:ascii="LM Roman 10"/>
          <w:vertAlign w:val="baseline"/>
        </w:rPr>
        <w:t>.</w:t>
      </w:r>
      <w:r>
        <w:rPr>
          <w:vertAlign w:val="baseline"/>
        </w:rPr>
        <w:t>1372</w:t>
      </w:r>
      <w:r>
        <w:rPr>
          <w:rFonts w:ascii="LM Roman 10"/>
          <w:vertAlign w:val="baseline"/>
        </w:rPr>
        <w:t>,</w:t>
      </w:r>
      <w:r>
        <w:rPr>
          <w:rFonts w:ascii="LM Roman 10"/>
          <w:spacing w:val="-23"/>
          <w:vertAlign w:val="baseline"/>
        </w:rPr>
        <w:t> </w:t>
      </w:r>
      <w:r>
        <w:rPr>
          <w:vertAlign w:val="baseline"/>
        </w:rPr>
        <w:t>0</w:t>
      </w:r>
      <w:r>
        <w:rPr>
          <w:rFonts w:ascii="LM Roman 10"/>
          <w:vertAlign w:val="baseline"/>
        </w:rPr>
        <w:t>.</w:t>
      </w:r>
      <w:r>
        <w:rPr>
          <w:vertAlign w:val="baseline"/>
        </w:rPr>
        <w:t>3727</w:t>
      </w:r>
      <w:r>
        <w:rPr>
          <w:rFonts w:ascii="LM Roman 10"/>
          <w:vertAlign w:val="baseline"/>
        </w:rPr>
        <w:t>,</w:t>
      </w:r>
      <w:r>
        <w:rPr>
          <w:rFonts w:ascii="LM Roman 10"/>
          <w:spacing w:val="-23"/>
          <w:vertAlign w:val="baseline"/>
        </w:rPr>
        <w:t> </w:t>
      </w:r>
      <w:r>
        <w:rPr>
          <w:vertAlign w:val="baseline"/>
        </w:rPr>
        <w:t>0</w:t>
      </w:r>
      <w:r>
        <w:rPr>
          <w:rFonts w:ascii="LM Roman 10"/>
          <w:vertAlign w:val="baseline"/>
        </w:rPr>
        <w:t>.</w:t>
      </w:r>
      <w:r>
        <w:rPr>
          <w:vertAlign w:val="baseline"/>
        </w:rPr>
        <w:t>0507</w:t>
      </w:r>
      <w:r>
        <w:rPr>
          <w:rFonts w:ascii="LM Roman 10"/>
          <w:vertAlign w:val="baseline"/>
        </w:rPr>
        <w:t>,</w:t>
      </w:r>
      <w:r>
        <w:rPr>
          <w:rFonts w:ascii="LM Roman 10"/>
          <w:spacing w:val="-23"/>
          <w:vertAlign w:val="baseline"/>
        </w:rPr>
        <w:t> </w:t>
      </w:r>
      <w:r>
        <w:rPr>
          <w:vertAlign w:val="baseline"/>
        </w:rPr>
        <w:t>0</w:t>
      </w:r>
      <w:r>
        <w:rPr>
          <w:rFonts w:ascii="LM Roman 10"/>
          <w:vertAlign w:val="baseline"/>
        </w:rPr>
        <w:t>.</w:t>
      </w:r>
      <w:r>
        <w:rPr>
          <w:vertAlign w:val="baseline"/>
        </w:rPr>
        <w:t>0700</w:t>
      </w:r>
      <w:r>
        <w:rPr>
          <w:rFonts w:ascii="LM Roman 10"/>
          <w:vertAlign w:val="baseline"/>
        </w:rPr>
        <w:t>,</w:t>
      </w:r>
      <w:r>
        <w:rPr>
          <w:rFonts w:ascii="LM Roman 10"/>
          <w:spacing w:val="-23"/>
          <w:vertAlign w:val="baseline"/>
        </w:rPr>
        <w:t> </w:t>
      </w:r>
      <w:r>
        <w:rPr>
          <w:vertAlign w:val="baseline"/>
        </w:rPr>
        <w:t>0</w:t>
      </w:r>
      <w:r>
        <w:rPr>
          <w:rFonts w:ascii="LM Roman 10"/>
          <w:vertAlign w:val="baseline"/>
        </w:rPr>
        <w:t>.</w:t>
      </w:r>
      <w:r>
        <w:rPr>
          <w:vertAlign w:val="baseline"/>
        </w:rPr>
        <w:t>0210</w:t>
      </w:r>
      <w:r>
        <w:rPr>
          <w:rFonts w:ascii="LM Roman 10"/>
          <w:vertAlign w:val="baseline"/>
        </w:rPr>
        <w:t>,</w:t>
      </w:r>
      <w:r>
        <w:rPr>
          <w:rFonts w:ascii="LM Roman 10"/>
          <w:spacing w:val="-23"/>
          <w:vertAlign w:val="baseline"/>
        </w:rPr>
        <w:t> </w:t>
      </w:r>
      <w:r>
        <w:rPr>
          <w:vertAlign w:val="baseline"/>
        </w:rPr>
        <w:t>0</w:t>
      </w:r>
      <w:r>
        <w:rPr>
          <w:rFonts w:ascii="LM Roman 10"/>
          <w:vertAlign w:val="baseline"/>
        </w:rPr>
        <w:t>.</w:t>
      </w:r>
      <w:r>
        <w:rPr>
          <w:vertAlign w:val="baseline"/>
        </w:rPr>
        <w:t>2019</w:t>
      </w:r>
      <w:r>
        <w:rPr>
          <w:rFonts w:ascii="DejaVu Sans Condensed"/>
          <w:vertAlign w:val="baseline"/>
        </w:rPr>
        <w:t>)</w:t>
      </w:r>
      <w:r>
        <w:rPr>
          <w:i/>
          <w:vertAlign w:val="superscript"/>
        </w:rPr>
        <w:t>T</w:t>
      </w:r>
    </w:p>
    <w:p>
      <w:pPr>
        <w:pStyle w:val="BodyText"/>
        <w:spacing w:before="60"/>
        <w:ind w:left="492"/>
      </w:pPr>
      <w:r>
        <w:rPr/>
        <w:t>1</w:t>
      </w:r>
      <w:r>
        <w:rPr>
          <w:rFonts w:ascii="LM Roman 10"/>
        </w:rPr>
        <w:t>.</w:t>
      </w:r>
      <w:r>
        <w:rPr/>
        <w:t>000</w:t>
      </w:r>
      <w:r>
        <w:rPr>
          <w:spacing w:val="40"/>
        </w:rPr>
        <w:t>  </w:t>
      </w:r>
      <w:r>
        <w:rPr/>
        <w:t>5</w:t>
      </w:r>
      <w:r>
        <w:rPr>
          <w:rFonts w:ascii="LM Roman 10"/>
        </w:rPr>
        <w:t>.</w:t>
      </w:r>
      <w:r>
        <w:rPr/>
        <w:t>000</w:t>
      </w:r>
      <w:r>
        <w:rPr>
          <w:spacing w:val="41"/>
        </w:rPr>
        <w:t>  </w:t>
      </w:r>
      <w:r>
        <w:rPr/>
        <w:t>0</w:t>
      </w:r>
      <w:r>
        <w:rPr>
          <w:rFonts w:ascii="LM Roman 10"/>
        </w:rPr>
        <w:t>.</w:t>
      </w:r>
      <w:r>
        <w:rPr/>
        <w:t>143</w:t>
      </w:r>
      <w:r>
        <w:rPr>
          <w:spacing w:val="41"/>
        </w:rPr>
        <w:t>  </w:t>
      </w:r>
      <w:r>
        <w:rPr/>
        <w:t>5</w:t>
      </w:r>
      <w:r>
        <w:rPr>
          <w:rFonts w:ascii="LM Roman 10"/>
        </w:rPr>
        <w:t>.</w:t>
      </w:r>
      <w:r>
        <w:rPr/>
        <w:t>000</w:t>
      </w:r>
      <w:r>
        <w:rPr>
          <w:spacing w:val="42"/>
        </w:rPr>
        <w:t>  </w:t>
      </w:r>
      <w:r>
        <w:rPr/>
        <w:t>7</w:t>
      </w:r>
      <w:r>
        <w:rPr>
          <w:rFonts w:ascii="LM Roman 10"/>
        </w:rPr>
        <w:t>.</w:t>
      </w:r>
      <w:r>
        <w:rPr/>
        <w:t>000</w:t>
      </w:r>
      <w:r>
        <w:rPr>
          <w:spacing w:val="41"/>
        </w:rPr>
        <w:t>  </w:t>
      </w:r>
      <w:r>
        <w:rPr/>
        <w:t>3</w:t>
      </w:r>
      <w:r>
        <w:rPr>
          <w:rFonts w:ascii="LM Roman 10"/>
        </w:rPr>
        <w:t>.</w:t>
      </w:r>
      <w:r>
        <w:rPr/>
        <w:t>167</w:t>
      </w:r>
      <w:r>
        <w:rPr>
          <w:spacing w:val="40"/>
        </w:rPr>
        <w:t>  </w:t>
      </w:r>
      <w:r>
        <w:rPr>
          <w:spacing w:val="-2"/>
        </w:rPr>
        <w:t>0</w:t>
      </w:r>
      <w:r>
        <w:rPr>
          <w:rFonts w:ascii="LM Roman 10"/>
          <w:spacing w:val="-2"/>
        </w:rPr>
        <w:t>.</w:t>
      </w:r>
      <w:r>
        <w:rPr>
          <w:spacing w:val="-2"/>
        </w:rPr>
        <w:t>175</w:t>
      </w:r>
    </w:p>
    <w:p>
      <w:pPr>
        <w:pStyle w:val="BodyText"/>
        <w:spacing w:before="14"/>
        <w:ind w:left="492"/>
      </w:pPr>
      <w:r>
        <w:rPr/>
        <mc:AlternateContent>
          <mc:Choice Requires="wps">
            <w:drawing>
              <wp:anchor distT="0" distB="0" distL="0" distR="0" allowOverlap="1" layoutInCell="1" locked="0" behindDoc="1" simplePos="0" relativeHeight="486132224">
                <wp:simplePos x="0" y="0"/>
                <wp:positionH relativeFrom="page">
                  <wp:posOffset>701997</wp:posOffset>
                </wp:positionH>
                <wp:positionV relativeFrom="paragraph">
                  <wp:posOffset>131065</wp:posOffset>
                </wp:positionV>
                <wp:extent cx="2731135" cy="558165"/>
                <wp:effectExtent l="0" t="0" r="0" b="0"/>
                <wp:wrapNone/>
                <wp:docPr id="197" name="Textbox 197"/>
                <wp:cNvGraphicFramePr>
                  <a:graphicFrameLocks/>
                </wp:cNvGraphicFramePr>
                <a:graphic>
                  <a:graphicData uri="http://schemas.microsoft.com/office/word/2010/wordprocessingShape">
                    <wps:wsp>
                      <wps:cNvPr id="197" name="Textbox 197"/>
                      <wps:cNvSpPr txBox="1"/>
                      <wps:spPr>
                        <a:xfrm>
                          <a:off x="0" y="0"/>
                          <a:ext cx="2731135" cy="558165"/>
                        </a:xfrm>
                        <a:prstGeom prst="rect">
                          <a:avLst/>
                        </a:prstGeom>
                      </wps:spPr>
                      <wps:txbx>
                        <w:txbxContent>
                          <w:p>
                            <w:pPr>
                              <w:tabs>
                                <w:tab w:pos="4143" w:val="left" w:leader="none"/>
                              </w:tabs>
                              <w:spacing w:before="179"/>
                              <w:ind w:left="0" w:right="0" w:firstLine="0"/>
                              <w:jc w:val="left"/>
                              <w:rPr>
                                <w:rFonts w:ascii="Arimo"/>
                                <w:sz w:val="18"/>
                              </w:rPr>
                            </w:pPr>
                            <w:r>
                              <w:rPr>
                                <w:rFonts w:ascii="Arimo"/>
                                <w:spacing w:val="-10"/>
                                <w:w w:val="125"/>
                                <w:sz w:val="18"/>
                              </w:rPr>
                              <w:t>B</w:t>
                            </w:r>
                            <w:r>
                              <w:rPr>
                                <w:rFonts w:ascii="Arimo"/>
                                <w:sz w:val="18"/>
                              </w:rPr>
                              <w:tab/>
                            </w:r>
                            <w:r>
                              <w:rPr>
                                <w:rFonts w:ascii="Arimo"/>
                                <w:spacing w:val="-16"/>
                                <w:w w:val="125"/>
                                <w:sz w:val="18"/>
                              </w:rPr>
                              <w:t>C</w:t>
                            </w:r>
                          </w:p>
                        </w:txbxContent>
                      </wps:txbx>
                      <wps:bodyPr wrap="square" lIns="0" tIns="0" rIns="0" bIns="0" rtlCol="0">
                        <a:noAutofit/>
                      </wps:bodyPr>
                    </wps:wsp>
                  </a:graphicData>
                </a:graphic>
              </wp:anchor>
            </w:drawing>
          </mc:Choice>
          <mc:Fallback>
            <w:pict>
              <v:shape style="position:absolute;margin-left:55.27536pt;margin-top:10.320132pt;width:215.05pt;height:43.95pt;mso-position-horizontal-relative:page;mso-position-vertical-relative:paragraph;z-index:-17184256" type="#_x0000_t202" id="docshape194" filled="false" stroked="false">
                <v:textbox inset="0,0,0,0">
                  <w:txbxContent>
                    <w:p>
                      <w:pPr>
                        <w:tabs>
                          <w:tab w:pos="4143" w:val="left" w:leader="none"/>
                        </w:tabs>
                        <w:spacing w:before="179"/>
                        <w:ind w:left="0" w:right="0" w:firstLine="0"/>
                        <w:jc w:val="left"/>
                        <w:rPr>
                          <w:rFonts w:ascii="Arimo"/>
                          <w:sz w:val="18"/>
                        </w:rPr>
                      </w:pPr>
                      <w:r>
                        <w:rPr>
                          <w:rFonts w:ascii="Arimo"/>
                          <w:spacing w:val="-10"/>
                          <w:w w:val="125"/>
                          <w:sz w:val="18"/>
                        </w:rPr>
                        <w:t>B</w:t>
                      </w:r>
                      <w:r>
                        <w:rPr>
                          <w:rFonts w:ascii="Arimo"/>
                          <w:sz w:val="18"/>
                        </w:rPr>
                        <w:tab/>
                      </w:r>
                      <w:r>
                        <w:rPr>
                          <w:rFonts w:ascii="Arimo"/>
                          <w:spacing w:val="-16"/>
                          <w:w w:val="125"/>
                          <w:sz w:val="18"/>
                        </w:rPr>
                        <w:t>C</w:t>
                      </w:r>
                    </w:p>
                  </w:txbxContent>
                </v:textbox>
                <w10:wrap type="none"/>
              </v:shape>
            </w:pict>
          </mc:Fallback>
        </mc:AlternateContent>
      </w:r>
      <w:r>
        <w:rPr/>
        <w:t>0</w:t>
      </w:r>
      <w:r>
        <w:rPr>
          <w:rFonts w:ascii="LM Roman 10"/>
        </w:rPr>
        <w:t>.</w:t>
      </w:r>
      <w:r>
        <w:rPr/>
        <w:t>200</w:t>
      </w:r>
      <w:r>
        <w:rPr>
          <w:spacing w:val="40"/>
        </w:rPr>
        <w:t>  </w:t>
      </w:r>
      <w:r>
        <w:rPr/>
        <w:t>1</w:t>
      </w:r>
      <w:r>
        <w:rPr>
          <w:rFonts w:ascii="LM Roman 10"/>
        </w:rPr>
        <w:t>.</w:t>
      </w:r>
      <w:r>
        <w:rPr/>
        <w:t>000</w:t>
      </w:r>
      <w:r>
        <w:rPr>
          <w:spacing w:val="41"/>
        </w:rPr>
        <w:t>  </w:t>
      </w:r>
      <w:r>
        <w:rPr/>
        <w:t>0</w:t>
      </w:r>
      <w:r>
        <w:rPr>
          <w:rFonts w:ascii="LM Roman 10"/>
        </w:rPr>
        <w:t>.</w:t>
      </w:r>
      <w:r>
        <w:rPr/>
        <w:t>143</w:t>
      </w:r>
      <w:r>
        <w:rPr>
          <w:spacing w:val="41"/>
        </w:rPr>
        <w:t>  </w:t>
      </w:r>
      <w:r>
        <w:rPr/>
        <w:t>5</w:t>
      </w:r>
      <w:r>
        <w:rPr>
          <w:rFonts w:ascii="LM Roman 10"/>
        </w:rPr>
        <w:t>.</w:t>
      </w:r>
      <w:r>
        <w:rPr/>
        <w:t>000</w:t>
      </w:r>
      <w:r>
        <w:rPr>
          <w:spacing w:val="42"/>
        </w:rPr>
        <w:t>  </w:t>
      </w:r>
      <w:r>
        <w:rPr/>
        <w:t>3</w:t>
      </w:r>
      <w:r>
        <w:rPr>
          <w:rFonts w:ascii="LM Roman 10"/>
        </w:rPr>
        <w:t>.</w:t>
      </w:r>
      <w:r>
        <w:rPr/>
        <w:t>000</w:t>
      </w:r>
      <w:r>
        <w:rPr>
          <w:spacing w:val="41"/>
        </w:rPr>
        <w:t>  </w:t>
      </w:r>
      <w:r>
        <w:rPr/>
        <w:t>7</w:t>
      </w:r>
      <w:r>
        <w:rPr>
          <w:rFonts w:ascii="LM Roman 10"/>
        </w:rPr>
        <w:t>.</w:t>
      </w:r>
      <w:r>
        <w:rPr/>
        <w:t>221</w:t>
      </w:r>
      <w:r>
        <w:rPr>
          <w:spacing w:val="40"/>
        </w:rPr>
        <w:t>  </w:t>
      </w:r>
      <w:r>
        <w:rPr>
          <w:spacing w:val="-2"/>
        </w:rPr>
        <w:t>3</w:t>
      </w:r>
      <w:r>
        <w:rPr>
          <w:rFonts w:ascii="LM Roman 10"/>
          <w:spacing w:val="-2"/>
        </w:rPr>
        <w:t>.</w:t>
      </w:r>
      <w:r>
        <w:rPr>
          <w:spacing w:val="-2"/>
        </w:rPr>
        <w:t>000</w:t>
      </w:r>
    </w:p>
    <w:p>
      <w:pPr>
        <w:pStyle w:val="BodyText"/>
        <w:spacing w:before="14"/>
        <w:ind w:left="492"/>
      </w:pPr>
      <w:r>
        <w:rPr/>
        <w:t>7</w:t>
      </w:r>
      <w:r>
        <w:rPr>
          <w:rFonts w:ascii="LM Roman 10"/>
        </w:rPr>
        <w:t>.</w:t>
      </w:r>
      <w:r>
        <w:rPr/>
        <w:t>000</w:t>
      </w:r>
      <w:r>
        <w:rPr>
          <w:spacing w:val="40"/>
        </w:rPr>
        <w:t>  </w:t>
      </w:r>
      <w:r>
        <w:rPr/>
        <w:t>7</w:t>
      </w:r>
      <w:r>
        <w:rPr>
          <w:rFonts w:ascii="LM Roman 10"/>
        </w:rPr>
        <w:t>.</w:t>
      </w:r>
      <w:r>
        <w:rPr/>
        <w:t>000</w:t>
      </w:r>
      <w:r>
        <w:rPr>
          <w:spacing w:val="41"/>
        </w:rPr>
        <w:t>  </w:t>
      </w:r>
      <w:r>
        <w:rPr/>
        <w:t>1</w:t>
      </w:r>
      <w:r>
        <w:rPr>
          <w:rFonts w:ascii="LM Roman 10"/>
        </w:rPr>
        <w:t>.</w:t>
      </w:r>
      <w:r>
        <w:rPr/>
        <w:t>000</w:t>
      </w:r>
      <w:r>
        <w:rPr>
          <w:spacing w:val="41"/>
        </w:rPr>
        <w:t>  </w:t>
      </w:r>
      <w:r>
        <w:rPr/>
        <w:t>9</w:t>
      </w:r>
      <w:r>
        <w:rPr>
          <w:rFonts w:ascii="LM Roman 10"/>
        </w:rPr>
        <w:t>.</w:t>
      </w:r>
      <w:r>
        <w:rPr/>
        <w:t>000</w:t>
      </w:r>
      <w:r>
        <w:rPr>
          <w:spacing w:val="42"/>
        </w:rPr>
        <w:t>  </w:t>
      </w:r>
      <w:r>
        <w:rPr/>
        <w:t>7</w:t>
      </w:r>
      <w:r>
        <w:rPr>
          <w:rFonts w:ascii="LM Roman 10"/>
        </w:rPr>
        <w:t>.</w:t>
      </w:r>
      <w:r>
        <w:rPr/>
        <w:t>843</w:t>
      </w:r>
      <w:r>
        <w:rPr>
          <w:spacing w:val="41"/>
        </w:rPr>
        <w:t>  </w:t>
      </w:r>
      <w:r>
        <w:rPr/>
        <w:t>7</w:t>
      </w:r>
      <w:r>
        <w:rPr>
          <w:rFonts w:ascii="LM Roman 10"/>
        </w:rPr>
        <w:t>.</w:t>
      </w:r>
      <w:r>
        <w:rPr/>
        <w:t>000</w:t>
      </w:r>
      <w:r>
        <w:rPr>
          <w:spacing w:val="40"/>
        </w:rPr>
        <w:t>  </w:t>
      </w:r>
      <w:r>
        <w:rPr>
          <w:spacing w:val="-2"/>
        </w:rPr>
        <w:t>4</w:t>
      </w:r>
      <w:r>
        <w:rPr>
          <w:rFonts w:ascii="LM Roman 10"/>
          <w:spacing w:val="-2"/>
        </w:rPr>
        <w:t>.</w:t>
      </w:r>
      <w:r>
        <w:rPr>
          <w:spacing w:val="-2"/>
        </w:rPr>
        <w:t>453</w:t>
      </w:r>
    </w:p>
    <w:p>
      <w:pPr>
        <w:pStyle w:val="BodyText"/>
        <w:spacing w:before="13"/>
        <w:ind w:left="492"/>
      </w:pPr>
      <w:r>
        <w:rPr/>
        <mc:AlternateContent>
          <mc:Choice Requires="wps">
            <w:drawing>
              <wp:anchor distT="0" distB="0" distL="0" distR="0" allowOverlap="1" layoutInCell="1" locked="0" behindDoc="1" simplePos="0" relativeHeight="486133248">
                <wp:simplePos x="0" y="0"/>
                <wp:positionH relativeFrom="page">
                  <wp:posOffset>701997</wp:posOffset>
                </wp:positionH>
                <wp:positionV relativeFrom="paragraph">
                  <wp:posOffset>59372</wp:posOffset>
                </wp:positionV>
                <wp:extent cx="2731135" cy="422909"/>
                <wp:effectExtent l="0" t="0" r="0" b="0"/>
                <wp:wrapNone/>
                <wp:docPr id="198" name="Textbox 198"/>
                <wp:cNvGraphicFramePr>
                  <a:graphicFrameLocks/>
                </wp:cNvGraphicFramePr>
                <a:graphic>
                  <a:graphicData uri="http://schemas.microsoft.com/office/word/2010/wordprocessingShape">
                    <wps:wsp>
                      <wps:cNvPr id="198" name="Textbox 198"/>
                      <wps:cNvSpPr txBox="1"/>
                      <wps:spPr>
                        <a:xfrm>
                          <a:off x="0" y="0"/>
                          <a:ext cx="2731135" cy="422909"/>
                        </a:xfrm>
                        <a:prstGeom prst="rect">
                          <a:avLst/>
                        </a:prstGeom>
                      </wps:spPr>
                      <wps:txbx>
                        <w:txbxContent>
                          <w:p>
                            <w:pPr>
                              <w:tabs>
                                <w:tab w:pos="4143" w:val="left" w:leader="none"/>
                              </w:tabs>
                              <w:spacing w:line="173" w:lineRule="exact" w:before="0"/>
                              <w:ind w:left="0" w:right="0" w:firstLine="0"/>
                              <w:jc w:val="left"/>
                              <w:rPr>
                                <w:rFonts w:ascii="Arimo"/>
                                <w:sz w:val="18"/>
                              </w:rPr>
                            </w:pPr>
                            <w:r>
                              <w:rPr>
                                <w:rFonts w:ascii="Arimo"/>
                                <w:spacing w:val="-10"/>
                                <w:w w:val="125"/>
                                <w:sz w:val="18"/>
                              </w:rPr>
                              <w:t>B</w:t>
                            </w:r>
                            <w:r>
                              <w:rPr>
                                <w:rFonts w:ascii="Arimo"/>
                                <w:sz w:val="18"/>
                              </w:rPr>
                              <w:tab/>
                            </w:r>
                            <w:r>
                              <w:rPr>
                                <w:rFonts w:ascii="Arimo"/>
                                <w:spacing w:val="-16"/>
                                <w:w w:val="125"/>
                                <w:sz w:val="18"/>
                              </w:rPr>
                              <w:t>C</w:t>
                            </w:r>
                          </w:p>
                        </w:txbxContent>
                      </wps:txbx>
                      <wps:bodyPr wrap="square" lIns="0" tIns="0" rIns="0" bIns="0" rtlCol="0">
                        <a:noAutofit/>
                      </wps:bodyPr>
                    </wps:wsp>
                  </a:graphicData>
                </a:graphic>
              </wp:anchor>
            </w:drawing>
          </mc:Choice>
          <mc:Fallback>
            <w:pict>
              <v:shape style="position:absolute;margin-left:55.27536pt;margin-top:4.675023pt;width:215.05pt;height:33.3pt;mso-position-horizontal-relative:page;mso-position-vertical-relative:paragraph;z-index:-17183232" type="#_x0000_t202" id="docshape195" filled="false" stroked="false">
                <v:textbox inset="0,0,0,0">
                  <w:txbxContent>
                    <w:p>
                      <w:pPr>
                        <w:tabs>
                          <w:tab w:pos="4143" w:val="left" w:leader="none"/>
                        </w:tabs>
                        <w:spacing w:line="173" w:lineRule="exact" w:before="0"/>
                        <w:ind w:left="0" w:right="0" w:firstLine="0"/>
                        <w:jc w:val="left"/>
                        <w:rPr>
                          <w:rFonts w:ascii="Arimo"/>
                          <w:sz w:val="18"/>
                        </w:rPr>
                      </w:pPr>
                      <w:r>
                        <w:rPr>
                          <w:rFonts w:ascii="Arimo"/>
                          <w:spacing w:val="-10"/>
                          <w:w w:val="125"/>
                          <w:sz w:val="18"/>
                        </w:rPr>
                        <w:t>B</w:t>
                      </w:r>
                      <w:r>
                        <w:rPr>
                          <w:rFonts w:ascii="Arimo"/>
                          <w:sz w:val="18"/>
                        </w:rPr>
                        <w:tab/>
                      </w:r>
                      <w:r>
                        <w:rPr>
                          <w:rFonts w:ascii="Arimo"/>
                          <w:spacing w:val="-16"/>
                          <w:w w:val="125"/>
                          <w:sz w:val="18"/>
                        </w:rPr>
                        <w:t>C</w:t>
                      </w:r>
                    </w:p>
                  </w:txbxContent>
                </v:textbox>
                <w10:wrap type="none"/>
              </v:shape>
            </w:pict>
          </mc:Fallback>
        </mc:AlternateContent>
      </w:r>
      <w:r>
        <w:rPr/>
        <w:t>0</w:t>
      </w:r>
      <w:r>
        <w:rPr>
          <w:rFonts w:ascii="LM Roman 10"/>
        </w:rPr>
        <w:t>.</w:t>
      </w:r>
      <w:r>
        <w:rPr/>
        <w:t>200</w:t>
      </w:r>
      <w:r>
        <w:rPr>
          <w:spacing w:val="40"/>
        </w:rPr>
        <w:t>  </w:t>
      </w:r>
      <w:r>
        <w:rPr/>
        <w:t>0</w:t>
      </w:r>
      <w:r>
        <w:rPr>
          <w:rFonts w:ascii="LM Roman 10"/>
        </w:rPr>
        <w:t>.</w:t>
      </w:r>
      <w:r>
        <w:rPr/>
        <w:t>200</w:t>
      </w:r>
      <w:r>
        <w:rPr>
          <w:spacing w:val="41"/>
        </w:rPr>
        <w:t>  </w:t>
      </w:r>
      <w:r>
        <w:rPr/>
        <w:t>0</w:t>
      </w:r>
      <w:r>
        <w:rPr>
          <w:rFonts w:ascii="LM Roman 10"/>
        </w:rPr>
        <w:t>.</w:t>
      </w:r>
      <w:r>
        <w:rPr/>
        <w:t>111</w:t>
      </w:r>
      <w:r>
        <w:rPr>
          <w:spacing w:val="41"/>
        </w:rPr>
        <w:t>  </w:t>
      </w:r>
      <w:r>
        <w:rPr/>
        <w:t>1</w:t>
      </w:r>
      <w:r>
        <w:rPr>
          <w:rFonts w:ascii="LM Roman 10"/>
        </w:rPr>
        <w:t>.</w:t>
      </w:r>
      <w:r>
        <w:rPr/>
        <w:t>000</w:t>
      </w:r>
      <w:r>
        <w:rPr>
          <w:spacing w:val="42"/>
        </w:rPr>
        <w:t>  </w:t>
      </w:r>
      <w:r>
        <w:rPr/>
        <w:t>0</w:t>
      </w:r>
      <w:r>
        <w:rPr>
          <w:rFonts w:ascii="LM Roman 10"/>
        </w:rPr>
        <w:t>.</w:t>
      </w:r>
      <w:r>
        <w:rPr/>
        <w:t>522</w:t>
      </w:r>
      <w:r>
        <w:rPr>
          <w:spacing w:val="41"/>
        </w:rPr>
        <w:t>  </w:t>
      </w:r>
      <w:r>
        <w:rPr/>
        <w:t>7</w:t>
      </w:r>
      <w:r>
        <w:rPr>
          <w:rFonts w:ascii="LM Roman 10"/>
        </w:rPr>
        <w:t>.</w:t>
      </w:r>
      <w:r>
        <w:rPr/>
        <w:t>000</w:t>
      </w:r>
      <w:r>
        <w:rPr>
          <w:spacing w:val="40"/>
        </w:rPr>
        <w:t>  </w:t>
      </w:r>
      <w:r>
        <w:rPr>
          <w:spacing w:val="-2"/>
        </w:rPr>
        <w:t>0</w:t>
      </w:r>
      <w:r>
        <w:rPr>
          <w:rFonts w:ascii="LM Roman 10"/>
          <w:spacing w:val="-2"/>
        </w:rPr>
        <w:t>.</w:t>
      </w:r>
      <w:r>
        <w:rPr>
          <w:spacing w:val="-2"/>
        </w:rPr>
        <w:t>111</w:t>
      </w:r>
    </w:p>
    <w:p>
      <w:pPr>
        <w:pStyle w:val="BodyText"/>
        <w:spacing w:line="229" w:lineRule="exact" w:before="15"/>
        <w:ind w:left="492"/>
      </w:pPr>
      <w:r>
        <w:rPr/>
        <w:t>0</w:t>
      </w:r>
      <w:r>
        <w:rPr>
          <w:rFonts w:ascii="LM Roman 10"/>
        </w:rPr>
        <w:t>.</w:t>
      </w:r>
      <w:r>
        <w:rPr/>
        <w:t>143</w:t>
      </w:r>
      <w:r>
        <w:rPr>
          <w:spacing w:val="40"/>
        </w:rPr>
        <w:t>  </w:t>
      </w:r>
      <w:r>
        <w:rPr/>
        <w:t>0</w:t>
      </w:r>
      <w:r>
        <w:rPr>
          <w:rFonts w:ascii="LM Roman 10"/>
        </w:rPr>
        <w:t>.</w:t>
      </w:r>
      <w:r>
        <w:rPr/>
        <w:t>333</w:t>
      </w:r>
      <w:r>
        <w:rPr>
          <w:spacing w:val="41"/>
        </w:rPr>
        <w:t>  </w:t>
      </w:r>
      <w:r>
        <w:rPr/>
        <w:t>0</w:t>
      </w:r>
      <w:r>
        <w:rPr>
          <w:rFonts w:ascii="LM Roman 10"/>
        </w:rPr>
        <w:t>.</w:t>
      </w:r>
      <w:r>
        <w:rPr/>
        <w:t>128</w:t>
      </w:r>
      <w:r>
        <w:rPr>
          <w:spacing w:val="41"/>
        </w:rPr>
        <w:t>  </w:t>
      </w:r>
      <w:r>
        <w:rPr/>
        <w:t>1</w:t>
      </w:r>
      <w:r>
        <w:rPr>
          <w:rFonts w:ascii="LM Roman 10"/>
        </w:rPr>
        <w:t>.</w:t>
      </w:r>
      <w:r>
        <w:rPr/>
        <w:t>922</w:t>
      </w:r>
      <w:r>
        <w:rPr>
          <w:spacing w:val="42"/>
        </w:rPr>
        <w:t>  </w:t>
      </w:r>
      <w:r>
        <w:rPr/>
        <w:t>1</w:t>
      </w:r>
      <w:r>
        <w:rPr>
          <w:rFonts w:ascii="LM Roman 10"/>
        </w:rPr>
        <w:t>.</w:t>
      </w:r>
      <w:r>
        <w:rPr/>
        <w:t>000</w:t>
      </w:r>
      <w:r>
        <w:rPr>
          <w:spacing w:val="41"/>
        </w:rPr>
        <w:t>  </w:t>
      </w:r>
      <w:r>
        <w:rPr/>
        <w:t>9</w:t>
      </w:r>
      <w:r>
        <w:rPr>
          <w:rFonts w:ascii="LM Roman 10"/>
        </w:rPr>
        <w:t>.</w:t>
      </w:r>
      <w:r>
        <w:rPr/>
        <w:t>000</w:t>
      </w:r>
      <w:r>
        <w:rPr>
          <w:spacing w:val="40"/>
        </w:rPr>
        <w:t>  </w:t>
      </w:r>
      <w:r>
        <w:rPr>
          <w:spacing w:val="-2"/>
        </w:rPr>
        <w:t>0</w:t>
      </w:r>
      <w:r>
        <w:rPr>
          <w:rFonts w:ascii="LM Roman 10"/>
          <w:spacing w:val="-2"/>
        </w:rPr>
        <w:t>.</w:t>
      </w:r>
      <w:r>
        <w:rPr>
          <w:spacing w:val="-2"/>
        </w:rPr>
        <w:t>200</w:t>
      </w:r>
    </w:p>
    <w:p>
      <w:pPr>
        <w:pStyle w:val="Heading1"/>
        <w:spacing w:line="113" w:lineRule="exact"/>
        <w:ind w:left="305"/>
        <w:jc w:val="both"/>
        <w:rPr>
          <w:rFonts w:ascii="Arimo"/>
        </w:rPr>
      </w:pPr>
      <w:r>
        <w:rPr>
          <w:rFonts w:ascii="Arimo"/>
          <w:w w:val="105"/>
          <w:position w:val="10"/>
        </w:rPr>
        <w:t>B</w:t>
      </w:r>
      <w:r>
        <w:rPr>
          <w:rFonts w:ascii="Arimo"/>
          <w:spacing w:val="-23"/>
          <w:w w:val="105"/>
          <w:position w:val="10"/>
        </w:rPr>
        <w:t> </w:t>
      </w:r>
      <w:r>
        <w:rPr>
          <w:w w:val="105"/>
        </w:rPr>
        <w:t>0</w:t>
      </w:r>
      <w:r>
        <w:rPr>
          <w:rFonts w:ascii="LM Roman 10"/>
          <w:w w:val="105"/>
        </w:rPr>
        <w:t>.</w:t>
      </w:r>
      <w:r>
        <w:rPr>
          <w:w w:val="105"/>
        </w:rPr>
        <w:t>316</w:t>
      </w:r>
      <w:r>
        <w:rPr>
          <w:spacing w:val="77"/>
          <w:w w:val="150"/>
        </w:rPr>
        <w:t> </w:t>
      </w:r>
      <w:r>
        <w:rPr>
          <w:w w:val="105"/>
        </w:rPr>
        <w:t>0</w:t>
      </w:r>
      <w:r>
        <w:rPr>
          <w:rFonts w:ascii="LM Roman 10"/>
          <w:w w:val="105"/>
        </w:rPr>
        <w:t>.</w:t>
      </w:r>
      <w:r>
        <w:rPr>
          <w:w w:val="105"/>
        </w:rPr>
        <w:t>139</w:t>
      </w:r>
      <w:r>
        <w:rPr>
          <w:spacing w:val="29"/>
          <w:w w:val="105"/>
        </w:rPr>
        <w:t>  </w:t>
      </w:r>
      <w:r>
        <w:rPr>
          <w:w w:val="105"/>
        </w:rPr>
        <w:t>0</w:t>
      </w:r>
      <w:r>
        <w:rPr>
          <w:rFonts w:ascii="LM Roman 10"/>
          <w:w w:val="105"/>
        </w:rPr>
        <w:t>.</w:t>
      </w:r>
      <w:r>
        <w:rPr>
          <w:w w:val="105"/>
        </w:rPr>
        <w:t>143</w:t>
      </w:r>
      <w:r>
        <w:rPr>
          <w:spacing w:val="30"/>
          <w:w w:val="105"/>
        </w:rPr>
        <w:t>  </w:t>
      </w:r>
      <w:r>
        <w:rPr>
          <w:w w:val="105"/>
        </w:rPr>
        <w:t>0</w:t>
      </w:r>
      <w:r>
        <w:rPr>
          <w:rFonts w:ascii="LM Roman 10"/>
          <w:w w:val="105"/>
        </w:rPr>
        <w:t>.</w:t>
      </w:r>
      <w:r>
        <w:rPr>
          <w:w w:val="105"/>
        </w:rPr>
        <w:t>143</w:t>
      </w:r>
      <w:r>
        <w:rPr>
          <w:spacing w:val="30"/>
          <w:w w:val="105"/>
        </w:rPr>
        <w:t>  </w:t>
      </w:r>
      <w:r>
        <w:rPr>
          <w:w w:val="105"/>
        </w:rPr>
        <w:t>0</w:t>
      </w:r>
      <w:r>
        <w:rPr>
          <w:rFonts w:ascii="LM Roman 10"/>
          <w:w w:val="105"/>
        </w:rPr>
        <w:t>.</w:t>
      </w:r>
      <w:r>
        <w:rPr>
          <w:w w:val="105"/>
        </w:rPr>
        <w:t>111</w:t>
      </w:r>
      <w:r>
        <w:rPr>
          <w:spacing w:val="29"/>
          <w:w w:val="105"/>
        </w:rPr>
        <w:t>  </w:t>
      </w:r>
      <w:r>
        <w:rPr>
          <w:w w:val="105"/>
        </w:rPr>
        <w:t>1</w:t>
      </w:r>
      <w:r>
        <w:rPr>
          <w:rFonts w:ascii="LM Roman 10"/>
          <w:w w:val="105"/>
        </w:rPr>
        <w:t>.</w:t>
      </w:r>
      <w:r>
        <w:rPr>
          <w:w w:val="105"/>
        </w:rPr>
        <w:t>000</w:t>
      </w:r>
      <w:r>
        <w:rPr>
          <w:spacing w:val="29"/>
          <w:w w:val="105"/>
        </w:rPr>
        <w:t>  </w:t>
      </w:r>
      <w:r>
        <w:rPr>
          <w:w w:val="105"/>
        </w:rPr>
        <w:t>0</w:t>
      </w:r>
      <w:r>
        <w:rPr>
          <w:rFonts w:ascii="LM Roman 10"/>
          <w:w w:val="105"/>
        </w:rPr>
        <w:t>.</w:t>
      </w:r>
      <w:r>
        <w:rPr>
          <w:w w:val="105"/>
        </w:rPr>
        <w:t>111</w:t>
      </w:r>
      <w:r>
        <w:rPr>
          <w:spacing w:val="-17"/>
          <w:w w:val="105"/>
        </w:rPr>
        <w:t> </w:t>
      </w:r>
      <w:r>
        <w:rPr>
          <w:rFonts w:ascii="Arimo"/>
          <w:spacing w:val="-10"/>
          <w:w w:val="105"/>
          <w:position w:val="10"/>
        </w:rPr>
        <w:t>C</w:t>
      </w:r>
    </w:p>
    <w:p>
      <w:pPr>
        <w:pStyle w:val="BodyText"/>
        <w:tabs>
          <w:tab w:pos="2276" w:val="left" w:leader="none"/>
          <w:tab w:pos="2838" w:val="left" w:leader="none"/>
        </w:tabs>
        <w:spacing w:line="219" w:lineRule="exact"/>
        <w:ind w:left="492"/>
      </w:pPr>
      <w:r>
        <w:rPr/>
        <w:br w:type="column"/>
      </w:r>
      <w:r>
        <w:rPr/>
        <w:t>1</w:t>
      </w:r>
      <w:r>
        <w:rPr>
          <w:rFonts w:ascii="LM Roman 10"/>
        </w:rPr>
        <w:t>.</w:t>
      </w:r>
      <w:r>
        <w:rPr/>
        <w:t>000</w:t>
      </w:r>
      <w:r>
        <w:rPr>
          <w:spacing w:val="40"/>
        </w:rPr>
        <w:t>  </w:t>
      </w:r>
      <w:r>
        <w:rPr/>
        <w:t>0</w:t>
      </w:r>
      <w:r>
        <w:rPr>
          <w:rFonts w:ascii="LM Roman 10"/>
        </w:rPr>
        <w:t>.</w:t>
      </w:r>
      <w:r>
        <w:rPr/>
        <w:t>143</w:t>
      </w:r>
      <w:r>
        <w:rPr>
          <w:spacing w:val="41"/>
        </w:rPr>
        <w:t>  </w:t>
      </w:r>
      <w:r>
        <w:rPr>
          <w:spacing w:val="-2"/>
        </w:rPr>
        <w:t>5</w:t>
      </w:r>
      <w:r>
        <w:rPr>
          <w:rFonts w:ascii="LM Roman 10"/>
          <w:spacing w:val="-2"/>
        </w:rPr>
        <w:t>.</w:t>
      </w:r>
      <w:r>
        <w:rPr>
          <w:spacing w:val="-2"/>
        </w:rPr>
        <w:t>000</w:t>
      </w:r>
      <w:r>
        <w:rPr/>
        <w:tab/>
      </w:r>
      <w:r>
        <w:rPr>
          <w:spacing w:val="-4"/>
        </w:rPr>
        <w:t>0111</w:t>
      </w:r>
      <w:r>
        <w:rPr/>
        <w:tab/>
        <w:t>0</w:t>
      </w:r>
      <w:r>
        <w:rPr>
          <w:rFonts w:ascii="LM Roman 10"/>
        </w:rPr>
        <w:t>.</w:t>
      </w:r>
      <w:r>
        <w:rPr/>
        <w:t>200</w:t>
      </w:r>
      <w:r>
        <w:rPr>
          <w:spacing w:val="40"/>
        </w:rPr>
        <w:t>  </w:t>
      </w:r>
      <w:r>
        <w:rPr/>
        <w:t>0</w:t>
      </w:r>
      <w:r>
        <w:rPr>
          <w:rFonts w:ascii="LM Roman 10"/>
        </w:rPr>
        <w:t>.</w:t>
      </w:r>
      <w:r>
        <w:rPr/>
        <w:t>143</w:t>
      </w:r>
      <w:r>
        <w:rPr>
          <w:spacing w:val="41"/>
        </w:rPr>
        <w:t>  </w:t>
      </w:r>
      <w:r>
        <w:rPr>
          <w:spacing w:val="-2"/>
        </w:rPr>
        <w:t>5</w:t>
      </w:r>
      <w:r>
        <w:rPr>
          <w:rFonts w:ascii="LM Roman 10"/>
          <w:spacing w:val="-2"/>
        </w:rPr>
        <w:t>.</w:t>
      </w:r>
      <w:r>
        <w:rPr>
          <w:spacing w:val="-2"/>
        </w:rPr>
        <w:t>000</w:t>
      </w:r>
    </w:p>
    <w:p>
      <w:pPr>
        <w:pStyle w:val="BodyText"/>
        <w:spacing w:before="13"/>
        <w:ind w:left="492"/>
      </w:pPr>
      <w:r>
        <w:rPr/>
        <mc:AlternateContent>
          <mc:Choice Requires="wps">
            <w:drawing>
              <wp:anchor distT="0" distB="0" distL="0" distR="0" allowOverlap="1" layoutInCell="1" locked="0" behindDoc="1" simplePos="0" relativeHeight="486134784">
                <wp:simplePos x="0" y="0"/>
                <wp:positionH relativeFrom="page">
                  <wp:posOffset>3966588</wp:posOffset>
                </wp:positionH>
                <wp:positionV relativeFrom="paragraph">
                  <wp:posOffset>130527</wp:posOffset>
                </wp:positionV>
                <wp:extent cx="2731135" cy="558165"/>
                <wp:effectExtent l="0" t="0" r="0" b="0"/>
                <wp:wrapNone/>
                <wp:docPr id="199" name="Textbox 199"/>
                <wp:cNvGraphicFramePr>
                  <a:graphicFrameLocks/>
                </wp:cNvGraphicFramePr>
                <a:graphic>
                  <a:graphicData uri="http://schemas.microsoft.com/office/word/2010/wordprocessingShape">
                    <wps:wsp>
                      <wps:cNvPr id="199" name="Textbox 199"/>
                      <wps:cNvSpPr txBox="1"/>
                      <wps:spPr>
                        <a:xfrm>
                          <a:off x="0" y="0"/>
                          <a:ext cx="2731135" cy="558165"/>
                        </a:xfrm>
                        <a:prstGeom prst="rect">
                          <a:avLst/>
                        </a:prstGeom>
                      </wps:spPr>
                      <wps:txbx>
                        <w:txbxContent>
                          <w:p>
                            <w:pPr>
                              <w:tabs>
                                <w:tab w:pos="4143" w:val="left" w:leader="none"/>
                              </w:tabs>
                              <w:spacing w:before="179"/>
                              <w:ind w:left="0" w:right="0" w:firstLine="0"/>
                              <w:jc w:val="left"/>
                              <w:rPr>
                                <w:rFonts w:ascii="Arimo"/>
                                <w:sz w:val="18"/>
                              </w:rPr>
                            </w:pPr>
                            <w:r>
                              <w:rPr>
                                <w:rFonts w:ascii="Arimo"/>
                                <w:spacing w:val="-10"/>
                                <w:w w:val="125"/>
                                <w:sz w:val="18"/>
                              </w:rPr>
                              <w:t>B</w:t>
                            </w:r>
                            <w:r>
                              <w:rPr>
                                <w:rFonts w:ascii="Arimo"/>
                                <w:sz w:val="18"/>
                              </w:rPr>
                              <w:tab/>
                            </w:r>
                            <w:r>
                              <w:rPr>
                                <w:rFonts w:ascii="Arimo"/>
                                <w:spacing w:val="-16"/>
                                <w:w w:val="125"/>
                                <w:sz w:val="18"/>
                              </w:rPr>
                              <w:t>C</w:t>
                            </w:r>
                          </w:p>
                        </w:txbxContent>
                      </wps:txbx>
                      <wps:bodyPr wrap="square" lIns="0" tIns="0" rIns="0" bIns="0" rtlCol="0">
                        <a:noAutofit/>
                      </wps:bodyPr>
                    </wps:wsp>
                  </a:graphicData>
                </a:graphic>
              </wp:anchor>
            </w:drawing>
          </mc:Choice>
          <mc:Fallback>
            <w:pict>
              <v:shape style="position:absolute;margin-left:312.329834pt;margin-top:10.277778pt;width:215.05pt;height:43.95pt;mso-position-horizontal-relative:page;mso-position-vertical-relative:paragraph;z-index:-17181696" type="#_x0000_t202" id="docshape196" filled="false" stroked="false">
                <v:textbox inset="0,0,0,0">
                  <w:txbxContent>
                    <w:p>
                      <w:pPr>
                        <w:tabs>
                          <w:tab w:pos="4143" w:val="left" w:leader="none"/>
                        </w:tabs>
                        <w:spacing w:before="179"/>
                        <w:ind w:left="0" w:right="0" w:firstLine="0"/>
                        <w:jc w:val="left"/>
                        <w:rPr>
                          <w:rFonts w:ascii="Arimo"/>
                          <w:sz w:val="18"/>
                        </w:rPr>
                      </w:pPr>
                      <w:r>
                        <w:rPr>
                          <w:rFonts w:ascii="Arimo"/>
                          <w:spacing w:val="-10"/>
                          <w:w w:val="125"/>
                          <w:sz w:val="18"/>
                        </w:rPr>
                        <w:t>B</w:t>
                      </w:r>
                      <w:r>
                        <w:rPr>
                          <w:rFonts w:ascii="Arimo"/>
                          <w:sz w:val="18"/>
                        </w:rPr>
                        <w:tab/>
                      </w:r>
                      <w:r>
                        <w:rPr>
                          <w:rFonts w:ascii="Arimo"/>
                          <w:spacing w:val="-16"/>
                          <w:w w:val="125"/>
                          <w:sz w:val="18"/>
                        </w:rPr>
                        <w:t>C</w:t>
                      </w:r>
                    </w:p>
                  </w:txbxContent>
                </v:textbox>
                <w10:wrap type="none"/>
              </v:shape>
            </w:pict>
          </mc:Fallback>
        </mc:AlternateContent>
      </w:r>
      <w:r>
        <w:rPr/>
        <mc:AlternateContent>
          <mc:Choice Requires="wps">
            <w:drawing>
              <wp:anchor distT="0" distB="0" distL="0" distR="0" allowOverlap="1" layoutInCell="1" locked="0" behindDoc="1" simplePos="0" relativeHeight="486135296">
                <wp:simplePos x="0" y="0"/>
                <wp:positionH relativeFrom="page">
                  <wp:posOffset>3966588</wp:posOffset>
                </wp:positionH>
                <wp:positionV relativeFrom="paragraph">
                  <wp:posOffset>-203538</wp:posOffset>
                </wp:positionV>
                <wp:extent cx="2731135" cy="422909"/>
                <wp:effectExtent l="0" t="0" r="0" b="0"/>
                <wp:wrapNone/>
                <wp:docPr id="200" name="Textbox 200"/>
                <wp:cNvGraphicFramePr>
                  <a:graphicFrameLocks/>
                </wp:cNvGraphicFramePr>
                <a:graphic>
                  <a:graphicData uri="http://schemas.microsoft.com/office/word/2010/wordprocessingShape">
                    <wps:wsp>
                      <wps:cNvPr id="200" name="Textbox 200"/>
                      <wps:cNvSpPr txBox="1"/>
                      <wps:spPr>
                        <a:xfrm>
                          <a:off x="0" y="0"/>
                          <a:ext cx="2731135" cy="422909"/>
                        </a:xfrm>
                        <a:prstGeom prst="rect">
                          <a:avLst/>
                        </a:prstGeom>
                      </wps:spPr>
                      <wps:txbx>
                        <w:txbxContent>
                          <w:p>
                            <w:pPr>
                              <w:pStyle w:val="BodyText"/>
                              <w:tabs>
                                <w:tab w:pos="4143" w:val="left" w:leader="none"/>
                              </w:tabs>
                              <w:spacing w:line="173" w:lineRule="exact"/>
                              <w:rPr>
                                <w:rFonts w:ascii="Arimo"/>
                              </w:rPr>
                            </w:pPr>
                            <w:r>
                              <w:rPr>
                                <w:rFonts w:ascii="Arimo"/>
                                <w:spacing w:val="-10"/>
                                <w:w w:val="155"/>
                              </w:rPr>
                              <w:t>0</w:t>
                            </w:r>
                            <w:r>
                              <w:rPr>
                                <w:rFonts w:ascii="Arimo"/>
                              </w:rPr>
                              <w:tab/>
                            </w:r>
                            <w:r>
                              <w:rPr>
                                <w:rFonts w:ascii="Arimo"/>
                                <w:spacing w:val="-10"/>
                                <w:w w:val="155"/>
                              </w:rPr>
                              <w:t>1</w:t>
                            </w:r>
                          </w:p>
                        </w:txbxContent>
                      </wps:txbx>
                      <wps:bodyPr wrap="square" lIns="0" tIns="0" rIns="0" bIns="0" rtlCol="0">
                        <a:noAutofit/>
                      </wps:bodyPr>
                    </wps:wsp>
                  </a:graphicData>
                </a:graphic>
              </wp:anchor>
            </w:drawing>
          </mc:Choice>
          <mc:Fallback>
            <w:pict>
              <v:shape style="position:absolute;margin-left:312.329834pt;margin-top:-16.026657pt;width:215.05pt;height:33.3pt;mso-position-horizontal-relative:page;mso-position-vertical-relative:paragraph;z-index:-17181184" type="#_x0000_t202" id="docshape197" filled="false" stroked="false">
                <v:textbox inset="0,0,0,0">
                  <w:txbxContent>
                    <w:p>
                      <w:pPr>
                        <w:pStyle w:val="BodyText"/>
                        <w:tabs>
                          <w:tab w:pos="4143" w:val="left" w:leader="none"/>
                        </w:tabs>
                        <w:spacing w:line="173" w:lineRule="exact"/>
                        <w:rPr>
                          <w:rFonts w:ascii="Arimo"/>
                        </w:rPr>
                      </w:pPr>
                      <w:r>
                        <w:rPr>
                          <w:rFonts w:ascii="Arimo"/>
                          <w:spacing w:val="-10"/>
                          <w:w w:val="155"/>
                        </w:rPr>
                        <w:t>0</w:t>
                      </w:r>
                      <w:r>
                        <w:rPr>
                          <w:rFonts w:ascii="Arimo"/>
                        </w:rPr>
                        <w:tab/>
                      </w:r>
                      <w:r>
                        <w:rPr>
                          <w:rFonts w:ascii="Arimo"/>
                          <w:spacing w:val="-10"/>
                          <w:w w:val="155"/>
                        </w:rPr>
                        <w:t>1</w:t>
                      </w:r>
                    </w:p>
                  </w:txbxContent>
                </v:textbox>
                <w10:wrap type="none"/>
              </v:shape>
            </w:pict>
          </mc:Fallback>
        </mc:AlternateContent>
      </w:r>
      <w:r>
        <w:rPr/>
        <w:t>7</w:t>
      </w:r>
      <w:r>
        <w:rPr>
          <w:rFonts w:ascii="LM Roman 10"/>
        </w:rPr>
        <w:t>.</w:t>
      </w:r>
      <w:r>
        <w:rPr/>
        <w:t>000</w:t>
      </w:r>
      <w:r>
        <w:rPr>
          <w:spacing w:val="40"/>
        </w:rPr>
        <w:t>  </w:t>
      </w:r>
      <w:r>
        <w:rPr/>
        <w:t>1</w:t>
      </w:r>
      <w:r>
        <w:rPr>
          <w:rFonts w:ascii="LM Roman 10"/>
        </w:rPr>
        <w:t>.</w:t>
      </w:r>
      <w:r>
        <w:rPr/>
        <w:t>000</w:t>
      </w:r>
      <w:r>
        <w:rPr>
          <w:spacing w:val="41"/>
        </w:rPr>
        <w:t>  </w:t>
      </w:r>
      <w:r>
        <w:rPr/>
        <w:t>5</w:t>
      </w:r>
      <w:r>
        <w:rPr>
          <w:rFonts w:ascii="LM Roman 10"/>
        </w:rPr>
        <w:t>.</w:t>
      </w:r>
      <w:r>
        <w:rPr/>
        <w:t>000</w:t>
      </w:r>
      <w:r>
        <w:rPr>
          <w:spacing w:val="41"/>
        </w:rPr>
        <w:t>  </w:t>
      </w:r>
      <w:r>
        <w:rPr/>
        <w:t>0</w:t>
      </w:r>
      <w:r>
        <w:rPr>
          <w:rFonts w:ascii="LM Roman 10"/>
        </w:rPr>
        <w:t>.</w:t>
      </w:r>
      <w:r>
        <w:rPr/>
        <w:t>143</w:t>
      </w:r>
      <w:r>
        <w:rPr>
          <w:spacing w:val="41"/>
        </w:rPr>
        <w:t>  </w:t>
      </w:r>
      <w:r>
        <w:rPr/>
        <w:t>5</w:t>
      </w:r>
      <w:r>
        <w:rPr>
          <w:rFonts w:ascii="LM Roman 10"/>
        </w:rPr>
        <w:t>.</w:t>
      </w:r>
      <w:r>
        <w:rPr/>
        <w:t>000</w:t>
      </w:r>
      <w:r>
        <w:rPr>
          <w:spacing w:val="41"/>
        </w:rPr>
        <w:t>  </w:t>
      </w:r>
      <w:r>
        <w:rPr/>
        <w:t>0</w:t>
      </w:r>
      <w:r>
        <w:rPr>
          <w:rFonts w:ascii="LM Roman 10"/>
        </w:rPr>
        <w:t>.</w:t>
      </w:r>
      <w:r>
        <w:rPr/>
        <w:t>200</w:t>
      </w:r>
      <w:r>
        <w:rPr>
          <w:spacing w:val="41"/>
        </w:rPr>
        <w:t>  </w:t>
      </w:r>
      <w:r>
        <w:rPr>
          <w:spacing w:val="-2"/>
        </w:rPr>
        <w:t>7</w:t>
      </w:r>
      <w:r>
        <w:rPr>
          <w:rFonts w:ascii="LM Roman 10"/>
          <w:spacing w:val="-2"/>
        </w:rPr>
        <w:t>.</w:t>
      </w:r>
      <w:r>
        <w:rPr>
          <w:spacing w:val="-2"/>
        </w:rPr>
        <w:t>000</w:t>
      </w:r>
    </w:p>
    <w:p>
      <w:pPr>
        <w:pStyle w:val="BodyText"/>
        <w:spacing w:before="14"/>
        <w:ind w:left="492"/>
      </w:pPr>
      <w:r>
        <w:rPr/>
        <w:t>0</w:t>
      </w:r>
      <w:r>
        <w:rPr>
          <w:rFonts w:ascii="LM Roman 10"/>
        </w:rPr>
        <w:t>.</w:t>
      </w:r>
      <w:r>
        <w:rPr/>
        <w:t>200</w:t>
      </w:r>
      <w:r>
        <w:rPr>
          <w:spacing w:val="40"/>
        </w:rPr>
        <w:t>  </w:t>
      </w:r>
      <w:r>
        <w:rPr/>
        <w:t>0</w:t>
      </w:r>
      <w:r>
        <w:rPr>
          <w:rFonts w:ascii="LM Roman 10"/>
        </w:rPr>
        <w:t>.</w:t>
      </w:r>
      <w:r>
        <w:rPr/>
        <w:t>200</w:t>
      </w:r>
      <w:r>
        <w:rPr>
          <w:spacing w:val="41"/>
        </w:rPr>
        <w:t>  </w:t>
      </w:r>
      <w:r>
        <w:rPr/>
        <w:t>1</w:t>
      </w:r>
      <w:r>
        <w:rPr>
          <w:rFonts w:ascii="LM Roman 10"/>
        </w:rPr>
        <w:t>.</w:t>
      </w:r>
      <w:r>
        <w:rPr/>
        <w:t>000</w:t>
      </w:r>
      <w:r>
        <w:rPr>
          <w:spacing w:val="41"/>
        </w:rPr>
        <w:t>  </w:t>
      </w:r>
      <w:r>
        <w:rPr/>
        <w:t>7</w:t>
      </w:r>
      <w:r>
        <w:rPr>
          <w:rFonts w:ascii="LM Roman 10"/>
        </w:rPr>
        <w:t>.</w:t>
      </w:r>
      <w:r>
        <w:rPr/>
        <w:t>000</w:t>
      </w:r>
      <w:r>
        <w:rPr>
          <w:spacing w:val="41"/>
        </w:rPr>
        <w:t>  </w:t>
      </w:r>
      <w:r>
        <w:rPr/>
        <w:t>0</w:t>
      </w:r>
      <w:r>
        <w:rPr>
          <w:rFonts w:ascii="LM Roman 10"/>
        </w:rPr>
        <w:t>.</w:t>
      </w:r>
      <w:r>
        <w:rPr/>
        <w:t>143</w:t>
      </w:r>
      <w:r>
        <w:rPr>
          <w:spacing w:val="41"/>
        </w:rPr>
        <w:t>  </w:t>
      </w:r>
      <w:r>
        <w:rPr/>
        <w:t>5</w:t>
      </w:r>
      <w:r>
        <w:rPr>
          <w:rFonts w:ascii="LM Roman 10"/>
        </w:rPr>
        <w:t>.</w:t>
      </w:r>
      <w:r>
        <w:rPr/>
        <w:t>000</w:t>
      </w:r>
      <w:r>
        <w:rPr>
          <w:spacing w:val="41"/>
        </w:rPr>
        <w:t>  </w:t>
      </w:r>
      <w:r>
        <w:rPr>
          <w:spacing w:val="-2"/>
        </w:rPr>
        <w:t>5</w:t>
      </w:r>
      <w:r>
        <w:rPr>
          <w:rFonts w:ascii="LM Roman 10"/>
          <w:spacing w:val="-2"/>
        </w:rPr>
        <w:t>.</w:t>
      </w:r>
      <w:r>
        <w:rPr>
          <w:spacing w:val="-2"/>
        </w:rPr>
        <w:t>000</w:t>
      </w:r>
    </w:p>
    <w:p>
      <w:pPr>
        <w:pStyle w:val="BodyText"/>
        <w:spacing w:before="14"/>
        <w:ind w:left="492"/>
      </w:pPr>
      <w:r>
        <w:rPr/>
        <mc:AlternateContent>
          <mc:Choice Requires="wps">
            <w:drawing>
              <wp:anchor distT="0" distB="0" distL="0" distR="0" allowOverlap="1" layoutInCell="1" locked="0" behindDoc="1" simplePos="0" relativeHeight="486134272">
                <wp:simplePos x="0" y="0"/>
                <wp:positionH relativeFrom="page">
                  <wp:posOffset>3966588</wp:posOffset>
                </wp:positionH>
                <wp:positionV relativeFrom="paragraph">
                  <wp:posOffset>127132</wp:posOffset>
                </wp:positionV>
                <wp:extent cx="2731135" cy="624840"/>
                <wp:effectExtent l="0" t="0" r="0" b="0"/>
                <wp:wrapNone/>
                <wp:docPr id="201" name="Textbox 201"/>
                <wp:cNvGraphicFramePr>
                  <a:graphicFrameLocks/>
                </wp:cNvGraphicFramePr>
                <a:graphic>
                  <a:graphicData uri="http://schemas.microsoft.com/office/word/2010/wordprocessingShape">
                    <wps:wsp>
                      <wps:cNvPr id="201" name="Textbox 201"/>
                      <wps:cNvSpPr txBox="1"/>
                      <wps:spPr>
                        <a:xfrm>
                          <a:off x="0" y="0"/>
                          <a:ext cx="2731135" cy="624840"/>
                        </a:xfrm>
                        <a:prstGeom prst="rect">
                          <a:avLst/>
                        </a:prstGeom>
                      </wps:spPr>
                      <wps:txbx>
                        <w:txbxContent>
                          <w:p>
                            <w:pPr>
                              <w:tabs>
                                <w:tab w:pos="4143" w:val="left" w:leader="none"/>
                              </w:tabs>
                              <w:spacing w:before="179"/>
                              <w:ind w:left="0" w:right="0" w:firstLine="0"/>
                              <w:jc w:val="left"/>
                              <w:rPr>
                                <w:rFonts w:ascii="Arimo"/>
                                <w:sz w:val="18"/>
                              </w:rPr>
                            </w:pPr>
                            <w:r>
                              <w:rPr>
                                <w:rFonts w:ascii="Arimo"/>
                                <w:spacing w:val="-168"/>
                                <w:w w:val="125"/>
                                <w:position w:val="-10"/>
                                <w:sz w:val="18"/>
                              </w:rPr>
                              <w:t>B</w:t>
                            </w:r>
                            <w:r>
                              <w:rPr>
                                <w:rFonts w:ascii="Arimo"/>
                                <w:spacing w:val="-11"/>
                                <w:w w:val="125"/>
                                <w:sz w:val="18"/>
                              </w:rPr>
                              <w:t>B</w:t>
                            </w:r>
                            <w:r>
                              <w:rPr>
                                <w:rFonts w:ascii="Arimo"/>
                                <w:sz w:val="18"/>
                              </w:rPr>
                              <w:tab/>
                            </w:r>
                            <w:r>
                              <w:rPr>
                                <w:rFonts w:ascii="Arimo"/>
                                <w:spacing w:val="-178"/>
                                <w:w w:val="125"/>
                                <w:position w:val="-10"/>
                                <w:sz w:val="18"/>
                              </w:rPr>
                              <w:t>C</w:t>
                            </w:r>
                            <w:r>
                              <w:rPr>
                                <w:rFonts w:ascii="Arimo"/>
                                <w:spacing w:val="-21"/>
                                <w:w w:val="125"/>
                                <w:sz w:val="18"/>
                              </w:rPr>
                              <w:t>C</w:t>
                            </w:r>
                          </w:p>
                        </w:txbxContent>
                      </wps:txbx>
                      <wps:bodyPr wrap="square" lIns="0" tIns="0" rIns="0" bIns="0" rtlCol="0">
                        <a:noAutofit/>
                      </wps:bodyPr>
                    </wps:wsp>
                  </a:graphicData>
                </a:graphic>
              </wp:anchor>
            </w:drawing>
          </mc:Choice>
          <mc:Fallback>
            <w:pict>
              <v:shape style="position:absolute;margin-left:312.329834pt;margin-top:10.010444pt;width:215.05pt;height:49.2pt;mso-position-horizontal-relative:page;mso-position-vertical-relative:paragraph;z-index:-17182208" type="#_x0000_t202" id="docshape198" filled="false" stroked="false">
                <v:textbox inset="0,0,0,0">
                  <w:txbxContent>
                    <w:p>
                      <w:pPr>
                        <w:tabs>
                          <w:tab w:pos="4143" w:val="left" w:leader="none"/>
                        </w:tabs>
                        <w:spacing w:before="179"/>
                        <w:ind w:left="0" w:right="0" w:firstLine="0"/>
                        <w:jc w:val="left"/>
                        <w:rPr>
                          <w:rFonts w:ascii="Arimo"/>
                          <w:sz w:val="18"/>
                        </w:rPr>
                      </w:pPr>
                      <w:r>
                        <w:rPr>
                          <w:rFonts w:ascii="Arimo"/>
                          <w:spacing w:val="-168"/>
                          <w:w w:val="125"/>
                          <w:position w:val="-10"/>
                          <w:sz w:val="18"/>
                        </w:rPr>
                        <w:t>B</w:t>
                      </w:r>
                      <w:r>
                        <w:rPr>
                          <w:rFonts w:ascii="Arimo"/>
                          <w:spacing w:val="-11"/>
                          <w:w w:val="125"/>
                          <w:sz w:val="18"/>
                        </w:rPr>
                        <w:t>B</w:t>
                      </w:r>
                      <w:r>
                        <w:rPr>
                          <w:rFonts w:ascii="Arimo"/>
                          <w:sz w:val="18"/>
                        </w:rPr>
                        <w:tab/>
                      </w:r>
                      <w:r>
                        <w:rPr>
                          <w:rFonts w:ascii="Arimo"/>
                          <w:spacing w:val="-178"/>
                          <w:w w:val="125"/>
                          <w:position w:val="-10"/>
                          <w:sz w:val="18"/>
                        </w:rPr>
                        <w:t>C</w:t>
                      </w:r>
                      <w:r>
                        <w:rPr>
                          <w:rFonts w:ascii="Arimo"/>
                          <w:spacing w:val="-21"/>
                          <w:w w:val="125"/>
                          <w:sz w:val="18"/>
                        </w:rPr>
                        <w:t>C</w:t>
                      </w:r>
                    </w:p>
                  </w:txbxContent>
                </v:textbox>
                <w10:wrap type="none"/>
              </v:shape>
            </w:pict>
          </mc:Fallback>
        </mc:AlternateContent>
      </w:r>
      <w:r>
        <w:rPr/>
        <w:t>9</w:t>
      </w:r>
      <w:r>
        <w:rPr>
          <w:rFonts w:ascii="LM Roman 10"/>
        </w:rPr>
        <w:t>.</w:t>
      </w:r>
      <w:r>
        <w:rPr/>
        <w:t>000</w:t>
      </w:r>
      <w:r>
        <w:rPr>
          <w:spacing w:val="40"/>
        </w:rPr>
        <w:t>  </w:t>
      </w:r>
      <w:r>
        <w:rPr/>
        <w:t>7</w:t>
      </w:r>
      <w:r>
        <w:rPr>
          <w:rFonts w:ascii="LM Roman 10"/>
        </w:rPr>
        <w:t>.</w:t>
      </w:r>
      <w:r>
        <w:rPr/>
        <w:t>000</w:t>
      </w:r>
      <w:r>
        <w:rPr>
          <w:spacing w:val="41"/>
        </w:rPr>
        <w:t>  </w:t>
      </w:r>
      <w:r>
        <w:rPr/>
        <w:t>0</w:t>
      </w:r>
      <w:r>
        <w:rPr>
          <w:rFonts w:ascii="LM Roman 10"/>
        </w:rPr>
        <w:t>.</w:t>
      </w:r>
      <w:r>
        <w:rPr/>
        <w:t>143</w:t>
      </w:r>
      <w:r>
        <w:rPr>
          <w:spacing w:val="41"/>
        </w:rPr>
        <w:t>  </w:t>
      </w:r>
      <w:r>
        <w:rPr/>
        <w:t>1</w:t>
      </w:r>
      <w:r>
        <w:rPr>
          <w:rFonts w:ascii="LM Roman 10"/>
        </w:rPr>
        <w:t>.</w:t>
      </w:r>
      <w:r>
        <w:rPr/>
        <w:t>000</w:t>
      </w:r>
      <w:r>
        <w:rPr>
          <w:spacing w:val="41"/>
        </w:rPr>
        <w:t>  </w:t>
      </w:r>
      <w:r>
        <w:rPr/>
        <w:t>5</w:t>
      </w:r>
      <w:r>
        <w:rPr>
          <w:rFonts w:ascii="LM Roman 10"/>
        </w:rPr>
        <w:t>.</w:t>
      </w:r>
      <w:r>
        <w:rPr/>
        <w:t>000</w:t>
      </w:r>
      <w:r>
        <w:rPr>
          <w:spacing w:val="41"/>
        </w:rPr>
        <w:t>  </w:t>
      </w:r>
      <w:r>
        <w:rPr/>
        <w:t>5</w:t>
      </w:r>
      <w:r>
        <w:rPr>
          <w:rFonts w:ascii="LM Roman 10"/>
        </w:rPr>
        <w:t>.</w:t>
      </w:r>
      <w:r>
        <w:rPr/>
        <w:t>000</w:t>
      </w:r>
      <w:r>
        <w:rPr>
          <w:spacing w:val="41"/>
        </w:rPr>
        <w:t>  </w:t>
      </w:r>
      <w:r>
        <w:rPr>
          <w:spacing w:val="-2"/>
        </w:rPr>
        <w:t>5</w:t>
      </w:r>
      <w:r>
        <w:rPr>
          <w:rFonts w:ascii="LM Roman 10"/>
          <w:spacing w:val="-2"/>
        </w:rPr>
        <w:t>.</w:t>
      </w:r>
      <w:r>
        <w:rPr>
          <w:spacing w:val="-2"/>
        </w:rPr>
        <w:t>000</w:t>
      </w:r>
    </w:p>
    <w:p>
      <w:pPr>
        <w:pStyle w:val="BodyText"/>
        <w:spacing w:before="14"/>
        <w:ind w:left="492"/>
      </w:pPr>
      <w:r>
        <w:rPr/>
        <w:t>5</w:t>
      </w:r>
      <w:r>
        <w:rPr>
          <w:rFonts w:ascii="LM Roman 10"/>
        </w:rPr>
        <w:t>.</w:t>
      </w:r>
      <w:r>
        <w:rPr/>
        <w:t>000</w:t>
      </w:r>
      <w:r>
        <w:rPr>
          <w:spacing w:val="40"/>
        </w:rPr>
        <w:t>  </w:t>
      </w:r>
      <w:r>
        <w:rPr/>
        <w:t>0</w:t>
      </w:r>
      <w:r>
        <w:rPr>
          <w:rFonts w:ascii="LM Roman 10"/>
        </w:rPr>
        <w:t>.</w:t>
      </w:r>
      <w:r>
        <w:rPr/>
        <w:t>200</w:t>
      </w:r>
      <w:r>
        <w:rPr>
          <w:spacing w:val="41"/>
        </w:rPr>
        <w:t>  </w:t>
      </w:r>
      <w:r>
        <w:rPr/>
        <w:t>7</w:t>
      </w:r>
      <w:r>
        <w:rPr>
          <w:rFonts w:ascii="LM Roman 10"/>
        </w:rPr>
        <w:t>.</w:t>
      </w:r>
      <w:r>
        <w:rPr/>
        <w:t>000</w:t>
      </w:r>
      <w:r>
        <w:rPr>
          <w:spacing w:val="41"/>
        </w:rPr>
        <w:t>  </w:t>
      </w:r>
      <w:r>
        <w:rPr/>
        <w:t>0</w:t>
      </w:r>
      <w:r>
        <w:rPr>
          <w:rFonts w:ascii="LM Roman 10"/>
        </w:rPr>
        <w:t>.</w:t>
      </w:r>
      <w:r>
        <w:rPr/>
        <w:t>200</w:t>
      </w:r>
      <w:r>
        <w:rPr>
          <w:spacing w:val="41"/>
        </w:rPr>
        <w:t>  </w:t>
      </w:r>
      <w:r>
        <w:rPr/>
        <w:t>1</w:t>
      </w:r>
      <w:r>
        <w:rPr>
          <w:rFonts w:ascii="LM Roman 10"/>
        </w:rPr>
        <w:t>.</w:t>
      </w:r>
      <w:r>
        <w:rPr/>
        <w:t>000</w:t>
      </w:r>
      <w:r>
        <w:rPr>
          <w:spacing w:val="41"/>
        </w:rPr>
        <w:t>  </w:t>
      </w:r>
      <w:r>
        <w:rPr/>
        <w:t>5</w:t>
      </w:r>
      <w:r>
        <w:rPr>
          <w:rFonts w:ascii="LM Roman 10"/>
        </w:rPr>
        <w:t>.</w:t>
      </w:r>
      <w:r>
        <w:rPr/>
        <w:t>000</w:t>
      </w:r>
      <w:r>
        <w:rPr>
          <w:spacing w:val="41"/>
        </w:rPr>
        <w:t>  </w:t>
      </w:r>
      <w:r>
        <w:rPr>
          <w:spacing w:val="-2"/>
        </w:rPr>
        <w:t>0</w:t>
      </w:r>
      <w:r>
        <w:rPr>
          <w:rFonts w:ascii="LM Roman 10"/>
          <w:spacing w:val="-2"/>
        </w:rPr>
        <w:t>.</w:t>
      </w:r>
      <w:r>
        <w:rPr>
          <w:spacing w:val="-2"/>
        </w:rPr>
        <w:t>111</w:t>
      </w:r>
    </w:p>
    <w:p>
      <w:pPr>
        <w:pStyle w:val="BodyText"/>
        <w:spacing w:before="14"/>
        <w:ind w:left="492"/>
      </w:pPr>
      <w:r>
        <w:rPr/>
        <mc:AlternateContent>
          <mc:Choice Requires="wps">
            <w:drawing>
              <wp:anchor distT="0" distB="0" distL="0" distR="0" allowOverlap="1" layoutInCell="1" locked="0" behindDoc="1" simplePos="0" relativeHeight="486135808">
                <wp:simplePos x="0" y="0"/>
                <wp:positionH relativeFrom="page">
                  <wp:posOffset>3966588</wp:posOffset>
                </wp:positionH>
                <wp:positionV relativeFrom="paragraph">
                  <wp:posOffset>55439</wp:posOffset>
                </wp:positionV>
                <wp:extent cx="2731135" cy="422909"/>
                <wp:effectExtent l="0" t="0" r="0" b="0"/>
                <wp:wrapNone/>
                <wp:docPr id="202" name="Textbox 202"/>
                <wp:cNvGraphicFramePr>
                  <a:graphicFrameLocks/>
                </wp:cNvGraphicFramePr>
                <a:graphic>
                  <a:graphicData uri="http://schemas.microsoft.com/office/word/2010/wordprocessingShape">
                    <wps:wsp>
                      <wps:cNvPr id="202" name="Textbox 202"/>
                      <wps:cNvSpPr txBox="1"/>
                      <wps:spPr>
                        <a:xfrm>
                          <a:off x="0" y="0"/>
                          <a:ext cx="2731135" cy="422909"/>
                        </a:xfrm>
                        <a:prstGeom prst="rect">
                          <a:avLst/>
                        </a:prstGeom>
                      </wps:spPr>
                      <wps:txbx>
                        <w:txbxContent>
                          <w:p>
                            <w:pPr>
                              <w:tabs>
                                <w:tab w:pos="4143" w:val="left" w:leader="none"/>
                              </w:tabs>
                              <w:spacing w:line="173" w:lineRule="exact" w:before="0"/>
                              <w:ind w:left="0" w:right="0" w:firstLine="0"/>
                              <w:jc w:val="left"/>
                              <w:rPr>
                                <w:rFonts w:ascii="Arimo"/>
                                <w:sz w:val="18"/>
                              </w:rPr>
                            </w:pPr>
                            <w:r>
                              <w:rPr>
                                <w:rFonts w:ascii="Arimo"/>
                                <w:spacing w:val="-10"/>
                                <w:w w:val="105"/>
                                <w:sz w:val="18"/>
                              </w:rPr>
                              <w:t>@</w:t>
                            </w:r>
                            <w:r>
                              <w:rPr>
                                <w:rFonts w:ascii="Arimo"/>
                                <w:sz w:val="18"/>
                              </w:rPr>
                              <w:tab/>
                            </w:r>
                            <w:r>
                              <w:rPr>
                                <w:rFonts w:ascii="Arimo"/>
                                <w:spacing w:val="-10"/>
                                <w:w w:val="110"/>
                                <w:sz w:val="18"/>
                              </w:rPr>
                              <w:t>A</w:t>
                            </w:r>
                          </w:p>
                        </w:txbxContent>
                      </wps:txbx>
                      <wps:bodyPr wrap="square" lIns="0" tIns="0" rIns="0" bIns="0" rtlCol="0">
                        <a:noAutofit/>
                      </wps:bodyPr>
                    </wps:wsp>
                  </a:graphicData>
                </a:graphic>
              </wp:anchor>
            </w:drawing>
          </mc:Choice>
          <mc:Fallback>
            <w:pict>
              <v:shape style="position:absolute;margin-left:312.329834pt;margin-top:4.365335pt;width:215.05pt;height:33.3pt;mso-position-horizontal-relative:page;mso-position-vertical-relative:paragraph;z-index:-17180672" type="#_x0000_t202" id="docshape199" filled="false" stroked="false">
                <v:textbox inset="0,0,0,0">
                  <w:txbxContent>
                    <w:p>
                      <w:pPr>
                        <w:tabs>
                          <w:tab w:pos="4143" w:val="left" w:leader="none"/>
                        </w:tabs>
                        <w:spacing w:line="173" w:lineRule="exact" w:before="0"/>
                        <w:ind w:left="0" w:right="0" w:firstLine="0"/>
                        <w:jc w:val="left"/>
                        <w:rPr>
                          <w:rFonts w:ascii="Arimo"/>
                          <w:sz w:val="18"/>
                        </w:rPr>
                      </w:pPr>
                      <w:r>
                        <w:rPr>
                          <w:rFonts w:ascii="Arimo"/>
                          <w:spacing w:val="-10"/>
                          <w:w w:val="105"/>
                          <w:sz w:val="18"/>
                        </w:rPr>
                        <w:t>@</w:t>
                      </w:r>
                      <w:r>
                        <w:rPr>
                          <w:rFonts w:ascii="Arimo"/>
                          <w:sz w:val="18"/>
                        </w:rPr>
                        <w:tab/>
                      </w:r>
                      <w:r>
                        <w:rPr>
                          <w:rFonts w:ascii="Arimo"/>
                          <w:spacing w:val="-10"/>
                          <w:w w:val="110"/>
                          <w:sz w:val="18"/>
                        </w:rPr>
                        <w:t>A</w:t>
                      </w:r>
                    </w:p>
                  </w:txbxContent>
                </v:textbox>
                <w10:wrap type="none"/>
              </v:shape>
            </w:pict>
          </mc:Fallback>
        </mc:AlternateContent>
      </w:r>
      <w:r>
        <w:rPr/>
        <w:t>7</w:t>
      </w:r>
      <w:r>
        <w:rPr>
          <w:rFonts w:ascii="LM Roman 10"/>
        </w:rPr>
        <w:t>.</w:t>
      </w:r>
      <w:r>
        <w:rPr/>
        <w:t>000</w:t>
      </w:r>
      <w:r>
        <w:rPr>
          <w:spacing w:val="40"/>
        </w:rPr>
        <w:t>  </w:t>
      </w:r>
      <w:r>
        <w:rPr/>
        <w:t>5</w:t>
      </w:r>
      <w:r>
        <w:rPr>
          <w:rFonts w:ascii="LM Roman 10"/>
        </w:rPr>
        <w:t>.</w:t>
      </w:r>
      <w:r>
        <w:rPr/>
        <w:t>000</w:t>
      </w:r>
      <w:r>
        <w:rPr>
          <w:spacing w:val="41"/>
        </w:rPr>
        <w:t>  </w:t>
      </w:r>
      <w:r>
        <w:rPr/>
        <w:t>0</w:t>
      </w:r>
      <w:r>
        <w:rPr>
          <w:rFonts w:ascii="LM Roman 10"/>
        </w:rPr>
        <w:t>.</w:t>
      </w:r>
      <w:r>
        <w:rPr/>
        <w:t>200</w:t>
      </w:r>
      <w:r>
        <w:rPr>
          <w:spacing w:val="41"/>
        </w:rPr>
        <w:t>  </w:t>
      </w:r>
      <w:r>
        <w:rPr/>
        <w:t>0</w:t>
      </w:r>
      <w:r>
        <w:rPr>
          <w:rFonts w:ascii="LM Roman 10"/>
        </w:rPr>
        <w:t>.</w:t>
      </w:r>
      <w:r>
        <w:rPr/>
        <w:t>200</w:t>
      </w:r>
      <w:r>
        <w:rPr>
          <w:spacing w:val="41"/>
        </w:rPr>
        <w:t>  </w:t>
      </w:r>
      <w:r>
        <w:rPr/>
        <w:t>0</w:t>
      </w:r>
      <w:r>
        <w:rPr>
          <w:rFonts w:ascii="LM Roman 10"/>
        </w:rPr>
        <w:t>.</w:t>
      </w:r>
      <w:r>
        <w:rPr/>
        <w:t>200</w:t>
      </w:r>
      <w:r>
        <w:rPr>
          <w:spacing w:val="41"/>
        </w:rPr>
        <w:t>  </w:t>
      </w:r>
      <w:r>
        <w:rPr/>
        <w:t>1</w:t>
      </w:r>
      <w:r>
        <w:rPr>
          <w:rFonts w:ascii="LM Roman 10"/>
        </w:rPr>
        <w:t>.</w:t>
      </w:r>
      <w:r>
        <w:rPr/>
        <w:t>000</w:t>
      </w:r>
      <w:r>
        <w:rPr>
          <w:spacing w:val="41"/>
        </w:rPr>
        <w:t>  </w:t>
      </w:r>
      <w:r>
        <w:rPr>
          <w:spacing w:val="-2"/>
        </w:rPr>
        <w:t>7</w:t>
      </w:r>
      <w:r>
        <w:rPr>
          <w:rFonts w:ascii="LM Roman 10"/>
          <w:spacing w:val="-2"/>
        </w:rPr>
        <w:t>.</w:t>
      </w:r>
      <w:r>
        <w:rPr>
          <w:spacing w:val="-2"/>
        </w:rPr>
        <w:t>000</w:t>
      </w:r>
    </w:p>
    <w:p>
      <w:pPr>
        <w:pStyle w:val="BodyText"/>
        <w:spacing w:before="14"/>
        <w:ind w:left="492"/>
      </w:pPr>
      <w:r>
        <w:rPr/>
        <w:t>0</w:t>
      </w:r>
      <w:r>
        <w:rPr>
          <w:rFonts w:ascii="LM Roman 10"/>
        </w:rPr>
        <w:t>.</w:t>
      </w:r>
      <w:r>
        <w:rPr/>
        <w:t>200</w:t>
      </w:r>
      <w:r>
        <w:rPr>
          <w:spacing w:val="40"/>
        </w:rPr>
        <w:t>  </w:t>
      </w:r>
      <w:r>
        <w:rPr/>
        <w:t>0</w:t>
      </w:r>
      <w:r>
        <w:rPr>
          <w:rFonts w:ascii="LM Roman 10"/>
        </w:rPr>
        <w:t>.</w:t>
      </w:r>
      <w:r>
        <w:rPr/>
        <w:t>143</w:t>
      </w:r>
      <w:r>
        <w:rPr>
          <w:spacing w:val="41"/>
        </w:rPr>
        <w:t>  </w:t>
      </w:r>
      <w:r>
        <w:rPr/>
        <w:t>0</w:t>
      </w:r>
      <w:r>
        <w:rPr>
          <w:rFonts w:ascii="LM Roman 10"/>
        </w:rPr>
        <w:t>.</w:t>
      </w:r>
      <w:r>
        <w:rPr/>
        <w:t>200</w:t>
      </w:r>
      <w:r>
        <w:rPr>
          <w:spacing w:val="41"/>
        </w:rPr>
        <w:t>  </w:t>
      </w:r>
      <w:r>
        <w:rPr/>
        <w:t>0</w:t>
      </w:r>
      <w:r>
        <w:rPr>
          <w:rFonts w:ascii="LM Roman 10"/>
        </w:rPr>
        <w:t>.</w:t>
      </w:r>
      <w:r>
        <w:rPr/>
        <w:t>200</w:t>
      </w:r>
      <w:r>
        <w:rPr>
          <w:spacing w:val="41"/>
        </w:rPr>
        <w:t>  </w:t>
      </w:r>
      <w:r>
        <w:rPr/>
        <w:t>9</w:t>
      </w:r>
      <w:r>
        <w:rPr>
          <w:rFonts w:ascii="LM Roman 10"/>
        </w:rPr>
        <w:t>.</w:t>
      </w:r>
      <w:r>
        <w:rPr/>
        <w:t>000</w:t>
      </w:r>
      <w:r>
        <w:rPr>
          <w:spacing w:val="41"/>
        </w:rPr>
        <w:t>  </w:t>
      </w:r>
      <w:r>
        <w:rPr/>
        <w:t>0</w:t>
      </w:r>
      <w:r>
        <w:rPr>
          <w:rFonts w:ascii="LM Roman 10"/>
        </w:rPr>
        <w:t>.</w:t>
      </w:r>
      <w:r>
        <w:rPr/>
        <w:t>143</w:t>
      </w:r>
      <w:r>
        <w:rPr>
          <w:spacing w:val="41"/>
        </w:rPr>
        <w:t>  </w:t>
      </w:r>
      <w:r>
        <w:rPr>
          <w:spacing w:val="-2"/>
        </w:rPr>
        <w:t>1</w:t>
      </w:r>
      <w:r>
        <w:rPr>
          <w:rFonts w:ascii="LM Roman 10"/>
          <w:spacing w:val="-2"/>
        </w:rPr>
        <w:t>.</w:t>
      </w:r>
      <w:r>
        <w:rPr>
          <w:spacing w:val="-2"/>
        </w:rPr>
        <w:t>000</w:t>
      </w:r>
    </w:p>
    <w:p>
      <w:pPr>
        <w:pStyle w:val="BodyText"/>
        <w:spacing w:line="252" w:lineRule="auto" w:before="113"/>
        <w:ind w:left="276" w:right="104" w:firstLine="240"/>
        <w:jc w:val="both"/>
      </w:pPr>
      <w:r>
        <w:rPr>
          <w:w w:val="105"/>
        </w:rPr>
        <w:t>First,</w:t>
      </w:r>
      <w:r>
        <w:rPr>
          <w:spacing w:val="-2"/>
          <w:w w:val="105"/>
        </w:rPr>
        <w:t> </w:t>
      </w:r>
      <w:r>
        <w:rPr>
          <w:w w:val="105"/>
        </w:rPr>
        <w:t>the</w:t>
      </w:r>
      <w:r>
        <w:rPr>
          <w:spacing w:val="-2"/>
          <w:w w:val="105"/>
        </w:rPr>
        <w:t> </w:t>
      </w:r>
      <w:r>
        <w:rPr>
          <w:w w:val="105"/>
        </w:rPr>
        <w:t>optimal</w:t>
      </w:r>
      <w:r>
        <w:rPr>
          <w:spacing w:val="-2"/>
          <w:w w:val="105"/>
        </w:rPr>
        <w:t> </w:t>
      </w:r>
      <w:r>
        <w:rPr>
          <w:w w:val="105"/>
        </w:rPr>
        <w:t>objective</w:t>
      </w:r>
      <w:r>
        <w:rPr>
          <w:spacing w:val="-2"/>
          <w:w w:val="105"/>
        </w:rPr>
        <w:t> </w:t>
      </w:r>
      <w:r>
        <w:rPr>
          <w:w w:val="105"/>
        </w:rPr>
        <w:t>function</w:t>
      </w:r>
      <w:r>
        <w:rPr>
          <w:spacing w:val="-1"/>
          <w:w w:val="105"/>
        </w:rPr>
        <w:t> </w:t>
      </w:r>
      <w:r>
        <w:rPr>
          <w:w w:val="105"/>
        </w:rPr>
        <w:t>value</w:t>
      </w:r>
      <w:r>
        <w:rPr>
          <w:spacing w:val="-2"/>
          <w:w w:val="105"/>
        </w:rPr>
        <w:t> </w:t>
      </w:r>
      <w:r>
        <w:rPr>
          <w:i/>
          <w:w w:val="105"/>
        </w:rPr>
        <w:t>C</w:t>
      </w:r>
      <w:r>
        <w:rPr>
          <w:rFonts w:ascii="DejaVu Sans Condensed"/>
          <w:w w:val="105"/>
          <w:vertAlign w:val="superscript"/>
        </w:rPr>
        <w:t>*</w:t>
      </w:r>
      <w:r>
        <w:rPr>
          <w:rFonts w:ascii="DejaVu Sans Condensed"/>
          <w:w w:val="105"/>
          <w:vertAlign w:val="baseline"/>
        </w:rPr>
        <w:t> </w:t>
      </w:r>
      <w:r>
        <w:rPr>
          <w:w w:val="105"/>
          <w:vertAlign w:val="baseline"/>
        </w:rPr>
        <w:t>should</w:t>
      </w:r>
      <w:r>
        <w:rPr>
          <w:spacing w:val="-2"/>
          <w:w w:val="105"/>
          <w:vertAlign w:val="baseline"/>
        </w:rPr>
        <w:t> </w:t>
      </w:r>
      <w:r>
        <w:rPr>
          <w:w w:val="105"/>
          <w:vertAlign w:val="baseline"/>
        </w:rPr>
        <w:t>be</w:t>
      </w:r>
      <w:r>
        <w:rPr>
          <w:spacing w:val="-3"/>
          <w:w w:val="105"/>
          <w:vertAlign w:val="baseline"/>
        </w:rPr>
        <w:t> </w:t>
      </w:r>
      <w:r>
        <w:rPr>
          <w:w w:val="105"/>
          <w:vertAlign w:val="baseline"/>
        </w:rPr>
        <w:t>cal- culated by following step 2 of the algorithm. CCI should then be calculated using equation </w:t>
      </w:r>
      <w:hyperlink w:history="true" w:anchor="_bookmark11">
        <w:r>
          <w:rPr>
            <w:color w:val="007FAD"/>
            <w:w w:val="105"/>
            <w:vertAlign w:val="baseline"/>
          </w:rPr>
          <w:t>(16)</w:t>
        </w:r>
      </w:hyperlink>
      <w:r>
        <w:rPr>
          <w:w w:val="105"/>
          <w:vertAlign w:val="baseline"/>
        </w:rPr>
        <w:t>.</w:t>
      </w:r>
    </w:p>
    <w:p>
      <w:pPr>
        <w:pStyle w:val="BodyText"/>
        <w:tabs>
          <w:tab w:pos="1465" w:val="left" w:leader="none"/>
        </w:tabs>
        <w:spacing w:before="188"/>
        <w:ind w:left="276"/>
      </w:pPr>
      <w:r>
        <w:rPr>
          <w:i/>
        </w:rPr>
        <w:t>C</w:t>
      </w:r>
      <w:r>
        <w:rPr>
          <w:rFonts w:ascii="DejaVu Sans Condensed"/>
          <w:vertAlign w:val="superscript"/>
        </w:rPr>
        <w:t>*</w:t>
      </w:r>
      <w:r>
        <w:rPr>
          <w:rFonts w:ascii="DejaVu Sans Condensed"/>
          <w:spacing w:val="14"/>
          <w:vertAlign w:val="baseline"/>
        </w:rPr>
        <w:t> </w:t>
      </w:r>
      <w:r>
        <w:rPr>
          <w:rFonts w:ascii="DejaVu Sans Condensed"/>
          <w:vertAlign w:val="baseline"/>
        </w:rPr>
        <w:t>=</w:t>
      </w:r>
      <w:r>
        <w:rPr>
          <w:rFonts w:ascii="DejaVu Sans Condensed"/>
          <w:spacing w:val="3"/>
          <w:vertAlign w:val="baseline"/>
        </w:rPr>
        <w:t> </w:t>
      </w:r>
      <w:r>
        <w:rPr>
          <w:spacing w:val="-2"/>
          <w:vertAlign w:val="baseline"/>
        </w:rPr>
        <w:t>5</w:t>
      </w:r>
      <w:r>
        <w:rPr>
          <w:rFonts w:ascii="LM Roman 10"/>
          <w:spacing w:val="-2"/>
          <w:vertAlign w:val="baseline"/>
        </w:rPr>
        <w:t>.</w:t>
      </w:r>
      <w:r>
        <w:rPr>
          <w:spacing w:val="-2"/>
          <w:vertAlign w:val="baseline"/>
        </w:rPr>
        <w:t>0921</w:t>
      </w:r>
      <w:r>
        <w:rPr>
          <w:rFonts w:ascii="LM Roman 10"/>
          <w:spacing w:val="-2"/>
          <w:vertAlign w:val="baseline"/>
        </w:rPr>
        <w:t>,</w:t>
      </w:r>
      <w:r>
        <w:rPr>
          <w:rFonts w:ascii="LM Roman 10"/>
          <w:vertAlign w:val="baseline"/>
        </w:rPr>
        <w:tab/>
      </w:r>
      <w:r>
        <w:rPr>
          <w:vertAlign w:val="baseline"/>
        </w:rPr>
        <w:t>CCI</w:t>
      </w:r>
      <w:r>
        <w:rPr>
          <w:spacing w:val="9"/>
          <w:vertAlign w:val="baseline"/>
        </w:rPr>
        <w:t> </w:t>
      </w:r>
      <w:r>
        <w:rPr>
          <w:rFonts w:ascii="DejaVu Sans Condensed"/>
          <w:vertAlign w:val="baseline"/>
        </w:rPr>
        <w:t>=</w:t>
      </w:r>
      <w:r>
        <w:rPr>
          <w:rFonts w:ascii="DejaVu Sans Condensed"/>
          <w:spacing w:val="3"/>
          <w:vertAlign w:val="baseline"/>
        </w:rPr>
        <w:t> </w:t>
      </w:r>
      <w:r>
        <w:rPr>
          <w:vertAlign w:val="baseline"/>
        </w:rPr>
        <w:t>0</w:t>
      </w:r>
      <w:r>
        <w:rPr>
          <w:rFonts w:ascii="LM Roman 10"/>
          <w:vertAlign w:val="baseline"/>
        </w:rPr>
        <w:t>.</w:t>
      </w:r>
      <w:r>
        <w:rPr>
          <w:vertAlign w:val="baseline"/>
        </w:rPr>
        <w:t>7274</w:t>
      </w:r>
      <w:r>
        <w:rPr>
          <w:spacing w:val="24"/>
          <w:vertAlign w:val="baseline"/>
        </w:rPr>
        <w:t> </w:t>
      </w:r>
      <w:r>
        <w:rPr>
          <w:spacing w:val="-5"/>
          <w:vertAlign w:val="baseline"/>
        </w:rPr>
        <w:t>and</w:t>
      </w:r>
    </w:p>
    <w:p>
      <w:pPr>
        <w:pStyle w:val="BodyText"/>
        <w:spacing w:before="46"/>
        <w:ind w:left="276"/>
        <w:rPr>
          <w:i/>
        </w:rPr>
      </w:pPr>
      <w:r>
        <w:rPr>
          <w:rFonts w:ascii="Verdana"/>
          <w:spacing w:val="-2"/>
        </w:rPr>
        <w:t>x</w:t>
      </w:r>
      <w:r>
        <w:rPr>
          <w:rFonts w:ascii="Verdana"/>
          <w:spacing w:val="-6"/>
        </w:rPr>
        <w:t> </w:t>
      </w:r>
      <w:r>
        <w:rPr>
          <w:rFonts w:ascii="DejaVu Sans Condensed"/>
          <w:spacing w:val="-2"/>
        </w:rPr>
        <w:t>=</w:t>
      </w:r>
      <w:r>
        <w:rPr>
          <w:rFonts w:ascii="DejaVu Sans Condensed"/>
          <w:spacing w:val="8"/>
        </w:rPr>
        <w:t> </w:t>
      </w:r>
      <w:r>
        <w:rPr>
          <w:rFonts w:ascii="DejaVu Sans Condensed"/>
          <w:spacing w:val="-2"/>
        </w:rPr>
        <w:t>(</w:t>
      </w:r>
      <w:r>
        <w:rPr>
          <w:spacing w:val="-2"/>
        </w:rPr>
        <w:t>0</w:t>
      </w:r>
      <w:r>
        <w:rPr>
          <w:rFonts w:ascii="LM Roman 10"/>
          <w:spacing w:val="-2"/>
        </w:rPr>
        <w:t>.</w:t>
      </w:r>
      <w:r>
        <w:rPr>
          <w:spacing w:val="-2"/>
        </w:rPr>
        <w:t>0799</w:t>
      </w:r>
      <w:r>
        <w:rPr>
          <w:rFonts w:ascii="LM Roman 10"/>
          <w:spacing w:val="-2"/>
        </w:rPr>
        <w:t>,</w:t>
      </w:r>
      <w:r>
        <w:rPr>
          <w:rFonts w:ascii="LM Roman 10"/>
          <w:spacing w:val="-25"/>
        </w:rPr>
        <w:t> </w:t>
      </w:r>
      <w:r>
        <w:rPr>
          <w:spacing w:val="-2"/>
        </w:rPr>
        <w:t>0</w:t>
      </w:r>
      <w:r>
        <w:rPr>
          <w:rFonts w:ascii="LM Roman 10"/>
          <w:spacing w:val="-2"/>
        </w:rPr>
        <w:t>.</w:t>
      </w:r>
      <w:r>
        <w:rPr>
          <w:spacing w:val="-2"/>
        </w:rPr>
        <w:t>1664</w:t>
      </w:r>
      <w:r>
        <w:rPr>
          <w:rFonts w:ascii="LM Roman 10"/>
          <w:spacing w:val="-2"/>
        </w:rPr>
        <w:t>,</w:t>
      </w:r>
      <w:r>
        <w:rPr>
          <w:rFonts w:ascii="LM Roman 10"/>
          <w:spacing w:val="-23"/>
        </w:rPr>
        <w:t> </w:t>
      </w:r>
      <w:r>
        <w:rPr>
          <w:spacing w:val="-2"/>
        </w:rPr>
        <w:t>0</w:t>
      </w:r>
      <w:r>
        <w:rPr>
          <w:rFonts w:ascii="LM Roman 10"/>
          <w:spacing w:val="-2"/>
        </w:rPr>
        <w:t>.</w:t>
      </w:r>
      <w:r>
        <w:rPr>
          <w:spacing w:val="-2"/>
        </w:rPr>
        <w:t>1646</w:t>
      </w:r>
      <w:r>
        <w:rPr>
          <w:rFonts w:ascii="LM Roman 10"/>
          <w:spacing w:val="-2"/>
        </w:rPr>
        <w:t>,</w:t>
      </w:r>
      <w:r>
        <w:rPr>
          <w:rFonts w:ascii="LM Roman 10"/>
          <w:spacing w:val="-25"/>
        </w:rPr>
        <w:t> </w:t>
      </w:r>
      <w:r>
        <w:rPr>
          <w:spacing w:val="-2"/>
        </w:rPr>
        <w:t>0</w:t>
      </w:r>
      <w:r>
        <w:rPr>
          <w:rFonts w:ascii="LM Roman 10"/>
          <w:spacing w:val="-2"/>
        </w:rPr>
        <w:t>.</w:t>
      </w:r>
      <w:r>
        <w:rPr>
          <w:spacing w:val="-2"/>
        </w:rPr>
        <w:t>2346</w:t>
      </w:r>
      <w:r>
        <w:rPr>
          <w:rFonts w:ascii="LM Roman 10"/>
          <w:spacing w:val="-2"/>
        </w:rPr>
        <w:t>,</w:t>
      </w:r>
      <w:r>
        <w:rPr>
          <w:rFonts w:ascii="LM Roman 10"/>
          <w:spacing w:val="-25"/>
        </w:rPr>
        <w:t> </w:t>
      </w:r>
      <w:r>
        <w:rPr>
          <w:spacing w:val="-2"/>
        </w:rPr>
        <w:t>0</w:t>
      </w:r>
      <w:r>
        <w:rPr>
          <w:rFonts w:ascii="LM Roman 10"/>
          <w:spacing w:val="-2"/>
        </w:rPr>
        <w:t>.</w:t>
      </w:r>
      <w:r>
        <w:rPr>
          <w:spacing w:val="-2"/>
        </w:rPr>
        <w:t>1393</w:t>
      </w:r>
      <w:r>
        <w:rPr>
          <w:rFonts w:ascii="LM Roman 10"/>
          <w:spacing w:val="-2"/>
        </w:rPr>
        <w:t>,</w:t>
      </w:r>
      <w:r>
        <w:rPr>
          <w:rFonts w:ascii="LM Roman 10"/>
          <w:spacing w:val="-23"/>
        </w:rPr>
        <w:t> </w:t>
      </w:r>
      <w:r>
        <w:rPr>
          <w:spacing w:val="-2"/>
        </w:rPr>
        <w:t>0</w:t>
      </w:r>
      <w:r>
        <w:rPr>
          <w:rFonts w:ascii="LM Roman 10"/>
          <w:spacing w:val="-2"/>
        </w:rPr>
        <w:t>.</w:t>
      </w:r>
      <w:r>
        <w:rPr>
          <w:spacing w:val="-2"/>
        </w:rPr>
        <w:t>1399</w:t>
      </w:r>
      <w:r>
        <w:rPr>
          <w:rFonts w:ascii="LM Roman 10"/>
          <w:spacing w:val="-2"/>
        </w:rPr>
        <w:t>,</w:t>
      </w:r>
      <w:r>
        <w:rPr>
          <w:rFonts w:ascii="LM Roman 10"/>
          <w:spacing w:val="-25"/>
        </w:rPr>
        <w:t> </w:t>
      </w:r>
      <w:r>
        <w:rPr>
          <w:spacing w:val="-2"/>
        </w:rPr>
        <w:t>0</w:t>
      </w:r>
      <w:r>
        <w:rPr>
          <w:rFonts w:ascii="LM Roman 10"/>
          <w:spacing w:val="-2"/>
        </w:rPr>
        <w:t>.</w:t>
      </w:r>
      <w:r>
        <w:rPr>
          <w:spacing w:val="-2"/>
        </w:rPr>
        <w:t>0751</w:t>
      </w:r>
      <w:r>
        <w:rPr>
          <w:rFonts w:ascii="DejaVu Sans Condensed"/>
          <w:spacing w:val="-2"/>
        </w:rPr>
        <w:t>)</w:t>
      </w:r>
      <w:r>
        <w:rPr>
          <w:i/>
          <w:spacing w:val="-2"/>
          <w:vertAlign w:val="superscript"/>
        </w:rPr>
        <w:t>T</w:t>
      </w:r>
    </w:p>
    <w:p>
      <w:pPr>
        <w:pStyle w:val="BodyText"/>
        <w:spacing w:line="254" w:lineRule="auto" w:before="126"/>
        <w:ind w:left="276" w:right="105" w:firstLine="240"/>
        <w:jc w:val="both"/>
      </w:pPr>
      <w:r>
        <w:rPr>
          <w:w w:val="110"/>
        </w:rPr>
        <w:t>If</w:t>
      </w:r>
      <w:r>
        <w:rPr>
          <w:spacing w:val="-2"/>
          <w:w w:val="110"/>
        </w:rPr>
        <w:t> </w:t>
      </w:r>
      <w:r>
        <w:rPr>
          <w:w w:val="110"/>
        </w:rPr>
        <w:t>CCI</w:t>
      </w:r>
      <w:r>
        <w:rPr>
          <w:spacing w:val="-12"/>
          <w:w w:val="110"/>
        </w:rPr>
        <w:t> </w:t>
      </w:r>
      <w:r>
        <w:rPr>
          <w:w w:val="145"/>
        </w:rPr>
        <w:t>&lt;</w:t>
      </w:r>
      <w:r>
        <w:rPr>
          <w:spacing w:val="-17"/>
          <w:w w:val="145"/>
        </w:rPr>
        <w:t> </w:t>
      </w:r>
      <w:r>
        <w:rPr>
          <w:w w:val="110"/>
        </w:rPr>
        <w:t>0.90,</w:t>
      </w:r>
      <w:r>
        <w:rPr>
          <w:w w:val="110"/>
        </w:rPr>
        <w:t> the</w:t>
      </w:r>
      <w:r>
        <w:rPr>
          <w:w w:val="110"/>
        </w:rPr>
        <w:t> error</w:t>
      </w:r>
      <w:r>
        <w:rPr>
          <w:w w:val="110"/>
        </w:rPr>
        <w:t> matrix</w:t>
      </w:r>
      <w:r>
        <w:rPr>
          <w:w w:val="110"/>
        </w:rPr>
        <w:t> should</w:t>
      </w:r>
      <w:r>
        <w:rPr>
          <w:w w:val="110"/>
        </w:rPr>
        <w:t> be</w:t>
      </w:r>
      <w:r>
        <w:rPr>
          <w:w w:val="110"/>
        </w:rPr>
        <w:t> calculated</w:t>
      </w:r>
      <w:r>
        <w:rPr>
          <w:w w:val="110"/>
        </w:rPr>
        <w:t> </w:t>
      </w:r>
      <w:r>
        <w:rPr>
          <w:w w:val="110"/>
        </w:rPr>
        <w:t>and the</w:t>
      </w:r>
      <w:r>
        <w:rPr>
          <w:spacing w:val="26"/>
          <w:w w:val="110"/>
        </w:rPr>
        <w:t> </w:t>
      </w:r>
      <w:r>
        <w:rPr>
          <w:w w:val="110"/>
        </w:rPr>
        <w:t>element</w:t>
      </w:r>
      <w:r>
        <w:rPr>
          <w:spacing w:val="28"/>
          <w:w w:val="110"/>
        </w:rPr>
        <w:t> </w:t>
      </w:r>
      <w:r>
        <w:rPr>
          <w:w w:val="110"/>
        </w:rPr>
        <w:t>needs</w:t>
      </w:r>
      <w:r>
        <w:rPr>
          <w:spacing w:val="27"/>
          <w:w w:val="110"/>
        </w:rPr>
        <w:t> </w:t>
      </w:r>
      <w:r>
        <w:rPr>
          <w:w w:val="110"/>
        </w:rPr>
        <w:t>to</w:t>
      </w:r>
      <w:r>
        <w:rPr>
          <w:spacing w:val="28"/>
          <w:w w:val="110"/>
        </w:rPr>
        <w:t> </w:t>
      </w:r>
      <w:r>
        <w:rPr>
          <w:w w:val="110"/>
        </w:rPr>
        <w:t>be</w:t>
      </w:r>
      <w:r>
        <w:rPr>
          <w:spacing w:val="27"/>
          <w:w w:val="110"/>
        </w:rPr>
        <w:t> </w:t>
      </w:r>
      <w:r>
        <w:rPr>
          <w:w w:val="110"/>
        </w:rPr>
        <w:t>modified</w:t>
      </w:r>
      <w:r>
        <w:rPr>
          <w:spacing w:val="27"/>
          <w:w w:val="110"/>
        </w:rPr>
        <w:t> </w:t>
      </w:r>
      <w:r>
        <w:rPr>
          <w:w w:val="110"/>
        </w:rPr>
        <w:t>in</w:t>
      </w:r>
      <w:r>
        <w:rPr>
          <w:spacing w:val="28"/>
          <w:w w:val="110"/>
        </w:rPr>
        <w:t> </w:t>
      </w:r>
      <w:r>
        <w:rPr>
          <w:w w:val="110"/>
        </w:rPr>
        <w:t>order</w:t>
      </w:r>
      <w:r>
        <w:rPr>
          <w:spacing w:val="27"/>
          <w:w w:val="110"/>
        </w:rPr>
        <w:t> </w:t>
      </w:r>
      <w:r>
        <w:rPr>
          <w:w w:val="110"/>
        </w:rPr>
        <w:t>to</w:t>
      </w:r>
      <w:r>
        <w:rPr>
          <w:spacing w:val="27"/>
          <w:w w:val="110"/>
        </w:rPr>
        <w:t> </w:t>
      </w:r>
      <w:r>
        <w:rPr>
          <w:w w:val="110"/>
        </w:rPr>
        <w:t>improve</w:t>
      </w:r>
      <w:r>
        <w:rPr>
          <w:spacing w:val="28"/>
          <w:w w:val="110"/>
        </w:rPr>
        <w:t> </w:t>
      </w:r>
      <w:r>
        <w:rPr>
          <w:spacing w:val="-5"/>
          <w:w w:val="110"/>
        </w:rPr>
        <w:t>the</w:t>
      </w:r>
    </w:p>
    <w:p>
      <w:pPr>
        <w:pStyle w:val="BodyText"/>
        <w:spacing w:line="218" w:lineRule="auto" w:before="15"/>
        <w:ind w:left="276"/>
      </w:pPr>
      <w:r>
        <w:rPr>
          <w:w w:val="110"/>
        </w:rPr>
        <w:t>CCI</w:t>
      </w:r>
      <w:r>
        <w:rPr>
          <w:spacing w:val="5"/>
          <w:w w:val="110"/>
        </w:rPr>
        <w:t> </w:t>
      </w:r>
      <w:r>
        <w:rPr>
          <w:w w:val="110"/>
        </w:rPr>
        <w:t>identified.</w:t>
      </w:r>
      <w:r>
        <w:rPr>
          <w:spacing w:val="5"/>
          <w:w w:val="110"/>
        </w:rPr>
        <w:t> </w:t>
      </w:r>
      <w:r>
        <w:rPr>
          <w:w w:val="110"/>
        </w:rPr>
        <w:t>Each</w:t>
      </w:r>
      <w:r>
        <w:rPr>
          <w:w w:val="110"/>
        </w:rPr>
        <w:t> of</w:t>
      </w:r>
      <w:r>
        <w:rPr>
          <w:spacing w:val="5"/>
          <w:w w:val="110"/>
        </w:rPr>
        <w:t> </w:t>
      </w:r>
      <w:r>
        <w:rPr>
          <w:w w:val="110"/>
        </w:rPr>
        <w:t>these</w:t>
      </w:r>
      <w:r>
        <w:rPr>
          <w:spacing w:val="6"/>
          <w:w w:val="110"/>
        </w:rPr>
        <w:t> </w:t>
      </w:r>
      <w:r>
        <w:rPr>
          <w:w w:val="110"/>
        </w:rPr>
        <w:t>steps</w:t>
      </w:r>
      <w:r>
        <w:rPr>
          <w:spacing w:val="5"/>
          <w:w w:val="110"/>
        </w:rPr>
        <w:t> </w:t>
      </w:r>
      <w:r>
        <w:rPr>
          <w:w w:val="110"/>
        </w:rPr>
        <w:t>should</w:t>
      </w:r>
      <w:r>
        <w:rPr>
          <w:spacing w:val="5"/>
          <w:w w:val="110"/>
        </w:rPr>
        <w:t> </w:t>
      </w:r>
      <w:r>
        <w:rPr>
          <w:w w:val="110"/>
        </w:rPr>
        <w:t>be</w:t>
      </w:r>
      <w:r>
        <w:rPr>
          <w:w w:val="110"/>
        </w:rPr>
        <w:t> repeated</w:t>
      </w:r>
      <w:r>
        <w:rPr>
          <w:spacing w:val="5"/>
          <w:w w:val="110"/>
        </w:rPr>
        <w:t> </w:t>
      </w:r>
      <w:r>
        <w:rPr>
          <w:w w:val="110"/>
        </w:rPr>
        <w:t>until CCI </w:t>
      </w:r>
      <w:r>
        <w:rPr>
          <w:rFonts w:ascii="Arial"/>
          <w:w w:val="120"/>
        </w:rPr>
        <w:t>P </w:t>
      </w:r>
      <w:r>
        <w:rPr>
          <w:w w:val="110"/>
        </w:rPr>
        <w:t>0</w:t>
      </w:r>
      <w:r>
        <w:rPr>
          <w:rFonts w:ascii="LM Roman 10"/>
          <w:w w:val="110"/>
        </w:rPr>
        <w:t>.</w:t>
      </w:r>
      <w:r>
        <w:rPr>
          <w:w w:val="110"/>
        </w:rPr>
        <w:t>90.</w:t>
      </w:r>
    </w:p>
    <w:p>
      <w:pPr>
        <w:pStyle w:val="BodyText"/>
        <w:spacing w:line="228" w:lineRule="auto" w:before="11"/>
        <w:ind w:left="276" w:right="104" w:firstLine="240"/>
        <w:jc w:val="both"/>
        <w:rPr>
          <w:i/>
        </w:rPr>
      </w:pPr>
      <w:r>
        <w:rPr>
          <w:w w:val="105"/>
        </w:rPr>
        <w:t>The</w:t>
      </w:r>
      <w:r>
        <w:rPr>
          <w:spacing w:val="40"/>
          <w:w w:val="105"/>
        </w:rPr>
        <w:t>  </w:t>
      </w:r>
      <w:r>
        <w:rPr>
          <w:w w:val="105"/>
        </w:rPr>
        <w:t>final</w:t>
      </w:r>
      <w:r>
        <w:rPr>
          <w:spacing w:val="40"/>
          <w:w w:val="105"/>
        </w:rPr>
        <w:t>  </w:t>
      </w:r>
      <w:r>
        <w:rPr>
          <w:w w:val="105"/>
        </w:rPr>
        <w:t>transformed</w:t>
      </w:r>
      <w:r>
        <w:rPr>
          <w:spacing w:val="40"/>
          <w:w w:val="105"/>
        </w:rPr>
        <w:t>  </w:t>
      </w:r>
      <w:r>
        <w:rPr>
          <w:w w:val="105"/>
        </w:rPr>
        <w:t>matrix</w:t>
      </w:r>
      <w:r>
        <w:rPr>
          <w:spacing w:val="40"/>
          <w:w w:val="105"/>
        </w:rPr>
        <w:t>  </w:t>
      </w:r>
      <w:r>
        <w:rPr>
          <w:w w:val="105"/>
        </w:rPr>
        <w:t>is</w:t>
      </w:r>
      <w:r>
        <w:rPr>
          <w:spacing w:val="40"/>
          <w:w w:val="105"/>
        </w:rPr>
        <w:t>  </w:t>
      </w:r>
      <w:r>
        <w:rPr>
          <w:w w:val="105"/>
        </w:rPr>
        <w:t>as</w:t>
      </w:r>
      <w:r>
        <w:rPr>
          <w:spacing w:val="80"/>
          <w:w w:val="150"/>
        </w:rPr>
        <w:t> </w:t>
      </w:r>
      <w:r>
        <w:rPr>
          <w:w w:val="105"/>
        </w:rPr>
        <w:t>follows</w:t>
      </w:r>
      <w:r>
        <w:rPr>
          <w:spacing w:val="40"/>
          <w:w w:val="105"/>
        </w:rPr>
        <w:t>  </w:t>
      </w:r>
      <w:r>
        <w:rPr>
          <w:w w:val="105"/>
        </w:rPr>
        <w:t>with </w:t>
      </w:r>
      <w:r>
        <w:rPr>
          <w:i/>
          <w:w w:val="105"/>
        </w:rPr>
        <w:t>C</w:t>
      </w:r>
      <w:r>
        <w:rPr>
          <w:rFonts w:ascii="DejaVu Sans Condensed"/>
          <w:w w:val="105"/>
          <w:vertAlign w:val="superscript"/>
        </w:rPr>
        <w:t>*</w:t>
      </w:r>
      <w:r>
        <w:rPr>
          <w:rFonts w:ascii="DejaVu Sans Condensed"/>
          <w:w w:val="105"/>
          <w:vertAlign w:val="baseline"/>
        </w:rPr>
        <w:t> =</w:t>
      </w:r>
      <w:r>
        <w:rPr>
          <w:rFonts w:ascii="DejaVu Sans Condensed"/>
          <w:spacing w:val="-7"/>
          <w:w w:val="105"/>
          <w:vertAlign w:val="baseline"/>
        </w:rPr>
        <w:t> </w:t>
      </w:r>
      <w:r>
        <w:rPr>
          <w:w w:val="105"/>
          <w:vertAlign w:val="baseline"/>
        </w:rPr>
        <w:t>6</w:t>
      </w:r>
      <w:r>
        <w:rPr>
          <w:rFonts w:ascii="LM Roman 10"/>
          <w:w w:val="105"/>
          <w:vertAlign w:val="baseline"/>
        </w:rPr>
        <w:t>.</w:t>
      </w:r>
      <w:r>
        <w:rPr>
          <w:w w:val="105"/>
          <w:vertAlign w:val="baseline"/>
        </w:rPr>
        <w:t>4134,</w:t>
      </w:r>
      <w:r>
        <w:rPr>
          <w:spacing w:val="80"/>
          <w:w w:val="105"/>
          <w:vertAlign w:val="baseline"/>
        </w:rPr>
        <w:t> </w:t>
      </w:r>
      <w:r>
        <w:rPr>
          <w:w w:val="105"/>
          <w:vertAlign w:val="baseline"/>
        </w:rPr>
        <w:t>CCI </w:t>
      </w:r>
      <w:r>
        <w:rPr>
          <w:rFonts w:ascii="DejaVu Sans Condensed"/>
          <w:w w:val="105"/>
          <w:vertAlign w:val="baseline"/>
        </w:rPr>
        <w:t>=</w:t>
      </w:r>
      <w:r>
        <w:rPr>
          <w:rFonts w:ascii="DejaVu Sans Condensed"/>
          <w:spacing w:val="-8"/>
          <w:w w:val="105"/>
          <w:vertAlign w:val="baseline"/>
        </w:rPr>
        <w:t> </w:t>
      </w:r>
      <w:r>
        <w:rPr>
          <w:w w:val="105"/>
          <w:vertAlign w:val="baseline"/>
        </w:rPr>
        <w:t>0</w:t>
      </w:r>
      <w:r>
        <w:rPr>
          <w:rFonts w:ascii="LM Roman 10"/>
          <w:w w:val="105"/>
          <w:vertAlign w:val="baseline"/>
        </w:rPr>
        <w:t>.</w:t>
      </w:r>
      <w:r>
        <w:rPr>
          <w:w w:val="105"/>
          <w:vertAlign w:val="baseline"/>
        </w:rPr>
        <w:t>9162,</w:t>
      </w:r>
      <w:r>
        <w:rPr>
          <w:spacing w:val="80"/>
          <w:w w:val="105"/>
          <w:vertAlign w:val="baseline"/>
        </w:rPr>
        <w:t> </w:t>
      </w:r>
      <w:r>
        <w:rPr>
          <w:i/>
          <w:w w:val="105"/>
          <w:vertAlign w:val="baseline"/>
        </w:rPr>
        <w:t>k</w:t>
      </w:r>
      <w:r>
        <w:rPr>
          <w:i/>
          <w:spacing w:val="-2"/>
          <w:w w:val="105"/>
          <w:vertAlign w:val="baseline"/>
        </w:rPr>
        <w:t> </w:t>
      </w:r>
      <w:r>
        <w:rPr>
          <w:rFonts w:ascii="DejaVu Sans Condensed"/>
          <w:w w:val="105"/>
          <w:vertAlign w:val="baseline"/>
        </w:rPr>
        <w:t>=</w:t>
      </w:r>
      <w:r>
        <w:rPr>
          <w:rFonts w:ascii="DejaVu Sans Condensed"/>
          <w:spacing w:val="-7"/>
          <w:w w:val="105"/>
          <w:vertAlign w:val="baseline"/>
        </w:rPr>
        <w:t> </w:t>
      </w:r>
      <w:r>
        <w:rPr>
          <w:w w:val="105"/>
          <w:vertAlign w:val="baseline"/>
        </w:rPr>
        <w:t>52</w:t>
      </w:r>
      <w:r>
        <w:rPr>
          <w:spacing w:val="80"/>
          <w:w w:val="105"/>
          <w:vertAlign w:val="baseline"/>
        </w:rPr>
        <w:t> </w:t>
      </w:r>
      <w:r>
        <w:rPr>
          <w:w w:val="105"/>
          <w:vertAlign w:val="baseline"/>
        </w:rPr>
        <w:t>and</w:t>
      </w:r>
      <w:r>
        <w:rPr>
          <w:spacing w:val="80"/>
          <w:w w:val="105"/>
          <w:vertAlign w:val="baseline"/>
        </w:rPr>
        <w:t> </w:t>
      </w:r>
      <w:r>
        <w:rPr>
          <w:w w:val="105"/>
          <w:vertAlign w:val="baseline"/>
        </w:rPr>
        <w:t>priority</w:t>
      </w:r>
      <w:r>
        <w:rPr>
          <w:spacing w:val="80"/>
          <w:w w:val="105"/>
          <w:vertAlign w:val="baseline"/>
        </w:rPr>
        <w:t> </w:t>
      </w:r>
      <w:r>
        <w:rPr>
          <w:w w:val="105"/>
          <w:vertAlign w:val="baseline"/>
        </w:rPr>
        <w:t>vector </w:t>
      </w:r>
      <w:r>
        <w:rPr>
          <w:rFonts w:ascii="Verdana"/>
          <w:vertAlign w:val="baseline"/>
        </w:rPr>
        <w:t>x</w:t>
      </w:r>
      <w:r>
        <w:rPr>
          <w:rFonts w:ascii="DejaVu Sans Condensed"/>
          <w:vertAlign w:val="superscript"/>
        </w:rPr>
        <w:t>(</w:t>
      </w:r>
      <w:r>
        <w:rPr>
          <w:i/>
          <w:vertAlign w:val="superscript"/>
        </w:rPr>
        <w:t>k</w:t>
      </w:r>
      <w:r>
        <w:rPr>
          <w:rFonts w:ascii="DejaVu Sans Condensed"/>
          <w:vertAlign w:val="superscript"/>
        </w:rPr>
        <w:t>)</w:t>
      </w:r>
      <w:r>
        <w:rPr>
          <w:rFonts w:ascii="DejaVu Sans Condensed"/>
          <w:spacing w:val="26"/>
          <w:vertAlign w:val="baseline"/>
        </w:rPr>
        <w:t> </w:t>
      </w:r>
      <w:r>
        <w:rPr>
          <w:rFonts w:ascii="DejaVu Sans Condensed"/>
          <w:vertAlign w:val="baseline"/>
        </w:rPr>
        <w:t>= (</w:t>
      </w:r>
      <w:r>
        <w:rPr>
          <w:vertAlign w:val="baseline"/>
        </w:rPr>
        <w:t>0</w:t>
      </w:r>
      <w:r>
        <w:rPr>
          <w:rFonts w:ascii="LM Roman 10"/>
          <w:vertAlign w:val="baseline"/>
        </w:rPr>
        <w:t>.</w:t>
      </w:r>
      <w:r>
        <w:rPr>
          <w:vertAlign w:val="baseline"/>
        </w:rPr>
        <w:t>0318</w:t>
      </w:r>
      <w:r>
        <w:rPr>
          <w:rFonts w:ascii="LM Roman 10"/>
          <w:vertAlign w:val="baseline"/>
        </w:rPr>
        <w:t>,</w:t>
      </w:r>
      <w:r>
        <w:rPr>
          <w:rFonts w:ascii="LM Roman 10"/>
          <w:spacing w:val="-23"/>
          <w:vertAlign w:val="baseline"/>
        </w:rPr>
        <w:t> </w:t>
      </w:r>
      <w:r>
        <w:rPr>
          <w:vertAlign w:val="baseline"/>
        </w:rPr>
        <w:t>0</w:t>
      </w:r>
      <w:r>
        <w:rPr>
          <w:rFonts w:ascii="LM Roman 10"/>
          <w:vertAlign w:val="baseline"/>
        </w:rPr>
        <w:t>.</w:t>
      </w:r>
      <w:r>
        <w:rPr>
          <w:vertAlign w:val="baseline"/>
        </w:rPr>
        <w:t>2816</w:t>
      </w:r>
      <w:r>
        <w:rPr>
          <w:rFonts w:ascii="LM Roman 10"/>
          <w:vertAlign w:val="baseline"/>
        </w:rPr>
        <w:t>,</w:t>
      </w:r>
      <w:r>
        <w:rPr>
          <w:rFonts w:ascii="LM Roman 10"/>
          <w:spacing w:val="-23"/>
          <w:vertAlign w:val="baseline"/>
        </w:rPr>
        <w:t> </w:t>
      </w:r>
      <w:r>
        <w:rPr>
          <w:vertAlign w:val="baseline"/>
        </w:rPr>
        <w:t>0</w:t>
      </w:r>
      <w:r>
        <w:rPr>
          <w:rFonts w:ascii="LM Roman 10"/>
          <w:vertAlign w:val="baseline"/>
        </w:rPr>
        <w:t>.</w:t>
      </w:r>
      <w:r>
        <w:rPr>
          <w:vertAlign w:val="baseline"/>
        </w:rPr>
        <w:t>2214</w:t>
      </w:r>
      <w:r>
        <w:rPr>
          <w:rFonts w:ascii="LM Roman 10"/>
          <w:vertAlign w:val="baseline"/>
        </w:rPr>
        <w:t>,</w:t>
      </w:r>
      <w:r>
        <w:rPr>
          <w:rFonts w:ascii="LM Roman 10"/>
          <w:spacing w:val="-21"/>
          <w:vertAlign w:val="baseline"/>
        </w:rPr>
        <w:t> </w:t>
      </w:r>
      <w:r>
        <w:rPr>
          <w:vertAlign w:val="baseline"/>
        </w:rPr>
        <w:t>0</w:t>
      </w:r>
      <w:r>
        <w:rPr>
          <w:rFonts w:ascii="LM Roman 10"/>
          <w:vertAlign w:val="baseline"/>
        </w:rPr>
        <w:t>.</w:t>
      </w:r>
      <w:r>
        <w:rPr>
          <w:vertAlign w:val="baseline"/>
        </w:rPr>
        <w:t>2665</w:t>
      </w:r>
      <w:r>
        <w:rPr>
          <w:rFonts w:ascii="LM Roman 10"/>
          <w:vertAlign w:val="baseline"/>
        </w:rPr>
        <w:t>,</w:t>
      </w:r>
      <w:r>
        <w:rPr>
          <w:rFonts w:ascii="LM Roman 10"/>
          <w:spacing w:val="-23"/>
          <w:vertAlign w:val="baseline"/>
        </w:rPr>
        <w:t> </w:t>
      </w:r>
      <w:r>
        <w:rPr>
          <w:vertAlign w:val="baseline"/>
        </w:rPr>
        <w:t>0</w:t>
      </w:r>
      <w:r>
        <w:rPr>
          <w:rFonts w:ascii="LM Roman 10"/>
          <w:vertAlign w:val="baseline"/>
        </w:rPr>
        <w:t>.</w:t>
      </w:r>
      <w:r>
        <w:rPr>
          <w:vertAlign w:val="baseline"/>
        </w:rPr>
        <w:t>0972</w:t>
      </w:r>
      <w:r>
        <w:rPr>
          <w:rFonts w:ascii="LM Roman 10"/>
          <w:vertAlign w:val="baseline"/>
        </w:rPr>
        <w:t>,</w:t>
      </w:r>
      <w:r>
        <w:rPr>
          <w:rFonts w:ascii="LM Roman 10"/>
          <w:spacing w:val="-23"/>
          <w:vertAlign w:val="baseline"/>
        </w:rPr>
        <w:t> </w:t>
      </w:r>
      <w:r>
        <w:rPr>
          <w:vertAlign w:val="baseline"/>
        </w:rPr>
        <w:t>0</w:t>
      </w:r>
      <w:r>
        <w:rPr>
          <w:rFonts w:ascii="LM Roman 10"/>
          <w:vertAlign w:val="baseline"/>
        </w:rPr>
        <w:t>.</w:t>
      </w:r>
      <w:r>
        <w:rPr>
          <w:vertAlign w:val="baseline"/>
        </w:rPr>
        <w:t>0767</w:t>
      </w:r>
      <w:r>
        <w:rPr>
          <w:rFonts w:ascii="LM Roman 10"/>
          <w:vertAlign w:val="baseline"/>
        </w:rPr>
        <w:t>,</w:t>
      </w:r>
      <w:r>
        <w:rPr>
          <w:rFonts w:ascii="LM Roman 10"/>
          <w:spacing w:val="-21"/>
          <w:vertAlign w:val="baseline"/>
        </w:rPr>
        <w:t> </w:t>
      </w:r>
      <w:r>
        <w:rPr>
          <w:vertAlign w:val="baseline"/>
        </w:rPr>
        <w:t>0</w:t>
      </w:r>
      <w:r>
        <w:rPr>
          <w:rFonts w:ascii="LM Roman 10"/>
          <w:vertAlign w:val="baseline"/>
        </w:rPr>
        <w:t>.</w:t>
      </w:r>
      <w:r>
        <w:rPr>
          <w:vertAlign w:val="baseline"/>
        </w:rPr>
        <w:t>0249</w:t>
      </w:r>
      <w:r>
        <w:rPr>
          <w:rFonts w:ascii="DejaVu Sans Condensed"/>
          <w:vertAlign w:val="baseline"/>
        </w:rPr>
        <w:t>)</w:t>
      </w:r>
      <w:r>
        <w:rPr>
          <w:i/>
          <w:vertAlign w:val="superscript"/>
        </w:rPr>
        <w:t>T</w:t>
      </w:r>
    </w:p>
    <w:p>
      <w:pPr>
        <w:pStyle w:val="BodyText"/>
        <w:tabs>
          <w:tab w:pos="2276" w:val="left" w:leader="none"/>
          <w:tab w:pos="2838" w:val="left" w:leader="none"/>
        </w:tabs>
        <w:spacing w:line="315" w:lineRule="exact"/>
        <w:ind w:left="305"/>
        <w:rPr>
          <w:rFonts w:ascii="Arimo"/>
        </w:rPr>
      </w:pPr>
      <w:r>
        <w:rPr>
          <w:rFonts w:ascii="Arimo"/>
          <w:w w:val="130"/>
          <w:position w:val="13"/>
        </w:rPr>
        <w:t>0</w:t>
      </w:r>
      <w:r>
        <w:rPr>
          <w:rFonts w:ascii="Arimo"/>
          <w:spacing w:val="-35"/>
          <w:w w:val="130"/>
          <w:position w:val="13"/>
        </w:rPr>
        <w:t> </w:t>
      </w:r>
      <w:r>
        <w:rPr>
          <w:w w:val="110"/>
        </w:rPr>
        <w:t>1</w:t>
      </w:r>
      <w:r>
        <w:rPr>
          <w:rFonts w:ascii="LM Roman 10"/>
          <w:w w:val="110"/>
        </w:rPr>
        <w:t>.</w:t>
      </w:r>
      <w:r>
        <w:rPr>
          <w:w w:val="110"/>
        </w:rPr>
        <w:t>000</w:t>
      </w:r>
      <w:r>
        <w:rPr>
          <w:spacing w:val="73"/>
          <w:w w:val="150"/>
        </w:rPr>
        <w:t> </w:t>
      </w:r>
      <w:r>
        <w:rPr>
          <w:w w:val="110"/>
        </w:rPr>
        <w:t>0</w:t>
      </w:r>
      <w:r>
        <w:rPr>
          <w:rFonts w:ascii="LM Roman 10"/>
          <w:w w:val="110"/>
        </w:rPr>
        <w:t>.</w:t>
      </w:r>
      <w:r>
        <w:rPr>
          <w:w w:val="110"/>
        </w:rPr>
        <w:t>143</w:t>
      </w:r>
      <w:r>
        <w:rPr>
          <w:spacing w:val="78"/>
          <w:w w:val="150"/>
        </w:rPr>
        <w:t> </w:t>
      </w:r>
      <w:r>
        <w:rPr>
          <w:spacing w:val="-2"/>
          <w:w w:val="110"/>
        </w:rPr>
        <w:t>0</w:t>
      </w:r>
      <w:r>
        <w:rPr>
          <w:rFonts w:ascii="LM Roman 10"/>
          <w:spacing w:val="-2"/>
          <w:w w:val="110"/>
        </w:rPr>
        <w:t>.</w:t>
      </w:r>
      <w:r>
        <w:rPr>
          <w:spacing w:val="-2"/>
          <w:w w:val="110"/>
        </w:rPr>
        <w:t>145</w:t>
      </w:r>
      <w:r>
        <w:rPr/>
        <w:tab/>
      </w:r>
      <w:r>
        <w:rPr>
          <w:spacing w:val="-4"/>
          <w:w w:val="110"/>
        </w:rPr>
        <w:t>0111</w:t>
      </w:r>
      <w:r>
        <w:rPr/>
        <w:tab/>
      </w:r>
      <w:r>
        <w:rPr>
          <w:w w:val="105"/>
        </w:rPr>
        <w:t>0</w:t>
      </w:r>
      <w:r>
        <w:rPr>
          <w:rFonts w:ascii="LM Roman 10"/>
          <w:w w:val="105"/>
        </w:rPr>
        <w:t>.</w:t>
      </w:r>
      <w:r>
        <w:rPr>
          <w:w w:val="105"/>
        </w:rPr>
        <w:t>200</w:t>
      </w:r>
      <w:r>
        <w:rPr>
          <w:spacing w:val="66"/>
          <w:w w:val="150"/>
        </w:rPr>
        <w:t> </w:t>
      </w:r>
      <w:r>
        <w:rPr>
          <w:w w:val="105"/>
        </w:rPr>
        <w:t>0</w:t>
      </w:r>
      <w:r>
        <w:rPr>
          <w:rFonts w:ascii="LM Roman 10"/>
          <w:w w:val="105"/>
        </w:rPr>
        <w:t>.</w:t>
      </w:r>
      <w:r>
        <w:rPr>
          <w:w w:val="105"/>
        </w:rPr>
        <w:t>474</w:t>
      </w:r>
      <w:r>
        <w:rPr>
          <w:spacing w:val="73"/>
          <w:w w:val="150"/>
        </w:rPr>
        <w:t> </w:t>
      </w:r>
      <w:r>
        <w:rPr>
          <w:w w:val="105"/>
        </w:rPr>
        <w:t>0</w:t>
      </w:r>
      <w:r>
        <w:rPr>
          <w:rFonts w:ascii="LM Roman 10"/>
          <w:w w:val="105"/>
        </w:rPr>
        <w:t>.</w:t>
      </w:r>
      <w:r>
        <w:rPr>
          <w:w w:val="105"/>
        </w:rPr>
        <w:t>850</w:t>
      </w:r>
      <w:r>
        <w:rPr>
          <w:spacing w:val="-17"/>
          <w:w w:val="105"/>
        </w:rPr>
        <w:t> </w:t>
      </w:r>
      <w:r>
        <w:rPr>
          <w:rFonts w:ascii="Arimo"/>
          <w:spacing w:val="-10"/>
          <w:w w:val="105"/>
          <w:position w:val="13"/>
        </w:rPr>
        <w:t>1</w:t>
      </w:r>
    </w:p>
    <w:p>
      <w:pPr>
        <w:spacing w:after="0" w:line="315" w:lineRule="exact"/>
        <w:rPr>
          <w:rFonts w:ascii="Arimo"/>
        </w:rPr>
        <w:sectPr>
          <w:type w:val="continuous"/>
          <w:pgSz w:w="11910" w:h="15880"/>
          <w:pgMar w:header="670" w:footer="0" w:top="820" w:bottom="280" w:left="800" w:right="800"/>
          <w:cols w:num="2" w:equalWidth="0">
            <w:col w:w="5098" w:space="43"/>
            <w:col w:w="5169"/>
          </w:cols>
        </w:sectPr>
      </w:pPr>
    </w:p>
    <w:p>
      <w:pPr>
        <w:pStyle w:val="Heading1"/>
        <w:spacing w:line="451" w:lineRule="exact"/>
        <w:ind w:left="305"/>
        <w:rPr>
          <w:rFonts w:ascii="Arimo"/>
        </w:rPr>
      </w:pPr>
      <w:r>
        <w:rPr>
          <w:rFonts w:ascii="Arimo"/>
          <w:position w:val="26"/>
        </w:rPr>
        <w:t>@</w:t>
      </w:r>
      <w:r>
        <w:rPr>
          <w:rFonts w:ascii="Arimo"/>
          <w:spacing w:val="-20"/>
          <w:position w:val="26"/>
        </w:rPr>
        <w:t> </w:t>
      </w:r>
      <w:r>
        <w:rPr/>
        <w:t>5</w:t>
      </w:r>
      <w:r>
        <w:rPr>
          <w:rFonts w:ascii="LM Roman 10"/>
        </w:rPr>
        <w:t>.</w:t>
      </w:r>
      <w:r>
        <w:rPr/>
        <w:t>729</w:t>
      </w:r>
      <w:r>
        <w:rPr>
          <w:spacing w:val="36"/>
        </w:rPr>
        <w:t>  </w:t>
      </w:r>
      <w:r>
        <w:rPr/>
        <w:t>0</w:t>
      </w:r>
      <w:r>
        <w:rPr>
          <w:rFonts w:ascii="LM Roman 10"/>
        </w:rPr>
        <w:t>.</w:t>
      </w:r>
      <w:r>
        <w:rPr/>
        <w:t>333</w:t>
      </w:r>
      <w:r>
        <w:rPr>
          <w:spacing w:val="38"/>
        </w:rPr>
        <w:t>  </w:t>
      </w:r>
      <w:r>
        <w:rPr/>
        <w:t>0</w:t>
      </w:r>
      <w:r>
        <w:rPr>
          <w:rFonts w:ascii="LM Roman 10"/>
        </w:rPr>
        <w:t>.</w:t>
      </w:r>
      <w:r>
        <w:rPr/>
        <w:t>225</w:t>
      </w:r>
      <w:r>
        <w:rPr>
          <w:spacing w:val="39"/>
        </w:rPr>
        <w:t>  </w:t>
      </w:r>
      <w:r>
        <w:rPr/>
        <w:t>9</w:t>
      </w:r>
      <w:r>
        <w:rPr>
          <w:rFonts w:ascii="LM Roman 10"/>
        </w:rPr>
        <w:t>.</w:t>
      </w:r>
      <w:r>
        <w:rPr/>
        <w:t>000</w:t>
      </w:r>
      <w:r>
        <w:rPr>
          <w:spacing w:val="39"/>
        </w:rPr>
        <w:t>  </w:t>
      </w:r>
      <w:r>
        <w:rPr/>
        <w:t>5</w:t>
      </w:r>
      <w:r>
        <w:rPr>
          <w:rFonts w:ascii="LM Roman 10"/>
        </w:rPr>
        <w:t>.</w:t>
      </w:r>
      <w:r>
        <w:rPr/>
        <w:t>000</w:t>
      </w:r>
      <w:r>
        <w:rPr>
          <w:spacing w:val="38"/>
        </w:rPr>
        <w:t>  </w:t>
      </w:r>
      <w:r>
        <w:rPr/>
        <w:t>9</w:t>
      </w:r>
      <w:r>
        <w:rPr>
          <w:rFonts w:ascii="LM Roman 10"/>
        </w:rPr>
        <w:t>.</w:t>
      </w:r>
      <w:r>
        <w:rPr/>
        <w:t>000</w:t>
      </w:r>
      <w:r>
        <w:rPr>
          <w:spacing w:val="38"/>
        </w:rPr>
        <w:t>  </w:t>
      </w:r>
      <w:r>
        <w:rPr/>
        <w:t>1</w:t>
      </w:r>
      <w:r>
        <w:rPr>
          <w:rFonts w:ascii="LM Roman 10"/>
        </w:rPr>
        <w:t>.</w:t>
      </w:r>
      <w:r>
        <w:rPr/>
        <w:t>000</w:t>
      </w:r>
      <w:r>
        <w:rPr>
          <w:spacing w:val="-14"/>
        </w:rPr>
        <w:t> </w:t>
      </w:r>
      <w:r>
        <w:rPr>
          <w:rFonts w:ascii="Arimo"/>
          <w:spacing w:val="-10"/>
          <w:position w:val="26"/>
        </w:rPr>
        <w:t>A</w:t>
      </w:r>
    </w:p>
    <w:p>
      <w:pPr>
        <w:pStyle w:val="BodyText"/>
        <w:spacing w:before="10"/>
        <w:ind w:left="492"/>
      </w:pPr>
      <w:r>
        <w:rPr/>
        <w:br w:type="column"/>
      </w:r>
      <w:r>
        <w:rPr/>
        <w:t>7</w:t>
      </w:r>
      <w:r>
        <w:rPr>
          <w:rFonts w:ascii="LM Roman 10"/>
        </w:rPr>
        <w:t>.</w:t>
      </w:r>
      <w:r>
        <w:rPr/>
        <w:t>000</w:t>
      </w:r>
      <w:r>
        <w:rPr>
          <w:spacing w:val="40"/>
        </w:rPr>
        <w:t>  </w:t>
      </w:r>
      <w:r>
        <w:rPr/>
        <w:t>1</w:t>
      </w:r>
      <w:r>
        <w:rPr>
          <w:rFonts w:ascii="LM Roman 10"/>
        </w:rPr>
        <w:t>.</w:t>
      </w:r>
      <w:r>
        <w:rPr/>
        <w:t>000</w:t>
      </w:r>
      <w:r>
        <w:rPr>
          <w:spacing w:val="41"/>
        </w:rPr>
        <w:t>  </w:t>
      </w:r>
      <w:r>
        <w:rPr/>
        <w:t>3</w:t>
      </w:r>
      <w:r>
        <w:rPr>
          <w:rFonts w:ascii="LM Roman 10"/>
        </w:rPr>
        <w:t>.</w:t>
      </w:r>
      <w:r>
        <w:rPr/>
        <w:t>241</w:t>
      </w:r>
      <w:r>
        <w:rPr>
          <w:spacing w:val="41"/>
        </w:rPr>
        <w:t>  </w:t>
      </w:r>
      <w:r>
        <w:rPr/>
        <w:t>0</w:t>
      </w:r>
      <w:r>
        <w:rPr>
          <w:rFonts w:ascii="LM Roman 10"/>
        </w:rPr>
        <w:t>.</w:t>
      </w:r>
      <w:r>
        <w:rPr/>
        <w:t>501</w:t>
      </w:r>
      <w:r>
        <w:rPr>
          <w:spacing w:val="41"/>
        </w:rPr>
        <w:t>  </w:t>
      </w:r>
      <w:r>
        <w:rPr/>
        <w:t>5</w:t>
      </w:r>
      <w:r>
        <w:rPr>
          <w:rFonts w:ascii="LM Roman 10"/>
        </w:rPr>
        <w:t>.</w:t>
      </w:r>
      <w:r>
        <w:rPr/>
        <w:t>000</w:t>
      </w:r>
      <w:r>
        <w:rPr>
          <w:spacing w:val="41"/>
        </w:rPr>
        <w:t>  </w:t>
      </w:r>
      <w:r>
        <w:rPr/>
        <w:t>6</w:t>
      </w:r>
      <w:r>
        <w:rPr>
          <w:rFonts w:ascii="LM Roman 10"/>
        </w:rPr>
        <w:t>.</w:t>
      </w:r>
      <w:r>
        <w:rPr/>
        <w:t>185</w:t>
      </w:r>
      <w:r>
        <w:rPr>
          <w:spacing w:val="41"/>
        </w:rPr>
        <w:t>  </w:t>
      </w:r>
      <w:r>
        <w:rPr>
          <w:spacing w:val="-2"/>
        </w:rPr>
        <w:t>7</w:t>
      </w:r>
      <w:r>
        <w:rPr>
          <w:rFonts w:ascii="LM Roman 10"/>
          <w:spacing w:val="-2"/>
        </w:rPr>
        <w:t>.</w:t>
      </w:r>
      <w:r>
        <w:rPr>
          <w:spacing w:val="-2"/>
        </w:rPr>
        <w:t>000</w:t>
      </w:r>
    </w:p>
    <w:p>
      <w:pPr>
        <w:pStyle w:val="Heading1"/>
        <w:spacing w:before="14"/>
        <w:ind w:left="305"/>
        <w:rPr>
          <w:rFonts w:ascii="Arimo"/>
        </w:rPr>
      </w:pPr>
      <w:r>
        <w:rPr>
          <w:rFonts w:ascii="Arimo"/>
          <w:w w:val="105"/>
          <w:position w:val="-6"/>
        </w:rPr>
        <w:t>B</w:t>
      </w:r>
      <w:r>
        <w:rPr>
          <w:rFonts w:ascii="Arimo"/>
          <w:spacing w:val="-23"/>
          <w:w w:val="105"/>
          <w:position w:val="-6"/>
        </w:rPr>
        <w:t> </w:t>
      </w:r>
      <w:r>
        <w:rPr>
          <w:w w:val="105"/>
        </w:rPr>
        <w:t>6</w:t>
      </w:r>
      <w:r>
        <w:rPr>
          <w:rFonts w:ascii="LM Roman 10"/>
          <w:w w:val="105"/>
        </w:rPr>
        <w:t>.</w:t>
      </w:r>
      <w:r>
        <w:rPr>
          <w:w w:val="105"/>
        </w:rPr>
        <w:t>885</w:t>
      </w:r>
      <w:r>
        <w:rPr>
          <w:spacing w:val="77"/>
          <w:w w:val="150"/>
        </w:rPr>
        <w:t> </w:t>
      </w:r>
      <w:r>
        <w:rPr>
          <w:w w:val="105"/>
        </w:rPr>
        <w:t>0</w:t>
      </w:r>
      <w:r>
        <w:rPr>
          <w:rFonts w:ascii="LM Roman 10"/>
          <w:w w:val="105"/>
        </w:rPr>
        <w:t>.</w:t>
      </w:r>
      <w:r>
        <w:rPr>
          <w:w w:val="105"/>
        </w:rPr>
        <w:t>309</w:t>
      </w:r>
      <w:r>
        <w:rPr>
          <w:spacing w:val="29"/>
          <w:w w:val="105"/>
        </w:rPr>
        <w:t>  </w:t>
      </w:r>
      <w:r>
        <w:rPr>
          <w:w w:val="105"/>
        </w:rPr>
        <w:t>1</w:t>
      </w:r>
      <w:r>
        <w:rPr>
          <w:rFonts w:ascii="LM Roman 10"/>
          <w:w w:val="105"/>
        </w:rPr>
        <w:t>.</w:t>
      </w:r>
      <w:r>
        <w:rPr>
          <w:w w:val="105"/>
        </w:rPr>
        <w:t>000</w:t>
      </w:r>
      <w:r>
        <w:rPr>
          <w:spacing w:val="29"/>
          <w:w w:val="105"/>
        </w:rPr>
        <w:t>  </w:t>
      </w:r>
      <w:r>
        <w:rPr>
          <w:w w:val="105"/>
        </w:rPr>
        <w:t>1</w:t>
      </w:r>
      <w:r>
        <w:rPr>
          <w:rFonts w:ascii="LM Roman 10"/>
          <w:w w:val="105"/>
        </w:rPr>
        <w:t>.</w:t>
      </w:r>
      <w:r>
        <w:rPr>
          <w:w w:val="105"/>
        </w:rPr>
        <w:t>716</w:t>
      </w:r>
      <w:r>
        <w:rPr>
          <w:spacing w:val="30"/>
          <w:w w:val="105"/>
        </w:rPr>
        <w:t>  </w:t>
      </w:r>
      <w:r>
        <w:rPr>
          <w:w w:val="105"/>
        </w:rPr>
        <w:t>3</w:t>
      </w:r>
      <w:r>
        <w:rPr>
          <w:rFonts w:ascii="LM Roman 10"/>
          <w:w w:val="105"/>
        </w:rPr>
        <w:t>.</w:t>
      </w:r>
      <w:r>
        <w:rPr>
          <w:w w:val="105"/>
        </w:rPr>
        <w:t>723</w:t>
      </w:r>
      <w:r>
        <w:rPr>
          <w:spacing w:val="29"/>
          <w:w w:val="105"/>
        </w:rPr>
        <w:t>  </w:t>
      </w:r>
      <w:r>
        <w:rPr>
          <w:w w:val="105"/>
        </w:rPr>
        <w:t>5</w:t>
      </w:r>
      <w:r>
        <w:rPr>
          <w:rFonts w:ascii="LM Roman 10"/>
          <w:w w:val="105"/>
        </w:rPr>
        <w:t>.</w:t>
      </w:r>
      <w:r>
        <w:rPr>
          <w:w w:val="105"/>
        </w:rPr>
        <w:t>000</w:t>
      </w:r>
      <w:r>
        <w:rPr>
          <w:spacing w:val="29"/>
          <w:w w:val="105"/>
        </w:rPr>
        <w:t>  </w:t>
      </w:r>
      <w:r>
        <w:rPr>
          <w:w w:val="105"/>
        </w:rPr>
        <w:t>5</w:t>
      </w:r>
      <w:r>
        <w:rPr>
          <w:rFonts w:ascii="LM Roman 10"/>
          <w:w w:val="105"/>
        </w:rPr>
        <w:t>.</w:t>
      </w:r>
      <w:r>
        <w:rPr>
          <w:w w:val="105"/>
        </w:rPr>
        <w:t>000</w:t>
      </w:r>
      <w:r>
        <w:rPr>
          <w:spacing w:val="-16"/>
          <w:w w:val="105"/>
        </w:rPr>
        <w:t> </w:t>
      </w:r>
      <w:r>
        <w:rPr>
          <w:rFonts w:ascii="Arimo"/>
          <w:spacing w:val="-10"/>
          <w:w w:val="105"/>
          <w:position w:val="-6"/>
        </w:rPr>
        <w:t>C</w:t>
      </w:r>
    </w:p>
    <w:p>
      <w:pPr>
        <w:spacing w:after="0"/>
        <w:rPr>
          <w:rFonts w:ascii="Arimo"/>
        </w:rPr>
        <w:sectPr>
          <w:type w:val="continuous"/>
          <w:pgSz w:w="11910" w:h="15880"/>
          <w:pgMar w:header="670" w:footer="0" w:top="820" w:bottom="280" w:left="800" w:right="800"/>
          <w:cols w:num="2" w:equalWidth="0">
            <w:col w:w="4646" w:space="495"/>
            <w:col w:w="5169"/>
          </w:cols>
        </w:sectPr>
      </w:pPr>
    </w:p>
    <w:p>
      <w:pPr>
        <w:pStyle w:val="BodyText"/>
        <w:spacing w:line="182" w:lineRule="exact"/>
        <w:ind w:left="516"/>
        <w:jc w:val="both"/>
      </w:pPr>
      <w:r>
        <w:rPr>
          <w:w w:val="105"/>
        </w:rPr>
        <w:t>The</w:t>
      </w:r>
      <w:r>
        <w:rPr>
          <w:spacing w:val="16"/>
          <w:w w:val="105"/>
        </w:rPr>
        <w:t> </w:t>
      </w:r>
      <w:r>
        <w:rPr>
          <w:w w:val="105"/>
        </w:rPr>
        <w:t>variables</w:t>
      </w:r>
      <w:r>
        <w:rPr>
          <w:spacing w:val="17"/>
          <w:w w:val="105"/>
        </w:rPr>
        <w:t> </w:t>
      </w:r>
      <w:r>
        <w:rPr>
          <w:w w:val="105"/>
        </w:rPr>
        <w:t>FinalCCI</w:t>
      </w:r>
      <w:r>
        <w:rPr>
          <w:spacing w:val="17"/>
          <w:w w:val="105"/>
        </w:rPr>
        <w:t> </w:t>
      </w:r>
      <w:r>
        <w:rPr>
          <w:w w:val="105"/>
        </w:rPr>
        <w:t>and</w:t>
      </w:r>
      <w:r>
        <w:rPr>
          <w:spacing w:val="16"/>
          <w:w w:val="105"/>
        </w:rPr>
        <w:t> </w:t>
      </w:r>
      <w:r>
        <w:rPr>
          <w:w w:val="105"/>
        </w:rPr>
        <w:t>InitialCCI</w:t>
      </w:r>
      <w:r>
        <w:rPr>
          <w:spacing w:val="18"/>
          <w:w w:val="105"/>
        </w:rPr>
        <w:t> </w:t>
      </w:r>
      <w:r>
        <w:rPr>
          <w:w w:val="105"/>
        </w:rPr>
        <w:t>are</w:t>
      </w:r>
      <w:r>
        <w:rPr>
          <w:spacing w:val="16"/>
          <w:w w:val="105"/>
        </w:rPr>
        <w:t> </w:t>
      </w:r>
      <w:r>
        <w:rPr>
          <w:w w:val="105"/>
        </w:rPr>
        <w:t>the</w:t>
      </w:r>
      <w:r>
        <w:rPr>
          <w:spacing w:val="17"/>
          <w:w w:val="105"/>
        </w:rPr>
        <w:t> </w:t>
      </w:r>
      <w:r>
        <w:rPr>
          <w:w w:val="105"/>
        </w:rPr>
        <w:t>paired</w:t>
      </w:r>
      <w:r>
        <w:rPr>
          <w:spacing w:val="17"/>
          <w:w w:val="105"/>
        </w:rPr>
        <w:t> </w:t>
      </w:r>
      <w:r>
        <w:rPr>
          <w:spacing w:val="-2"/>
          <w:w w:val="105"/>
        </w:rPr>
        <w:t>vari-</w:t>
      </w:r>
    </w:p>
    <w:p>
      <w:pPr>
        <w:pStyle w:val="BodyText"/>
        <w:spacing w:line="254" w:lineRule="auto" w:before="12"/>
        <w:ind w:left="276" w:right="38"/>
        <w:jc w:val="both"/>
      </w:pPr>
      <w:r>
        <w:rPr>
          <w:w w:val="105"/>
        </w:rPr>
        <w:t>ables</w:t>
      </w:r>
      <w:r>
        <w:rPr>
          <w:spacing w:val="-6"/>
          <w:w w:val="105"/>
        </w:rPr>
        <w:t> </w:t>
      </w:r>
      <w:r>
        <w:rPr>
          <w:w w:val="105"/>
        </w:rPr>
        <w:t>with</w:t>
      </w:r>
      <w:r>
        <w:rPr>
          <w:spacing w:val="-5"/>
          <w:w w:val="105"/>
        </w:rPr>
        <w:t> </w:t>
      </w:r>
      <w:r>
        <w:rPr>
          <w:w w:val="105"/>
        </w:rPr>
        <w:t>a</w:t>
      </w:r>
      <w:r>
        <w:rPr>
          <w:spacing w:val="-5"/>
          <w:w w:val="105"/>
        </w:rPr>
        <w:t> </w:t>
      </w:r>
      <w:r>
        <w:rPr>
          <w:w w:val="105"/>
        </w:rPr>
        <w:t>sample</w:t>
      </w:r>
      <w:r>
        <w:rPr>
          <w:spacing w:val="-5"/>
          <w:w w:val="105"/>
        </w:rPr>
        <w:t> </w:t>
      </w:r>
      <w:r>
        <w:rPr>
          <w:w w:val="105"/>
        </w:rPr>
        <w:t>size</w:t>
      </w:r>
      <w:r>
        <w:rPr>
          <w:spacing w:val="-6"/>
          <w:w w:val="105"/>
        </w:rPr>
        <w:t> </w:t>
      </w:r>
      <w:r>
        <w:rPr>
          <w:w w:val="105"/>
        </w:rPr>
        <w:t>of</w:t>
      </w:r>
      <w:r>
        <w:rPr>
          <w:spacing w:val="-5"/>
          <w:w w:val="105"/>
        </w:rPr>
        <w:t> </w:t>
      </w:r>
      <w:r>
        <w:rPr>
          <w:w w:val="105"/>
        </w:rPr>
        <w:t>20.</w:t>
      </w:r>
      <w:r>
        <w:rPr>
          <w:spacing w:val="-6"/>
          <w:w w:val="105"/>
        </w:rPr>
        <w:t> </w:t>
      </w:r>
      <w:r>
        <w:rPr>
          <w:w w:val="105"/>
        </w:rPr>
        <w:t>The</w:t>
      </w:r>
      <w:r>
        <w:rPr>
          <w:spacing w:val="-6"/>
          <w:w w:val="105"/>
        </w:rPr>
        <w:t> </w:t>
      </w:r>
      <w:r>
        <w:rPr>
          <w:w w:val="105"/>
        </w:rPr>
        <w:t>improvement</w:t>
      </w:r>
      <w:r>
        <w:rPr>
          <w:spacing w:val="-4"/>
          <w:w w:val="105"/>
        </w:rPr>
        <w:t> </w:t>
      </w:r>
      <w:r>
        <w:rPr>
          <w:w w:val="105"/>
        </w:rPr>
        <w:t>in</w:t>
      </w:r>
      <w:r>
        <w:rPr>
          <w:spacing w:val="-6"/>
          <w:w w:val="105"/>
        </w:rPr>
        <w:t> </w:t>
      </w:r>
      <w:r>
        <w:rPr>
          <w:w w:val="105"/>
        </w:rPr>
        <w:t>CCI</w:t>
      </w:r>
      <w:r>
        <w:rPr>
          <w:spacing w:val="-5"/>
          <w:w w:val="105"/>
        </w:rPr>
        <w:t> </w:t>
      </w:r>
      <w:r>
        <w:rPr>
          <w:w w:val="105"/>
        </w:rPr>
        <w:t>values can</w:t>
      </w:r>
      <w:r>
        <w:rPr>
          <w:w w:val="105"/>
        </w:rPr>
        <w:t> be</w:t>
      </w:r>
      <w:r>
        <w:rPr>
          <w:w w:val="105"/>
        </w:rPr>
        <w:t> validated</w:t>
      </w:r>
      <w:r>
        <w:rPr>
          <w:w w:val="105"/>
        </w:rPr>
        <w:t> by</w:t>
      </w:r>
      <w:r>
        <w:rPr>
          <w:w w:val="105"/>
        </w:rPr>
        <w:t> paired</w:t>
      </w:r>
      <w:r>
        <w:rPr>
          <w:w w:val="105"/>
        </w:rPr>
        <w:t> sample</w:t>
      </w:r>
      <w:r>
        <w:rPr>
          <w:w w:val="105"/>
        </w:rPr>
        <w:t> </w:t>
      </w:r>
      <w:r>
        <w:rPr>
          <w:i/>
          <w:w w:val="105"/>
        </w:rPr>
        <w:t>t</w:t>
      </w:r>
      <w:r>
        <w:rPr>
          <w:w w:val="105"/>
        </w:rPr>
        <w:t>-test</w:t>
      </w:r>
      <w:r>
        <w:rPr>
          <w:w w:val="105"/>
        </w:rPr>
        <w:t> with</w:t>
      </w:r>
      <w:r>
        <w:rPr>
          <w:w w:val="105"/>
        </w:rPr>
        <w:t> following </w:t>
      </w:r>
      <w:r>
        <w:rPr>
          <w:spacing w:val="-2"/>
          <w:w w:val="105"/>
        </w:rPr>
        <w:t>hypothesis:</w:t>
      </w:r>
    </w:p>
    <w:p>
      <w:pPr>
        <w:pStyle w:val="BodyText"/>
        <w:spacing w:before="11"/>
      </w:pPr>
    </w:p>
    <w:p>
      <w:pPr>
        <w:pStyle w:val="BodyText"/>
        <w:spacing w:line="254" w:lineRule="auto"/>
        <w:ind w:left="515" w:right="38"/>
        <w:jc w:val="both"/>
      </w:pPr>
      <w:r>
        <w:rPr>
          <w:w w:val="105"/>
        </w:rPr>
        <w:t>H01: There is no significant improvement in CCI with </w:t>
      </w:r>
      <w:r>
        <w:rPr>
          <w:w w:val="105"/>
        </w:rPr>
        <w:t>the WAM approach.</w:t>
      </w:r>
    </w:p>
    <w:p>
      <w:pPr>
        <w:pStyle w:val="BodyText"/>
        <w:spacing w:line="254" w:lineRule="auto"/>
        <w:ind w:left="515" w:right="38"/>
        <w:jc w:val="both"/>
      </w:pPr>
      <w:r>
        <w:rPr>
          <w:w w:val="105"/>
        </w:rPr>
        <w:t>Ha1:</w:t>
      </w:r>
      <w:r>
        <w:rPr>
          <w:w w:val="105"/>
        </w:rPr>
        <w:t> There</w:t>
      </w:r>
      <w:r>
        <w:rPr>
          <w:w w:val="105"/>
        </w:rPr>
        <w:t> is</w:t>
      </w:r>
      <w:r>
        <w:rPr>
          <w:w w:val="105"/>
        </w:rPr>
        <w:t> a</w:t>
      </w:r>
      <w:r>
        <w:rPr>
          <w:w w:val="105"/>
        </w:rPr>
        <w:t> significant</w:t>
      </w:r>
      <w:r>
        <w:rPr>
          <w:w w:val="105"/>
        </w:rPr>
        <w:t> improvement</w:t>
      </w:r>
      <w:r>
        <w:rPr>
          <w:w w:val="105"/>
        </w:rPr>
        <w:t> in</w:t>
      </w:r>
      <w:r>
        <w:rPr>
          <w:w w:val="105"/>
        </w:rPr>
        <w:t> CCI</w:t>
      </w:r>
      <w:r>
        <w:rPr>
          <w:w w:val="105"/>
        </w:rPr>
        <w:t> with</w:t>
      </w:r>
      <w:r>
        <w:rPr>
          <w:w w:val="105"/>
        </w:rPr>
        <w:t> </w:t>
      </w:r>
      <w:r>
        <w:rPr>
          <w:w w:val="105"/>
        </w:rPr>
        <w:t>the WAM approach.</w:t>
      </w:r>
    </w:p>
    <w:p>
      <w:pPr>
        <w:pStyle w:val="BodyText"/>
        <w:spacing w:before="11"/>
      </w:pPr>
    </w:p>
    <w:p>
      <w:pPr>
        <w:pStyle w:val="BodyText"/>
        <w:spacing w:line="254" w:lineRule="auto" w:before="1"/>
        <w:ind w:left="275" w:right="38" w:firstLine="240"/>
        <w:jc w:val="both"/>
      </w:pPr>
      <w:r>
        <w:rPr>
          <w:w w:val="110"/>
        </w:rPr>
        <w:t>The</w:t>
      </w:r>
      <w:r>
        <w:rPr>
          <w:spacing w:val="-5"/>
          <w:w w:val="110"/>
        </w:rPr>
        <w:t> </w:t>
      </w:r>
      <w:r>
        <w:rPr>
          <w:w w:val="110"/>
        </w:rPr>
        <w:t>summary</w:t>
      </w:r>
      <w:r>
        <w:rPr>
          <w:spacing w:val="-5"/>
          <w:w w:val="110"/>
        </w:rPr>
        <w:t> </w:t>
      </w:r>
      <w:r>
        <w:rPr>
          <w:w w:val="110"/>
        </w:rPr>
        <w:t>statistics</w:t>
      </w:r>
      <w:r>
        <w:rPr>
          <w:spacing w:val="-4"/>
          <w:w w:val="110"/>
        </w:rPr>
        <w:t> </w:t>
      </w:r>
      <w:r>
        <w:rPr>
          <w:w w:val="110"/>
        </w:rPr>
        <w:t>such</w:t>
      </w:r>
      <w:r>
        <w:rPr>
          <w:spacing w:val="-5"/>
          <w:w w:val="110"/>
        </w:rPr>
        <w:t> </w:t>
      </w:r>
      <w:r>
        <w:rPr>
          <w:w w:val="110"/>
        </w:rPr>
        <w:t>as</w:t>
      </w:r>
      <w:r>
        <w:rPr>
          <w:spacing w:val="-5"/>
          <w:w w:val="110"/>
        </w:rPr>
        <w:t> </w:t>
      </w:r>
      <w:r>
        <w:rPr>
          <w:w w:val="110"/>
        </w:rPr>
        <w:t>mean,</w:t>
      </w:r>
      <w:r>
        <w:rPr>
          <w:spacing w:val="-5"/>
          <w:w w:val="110"/>
        </w:rPr>
        <w:t> </w:t>
      </w:r>
      <w:r>
        <w:rPr>
          <w:w w:val="110"/>
        </w:rPr>
        <w:t>standard</w:t>
      </w:r>
      <w:r>
        <w:rPr>
          <w:spacing w:val="-5"/>
          <w:w w:val="110"/>
        </w:rPr>
        <w:t> </w:t>
      </w:r>
      <w:r>
        <w:rPr>
          <w:w w:val="110"/>
        </w:rPr>
        <w:t>deviation, </w:t>
      </w:r>
      <w:r>
        <w:rPr/>
        <w:t>and standard error along with their confidence limits of differ- </w:t>
      </w:r>
      <w:r>
        <w:rPr>
          <w:w w:val="110"/>
        </w:rPr>
        <w:t>ence</w:t>
      </w:r>
      <w:r>
        <w:rPr>
          <w:spacing w:val="-7"/>
          <w:w w:val="110"/>
        </w:rPr>
        <w:t> </w:t>
      </w:r>
      <w:r>
        <w:rPr>
          <w:w w:val="110"/>
        </w:rPr>
        <w:t>for</w:t>
      </w:r>
      <w:r>
        <w:rPr>
          <w:spacing w:val="-7"/>
          <w:w w:val="110"/>
        </w:rPr>
        <w:t> </w:t>
      </w:r>
      <w:r>
        <w:rPr>
          <w:w w:val="110"/>
        </w:rPr>
        <w:t>paired</w:t>
      </w:r>
      <w:r>
        <w:rPr>
          <w:spacing w:val="-7"/>
          <w:w w:val="110"/>
        </w:rPr>
        <w:t> </w:t>
      </w:r>
      <w:r>
        <w:rPr>
          <w:w w:val="110"/>
        </w:rPr>
        <w:t>variables</w:t>
      </w:r>
      <w:r>
        <w:rPr>
          <w:spacing w:val="-7"/>
          <w:w w:val="110"/>
        </w:rPr>
        <w:t> </w:t>
      </w:r>
      <w:r>
        <w:rPr>
          <w:w w:val="110"/>
        </w:rPr>
        <w:t>are</w:t>
      </w:r>
      <w:r>
        <w:rPr>
          <w:spacing w:val="-7"/>
          <w:w w:val="110"/>
        </w:rPr>
        <w:t> </w:t>
      </w:r>
      <w:r>
        <w:rPr>
          <w:w w:val="110"/>
        </w:rPr>
        <w:t>displayed</w:t>
      </w:r>
      <w:r>
        <w:rPr>
          <w:spacing w:val="-7"/>
          <w:w w:val="110"/>
        </w:rPr>
        <w:t> </w:t>
      </w:r>
      <w:r>
        <w:rPr>
          <w:w w:val="110"/>
        </w:rPr>
        <w:t>in</w:t>
      </w:r>
      <w:r>
        <w:rPr>
          <w:spacing w:val="-7"/>
          <w:w w:val="110"/>
        </w:rPr>
        <w:t> </w:t>
      </w:r>
      <w:hyperlink w:history="true" w:anchor="_bookmark17">
        <w:r>
          <w:rPr>
            <w:color w:val="007FAD"/>
            <w:w w:val="110"/>
          </w:rPr>
          <w:t>Table</w:t>
        </w:r>
        <w:r>
          <w:rPr>
            <w:color w:val="007FAD"/>
            <w:spacing w:val="-7"/>
            <w:w w:val="110"/>
          </w:rPr>
          <w:t> </w:t>
        </w:r>
        <w:r>
          <w:rPr>
            <w:color w:val="007FAD"/>
            <w:w w:val="110"/>
          </w:rPr>
          <w:t>3</w:t>
        </w:r>
      </w:hyperlink>
      <w:r>
        <w:rPr>
          <w:w w:val="110"/>
        </w:rPr>
        <w:t>.</w:t>
      </w:r>
      <w:r>
        <w:rPr>
          <w:spacing w:val="-7"/>
          <w:w w:val="110"/>
        </w:rPr>
        <w:t> </w:t>
      </w:r>
      <w:r>
        <w:rPr>
          <w:w w:val="110"/>
        </w:rPr>
        <w:t>The</w:t>
      </w:r>
      <w:r>
        <w:rPr>
          <w:spacing w:val="-7"/>
          <w:w w:val="110"/>
        </w:rPr>
        <w:t> </w:t>
      </w:r>
      <w:r>
        <w:rPr>
          <w:w w:val="110"/>
        </w:rPr>
        <w:t>test</w:t>
      </w:r>
      <w:r>
        <w:rPr>
          <w:spacing w:val="-7"/>
          <w:w w:val="110"/>
        </w:rPr>
        <w:t> </w:t>
      </w:r>
      <w:r>
        <w:rPr>
          <w:w w:val="110"/>
        </w:rPr>
        <w:t>is significant</w:t>
      </w:r>
      <w:r>
        <w:rPr>
          <w:spacing w:val="-13"/>
          <w:w w:val="110"/>
        </w:rPr>
        <w:t> </w:t>
      </w:r>
      <w:r>
        <w:rPr>
          <w:w w:val="110"/>
        </w:rPr>
        <w:t>(</w:t>
      </w:r>
      <w:r>
        <w:rPr>
          <w:i/>
          <w:w w:val="110"/>
        </w:rPr>
        <w:t>t</w:t>
      </w:r>
      <w:r>
        <w:rPr>
          <w:i/>
          <w:spacing w:val="-12"/>
          <w:w w:val="110"/>
        </w:rPr>
        <w:t> </w:t>
      </w:r>
      <w:r>
        <w:rPr>
          <w:w w:val="145"/>
        </w:rPr>
        <w:t>=</w:t>
      </w:r>
      <w:r>
        <w:rPr>
          <w:spacing w:val="-17"/>
          <w:w w:val="145"/>
        </w:rPr>
        <w:t> </w:t>
      </w:r>
      <w:r>
        <w:rPr>
          <w:w w:val="110"/>
        </w:rPr>
        <w:t>26.415,</w:t>
      </w:r>
      <w:r>
        <w:rPr>
          <w:spacing w:val="-10"/>
          <w:w w:val="110"/>
        </w:rPr>
        <w:t> </w:t>
      </w:r>
      <w:r>
        <w:rPr>
          <w:i/>
          <w:w w:val="110"/>
        </w:rPr>
        <w:t>p</w:t>
      </w:r>
      <w:r>
        <w:rPr>
          <w:i/>
          <w:spacing w:val="-12"/>
          <w:w w:val="110"/>
        </w:rPr>
        <w:t> </w:t>
      </w:r>
      <w:r>
        <w:rPr>
          <w:w w:val="145"/>
        </w:rPr>
        <w:t>=</w:t>
      </w:r>
      <w:r>
        <w:rPr>
          <w:spacing w:val="-17"/>
          <w:w w:val="145"/>
        </w:rPr>
        <w:t> </w:t>
      </w:r>
      <w:r>
        <w:rPr>
          <w:w w:val="110"/>
        </w:rPr>
        <w:t>0.000),</w:t>
      </w:r>
      <w:r>
        <w:rPr>
          <w:w w:val="110"/>
        </w:rPr>
        <w:t> indicating</w:t>
      </w:r>
      <w:r>
        <w:rPr>
          <w:w w:val="110"/>
        </w:rPr>
        <w:t> that</w:t>
      </w:r>
      <w:r>
        <w:rPr>
          <w:w w:val="110"/>
        </w:rPr>
        <w:t> there</w:t>
      </w:r>
      <w:r>
        <w:rPr>
          <w:w w:val="110"/>
        </w:rPr>
        <w:t> is</w:t>
      </w:r>
      <w:r>
        <w:rPr>
          <w:w w:val="110"/>
        </w:rPr>
        <w:t> a significant improvement in CCI with the WAM approach.</w:t>
      </w:r>
    </w:p>
    <w:p>
      <w:pPr>
        <w:pStyle w:val="BodyText"/>
        <w:spacing w:line="254" w:lineRule="auto"/>
        <w:ind w:left="276" w:right="38" w:firstLine="240"/>
        <w:jc w:val="both"/>
      </w:pPr>
      <w:r>
        <w:rPr>
          <w:w w:val="105"/>
        </w:rPr>
        <w:t>Further, one of the assumptions of paired </w:t>
      </w:r>
      <w:r>
        <w:rPr>
          <w:i/>
          <w:w w:val="105"/>
        </w:rPr>
        <w:t>t</w:t>
      </w:r>
      <w:r>
        <w:rPr>
          <w:w w:val="105"/>
        </w:rPr>
        <w:t>-test is that </w:t>
      </w:r>
      <w:r>
        <w:rPr>
          <w:w w:val="105"/>
        </w:rPr>
        <w:t>the difference between paired observations is assumed to be nor- mally distributed. The authors have used Q–Q plot of differ- ence</w:t>
      </w:r>
      <w:r>
        <w:rPr>
          <w:w w:val="105"/>
        </w:rPr>
        <w:t> between</w:t>
      </w:r>
      <w:r>
        <w:rPr>
          <w:w w:val="105"/>
        </w:rPr>
        <w:t> FinalCCI</w:t>
      </w:r>
      <w:r>
        <w:rPr>
          <w:w w:val="105"/>
        </w:rPr>
        <w:t> and</w:t>
      </w:r>
      <w:r>
        <w:rPr>
          <w:w w:val="105"/>
        </w:rPr>
        <w:t> InitialCCI</w:t>
      </w:r>
      <w:r>
        <w:rPr>
          <w:w w:val="105"/>
        </w:rPr>
        <w:t> values</w:t>
      </w:r>
      <w:r>
        <w:rPr>
          <w:w w:val="105"/>
        </w:rPr>
        <w:t> as</w:t>
      </w:r>
      <w:r>
        <w:rPr>
          <w:w w:val="105"/>
        </w:rPr>
        <w:t> a</w:t>
      </w:r>
      <w:r>
        <w:rPr>
          <w:w w:val="105"/>
        </w:rPr>
        <w:t> tool</w:t>
      </w:r>
      <w:r>
        <w:rPr>
          <w:w w:val="105"/>
        </w:rPr>
        <w:t> to</w:t>
      </w:r>
      <w:r>
        <w:rPr>
          <w:spacing w:val="40"/>
          <w:w w:val="105"/>
        </w:rPr>
        <w:t> </w:t>
      </w:r>
      <w:r>
        <w:rPr>
          <w:w w:val="105"/>
        </w:rPr>
        <w:t>verify</w:t>
      </w:r>
      <w:r>
        <w:rPr>
          <w:spacing w:val="11"/>
          <w:w w:val="105"/>
        </w:rPr>
        <w:t> </w:t>
      </w:r>
      <w:r>
        <w:rPr>
          <w:w w:val="105"/>
        </w:rPr>
        <w:t>the</w:t>
      </w:r>
      <w:r>
        <w:rPr>
          <w:spacing w:val="12"/>
          <w:w w:val="105"/>
        </w:rPr>
        <w:t> </w:t>
      </w:r>
      <w:r>
        <w:rPr>
          <w:w w:val="105"/>
        </w:rPr>
        <w:t>assumption</w:t>
      </w:r>
      <w:r>
        <w:rPr>
          <w:spacing w:val="12"/>
          <w:w w:val="105"/>
        </w:rPr>
        <w:t> </w:t>
      </w:r>
      <w:r>
        <w:rPr>
          <w:w w:val="105"/>
        </w:rPr>
        <w:t>and</w:t>
      </w:r>
      <w:r>
        <w:rPr>
          <w:spacing w:val="11"/>
          <w:w w:val="105"/>
        </w:rPr>
        <w:t> </w:t>
      </w:r>
      <w:r>
        <w:rPr>
          <w:w w:val="105"/>
        </w:rPr>
        <w:t>it</w:t>
      </w:r>
      <w:r>
        <w:rPr>
          <w:spacing w:val="12"/>
          <w:w w:val="105"/>
        </w:rPr>
        <w:t> </w:t>
      </w:r>
      <w:r>
        <w:rPr>
          <w:w w:val="105"/>
        </w:rPr>
        <w:t>can</w:t>
      </w:r>
      <w:r>
        <w:rPr>
          <w:spacing w:val="12"/>
          <w:w w:val="105"/>
        </w:rPr>
        <w:t> </w:t>
      </w:r>
      <w:r>
        <w:rPr>
          <w:w w:val="105"/>
        </w:rPr>
        <w:t>be</w:t>
      </w:r>
      <w:r>
        <w:rPr>
          <w:spacing w:val="10"/>
          <w:w w:val="105"/>
        </w:rPr>
        <w:t> </w:t>
      </w:r>
      <w:r>
        <w:rPr>
          <w:w w:val="105"/>
        </w:rPr>
        <w:t>observed</w:t>
      </w:r>
      <w:r>
        <w:rPr>
          <w:spacing w:val="12"/>
          <w:w w:val="105"/>
        </w:rPr>
        <w:t> </w:t>
      </w:r>
      <w:r>
        <w:rPr>
          <w:w w:val="105"/>
        </w:rPr>
        <w:t>from</w:t>
      </w:r>
      <w:r>
        <w:rPr>
          <w:spacing w:val="13"/>
          <w:w w:val="105"/>
        </w:rPr>
        <w:t> </w:t>
      </w:r>
      <w:hyperlink w:history="true" w:anchor="_bookmark18">
        <w:r>
          <w:rPr>
            <w:color w:val="007FAD"/>
            <w:w w:val="105"/>
          </w:rPr>
          <w:t>Fig.</w:t>
        </w:r>
        <w:r>
          <w:rPr>
            <w:color w:val="007FAD"/>
            <w:spacing w:val="10"/>
            <w:w w:val="105"/>
          </w:rPr>
          <w:t> </w:t>
        </w:r>
        <w:r>
          <w:rPr>
            <w:color w:val="007FAD"/>
            <w:w w:val="105"/>
          </w:rPr>
          <w:t>2</w:t>
        </w:r>
      </w:hyperlink>
      <w:r>
        <w:rPr>
          <w:color w:val="007FAD"/>
          <w:spacing w:val="11"/>
          <w:w w:val="105"/>
        </w:rPr>
        <w:t> </w:t>
      </w:r>
      <w:r>
        <w:rPr>
          <w:spacing w:val="-4"/>
          <w:w w:val="105"/>
        </w:rPr>
        <w:t>that</w:t>
      </w:r>
    </w:p>
    <w:p>
      <w:pPr>
        <w:pStyle w:val="BodyText"/>
        <w:spacing w:line="213" w:lineRule="exact"/>
        <w:ind w:left="492"/>
      </w:pPr>
      <w:r>
        <w:rPr/>
        <w:br w:type="column"/>
      </w:r>
      <w:r>
        <w:rPr/>
        <w:t>9</w:t>
      </w:r>
      <w:r>
        <w:rPr>
          <w:rFonts w:ascii="LM Roman 10"/>
        </w:rPr>
        <w:t>.</w:t>
      </w:r>
      <w:r>
        <w:rPr/>
        <w:t>000</w:t>
      </w:r>
      <w:r>
        <w:rPr>
          <w:spacing w:val="40"/>
        </w:rPr>
        <w:t>  </w:t>
      </w:r>
      <w:r>
        <w:rPr/>
        <w:t>1</w:t>
      </w:r>
      <w:r>
        <w:rPr>
          <w:rFonts w:ascii="LM Roman 10"/>
        </w:rPr>
        <w:t>.</w:t>
      </w:r>
      <w:r>
        <w:rPr/>
        <w:t>995</w:t>
      </w:r>
      <w:r>
        <w:rPr>
          <w:spacing w:val="41"/>
        </w:rPr>
        <w:t>  </w:t>
      </w:r>
      <w:r>
        <w:rPr/>
        <w:t>0</w:t>
      </w:r>
      <w:r>
        <w:rPr>
          <w:rFonts w:ascii="LM Roman 10"/>
        </w:rPr>
        <w:t>.</w:t>
      </w:r>
      <w:r>
        <w:rPr/>
        <w:t>583</w:t>
      </w:r>
      <w:r>
        <w:rPr>
          <w:spacing w:val="41"/>
        </w:rPr>
        <w:t>  </w:t>
      </w:r>
      <w:r>
        <w:rPr/>
        <w:t>1</w:t>
      </w:r>
      <w:r>
        <w:rPr>
          <w:rFonts w:ascii="LM Roman 10"/>
        </w:rPr>
        <w:t>.</w:t>
      </w:r>
      <w:r>
        <w:rPr/>
        <w:t>000</w:t>
      </w:r>
      <w:r>
        <w:rPr>
          <w:spacing w:val="41"/>
        </w:rPr>
        <w:t>  </w:t>
      </w:r>
      <w:r>
        <w:rPr/>
        <w:t>5</w:t>
      </w:r>
      <w:r>
        <w:rPr>
          <w:rFonts w:ascii="LM Roman 10"/>
        </w:rPr>
        <w:t>.</w:t>
      </w:r>
      <w:r>
        <w:rPr/>
        <w:t>000</w:t>
      </w:r>
      <w:r>
        <w:rPr>
          <w:spacing w:val="41"/>
        </w:rPr>
        <w:t>  </w:t>
      </w:r>
      <w:r>
        <w:rPr/>
        <w:t>5</w:t>
      </w:r>
      <w:r>
        <w:rPr>
          <w:rFonts w:ascii="LM Roman 10"/>
        </w:rPr>
        <w:t>.</w:t>
      </w:r>
      <w:r>
        <w:rPr/>
        <w:t>000</w:t>
      </w:r>
      <w:r>
        <w:rPr>
          <w:spacing w:val="41"/>
        </w:rPr>
        <w:t>  </w:t>
      </w:r>
      <w:r>
        <w:rPr>
          <w:spacing w:val="-2"/>
        </w:rPr>
        <w:t>5</w:t>
      </w:r>
      <w:r>
        <w:rPr>
          <w:rFonts w:ascii="LM Roman 10"/>
          <w:spacing w:val="-2"/>
        </w:rPr>
        <w:t>.</w:t>
      </w:r>
      <w:r>
        <w:rPr>
          <w:spacing w:val="-2"/>
        </w:rPr>
        <w:t>000</w:t>
      </w:r>
    </w:p>
    <w:p>
      <w:pPr>
        <w:pStyle w:val="BodyText"/>
        <w:spacing w:before="15"/>
        <w:ind w:left="492"/>
      </w:pPr>
      <w:r>
        <w:rPr/>
        <mc:AlternateContent>
          <mc:Choice Requires="wps">
            <w:drawing>
              <wp:anchor distT="0" distB="0" distL="0" distR="0" allowOverlap="1" layoutInCell="1" locked="0" behindDoc="1" simplePos="0" relativeHeight="486136320">
                <wp:simplePos x="0" y="0"/>
                <wp:positionH relativeFrom="page">
                  <wp:posOffset>3966460</wp:posOffset>
                </wp:positionH>
                <wp:positionV relativeFrom="paragraph">
                  <wp:posOffset>-43649</wp:posOffset>
                </wp:positionV>
                <wp:extent cx="2731135" cy="624840"/>
                <wp:effectExtent l="0" t="0" r="0" b="0"/>
                <wp:wrapNone/>
                <wp:docPr id="203" name="Textbox 203"/>
                <wp:cNvGraphicFramePr>
                  <a:graphicFrameLocks/>
                </wp:cNvGraphicFramePr>
                <a:graphic>
                  <a:graphicData uri="http://schemas.microsoft.com/office/word/2010/wordprocessingShape">
                    <wps:wsp>
                      <wps:cNvPr id="203" name="Textbox 203"/>
                      <wps:cNvSpPr txBox="1"/>
                      <wps:spPr>
                        <a:xfrm>
                          <a:off x="0" y="0"/>
                          <a:ext cx="2731135" cy="624840"/>
                        </a:xfrm>
                        <a:prstGeom prst="rect">
                          <a:avLst/>
                        </a:prstGeom>
                      </wps:spPr>
                      <wps:txbx>
                        <w:txbxContent>
                          <w:p>
                            <w:pPr>
                              <w:pStyle w:val="BodyText"/>
                              <w:spacing w:before="77"/>
                            </w:pPr>
                          </w:p>
                          <w:p>
                            <w:pPr>
                              <w:tabs>
                                <w:tab w:pos="4143" w:val="left" w:leader="none"/>
                              </w:tabs>
                              <w:spacing w:before="0"/>
                              <w:ind w:left="0" w:right="0" w:firstLine="0"/>
                              <w:jc w:val="left"/>
                              <w:rPr>
                                <w:rFonts w:ascii="Arimo"/>
                                <w:sz w:val="18"/>
                              </w:rPr>
                            </w:pPr>
                            <w:r>
                              <w:rPr>
                                <w:rFonts w:ascii="Arimo"/>
                                <w:spacing w:val="-10"/>
                                <w:w w:val="125"/>
                                <w:sz w:val="18"/>
                              </w:rPr>
                              <w:t>B</w:t>
                            </w:r>
                            <w:r>
                              <w:rPr>
                                <w:rFonts w:ascii="Arimo"/>
                                <w:sz w:val="18"/>
                              </w:rPr>
                              <w:tab/>
                            </w:r>
                            <w:r>
                              <w:rPr>
                                <w:rFonts w:ascii="Arimo"/>
                                <w:spacing w:val="-16"/>
                                <w:w w:val="125"/>
                                <w:sz w:val="18"/>
                              </w:rPr>
                              <w:t>C</w:t>
                            </w:r>
                          </w:p>
                        </w:txbxContent>
                      </wps:txbx>
                      <wps:bodyPr wrap="square" lIns="0" tIns="0" rIns="0" bIns="0" rtlCol="0">
                        <a:noAutofit/>
                      </wps:bodyPr>
                    </wps:wsp>
                  </a:graphicData>
                </a:graphic>
              </wp:anchor>
            </w:drawing>
          </mc:Choice>
          <mc:Fallback>
            <w:pict>
              <v:shape style="position:absolute;margin-left:312.319733pt;margin-top:-3.436985pt;width:215.05pt;height:49.2pt;mso-position-horizontal-relative:page;mso-position-vertical-relative:paragraph;z-index:-17180160" type="#_x0000_t202" id="docshape200" filled="false" stroked="false">
                <v:textbox inset="0,0,0,0">
                  <w:txbxContent>
                    <w:p>
                      <w:pPr>
                        <w:pStyle w:val="BodyText"/>
                        <w:spacing w:before="77"/>
                      </w:pPr>
                    </w:p>
                    <w:p>
                      <w:pPr>
                        <w:tabs>
                          <w:tab w:pos="4143" w:val="left" w:leader="none"/>
                        </w:tabs>
                        <w:spacing w:before="0"/>
                        <w:ind w:left="0" w:right="0" w:firstLine="0"/>
                        <w:jc w:val="left"/>
                        <w:rPr>
                          <w:rFonts w:ascii="Arimo"/>
                          <w:sz w:val="18"/>
                        </w:rPr>
                      </w:pPr>
                      <w:r>
                        <w:rPr>
                          <w:rFonts w:ascii="Arimo"/>
                          <w:spacing w:val="-10"/>
                          <w:w w:val="125"/>
                          <w:sz w:val="18"/>
                        </w:rPr>
                        <w:t>B</w:t>
                      </w:r>
                      <w:r>
                        <w:rPr>
                          <w:rFonts w:ascii="Arimo"/>
                          <w:sz w:val="18"/>
                        </w:rPr>
                        <w:tab/>
                      </w:r>
                      <w:r>
                        <w:rPr>
                          <w:rFonts w:ascii="Arimo"/>
                          <w:spacing w:val="-16"/>
                          <w:w w:val="125"/>
                          <w:sz w:val="18"/>
                        </w:rPr>
                        <w:t>C</w:t>
                      </w:r>
                    </w:p>
                  </w:txbxContent>
                </v:textbox>
                <w10:wrap type="none"/>
              </v:shape>
            </w:pict>
          </mc:Fallback>
        </mc:AlternateContent>
      </w:r>
      <w:r>
        <w:rPr/>
        <w:t>5</w:t>
      </w:r>
      <w:r>
        <w:rPr>
          <w:rFonts w:ascii="LM Roman 10"/>
        </w:rPr>
        <w:t>.</w:t>
      </w:r>
      <w:r>
        <w:rPr/>
        <w:t>000</w:t>
      </w:r>
      <w:r>
        <w:rPr>
          <w:spacing w:val="40"/>
        </w:rPr>
        <w:t>  </w:t>
      </w:r>
      <w:r>
        <w:rPr/>
        <w:t>0</w:t>
      </w:r>
      <w:r>
        <w:rPr>
          <w:rFonts w:ascii="LM Roman 10"/>
        </w:rPr>
        <w:t>.</w:t>
      </w:r>
      <w:r>
        <w:rPr/>
        <w:t>200</w:t>
      </w:r>
      <w:r>
        <w:rPr>
          <w:spacing w:val="41"/>
        </w:rPr>
        <w:t>  </w:t>
      </w:r>
      <w:r>
        <w:rPr/>
        <w:t>0</w:t>
      </w:r>
      <w:r>
        <w:rPr>
          <w:rFonts w:ascii="LM Roman 10"/>
        </w:rPr>
        <w:t>.</w:t>
      </w:r>
      <w:r>
        <w:rPr/>
        <w:t>269</w:t>
      </w:r>
      <w:r>
        <w:rPr>
          <w:spacing w:val="41"/>
        </w:rPr>
        <w:t>  </w:t>
      </w:r>
      <w:r>
        <w:rPr/>
        <w:t>0</w:t>
      </w:r>
      <w:r>
        <w:rPr>
          <w:rFonts w:ascii="LM Roman 10"/>
        </w:rPr>
        <w:t>.</w:t>
      </w:r>
      <w:r>
        <w:rPr/>
        <w:t>200</w:t>
      </w:r>
      <w:r>
        <w:rPr>
          <w:spacing w:val="41"/>
        </w:rPr>
        <w:t>  </w:t>
      </w:r>
      <w:r>
        <w:rPr/>
        <w:t>1</w:t>
      </w:r>
      <w:r>
        <w:rPr>
          <w:rFonts w:ascii="LM Roman 10"/>
        </w:rPr>
        <w:t>.</w:t>
      </w:r>
      <w:r>
        <w:rPr/>
        <w:t>000</w:t>
      </w:r>
      <w:r>
        <w:rPr>
          <w:spacing w:val="41"/>
        </w:rPr>
        <w:t>  </w:t>
      </w:r>
      <w:r>
        <w:rPr/>
        <w:t>2</w:t>
      </w:r>
      <w:r>
        <w:rPr>
          <w:rFonts w:ascii="LM Roman 10"/>
        </w:rPr>
        <w:t>.</w:t>
      </w:r>
      <w:r>
        <w:rPr/>
        <w:t>046</w:t>
      </w:r>
      <w:r>
        <w:rPr>
          <w:spacing w:val="41"/>
        </w:rPr>
        <w:t>  </w:t>
      </w:r>
      <w:r>
        <w:rPr>
          <w:spacing w:val="-2"/>
        </w:rPr>
        <w:t>5</w:t>
      </w:r>
      <w:r>
        <w:rPr>
          <w:rFonts w:ascii="LM Roman 10"/>
          <w:spacing w:val="-2"/>
        </w:rPr>
        <w:t>.</w:t>
      </w:r>
      <w:r>
        <w:rPr>
          <w:spacing w:val="-2"/>
        </w:rPr>
        <w:t>322</w:t>
      </w:r>
    </w:p>
    <w:p>
      <w:pPr>
        <w:pStyle w:val="BodyText"/>
        <w:spacing w:before="13"/>
        <w:ind w:left="492"/>
      </w:pPr>
      <w:r>
        <w:rPr/>
        <mc:AlternateContent>
          <mc:Choice Requires="wps">
            <w:drawing>
              <wp:anchor distT="0" distB="0" distL="0" distR="0" allowOverlap="1" layoutInCell="1" locked="0" behindDoc="1" simplePos="0" relativeHeight="486136832">
                <wp:simplePos x="0" y="0"/>
                <wp:positionH relativeFrom="page">
                  <wp:posOffset>3966460</wp:posOffset>
                </wp:positionH>
                <wp:positionV relativeFrom="paragraph">
                  <wp:posOffset>54864</wp:posOffset>
                </wp:positionV>
                <wp:extent cx="2731135" cy="422909"/>
                <wp:effectExtent l="0" t="0" r="0" b="0"/>
                <wp:wrapNone/>
                <wp:docPr id="204" name="Textbox 204"/>
                <wp:cNvGraphicFramePr>
                  <a:graphicFrameLocks/>
                </wp:cNvGraphicFramePr>
                <a:graphic>
                  <a:graphicData uri="http://schemas.microsoft.com/office/word/2010/wordprocessingShape">
                    <wps:wsp>
                      <wps:cNvPr id="204" name="Textbox 204"/>
                      <wps:cNvSpPr txBox="1"/>
                      <wps:spPr>
                        <a:xfrm>
                          <a:off x="0" y="0"/>
                          <a:ext cx="2731135" cy="422909"/>
                        </a:xfrm>
                        <a:prstGeom prst="rect">
                          <a:avLst/>
                        </a:prstGeom>
                      </wps:spPr>
                      <wps:txbx>
                        <w:txbxContent>
                          <w:p>
                            <w:pPr>
                              <w:tabs>
                                <w:tab w:pos="4143" w:val="left" w:leader="none"/>
                              </w:tabs>
                              <w:spacing w:line="173" w:lineRule="exact" w:before="0"/>
                              <w:ind w:left="0" w:right="0" w:firstLine="0"/>
                              <w:jc w:val="left"/>
                              <w:rPr>
                                <w:rFonts w:ascii="Arimo"/>
                                <w:sz w:val="18"/>
                              </w:rPr>
                            </w:pPr>
                            <w:r>
                              <w:rPr>
                                <w:rFonts w:ascii="Arimo"/>
                                <w:spacing w:val="-10"/>
                                <w:w w:val="105"/>
                                <w:sz w:val="18"/>
                              </w:rPr>
                              <w:t>@</w:t>
                            </w:r>
                            <w:r>
                              <w:rPr>
                                <w:rFonts w:ascii="Arimo"/>
                                <w:sz w:val="18"/>
                              </w:rPr>
                              <w:tab/>
                            </w:r>
                            <w:r>
                              <w:rPr>
                                <w:rFonts w:ascii="Arimo"/>
                                <w:spacing w:val="-10"/>
                                <w:w w:val="110"/>
                                <w:sz w:val="18"/>
                              </w:rPr>
                              <w:t>A</w:t>
                            </w:r>
                          </w:p>
                        </w:txbxContent>
                      </wps:txbx>
                      <wps:bodyPr wrap="square" lIns="0" tIns="0" rIns="0" bIns="0" rtlCol="0">
                        <a:noAutofit/>
                      </wps:bodyPr>
                    </wps:wsp>
                  </a:graphicData>
                </a:graphic>
              </wp:anchor>
            </w:drawing>
          </mc:Choice>
          <mc:Fallback>
            <w:pict>
              <v:shape style="position:absolute;margin-left:312.319733pt;margin-top:4.320009pt;width:215.05pt;height:33.3pt;mso-position-horizontal-relative:page;mso-position-vertical-relative:paragraph;z-index:-17179648" type="#_x0000_t202" id="docshape201" filled="false" stroked="false">
                <v:textbox inset="0,0,0,0">
                  <w:txbxContent>
                    <w:p>
                      <w:pPr>
                        <w:tabs>
                          <w:tab w:pos="4143" w:val="left" w:leader="none"/>
                        </w:tabs>
                        <w:spacing w:line="173" w:lineRule="exact" w:before="0"/>
                        <w:ind w:left="0" w:right="0" w:firstLine="0"/>
                        <w:jc w:val="left"/>
                        <w:rPr>
                          <w:rFonts w:ascii="Arimo"/>
                          <w:sz w:val="18"/>
                        </w:rPr>
                      </w:pPr>
                      <w:r>
                        <w:rPr>
                          <w:rFonts w:ascii="Arimo"/>
                          <w:spacing w:val="-10"/>
                          <w:w w:val="105"/>
                          <w:sz w:val="18"/>
                        </w:rPr>
                        <w:t>@</w:t>
                      </w:r>
                      <w:r>
                        <w:rPr>
                          <w:rFonts w:ascii="Arimo"/>
                          <w:sz w:val="18"/>
                        </w:rPr>
                        <w:tab/>
                      </w:r>
                      <w:r>
                        <w:rPr>
                          <w:rFonts w:ascii="Arimo"/>
                          <w:spacing w:val="-10"/>
                          <w:w w:val="110"/>
                          <w:sz w:val="18"/>
                        </w:rPr>
                        <w:t>A</w:t>
                      </w:r>
                    </w:p>
                  </w:txbxContent>
                </v:textbox>
                <w10:wrap type="none"/>
              </v:shape>
            </w:pict>
          </mc:Fallback>
        </mc:AlternateContent>
      </w:r>
      <w:r>
        <w:rPr/>
        <w:t>2</w:t>
      </w:r>
      <w:r>
        <w:rPr>
          <w:rFonts w:ascii="LM Roman 10"/>
        </w:rPr>
        <w:t>.</w:t>
      </w:r>
      <w:r>
        <w:rPr/>
        <w:t>110</w:t>
      </w:r>
      <w:r>
        <w:rPr>
          <w:spacing w:val="40"/>
        </w:rPr>
        <w:t>  </w:t>
      </w:r>
      <w:r>
        <w:rPr/>
        <w:t>0</w:t>
      </w:r>
      <w:r>
        <w:rPr>
          <w:rFonts w:ascii="LM Roman 10"/>
        </w:rPr>
        <w:t>.</w:t>
      </w:r>
      <w:r>
        <w:rPr/>
        <w:t>162</w:t>
      </w:r>
      <w:r>
        <w:rPr>
          <w:spacing w:val="41"/>
        </w:rPr>
        <w:t>  </w:t>
      </w:r>
      <w:r>
        <w:rPr/>
        <w:t>0</w:t>
      </w:r>
      <w:r>
        <w:rPr>
          <w:rFonts w:ascii="LM Roman 10"/>
        </w:rPr>
        <w:t>.</w:t>
      </w:r>
      <w:r>
        <w:rPr/>
        <w:t>200</w:t>
      </w:r>
      <w:r>
        <w:rPr>
          <w:spacing w:val="41"/>
        </w:rPr>
        <w:t>  </w:t>
      </w:r>
      <w:r>
        <w:rPr/>
        <w:t>0</w:t>
      </w:r>
      <w:r>
        <w:rPr>
          <w:rFonts w:ascii="LM Roman 10"/>
        </w:rPr>
        <w:t>.</w:t>
      </w:r>
      <w:r>
        <w:rPr/>
        <w:t>200</w:t>
      </w:r>
      <w:r>
        <w:rPr>
          <w:spacing w:val="41"/>
        </w:rPr>
        <w:t>  </w:t>
      </w:r>
      <w:r>
        <w:rPr/>
        <w:t>0</w:t>
      </w:r>
      <w:r>
        <w:rPr>
          <w:rFonts w:ascii="LM Roman 10"/>
        </w:rPr>
        <w:t>.</w:t>
      </w:r>
      <w:r>
        <w:rPr/>
        <w:t>489</w:t>
      </w:r>
      <w:r>
        <w:rPr>
          <w:spacing w:val="41"/>
        </w:rPr>
        <w:t>  </w:t>
      </w:r>
      <w:r>
        <w:rPr/>
        <w:t>1</w:t>
      </w:r>
      <w:r>
        <w:rPr>
          <w:rFonts w:ascii="LM Roman 10"/>
        </w:rPr>
        <w:t>.</w:t>
      </w:r>
      <w:r>
        <w:rPr/>
        <w:t>000</w:t>
      </w:r>
      <w:r>
        <w:rPr>
          <w:spacing w:val="41"/>
        </w:rPr>
        <w:t>  </w:t>
      </w:r>
      <w:r>
        <w:rPr>
          <w:spacing w:val="-2"/>
        </w:rPr>
        <w:t>7</w:t>
      </w:r>
      <w:r>
        <w:rPr>
          <w:rFonts w:ascii="LM Roman 10"/>
          <w:spacing w:val="-2"/>
        </w:rPr>
        <w:t>.</w:t>
      </w:r>
      <w:r>
        <w:rPr>
          <w:spacing w:val="-2"/>
        </w:rPr>
        <w:t>000</w:t>
      </w:r>
    </w:p>
    <w:p>
      <w:pPr>
        <w:pStyle w:val="BodyText"/>
        <w:spacing w:before="14"/>
        <w:ind w:left="492"/>
      </w:pPr>
      <w:r>
        <w:rPr/>
        <w:t>1</w:t>
      </w:r>
      <w:r>
        <w:rPr>
          <w:rFonts w:ascii="LM Roman 10"/>
        </w:rPr>
        <w:t>.</w:t>
      </w:r>
      <w:r>
        <w:rPr/>
        <w:t>176</w:t>
      </w:r>
      <w:r>
        <w:rPr>
          <w:spacing w:val="40"/>
        </w:rPr>
        <w:t>  </w:t>
      </w:r>
      <w:r>
        <w:rPr/>
        <w:t>0</w:t>
      </w:r>
      <w:r>
        <w:rPr>
          <w:rFonts w:ascii="LM Roman 10"/>
        </w:rPr>
        <w:t>.</w:t>
      </w:r>
      <w:r>
        <w:rPr/>
        <w:t>143</w:t>
      </w:r>
      <w:r>
        <w:rPr>
          <w:spacing w:val="41"/>
        </w:rPr>
        <w:t>  </w:t>
      </w:r>
      <w:r>
        <w:rPr/>
        <w:t>0</w:t>
      </w:r>
      <w:r>
        <w:rPr>
          <w:rFonts w:ascii="LM Roman 10"/>
        </w:rPr>
        <w:t>.</w:t>
      </w:r>
      <w:r>
        <w:rPr/>
        <w:t>200</w:t>
      </w:r>
      <w:r>
        <w:rPr>
          <w:spacing w:val="41"/>
        </w:rPr>
        <w:t>  </w:t>
      </w:r>
      <w:r>
        <w:rPr/>
        <w:t>0</w:t>
      </w:r>
      <w:r>
        <w:rPr>
          <w:rFonts w:ascii="LM Roman 10"/>
        </w:rPr>
        <w:t>.</w:t>
      </w:r>
      <w:r>
        <w:rPr/>
        <w:t>200</w:t>
      </w:r>
      <w:r>
        <w:rPr>
          <w:spacing w:val="41"/>
        </w:rPr>
        <w:t>  </w:t>
      </w:r>
      <w:r>
        <w:rPr/>
        <w:t>0</w:t>
      </w:r>
      <w:r>
        <w:rPr>
          <w:rFonts w:ascii="LM Roman 10"/>
        </w:rPr>
        <w:t>.</w:t>
      </w:r>
      <w:r>
        <w:rPr/>
        <w:t>188</w:t>
      </w:r>
      <w:r>
        <w:rPr>
          <w:spacing w:val="41"/>
        </w:rPr>
        <w:t>  </w:t>
      </w:r>
      <w:r>
        <w:rPr/>
        <w:t>0</w:t>
      </w:r>
      <w:r>
        <w:rPr>
          <w:rFonts w:ascii="LM Roman 10"/>
        </w:rPr>
        <w:t>.</w:t>
      </w:r>
      <w:r>
        <w:rPr/>
        <w:t>143</w:t>
      </w:r>
      <w:r>
        <w:rPr>
          <w:spacing w:val="41"/>
        </w:rPr>
        <w:t>  </w:t>
      </w:r>
      <w:r>
        <w:rPr>
          <w:spacing w:val="-2"/>
        </w:rPr>
        <w:t>1</w:t>
      </w:r>
      <w:r>
        <w:rPr>
          <w:rFonts w:ascii="LM Roman 10"/>
          <w:spacing w:val="-2"/>
        </w:rPr>
        <w:t>.</w:t>
      </w:r>
      <w:r>
        <w:rPr>
          <w:spacing w:val="-2"/>
        </w:rPr>
        <w:t>000</w:t>
      </w:r>
    </w:p>
    <w:p>
      <w:pPr>
        <w:pStyle w:val="BodyText"/>
        <w:spacing w:line="254" w:lineRule="auto" w:before="113"/>
        <w:ind w:left="276" w:right="105" w:firstLine="1"/>
        <w:jc w:val="both"/>
      </w:pPr>
      <w:r>
        <w:rPr>
          <w:w w:val="105"/>
        </w:rPr>
        <w:t>The variables FinalCCI and InitialCCI are the paired </w:t>
      </w:r>
      <w:r>
        <w:rPr>
          <w:w w:val="105"/>
        </w:rPr>
        <w:t>variables with</w:t>
      </w:r>
      <w:r>
        <w:rPr>
          <w:w w:val="105"/>
        </w:rPr>
        <w:t> a</w:t>
      </w:r>
      <w:r>
        <w:rPr>
          <w:w w:val="105"/>
        </w:rPr>
        <w:t> sample</w:t>
      </w:r>
      <w:r>
        <w:rPr>
          <w:w w:val="105"/>
        </w:rPr>
        <w:t> size</w:t>
      </w:r>
      <w:r>
        <w:rPr>
          <w:w w:val="105"/>
        </w:rPr>
        <w:t> of</w:t>
      </w:r>
      <w:r>
        <w:rPr>
          <w:w w:val="105"/>
        </w:rPr>
        <w:t> 20.</w:t>
      </w:r>
      <w:r>
        <w:rPr>
          <w:w w:val="105"/>
        </w:rPr>
        <w:t> Similarly,</w:t>
      </w:r>
      <w:r>
        <w:rPr>
          <w:w w:val="105"/>
        </w:rPr>
        <w:t> the</w:t>
      </w:r>
      <w:r>
        <w:rPr>
          <w:w w:val="105"/>
        </w:rPr>
        <w:t> improvement</w:t>
      </w:r>
      <w:r>
        <w:rPr>
          <w:w w:val="105"/>
        </w:rPr>
        <w:t> in</w:t>
      </w:r>
      <w:r>
        <w:rPr>
          <w:w w:val="105"/>
        </w:rPr>
        <w:t> CCI values can be validated by paired sample </w:t>
      </w:r>
      <w:r>
        <w:rPr>
          <w:i/>
          <w:w w:val="105"/>
        </w:rPr>
        <w:t>t</w:t>
      </w:r>
      <w:r>
        <w:rPr>
          <w:w w:val="105"/>
        </w:rPr>
        <w:t>-test with following </w:t>
      </w:r>
      <w:r>
        <w:rPr>
          <w:spacing w:val="-2"/>
          <w:w w:val="105"/>
        </w:rPr>
        <w:t>hypothesis:</w:t>
      </w:r>
    </w:p>
    <w:p>
      <w:pPr>
        <w:pStyle w:val="BodyText"/>
        <w:spacing w:line="187" w:lineRule="exact"/>
        <w:ind w:left="514"/>
      </w:pPr>
      <w:r>
        <w:rPr>
          <w:w w:val="105"/>
        </w:rPr>
        <w:t>H02:</w:t>
      </w:r>
      <w:r>
        <w:rPr>
          <w:spacing w:val="13"/>
          <w:w w:val="105"/>
        </w:rPr>
        <w:t> </w:t>
      </w:r>
      <w:r>
        <w:rPr>
          <w:w w:val="105"/>
        </w:rPr>
        <w:t>There</w:t>
      </w:r>
      <w:r>
        <w:rPr>
          <w:spacing w:val="12"/>
          <w:w w:val="105"/>
        </w:rPr>
        <w:t> </w:t>
      </w:r>
      <w:r>
        <w:rPr>
          <w:w w:val="105"/>
        </w:rPr>
        <w:t>is</w:t>
      </w:r>
      <w:r>
        <w:rPr>
          <w:spacing w:val="12"/>
          <w:w w:val="105"/>
        </w:rPr>
        <w:t> </w:t>
      </w:r>
      <w:r>
        <w:rPr>
          <w:w w:val="105"/>
        </w:rPr>
        <w:t>no</w:t>
      </w:r>
      <w:r>
        <w:rPr>
          <w:spacing w:val="12"/>
          <w:w w:val="105"/>
        </w:rPr>
        <w:t> </w:t>
      </w:r>
      <w:r>
        <w:rPr>
          <w:w w:val="105"/>
        </w:rPr>
        <w:t>significant</w:t>
      </w:r>
      <w:r>
        <w:rPr>
          <w:spacing w:val="13"/>
          <w:w w:val="105"/>
        </w:rPr>
        <w:t> </w:t>
      </w:r>
      <w:r>
        <w:rPr>
          <w:w w:val="105"/>
        </w:rPr>
        <w:t>improvement</w:t>
      </w:r>
      <w:r>
        <w:rPr>
          <w:spacing w:val="14"/>
          <w:w w:val="105"/>
        </w:rPr>
        <w:t> </w:t>
      </w:r>
      <w:r>
        <w:rPr>
          <w:w w:val="105"/>
        </w:rPr>
        <w:t>in</w:t>
      </w:r>
      <w:r>
        <w:rPr>
          <w:spacing w:val="12"/>
          <w:w w:val="105"/>
        </w:rPr>
        <w:t> </w:t>
      </w:r>
      <w:r>
        <w:rPr>
          <w:w w:val="105"/>
        </w:rPr>
        <w:t>CCI</w:t>
      </w:r>
      <w:r>
        <w:rPr>
          <w:spacing w:val="12"/>
          <w:w w:val="105"/>
        </w:rPr>
        <w:t> </w:t>
      </w:r>
      <w:r>
        <w:rPr>
          <w:w w:val="105"/>
        </w:rPr>
        <w:t>with</w:t>
      </w:r>
      <w:r>
        <w:rPr>
          <w:spacing w:val="13"/>
          <w:w w:val="105"/>
        </w:rPr>
        <w:t> </w:t>
      </w:r>
      <w:r>
        <w:rPr>
          <w:spacing w:val="-5"/>
          <w:w w:val="105"/>
        </w:rPr>
        <w:t>the</w:t>
      </w:r>
    </w:p>
    <w:p>
      <w:pPr>
        <w:pStyle w:val="BodyText"/>
        <w:spacing w:before="12"/>
        <w:ind w:left="514"/>
      </w:pPr>
      <w:r>
        <w:rPr>
          <w:w w:val="110"/>
        </w:rPr>
        <w:t>WGM</w:t>
      </w:r>
      <w:r>
        <w:rPr>
          <w:spacing w:val="5"/>
          <w:w w:val="110"/>
        </w:rPr>
        <w:t> </w:t>
      </w:r>
      <w:r>
        <w:rPr>
          <w:spacing w:val="-2"/>
          <w:w w:val="110"/>
        </w:rPr>
        <w:t>approach.</w:t>
      </w:r>
    </w:p>
    <w:p>
      <w:pPr>
        <w:pStyle w:val="BodyText"/>
        <w:spacing w:line="254" w:lineRule="auto" w:before="12"/>
        <w:ind w:left="514"/>
      </w:pPr>
      <w:r>
        <w:rPr>
          <w:w w:val="105"/>
        </w:rPr>
        <w:t>Ha2:</w:t>
      </w:r>
      <w:r>
        <w:rPr>
          <w:spacing w:val="25"/>
          <w:w w:val="105"/>
        </w:rPr>
        <w:t> </w:t>
      </w:r>
      <w:r>
        <w:rPr>
          <w:w w:val="105"/>
        </w:rPr>
        <w:t>There</w:t>
      </w:r>
      <w:r>
        <w:rPr>
          <w:spacing w:val="26"/>
          <w:w w:val="105"/>
        </w:rPr>
        <w:t> </w:t>
      </w:r>
      <w:r>
        <w:rPr>
          <w:w w:val="105"/>
        </w:rPr>
        <w:t>is</w:t>
      </w:r>
      <w:r>
        <w:rPr>
          <w:spacing w:val="26"/>
          <w:w w:val="105"/>
        </w:rPr>
        <w:t> </w:t>
      </w:r>
      <w:r>
        <w:rPr>
          <w:w w:val="105"/>
        </w:rPr>
        <w:t>a</w:t>
      </w:r>
      <w:r>
        <w:rPr>
          <w:spacing w:val="25"/>
          <w:w w:val="105"/>
        </w:rPr>
        <w:t> </w:t>
      </w:r>
      <w:r>
        <w:rPr>
          <w:w w:val="105"/>
        </w:rPr>
        <w:t>significant</w:t>
      </w:r>
      <w:r>
        <w:rPr>
          <w:spacing w:val="25"/>
          <w:w w:val="105"/>
        </w:rPr>
        <w:t> </w:t>
      </w:r>
      <w:r>
        <w:rPr>
          <w:w w:val="105"/>
        </w:rPr>
        <w:t>improvement</w:t>
      </w:r>
      <w:r>
        <w:rPr>
          <w:spacing w:val="26"/>
          <w:w w:val="105"/>
        </w:rPr>
        <w:t> </w:t>
      </w:r>
      <w:r>
        <w:rPr>
          <w:w w:val="105"/>
        </w:rPr>
        <w:t>in</w:t>
      </w:r>
      <w:r>
        <w:rPr>
          <w:spacing w:val="25"/>
          <w:w w:val="105"/>
        </w:rPr>
        <w:t> </w:t>
      </w:r>
      <w:r>
        <w:rPr>
          <w:w w:val="105"/>
        </w:rPr>
        <w:t>CCI</w:t>
      </w:r>
      <w:r>
        <w:rPr>
          <w:spacing w:val="25"/>
          <w:w w:val="105"/>
        </w:rPr>
        <w:t> </w:t>
      </w:r>
      <w:r>
        <w:rPr>
          <w:w w:val="105"/>
        </w:rPr>
        <w:t>with</w:t>
      </w:r>
      <w:r>
        <w:rPr>
          <w:spacing w:val="25"/>
          <w:w w:val="105"/>
        </w:rPr>
        <w:t> </w:t>
      </w:r>
      <w:r>
        <w:rPr>
          <w:w w:val="105"/>
        </w:rPr>
        <w:t>the WGM approach.</w:t>
      </w:r>
    </w:p>
    <w:p>
      <w:pPr>
        <w:pStyle w:val="BodyText"/>
        <w:spacing w:before="11"/>
      </w:pPr>
    </w:p>
    <w:p>
      <w:pPr>
        <w:pStyle w:val="BodyText"/>
        <w:spacing w:line="254" w:lineRule="auto" w:before="1"/>
        <w:ind w:left="275" w:right="105" w:firstLine="240"/>
        <w:jc w:val="both"/>
      </w:pPr>
      <w:r>
        <w:rPr>
          <w:w w:val="110"/>
        </w:rPr>
        <w:t>The</w:t>
      </w:r>
      <w:r>
        <w:rPr>
          <w:spacing w:val="-5"/>
          <w:w w:val="110"/>
        </w:rPr>
        <w:t> </w:t>
      </w:r>
      <w:r>
        <w:rPr>
          <w:w w:val="110"/>
        </w:rPr>
        <w:t>summary</w:t>
      </w:r>
      <w:r>
        <w:rPr>
          <w:spacing w:val="-5"/>
          <w:w w:val="110"/>
        </w:rPr>
        <w:t> </w:t>
      </w:r>
      <w:r>
        <w:rPr>
          <w:w w:val="110"/>
        </w:rPr>
        <w:t>statistics</w:t>
      </w:r>
      <w:r>
        <w:rPr>
          <w:spacing w:val="-5"/>
          <w:w w:val="110"/>
        </w:rPr>
        <w:t> </w:t>
      </w:r>
      <w:r>
        <w:rPr>
          <w:w w:val="110"/>
        </w:rPr>
        <w:t>such</w:t>
      </w:r>
      <w:r>
        <w:rPr>
          <w:spacing w:val="-5"/>
          <w:w w:val="110"/>
        </w:rPr>
        <w:t> </w:t>
      </w:r>
      <w:r>
        <w:rPr>
          <w:w w:val="110"/>
        </w:rPr>
        <w:t>as</w:t>
      </w:r>
      <w:r>
        <w:rPr>
          <w:spacing w:val="-4"/>
          <w:w w:val="110"/>
        </w:rPr>
        <w:t> </w:t>
      </w:r>
      <w:r>
        <w:rPr>
          <w:w w:val="110"/>
        </w:rPr>
        <w:t>mean,</w:t>
      </w:r>
      <w:r>
        <w:rPr>
          <w:spacing w:val="-5"/>
          <w:w w:val="110"/>
        </w:rPr>
        <w:t> </w:t>
      </w:r>
      <w:r>
        <w:rPr>
          <w:w w:val="110"/>
        </w:rPr>
        <w:t>standard</w:t>
      </w:r>
      <w:r>
        <w:rPr>
          <w:spacing w:val="-5"/>
          <w:w w:val="110"/>
        </w:rPr>
        <w:t> </w:t>
      </w:r>
      <w:r>
        <w:rPr>
          <w:w w:val="110"/>
        </w:rPr>
        <w:t>deviation, and</w:t>
      </w:r>
      <w:r>
        <w:rPr>
          <w:w w:val="110"/>
        </w:rPr>
        <w:t> standard</w:t>
      </w:r>
      <w:r>
        <w:rPr>
          <w:w w:val="110"/>
        </w:rPr>
        <w:t> error</w:t>
      </w:r>
      <w:r>
        <w:rPr>
          <w:w w:val="110"/>
        </w:rPr>
        <w:t> along</w:t>
      </w:r>
      <w:r>
        <w:rPr>
          <w:w w:val="110"/>
        </w:rPr>
        <w:t> with</w:t>
      </w:r>
      <w:r>
        <w:rPr>
          <w:w w:val="110"/>
        </w:rPr>
        <w:t> their</w:t>
      </w:r>
      <w:r>
        <w:rPr>
          <w:w w:val="110"/>
        </w:rPr>
        <w:t> confidence</w:t>
      </w:r>
      <w:r>
        <w:rPr>
          <w:w w:val="110"/>
        </w:rPr>
        <w:t> limits</w:t>
      </w:r>
      <w:r>
        <w:rPr>
          <w:w w:val="110"/>
        </w:rPr>
        <w:t> of difference</w:t>
      </w:r>
      <w:r>
        <w:rPr>
          <w:spacing w:val="-1"/>
          <w:w w:val="110"/>
        </w:rPr>
        <w:t> </w:t>
      </w:r>
      <w:r>
        <w:rPr>
          <w:w w:val="110"/>
        </w:rPr>
        <w:t>for</w:t>
      </w:r>
      <w:r>
        <w:rPr>
          <w:spacing w:val="-1"/>
          <w:w w:val="110"/>
        </w:rPr>
        <w:t> </w:t>
      </w:r>
      <w:r>
        <w:rPr>
          <w:w w:val="110"/>
        </w:rPr>
        <w:t>paired</w:t>
      </w:r>
      <w:r>
        <w:rPr>
          <w:w w:val="110"/>
        </w:rPr>
        <w:t> variables</w:t>
      </w:r>
      <w:r>
        <w:rPr>
          <w:spacing w:val="-1"/>
          <w:w w:val="110"/>
        </w:rPr>
        <w:t> </w:t>
      </w:r>
      <w:r>
        <w:rPr>
          <w:w w:val="110"/>
        </w:rPr>
        <w:t>are</w:t>
      </w:r>
      <w:r>
        <w:rPr>
          <w:spacing w:val="-1"/>
          <w:w w:val="110"/>
        </w:rPr>
        <w:t> </w:t>
      </w:r>
      <w:r>
        <w:rPr>
          <w:w w:val="110"/>
        </w:rPr>
        <w:t>displayed</w:t>
      </w:r>
      <w:r>
        <w:rPr>
          <w:w w:val="110"/>
        </w:rPr>
        <w:t> in</w:t>
      </w:r>
      <w:r>
        <w:rPr>
          <w:spacing w:val="-1"/>
          <w:w w:val="110"/>
        </w:rPr>
        <w:t> </w:t>
      </w:r>
      <w:hyperlink w:history="true" w:anchor="_bookmark19">
        <w:r>
          <w:rPr>
            <w:color w:val="007FAD"/>
            <w:w w:val="110"/>
          </w:rPr>
          <w:t>Table</w:t>
        </w:r>
        <w:r>
          <w:rPr>
            <w:color w:val="007FAD"/>
            <w:w w:val="110"/>
          </w:rPr>
          <w:t> 6</w:t>
        </w:r>
      </w:hyperlink>
      <w:r>
        <w:rPr>
          <w:w w:val="110"/>
        </w:rPr>
        <w:t>.</w:t>
      </w:r>
      <w:r>
        <w:rPr>
          <w:w w:val="110"/>
        </w:rPr>
        <w:t> The test</w:t>
      </w:r>
      <w:r>
        <w:rPr>
          <w:spacing w:val="24"/>
          <w:w w:val="110"/>
        </w:rPr>
        <w:t> </w:t>
      </w:r>
      <w:r>
        <w:rPr>
          <w:w w:val="110"/>
        </w:rPr>
        <w:t>is</w:t>
      </w:r>
      <w:r>
        <w:rPr>
          <w:spacing w:val="40"/>
          <w:w w:val="110"/>
        </w:rPr>
        <w:t> </w:t>
      </w:r>
      <w:r>
        <w:rPr>
          <w:w w:val="110"/>
        </w:rPr>
        <w:t>significant</w:t>
      </w:r>
      <w:r>
        <w:rPr>
          <w:spacing w:val="40"/>
          <w:w w:val="110"/>
        </w:rPr>
        <w:t> </w:t>
      </w:r>
      <w:r>
        <w:rPr>
          <w:w w:val="110"/>
        </w:rPr>
        <w:t>(</w:t>
      </w:r>
      <w:r>
        <w:rPr>
          <w:i/>
          <w:w w:val="110"/>
        </w:rPr>
        <w:t>t</w:t>
      </w:r>
      <w:r>
        <w:rPr>
          <w:i/>
          <w:spacing w:val="-13"/>
          <w:w w:val="110"/>
        </w:rPr>
        <w:t> </w:t>
      </w:r>
      <w:r>
        <w:rPr>
          <w:w w:val="145"/>
        </w:rPr>
        <w:t>=</w:t>
      </w:r>
      <w:r>
        <w:rPr>
          <w:spacing w:val="-16"/>
          <w:w w:val="145"/>
        </w:rPr>
        <w:t> </w:t>
      </w:r>
      <w:r>
        <w:rPr>
          <w:w w:val="110"/>
        </w:rPr>
        <w:t>26.172,</w:t>
      </w:r>
      <w:r>
        <w:rPr>
          <w:spacing w:val="40"/>
          <w:w w:val="110"/>
        </w:rPr>
        <w:t> </w:t>
      </w:r>
      <w:r>
        <w:rPr>
          <w:i/>
          <w:w w:val="110"/>
        </w:rPr>
        <w:t>p</w:t>
      </w:r>
      <w:r>
        <w:rPr>
          <w:i/>
          <w:spacing w:val="-13"/>
          <w:w w:val="110"/>
        </w:rPr>
        <w:t> </w:t>
      </w:r>
      <w:r>
        <w:rPr>
          <w:w w:val="145"/>
        </w:rPr>
        <w:t>=</w:t>
      </w:r>
      <w:r>
        <w:rPr>
          <w:spacing w:val="-16"/>
          <w:w w:val="145"/>
        </w:rPr>
        <w:t> </w:t>
      </w:r>
      <w:r>
        <w:rPr>
          <w:w w:val="110"/>
        </w:rPr>
        <w:t>0.000),</w:t>
      </w:r>
      <w:r>
        <w:rPr>
          <w:spacing w:val="40"/>
          <w:w w:val="110"/>
        </w:rPr>
        <w:t> </w:t>
      </w:r>
      <w:r>
        <w:rPr>
          <w:w w:val="110"/>
        </w:rPr>
        <w:t>indicating</w:t>
      </w:r>
      <w:r>
        <w:rPr>
          <w:spacing w:val="40"/>
          <w:w w:val="110"/>
        </w:rPr>
        <w:t> </w:t>
      </w:r>
      <w:r>
        <w:rPr>
          <w:w w:val="110"/>
        </w:rPr>
        <w:t>that there</w:t>
      </w:r>
      <w:r>
        <w:rPr>
          <w:w w:val="110"/>
        </w:rPr>
        <w:t> is</w:t>
      </w:r>
      <w:r>
        <w:rPr>
          <w:w w:val="110"/>
        </w:rPr>
        <w:t> a</w:t>
      </w:r>
      <w:r>
        <w:rPr>
          <w:w w:val="110"/>
        </w:rPr>
        <w:t> significant</w:t>
      </w:r>
      <w:r>
        <w:rPr>
          <w:w w:val="110"/>
        </w:rPr>
        <w:t> improvement</w:t>
      </w:r>
      <w:r>
        <w:rPr>
          <w:w w:val="110"/>
        </w:rPr>
        <w:t> in</w:t>
      </w:r>
      <w:r>
        <w:rPr>
          <w:w w:val="110"/>
        </w:rPr>
        <w:t> CCI</w:t>
      </w:r>
      <w:r>
        <w:rPr>
          <w:w w:val="110"/>
        </w:rPr>
        <w:t> with</w:t>
      </w:r>
      <w:r>
        <w:rPr>
          <w:w w:val="110"/>
        </w:rPr>
        <w:t> the</w:t>
      </w:r>
      <w:r>
        <w:rPr>
          <w:w w:val="110"/>
        </w:rPr>
        <w:t> WGM </w:t>
      </w:r>
      <w:r>
        <w:rPr>
          <w:spacing w:val="-2"/>
          <w:w w:val="110"/>
        </w:rPr>
        <w:t>approach.</w:t>
      </w:r>
    </w:p>
    <w:p>
      <w:pPr>
        <w:spacing w:after="0" w:line="254" w:lineRule="auto"/>
        <w:jc w:val="both"/>
        <w:sectPr>
          <w:type w:val="continuous"/>
          <w:pgSz w:w="11910" w:h="15880"/>
          <w:pgMar w:header="670" w:footer="0" w:top="820" w:bottom="280" w:left="800" w:right="800"/>
          <w:cols w:num="2" w:equalWidth="0">
            <w:col w:w="5098" w:space="43"/>
            <w:col w:w="5169"/>
          </w:cols>
        </w:sectPr>
      </w:pPr>
    </w:p>
    <w:p>
      <w:pPr>
        <w:pStyle w:val="BodyText"/>
        <w:spacing w:before="1"/>
        <w:rPr>
          <w:sz w:val="19"/>
        </w:rPr>
      </w:pPr>
    </w:p>
    <w:tbl>
      <w:tblPr>
        <w:tblW w:w="0" w:type="auto"/>
        <w:jc w:val="left"/>
        <w:tblInd w:w="1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20"/>
        <w:gridCol w:w="1887"/>
        <w:gridCol w:w="1836"/>
        <w:gridCol w:w="2377"/>
        <w:gridCol w:w="2698"/>
      </w:tblGrid>
      <w:tr>
        <w:trPr>
          <w:trHeight w:val="323" w:hRule="atLeast"/>
        </w:trPr>
        <w:tc>
          <w:tcPr>
            <w:tcW w:w="9918" w:type="dxa"/>
            <w:gridSpan w:val="5"/>
            <w:tcBorders>
              <w:bottom w:val="single" w:sz="6" w:space="0" w:color="000000"/>
            </w:tcBorders>
            <w:shd w:val="clear" w:color="auto" w:fill="E5E5E5"/>
          </w:tcPr>
          <w:p>
            <w:pPr>
              <w:pStyle w:val="TableParagraph"/>
              <w:spacing w:line="240" w:lineRule="auto" w:before="42"/>
              <w:ind w:left="108"/>
              <w:rPr>
                <w:sz w:val="17"/>
              </w:rPr>
            </w:pPr>
            <w:bookmarkStart w:name="_bookmark16" w:id="29"/>
            <w:bookmarkEnd w:id="29"/>
            <w:r>
              <w:rPr/>
            </w:r>
            <w:bookmarkStart w:name="_bookmark17" w:id="30"/>
            <w:bookmarkEnd w:id="30"/>
            <w:r>
              <w:rPr/>
            </w:r>
            <w:r>
              <w:rPr>
                <w:w w:val="105"/>
                <w:sz w:val="17"/>
              </w:rPr>
              <w:t>Table</w:t>
            </w:r>
            <w:r>
              <w:rPr>
                <w:spacing w:val="13"/>
                <w:w w:val="105"/>
                <w:sz w:val="17"/>
              </w:rPr>
              <w:t> </w:t>
            </w:r>
            <w:r>
              <w:rPr>
                <w:w w:val="105"/>
                <w:sz w:val="17"/>
              </w:rPr>
              <w:t>2</w:t>
            </w:r>
            <w:r>
              <w:rPr>
                <w:spacing w:val="54"/>
                <w:w w:val="105"/>
                <w:sz w:val="17"/>
              </w:rPr>
              <w:t>  </w:t>
            </w:r>
            <w:r>
              <w:rPr>
                <w:w w:val="105"/>
                <w:sz w:val="17"/>
              </w:rPr>
              <w:t>The</w:t>
            </w:r>
            <w:r>
              <w:rPr>
                <w:spacing w:val="13"/>
                <w:w w:val="105"/>
                <w:sz w:val="17"/>
              </w:rPr>
              <w:t> </w:t>
            </w:r>
            <w:r>
              <w:rPr>
                <w:w w:val="105"/>
                <w:sz w:val="17"/>
              </w:rPr>
              <w:t>average</w:t>
            </w:r>
            <w:r>
              <w:rPr>
                <w:spacing w:val="13"/>
                <w:w w:val="105"/>
                <w:sz w:val="17"/>
              </w:rPr>
              <w:t> </w:t>
            </w:r>
            <w:r>
              <w:rPr>
                <w:w w:val="105"/>
                <w:sz w:val="17"/>
              </w:rPr>
              <w:t>number</w:t>
            </w:r>
            <w:r>
              <w:rPr>
                <w:spacing w:val="14"/>
                <w:w w:val="105"/>
                <w:sz w:val="17"/>
              </w:rPr>
              <w:t> </w:t>
            </w:r>
            <w:r>
              <w:rPr>
                <w:w w:val="105"/>
                <w:sz w:val="17"/>
              </w:rPr>
              <w:t>of</w:t>
            </w:r>
            <w:r>
              <w:rPr>
                <w:spacing w:val="12"/>
                <w:w w:val="105"/>
                <w:sz w:val="17"/>
              </w:rPr>
              <w:t> </w:t>
            </w:r>
            <w:r>
              <w:rPr>
                <w:w w:val="105"/>
                <w:sz w:val="17"/>
              </w:rPr>
              <w:t>iterations</w:t>
            </w:r>
            <w:r>
              <w:rPr>
                <w:spacing w:val="14"/>
                <w:w w:val="105"/>
                <w:sz w:val="17"/>
              </w:rPr>
              <w:t> </w:t>
            </w:r>
            <w:r>
              <w:rPr>
                <w:w w:val="105"/>
                <w:sz w:val="17"/>
              </w:rPr>
              <w:t>required</w:t>
            </w:r>
            <w:r>
              <w:rPr>
                <w:spacing w:val="13"/>
                <w:w w:val="105"/>
                <w:sz w:val="17"/>
              </w:rPr>
              <w:t> </w:t>
            </w:r>
            <w:r>
              <w:rPr>
                <w:w w:val="105"/>
                <w:sz w:val="17"/>
              </w:rPr>
              <w:t>to</w:t>
            </w:r>
            <w:r>
              <w:rPr>
                <w:spacing w:val="12"/>
                <w:w w:val="105"/>
                <w:sz w:val="17"/>
              </w:rPr>
              <w:t> </w:t>
            </w:r>
            <w:r>
              <w:rPr>
                <w:w w:val="105"/>
                <w:sz w:val="17"/>
              </w:rPr>
              <w:t>achieve</w:t>
            </w:r>
            <w:r>
              <w:rPr>
                <w:spacing w:val="13"/>
                <w:w w:val="105"/>
                <w:sz w:val="17"/>
              </w:rPr>
              <w:t> </w:t>
            </w:r>
            <w:r>
              <w:rPr>
                <w:w w:val="105"/>
                <w:sz w:val="17"/>
              </w:rPr>
              <w:t>CCI</w:t>
            </w:r>
            <w:r>
              <w:rPr>
                <w:spacing w:val="-2"/>
                <w:w w:val="120"/>
                <w:sz w:val="17"/>
              </w:rPr>
              <w:t> </w:t>
            </w:r>
            <w:r>
              <w:rPr>
                <w:rFonts w:ascii="Arial"/>
                <w:w w:val="120"/>
                <w:sz w:val="17"/>
              </w:rPr>
              <w:t>P</w:t>
            </w:r>
            <w:r>
              <w:rPr>
                <w:rFonts w:ascii="Arial"/>
                <w:spacing w:val="-10"/>
                <w:w w:val="120"/>
                <w:sz w:val="17"/>
              </w:rPr>
              <w:t> </w:t>
            </w:r>
            <w:r>
              <w:rPr>
                <w:w w:val="105"/>
                <w:sz w:val="17"/>
              </w:rPr>
              <w:t>0</w:t>
            </w:r>
            <w:r>
              <w:rPr>
                <w:rFonts w:ascii="LM Roman 10"/>
                <w:w w:val="105"/>
                <w:sz w:val="17"/>
              </w:rPr>
              <w:t>.</w:t>
            </w:r>
            <w:r>
              <w:rPr>
                <w:w w:val="105"/>
                <w:sz w:val="17"/>
              </w:rPr>
              <w:t>90</w:t>
            </w:r>
            <w:r>
              <w:rPr>
                <w:spacing w:val="13"/>
                <w:w w:val="105"/>
                <w:sz w:val="17"/>
              </w:rPr>
              <w:t> </w:t>
            </w:r>
            <w:r>
              <w:rPr>
                <w:w w:val="105"/>
                <w:sz w:val="17"/>
              </w:rPr>
              <w:t>for</w:t>
            </w:r>
            <w:r>
              <w:rPr>
                <w:spacing w:val="13"/>
                <w:w w:val="105"/>
                <w:sz w:val="17"/>
              </w:rPr>
              <w:t> </w:t>
            </w:r>
            <w:r>
              <w:rPr>
                <w:w w:val="105"/>
                <w:sz w:val="17"/>
              </w:rPr>
              <w:t>20</w:t>
            </w:r>
            <w:r>
              <w:rPr>
                <w:spacing w:val="12"/>
                <w:w w:val="105"/>
                <w:sz w:val="17"/>
              </w:rPr>
              <w:t> </w:t>
            </w:r>
            <w:r>
              <w:rPr>
                <w:w w:val="105"/>
                <w:sz w:val="17"/>
              </w:rPr>
              <w:t>different</w:t>
            </w:r>
            <w:r>
              <w:rPr>
                <w:spacing w:val="14"/>
                <w:w w:val="105"/>
                <w:sz w:val="17"/>
              </w:rPr>
              <w:t> </w:t>
            </w:r>
            <w:r>
              <w:rPr>
                <w:w w:val="105"/>
                <w:sz w:val="17"/>
              </w:rPr>
              <w:t>datasets</w:t>
            </w:r>
            <w:r>
              <w:rPr>
                <w:spacing w:val="13"/>
                <w:w w:val="105"/>
                <w:sz w:val="17"/>
              </w:rPr>
              <w:t> </w:t>
            </w:r>
            <w:r>
              <w:rPr>
                <w:w w:val="105"/>
                <w:sz w:val="17"/>
              </w:rPr>
              <w:t>using</w:t>
            </w:r>
            <w:r>
              <w:rPr>
                <w:spacing w:val="12"/>
                <w:w w:val="105"/>
                <w:sz w:val="17"/>
              </w:rPr>
              <w:t> </w:t>
            </w:r>
            <w:r>
              <w:rPr>
                <w:spacing w:val="-4"/>
                <w:w w:val="105"/>
                <w:sz w:val="17"/>
              </w:rPr>
              <w:t>WAM.</w:t>
            </w:r>
          </w:p>
        </w:tc>
      </w:tr>
      <w:tr>
        <w:trPr>
          <w:trHeight w:val="268" w:hRule="atLeast"/>
        </w:trPr>
        <w:tc>
          <w:tcPr>
            <w:tcW w:w="1120" w:type="dxa"/>
            <w:tcBorders>
              <w:top w:val="single" w:sz="6" w:space="0" w:color="000000"/>
              <w:bottom w:val="single" w:sz="6" w:space="0" w:color="000000"/>
            </w:tcBorders>
            <w:shd w:val="clear" w:color="auto" w:fill="E5E5E5"/>
          </w:tcPr>
          <w:p>
            <w:pPr>
              <w:pStyle w:val="TableParagraph"/>
              <w:spacing w:line="240" w:lineRule="auto" w:before="42"/>
              <w:ind w:left="107"/>
              <w:rPr>
                <w:sz w:val="16"/>
              </w:rPr>
            </w:pPr>
            <w:r>
              <w:rPr>
                <w:w w:val="110"/>
                <w:sz w:val="16"/>
              </w:rPr>
              <w:t>S.</w:t>
            </w:r>
            <w:r>
              <w:rPr>
                <w:spacing w:val="-4"/>
                <w:w w:val="110"/>
                <w:sz w:val="16"/>
              </w:rPr>
              <w:t> </w:t>
            </w:r>
            <w:r>
              <w:rPr>
                <w:spacing w:val="-5"/>
                <w:w w:val="110"/>
                <w:sz w:val="16"/>
              </w:rPr>
              <w:t>No.</w:t>
            </w:r>
          </w:p>
        </w:tc>
        <w:tc>
          <w:tcPr>
            <w:tcW w:w="1887" w:type="dxa"/>
            <w:tcBorders>
              <w:top w:val="single" w:sz="6" w:space="0" w:color="000000"/>
              <w:bottom w:val="single" w:sz="6" w:space="0" w:color="000000"/>
            </w:tcBorders>
            <w:shd w:val="clear" w:color="auto" w:fill="E5E5E5"/>
          </w:tcPr>
          <w:p>
            <w:pPr>
              <w:pStyle w:val="TableParagraph"/>
              <w:spacing w:line="240" w:lineRule="auto" w:before="42"/>
              <w:ind w:left="567"/>
              <w:rPr>
                <w:sz w:val="16"/>
              </w:rPr>
            </w:pPr>
            <w:r>
              <w:rPr>
                <w:w w:val="110"/>
                <w:sz w:val="16"/>
              </w:rPr>
              <w:t>Initial</w:t>
            </w:r>
            <w:r>
              <w:rPr>
                <w:spacing w:val="-4"/>
                <w:w w:val="110"/>
                <w:sz w:val="16"/>
              </w:rPr>
              <w:t> </w:t>
            </w:r>
            <w:r>
              <w:rPr>
                <w:spacing w:val="-5"/>
                <w:w w:val="110"/>
                <w:sz w:val="16"/>
              </w:rPr>
              <w:t>CCI</w:t>
            </w:r>
          </w:p>
        </w:tc>
        <w:tc>
          <w:tcPr>
            <w:tcW w:w="1836" w:type="dxa"/>
            <w:tcBorders>
              <w:top w:val="single" w:sz="6" w:space="0" w:color="000000"/>
              <w:bottom w:val="single" w:sz="6" w:space="0" w:color="000000"/>
            </w:tcBorders>
            <w:shd w:val="clear" w:color="auto" w:fill="E5E5E5"/>
          </w:tcPr>
          <w:p>
            <w:pPr>
              <w:pStyle w:val="TableParagraph"/>
              <w:spacing w:line="240" w:lineRule="auto" w:before="42"/>
              <w:rPr>
                <w:sz w:val="16"/>
              </w:rPr>
            </w:pPr>
            <w:r>
              <w:rPr>
                <w:w w:val="110"/>
                <w:sz w:val="16"/>
              </w:rPr>
              <w:t>Final</w:t>
            </w:r>
            <w:r>
              <w:rPr>
                <w:spacing w:val="4"/>
                <w:w w:val="110"/>
                <w:sz w:val="16"/>
              </w:rPr>
              <w:t> </w:t>
            </w:r>
            <w:r>
              <w:rPr>
                <w:spacing w:val="-5"/>
                <w:w w:val="110"/>
                <w:sz w:val="16"/>
              </w:rPr>
              <w:t>CCI</w:t>
            </w:r>
          </w:p>
        </w:tc>
        <w:tc>
          <w:tcPr>
            <w:tcW w:w="2377" w:type="dxa"/>
            <w:tcBorders>
              <w:top w:val="single" w:sz="6" w:space="0" w:color="000000"/>
              <w:bottom w:val="single" w:sz="6" w:space="0" w:color="000000"/>
            </w:tcBorders>
            <w:shd w:val="clear" w:color="auto" w:fill="E5E5E5"/>
          </w:tcPr>
          <w:p>
            <w:pPr>
              <w:pStyle w:val="TableParagraph"/>
              <w:spacing w:line="240" w:lineRule="auto" w:before="42"/>
              <w:rPr>
                <w:sz w:val="16"/>
              </w:rPr>
            </w:pPr>
            <w:r>
              <w:rPr>
                <w:w w:val="105"/>
                <w:sz w:val="16"/>
              </w:rPr>
              <w:t>CCI</w:t>
            </w:r>
            <w:r>
              <w:rPr>
                <w:spacing w:val="18"/>
                <w:w w:val="105"/>
                <w:sz w:val="16"/>
              </w:rPr>
              <w:t> </w:t>
            </w:r>
            <w:r>
              <w:rPr>
                <w:spacing w:val="-2"/>
                <w:w w:val="105"/>
                <w:sz w:val="16"/>
              </w:rPr>
              <w:t>improvement</w:t>
            </w:r>
          </w:p>
        </w:tc>
        <w:tc>
          <w:tcPr>
            <w:tcW w:w="2698" w:type="dxa"/>
            <w:tcBorders>
              <w:top w:val="single" w:sz="6" w:space="0" w:color="000000"/>
              <w:bottom w:val="single" w:sz="6" w:space="0" w:color="000000"/>
            </w:tcBorders>
            <w:shd w:val="clear" w:color="auto" w:fill="E5E5E5"/>
          </w:tcPr>
          <w:p>
            <w:pPr>
              <w:pStyle w:val="TableParagraph"/>
              <w:spacing w:line="240" w:lineRule="auto" w:before="42"/>
              <w:ind w:left="569"/>
              <w:rPr>
                <w:sz w:val="16"/>
              </w:rPr>
            </w:pPr>
            <w:r>
              <w:rPr>
                <w:w w:val="105"/>
                <w:sz w:val="16"/>
              </w:rPr>
              <w:t>Average</w:t>
            </w:r>
            <w:r>
              <w:rPr>
                <w:spacing w:val="9"/>
                <w:w w:val="105"/>
                <w:sz w:val="16"/>
              </w:rPr>
              <w:t> </w:t>
            </w:r>
            <w:r>
              <w:rPr>
                <w:w w:val="105"/>
                <w:sz w:val="16"/>
              </w:rPr>
              <w:t>number</w:t>
            </w:r>
            <w:r>
              <w:rPr>
                <w:spacing w:val="10"/>
                <w:w w:val="105"/>
                <w:sz w:val="16"/>
              </w:rPr>
              <w:t> </w:t>
            </w:r>
            <w:r>
              <w:rPr>
                <w:w w:val="105"/>
                <w:sz w:val="16"/>
              </w:rPr>
              <w:t>of</w:t>
            </w:r>
            <w:r>
              <w:rPr>
                <w:spacing w:val="9"/>
                <w:w w:val="105"/>
                <w:sz w:val="16"/>
              </w:rPr>
              <w:t> </w:t>
            </w:r>
            <w:r>
              <w:rPr>
                <w:spacing w:val="-2"/>
                <w:w w:val="105"/>
                <w:sz w:val="16"/>
              </w:rPr>
              <w:t>iterations</w:t>
            </w:r>
          </w:p>
        </w:tc>
      </w:tr>
      <w:tr>
        <w:trPr>
          <w:trHeight w:val="241" w:hRule="atLeast"/>
        </w:trPr>
        <w:tc>
          <w:tcPr>
            <w:tcW w:w="1120" w:type="dxa"/>
            <w:tcBorders>
              <w:top w:val="single" w:sz="6" w:space="0" w:color="000000"/>
            </w:tcBorders>
            <w:shd w:val="clear" w:color="auto" w:fill="E5E5E5"/>
          </w:tcPr>
          <w:p>
            <w:pPr>
              <w:pStyle w:val="TableParagraph"/>
              <w:spacing w:line="240" w:lineRule="auto" w:before="37"/>
              <w:ind w:left="187"/>
              <w:rPr>
                <w:sz w:val="16"/>
              </w:rPr>
            </w:pPr>
            <w:r>
              <w:rPr>
                <w:spacing w:val="-10"/>
                <w:sz w:val="16"/>
              </w:rPr>
              <w:t>1</w:t>
            </w:r>
          </w:p>
        </w:tc>
        <w:tc>
          <w:tcPr>
            <w:tcW w:w="1887" w:type="dxa"/>
            <w:tcBorders>
              <w:top w:val="single" w:sz="6" w:space="0" w:color="000000"/>
            </w:tcBorders>
            <w:shd w:val="clear" w:color="auto" w:fill="E5E5E5"/>
          </w:tcPr>
          <w:p>
            <w:pPr>
              <w:pStyle w:val="TableParagraph"/>
              <w:spacing w:line="240" w:lineRule="auto" w:before="37"/>
              <w:ind w:left="567"/>
              <w:rPr>
                <w:sz w:val="16"/>
              </w:rPr>
            </w:pPr>
            <w:r>
              <w:rPr>
                <w:spacing w:val="-2"/>
                <w:sz w:val="16"/>
              </w:rPr>
              <w:t>0.6761</w:t>
            </w:r>
          </w:p>
        </w:tc>
        <w:tc>
          <w:tcPr>
            <w:tcW w:w="1836" w:type="dxa"/>
            <w:tcBorders>
              <w:top w:val="single" w:sz="6" w:space="0" w:color="000000"/>
            </w:tcBorders>
            <w:shd w:val="clear" w:color="auto" w:fill="E5E5E5"/>
          </w:tcPr>
          <w:p>
            <w:pPr>
              <w:pStyle w:val="TableParagraph"/>
              <w:spacing w:line="240" w:lineRule="auto" w:before="37"/>
              <w:rPr>
                <w:sz w:val="16"/>
              </w:rPr>
            </w:pPr>
            <w:r>
              <w:rPr>
                <w:spacing w:val="-2"/>
                <w:sz w:val="16"/>
              </w:rPr>
              <w:t>0.9023</w:t>
            </w:r>
          </w:p>
        </w:tc>
        <w:tc>
          <w:tcPr>
            <w:tcW w:w="2377" w:type="dxa"/>
            <w:tcBorders>
              <w:top w:val="single" w:sz="6" w:space="0" w:color="000000"/>
            </w:tcBorders>
            <w:shd w:val="clear" w:color="auto" w:fill="E5E5E5"/>
          </w:tcPr>
          <w:p>
            <w:pPr>
              <w:pStyle w:val="TableParagraph"/>
              <w:spacing w:line="240" w:lineRule="auto" w:before="37"/>
              <w:rPr>
                <w:sz w:val="16"/>
              </w:rPr>
            </w:pPr>
            <w:r>
              <w:rPr>
                <w:spacing w:val="-2"/>
                <w:sz w:val="16"/>
              </w:rPr>
              <w:t>0.2262</w:t>
            </w:r>
          </w:p>
        </w:tc>
        <w:tc>
          <w:tcPr>
            <w:tcW w:w="2698" w:type="dxa"/>
            <w:tcBorders>
              <w:top w:val="single" w:sz="6" w:space="0" w:color="000000"/>
            </w:tcBorders>
            <w:shd w:val="clear" w:color="auto" w:fill="E5E5E5"/>
          </w:tcPr>
          <w:p>
            <w:pPr>
              <w:pStyle w:val="TableParagraph"/>
              <w:spacing w:line="240" w:lineRule="auto" w:before="37"/>
              <w:ind w:left="569"/>
              <w:rPr>
                <w:sz w:val="16"/>
              </w:rPr>
            </w:pPr>
            <w:r>
              <w:rPr>
                <w:spacing w:val="-2"/>
                <w:sz w:val="16"/>
              </w:rPr>
              <w:t>49.34</w:t>
            </w:r>
          </w:p>
        </w:tc>
      </w:tr>
      <w:tr>
        <w:trPr>
          <w:trHeight w:val="199" w:hRule="atLeast"/>
        </w:trPr>
        <w:tc>
          <w:tcPr>
            <w:tcW w:w="1120" w:type="dxa"/>
            <w:shd w:val="clear" w:color="auto" w:fill="E5E5E5"/>
          </w:tcPr>
          <w:p>
            <w:pPr>
              <w:pStyle w:val="TableParagraph"/>
              <w:spacing w:line="180" w:lineRule="exact"/>
              <w:ind w:left="187"/>
              <w:rPr>
                <w:sz w:val="16"/>
              </w:rPr>
            </w:pPr>
            <w:r>
              <w:rPr>
                <w:spacing w:val="-10"/>
                <w:sz w:val="16"/>
              </w:rPr>
              <w:t>2</w:t>
            </w:r>
          </w:p>
        </w:tc>
        <w:tc>
          <w:tcPr>
            <w:tcW w:w="1887" w:type="dxa"/>
            <w:shd w:val="clear" w:color="auto" w:fill="E5E5E5"/>
          </w:tcPr>
          <w:p>
            <w:pPr>
              <w:pStyle w:val="TableParagraph"/>
              <w:spacing w:line="180" w:lineRule="exact"/>
              <w:ind w:left="567"/>
              <w:rPr>
                <w:sz w:val="16"/>
              </w:rPr>
            </w:pPr>
            <w:r>
              <w:rPr>
                <w:spacing w:val="-2"/>
                <w:sz w:val="16"/>
              </w:rPr>
              <w:t>0.7552</w:t>
            </w:r>
          </w:p>
        </w:tc>
        <w:tc>
          <w:tcPr>
            <w:tcW w:w="1836" w:type="dxa"/>
            <w:shd w:val="clear" w:color="auto" w:fill="E5E5E5"/>
          </w:tcPr>
          <w:p>
            <w:pPr>
              <w:pStyle w:val="TableParagraph"/>
              <w:spacing w:line="180" w:lineRule="exact"/>
              <w:rPr>
                <w:sz w:val="16"/>
              </w:rPr>
            </w:pPr>
            <w:r>
              <w:rPr>
                <w:spacing w:val="-2"/>
                <w:sz w:val="16"/>
              </w:rPr>
              <w:t>0.9095</w:t>
            </w:r>
          </w:p>
        </w:tc>
        <w:tc>
          <w:tcPr>
            <w:tcW w:w="2377" w:type="dxa"/>
            <w:shd w:val="clear" w:color="auto" w:fill="E5E5E5"/>
          </w:tcPr>
          <w:p>
            <w:pPr>
              <w:pStyle w:val="TableParagraph"/>
              <w:spacing w:line="180" w:lineRule="exact"/>
              <w:rPr>
                <w:sz w:val="16"/>
              </w:rPr>
            </w:pPr>
            <w:r>
              <w:rPr>
                <w:spacing w:val="-2"/>
                <w:sz w:val="16"/>
              </w:rPr>
              <w:t>0.1543</w:t>
            </w:r>
          </w:p>
        </w:tc>
        <w:tc>
          <w:tcPr>
            <w:tcW w:w="2698" w:type="dxa"/>
            <w:shd w:val="clear" w:color="auto" w:fill="E5E5E5"/>
          </w:tcPr>
          <w:p>
            <w:pPr>
              <w:pStyle w:val="TableParagraph"/>
              <w:spacing w:line="180" w:lineRule="exact"/>
              <w:ind w:left="569"/>
              <w:rPr>
                <w:sz w:val="16"/>
              </w:rPr>
            </w:pPr>
            <w:r>
              <w:rPr>
                <w:spacing w:val="-2"/>
                <w:sz w:val="16"/>
              </w:rPr>
              <w:t>42.89</w:t>
            </w:r>
          </w:p>
        </w:tc>
      </w:tr>
      <w:tr>
        <w:trPr>
          <w:trHeight w:val="199" w:hRule="atLeast"/>
        </w:trPr>
        <w:tc>
          <w:tcPr>
            <w:tcW w:w="1120" w:type="dxa"/>
            <w:shd w:val="clear" w:color="auto" w:fill="E5E5E5"/>
          </w:tcPr>
          <w:p>
            <w:pPr>
              <w:pStyle w:val="TableParagraph"/>
              <w:spacing w:line="180" w:lineRule="exact"/>
              <w:ind w:left="187"/>
              <w:rPr>
                <w:sz w:val="16"/>
              </w:rPr>
            </w:pPr>
            <w:r>
              <w:rPr>
                <w:spacing w:val="-10"/>
                <w:sz w:val="16"/>
              </w:rPr>
              <w:t>3</w:t>
            </w:r>
          </w:p>
        </w:tc>
        <w:tc>
          <w:tcPr>
            <w:tcW w:w="1887" w:type="dxa"/>
            <w:shd w:val="clear" w:color="auto" w:fill="E5E5E5"/>
          </w:tcPr>
          <w:p>
            <w:pPr>
              <w:pStyle w:val="TableParagraph"/>
              <w:spacing w:line="180" w:lineRule="exact"/>
              <w:ind w:left="567"/>
              <w:rPr>
                <w:sz w:val="16"/>
              </w:rPr>
            </w:pPr>
            <w:r>
              <w:rPr>
                <w:spacing w:val="-2"/>
                <w:sz w:val="16"/>
              </w:rPr>
              <w:t>0.7844</w:t>
            </w:r>
          </w:p>
        </w:tc>
        <w:tc>
          <w:tcPr>
            <w:tcW w:w="1836" w:type="dxa"/>
            <w:shd w:val="clear" w:color="auto" w:fill="E5E5E5"/>
          </w:tcPr>
          <w:p>
            <w:pPr>
              <w:pStyle w:val="TableParagraph"/>
              <w:spacing w:line="180" w:lineRule="exact"/>
              <w:rPr>
                <w:sz w:val="16"/>
              </w:rPr>
            </w:pPr>
            <w:r>
              <w:rPr>
                <w:spacing w:val="-2"/>
                <w:sz w:val="16"/>
              </w:rPr>
              <w:t>0.9087</w:t>
            </w:r>
          </w:p>
        </w:tc>
        <w:tc>
          <w:tcPr>
            <w:tcW w:w="2377" w:type="dxa"/>
            <w:shd w:val="clear" w:color="auto" w:fill="E5E5E5"/>
          </w:tcPr>
          <w:p>
            <w:pPr>
              <w:pStyle w:val="TableParagraph"/>
              <w:spacing w:line="180" w:lineRule="exact"/>
              <w:rPr>
                <w:sz w:val="16"/>
              </w:rPr>
            </w:pPr>
            <w:r>
              <w:rPr>
                <w:spacing w:val="-2"/>
                <w:sz w:val="16"/>
              </w:rPr>
              <w:t>0.1243</w:t>
            </w:r>
          </w:p>
        </w:tc>
        <w:tc>
          <w:tcPr>
            <w:tcW w:w="2698" w:type="dxa"/>
            <w:shd w:val="clear" w:color="auto" w:fill="E5E5E5"/>
          </w:tcPr>
          <w:p>
            <w:pPr>
              <w:pStyle w:val="TableParagraph"/>
              <w:spacing w:line="180" w:lineRule="exact"/>
              <w:ind w:left="569"/>
              <w:rPr>
                <w:sz w:val="16"/>
              </w:rPr>
            </w:pPr>
            <w:r>
              <w:rPr>
                <w:spacing w:val="-2"/>
                <w:sz w:val="16"/>
              </w:rPr>
              <w:t>37.67</w:t>
            </w:r>
          </w:p>
        </w:tc>
      </w:tr>
      <w:tr>
        <w:trPr>
          <w:trHeight w:val="198" w:hRule="atLeast"/>
        </w:trPr>
        <w:tc>
          <w:tcPr>
            <w:tcW w:w="1120" w:type="dxa"/>
            <w:shd w:val="clear" w:color="auto" w:fill="E5E5E5"/>
          </w:tcPr>
          <w:p>
            <w:pPr>
              <w:pStyle w:val="TableParagraph"/>
              <w:ind w:left="187"/>
              <w:rPr>
                <w:sz w:val="16"/>
              </w:rPr>
            </w:pPr>
            <w:r>
              <w:rPr>
                <w:spacing w:val="-10"/>
                <w:sz w:val="16"/>
              </w:rPr>
              <w:t>4</w:t>
            </w:r>
          </w:p>
        </w:tc>
        <w:tc>
          <w:tcPr>
            <w:tcW w:w="1887" w:type="dxa"/>
            <w:shd w:val="clear" w:color="auto" w:fill="E5E5E5"/>
          </w:tcPr>
          <w:p>
            <w:pPr>
              <w:pStyle w:val="TableParagraph"/>
              <w:ind w:left="567"/>
              <w:rPr>
                <w:sz w:val="16"/>
              </w:rPr>
            </w:pPr>
            <w:r>
              <w:rPr>
                <w:spacing w:val="-2"/>
                <w:sz w:val="16"/>
              </w:rPr>
              <w:t>0.7696</w:t>
            </w:r>
          </w:p>
        </w:tc>
        <w:tc>
          <w:tcPr>
            <w:tcW w:w="1836" w:type="dxa"/>
            <w:shd w:val="clear" w:color="auto" w:fill="E5E5E5"/>
          </w:tcPr>
          <w:p>
            <w:pPr>
              <w:pStyle w:val="TableParagraph"/>
              <w:rPr>
                <w:sz w:val="16"/>
              </w:rPr>
            </w:pPr>
            <w:r>
              <w:rPr>
                <w:spacing w:val="-2"/>
                <w:sz w:val="16"/>
              </w:rPr>
              <w:t>0.9021</w:t>
            </w:r>
          </w:p>
        </w:tc>
        <w:tc>
          <w:tcPr>
            <w:tcW w:w="2377" w:type="dxa"/>
            <w:shd w:val="clear" w:color="auto" w:fill="E5E5E5"/>
          </w:tcPr>
          <w:p>
            <w:pPr>
              <w:pStyle w:val="TableParagraph"/>
              <w:rPr>
                <w:sz w:val="16"/>
              </w:rPr>
            </w:pPr>
            <w:r>
              <w:rPr>
                <w:spacing w:val="-2"/>
                <w:sz w:val="16"/>
              </w:rPr>
              <w:t>0.1325</w:t>
            </w:r>
          </w:p>
        </w:tc>
        <w:tc>
          <w:tcPr>
            <w:tcW w:w="2698" w:type="dxa"/>
            <w:shd w:val="clear" w:color="auto" w:fill="E5E5E5"/>
          </w:tcPr>
          <w:p>
            <w:pPr>
              <w:pStyle w:val="TableParagraph"/>
              <w:ind w:left="569"/>
              <w:rPr>
                <w:sz w:val="16"/>
              </w:rPr>
            </w:pPr>
            <w:r>
              <w:rPr>
                <w:spacing w:val="-2"/>
                <w:sz w:val="16"/>
              </w:rPr>
              <w:t>39.20</w:t>
            </w:r>
          </w:p>
        </w:tc>
      </w:tr>
      <w:tr>
        <w:trPr>
          <w:trHeight w:val="198" w:hRule="atLeast"/>
        </w:trPr>
        <w:tc>
          <w:tcPr>
            <w:tcW w:w="1120" w:type="dxa"/>
            <w:shd w:val="clear" w:color="auto" w:fill="E5E5E5"/>
          </w:tcPr>
          <w:p>
            <w:pPr>
              <w:pStyle w:val="TableParagraph"/>
              <w:ind w:left="187"/>
              <w:rPr>
                <w:sz w:val="16"/>
              </w:rPr>
            </w:pPr>
            <w:r>
              <w:rPr>
                <w:spacing w:val="-10"/>
                <w:sz w:val="16"/>
              </w:rPr>
              <w:t>5</w:t>
            </w:r>
          </w:p>
        </w:tc>
        <w:tc>
          <w:tcPr>
            <w:tcW w:w="1887" w:type="dxa"/>
            <w:shd w:val="clear" w:color="auto" w:fill="E5E5E5"/>
          </w:tcPr>
          <w:p>
            <w:pPr>
              <w:pStyle w:val="TableParagraph"/>
              <w:ind w:left="567"/>
              <w:rPr>
                <w:sz w:val="16"/>
              </w:rPr>
            </w:pPr>
            <w:r>
              <w:rPr>
                <w:spacing w:val="-2"/>
                <w:sz w:val="16"/>
              </w:rPr>
              <w:t>0.7188</w:t>
            </w:r>
          </w:p>
        </w:tc>
        <w:tc>
          <w:tcPr>
            <w:tcW w:w="1836" w:type="dxa"/>
            <w:shd w:val="clear" w:color="auto" w:fill="E5E5E5"/>
          </w:tcPr>
          <w:p>
            <w:pPr>
              <w:pStyle w:val="TableParagraph"/>
              <w:rPr>
                <w:sz w:val="16"/>
              </w:rPr>
            </w:pPr>
            <w:r>
              <w:rPr>
                <w:spacing w:val="-2"/>
                <w:sz w:val="16"/>
              </w:rPr>
              <w:t>0.9028</w:t>
            </w:r>
          </w:p>
        </w:tc>
        <w:tc>
          <w:tcPr>
            <w:tcW w:w="2377" w:type="dxa"/>
            <w:shd w:val="clear" w:color="auto" w:fill="E5E5E5"/>
          </w:tcPr>
          <w:p>
            <w:pPr>
              <w:pStyle w:val="TableParagraph"/>
              <w:rPr>
                <w:sz w:val="16"/>
              </w:rPr>
            </w:pPr>
            <w:r>
              <w:rPr>
                <w:spacing w:val="-2"/>
                <w:sz w:val="16"/>
              </w:rPr>
              <w:t>0.1840</w:t>
            </w:r>
          </w:p>
        </w:tc>
        <w:tc>
          <w:tcPr>
            <w:tcW w:w="2698" w:type="dxa"/>
            <w:shd w:val="clear" w:color="auto" w:fill="E5E5E5"/>
          </w:tcPr>
          <w:p>
            <w:pPr>
              <w:pStyle w:val="TableParagraph"/>
              <w:ind w:left="569"/>
              <w:rPr>
                <w:sz w:val="16"/>
              </w:rPr>
            </w:pPr>
            <w:r>
              <w:rPr>
                <w:spacing w:val="-2"/>
                <w:sz w:val="16"/>
              </w:rPr>
              <w:t>47.56</w:t>
            </w:r>
          </w:p>
        </w:tc>
      </w:tr>
      <w:tr>
        <w:trPr>
          <w:trHeight w:val="199" w:hRule="atLeast"/>
        </w:trPr>
        <w:tc>
          <w:tcPr>
            <w:tcW w:w="1120" w:type="dxa"/>
            <w:shd w:val="clear" w:color="auto" w:fill="E5E5E5"/>
          </w:tcPr>
          <w:p>
            <w:pPr>
              <w:pStyle w:val="TableParagraph"/>
              <w:spacing w:line="180" w:lineRule="exact"/>
              <w:ind w:left="187"/>
              <w:rPr>
                <w:sz w:val="16"/>
              </w:rPr>
            </w:pPr>
            <w:r>
              <w:rPr>
                <w:spacing w:val="-10"/>
                <w:sz w:val="16"/>
              </w:rPr>
              <w:t>6</w:t>
            </w:r>
          </w:p>
        </w:tc>
        <w:tc>
          <w:tcPr>
            <w:tcW w:w="1887" w:type="dxa"/>
            <w:shd w:val="clear" w:color="auto" w:fill="E5E5E5"/>
          </w:tcPr>
          <w:p>
            <w:pPr>
              <w:pStyle w:val="TableParagraph"/>
              <w:spacing w:line="180" w:lineRule="exact"/>
              <w:ind w:left="567"/>
              <w:rPr>
                <w:sz w:val="16"/>
              </w:rPr>
            </w:pPr>
            <w:r>
              <w:rPr>
                <w:spacing w:val="-2"/>
                <w:sz w:val="16"/>
              </w:rPr>
              <w:t>0.7377</w:t>
            </w:r>
          </w:p>
        </w:tc>
        <w:tc>
          <w:tcPr>
            <w:tcW w:w="1836" w:type="dxa"/>
            <w:shd w:val="clear" w:color="auto" w:fill="E5E5E5"/>
          </w:tcPr>
          <w:p>
            <w:pPr>
              <w:pStyle w:val="TableParagraph"/>
              <w:spacing w:line="180" w:lineRule="exact"/>
              <w:rPr>
                <w:sz w:val="16"/>
              </w:rPr>
            </w:pPr>
            <w:r>
              <w:rPr>
                <w:spacing w:val="-2"/>
                <w:sz w:val="16"/>
              </w:rPr>
              <w:t>0.9031</w:t>
            </w:r>
          </w:p>
        </w:tc>
        <w:tc>
          <w:tcPr>
            <w:tcW w:w="2377" w:type="dxa"/>
            <w:shd w:val="clear" w:color="auto" w:fill="E5E5E5"/>
          </w:tcPr>
          <w:p>
            <w:pPr>
              <w:pStyle w:val="TableParagraph"/>
              <w:spacing w:line="180" w:lineRule="exact"/>
              <w:rPr>
                <w:sz w:val="16"/>
              </w:rPr>
            </w:pPr>
            <w:r>
              <w:rPr>
                <w:spacing w:val="-2"/>
                <w:sz w:val="16"/>
              </w:rPr>
              <w:t>0.1654</w:t>
            </w:r>
          </w:p>
        </w:tc>
        <w:tc>
          <w:tcPr>
            <w:tcW w:w="2698" w:type="dxa"/>
            <w:shd w:val="clear" w:color="auto" w:fill="E5E5E5"/>
          </w:tcPr>
          <w:p>
            <w:pPr>
              <w:pStyle w:val="TableParagraph"/>
              <w:spacing w:line="180" w:lineRule="exact"/>
              <w:ind w:left="569"/>
              <w:rPr>
                <w:sz w:val="16"/>
              </w:rPr>
            </w:pPr>
            <w:r>
              <w:rPr>
                <w:spacing w:val="-2"/>
                <w:sz w:val="16"/>
              </w:rPr>
              <w:t>45.32</w:t>
            </w:r>
          </w:p>
        </w:tc>
      </w:tr>
      <w:tr>
        <w:trPr>
          <w:trHeight w:val="198" w:hRule="atLeast"/>
        </w:trPr>
        <w:tc>
          <w:tcPr>
            <w:tcW w:w="1120" w:type="dxa"/>
            <w:shd w:val="clear" w:color="auto" w:fill="E5E5E5"/>
          </w:tcPr>
          <w:p>
            <w:pPr>
              <w:pStyle w:val="TableParagraph"/>
              <w:ind w:left="187"/>
              <w:rPr>
                <w:sz w:val="16"/>
              </w:rPr>
            </w:pPr>
            <w:r>
              <w:rPr>
                <w:spacing w:val="-10"/>
                <w:sz w:val="16"/>
              </w:rPr>
              <w:t>7</w:t>
            </w:r>
          </w:p>
        </w:tc>
        <w:tc>
          <w:tcPr>
            <w:tcW w:w="1887" w:type="dxa"/>
            <w:shd w:val="clear" w:color="auto" w:fill="E5E5E5"/>
          </w:tcPr>
          <w:p>
            <w:pPr>
              <w:pStyle w:val="TableParagraph"/>
              <w:ind w:left="567"/>
              <w:rPr>
                <w:sz w:val="16"/>
              </w:rPr>
            </w:pPr>
            <w:r>
              <w:rPr>
                <w:spacing w:val="-2"/>
                <w:sz w:val="16"/>
              </w:rPr>
              <w:t>0.7374</w:t>
            </w:r>
          </w:p>
        </w:tc>
        <w:tc>
          <w:tcPr>
            <w:tcW w:w="1836" w:type="dxa"/>
            <w:shd w:val="clear" w:color="auto" w:fill="E5E5E5"/>
          </w:tcPr>
          <w:p>
            <w:pPr>
              <w:pStyle w:val="TableParagraph"/>
              <w:rPr>
                <w:sz w:val="16"/>
              </w:rPr>
            </w:pPr>
            <w:r>
              <w:rPr>
                <w:spacing w:val="-2"/>
                <w:sz w:val="16"/>
              </w:rPr>
              <w:t>0.9065</w:t>
            </w:r>
          </w:p>
        </w:tc>
        <w:tc>
          <w:tcPr>
            <w:tcW w:w="2377" w:type="dxa"/>
            <w:shd w:val="clear" w:color="auto" w:fill="E5E5E5"/>
          </w:tcPr>
          <w:p>
            <w:pPr>
              <w:pStyle w:val="TableParagraph"/>
              <w:rPr>
                <w:sz w:val="16"/>
              </w:rPr>
            </w:pPr>
            <w:r>
              <w:rPr>
                <w:spacing w:val="-2"/>
                <w:sz w:val="16"/>
              </w:rPr>
              <w:t>0.1691</w:t>
            </w:r>
          </w:p>
        </w:tc>
        <w:tc>
          <w:tcPr>
            <w:tcW w:w="2698" w:type="dxa"/>
            <w:shd w:val="clear" w:color="auto" w:fill="E5E5E5"/>
          </w:tcPr>
          <w:p>
            <w:pPr>
              <w:pStyle w:val="TableParagraph"/>
              <w:ind w:left="569"/>
              <w:rPr>
                <w:sz w:val="16"/>
              </w:rPr>
            </w:pPr>
            <w:r>
              <w:rPr>
                <w:spacing w:val="-2"/>
                <w:sz w:val="16"/>
              </w:rPr>
              <w:t>45.13</w:t>
            </w:r>
          </w:p>
        </w:tc>
      </w:tr>
      <w:tr>
        <w:trPr>
          <w:trHeight w:val="198" w:hRule="atLeast"/>
        </w:trPr>
        <w:tc>
          <w:tcPr>
            <w:tcW w:w="1120" w:type="dxa"/>
            <w:shd w:val="clear" w:color="auto" w:fill="E5E5E5"/>
          </w:tcPr>
          <w:p>
            <w:pPr>
              <w:pStyle w:val="TableParagraph"/>
              <w:ind w:left="187"/>
              <w:rPr>
                <w:sz w:val="16"/>
              </w:rPr>
            </w:pPr>
            <w:r>
              <w:rPr>
                <w:spacing w:val="-10"/>
                <w:sz w:val="16"/>
              </w:rPr>
              <w:t>8</w:t>
            </w:r>
          </w:p>
        </w:tc>
        <w:tc>
          <w:tcPr>
            <w:tcW w:w="1887" w:type="dxa"/>
            <w:shd w:val="clear" w:color="auto" w:fill="E5E5E5"/>
          </w:tcPr>
          <w:p>
            <w:pPr>
              <w:pStyle w:val="TableParagraph"/>
              <w:ind w:left="567"/>
              <w:rPr>
                <w:sz w:val="16"/>
              </w:rPr>
            </w:pPr>
            <w:r>
              <w:rPr>
                <w:spacing w:val="-2"/>
                <w:sz w:val="16"/>
              </w:rPr>
              <w:t>0.7265</w:t>
            </w:r>
          </w:p>
        </w:tc>
        <w:tc>
          <w:tcPr>
            <w:tcW w:w="1836" w:type="dxa"/>
            <w:shd w:val="clear" w:color="auto" w:fill="E5E5E5"/>
          </w:tcPr>
          <w:p>
            <w:pPr>
              <w:pStyle w:val="TableParagraph"/>
              <w:rPr>
                <w:sz w:val="16"/>
              </w:rPr>
            </w:pPr>
            <w:r>
              <w:rPr>
                <w:spacing w:val="-2"/>
                <w:sz w:val="16"/>
              </w:rPr>
              <w:t>0.9097</w:t>
            </w:r>
          </w:p>
        </w:tc>
        <w:tc>
          <w:tcPr>
            <w:tcW w:w="2377" w:type="dxa"/>
            <w:shd w:val="clear" w:color="auto" w:fill="E5E5E5"/>
          </w:tcPr>
          <w:p>
            <w:pPr>
              <w:pStyle w:val="TableParagraph"/>
              <w:rPr>
                <w:sz w:val="16"/>
              </w:rPr>
            </w:pPr>
            <w:r>
              <w:rPr>
                <w:spacing w:val="-2"/>
                <w:sz w:val="16"/>
              </w:rPr>
              <w:t>0.1832</w:t>
            </w:r>
          </w:p>
        </w:tc>
        <w:tc>
          <w:tcPr>
            <w:tcW w:w="2698" w:type="dxa"/>
            <w:shd w:val="clear" w:color="auto" w:fill="E5E5E5"/>
          </w:tcPr>
          <w:p>
            <w:pPr>
              <w:pStyle w:val="TableParagraph"/>
              <w:ind w:left="569"/>
              <w:rPr>
                <w:sz w:val="16"/>
              </w:rPr>
            </w:pPr>
            <w:r>
              <w:rPr>
                <w:spacing w:val="-2"/>
                <w:sz w:val="16"/>
              </w:rPr>
              <w:t>44.16</w:t>
            </w:r>
          </w:p>
        </w:tc>
      </w:tr>
      <w:tr>
        <w:trPr>
          <w:trHeight w:val="199" w:hRule="atLeast"/>
        </w:trPr>
        <w:tc>
          <w:tcPr>
            <w:tcW w:w="1120" w:type="dxa"/>
            <w:shd w:val="clear" w:color="auto" w:fill="E5E5E5"/>
          </w:tcPr>
          <w:p>
            <w:pPr>
              <w:pStyle w:val="TableParagraph"/>
              <w:spacing w:line="180" w:lineRule="exact"/>
              <w:ind w:left="187"/>
              <w:rPr>
                <w:sz w:val="16"/>
              </w:rPr>
            </w:pPr>
            <w:r>
              <w:rPr>
                <w:spacing w:val="-10"/>
                <w:sz w:val="16"/>
              </w:rPr>
              <w:t>9</w:t>
            </w:r>
          </w:p>
        </w:tc>
        <w:tc>
          <w:tcPr>
            <w:tcW w:w="1887" w:type="dxa"/>
            <w:shd w:val="clear" w:color="auto" w:fill="E5E5E5"/>
          </w:tcPr>
          <w:p>
            <w:pPr>
              <w:pStyle w:val="TableParagraph"/>
              <w:spacing w:line="180" w:lineRule="exact"/>
              <w:ind w:left="567"/>
              <w:rPr>
                <w:sz w:val="16"/>
              </w:rPr>
            </w:pPr>
            <w:r>
              <w:rPr>
                <w:spacing w:val="-2"/>
                <w:sz w:val="16"/>
              </w:rPr>
              <w:t>0.6938</w:t>
            </w:r>
          </w:p>
        </w:tc>
        <w:tc>
          <w:tcPr>
            <w:tcW w:w="1836" w:type="dxa"/>
            <w:shd w:val="clear" w:color="auto" w:fill="E5E5E5"/>
          </w:tcPr>
          <w:p>
            <w:pPr>
              <w:pStyle w:val="TableParagraph"/>
              <w:spacing w:line="180" w:lineRule="exact"/>
              <w:rPr>
                <w:sz w:val="16"/>
              </w:rPr>
            </w:pPr>
            <w:r>
              <w:rPr>
                <w:spacing w:val="-2"/>
                <w:sz w:val="16"/>
              </w:rPr>
              <w:t>0.9080</w:t>
            </w:r>
          </w:p>
        </w:tc>
        <w:tc>
          <w:tcPr>
            <w:tcW w:w="2377" w:type="dxa"/>
            <w:shd w:val="clear" w:color="auto" w:fill="E5E5E5"/>
          </w:tcPr>
          <w:p>
            <w:pPr>
              <w:pStyle w:val="TableParagraph"/>
              <w:spacing w:line="180" w:lineRule="exact"/>
              <w:rPr>
                <w:sz w:val="16"/>
              </w:rPr>
            </w:pPr>
            <w:r>
              <w:rPr>
                <w:spacing w:val="-2"/>
                <w:sz w:val="16"/>
              </w:rPr>
              <w:t>0.2142</w:t>
            </w:r>
          </w:p>
        </w:tc>
        <w:tc>
          <w:tcPr>
            <w:tcW w:w="2698" w:type="dxa"/>
            <w:shd w:val="clear" w:color="auto" w:fill="E5E5E5"/>
          </w:tcPr>
          <w:p>
            <w:pPr>
              <w:pStyle w:val="TableParagraph"/>
              <w:spacing w:line="180" w:lineRule="exact"/>
              <w:ind w:left="569"/>
              <w:rPr>
                <w:sz w:val="16"/>
              </w:rPr>
            </w:pPr>
            <w:r>
              <w:rPr>
                <w:spacing w:val="-2"/>
                <w:sz w:val="16"/>
              </w:rPr>
              <w:t>48.20</w:t>
            </w:r>
          </w:p>
        </w:tc>
      </w:tr>
      <w:tr>
        <w:trPr>
          <w:trHeight w:val="199" w:hRule="atLeast"/>
        </w:trPr>
        <w:tc>
          <w:tcPr>
            <w:tcW w:w="1120" w:type="dxa"/>
            <w:shd w:val="clear" w:color="auto" w:fill="E5E5E5"/>
          </w:tcPr>
          <w:p>
            <w:pPr>
              <w:pStyle w:val="TableParagraph"/>
              <w:spacing w:line="180" w:lineRule="exact"/>
              <w:ind w:left="107"/>
              <w:rPr>
                <w:sz w:val="16"/>
              </w:rPr>
            </w:pPr>
            <w:r>
              <w:rPr>
                <w:spacing w:val="-5"/>
                <w:sz w:val="16"/>
              </w:rPr>
              <w:t>10</w:t>
            </w:r>
          </w:p>
        </w:tc>
        <w:tc>
          <w:tcPr>
            <w:tcW w:w="1887" w:type="dxa"/>
            <w:shd w:val="clear" w:color="auto" w:fill="E5E5E5"/>
          </w:tcPr>
          <w:p>
            <w:pPr>
              <w:pStyle w:val="TableParagraph"/>
              <w:spacing w:line="180" w:lineRule="exact"/>
              <w:ind w:left="567"/>
              <w:rPr>
                <w:sz w:val="16"/>
              </w:rPr>
            </w:pPr>
            <w:r>
              <w:rPr>
                <w:spacing w:val="-2"/>
                <w:sz w:val="16"/>
              </w:rPr>
              <w:t>0.7280</w:t>
            </w:r>
          </w:p>
        </w:tc>
        <w:tc>
          <w:tcPr>
            <w:tcW w:w="1836" w:type="dxa"/>
            <w:shd w:val="clear" w:color="auto" w:fill="E5E5E5"/>
          </w:tcPr>
          <w:p>
            <w:pPr>
              <w:pStyle w:val="TableParagraph"/>
              <w:spacing w:line="180" w:lineRule="exact"/>
              <w:rPr>
                <w:sz w:val="16"/>
              </w:rPr>
            </w:pPr>
            <w:r>
              <w:rPr>
                <w:spacing w:val="-2"/>
                <w:sz w:val="16"/>
              </w:rPr>
              <w:t>0.9038</w:t>
            </w:r>
          </w:p>
        </w:tc>
        <w:tc>
          <w:tcPr>
            <w:tcW w:w="2377" w:type="dxa"/>
            <w:shd w:val="clear" w:color="auto" w:fill="E5E5E5"/>
          </w:tcPr>
          <w:p>
            <w:pPr>
              <w:pStyle w:val="TableParagraph"/>
              <w:spacing w:line="180" w:lineRule="exact"/>
              <w:rPr>
                <w:sz w:val="16"/>
              </w:rPr>
            </w:pPr>
            <w:r>
              <w:rPr>
                <w:spacing w:val="-2"/>
                <w:sz w:val="16"/>
              </w:rPr>
              <w:t>0.1758</w:t>
            </w:r>
          </w:p>
        </w:tc>
        <w:tc>
          <w:tcPr>
            <w:tcW w:w="2698" w:type="dxa"/>
            <w:shd w:val="clear" w:color="auto" w:fill="E5E5E5"/>
          </w:tcPr>
          <w:p>
            <w:pPr>
              <w:pStyle w:val="TableParagraph"/>
              <w:spacing w:line="180" w:lineRule="exact"/>
              <w:ind w:left="569"/>
              <w:rPr>
                <w:sz w:val="16"/>
              </w:rPr>
            </w:pPr>
            <w:r>
              <w:rPr>
                <w:spacing w:val="-2"/>
                <w:sz w:val="16"/>
              </w:rPr>
              <w:t>46.54</w:t>
            </w:r>
          </w:p>
        </w:tc>
      </w:tr>
      <w:tr>
        <w:trPr>
          <w:trHeight w:val="198" w:hRule="atLeast"/>
        </w:trPr>
        <w:tc>
          <w:tcPr>
            <w:tcW w:w="1120" w:type="dxa"/>
            <w:shd w:val="clear" w:color="auto" w:fill="E5E5E5"/>
          </w:tcPr>
          <w:p>
            <w:pPr>
              <w:pStyle w:val="TableParagraph"/>
              <w:ind w:left="107"/>
              <w:rPr>
                <w:sz w:val="16"/>
              </w:rPr>
            </w:pPr>
            <w:r>
              <w:rPr>
                <w:spacing w:val="-5"/>
                <w:sz w:val="16"/>
              </w:rPr>
              <w:t>11</w:t>
            </w:r>
          </w:p>
        </w:tc>
        <w:tc>
          <w:tcPr>
            <w:tcW w:w="1887" w:type="dxa"/>
            <w:shd w:val="clear" w:color="auto" w:fill="E5E5E5"/>
          </w:tcPr>
          <w:p>
            <w:pPr>
              <w:pStyle w:val="TableParagraph"/>
              <w:ind w:left="567"/>
              <w:rPr>
                <w:sz w:val="16"/>
              </w:rPr>
            </w:pPr>
            <w:r>
              <w:rPr>
                <w:spacing w:val="-2"/>
                <w:sz w:val="16"/>
              </w:rPr>
              <w:t>0.7243</w:t>
            </w:r>
          </w:p>
        </w:tc>
        <w:tc>
          <w:tcPr>
            <w:tcW w:w="1836" w:type="dxa"/>
            <w:shd w:val="clear" w:color="auto" w:fill="E5E5E5"/>
          </w:tcPr>
          <w:p>
            <w:pPr>
              <w:pStyle w:val="TableParagraph"/>
              <w:rPr>
                <w:sz w:val="16"/>
              </w:rPr>
            </w:pPr>
            <w:r>
              <w:rPr>
                <w:spacing w:val="-2"/>
                <w:sz w:val="16"/>
              </w:rPr>
              <w:t>0.9054</w:t>
            </w:r>
          </w:p>
        </w:tc>
        <w:tc>
          <w:tcPr>
            <w:tcW w:w="2377" w:type="dxa"/>
            <w:shd w:val="clear" w:color="auto" w:fill="E5E5E5"/>
          </w:tcPr>
          <w:p>
            <w:pPr>
              <w:pStyle w:val="TableParagraph"/>
              <w:rPr>
                <w:sz w:val="16"/>
              </w:rPr>
            </w:pPr>
            <w:r>
              <w:rPr>
                <w:spacing w:val="-2"/>
                <w:sz w:val="16"/>
              </w:rPr>
              <w:t>0.1811</w:t>
            </w:r>
          </w:p>
        </w:tc>
        <w:tc>
          <w:tcPr>
            <w:tcW w:w="2698" w:type="dxa"/>
            <w:shd w:val="clear" w:color="auto" w:fill="E5E5E5"/>
          </w:tcPr>
          <w:p>
            <w:pPr>
              <w:pStyle w:val="TableParagraph"/>
              <w:ind w:left="569"/>
              <w:rPr>
                <w:sz w:val="16"/>
              </w:rPr>
            </w:pPr>
            <w:r>
              <w:rPr>
                <w:spacing w:val="-2"/>
                <w:sz w:val="16"/>
              </w:rPr>
              <w:t>45.24</w:t>
            </w:r>
          </w:p>
        </w:tc>
      </w:tr>
      <w:tr>
        <w:trPr>
          <w:trHeight w:val="198" w:hRule="atLeast"/>
        </w:trPr>
        <w:tc>
          <w:tcPr>
            <w:tcW w:w="1120" w:type="dxa"/>
            <w:shd w:val="clear" w:color="auto" w:fill="E5E5E5"/>
          </w:tcPr>
          <w:p>
            <w:pPr>
              <w:pStyle w:val="TableParagraph"/>
              <w:ind w:left="107"/>
              <w:rPr>
                <w:sz w:val="16"/>
              </w:rPr>
            </w:pPr>
            <w:bookmarkStart w:name="5 Conclusion" w:id="31"/>
            <w:bookmarkEnd w:id="31"/>
            <w:r>
              <w:rPr/>
            </w:r>
            <w:r>
              <w:rPr>
                <w:spacing w:val="-5"/>
                <w:sz w:val="16"/>
              </w:rPr>
              <w:t>12</w:t>
            </w:r>
          </w:p>
        </w:tc>
        <w:tc>
          <w:tcPr>
            <w:tcW w:w="1887" w:type="dxa"/>
            <w:shd w:val="clear" w:color="auto" w:fill="E5E5E5"/>
          </w:tcPr>
          <w:p>
            <w:pPr>
              <w:pStyle w:val="TableParagraph"/>
              <w:ind w:left="567"/>
              <w:rPr>
                <w:sz w:val="16"/>
              </w:rPr>
            </w:pPr>
            <w:r>
              <w:rPr>
                <w:spacing w:val="-2"/>
                <w:sz w:val="16"/>
              </w:rPr>
              <w:t>0.6794</w:t>
            </w:r>
          </w:p>
        </w:tc>
        <w:tc>
          <w:tcPr>
            <w:tcW w:w="1836" w:type="dxa"/>
            <w:shd w:val="clear" w:color="auto" w:fill="E5E5E5"/>
          </w:tcPr>
          <w:p>
            <w:pPr>
              <w:pStyle w:val="TableParagraph"/>
              <w:rPr>
                <w:sz w:val="16"/>
              </w:rPr>
            </w:pPr>
            <w:r>
              <w:rPr>
                <w:spacing w:val="-2"/>
                <w:sz w:val="16"/>
              </w:rPr>
              <w:t>0.9041</w:t>
            </w:r>
          </w:p>
        </w:tc>
        <w:tc>
          <w:tcPr>
            <w:tcW w:w="2377" w:type="dxa"/>
            <w:shd w:val="clear" w:color="auto" w:fill="E5E5E5"/>
          </w:tcPr>
          <w:p>
            <w:pPr>
              <w:pStyle w:val="TableParagraph"/>
              <w:rPr>
                <w:sz w:val="16"/>
              </w:rPr>
            </w:pPr>
            <w:r>
              <w:rPr>
                <w:spacing w:val="-2"/>
                <w:sz w:val="16"/>
              </w:rPr>
              <w:t>0.2247</w:t>
            </w:r>
          </w:p>
        </w:tc>
        <w:tc>
          <w:tcPr>
            <w:tcW w:w="2698" w:type="dxa"/>
            <w:shd w:val="clear" w:color="auto" w:fill="E5E5E5"/>
          </w:tcPr>
          <w:p>
            <w:pPr>
              <w:pStyle w:val="TableParagraph"/>
              <w:ind w:left="569"/>
              <w:rPr>
                <w:sz w:val="16"/>
              </w:rPr>
            </w:pPr>
            <w:r>
              <w:rPr>
                <w:spacing w:val="-2"/>
                <w:sz w:val="16"/>
              </w:rPr>
              <w:t>49.47</w:t>
            </w:r>
          </w:p>
        </w:tc>
      </w:tr>
      <w:tr>
        <w:trPr>
          <w:trHeight w:val="199" w:hRule="atLeast"/>
        </w:trPr>
        <w:tc>
          <w:tcPr>
            <w:tcW w:w="1120" w:type="dxa"/>
            <w:shd w:val="clear" w:color="auto" w:fill="E5E5E5"/>
          </w:tcPr>
          <w:p>
            <w:pPr>
              <w:pStyle w:val="TableParagraph"/>
              <w:spacing w:line="180" w:lineRule="exact"/>
              <w:ind w:left="107"/>
              <w:rPr>
                <w:sz w:val="16"/>
              </w:rPr>
            </w:pPr>
            <w:r>
              <w:rPr>
                <w:spacing w:val="-5"/>
                <w:sz w:val="16"/>
              </w:rPr>
              <w:t>13</w:t>
            </w:r>
          </w:p>
        </w:tc>
        <w:tc>
          <w:tcPr>
            <w:tcW w:w="1887" w:type="dxa"/>
            <w:shd w:val="clear" w:color="auto" w:fill="E5E5E5"/>
          </w:tcPr>
          <w:p>
            <w:pPr>
              <w:pStyle w:val="TableParagraph"/>
              <w:spacing w:line="180" w:lineRule="exact"/>
              <w:ind w:left="567"/>
              <w:rPr>
                <w:sz w:val="16"/>
              </w:rPr>
            </w:pPr>
            <w:r>
              <w:rPr>
                <w:spacing w:val="-2"/>
                <w:sz w:val="16"/>
              </w:rPr>
              <w:t>0.7288</w:t>
            </w:r>
          </w:p>
        </w:tc>
        <w:tc>
          <w:tcPr>
            <w:tcW w:w="1836" w:type="dxa"/>
            <w:shd w:val="clear" w:color="auto" w:fill="E5E5E5"/>
          </w:tcPr>
          <w:p>
            <w:pPr>
              <w:pStyle w:val="TableParagraph"/>
              <w:spacing w:line="180" w:lineRule="exact"/>
              <w:rPr>
                <w:sz w:val="16"/>
              </w:rPr>
            </w:pPr>
            <w:r>
              <w:rPr>
                <w:spacing w:val="-2"/>
                <w:sz w:val="16"/>
              </w:rPr>
              <w:t>0.9077</w:t>
            </w:r>
          </w:p>
        </w:tc>
        <w:tc>
          <w:tcPr>
            <w:tcW w:w="2377" w:type="dxa"/>
            <w:shd w:val="clear" w:color="auto" w:fill="E5E5E5"/>
          </w:tcPr>
          <w:p>
            <w:pPr>
              <w:pStyle w:val="TableParagraph"/>
              <w:spacing w:line="180" w:lineRule="exact"/>
              <w:rPr>
                <w:sz w:val="16"/>
              </w:rPr>
            </w:pPr>
            <w:r>
              <w:rPr>
                <w:spacing w:val="-2"/>
                <w:sz w:val="16"/>
              </w:rPr>
              <w:t>0.1789</w:t>
            </w:r>
          </w:p>
        </w:tc>
        <w:tc>
          <w:tcPr>
            <w:tcW w:w="2698" w:type="dxa"/>
            <w:shd w:val="clear" w:color="auto" w:fill="E5E5E5"/>
          </w:tcPr>
          <w:p>
            <w:pPr>
              <w:pStyle w:val="TableParagraph"/>
              <w:spacing w:line="180" w:lineRule="exact"/>
              <w:ind w:left="569"/>
              <w:rPr>
                <w:sz w:val="16"/>
              </w:rPr>
            </w:pPr>
            <w:r>
              <w:rPr>
                <w:spacing w:val="-2"/>
                <w:sz w:val="16"/>
              </w:rPr>
              <w:t>46.93</w:t>
            </w:r>
          </w:p>
        </w:tc>
      </w:tr>
      <w:tr>
        <w:trPr>
          <w:trHeight w:val="199" w:hRule="atLeast"/>
        </w:trPr>
        <w:tc>
          <w:tcPr>
            <w:tcW w:w="1120" w:type="dxa"/>
            <w:shd w:val="clear" w:color="auto" w:fill="E5E5E5"/>
          </w:tcPr>
          <w:p>
            <w:pPr>
              <w:pStyle w:val="TableParagraph"/>
              <w:spacing w:line="180" w:lineRule="exact"/>
              <w:ind w:left="107"/>
              <w:rPr>
                <w:sz w:val="16"/>
              </w:rPr>
            </w:pPr>
            <w:r>
              <w:rPr>
                <w:spacing w:val="-5"/>
                <w:sz w:val="16"/>
              </w:rPr>
              <w:t>14</w:t>
            </w:r>
          </w:p>
        </w:tc>
        <w:tc>
          <w:tcPr>
            <w:tcW w:w="1887" w:type="dxa"/>
            <w:shd w:val="clear" w:color="auto" w:fill="E5E5E5"/>
          </w:tcPr>
          <w:p>
            <w:pPr>
              <w:pStyle w:val="TableParagraph"/>
              <w:spacing w:line="180" w:lineRule="exact"/>
              <w:ind w:left="567"/>
              <w:rPr>
                <w:sz w:val="16"/>
              </w:rPr>
            </w:pPr>
            <w:r>
              <w:rPr>
                <w:spacing w:val="-2"/>
                <w:sz w:val="16"/>
              </w:rPr>
              <w:t>0.6872</w:t>
            </w:r>
          </w:p>
        </w:tc>
        <w:tc>
          <w:tcPr>
            <w:tcW w:w="1836" w:type="dxa"/>
            <w:shd w:val="clear" w:color="auto" w:fill="E5E5E5"/>
          </w:tcPr>
          <w:p>
            <w:pPr>
              <w:pStyle w:val="TableParagraph"/>
              <w:spacing w:line="180" w:lineRule="exact"/>
              <w:rPr>
                <w:sz w:val="16"/>
              </w:rPr>
            </w:pPr>
            <w:r>
              <w:rPr>
                <w:spacing w:val="-2"/>
                <w:sz w:val="16"/>
              </w:rPr>
              <w:t>0.9011</w:t>
            </w:r>
          </w:p>
        </w:tc>
        <w:tc>
          <w:tcPr>
            <w:tcW w:w="2377" w:type="dxa"/>
            <w:shd w:val="clear" w:color="auto" w:fill="E5E5E5"/>
          </w:tcPr>
          <w:p>
            <w:pPr>
              <w:pStyle w:val="TableParagraph"/>
              <w:spacing w:line="180" w:lineRule="exact"/>
              <w:rPr>
                <w:sz w:val="16"/>
              </w:rPr>
            </w:pPr>
            <w:r>
              <w:rPr>
                <w:spacing w:val="-2"/>
                <w:sz w:val="16"/>
              </w:rPr>
              <w:t>0.2139</w:t>
            </w:r>
          </w:p>
        </w:tc>
        <w:tc>
          <w:tcPr>
            <w:tcW w:w="2698" w:type="dxa"/>
            <w:shd w:val="clear" w:color="auto" w:fill="E5E5E5"/>
          </w:tcPr>
          <w:p>
            <w:pPr>
              <w:pStyle w:val="TableParagraph"/>
              <w:spacing w:line="180" w:lineRule="exact"/>
              <w:ind w:left="569"/>
              <w:rPr>
                <w:sz w:val="16"/>
              </w:rPr>
            </w:pPr>
            <w:r>
              <w:rPr>
                <w:spacing w:val="-2"/>
                <w:sz w:val="16"/>
              </w:rPr>
              <w:t>48.41</w:t>
            </w:r>
          </w:p>
        </w:tc>
      </w:tr>
      <w:tr>
        <w:trPr>
          <w:trHeight w:val="198" w:hRule="atLeast"/>
        </w:trPr>
        <w:tc>
          <w:tcPr>
            <w:tcW w:w="1120" w:type="dxa"/>
            <w:shd w:val="clear" w:color="auto" w:fill="E5E5E5"/>
          </w:tcPr>
          <w:p>
            <w:pPr>
              <w:pStyle w:val="TableParagraph"/>
              <w:ind w:left="107"/>
              <w:rPr>
                <w:sz w:val="16"/>
              </w:rPr>
            </w:pPr>
            <w:r>
              <w:rPr>
                <w:spacing w:val="-5"/>
                <w:sz w:val="16"/>
              </w:rPr>
              <w:t>15</w:t>
            </w:r>
          </w:p>
        </w:tc>
        <w:tc>
          <w:tcPr>
            <w:tcW w:w="1887" w:type="dxa"/>
            <w:shd w:val="clear" w:color="auto" w:fill="E5E5E5"/>
          </w:tcPr>
          <w:p>
            <w:pPr>
              <w:pStyle w:val="TableParagraph"/>
              <w:ind w:left="567"/>
              <w:rPr>
                <w:sz w:val="16"/>
              </w:rPr>
            </w:pPr>
            <w:r>
              <w:rPr>
                <w:spacing w:val="-2"/>
                <w:sz w:val="16"/>
              </w:rPr>
              <w:t>0.7305</w:t>
            </w:r>
          </w:p>
        </w:tc>
        <w:tc>
          <w:tcPr>
            <w:tcW w:w="1836" w:type="dxa"/>
            <w:shd w:val="clear" w:color="auto" w:fill="E5E5E5"/>
          </w:tcPr>
          <w:p>
            <w:pPr>
              <w:pStyle w:val="TableParagraph"/>
              <w:rPr>
                <w:sz w:val="16"/>
              </w:rPr>
            </w:pPr>
            <w:r>
              <w:rPr>
                <w:spacing w:val="-2"/>
                <w:sz w:val="16"/>
              </w:rPr>
              <w:t>0.9079</w:t>
            </w:r>
          </w:p>
        </w:tc>
        <w:tc>
          <w:tcPr>
            <w:tcW w:w="2377" w:type="dxa"/>
            <w:shd w:val="clear" w:color="auto" w:fill="E5E5E5"/>
          </w:tcPr>
          <w:p>
            <w:pPr>
              <w:pStyle w:val="TableParagraph"/>
              <w:rPr>
                <w:sz w:val="16"/>
              </w:rPr>
            </w:pPr>
            <w:r>
              <w:rPr>
                <w:spacing w:val="-2"/>
                <w:sz w:val="16"/>
              </w:rPr>
              <w:t>0.1774</w:t>
            </w:r>
          </w:p>
        </w:tc>
        <w:tc>
          <w:tcPr>
            <w:tcW w:w="2698" w:type="dxa"/>
            <w:shd w:val="clear" w:color="auto" w:fill="E5E5E5"/>
          </w:tcPr>
          <w:p>
            <w:pPr>
              <w:pStyle w:val="TableParagraph"/>
              <w:ind w:left="569"/>
              <w:rPr>
                <w:sz w:val="16"/>
              </w:rPr>
            </w:pPr>
            <w:r>
              <w:rPr>
                <w:spacing w:val="-2"/>
                <w:sz w:val="16"/>
              </w:rPr>
              <w:t>45.63</w:t>
            </w:r>
          </w:p>
        </w:tc>
      </w:tr>
      <w:tr>
        <w:trPr>
          <w:trHeight w:val="198" w:hRule="atLeast"/>
        </w:trPr>
        <w:tc>
          <w:tcPr>
            <w:tcW w:w="1120" w:type="dxa"/>
            <w:shd w:val="clear" w:color="auto" w:fill="E5E5E5"/>
          </w:tcPr>
          <w:p>
            <w:pPr>
              <w:pStyle w:val="TableParagraph"/>
              <w:ind w:left="107"/>
              <w:rPr>
                <w:sz w:val="16"/>
              </w:rPr>
            </w:pPr>
            <w:r>
              <w:rPr>
                <w:spacing w:val="-5"/>
                <w:sz w:val="16"/>
              </w:rPr>
              <w:t>16</w:t>
            </w:r>
          </w:p>
        </w:tc>
        <w:tc>
          <w:tcPr>
            <w:tcW w:w="1887" w:type="dxa"/>
            <w:shd w:val="clear" w:color="auto" w:fill="E5E5E5"/>
          </w:tcPr>
          <w:p>
            <w:pPr>
              <w:pStyle w:val="TableParagraph"/>
              <w:ind w:left="567"/>
              <w:rPr>
                <w:sz w:val="16"/>
              </w:rPr>
            </w:pPr>
            <w:r>
              <w:rPr>
                <w:spacing w:val="-2"/>
                <w:sz w:val="16"/>
              </w:rPr>
              <w:t>0.6942</w:t>
            </w:r>
          </w:p>
        </w:tc>
        <w:tc>
          <w:tcPr>
            <w:tcW w:w="1836" w:type="dxa"/>
            <w:shd w:val="clear" w:color="auto" w:fill="E5E5E5"/>
          </w:tcPr>
          <w:p>
            <w:pPr>
              <w:pStyle w:val="TableParagraph"/>
              <w:rPr>
                <w:sz w:val="16"/>
              </w:rPr>
            </w:pPr>
            <w:r>
              <w:rPr>
                <w:spacing w:val="-2"/>
                <w:sz w:val="16"/>
              </w:rPr>
              <w:t>0.9088</w:t>
            </w:r>
          </w:p>
        </w:tc>
        <w:tc>
          <w:tcPr>
            <w:tcW w:w="2377" w:type="dxa"/>
            <w:shd w:val="clear" w:color="auto" w:fill="E5E5E5"/>
          </w:tcPr>
          <w:p>
            <w:pPr>
              <w:pStyle w:val="TableParagraph"/>
              <w:rPr>
                <w:sz w:val="16"/>
              </w:rPr>
            </w:pPr>
            <w:r>
              <w:rPr>
                <w:spacing w:val="-2"/>
                <w:sz w:val="16"/>
              </w:rPr>
              <w:t>0.2146</w:t>
            </w:r>
          </w:p>
        </w:tc>
        <w:tc>
          <w:tcPr>
            <w:tcW w:w="2698" w:type="dxa"/>
            <w:shd w:val="clear" w:color="auto" w:fill="E5E5E5"/>
          </w:tcPr>
          <w:p>
            <w:pPr>
              <w:pStyle w:val="TableParagraph"/>
              <w:ind w:left="569"/>
              <w:rPr>
                <w:sz w:val="16"/>
              </w:rPr>
            </w:pPr>
            <w:r>
              <w:rPr>
                <w:spacing w:val="-2"/>
                <w:sz w:val="16"/>
              </w:rPr>
              <w:t>46.53</w:t>
            </w:r>
          </w:p>
        </w:tc>
      </w:tr>
      <w:tr>
        <w:trPr>
          <w:trHeight w:val="199" w:hRule="atLeast"/>
        </w:trPr>
        <w:tc>
          <w:tcPr>
            <w:tcW w:w="1120" w:type="dxa"/>
            <w:shd w:val="clear" w:color="auto" w:fill="E5E5E5"/>
          </w:tcPr>
          <w:p>
            <w:pPr>
              <w:pStyle w:val="TableParagraph"/>
              <w:spacing w:line="180" w:lineRule="exact"/>
              <w:ind w:left="107"/>
              <w:rPr>
                <w:sz w:val="16"/>
              </w:rPr>
            </w:pPr>
            <w:r>
              <w:rPr>
                <w:spacing w:val="-5"/>
                <w:sz w:val="16"/>
              </w:rPr>
              <w:t>17</w:t>
            </w:r>
          </w:p>
        </w:tc>
        <w:tc>
          <w:tcPr>
            <w:tcW w:w="1887" w:type="dxa"/>
            <w:shd w:val="clear" w:color="auto" w:fill="E5E5E5"/>
          </w:tcPr>
          <w:p>
            <w:pPr>
              <w:pStyle w:val="TableParagraph"/>
              <w:spacing w:line="180" w:lineRule="exact"/>
              <w:ind w:left="567"/>
              <w:rPr>
                <w:sz w:val="16"/>
              </w:rPr>
            </w:pPr>
            <w:r>
              <w:rPr>
                <w:spacing w:val="-2"/>
                <w:sz w:val="16"/>
              </w:rPr>
              <w:t>0.7121</w:t>
            </w:r>
          </w:p>
        </w:tc>
        <w:tc>
          <w:tcPr>
            <w:tcW w:w="1836" w:type="dxa"/>
            <w:shd w:val="clear" w:color="auto" w:fill="E5E5E5"/>
          </w:tcPr>
          <w:p>
            <w:pPr>
              <w:pStyle w:val="TableParagraph"/>
              <w:spacing w:line="180" w:lineRule="exact"/>
              <w:rPr>
                <w:sz w:val="16"/>
              </w:rPr>
            </w:pPr>
            <w:r>
              <w:rPr>
                <w:spacing w:val="-2"/>
                <w:sz w:val="16"/>
              </w:rPr>
              <w:t>0.9044</w:t>
            </w:r>
          </w:p>
        </w:tc>
        <w:tc>
          <w:tcPr>
            <w:tcW w:w="2377" w:type="dxa"/>
            <w:shd w:val="clear" w:color="auto" w:fill="E5E5E5"/>
          </w:tcPr>
          <w:p>
            <w:pPr>
              <w:pStyle w:val="TableParagraph"/>
              <w:spacing w:line="180" w:lineRule="exact"/>
              <w:rPr>
                <w:sz w:val="16"/>
              </w:rPr>
            </w:pPr>
            <w:r>
              <w:rPr>
                <w:spacing w:val="-2"/>
                <w:sz w:val="16"/>
              </w:rPr>
              <w:t>0.1923</w:t>
            </w:r>
          </w:p>
        </w:tc>
        <w:tc>
          <w:tcPr>
            <w:tcW w:w="2698" w:type="dxa"/>
            <w:shd w:val="clear" w:color="auto" w:fill="E5E5E5"/>
          </w:tcPr>
          <w:p>
            <w:pPr>
              <w:pStyle w:val="TableParagraph"/>
              <w:spacing w:line="180" w:lineRule="exact"/>
              <w:ind w:left="569"/>
              <w:rPr>
                <w:sz w:val="16"/>
              </w:rPr>
            </w:pPr>
            <w:r>
              <w:rPr>
                <w:spacing w:val="-2"/>
                <w:sz w:val="16"/>
              </w:rPr>
              <w:t>46.57</w:t>
            </w:r>
          </w:p>
        </w:tc>
      </w:tr>
      <w:tr>
        <w:trPr>
          <w:trHeight w:val="198" w:hRule="atLeast"/>
        </w:trPr>
        <w:tc>
          <w:tcPr>
            <w:tcW w:w="1120" w:type="dxa"/>
            <w:shd w:val="clear" w:color="auto" w:fill="E5E5E5"/>
          </w:tcPr>
          <w:p>
            <w:pPr>
              <w:pStyle w:val="TableParagraph"/>
              <w:ind w:left="107"/>
              <w:rPr>
                <w:sz w:val="16"/>
              </w:rPr>
            </w:pPr>
            <w:r>
              <w:rPr>
                <w:spacing w:val="-5"/>
                <w:sz w:val="16"/>
              </w:rPr>
              <w:t>18</w:t>
            </w:r>
          </w:p>
        </w:tc>
        <w:tc>
          <w:tcPr>
            <w:tcW w:w="1887" w:type="dxa"/>
            <w:shd w:val="clear" w:color="auto" w:fill="E5E5E5"/>
          </w:tcPr>
          <w:p>
            <w:pPr>
              <w:pStyle w:val="TableParagraph"/>
              <w:ind w:left="567"/>
              <w:rPr>
                <w:sz w:val="16"/>
              </w:rPr>
            </w:pPr>
            <w:r>
              <w:rPr>
                <w:spacing w:val="-2"/>
                <w:sz w:val="16"/>
              </w:rPr>
              <w:t>0.6776</w:t>
            </w:r>
          </w:p>
        </w:tc>
        <w:tc>
          <w:tcPr>
            <w:tcW w:w="1836" w:type="dxa"/>
            <w:shd w:val="clear" w:color="auto" w:fill="E5E5E5"/>
          </w:tcPr>
          <w:p>
            <w:pPr>
              <w:pStyle w:val="TableParagraph"/>
              <w:rPr>
                <w:sz w:val="16"/>
              </w:rPr>
            </w:pPr>
            <w:r>
              <w:rPr>
                <w:spacing w:val="-2"/>
                <w:sz w:val="16"/>
              </w:rPr>
              <w:t>0.9083</w:t>
            </w:r>
          </w:p>
        </w:tc>
        <w:tc>
          <w:tcPr>
            <w:tcW w:w="2377" w:type="dxa"/>
            <w:shd w:val="clear" w:color="auto" w:fill="E5E5E5"/>
          </w:tcPr>
          <w:p>
            <w:pPr>
              <w:pStyle w:val="TableParagraph"/>
              <w:rPr>
                <w:sz w:val="16"/>
              </w:rPr>
            </w:pPr>
            <w:r>
              <w:rPr>
                <w:spacing w:val="-2"/>
                <w:sz w:val="16"/>
              </w:rPr>
              <w:t>0.2307</w:t>
            </w:r>
          </w:p>
        </w:tc>
        <w:tc>
          <w:tcPr>
            <w:tcW w:w="2698" w:type="dxa"/>
            <w:shd w:val="clear" w:color="auto" w:fill="E5E5E5"/>
          </w:tcPr>
          <w:p>
            <w:pPr>
              <w:pStyle w:val="TableParagraph"/>
              <w:ind w:left="569"/>
              <w:rPr>
                <w:sz w:val="16"/>
              </w:rPr>
            </w:pPr>
            <w:r>
              <w:rPr>
                <w:spacing w:val="-2"/>
                <w:sz w:val="16"/>
              </w:rPr>
              <w:t>49.37</w:t>
            </w:r>
          </w:p>
        </w:tc>
      </w:tr>
      <w:tr>
        <w:trPr>
          <w:trHeight w:val="198" w:hRule="atLeast"/>
        </w:trPr>
        <w:tc>
          <w:tcPr>
            <w:tcW w:w="1120" w:type="dxa"/>
            <w:shd w:val="clear" w:color="auto" w:fill="E5E5E5"/>
          </w:tcPr>
          <w:p>
            <w:pPr>
              <w:pStyle w:val="TableParagraph"/>
              <w:ind w:left="107"/>
              <w:rPr>
                <w:sz w:val="16"/>
              </w:rPr>
            </w:pPr>
            <w:r>
              <w:rPr>
                <w:spacing w:val="-5"/>
                <w:sz w:val="16"/>
              </w:rPr>
              <w:t>19</w:t>
            </w:r>
          </w:p>
        </w:tc>
        <w:tc>
          <w:tcPr>
            <w:tcW w:w="1887" w:type="dxa"/>
            <w:shd w:val="clear" w:color="auto" w:fill="E5E5E5"/>
          </w:tcPr>
          <w:p>
            <w:pPr>
              <w:pStyle w:val="TableParagraph"/>
              <w:ind w:left="567"/>
              <w:rPr>
                <w:sz w:val="16"/>
              </w:rPr>
            </w:pPr>
            <w:r>
              <w:rPr>
                <w:spacing w:val="-2"/>
                <w:sz w:val="16"/>
              </w:rPr>
              <w:t>0.6856</w:t>
            </w:r>
          </w:p>
        </w:tc>
        <w:tc>
          <w:tcPr>
            <w:tcW w:w="1836" w:type="dxa"/>
            <w:shd w:val="clear" w:color="auto" w:fill="E5E5E5"/>
          </w:tcPr>
          <w:p>
            <w:pPr>
              <w:pStyle w:val="TableParagraph"/>
              <w:rPr>
                <w:sz w:val="16"/>
              </w:rPr>
            </w:pPr>
            <w:r>
              <w:rPr>
                <w:spacing w:val="-2"/>
                <w:sz w:val="16"/>
              </w:rPr>
              <w:t>0.9049</w:t>
            </w:r>
          </w:p>
        </w:tc>
        <w:tc>
          <w:tcPr>
            <w:tcW w:w="2377" w:type="dxa"/>
            <w:shd w:val="clear" w:color="auto" w:fill="E5E5E5"/>
          </w:tcPr>
          <w:p>
            <w:pPr>
              <w:pStyle w:val="TableParagraph"/>
              <w:rPr>
                <w:sz w:val="16"/>
              </w:rPr>
            </w:pPr>
            <w:r>
              <w:rPr>
                <w:spacing w:val="-2"/>
                <w:sz w:val="16"/>
              </w:rPr>
              <w:t>0.2193</w:t>
            </w:r>
          </w:p>
        </w:tc>
        <w:tc>
          <w:tcPr>
            <w:tcW w:w="2698" w:type="dxa"/>
            <w:shd w:val="clear" w:color="auto" w:fill="E5E5E5"/>
          </w:tcPr>
          <w:p>
            <w:pPr>
              <w:pStyle w:val="TableParagraph"/>
              <w:ind w:left="569"/>
              <w:rPr>
                <w:sz w:val="16"/>
              </w:rPr>
            </w:pPr>
            <w:r>
              <w:rPr>
                <w:spacing w:val="-2"/>
                <w:sz w:val="16"/>
              </w:rPr>
              <w:t>48.45</w:t>
            </w:r>
          </w:p>
        </w:tc>
      </w:tr>
      <w:tr>
        <w:trPr>
          <w:trHeight w:val="218" w:hRule="atLeast"/>
        </w:trPr>
        <w:tc>
          <w:tcPr>
            <w:tcW w:w="1120" w:type="dxa"/>
            <w:tcBorders>
              <w:bottom w:val="single" w:sz="4" w:space="0" w:color="000000"/>
            </w:tcBorders>
            <w:shd w:val="clear" w:color="auto" w:fill="E5E5E5"/>
          </w:tcPr>
          <w:p>
            <w:pPr>
              <w:pStyle w:val="TableParagraph"/>
              <w:spacing w:line="180" w:lineRule="exact"/>
              <w:ind w:left="107"/>
              <w:rPr>
                <w:sz w:val="16"/>
              </w:rPr>
            </w:pPr>
            <w:r>
              <w:rPr>
                <w:spacing w:val="-5"/>
                <w:sz w:val="16"/>
              </w:rPr>
              <w:t>20</w:t>
            </w:r>
          </w:p>
        </w:tc>
        <w:tc>
          <w:tcPr>
            <w:tcW w:w="1887" w:type="dxa"/>
            <w:tcBorders>
              <w:bottom w:val="single" w:sz="4" w:space="0" w:color="000000"/>
            </w:tcBorders>
            <w:shd w:val="clear" w:color="auto" w:fill="E5E5E5"/>
          </w:tcPr>
          <w:p>
            <w:pPr>
              <w:pStyle w:val="TableParagraph"/>
              <w:spacing w:line="180" w:lineRule="exact"/>
              <w:ind w:left="567"/>
              <w:rPr>
                <w:sz w:val="16"/>
              </w:rPr>
            </w:pPr>
            <w:r>
              <w:rPr>
                <w:spacing w:val="-2"/>
                <w:sz w:val="16"/>
              </w:rPr>
              <w:t>0.6672</w:t>
            </w:r>
          </w:p>
        </w:tc>
        <w:tc>
          <w:tcPr>
            <w:tcW w:w="1836" w:type="dxa"/>
            <w:tcBorders>
              <w:bottom w:val="single" w:sz="4" w:space="0" w:color="000000"/>
            </w:tcBorders>
            <w:shd w:val="clear" w:color="auto" w:fill="E5E5E5"/>
          </w:tcPr>
          <w:p>
            <w:pPr>
              <w:pStyle w:val="TableParagraph"/>
              <w:spacing w:line="180" w:lineRule="exact"/>
              <w:rPr>
                <w:sz w:val="16"/>
              </w:rPr>
            </w:pPr>
            <w:r>
              <w:rPr>
                <w:spacing w:val="-2"/>
                <w:sz w:val="16"/>
              </w:rPr>
              <w:t>0.9049</w:t>
            </w:r>
          </w:p>
        </w:tc>
        <w:tc>
          <w:tcPr>
            <w:tcW w:w="2377" w:type="dxa"/>
            <w:tcBorders>
              <w:bottom w:val="single" w:sz="4" w:space="0" w:color="000000"/>
            </w:tcBorders>
            <w:shd w:val="clear" w:color="auto" w:fill="E5E5E5"/>
          </w:tcPr>
          <w:p>
            <w:pPr>
              <w:pStyle w:val="TableParagraph"/>
              <w:spacing w:line="180" w:lineRule="exact"/>
              <w:rPr>
                <w:sz w:val="16"/>
              </w:rPr>
            </w:pPr>
            <w:r>
              <w:rPr>
                <w:spacing w:val="-2"/>
                <w:sz w:val="16"/>
              </w:rPr>
              <w:t>0.2377</w:t>
            </w:r>
          </w:p>
        </w:tc>
        <w:tc>
          <w:tcPr>
            <w:tcW w:w="2698" w:type="dxa"/>
            <w:tcBorders>
              <w:bottom w:val="single" w:sz="4" w:space="0" w:color="000000"/>
            </w:tcBorders>
            <w:shd w:val="clear" w:color="auto" w:fill="E5E5E5"/>
          </w:tcPr>
          <w:p>
            <w:pPr>
              <w:pStyle w:val="TableParagraph"/>
              <w:spacing w:line="180" w:lineRule="exact"/>
              <w:ind w:left="569"/>
              <w:rPr>
                <w:sz w:val="16"/>
              </w:rPr>
            </w:pPr>
            <w:r>
              <w:rPr>
                <w:spacing w:val="-2"/>
                <w:sz w:val="16"/>
              </w:rPr>
              <w:t>49.80</w:t>
            </w:r>
          </w:p>
        </w:tc>
      </w:tr>
      <w:tr>
        <w:trPr>
          <w:trHeight w:val="107" w:hRule="atLeast"/>
        </w:trPr>
        <w:tc>
          <w:tcPr>
            <w:tcW w:w="1120" w:type="dxa"/>
            <w:tcBorders>
              <w:top w:val="single" w:sz="4" w:space="0" w:color="000000"/>
            </w:tcBorders>
            <w:shd w:val="clear" w:color="auto" w:fill="E5E5E5"/>
          </w:tcPr>
          <w:p>
            <w:pPr>
              <w:pStyle w:val="TableParagraph"/>
              <w:spacing w:line="240" w:lineRule="auto"/>
              <w:ind w:left="0"/>
              <w:rPr>
                <w:sz w:val="4"/>
              </w:rPr>
            </w:pPr>
          </w:p>
        </w:tc>
        <w:tc>
          <w:tcPr>
            <w:tcW w:w="1887" w:type="dxa"/>
            <w:tcBorders>
              <w:top w:val="single" w:sz="4" w:space="0" w:color="000000"/>
            </w:tcBorders>
            <w:shd w:val="clear" w:color="auto" w:fill="E5E5E5"/>
          </w:tcPr>
          <w:p>
            <w:pPr>
              <w:pStyle w:val="TableParagraph"/>
              <w:spacing w:line="240" w:lineRule="auto"/>
              <w:ind w:left="0"/>
              <w:rPr>
                <w:sz w:val="4"/>
              </w:rPr>
            </w:pPr>
          </w:p>
        </w:tc>
        <w:tc>
          <w:tcPr>
            <w:tcW w:w="1836" w:type="dxa"/>
            <w:tcBorders>
              <w:top w:val="single" w:sz="4" w:space="0" w:color="000000"/>
            </w:tcBorders>
            <w:shd w:val="clear" w:color="auto" w:fill="E5E5E5"/>
          </w:tcPr>
          <w:p>
            <w:pPr>
              <w:pStyle w:val="TableParagraph"/>
              <w:spacing w:line="240" w:lineRule="auto"/>
              <w:ind w:left="0"/>
              <w:rPr>
                <w:sz w:val="4"/>
              </w:rPr>
            </w:pPr>
          </w:p>
        </w:tc>
        <w:tc>
          <w:tcPr>
            <w:tcW w:w="2377" w:type="dxa"/>
            <w:tcBorders>
              <w:top w:val="single" w:sz="4" w:space="0" w:color="000000"/>
            </w:tcBorders>
            <w:shd w:val="clear" w:color="auto" w:fill="E5E5E5"/>
          </w:tcPr>
          <w:p>
            <w:pPr>
              <w:pStyle w:val="TableParagraph"/>
              <w:spacing w:line="240" w:lineRule="auto"/>
              <w:ind w:left="0"/>
              <w:rPr>
                <w:sz w:val="4"/>
              </w:rPr>
            </w:pPr>
          </w:p>
        </w:tc>
        <w:tc>
          <w:tcPr>
            <w:tcW w:w="2698" w:type="dxa"/>
            <w:tcBorders>
              <w:top w:val="single" w:sz="4" w:space="0" w:color="000000"/>
            </w:tcBorders>
            <w:shd w:val="clear" w:color="auto" w:fill="E5E5E5"/>
          </w:tcPr>
          <w:p>
            <w:pPr>
              <w:pStyle w:val="TableParagraph"/>
              <w:spacing w:line="240" w:lineRule="auto"/>
              <w:ind w:left="0"/>
              <w:rPr>
                <w:sz w:val="4"/>
              </w:rPr>
            </w:pPr>
          </w:p>
        </w:tc>
      </w:tr>
    </w:tbl>
    <w:p>
      <w:pPr>
        <w:pStyle w:val="BodyText"/>
        <w:rPr>
          <w:sz w:val="20"/>
        </w:rPr>
      </w:pPr>
    </w:p>
    <w:p>
      <w:pPr>
        <w:pStyle w:val="BodyText"/>
        <w:spacing w:before="47"/>
        <w:rPr>
          <w:sz w:val="20"/>
        </w:rPr>
      </w:pPr>
      <w:r>
        <w:rPr/>
        <mc:AlternateContent>
          <mc:Choice Requires="wps">
            <w:drawing>
              <wp:anchor distT="0" distB="0" distL="0" distR="0" allowOverlap="1" layoutInCell="1" locked="0" behindDoc="1" simplePos="0" relativeHeight="487626240">
                <wp:simplePos x="0" y="0"/>
                <wp:positionH relativeFrom="page">
                  <wp:posOffset>575995</wp:posOffset>
                </wp:positionH>
                <wp:positionV relativeFrom="paragraph">
                  <wp:posOffset>191646</wp:posOffset>
                </wp:positionV>
                <wp:extent cx="6301105" cy="1116330"/>
                <wp:effectExtent l="0" t="0" r="0" b="0"/>
                <wp:wrapTopAndBottom/>
                <wp:docPr id="205" name="Group 205"/>
                <wp:cNvGraphicFramePr>
                  <a:graphicFrameLocks/>
                </wp:cNvGraphicFramePr>
                <a:graphic>
                  <a:graphicData uri="http://schemas.microsoft.com/office/word/2010/wordprocessingGroup">
                    <wpg:wgp>
                      <wpg:cNvPr id="205" name="Group 205"/>
                      <wpg:cNvGrpSpPr/>
                      <wpg:grpSpPr>
                        <a:xfrm>
                          <a:off x="0" y="0"/>
                          <a:ext cx="6301105" cy="1116330"/>
                          <a:chExt cx="6301105" cy="1116330"/>
                        </a:xfrm>
                      </wpg:grpSpPr>
                      <wps:wsp>
                        <wps:cNvPr id="206" name="Graphic 206"/>
                        <wps:cNvSpPr/>
                        <wps:spPr>
                          <a:xfrm>
                            <a:off x="0" y="12"/>
                            <a:ext cx="6301105" cy="1116330"/>
                          </a:xfrm>
                          <a:custGeom>
                            <a:avLst/>
                            <a:gdLst/>
                            <a:ahLst/>
                            <a:cxnLst/>
                            <a:rect l="l" t="t" r="r" b="b"/>
                            <a:pathLst>
                              <a:path w="6301105" h="1116330">
                                <a:moveTo>
                                  <a:pt x="6300724" y="0"/>
                                </a:moveTo>
                                <a:lnTo>
                                  <a:pt x="0" y="0"/>
                                </a:lnTo>
                                <a:lnTo>
                                  <a:pt x="0" y="1115987"/>
                                </a:lnTo>
                                <a:lnTo>
                                  <a:pt x="6300724" y="1115987"/>
                                </a:lnTo>
                                <a:lnTo>
                                  <a:pt x="6300724" y="0"/>
                                </a:lnTo>
                                <a:close/>
                              </a:path>
                            </a:pathLst>
                          </a:custGeom>
                          <a:solidFill>
                            <a:srgbClr val="E5E5E5"/>
                          </a:solidFill>
                        </wps:spPr>
                        <wps:bodyPr wrap="square" lIns="0" tIns="0" rIns="0" bIns="0" rtlCol="0">
                          <a:prstTxWarp prst="textNoShape">
                            <a:avLst/>
                          </a:prstTxWarp>
                          <a:noAutofit/>
                        </wps:bodyPr>
                      </wps:wsp>
                      <wps:wsp>
                        <wps:cNvPr id="207" name="Graphic 207"/>
                        <wps:cNvSpPr/>
                        <wps:spPr>
                          <a:xfrm>
                            <a:off x="68402" y="207365"/>
                            <a:ext cx="6163945" cy="840740"/>
                          </a:xfrm>
                          <a:custGeom>
                            <a:avLst/>
                            <a:gdLst/>
                            <a:ahLst/>
                            <a:cxnLst/>
                            <a:rect l="l" t="t" r="r" b="b"/>
                            <a:pathLst>
                              <a:path w="6163945" h="840740">
                                <a:moveTo>
                                  <a:pt x="4875111" y="176403"/>
                                </a:moveTo>
                                <a:lnTo>
                                  <a:pt x="1385277" y="176403"/>
                                </a:lnTo>
                                <a:lnTo>
                                  <a:pt x="1385277" y="182880"/>
                                </a:lnTo>
                                <a:lnTo>
                                  <a:pt x="4875111" y="182880"/>
                                </a:lnTo>
                                <a:lnTo>
                                  <a:pt x="4875111" y="176403"/>
                                </a:lnTo>
                                <a:close/>
                              </a:path>
                              <a:path w="6163945" h="840740">
                                <a:moveTo>
                                  <a:pt x="4875123" y="481685"/>
                                </a:moveTo>
                                <a:lnTo>
                                  <a:pt x="3386163" y="481685"/>
                                </a:lnTo>
                                <a:lnTo>
                                  <a:pt x="3386163" y="488162"/>
                                </a:lnTo>
                                <a:lnTo>
                                  <a:pt x="4875123" y="488162"/>
                                </a:lnTo>
                                <a:lnTo>
                                  <a:pt x="4875123" y="481685"/>
                                </a:lnTo>
                                <a:close/>
                              </a:path>
                              <a:path w="6163945" h="840740">
                                <a:moveTo>
                                  <a:pt x="6159601" y="669607"/>
                                </a:moveTo>
                                <a:lnTo>
                                  <a:pt x="3606" y="669607"/>
                                </a:lnTo>
                                <a:lnTo>
                                  <a:pt x="3606" y="675360"/>
                                </a:lnTo>
                                <a:lnTo>
                                  <a:pt x="6159601" y="675360"/>
                                </a:lnTo>
                                <a:lnTo>
                                  <a:pt x="6159601" y="669607"/>
                                </a:lnTo>
                                <a:close/>
                              </a:path>
                              <a:path w="6163945" h="840740">
                                <a:moveTo>
                                  <a:pt x="6163919" y="833755"/>
                                </a:moveTo>
                                <a:lnTo>
                                  <a:pt x="0" y="833755"/>
                                </a:lnTo>
                                <a:lnTo>
                                  <a:pt x="0" y="840232"/>
                                </a:lnTo>
                                <a:lnTo>
                                  <a:pt x="6163919" y="840232"/>
                                </a:lnTo>
                                <a:lnTo>
                                  <a:pt x="6163919" y="833755"/>
                                </a:lnTo>
                                <a:close/>
                              </a:path>
                              <a:path w="6163945" h="840740">
                                <a:moveTo>
                                  <a:pt x="6163919" y="0"/>
                                </a:moveTo>
                                <a:lnTo>
                                  <a:pt x="0" y="0"/>
                                </a:lnTo>
                                <a:lnTo>
                                  <a:pt x="0" y="5753"/>
                                </a:lnTo>
                                <a:lnTo>
                                  <a:pt x="6163919" y="5753"/>
                                </a:lnTo>
                                <a:lnTo>
                                  <a:pt x="6163919" y="0"/>
                                </a:lnTo>
                                <a:close/>
                              </a:path>
                            </a:pathLst>
                          </a:custGeom>
                          <a:solidFill>
                            <a:srgbClr val="000000"/>
                          </a:solidFill>
                        </wps:spPr>
                        <wps:bodyPr wrap="square" lIns="0" tIns="0" rIns="0" bIns="0" rtlCol="0">
                          <a:prstTxWarp prst="textNoShape">
                            <a:avLst/>
                          </a:prstTxWarp>
                          <a:noAutofit/>
                        </wps:bodyPr>
                      </wps:wsp>
                      <wps:wsp>
                        <wps:cNvPr id="208" name="Textbox 208"/>
                        <wps:cNvSpPr txBox="1"/>
                        <wps:spPr>
                          <a:xfrm>
                            <a:off x="69123" y="63917"/>
                            <a:ext cx="2493645" cy="473709"/>
                          </a:xfrm>
                          <a:prstGeom prst="rect">
                            <a:avLst/>
                          </a:prstGeom>
                        </wps:spPr>
                        <wps:txbx>
                          <w:txbxContent>
                            <w:p>
                              <w:pPr>
                                <w:spacing w:line="170" w:lineRule="exact" w:before="0"/>
                                <w:ind w:left="0" w:right="0" w:firstLine="0"/>
                                <w:jc w:val="left"/>
                                <w:rPr>
                                  <w:sz w:val="17"/>
                                </w:rPr>
                              </w:pPr>
                              <w:bookmarkStart w:name="_bookmark18" w:id="32"/>
                              <w:bookmarkEnd w:id="32"/>
                              <w:r>
                                <w:rPr/>
                              </w:r>
                              <w:r>
                                <w:rPr>
                                  <w:w w:val="105"/>
                                  <w:sz w:val="17"/>
                                </w:rPr>
                                <w:t>Table</w:t>
                              </w:r>
                              <w:r>
                                <w:rPr>
                                  <w:spacing w:val="9"/>
                                  <w:w w:val="105"/>
                                  <w:sz w:val="17"/>
                                </w:rPr>
                                <w:t> </w:t>
                              </w:r>
                              <w:r>
                                <w:rPr>
                                  <w:w w:val="105"/>
                                  <w:sz w:val="17"/>
                                </w:rPr>
                                <w:t>3</w:t>
                              </w:r>
                              <w:r>
                                <w:rPr>
                                  <w:spacing w:val="48"/>
                                  <w:w w:val="105"/>
                                  <w:sz w:val="17"/>
                                </w:rPr>
                                <w:t>  </w:t>
                              </w:r>
                              <w:r>
                                <w:rPr>
                                  <w:w w:val="105"/>
                                  <w:sz w:val="17"/>
                                </w:rPr>
                                <w:t>Paired</w:t>
                              </w:r>
                              <w:r>
                                <w:rPr>
                                  <w:spacing w:val="9"/>
                                  <w:w w:val="105"/>
                                  <w:sz w:val="17"/>
                                </w:rPr>
                                <w:t> </w:t>
                              </w:r>
                              <w:r>
                                <w:rPr>
                                  <w:w w:val="105"/>
                                  <w:sz w:val="17"/>
                                </w:rPr>
                                <w:t>samples</w:t>
                              </w:r>
                              <w:r>
                                <w:rPr>
                                  <w:spacing w:val="9"/>
                                  <w:w w:val="105"/>
                                  <w:sz w:val="17"/>
                                </w:rPr>
                                <w:t> </w:t>
                              </w:r>
                              <w:r>
                                <w:rPr>
                                  <w:spacing w:val="-2"/>
                                  <w:w w:val="105"/>
                                  <w:sz w:val="17"/>
                                </w:rPr>
                                <w:t>test.</w:t>
                              </w:r>
                            </w:p>
                            <w:p>
                              <w:pPr>
                                <w:spacing w:before="109"/>
                                <w:ind w:left="2180" w:right="0" w:firstLine="0"/>
                                <w:jc w:val="left"/>
                                <w:rPr>
                                  <w:sz w:val="16"/>
                                </w:rPr>
                              </w:pPr>
                              <w:r>
                                <w:rPr>
                                  <w:w w:val="105"/>
                                  <w:sz w:val="16"/>
                                </w:rPr>
                                <w:t>Paired</w:t>
                              </w:r>
                              <w:r>
                                <w:rPr>
                                  <w:spacing w:val="17"/>
                                  <w:w w:val="105"/>
                                  <w:sz w:val="16"/>
                                </w:rPr>
                                <w:t> </w:t>
                              </w:r>
                              <w:r>
                                <w:rPr>
                                  <w:spacing w:val="-2"/>
                                  <w:w w:val="105"/>
                                  <w:sz w:val="16"/>
                                </w:rPr>
                                <w:t>differences</w:t>
                              </w:r>
                            </w:p>
                            <w:p>
                              <w:pPr>
                                <w:tabs>
                                  <w:tab w:pos="2949" w:val="left" w:leader="none"/>
                                </w:tabs>
                                <w:spacing w:before="99"/>
                                <w:ind w:left="2180" w:right="0" w:firstLine="0"/>
                                <w:jc w:val="left"/>
                                <w:rPr>
                                  <w:sz w:val="16"/>
                                </w:rPr>
                              </w:pPr>
                              <w:r>
                                <w:rPr>
                                  <w:spacing w:val="-4"/>
                                  <w:w w:val="105"/>
                                  <w:sz w:val="16"/>
                                </w:rPr>
                                <w:t>Mean</w:t>
                              </w:r>
                              <w:r>
                                <w:rPr>
                                  <w:sz w:val="16"/>
                                </w:rPr>
                                <w:tab/>
                              </w:r>
                              <w:r>
                                <w:rPr>
                                  <w:w w:val="105"/>
                                  <w:sz w:val="16"/>
                                </w:rPr>
                                <w:t>Std.</w:t>
                              </w:r>
                              <w:r>
                                <w:rPr>
                                  <w:spacing w:val="16"/>
                                  <w:w w:val="105"/>
                                  <w:sz w:val="16"/>
                                </w:rPr>
                                <w:t> </w:t>
                              </w:r>
                              <w:r>
                                <w:rPr>
                                  <w:spacing w:val="-2"/>
                                  <w:w w:val="105"/>
                                  <w:sz w:val="16"/>
                                </w:rPr>
                                <w:t>deviation</w:t>
                              </w:r>
                            </w:p>
                          </w:txbxContent>
                        </wps:txbx>
                        <wps:bodyPr wrap="square" lIns="0" tIns="0" rIns="0" bIns="0" rtlCol="0">
                          <a:noAutofit/>
                        </wps:bodyPr>
                      </wps:wsp>
                      <wps:wsp>
                        <wps:cNvPr id="209" name="Textbox 209"/>
                        <wps:cNvSpPr txBox="1"/>
                        <wps:spPr>
                          <a:xfrm>
                            <a:off x="5051528" y="256884"/>
                            <a:ext cx="46990" cy="101600"/>
                          </a:xfrm>
                          <a:prstGeom prst="rect">
                            <a:avLst/>
                          </a:prstGeom>
                        </wps:spPr>
                        <wps:txbx>
                          <w:txbxContent>
                            <w:p>
                              <w:pPr>
                                <w:spacing w:line="159" w:lineRule="exact" w:before="0"/>
                                <w:ind w:left="0" w:right="0" w:firstLine="0"/>
                                <w:jc w:val="left"/>
                                <w:rPr>
                                  <w:i/>
                                  <w:sz w:val="16"/>
                                </w:rPr>
                              </w:pPr>
                              <w:r>
                                <w:rPr>
                                  <w:i/>
                                  <w:spacing w:val="-10"/>
                                  <w:w w:val="120"/>
                                  <w:sz w:val="16"/>
                                </w:rPr>
                                <w:t>t</w:t>
                              </w:r>
                            </w:p>
                          </w:txbxContent>
                        </wps:txbx>
                        <wps:bodyPr wrap="square" lIns="0" tIns="0" rIns="0" bIns="0" rtlCol="0">
                          <a:noAutofit/>
                        </wps:bodyPr>
                      </wps:wsp>
                      <wps:wsp>
                        <wps:cNvPr id="210" name="Textbox 210"/>
                        <wps:cNvSpPr txBox="1"/>
                        <wps:spPr>
                          <a:xfrm>
                            <a:off x="5438893" y="256884"/>
                            <a:ext cx="807720" cy="101600"/>
                          </a:xfrm>
                          <a:prstGeom prst="rect">
                            <a:avLst/>
                          </a:prstGeom>
                        </wps:spPr>
                        <wps:txbx>
                          <w:txbxContent>
                            <w:p>
                              <w:pPr>
                                <w:spacing w:line="160" w:lineRule="exact" w:before="0"/>
                                <w:ind w:left="0" w:right="0" w:firstLine="0"/>
                                <w:jc w:val="left"/>
                                <w:rPr>
                                  <w:sz w:val="16"/>
                                </w:rPr>
                              </w:pPr>
                              <w:r>
                                <w:rPr>
                                  <w:i/>
                                  <w:w w:val="105"/>
                                  <w:sz w:val="16"/>
                                </w:rPr>
                                <w:t>df</w:t>
                              </w:r>
                              <w:r>
                                <w:rPr>
                                  <w:i/>
                                  <w:spacing w:val="50"/>
                                  <w:w w:val="105"/>
                                  <w:sz w:val="16"/>
                                </w:rPr>
                                <w:t>  </w:t>
                              </w:r>
                              <w:r>
                                <w:rPr>
                                  <w:w w:val="105"/>
                                  <w:sz w:val="16"/>
                                </w:rPr>
                                <w:t>Sig.</w:t>
                              </w:r>
                              <w:r>
                                <w:rPr>
                                  <w:spacing w:val="8"/>
                                  <w:w w:val="105"/>
                                  <w:sz w:val="16"/>
                                </w:rPr>
                                <w:t> </w:t>
                              </w:r>
                              <w:r>
                                <w:rPr>
                                  <w:w w:val="105"/>
                                  <w:sz w:val="16"/>
                                </w:rPr>
                                <w:t>(2-</w:t>
                              </w:r>
                              <w:r>
                                <w:rPr>
                                  <w:spacing w:val="-2"/>
                                  <w:w w:val="105"/>
                                  <w:sz w:val="16"/>
                                </w:rPr>
                                <w:t>tailed)</w:t>
                              </w:r>
                            </w:p>
                          </w:txbxContent>
                        </wps:txbx>
                        <wps:bodyPr wrap="square" lIns="0" tIns="0" rIns="0" bIns="0" rtlCol="0">
                          <a:noAutofit/>
                        </wps:bodyPr>
                      </wps:wsp>
                      <wps:wsp>
                        <wps:cNvPr id="211" name="Textbox 211"/>
                        <wps:cNvSpPr txBox="1"/>
                        <wps:spPr>
                          <a:xfrm>
                            <a:off x="2656769" y="436248"/>
                            <a:ext cx="2182495" cy="227329"/>
                          </a:xfrm>
                          <a:prstGeom prst="rect">
                            <a:avLst/>
                          </a:prstGeom>
                        </wps:spPr>
                        <wps:txbx>
                          <w:txbxContent>
                            <w:p>
                              <w:pPr>
                                <w:spacing w:line="159" w:lineRule="exact" w:before="0"/>
                                <w:ind w:left="0" w:right="19" w:firstLine="0"/>
                                <w:jc w:val="center"/>
                                <w:rPr>
                                  <w:sz w:val="16"/>
                                </w:rPr>
                              </w:pPr>
                              <w:r>
                                <w:rPr>
                                  <w:w w:val="105"/>
                                  <w:sz w:val="16"/>
                                </w:rPr>
                                <w:t>Std.</w:t>
                              </w:r>
                              <w:r>
                                <w:rPr>
                                  <w:spacing w:val="11"/>
                                  <w:w w:val="105"/>
                                  <w:sz w:val="16"/>
                                </w:rPr>
                                <w:t> </w:t>
                              </w:r>
                              <w:r>
                                <w:rPr>
                                  <w:w w:val="105"/>
                                  <w:sz w:val="16"/>
                                </w:rPr>
                                <w:t>error</w:t>
                              </w:r>
                              <w:r>
                                <w:rPr>
                                  <w:spacing w:val="12"/>
                                  <w:w w:val="105"/>
                                  <w:sz w:val="16"/>
                                </w:rPr>
                                <w:t> </w:t>
                              </w:r>
                              <w:r>
                                <w:rPr>
                                  <w:w w:val="105"/>
                                  <w:sz w:val="16"/>
                                </w:rPr>
                                <w:t>mean</w:t>
                              </w:r>
                              <w:r>
                                <w:rPr>
                                  <w:spacing w:val="45"/>
                                  <w:w w:val="105"/>
                                  <w:sz w:val="16"/>
                                </w:rPr>
                                <w:t>  </w:t>
                              </w:r>
                              <w:r>
                                <w:rPr>
                                  <w:w w:val="105"/>
                                  <w:sz w:val="16"/>
                                </w:rPr>
                                <w:t>95%</w:t>
                              </w:r>
                              <w:r>
                                <w:rPr>
                                  <w:spacing w:val="11"/>
                                  <w:w w:val="105"/>
                                  <w:sz w:val="16"/>
                                </w:rPr>
                                <w:t> </w:t>
                              </w:r>
                              <w:r>
                                <w:rPr>
                                  <w:w w:val="105"/>
                                  <w:sz w:val="16"/>
                                </w:rPr>
                                <w:t>Confidence</w:t>
                              </w:r>
                              <w:r>
                                <w:rPr>
                                  <w:spacing w:val="10"/>
                                  <w:w w:val="105"/>
                                  <w:sz w:val="16"/>
                                </w:rPr>
                                <w:t> </w:t>
                              </w:r>
                              <w:r>
                                <w:rPr>
                                  <w:w w:val="105"/>
                                  <w:sz w:val="16"/>
                                </w:rPr>
                                <w:t>interval</w:t>
                              </w:r>
                              <w:r>
                                <w:rPr>
                                  <w:spacing w:val="11"/>
                                  <w:w w:val="105"/>
                                  <w:sz w:val="16"/>
                                </w:rPr>
                                <w:t> </w:t>
                              </w:r>
                              <w:r>
                                <w:rPr>
                                  <w:w w:val="105"/>
                                  <w:sz w:val="16"/>
                                </w:rPr>
                                <w:t>of</w:t>
                              </w:r>
                              <w:r>
                                <w:rPr>
                                  <w:spacing w:val="12"/>
                                  <w:w w:val="105"/>
                                  <w:sz w:val="16"/>
                                </w:rPr>
                                <w:t> </w:t>
                              </w:r>
                              <w:r>
                                <w:rPr>
                                  <w:spacing w:val="-5"/>
                                  <w:w w:val="105"/>
                                  <w:sz w:val="16"/>
                                </w:rPr>
                                <w:t>the</w:t>
                              </w:r>
                            </w:p>
                            <w:p>
                              <w:pPr>
                                <w:spacing w:before="14"/>
                                <w:ind w:left="0" w:right="265" w:firstLine="0"/>
                                <w:jc w:val="center"/>
                                <w:rPr>
                                  <w:sz w:val="16"/>
                                </w:rPr>
                              </w:pPr>
                              <w:r>
                                <w:rPr>
                                  <w:spacing w:val="-2"/>
                                  <w:sz w:val="16"/>
                                </w:rPr>
                                <w:t>difference</w:t>
                              </w:r>
                            </w:p>
                          </w:txbxContent>
                        </wps:txbx>
                        <wps:bodyPr wrap="square" lIns="0" tIns="0" rIns="0" bIns="0" rtlCol="0">
                          <a:noAutofit/>
                        </wps:bodyPr>
                      </wps:wsp>
                      <wps:wsp>
                        <wps:cNvPr id="212" name="Textbox 212"/>
                        <wps:cNvSpPr txBox="1"/>
                        <wps:spPr>
                          <a:xfrm>
                            <a:off x="68392" y="915775"/>
                            <a:ext cx="2268220" cy="101600"/>
                          </a:xfrm>
                          <a:prstGeom prst="rect">
                            <a:avLst/>
                          </a:prstGeom>
                        </wps:spPr>
                        <wps:txbx>
                          <w:txbxContent>
                            <w:p>
                              <w:pPr>
                                <w:spacing w:line="159" w:lineRule="exact" w:before="0"/>
                                <w:ind w:left="0" w:right="0" w:firstLine="0"/>
                                <w:jc w:val="left"/>
                                <w:rPr>
                                  <w:sz w:val="16"/>
                                </w:rPr>
                              </w:pPr>
                              <w:r>
                                <w:rPr>
                                  <w:w w:val="105"/>
                                  <w:sz w:val="16"/>
                                </w:rPr>
                                <w:t>Pair</w:t>
                              </w:r>
                              <w:r>
                                <w:rPr>
                                  <w:spacing w:val="10"/>
                                  <w:w w:val="105"/>
                                  <w:sz w:val="16"/>
                                </w:rPr>
                                <w:t> </w:t>
                              </w:r>
                              <w:r>
                                <w:rPr>
                                  <w:w w:val="105"/>
                                  <w:sz w:val="16"/>
                                </w:rPr>
                                <w:t>1</w:t>
                              </w:r>
                              <w:r>
                                <w:rPr>
                                  <w:spacing w:val="44"/>
                                  <w:w w:val="105"/>
                                  <w:sz w:val="16"/>
                                </w:rPr>
                                <w:t>  </w:t>
                              </w:r>
                              <w:r>
                                <w:rPr>
                                  <w:w w:val="105"/>
                                  <w:sz w:val="16"/>
                                </w:rPr>
                                <w:t>FinalCCI–InitialCCI</w:t>
                              </w:r>
                              <w:r>
                                <w:rPr>
                                  <w:spacing w:val="43"/>
                                  <w:w w:val="105"/>
                                  <w:sz w:val="16"/>
                                </w:rPr>
                                <w:t>  </w:t>
                              </w:r>
                              <w:r>
                                <w:rPr>
                                  <w:w w:val="105"/>
                                  <w:sz w:val="16"/>
                                </w:rPr>
                                <w:t>.1899800</w:t>
                              </w:r>
                              <w:r>
                                <w:rPr>
                                  <w:spacing w:val="43"/>
                                  <w:w w:val="105"/>
                                  <w:sz w:val="16"/>
                                </w:rPr>
                                <w:t>  </w:t>
                              </w:r>
                              <w:r>
                                <w:rPr>
                                  <w:spacing w:val="-2"/>
                                  <w:w w:val="105"/>
                                  <w:sz w:val="16"/>
                                </w:rPr>
                                <w:t>.0321643</w:t>
                              </w:r>
                            </w:p>
                          </w:txbxContent>
                        </wps:txbx>
                        <wps:bodyPr wrap="square" lIns="0" tIns="0" rIns="0" bIns="0" rtlCol="0">
                          <a:noAutofit/>
                        </wps:bodyPr>
                      </wps:wsp>
                      <wps:wsp>
                        <wps:cNvPr id="213" name="Textbox 213"/>
                        <wps:cNvSpPr txBox="1"/>
                        <wps:spPr>
                          <a:xfrm>
                            <a:off x="2656718" y="915775"/>
                            <a:ext cx="394335" cy="101600"/>
                          </a:xfrm>
                          <a:prstGeom prst="rect">
                            <a:avLst/>
                          </a:prstGeom>
                        </wps:spPr>
                        <wps:txbx>
                          <w:txbxContent>
                            <w:p>
                              <w:pPr>
                                <w:spacing w:line="159" w:lineRule="exact" w:before="0"/>
                                <w:ind w:left="0" w:right="0" w:firstLine="0"/>
                                <w:jc w:val="left"/>
                                <w:rPr>
                                  <w:sz w:val="16"/>
                                </w:rPr>
                              </w:pPr>
                              <w:r>
                                <w:rPr>
                                  <w:spacing w:val="-2"/>
                                  <w:sz w:val="16"/>
                                </w:rPr>
                                <w:t>.0071922</w:t>
                              </w:r>
                            </w:p>
                          </w:txbxContent>
                        </wps:txbx>
                        <wps:bodyPr wrap="square" lIns="0" tIns="0" rIns="0" bIns="0" rtlCol="0">
                          <a:noAutofit/>
                        </wps:bodyPr>
                      </wps:wsp>
                      <wps:wsp>
                        <wps:cNvPr id="214" name="Textbox 214"/>
                        <wps:cNvSpPr txBox="1"/>
                        <wps:spPr>
                          <a:xfrm>
                            <a:off x="3454465" y="741533"/>
                            <a:ext cx="394335" cy="275590"/>
                          </a:xfrm>
                          <a:prstGeom prst="rect">
                            <a:avLst/>
                          </a:prstGeom>
                        </wps:spPr>
                        <wps:txbx>
                          <w:txbxContent>
                            <w:p>
                              <w:pPr>
                                <w:spacing w:line="159" w:lineRule="exact" w:before="0"/>
                                <w:ind w:left="0" w:right="0" w:firstLine="0"/>
                                <w:jc w:val="left"/>
                                <w:rPr>
                                  <w:sz w:val="16"/>
                                </w:rPr>
                              </w:pPr>
                              <w:r>
                                <w:rPr>
                                  <w:spacing w:val="-4"/>
                                  <w:w w:val="105"/>
                                  <w:sz w:val="16"/>
                                </w:rPr>
                                <w:t>Lower</w:t>
                              </w:r>
                            </w:p>
                            <w:p>
                              <w:pPr>
                                <w:spacing w:before="90"/>
                                <w:ind w:left="0" w:right="0" w:firstLine="0"/>
                                <w:jc w:val="left"/>
                                <w:rPr>
                                  <w:sz w:val="16"/>
                                </w:rPr>
                              </w:pPr>
                              <w:r>
                                <w:rPr>
                                  <w:spacing w:val="-2"/>
                                  <w:sz w:val="16"/>
                                </w:rPr>
                                <w:t>.1749266</w:t>
                              </w:r>
                            </w:p>
                          </w:txbxContent>
                        </wps:txbx>
                        <wps:bodyPr wrap="square" lIns="0" tIns="0" rIns="0" bIns="0" rtlCol="0">
                          <a:noAutofit/>
                        </wps:bodyPr>
                      </wps:wsp>
                      <wps:wsp>
                        <wps:cNvPr id="215" name="Textbox 215"/>
                        <wps:cNvSpPr txBox="1"/>
                        <wps:spPr>
                          <a:xfrm>
                            <a:off x="4252931" y="741533"/>
                            <a:ext cx="394335" cy="275590"/>
                          </a:xfrm>
                          <a:prstGeom prst="rect">
                            <a:avLst/>
                          </a:prstGeom>
                        </wps:spPr>
                        <wps:txbx>
                          <w:txbxContent>
                            <w:p>
                              <w:pPr>
                                <w:spacing w:line="159" w:lineRule="exact" w:before="0"/>
                                <w:ind w:left="0" w:right="0" w:firstLine="0"/>
                                <w:jc w:val="left"/>
                                <w:rPr>
                                  <w:sz w:val="16"/>
                                </w:rPr>
                              </w:pPr>
                              <w:r>
                                <w:rPr>
                                  <w:spacing w:val="-4"/>
                                  <w:w w:val="110"/>
                                  <w:sz w:val="16"/>
                                </w:rPr>
                                <w:t>Upper</w:t>
                              </w:r>
                            </w:p>
                            <w:p>
                              <w:pPr>
                                <w:spacing w:before="90"/>
                                <w:ind w:left="0" w:right="0" w:firstLine="0"/>
                                <w:jc w:val="left"/>
                                <w:rPr>
                                  <w:sz w:val="16"/>
                                </w:rPr>
                              </w:pPr>
                              <w:r>
                                <w:rPr>
                                  <w:spacing w:val="-2"/>
                                  <w:sz w:val="16"/>
                                </w:rPr>
                                <w:t>.2050334</w:t>
                              </w:r>
                            </w:p>
                          </w:txbxContent>
                        </wps:txbx>
                        <wps:bodyPr wrap="square" lIns="0" tIns="0" rIns="0" bIns="0" rtlCol="0">
                          <a:noAutofit/>
                        </wps:bodyPr>
                      </wps:wsp>
                      <wps:wsp>
                        <wps:cNvPr id="216" name="Textbox 216"/>
                        <wps:cNvSpPr txBox="1"/>
                        <wps:spPr>
                          <a:xfrm>
                            <a:off x="5051397" y="915775"/>
                            <a:ext cx="788035" cy="101600"/>
                          </a:xfrm>
                          <a:prstGeom prst="rect">
                            <a:avLst/>
                          </a:prstGeom>
                        </wps:spPr>
                        <wps:txbx>
                          <w:txbxContent>
                            <w:p>
                              <w:pPr>
                                <w:spacing w:line="159" w:lineRule="exact" w:before="0"/>
                                <w:ind w:left="0" w:right="0" w:firstLine="0"/>
                                <w:jc w:val="left"/>
                                <w:rPr>
                                  <w:sz w:val="16"/>
                                </w:rPr>
                              </w:pPr>
                              <w:r>
                                <w:rPr>
                                  <w:sz w:val="16"/>
                                </w:rPr>
                                <w:t>26.415</w:t>
                              </w:r>
                              <w:r>
                                <w:rPr>
                                  <w:spacing w:val="43"/>
                                  <w:sz w:val="16"/>
                                </w:rPr>
                                <w:t>  </w:t>
                              </w:r>
                              <w:r>
                                <w:rPr>
                                  <w:sz w:val="16"/>
                                </w:rPr>
                                <w:t>19</w:t>
                              </w:r>
                              <w:r>
                                <w:rPr>
                                  <w:spacing w:val="44"/>
                                  <w:sz w:val="16"/>
                                </w:rPr>
                                <w:t>  </w:t>
                              </w:r>
                              <w:r>
                                <w:rPr>
                                  <w:spacing w:val="-4"/>
                                  <w:sz w:val="16"/>
                                </w:rPr>
                                <w:t>.000</w:t>
                              </w:r>
                            </w:p>
                          </w:txbxContent>
                        </wps:txbx>
                        <wps:bodyPr wrap="square" lIns="0" tIns="0" rIns="0" bIns="0" rtlCol="0">
                          <a:noAutofit/>
                        </wps:bodyPr>
                      </wps:wsp>
                    </wpg:wgp>
                  </a:graphicData>
                </a:graphic>
              </wp:anchor>
            </w:drawing>
          </mc:Choice>
          <mc:Fallback>
            <w:pict>
              <v:group style="position:absolute;margin-left:45.354pt;margin-top:15.090277pt;width:496.15pt;height:87.9pt;mso-position-horizontal-relative:page;mso-position-vertical-relative:paragraph;z-index:-15690240;mso-wrap-distance-left:0;mso-wrap-distance-right:0" id="docshapegroup202" coordorigin="907,302" coordsize="9923,1758">
                <v:rect style="position:absolute;left:907;top:301;width:9923;height:1758" id="docshape203" filled="true" fillcolor="#e5e5e5" stroked="false">
                  <v:fill type="solid"/>
                </v:rect>
                <v:shape style="position:absolute;left:1014;top:628;width:9707;height:1324" id="docshape204" coordorigin="1015,628" coordsize="9707,1324" path="m8692,906l3196,906,3196,916,8692,916,8692,906xm8692,1387l6347,1387,6347,1397,8692,1397,8692,1387xm10715,1683l1020,1683,1020,1692,10715,1692,10715,1683xm10722,1941l1015,1941,1015,1952,10722,1952,10722,1941xm10722,628l1015,628,1015,637,10722,637,10722,628xe" filled="true" fillcolor="#000000" stroked="false">
                  <v:path arrowok="t"/>
                  <v:fill type="solid"/>
                </v:shape>
                <v:shape style="position:absolute;left:1015;top:402;width:3927;height:746" type="#_x0000_t202" id="docshape205" filled="false" stroked="false">
                  <v:textbox inset="0,0,0,0">
                    <w:txbxContent>
                      <w:p>
                        <w:pPr>
                          <w:spacing w:line="170" w:lineRule="exact" w:before="0"/>
                          <w:ind w:left="0" w:right="0" w:firstLine="0"/>
                          <w:jc w:val="left"/>
                          <w:rPr>
                            <w:sz w:val="17"/>
                          </w:rPr>
                        </w:pPr>
                        <w:bookmarkStart w:name="_bookmark18" w:id="33"/>
                        <w:bookmarkEnd w:id="33"/>
                        <w:r>
                          <w:rPr/>
                        </w:r>
                        <w:r>
                          <w:rPr>
                            <w:w w:val="105"/>
                            <w:sz w:val="17"/>
                          </w:rPr>
                          <w:t>Table</w:t>
                        </w:r>
                        <w:r>
                          <w:rPr>
                            <w:spacing w:val="9"/>
                            <w:w w:val="105"/>
                            <w:sz w:val="17"/>
                          </w:rPr>
                          <w:t> </w:t>
                        </w:r>
                        <w:r>
                          <w:rPr>
                            <w:w w:val="105"/>
                            <w:sz w:val="17"/>
                          </w:rPr>
                          <w:t>3</w:t>
                        </w:r>
                        <w:r>
                          <w:rPr>
                            <w:spacing w:val="48"/>
                            <w:w w:val="105"/>
                            <w:sz w:val="17"/>
                          </w:rPr>
                          <w:t>  </w:t>
                        </w:r>
                        <w:r>
                          <w:rPr>
                            <w:w w:val="105"/>
                            <w:sz w:val="17"/>
                          </w:rPr>
                          <w:t>Paired</w:t>
                        </w:r>
                        <w:r>
                          <w:rPr>
                            <w:spacing w:val="9"/>
                            <w:w w:val="105"/>
                            <w:sz w:val="17"/>
                          </w:rPr>
                          <w:t> </w:t>
                        </w:r>
                        <w:r>
                          <w:rPr>
                            <w:w w:val="105"/>
                            <w:sz w:val="17"/>
                          </w:rPr>
                          <w:t>samples</w:t>
                        </w:r>
                        <w:r>
                          <w:rPr>
                            <w:spacing w:val="9"/>
                            <w:w w:val="105"/>
                            <w:sz w:val="17"/>
                          </w:rPr>
                          <w:t> </w:t>
                        </w:r>
                        <w:r>
                          <w:rPr>
                            <w:spacing w:val="-2"/>
                            <w:w w:val="105"/>
                            <w:sz w:val="17"/>
                          </w:rPr>
                          <w:t>test.</w:t>
                        </w:r>
                      </w:p>
                      <w:p>
                        <w:pPr>
                          <w:spacing w:before="109"/>
                          <w:ind w:left="2180" w:right="0" w:firstLine="0"/>
                          <w:jc w:val="left"/>
                          <w:rPr>
                            <w:sz w:val="16"/>
                          </w:rPr>
                        </w:pPr>
                        <w:r>
                          <w:rPr>
                            <w:w w:val="105"/>
                            <w:sz w:val="16"/>
                          </w:rPr>
                          <w:t>Paired</w:t>
                        </w:r>
                        <w:r>
                          <w:rPr>
                            <w:spacing w:val="17"/>
                            <w:w w:val="105"/>
                            <w:sz w:val="16"/>
                          </w:rPr>
                          <w:t> </w:t>
                        </w:r>
                        <w:r>
                          <w:rPr>
                            <w:spacing w:val="-2"/>
                            <w:w w:val="105"/>
                            <w:sz w:val="16"/>
                          </w:rPr>
                          <w:t>differences</w:t>
                        </w:r>
                      </w:p>
                      <w:p>
                        <w:pPr>
                          <w:tabs>
                            <w:tab w:pos="2949" w:val="left" w:leader="none"/>
                          </w:tabs>
                          <w:spacing w:before="99"/>
                          <w:ind w:left="2180" w:right="0" w:firstLine="0"/>
                          <w:jc w:val="left"/>
                          <w:rPr>
                            <w:sz w:val="16"/>
                          </w:rPr>
                        </w:pPr>
                        <w:r>
                          <w:rPr>
                            <w:spacing w:val="-4"/>
                            <w:w w:val="105"/>
                            <w:sz w:val="16"/>
                          </w:rPr>
                          <w:t>Mean</w:t>
                        </w:r>
                        <w:r>
                          <w:rPr>
                            <w:sz w:val="16"/>
                          </w:rPr>
                          <w:tab/>
                        </w:r>
                        <w:r>
                          <w:rPr>
                            <w:w w:val="105"/>
                            <w:sz w:val="16"/>
                          </w:rPr>
                          <w:t>Std.</w:t>
                        </w:r>
                        <w:r>
                          <w:rPr>
                            <w:spacing w:val="16"/>
                            <w:w w:val="105"/>
                            <w:sz w:val="16"/>
                          </w:rPr>
                          <w:t> </w:t>
                        </w:r>
                        <w:r>
                          <w:rPr>
                            <w:spacing w:val="-2"/>
                            <w:w w:val="105"/>
                            <w:sz w:val="16"/>
                          </w:rPr>
                          <w:t>deviation</w:t>
                        </w:r>
                      </w:p>
                    </w:txbxContent>
                  </v:textbox>
                  <w10:wrap type="none"/>
                </v:shape>
                <v:shape style="position:absolute;left:8862;top:706;width:74;height:160" type="#_x0000_t202" id="docshape206" filled="false" stroked="false">
                  <v:textbox inset="0,0,0,0">
                    <w:txbxContent>
                      <w:p>
                        <w:pPr>
                          <w:spacing w:line="159" w:lineRule="exact" w:before="0"/>
                          <w:ind w:left="0" w:right="0" w:firstLine="0"/>
                          <w:jc w:val="left"/>
                          <w:rPr>
                            <w:i/>
                            <w:sz w:val="16"/>
                          </w:rPr>
                        </w:pPr>
                        <w:r>
                          <w:rPr>
                            <w:i/>
                            <w:spacing w:val="-10"/>
                            <w:w w:val="120"/>
                            <w:sz w:val="16"/>
                          </w:rPr>
                          <w:t>t</w:t>
                        </w:r>
                      </w:p>
                    </w:txbxContent>
                  </v:textbox>
                  <w10:wrap type="none"/>
                </v:shape>
                <v:shape style="position:absolute;left:9472;top:706;width:1272;height:160" type="#_x0000_t202" id="docshape207" filled="false" stroked="false">
                  <v:textbox inset="0,0,0,0">
                    <w:txbxContent>
                      <w:p>
                        <w:pPr>
                          <w:spacing w:line="160" w:lineRule="exact" w:before="0"/>
                          <w:ind w:left="0" w:right="0" w:firstLine="0"/>
                          <w:jc w:val="left"/>
                          <w:rPr>
                            <w:sz w:val="16"/>
                          </w:rPr>
                        </w:pPr>
                        <w:r>
                          <w:rPr>
                            <w:i/>
                            <w:w w:val="105"/>
                            <w:sz w:val="16"/>
                          </w:rPr>
                          <w:t>df</w:t>
                        </w:r>
                        <w:r>
                          <w:rPr>
                            <w:i/>
                            <w:spacing w:val="50"/>
                            <w:w w:val="105"/>
                            <w:sz w:val="16"/>
                          </w:rPr>
                          <w:t>  </w:t>
                        </w:r>
                        <w:r>
                          <w:rPr>
                            <w:w w:val="105"/>
                            <w:sz w:val="16"/>
                          </w:rPr>
                          <w:t>Sig.</w:t>
                        </w:r>
                        <w:r>
                          <w:rPr>
                            <w:spacing w:val="8"/>
                            <w:w w:val="105"/>
                            <w:sz w:val="16"/>
                          </w:rPr>
                          <w:t> </w:t>
                        </w:r>
                        <w:r>
                          <w:rPr>
                            <w:w w:val="105"/>
                            <w:sz w:val="16"/>
                          </w:rPr>
                          <w:t>(2-</w:t>
                        </w:r>
                        <w:r>
                          <w:rPr>
                            <w:spacing w:val="-2"/>
                            <w:w w:val="105"/>
                            <w:sz w:val="16"/>
                          </w:rPr>
                          <w:t>tailed)</w:t>
                        </w:r>
                      </w:p>
                    </w:txbxContent>
                  </v:textbox>
                  <w10:wrap type="none"/>
                </v:shape>
                <v:shape style="position:absolute;left:5090;top:988;width:3437;height:358" type="#_x0000_t202" id="docshape208" filled="false" stroked="false">
                  <v:textbox inset="0,0,0,0">
                    <w:txbxContent>
                      <w:p>
                        <w:pPr>
                          <w:spacing w:line="159" w:lineRule="exact" w:before="0"/>
                          <w:ind w:left="0" w:right="19" w:firstLine="0"/>
                          <w:jc w:val="center"/>
                          <w:rPr>
                            <w:sz w:val="16"/>
                          </w:rPr>
                        </w:pPr>
                        <w:r>
                          <w:rPr>
                            <w:w w:val="105"/>
                            <w:sz w:val="16"/>
                          </w:rPr>
                          <w:t>Std.</w:t>
                        </w:r>
                        <w:r>
                          <w:rPr>
                            <w:spacing w:val="11"/>
                            <w:w w:val="105"/>
                            <w:sz w:val="16"/>
                          </w:rPr>
                          <w:t> </w:t>
                        </w:r>
                        <w:r>
                          <w:rPr>
                            <w:w w:val="105"/>
                            <w:sz w:val="16"/>
                          </w:rPr>
                          <w:t>error</w:t>
                        </w:r>
                        <w:r>
                          <w:rPr>
                            <w:spacing w:val="12"/>
                            <w:w w:val="105"/>
                            <w:sz w:val="16"/>
                          </w:rPr>
                          <w:t> </w:t>
                        </w:r>
                        <w:r>
                          <w:rPr>
                            <w:w w:val="105"/>
                            <w:sz w:val="16"/>
                          </w:rPr>
                          <w:t>mean</w:t>
                        </w:r>
                        <w:r>
                          <w:rPr>
                            <w:spacing w:val="45"/>
                            <w:w w:val="105"/>
                            <w:sz w:val="16"/>
                          </w:rPr>
                          <w:t>  </w:t>
                        </w:r>
                        <w:r>
                          <w:rPr>
                            <w:w w:val="105"/>
                            <w:sz w:val="16"/>
                          </w:rPr>
                          <w:t>95%</w:t>
                        </w:r>
                        <w:r>
                          <w:rPr>
                            <w:spacing w:val="11"/>
                            <w:w w:val="105"/>
                            <w:sz w:val="16"/>
                          </w:rPr>
                          <w:t> </w:t>
                        </w:r>
                        <w:r>
                          <w:rPr>
                            <w:w w:val="105"/>
                            <w:sz w:val="16"/>
                          </w:rPr>
                          <w:t>Confidence</w:t>
                        </w:r>
                        <w:r>
                          <w:rPr>
                            <w:spacing w:val="10"/>
                            <w:w w:val="105"/>
                            <w:sz w:val="16"/>
                          </w:rPr>
                          <w:t> </w:t>
                        </w:r>
                        <w:r>
                          <w:rPr>
                            <w:w w:val="105"/>
                            <w:sz w:val="16"/>
                          </w:rPr>
                          <w:t>interval</w:t>
                        </w:r>
                        <w:r>
                          <w:rPr>
                            <w:spacing w:val="11"/>
                            <w:w w:val="105"/>
                            <w:sz w:val="16"/>
                          </w:rPr>
                          <w:t> </w:t>
                        </w:r>
                        <w:r>
                          <w:rPr>
                            <w:w w:val="105"/>
                            <w:sz w:val="16"/>
                          </w:rPr>
                          <w:t>of</w:t>
                        </w:r>
                        <w:r>
                          <w:rPr>
                            <w:spacing w:val="12"/>
                            <w:w w:val="105"/>
                            <w:sz w:val="16"/>
                          </w:rPr>
                          <w:t> </w:t>
                        </w:r>
                        <w:r>
                          <w:rPr>
                            <w:spacing w:val="-5"/>
                            <w:w w:val="105"/>
                            <w:sz w:val="16"/>
                          </w:rPr>
                          <w:t>the</w:t>
                        </w:r>
                      </w:p>
                      <w:p>
                        <w:pPr>
                          <w:spacing w:before="14"/>
                          <w:ind w:left="0" w:right="265" w:firstLine="0"/>
                          <w:jc w:val="center"/>
                          <w:rPr>
                            <w:sz w:val="16"/>
                          </w:rPr>
                        </w:pPr>
                        <w:r>
                          <w:rPr>
                            <w:spacing w:val="-2"/>
                            <w:sz w:val="16"/>
                          </w:rPr>
                          <w:t>difference</w:t>
                        </w:r>
                      </w:p>
                    </w:txbxContent>
                  </v:textbox>
                  <w10:wrap type="none"/>
                </v:shape>
                <v:shape style="position:absolute;left:1014;top:1743;width:3572;height:160" type="#_x0000_t202" id="docshape209" filled="false" stroked="false">
                  <v:textbox inset="0,0,0,0">
                    <w:txbxContent>
                      <w:p>
                        <w:pPr>
                          <w:spacing w:line="159" w:lineRule="exact" w:before="0"/>
                          <w:ind w:left="0" w:right="0" w:firstLine="0"/>
                          <w:jc w:val="left"/>
                          <w:rPr>
                            <w:sz w:val="16"/>
                          </w:rPr>
                        </w:pPr>
                        <w:r>
                          <w:rPr>
                            <w:w w:val="105"/>
                            <w:sz w:val="16"/>
                          </w:rPr>
                          <w:t>Pair</w:t>
                        </w:r>
                        <w:r>
                          <w:rPr>
                            <w:spacing w:val="10"/>
                            <w:w w:val="105"/>
                            <w:sz w:val="16"/>
                          </w:rPr>
                          <w:t> </w:t>
                        </w:r>
                        <w:r>
                          <w:rPr>
                            <w:w w:val="105"/>
                            <w:sz w:val="16"/>
                          </w:rPr>
                          <w:t>1</w:t>
                        </w:r>
                        <w:r>
                          <w:rPr>
                            <w:spacing w:val="44"/>
                            <w:w w:val="105"/>
                            <w:sz w:val="16"/>
                          </w:rPr>
                          <w:t>  </w:t>
                        </w:r>
                        <w:r>
                          <w:rPr>
                            <w:w w:val="105"/>
                            <w:sz w:val="16"/>
                          </w:rPr>
                          <w:t>FinalCCI–InitialCCI</w:t>
                        </w:r>
                        <w:r>
                          <w:rPr>
                            <w:spacing w:val="43"/>
                            <w:w w:val="105"/>
                            <w:sz w:val="16"/>
                          </w:rPr>
                          <w:t>  </w:t>
                        </w:r>
                        <w:r>
                          <w:rPr>
                            <w:w w:val="105"/>
                            <w:sz w:val="16"/>
                          </w:rPr>
                          <w:t>.1899800</w:t>
                        </w:r>
                        <w:r>
                          <w:rPr>
                            <w:spacing w:val="43"/>
                            <w:w w:val="105"/>
                            <w:sz w:val="16"/>
                          </w:rPr>
                          <w:t>  </w:t>
                        </w:r>
                        <w:r>
                          <w:rPr>
                            <w:spacing w:val="-2"/>
                            <w:w w:val="105"/>
                            <w:sz w:val="16"/>
                          </w:rPr>
                          <w:t>.0321643</w:t>
                        </w:r>
                      </w:p>
                    </w:txbxContent>
                  </v:textbox>
                  <w10:wrap type="none"/>
                </v:shape>
                <v:shape style="position:absolute;left:5090;top:1743;width:621;height:160" type="#_x0000_t202" id="docshape210" filled="false" stroked="false">
                  <v:textbox inset="0,0,0,0">
                    <w:txbxContent>
                      <w:p>
                        <w:pPr>
                          <w:spacing w:line="159" w:lineRule="exact" w:before="0"/>
                          <w:ind w:left="0" w:right="0" w:firstLine="0"/>
                          <w:jc w:val="left"/>
                          <w:rPr>
                            <w:sz w:val="16"/>
                          </w:rPr>
                        </w:pPr>
                        <w:r>
                          <w:rPr>
                            <w:spacing w:val="-2"/>
                            <w:sz w:val="16"/>
                          </w:rPr>
                          <w:t>.0071922</w:t>
                        </w:r>
                      </w:p>
                    </w:txbxContent>
                  </v:textbox>
                  <w10:wrap type="none"/>
                </v:shape>
                <v:shape style="position:absolute;left:6347;top:1469;width:621;height:434" type="#_x0000_t202" id="docshape211" filled="false" stroked="false">
                  <v:textbox inset="0,0,0,0">
                    <w:txbxContent>
                      <w:p>
                        <w:pPr>
                          <w:spacing w:line="159" w:lineRule="exact" w:before="0"/>
                          <w:ind w:left="0" w:right="0" w:firstLine="0"/>
                          <w:jc w:val="left"/>
                          <w:rPr>
                            <w:sz w:val="16"/>
                          </w:rPr>
                        </w:pPr>
                        <w:r>
                          <w:rPr>
                            <w:spacing w:val="-4"/>
                            <w:w w:val="105"/>
                            <w:sz w:val="16"/>
                          </w:rPr>
                          <w:t>Lower</w:t>
                        </w:r>
                      </w:p>
                      <w:p>
                        <w:pPr>
                          <w:spacing w:before="90"/>
                          <w:ind w:left="0" w:right="0" w:firstLine="0"/>
                          <w:jc w:val="left"/>
                          <w:rPr>
                            <w:sz w:val="16"/>
                          </w:rPr>
                        </w:pPr>
                        <w:r>
                          <w:rPr>
                            <w:spacing w:val="-2"/>
                            <w:sz w:val="16"/>
                          </w:rPr>
                          <w:t>.1749266</w:t>
                        </w:r>
                      </w:p>
                    </w:txbxContent>
                  </v:textbox>
                  <w10:wrap type="none"/>
                </v:shape>
                <v:shape style="position:absolute;left:7604;top:1469;width:621;height:434" type="#_x0000_t202" id="docshape212" filled="false" stroked="false">
                  <v:textbox inset="0,0,0,0">
                    <w:txbxContent>
                      <w:p>
                        <w:pPr>
                          <w:spacing w:line="159" w:lineRule="exact" w:before="0"/>
                          <w:ind w:left="0" w:right="0" w:firstLine="0"/>
                          <w:jc w:val="left"/>
                          <w:rPr>
                            <w:sz w:val="16"/>
                          </w:rPr>
                        </w:pPr>
                        <w:r>
                          <w:rPr>
                            <w:spacing w:val="-4"/>
                            <w:w w:val="110"/>
                            <w:sz w:val="16"/>
                          </w:rPr>
                          <w:t>Upper</w:t>
                        </w:r>
                      </w:p>
                      <w:p>
                        <w:pPr>
                          <w:spacing w:before="90"/>
                          <w:ind w:left="0" w:right="0" w:firstLine="0"/>
                          <w:jc w:val="left"/>
                          <w:rPr>
                            <w:sz w:val="16"/>
                          </w:rPr>
                        </w:pPr>
                        <w:r>
                          <w:rPr>
                            <w:spacing w:val="-2"/>
                            <w:sz w:val="16"/>
                          </w:rPr>
                          <w:t>.2050334</w:t>
                        </w:r>
                      </w:p>
                    </w:txbxContent>
                  </v:textbox>
                  <w10:wrap type="none"/>
                </v:shape>
                <v:shape style="position:absolute;left:8862;top:1743;width:1241;height:160" type="#_x0000_t202" id="docshape213" filled="false" stroked="false">
                  <v:textbox inset="0,0,0,0">
                    <w:txbxContent>
                      <w:p>
                        <w:pPr>
                          <w:spacing w:line="159" w:lineRule="exact" w:before="0"/>
                          <w:ind w:left="0" w:right="0" w:firstLine="0"/>
                          <w:jc w:val="left"/>
                          <w:rPr>
                            <w:sz w:val="16"/>
                          </w:rPr>
                        </w:pPr>
                        <w:r>
                          <w:rPr>
                            <w:sz w:val="16"/>
                          </w:rPr>
                          <w:t>26.415</w:t>
                        </w:r>
                        <w:r>
                          <w:rPr>
                            <w:spacing w:val="43"/>
                            <w:sz w:val="16"/>
                          </w:rPr>
                          <w:t>  </w:t>
                        </w:r>
                        <w:r>
                          <w:rPr>
                            <w:sz w:val="16"/>
                          </w:rPr>
                          <w:t>19</w:t>
                        </w:r>
                        <w:r>
                          <w:rPr>
                            <w:spacing w:val="44"/>
                            <w:sz w:val="16"/>
                          </w:rPr>
                          <w:t>  </w:t>
                        </w:r>
                        <w:r>
                          <w:rPr>
                            <w:spacing w:val="-4"/>
                            <w:sz w:val="16"/>
                          </w:rPr>
                          <w:t>.000</w:t>
                        </w:r>
                      </w:p>
                    </w:txbxContent>
                  </v:textbox>
                  <w10:wrap type="none"/>
                </v:shape>
                <w10:wrap type="topAndBottom"/>
              </v:group>
            </w:pict>
          </mc:Fallback>
        </mc:AlternateContent>
      </w:r>
    </w:p>
    <w:p>
      <w:pPr>
        <w:pStyle w:val="BodyText"/>
        <w:rPr>
          <w:sz w:val="20"/>
        </w:rPr>
      </w:pPr>
    </w:p>
    <w:p>
      <w:pPr>
        <w:pStyle w:val="BodyText"/>
        <w:spacing w:before="25"/>
        <w:rPr>
          <w:sz w:val="20"/>
        </w:rPr>
      </w:pPr>
    </w:p>
    <w:p>
      <w:pPr>
        <w:spacing w:after="0"/>
        <w:rPr>
          <w:sz w:val="20"/>
        </w:rPr>
        <w:sectPr>
          <w:pgSz w:w="11910" w:h="15880"/>
          <w:pgMar w:header="669" w:footer="0" w:top="880" w:bottom="280" w:left="800" w:right="800"/>
        </w:sectPr>
      </w:pPr>
    </w:p>
    <w:p>
      <w:pPr>
        <w:pStyle w:val="BodyText"/>
        <w:spacing w:before="1"/>
        <w:rPr>
          <w:sz w:val="7"/>
        </w:rPr>
      </w:pPr>
    </w:p>
    <w:p>
      <w:pPr>
        <w:pStyle w:val="BodyText"/>
        <w:ind w:left="176"/>
        <w:rPr>
          <w:sz w:val="20"/>
        </w:rPr>
      </w:pPr>
      <w:r>
        <w:rPr>
          <w:sz w:val="20"/>
        </w:rPr>
        <w:drawing>
          <wp:inline distT="0" distB="0" distL="0" distR="0">
            <wp:extent cx="2947253" cy="2231136"/>
            <wp:effectExtent l="0" t="0" r="0" b="0"/>
            <wp:docPr id="217" name="Image 217"/>
            <wp:cNvGraphicFramePr>
              <a:graphicFrameLocks/>
            </wp:cNvGraphicFramePr>
            <a:graphic>
              <a:graphicData uri="http://schemas.openxmlformats.org/drawingml/2006/picture">
                <pic:pic>
                  <pic:nvPicPr>
                    <pic:cNvPr id="217" name="Image 217"/>
                    <pic:cNvPicPr/>
                  </pic:nvPicPr>
                  <pic:blipFill>
                    <a:blip r:embed="rId22" cstate="print"/>
                    <a:stretch>
                      <a:fillRect/>
                    </a:stretch>
                  </pic:blipFill>
                  <pic:spPr>
                    <a:xfrm>
                      <a:off x="0" y="0"/>
                      <a:ext cx="2947253" cy="2231136"/>
                    </a:xfrm>
                    <a:prstGeom prst="rect">
                      <a:avLst/>
                    </a:prstGeom>
                  </pic:spPr>
                </pic:pic>
              </a:graphicData>
            </a:graphic>
          </wp:inline>
        </w:drawing>
      </w:r>
      <w:r>
        <w:rPr>
          <w:sz w:val="20"/>
        </w:rPr>
      </w:r>
    </w:p>
    <w:p>
      <w:pPr>
        <w:tabs>
          <w:tab w:pos="912" w:val="left" w:leader="none"/>
        </w:tabs>
        <w:spacing w:before="180"/>
        <w:ind w:left="107" w:right="0" w:firstLine="0"/>
        <w:jc w:val="left"/>
        <w:rPr>
          <w:sz w:val="17"/>
        </w:rPr>
      </w:pPr>
      <w:r>
        <w:rPr>
          <w:sz w:val="17"/>
        </w:rPr>
        <w:t>Figure</w:t>
      </w:r>
      <w:r>
        <w:rPr>
          <w:spacing w:val="7"/>
          <w:sz w:val="17"/>
        </w:rPr>
        <w:t> </w:t>
      </w:r>
      <w:r>
        <w:rPr>
          <w:spacing w:val="-10"/>
          <w:sz w:val="17"/>
        </w:rPr>
        <w:t>2</w:t>
      </w:r>
      <w:r>
        <w:rPr>
          <w:sz w:val="17"/>
        </w:rPr>
        <w:tab/>
        <w:t>Q–Q</w:t>
      </w:r>
      <w:r>
        <w:rPr>
          <w:spacing w:val="22"/>
          <w:sz w:val="17"/>
        </w:rPr>
        <w:t> </w:t>
      </w:r>
      <w:r>
        <w:rPr>
          <w:sz w:val="17"/>
        </w:rPr>
        <w:t>plot</w:t>
      </w:r>
      <w:r>
        <w:rPr>
          <w:spacing w:val="22"/>
          <w:sz w:val="17"/>
        </w:rPr>
        <w:t> </w:t>
      </w:r>
      <w:r>
        <w:rPr>
          <w:sz w:val="17"/>
        </w:rPr>
        <w:t>to</w:t>
      </w:r>
      <w:r>
        <w:rPr>
          <w:spacing w:val="22"/>
          <w:sz w:val="17"/>
        </w:rPr>
        <w:t> </w:t>
      </w:r>
      <w:r>
        <w:rPr>
          <w:sz w:val="17"/>
        </w:rPr>
        <w:t>assess</w:t>
      </w:r>
      <w:r>
        <w:rPr>
          <w:spacing w:val="23"/>
          <w:sz w:val="17"/>
        </w:rPr>
        <w:t> </w:t>
      </w:r>
      <w:r>
        <w:rPr>
          <w:sz w:val="17"/>
        </w:rPr>
        <w:t>the</w:t>
      </w:r>
      <w:r>
        <w:rPr>
          <w:spacing w:val="21"/>
          <w:sz w:val="17"/>
        </w:rPr>
        <w:t> </w:t>
      </w:r>
      <w:r>
        <w:rPr>
          <w:sz w:val="17"/>
        </w:rPr>
        <w:t>normality</w:t>
      </w:r>
      <w:r>
        <w:rPr>
          <w:spacing w:val="23"/>
          <w:sz w:val="17"/>
        </w:rPr>
        <w:t> </w:t>
      </w:r>
      <w:r>
        <w:rPr>
          <w:sz w:val="17"/>
        </w:rPr>
        <w:t>assumption</w:t>
      </w:r>
      <w:r>
        <w:rPr>
          <w:spacing w:val="24"/>
          <w:sz w:val="17"/>
        </w:rPr>
        <w:t> </w:t>
      </w:r>
      <w:r>
        <w:rPr>
          <w:sz w:val="17"/>
        </w:rPr>
        <w:t>for</w:t>
      </w:r>
      <w:r>
        <w:rPr>
          <w:spacing w:val="21"/>
          <w:sz w:val="17"/>
        </w:rPr>
        <w:t> </w:t>
      </w:r>
      <w:r>
        <w:rPr>
          <w:spacing w:val="-2"/>
          <w:sz w:val="17"/>
        </w:rPr>
        <w:t>paired</w:t>
      </w:r>
    </w:p>
    <w:p>
      <w:pPr>
        <w:spacing w:before="24"/>
        <w:ind w:left="107" w:right="0" w:firstLine="0"/>
        <w:jc w:val="left"/>
        <w:rPr>
          <w:sz w:val="17"/>
        </w:rPr>
      </w:pPr>
      <w:r>
        <w:rPr>
          <w:i/>
          <w:w w:val="110"/>
          <w:sz w:val="17"/>
        </w:rPr>
        <w:t>t</w:t>
      </w:r>
      <w:r>
        <w:rPr>
          <w:w w:val="110"/>
          <w:sz w:val="17"/>
        </w:rPr>
        <w:t>-test for WAM </w:t>
      </w:r>
      <w:r>
        <w:rPr>
          <w:spacing w:val="-2"/>
          <w:w w:val="110"/>
          <w:sz w:val="17"/>
        </w:rPr>
        <w:t>approach.</w:t>
      </w:r>
    </w:p>
    <w:p>
      <w:pPr>
        <w:pStyle w:val="BodyText"/>
        <w:spacing w:before="193"/>
        <w:rPr>
          <w:sz w:val="17"/>
        </w:rPr>
      </w:pPr>
    </w:p>
    <w:p>
      <w:pPr>
        <w:pStyle w:val="BodyText"/>
        <w:spacing w:line="254" w:lineRule="auto" w:before="1"/>
        <w:ind w:left="107" w:right="38" w:firstLine="241"/>
        <w:jc w:val="both"/>
      </w:pPr>
      <w:r>
        <w:rPr>
          <w:w w:val="105"/>
        </w:rPr>
        <w:t>Further,</w:t>
      </w:r>
      <w:r>
        <w:rPr>
          <w:w w:val="105"/>
        </w:rPr>
        <w:t> it</w:t>
      </w:r>
      <w:r>
        <w:rPr>
          <w:w w:val="105"/>
        </w:rPr>
        <w:t> can</w:t>
      </w:r>
      <w:r>
        <w:rPr>
          <w:w w:val="105"/>
        </w:rPr>
        <w:t> be</w:t>
      </w:r>
      <w:r>
        <w:rPr>
          <w:w w:val="105"/>
        </w:rPr>
        <w:t> observed</w:t>
      </w:r>
      <w:r>
        <w:rPr>
          <w:w w:val="105"/>
        </w:rPr>
        <w:t> from</w:t>
      </w:r>
      <w:r>
        <w:rPr>
          <w:w w:val="105"/>
        </w:rPr>
        <w:t> </w:t>
      </w:r>
      <w:hyperlink w:history="true" w:anchor="_bookmark20">
        <w:r>
          <w:rPr>
            <w:color w:val="007FAD"/>
            <w:w w:val="105"/>
          </w:rPr>
          <w:t>Fig.</w:t>
        </w:r>
        <w:r>
          <w:rPr>
            <w:color w:val="007FAD"/>
            <w:w w:val="105"/>
          </w:rPr>
          <w:t> 3</w:t>
        </w:r>
      </w:hyperlink>
      <w:r>
        <w:rPr>
          <w:color w:val="007FAD"/>
          <w:w w:val="105"/>
        </w:rPr>
        <w:t> </w:t>
      </w:r>
      <w:r>
        <w:rPr>
          <w:w w:val="105"/>
        </w:rPr>
        <w:t>that</w:t>
      </w:r>
      <w:r>
        <w:rPr>
          <w:w w:val="105"/>
        </w:rPr>
        <w:t> Q–Q</w:t>
      </w:r>
      <w:r>
        <w:rPr>
          <w:w w:val="105"/>
        </w:rPr>
        <w:t> plot</w:t>
      </w:r>
      <w:r>
        <w:rPr>
          <w:w w:val="105"/>
        </w:rPr>
        <w:t> </w:t>
      </w:r>
      <w:r>
        <w:rPr>
          <w:w w:val="105"/>
        </w:rPr>
        <w:t>of</w:t>
      </w:r>
      <w:r>
        <w:rPr>
          <w:spacing w:val="40"/>
          <w:w w:val="105"/>
        </w:rPr>
        <w:t> </w:t>
      </w:r>
      <w:r>
        <w:rPr>
          <w:w w:val="105"/>
        </w:rPr>
        <w:t>CCI</w:t>
      </w:r>
      <w:r>
        <w:rPr>
          <w:w w:val="105"/>
        </w:rPr>
        <w:t> improvement</w:t>
      </w:r>
      <w:r>
        <w:rPr>
          <w:w w:val="105"/>
        </w:rPr>
        <w:t> values</w:t>
      </w:r>
      <w:r>
        <w:rPr>
          <w:w w:val="105"/>
        </w:rPr>
        <w:t> shows</w:t>
      </w:r>
      <w:r>
        <w:rPr>
          <w:w w:val="105"/>
        </w:rPr>
        <w:t> no</w:t>
      </w:r>
      <w:r>
        <w:rPr>
          <w:w w:val="105"/>
        </w:rPr>
        <w:t> obvious</w:t>
      </w:r>
      <w:r>
        <w:rPr>
          <w:w w:val="105"/>
        </w:rPr>
        <w:t> deviations</w:t>
      </w:r>
      <w:r>
        <w:rPr>
          <w:w w:val="105"/>
        </w:rPr>
        <w:t> from normality for WGM approach.</w:t>
      </w:r>
    </w:p>
    <w:p>
      <w:pPr>
        <w:pStyle w:val="BodyText"/>
        <w:spacing w:line="254" w:lineRule="auto"/>
        <w:ind w:left="107" w:right="38" w:firstLine="241"/>
        <w:jc w:val="both"/>
      </w:pPr>
      <w:r>
        <w:rPr>
          <w:w w:val="105"/>
        </w:rPr>
        <w:t>Thus the improvement in outcome is established based </w:t>
      </w:r>
      <w:r>
        <w:rPr>
          <w:w w:val="105"/>
        </w:rPr>
        <w:t>on the</w:t>
      </w:r>
      <w:r>
        <w:rPr>
          <w:spacing w:val="-1"/>
          <w:w w:val="105"/>
        </w:rPr>
        <w:t> </w:t>
      </w:r>
      <w:r>
        <w:rPr>
          <w:w w:val="105"/>
        </w:rPr>
        <w:t>proposed</w:t>
      </w:r>
      <w:r>
        <w:rPr>
          <w:spacing w:val="-1"/>
          <w:w w:val="105"/>
        </w:rPr>
        <w:t> </w:t>
      </w:r>
      <w:r>
        <w:rPr>
          <w:w w:val="105"/>
        </w:rPr>
        <w:t>method of</w:t>
      </w:r>
      <w:r>
        <w:rPr>
          <w:spacing w:val="-2"/>
          <w:w w:val="105"/>
        </w:rPr>
        <w:t> </w:t>
      </w:r>
      <w:r>
        <w:rPr>
          <w:w w:val="105"/>
        </w:rPr>
        <w:t>improvement on</w:t>
      </w:r>
      <w:r>
        <w:rPr>
          <w:spacing w:val="-1"/>
          <w:w w:val="105"/>
        </w:rPr>
        <w:t> </w:t>
      </w:r>
      <w:r>
        <w:rPr>
          <w:w w:val="105"/>
        </w:rPr>
        <w:t>the</w:t>
      </w:r>
      <w:r>
        <w:rPr>
          <w:spacing w:val="-1"/>
          <w:w w:val="105"/>
        </w:rPr>
        <w:t> </w:t>
      </w:r>
      <w:r>
        <w:rPr>
          <w:w w:val="105"/>
        </w:rPr>
        <w:t>CCI.</w:t>
      </w:r>
      <w:r>
        <w:rPr>
          <w:spacing w:val="-1"/>
          <w:w w:val="105"/>
        </w:rPr>
        <w:t> </w:t>
      </w:r>
      <w:r>
        <w:rPr>
          <w:w w:val="105"/>
        </w:rPr>
        <w:t>The average number</w:t>
      </w:r>
      <w:r>
        <w:rPr>
          <w:spacing w:val="1"/>
          <w:w w:val="105"/>
        </w:rPr>
        <w:t> </w:t>
      </w:r>
      <w:r>
        <w:rPr>
          <w:w w:val="105"/>
        </w:rPr>
        <w:t>of</w:t>
      </w:r>
      <w:r>
        <w:rPr>
          <w:spacing w:val="1"/>
          <w:w w:val="105"/>
        </w:rPr>
        <w:t> </w:t>
      </w:r>
      <w:r>
        <w:rPr>
          <w:w w:val="105"/>
        </w:rPr>
        <w:t>iterations</w:t>
      </w:r>
      <w:r>
        <w:rPr>
          <w:spacing w:val="2"/>
          <w:w w:val="105"/>
        </w:rPr>
        <w:t> </w:t>
      </w:r>
      <w:r>
        <w:rPr>
          <w:w w:val="105"/>
        </w:rPr>
        <w:t>in</w:t>
      </w:r>
      <w:r>
        <w:rPr>
          <w:spacing w:val="1"/>
          <w:w w:val="105"/>
        </w:rPr>
        <w:t> </w:t>
      </w:r>
      <w:r>
        <w:rPr>
          <w:w w:val="105"/>
        </w:rPr>
        <w:t>such</w:t>
      </w:r>
      <w:r>
        <w:rPr>
          <w:spacing w:val="1"/>
          <w:w w:val="105"/>
        </w:rPr>
        <w:t> </w:t>
      </w:r>
      <w:r>
        <w:rPr>
          <w:w w:val="105"/>
        </w:rPr>
        <w:t>improvement</w:t>
      </w:r>
      <w:r>
        <w:rPr>
          <w:spacing w:val="2"/>
          <w:w w:val="105"/>
        </w:rPr>
        <w:t> </w:t>
      </w:r>
      <w:r>
        <w:rPr>
          <w:w w:val="105"/>
        </w:rPr>
        <w:t>is</w:t>
      </w:r>
      <w:r>
        <w:rPr>
          <w:spacing w:val="2"/>
          <w:w w:val="105"/>
        </w:rPr>
        <w:t> </w:t>
      </w:r>
      <w:r>
        <w:rPr>
          <w:w w:val="105"/>
        </w:rPr>
        <w:t>also</w:t>
      </w:r>
      <w:r>
        <w:rPr>
          <w:spacing w:val="1"/>
          <w:w w:val="105"/>
        </w:rPr>
        <w:t> </w:t>
      </w:r>
      <w:r>
        <w:rPr>
          <w:w w:val="105"/>
        </w:rPr>
        <w:t>an</w:t>
      </w:r>
      <w:r>
        <w:rPr>
          <w:spacing w:val="2"/>
          <w:w w:val="105"/>
        </w:rPr>
        <w:t> </w:t>
      </w:r>
      <w:r>
        <w:rPr>
          <w:spacing w:val="-2"/>
          <w:w w:val="105"/>
        </w:rPr>
        <w:t>indication</w:t>
      </w:r>
    </w:p>
    <w:p>
      <w:pPr>
        <w:pStyle w:val="BodyText"/>
        <w:spacing w:line="254" w:lineRule="auto" w:before="72"/>
        <w:ind w:left="107" w:right="274"/>
        <w:jc w:val="both"/>
      </w:pPr>
      <w:r>
        <w:rPr/>
        <w:br w:type="column"/>
      </w:r>
      <w:r>
        <w:rPr>
          <w:w w:val="105"/>
        </w:rPr>
        <w:t>of</w:t>
      </w:r>
      <w:r>
        <w:rPr>
          <w:w w:val="105"/>
        </w:rPr>
        <w:t> the</w:t>
      </w:r>
      <w:r>
        <w:rPr>
          <w:w w:val="105"/>
        </w:rPr>
        <w:t> low</w:t>
      </w:r>
      <w:r>
        <w:rPr>
          <w:w w:val="105"/>
        </w:rPr>
        <w:t> computational</w:t>
      </w:r>
      <w:r>
        <w:rPr>
          <w:w w:val="105"/>
        </w:rPr>
        <w:t> complexity</w:t>
      </w:r>
      <w:r>
        <w:rPr>
          <w:w w:val="105"/>
        </w:rPr>
        <w:t> of</w:t>
      </w:r>
      <w:r>
        <w:rPr>
          <w:w w:val="105"/>
        </w:rPr>
        <w:t> the</w:t>
      </w:r>
      <w:r>
        <w:rPr>
          <w:w w:val="105"/>
        </w:rPr>
        <w:t> method,</w:t>
      </w:r>
      <w:r>
        <w:rPr>
          <w:w w:val="105"/>
        </w:rPr>
        <w:t> </w:t>
      </w:r>
      <w:r>
        <w:rPr>
          <w:w w:val="105"/>
        </w:rPr>
        <w:t>for improving</w:t>
      </w:r>
      <w:r>
        <w:rPr>
          <w:w w:val="105"/>
        </w:rPr>
        <w:t> judgments</w:t>
      </w:r>
      <w:r>
        <w:rPr>
          <w:w w:val="105"/>
        </w:rPr>
        <w:t> to</w:t>
      </w:r>
      <w:r>
        <w:rPr>
          <w:w w:val="105"/>
        </w:rPr>
        <w:t> provide</w:t>
      </w:r>
      <w:r>
        <w:rPr>
          <w:w w:val="105"/>
        </w:rPr>
        <w:t> priorities</w:t>
      </w:r>
      <w:r>
        <w:rPr>
          <w:w w:val="105"/>
        </w:rPr>
        <w:t> with</w:t>
      </w:r>
      <w:r>
        <w:rPr>
          <w:w w:val="105"/>
        </w:rPr>
        <w:t> significantly higher consistencies.</w:t>
      </w:r>
    </w:p>
    <w:p>
      <w:pPr>
        <w:pStyle w:val="BodyText"/>
        <w:spacing w:before="36"/>
      </w:pPr>
    </w:p>
    <w:p>
      <w:pPr>
        <w:pStyle w:val="ListParagraph"/>
        <w:numPr>
          <w:ilvl w:val="0"/>
          <w:numId w:val="1"/>
        </w:numPr>
        <w:tabs>
          <w:tab w:pos="306" w:val="left" w:leader="none"/>
        </w:tabs>
        <w:spacing w:line="240" w:lineRule="auto" w:before="1" w:after="0"/>
        <w:ind w:left="306" w:right="0" w:hanging="198"/>
        <w:jc w:val="left"/>
        <w:rPr>
          <w:sz w:val="18"/>
        </w:rPr>
      </w:pPr>
      <w:r>
        <w:rPr>
          <w:spacing w:val="-2"/>
          <w:sz w:val="18"/>
        </w:rPr>
        <w:t>Conclusion</w:t>
      </w:r>
    </w:p>
    <w:p>
      <w:pPr>
        <w:pStyle w:val="BodyText"/>
        <w:spacing w:before="83"/>
      </w:pPr>
    </w:p>
    <w:p>
      <w:pPr>
        <w:pStyle w:val="BodyText"/>
        <w:spacing w:line="254" w:lineRule="auto"/>
        <w:ind w:left="107" w:right="273" w:firstLine="1"/>
        <w:jc w:val="both"/>
      </w:pPr>
      <w:r>
        <w:rPr>
          <w:w w:val="105"/>
        </w:rPr>
        <w:t>This paper described the use of a corrective model that </w:t>
      </w:r>
      <w:r>
        <w:rPr>
          <w:w w:val="105"/>
        </w:rPr>
        <w:t>utilizes cosine</w:t>
      </w:r>
      <w:r>
        <w:rPr>
          <w:w w:val="105"/>
        </w:rPr>
        <w:t> maximization</w:t>
      </w:r>
      <w:r>
        <w:rPr>
          <w:w w:val="105"/>
        </w:rPr>
        <w:t> to</w:t>
      </w:r>
      <w:r>
        <w:rPr>
          <w:w w:val="105"/>
        </w:rPr>
        <w:t> produce</w:t>
      </w:r>
      <w:r>
        <w:rPr>
          <w:w w:val="105"/>
        </w:rPr>
        <w:t> a</w:t>
      </w:r>
      <w:r>
        <w:rPr>
          <w:w w:val="105"/>
        </w:rPr>
        <w:t> comparison</w:t>
      </w:r>
      <w:r>
        <w:rPr>
          <w:w w:val="105"/>
        </w:rPr>
        <w:t> matrix</w:t>
      </w:r>
      <w:r>
        <w:rPr>
          <w:w w:val="105"/>
        </w:rPr>
        <w:t> that exhibits</w:t>
      </w:r>
      <w:r>
        <w:rPr>
          <w:w w:val="105"/>
        </w:rPr>
        <w:t> consistent</w:t>
      </w:r>
      <w:r>
        <w:rPr>
          <w:w w:val="105"/>
        </w:rPr>
        <w:t> CCI.</w:t>
      </w:r>
      <w:r>
        <w:rPr>
          <w:w w:val="105"/>
        </w:rPr>
        <w:t> The</w:t>
      </w:r>
      <w:r>
        <w:rPr>
          <w:w w:val="105"/>
        </w:rPr>
        <w:t> CM</w:t>
      </w:r>
      <w:r>
        <w:rPr>
          <w:w w:val="105"/>
        </w:rPr>
        <w:t> technique</w:t>
      </w:r>
      <w:r>
        <w:rPr>
          <w:w w:val="105"/>
        </w:rPr>
        <w:t> is</w:t>
      </w:r>
      <w:r>
        <w:rPr>
          <w:w w:val="105"/>
        </w:rPr>
        <w:t> used</w:t>
      </w:r>
      <w:r>
        <w:rPr>
          <w:w w:val="105"/>
        </w:rPr>
        <w:t> to</w:t>
      </w:r>
      <w:r>
        <w:rPr>
          <w:w w:val="105"/>
        </w:rPr>
        <w:t> maxi- mize the sum of the cosine angle between each column vector and derived priority vector of a PCM. An algorithm has been suggested</w:t>
      </w:r>
      <w:r>
        <w:rPr>
          <w:w w:val="105"/>
        </w:rPr>
        <w:t> for</w:t>
      </w:r>
      <w:r>
        <w:rPr>
          <w:w w:val="105"/>
        </w:rPr>
        <w:t> determining</w:t>
      </w:r>
      <w:r>
        <w:rPr>
          <w:w w:val="105"/>
        </w:rPr>
        <w:t> transformed</w:t>
      </w:r>
      <w:r>
        <w:rPr>
          <w:w w:val="105"/>
        </w:rPr>
        <w:t> PCM</w:t>
      </w:r>
      <w:r>
        <w:rPr>
          <w:w w:val="105"/>
        </w:rPr>
        <w:t> and</w:t>
      </w:r>
      <w:r>
        <w:rPr>
          <w:w w:val="105"/>
        </w:rPr>
        <w:t> the</w:t>
      </w:r>
      <w:r>
        <w:rPr>
          <w:w w:val="105"/>
        </w:rPr>
        <w:t> weight vector.</w:t>
      </w:r>
      <w:r>
        <w:rPr>
          <w:w w:val="105"/>
        </w:rPr>
        <w:t> The</w:t>
      </w:r>
      <w:r>
        <w:rPr>
          <w:w w:val="105"/>
        </w:rPr>
        <w:t> cosine</w:t>
      </w:r>
      <w:r>
        <w:rPr>
          <w:w w:val="105"/>
        </w:rPr>
        <w:t> maximization</w:t>
      </w:r>
      <w:r>
        <w:rPr>
          <w:w w:val="105"/>
        </w:rPr>
        <w:t> was</w:t>
      </w:r>
      <w:r>
        <w:rPr>
          <w:w w:val="105"/>
        </w:rPr>
        <w:t> employed</w:t>
      </w:r>
      <w:r>
        <w:rPr>
          <w:w w:val="105"/>
        </w:rPr>
        <w:t> to</w:t>
      </w:r>
      <w:r>
        <w:rPr>
          <w:w w:val="105"/>
        </w:rPr>
        <w:t> amend</w:t>
      </w:r>
      <w:r>
        <w:rPr>
          <w:w w:val="105"/>
        </w:rPr>
        <w:t> a</w:t>
      </w:r>
      <w:r>
        <w:rPr>
          <w:spacing w:val="40"/>
          <w:w w:val="105"/>
        </w:rPr>
        <w:t> </w:t>
      </w:r>
      <w:r>
        <w:rPr>
          <w:w w:val="105"/>
        </w:rPr>
        <w:t>pair</w:t>
      </w:r>
      <w:r>
        <w:rPr>
          <w:w w:val="105"/>
        </w:rPr>
        <w:t> of</w:t>
      </w:r>
      <w:r>
        <w:rPr>
          <w:w w:val="105"/>
        </w:rPr>
        <w:t> entries</w:t>
      </w:r>
      <w:r>
        <w:rPr>
          <w:w w:val="105"/>
        </w:rPr>
        <w:t> that</w:t>
      </w:r>
      <w:r>
        <w:rPr>
          <w:w w:val="105"/>
        </w:rPr>
        <w:t> exhibited</w:t>
      </w:r>
      <w:r>
        <w:rPr>
          <w:w w:val="105"/>
        </w:rPr>
        <w:t> maximum</w:t>
      </w:r>
      <w:r>
        <w:rPr>
          <w:w w:val="105"/>
        </w:rPr>
        <w:t> errors,</w:t>
      </w:r>
      <w:r>
        <w:rPr>
          <w:w w:val="105"/>
        </w:rPr>
        <w:t> thus</w:t>
      </w:r>
      <w:r>
        <w:rPr>
          <w:w w:val="105"/>
        </w:rPr>
        <w:t> ensuring that the resulting matrix maintained all major information that was</w:t>
      </w:r>
      <w:r>
        <w:rPr>
          <w:spacing w:val="-1"/>
          <w:w w:val="105"/>
        </w:rPr>
        <w:t> </w:t>
      </w:r>
      <w:r>
        <w:rPr>
          <w:w w:val="105"/>
        </w:rPr>
        <w:t>present in the original matrix. Through</w:t>
      </w:r>
      <w:r>
        <w:rPr>
          <w:spacing w:val="-1"/>
          <w:w w:val="105"/>
        </w:rPr>
        <w:t> </w:t>
      </w:r>
      <w:r>
        <w:rPr>
          <w:w w:val="105"/>
        </w:rPr>
        <w:t>applying</w:t>
      </w:r>
      <w:r>
        <w:rPr>
          <w:spacing w:val="-1"/>
          <w:w w:val="105"/>
        </w:rPr>
        <w:t> </w:t>
      </w:r>
      <w:r>
        <w:rPr>
          <w:w w:val="105"/>
        </w:rPr>
        <w:t>either the WAM</w:t>
      </w:r>
      <w:r>
        <w:rPr>
          <w:w w:val="105"/>
        </w:rPr>
        <w:t> form</w:t>
      </w:r>
      <w:r>
        <w:rPr>
          <w:w w:val="105"/>
        </w:rPr>
        <w:t> or</w:t>
      </w:r>
      <w:r>
        <w:rPr>
          <w:w w:val="105"/>
        </w:rPr>
        <w:t> the</w:t>
      </w:r>
      <w:r>
        <w:rPr>
          <w:w w:val="105"/>
        </w:rPr>
        <w:t> WGM</w:t>
      </w:r>
      <w:r>
        <w:rPr>
          <w:w w:val="105"/>
        </w:rPr>
        <w:t> form</w:t>
      </w:r>
      <w:r>
        <w:rPr>
          <w:w w:val="105"/>
        </w:rPr>
        <w:t> detailed</w:t>
      </w:r>
      <w:r>
        <w:rPr>
          <w:w w:val="105"/>
        </w:rPr>
        <w:t> in</w:t>
      </w:r>
      <w:r>
        <w:rPr>
          <w:w w:val="105"/>
        </w:rPr>
        <w:t> Step</w:t>
      </w:r>
      <w:r>
        <w:rPr>
          <w:w w:val="105"/>
        </w:rPr>
        <w:t> 5</w:t>
      </w:r>
      <w:r>
        <w:rPr>
          <w:w w:val="105"/>
        </w:rPr>
        <w:t> of</w:t>
      </w:r>
      <w:r>
        <w:rPr>
          <w:w w:val="105"/>
        </w:rPr>
        <w:t> the approach,</w:t>
      </w:r>
      <w:r>
        <w:rPr>
          <w:w w:val="105"/>
        </w:rPr>
        <w:t> it</w:t>
      </w:r>
      <w:r>
        <w:rPr>
          <w:w w:val="105"/>
        </w:rPr>
        <w:t> was</w:t>
      </w:r>
      <w:r>
        <w:rPr>
          <w:w w:val="105"/>
        </w:rPr>
        <w:t> possible</w:t>
      </w:r>
      <w:r>
        <w:rPr>
          <w:w w:val="105"/>
        </w:rPr>
        <w:t> to</w:t>
      </w:r>
      <w:r>
        <w:rPr>
          <w:w w:val="105"/>
        </w:rPr>
        <w:t> revise</w:t>
      </w:r>
      <w:r>
        <w:rPr>
          <w:w w:val="105"/>
        </w:rPr>
        <w:t> the</w:t>
      </w:r>
      <w:r>
        <w:rPr>
          <w:w w:val="105"/>
        </w:rPr>
        <w:t> matrix</w:t>
      </w:r>
      <w:r>
        <w:rPr>
          <w:w w:val="105"/>
        </w:rPr>
        <w:t> in</w:t>
      </w:r>
      <w:r>
        <w:rPr>
          <w:w w:val="105"/>
        </w:rPr>
        <w:t> an</w:t>
      </w:r>
      <w:r>
        <w:rPr>
          <w:w w:val="105"/>
        </w:rPr>
        <w:t> effective manner.</w:t>
      </w:r>
      <w:r>
        <w:rPr>
          <w:w w:val="105"/>
        </w:rPr>
        <w:t> As</w:t>
      </w:r>
      <w:r>
        <w:rPr>
          <w:w w:val="105"/>
        </w:rPr>
        <w:t> such,</w:t>
      </w:r>
      <w:r>
        <w:rPr>
          <w:w w:val="105"/>
        </w:rPr>
        <w:t> the</w:t>
      </w:r>
      <w:r>
        <w:rPr>
          <w:w w:val="105"/>
        </w:rPr>
        <w:t> approach</w:t>
      </w:r>
      <w:r>
        <w:rPr>
          <w:w w:val="105"/>
        </w:rPr>
        <w:t> recommended</w:t>
      </w:r>
      <w:r>
        <w:rPr>
          <w:w w:val="105"/>
        </w:rPr>
        <w:t> is</w:t>
      </w:r>
      <w:r>
        <w:rPr>
          <w:w w:val="105"/>
        </w:rPr>
        <w:t> viable</w:t>
      </w:r>
      <w:r>
        <w:rPr>
          <w:w w:val="105"/>
        </w:rPr>
        <w:t> and</w:t>
      </w:r>
      <w:r>
        <w:rPr>
          <w:spacing w:val="80"/>
          <w:w w:val="105"/>
        </w:rPr>
        <w:t> </w:t>
      </w:r>
      <w:r>
        <w:rPr>
          <w:w w:val="105"/>
        </w:rPr>
        <w:t>can</w:t>
      </w:r>
      <w:r>
        <w:rPr>
          <w:spacing w:val="26"/>
          <w:w w:val="105"/>
        </w:rPr>
        <w:t> </w:t>
      </w:r>
      <w:r>
        <w:rPr>
          <w:w w:val="105"/>
        </w:rPr>
        <w:t>be</w:t>
      </w:r>
      <w:r>
        <w:rPr>
          <w:spacing w:val="26"/>
          <w:w w:val="105"/>
        </w:rPr>
        <w:t> </w:t>
      </w:r>
      <w:r>
        <w:rPr>
          <w:w w:val="105"/>
        </w:rPr>
        <w:t>applied</w:t>
      </w:r>
      <w:r>
        <w:rPr>
          <w:spacing w:val="26"/>
          <w:w w:val="105"/>
        </w:rPr>
        <w:t> </w:t>
      </w:r>
      <w:r>
        <w:rPr>
          <w:w w:val="105"/>
        </w:rPr>
        <w:t>to</w:t>
      </w:r>
      <w:r>
        <w:rPr>
          <w:spacing w:val="25"/>
          <w:w w:val="105"/>
        </w:rPr>
        <w:t> </w:t>
      </w:r>
      <w:r>
        <w:rPr>
          <w:w w:val="105"/>
        </w:rPr>
        <w:t>inconsistent</w:t>
      </w:r>
      <w:r>
        <w:rPr>
          <w:spacing w:val="27"/>
          <w:w w:val="105"/>
        </w:rPr>
        <w:t> </w:t>
      </w:r>
      <w:r>
        <w:rPr>
          <w:w w:val="105"/>
        </w:rPr>
        <w:t>CCI</w:t>
      </w:r>
      <w:r>
        <w:rPr>
          <w:spacing w:val="26"/>
          <w:w w:val="105"/>
        </w:rPr>
        <w:t> </w:t>
      </w:r>
      <w:r>
        <w:rPr>
          <w:w w:val="105"/>
        </w:rPr>
        <w:t>ratings</w:t>
      </w:r>
      <w:r>
        <w:rPr>
          <w:spacing w:val="25"/>
          <w:w w:val="105"/>
        </w:rPr>
        <w:t> </w:t>
      </w:r>
      <w:r>
        <w:rPr>
          <w:w w:val="105"/>
        </w:rPr>
        <w:t>of</w:t>
      </w:r>
      <w:r>
        <w:rPr>
          <w:spacing w:val="25"/>
          <w:w w:val="105"/>
        </w:rPr>
        <w:t> </w:t>
      </w:r>
      <w:r>
        <w:rPr>
          <w:w w:val="105"/>
        </w:rPr>
        <w:t>&lt;0.90</w:t>
      </w:r>
      <w:r>
        <w:rPr>
          <w:spacing w:val="26"/>
          <w:w w:val="105"/>
        </w:rPr>
        <w:t> </w:t>
      </w:r>
      <w:r>
        <w:rPr>
          <w:w w:val="105"/>
        </w:rPr>
        <w:t>in</w:t>
      </w:r>
      <w:r>
        <w:rPr>
          <w:spacing w:val="26"/>
          <w:w w:val="105"/>
        </w:rPr>
        <w:t> </w:t>
      </w:r>
      <w:r>
        <w:rPr>
          <w:spacing w:val="-2"/>
          <w:w w:val="105"/>
        </w:rPr>
        <w:t>order</w:t>
      </w:r>
    </w:p>
    <w:p>
      <w:pPr>
        <w:pStyle w:val="BodyText"/>
        <w:spacing w:line="232" w:lineRule="auto" w:before="2"/>
        <w:ind w:left="107" w:right="273"/>
        <w:jc w:val="both"/>
      </w:pPr>
      <w:r>
        <w:rPr>
          <w:w w:val="110"/>
        </w:rPr>
        <w:t>to</w:t>
      </w:r>
      <w:r>
        <w:rPr>
          <w:spacing w:val="40"/>
          <w:w w:val="110"/>
        </w:rPr>
        <w:t> </w:t>
      </w:r>
      <w:r>
        <w:rPr>
          <w:w w:val="110"/>
        </w:rPr>
        <w:t>create</w:t>
      </w:r>
      <w:r>
        <w:rPr>
          <w:spacing w:val="40"/>
          <w:w w:val="110"/>
        </w:rPr>
        <w:t> </w:t>
      </w:r>
      <w:r>
        <w:rPr>
          <w:w w:val="110"/>
        </w:rPr>
        <w:t>a</w:t>
      </w:r>
      <w:r>
        <w:rPr>
          <w:spacing w:val="40"/>
          <w:w w:val="110"/>
        </w:rPr>
        <w:t> </w:t>
      </w:r>
      <w:r>
        <w:rPr>
          <w:w w:val="110"/>
        </w:rPr>
        <w:t>positive</w:t>
      </w:r>
      <w:r>
        <w:rPr>
          <w:spacing w:val="40"/>
          <w:w w:val="110"/>
        </w:rPr>
        <w:t> </w:t>
      </w:r>
      <w:r>
        <w:rPr>
          <w:w w:val="110"/>
        </w:rPr>
        <w:t>reciprocal</w:t>
      </w:r>
      <w:r>
        <w:rPr>
          <w:spacing w:val="40"/>
          <w:w w:val="110"/>
        </w:rPr>
        <w:t> </w:t>
      </w:r>
      <w:r>
        <w:rPr>
          <w:w w:val="110"/>
        </w:rPr>
        <w:t>matrix</w:t>
      </w:r>
      <w:r>
        <w:rPr>
          <w:spacing w:val="40"/>
          <w:w w:val="110"/>
        </w:rPr>
        <w:t> </w:t>
      </w:r>
      <w:r>
        <w:rPr>
          <w:w w:val="110"/>
        </w:rPr>
        <w:t>that</w:t>
      </w:r>
      <w:r>
        <w:rPr>
          <w:spacing w:val="40"/>
          <w:w w:val="110"/>
        </w:rPr>
        <w:t> </w:t>
      </w:r>
      <w:r>
        <w:rPr>
          <w:w w:val="110"/>
        </w:rPr>
        <w:t>demonstrates CCI</w:t>
      </w:r>
      <w:r>
        <w:rPr>
          <w:spacing w:val="-13"/>
          <w:w w:val="110"/>
        </w:rPr>
        <w:t> </w:t>
      </w:r>
      <w:r>
        <w:rPr>
          <w:rFonts w:ascii="Arial"/>
          <w:w w:val="145"/>
        </w:rPr>
        <w:t>P</w:t>
      </w:r>
      <w:r>
        <w:rPr>
          <w:rFonts w:ascii="Arial"/>
          <w:spacing w:val="-18"/>
          <w:w w:val="145"/>
        </w:rPr>
        <w:t> </w:t>
      </w:r>
      <w:r>
        <w:rPr>
          <w:w w:val="110"/>
        </w:rPr>
        <w:t>0</w:t>
      </w:r>
      <w:r>
        <w:rPr>
          <w:rFonts w:ascii="LM Roman 10"/>
          <w:w w:val="110"/>
        </w:rPr>
        <w:t>.</w:t>
      </w:r>
      <w:r>
        <w:rPr>
          <w:w w:val="110"/>
        </w:rPr>
        <w:t>90.</w:t>
      </w:r>
      <w:r>
        <w:rPr>
          <w:w w:val="110"/>
        </w:rPr>
        <w:t> Further,</w:t>
      </w:r>
      <w:r>
        <w:rPr>
          <w:w w:val="110"/>
        </w:rPr>
        <w:t> for</w:t>
      </w:r>
      <w:r>
        <w:rPr>
          <w:w w:val="110"/>
        </w:rPr>
        <w:t> given</w:t>
      </w:r>
      <w:r>
        <w:rPr>
          <w:w w:val="110"/>
        </w:rPr>
        <w:t> scenario</w:t>
      </w:r>
      <w:r>
        <w:rPr>
          <w:w w:val="110"/>
        </w:rPr>
        <w:t> it</w:t>
      </w:r>
      <w:r>
        <w:rPr>
          <w:w w:val="110"/>
        </w:rPr>
        <w:t> was</w:t>
      </w:r>
      <w:r>
        <w:rPr>
          <w:w w:val="110"/>
        </w:rPr>
        <w:t> possible</w:t>
      </w:r>
      <w:r>
        <w:rPr>
          <w:w w:val="110"/>
        </w:rPr>
        <w:t> to </w:t>
      </w:r>
      <w:r>
        <w:rPr/>
        <w:t>establish that average number of iterations required in achiev-</w:t>
      </w:r>
      <w:r>
        <w:rPr>
          <w:spacing w:val="80"/>
          <w:w w:val="110"/>
        </w:rPr>
        <w:t> </w:t>
      </w:r>
      <w:r>
        <w:rPr>
          <w:w w:val="110"/>
        </w:rPr>
        <w:t>ing</w:t>
      </w:r>
      <w:r>
        <w:rPr>
          <w:w w:val="110"/>
        </w:rPr>
        <w:t> a</w:t>
      </w:r>
      <w:r>
        <w:rPr>
          <w:w w:val="110"/>
        </w:rPr>
        <w:t> CCI</w:t>
      </w:r>
      <w:r>
        <w:rPr>
          <w:spacing w:val="-7"/>
          <w:w w:val="110"/>
        </w:rPr>
        <w:t> </w:t>
      </w:r>
      <w:r>
        <w:rPr>
          <w:rFonts w:ascii="Arial"/>
          <w:w w:val="145"/>
        </w:rPr>
        <w:t>P</w:t>
      </w:r>
      <w:r>
        <w:rPr>
          <w:rFonts w:ascii="Arial"/>
          <w:spacing w:val="-19"/>
          <w:w w:val="145"/>
        </w:rPr>
        <w:t> </w:t>
      </w:r>
      <w:r>
        <w:rPr>
          <w:w w:val="110"/>
        </w:rPr>
        <w:t>0</w:t>
      </w:r>
      <w:r>
        <w:rPr>
          <w:rFonts w:ascii="LM Roman 10"/>
          <w:w w:val="110"/>
        </w:rPr>
        <w:t>.</w:t>
      </w:r>
      <w:r>
        <w:rPr>
          <w:w w:val="110"/>
        </w:rPr>
        <w:t>90 for</w:t>
      </w:r>
      <w:r>
        <w:rPr>
          <w:w w:val="110"/>
        </w:rPr>
        <w:t> WAM</w:t>
      </w:r>
      <w:r>
        <w:rPr>
          <w:w w:val="110"/>
        </w:rPr>
        <w:t> form</w:t>
      </w:r>
      <w:r>
        <w:rPr>
          <w:w w:val="110"/>
        </w:rPr>
        <w:t> and</w:t>
      </w:r>
      <w:r>
        <w:rPr>
          <w:w w:val="110"/>
        </w:rPr>
        <w:t> the</w:t>
      </w:r>
      <w:r>
        <w:rPr>
          <w:w w:val="110"/>
        </w:rPr>
        <w:t> WGM</w:t>
      </w:r>
      <w:r>
        <w:rPr>
          <w:w w:val="110"/>
        </w:rPr>
        <w:t> form is almost</w:t>
      </w:r>
      <w:r>
        <w:rPr>
          <w:spacing w:val="-13"/>
          <w:w w:val="110"/>
        </w:rPr>
        <w:t> </w:t>
      </w:r>
      <w:r>
        <w:rPr>
          <w:w w:val="110"/>
        </w:rPr>
        <w:t>similar.</w:t>
      </w:r>
      <w:r>
        <w:rPr>
          <w:spacing w:val="-2"/>
          <w:w w:val="110"/>
        </w:rPr>
        <w:t> </w:t>
      </w:r>
      <w:r>
        <w:rPr>
          <w:w w:val="110"/>
        </w:rPr>
        <w:t>The algorithm converges to CCI</w:t>
      </w:r>
      <w:r>
        <w:rPr>
          <w:spacing w:val="-13"/>
          <w:w w:val="110"/>
        </w:rPr>
        <w:t> </w:t>
      </w:r>
      <w:r>
        <w:rPr>
          <w:w w:val="145"/>
        </w:rPr>
        <w:t>=</w:t>
      </w:r>
      <w:r>
        <w:rPr>
          <w:spacing w:val="-16"/>
          <w:w w:val="145"/>
        </w:rPr>
        <w:t> </w:t>
      </w:r>
      <w:r>
        <w:rPr>
          <w:w w:val="110"/>
        </w:rPr>
        <w:t>1 but this </w:t>
      </w:r>
      <w:r>
        <w:rPr/>
        <w:t>study</w:t>
      </w:r>
      <w:r>
        <w:rPr>
          <w:spacing w:val="36"/>
        </w:rPr>
        <w:t> </w:t>
      </w:r>
      <w:r>
        <w:rPr/>
        <w:t>limits</w:t>
      </w:r>
      <w:r>
        <w:rPr>
          <w:spacing w:val="39"/>
        </w:rPr>
        <w:t> </w:t>
      </w:r>
      <w:r>
        <w:rPr/>
        <w:t>its</w:t>
      </w:r>
      <w:r>
        <w:rPr>
          <w:spacing w:val="37"/>
        </w:rPr>
        <w:t> </w:t>
      </w:r>
      <w:r>
        <w:rPr/>
        <w:t>improvement</w:t>
      </w:r>
      <w:r>
        <w:rPr>
          <w:spacing w:val="38"/>
        </w:rPr>
        <w:t> </w:t>
      </w:r>
      <w:r>
        <w:rPr/>
        <w:t>scope</w:t>
      </w:r>
      <w:r>
        <w:rPr>
          <w:spacing w:val="39"/>
        </w:rPr>
        <w:t> </w:t>
      </w:r>
      <w:r>
        <w:rPr/>
        <w:t>to</w:t>
      </w:r>
      <w:r>
        <w:rPr>
          <w:spacing w:val="36"/>
        </w:rPr>
        <w:t> </w:t>
      </w:r>
      <w:r>
        <w:rPr/>
        <w:t>near</w:t>
      </w:r>
      <w:r>
        <w:rPr>
          <w:spacing w:val="38"/>
        </w:rPr>
        <w:t> </w:t>
      </w:r>
      <w:r>
        <w:rPr/>
        <w:t>approximate</w:t>
      </w:r>
      <w:r>
        <w:rPr>
          <w:spacing w:val="37"/>
        </w:rPr>
        <w:t> </w:t>
      </w:r>
      <w:r>
        <w:rPr>
          <w:spacing w:val="-2"/>
        </w:rPr>
        <w:t>value</w:t>
      </w:r>
    </w:p>
    <w:p>
      <w:pPr>
        <w:spacing w:after="0" w:line="232" w:lineRule="auto"/>
        <w:jc w:val="both"/>
        <w:sectPr>
          <w:type w:val="continuous"/>
          <w:pgSz w:w="11910" w:h="15880"/>
          <w:pgMar w:header="669" w:footer="0" w:top="820" w:bottom="280" w:left="800" w:right="800"/>
          <w:cols w:num="2" w:equalWidth="0">
            <w:col w:w="4930" w:space="211"/>
            <w:col w:w="5169"/>
          </w:cols>
        </w:sectPr>
      </w:pPr>
    </w:p>
    <w:p>
      <w:pPr>
        <w:pStyle w:val="BodyText"/>
        <w:spacing w:before="1"/>
        <w:rPr>
          <w:sz w:val="19"/>
        </w:rPr>
      </w:pPr>
    </w:p>
    <w:tbl>
      <w:tblPr>
        <w:tblW w:w="0" w:type="auto"/>
        <w:jc w:val="left"/>
        <w:tblInd w:w="2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65"/>
        <w:gridCol w:w="1478"/>
        <w:gridCol w:w="1477"/>
        <w:gridCol w:w="1477"/>
        <w:gridCol w:w="1477"/>
        <w:gridCol w:w="1477"/>
        <w:gridCol w:w="1065"/>
      </w:tblGrid>
      <w:tr>
        <w:trPr>
          <w:trHeight w:val="323" w:hRule="atLeast"/>
        </w:trPr>
        <w:tc>
          <w:tcPr>
            <w:tcW w:w="9916" w:type="dxa"/>
            <w:gridSpan w:val="7"/>
            <w:tcBorders>
              <w:bottom w:val="single" w:sz="6" w:space="0" w:color="000000"/>
            </w:tcBorders>
            <w:shd w:val="clear" w:color="auto" w:fill="E5E5E5"/>
          </w:tcPr>
          <w:p>
            <w:pPr>
              <w:pStyle w:val="TableParagraph"/>
              <w:spacing w:line="240" w:lineRule="auto" w:before="42"/>
              <w:ind w:left="108"/>
              <w:rPr>
                <w:sz w:val="17"/>
              </w:rPr>
            </w:pPr>
            <w:r>
              <w:rPr>
                <w:w w:val="105"/>
                <w:sz w:val="17"/>
              </w:rPr>
              <w:t>Table</w:t>
            </w:r>
            <w:r>
              <w:rPr>
                <w:spacing w:val="13"/>
                <w:w w:val="105"/>
                <w:sz w:val="17"/>
              </w:rPr>
              <w:t> </w:t>
            </w:r>
            <w:r>
              <w:rPr>
                <w:w w:val="105"/>
                <w:sz w:val="17"/>
              </w:rPr>
              <w:t>4</w:t>
            </w:r>
            <w:r>
              <w:rPr>
                <w:spacing w:val="55"/>
                <w:w w:val="105"/>
                <w:sz w:val="17"/>
              </w:rPr>
              <w:t>  </w:t>
            </w:r>
            <w:r>
              <w:rPr>
                <w:w w:val="105"/>
                <w:sz w:val="17"/>
              </w:rPr>
              <w:t>The</w:t>
            </w:r>
            <w:r>
              <w:rPr>
                <w:spacing w:val="12"/>
                <w:w w:val="105"/>
                <w:sz w:val="17"/>
              </w:rPr>
              <w:t> </w:t>
            </w:r>
            <w:r>
              <w:rPr>
                <w:w w:val="105"/>
                <w:sz w:val="17"/>
              </w:rPr>
              <w:t>improvement</w:t>
            </w:r>
            <w:r>
              <w:rPr>
                <w:spacing w:val="14"/>
                <w:w w:val="105"/>
                <w:sz w:val="17"/>
              </w:rPr>
              <w:t> </w:t>
            </w:r>
            <w:r>
              <w:rPr>
                <w:w w:val="105"/>
                <w:sz w:val="17"/>
              </w:rPr>
              <w:t>in</w:t>
            </w:r>
            <w:r>
              <w:rPr>
                <w:spacing w:val="13"/>
                <w:w w:val="105"/>
                <w:sz w:val="17"/>
              </w:rPr>
              <w:t> </w:t>
            </w:r>
            <w:r>
              <w:rPr>
                <w:w w:val="105"/>
                <w:sz w:val="17"/>
              </w:rPr>
              <w:t>the</w:t>
            </w:r>
            <w:r>
              <w:rPr>
                <w:spacing w:val="13"/>
                <w:w w:val="105"/>
                <w:sz w:val="17"/>
              </w:rPr>
              <w:t> </w:t>
            </w:r>
            <w:r>
              <w:rPr>
                <w:w w:val="105"/>
                <w:sz w:val="17"/>
              </w:rPr>
              <w:t>CCI</w:t>
            </w:r>
            <w:r>
              <w:rPr>
                <w:spacing w:val="14"/>
                <w:w w:val="105"/>
                <w:sz w:val="17"/>
              </w:rPr>
              <w:t> </w:t>
            </w:r>
            <w:r>
              <w:rPr>
                <w:w w:val="105"/>
                <w:sz w:val="17"/>
              </w:rPr>
              <w:t>values</w:t>
            </w:r>
            <w:r>
              <w:rPr>
                <w:spacing w:val="13"/>
                <w:w w:val="105"/>
                <w:sz w:val="17"/>
              </w:rPr>
              <w:t> </w:t>
            </w:r>
            <w:r>
              <w:rPr>
                <w:w w:val="105"/>
                <w:sz w:val="17"/>
              </w:rPr>
              <w:t>through</w:t>
            </w:r>
            <w:r>
              <w:rPr>
                <w:spacing w:val="14"/>
                <w:w w:val="105"/>
                <w:sz w:val="17"/>
              </w:rPr>
              <w:t> </w:t>
            </w:r>
            <w:r>
              <w:rPr>
                <w:w w:val="105"/>
                <w:sz w:val="17"/>
              </w:rPr>
              <w:t>the</w:t>
            </w:r>
            <w:r>
              <w:rPr>
                <w:spacing w:val="13"/>
                <w:w w:val="105"/>
                <w:sz w:val="17"/>
              </w:rPr>
              <w:t> </w:t>
            </w:r>
            <w:r>
              <w:rPr>
                <w:w w:val="105"/>
                <w:sz w:val="17"/>
              </w:rPr>
              <w:t>application</w:t>
            </w:r>
            <w:r>
              <w:rPr>
                <w:spacing w:val="13"/>
                <w:w w:val="105"/>
                <w:sz w:val="17"/>
              </w:rPr>
              <w:t> </w:t>
            </w:r>
            <w:r>
              <w:rPr>
                <w:w w:val="105"/>
                <w:sz w:val="17"/>
              </w:rPr>
              <w:t>of</w:t>
            </w:r>
            <w:r>
              <w:rPr>
                <w:spacing w:val="12"/>
                <w:w w:val="105"/>
                <w:sz w:val="17"/>
              </w:rPr>
              <w:t> </w:t>
            </w:r>
            <w:r>
              <w:rPr>
                <w:w w:val="105"/>
                <w:sz w:val="17"/>
              </w:rPr>
              <w:t>the</w:t>
            </w:r>
            <w:r>
              <w:rPr>
                <w:spacing w:val="14"/>
                <w:w w:val="105"/>
                <w:sz w:val="17"/>
              </w:rPr>
              <w:t> </w:t>
            </w:r>
            <w:r>
              <w:rPr>
                <w:w w:val="105"/>
                <w:sz w:val="17"/>
              </w:rPr>
              <w:t>WGM</w:t>
            </w:r>
            <w:r>
              <w:rPr>
                <w:spacing w:val="12"/>
                <w:w w:val="105"/>
                <w:sz w:val="17"/>
              </w:rPr>
              <w:t> </w:t>
            </w:r>
            <w:r>
              <w:rPr>
                <w:w w:val="105"/>
                <w:sz w:val="17"/>
              </w:rPr>
              <w:t>form</w:t>
            </w:r>
            <w:r>
              <w:rPr>
                <w:spacing w:val="14"/>
                <w:w w:val="105"/>
                <w:sz w:val="17"/>
              </w:rPr>
              <w:t> </w:t>
            </w:r>
            <w:r>
              <w:rPr>
                <w:w w:val="105"/>
                <w:sz w:val="17"/>
              </w:rPr>
              <w:t>with</w:t>
            </w:r>
            <w:r>
              <w:rPr>
                <w:spacing w:val="13"/>
                <w:w w:val="105"/>
                <w:sz w:val="17"/>
              </w:rPr>
              <w:t> </w:t>
            </w:r>
            <w:r>
              <w:rPr>
                <w:rFonts w:ascii="Verdana"/>
                <w:w w:val="105"/>
                <w:sz w:val="17"/>
              </w:rPr>
              <w:t>k</w:t>
            </w:r>
            <w:r>
              <w:rPr>
                <w:rFonts w:ascii="Verdana"/>
                <w:spacing w:val="-14"/>
                <w:w w:val="105"/>
                <w:sz w:val="17"/>
              </w:rPr>
              <w:t> </w:t>
            </w:r>
            <w:r>
              <w:rPr>
                <w:rFonts w:ascii="DejaVu Sans Condensed"/>
                <w:w w:val="105"/>
                <w:sz w:val="17"/>
              </w:rPr>
              <w:t>=</w:t>
            </w:r>
            <w:r>
              <w:rPr>
                <w:rFonts w:ascii="DejaVu Sans Condensed"/>
                <w:spacing w:val="-2"/>
                <w:w w:val="105"/>
                <w:sz w:val="17"/>
              </w:rPr>
              <w:t> </w:t>
            </w:r>
            <w:r>
              <w:rPr>
                <w:spacing w:val="-4"/>
                <w:w w:val="105"/>
                <w:sz w:val="17"/>
              </w:rPr>
              <w:t>0</w:t>
            </w:r>
            <w:r>
              <w:rPr>
                <w:rFonts w:ascii="LM Roman 10"/>
                <w:spacing w:val="-4"/>
                <w:w w:val="105"/>
                <w:sz w:val="17"/>
              </w:rPr>
              <w:t>.</w:t>
            </w:r>
            <w:r>
              <w:rPr>
                <w:spacing w:val="-4"/>
                <w:w w:val="105"/>
                <w:sz w:val="17"/>
              </w:rPr>
              <w:t>5.</w:t>
            </w:r>
          </w:p>
        </w:tc>
      </w:tr>
      <w:tr>
        <w:trPr>
          <w:trHeight w:val="268" w:hRule="atLeast"/>
        </w:trPr>
        <w:tc>
          <w:tcPr>
            <w:tcW w:w="1465" w:type="dxa"/>
            <w:tcBorders>
              <w:top w:val="single" w:sz="6" w:space="0" w:color="000000"/>
              <w:bottom w:val="single" w:sz="6" w:space="0" w:color="000000"/>
            </w:tcBorders>
            <w:shd w:val="clear" w:color="auto" w:fill="E5E5E5"/>
          </w:tcPr>
          <w:p>
            <w:pPr>
              <w:pStyle w:val="TableParagraph"/>
              <w:spacing w:line="240" w:lineRule="auto" w:before="42"/>
              <w:ind w:left="107"/>
              <w:rPr>
                <w:sz w:val="16"/>
              </w:rPr>
            </w:pPr>
            <w:r>
              <w:rPr>
                <w:w w:val="110"/>
                <w:sz w:val="16"/>
              </w:rPr>
              <w:t>Iteration</w:t>
            </w:r>
            <w:r>
              <w:rPr>
                <w:spacing w:val="7"/>
                <w:w w:val="110"/>
                <w:sz w:val="16"/>
              </w:rPr>
              <w:t> </w:t>
            </w:r>
            <w:r>
              <w:rPr>
                <w:spacing w:val="-5"/>
                <w:w w:val="110"/>
                <w:sz w:val="16"/>
              </w:rPr>
              <w:t>(</w:t>
            </w:r>
            <w:r>
              <w:rPr>
                <w:i/>
                <w:spacing w:val="-5"/>
                <w:w w:val="110"/>
                <w:sz w:val="16"/>
              </w:rPr>
              <w:t>k</w:t>
            </w:r>
            <w:r>
              <w:rPr>
                <w:spacing w:val="-5"/>
                <w:w w:val="110"/>
                <w:sz w:val="16"/>
              </w:rPr>
              <w:t>)</w:t>
            </w:r>
          </w:p>
        </w:tc>
        <w:tc>
          <w:tcPr>
            <w:tcW w:w="1478" w:type="dxa"/>
            <w:tcBorders>
              <w:top w:val="single" w:sz="6" w:space="0" w:color="000000"/>
              <w:bottom w:val="single" w:sz="6" w:space="0" w:color="000000"/>
            </w:tcBorders>
            <w:shd w:val="clear" w:color="auto" w:fill="E5E5E5"/>
          </w:tcPr>
          <w:p>
            <w:pPr>
              <w:pStyle w:val="TableParagraph"/>
              <w:spacing w:line="240" w:lineRule="auto" w:before="42"/>
              <w:ind w:left="519"/>
              <w:rPr>
                <w:sz w:val="16"/>
              </w:rPr>
            </w:pPr>
            <w:r>
              <w:rPr>
                <w:spacing w:val="-10"/>
                <w:sz w:val="16"/>
              </w:rPr>
              <w:t>0</w:t>
            </w:r>
          </w:p>
        </w:tc>
        <w:tc>
          <w:tcPr>
            <w:tcW w:w="1477" w:type="dxa"/>
            <w:tcBorders>
              <w:top w:val="single" w:sz="6" w:space="0" w:color="000000"/>
              <w:bottom w:val="single" w:sz="6" w:space="0" w:color="000000"/>
            </w:tcBorders>
            <w:shd w:val="clear" w:color="auto" w:fill="E5E5E5"/>
          </w:tcPr>
          <w:p>
            <w:pPr>
              <w:pStyle w:val="TableParagraph"/>
              <w:spacing w:line="240" w:lineRule="auto" w:before="42"/>
              <w:ind w:left="519"/>
              <w:rPr>
                <w:sz w:val="16"/>
              </w:rPr>
            </w:pPr>
            <w:r>
              <w:rPr>
                <w:spacing w:val="-5"/>
                <w:sz w:val="16"/>
              </w:rPr>
              <w:t>10</w:t>
            </w:r>
          </w:p>
        </w:tc>
        <w:tc>
          <w:tcPr>
            <w:tcW w:w="1477" w:type="dxa"/>
            <w:tcBorders>
              <w:top w:val="single" w:sz="6" w:space="0" w:color="000000"/>
              <w:bottom w:val="single" w:sz="6" w:space="0" w:color="000000"/>
            </w:tcBorders>
            <w:shd w:val="clear" w:color="auto" w:fill="E5E5E5"/>
          </w:tcPr>
          <w:p>
            <w:pPr>
              <w:pStyle w:val="TableParagraph"/>
              <w:spacing w:line="240" w:lineRule="auto" w:before="42"/>
              <w:ind w:left="520"/>
              <w:rPr>
                <w:sz w:val="16"/>
              </w:rPr>
            </w:pPr>
            <w:r>
              <w:rPr>
                <w:spacing w:val="-5"/>
                <w:sz w:val="16"/>
              </w:rPr>
              <w:t>20</w:t>
            </w:r>
          </w:p>
        </w:tc>
        <w:tc>
          <w:tcPr>
            <w:tcW w:w="1477" w:type="dxa"/>
            <w:tcBorders>
              <w:top w:val="single" w:sz="6" w:space="0" w:color="000000"/>
              <w:bottom w:val="single" w:sz="6" w:space="0" w:color="000000"/>
            </w:tcBorders>
            <w:shd w:val="clear" w:color="auto" w:fill="E5E5E5"/>
          </w:tcPr>
          <w:p>
            <w:pPr>
              <w:pStyle w:val="TableParagraph"/>
              <w:spacing w:line="240" w:lineRule="auto" w:before="42"/>
              <w:ind w:left="521"/>
              <w:rPr>
                <w:sz w:val="16"/>
              </w:rPr>
            </w:pPr>
            <w:r>
              <w:rPr>
                <w:spacing w:val="-5"/>
                <w:sz w:val="16"/>
              </w:rPr>
              <w:t>30</w:t>
            </w:r>
          </w:p>
        </w:tc>
        <w:tc>
          <w:tcPr>
            <w:tcW w:w="1477" w:type="dxa"/>
            <w:tcBorders>
              <w:top w:val="single" w:sz="6" w:space="0" w:color="000000"/>
              <w:bottom w:val="single" w:sz="6" w:space="0" w:color="000000"/>
            </w:tcBorders>
            <w:shd w:val="clear" w:color="auto" w:fill="E5E5E5"/>
          </w:tcPr>
          <w:p>
            <w:pPr>
              <w:pStyle w:val="TableParagraph"/>
              <w:spacing w:line="240" w:lineRule="auto" w:before="42"/>
              <w:ind w:left="522"/>
              <w:rPr>
                <w:sz w:val="16"/>
              </w:rPr>
            </w:pPr>
            <w:r>
              <w:rPr>
                <w:spacing w:val="-5"/>
                <w:sz w:val="16"/>
              </w:rPr>
              <w:t>40</w:t>
            </w:r>
          </w:p>
        </w:tc>
        <w:tc>
          <w:tcPr>
            <w:tcW w:w="1065" w:type="dxa"/>
            <w:tcBorders>
              <w:top w:val="single" w:sz="6" w:space="0" w:color="000000"/>
              <w:bottom w:val="single" w:sz="6" w:space="0" w:color="000000"/>
            </w:tcBorders>
            <w:shd w:val="clear" w:color="auto" w:fill="E5E5E5"/>
          </w:tcPr>
          <w:p>
            <w:pPr>
              <w:pStyle w:val="TableParagraph"/>
              <w:spacing w:line="240" w:lineRule="auto" w:before="42"/>
              <w:ind w:left="523"/>
              <w:rPr>
                <w:sz w:val="16"/>
              </w:rPr>
            </w:pPr>
            <w:r>
              <w:rPr>
                <w:spacing w:val="-5"/>
                <w:sz w:val="16"/>
              </w:rPr>
              <w:t>52</w:t>
            </w:r>
          </w:p>
        </w:tc>
      </w:tr>
      <w:tr>
        <w:trPr>
          <w:trHeight w:val="258" w:hRule="atLeast"/>
        </w:trPr>
        <w:tc>
          <w:tcPr>
            <w:tcW w:w="1465" w:type="dxa"/>
            <w:tcBorders>
              <w:top w:val="single" w:sz="6" w:space="0" w:color="000000"/>
              <w:bottom w:val="single" w:sz="6" w:space="0" w:color="000000"/>
            </w:tcBorders>
            <w:shd w:val="clear" w:color="auto" w:fill="E5E5E5"/>
          </w:tcPr>
          <w:p>
            <w:pPr>
              <w:pStyle w:val="TableParagraph"/>
              <w:spacing w:line="240" w:lineRule="auto" w:before="37"/>
              <w:ind w:left="107"/>
              <w:rPr>
                <w:sz w:val="16"/>
              </w:rPr>
            </w:pPr>
            <w:r>
              <w:rPr>
                <w:w w:val="105"/>
                <w:sz w:val="16"/>
              </w:rPr>
              <w:t>CCI</w:t>
            </w:r>
            <w:r>
              <w:rPr>
                <w:spacing w:val="18"/>
                <w:w w:val="105"/>
                <w:sz w:val="16"/>
              </w:rPr>
              <w:t> </w:t>
            </w:r>
            <w:r>
              <w:rPr>
                <w:spacing w:val="-2"/>
                <w:w w:val="105"/>
                <w:sz w:val="16"/>
              </w:rPr>
              <w:t>value</w:t>
            </w:r>
          </w:p>
        </w:tc>
        <w:tc>
          <w:tcPr>
            <w:tcW w:w="1478" w:type="dxa"/>
            <w:tcBorders>
              <w:top w:val="single" w:sz="6" w:space="0" w:color="000000"/>
              <w:bottom w:val="single" w:sz="6" w:space="0" w:color="000000"/>
            </w:tcBorders>
            <w:shd w:val="clear" w:color="auto" w:fill="E5E5E5"/>
          </w:tcPr>
          <w:p>
            <w:pPr>
              <w:pStyle w:val="TableParagraph"/>
              <w:spacing w:line="240" w:lineRule="auto" w:before="37"/>
              <w:ind w:left="519"/>
              <w:rPr>
                <w:sz w:val="16"/>
              </w:rPr>
            </w:pPr>
            <w:r>
              <w:rPr>
                <w:spacing w:val="-2"/>
                <w:sz w:val="16"/>
              </w:rPr>
              <w:t>0.7274</w:t>
            </w:r>
          </w:p>
        </w:tc>
        <w:tc>
          <w:tcPr>
            <w:tcW w:w="1477" w:type="dxa"/>
            <w:tcBorders>
              <w:top w:val="single" w:sz="6" w:space="0" w:color="000000"/>
              <w:bottom w:val="single" w:sz="6" w:space="0" w:color="000000"/>
            </w:tcBorders>
            <w:shd w:val="clear" w:color="auto" w:fill="E5E5E5"/>
          </w:tcPr>
          <w:p>
            <w:pPr>
              <w:pStyle w:val="TableParagraph"/>
              <w:spacing w:line="240" w:lineRule="auto" w:before="37"/>
              <w:ind w:left="519"/>
              <w:rPr>
                <w:sz w:val="16"/>
              </w:rPr>
            </w:pPr>
            <w:r>
              <w:rPr>
                <w:spacing w:val="-2"/>
                <w:sz w:val="16"/>
              </w:rPr>
              <w:t>0.7654</w:t>
            </w:r>
          </w:p>
        </w:tc>
        <w:tc>
          <w:tcPr>
            <w:tcW w:w="1477" w:type="dxa"/>
            <w:tcBorders>
              <w:top w:val="single" w:sz="6" w:space="0" w:color="000000"/>
              <w:bottom w:val="single" w:sz="6" w:space="0" w:color="000000"/>
            </w:tcBorders>
            <w:shd w:val="clear" w:color="auto" w:fill="E5E5E5"/>
          </w:tcPr>
          <w:p>
            <w:pPr>
              <w:pStyle w:val="TableParagraph"/>
              <w:spacing w:line="240" w:lineRule="auto" w:before="37"/>
              <w:ind w:left="520"/>
              <w:rPr>
                <w:sz w:val="16"/>
              </w:rPr>
            </w:pPr>
            <w:r>
              <w:rPr>
                <w:spacing w:val="-2"/>
                <w:sz w:val="16"/>
              </w:rPr>
              <w:t>0.7992</w:t>
            </w:r>
          </w:p>
        </w:tc>
        <w:tc>
          <w:tcPr>
            <w:tcW w:w="1477" w:type="dxa"/>
            <w:tcBorders>
              <w:top w:val="single" w:sz="6" w:space="0" w:color="000000"/>
              <w:bottom w:val="single" w:sz="6" w:space="0" w:color="000000"/>
            </w:tcBorders>
            <w:shd w:val="clear" w:color="auto" w:fill="E5E5E5"/>
          </w:tcPr>
          <w:p>
            <w:pPr>
              <w:pStyle w:val="TableParagraph"/>
              <w:spacing w:line="240" w:lineRule="auto" w:before="37"/>
              <w:ind w:left="521"/>
              <w:rPr>
                <w:sz w:val="16"/>
              </w:rPr>
            </w:pPr>
            <w:r>
              <w:rPr>
                <w:spacing w:val="-2"/>
                <w:sz w:val="16"/>
              </w:rPr>
              <w:t>0.8477</w:t>
            </w:r>
          </w:p>
        </w:tc>
        <w:tc>
          <w:tcPr>
            <w:tcW w:w="1477" w:type="dxa"/>
            <w:tcBorders>
              <w:top w:val="single" w:sz="6" w:space="0" w:color="000000"/>
              <w:bottom w:val="single" w:sz="6" w:space="0" w:color="000000"/>
            </w:tcBorders>
            <w:shd w:val="clear" w:color="auto" w:fill="E5E5E5"/>
          </w:tcPr>
          <w:p>
            <w:pPr>
              <w:pStyle w:val="TableParagraph"/>
              <w:spacing w:line="240" w:lineRule="auto" w:before="37"/>
              <w:ind w:left="522"/>
              <w:rPr>
                <w:sz w:val="16"/>
              </w:rPr>
            </w:pPr>
            <w:r>
              <w:rPr>
                <w:spacing w:val="-2"/>
                <w:sz w:val="16"/>
              </w:rPr>
              <w:t>0.8826</w:t>
            </w:r>
          </w:p>
        </w:tc>
        <w:tc>
          <w:tcPr>
            <w:tcW w:w="1065" w:type="dxa"/>
            <w:tcBorders>
              <w:top w:val="single" w:sz="6" w:space="0" w:color="000000"/>
              <w:bottom w:val="single" w:sz="6" w:space="0" w:color="000000"/>
            </w:tcBorders>
            <w:shd w:val="clear" w:color="auto" w:fill="E5E5E5"/>
          </w:tcPr>
          <w:p>
            <w:pPr>
              <w:pStyle w:val="TableParagraph"/>
              <w:spacing w:line="240" w:lineRule="auto" w:before="37"/>
              <w:ind w:left="523"/>
              <w:rPr>
                <w:sz w:val="16"/>
              </w:rPr>
            </w:pPr>
            <w:r>
              <w:rPr>
                <w:spacing w:val="-2"/>
                <w:sz w:val="16"/>
              </w:rPr>
              <w:t>0.9162</w:t>
            </w:r>
          </w:p>
        </w:tc>
      </w:tr>
      <w:tr>
        <w:trPr>
          <w:trHeight w:val="104" w:hRule="atLeast"/>
        </w:trPr>
        <w:tc>
          <w:tcPr>
            <w:tcW w:w="1465" w:type="dxa"/>
            <w:tcBorders>
              <w:top w:val="single" w:sz="6" w:space="0" w:color="000000"/>
            </w:tcBorders>
            <w:shd w:val="clear" w:color="auto" w:fill="E5E5E5"/>
          </w:tcPr>
          <w:p>
            <w:pPr>
              <w:pStyle w:val="TableParagraph"/>
              <w:spacing w:line="240" w:lineRule="auto"/>
              <w:ind w:left="0"/>
              <w:rPr>
                <w:sz w:val="4"/>
              </w:rPr>
            </w:pPr>
          </w:p>
        </w:tc>
        <w:tc>
          <w:tcPr>
            <w:tcW w:w="1478" w:type="dxa"/>
            <w:tcBorders>
              <w:top w:val="single" w:sz="6" w:space="0" w:color="000000"/>
            </w:tcBorders>
            <w:shd w:val="clear" w:color="auto" w:fill="E5E5E5"/>
          </w:tcPr>
          <w:p>
            <w:pPr>
              <w:pStyle w:val="TableParagraph"/>
              <w:spacing w:line="240" w:lineRule="auto"/>
              <w:ind w:left="0"/>
              <w:rPr>
                <w:sz w:val="4"/>
              </w:rPr>
            </w:pPr>
          </w:p>
        </w:tc>
        <w:tc>
          <w:tcPr>
            <w:tcW w:w="1477" w:type="dxa"/>
            <w:tcBorders>
              <w:top w:val="single" w:sz="6" w:space="0" w:color="000000"/>
            </w:tcBorders>
            <w:shd w:val="clear" w:color="auto" w:fill="E5E5E5"/>
          </w:tcPr>
          <w:p>
            <w:pPr>
              <w:pStyle w:val="TableParagraph"/>
              <w:spacing w:line="240" w:lineRule="auto"/>
              <w:ind w:left="0"/>
              <w:rPr>
                <w:sz w:val="4"/>
              </w:rPr>
            </w:pPr>
          </w:p>
        </w:tc>
        <w:tc>
          <w:tcPr>
            <w:tcW w:w="1477" w:type="dxa"/>
            <w:tcBorders>
              <w:top w:val="single" w:sz="6" w:space="0" w:color="000000"/>
            </w:tcBorders>
            <w:shd w:val="clear" w:color="auto" w:fill="E5E5E5"/>
          </w:tcPr>
          <w:p>
            <w:pPr>
              <w:pStyle w:val="TableParagraph"/>
              <w:spacing w:line="240" w:lineRule="auto"/>
              <w:ind w:left="0"/>
              <w:rPr>
                <w:sz w:val="4"/>
              </w:rPr>
            </w:pPr>
          </w:p>
        </w:tc>
        <w:tc>
          <w:tcPr>
            <w:tcW w:w="1477" w:type="dxa"/>
            <w:tcBorders>
              <w:top w:val="single" w:sz="6" w:space="0" w:color="000000"/>
            </w:tcBorders>
            <w:shd w:val="clear" w:color="auto" w:fill="E5E5E5"/>
          </w:tcPr>
          <w:p>
            <w:pPr>
              <w:pStyle w:val="TableParagraph"/>
              <w:spacing w:line="240" w:lineRule="auto"/>
              <w:ind w:left="0"/>
              <w:rPr>
                <w:sz w:val="4"/>
              </w:rPr>
            </w:pPr>
          </w:p>
        </w:tc>
        <w:tc>
          <w:tcPr>
            <w:tcW w:w="1477" w:type="dxa"/>
            <w:tcBorders>
              <w:top w:val="single" w:sz="6" w:space="0" w:color="000000"/>
            </w:tcBorders>
            <w:shd w:val="clear" w:color="auto" w:fill="E5E5E5"/>
          </w:tcPr>
          <w:p>
            <w:pPr>
              <w:pStyle w:val="TableParagraph"/>
              <w:spacing w:line="240" w:lineRule="auto"/>
              <w:ind w:left="0"/>
              <w:rPr>
                <w:sz w:val="4"/>
              </w:rPr>
            </w:pPr>
          </w:p>
        </w:tc>
        <w:tc>
          <w:tcPr>
            <w:tcW w:w="1065" w:type="dxa"/>
            <w:tcBorders>
              <w:top w:val="single" w:sz="6" w:space="0" w:color="000000"/>
            </w:tcBorders>
            <w:shd w:val="clear" w:color="auto" w:fill="E5E5E5"/>
          </w:tcPr>
          <w:p>
            <w:pPr>
              <w:pStyle w:val="TableParagraph"/>
              <w:spacing w:line="240" w:lineRule="auto"/>
              <w:ind w:left="0"/>
              <w:rPr>
                <w:sz w:val="4"/>
              </w:rPr>
            </w:pPr>
          </w:p>
        </w:tc>
      </w:tr>
    </w:tbl>
    <w:p>
      <w:pPr>
        <w:pStyle w:val="BodyText"/>
        <w:rPr>
          <w:sz w:val="20"/>
        </w:rPr>
      </w:pPr>
    </w:p>
    <w:p>
      <w:pPr>
        <w:pStyle w:val="BodyText"/>
        <w:spacing w:before="44"/>
        <w:rPr>
          <w:sz w:val="20"/>
        </w:rPr>
      </w:pPr>
    </w:p>
    <w:tbl>
      <w:tblPr>
        <w:tblW w:w="0" w:type="auto"/>
        <w:jc w:val="left"/>
        <w:tblInd w:w="2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20"/>
        <w:gridCol w:w="1887"/>
        <w:gridCol w:w="1836"/>
        <w:gridCol w:w="2376"/>
        <w:gridCol w:w="2699"/>
      </w:tblGrid>
      <w:tr>
        <w:trPr>
          <w:trHeight w:val="326" w:hRule="atLeast"/>
        </w:trPr>
        <w:tc>
          <w:tcPr>
            <w:tcW w:w="9918" w:type="dxa"/>
            <w:gridSpan w:val="5"/>
            <w:tcBorders>
              <w:bottom w:val="single" w:sz="4" w:space="0" w:color="000000"/>
            </w:tcBorders>
            <w:shd w:val="clear" w:color="auto" w:fill="E5E5E5"/>
          </w:tcPr>
          <w:p>
            <w:pPr>
              <w:pStyle w:val="TableParagraph"/>
              <w:spacing w:line="240" w:lineRule="auto" w:before="42"/>
              <w:ind w:left="108"/>
              <w:rPr>
                <w:sz w:val="17"/>
              </w:rPr>
            </w:pPr>
            <w:bookmarkStart w:name="_bookmark19" w:id="34"/>
            <w:bookmarkEnd w:id="34"/>
            <w:r>
              <w:rPr/>
            </w:r>
            <w:r>
              <w:rPr>
                <w:w w:val="105"/>
                <w:sz w:val="17"/>
              </w:rPr>
              <w:t>Table</w:t>
            </w:r>
            <w:r>
              <w:rPr>
                <w:spacing w:val="13"/>
                <w:w w:val="105"/>
                <w:sz w:val="17"/>
              </w:rPr>
              <w:t> </w:t>
            </w:r>
            <w:r>
              <w:rPr>
                <w:w w:val="105"/>
                <w:sz w:val="17"/>
              </w:rPr>
              <w:t>5</w:t>
            </w:r>
            <w:r>
              <w:rPr>
                <w:spacing w:val="54"/>
                <w:w w:val="105"/>
                <w:sz w:val="17"/>
              </w:rPr>
              <w:t>  </w:t>
            </w:r>
            <w:r>
              <w:rPr>
                <w:w w:val="105"/>
                <w:sz w:val="17"/>
              </w:rPr>
              <w:t>The</w:t>
            </w:r>
            <w:r>
              <w:rPr>
                <w:spacing w:val="13"/>
                <w:w w:val="105"/>
                <w:sz w:val="17"/>
              </w:rPr>
              <w:t> </w:t>
            </w:r>
            <w:r>
              <w:rPr>
                <w:w w:val="105"/>
                <w:sz w:val="17"/>
              </w:rPr>
              <w:t>average</w:t>
            </w:r>
            <w:r>
              <w:rPr>
                <w:spacing w:val="13"/>
                <w:w w:val="105"/>
                <w:sz w:val="17"/>
              </w:rPr>
              <w:t> </w:t>
            </w:r>
            <w:r>
              <w:rPr>
                <w:w w:val="105"/>
                <w:sz w:val="17"/>
              </w:rPr>
              <w:t>number</w:t>
            </w:r>
            <w:r>
              <w:rPr>
                <w:spacing w:val="14"/>
                <w:w w:val="105"/>
                <w:sz w:val="17"/>
              </w:rPr>
              <w:t> </w:t>
            </w:r>
            <w:r>
              <w:rPr>
                <w:w w:val="105"/>
                <w:sz w:val="17"/>
              </w:rPr>
              <w:t>of</w:t>
            </w:r>
            <w:r>
              <w:rPr>
                <w:spacing w:val="12"/>
                <w:w w:val="105"/>
                <w:sz w:val="17"/>
              </w:rPr>
              <w:t> </w:t>
            </w:r>
            <w:r>
              <w:rPr>
                <w:w w:val="105"/>
                <w:sz w:val="17"/>
              </w:rPr>
              <w:t>iterations</w:t>
            </w:r>
            <w:r>
              <w:rPr>
                <w:spacing w:val="13"/>
                <w:w w:val="105"/>
                <w:sz w:val="17"/>
              </w:rPr>
              <w:t> </w:t>
            </w:r>
            <w:r>
              <w:rPr>
                <w:w w:val="105"/>
                <w:sz w:val="17"/>
              </w:rPr>
              <w:t>required</w:t>
            </w:r>
            <w:r>
              <w:rPr>
                <w:spacing w:val="15"/>
                <w:w w:val="105"/>
                <w:sz w:val="17"/>
              </w:rPr>
              <w:t> </w:t>
            </w:r>
            <w:r>
              <w:rPr>
                <w:w w:val="105"/>
                <w:sz w:val="17"/>
              </w:rPr>
              <w:t>to</w:t>
            </w:r>
            <w:r>
              <w:rPr>
                <w:spacing w:val="12"/>
                <w:w w:val="105"/>
                <w:sz w:val="17"/>
              </w:rPr>
              <w:t> </w:t>
            </w:r>
            <w:r>
              <w:rPr>
                <w:w w:val="105"/>
                <w:sz w:val="17"/>
              </w:rPr>
              <w:t>achieve</w:t>
            </w:r>
            <w:r>
              <w:rPr>
                <w:spacing w:val="13"/>
                <w:w w:val="105"/>
                <w:sz w:val="17"/>
              </w:rPr>
              <w:t> </w:t>
            </w:r>
            <w:r>
              <w:rPr>
                <w:w w:val="105"/>
                <w:sz w:val="17"/>
              </w:rPr>
              <w:t>CCI</w:t>
            </w:r>
            <w:r>
              <w:rPr>
                <w:spacing w:val="-2"/>
                <w:w w:val="120"/>
                <w:sz w:val="17"/>
              </w:rPr>
              <w:t> </w:t>
            </w:r>
            <w:r>
              <w:rPr>
                <w:rFonts w:ascii="Arial"/>
                <w:w w:val="120"/>
                <w:sz w:val="17"/>
              </w:rPr>
              <w:t>P</w:t>
            </w:r>
            <w:r>
              <w:rPr>
                <w:rFonts w:ascii="Arial"/>
                <w:spacing w:val="-9"/>
                <w:w w:val="120"/>
                <w:sz w:val="17"/>
              </w:rPr>
              <w:t> </w:t>
            </w:r>
            <w:r>
              <w:rPr>
                <w:w w:val="105"/>
                <w:sz w:val="17"/>
              </w:rPr>
              <w:t>0</w:t>
            </w:r>
            <w:r>
              <w:rPr>
                <w:rFonts w:ascii="LM Roman 10"/>
                <w:w w:val="105"/>
                <w:sz w:val="17"/>
              </w:rPr>
              <w:t>.</w:t>
            </w:r>
            <w:r>
              <w:rPr>
                <w:w w:val="105"/>
                <w:sz w:val="17"/>
              </w:rPr>
              <w:t>90</w:t>
            </w:r>
            <w:r>
              <w:rPr>
                <w:spacing w:val="12"/>
                <w:w w:val="105"/>
                <w:sz w:val="17"/>
              </w:rPr>
              <w:t> </w:t>
            </w:r>
            <w:r>
              <w:rPr>
                <w:w w:val="105"/>
                <w:sz w:val="17"/>
              </w:rPr>
              <w:t>for</w:t>
            </w:r>
            <w:r>
              <w:rPr>
                <w:spacing w:val="13"/>
                <w:w w:val="105"/>
                <w:sz w:val="17"/>
              </w:rPr>
              <w:t> </w:t>
            </w:r>
            <w:r>
              <w:rPr>
                <w:w w:val="105"/>
                <w:sz w:val="17"/>
              </w:rPr>
              <w:t>20</w:t>
            </w:r>
            <w:r>
              <w:rPr>
                <w:spacing w:val="12"/>
                <w:w w:val="105"/>
                <w:sz w:val="17"/>
              </w:rPr>
              <w:t> </w:t>
            </w:r>
            <w:r>
              <w:rPr>
                <w:w w:val="105"/>
                <w:sz w:val="17"/>
              </w:rPr>
              <w:t>different</w:t>
            </w:r>
            <w:r>
              <w:rPr>
                <w:spacing w:val="14"/>
                <w:w w:val="105"/>
                <w:sz w:val="17"/>
              </w:rPr>
              <w:t> </w:t>
            </w:r>
            <w:r>
              <w:rPr>
                <w:w w:val="105"/>
                <w:sz w:val="17"/>
              </w:rPr>
              <w:t>datasets</w:t>
            </w:r>
            <w:r>
              <w:rPr>
                <w:spacing w:val="13"/>
                <w:w w:val="105"/>
                <w:sz w:val="17"/>
              </w:rPr>
              <w:t> </w:t>
            </w:r>
            <w:r>
              <w:rPr>
                <w:w w:val="105"/>
                <w:sz w:val="17"/>
              </w:rPr>
              <w:t>using</w:t>
            </w:r>
            <w:r>
              <w:rPr>
                <w:spacing w:val="12"/>
                <w:w w:val="105"/>
                <w:sz w:val="17"/>
              </w:rPr>
              <w:t> </w:t>
            </w:r>
            <w:r>
              <w:rPr>
                <w:spacing w:val="-4"/>
                <w:w w:val="105"/>
                <w:sz w:val="17"/>
              </w:rPr>
              <w:t>WGM.</w:t>
            </w:r>
          </w:p>
        </w:tc>
      </w:tr>
      <w:tr>
        <w:trPr>
          <w:trHeight w:val="270" w:hRule="atLeast"/>
        </w:trPr>
        <w:tc>
          <w:tcPr>
            <w:tcW w:w="1120" w:type="dxa"/>
            <w:tcBorders>
              <w:top w:val="single" w:sz="4" w:space="0" w:color="000000"/>
              <w:bottom w:val="single" w:sz="6" w:space="0" w:color="000000"/>
            </w:tcBorders>
            <w:shd w:val="clear" w:color="auto" w:fill="E5E5E5"/>
          </w:tcPr>
          <w:p>
            <w:pPr>
              <w:pStyle w:val="TableParagraph"/>
              <w:spacing w:line="240" w:lineRule="auto" w:before="44"/>
              <w:ind w:left="107"/>
              <w:rPr>
                <w:sz w:val="16"/>
              </w:rPr>
            </w:pPr>
            <w:r>
              <w:rPr>
                <w:w w:val="110"/>
                <w:sz w:val="16"/>
              </w:rPr>
              <w:t>S.</w:t>
            </w:r>
            <w:r>
              <w:rPr>
                <w:spacing w:val="-4"/>
                <w:w w:val="110"/>
                <w:sz w:val="16"/>
              </w:rPr>
              <w:t> </w:t>
            </w:r>
            <w:r>
              <w:rPr>
                <w:spacing w:val="-5"/>
                <w:w w:val="110"/>
                <w:sz w:val="16"/>
              </w:rPr>
              <w:t>No.</w:t>
            </w:r>
          </w:p>
        </w:tc>
        <w:tc>
          <w:tcPr>
            <w:tcW w:w="1887" w:type="dxa"/>
            <w:tcBorders>
              <w:top w:val="single" w:sz="4" w:space="0" w:color="000000"/>
              <w:bottom w:val="single" w:sz="6" w:space="0" w:color="000000"/>
            </w:tcBorders>
            <w:shd w:val="clear" w:color="auto" w:fill="E5E5E5"/>
          </w:tcPr>
          <w:p>
            <w:pPr>
              <w:pStyle w:val="TableParagraph"/>
              <w:spacing w:line="240" w:lineRule="auto" w:before="44"/>
              <w:ind w:left="567"/>
              <w:rPr>
                <w:sz w:val="16"/>
              </w:rPr>
            </w:pPr>
            <w:r>
              <w:rPr>
                <w:w w:val="110"/>
                <w:sz w:val="16"/>
              </w:rPr>
              <w:t>Initial</w:t>
            </w:r>
            <w:r>
              <w:rPr>
                <w:spacing w:val="-4"/>
                <w:w w:val="110"/>
                <w:sz w:val="16"/>
              </w:rPr>
              <w:t> </w:t>
            </w:r>
            <w:r>
              <w:rPr>
                <w:spacing w:val="-5"/>
                <w:w w:val="110"/>
                <w:sz w:val="16"/>
              </w:rPr>
              <w:t>CCI</w:t>
            </w:r>
          </w:p>
        </w:tc>
        <w:tc>
          <w:tcPr>
            <w:tcW w:w="1836" w:type="dxa"/>
            <w:tcBorders>
              <w:top w:val="single" w:sz="4" w:space="0" w:color="000000"/>
              <w:bottom w:val="single" w:sz="6" w:space="0" w:color="000000"/>
            </w:tcBorders>
            <w:shd w:val="clear" w:color="auto" w:fill="E5E5E5"/>
          </w:tcPr>
          <w:p>
            <w:pPr>
              <w:pStyle w:val="TableParagraph"/>
              <w:spacing w:line="240" w:lineRule="auto" w:before="44"/>
              <w:rPr>
                <w:sz w:val="16"/>
              </w:rPr>
            </w:pPr>
            <w:r>
              <w:rPr>
                <w:w w:val="110"/>
                <w:sz w:val="16"/>
              </w:rPr>
              <w:t>Final</w:t>
            </w:r>
            <w:r>
              <w:rPr>
                <w:spacing w:val="4"/>
                <w:w w:val="110"/>
                <w:sz w:val="16"/>
              </w:rPr>
              <w:t> </w:t>
            </w:r>
            <w:r>
              <w:rPr>
                <w:spacing w:val="-5"/>
                <w:w w:val="110"/>
                <w:sz w:val="16"/>
              </w:rPr>
              <w:t>CCI</w:t>
            </w:r>
          </w:p>
        </w:tc>
        <w:tc>
          <w:tcPr>
            <w:tcW w:w="2376" w:type="dxa"/>
            <w:tcBorders>
              <w:top w:val="single" w:sz="4" w:space="0" w:color="000000"/>
              <w:bottom w:val="single" w:sz="6" w:space="0" w:color="000000"/>
            </w:tcBorders>
            <w:shd w:val="clear" w:color="auto" w:fill="E5E5E5"/>
          </w:tcPr>
          <w:p>
            <w:pPr>
              <w:pStyle w:val="TableParagraph"/>
              <w:spacing w:line="240" w:lineRule="auto" w:before="44"/>
              <w:rPr>
                <w:sz w:val="16"/>
              </w:rPr>
            </w:pPr>
            <w:r>
              <w:rPr>
                <w:w w:val="105"/>
                <w:sz w:val="16"/>
              </w:rPr>
              <w:t>CCI</w:t>
            </w:r>
            <w:r>
              <w:rPr>
                <w:spacing w:val="18"/>
                <w:w w:val="105"/>
                <w:sz w:val="16"/>
              </w:rPr>
              <w:t> </w:t>
            </w:r>
            <w:r>
              <w:rPr>
                <w:spacing w:val="-2"/>
                <w:w w:val="105"/>
                <w:sz w:val="16"/>
              </w:rPr>
              <w:t>improvement</w:t>
            </w:r>
          </w:p>
        </w:tc>
        <w:tc>
          <w:tcPr>
            <w:tcW w:w="2699" w:type="dxa"/>
            <w:tcBorders>
              <w:top w:val="single" w:sz="4" w:space="0" w:color="000000"/>
              <w:bottom w:val="single" w:sz="6" w:space="0" w:color="000000"/>
            </w:tcBorders>
            <w:shd w:val="clear" w:color="auto" w:fill="E5E5E5"/>
          </w:tcPr>
          <w:p>
            <w:pPr>
              <w:pStyle w:val="TableParagraph"/>
              <w:spacing w:line="240" w:lineRule="auto" w:before="44"/>
              <w:ind w:left="570"/>
              <w:rPr>
                <w:sz w:val="16"/>
              </w:rPr>
            </w:pPr>
            <w:r>
              <w:rPr>
                <w:w w:val="105"/>
                <w:sz w:val="16"/>
              </w:rPr>
              <w:t>Average</w:t>
            </w:r>
            <w:r>
              <w:rPr>
                <w:spacing w:val="9"/>
                <w:w w:val="105"/>
                <w:sz w:val="16"/>
              </w:rPr>
              <w:t> </w:t>
            </w:r>
            <w:r>
              <w:rPr>
                <w:w w:val="105"/>
                <w:sz w:val="16"/>
              </w:rPr>
              <w:t>number</w:t>
            </w:r>
            <w:r>
              <w:rPr>
                <w:spacing w:val="10"/>
                <w:w w:val="105"/>
                <w:sz w:val="16"/>
              </w:rPr>
              <w:t> </w:t>
            </w:r>
            <w:r>
              <w:rPr>
                <w:w w:val="105"/>
                <w:sz w:val="16"/>
              </w:rPr>
              <w:t>of</w:t>
            </w:r>
            <w:r>
              <w:rPr>
                <w:spacing w:val="9"/>
                <w:w w:val="105"/>
                <w:sz w:val="16"/>
              </w:rPr>
              <w:t> </w:t>
            </w:r>
            <w:r>
              <w:rPr>
                <w:spacing w:val="-2"/>
                <w:w w:val="105"/>
                <w:sz w:val="16"/>
              </w:rPr>
              <w:t>iterations</w:t>
            </w:r>
          </w:p>
        </w:tc>
      </w:tr>
      <w:tr>
        <w:trPr>
          <w:trHeight w:val="242" w:hRule="atLeast"/>
        </w:trPr>
        <w:tc>
          <w:tcPr>
            <w:tcW w:w="1120" w:type="dxa"/>
            <w:tcBorders>
              <w:top w:val="single" w:sz="6" w:space="0" w:color="000000"/>
            </w:tcBorders>
            <w:shd w:val="clear" w:color="auto" w:fill="E5E5E5"/>
          </w:tcPr>
          <w:p>
            <w:pPr>
              <w:pStyle w:val="TableParagraph"/>
              <w:spacing w:line="183" w:lineRule="exact" w:before="38"/>
              <w:ind w:left="187"/>
              <w:rPr>
                <w:sz w:val="16"/>
              </w:rPr>
            </w:pPr>
            <w:r>
              <w:rPr>
                <w:spacing w:val="-10"/>
                <w:sz w:val="16"/>
              </w:rPr>
              <w:t>1</w:t>
            </w:r>
          </w:p>
        </w:tc>
        <w:tc>
          <w:tcPr>
            <w:tcW w:w="1887" w:type="dxa"/>
            <w:tcBorders>
              <w:top w:val="single" w:sz="6" w:space="0" w:color="000000"/>
            </w:tcBorders>
            <w:shd w:val="clear" w:color="auto" w:fill="E5E5E5"/>
          </w:tcPr>
          <w:p>
            <w:pPr>
              <w:pStyle w:val="TableParagraph"/>
              <w:spacing w:line="183" w:lineRule="exact" w:before="38"/>
              <w:ind w:left="567"/>
              <w:rPr>
                <w:sz w:val="16"/>
              </w:rPr>
            </w:pPr>
            <w:r>
              <w:rPr>
                <w:spacing w:val="-2"/>
                <w:sz w:val="16"/>
              </w:rPr>
              <w:t>0.6761</w:t>
            </w:r>
          </w:p>
        </w:tc>
        <w:tc>
          <w:tcPr>
            <w:tcW w:w="1836" w:type="dxa"/>
            <w:tcBorders>
              <w:top w:val="single" w:sz="6" w:space="0" w:color="000000"/>
            </w:tcBorders>
            <w:shd w:val="clear" w:color="auto" w:fill="E5E5E5"/>
          </w:tcPr>
          <w:p>
            <w:pPr>
              <w:pStyle w:val="TableParagraph"/>
              <w:spacing w:line="183" w:lineRule="exact" w:before="38"/>
              <w:rPr>
                <w:sz w:val="16"/>
              </w:rPr>
            </w:pPr>
            <w:r>
              <w:rPr>
                <w:spacing w:val="-2"/>
                <w:sz w:val="16"/>
              </w:rPr>
              <w:t>0.9079</w:t>
            </w:r>
          </w:p>
        </w:tc>
        <w:tc>
          <w:tcPr>
            <w:tcW w:w="2376" w:type="dxa"/>
            <w:tcBorders>
              <w:top w:val="single" w:sz="6" w:space="0" w:color="000000"/>
            </w:tcBorders>
            <w:shd w:val="clear" w:color="auto" w:fill="E5E5E5"/>
          </w:tcPr>
          <w:p>
            <w:pPr>
              <w:pStyle w:val="TableParagraph"/>
              <w:spacing w:line="183" w:lineRule="exact" w:before="38"/>
              <w:rPr>
                <w:sz w:val="16"/>
              </w:rPr>
            </w:pPr>
            <w:r>
              <w:rPr>
                <w:spacing w:val="-2"/>
                <w:sz w:val="16"/>
              </w:rPr>
              <w:t>0.2318</w:t>
            </w:r>
          </w:p>
        </w:tc>
        <w:tc>
          <w:tcPr>
            <w:tcW w:w="2699" w:type="dxa"/>
            <w:tcBorders>
              <w:top w:val="single" w:sz="6" w:space="0" w:color="000000"/>
            </w:tcBorders>
            <w:shd w:val="clear" w:color="auto" w:fill="E5E5E5"/>
          </w:tcPr>
          <w:p>
            <w:pPr>
              <w:pStyle w:val="TableParagraph"/>
              <w:spacing w:line="183" w:lineRule="exact" w:before="38"/>
              <w:ind w:left="570"/>
              <w:rPr>
                <w:sz w:val="16"/>
              </w:rPr>
            </w:pPr>
            <w:r>
              <w:rPr>
                <w:spacing w:val="-2"/>
                <w:sz w:val="16"/>
              </w:rPr>
              <w:t>52.62</w:t>
            </w:r>
          </w:p>
        </w:tc>
      </w:tr>
      <w:tr>
        <w:trPr>
          <w:trHeight w:val="198" w:hRule="atLeast"/>
        </w:trPr>
        <w:tc>
          <w:tcPr>
            <w:tcW w:w="1120" w:type="dxa"/>
            <w:shd w:val="clear" w:color="auto" w:fill="E5E5E5"/>
          </w:tcPr>
          <w:p>
            <w:pPr>
              <w:pStyle w:val="TableParagraph"/>
              <w:ind w:left="187"/>
              <w:rPr>
                <w:sz w:val="16"/>
              </w:rPr>
            </w:pPr>
            <w:r>
              <w:rPr>
                <w:spacing w:val="-10"/>
                <w:sz w:val="16"/>
              </w:rPr>
              <w:t>2</w:t>
            </w:r>
          </w:p>
        </w:tc>
        <w:tc>
          <w:tcPr>
            <w:tcW w:w="1887" w:type="dxa"/>
            <w:shd w:val="clear" w:color="auto" w:fill="E5E5E5"/>
          </w:tcPr>
          <w:p>
            <w:pPr>
              <w:pStyle w:val="TableParagraph"/>
              <w:ind w:left="567"/>
              <w:rPr>
                <w:sz w:val="16"/>
              </w:rPr>
            </w:pPr>
            <w:r>
              <w:rPr>
                <w:spacing w:val="-2"/>
                <w:sz w:val="16"/>
              </w:rPr>
              <w:t>0.7552</w:t>
            </w:r>
          </w:p>
        </w:tc>
        <w:tc>
          <w:tcPr>
            <w:tcW w:w="1836" w:type="dxa"/>
            <w:shd w:val="clear" w:color="auto" w:fill="E5E5E5"/>
          </w:tcPr>
          <w:p>
            <w:pPr>
              <w:pStyle w:val="TableParagraph"/>
              <w:rPr>
                <w:sz w:val="16"/>
              </w:rPr>
            </w:pPr>
            <w:r>
              <w:rPr>
                <w:spacing w:val="-2"/>
                <w:sz w:val="16"/>
              </w:rPr>
              <w:t>0.9138</w:t>
            </w:r>
          </w:p>
        </w:tc>
        <w:tc>
          <w:tcPr>
            <w:tcW w:w="2376" w:type="dxa"/>
            <w:shd w:val="clear" w:color="auto" w:fill="E5E5E5"/>
          </w:tcPr>
          <w:p>
            <w:pPr>
              <w:pStyle w:val="TableParagraph"/>
              <w:rPr>
                <w:sz w:val="16"/>
              </w:rPr>
            </w:pPr>
            <w:r>
              <w:rPr>
                <w:spacing w:val="-2"/>
                <w:sz w:val="16"/>
              </w:rPr>
              <w:t>0.1586</w:t>
            </w:r>
          </w:p>
        </w:tc>
        <w:tc>
          <w:tcPr>
            <w:tcW w:w="2699" w:type="dxa"/>
            <w:shd w:val="clear" w:color="auto" w:fill="E5E5E5"/>
          </w:tcPr>
          <w:p>
            <w:pPr>
              <w:pStyle w:val="TableParagraph"/>
              <w:ind w:left="570"/>
              <w:rPr>
                <w:sz w:val="16"/>
              </w:rPr>
            </w:pPr>
            <w:r>
              <w:rPr>
                <w:spacing w:val="-2"/>
                <w:sz w:val="16"/>
              </w:rPr>
              <w:t>51.62</w:t>
            </w:r>
          </w:p>
        </w:tc>
      </w:tr>
      <w:tr>
        <w:trPr>
          <w:trHeight w:val="199" w:hRule="atLeast"/>
        </w:trPr>
        <w:tc>
          <w:tcPr>
            <w:tcW w:w="1120" w:type="dxa"/>
            <w:shd w:val="clear" w:color="auto" w:fill="E5E5E5"/>
          </w:tcPr>
          <w:p>
            <w:pPr>
              <w:pStyle w:val="TableParagraph"/>
              <w:spacing w:line="180" w:lineRule="exact"/>
              <w:ind w:left="187"/>
              <w:rPr>
                <w:sz w:val="16"/>
              </w:rPr>
            </w:pPr>
            <w:r>
              <w:rPr>
                <w:spacing w:val="-10"/>
                <w:sz w:val="16"/>
              </w:rPr>
              <w:t>3</w:t>
            </w:r>
          </w:p>
        </w:tc>
        <w:tc>
          <w:tcPr>
            <w:tcW w:w="1887" w:type="dxa"/>
            <w:shd w:val="clear" w:color="auto" w:fill="E5E5E5"/>
          </w:tcPr>
          <w:p>
            <w:pPr>
              <w:pStyle w:val="TableParagraph"/>
              <w:spacing w:line="180" w:lineRule="exact"/>
              <w:ind w:left="567"/>
              <w:rPr>
                <w:sz w:val="16"/>
              </w:rPr>
            </w:pPr>
            <w:r>
              <w:rPr>
                <w:spacing w:val="-2"/>
                <w:sz w:val="16"/>
              </w:rPr>
              <w:t>0.7844</w:t>
            </w:r>
          </w:p>
        </w:tc>
        <w:tc>
          <w:tcPr>
            <w:tcW w:w="1836" w:type="dxa"/>
            <w:shd w:val="clear" w:color="auto" w:fill="E5E5E5"/>
          </w:tcPr>
          <w:p>
            <w:pPr>
              <w:pStyle w:val="TableParagraph"/>
              <w:spacing w:line="180" w:lineRule="exact"/>
              <w:rPr>
                <w:sz w:val="16"/>
              </w:rPr>
            </w:pPr>
            <w:r>
              <w:rPr>
                <w:spacing w:val="-2"/>
                <w:sz w:val="16"/>
              </w:rPr>
              <w:t>0.9070</w:t>
            </w:r>
          </w:p>
        </w:tc>
        <w:tc>
          <w:tcPr>
            <w:tcW w:w="2376" w:type="dxa"/>
            <w:shd w:val="clear" w:color="auto" w:fill="E5E5E5"/>
          </w:tcPr>
          <w:p>
            <w:pPr>
              <w:pStyle w:val="TableParagraph"/>
              <w:spacing w:line="180" w:lineRule="exact"/>
              <w:rPr>
                <w:sz w:val="16"/>
              </w:rPr>
            </w:pPr>
            <w:r>
              <w:rPr>
                <w:spacing w:val="-2"/>
                <w:sz w:val="16"/>
              </w:rPr>
              <w:t>0.1226</w:t>
            </w:r>
          </w:p>
        </w:tc>
        <w:tc>
          <w:tcPr>
            <w:tcW w:w="2699" w:type="dxa"/>
            <w:shd w:val="clear" w:color="auto" w:fill="E5E5E5"/>
          </w:tcPr>
          <w:p>
            <w:pPr>
              <w:pStyle w:val="TableParagraph"/>
              <w:spacing w:line="180" w:lineRule="exact"/>
              <w:ind w:left="570"/>
              <w:rPr>
                <w:sz w:val="16"/>
              </w:rPr>
            </w:pPr>
            <w:r>
              <w:rPr>
                <w:spacing w:val="-2"/>
                <w:sz w:val="16"/>
              </w:rPr>
              <w:t>46.38</w:t>
            </w:r>
          </w:p>
        </w:tc>
      </w:tr>
      <w:tr>
        <w:trPr>
          <w:trHeight w:val="199" w:hRule="atLeast"/>
        </w:trPr>
        <w:tc>
          <w:tcPr>
            <w:tcW w:w="1120" w:type="dxa"/>
            <w:shd w:val="clear" w:color="auto" w:fill="E5E5E5"/>
          </w:tcPr>
          <w:p>
            <w:pPr>
              <w:pStyle w:val="TableParagraph"/>
              <w:spacing w:line="180" w:lineRule="exact"/>
              <w:ind w:left="187"/>
              <w:rPr>
                <w:sz w:val="16"/>
              </w:rPr>
            </w:pPr>
            <w:r>
              <w:rPr>
                <w:spacing w:val="-10"/>
                <w:sz w:val="16"/>
              </w:rPr>
              <w:t>4</w:t>
            </w:r>
          </w:p>
        </w:tc>
        <w:tc>
          <w:tcPr>
            <w:tcW w:w="1887" w:type="dxa"/>
            <w:shd w:val="clear" w:color="auto" w:fill="E5E5E5"/>
          </w:tcPr>
          <w:p>
            <w:pPr>
              <w:pStyle w:val="TableParagraph"/>
              <w:spacing w:line="180" w:lineRule="exact"/>
              <w:ind w:left="567"/>
              <w:rPr>
                <w:sz w:val="16"/>
              </w:rPr>
            </w:pPr>
            <w:r>
              <w:rPr>
                <w:spacing w:val="-2"/>
                <w:sz w:val="16"/>
              </w:rPr>
              <w:t>0.7696</w:t>
            </w:r>
          </w:p>
        </w:tc>
        <w:tc>
          <w:tcPr>
            <w:tcW w:w="1836" w:type="dxa"/>
            <w:shd w:val="clear" w:color="auto" w:fill="E5E5E5"/>
          </w:tcPr>
          <w:p>
            <w:pPr>
              <w:pStyle w:val="TableParagraph"/>
              <w:spacing w:line="180" w:lineRule="exact"/>
              <w:rPr>
                <w:sz w:val="16"/>
              </w:rPr>
            </w:pPr>
            <w:r>
              <w:rPr>
                <w:spacing w:val="-2"/>
                <w:sz w:val="16"/>
              </w:rPr>
              <w:t>0.9013</w:t>
            </w:r>
          </w:p>
        </w:tc>
        <w:tc>
          <w:tcPr>
            <w:tcW w:w="2376" w:type="dxa"/>
            <w:shd w:val="clear" w:color="auto" w:fill="E5E5E5"/>
          </w:tcPr>
          <w:p>
            <w:pPr>
              <w:pStyle w:val="TableParagraph"/>
              <w:spacing w:line="180" w:lineRule="exact"/>
              <w:rPr>
                <w:sz w:val="16"/>
              </w:rPr>
            </w:pPr>
            <w:r>
              <w:rPr>
                <w:spacing w:val="-2"/>
                <w:sz w:val="16"/>
              </w:rPr>
              <w:t>0.1317</w:t>
            </w:r>
          </w:p>
        </w:tc>
        <w:tc>
          <w:tcPr>
            <w:tcW w:w="2699" w:type="dxa"/>
            <w:shd w:val="clear" w:color="auto" w:fill="E5E5E5"/>
          </w:tcPr>
          <w:p>
            <w:pPr>
              <w:pStyle w:val="TableParagraph"/>
              <w:spacing w:line="180" w:lineRule="exact"/>
              <w:ind w:left="570"/>
              <w:rPr>
                <w:sz w:val="16"/>
              </w:rPr>
            </w:pPr>
            <w:r>
              <w:rPr>
                <w:spacing w:val="-2"/>
                <w:sz w:val="16"/>
              </w:rPr>
              <w:t>48.01</w:t>
            </w:r>
          </w:p>
        </w:tc>
      </w:tr>
      <w:tr>
        <w:trPr>
          <w:trHeight w:val="198" w:hRule="atLeast"/>
        </w:trPr>
        <w:tc>
          <w:tcPr>
            <w:tcW w:w="1120" w:type="dxa"/>
            <w:shd w:val="clear" w:color="auto" w:fill="E5E5E5"/>
          </w:tcPr>
          <w:p>
            <w:pPr>
              <w:pStyle w:val="TableParagraph"/>
              <w:ind w:left="187"/>
              <w:rPr>
                <w:sz w:val="16"/>
              </w:rPr>
            </w:pPr>
            <w:r>
              <w:rPr>
                <w:spacing w:val="-10"/>
                <w:sz w:val="16"/>
              </w:rPr>
              <w:t>5</w:t>
            </w:r>
          </w:p>
        </w:tc>
        <w:tc>
          <w:tcPr>
            <w:tcW w:w="1887" w:type="dxa"/>
            <w:shd w:val="clear" w:color="auto" w:fill="E5E5E5"/>
          </w:tcPr>
          <w:p>
            <w:pPr>
              <w:pStyle w:val="TableParagraph"/>
              <w:ind w:left="567"/>
              <w:rPr>
                <w:sz w:val="16"/>
              </w:rPr>
            </w:pPr>
            <w:r>
              <w:rPr>
                <w:spacing w:val="-2"/>
                <w:sz w:val="16"/>
              </w:rPr>
              <w:t>0.7188</w:t>
            </w:r>
          </w:p>
        </w:tc>
        <w:tc>
          <w:tcPr>
            <w:tcW w:w="1836" w:type="dxa"/>
            <w:shd w:val="clear" w:color="auto" w:fill="E5E5E5"/>
          </w:tcPr>
          <w:p>
            <w:pPr>
              <w:pStyle w:val="TableParagraph"/>
              <w:rPr>
                <w:sz w:val="16"/>
              </w:rPr>
            </w:pPr>
            <w:r>
              <w:rPr>
                <w:spacing w:val="-2"/>
                <w:sz w:val="16"/>
              </w:rPr>
              <w:t>0.9031</w:t>
            </w:r>
          </w:p>
        </w:tc>
        <w:tc>
          <w:tcPr>
            <w:tcW w:w="2376" w:type="dxa"/>
            <w:shd w:val="clear" w:color="auto" w:fill="E5E5E5"/>
          </w:tcPr>
          <w:p>
            <w:pPr>
              <w:pStyle w:val="TableParagraph"/>
              <w:rPr>
                <w:sz w:val="16"/>
              </w:rPr>
            </w:pPr>
            <w:r>
              <w:rPr>
                <w:spacing w:val="-2"/>
                <w:sz w:val="16"/>
              </w:rPr>
              <w:t>0.1843</w:t>
            </w:r>
          </w:p>
        </w:tc>
        <w:tc>
          <w:tcPr>
            <w:tcW w:w="2699" w:type="dxa"/>
            <w:shd w:val="clear" w:color="auto" w:fill="E5E5E5"/>
          </w:tcPr>
          <w:p>
            <w:pPr>
              <w:pStyle w:val="TableParagraph"/>
              <w:ind w:left="570"/>
              <w:rPr>
                <w:sz w:val="16"/>
              </w:rPr>
            </w:pPr>
            <w:r>
              <w:rPr>
                <w:spacing w:val="-2"/>
                <w:sz w:val="16"/>
              </w:rPr>
              <w:t>51.34</w:t>
            </w:r>
          </w:p>
        </w:tc>
      </w:tr>
      <w:tr>
        <w:trPr>
          <w:trHeight w:val="198" w:hRule="atLeast"/>
        </w:trPr>
        <w:tc>
          <w:tcPr>
            <w:tcW w:w="1120" w:type="dxa"/>
            <w:shd w:val="clear" w:color="auto" w:fill="E5E5E5"/>
          </w:tcPr>
          <w:p>
            <w:pPr>
              <w:pStyle w:val="TableParagraph"/>
              <w:ind w:left="187"/>
              <w:rPr>
                <w:sz w:val="16"/>
              </w:rPr>
            </w:pPr>
            <w:r>
              <w:rPr>
                <w:spacing w:val="-10"/>
                <w:sz w:val="16"/>
              </w:rPr>
              <w:t>6</w:t>
            </w:r>
          </w:p>
        </w:tc>
        <w:tc>
          <w:tcPr>
            <w:tcW w:w="1887" w:type="dxa"/>
            <w:shd w:val="clear" w:color="auto" w:fill="E5E5E5"/>
          </w:tcPr>
          <w:p>
            <w:pPr>
              <w:pStyle w:val="TableParagraph"/>
              <w:ind w:left="567"/>
              <w:rPr>
                <w:sz w:val="16"/>
              </w:rPr>
            </w:pPr>
            <w:r>
              <w:rPr>
                <w:spacing w:val="-2"/>
                <w:sz w:val="16"/>
              </w:rPr>
              <w:t>0.7377</w:t>
            </w:r>
          </w:p>
        </w:tc>
        <w:tc>
          <w:tcPr>
            <w:tcW w:w="1836" w:type="dxa"/>
            <w:shd w:val="clear" w:color="auto" w:fill="E5E5E5"/>
          </w:tcPr>
          <w:p>
            <w:pPr>
              <w:pStyle w:val="TableParagraph"/>
              <w:rPr>
                <w:sz w:val="16"/>
              </w:rPr>
            </w:pPr>
            <w:r>
              <w:rPr>
                <w:spacing w:val="-2"/>
                <w:sz w:val="16"/>
              </w:rPr>
              <w:t>0.9031</w:t>
            </w:r>
          </w:p>
        </w:tc>
        <w:tc>
          <w:tcPr>
            <w:tcW w:w="2376" w:type="dxa"/>
            <w:shd w:val="clear" w:color="auto" w:fill="E5E5E5"/>
          </w:tcPr>
          <w:p>
            <w:pPr>
              <w:pStyle w:val="TableParagraph"/>
              <w:rPr>
                <w:sz w:val="16"/>
              </w:rPr>
            </w:pPr>
            <w:r>
              <w:rPr>
                <w:spacing w:val="-2"/>
                <w:sz w:val="16"/>
              </w:rPr>
              <w:t>0.1654</w:t>
            </w:r>
          </w:p>
        </w:tc>
        <w:tc>
          <w:tcPr>
            <w:tcW w:w="2699" w:type="dxa"/>
            <w:shd w:val="clear" w:color="auto" w:fill="E5E5E5"/>
          </w:tcPr>
          <w:p>
            <w:pPr>
              <w:pStyle w:val="TableParagraph"/>
              <w:ind w:left="570"/>
              <w:rPr>
                <w:sz w:val="16"/>
              </w:rPr>
            </w:pPr>
            <w:r>
              <w:rPr>
                <w:spacing w:val="-2"/>
                <w:sz w:val="16"/>
              </w:rPr>
              <w:t>49.53</w:t>
            </w:r>
          </w:p>
        </w:tc>
      </w:tr>
      <w:tr>
        <w:trPr>
          <w:trHeight w:val="199" w:hRule="atLeast"/>
        </w:trPr>
        <w:tc>
          <w:tcPr>
            <w:tcW w:w="1120" w:type="dxa"/>
            <w:shd w:val="clear" w:color="auto" w:fill="E5E5E5"/>
          </w:tcPr>
          <w:p>
            <w:pPr>
              <w:pStyle w:val="TableParagraph"/>
              <w:spacing w:line="180" w:lineRule="exact"/>
              <w:ind w:left="187"/>
              <w:rPr>
                <w:sz w:val="16"/>
              </w:rPr>
            </w:pPr>
            <w:r>
              <w:rPr>
                <w:spacing w:val="-10"/>
                <w:sz w:val="16"/>
              </w:rPr>
              <w:t>7</w:t>
            </w:r>
          </w:p>
        </w:tc>
        <w:tc>
          <w:tcPr>
            <w:tcW w:w="1887" w:type="dxa"/>
            <w:shd w:val="clear" w:color="auto" w:fill="E5E5E5"/>
          </w:tcPr>
          <w:p>
            <w:pPr>
              <w:pStyle w:val="TableParagraph"/>
              <w:spacing w:line="180" w:lineRule="exact"/>
              <w:ind w:left="567"/>
              <w:rPr>
                <w:sz w:val="16"/>
              </w:rPr>
            </w:pPr>
            <w:r>
              <w:rPr>
                <w:spacing w:val="-2"/>
                <w:sz w:val="16"/>
              </w:rPr>
              <w:t>0.7374</w:t>
            </w:r>
          </w:p>
        </w:tc>
        <w:tc>
          <w:tcPr>
            <w:tcW w:w="1836" w:type="dxa"/>
            <w:shd w:val="clear" w:color="auto" w:fill="E5E5E5"/>
          </w:tcPr>
          <w:p>
            <w:pPr>
              <w:pStyle w:val="TableParagraph"/>
              <w:spacing w:line="180" w:lineRule="exact"/>
              <w:rPr>
                <w:sz w:val="16"/>
              </w:rPr>
            </w:pPr>
            <w:r>
              <w:rPr>
                <w:spacing w:val="-2"/>
                <w:sz w:val="16"/>
              </w:rPr>
              <w:t>0.9048</w:t>
            </w:r>
          </w:p>
        </w:tc>
        <w:tc>
          <w:tcPr>
            <w:tcW w:w="2376" w:type="dxa"/>
            <w:shd w:val="clear" w:color="auto" w:fill="E5E5E5"/>
          </w:tcPr>
          <w:p>
            <w:pPr>
              <w:pStyle w:val="TableParagraph"/>
              <w:spacing w:line="180" w:lineRule="exact"/>
              <w:rPr>
                <w:sz w:val="16"/>
              </w:rPr>
            </w:pPr>
            <w:r>
              <w:rPr>
                <w:spacing w:val="-2"/>
                <w:sz w:val="16"/>
              </w:rPr>
              <w:t>0.1674</w:t>
            </w:r>
          </w:p>
        </w:tc>
        <w:tc>
          <w:tcPr>
            <w:tcW w:w="2699" w:type="dxa"/>
            <w:shd w:val="clear" w:color="auto" w:fill="E5E5E5"/>
          </w:tcPr>
          <w:p>
            <w:pPr>
              <w:pStyle w:val="TableParagraph"/>
              <w:spacing w:line="180" w:lineRule="exact"/>
              <w:ind w:left="570"/>
              <w:rPr>
                <w:sz w:val="16"/>
              </w:rPr>
            </w:pPr>
            <w:r>
              <w:rPr>
                <w:spacing w:val="-2"/>
                <w:sz w:val="16"/>
              </w:rPr>
              <w:t>53.14</w:t>
            </w:r>
          </w:p>
        </w:tc>
      </w:tr>
      <w:tr>
        <w:trPr>
          <w:trHeight w:val="198" w:hRule="atLeast"/>
        </w:trPr>
        <w:tc>
          <w:tcPr>
            <w:tcW w:w="1120" w:type="dxa"/>
            <w:shd w:val="clear" w:color="auto" w:fill="E5E5E5"/>
          </w:tcPr>
          <w:p>
            <w:pPr>
              <w:pStyle w:val="TableParagraph"/>
              <w:ind w:left="187"/>
              <w:rPr>
                <w:sz w:val="16"/>
              </w:rPr>
            </w:pPr>
            <w:r>
              <w:rPr>
                <w:spacing w:val="-10"/>
                <w:sz w:val="16"/>
              </w:rPr>
              <w:t>8</w:t>
            </w:r>
          </w:p>
        </w:tc>
        <w:tc>
          <w:tcPr>
            <w:tcW w:w="1887" w:type="dxa"/>
            <w:shd w:val="clear" w:color="auto" w:fill="E5E5E5"/>
          </w:tcPr>
          <w:p>
            <w:pPr>
              <w:pStyle w:val="TableParagraph"/>
              <w:ind w:left="567"/>
              <w:rPr>
                <w:sz w:val="16"/>
              </w:rPr>
            </w:pPr>
            <w:r>
              <w:rPr>
                <w:spacing w:val="-2"/>
                <w:sz w:val="16"/>
              </w:rPr>
              <w:t>0.7265</w:t>
            </w:r>
          </w:p>
        </w:tc>
        <w:tc>
          <w:tcPr>
            <w:tcW w:w="1836" w:type="dxa"/>
            <w:shd w:val="clear" w:color="auto" w:fill="E5E5E5"/>
          </w:tcPr>
          <w:p>
            <w:pPr>
              <w:pStyle w:val="TableParagraph"/>
              <w:rPr>
                <w:sz w:val="16"/>
              </w:rPr>
            </w:pPr>
            <w:r>
              <w:rPr>
                <w:spacing w:val="-2"/>
                <w:sz w:val="16"/>
              </w:rPr>
              <w:t>0.9093</w:t>
            </w:r>
          </w:p>
        </w:tc>
        <w:tc>
          <w:tcPr>
            <w:tcW w:w="2376" w:type="dxa"/>
            <w:shd w:val="clear" w:color="auto" w:fill="E5E5E5"/>
          </w:tcPr>
          <w:p>
            <w:pPr>
              <w:pStyle w:val="TableParagraph"/>
              <w:rPr>
                <w:sz w:val="16"/>
              </w:rPr>
            </w:pPr>
            <w:r>
              <w:rPr>
                <w:spacing w:val="-2"/>
                <w:sz w:val="16"/>
              </w:rPr>
              <w:t>0.1828</w:t>
            </w:r>
          </w:p>
        </w:tc>
        <w:tc>
          <w:tcPr>
            <w:tcW w:w="2699" w:type="dxa"/>
            <w:shd w:val="clear" w:color="auto" w:fill="E5E5E5"/>
          </w:tcPr>
          <w:p>
            <w:pPr>
              <w:pStyle w:val="TableParagraph"/>
              <w:ind w:left="570"/>
              <w:rPr>
                <w:sz w:val="16"/>
              </w:rPr>
            </w:pPr>
            <w:r>
              <w:rPr>
                <w:spacing w:val="-2"/>
                <w:sz w:val="16"/>
              </w:rPr>
              <w:t>52.43</w:t>
            </w:r>
          </w:p>
        </w:tc>
      </w:tr>
      <w:tr>
        <w:trPr>
          <w:trHeight w:val="198" w:hRule="atLeast"/>
        </w:trPr>
        <w:tc>
          <w:tcPr>
            <w:tcW w:w="1120" w:type="dxa"/>
            <w:shd w:val="clear" w:color="auto" w:fill="E5E5E5"/>
          </w:tcPr>
          <w:p>
            <w:pPr>
              <w:pStyle w:val="TableParagraph"/>
              <w:ind w:left="187"/>
              <w:rPr>
                <w:sz w:val="16"/>
              </w:rPr>
            </w:pPr>
            <w:r>
              <w:rPr>
                <w:spacing w:val="-10"/>
                <w:sz w:val="16"/>
              </w:rPr>
              <w:t>9</w:t>
            </w:r>
          </w:p>
        </w:tc>
        <w:tc>
          <w:tcPr>
            <w:tcW w:w="1887" w:type="dxa"/>
            <w:shd w:val="clear" w:color="auto" w:fill="E5E5E5"/>
          </w:tcPr>
          <w:p>
            <w:pPr>
              <w:pStyle w:val="TableParagraph"/>
              <w:ind w:left="567"/>
              <w:rPr>
                <w:sz w:val="16"/>
              </w:rPr>
            </w:pPr>
            <w:r>
              <w:rPr>
                <w:spacing w:val="-2"/>
                <w:sz w:val="16"/>
              </w:rPr>
              <w:t>0.6938</w:t>
            </w:r>
          </w:p>
        </w:tc>
        <w:tc>
          <w:tcPr>
            <w:tcW w:w="1836" w:type="dxa"/>
            <w:shd w:val="clear" w:color="auto" w:fill="E5E5E5"/>
          </w:tcPr>
          <w:p>
            <w:pPr>
              <w:pStyle w:val="TableParagraph"/>
              <w:rPr>
                <w:sz w:val="16"/>
              </w:rPr>
            </w:pPr>
            <w:r>
              <w:rPr>
                <w:spacing w:val="-2"/>
                <w:sz w:val="16"/>
              </w:rPr>
              <w:t>0.9086</w:t>
            </w:r>
          </w:p>
        </w:tc>
        <w:tc>
          <w:tcPr>
            <w:tcW w:w="2376" w:type="dxa"/>
            <w:shd w:val="clear" w:color="auto" w:fill="E5E5E5"/>
          </w:tcPr>
          <w:p>
            <w:pPr>
              <w:pStyle w:val="TableParagraph"/>
              <w:rPr>
                <w:sz w:val="16"/>
              </w:rPr>
            </w:pPr>
            <w:r>
              <w:rPr>
                <w:spacing w:val="-2"/>
                <w:sz w:val="16"/>
              </w:rPr>
              <w:t>0.2148</w:t>
            </w:r>
          </w:p>
        </w:tc>
        <w:tc>
          <w:tcPr>
            <w:tcW w:w="2699" w:type="dxa"/>
            <w:shd w:val="clear" w:color="auto" w:fill="E5E5E5"/>
          </w:tcPr>
          <w:p>
            <w:pPr>
              <w:pStyle w:val="TableParagraph"/>
              <w:ind w:left="570"/>
              <w:rPr>
                <w:sz w:val="16"/>
              </w:rPr>
            </w:pPr>
            <w:r>
              <w:rPr>
                <w:spacing w:val="-2"/>
                <w:sz w:val="16"/>
              </w:rPr>
              <w:t>51.29</w:t>
            </w:r>
          </w:p>
        </w:tc>
      </w:tr>
      <w:tr>
        <w:trPr>
          <w:trHeight w:val="199" w:hRule="atLeast"/>
        </w:trPr>
        <w:tc>
          <w:tcPr>
            <w:tcW w:w="1120" w:type="dxa"/>
            <w:shd w:val="clear" w:color="auto" w:fill="E5E5E5"/>
          </w:tcPr>
          <w:p>
            <w:pPr>
              <w:pStyle w:val="TableParagraph"/>
              <w:spacing w:line="180" w:lineRule="exact"/>
              <w:ind w:left="107"/>
              <w:rPr>
                <w:sz w:val="16"/>
              </w:rPr>
            </w:pPr>
            <w:r>
              <w:rPr>
                <w:spacing w:val="-5"/>
                <w:sz w:val="16"/>
              </w:rPr>
              <w:t>10</w:t>
            </w:r>
          </w:p>
        </w:tc>
        <w:tc>
          <w:tcPr>
            <w:tcW w:w="1887" w:type="dxa"/>
            <w:shd w:val="clear" w:color="auto" w:fill="E5E5E5"/>
          </w:tcPr>
          <w:p>
            <w:pPr>
              <w:pStyle w:val="TableParagraph"/>
              <w:spacing w:line="180" w:lineRule="exact"/>
              <w:ind w:left="567"/>
              <w:rPr>
                <w:sz w:val="16"/>
              </w:rPr>
            </w:pPr>
            <w:r>
              <w:rPr>
                <w:spacing w:val="-2"/>
                <w:sz w:val="16"/>
              </w:rPr>
              <w:t>0.7280</w:t>
            </w:r>
          </w:p>
        </w:tc>
        <w:tc>
          <w:tcPr>
            <w:tcW w:w="1836" w:type="dxa"/>
            <w:shd w:val="clear" w:color="auto" w:fill="E5E5E5"/>
          </w:tcPr>
          <w:p>
            <w:pPr>
              <w:pStyle w:val="TableParagraph"/>
              <w:spacing w:line="180" w:lineRule="exact"/>
              <w:rPr>
                <w:sz w:val="16"/>
              </w:rPr>
            </w:pPr>
            <w:r>
              <w:rPr>
                <w:spacing w:val="-2"/>
                <w:sz w:val="16"/>
              </w:rPr>
              <w:t>0.9093</w:t>
            </w:r>
          </w:p>
        </w:tc>
        <w:tc>
          <w:tcPr>
            <w:tcW w:w="2376" w:type="dxa"/>
            <w:shd w:val="clear" w:color="auto" w:fill="E5E5E5"/>
          </w:tcPr>
          <w:p>
            <w:pPr>
              <w:pStyle w:val="TableParagraph"/>
              <w:spacing w:line="180" w:lineRule="exact"/>
              <w:rPr>
                <w:sz w:val="16"/>
              </w:rPr>
            </w:pPr>
            <w:r>
              <w:rPr>
                <w:spacing w:val="-2"/>
                <w:sz w:val="16"/>
              </w:rPr>
              <w:t>0.1813</w:t>
            </w:r>
          </w:p>
        </w:tc>
        <w:tc>
          <w:tcPr>
            <w:tcW w:w="2699" w:type="dxa"/>
            <w:shd w:val="clear" w:color="auto" w:fill="E5E5E5"/>
          </w:tcPr>
          <w:p>
            <w:pPr>
              <w:pStyle w:val="TableParagraph"/>
              <w:spacing w:line="180" w:lineRule="exact"/>
              <w:ind w:left="570"/>
              <w:rPr>
                <w:sz w:val="16"/>
              </w:rPr>
            </w:pPr>
            <w:r>
              <w:rPr>
                <w:spacing w:val="-2"/>
                <w:sz w:val="16"/>
              </w:rPr>
              <w:t>49.45</w:t>
            </w:r>
          </w:p>
        </w:tc>
      </w:tr>
      <w:tr>
        <w:trPr>
          <w:trHeight w:val="199" w:hRule="atLeast"/>
        </w:trPr>
        <w:tc>
          <w:tcPr>
            <w:tcW w:w="1120" w:type="dxa"/>
            <w:shd w:val="clear" w:color="auto" w:fill="E5E5E5"/>
          </w:tcPr>
          <w:p>
            <w:pPr>
              <w:pStyle w:val="TableParagraph"/>
              <w:spacing w:line="180" w:lineRule="exact"/>
              <w:ind w:left="107"/>
              <w:rPr>
                <w:sz w:val="16"/>
              </w:rPr>
            </w:pPr>
            <w:r>
              <w:rPr>
                <w:spacing w:val="-5"/>
                <w:sz w:val="16"/>
              </w:rPr>
              <w:t>11</w:t>
            </w:r>
          </w:p>
        </w:tc>
        <w:tc>
          <w:tcPr>
            <w:tcW w:w="1887" w:type="dxa"/>
            <w:shd w:val="clear" w:color="auto" w:fill="E5E5E5"/>
          </w:tcPr>
          <w:p>
            <w:pPr>
              <w:pStyle w:val="TableParagraph"/>
              <w:spacing w:line="180" w:lineRule="exact"/>
              <w:ind w:left="567"/>
              <w:rPr>
                <w:sz w:val="16"/>
              </w:rPr>
            </w:pPr>
            <w:r>
              <w:rPr>
                <w:spacing w:val="-2"/>
                <w:sz w:val="16"/>
              </w:rPr>
              <w:t>0.7243</w:t>
            </w:r>
          </w:p>
        </w:tc>
        <w:tc>
          <w:tcPr>
            <w:tcW w:w="1836" w:type="dxa"/>
            <w:shd w:val="clear" w:color="auto" w:fill="E5E5E5"/>
          </w:tcPr>
          <w:p>
            <w:pPr>
              <w:pStyle w:val="TableParagraph"/>
              <w:spacing w:line="180" w:lineRule="exact"/>
              <w:rPr>
                <w:sz w:val="16"/>
              </w:rPr>
            </w:pPr>
            <w:r>
              <w:rPr>
                <w:spacing w:val="-2"/>
                <w:sz w:val="16"/>
              </w:rPr>
              <w:t>0.9045</w:t>
            </w:r>
          </w:p>
        </w:tc>
        <w:tc>
          <w:tcPr>
            <w:tcW w:w="2376" w:type="dxa"/>
            <w:shd w:val="clear" w:color="auto" w:fill="E5E5E5"/>
          </w:tcPr>
          <w:p>
            <w:pPr>
              <w:pStyle w:val="TableParagraph"/>
              <w:spacing w:line="180" w:lineRule="exact"/>
              <w:rPr>
                <w:sz w:val="16"/>
              </w:rPr>
            </w:pPr>
            <w:r>
              <w:rPr>
                <w:spacing w:val="-2"/>
                <w:sz w:val="16"/>
              </w:rPr>
              <w:t>0.1802</w:t>
            </w:r>
          </w:p>
        </w:tc>
        <w:tc>
          <w:tcPr>
            <w:tcW w:w="2699" w:type="dxa"/>
            <w:shd w:val="clear" w:color="auto" w:fill="E5E5E5"/>
          </w:tcPr>
          <w:p>
            <w:pPr>
              <w:pStyle w:val="TableParagraph"/>
              <w:spacing w:line="180" w:lineRule="exact"/>
              <w:ind w:left="570"/>
              <w:rPr>
                <w:sz w:val="16"/>
              </w:rPr>
            </w:pPr>
            <w:r>
              <w:rPr>
                <w:spacing w:val="-2"/>
                <w:sz w:val="16"/>
              </w:rPr>
              <w:t>49.72</w:t>
            </w:r>
          </w:p>
        </w:tc>
      </w:tr>
      <w:tr>
        <w:trPr>
          <w:trHeight w:val="198" w:hRule="atLeast"/>
        </w:trPr>
        <w:tc>
          <w:tcPr>
            <w:tcW w:w="1120" w:type="dxa"/>
            <w:shd w:val="clear" w:color="auto" w:fill="E5E5E5"/>
          </w:tcPr>
          <w:p>
            <w:pPr>
              <w:pStyle w:val="TableParagraph"/>
              <w:ind w:left="107"/>
              <w:rPr>
                <w:sz w:val="16"/>
              </w:rPr>
            </w:pPr>
            <w:r>
              <w:rPr>
                <w:spacing w:val="-5"/>
                <w:sz w:val="16"/>
              </w:rPr>
              <w:t>12</w:t>
            </w:r>
          </w:p>
        </w:tc>
        <w:tc>
          <w:tcPr>
            <w:tcW w:w="1887" w:type="dxa"/>
            <w:shd w:val="clear" w:color="auto" w:fill="E5E5E5"/>
          </w:tcPr>
          <w:p>
            <w:pPr>
              <w:pStyle w:val="TableParagraph"/>
              <w:ind w:left="567"/>
              <w:rPr>
                <w:sz w:val="16"/>
              </w:rPr>
            </w:pPr>
            <w:r>
              <w:rPr>
                <w:spacing w:val="-2"/>
                <w:sz w:val="16"/>
              </w:rPr>
              <w:t>0.6794</w:t>
            </w:r>
          </w:p>
        </w:tc>
        <w:tc>
          <w:tcPr>
            <w:tcW w:w="1836" w:type="dxa"/>
            <w:shd w:val="clear" w:color="auto" w:fill="E5E5E5"/>
          </w:tcPr>
          <w:p>
            <w:pPr>
              <w:pStyle w:val="TableParagraph"/>
              <w:rPr>
                <w:sz w:val="16"/>
              </w:rPr>
            </w:pPr>
            <w:r>
              <w:rPr>
                <w:spacing w:val="-2"/>
                <w:sz w:val="16"/>
              </w:rPr>
              <w:t>0.9086</w:t>
            </w:r>
          </w:p>
        </w:tc>
        <w:tc>
          <w:tcPr>
            <w:tcW w:w="2376" w:type="dxa"/>
            <w:shd w:val="clear" w:color="auto" w:fill="E5E5E5"/>
          </w:tcPr>
          <w:p>
            <w:pPr>
              <w:pStyle w:val="TableParagraph"/>
              <w:rPr>
                <w:sz w:val="16"/>
              </w:rPr>
            </w:pPr>
            <w:r>
              <w:rPr>
                <w:spacing w:val="-2"/>
                <w:sz w:val="16"/>
              </w:rPr>
              <w:t>0.2292</w:t>
            </w:r>
          </w:p>
        </w:tc>
        <w:tc>
          <w:tcPr>
            <w:tcW w:w="2699" w:type="dxa"/>
            <w:shd w:val="clear" w:color="auto" w:fill="E5E5E5"/>
          </w:tcPr>
          <w:p>
            <w:pPr>
              <w:pStyle w:val="TableParagraph"/>
              <w:ind w:left="570"/>
              <w:rPr>
                <w:sz w:val="16"/>
              </w:rPr>
            </w:pPr>
            <w:r>
              <w:rPr>
                <w:spacing w:val="-2"/>
                <w:sz w:val="16"/>
              </w:rPr>
              <w:t>52.67</w:t>
            </w:r>
          </w:p>
        </w:tc>
      </w:tr>
      <w:tr>
        <w:trPr>
          <w:trHeight w:val="198" w:hRule="atLeast"/>
        </w:trPr>
        <w:tc>
          <w:tcPr>
            <w:tcW w:w="1120" w:type="dxa"/>
            <w:shd w:val="clear" w:color="auto" w:fill="E5E5E5"/>
          </w:tcPr>
          <w:p>
            <w:pPr>
              <w:pStyle w:val="TableParagraph"/>
              <w:ind w:left="107"/>
              <w:rPr>
                <w:sz w:val="16"/>
              </w:rPr>
            </w:pPr>
            <w:r>
              <w:rPr>
                <w:spacing w:val="-5"/>
                <w:sz w:val="16"/>
              </w:rPr>
              <w:t>13</w:t>
            </w:r>
          </w:p>
        </w:tc>
        <w:tc>
          <w:tcPr>
            <w:tcW w:w="1887" w:type="dxa"/>
            <w:shd w:val="clear" w:color="auto" w:fill="E5E5E5"/>
          </w:tcPr>
          <w:p>
            <w:pPr>
              <w:pStyle w:val="TableParagraph"/>
              <w:ind w:left="567"/>
              <w:rPr>
                <w:sz w:val="16"/>
              </w:rPr>
            </w:pPr>
            <w:r>
              <w:rPr>
                <w:spacing w:val="-2"/>
                <w:sz w:val="16"/>
              </w:rPr>
              <w:t>0.7288</w:t>
            </w:r>
          </w:p>
        </w:tc>
        <w:tc>
          <w:tcPr>
            <w:tcW w:w="1836" w:type="dxa"/>
            <w:shd w:val="clear" w:color="auto" w:fill="E5E5E5"/>
          </w:tcPr>
          <w:p>
            <w:pPr>
              <w:pStyle w:val="TableParagraph"/>
              <w:rPr>
                <w:sz w:val="16"/>
              </w:rPr>
            </w:pPr>
            <w:r>
              <w:rPr>
                <w:spacing w:val="-2"/>
                <w:sz w:val="16"/>
              </w:rPr>
              <w:t>0.9045</w:t>
            </w:r>
          </w:p>
        </w:tc>
        <w:tc>
          <w:tcPr>
            <w:tcW w:w="2376" w:type="dxa"/>
            <w:shd w:val="clear" w:color="auto" w:fill="E5E5E5"/>
          </w:tcPr>
          <w:p>
            <w:pPr>
              <w:pStyle w:val="TableParagraph"/>
              <w:rPr>
                <w:sz w:val="16"/>
              </w:rPr>
            </w:pPr>
            <w:r>
              <w:rPr>
                <w:spacing w:val="-2"/>
                <w:sz w:val="16"/>
              </w:rPr>
              <w:t>0.1757</w:t>
            </w:r>
          </w:p>
        </w:tc>
        <w:tc>
          <w:tcPr>
            <w:tcW w:w="2699" w:type="dxa"/>
            <w:shd w:val="clear" w:color="auto" w:fill="E5E5E5"/>
          </w:tcPr>
          <w:p>
            <w:pPr>
              <w:pStyle w:val="TableParagraph"/>
              <w:ind w:left="570"/>
              <w:rPr>
                <w:sz w:val="16"/>
              </w:rPr>
            </w:pPr>
            <w:r>
              <w:rPr>
                <w:spacing w:val="-2"/>
                <w:sz w:val="16"/>
              </w:rPr>
              <w:t>50.82</w:t>
            </w:r>
          </w:p>
        </w:tc>
      </w:tr>
      <w:tr>
        <w:trPr>
          <w:trHeight w:val="199" w:hRule="atLeast"/>
        </w:trPr>
        <w:tc>
          <w:tcPr>
            <w:tcW w:w="1120" w:type="dxa"/>
            <w:shd w:val="clear" w:color="auto" w:fill="E5E5E5"/>
          </w:tcPr>
          <w:p>
            <w:pPr>
              <w:pStyle w:val="TableParagraph"/>
              <w:spacing w:line="180" w:lineRule="exact"/>
              <w:ind w:left="107"/>
              <w:rPr>
                <w:sz w:val="16"/>
              </w:rPr>
            </w:pPr>
            <w:r>
              <w:rPr>
                <w:spacing w:val="-5"/>
                <w:sz w:val="16"/>
              </w:rPr>
              <w:t>14</w:t>
            </w:r>
          </w:p>
        </w:tc>
        <w:tc>
          <w:tcPr>
            <w:tcW w:w="1887" w:type="dxa"/>
            <w:shd w:val="clear" w:color="auto" w:fill="E5E5E5"/>
          </w:tcPr>
          <w:p>
            <w:pPr>
              <w:pStyle w:val="TableParagraph"/>
              <w:spacing w:line="180" w:lineRule="exact"/>
              <w:ind w:left="567"/>
              <w:rPr>
                <w:sz w:val="16"/>
              </w:rPr>
            </w:pPr>
            <w:r>
              <w:rPr>
                <w:spacing w:val="-2"/>
                <w:sz w:val="16"/>
              </w:rPr>
              <w:t>0.6872</w:t>
            </w:r>
          </w:p>
        </w:tc>
        <w:tc>
          <w:tcPr>
            <w:tcW w:w="1836" w:type="dxa"/>
            <w:shd w:val="clear" w:color="auto" w:fill="E5E5E5"/>
          </w:tcPr>
          <w:p>
            <w:pPr>
              <w:pStyle w:val="TableParagraph"/>
              <w:spacing w:line="180" w:lineRule="exact"/>
              <w:rPr>
                <w:sz w:val="16"/>
              </w:rPr>
            </w:pPr>
            <w:r>
              <w:rPr>
                <w:spacing w:val="-2"/>
                <w:sz w:val="16"/>
              </w:rPr>
              <w:t>0.9091</w:t>
            </w:r>
          </w:p>
        </w:tc>
        <w:tc>
          <w:tcPr>
            <w:tcW w:w="2376" w:type="dxa"/>
            <w:shd w:val="clear" w:color="auto" w:fill="E5E5E5"/>
          </w:tcPr>
          <w:p>
            <w:pPr>
              <w:pStyle w:val="TableParagraph"/>
              <w:spacing w:line="180" w:lineRule="exact"/>
              <w:rPr>
                <w:sz w:val="16"/>
              </w:rPr>
            </w:pPr>
            <w:r>
              <w:rPr>
                <w:spacing w:val="-2"/>
                <w:sz w:val="16"/>
              </w:rPr>
              <w:t>0.2219</w:t>
            </w:r>
          </w:p>
        </w:tc>
        <w:tc>
          <w:tcPr>
            <w:tcW w:w="2699" w:type="dxa"/>
            <w:shd w:val="clear" w:color="auto" w:fill="E5E5E5"/>
          </w:tcPr>
          <w:p>
            <w:pPr>
              <w:pStyle w:val="TableParagraph"/>
              <w:spacing w:line="180" w:lineRule="exact"/>
              <w:ind w:left="570"/>
              <w:rPr>
                <w:sz w:val="16"/>
              </w:rPr>
            </w:pPr>
            <w:r>
              <w:rPr>
                <w:spacing w:val="-2"/>
                <w:sz w:val="16"/>
              </w:rPr>
              <w:t>51.42</w:t>
            </w:r>
          </w:p>
        </w:tc>
      </w:tr>
      <w:tr>
        <w:trPr>
          <w:trHeight w:val="199" w:hRule="atLeast"/>
        </w:trPr>
        <w:tc>
          <w:tcPr>
            <w:tcW w:w="1120" w:type="dxa"/>
            <w:shd w:val="clear" w:color="auto" w:fill="E5E5E5"/>
          </w:tcPr>
          <w:p>
            <w:pPr>
              <w:pStyle w:val="TableParagraph"/>
              <w:spacing w:line="180" w:lineRule="exact"/>
              <w:ind w:left="107"/>
              <w:rPr>
                <w:sz w:val="16"/>
              </w:rPr>
            </w:pPr>
            <w:r>
              <w:rPr>
                <w:spacing w:val="-5"/>
                <w:sz w:val="16"/>
              </w:rPr>
              <w:t>15</w:t>
            </w:r>
          </w:p>
        </w:tc>
        <w:tc>
          <w:tcPr>
            <w:tcW w:w="1887" w:type="dxa"/>
            <w:shd w:val="clear" w:color="auto" w:fill="E5E5E5"/>
          </w:tcPr>
          <w:p>
            <w:pPr>
              <w:pStyle w:val="TableParagraph"/>
              <w:spacing w:line="180" w:lineRule="exact"/>
              <w:ind w:left="567"/>
              <w:rPr>
                <w:sz w:val="16"/>
              </w:rPr>
            </w:pPr>
            <w:r>
              <w:rPr>
                <w:spacing w:val="-2"/>
                <w:sz w:val="16"/>
              </w:rPr>
              <w:t>0.7305</w:t>
            </w:r>
          </w:p>
        </w:tc>
        <w:tc>
          <w:tcPr>
            <w:tcW w:w="1836" w:type="dxa"/>
            <w:shd w:val="clear" w:color="auto" w:fill="E5E5E5"/>
          </w:tcPr>
          <w:p>
            <w:pPr>
              <w:pStyle w:val="TableParagraph"/>
              <w:spacing w:line="180" w:lineRule="exact"/>
              <w:rPr>
                <w:sz w:val="16"/>
              </w:rPr>
            </w:pPr>
            <w:r>
              <w:rPr>
                <w:spacing w:val="-2"/>
                <w:sz w:val="16"/>
              </w:rPr>
              <w:t>0.9091</w:t>
            </w:r>
          </w:p>
        </w:tc>
        <w:tc>
          <w:tcPr>
            <w:tcW w:w="2376" w:type="dxa"/>
            <w:shd w:val="clear" w:color="auto" w:fill="E5E5E5"/>
          </w:tcPr>
          <w:p>
            <w:pPr>
              <w:pStyle w:val="TableParagraph"/>
              <w:spacing w:line="180" w:lineRule="exact"/>
              <w:rPr>
                <w:sz w:val="16"/>
              </w:rPr>
            </w:pPr>
            <w:r>
              <w:rPr>
                <w:spacing w:val="-2"/>
                <w:sz w:val="16"/>
              </w:rPr>
              <w:t>0.1786</w:t>
            </w:r>
          </w:p>
        </w:tc>
        <w:tc>
          <w:tcPr>
            <w:tcW w:w="2699" w:type="dxa"/>
            <w:shd w:val="clear" w:color="auto" w:fill="E5E5E5"/>
          </w:tcPr>
          <w:p>
            <w:pPr>
              <w:pStyle w:val="TableParagraph"/>
              <w:spacing w:line="180" w:lineRule="exact"/>
              <w:ind w:left="570"/>
              <w:rPr>
                <w:sz w:val="16"/>
              </w:rPr>
            </w:pPr>
            <w:r>
              <w:rPr>
                <w:spacing w:val="-2"/>
                <w:sz w:val="16"/>
              </w:rPr>
              <w:t>50.39</w:t>
            </w:r>
          </w:p>
        </w:tc>
      </w:tr>
      <w:tr>
        <w:trPr>
          <w:trHeight w:val="198" w:hRule="atLeast"/>
        </w:trPr>
        <w:tc>
          <w:tcPr>
            <w:tcW w:w="1120" w:type="dxa"/>
            <w:shd w:val="clear" w:color="auto" w:fill="E5E5E5"/>
          </w:tcPr>
          <w:p>
            <w:pPr>
              <w:pStyle w:val="TableParagraph"/>
              <w:ind w:left="107"/>
              <w:rPr>
                <w:sz w:val="16"/>
              </w:rPr>
            </w:pPr>
            <w:r>
              <w:rPr>
                <w:spacing w:val="-5"/>
                <w:sz w:val="16"/>
              </w:rPr>
              <w:t>16</w:t>
            </w:r>
          </w:p>
        </w:tc>
        <w:tc>
          <w:tcPr>
            <w:tcW w:w="1887" w:type="dxa"/>
            <w:shd w:val="clear" w:color="auto" w:fill="E5E5E5"/>
          </w:tcPr>
          <w:p>
            <w:pPr>
              <w:pStyle w:val="TableParagraph"/>
              <w:ind w:left="567"/>
              <w:rPr>
                <w:sz w:val="16"/>
              </w:rPr>
            </w:pPr>
            <w:r>
              <w:rPr>
                <w:spacing w:val="-2"/>
                <w:sz w:val="16"/>
              </w:rPr>
              <w:t>0.6942</w:t>
            </w:r>
          </w:p>
        </w:tc>
        <w:tc>
          <w:tcPr>
            <w:tcW w:w="1836" w:type="dxa"/>
            <w:shd w:val="clear" w:color="auto" w:fill="E5E5E5"/>
          </w:tcPr>
          <w:p>
            <w:pPr>
              <w:pStyle w:val="TableParagraph"/>
              <w:rPr>
                <w:sz w:val="16"/>
              </w:rPr>
            </w:pPr>
            <w:r>
              <w:rPr>
                <w:spacing w:val="-2"/>
                <w:sz w:val="16"/>
              </w:rPr>
              <w:t>0.9048</w:t>
            </w:r>
          </w:p>
        </w:tc>
        <w:tc>
          <w:tcPr>
            <w:tcW w:w="2376" w:type="dxa"/>
            <w:shd w:val="clear" w:color="auto" w:fill="E5E5E5"/>
          </w:tcPr>
          <w:p>
            <w:pPr>
              <w:pStyle w:val="TableParagraph"/>
              <w:rPr>
                <w:sz w:val="16"/>
              </w:rPr>
            </w:pPr>
            <w:r>
              <w:rPr>
                <w:spacing w:val="-2"/>
                <w:sz w:val="16"/>
              </w:rPr>
              <w:t>0.2106</w:t>
            </w:r>
          </w:p>
        </w:tc>
        <w:tc>
          <w:tcPr>
            <w:tcW w:w="2699" w:type="dxa"/>
            <w:shd w:val="clear" w:color="auto" w:fill="E5E5E5"/>
          </w:tcPr>
          <w:p>
            <w:pPr>
              <w:pStyle w:val="TableParagraph"/>
              <w:ind w:left="570"/>
              <w:rPr>
                <w:sz w:val="16"/>
              </w:rPr>
            </w:pPr>
            <w:r>
              <w:rPr>
                <w:spacing w:val="-2"/>
                <w:sz w:val="16"/>
              </w:rPr>
              <w:t>52.78</w:t>
            </w:r>
          </w:p>
        </w:tc>
      </w:tr>
      <w:tr>
        <w:trPr>
          <w:trHeight w:val="198" w:hRule="atLeast"/>
        </w:trPr>
        <w:tc>
          <w:tcPr>
            <w:tcW w:w="1120" w:type="dxa"/>
            <w:shd w:val="clear" w:color="auto" w:fill="E5E5E5"/>
          </w:tcPr>
          <w:p>
            <w:pPr>
              <w:pStyle w:val="TableParagraph"/>
              <w:ind w:left="107"/>
              <w:rPr>
                <w:sz w:val="16"/>
              </w:rPr>
            </w:pPr>
            <w:r>
              <w:rPr>
                <w:spacing w:val="-5"/>
                <w:sz w:val="16"/>
              </w:rPr>
              <w:t>17</w:t>
            </w:r>
          </w:p>
        </w:tc>
        <w:tc>
          <w:tcPr>
            <w:tcW w:w="1887" w:type="dxa"/>
            <w:shd w:val="clear" w:color="auto" w:fill="E5E5E5"/>
          </w:tcPr>
          <w:p>
            <w:pPr>
              <w:pStyle w:val="TableParagraph"/>
              <w:ind w:left="567"/>
              <w:rPr>
                <w:sz w:val="16"/>
              </w:rPr>
            </w:pPr>
            <w:r>
              <w:rPr>
                <w:spacing w:val="-2"/>
                <w:sz w:val="16"/>
              </w:rPr>
              <w:t>0.7121</w:t>
            </w:r>
          </w:p>
        </w:tc>
        <w:tc>
          <w:tcPr>
            <w:tcW w:w="1836" w:type="dxa"/>
            <w:shd w:val="clear" w:color="auto" w:fill="E5E5E5"/>
          </w:tcPr>
          <w:p>
            <w:pPr>
              <w:pStyle w:val="TableParagraph"/>
              <w:rPr>
                <w:sz w:val="16"/>
              </w:rPr>
            </w:pPr>
            <w:r>
              <w:rPr>
                <w:spacing w:val="-2"/>
                <w:sz w:val="16"/>
              </w:rPr>
              <w:t>0.9023</w:t>
            </w:r>
          </w:p>
        </w:tc>
        <w:tc>
          <w:tcPr>
            <w:tcW w:w="2376" w:type="dxa"/>
            <w:shd w:val="clear" w:color="auto" w:fill="E5E5E5"/>
          </w:tcPr>
          <w:p>
            <w:pPr>
              <w:pStyle w:val="TableParagraph"/>
              <w:rPr>
                <w:sz w:val="16"/>
              </w:rPr>
            </w:pPr>
            <w:r>
              <w:rPr>
                <w:spacing w:val="-2"/>
                <w:sz w:val="16"/>
              </w:rPr>
              <w:t>0.1902</w:t>
            </w:r>
          </w:p>
        </w:tc>
        <w:tc>
          <w:tcPr>
            <w:tcW w:w="2699" w:type="dxa"/>
            <w:shd w:val="clear" w:color="auto" w:fill="E5E5E5"/>
          </w:tcPr>
          <w:p>
            <w:pPr>
              <w:pStyle w:val="TableParagraph"/>
              <w:ind w:left="570"/>
              <w:rPr>
                <w:sz w:val="16"/>
              </w:rPr>
            </w:pPr>
            <w:r>
              <w:rPr>
                <w:spacing w:val="-2"/>
                <w:sz w:val="16"/>
              </w:rPr>
              <w:t>52.49</w:t>
            </w:r>
          </w:p>
        </w:tc>
      </w:tr>
      <w:tr>
        <w:trPr>
          <w:trHeight w:val="199" w:hRule="atLeast"/>
        </w:trPr>
        <w:tc>
          <w:tcPr>
            <w:tcW w:w="1120" w:type="dxa"/>
            <w:shd w:val="clear" w:color="auto" w:fill="E5E5E5"/>
          </w:tcPr>
          <w:p>
            <w:pPr>
              <w:pStyle w:val="TableParagraph"/>
              <w:spacing w:line="180" w:lineRule="exact"/>
              <w:ind w:left="107"/>
              <w:rPr>
                <w:sz w:val="16"/>
              </w:rPr>
            </w:pPr>
            <w:r>
              <w:rPr>
                <w:spacing w:val="-5"/>
                <w:sz w:val="16"/>
              </w:rPr>
              <w:t>18</w:t>
            </w:r>
          </w:p>
        </w:tc>
        <w:tc>
          <w:tcPr>
            <w:tcW w:w="1887" w:type="dxa"/>
            <w:shd w:val="clear" w:color="auto" w:fill="E5E5E5"/>
          </w:tcPr>
          <w:p>
            <w:pPr>
              <w:pStyle w:val="TableParagraph"/>
              <w:spacing w:line="180" w:lineRule="exact"/>
              <w:ind w:left="567"/>
              <w:rPr>
                <w:sz w:val="16"/>
              </w:rPr>
            </w:pPr>
            <w:r>
              <w:rPr>
                <w:spacing w:val="-2"/>
                <w:sz w:val="16"/>
              </w:rPr>
              <w:t>0.6776</w:t>
            </w:r>
          </w:p>
        </w:tc>
        <w:tc>
          <w:tcPr>
            <w:tcW w:w="1836" w:type="dxa"/>
            <w:shd w:val="clear" w:color="auto" w:fill="E5E5E5"/>
          </w:tcPr>
          <w:p>
            <w:pPr>
              <w:pStyle w:val="TableParagraph"/>
              <w:spacing w:line="180" w:lineRule="exact"/>
              <w:rPr>
                <w:sz w:val="16"/>
              </w:rPr>
            </w:pPr>
            <w:r>
              <w:rPr>
                <w:spacing w:val="-2"/>
                <w:sz w:val="16"/>
              </w:rPr>
              <w:t>0.9039</w:t>
            </w:r>
          </w:p>
        </w:tc>
        <w:tc>
          <w:tcPr>
            <w:tcW w:w="2376" w:type="dxa"/>
            <w:shd w:val="clear" w:color="auto" w:fill="E5E5E5"/>
          </w:tcPr>
          <w:p>
            <w:pPr>
              <w:pStyle w:val="TableParagraph"/>
              <w:spacing w:line="180" w:lineRule="exact"/>
              <w:rPr>
                <w:sz w:val="16"/>
              </w:rPr>
            </w:pPr>
            <w:r>
              <w:rPr>
                <w:spacing w:val="-2"/>
                <w:sz w:val="16"/>
              </w:rPr>
              <w:t>0.2263</w:t>
            </w:r>
          </w:p>
        </w:tc>
        <w:tc>
          <w:tcPr>
            <w:tcW w:w="2699" w:type="dxa"/>
            <w:shd w:val="clear" w:color="auto" w:fill="E5E5E5"/>
          </w:tcPr>
          <w:p>
            <w:pPr>
              <w:pStyle w:val="TableParagraph"/>
              <w:spacing w:line="180" w:lineRule="exact"/>
              <w:ind w:left="570"/>
              <w:rPr>
                <w:sz w:val="16"/>
              </w:rPr>
            </w:pPr>
            <w:r>
              <w:rPr>
                <w:spacing w:val="-2"/>
                <w:sz w:val="16"/>
              </w:rPr>
              <w:t>53.12</w:t>
            </w:r>
          </w:p>
        </w:tc>
      </w:tr>
      <w:tr>
        <w:trPr>
          <w:trHeight w:val="198" w:hRule="atLeast"/>
        </w:trPr>
        <w:tc>
          <w:tcPr>
            <w:tcW w:w="1120" w:type="dxa"/>
            <w:shd w:val="clear" w:color="auto" w:fill="E5E5E5"/>
          </w:tcPr>
          <w:p>
            <w:pPr>
              <w:pStyle w:val="TableParagraph"/>
              <w:ind w:left="107"/>
              <w:rPr>
                <w:sz w:val="16"/>
              </w:rPr>
            </w:pPr>
            <w:r>
              <w:rPr>
                <w:spacing w:val="-5"/>
                <w:sz w:val="16"/>
              </w:rPr>
              <w:t>19</w:t>
            </w:r>
          </w:p>
        </w:tc>
        <w:tc>
          <w:tcPr>
            <w:tcW w:w="1887" w:type="dxa"/>
            <w:shd w:val="clear" w:color="auto" w:fill="E5E5E5"/>
          </w:tcPr>
          <w:p>
            <w:pPr>
              <w:pStyle w:val="TableParagraph"/>
              <w:ind w:left="567"/>
              <w:rPr>
                <w:sz w:val="16"/>
              </w:rPr>
            </w:pPr>
            <w:r>
              <w:rPr>
                <w:spacing w:val="-2"/>
                <w:sz w:val="16"/>
              </w:rPr>
              <w:t>0.6856</w:t>
            </w:r>
          </w:p>
        </w:tc>
        <w:tc>
          <w:tcPr>
            <w:tcW w:w="1836" w:type="dxa"/>
            <w:shd w:val="clear" w:color="auto" w:fill="E5E5E5"/>
          </w:tcPr>
          <w:p>
            <w:pPr>
              <w:pStyle w:val="TableParagraph"/>
              <w:rPr>
                <w:sz w:val="16"/>
              </w:rPr>
            </w:pPr>
            <w:r>
              <w:rPr>
                <w:spacing w:val="-2"/>
                <w:sz w:val="16"/>
              </w:rPr>
              <w:t>0.9008</w:t>
            </w:r>
          </w:p>
        </w:tc>
        <w:tc>
          <w:tcPr>
            <w:tcW w:w="2376" w:type="dxa"/>
            <w:shd w:val="clear" w:color="auto" w:fill="E5E5E5"/>
          </w:tcPr>
          <w:p>
            <w:pPr>
              <w:pStyle w:val="TableParagraph"/>
              <w:rPr>
                <w:sz w:val="16"/>
              </w:rPr>
            </w:pPr>
            <w:r>
              <w:rPr>
                <w:spacing w:val="-2"/>
                <w:sz w:val="16"/>
              </w:rPr>
              <w:t>0.2152</w:t>
            </w:r>
          </w:p>
        </w:tc>
        <w:tc>
          <w:tcPr>
            <w:tcW w:w="2699" w:type="dxa"/>
            <w:shd w:val="clear" w:color="auto" w:fill="E5E5E5"/>
          </w:tcPr>
          <w:p>
            <w:pPr>
              <w:pStyle w:val="TableParagraph"/>
              <w:ind w:left="570"/>
              <w:rPr>
                <w:sz w:val="16"/>
              </w:rPr>
            </w:pPr>
            <w:r>
              <w:rPr>
                <w:spacing w:val="-2"/>
                <w:sz w:val="16"/>
              </w:rPr>
              <w:t>53.93</w:t>
            </w:r>
          </w:p>
        </w:tc>
      </w:tr>
      <w:tr>
        <w:trPr>
          <w:trHeight w:val="215" w:hRule="atLeast"/>
        </w:trPr>
        <w:tc>
          <w:tcPr>
            <w:tcW w:w="1120" w:type="dxa"/>
            <w:tcBorders>
              <w:bottom w:val="single" w:sz="6" w:space="0" w:color="000000"/>
            </w:tcBorders>
            <w:shd w:val="clear" w:color="auto" w:fill="E5E5E5"/>
          </w:tcPr>
          <w:p>
            <w:pPr>
              <w:pStyle w:val="TableParagraph"/>
              <w:ind w:left="107"/>
              <w:rPr>
                <w:sz w:val="16"/>
              </w:rPr>
            </w:pPr>
            <w:r>
              <w:rPr>
                <w:spacing w:val="-5"/>
                <w:sz w:val="16"/>
              </w:rPr>
              <w:t>20</w:t>
            </w:r>
          </w:p>
        </w:tc>
        <w:tc>
          <w:tcPr>
            <w:tcW w:w="1887" w:type="dxa"/>
            <w:tcBorders>
              <w:bottom w:val="single" w:sz="6" w:space="0" w:color="000000"/>
            </w:tcBorders>
            <w:shd w:val="clear" w:color="auto" w:fill="E5E5E5"/>
          </w:tcPr>
          <w:p>
            <w:pPr>
              <w:pStyle w:val="TableParagraph"/>
              <w:ind w:left="567"/>
              <w:rPr>
                <w:sz w:val="16"/>
              </w:rPr>
            </w:pPr>
            <w:r>
              <w:rPr>
                <w:spacing w:val="-2"/>
                <w:sz w:val="16"/>
              </w:rPr>
              <w:t>0.6672</w:t>
            </w:r>
          </w:p>
        </w:tc>
        <w:tc>
          <w:tcPr>
            <w:tcW w:w="1836" w:type="dxa"/>
            <w:tcBorders>
              <w:bottom w:val="single" w:sz="6" w:space="0" w:color="000000"/>
            </w:tcBorders>
            <w:shd w:val="clear" w:color="auto" w:fill="E5E5E5"/>
          </w:tcPr>
          <w:p>
            <w:pPr>
              <w:pStyle w:val="TableParagraph"/>
              <w:rPr>
                <w:sz w:val="16"/>
              </w:rPr>
            </w:pPr>
            <w:r>
              <w:rPr>
                <w:spacing w:val="-2"/>
                <w:sz w:val="16"/>
              </w:rPr>
              <w:t>0.9036</w:t>
            </w:r>
          </w:p>
        </w:tc>
        <w:tc>
          <w:tcPr>
            <w:tcW w:w="2376" w:type="dxa"/>
            <w:tcBorders>
              <w:bottom w:val="single" w:sz="6" w:space="0" w:color="000000"/>
            </w:tcBorders>
            <w:shd w:val="clear" w:color="auto" w:fill="E5E5E5"/>
          </w:tcPr>
          <w:p>
            <w:pPr>
              <w:pStyle w:val="TableParagraph"/>
              <w:rPr>
                <w:sz w:val="16"/>
              </w:rPr>
            </w:pPr>
            <w:r>
              <w:rPr>
                <w:spacing w:val="-2"/>
                <w:sz w:val="16"/>
              </w:rPr>
              <w:t>0.2364</w:t>
            </w:r>
          </w:p>
        </w:tc>
        <w:tc>
          <w:tcPr>
            <w:tcW w:w="2699" w:type="dxa"/>
            <w:tcBorders>
              <w:bottom w:val="single" w:sz="6" w:space="0" w:color="000000"/>
            </w:tcBorders>
            <w:shd w:val="clear" w:color="auto" w:fill="E5E5E5"/>
          </w:tcPr>
          <w:p>
            <w:pPr>
              <w:pStyle w:val="TableParagraph"/>
              <w:ind w:left="570"/>
              <w:rPr>
                <w:sz w:val="16"/>
              </w:rPr>
            </w:pPr>
            <w:r>
              <w:rPr>
                <w:spacing w:val="-2"/>
                <w:sz w:val="16"/>
              </w:rPr>
              <w:t>54.87</w:t>
            </w:r>
          </w:p>
        </w:tc>
      </w:tr>
      <w:tr>
        <w:trPr>
          <w:trHeight w:val="105" w:hRule="atLeast"/>
        </w:trPr>
        <w:tc>
          <w:tcPr>
            <w:tcW w:w="1120" w:type="dxa"/>
            <w:tcBorders>
              <w:top w:val="single" w:sz="6" w:space="0" w:color="000000"/>
            </w:tcBorders>
            <w:shd w:val="clear" w:color="auto" w:fill="E5E5E5"/>
          </w:tcPr>
          <w:p>
            <w:pPr>
              <w:pStyle w:val="TableParagraph"/>
              <w:spacing w:line="240" w:lineRule="auto"/>
              <w:ind w:left="0"/>
              <w:rPr>
                <w:sz w:val="4"/>
              </w:rPr>
            </w:pPr>
          </w:p>
        </w:tc>
        <w:tc>
          <w:tcPr>
            <w:tcW w:w="1887" w:type="dxa"/>
            <w:tcBorders>
              <w:top w:val="single" w:sz="6" w:space="0" w:color="000000"/>
            </w:tcBorders>
            <w:shd w:val="clear" w:color="auto" w:fill="E5E5E5"/>
          </w:tcPr>
          <w:p>
            <w:pPr>
              <w:pStyle w:val="TableParagraph"/>
              <w:spacing w:line="240" w:lineRule="auto"/>
              <w:ind w:left="0"/>
              <w:rPr>
                <w:sz w:val="4"/>
              </w:rPr>
            </w:pPr>
          </w:p>
        </w:tc>
        <w:tc>
          <w:tcPr>
            <w:tcW w:w="1836" w:type="dxa"/>
            <w:tcBorders>
              <w:top w:val="single" w:sz="6" w:space="0" w:color="000000"/>
            </w:tcBorders>
            <w:shd w:val="clear" w:color="auto" w:fill="E5E5E5"/>
          </w:tcPr>
          <w:p>
            <w:pPr>
              <w:pStyle w:val="TableParagraph"/>
              <w:spacing w:line="240" w:lineRule="auto"/>
              <w:ind w:left="0"/>
              <w:rPr>
                <w:sz w:val="4"/>
              </w:rPr>
            </w:pPr>
          </w:p>
        </w:tc>
        <w:tc>
          <w:tcPr>
            <w:tcW w:w="2376" w:type="dxa"/>
            <w:tcBorders>
              <w:top w:val="single" w:sz="6" w:space="0" w:color="000000"/>
            </w:tcBorders>
            <w:shd w:val="clear" w:color="auto" w:fill="E5E5E5"/>
          </w:tcPr>
          <w:p>
            <w:pPr>
              <w:pStyle w:val="TableParagraph"/>
              <w:spacing w:line="240" w:lineRule="auto"/>
              <w:ind w:left="0"/>
              <w:rPr>
                <w:sz w:val="4"/>
              </w:rPr>
            </w:pPr>
          </w:p>
        </w:tc>
        <w:tc>
          <w:tcPr>
            <w:tcW w:w="2699" w:type="dxa"/>
            <w:tcBorders>
              <w:top w:val="single" w:sz="6" w:space="0" w:color="000000"/>
            </w:tcBorders>
            <w:shd w:val="clear" w:color="auto" w:fill="E5E5E5"/>
          </w:tcPr>
          <w:p>
            <w:pPr>
              <w:pStyle w:val="TableParagraph"/>
              <w:spacing w:line="240" w:lineRule="auto"/>
              <w:ind w:left="0"/>
              <w:rPr>
                <w:sz w:val="4"/>
              </w:rPr>
            </w:pPr>
          </w:p>
        </w:tc>
      </w:tr>
    </w:tbl>
    <w:p>
      <w:pPr>
        <w:pStyle w:val="BodyText"/>
        <w:rPr>
          <w:sz w:val="20"/>
        </w:rPr>
      </w:pPr>
    </w:p>
    <w:p>
      <w:pPr>
        <w:pStyle w:val="BodyText"/>
        <w:spacing w:before="18"/>
        <w:rPr>
          <w:sz w:val="20"/>
        </w:rPr>
      </w:pPr>
      <w:r>
        <w:rPr/>
        <mc:AlternateContent>
          <mc:Choice Requires="wps">
            <w:drawing>
              <wp:anchor distT="0" distB="0" distL="0" distR="0" allowOverlap="1" layoutInCell="1" locked="0" behindDoc="1" simplePos="0" relativeHeight="487626752">
                <wp:simplePos x="0" y="0"/>
                <wp:positionH relativeFrom="page">
                  <wp:posOffset>683285</wp:posOffset>
                </wp:positionH>
                <wp:positionV relativeFrom="paragraph">
                  <wp:posOffset>173011</wp:posOffset>
                </wp:positionV>
                <wp:extent cx="6301105" cy="1116330"/>
                <wp:effectExtent l="0" t="0" r="0" b="0"/>
                <wp:wrapTopAndBottom/>
                <wp:docPr id="218" name="Group 218"/>
                <wp:cNvGraphicFramePr>
                  <a:graphicFrameLocks/>
                </wp:cNvGraphicFramePr>
                <a:graphic>
                  <a:graphicData uri="http://schemas.microsoft.com/office/word/2010/wordprocessingGroup">
                    <wpg:wgp>
                      <wpg:cNvPr id="218" name="Group 218"/>
                      <wpg:cNvGrpSpPr/>
                      <wpg:grpSpPr>
                        <a:xfrm>
                          <a:off x="0" y="0"/>
                          <a:ext cx="6301105" cy="1116330"/>
                          <a:chExt cx="6301105" cy="1116330"/>
                        </a:xfrm>
                      </wpg:grpSpPr>
                      <wps:wsp>
                        <wps:cNvPr id="219" name="Graphic 219"/>
                        <wps:cNvSpPr/>
                        <wps:spPr>
                          <a:xfrm>
                            <a:off x="0" y="3"/>
                            <a:ext cx="6301105" cy="1116330"/>
                          </a:xfrm>
                          <a:custGeom>
                            <a:avLst/>
                            <a:gdLst/>
                            <a:ahLst/>
                            <a:cxnLst/>
                            <a:rect l="l" t="t" r="r" b="b"/>
                            <a:pathLst>
                              <a:path w="6301105" h="1116330">
                                <a:moveTo>
                                  <a:pt x="6300724" y="12"/>
                                </a:moveTo>
                                <a:lnTo>
                                  <a:pt x="6232309" y="12"/>
                                </a:lnTo>
                                <a:lnTo>
                                  <a:pt x="68389" y="0"/>
                                </a:lnTo>
                                <a:lnTo>
                                  <a:pt x="0" y="12"/>
                                </a:lnTo>
                                <a:lnTo>
                                  <a:pt x="0" y="1115999"/>
                                </a:lnTo>
                                <a:lnTo>
                                  <a:pt x="6300724" y="1115999"/>
                                </a:lnTo>
                                <a:lnTo>
                                  <a:pt x="6300724" y="12"/>
                                </a:lnTo>
                                <a:close/>
                              </a:path>
                            </a:pathLst>
                          </a:custGeom>
                          <a:solidFill>
                            <a:srgbClr val="E5E5E5"/>
                          </a:solidFill>
                        </wps:spPr>
                        <wps:bodyPr wrap="square" lIns="0" tIns="0" rIns="0" bIns="0" rtlCol="0">
                          <a:prstTxWarp prst="textNoShape">
                            <a:avLst/>
                          </a:prstTxWarp>
                          <a:noAutofit/>
                        </wps:bodyPr>
                      </wps:wsp>
                      <wps:wsp>
                        <wps:cNvPr id="220" name="Graphic 220"/>
                        <wps:cNvSpPr/>
                        <wps:spPr>
                          <a:xfrm>
                            <a:off x="68389" y="207369"/>
                            <a:ext cx="6163945" cy="840740"/>
                          </a:xfrm>
                          <a:custGeom>
                            <a:avLst/>
                            <a:gdLst/>
                            <a:ahLst/>
                            <a:cxnLst/>
                            <a:rect l="l" t="t" r="r" b="b"/>
                            <a:pathLst>
                              <a:path w="6163945" h="840740">
                                <a:moveTo>
                                  <a:pt x="4875123" y="481672"/>
                                </a:moveTo>
                                <a:lnTo>
                                  <a:pt x="3386163" y="481672"/>
                                </a:lnTo>
                                <a:lnTo>
                                  <a:pt x="3386163" y="488149"/>
                                </a:lnTo>
                                <a:lnTo>
                                  <a:pt x="4875123" y="488149"/>
                                </a:lnTo>
                                <a:lnTo>
                                  <a:pt x="4875123" y="481672"/>
                                </a:lnTo>
                                <a:close/>
                              </a:path>
                              <a:path w="6163945" h="840740">
                                <a:moveTo>
                                  <a:pt x="4875123" y="176403"/>
                                </a:moveTo>
                                <a:lnTo>
                                  <a:pt x="1385290" y="176403"/>
                                </a:lnTo>
                                <a:lnTo>
                                  <a:pt x="1385290" y="182880"/>
                                </a:lnTo>
                                <a:lnTo>
                                  <a:pt x="4875123" y="182880"/>
                                </a:lnTo>
                                <a:lnTo>
                                  <a:pt x="4875123" y="176403"/>
                                </a:lnTo>
                                <a:close/>
                              </a:path>
                              <a:path w="6163945" h="840740">
                                <a:moveTo>
                                  <a:pt x="6159601" y="656640"/>
                                </a:moveTo>
                                <a:lnTo>
                                  <a:pt x="3606" y="656640"/>
                                </a:lnTo>
                                <a:lnTo>
                                  <a:pt x="3606" y="663117"/>
                                </a:lnTo>
                                <a:lnTo>
                                  <a:pt x="6159601" y="663117"/>
                                </a:lnTo>
                                <a:lnTo>
                                  <a:pt x="6159601" y="656640"/>
                                </a:lnTo>
                                <a:close/>
                              </a:path>
                              <a:path w="6163945" h="840740">
                                <a:moveTo>
                                  <a:pt x="6163919" y="833755"/>
                                </a:moveTo>
                                <a:lnTo>
                                  <a:pt x="0" y="833755"/>
                                </a:lnTo>
                                <a:lnTo>
                                  <a:pt x="0" y="840232"/>
                                </a:lnTo>
                                <a:lnTo>
                                  <a:pt x="6163919" y="840232"/>
                                </a:lnTo>
                                <a:lnTo>
                                  <a:pt x="6163919" y="833755"/>
                                </a:lnTo>
                                <a:close/>
                              </a:path>
                              <a:path w="6163945" h="840740">
                                <a:moveTo>
                                  <a:pt x="6163919" y="0"/>
                                </a:moveTo>
                                <a:lnTo>
                                  <a:pt x="0" y="0"/>
                                </a:lnTo>
                                <a:lnTo>
                                  <a:pt x="0" y="5753"/>
                                </a:lnTo>
                                <a:lnTo>
                                  <a:pt x="6163919" y="5753"/>
                                </a:lnTo>
                                <a:lnTo>
                                  <a:pt x="6163919" y="0"/>
                                </a:lnTo>
                                <a:close/>
                              </a:path>
                            </a:pathLst>
                          </a:custGeom>
                          <a:solidFill>
                            <a:srgbClr val="000000"/>
                          </a:solidFill>
                        </wps:spPr>
                        <wps:bodyPr wrap="square" lIns="0" tIns="0" rIns="0" bIns="0" rtlCol="0">
                          <a:prstTxWarp prst="textNoShape">
                            <a:avLst/>
                          </a:prstTxWarp>
                          <a:noAutofit/>
                        </wps:bodyPr>
                      </wps:wsp>
                      <wps:wsp>
                        <wps:cNvPr id="221" name="Textbox 221"/>
                        <wps:cNvSpPr txBox="1"/>
                        <wps:spPr>
                          <a:xfrm>
                            <a:off x="69114" y="63921"/>
                            <a:ext cx="2493010" cy="473709"/>
                          </a:xfrm>
                          <a:prstGeom prst="rect">
                            <a:avLst/>
                          </a:prstGeom>
                        </wps:spPr>
                        <wps:txbx>
                          <w:txbxContent>
                            <w:p>
                              <w:pPr>
                                <w:spacing w:line="170" w:lineRule="exact" w:before="0"/>
                                <w:ind w:left="0" w:right="0" w:firstLine="0"/>
                                <w:jc w:val="left"/>
                                <w:rPr>
                                  <w:sz w:val="17"/>
                                </w:rPr>
                              </w:pPr>
                              <w:r>
                                <w:rPr>
                                  <w:w w:val="105"/>
                                  <w:sz w:val="17"/>
                                </w:rPr>
                                <w:t>Table</w:t>
                              </w:r>
                              <w:r>
                                <w:rPr>
                                  <w:spacing w:val="9"/>
                                  <w:w w:val="105"/>
                                  <w:sz w:val="17"/>
                                </w:rPr>
                                <w:t> </w:t>
                              </w:r>
                              <w:r>
                                <w:rPr>
                                  <w:w w:val="105"/>
                                  <w:sz w:val="17"/>
                                </w:rPr>
                                <w:t>6</w:t>
                              </w:r>
                              <w:r>
                                <w:rPr>
                                  <w:spacing w:val="47"/>
                                  <w:w w:val="105"/>
                                  <w:sz w:val="17"/>
                                </w:rPr>
                                <w:t>  </w:t>
                              </w:r>
                              <w:r>
                                <w:rPr>
                                  <w:w w:val="105"/>
                                  <w:sz w:val="17"/>
                                </w:rPr>
                                <w:t>Paired</w:t>
                              </w:r>
                              <w:r>
                                <w:rPr>
                                  <w:spacing w:val="10"/>
                                  <w:w w:val="105"/>
                                  <w:sz w:val="17"/>
                                </w:rPr>
                                <w:t> </w:t>
                              </w:r>
                              <w:r>
                                <w:rPr>
                                  <w:w w:val="105"/>
                                  <w:sz w:val="17"/>
                                </w:rPr>
                                <w:t>Samples</w:t>
                              </w:r>
                              <w:r>
                                <w:rPr>
                                  <w:spacing w:val="10"/>
                                  <w:w w:val="105"/>
                                  <w:sz w:val="17"/>
                                </w:rPr>
                                <w:t> </w:t>
                              </w:r>
                              <w:r>
                                <w:rPr>
                                  <w:spacing w:val="-2"/>
                                  <w:w w:val="105"/>
                                  <w:sz w:val="17"/>
                                </w:rPr>
                                <w:t>Test.</w:t>
                              </w:r>
                            </w:p>
                            <w:p>
                              <w:pPr>
                                <w:spacing w:before="109"/>
                                <w:ind w:left="2180" w:right="0" w:firstLine="0"/>
                                <w:jc w:val="left"/>
                                <w:rPr>
                                  <w:sz w:val="16"/>
                                </w:rPr>
                              </w:pPr>
                              <w:bookmarkStart w:name="_bookmark20" w:id="35"/>
                              <w:bookmarkEnd w:id="35"/>
                              <w:r>
                                <w:rPr/>
                              </w:r>
                              <w:r>
                                <w:rPr>
                                  <w:w w:val="105"/>
                                  <w:sz w:val="16"/>
                                </w:rPr>
                                <w:t>Paired</w:t>
                              </w:r>
                              <w:r>
                                <w:rPr>
                                  <w:spacing w:val="17"/>
                                  <w:w w:val="105"/>
                                  <w:sz w:val="16"/>
                                </w:rPr>
                                <w:t> </w:t>
                              </w:r>
                              <w:r>
                                <w:rPr>
                                  <w:spacing w:val="-2"/>
                                  <w:w w:val="105"/>
                                  <w:sz w:val="16"/>
                                </w:rPr>
                                <w:t>differences</w:t>
                              </w:r>
                            </w:p>
                            <w:p>
                              <w:pPr>
                                <w:tabs>
                                  <w:tab w:pos="2949" w:val="left" w:leader="none"/>
                                </w:tabs>
                                <w:spacing w:before="99"/>
                                <w:ind w:left="2180" w:right="0" w:firstLine="0"/>
                                <w:jc w:val="left"/>
                                <w:rPr>
                                  <w:sz w:val="16"/>
                                </w:rPr>
                              </w:pPr>
                              <w:r>
                                <w:rPr>
                                  <w:spacing w:val="-4"/>
                                  <w:w w:val="105"/>
                                  <w:sz w:val="16"/>
                                </w:rPr>
                                <w:t>Mean</w:t>
                              </w:r>
                              <w:r>
                                <w:rPr>
                                  <w:sz w:val="16"/>
                                </w:rPr>
                                <w:tab/>
                              </w:r>
                              <w:r>
                                <w:rPr>
                                  <w:w w:val="105"/>
                                  <w:sz w:val="16"/>
                                </w:rPr>
                                <w:t>Std.</w:t>
                              </w:r>
                              <w:r>
                                <w:rPr>
                                  <w:spacing w:val="15"/>
                                  <w:w w:val="105"/>
                                  <w:sz w:val="16"/>
                                </w:rPr>
                                <w:t> </w:t>
                              </w:r>
                              <w:r>
                                <w:rPr>
                                  <w:spacing w:val="-2"/>
                                  <w:w w:val="105"/>
                                  <w:sz w:val="16"/>
                                </w:rPr>
                                <w:t>deviation</w:t>
                              </w:r>
                            </w:p>
                          </w:txbxContent>
                        </wps:txbx>
                        <wps:bodyPr wrap="square" lIns="0" tIns="0" rIns="0" bIns="0" rtlCol="0">
                          <a:noAutofit/>
                        </wps:bodyPr>
                      </wps:wsp>
                      <wps:wsp>
                        <wps:cNvPr id="222" name="Textbox 222"/>
                        <wps:cNvSpPr txBox="1"/>
                        <wps:spPr>
                          <a:xfrm>
                            <a:off x="5051516" y="256888"/>
                            <a:ext cx="46990" cy="101600"/>
                          </a:xfrm>
                          <a:prstGeom prst="rect">
                            <a:avLst/>
                          </a:prstGeom>
                        </wps:spPr>
                        <wps:txbx>
                          <w:txbxContent>
                            <w:p>
                              <w:pPr>
                                <w:spacing w:line="159" w:lineRule="exact" w:before="0"/>
                                <w:ind w:left="0" w:right="0" w:firstLine="0"/>
                                <w:jc w:val="left"/>
                                <w:rPr>
                                  <w:i/>
                                  <w:sz w:val="16"/>
                                </w:rPr>
                              </w:pPr>
                              <w:r>
                                <w:rPr>
                                  <w:i/>
                                  <w:spacing w:val="-10"/>
                                  <w:w w:val="120"/>
                                  <w:sz w:val="16"/>
                                </w:rPr>
                                <w:t>t</w:t>
                              </w:r>
                            </w:p>
                          </w:txbxContent>
                        </wps:txbx>
                        <wps:bodyPr wrap="square" lIns="0" tIns="0" rIns="0" bIns="0" rtlCol="0">
                          <a:noAutofit/>
                        </wps:bodyPr>
                      </wps:wsp>
                      <wps:wsp>
                        <wps:cNvPr id="223" name="Textbox 223"/>
                        <wps:cNvSpPr txBox="1"/>
                        <wps:spPr>
                          <a:xfrm>
                            <a:off x="5438880" y="256888"/>
                            <a:ext cx="807085" cy="101600"/>
                          </a:xfrm>
                          <a:prstGeom prst="rect">
                            <a:avLst/>
                          </a:prstGeom>
                        </wps:spPr>
                        <wps:txbx>
                          <w:txbxContent>
                            <w:p>
                              <w:pPr>
                                <w:spacing w:line="160" w:lineRule="exact" w:before="0"/>
                                <w:ind w:left="0" w:right="0" w:firstLine="0"/>
                                <w:jc w:val="left"/>
                                <w:rPr>
                                  <w:sz w:val="16"/>
                                </w:rPr>
                              </w:pPr>
                              <w:r>
                                <w:rPr>
                                  <w:i/>
                                  <w:w w:val="105"/>
                                  <w:sz w:val="16"/>
                                </w:rPr>
                                <w:t>df</w:t>
                              </w:r>
                              <w:r>
                                <w:rPr>
                                  <w:i/>
                                  <w:spacing w:val="50"/>
                                  <w:w w:val="105"/>
                                  <w:sz w:val="16"/>
                                </w:rPr>
                                <w:t>  </w:t>
                              </w:r>
                              <w:r>
                                <w:rPr>
                                  <w:w w:val="105"/>
                                  <w:sz w:val="16"/>
                                </w:rPr>
                                <w:t>Sig.</w:t>
                              </w:r>
                              <w:r>
                                <w:rPr>
                                  <w:spacing w:val="7"/>
                                  <w:w w:val="105"/>
                                  <w:sz w:val="16"/>
                                </w:rPr>
                                <w:t> </w:t>
                              </w:r>
                              <w:r>
                                <w:rPr>
                                  <w:w w:val="105"/>
                                  <w:sz w:val="16"/>
                                </w:rPr>
                                <w:t>(2-</w:t>
                              </w:r>
                              <w:r>
                                <w:rPr>
                                  <w:spacing w:val="-2"/>
                                  <w:w w:val="105"/>
                                  <w:sz w:val="16"/>
                                </w:rPr>
                                <w:t>tailed)</w:t>
                              </w:r>
                            </w:p>
                          </w:txbxContent>
                        </wps:txbx>
                        <wps:bodyPr wrap="square" lIns="0" tIns="0" rIns="0" bIns="0" rtlCol="0">
                          <a:noAutofit/>
                        </wps:bodyPr>
                      </wps:wsp>
                      <wps:wsp>
                        <wps:cNvPr id="224" name="Textbox 224"/>
                        <wps:cNvSpPr txBox="1"/>
                        <wps:spPr>
                          <a:xfrm>
                            <a:off x="2656756" y="436252"/>
                            <a:ext cx="2182495" cy="227329"/>
                          </a:xfrm>
                          <a:prstGeom prst="rect">
                            <a:avLst/>
                          </a:prstGeom>
                        </wps:spPr>
                        <wps:txbx>
                          <w:txbxContent>
                            <w:p>
                              <w:pPr>
                                <w:spacing w:line="159" w:lineRule="exact" w:before="0"/>
                                <w:ind w:left="1" w:right="19" w:firstLine="0"/>
                                <w:jc w:val="center"/>
                                <w:rPr>
                                  <w:sz w:val="16"/>
                                </w:rPr>
                              </w:pPr>
                              <w:r>
                                <w:rPr>
                                  <w:w w:val="105"/>
                                  <w:sz w:val="16"/>
                                </w:rPr>
                                <w:t>Std.</w:t>
                              </w:r>
                              <w:r>
                                <w:rPr>
                                  <w:spacing w:val="11"/>
                                  <w:w w:val="105"/>
                                  <w:sz w:val="16"/>
                                </w:rPr>
                                <w:t> </w:t>
                              </w:r>
                              <w:r>
                                <w:rPr>
                                  <w:w w:val="105"/>
                                  <w:sz w:val="16"/>
                                </w:rPr>
                                <w:t>error</w:t>
                              </w:r>
                              <w:r>
                                <w:rPr>
                                  <w:spacing w:val="12"/>
                                  <w:w w:val="105"/>
                                  <w:sz w:val="16"/>
                                </w:rPr>
                                <w:t> </w:t>
                              </w:r>
                              <w:r>
                                <w:rPr>
                                  <w:w w:val="105"/>
                                  <w:sz w:val="16"/>
                                </w:rPr>
                                <w:t>mean</w:t>
                              </w:r>
                              <w:r>
                                <w:rPr>
                                  <w:spacing w:val="45"/>
                                  <w:w w:val="105"/>
                                  <w:sz w:val="16"/>
                                </w:rPr>
                                <w:t>  </w:t>
                              </w:r>
                              <w:r>
                                <w:rPr>
                                  <w:w w:val="105"/>
                                  <w:sz w:val="16"/>
                                </w:rPr>
                                <w:t>95%</w:t>
                              </w:r>
                              <w:r>
                                <w:rPr>
                                  <w:spacing w:val="11"/>
                                  <w:w w:val="105"/>
                                  <w:sz w:val="16"/>
                                </w:rPr>
                                <w:t> </w:t>
                              </w:r>
                              <w:r>
                                <w:rPr>
                                  <w:w w:val="105"/>
                                  <w:sz w:val="16"/>
                                </w:rPr>
                                <w:t>Confidence</w:t>
                              </w:r>
                              <w:r>
                                <w:rPr>
                                  <w:spacing w:val="10"/>
                                  <w:w w:val="105"/>
                                  <w:sz w:val="16"/>
                                </w:rPr>
                                <w:t> </w:t>
                              </w:r>
                              <w:r>
                                <w:rPr>
                                  <w:w w:val="105"/>
                                  <w:sz w:val="16"/>
                                </w:rPr>
                                <w:t>interval</w:t>
                              </w:r>
                              <w:r>
                                <w:rPr>
                                  <w:spacing w:val="11"/>
                                  <w:w w:val="105"/>
                                  <w:sz w:val="16"/>
                                </w:rPr>
                                <w:t> </w:t>
                              </w:r>
                              <w:r>
                                <w:rPr>
                                  <w:w w:val="105"/>
                                  <w:sz w:val="16"/>
                                </w:rPr>
                                <w:t>of</w:t>
                              </w:r>
                              <w:r>
                                <w:rPr>
                                  <w:spacing w:val="12"/>
                                  <w:w w:val="105"/>
                                  <w:sz w:val="16"/>
                                </w:rPr>
                                <w:t> </w:t>
                              </w:r>
                              <w:r>
                                <w:rPr>
                                  <w:spacing w:val="-5"/>
                                  <w:w w:val="105"/>
                                  <w:sz w:val="16"/>
                                </w:rPr>
                                <w:t>the</w:t>
                              </w:r>
                            </w:p>
                            <w:p>
                              <w:pPr>
                                <w:spacing w:before="14"/>
                                <w:ind w:left="0" w:right="265" w:firstLine="0"/>
                                <w:jc w:val="center"/>
                                <w:rPr>
                                  <w:sz w:val="16"/>
                                </w:rPr>
                              </w:pPr>
                              <w:r>
                                <w:rPr>
                                  <w:spacing w:val="-2"/>
                                  <w:sz w:val="16"/>
                                </w:rPr>
                                <w:t>difference</w:t>
                              </w:r>
                            </w:p>
                          </w:txbxContent>
                        </wps:txbx>
                        <wps:bodyPr wrap="square" lIns="0" tIns="0" rIns="0" bIns="0" rtlCol="0">
                          <a:noAutofit/>
                        </wps:bodyPr>
                      </wps:wsp>
                      <wps:wsp>
                        <wps:cNvPr id="225" name="Textbox 225"/>
                        <wps:cNvSpPr txBox="1"/>
                        <wps:spPr>
                          <a:xfrm>
                            <a:off x="68379" y="915779"/>
                            <a:ext cx="2268220" cy="101600"/>
                          </a:xfrm>
                          <a:prstGeom prst="rect">
                            <a:avLst/>
                          </a:prstGeom>
                        </wps:spPr>
                        <wps:txbx>
                          <w:txbxContent>
                            <w:p>
                              <w:pPr>
                                <w:spacing w:line="159" w:lineRule="exact" w:before="0"/>
                                <w:ind w:left="0" w:right="0" w:firstLine="0"/>
                                <w:jc w:val="left"/>
                                <w:rPr>
                                  <w:sz w:val="16"/>
                                </w:rPr>
                              </w:pPr>
                              <w:r>
                                <w:rPr>
                                  <w:w w:val="105"/>
                                  <w:sz w:val="16"/>
                                </w:rPr>
                                <w:t>Pair</w:t>
                              </w:r>
                              <w:r>
                                <w:rPr>
                                  <w:spacing w:val="9"/>
                                  <w:w w:val="105"/>
                                  <w:sz w:val="16"/>
                                </w:rPr>
                                <w:t> </w:t>
                              </w:r>
                              <w:r>
                                <w:rPr>
                                  <w:w w:val="105"/>
                                  <w:sz w:val="16"/>
                                </w:rPr>
                                <w:t>1</w:t>
                              </w:r>
                              <w:r>
                                <w:rPr>
                                  <w:spacing w:val="43"/>
                                  <w:w w:val="105"/>
                                  <w:sz w:val="16"/>
                                </w:rPr>
                                <w:t>  </w:t>
                              </w:r>
                              <w:r>
                                <w:rPr>
                                  <w:w w:val="105"/>
                                  <w:sz w:val="16"/>
                                </w:rPr>
                                <w:t>FinalCCI–InitialCCI</w:t>
                              </w:r>
                              <w:r>
                                <w:rPr>
                                  <w:spacing w:val="44"/>
                                  <w:w w:val="105"/>
                                  <w:sz w:val="16"/>
                                </w:rPr>
                                <w:t>  </w:t>
                              </w:r>
                              <w:r>
                                <w:rPr>
                                  <w:w w:val="105"/>
                                  <w:sz w:val="16"/>
                                </w:rPr>
                                <w:t>.1902500</w:t>
                              </w:r>
                              <w:r>
                                <w:rPr>
                                  <w:spacing w:val="42"/>
                                  <w:w w:val="105"/>
                                  <w:sz w:val="16"/>
                                </w:rPr>
                                <w:t>  </w:t>
                              </w:r>
                              <w:r>
                                <w:rPr>
                                  <w:spacing w:val="-2"/>
                                  <w:w w:val="105"/>
                                  <w:sz w:val="16"/>
                                </w:rPr>
                                <w:t>.0325086</w:t>
                              </w:r>
                            </w:p>
                          </w:txbxContent>
                        </wps:txbx>
                        <wps:bodyPr wrap="square" lIns="0" tIns="0" rIns="0" bIns="0" rtlCol="0">
                          <a:noAutofit/>
                        </wps:bodyPr>
                      </wps:wsp>
                      <wps:wsp>
                        <wps:cNvPr id="226" name="Textbox 226"/>
                        <wps:cNvSpPr txBox="1"/>
                        <wps:spPr>
                          <a:xfrm>
                            <a:off x="2656705" y="915779"/>
                            <a:ext cx="394335" cy="101600"/>
                          </a:xfrm>
                          <a:prstGeom prst="rect">
                            <a:avLst/>
                          </a:prstGeom>
                        </wps:spPr>
                        <wps:txbx>
                          <w:txbxContent>
                            <w:p>
                              <w:pPr>
                                <w:spacing w:line="159" w:lineRule="exact" w:before="0"/>
                                <w:ind w:left="0" w:right="0" w:firstLine="0"/>
                                <w:jc w:val="left"/>
                                <w:rPr>
                                  <w:sz w:val="16"/>
                                </w:rPr>
                              </w:pPr>
                              <w:r>
                                <w:rPr>
                                  <w:spacing w:val="-2"/>
                                  <w:sz w:val="16"/>
                                </w:rPr>
                                <w:t>.0072692</w:t>
                              </w:r>
                            </w:p>
                          </w:txbxContent>
                        </wps:txbx>
                        <wps:bodyPr wrap="square" lIns="0" tIns="0" rIns="0" bIns="0" rtlCol="0">
                          <a:noAutofit/>
                        </wps:bodyPr>
                      </wps:wsp>
                      <wps:wsp>
                        <wps:cNvPr id="227" name="Textbox 227"/>
                        <wps:cNvSpPr txBox="1"/>
                        <wps:spPr>
                          <a:xfrm>
                            <a:off x="3454453" y="741536"/>
                            <a:ext cx="394335" cy="275590"/>
                          </a:xfrm>
                          <a:prstGeom prst="rect">
                            <a:avLst/>
                          </a:prstGeom>
                        </wps:spPr>
                        <wps:txbx>
                          <w:txbxContent>
                            <w:p>
                              <w:pPr>
                                <w:spacing w:line="159" w:lineRule="exact" w:before="0"/>
                                <w:ind w:left="0" w:right="0" w:firstLine="0"/>
                                <w:jc w:val="left"/>
                                <w:rPr>
                                  <w:sz w:val="16"/>
                                </w:rPr>
                              </w:pPr>
                              <w:r>
                                <w:rPr>
                                  <w:spacing w:val="-4"/>
                                  <w:w w:val="105"/>
                                  <w:sz w:val="16"/>
                                </w:rPr>
                                <w:t>Lower</w:t>
                              </w:r>
                            </w:p>
                            <w:p>
                              <w:pPr>
                                <w:spacing w:before="90"/>
                                <w:ind w:left="0" w:right="0" w:firstLine="0"/>
                                <w:jc w:val="left"/>
                                <w:rPr>
                                  <w:sz w:val="16"/>
                                </w:rPr>
                              </w:pPr>
                              <w:r>
                                <w:rPr>
                                  <w:spacing w:val="-2"/>
                                  <w:sz w:val="16"/>
                                </w:rPr>
                                <w:t>.1750355</w:t>
                              </w:r>
                            </w:p>
                          </w:txbxContent>
                        </wps:txbx>
                        <wps:bodyPr wrap="square" lIns="0" tIns="0" rIns="0" bIns="0" rtlCol="0">
                          <a:noAutofit/>
                        </wps:bodyPr>
                      </wps:wsp>
                      <wps:wsp>
                        <wps:cNvPr id="228" name="Textbox 228"/>
                        <wps:cNvSpPr txBox="1"/>
                        <wps:spPr>
                          <a:xfrm>
                            <a:off x="4252918" y="741536"/>
                            <a:ext cx="394335" cy="275590"/>
                          </a:xfrm>
                          <a:prstGeom prst="rect">
                            <a:avLst/>
                          </a:prstGeom>
                        </wps:spPr>
                        <wps:txbx>
                          <w:txbxContent>
                            <w:p>
                              <w:pPr>
                                <w:spacing w:line="159" w:lineRule="exact" w:before="0"/>
                                <w:ind w:left="0" w:right="0" w:firstLine="0"/>
                                <w:jc w:val="left"/>
                                <w:rPr>
                                  <w:sz w:val="16"/>
                                </w:rPr>
                              </w:pPr>
                              <w:r>
                                <w:rPr>
                                  <w:spacing w:val="-4"/>
                                  <w:w w:val="110"/>
                                  <w:sz w:val="16"/>
                                </w:rPr>
                                <w:t>Upper</w:t>
                              </w:r>
                            </w:p>
                            <w:p>
                              <w:pPr>
                                <w:spacing w:before="90"/>
                                <w:ind w:left="0" w:right="0" w:firstLine="0"/>
                                <w:jc w:val="left"/>
                                <w:rPr>
                                  <w:sz w:val="16"/>
                                </w:rPr>
                              </w:pPr>
                              <w:r>
                                <w:rPr>
                                  <w:spacing w:val="-2"/>
                                  <w:sz w:val="16"/>
                                </w:rPr>
                                <w:t>.2054645</w:t>
                              </w:r>
                            </w:p>
                          </w:txbxContent>
                        </wps:txbx>
                        <wps:bodyPr wrap="square" lIns="0" tIns="0" rIns="0" bIns="0" rtlCol="0">
                          <a:noAutofit/>
                        </wps:bodyPr>
                      </wps:wsp>
                      <wps:wsp>
                        <wps:cNvPr id="229" name="Textbox 229"/>
                        <wps:cNvSpPr txBox="1"/>
                        <wps:spPr>
                          <a:xfrm>
                            <a:off x="5051384" y="915779"/>
                            <a:ext cx="788035" cy="101600"/>
                          </a:xfrm>
                          <a:prstGeom prst="rect">
                            <a:avLst/>
                          </a:prstGeom>
                        </wps:spPr>
                        <wps:txbx>
                          <w:txbxContent>
                            <w:p>
                              <w:pPr>
                                <w:spacing w:line="159" w:lineRule="exact" w:before="0"/>
                                <w:ind w:left="0" w:right="0" w:firstLine="0"/>
                                <w:jc w:val="left"/>
                                <w:rPr>
                                  <w:sz w:val="16"/>
                                </w:rPr>
                              </w:pPr>
                              <w:r>
                                <w:rPr>
                                  <w:sz w:val="16"/>
                                </w:rPr>
                                <w:t>26.172</w:t>
                              </w:r>
                              <w:r>
                                <w:rPr>
                                  <w:spacing w:val="43"/>
                                  <w:sz w:val="16"/>
                                </w:rPr>
                                <w:t>  </w:t>
                              </w:r>
                              <w:r>
                                <w:rPr>
                                  <w:sz w:val="16"/>
                                </w:rPr>
                                <w:t>19</w:t>
                              </w:r>
                              <w:r>
                                <w:rPr>
                                  <w:spacing w:val="44"/>
                                  <w:sz w:val="16"/>
                                </w:rPr>
                                <w:t>  </w:t>
                              </w:r>
                              <w:r>
                                <w:rPr>
                                  <w:spacing w:val="-4"/>
                                  <w:sz w:val="16"/>
                                </w:rPr>
                                <w:t>.000</w:t>
                              </w:r>
                            </w:p>
                          </w:txbxContent>
                        </wps:txbx>
                        <wps:bodyPr wrap="square" lIns="0" tIns="0" rIns="0" bIns="0" rtlCol="0">
                          <a:noAutofit/>
                        </wps:bodyPr>
                      </wps:wsp>
                    </wpg:wgp>
                  </a:graphicData>
                </a:graphic>
              </wp:anchor>
            </w:drawing>
          </mc:Choice>
          <mc:Fallback>
            <w:pict>
              <v:group style="position:absolute;margin-left:53.801998pt;margin-top:13.622976pt;width:496.15pt;height:87.9pt;mso-position-horizontal-relative:page;mso-position-vertical-relative:paragraph;z-index:-15689728;mso-wrap-distance-left:0;mso-wrap-distance-right:0" id="docshapegroup214" coordorigin="1076,272" coordsize="9923,1758">
                <v:shape style="position:absolute;left:1076;top:272;width:9923;height:1758" id="docshape215" coordorigin="1076,272" coordsize="9923,1758" path="m10998,272l10891,272,1184,272,1076,272,1076,2030,10998,2030,10998,272xe" filled="true" fillcolor="#e5e5e5" stroked="false">
                  <v:path arrowok="t"/>
                  <v:fill type="solid"/>
                </v:shape>
                <v:shape style="position:absolute;left:1183;top:599;width:9707;height:1324" id="docshape216" coordorigin="1184,599" coordsize="9707,1324" path="m8861,1358l6516,1358,6516,1368,8861,1368,8861,1358xm8861,877l3365,877,3365,887,8861,887,8861,877xm10884,1633l1189,1633,1189,1643,10884,1643,10884,1633xm10891,1912l1184,1912,1184,1922,10891,1922,10891,1912xm10891,599l1184,599,1184,608,10891,608,10891,599xe" filled="true" fillcolor="#000000" stroked="false">
                  <v:path arrowok="t"/>
                  <v:fill type="solid"/>
                </v:shape>
                <v:shape style="position:absolute;left:1184;top:373;width:3926;height:746" type="#_x0000_t202" id="docshape217" filled="false" stroked="false">
                  <v:textbox inset="0,0,0,0">
                    <w:txbxContent>
                      <w:p>
                        <w:pPr>
                          <w:spacing w:line="170" w:lineRule="exact" w:before="0"/>
                          <w:ind w:left="0" w:right="0" w:firstLine="0"/>
                          <w:jc w:val="left"/>
                          <w:rPr>
                            <w:sz w:val="17"/>
                          </w:rPr>
                        </w:pPr>
                        <w:r>
                          <w:rPr>
                            <w:w w:val="105"/>
                            <w:sz w:val="17"/>
                          </w:rPr>
                          <w:t>Table</w:t>
                        </w:r>
                        <w:r>
                          <w:rPr>
                            <w:spacing w:val="9"/>
                            <w:w w:val="105"/>
                            <w:sz w:val="17"/>
                          </w:rPr>
                          <w:t> </w:t>
                        </w:r>
                        <w:r>
                          <w:rPr>
                            <w:w w:val="105"/>
                            <w:sz w:val="17"/>
                          </w:rPr>
                          <w:t>6</w:t>
                        </w:r>
                        <w:r>
                          <w:rPr>
                            <w:spacing w:val="47"/>
                            <w:w w:val="105"/>
                            <w:sz w:val="17"/>
                          </w:rPr>
                          <w:t>  </w:t>
                        </w:r>
                        <w:r>
                          <w:rPr>
                            <w:w w:val="105"/>
                            <w:sz w:val="17"/>
                          </w:rPr>
                          <w:t>Paired</w:t>
                        </w:r>
                        <w:r>
                          <w:rPr>
                            <w:spacing w:val="10"/>
                            <w:w w:val="105"/>
                            <w:sz w:val="17"/>
                          </w:rPr>
                          <w:t> </w:t>
                        </w:r>
                        <w:r>
                          <w:rPr>
                            <w:w w:val="105"/>
                            <w:sz w:val="17"/>
                          </w:rPr>
                          <w:t>Samples</w:t>
                        </w:r>
                        <w:r>
                          <w:rPr>
                            <w:spacing w:val="10"/>
                            <w:w w:val="105"/>
                            <w:sz w:val="17"/>
                          </w:rPr>
                          <w:t> </w:t>
                        </w:r>
                        <w:r>
                          <w:rPr>
                            <w:spacing w:val="-2"/>
                            <w:w w:val="105"/>
                            <w:sz w:val="17"/>
                          </w:rPr>
                          <w:t>Test.</w:t>
                        </w:r>
                      </w:p>
                      <w:p>
                        <w:pPr>
                          <w:spacing w:before="109"/>
                          <w:ind w:left="2180" w:right="0" w:firstLine="0"/>
                          <w:jc w:val="left"/>
                          <w:rPr>
                            <w:sz w:val="16"/>
                          </w:rPr>
                        </w:pPr>
                        <w:bookmarkStart w:name="_bookmark20" w:id="36"/>
                        <w:bookmarkEnd w:id="36"/>
                        <w:r>
                          <w:rPr/>
                        </w:r>
                        <w:r>
                          <w:rPr>
                            <w:w w:val="105"/>
                            <w:sz w:val="16"/>
                          </w:rPr>
                          <w:t>Paired</w:t>
                        </w:r>
                        <w:r>
                          <w:rPr>
                            <w:spacing w:val="17"/>
                            <w:w w:val="105"/>
                            <w:sz w:val="16"/>
                          </w:rPr>
                          <w:t> </w:t>
                        </w:r>
                        <w:r>
                          <w:rPr>
                            <w:spacing w:val="-2"/>
                            <w:w w:val="105"/>
                            <w:sz w:val="16"/>
                          </w:rPr>
                          <w:t>differences</w:t>
                        </w:r>
                      </w:p>
                      <w:p>
                        <w:pPr>
                          <w:tabs>
                            <w:tab w:pos="2949" w:val="left" w:leader="none"/>
                          </w:tabs>
                          <w:spacing w:before="99"/>
                          <w:ind w:left="2180" w:right="0" w:firstLine="0"/>
                          <w:jc w:val="left"/>
                          <w:rPr>
                            <w:sz w:val="16"/>
                          </w:rPr>
                        </w:pPr>
                        <w:r>
                          <w:rPr>
                            <w:spacing w:val="-4"/>
                            <w:w w:val="105"/>
                            <w:sz w:val="16"/>
                          </w:rPr>
                          <w:t>Mean</w:t>
                        </w:r>
                        <w:r>
                          <w:rPr>
                            <w:sz w:val="16"/>
                          </w:rPr>
                          <w:tab/>
                        </w:r>
                        <w:r>
                          <w:rPr>
                            <w:w w:val="105"/>
                            <w:sz w:val="16"/>
                          </w:rPr>
                          <w:t>Std.</w:t>
                        </w:r>
                        <w:r>
                          <w:rPr>
                            <w:spacing w:val="15"/>
                            <w:w w:val="105"/>
                            <w:sz w:val="16"/>
                          </w:rPr>
                          <w:t> </w:t>
                        </w:r>
                        <w:r>
                          <w:rPr>
                            <w:spacing w:val="-2"/>
                            <w:w w:val="105"/>
                            <w:sz w:val="16"/>
                          </w:rPr>
                          <w:t>deviation</w:t>
                        </w:r>
                      </w:p>
                    </w:txbxContent>
                  </v:textbox>
                  <w10:wrap type="none"/>
                </v:shape>
                <v:shape style="position:absolute;left:9031;top:677;width:74;height:160" type="#_x0000_t202" id="docshape218" filled="false" stroked="false">
                  <v:textbox inset="0,0,0,0">
                    <w:txbxContent>
                      <w:p>
                        <w:pPr>
                          <w:spacing w:line="159" w:lineRule="exact" w:before="0"/>
                          <w:ind w:left="0" w:right="0" w:firstLine="0"/>
                          <w:jc w:val="left"/>
                          <w:rPr>
                            <w:i/>
                            <w:sz w:val="16"/>
                          </w:rPr>
                        </w:pPr>
                        <w:r>
                          <w:rPr>
                            <w:i/>
                            <w:spacing w:val="-10"/>
                            <w:w w:val="120"/>
                            <w:sz w:val="16"/>
                          </w:rPr>
                          <w:t>t</w:t>
                        </w:r>
                      </w:p>
                    </w:txbxContent>
                  </v:textbox>
                  <w10:wrap type="none"/>
                </v:shape>
                <v:shape style="position:absolute;left:9641;top:677;width:1271;height:160" type="#_x0000_t202" id="docshape219" filled="false" stroked="false">
                  <v:textbox inset="0,0,0,0">
                    <w:txbxContent>
                      <w:p>
                        <w:pPr>
                          <w:spacing w:line="160" w:lineRule="exact" w:before="0"/>
                          <w:ind w:left="0" w:right="0" w:firstLine="0"/>
                          <w:jc w:val="left"/>
                          <w:rPr>
                            <w:sz w:val="16"/>
                          </w:rPr>
                        </w:pPr>
                        <w:r>
                          <w:rPr>
                            <w:i/>
                            <w:w w:val="105"/>
                            <w:sz w:val="16"/>
                          </w:rPr>
                          <w:t>df</w:t>
                        </w:r>
                        <w:r>
                          <w:rPr>
                            <w:i/>
                            <w:spacing w:val="50"/>
                            <w:w w:val="105"/>
                            <w:sz w:val="16"/>
                          </w:rPr>
                          <w:t>  </w:t>
                        </w:r>
                        <w:r>
                          <w:rPr>
                            <w:w w:val="105"/>
                            <w:sz w:val="16"/>
                          </w:rPr>
                          <w:t>Sig.</w:t>
                        </w:r>
                        <w:r>
                          <w:rPr>
                            <w:spacing w:val="7"/>
                            <w:w w:val="105"/>
                            <w:sz w:val="16"/>
                          </w:rPr>
                          <w:t> </w:t>
                        </w:r>
                        <w:r>
                          <w:rPr>
                            <w:w w:val="105"/>
                            <w:sz w:val="16"/>
                          </w:rPr>
                          <w:t>(2-</w:t>
                        </w:r>
                        <w:r>
                          <w:rPr>
                            <w:spacing w:val="-2"/>
                            <w:w w:val="105"/>
                            <w:sz w:val="16"/>
                          </w:rPr>
                          <w:t>tailed)</w:t>
                        </w:r>
                      </w:p>
                    </w:txbxContent>
                  </v:textbox>
                  <w10:wrap type="none"/>
                </v:shape>
                <v:shape style="position:absolute;left:5259;top:959;width:3437;height:358" type="#_x0000_t202" id="docshape220" filled="false" stroked="false">
                  <v:textbox inset="0,0,0,0">
                    <w:txbxContent>
                      <w:p>
                        <w:pPr>
                          <w:spacing w:line="159" w:lineRule="exact" w:before="0"/>
                          <w:ind w:left="1" w:right="19" w:firstLine="0"/>
                          <w:jc w:val="center"/>
                          <w:rPr>
                            <w:sz w:val="16"/>
                          </w:rPr>
                        </w:pPr>
                        <w:r>
                          <w:rPr>
                            <w:w w:val="105"/>
                            <w:sz w:val="16"/>
                          </w:rPr>
                          <w:t>Std.</w:t>
                        </w:r>
                        <w:r>
                          <w:rPr>
                            <w:spacing w:val="11"/>
                            <w:w w:val="105"/>
                            <w:sz w:val="16"/>
                          </w:rPr>
                          <w:t> </w:t>
                        </w:r>
                        <w:r>
                          <w:rPr>
                            <w:w w:val="105"/>
                            <w:sz w:val="16"/>
                          </w:rPr>
                          <w:t>error</w:t>
                        </w:r>
                        <w:r>
                          <w:rPr>
                            <w:spacing w:val="12"/>
                            <w:w w:val="105"/>
                            <w:sz w:val="16"/>
                          </w:rPr>
                          <w:t> </w:t>
                        </w:r>
                        <w:r>
                          <w:rPr>
                            <w:w w:val="105"/>
                            <w:sz w:val="16"/>
                          </w:rPr>
                          <w:t>mean</w:t>
                        </w:r>
                        <w:r>
                          <w:rPr>
                            <w:spacing w:val="45"/>
                            <w:w w:val="105"/>
                            <w:sz w:val="16"/>
                          </w:rPr>
                          <w:t>  </w:t>
                        </w:r>
                        <w:r>
                          <w:rPr>
                            <w:w w:val="105"/>
                            <w:sz w:val="16"/>
                          </w:rPr>
                          <w:t>95%</w:t>
                        </w:r>
                        <w:r>
                          <w:rPr>
                            <w:spacing w:val="11"/>
                            <w:w w:val="105"/>
                            <w:sz w:val="16"/>
                          </w:rPr>
                          <w:t> </w:t>
                        </w:r>
                        <w:r>
                          <w:rPr>
                            <w:w w:val="105"/>
                            <w:sz w:val="16"/>
                          </w:rPr>
                          <w:t>Confidence</w:t>
                        </w:r>
                        <w:r>
                          <w:rPr>
                            <w:spacing w:val="10"/>
                            <w:w w:val="105"/>
                            <w:sz w:val="16"/>
                          </w:rPr>
                          <w:t> </w:t>
                        </w:r>
                        <w:r>
                          <w:rPr>
                            <w:w w:val="105"/>
                            <w:sz w:val="16"/>
                          </w:rPr>
                          <w:t>interval</w:t>
                        </w:r>
                        <w:r>
                          <w:rPr>
                            <w:spacing w:val="11"/>
                            <w:w w:val="105"/>
                            <w:sz w:val="16"/>
                          </w:rPr>
                          <w:t> </w:t>
                        </w:r>
                        <w:r>
                          <w:rPr>
                            <w:w w:val="105"/>
                            <w:sz w:val="16"/>
                          </w:rPr>
                          <w:t>of</w:t>
                        </w:r>
                        <w:r>
                          <w:rPr>
                            <w:spacing w:val="12"/>
                            <w:w w:val="105"/>
                            <w:sz w:val="16"/>
                          </w:rPr>
                          <w:t> </w:t>
                        </w:r>
                        <w:r>
                          <w:rPr>
                            <w:spacing w:val="-5"/>
                            <w:w w:val="105"/>
                            <w:sz w:val="16"/>
                          </w:rPr>
                          <w:t>the</w:t>
                        </w:r>
                      </w:p>
                      <w:p>
                        <w:pPr>
                          <w:spacing w:before="14"/>
                          <w:ind w:left="0" w:right="265" w:firstLine="0"/>
                          <w:jc w:val="center"/>
                          <w:rPr>
                            <w:sz w:val="16"/>
                          </w:rPr>
                        </w:pPr>
                        <w:r>
                          <w:rPr>
                            <w:spacing w:val="-2"/>
                            <w:sz w:val="16"/>
                          </w:rPr>
                          <w:t>difference</w:t>
                        </w:r>
                      </w:p>
                    </w:txbxContent>
                  </v:textbox>
                  <w10:wrap type="none"/>
                </v:shape>
                <v:shape style="position:absolute;left:1183;top:1714;width:3572;height:160" type="#_x0000_t202" id="docshape221" filled="false" stroked="false">
                  <v:textbox inset="0,0,0,0">
                    <w:txbxContent>
                      <w:p>
                        <w:pPr>
                          <w:spacing w:line="159" w:lineRule="exact" w:before="0"/>
                          <w:ind w:left="0" w:right="0" w:firstLine="0"/>
                          <w:jc w:val="left"/>
                          <w:rPr>
                            <w:sz w:val="16"/>
                          </w:rPr>
                        </w:pPr>
                        <w:r>
                          <w:rPr>
                            <w:w w:val="105"/>
                            <w:sz w:val="16"/>
                          </w:rPr>
                          <w:t>Pair</w:t>
                        </w:r>
                        <w:r>
                          <w:rPr>
                            <w:spacing w:val="9"/>
                            <w:w w:val="105"/>
                            <w:sz w:val="16"/>
                          </w:rPr>
                          <w:t> </w:t>
                        </w:r>
                        <w:r>
                          <w:rPr>
                            <w:w w:val="105"/>
                            <w:sz w:val="16"/>
                          </w:rPr>
                          <w:t>1</w:t>
                        </w:r>
                        <w:r>
                          <w:rPr>
                            <w:spacing w:val="43"/>
                            <w:w w:val="105"/>
                            <w:sz w:val="16"/>
                          </w:rPr>
                          <w:t>  </w:t>
                        </w:r>
                        <w:r>
                          <w:rPr>
                            <w:w w:val="105"/>
                            <w:sz w:val="16"/>
                          </w:rPr>
                          <w:t>FinalCCI–InitialCCI</w:t>
                        </w:r>
                        <w:r>
                          <w:rPr>
                            <w:spacing w:val="44"/>
                            <w:w w:val="105"/>
                            <w:sz w:val="16"/>
                          </w:rPr>
                          <w:t>  </w:t>
                        </w:r>
                        <w:r>
                          <w:rPr>
                            <w:w w:val="105"/>
                            <w:sz w:val="16"/>
                          </w:rPr>
                          <w:t>.1902500</w:t>
                        </w:r>
                        <w:r>
                          <w:rPr>
                            <w:spacing w:val="42"/>
                            <w:w w:val="105"/>
                            <w:sz w:val="16"/>
                          </w:rPr>
                          <w:t>  </w:t>
                        </w:r>
                        <w:r>
                          <w:rPr>
                            <w:spacing w:val="-2"/>
                            <w:w w:val="105"/>
                            <w:sz w:val="16"/>
                          </w:rPr>
                          <w:t>.0325086</w:t>
                        </w:r>
                      </w:p>
                    </w:txbxContent>
                  </v:textbox>
                  <w10:wrap type="none"/>
                </v:shape>
                <v:shape style="position:absolute;left:5259;top:1714;width:621;height:160" type="#_x0000_t202" id="docshape222" filled="false" stroked="false">
                  <v:textbox inset="0,0,0,0">
                    <w:txbxContent>
                      <w:p>
                        <w:pPr>
                          <w:spacing w:line="159" w:lineRule="exact" w:before="0"/>
                          <w:ind w:left="0" w:right="0" w:firstLine="0"/>
                          <w:jc w:val="left"/>
                          <w:rPr>
                            <w:sz w:val="16"/>
                          </w:rPr>
                        </w:pPr>
                        <w:r>
                          <w:rPr>
                            <w:spacing w:val="-2"/>
                            <w:sz w:val="16"/>
                          </w:rPr>
                          <w:t>.0072692</w:t>
                        </w:r>
                      </w:p>
                    </w:txbxContent>
                  </v:textbox>
                  <w10:wrap type="none"/>
                </v:shape>
                <v:shape style="position:absolute;left:6516;top:1440;width:621;height:434" type="#_x0000_t202" id="docshape223" filled="false" stroked="false">
                  <v:textbox inset="0,0,0,0">
                    <w:txbxContent>
                      <w:p>
                        <w:pPr>
                          <w:spacing w:line="159" w:lineRule="exact" w:before="0"/>
                          <w:ind w:left="0" w:right="0" w:firstLine="0"/>
                          <w:jc w:val="left"/>
                          <w:rPr>
                            <w:sz w:val="16"/>
                          </w:rPr>
                        </w:pPr>
                        <w:r>
                          <w:rPr>
                            <w:spacing w:val="-4"/>
                            <w:w w:val="105"/>
                            <w:sz w:val="16"/>
                          </w:rPr>
                          <w:t>Lower</w:t>
                        </w:r>
                      </w:p>
                      <w:p>
                        <w:pPr>
                          <w:spacing w:before="90"/>
                          <w:ind w:left="0" w:right="0" w:firstLine="0"/>
                          <w:jc w:val="left"/>
                          <w:rPr>
                            <w:sz w:val="16"/>
                          </w:rPr>
                        </w:pPr>
                        <w:r>
                          <w:rPr>
                            <w:spacing w:val="-2"/>
                            <w:sz w:val="16"/>
                          </w:rPr>
                          <w:t>.1750355</w:t>
                        </w:r>
                      </w:p>
                    </w:txbxContent>
                  </v:textbox>
                  <w10:wrap type="none"/>
                </v:shape>
                <v:shape style="position:absolute;left:7773;top:1440;width:621;height:434" type="#_x0000_t202" id="docshape224" filled="false" stroked="false">
                  <v:textbox inset="0,0,0,0">
                    <w:txbxContent>
                      <w:p>
                        <w:pPr>
                          <w:spacing w:line="159" w:lineRule="exact" w:before="0"/>
                          <w:ind w:left="0" w:right="0" w:firstLine="0"/>
                          <w:jc w:val="left"/>
                          <w:rPr>
                            <w:sz w:val="16"/>
                          </w:rPr>
                        </w:pPr>
                        <w:r>
                          <w:rPr>
                            <w:spacing w:val="-4"/>
                            <w:w w:val="110"/>
                            <w:sz w:val="16"/>
                          </w:rPr>
                          <w:t>Upper</w:t>
                        </w:r>
                      </w:p>
                      <w:p>
                        <w:pPr>
                          <w:spacing w:before="90"/>
                          <w:ind w:left="0" w:right="0" w:firstLine="0"/>
                          <w:jc w:val="left"/>
                          <w:rPr>
                            <w:sz w:val="16"/>
                          </w:rPr>
                        </w:pPr>
                        <w:r>
                          <w:rPr>
                            <w:spacing w:val="-2"/>
                            <w:sz w:val="16"/>
                          </w:rPr>
                          <w:t>.2054645</w:t>
                        </w:r>
                      </w:p>
                    </w:txbxContent>
                  </v:textbox>
                  <w10:wrap type="none"/>
                </v:shape>
                <v:shape style="position:absolute;left:9030;top:1714;width:1241;height:160" type="#_x0000_t202" id="docshape225" filled="false" stroked="false">
                  <v:textbox inset="0,0,0,0">
                    <w:txbxContent>
                      <w:p>
                        <w:pPr>
                          <w:spacing w:line="159" w:lineRule="exact" w:before="0"/>
                          <w:ind w:left="0" w:right="0" w:firstLine="0"/>
                          <w:jc w:val="left"/>
                          <w:rPr>
                            <w:sz w:val="16"/>
                          </w:rPr>
                        </w:pPr>
                        <w:r>
                          <w:rPr>
                            <w:sz w:val="16"/>
                          </w:rPr>
                          <w:t>26.172</w:t>
                        </w:r>
                        <w:r>
                          <w:rPr>
                            <w:spacing w:val="43"/>
                            <w:sz w:val="16"/>
                          </w:rPr>
                          <w:t>  </w:t>
                        </w:r>
                        <w:r>
                          <w:rPr>
                            <w:sz w:val="16"/>
                          </w:rPr>
                          <w:t>19</w:t>
                        </w:r>
                        <w:r>
                          <w:rPr>
                            <w:spacing w:val="44"/>
                            <w:sz w:val="16"/>
                          </w:rPr>
                          <w:t>  </w:t>
                        </w:r>
                        <w:r>
                          <w:rPr>
                            <w:spacing w:val="-4"/>
                            <w:sz w:val="16"/>
                          </w:rPr>
                          <w:t>.000</w:t>
                        </w:r>
                      </w:p>
                    </w:txbxContent>
                  </v:textbox>
                  <w10:wrap type="none"/>
                </v:shape>
                <w10:wrap type="topAndBottom"/>
              </v:group>
            </w:pict>
          </mc:Fallback>
        </mc:AlternateContent>
      </w:r>
    </w:p>
    <w:p>
      <w:pPr>
        <w:pStyle w:val="BodyText"/>
        <w:rPr>
          <w:sz w:val="20"/>
        </w:rPr>
      </w:pPr>
    </w:p>
    <w:p>
      <w:pPr>
        <w:pStyle w:val="BodyText"/>
        <w:spacing w:before="51"/>
        <w:rPr>
          <w:sz w:val="20"/>
        </w:rPr>
      </w:pPr>
    </w:p>
    <w:p>
      <w:pPr>
        <w:spacing w:after="0"/>
        <w:rPr>
          <w:sz w:val="20"/>
        </w:rPr>
        <w:sectPr>
          <w:pgSz w:w="11910" w:h="15880"/>
          <w:pgMar w:header="670" w:footer="0" w:top="880" w:bottom="280" w:left="800" w:right="800"/>
        </w:sectPr>
      </w:pPr>
    </w:p>
    <w:p>
      <w:pPr>
        <w:pStyle w:val="BodyText"/>
        <w:spacing w:line="254" w:lineRule="auto" w:before="72"/>
        <w:ind w:left="276" w:right="38"/>
        <w:jc w:val="right"/>
      </w:pPr>
      <w:r>
        <w:rPr>
          <w:w w:val="105"/>
        </w:rPr>
        <w:t>of</w:t>
      </w:r>
      <w:r>
        <w:rPr>
          <w:spacing w:val="-2"/>
          <w:w w:val="105"/>
        </w:rPr>
        <w:t> </w:t>
      </w:r>
      <w:r>
        <w:rPr>
          <w:w w:val="105"/>
        </w:rPr>
        <w:t>0.90</w:t>
      </w:r>
      <w:r>
        <w:rPr>
          <w:spacing w:val="-2"/>
          <w:w w:val="105"/>
        </w:rPr>
        <w:t> </w:t>
      </w:r>
      <w:r>
        <w:rPr>
          <w:w w:val="105"/>
        </w:rPr>
        <w:t>to</w:t>
      </w:r>
      <w:r>
        <w:rPr>
          <w:spacing w:val="-2"/>
          <w:w w:val="105"/>
        </w:rPr>
        <w:t> </w:t>
      </w:r>
      <w:r>
        <w:rPr>
          <w:w w:val="105"/>
        </w:rPr>
        <w:t>address</w:t>
      </w:r>
      <w:r>
        <w:rPr>
          <w:spacing w:val="-1"/>
          <w:w w:val="105"/>
        </w:rPr>
        <w:t> </w:t>
      </w:r>
      <w:r>
        <w:rPr>
          <w:w w:val="105"/>
        </w:rPr>
        <w:t>the</w:t>
      </w:r>
      <w:r>
        <w:rPr>
          <w:spacing w:val="-2"/>
          <w:w w:val="105"/>
        </w:rPr>
        <w:t> </w:t>
      </w:r>
      <w:r>
        <w:rPr>
          <w:w w:val="105"/>
        </w:rPr>
        <w:t>research</w:t>
      </w:r>
      <w:r>
        <w:rPr>
          <w:spacing w:val="-1"/>
          <w:w w:val="105"/>
        </w:rPr>
        <w:t> </w:t>
      </w:r>
      <w:r>
        <w:rPr>
          <w:w w:val="105"/>
        </w:rPr>
        <w:t>gap</w:t>
      </w:r>
      <w:r>
        <w:rPr>
          <w:spacing w:val="-1"/>
          <w:w w:val="105"/>
        </w:rPr>
        <w:t> </w:t>
      </w:r>
      <w:r>
        <w:rPr>
          <w:w w:val="105"/>
        </w:rPr>
        <w:t>of</w:t>
      </w:r>
      <w:r>
        <w:rPr>
          <w:spacing w:val="-2"/>
          <w:w w:val="105"/>
        </w:rPr>
        <w:t> </w:t>
      </w:r>
      <w:r>
        <w:rPr>
          <w:w w:val="105"/>
        </w:rPr>
        <w:t>Kou</w:t>
      </w:r>
      <w:r>
        <w:rPr>
          <w:spacing w:val="-2"/>
          <w:w w:val="105"/>
        </w:rPr>
        <w:t> </w:t>
      </w:r>
      <w:r>
        <w:rPr>
          <w:w w:val="105"/>
        </w:rPr>
        <w:t>and</w:t>
      </w:r>
      <w:r>
        <w:rPr>
          <w:spacing w:val="-3"/>
          <w:w w:val="105"/>
        </w:rPr>
        <w:t> </w:t>
      </w:r>
      <w:r>
        <w:rPr>
          <w:w w:val="105"/>
        </w:rPr>
        <w:t>Lin</w:t>
      </w:r>
      <w:r>
        <w:rPr>
          <w:spacing w:val="-1"/>
          <w:w w:val="105"/>
        </w:rPr>
        <w:t> </w:t>
      </w:r>
      <w:hyperlink w:history="true" w:anchor="_bookmark26">
        <w:r>
          <w:rPr>
            <w:color w:val="007FAD"/>
            <w:w w:val="105"/>
          </w:rPr>
          <w:t>[25]</w:t>
        </w:r>
      </w:hyperlink>
      <w:r>
        <w:rPr>
          <w:w w:val="105"/>
        </w:rPr>
        <w:t>.</w:t>
      </w:r>
      <w:r>
        <w:rPr>
          <w:spacing w:val="-2"/>
          <w:w w:val="105"/>
        </w:rPr>
        <w:t> </w:t>
      </w:r>
      <w:r>
        <w:rPr>
          <w:w w:val="105"/>
        </w:rPr>
        <w:t>More- over, the number of iterations of WAM and WGM to achieve desired</w:t>
      </w:r>
      <w:r>
        <w:rPr>
          <w:w w:val="105"/>
        </w:rPr>
        <w:t> consistency</w:t>
      </w:r>
      <w:r>
        <w:rPr>
          <w:w w:val="105"/>
        </w:rPr>
        <w:t> level</w:t>
      </w:r>
      <w:r>
        <w:rPr>
          <w:w w:val="105"/>
        </w:rPr>
        <w:t> depends</w:t>
      </w:r>
      <w:r>
        <w:rPr>
          <w:w w:val="105"/>
        </w:rPr>
        <w:t> on</w:t>
      </w:r>
      <w:r>
        <w:rPr>
          <w:w w:val="105"/>
        </w:rPr>
        <w:t> context</w:t>
      </w:r>
      <w:r>
        <w:rPr>
          <w:w w:val="105"/>
        </w:rPr>
        <w:t> specific</w:t>
      </w:r>
      <w:r>
        <w:rPr>
          <w:w w:val="105"/>
        </w:rPr>
        <w:t> require- ments</w:t>
      </w:r>
      <w:r>
        <w:rPr>
          <w:spacing w:val="34"/>
          <w:w w:val="105"/>
        </w:rPr>
        <w:t> </w:t>
      </w:r>
      <w:r>
        <w:rPr>
          <w:w w:val="105"/>
        </w:rPr>
        <w:t>and</w:t>
      </w:r>
      <w:r>
        <w:rPr>
          <w:w w:val="105"/>
        </w:rPr>
        <w:t> computational</w:t>
      </w:r>
      <w:r>
        <w:rPr>
          <w:spacing w:val="36"/>
          <w:w w:val="105"/>
        </w:rPr>
        <w:t> </w:t>
      </w:r>
      <w:r>
        <w:rPr>
          <w:w w:val="105"/>
        </w:rPr>
        <w:t>time</w:t>
      </w:r>
      <w:r>
        <w:rPr>
          <w:spacing w:val="36"/>
          <w:w w:val="105"/>
        </w:rPr>
        <w:t> </w:t>
      </w:r>
      <w:r>
        <w:rPr>
          <w:w w:val="105"/>
        </w:rPr>
        <w:t>and</w:t>
      </w:r>
      <w:r>
        <w:rPr>
          <w:w w:val="105"/>
        </w:rPr>
        <w:t> cost</w:t>
      </w:r>
      <w:r>
        <w:rPr>
          <w:spacing w:val="34"/>
          <w:w w:val="105"/>
        </w:rPr>
        <w:t> </w:t>
      </w:r>
      <w:r>
        <w:rPr>
          <w:w w:val="105"/>
        </w:rPr>
        <w:t>constraints.</w:t>
      </w:r>
      <w:r>
        <w:rPr>
          <w:spacing w:val="36"/>
          <w:w w:val="105"/>
        </w:rPr>
        <w:t> </w:t>
      </w:r>
      <w:r>
        <w:rPr>
          <w:w w:val="105"/>
        </w:rPr>
        <w:t>Finally, the</w:t>
      </w:r>
      <w:r>
        <w:rPr>
          <w:spacing w:val="80"/>
          <w:w w:val="105"/>
        </w:rPr>
        <w:t> </w:t>
      </w:r>
      <w:r>
        <w:rPr>
          <w:w w:val="105"/>
        </w:rPr>
        <w:t>algorithm</w:t>
      </w:r>
      <w:r>
        <w:rPr>
          <w:spacing w:val="80"/>
          <w:w w:val="105"/>
        </w:rPr>
        <w:t> </w:t>
      </w:r>
      <w:r>
        <w:rPr>
          <w:w w:val="105"/>
        </w:rPr>
        <w:t>was</w:t>
      </w:r>
      <w:r>
        <w:rPr>
          <w:spacing w:val="80"/>
          <w:w w:val="105"/>
        </w:rPr>
        <w:t> </w:t>
      </w:r>
      <w:r>
        <w:rPr>
          <w:w w:val="105"/>
        </w:rPr>
        <w:t>tested</w:t>
      </w:r>
      <w:r>
        <w:rPr>
          <w:spacing w:val="80"/>
          <w:w w:val="105"/>
        </w:rPr>
        <w:t> </w:t>
      </w:r>
      <w:r>
        <w:rPr>
          <w:w w:val="105"/>
        </w:rPr>
        <w:t>with</w:t>
      </w:r>
      <w:r>
        <w:rPr>
          <w:spacing w:val="80"/>
          <w:w w:val="105"/>
        </w:rPr>
        <w:t> </w:t>
      </w:r>
      <w:r>
        <w:rPr>
          <w:w w:val="105"/>
        </w:rPr>
        <w:t>numerical</w:t>
      </w:r>
      <w:r>
        <w:rPr>
          <w:spacing w:val="80"/>
          <w:w w:val="105"/>
        </w:rPr>
        <w:t> </w:t>
      </w:r>
      <w:r>
        <w:rPr>
          <w:w w:val="105"/>
        </w:rPr>
        <w:t>example</w:t>
      </w:r>
      <w:r>
        <w:rPr>
          <w:spacing w:val="80"/>
          <w:w w:val="105"/>
        </w:rPr>
        <w:t> </w:t>
      </w:r>
      <w:r>
        <w:rPr>
          <w:w w:val="105"/>
        </w:rPr>
        <w:t>and improved</w:t>
      </w:r>
      <w:r>
        <w:rPr>
          <w:spacing w:val="33"/>
          <w:w w:val="105"/>
        </w:rPr>
        <w:t> </w:t>
      </w:r>
      <w:r>
        <w:rPr>
          <w:w w:val="105"/>
        </w:rPr>
        <w:t>CCI</w:t>
      </w:r>
      <w:r>
        <w:rPr>
          <w:spacing w:val="33"/>
          <w:w w:val="105"/>
        </w:rPr>
        <w:t> </w:t>
      </w:r>
      <w:r>
        <w:rPr>
          <w:w w:val="105"/>
        </w:rPr>
        <w:t>values</w:t>
      </w:r>
      <w:r>
        <w:rPr>
          <w:spacing w:val="33"/>
          <w:w w:val="105"/>
        </w:rPr>
        <w:t> </w:t>
      </w:r>
      <w:r>
        <w:rPr>
          <w:w w:val="105"/>
        </w:rPr>
        <w:t>were</w:t>
      </w:r>
      <w:r>
        <w:rPr>
          <w:spacing w:val="33"/>
          <w:w w:val="105"/>
        </w:rPr>
        <w:t> </w:t>
      </w:r>
      <w:r>
        <w:rPr>
          <w:w w:val="105"/>
        </w:rPr>
        <w:t>validated</w:t>
      </w:r>
      <w:r>
        <w:rPr>
          <w:spacing w:val="33"/>
          <w:w w:val="105"/>
        </w:rPr>
        <w:t> </w:t>
      </w:r>
      <w:r>
        <w:rPr>
          <w:w w:val="105"/>
        </w:rPr>
        <w:t>through</w:t>
      </w:r>
      <w:r>
        <w:rPr>
          <w:spacing w:val="33"/>
          <w:w w:val="105"/>
        </w:rPr>
        <w:t> </w:t>
      </w:r>
      <w:r>
        <w:rPr>
          <w:w w:val="105"/>
        </w:rPr>
        <w:t>paired</w:t>
      </w:r>
      <w:r>
        <w:rPr>
          <w:spacing w:val="34"/>
          <w:w w:val="105"/>
        </w:rPr>
        <w:t> </w:t>
      </w:r>
      <w:r>
        <w:rPr>
          <w:w w:val="105"/>
        </w:rPr>
        <w:t>sample </w:t>
      </w:r>
      <w:r>
        <w:rPr>
          <w:i/>
          <w:w w:val="105"/>
        </w:rPr>
        <w:t>t</w:t>
      </w:r>
      <w:r>
        <w:rPr>
          <w:w w:val="105"/>
        </w:rPr>
        <w:t>-test.</w:t>
      </w:r>
      <w:r>
        <w:rPr>
          <w:spacing w:val="80"/>
          <w:w w:val="105"/>
        </w:rPr>
        <w:t> </w:t>
      </w:r>
      <w:r>
        <w:rPr>
          <w:w w:val="105"/>
        </w:rPr>
        <w:t>It</w:t>
      </w:r>
      <w:r>
        <w:rPr>
          <w:spacing w:val="80"/>
          <w:w w:val="105"/>
        </w:rPr>
        <w:t> </w:t>
      </w:r>
      <w:r>
        <w:rPr>
          <w:w w:val="105"/>
        </w:rPr>
        <w:t>can</w:t>
      </w:r>
      <w:r>
        <w:rPr>
          <w:spacing w:val="80"/>
          <w:w w:val="105"/>
        </w:rPr>
        <w:t> </w:t>
      </w:r>
      <w:r>
        <w:rPr>
          <w:w w:val="105"/>
        </w:rPr>
        <w:t>be</w:t>
      </w:r>
      <w:r>
        <w:rPr>
          <w:spacing w:val="80"/>
          <w:w w:val="105"/>
        </w:rPr>
        <w:t> </w:t>
      </w:r>
      <w:r>
        <w:rPr>
          <w:w w:val="105"/>
        </w:rPr>
        <w:t>concluded</w:t>
      </w:r>
      <w:r>
        <w:rPr>
          <w:spacing w:val="80"/>
          <w:w w:val="105"/>
        </w:rPr>
        <w:t> </w:t>
      </w:r>
      <w:r>
        <w:rPr>
          <w:w w:val="105"/>
        </w:rPr>
        <w:t>that</w:t>
      </w:r>
      <w:r>
        <w:rPr>
          <w:spacing w:val="80"/>
          <w:w w:val="105"/>
        </w:rPr>
        <w:t> </w:t>
      </w:r>
      <w:r>
        <w:rPr>
          <w:w w:val="105"/>
        </w:rPr>
        <w:t>algorithm</w:t>
      </w:r>
      <w:r>
        <w:rPr>
          <w:spacing w:val="80"/>
          <w:w w:val="105"/>
        </w:rPr>
        <w:t> </w:t>
      </w:r>
      <w:r>
        <w:rPr>
          <w:w w:val="105"/>
        </w:rPr>
        <w:t>significantly improved</w:t>
      </w:r>
      <w:r>
        <w:rPr>
          <w:spacing w:val="-1"/>
          <w:w w:val="105"/>
        </w:rPr>
        <w:t> </w:t>
      </w:r>
      <w:r>
        <w:rPr>
          <w:w w:val="105"/>
        </w:rPr>
        <w:t>CCI</w:t>
      </w:r>
      <w:r>
        <w:rPr>
          <w:spacing w:val="-1"/>
          <w:w w:val="105"/>
        </w:rPr>
        <w:t> </w:t>
      </w:r>
      <w:r>
        <w:rPr>
          <w:w w:val="105"/>
        </w:rPr>
        <w:t>values with</w:t>
      </w:r>
      <w:r>
        <w:rPr>
          <w:spacing w:val="-1"/>
          <w:w w:val="105"/>
        </w:rPr>
        <w:t> </w:t>
      </w:r>
      <w:r>
        <w:rPr>
          <w:w w:val="105"/>
        </w:rPr>
        <w:t>the</w:t>
      </w:r>
      <w:r>
        <w:rPr>
          <w:spacing w:val="-2"/>
          <w:w w:val="105"/>
        </w:rPr>
        <w:t> </w:t>
      </w:r>
      <w:r>
        <w:rPr>
          <w:w w:val="105"/>
        </w:rPr>
        <w:t>inclusion</w:t>
      </w:r>
      <w:r>
        <w:rPr>
          <w:spacing w:val="-1"/>
          <w:w w:val="105"/>
        </w:rPr>
        <w:t> </w:t>
      </w:r>
      <w:r>
        <w:rPr>
          <w:w w:val="105"/>
        </w:rPr>
        <w:t>of</w:t>
      </w:r>
      <w:r>
        <w:rPr>
          <w:spacing w:val="-1"/>
          <w:w w:val="105"/>
        </w:rPr>
        <w:t> </w:t>
      </w:r>
      <w:r>
        <w:rPr>
          <w:w w:val="105"/>
        </w:rPr>
        <w:t>proposed</w:t>
      </w:r>
      <w:r>
        <w:rPr>
          <w:spacing w:val="-1"/>
          <w:w w:val="105"/>
        </w:rPr>
        <w:t> </w:t>
      </w:r>
      <w:r>
        <w:rPr>
          <w:w w:val="105"/>
        </w:rPr>
        <w:t>approach. The</w:t>
      </w:r>
      <w:r>
        <w:rPr>
          <w:spacing w:val="40"/>
          <w:w w:val="105"/>
        </w:rPr>
        <w:t> </w:t>
      </w:r>
      <w:r>
        <w:rPr>
          <w:w w:val="105"/>
        </w:rPr>
        <w:t>study</w:t>
      </w:r>
      <w:r>
        <w:rPr>
          <w:spacing w:val="40"/>
          <w:w w:val="105"/>
        </w:rPr>
        <w:t> </w:t>
      </w:r>
      <w:r>
        <w:rPr>
          <w:w w:val="105"/>
        </w:rPr>
        <w:t>successfully</w:t>
      </w:r>
      <w:r>
        <w:rPr>
          <w:spacing w:val="40"/>
          <w:w w:val="105"/>
        </w:rPr>
        <w:t> </w:t>
      </w:r>
      <w:r>
        <w:rPr>
          <w:w w:val="105"/>
        </w:rPr>
        <w:t>carried</w:t>
      </w:r>
      <w:r>
        <w:rPr>
          <w:spacing w:val="40"/>
          <w:w w:val="105"/>
        </w:rPr>
        <w:t> </w:t>
      </w:r>
      <w:r>
        <w:rPr>
          <w:w w:val="105"/>
        </w:rPr>
        <w:t>out</w:t>
      </w:r>
      <w:r>
        <w:rPr>
          <w:spacing w:val="40"/>
          <w:w w:val="105"/>
        </w:rPr>
        <w:t> </w:t>
      </w:r>
      <w:r>
        <w:rPr>
          <w:w w:val="105"/>
        </w:rPr>
        <w:t>in</w:t>
      </w:r>
      <w:r>
        <w:rPr>
          <w:spacing w:val="40"/>
          <w:w w:val="105"/>
        </w:rPr>
        <w:t> </w:t>
      </w:r>
      <w:r>
        <w:rPr>
          <w:w w:val="105"/>
        </w:rPr>
        <w:t>the</w:t>
      </w:r>
      <w:r>
        <w:rPr>
          <w:spacing w:val="40"/>
          <w:w w:val="105"/>
        </w:rPr>
        <w:t> </w:t>
      </w:r>
      <w:r>
        <w:rPr>
          <w:w w:val="105"/>
        </w:rPr>
        <w:t>present</w:t>
      </w:r>
      <w:r>
        <w:rPr>
          <w:spacing w:val="40"/>
          <w:w w:val="105"/>
        </w:rPr>
        <w:t> </w:t>
      </w:r>
      <w:r>
        <w:rPr>
          <w:w w:val="105"/>
        </w:rPr>
        <w:t>research has</w:t>
      </w:r>
      <w:r>
        <w:rPr>
          <w:spacing w:val="40"/>
          <w:w w:val="105"/>
        </w:rPr>
        <w:t> </w:t>
      </w:r>
      <w:r>
        <w:rPr>
          <w:w w:val="105"/>
        </w:rPr>
        <w:t>considerable</w:t>
      </w:r>
      <w:r>
        <w:rPr>
          <w:spacing w:val="40"/>
          <w:w w:val="105"/>
        </w:rPr>
        <w:t> </w:t>
      </w:r>
      <w:r>
        <w:rPr>
          <w:w w:val="105"/>
        </w:rPr>
        <w:t>consequences</w:t>
      </w:r>
      <w:r>
        <w:rPr>
          <w:spacing w:val="40"/>
          <w:w w:val="105"/>
        </w:rPr>
        <w:t> </w:t>
      </w:r>
      <w:r>
        <w:rPr>
          <w:w w:val="105"/>
        </w:rPr>
        <w:t>for</w:t>
      </w:r>
      <w:r>
        <w:rPr>
          <w:spacing w:val="40"/>
          <w:w w:val="105"/>
        </w:rPr>
        <w:t> </w:t>
      </w:r>
      <w:r>
        <w:rPr>
          <w:w w:val="105"/>
        </w:rPr>
        <w:t>managers.</w:t>
      </w:r>
      <w:r>
        <w:rPr>
          <w:spacing w:val="40"/>
          <w:w w:val="105"/>
        </w:rPr>
        <w:t> </w:t>
      </w:r>
      <w:r>
        <w:rPr>
          <w:w w:val="105"/>
        </w:rPr>
        <w:t>Notably,</w:t>
      </w:r>
      <w:r>
        <w:rPr>
          <w:spacing w:val="40"/>
          <w:w w:val="105"/>
        </w:rPr>
        <w:t> </w:t>
      </w:r>
      <w:r>
        <w:rPr>
          <w:w w:val="105"/>
        </w:rPr>
        <w:t>it</w:t>
      </w:r>
      <w:r>
        <w:rPr>
          <w:spacing w:val="40"/>
          <w:w w:val="105"/>
        </w:rPr>
        <w:t> </w:t>
      </w:r>
      <w:r>
        <w:rPr>
          <w:w w:val="105"/>
        </w:rPr>
        <w:t>is possible</w:t>
      </w:r>
      <w:r>
        <w:rPr>
          <w:spacing w:val="20"/>
          <w:w w:val="105"/>
        </w:rPr>
        <w:t> </w:t>
      </w:r>
      <w:r>
        <w:rPr>
          <w:w w:val="105"/>
        </w:rPr>
        <w:t>to</w:t>
      </w:r>
      <w:r>
        <w:rPr>
          <w:spacing w:val="20"/>
          <w:w w:val="105"/>
        </w:rPr>
        <w:t> </w:t>
      </w:r>
      <w:r>
        <w:rPr>
          <w:w w:val="105"/>
        </w:rPr>
        <w:t>exploit</w:t>
      </w:r>
      <w:r>
        <w:rPr>
          <w:spacing w:val="22"/>
          <w:w w:val="105"/>
        </w:rPr>
        <w:t> </w:t>
      </w:r>
      <w:r>
        <w:rPr>
          <w:w w:val="105"/>
        </w:rPr>
        <w:t>the</w:t>
      </w:r>
      <w:r>
        <w:rPr>
          <w:spacing w:val="20"/>
          <w:w w:val="105"/>
        </w:rPr>
        <w:t> </w:t>
      </w:r>
      <w:r>
        <w:rPr>
          <w:w w:val="105"/>
        </w:rPr>
        <w:t>proposed</w:t>
      </w:r>
      <w:r>
        <w:rPr>
          <w:spacing w:val="20"/>
          <w:w w:val="105"/>
        </w:rPr>
        <w:t> </w:t>
      </w:r>
      <w:r>
        <w:rPr>
          <w:w w:val="105"/>
        </w:rPr>
        <w:t>soft</w:t>
      </w:r>
      <w:r>
        <w:rPr>
          <w:spacing w:val="21"/>
          <w:w w:val="105"/>
        </w:rPr>
        <w:t> </w:t>
      </w:r>
      <w:r>
        <w:rPr>
          <w:w w:val="105"/>
        </w:rPr>
        <w:t>computing</w:t>
      </w:r>
      <w:r>
        <w:rPr>
          <w:spacing w:val="21"/>
          <w:w w:val="105"/>
        </w:rPr>
        <w:t> </w:t>
      </w:r>
      <w:r>
        <w:rPr>
          <w:w w:val="105"/>
        </w:rPr>
        <w:t>technique</w:t>
      </w:r>
      <w:r>
        <w:rPr>
          <w:spacing w:val="20"/>
          <w:w w:val="105"/>
        </w:rPr>
        <w:t> </w:t>
      </w:r>
      <w:r>
        <w:rPr>
          <w:w w:val="105"/>
        </w:rPr>
        <w:t>as a</w:t>
      </w:r>
      <w:r>
        <w:rPr>
          <w:spacing w:val="40"/>
          <w:w w:val="105"/>
        </w:rPr>
        <w:t> </w:t>
      </w:r>
      <w:r>
        <w:rPr>
          <w:w w:val="105"/>
        </w:rPr>
        <w:t>crucial</w:t>
      </w:r>
      <w:r>
        <w:rPr>
          <w:spacing w:val="40"/>
          <w:w w:val="105"/>
        </w:rPr>
        <w:t> </w:t>
      </w:r>
      <w:r>
        <w:rPr>
          <w:w w:val="105"/>
        </w:rPr>
        <w:t>decision-making</w:t>
      </w:r>
      <w:r>
        <w:rPr>
          <w:spacing w:val="40"/>
          <w:w w:val="105"/>
        </w:rPr>
        <w:t> </w:t>
      </w:r>
      <w:r>
        <w:rPr>
          <w:w w:val="105"/>
        </w:rPr>
        <w:t>instrument</w:t>
      </w:r>
      <w:r>
        <w:rPr>
          <w:spacing w:val="40"/>
          <w:w w:val="105"/>
        </w:rPr>
        <w:t> </w:t>
      </w:r>
      <w:r>
        <w:rPr>
          <w:w w:val="105"/>
        </w:rPr>
        <w:t>for</w:t>
      </w:r>
      <w:r>
        <w:rPr>
          <w:spacing w:val="40"/>
          <w:w w:val="105"/>
        </w:rPr>
        <w:t> </w:t>
      </w:r>
      <w:r>
        <w:rPr>
          <w:w w:val="105"/>
        </w:rPr>
        <w:t>managers.</w:t>
      </w:r>
      <w:r>
        <w:rPr>
          <w:spacing w:val="40"/>
          <w:w w:val="105"/>
        </w:rPr>
        <w:t> </w:t>
      </w:r>
      <w:r>
        <w:rPr>
          <w:w w:val="105"/>
        </w:rPr>
        <w:t>This</w:t>
      </w:r>
      <w:r>
        <w:rPr>
          <w:spacing w:val="40"/>
          <w:w w:val="105"/>
        </w:rPr>
        <w:t> </w:t>
      </w:r>
      <w:r>
        <w:rPr>
          <w:w w:val="105"/>
        </w:rPr>
        <w:t>is advantageous</w:t>
      </w:r>
      <w:r>
        <w:rPr>
          <w:spacing w:val="40"/>
          <w:w w:val="105"/>
        </w:rPr>
        <w:t> </w:t>
      </w:r>
      <w:r>
        <w:rPr>
          <w:w w:val="105"/>
        </w:rPr>
        <w:t>with</w:t>
      </w:r>
      <w:r>
        <w:rPr>
          <w:spacing w:val="40"/>
          <w:w w:val="105"/>
        </w:rPr>
        <w:t> </w:t>
      </w:r>
      <w:r>
        <w:rPr>
          <w:w w:val="105"/>
        </w:rPr>
        <w:t>respect</w:t>
      </w:r>
      <w:r>
        <w:rPr>
          <w:spacing w:val="40"/>
          <w:w w:val="105"/>
        </w:rPr>
        <w:t> </w:t>
      </w:r>
      <w:r>
        <w:rPr>
          <w:w w:val="105"/>
        </w:rPr>
        <w:t>to</w:t>
      </w:r>
      <w:r>
        <w:rPr>
          <w:spacing w:val="40"/>
          <w:w w:val="105"/>
        </w:rPr>
        <w:t> </w:t>
      </w:r>
      <w:r>
        <w:rPr>
          <w:w w:val="105"/>
        </w:rPr>
        <w:t>the</w:t>
      </w:r>
      <w:r>
        <w:rPr>
          <w:spacing w:val="40"/>
          <w:w w:val="105"/>
        </w:rPr>
        <w:t> </w:t>
      </w:r>
      <w:r>
        <w:rPr>
          <w:w w:val="105"/>
        </w:rPr>
        <w:t>way</w:t>
      </w:r>
      <w:r>
        <w:rPr>
          <w:spacing w:val="40"/>
          <w:w w:val="105"/>
        </w:rPr>
        <w:t> </w:t>
      </w:r>
      <w:r>
        <w:rPr>
          <w:w w:val="105"/>
        </w:rPr>
        <w:t>it</w:t>
      </w:r>
      <w:r>
        <w:rPr>
          <w:spacing w:val="40"/>
          <w:w w:val="105"/>
        </w:rPr>
        <w:t> </w:t>
      </w:r>
      <w:r>
        <w:rPr>
          <w:w w:val="105"/>
        </w:rPr>
        <w:t>can</w:t>
      </w:r>
      <w:r>
        <w:rPr>
          <w:spacing w:val="40"/>
          <w:w w:val="105"/>
        </w:rPr>
        <w:t> </w:t>
      </w:r>
      <w:r>
        <w:rPr>
          <w:w w:val="105"/>
        </w:rPr>
        <w:t>optimize</w:t>
      </w:r>
      <w:r>
        <w:rPr>
          <w:spacing w:val="40"/>
          <w:w w:val="105"/>
        </w:rPr>
        <w:t> </w:t>
      </w:r>
      <w:r>
        <w:rPr>
          <w:w w:val="105"/>
        </w:rPr>
        <w:t>the matrix consistency to desired level. In the context of optimiza- tion,</w:t>
      </w:r>
      <w:r>
        <w:rPr>
          <w:spacing w:val="-7"/>
          <w:w w:val="105"/>
        </w:rPr>
        <w:t> </w:t>
      </w:r>
      <w:r>
        <w:rPr>
          <w:w w:val="105"/>
        </w:rPr>
        <w:t>it</w:t>
      </w:r>
      <w:r>
        <w:rPr>
          <w:spacing w:val="-8"/>
          <w:w w:val="105"/>
        </w:rPr>
        <w:t> </w:t>
      </w:r>
      <w:r>
        <w:rPr>
          <w:w w:val="105"/>
        </w:rPr>
        <w:t>is</w:t>
      </w:r>
      <w:r>
        <w:rPr>
          <w:spacing w:val="-7"/>
          <w:w w:val="105"/>
        </w:rPr>
        <w:t> </w:t>
      </w:r>
      <w:r>
        <w:rPr>
          <w:w w:val="105"/>
        </w:rPr>
        <w:t>possible</w:t>
      </w:r>
      <w:r>
        <w:rPr>
          <w:spacing w:val="-7"/>
          <w:w w:val="105"/>
        </w:rPr>
        <w:t> </w:t>
      </w:r>
      <w:r>
        <w:rPr>
          <w:w w:val="105"/>
        </w:rPr>
        <w:t>for</w:t>
      </w:r>
      <w:r>
        <w:rPr>
          <w:spacing w:val="-7"/>
          <w:w w:val="105"/>
        </w:rPr>
        <w:t> </w:t>
      </w:r>
      <w:r>
        <w:rPr>
          <w:w w:val="105"/>
        </w:rPr>
        <w:t>managers</w:t>
      </w:r>
      <w:r>
        <w:rPr>
          <w:spacing w:val="-7"/>
          <w:w w:val="105"/>
        </w:rPr>
        <w:t> </w:t>
      </w:r>
      <w:r>
        <w:rPr>
          <w:w w:val="105"/>
        </w:rPr>
        <w:t>to</w:t>
      </w:r>
      <w:r>
        <w:rPr>
          <w:spacing w:val="-8"/>
          <w:w w:val="105"/>
        </w:rPr>
        <w:t> </w:t>
      </w:r>
      <w:r>
        <w:rPr>
          <w:w w:val="105"/>
        </w:rPr>
        <w:t>utilize</w:t>
      </w:r>
      <w:r>
        <w:rPr>
          <w:spacing w:val="-7"/>
          <w:w w:val="105"/>
        </w:rPr>
        <w:t> </w:t>
      </w:r>
      <w:r>
        <w:rPr>
          <w:w w:val="105"/>
        </w:rPr>
        <w:t>the</w:t>
      </w:r>
      <w:r>
        <w:rPr>
          <w:spacing w:val="-8"/>
          <w:w w:val="105"/>
        </w:rPr>
        <w:t> </w:t>
      </w:r>
      <w:r>
        <w:rPr>
          <w:w w:val="105"/>
        </w:rPr>
        <w:t>technique</w:t>
      </w:r>
      <w:r>
        <w:rPr>
          <w:spacing w:val="-7"/>
          <w:w w:val="105"/>
        </w:rPr>
        <w:t> </w:t>
      </w:r>
      <w:r>
        <w:rPr>
          <w:w w:val="105"/>
        </w:rPr>
        <w:t>to</w:t>
      </w:r>
      <w:r>
        <w:rPr>
          <w:spacing w:val="-8"/>
          <w:w w:val="105"/>
        </w:rPr>
        <w:t> </w:t>
      </w:r>
      <w:r>
        <w:rPr>
          <w:w w:val="105"/>
        </w:rPr>
        <w:t>select different</w:t>
      </w:r>
      <w:r>
        <w:rPr>
          <w:spacing w:val="31"/>
          <w:w w:val="105"/>
        </w:rPr>
        <w:t> </w:t>
      </w:r>
      <w:r>
        <w:rPr>
          <w:w w:val="105"/>
        </w:rPr>
        <w:t>alternatives</w:t>
      </w:r>
      <w:r>
        <w:rPr>
          <w:spacing w:val="31"/>
          <w:w w:val="105"/>
        </w:rPr>
        <w:t> </w:t>
      </w:r>
      <w:r>
        <w:rPr>
          <w:w w:val="105"/>
        </w:rPr>
        <w:t>without</w:t>
      </w:r>
      <w:r>
        <w:rPr>
          <w:spacing w:val="31"/>
          <w:w w:val="105"/>
        </w:rPr>
        <w:t> </w:t>
      </w:r>
      <w:r>
        <w:rPr>
          <w:w w:val="105"/>
        </w:rPr>
        <w:t>being</w:t>
      </w:r>
      <w:r>
        <w:rPr>
          <w:spacing w:val="31"/>
          <w:w w:val="105"/>
        </w:rPr>
        <w:t> </w:t>
      </w:r>
      <w:r>
        <w:rPr>
          <w:w w:val="105"/>
        </w:rPr>
        <w:t>subject</w:t>
      </w:r>
      <w:r>
        <w:rPr>
          <w:spacing w:val="30"/>
          <w:w w:val="105"/>
        </w:rPr>
        <w:t> </w:t>
      </w:r>
      <w:r>
        <w:rPr>
          <w:w w:val="105"/>
        </w:rPr>
        <w:t>to</w:t>
      </w:r>
      <w:r>
        <w:rPr>
          <w:spacing w:val="31"/>
          <w:w w:val="105"/>
        </w:rPr>
        <w:t> </w:t>
      </w:r>
      <w:r>
        <w:rPr>
          <w:w w:val="105"/>
        </w:rPr>
        <w:t>bias</w:t>
      </w:r>
      <w:r>
        <w:rPr>
          <w:spacing w:val="32"/>
          <w:w w:val="105"/>
        </w:rPr>
        <w:t> </w:t>
      </w:r>
      <w:r>
        <w:rPr>
          <w:w w:val="105"/>
        </w:rPr>
        <w:t>toward</w:t>
      </w:r>
      <w:r>
        <w:rPr>
          <w:spacing w:val="31"/>
          <w:w w:val="105"/>
        </w:rPr>
        <w:t> </w:t>
      </w:r>
      <w:r>
        <w:rPr>
          <w:w w:val="105"/>
        </w:rPr>
        <w:t>a certain alternative or criteria. In terms of applicability, a major challenge</w:t>
      </w:r>
      <w:r>
        <w:rPr>
          <w:spacing w:val="-3"/>
          <w:w w:val="105"/>
        </w:rPr>
        <w:t> </w:t>
      </w:r>
      <w:r>
        <w:rPr>
          <w:w w:val="105"/>
        </w:rPr>
        <w:t>of</w:t>
      </w:r>
      <w:r>
        <w:rPr>
          <w:spacing w:val="-4"/>
          <w:w w:val="105"/>
        </w:rPr>
        <w:t> </w:t>
      </w:r>
      <w:r>
        <w:rPr>
          <w:w w:val="105"/>
        </w:rPr>
        <w:t>using</w:t>
      </w:r>
      <w:r>
        <w:rPr>
          <w:spacing w:val="-3"/>
          <w:w w:val="105"/>
        </w:rPr>
        <w:t> </w:t>
      </w:r>
      <w:r>
        <w:rPr>
          <w:w w:val="105"/>
        </w:rPr>
        <w:t>AHP</w:t>
      </w:r>
      <w:r>
        <w:rPr>
          <w:spacing w:val="-3"/>
          <w:w w:val="105"/>
        </w:rPr>
        <w:t> </w:t>
      </w:r>
      <w:r>
        <w:rPr>
          <w:w w:val="105"/>
        </w:rPr>
        <w:t>for</w:t>
      </w:r>
      <w:r>
        <w:rPr>
          <w:spacing w:val="-4"/>
          <w:w w:val="105"/>
        </w:rPr>
        <w:t> </w:t>
      </w:r>
      <w:r>
        <w:rPr>
          <w:w w:val="105"/>
        </w:rPr>
        <w:t>empirical</w:t>
      </w:r>
      <w:r>
        <w:rPr>
          <w:spacing w:val="-2"/>
          <w:w w:val="105"/>
        </w:rPr>
        <w:t> </w:t>
      </w:r>
      <w:r>
        <w:rPr>
          <w:w w:val="105"/>
        </w:rPr>
        <w:t>research</w:t>
      </w:r>
      <w:r>
        <w:rPr>
          <w:spacing w:val="-3"/>
          <w:w w:val="105"/>
        </w:rPr>
        <w:t> </w:t>
      </w:r>
      <w:r>
        <w:rPr>
          <w:w w:val="105"/>
        </w:rPr>
        <w:t>is</w:t>
      </w:r>
      <w:r>
        <w:rPr>
          <w:spacing w:val="-3"/>
          <w:w w:val="105"/>
        </w:rPr>
        <w:t> </w:t>
      </w:r>
      <w:r>
        <w:rPr>
          <w:w w:val="105"/>
        </w:rPr>
        <w:t>getting</w:t>
      </w:r>
      <w:r>
        <w:rPr>
          <w:spacing w:val="-3"/>
          <w:w w:val="105"/>
        </w:rPr>
        <w:t> </w:t>
      </w:r>
      <w:r>
        <w:rPr>
          <w:w w:val="105"/>
        </w:rPr>
        <w:t>ample number</w:t>
      </w:r>
      <w:r>
        <w:rPr>
          <w:spacing w:val="-3"/>
          <w:w w:val="105"/>
        </w:rPr>
        <w:t> </w:t>
      </w:r>
      <w:r>
        <w:rPr>
          <w:w w:val="105"/>
        </w:rPr>
        <w:t>of</w:t>
      </w:r>
      <w:r>
        <w:rPr>
          <w:spacing w:val="-2"/>
          <w:w w:val="105"/>
        </w:rPr>
        <w:t> </w:t>
      </w:r>
      <w:r>
        <w:rPr>
          <w:w w:val="105"/>
        </w:rPr>
        <w:t>consistent</w:t>
      </w:r>
      <w:r>
        <w:rPr>
          <w:spacing w:val="-3"/>
          <w:w w:val="105"/>
        </w:rPr>
        <w:t> </w:t>
      </w:r>
      <w:r>
        <w:rPr>
          <w:w w:val="105"/>
        </w:rPr>
        <w:t>responses</w:t>
      </w:r>
      <w:r>
        <w:rPr>
          <w:spacing w:val="-2"/>
          <w:w w:val="105"/>
        </w:rPr>
        <w:t> </w:t>
      </w:r>
      <w:r>
        <w:rPr>
          <w:w w:val="105"/>
        </w:rPr>
        <w:t>which</w:t>
      </w:r>
      <w:r>
        <w:rPr>
          <w:spacing w:val="-3"/>
          <w:w w:val="105"/>
        </w:rPr>
        <w:t> </w:t>
      </w:r>
      <w:r>
        <w:rPr>
          <w:w w:val="105"/>
        </w:rPr>
        <w:t>may</w:t>
      </w:r>
      <w:r>
        <w:rPr>
          <w:spacing w:val="-3"/>
          <w:w w:val="105"/>
        </w:rPr>
        <w:t> </w:t>
      </w:r>
      <w:r>
        <w:rPr>
          <w:w w:val="105"/>
        </w:rPr>
        <w:t>facilitate</w:t>
      </w:r>
      <w:r>
        <w:rPr>
          <w:spacing w:val="-3"/>
          <w:w w:val="105"/>
        </w:rPr>
        <w:t> </w:t>
      </w:r>
      <w:r>
        <w:rPr>
          <w:w w:val="105"/>
        </w:rPr>
        <w:t>generaliz- ability</w:t>
      </w:r>
      <w:r>
        <w:rPr>
          <w:spacing w:val="68"/>
          <w:w w:val="150"/>
        </w:rPr>
        <w:t> </w:t>
      </w:r>
      <w:r>
        <w:rPr>
          <w:w w:val="105"/>
        </w:rPr>
        <w:t>of</w:t>
      </w:r>
      <w:r>
        <w:rPr>
          <w:spacing w:val="68"/>
          <w:w w:val="150"/>
        </w:rPr>
        <w:t> </w:t>
      </w:r>
      <w:r>
        <w:rPr>
          <w:w w:val="105"/>
        </w:rPr>
        <w:t>results.</w:t>
      </w:r>
      <w:r>
        <w:rPr>
          <w:spacing w:val="69"/>
          <w:w w:val="150"/>
        </w:rPr>
        <w:t> </w:t>
      </w:r>
      <w:r>
        <w:rPr>
          <w:w w:val="105"/>
        </w:rPr>
        <w:t>This</w:t>
      </w:r>
      <w:r>
        <w:rPr>
          <w:spacing w:val="68"/>
          <w:w w:val="150"/>
        </w:rPr>
        <w:t> </w:t>
      </w:r>
      <w:r>
        <w:rPr>
          <w:w w:val="105"/>
        </w:rPr>
        <w:t>approach</w:t>
      </w:r>
      <w:r>
        <w:rPr>
          <w:spacing w:val="68"/>
          <w:w w:val="150"/>
        </w:rPr>
        <w:t> </w:t>
      </w:r>
      <w:r>
        <w:rPr>
          <w:w w:val="105"/>
        </w:rPr>
        <w:t>will</w:t>
      </w:r>
      <w:r>
        <w:rPr>
          <w:spacing w:val="69"/>
          <w:w w:val="150"/>
        </w:rPr>
        <w:t> </w:t>
      </w:r>
      <w:r>
        <w:rPr>
          <w:w w:val="105"/>
        </w:rPr>
        <w:t>ensure</w:t>
      </w:r>
      <w:r>
        <w:rPr>
          <w:spacing w:val="69"/>
          <w:w w:val="150"/>
        </w:rPr>
        <w:t> </w:t>
      </w:r>
      <w:r>
        <w:rPr>
          <w:w w:val="105"/>
        </w:rPr>
        <w:t>that</w:t>
      </w:r>
      <w:r>
        <w:rPr>
          <w:spacing w:val="69"/>
          <w:w w:val="150"/>
        </w:rPr>
        <w:t> </w:t>
      </w:r>
      <w:r>
        <w:rPr>
          <w:spacing w:val="-4"/>
          <w:w w:val="105"/>
        </w:rPr>
        <w:t>more</w:t>
      </w:r>
    </w:p>
    <w:p>
      <w:pPr>
        <w:spacing w:line="240" w:lineRule="auto" w:before="0"/>
        <w:rPr>
          <w:sz w:val="20"/>
        </w:rPr>
      </w:pPr>
      <w:r>
        <w:rPr/>
        <w:br w:type="column"/>
      </w:r>
      <w:r>
        <w:rPr>
          <w:sz w:val="20"/>
        </w:rPr>
      </w:r>
    </w:p>
    <w:p>
      <w:pPr>
        <w:pStyle w:val="BodyText"/>
        <w:rPr>
          <w:sz w:val="20"/>
        </w:rPr>
      </w:pPr>
    </w:p>
    <w:p>
      <w:pPr>
        <w:pStyle w:val="BodyText"/>
        <w:spacing w:before="71"/>
        <w:rPr>
          <w:sz w:val="20"/>
        </w:rPr>
      </w:pPr>
      <w:r>
        <w:rPr/>
        <w:drawing>
          <wp:anchor distT="0" distB="0" distL="0" distR="0" allowOverlap="1" layoutInCell="1" locked="0" behindDoc="1" simplePos="0" relativeHeight="487627264">
            <wp:simplePos x="0" y="0"/>
            <wp:positionH relativeFrom="page">
              <wp:posOffset>3986644</wp:posOffset>
            </wp:positionH>
            <wp:positionV relativeFrom="paragraph">
              <wp:posOffset>206424</wp:posOffset>
            </wp:positionV>
            <wp:extent cx="2957467" cy="1969007"/>
            <wp:effectExtent l="0" t="0" r="0" b="0"/>
            <wp:wrapTopAndBottom/>
            <wp:docPr id="230" name="Image 230"/>
            <wp:cNvGraphicFramePr>
              <a:graphicFrameLocks/>
            </wp:cNvGraphicFramePr>
            <a:graphic>
              <a:graphicData uri="http://schemas.openxmlformats.org/drawingml/2006/picture">
                <pic:pic>
                  <pic:nvPicPr>
                    <pic:cNvPr id="230" name="Image 230"/>
                    <pic:cNvPicPr/>
                  </pic:nvPicPr>
                  <pic:blipFill>
                    <a:blip r:embed="rId23" cstate="print"/>
                    <a:stretch>
                      <a:fillRect/>
                    </a:stretch>
                  </pic:blipFill>
                  <pic:spPr>
                    <a:xfrm>
                      <a:off x="0" y="0"/>
                      <a:ext cx="2957467" cy="1969007"/>
                    </a:xfrm>
                    <a:prstGeom prst="rect">
                      <a:avLst/>
                    </a:prstGeom>
                  </pic:spPr>
                </pic:pic>
              </a:graphicData>
            </a:graphic>
          </wp:anchor>
        </w:drawing>
      </w:r>
    </w:p>
    <w:p>
      <w:pPr>
        <w:tabs>
          <w:tab w:pos="1079" w:val="left" w:leader="none"/>
        </w:tabs>
        <w:spacing w:before="179"/>
        <w:ind w:left="276" w:right="0" w:firstLine="0"/>
        <w:jc w:val="left"/>
        <w:rPr>
          <w:sz w:val="17"/>
        </w:rPr>
      </w:pPr>
      <w:r>
        <w:rPr>
          <w:sz w:val="17"/>
        </w:rPr>
        <w:t>Figure</w:t>
      </w:r>
      <w:r>
        <w:rPr>
          <w:spacing w:val="7"/>
          <w:sz w:val="17"/>
        </w:rPr>
        <w:t> </w:t>
      </w:r>
      <w:r>
        <w:rPr>
          <w:spacing w:val="-10"/>
          <w:sz w:val="17"/>
        </w:rPr>
        <w:t>3</w:t>
      </w:r>
      <w:r>
        <w:rPr>
          <w:sz w:val="17"/>
        </w:rPr>
        <w:tab/>
        <w:t>Q–Q</w:t>
      </w:r>
      <w:r>
        <w:rPr>
          <w:spacing w:val="21"/>
          <w:sz w:val="17"/>
        </w:rPr>
        <w:t> </w:t>
      </w:r>
      <w:r>
        <w:rPr>
          <w:sz w:val="17"/>
        </w:rPr>
        <w:t>plot</w:t>
      </w:r>
      <w:r>
        <w:rPr>
          <w:spacing w:val="22"/>
          <w:sz w:val="17"/>
        </w:rPr>
        <w:t> </w:t>
      </w:r>
      <w:r>
        <w:rPr>
          <w:sz w:val="17"/>
        </w:rPr>
        <w:t>to</w:t>
      </w:r>
      <w:r>
        <w:rPr>
          <w:spacing w:val="24"/>
          <w:sz w:val="17"/>
        </w:rPr>
        <w:t> </w:t>
      </w:r>
      <w:r>
        <w:rPr>
          <w:sz w:val="17"/>
        </w:rPr>
        <w:t>assess</w:t>
      </w:r>
      <w:r>
        <w:rPr>
          <w:spacing w:val="22"/>
          <w:sz w:val="17"/>
        </w:rPr>
        <w:t> </w:t>
      </w:r>
      <w:r>
        <w:rPr>
          <w:sz w:val="17"/>
        </w:rPr>
        <w:t>the</w:t>
      </w:r>
      <w:r>
        <w:rPr>
          <w:spacing w:val="23"/>
          <w:sz w:val="17"/>
        </w:rPr>
        <w:t> </w:t>
      </w:r>
      <w:r>
        <w:rPr>
          <w:sz w:val="17"/>
        </w:rPr>
        <w:t>normality</w:t>
      </w:r>
      <w:r>
        <w:rPr>
          <w:spacing w:val="22"/>
          <w:sz w:val="17"/>
        </w:rPr>
        <w:t> </w:t>
      </w:r>
      <w:r>
        <w:rPr>
          <w:sz w:val="17"/>
        </w:rPr>
        <w:t>assumption</w:t>
      </w:r>
      <w:r>
        <w:rPr>
          <w:spacing w:val="24"/>
          <w:sz w:val="17"/>
        </w:rPr>
        <w:t> </w:t>
      </w:r>
      <w:r>
        <w:rPr>
          <w:sz w:val="17"/>
        </w:rPr>
        <w:t>for</w:t>
      </w:r>
      <w:r>
        <w:rPr>
          <w:spacing w:val="22"/>
          <w:sz w:val="17"/>
        </w:rPr>
        <w:t> </w:t>
      </w:r>
      <w:r>
        <w:rPr>
          <w:spacing w:val="-2"/>
          <w:sz w:val="17"/>
        </w:rPr>
        <w:t>paired</w:t>
      </w:r>
    </w:p>
    <w:p>
      <w:pPr>
        <w:spacing w:before="25"/>
        <w:ind w:left="276" w:right="0" w:firstLine="0"/>
        <w:jc w:val="left"/>
        <w:rPr>
          <w:sz w:val="17"/>
        </w:rPr>
      </w:pPr>
      <w:r>
        <w:rPr>
          <w:i/>
          <w:w w:val="110"/>
          <w:sz w:val="17"/>
        </w:rPr>
        <w:t>t</w:t>
      </w:r>
      <w:r>
        <w:rPr>
          <w:w w:val="110"/>
          <w:sz w:val="17"/>
        </w:rPr>
        <w:t>-test</w:t>
      </w:r>
      <w:r>
        <w:rPr>
          <w:spacing w:val="3"/>
          <w:w w:val="110"/>
          <w:sz w:val="17"/>
        </w:rPr>
        <w:t> </w:t>
      </w:r>
      <w:r>
        <w:rPr>
          <w:w w:val="110"/>
          <w:sz w:val="17"/>
        </w:rPr>
        <w:t>for</w:t>
      </w:r>
      <w:r>
        <w:rPr>
          <w:spacing w:val="3"/>
          <w:w w:val="110"/>
          <w:sz w:val="17"/>
        </w:rPr>
        <w:t> </w:t>
      </w:r>
      <w:r>
        <w:rPr>
          <w:w w:val="110"/>
          <w:sz w:val="17"/>
        </w:rPr>
        <w:t>WGM</w:t>
      </w:r>
      <w:r>
        <w:rPr>
          <w:spacing w:val="3"/>
          <w:w w:val="110"/>
          <w:sz w:val="17"/>
        </w:rPr>
        <w:t> </w:t>
      </w:r>
      <w:r>
        <w:rPr>
          <w:spacing w:val="-2"/>
          <w:w w:val="110"/>
          <w:sz w:val="17"/>
        </w:rPr>
        <w:t>approach.</w:t>
      </w:r>
    </w:p>
    <w:p>
      <w:pPr>
        <w:spacing w:after="0"/>
        <w:jc w:val="left"/>
        <w:rPr>
          <w:sz w:val="17"/>
        </w:rPr>
        <w:sectPr>
          <w:type w:val="continuous"/>
          <w:pgSz w:w="11910" w:h="15880"/>
          <w:pgMar w:header="670" w:footer="0" w:top="820" w:bottom="280" w:left="800" w:right="800"/>
          <w:cols w:num="2" w:equalWidth="0">
            <w:col w:w="5098" w:space="42"/>
            <w:col w:w="5170"/>
          </w:cols>
        </w:sectPr>
      </w:pPr>
    </w:p>
    <w:p>
      <w:pPr>
        <w:pStyle w:val="BodyText"/>
        <w:spacing w:before="4"/>
        <w:rPr>
          <w:sz w:val="9"/>
        </w:rPr>
      </w:pPr>
    </w:p>
    <w:p>
      <w:pPr>
        <w:spacing w:after="0"/>
        <w:rPr>
          <w:sz w:val="9"/>
        </w:rPr>
        <w:sectPr>
          <w:pgSz w:w="11910" w:h="15880"/>
          <w:pgMar w:header="669" w:footer="0" w:top="880" w:bottom="280" w:left="800" w:right="800"/>
        </w:sectPr>
      </w:pPr>
    </w:p>
    <w:p>
      <w:pPr>
        <w:pStyle w:val="BodyText"/>
        <w:spacing w:line="254" w:lineRule="auto" w:before="72"/>
        <w:ind w:left="107" w:right="39"/>
        <w:jc w:val="both"/>
      </w:pPr>
      <w:bookmarkStart w:name="_bookmark21" w:id="37"/>
      <w:bookmarkEnd w:id="37"/>
      <w:r>
        <w:rPr/>
      </w:r>
      <w:bookmarkStart w:name="_bookmark22" w:id="38"/>
      <w:bookmarkEnd w:id="38"/>
      <w:r>
        <w:rPr/>
      </w:r>
      <w:r>
        <w:rPr>
          <w:w w:val="105"/>
        </w:rPr>
        <w:t>responses may be modified systematically, so that the </w:t>
      </w:r>
      <w:r>
        <w:rPr>
          <w:w w:val="105"/>
        </w:rPr>
        <w:t>consis- tency</w:t>
      </w:r>
      <w:r>
        <w:rPr>
          <w:spacing w:val="-3"/>
          <w:w w:val="105"/>
        </w:rPr>
        <w:t> </w:t>
      </w:r>
      <w:r>
        <w:rPr>
          <w:w w:val="105"/>
        </w:rPr>
        <w:t>challenge</w:t>
      </w:r>
      <w:r>
        <w:rPr>
          <w:spacing w:val="-4"/>
          <w:w w:val="105"/>
        </w:rPr>
        <w:t> </w:t>
      </w:r>
      <w:r>
        <w:rPr>
          <w:w w:val="105"/>
        </w:rPr>
        <w:t>may</w:t>
      </w:r>
      <w:r>
        <w:rPr>
          <w:spacing w:val="-4"/>
          <w:w w:val="105"/>
        </w:rPr>
        <w:t> </w:t>
      </w:r>
      <w:r>
        <w:rPr>
          <w:w w:val="105"/>
        </w:rPr>
        <w:t>be</w:t>
      </w:r>
      <w:r>
        <w:rPr>
          <w:spacing w:val="-3"/>
          <w:w w:val="105"/>
        </w:rPr>
        <w:t> </w:t>
      </w:r>
      <w:r>
        <w:rPr>
          <w:w w:val="105"/>
        </w:rPr>
        <w:t>addressed,</w:t>
      </w:r>
      <w:r>
        <w:rPr>
          <w:spacing w:val="-4"/>
          <w:w w:val="105"/>
        </w:rPr>
        <w:t> </w:t>
      </w:r>
      <w:r>
        <w:rPr>
          <w:w w:val="105"/>
        </w:rPr>
        <w:t>and</w:t>
      </w:r>
      <w:r>
        <w:rPr>
          <w:spacing w:val="-4"/>
          <w:w w:val="105"/>
        </w:rPr>
        <w:t> </w:t>
      </w:r>
      <w:r>
        <w:rPr>
          <w:w w:val="105"/>
        </w:rPr>
        <w:t>more</w:t>
      </w:r>
      <w:r>
        <w:rPr>
          <w:spacing w:val="-4"/>
          <w:w w:val="105"/>
        </w:rPr>
        <w:t> </w:t>
      </w:r>
      <w:r>
        <w:rPr>
          <w:w w:val="105"/>
        </w:rPr>
        <w:t>priorities</w:t>
      </w:r>
      <w:r>
        <w:rPr>
          <w:spacing w:val="-3"/>
          <w:w w:val="105"/>
        </w:rPr>
        <w:t> </w:t>
      </w:r>
      <w:r>
        <w:rPr>
          <w:w w:val="105"/>
        </w:rPr>
        <w:t>are</w:t>
      </w:r>
      <w:r>
        <w:rPr>
          <w:spacing w:val="-3"/>
          <w:w w:val="105"/>
        </w:rPr>
        <w:t> </w:t>
      </w:r>
      <w:r>
        <w:rPr>
          <w:w w:val="105"/>
        </w:rPr>
        <w:t>used for empirical data collection and analysis.</w:t>
      </w:r>
    </w:p>
    <w:p>
      <w:pPr>
        <w:pStyle w:val="BodyText"/>
        <w:spacing w:line="254" w:lineRule="auto"/>
        <w:ind w:left="107" w:right="38" w:firstLine="241"/>
        <w:jc w:val="both"/>
      </w:pPr>
      <w:bookmarkStart w:name="Appendix A Supplementary material" w:id="39"/>
      <w:bookmarkEnd w:id="39"/>
      <w:r>
        <w:rPr/>
      </w:r>
      <w:r>
        <w:rPr>
          <w:w w:val="105"/>
        </w:rPr>
        <w:t>The next steps of the research should involve the </w:t>
      </w:r>
      <w:r>
        <w:rPr>
          <w:w w:val="105"/>
        </w:rPr>
        <w:t>practical application of the proposed approach to real-life case studies. Through</w:t>
      </w:r>
      <w:r>
        <w:rPr>
          <w:spacing w:val="-8"/>
          <w:w w:val="105"/>
        </w:rPr>
        <w:t> </w:t>
      </w:r>
      <w:r>
        <w:rPr>
          <w:w w:val="105"/>
        </w:rPr>
        <w:t>using</w:t>
      </w:r>
      <w:r>
        <w:rPr>
          <w:spacing w:val="-6"/>
          <w:w w:val="105"/>
        </w:rPr>
        <w:t> </w:t>
      </w:r>
      <w:r>
        <w:rPr>
          <w:w w:val="105"/>
        </w:rPr>
        <w:t>these</w:t>
      </w:r>
      <w:r>
        <w:rPr>
          <w:spacing w:val="-7"/>
          <w:w w:val="105"/>
        </w:rPr>
        <w:t> </w:t>
      </w:r>
      <w:r>
        <w:rPr>
          <w:w w:val="105"/>
        </w:rPr>
        <w:t>case</w:t>
      </w:r>
      <w:r>
        <w:rPr>
          <w:spacing w:val="-8"/>
          <w:w w:val="105"/>
        </w:rPr>
        <w:t> </w:t>
      </w:r>
      <w:r>
        <w:rPr>
          <w:w w:val="105"/>
        </w:rPr>
        <w:t>studies,</w:t>
      </w:r>
      <w:r>
        <w:rPr>
          <w:spacing w:val="-7"/>
          <w:w w:val="105"/>
        </w:rPr>
        <w:t> </w:t>
      </w:r>
      <w:r>
        <w:rPr>
          <w:w w:val="105"/>
        </w:rPr>
        <w:t>it</w:t>
      </w:r>
      <w:r>
        <w:rPr>
          <w:spacing w:val="-8"/>
          <w:w w:val="105"/>
        </w:rPr>
        <w:t> </w:t>
      </w:r>
      <w:r>
        <w:rPr>
          <w:w w:val="105"/>
        </w:rPr>
        <w:t>will</w:t>
      </w:r>
      <w:r>
        <w:rPr>
          <w:spacing w:val="-7"/>
          <w:w w:val="105"/>
        </w:rPr>
        <w:t> </w:t>
      </w:r>
      <w:r>
        <w:rPr>
          <w:w w:val="105"/>
        </w:rPr>
        <w:t>be</w:t>
      </w:r>
      <w:r>
        <w:rPr>
          <w:spacing w:val="-8"/>
          <w:w w:val="105"/>
        </w:rPr>
        <w:t> </w:t>
      </w:r>
      <w:r>
        <w:rPr>
          <w:w w:val="105"/>
        </w:rPr>
        <w:t>possible</w:t>
      </w:r>
      <w:r>
        <w:rPr>
          <w:spacing w:val="-6"/>
          <w:w w:val="105"/>
        </w:rPr>
        <w:t> </w:t>
      </w:r>
      <w:r>
        <w:rPr>
          <w:w w:val="105"/>
        </w:rPr>
        <w:t>to</w:t>
      </w:r>
      <w:r>
        <w:rPr>
          <w:spacing w:val="-8"/>
          <w:w w:val="105"/>
        </w:rPr>
        <w:t> </w:t>
      </w:r>
      <w:r>
        <w:rPr>
          <w:w w:val="105"/>
        </w:rPr>
        <w:t>compare the</w:t>
      </w:r>
      <w:r>
        <w:rPr>
          <w:w w:val="105"/>
        </w:rPr>
        <w:t> effectiveness of</w:t>
      </w:r>
      <w:r>
        <w:rPr>
          <w:w w:val="105"/>
        </w:rPr>
        <w:t> the</w:t>
      </w:r>
      <w:r>
        <w:rPr>
          <w:w w:val="105"/>
        </w:rPr>
        <w:t> proposed</w:t>
      </w:r>
      <w:r>
        <w:rPr>
          <w:w w:val="105"/>
        </w:rPr>
        <w:t> methodology with</w:t>
      </w:r>
      <w:r>
        <w:rPr>
          <w:w w:val="105"/>
        </w:rPr>
        <w:t> similar existing</w:t>
      </w:r>
      <w:r>
        <w:rPr>
          <w:spacing w:val="37"/>
          <w:w w:val="105"/>
        </w:rPr>
        <w:t> </w:t>
      </w:r>
      <w:r>
        <w:rPr>
          <w:w w:val="105"/>
        </w:rPr>
        <w:t>approaches.</w:t>
      </w:r>
      <w:r>
        <w:rPr>
          <w:spacing w:val="37"/>
          <w:w w:val="105"/>
        </w:rPr>
        <w:t> </w:t>
      </w:r>
      <w:r>
        <w:rPr>
          <w:w w:val="105"/>
        </w:rPr>
        <w:t>This</w:t>
      </w:r>
      <w:r>
        <w:rPr>
          <w:spacing w:val="36"/>
          <w:w w:val="105"/>
        </w:rPr>
        <w:t> </w:t>
      </w:r>
      <w:r>
        <w:rPr>
          <w:w w:val="105"/>
        </w:rPr>
        <w:t>work</w:t>
      </w:r>
      <w:r>
        <w:rPr>
          <w:spacing w:val="38"/>
          <w:w w:val="105"/>
        </w:rPr>
        <w:t> </w:t>
      </w:r>
      <w:r>
        <w:rPr>
          <w:w w:val="105"/>
        </w:rPr>
        <w:t>can</w:t>
      </w:r>
      <w:r>
        <w:rPr>
          <w:spacing w:val="36"/>
          <w:w w:val="105"/>
        </w:rPr>
        <w:t> </w:t>
      </w:r>
      <w:r>
        <w:rPr>
          <w:w w:val="105"/>
        </w:rPr>
        <w:t>potentially</w:t>
      </w:r>
      <w:r>
        <w:rPr>
          <w:spacing w:val="37"/>
          <w:w w:val="105"/>
        </w:rPr>
        <w:t> </w:t>
      </w:r>
      <w:r>
        <w:rPr>
          <w:w w:val="105"/>
        </w:rPr>
        <w:t>be</w:t>
      </w:r>
      <w:r>
        <w:rPr>
          <w:spacing w:val="36"/>
          <w:w w:val="105"/>
        </w:rPr>
        <w:t> </w:t>
      </w:r>
      <w:r>
        <w:rPr>
          <w:w w:val="105"/>
        </w:rPr>
        <w:t>extended in</w:t>
      </w:r>
      <w:r>
        <w:rPr>
          <w:w w:val="105"/>
        </w:rPr>
        <w:t> the</w:t>
      </w:r>
      <w:r>
        <w:rPr>
          <w:w w:val="105"/>
        </w:rPr>
        <w:t> future</w:t>
      </w:r>
      <w:r>
        <w:rPr>
          <w:w w:val="105"/>
        </w:rPr>
        <w:t> to</w:t>
      </w:r>
      <w:r>
        <w:rPr>
          <w:w w:val="105"/>
        </w:rPr>
        <w:t> include</w:t>
      </w:r>
      <w:r>
        <w:rPr>
          <w:w w:val="105"/>
        </w:rPr>
        <w:t> the</w:t>
      </w:r>
      <w:r>
        <w:rPr>
          <w:w w:val="105"/>
        </w:rPr>
        <w:t> amalgamation</w:t>
      </w:r>
      <w:r>
        <w:rPr>
          <w:w w:val="105"/>
        </w:rPr>
        <w:t> of</w:t>
      </w:r>
      <w:r>
        <w:rPr>
          <w:w w:val="105"/>
        </w:rPr>
        <w:t> statistical</w:t>
      </w:r>
      <w:r>
        <w:rPr>
          <w:w w:val="105"/>
        </w:rPr>
        <w:t> mea- </w:t>
      </w:r>
      <w:bookmarkStart w:name="References" w:id="40"/>
      <w:bookmarkEnd w:id="40"/>
      <w:r>
        <w:rPr>
          <w:w w:val="105"/>
        </w:rPr>
        <w:t>sures</w:t>
      </w:r>
      <w:r>
        <w:rPr>
          <w:w w:val="105"/>
        </w:rPr>
        <w:t> that</w:t>
      </w:r>
      <w:r>
        <w:rPr>
          <w:w w:val="105"/>
        </w:rPr>
        <w:t> can</w:t>
      </w:r>
      <w:r>
        <w:rPr>
          <w:w w:val="105"/>
        </w:rPr>
        <w:t> precisely</w:t>
      </w:r>
      <w:r>
        <w:rPr>
          <w:w w:val="105"/>
        </w:rPr>
        <w:t> describe</w:t>
      </w:r>
      <w:r>
        <w:rPr>
          <w:w w:val="105"/>
        </w:rPr>
        <w:t> optimal</w:t>
      </w:r>
      <w:r>
        <w:rPr>
          <w:w w:val="105"/>
        </w:rPr>
        <w:t> consistency</w:t>
      </w:r>
      <w:r>
        <w:rPr>
          <w:w w:val="105"/>
        </w:rPr>
        <w:t> levels. Further, some future research can be in direction of improving </w:t>
      </w:r>
      <w:bookmarkStart w:name="_bookmark23" w:id="41"/>
      <w:bookmarkEnd w:id="41"/>
      <w:r>
        <w:rPr>
          <w:w w:val="105"/>
        </w:rPr>
        <w:t>the</w:t>
      </w:r>
      <w:r>
        <w:rPr>
          <w:w w:val="105"/>
        </w:rPr>
        <w:t> algorithm</w:t>
      </w:r>
      <w:r>
        <w:rPr>
          <w:w w:val="105"/>
        </w:rPr>
        <w:t> which</w:t>
      </w:r>
      <w:r>
        <w:rPr>
          <w:w w:val="105"/>
        </w:rPr>
        <w:t> reduces</w:t>
      </w:r>
      <w:r>
        <w:rPr>
          <w:w w:val="105"/>
        </w:rPr>
        <w:t> the</w:t>
      </w:r>
      <w:r>
        <w:rPr>
          <w:w w:val="105"/>
        </w:rPr>
        <w:t> number</w:t>
      </w:r>
      <w:r>
        <w:rPr>
          <w:w w:val="105"/>
        </w:rPr>
        <w:t> of</w:t>
      </w:r>
      <w:r>
        <w:rPr>
          <w:w w:val="105"/>
        </w:rPr>
        <w:t> iterations</w:t>
      </w:r>
      <w:r>
        <w:rPr>
          <w:w w:val="105"/>
        </w:rPr>
        <w:t> for reaching</w:t>
      </w:r>
      <w:r>
        <w:rPr>
          <w:spacing w:val="-7"/>
          <w:w w:val="105"/>
        </w:rPr>
        <w:t> </w:t>
      </w:r>
      <w:r>
        <w:rPr>
          <w:w w:val="105"/>
        </w:rPr>
        <w:t>the</w:t>
      </w:r>
      <w:r>
        <w:rPr>
          <w:spacing w:val="-8"/>
          <w:w w:val="105"/>
        </w:rPr>
        <w:t> </w:t>
      </w:r>
      <w:r>
        <w:rPr>
          <w:w w:val="105"/>
        </w:rPr>
        <w:t>optimal</w:t>
      </w:r>
      <w:r>
        <w:rPr>
          <w:spacing w:val="-7"/>
          <w:w w:val="105"/>
        </w:rPr>
        <w:t> </w:t>
      </w:r>
      <w:r>
        <w:rPr>
          <w:w w:val="105"/>
        </w:rPr>
        <w:t>consistency</w:t>
      </w:r>
      <w:r>
        <w:rPr>
          <w:spacing w:val="-7"/>
          <w:w w:val="105"/>
        </w:rPr>
        <w:t> </w:t>
      </w:r>
      <w:r>
        <w:rPr>
          <w:w w:val="105"/>
        </w:rPr>
        <w:t>index</w:t>
      </w:r>
      <w:r>
        <w:rPr>
          <w:spacing w:val="-7"/>
          <w:w w:val="105"/>
        </w:rPr>
        <w:t> </w:t>
      </w:r>
      <w:r>
        <w:rPr>
          <w:w w:val="105"/>
        </w:rPr>
        <w:t>using</w:t>
      </w:r>
      <w:r>
        <w:rPr>
          <w:spacing w:val="-8"/>
          <w:w w:val="105"/>
        </w:rPr>
        <w:t> </w:t>
      </w:r>
      <w:r>
        <w:rPr>
          <w:w w:val="105"/>
        </w:rPr>
        <w:t>cosine</w:t>
      </w:r>
      <w:r>
        <w:rPr>
          <w:spacing w:val="-7"/>
          <w:w w:val="105"/>
        </w:rPr>
        <w:t> </w:t>
      </w:r>
      <w:r>
        <w:rPr>
          <w:w w:val="105"/>
        </w:rPr>
        <w:t>maximiza- tion method. Moreover, the purpose of study was to develop a </w:t>
      </w:r>
      <w:bookmarkStart w:name="_bookmark24" w:id="42"/>
      <w:bookmarkEnd w:id="42"/>
      <w:r>
        <w:rPr>
          <w:w w:val="105"/>
        </w:rPr>
        <w:t>CCI</w:t>
      </w:r>
      <w:r>
        <w:rPr>
          <w:w w:val="105"/>
        </w:rPr>
        <w:t> improvement method rather to check the significant devi- </w:t>
      </w:r>
      <w:bookmarkStart w:name="_bookmark26" w:id="43"/>
      <w:bookmarkEnd w:id="43"/>
      <w:r>
        <w:rPr>
          <w:w w:val="105"/>
        </w:rPr>
        <w:t>ation</w:t>
      </w:r>
      <w:r>
        <w:rPr>
          <w:w w:val="105"/>
        </w:rPr>
        <w:t> of new matrix priority vector from original matrix prior- ity</w:t>
      </w:r>
      <w:r>
        <w:rPr>
          <w:w w:val="105"/>
        </w:rPr>
        <w:t> vector.</w:t>
      </w:r>
      <w:r>
        <w:rPr>
          <w:w w:val="105"/>
        </w:rPr>
        <w:t> However,</w:t>
      </w:r>
      <w:r>
        <w:rPr>
          <w:w w:val="105"/>
        </w:rPr>
        <w:t> future</w:t>
      </w:r>
      <w:r>
        <w:rPr>
          <w:w w:val="105"/>
        </w:rPr>
        <w:t> studies</w:t>
      </w:r>
      <w:r>
        <w:rPr>
          <w:w w:val="105"/>
        </w:rPr>
        <w:t> can</w:t>
      </w:r>
      <w:r>
        <w:rPr>
          <w:w w:val="105"/>
        </w:rPr>
        <w:t> focus</w:t>
      </w:r>
      <w:r>
        <w:rPr>
          <w:w w:val="105"/>
        </w:rPr>
        <w:t> on</w:t>
      </w:r>
      <w:r>
        <w:rPr>
          <w:w w:val="105"/>
        </w:rPr>
        <w:t> adding </w:t>
      </w:r>
      <w:bookmarkStart w:name="_bookmark27" w:id="44"/>
      <w:bookmarkEnd w:id="44"/>
      <w:r>
        <w:rPr>
          <w:w w:val="105"/>
        </w:rPr>
        <w:t>constraint</w:t>
      </w:r>
      <w:r>
        <w:rPr>
          <w:w w:val="105"/>
        </w:rPr>
        <w:t> that checks for significant deviation of new matrix from original matrix for achieving optimum consistency level. </w:t>
      </w:r>
      <w:bookmarkStart w:name="_bookmark25" w:id="45"/>
      <w:bookmarkEnd w:id="45"/>
      <w:r>
        <w:rPr>
          <w:w w:val="105"/>
        </w:rPr>
        <w:t>Some</w:t>
      </w:r>
      <w:r>
        <w:rPr>
          <w:w w:val="105"/>
        </w:rPr>
        <w:t> possible</w:t>
      </w:r>
      <w:r>
        <w:rPr>
          <w:w w:val="105"/>
        </w:rPr>
        <w:t> limitations</w:t>
      </w:r>
      <w:r>
        <w:rPr>
          <w:w w:val="105"/>
        </w:rPr>
        <w:t> for</w:t>
      </w:r>
      <w:r>
        <w:rPr>
          <w:w w:val="105"/>
        </w:rPr>
        <w:t> proposed</w:t>
      </w:r>
      <w:r>
        <w:rPr>
          <w:w w:val="105"/>
        </w:rPr>
        <w:t> method</w:t>
      </w:r>
      <w:r>
        <w:rPr>
          <w:w w:val="105"/>
        </w:rPr>
        <w:t> are</w:t>
      </w:r>
      <w:r>
        <w:rPr>
          <w:w w:val="105"/>
        </w:rPr>
        <w:t> that</w:t>
      </w:r>
      <w:r>
        <w:rPr>
          <w:w w:val="105"/>
        </w:rPr>
        <w:t> the</w:t>
      </w:r>
      <w:r>
        <w:rPr>
          <w:spacing w:val="40"/>
          <w:w w:val="105"/>
        </w:rPr>
        <w:t> </w:t>
      </w:r>
      <w:r>
        <w:rPr>
          <w:w w:val="105"/>
        </w:rPr>
        <w:t>CM</w:t>
      </w:r>
      <w:r>
        <w:rPr>
          <w:w w:val="105"/>
        </w:rPr>
        <w:t> for</w:t>
      </w:r>
      <w:r>
        <w:rPr>
          <w:w w:val="105"/>
        </w:rPr>
        <w:t> priority</w:t>
      </w:r>
      <w:r>
        <w:rPr>
          <w:w w:val="105"/>
        </w:rPr>
        <w:t> vector</w:t>
      </w:r>
      <w:r>
        <w:rPr>
          <w:w w:val="105"/>
        </w:rPr>
        <w:t> derivation</w:t>
      </w:r>
      <w:r>
        <w:rPr>
          <w:w w:val="105"/>
        </w:rPr>
        <w:t> method</w:t>
      </w:r>
      <w:r>
        <w:rPr>
          <w:w w:val="105"/>
        </w:rPr>
        <w:t> fails</w:t>
      </w:r>
      <w:r>
        <w:rPr>
          <w:w w:val="105"/>
        </w:rPr>
        <w:t> on</w:t>
      </w:r>
      <w:r>
        <w:rPr>
          <w:w w:val="105"/>
        </w:rPr>
        <w:t> imprecise </w:t>
      </w:r>
      <w:bookmarkStart w:name="_bookmark28" w:id="46"/>
      <w:bookmarkEnd w:id="46"/>
      <w:r>
        <w:rPr>
          <w:w w:val="105"/>
        </w:rPr>
        <w:t>and</w:t>
      </w:r>
      <w:r>
        <w:rPr>
          <w:w w:val="105"/>
        </w:rPr>
        <w:t> incomplete matrix. The scope of conversion of imprecise information and incomplete judgments from experts to priori- </w:t>
      </w:r>
      <w:bookmarkStart w:name="_bookmark29" w:id="47"/>
      <w:bookmarkEnd w:id="47"/>
      <w:r>
        <w:rPr>
          <w:w w:val="105"/>
        </w:rPr>
        <w:t>ties</w:t>
      </w:r>
      <w:r>
        <w:rPr>
          <w:w w:val="105"/>
        </w:rPr>
        <w:t> that</w:t>
      </w:r>
      <w:r>
        <w:rPr>
          <w:w w:val="105"/>
        </w:rPr>
        <w:t> satisfy</w:t>
      </w:r>
      <w:r>
        <w:rPr>
          <w:w w:val="105"/>
        </w:rPr>
        <w:t> all</w:t>
      </w:r>
      <w:r>
        <w:rPr>
          <w:w w:val="105"/>
        </w:rPr>
        <w:t> requirements</w:t>
      </w:r>
      <w:r>
        <w:rPr>
          <w:w w:val="105"/>
        </w:rPr>
        <w:t> surrounding</w:t>
      </w:r>
      <w:r>
        <w:rPr>
          <w:w w:val="105"/>
        </w:rPr>
        <w:t> consistency</w:t>
      </w:r>
      <w:r>
        <w:rPr>
          <w:w w:val="105"/>
        </w:rPr>
        <w:t> (or even consensus) has not been explored. Finally, threshold for CCI</w:t>
      </w:r>
      <w:r>
        <w:rPr>
          <w:w w:val="105"/>
        </w:rPr>
        <w:t> for</w:t>
      </w:r>
      <w:r>
        <w:rPr>
          <w:w w:val="105"/>
        </w:rPr>
        <w:t> achieving</w:t>
      </w:r>
      <w:r>
        <w:rPr>
          <w:w w:val="105"/>
        </w:rPr>
        <w:t> desirable</w:t>
      </w:r>
      <w:r>
        <w:rPr>
          <w:w w:val="105"/>
        </w:rPr>
        <w:t> value</w:t>
      </w:r>
      <w:r>
        <w:rPr>
          <w:w w:val="105"/>
        </w:rPr>
        <w:t> is</w:t>
      </w:r>
      <w:r>
        <w:rPr>
          <w:w w:val="105"/>
        </w:rPr>
        <w:t> yet</w:t>
      </w:r>
      <w:r>
        <w:rPr>
          <w:w w:val="105"/>
        </w:rPr>
        <w:t> to</w:t>
      </w:r>
      <w:r>
        <w:rPr>
          <w:w w:val="105"/>
        </w:rPr>
        <w:t> be</w:t>
      </w:r>
      <w:r>
        <w:rPr>
          <w:w w:val="105"/>
        </w:rPr>
        <w:t> derived</w:t>
      </w:r>
      <w:r>
        <w:rPr>
          <w:w w:val="105"/>
        </w:rPr>
        <w:t> using </w:t>
      </w:r>
      <w:bookmarkStart w:name="_bookmark30" w:id="48"/>
      <w:bookmarkEnd w:id="48"/>
      <w:r>
        <w:rPr>
          <w:w w:val="105"/>
        </w:rPr>
        <w:t>relationship</w:t>
      </w:r>
      <w:r>
        <w:rPr>
          <w:spacing w:val="40"/>
          <w:w w:val="105"/>
        </w:rPr>
        <w:t> </w:t>
      </w:r>
      <w:r>
        <w:rPr>
          <w:w w:val="105"/>
        </w:rPr>
        <w:t>between</w:t>
      </w:r>
      <w:r>
        <w:rPr>
          <w:spacing w:val="40"/>
          <w:w w:val="105"/>
        </w:rPr>
        <w:t> </w:t>
      </w:r>
      <w:r>
        <w:rPr>
          <w:w w:val="105"/>
        </w:rPr>
        <w:t>PCM</w:t>
      </w:r>
      <w:r>
        <w:rPr>
          <w:spacing w:val="39"/>
          <w:w w:val="105"/>
        </w:rPr>
        <w:t> </w:t>
      </w:r>
      <w:r>
        <w:rPr>
          <w:w w:val="105"/>
        </w:rPr>
        <w:t>consistency</w:t>
      </w:r>
      <w:r>
        <w:rPr>
          <w:spacing w:val="40"/>
          <w:w w:val="105"/>
        </w:rPr>
        <w:t> </w:t>
      </w:r>
      <w:r>
        <w:rPr>
          <w:w w:val="105"/>
        </w:rPr>
        <w:t>and</w:t>
      </w:r>
      <w:r>
        <w:rPr>
          <w:spacing w:val="40"/>
          <w:w w:val="105"/>
        </w:rPr>
        <w:t> </w:t>
      </w:r>
      <w:r>
        <w:rPr>
          <w:w w:val="105"/>
        </w:rPr>
        <w:t>CCI,</w:t>
      </w:r>
      <w:r>
        <w:rPr>
          <w:spacing w:val="40"/>
          <w:w w:val="105"/>
        </w:rPr>
        <w:t> </w:t>
      </w:r>
      <w:r>
        <w:rPr>
          <w:w w:val="105"/>
        </w:rPr>
        <w:t>and</w:t>
      </w:r>
      <w:r>
        <w:rPr>
          <w:spacing w:val="39"/>
          <w:w w:val="105"/>
        </w:rPr>
        <w:t> </w:t>
      </w:r>
      <w:r>
        <w:rPr>
          <w:w w:val="105"/>
        </w:rPr>
        <w:t>could be taken forward in future exploration of the method.</w:t>
      </w:r>
    </w:p>
    <w:p>
      <w:pPr>
        <w:pStyle w:val="BodyText"/>
        <w:spacing w:before="31"/>
      </w:pPr>
    </w:p>
    <w:p>
      <w:pPr>
        <w:pStyle w:val="BodyText"/>
        <w:ind w:left="109"/>
      </w:pPr>
      <w:bookmarkStart w:name="_bookmark31" w:id="49"/>
      <w:bookmarkEnd w:id="49"/>
      <w:r>
        <w:rPr/>
      </w:r>
      <w:r>
        <w:rPr/>
        <w:t>Appendix</w:t>
      </w:r>
      <w:r>
        <w:rPr>
          <w:spacing w:val="22"/>
        </w:rPr>
        <w:t> </w:t>
      </w:r>
      <w:r>
        <w:rPr/>
        <w:t>A.</w:t>
      </w:r>
      <w:r>
        <w:rPr>
          <w:spacing w:val="22"/>
        </w:rPr>
        <w:t> </w:t>
      </w:r>
      <w:r>
        <w:rPr/>
        <w:t>Supplementary</w:t>
      </w:r>
      <w:r>
        <w:rPr>
          <w:spacing w:val="22"/>
        </w:rPr>
        <w:t> </w:t>
      </w:r>
      <w:r>
        <w:rPr>
          <w:spacing w:val="-2"/>
        </w:rPr>
        <w:t>material</w:t>
      </w:r>
    </w:p>
    <w:p>
      <w:pPr>
        <w:pStyle w:val="BodyText"/>
        <w:spacing w:before="83"/>
      </w:pPr>
    </w:p>
    <w:p>
      <w:pPr>
        <w:pStyle w:val="BodyText"/>
        <w:spacing w:line="254" w:lineRule="auto"/>
        <w:ind w:left="107" w:right="39" w:firstLine="2"/>
        <w:jc w:val="both"/>
      </w:pPr>
      <w:bookmarkStart w:name="_bookmark32" w:id="50"/>
      <w:bookmarkEnd w:id="50"/>
      <w:r>
        <w:rPr/>
      </w:r>
      <w:r>
        <w:rPr>
          <w:w w:val="105"/>
        </w:rPr>
        <w:t>Supplementary data associated with this article can be </w:t>
      </w:r>
      <w:r>
        <w:rPr>
          <w:w w:val="105"/>
        </w:rPr>
        <w:t>found,</w:t>
      </w:r>
      <w:r>
        <w:rPr>
          <w:spacing w:val="40"/>
          <w:w w:val="105"/>
        </w:rPr>
        <w:t> </w:t>
      </w:r>
      <w:bookmarkStart w:name="_bookmark33" w:id="51"/>
      <w:bookmarkEnd w:id="51"/>
      <w:r>
        <w:rPr>
          <w:w w:val="105"/>
        </w:rPr>
        <w:t>in</w:t>
      </w:r>
      <w:r>
        <w:rPr>
          <w:w w:val="105"/>
        </w:rPr>
        <w:t> the</w:t>
      </w:r>
      <w:r>
        <w:rPr>
          <w:w w:val="105"/>
        </w:rPr>
        <w:t> online</w:t>
      </w:r>
      <w:r>
        <w:rPr>
          <w:w w:val="105"/>
        </w:rPr>
        <w:t> version,</w:t>
      </w:r>
      <w:r>
        <w:rPr>
          <w:w w:val="105"/>
        </w:rPr>
        <w:t> at</w:t>
      </w:r>
      <w:r>
        <w:rPr>
          <w:w w:val="105"/>
        </w:rPr>
        <w:t> </w:t>
      </w:r>
      <w:hyperlink r:id="rId18">
        <w:r>
          <w:rPr>
            <w:color w:val="007FAD"/>
            <w:w w:val="105"/>
          </w:rPr>
          <w:t>http://dx.doi.org/10.1016/j.aci.2016.</w:t>
        </w:r>
      </w:hyperlink>
      <w:r>
        <w:rPr>
          <w:color w:val="007FAD"/>
          <w:w w:val="105"/>
        </w:rPr>
        <w:t> </w:t>
      </w:r>
      <w:hyperlink r:id="rId18">
        <w:r>
          <w:rPr>
            <w:color w:val="007FAD"/>
            <w:spacing w:val="-2"/>
            <w:w w:val="105"/>
          </w:rPr>
          <w:t>05.001</w:t>
        </w:r>
      </w:hyperlink>
      <w:r>
        <w:rPr>
          <w:spacing w:val="-2"/>
          <w:w w:val="105"/>
        </w:rPr>
        <w:t>.</w:t>
      </w:r>
    </w:p>
    <w:p>
      <w:pPr>
        <w:pStyle w:val="BodyText"/>
        <w:spacing w:before="56"/>
      </w:pPr>
    </w:p>
    <w:p>
      <w:pPr>
        <w:pStyle w:val="BodyText"/>
        <w:spacing w:before="1"/>
        <w:ind w:left="109"/>
      </w:pPr>
      <w:r>
        <w:rPr>
          <w:spacing w:val="-2"/>
        </w:rPr>
        <w:t>References</w:t>
      </w:r>
    </w:p>
    <w:p>
      <w:pPr>
        <w:pStyle w:val="BodyText"/>
        <w:spacing w:before="23"/>
      </w:pPr>
    </w:p>
    <w:p>
      <w:pPr>
        <w:pStyle w:val="ListParagraph"/>
        <w:numPr>
          <w:ilvl w:val="0"/>
          <w:numId w:val="4"/>
        </w:numPr>
        <w:tabs>
          <w:tab w:pos="421" w:val="left" w:leader="none"/>
        </w:tabs>
        <w:spacing w:line="259" w:lineRule="auto" w:before="0" w:after="0"/>
        <w:ind w:left="421" w:right="38" w:hanging="233"/>
        <w:jc w:val="both"/>
        <w:rPr>
          <w:sz w:val="16"/>
        </w:rPr>
      </w:pPr>
      <w:hyperlink r:id="rId24">
        <w:r>
          <w:rPr>
            <w:color w:val="007FAD"/>
            <w:w w:val="105"/>
            <w:sz w:val="16"/>
          </w:rPr>
          <w:t>S. Corrente, S. Greco, R. S</w:t>
        </w:r>
      </w:hyperlink>
      <w:r>
        <w:rPr>
          <w:color w:val="007FAD"/>
          <w:w w:val="105"/>
          <w:sz w:val="16"/>
        </w:rPr>
        <w:t>ł</w:t>
      </w:r>
      <w:hyperlink r:id="rId24">
        <w:r>
          <w:rPr>
            <w:color w:val="007FAD"/>
            <w:w w:val="105"/>
            <w:sz w:val="16"/>
          </w:rPr>
          <w:t>owin´ ski, Multiple criteria </w:t>
        </w:r>
        <w:r>
          <w:rPr>
            <w:color w:val="007FAD"/>
            <w:w w:val="105"/>
            <w:sz w:val="16"/>
          </w:rPr>
          <w:t>hierarchy</w:t>
        </w:r>
      </w:hyperlink>
      <w:r>
        <w:rPr>
          <w:color w:val="007FAD"/>
          <w:w w:val="105"/>
          <w:sz w:val="16"/>
        </w:rPr>
        <w:t> </w:t>
      </w:r>
      <w:hyperlink r:id="rId24">
        <w:r>
          <w:rPr>
            <w:color w:val="007FAD"/>
            <w:w w:val="105"/>
            <w:sz w:val="16"/>
          </w:rPr>
          <w:t>process in</w:t>
        </w:r>
        <w:r>
          <w:rPr>
            <w:color w:val="007FAD"/>
            <w:w w:val="105"/>
            <w:sz w:val="16"/>
          </w:rPr>
          <w:t> robust ordinal regression, Dec.</w:t>
        </w:r>
        <w:r>
          <w:rPr>
            <w:color w:val="007FAD"/>
            <w:w w:val="105"/>
            <w:sz w:val="16"/>
          </w:rPr>
          <w:t> Support Syst. 53 (3)</w:t>
        </w:r>
      </w:hyperlink>
      <w:r>
        <w:rPr>
          <w:color w:val="007FAD"/>
          <w:w w:val="105"/>
          <w:sz w:val="16"/>
        </w:rPr>
        <w:t> </w:t>
      </w:r>
      <w:hyperlink r:id="rId24">
        <w:r>
          <w:rPr>
            <w:color w:val="007FAD"/>
            <w:w w:val="105"/>
            <w:sz w:val="16"/>
          </w:rPr>
          <w:t>(2012) 660–674</w:t>
        </w:r>
      </w:hyperlink>
      <w:r>
        <w:rPr>
          <w:w w:val="105"/>
          <w:sz w:val="16"/>
        </w:rPr>
        <w:t>.</w:t>
      </w:r>
    </w:p>
    <w:p>
      <w:pPr>
        <w:pStyle w:val="ListParagraph"/>
        <w:numPr>
          <w:ilvl w:val="0"/>
          <w:numId w:val="4"/>
        </w:numPr>
        <w:tabs>
          <w:tab w:pos="421" w:val="left" w:leader="none"/>
        </w:tabs>
        <w:spacing w:line="259" w:lineRule="auto" w:before="3" w:after="0"/>
        <w:ind w:left="421" w:right="38" w:hanging="233"/>
        <w:jc w:val="both"/>
        <w:rPr>
          <w:sz w:val="16"/>
        </w:rPr>
      </w:pPr>
      <w:hyperlink r:id="rId25">
        <w:r>
          <w:rPr>
            <w:color w:val="007FAD"/>
            <w:w w:val="110"/>
            <w:sz w:val="16"/>
          </w:rPr>
          <w:t>M.</w:t>
        </w:r>
        <w:r>
          <w:rPr>
            <w:color w:val="007FAD"/>
            <w:w w:val="110"/>
            <w:sz w:val="16"/>
          </w:rPr>
          <w:t> Dag˘</w:t>
        </w:r>
        <w:r>
          <w:rPr>
            <w:color w:val="007FAD"/>
            <w:spacing w:val="-11"/>
            <w:w w:val="110"/>
            <w:sz w:val="16"/>
          </w:rPr>
          <w:t> </w:t>
        </w:r>
        <w:r>
          <w:rPr>
            <w:color w:val="007FAD"/>
            <w:w w:val="110"/>
            <w:sz w:val="16"/>
          </w:rPr>
          <w:t>deviren,</w:t>
        </w:r>
        <w:r>
          <w:rPr>
            <w:color w:val="007FAD"/>
            <w:w w:val="110"/>
            <w:sz w:val="16"/>
          </w:rPr>
          <w:t> Decision</w:t>
        </w:r>
        <w:r>
          <w:rPr>
            <w:color w:val="007FAD"/>
            <w:w w:val="110"/>
            <w:sz w:val="16"/>
          </w:rPr>
          <w:t> making</w:t>
        </w:r>
        <w:r>
          <w:rPr>
            <w:color w:val="007FAD"/>
            <w:w w:val="110"/>
            <w:sz w:val="16"/>
          </w:rPr>
          <w:t> in</w:t>
        </w:r>
        <w:r>
          <w:rPr>
            <w:color w:val="007FAD"/>
            <w:w w:val="110"/>
            <w:sz w:val="16"/>
          </w:rPr>
          <w:t> equipment</w:t>
        </w:r>
        <w:r>
          <w:rPr>
            <w:color w:val="007FAD"/>
            <w:w w:val="110"/>
            <w:sz w:val="16"/>
          </w:rPr>
          <w:t> selection:</w:t>
        </w:r>
        <w:r>
          <w:rPr>
            <w:color w:val="007FAD"/>
            <w:w w:val="110"/>
            <w:sz w:val="16"/>
          </w:rPr>
          <w:t> </w:t>
        </w:r>
        <w:r>
          <w:rPr>
            <w:color w:val="007FAD"/>
            <w:w w:val="110"/>
            <w:sz w:val="16"/>
          </w:rPr>
          <w:t>an</w:t>
        </w:r>
      </w:hyperlink>
      <w:r>
        <w:rPr>
          <w:color w:val="007FAD"/>
          <w:w w:val="110"/>
          <w:sz w:val="16"/>
        </w:rPr>
        <w:t> </w:t>
      </w:r>
      <w:hyperlink r:id="rId25">
        <w:r>
          <w:rPr>
            <w:color w:val="007FAD"/>
            <w:w w:val="110"/>
            <w:sz w:val="16"/>
          </w:rPr>
          <w:t>integrated</w:t>
        </w:r>
        <w:r>
          <w:rPr>
            <w:color w:val="007FAD"/>
            <w:w w:val="110"/>
            <w:sz w:val="16"/>
          </w:rPr>
          <w:t> approach</w:t>
        </w:r>
        <w:r>
          <w:rPr>
            <w:color w:val="007FAD"/>
            <w:w w:val="110"/>
            <w:sz w:val="16"/>
          </w:rPr>
          <w:t> with</w:t>
        </w:r>
        <w:r>
          <w:rPr>
            <w:color w:val="007FAD"/>
            <w:w w:val="110"/>
            <w:sz w:val="16"/>
          </w:rPr>
          <w:t> AHP</w:t>
        </w:r>
        <w:r>
          <w:rPr>
            <w:color w:val="007FAD"/>
            <w:w w:val="110"/>
            <w:sz w:val="16"/>
          </w:rPr>
          <w:t> and</w:t>
        </w:r>
        <w:r>
          <w:rPr>
            <w:color w:val="007FAD"/>
            <w:w w:val="110"/>
            <w:sz w:val="16"/>
          </w:rPr>
          <w:t> PROMETHEE,</w:t>
        </w:r>
        <w:r>
          <w:rPr>
            <w:color w:val="007FAD"/>
            <w:w w:val="110"/>
            <w:sz w:val="16"/>
          </w:rPr>
          <w:t> J.</w:t>
        </w:r>
        <w:r>
          <w:rPr>
            <w:color w:val="007FAD"/>
            <w:w w:val="110"/>
            <w:sz w:val="16"/>
          </w:rPr>
          <w:t> Intell.</w:t>
        </w:r>
      </w:hyperlink>
      <w:r>
        <w:rPr>
          <w:color w:val="007FAD"/>
          <w:w w:val="110"/>
          <w:sz w:val="16"/>
        </w:rPr>
        <w:t> </w:t>
      </w:r>
      <w:hyperlink r:id="rId25">
        <w:r>
          <w:rPr>
            <w:color w:val="007FAD"/>
            <w:w w:val="110"/>
            <w:sz w:val="16"/>
          </w:rPr>
          <w:t>Manuf. 19 (4) (2008) 397–406</w:t>
        </w:r>
      </w:hyperlink>
      <w:r>
        <w:rPr>
          <w:w w:val="110"/>
          <w:sz w:val="16"/>
        </w:rPr>
        <w:t>.</w:t>
      </w:r>
    </w:p>
    <w:p>
      <w:pPr>
        <w:pStyle w:val="ListParagraph"/>
        <w:numPr>
          <w:ilvl w:val="0"/>
          <w:numId w:val="4"/>
        </w:numPr>
        <w:tabs>
          <w:tab w:pos="421" w:val="left" w:leader="none"/>
        </w:tabs>
        <w:spacing w:line="259" w:lineRule="auto" w:before="0" w:after="0"/>
        <w:ind w:left="421" w:right="38" w:hanging="233"/>
        <w:jc w:val="both"/>
        <w:rPr>
          <w:sz w:val="16"/>
        </w:rPr>
      </w:pPr>
      <w:hyperlink r:id="rId26">
        <w:r>
          <w:rPr>
            <w:color w:val="007FAD"/>
            <w:w w:val="110"/>
            <w:sz w:val="16"/>
          </w:rPr>
          <w:t>P.</w:t>
        </w:r>
        <w:r>
          <w:rPr>
            <w:color w:val="007FAD"/>
            <w:w w:val="110"/>
            <w:sz w:val="16"/>
          </w:rPr>
          <w:t> Konidari,</w:t>
        </w:r>
        <w:r>
          <w:rPr>
            <w:color w:val="007FAD"/>
            <w:w w:val="110"/>
            <w:sz w:val="16"/>
          </w:rPr>
          <w:t> D.</w:t>
        </w:r>
        <w:r>
          <w:rPr>
            <w:color w:val="007FAD"/>
            <w:w w:val="110"/>
            <w:sz w:val="16"/>
          </w:rPr>
          <w:t> Mavrakis,</w:t>
        </w:r>
        <w:r>
          <w:rPr>
            <w:color w:val="007FAD"/>
            <w:w w:val="110"/>
            <w:sz w:val="16"/>
          </w:rPr>
          <w:t> A</w:t>
        </w:r>
        <w:r>
          <w:rPr>
            <w:color w:val="007FAD"/>
            <w:w w:val="110"/>
            <w:sz w:val="16"/>
          </w:rPr>
          <w:t> multi-criteria</w:t>
        </w:r>
        <w:r>
          <w:rPr>
            <w:color w:val="007FAD"/>
            <w:w w:val="110"/>
            <w:sz w:val="16"/>
          </w:rPr>
          <w:t> evaluation</w:t>
        </w:r>
        <w:r>
          <w:rPr>
            <w:color w:val="007FAD"/>
            <w:w w:val="110"/>
            <w:sz w:val="16"/>
          </w:rPr>
          <w:t> </w:t>
        </w:r>
        <w:r>
          <w:rPr>
            <w:color w:val="007FAD"/>
            <w:w w:val="110"/>
            <w:sz w:val="16"/>
          </w:rPr>
          <w:t>method</w:t>
        </w:r>
      </w:hyperlink>
      <w:r>
        <w:rPr>
          <w:color w:val="007FAD"/>
          <w:w w:val="110"/>
          <w:sz w:val="16"/>
        </w:rPr>
        <w:t> </w:t>
      </w:r>
      <w:hyperlink r:id="rId26">
        <w:r>
          <w:rPr>
            <w:color w:val="007FAD"/>
            <w:w w:val="110"/>
            <w:sz w:val="16"/>
          </w:rPr>
          <w:t>for</w:t>
        </w:r>
        <w:r>
          <w:rPr>
            <w:color w:val="007FAD"/>
            <w:spacing w:val="-11"/>
            <w:w w:val="110"/>
            <w:sz w:val="16"/>
          </w:rPr>
          <w:t> </w:t>
        </w:r>
        <w:r>
          <w:rPr>
            <w:color w:val="007FAD"/>
            <w:w w:val="110"/>
            <w:sz w:val="16"/>
          </w:rPr>
          <w:t>climate</w:t>
        </w:r>
        <w:r>
          <w:rPr>
            <w:color w:val="007FAD"/>
            <w:spacing w:val="-11"/>
            <w:w w:val="110"/>
            <w:sz w:val="16"/>
          </w:rPr>
          <w:t> </w:t>
        </w:r>
        <w:r>
          <w:rPr>
            <w:color w:val="007FAD"/>
            <w:w w:val="110"/>
            <w:sz w:val="16"/>
          </w:rPr>
          <w:t>change</w:t>
        </w:r>
        <w:r>
          <w:rPr>
            <w:color w:val="007FAD"/>
            <w:spacing w:val="-11"/>
            <w:w w:val="110"/>
            <w:sz w:val="16"/>
          </w:rPr>
          <w:t> </w:t>
        </w:r>
        <w:r>
          <w:rPr>
            <w:color w:val="007FAD"/>
            <w:w w:val="110"/>
            <w:sz w:val="16"/>
          </w:rPr>
          <w:t>mitigation</w:t>
        </w:r>
        <w:r>
          <w:rPr>
            <w:color w:val="007FAD"/>
            <w:spacing w:val="-11"/>
            <w:w w:val="110"/>
            <w:sz w:val="16"/>
          </w:rPr>
          <w:t> </w:t>
        </w:r>
        <w:r>
          <w:rPr>
            <w:color w:val="007FAD"/>
            <w:w w:val="110"/>
            <w:sz w:val="16"/>
          </w:rPr>
          <w:t>policy</w:t>
        </w:r>
        <w:r>
          <w:rPr>
            <w:color w:val="007FAD"/>
            <w:spacing w:val="-11"/>
            <w:w w:val="110"/>
            <w:sz w:val="16"/>
          </w:rPr>
          <w:t> </w:t>
        </w:r>
        <w:r>
          <w:rPr>
            <w:color w:val="007FAD"/>
            <w:w w:val="110"/>
            <w:sz w:val="16"/>
          </w:rPr>
          <w:t>instruments,</w:t>
        </w:r>
        <w:r>
          <w:rPr>
            <w:color w:val="007FAD"/>
            <w:spacing w:val="-11"/>
            <w:w w:val="110"/>
            <w:sz w:val="16"/>
          </w:rPr>
          <w:t> </w:t>
        </w:r>
        <w:r>
          <w:rPr>
            <w:color w:val="007FAD"/>
            <w:w w:val="110"/>
            <w:sz w:val="16"/>
          </w:rPr>
          <w:t>Energy</w:t>
        </w:r>
        <w:r>
          <w:rPr>
            <w:color w:val="007FAD"/>
            <w:spacing w:val="-11"/>
            <w:w w:val="110"/>
            <w:sz w:val="16"/>
          </w:rPr>
          <w:t> </w:t>
        </w:r>
        <w:r>
          <w:rPr>
            <w:color w:val="007FAD"/>
            <w:w w:val="110"/>
            <w:sz w:val="16"/>
          </w:rPr>
          <w:t>Policy</w:t>
        </w:r>
      </w:hyperlink>
      <w:r>
        <w:rPr>
          <w:color w:val="007FAD"/>
          <w:w w:val="110"/>
          <w:sz w:val="16"/>
        </w:rPr>
        <w:t> </w:t>
      </w:r>
      <w:hyperlink r:id="rId26">
        <w:r>
          <w:rPr>
            <w:color w:val="007FAD"/>
            <w:w w:val="110"/>
            <w:sz w:val="16"/>
          </w:rPr>
          <w:t>35 (12) (2007) 6235–6257</w:t>
        </w:r>
      </w:hyperlink>
      <w:r>
        <w:rPr>
          <w:w w:val="110"/>
          <w:sz w:val="16"/>
        </w:rPr>
        <w:t>.</w:t>
      </w:r>
    </w:p>
    <w:p>
      <w:pPr>
        <w:pStyle w:val="ListParagraph"/>
        <w:numPr>
          <w:ilvl w:val="0"/>
          <w:numId w:val="4"/>
        </w:numPr>
        <w:tabs>
          <w:tab w:pos="421" w:val="left" w:leader="none"/>
        </w:tabs>
        <w:spacing w:line="259" w:lineRule="auto" w:before="1" w:after="0"/>
        <w:ind w:left="421" w:right="38" w:hanging="233"/>
        <w:jc w:val="both"/>
        <w:rPr>
          <w:sz w:val="16"/>
        </w:rPr>
      </w:pPr>
      <w:hyperlink r:id="rId27">
        <w:r>
          <w:rPr>
            <w:color w:val="007FAD"/>
            <w:w w:val="110"/>
            <w:sz w:val="16"/>
          </w:rPr>
          <w:t>C.</w:t>
        </w:r>
        <w:r>
          <w:rPr>
            <w:color w:val="007FAD"/>
            <w:w w:val="110"/>
            <w:sz w:val="16"/>
          </w:rPr>
          <w:t> Macharis, A.</w:t>
        </w:r>
        <w:r>
          <w:rPr>
            <w:color w:val="007FAD"/>
            <w:w w:val="110"/>
            <w:sz w:val="16"/>
          </w:rPr>
          <w:t> Verbeke, K.</w:t>
        </w:r>
        <w:r>
          <w:rPr>
            <w:color w:val="007FAD"/>
            <w:w w:val="110"/>
            <w:sz w:val="16"/>
          </w:rPr>
          <w:t> De</w:t>
        </w:r>
        <w:r>
          <w:rPr>
            <w:color w:val="007FAD"/>
            <w:w w:val="110"/>
            <w:sz w:val="16"/>
          </w:rPr>
          <w:t> Brucker, The</w:t>
        </w:r>
        <w:r>
          <w:rPr>
            <w:color w:val="007FAD"/>
            <w:w w:val="110"/>
            <w:sz w:val="16"/>
          </w:rPr>
          <w:t> </w:t>
        </w:r>
        <w:r>
          <w:rPr>
            <w:color w:val="007FAD"/>
            <w:w w:val="110"/>
            <w:sz w:val="16"/>
          </w:rPr>
          <w:t>strategic</w:t>
        </w:r>
      </w:hyperlink>
      <w:r>
        <w:rPr>
          <w:color w:val="007FAD"/>
          <w:w w:val="110"/>
          <w:sz w:val="16"/>
        </w:rPr>
        <w:t> </w:t>
      </w:r>
      <w:hyperlink r:id="rId27">
        <w:r>
          <w:rPr>
            <w:color w:val="007FAD"/>
            <w:w w:val="110"/>
            <w:sz w:val="16"/>
          </w:rPr>
          <w:t>evaluation</w:t>
        </w:r>
        <w:r>
          <w:rPr>
            <w:color w:val="007FAD"/>
            <w:w w:val="110"/>
            <w:sz w:val="16"/>
          </w:rPr>
          <w:t> of</w:t>
        </w:r>
        <w:r>
          <w:rPr>
            <w:color w:val="007FAD"/>
            <w:w w:val="110"/>
            <w:sz w:val="16"/>
          </w:rPr>
          <w:t> new</w:t>
        </w:r>
        <w:r>
          <w:rPr>
            <w:color w:val="007FAD"/>
            <w:w w:val="110"/>
            <w:sz w:val="16"/>
          </w:rPr>
          <w:t> technologies</w:t>
        </w:r>
        <w:r>
          <w:rPr>
            <w:color w:val="007FAD"/>
            <w:w w:val="110"/>
            <w:sz w:val="16"/>
          </w:rPr>
          <w:t> through</w:t>
        </w:r>
        <w:r>
          <w:rPr>
            <w:color w:val="007FAD"/>
            <w:w w:val="110"/>
            <w:sz w:val="16"/>
          </w:rPr>
          <w:t> multicriteria</w:t>
        </w:r>
        <w:r>
          <w:rPr>
            <w:color w:val="007FAD"/>
            <w:w w:val="110"/>
            <w:sz w:val="16"/>
          </w:rPr>
          <w:t> analysis:</w:t>
        </w:r>
      </w:hyperlink>
      <w:r>
        <w:rPr>
          <w:color w:val="007FAD"/>
          <w:w w:val="110"/>
          <w:sz w:val="16"/>
        </w:rPr>
        <w:t> </w:t>
      </w:r>
      <w:hyperlink r:id="rId27">
        <w:r>
          <w:rPr>
            <w:color w:val="007FAD"/>
            <w:w w:val="110"/>
            <w:sz w:val="16"/>
          </w:rPr>
          <w:t>the ADVISORS case, Res. Transp. Econ. 8 (2004) 443–462</w:t>
        </w:r>
      </w:hyperlink>
      <w:r>
        <w:rPr>
          <w:w w:val="110"/>
          <w:sz w:val="16"/>
        </w:rPr>
        <w:t>.</w:t>
      </w:r>
    </w:p>
    <w:p>
      <w:pPr>
        <w:pStyle w:val="ListParagraph"/>
        <w:numPr>
          <w:ilvl w:val="0"/>
          <w:numId w:val="4"/>
        </w:numPr>
        <w:tabs>
          <w:tab w:pos="421" w:val="left" w:leader="none"/>
        </w:tabs>
        <w:spacing w:line="259" w:lineRule="auto" w:before="3" w:after="0"/>
        <w:ind w:left="421" w:right="38" w:hanging="233"/>
        <w:jc w:val="both"/>
        <w:rPr>
          <w:sz w:val="16"/>
        </w:rPr>
      </w:pPr>
      <w:hyperlink r:id="rId28">
        <w:r>
          <w:rPr>
            <w:color w:val="007FAD"/>
            <w:w w:val="110"/>
            <w:sz w:val="16"/>
          </w:rPr>
          <w:t>F.</w:t>
        </w:r>
        <w:r>
          <w:rPr>
            <w:color w:val="007FAD"/>
            <w:w w:val="110"/>
            <w:sz w:val="16"/>
          </w:rPr>
          <w:t> De</w:t>
        </w:r>
        <w:r>
          <w:rPr>
            <w:color w:val="007FAD"/>
            <w:w w:val="110"/>
            <w:sz w:val="16"/>
          </w:rPr>
          <w:t> Felice,</w:t>
        </w:r>
        <w:r>
          <w:rPr>
            <w:color w:val="007FAD"/>
            <w:w w:val="110"/>
            <w:sz w:val="16"/>
          </w:rPr>
          <w:t> A.</w:t>
        </w:r>
        <w:r>
          <w:rPr>
            <w:color w:val="007FAD"/>
            <w:w w:val="110"/>
            <w:sz w:val="16"/>
          </w:rPr>
          <w:t> Petrillo,</w:t>
        </w:r>
        <w:r>
          <w:rPr>
            <w:color w:val="007FAD"/>
            <w:w w:val="110"/>
            <w:sz w:val="16"/>
          </w:rPr>
          <w:t> Absolute</w:t>
        </w:r>
        <w:r>
          <w:rPr>
            <w:color w:val="007FAD"/>
            <w:w w:val="110"/>
            <w:sz w:val="16"/>
          </w:rPr>
          <w:t> measurement</w:t>
        </w:r>
        <w:r>
          <w:rPr>
            <w:color w:val="007FAD"/>
            <w:w w:val="110"/>
            <w:sz w:val="16"/>
          </w:rPr>
          <w:t> with</w:t>
        </w:r>
        <w:r>
          <w:rPr>
            <w:color w:val="007FAD"/>
            <w:w w:val="110"/>
            <w:sz w:val="16"/>
          </w:rPr>
          <w:t> </w:t>
        </w:r>
        <w:r>
          <w:rPr>
            <w:color w:val="007FAD"/>
            <w:w w:val="110"/>
            <w:sz w:val="16"/>
          </w:rPr>
          <w:t>analytic</w:t>
        </w:r>
      </w:hyperlink>
      <w:r>
        <w:rPr>
          <w:color w:val="007FAD"/>
          <w:w w:val="110"/>
          <w:sz w:val="16"/>
        </w:rPr>
        <w:t> </w:t>
      </w:r>
      <w:hyperlink r:id="rId28">
        <w:r>
          <w:rPr>
            <w:color w:val="007FAD"/>
            <w:w w:val="110"/>
            <w:sz w:val="16"/>
          </w:rPr>
          <w:t>hierarchy</w:t>
        </w:r>
        <w:r>
          <w:rPr>
            <w:color w:val="007FAD"/>
            <w:w w:val="110"/>
            <w:sz w:val="16"/>
          </w:rPr>
          <w:t> process:</w:t>
        </w:r>
        <w:r>
          <w:rPr>
            <w:color w:val="007FAD"/>
            <w:w w:val="110"/>
            <w:sz w:val="16"/>
          </w:rPr>
          <w:t> a</w:t>
        </w:r>
        <w:r>
          <w:rPr>
            <w:color w:val="007FAD"/>
            <w:w w:val="110"/>
            <w:sz w:val="16"/>
          </w:rPr>
          <w:t> case</w:t>
        </w:r>
        <w:r>
          <w:rPr>
            <w:color w:val="007FAD"/>
            <w:w w:val="110"/>
            <w:sz w:val="16"/>
          </w:rPr>
          <w:t> study</w:t>
        </w:r>
        <w:r>
          <w:rPr>
            <w:color w:val="007FAD"/>
            <w:w w:val="110"/>
            <w:sz w:val="16"/>
          </w:rPr>
          <w:t> for</w:t>
        </w:r>
        <w:r>
          <w:rPr>
            <w:color w:val="007FAD"/>
            <w:w w:val="110"/>
            <w:sz w:val="16"/>
          </w:rPr>
          <w:t> Italian</w:t>
        </w:r>
        <w:r>
          <w:rPr>
            <w:color w:val="007FAD"/>
            <w:w w:val="110"/>
            <w:sz w:val="16"/>
          </w:rPr>
          <w:t> racecourse,</w:t>
        </w:r>
        <w:r>
          <w:rPr>
            <w:color w:val="007FAD"/>
            <w:w w:val="110"/>
            <w:sz w:val="16"/>
          </w:rPr>
          <w:t> Int.</w:t>
        </w:r>
        <w:r>
          <w:rPr>
            <w:color w:val="007FAD"/>
            <w:w w:val="110"/>
            <w:sz w:val="16"/>
          </w:rPr>
          <w:t> J.</w:t>
        </w:r>
      </w:hyperlink>
      <w:r>
        <w:rPr>
          <w:color w:val="007FAD"/>
          <w:w w:val="110"/>
          <w:sz w:val="16"/>
        </w:rPr>
        <w:t> </w:t>
      </w:r>
      <w:hyperlink r:id="rId28">
        <w:r>
          <w:rPr>
            <w:color w:val="007FAD"/>
            <w:w w:val="110"/>
            <w:sz w:val="16"/>
          </w:rPr>
          <w:t>Appl. Dec. Sci. 6 (3) (2013) 209–227</w:t>
        </w:r>
      </w:hyperlink>
      <w:r>
        <w:rPr>
          <w:w w:val="110"/>
          <w:sz w:val="16"/>
        </w:rPr>
        <w:t>.</w:t>
      </w:r>
    </w:p>
    <w:p>
      <w:pPr>
        <w:pStyle w:val="ListParagraph"/>
        <w:numPr>
          <w:ilvl w:val="0"/>
          <w:numId w:val="4"/>
        </w:numPr>
        <w:tabs>
          <w:tab w:pos="420" w:val="left" w:leader="none"/>
        </w:tabs>
        <w:spacing w:line="185" w:lineRule="exact" w:before="0" w:after="0"/>
        <w:ind w:left="420" w:right="0" w:hanging="232"/>
        <w:jc w:val="left"/>
        <w:rPr>
          <w:sz w:val="16"/>
        </w:rPr>
      </w:pPr>
      <w:hyperlink r:id="rId29">
        <w:r>
          <w:rPr>
            <w:color w:val="007FAD"/>
            <w:w w:val="110"/>
            <w:sz w:val="16"/>
          </w:rPr>
          <w:t>F.</w:t>
        </w:r>
        <w:r>
          <w:rPr>
            <w:color w:val="007FAD"/>
            <w:spacing w:val="24"/>
            <w:w w:val="110"/>
            <w:sz w:val="16"/>
          </w:rPr>
          <w:t> </w:t>
        </w:r>
        <w:r>
          <w:rPr>
            <w:color w:val="007FAD"/>
            <w:w w:val="110"/>
            <w:sz w:val="16"/>
          </w:rPr>
          <w:t>De</w:t>
        </w:r>
        <w:r>
          <w:rPr>
            <w:color w:val="007FAD"/>
            <w:spacing w:val="24"/>
            <w:w w:val="110"/>
            <w:sz w:val="16"/>
          </w:rPr>
          <w:t> </w:t>
        </w:r>
        <w:r>
          <w:rPr>
            <w:color w:val="007FAD"/>
            <w:w w:val="110"/>
            <w:sz w:val="16"/>
          </w:rPr>
          <w:t>Felice,</w:t>
        </w:r>
        <w:r>
          <w:rPr>
            <w:color w:val="007FAD"/>
            <w:spacing w:val="26"/>
            <w:w w:val="110"/>
            <w:sz w:val="16"/>
          </w:rPr>
          <w:t> </w:t>
        </w:r>
        <w:r>
          <w:rPr>
            <w:color w:val="007FAD"/>
            <w:w w:val="110"/>
            <w:sz w:val="16"/>
          </w:rPr>
          <w:t>A.</w:t>
        </w:r>
        <w:r>
          <w:rPr>
            <w:color w:val="007FAD"/>
            <w:spacing w:val="25"/>
            <w:w w:val="110"/>
            <w:sz w:val="16"/>
          </w:rPr>
          <w:t> </w:t>
        </w:r>
        <w:r>
          <w:rPr>
            <w:color w:val="007FAD"/>
            <w:w w:val="110"/>
            <w:sz w:val="16"/>
          </w:rPr>
          <w:t>Petrillo</w:t>
        </w:r>
      </w:hyperlink>
      <w:r>
        <w:rPr>
          <w:color w:val="007FAD"/>
          <w:w w:val="110"/>
          <w:position w:val="6"/>
          <w:sz w:val="16"/>
        </w:rPr>
        <w:t>*</w:t>
      </w:r>
      <w:hyperlink r:id="rId29">
        <w:r>
          <w:rPr>
            <w:color w:val="007FAD"/>
            <w:w w:val="110"/>
            <w:sz w:val="16"/>
          </w:rPr>
          <w:t>,</w:t>
        </w:r>
        <w:r>
          <w:rPr>
            <w:color w:val="007FAD"/>
            <w:spacing w:val="25"/>
            <w:w w:val="110"/>
            <w:sz w:val="16"/>
          </w:rPr>
          <w:t> </w:t>
        </w:r>
        <w:r>
          <w:rPr>
            <w:color w:val="007FAD"/>
            <w:w w:val="110"/>
            <w:sz w:val="16"/>
          </w:rPr>
          <w:t>Multicriteria</w:t>
        </w:r>
        <w:r>
          <w:rPr>
            <w:color w:val="007FAD"/>
            <w:spacing w:val="24"/>
            <w:w w:val="110"/>
            <w:sz w:val="16"/>
          </w:rPr>
          <w:t> </w:t>
        </w:r>
        <w:r>
          <w:rPr>
            <w:color w:val="007FAD"/>
            <w:w w:val="110"/>
            <w:sz w:val="16"/>
          </w:rPr>
          <w:t>approach</w:t>
        </w:r>
        <w:r>
          <w:rPr>
            <w:color w:val="007FAD"/>
            <w:spacing w:val="24"/>
            <w:w w:val="110"/>
            <w:sz w:val="16"/>
          </w:rPr>
          <w:t> </w:t>
        </w:r>
        <w:r>
          <w:rPr>
            <w:color w:val="007FAD"/>
            <w:w w:val="110"/>
            <w:sz w:val="16"/>
          </w:rPr>
          <w:t>for</w:t>
        </w:r>
        <w:r>
          <w:rPr>
            <w:color w:val="007FAD"/>
            <w:spacing w:val="24"/>
            <w:w w:val="110"/>
            <w:sz w:val="16"/>
          </w:rPr>
          <w:t> </w:t>
        </w:r>
        <w:r>
          <w:rPr>
            <w:color w:val="007FAD"/>
            <w:spacing w:val="-2"/>
            <w:w w:val="110"/>
            <w:sz w:val="16"/>
          </w:rPr>
          <w:t>process</w:t>
        </w:r>
      </w:hyperlink>
    </w:p>
    <w:p>
      <w:pPr>
        <w:spacing w:before="15"/>
        <w:ind w:left="421" w:right="0" w:firstLine="0"/>
        <w:jc w:val="both"/>
        <w:rPr>
          <w:sz w:val="16"/>
        </w:rPr>
      </w:pPr>
      <w:hyperlink r:id="rId29">
        <w:r>
          <w:rPr>
            <w:color w:val="007FAD"/>
            <w:spacing w:val="2"/>
            <w:sz w:val="16"/>
          </w:rPr>
          <w:t>modelling</w:t>
        </w:r>
        <w:r>
          <w:rPr>
            <w:color w:val="007FAD"/>
            <w:spacing w:val="33"/>
            <w:sz w:val="16"/>
          </w:rPr>
          <w:t> </w:t>
        </w:r>
        <w:r>
          <w:rPr>
            <w:color w:val="007FAD"/>
            <w:spacing w:val="2"/>
            <w:sz w:val="16"/>
          </w:rPr>
          <w:t>in</w:t>
        </w:r>
        <w:r>
          <w:rPr>
            <w:color w:val="007FAD"/>
            <w:spacing w:val="34"/>
            <w:sz w:val="16"/>
          </w:rPr>
          <w:t> </w:t>
        </w:r>
        <w:r>
          <w:rPr>
            <w:color w:val="007FAD"/>
            <w:spacing w:val="2"/>
            <w:sz w:val="16"/>
          </w:rPr>
          <w:t>strategic</w:t>
        </w:r>
        <w:r>
          <w:rPr>
            <w:color w:val="007FAD"/>
            <w:spacing w:val="33"/>
            <w:sz w:val="16"/>
          </w:rPr>
          <w:t> </w:t>
        </w:r>
        <w:r>
          <w:rPr>
            <w:color w:val="007FAD"/>
            <w:spacing w:val="2"/>
            <w:sz w:val="16"/>
          </w:rPr>
          <w:t>environmental</w:t>
        </w:r>
        <w:r>
          <w:rPr>
            <w:color w:val="007FAD"/>
            <w:spacing w:val="33"/>
            <w:sz w:val="16"/>
          </w:rPr>
          <w:t> </w:t>
        </w:r>
        <w:r>
          <w:rPr>
            <w:color w:val="007FAD"/>
            <w:spacing w:val="2"/>
            <w:sz w:val="16"/>
          </w:rPr>
          <w:t>management</w:t>
        </w:r>
        <w:r>
          <w:rPr>
            <w:color w:val="007FAD"/>
            <w:spacing w:val="33"/>
            <w:sz w:val="16"/>
          </w:rPr>
          <w:t> </w:t>
        </w:r>
        <w:r>
          <w:rPr>
            <w:color w:val="007FAD"/>
            <w:spacing w:val="2"/>
            <w:sz w:val="16"/>
          </w:rPr>
          <w:t>planning,</w:t>
        </w:r>
        <w:r>
          <w:rPr>
            <w:color w:val="007FAD"/>
            <w:spacing w:val="33"/>
            <w:sz w:val="16"/>
          </w:rPr>
          <w:t> </w:t>
        </w:r>
        <w:r>
          <w:rPr>
            <w:color w:val="007FAD"/>
            <w:spacing w:val="-4"/>
            <w:sz w:val="16"/>
          </w:rPr>
          <w:t>Int.</w:t>
        </w:r>
      </w:hyperlink>
    </w:p>
    <w:p>
      <w:pPr>
        <w:spacing w:before="15"/>
        <w:ind w:left="421" w:right="0" w:firstLine="0"/>
        <w:jc w:val="both"/>
        <w:rPr>
          <w:sz w:val="16"/>
        </w:rPr>
      </w:pPr>
      <w:hyperlink r:id="rId29">
        <w:r>
          <w:rPr>
            <w:color w:val="007FAD"/>
            <w:w w:val="105"/>
            <w:sz w:val="16"/>
          </w:rPr>
          <w:t>J.</w:t>
        </w:r>
        <w:r>
          <w:rPr>
            <w:color w:val="007FAD"/>
            <w:spacing w:val="13"/>
            <w:w w:val="105"/>
            <w:sz w:val="16"/>
          </w:rPr>
          <w:t> </w:t>
        </w:r>
        <w:r>
          <w:rPr>
            <w:color w:val="007FAD"/>
            <w:w w:val="105"/>
            <w:sz w:val="16"/>
          </w:rPr>
          <w:t>Simul.</w:t>
        </w:r>
        <w:r>
          <w:rPr>
            <w:color w:val="007FAD"/>
            <w:spacing w:val="12"/>
            <w:w w:val="105"/>
            <w:sz w:val="16"/>
          </w:rPr>
          <w:t> </w:t>
        </w:r>
        <w:r>
          <w:rPr>
            <w:color w:val="007FAD"/>
            <w:w w:val="105"/>
            <w:sz w:val="16"/>
          </w:rPr>
          <w:t>Process</w:t>
        </w:r>
        <w:r>
          <w:rPr>
            <w:color w:val="007FAD"/>
            <w:spacing w:val="12"/>
            <w:w w:val="105"/>
            <w:sz w:val="16"/>
          </w:rPr>
          <w:t> </w:t>
        </w:r>
        <w:r>
          <w:rPr>
            <w:color w:val="007FAD"/>
            <w:w w:val="105"/>
            <w:sz w:val="16"/>
          </w:rPr>
          <w:t>Model.</w:t>
        </w:r>
        <w:r>
          <w:rPr>
            <w:color w:val="007FAD"/>
            <w:spacing w:val="13"/>
            <w:w w:val="105"/>
            <w:sz w:val="16"/>
          </w:rPr>
          <w:t> </w:t>
        </w:r>
        <w:r>
          <w:rPr>
            <w:color w:val="007FAD"/>
            <w:w w:val="105"/>
            <w:sz w:val="16"/>
          </w:rPr>
          <w:t>8</w:t>
        </w:r>
        <w:r>
          <w:rPr>
            <w:color w:val="007FAD"/>
            <w:spacing w:val="13"/>
            <w:w w:val="105"/>
            <w:sz w:val="16"/>
          </w:rPr>
          <w:t> </w:t>
        </w:r>
        <w:r>
          <w:rPr>
            <w:color w:val="007FAD"/>
            <w:w w:val="105"/>
            <w:sz w:val="16"/>
          </w:rPr>
          <w:t>(1)</w:t>
        </w:r>
        <w:r>
          <w:rPr>
            <w:color w:val="007FAD"/>
            <w:spacing w:val="12"/>
            <w:w w:val="105"/>
            <w:sz w:val="16"/>
          </w:rPr>
          <w:t> </w:t>
        </w:r>
        <w:r>
          <w:rPr>
            <w:color w:val="007FAD"/>
            <w:w w:val="105"/>
            <w:sz w:val="16"/>
          </w:rPr>
          <w:t>(2013)</w:t>
        </w:r>
        <w:r>
          <w:rPr>
            <w:color w:val="007FAD"/>
            <w:spacing w:val="12"/>
            <w:w w:val="105"/>
            <w:sz w:val="16"/>
          </w:rPr>
          <w:t> </w:t>
        </w:r>
        <w:r>
          <w:rPr>
            <w:color w:val="007FAD"/>
            <w:spacing w:val="-4"/>
            <w:w w:val="105"/>
            <w:sz w:val="16"/>
          </w:rPr>
          <w:t>6–16</w:t>
        </w:r>
      </w:hyperlink>
      <w:r>
        <w:rPr>
          <w:spacing w:val="-4"/>
          <w:w w:val="105"/>
          <w:sz w:val="16"/>
        </w:rPr>
        <w:t>.</w:t>
      </w:r>
    </w:p>
    <w:p>
      <w:pPr>
        <w:pStyle w:val="ListParagraph"/>
        <w:numPr>
          <w:ilvl w:val="0"/>
          <w:numId w:val="4"/>
        </w:numPr>
        <w:tabs>
          <w:tab w:pos="421" w:val="left" w:leader="none"/>
        </w:tabs>
        <w:spacing w:line="259" w:lineRule="auto" w:before="15" w:after="0"/>
        <w:ind w:left="421" w:right="38" w:hanging="233"/>
        <w:jc w:val="both"/>
        <w:rPr>
          <w:sz w:val="16"/>
        </w:rPr>
      </w:pPr>
      <w:hyperlink r:id="rId30">
        <w:r>
          <w:rPr>
            <w:color w:val="007FAD"/>
            <w:w w:val="110"/>
            <w:sz w:val="16"/>
          </w:rPr>
          <w:t>J. Ren, S. Gao, S. Tan, L. Dong, Hydrogen economy in </w:t>
        </w:r>
        <w:r>
          <w:rPr>
            <w:color w:val="007FAD"/>
            <w:w w:val="110"/>
            <w:sz w:val="16"/>
          </w:rPr>
          <w:t>China:</w:t>
        </w:r>
      </w:hyperlink>
      <w:r>
        <w:rPr>
          <w:color w:val="007FAD"/>
          <w:w w:val="110"/>
          <w:sz w:val="16"/>
        </w:rPr>
        <w:t> </w:t>
      </w:r>
      <w:hyperlink r:id="rId30">
        <w:r>
          <w:rPr>
            <w:color w:val="007FAD"/>
            <w:w w:val="110"/>
            <w:sz w:val="16"/>
          </w:rPr>
          <w:t>strengths–weaknesses–opportunities–threats</w:t>
        </w:r>
        <w:r>
          <w:rPr>
            <w:color w:val="007FAD"/>
            <w:w w:val="110"/>
            <w:sz w:val="16"/>
          </w:rPr>
          <w:t> analysis</w:t>
        </w:r>
        <w:r>
          <w:rPr>
            <w:color w:val="007FAD"/>
            <w:w w:val="110"/>
            <w:sz w:val="16"/>
          </w:rPr>
          <w:t> and</w:t>
        </w:r>
      </w:hyperlink>
      <w:r>
        <w:rPr>
          <w:color w:val="007FAD"/>
          <w:w w:val="110"/>
          <w:sz w:val="16"/>
        </w:rPr>
        <w:t> </w:t>
      </w:r>
      <w:hyperlink r:id="rId30">
        <w:r>
          <w:rPr>
            <w:color w:val="007FAD"/>
            <w:w w:val="110"/>
            <w:sz w:val="16"/>
          </w:rPr>
          <w:t>strategies</w:t>
        </w:r>
        <w:r>
          <w:rPr>
            <w:color w:val="007FAD"/>
            <w:w w:val="110"/>
            <w:sz w:val="16"/>
          </w:rPr>
          <w:t> prioritization,</w:t>
        </w:r>
        <w:r>
          <w:rPr>
            <w:color w:val="007FAD"/>
            <w:w w:val="110"/>
            <w:sz w:val="16"/>
          </w:rPr>
          <w:t> Renew.</w:t>
        </w:r>
        <w:r>
          <w:rPr>
            <w:color w:val="007FAD"/>
            <w:w w:val="110"/>
            <w:sz w:val="16"/>
          </w:rPr>
          <w:t> Sustain.</w:t>
        </w:r>
        <w:r>
          <w:rPr>
            <w:color w:val="007FAD"/>
            <w:w w:val="110"/>
            <w:sz w:val="16"/>
          </w:rPr>
          <w:t> Energy</w:t>
        </w:r>
        <w:r>
          <w:rPr>
            <w:color w:val="007FAD"/>
            <w:w w:val="110"/>
            <w:sz w:val="16"/>
          </w:rPr>
          <w:t> Rev.</w:t>
        </w:r>
        <w:r>
          <w:rPr>
            <w:color w:val="007FAD"/>
            <w:w w:val="110"/>
            <w:sz w:val="16"/>
          </w:rPr>
          <w:t> 41</w:t>
        </w:r>
      </w:hyperlink>
      <w:r>
        <w:rPr>
          <w:color w:val="007FAD"/>
          <w:spacing w:val="40"/>
          <w:w w:val="110"/>
          <w:sz w:val="16"/>
        </w:rPr>
        <w:t> </w:t>
      </w:r>
      <w:hyperlink r:id="rId30">
        <w:r>
          <w:rPr>
            <w:color w:val="007FAD"/>
            <w:w w:val="110"/>
            <w:sz w:val="16"/>
          </w:rPr>
          <w:t>(2015) 1230–1243</w:t>
        </w:r>
      </w:hyperlink>
      <w:r>
        <w:rPr>
          <w:w w:val="110"/>
          <w:sz w:val="16"/>
        </w:rPr>
        <w:t>.</w:t>
      </w:r>
    </w:p>
    <w:p>
      <w:pPr>
        <w:pStyle w:val="ListParagraph"/>
        <w:numPr>
          <w:ilvl w:val="0"/>
          <w:numId w:val="4"/>
        </w:numPr>
        <w:tabs>
          <w:tab w:pos="421" w:val="left" w:leader="none"/>
        </w:tabs>
        <w:spacing w:line="259" w:lineRule="auto" w:before="3" w:after="0"/>
        <w:ind w:left="421" w:right="38" w:hanging="233"/>
        <w:jc w:val="both"/>
        <w:rPr>
          <w:sz w:val="16"/>
        </w:rPr>
      </w:pPr>
      <w:hyperlink r:id="rId31">
        <w:r>
          <w:rPr>
            <w:color w:val="007FAD"/>
            <w:w w:val="110"/>
            <w:sz w:val="16"/>
          </w:rPr>
          <w:t>A.</w:t>
        </w:r>
        <w:r>
          <w:rPr>
            <w:color w:val="007FAD"/>
            <w:spacing w:val="-5"/>
            <w:w w:val="110"/>
            <w:sz w:val="16"/>
          </w:rPr>
          <w:t> </w:t>
        </w:r>
        <w:r>
          <w:rPr>
            <w:color w:val="007FAD"/>
            <w:w w:val="110"/>
            <w:sz w:val="16"/>
          </w:rPr>
          <w:t>Van</w:t>
        </w:r>
        <w:r>
          <w:rPr>
            <w:color w:val="007FAD"/>
            <w:spacing w:val="-7"/>
            <w:w w:val="110"/>
            <w:sz w:val="16"/>
          </w:rPr>
          <w:t> </w:t>
        </w:r>
        <w:r>
          <w:rPr>
            <w:color w:val="007FAD"/>
            <w:w w:val="110"/>
            <w:sz w:val="16"/>
          </w:rPr>
          <w:t>Horenbeek,</w:t>
        </w:r>
        <w:r>
          <w:rPr>
            <w:color w:val="007FAD"/>
            <w:spacing w:val="-7"/>
            <w:w w:val="110"/>
            <w:sz w:val="16"/>
          </w:rPr>
          <w:t> </w:t>
        </w:r>
        <w:r>
          <w:rPr>
            <w:color w:val="007FAD"/>
            <w:w w:val="110"/>
            <w:sz w:val="16"/>
          </w:rPr>
          <w:t>L.</w:t>
        </w:r>
        <w:r>
          <w:rPr>
            <w:color w:val="007FAD"/>
            <w:spacing w:val="-5"/>
            <w:w w:val="110"/>
            <w:sz w:val="16"/>
          </w:rPr>
          <w:t> </w:t>
        </w:r>
        <w:r>
          <w:rPr>
            <w:color w:val="007FAD"/>
            <w:w w:val="110"/>
            <w:sz w:val="16"/>
          </w:rPr>
          <w:t>Pintelon,</w:t>
        </w:r>
        <w:r>
          <w:rPr>
            <w:color w:val="007FAD"/>
            <w:spacing w:val="-6"/>
            <w:w w:val="110"/>
            <w:sz w:val="16"/>
          </w:rPr>
          <w:t> </w:t>
        </w:r>
        <w:r>
          <w:rPr>
            <w:color w:val="007FAD"/>
            <w:w w:val="110"/>
            <w:sz w:val="16"/>
          </w:rPr>
          <w:t>Development</w:t>
        </w:r>
        <w:r>
          <w:rPr>
            <w:color w:val="007FAD"/>
            <w:spacing w:val="-5"/>
            <w:w w:val="110"/>
            <w:sz w:val="16"/>
          </w:rPr>
          <w:t> </w:t>
        </w:r>
        <w:r>
          <w:rPr>
            <w:color w:val="007FAD"/>
            <w:w w:val="110"/>
            <w:sz w:val="16"/>
          </w:rPr>
          <w:t>of</w:t>
        </w:r>
        <w:r>
          <w:rPr>
            <w:color w:val="007FAD"/>
            <w:spacing w:val="-6"/>
            <w:w w:val="110"/>
            <w:sz w:val="16"/>
          </w:rPr>
          <w:t> </w:t>
        </w:r>
        <w:r>
          <w:rPr>
            <w:color w:val="007FAD"/>
            <w:w w:val="110"/>
            <w:sz w:val="16"/>
          </w:rPr>
          <w:t>a</w:t>
        </w:r>
        <w:r>
          <w:rPr>
            <w:color w:val="007FAD"/>
            <w:spacing w:val="-5"/>
            <w:w w:val="110"/>
            <w:sz w:val="16"/>
          </w:rPr>
          <w:t> </w:t>
        </w:r>
        <w:r>
          <w:rPr>
            <w:color w:val="007FAD"/>
            <w:w w:val="110"/>
            <w:sz w:val="16"/>
          </w:rPr>
          <w:t>maintenance</w:t>
        </w:r>
      </w:hyperlink>
      <w:r>
        <w:rPr>
          <w:color w:val="007FAD"/>
          <w:w w:val="110"/>
          <w:sz w:val="16"/>
        </w:rPr>
        <w:t> </w:t>
      </w:r>
      <w:hyperlink r:id="rId31">
        <w:r>
          <w:rPr>
            <w:color w:val="007FAD"/>
            <w:w w:val="110"/>
            <w:sz w:val="16"/>
          </w:rPr>
          <w:t>performance</w:t>
        </w:r>
        <w:r>
          <w:rPr>
            <w:color w:val="007FAD"/>
            <w:w w:val="110"/>
            <w:sz w:val="16"/>
          </w:rPr>
          <w:t> measurement</w:t>
        </w:r>
        <w:r>
          <w:rPr>
            <w:color w:val="007FAD"/>
            <w:w w:val="110"/>
            <w:sz w:val="16"/>
          </w:rPr>
          <w:t> framework—using</w:t>
        </w:r>
        <w:r>
          <w:rPr>
            <w:color w:val="007FAD"/>
            <w:w w:val="110"/>
            <w:sz w:val="16"/>
          </w:rPr>
          <w:t> the</w:t>
        </w:r>
        <w:r>
          <w:rPr>
            <w:color w:val="007FAD"/>
            <w:w w:val="110"/>
            <w:sz w:val="16"/>
          </w:rPr>
          <w:t> analytic</w:t>
        </w:r>
      </w:hyperlink>
      <w:r>
        <w:rPr>
          <w:color w:val="007FAD"/>
          <w:w w:val="110"/>
          <w:sz w:val="16"/>
        </w:rPr>
        <w:t> </w:t>
      </w:r>
      <w:hyperlink r:id="rId31">
        <w:r>
          <w:rPr>
            <w:color w:val="007FAD"/>
            <w:w w:val="110"/>
            <w:sz w:val="16"/>
          </w:rPr>
          <w:t>network</w:t>
        </w:r>
        <w:r>
          <w:rPr>
            <w:color w:val="007FAD"/>
            <w:w w:val="110"/>
            <w:sz w:val="16"/>
          </w:rPr>
          <w:t> process</w:t>
        </w:r>
        <w:r>
          <w:rPr>
            <w:color w:val="007FAD"/>
            <w:w w:val="110"/>
            <w:sz w:val="16"/>
          </w:rPr>
          <w:t> (ANP)</w:t>
        </w:r>
        <w:r>
          <w:rPr>
            <w:color w:val="007FAD"/>
            <w:w w:val="110"/>
            <w:sz w:val="16"/>
          </w:rPr>
          <w:t> for</w:t>
        </w:r>
        <w:r>
          <w:rPr>
            <w:color w:val="007FAD"/>
            <w:w w:val="110"/>
            <w:sz w:val="16"/>
          </w:rPr>
          <w:t> maintenance</w:t>
        </w:r>
        <w:r>
          <w:rPr>
            <w:color w:val="007FAD"/>
            <w:w w:val="110"/>
            <w:sz w:val="16"/>
          </w:rPr>
          <w:t> performance</w:t>
        </w:r>
      </w:hyperlink>
      <w:r>
        <w:rPr>
          <w:color w:val="007FAD"/>
          <w:spacing w:val="80"/>
          <w:w w:val="110"/>
          <w:sz w:val="16"/>
        </w:rPr>
        <w:t> </w:t>
      </w:r>
      <w:hyperlink r:id="rId31">
        <w:r>
          <w:rPr>
            <w:color w:val="007FAD"/>
            <w:w w:val="110"/>
            <w:sz w:val="16"/>
          </w:rPr>
          <w:t>indicator selection, Omega 42 (1) (2014) 33–46</w:t>
        </w:r>
      </w:hyperlink>
      <w:r>
        <w:rPr>
          <w:w w:val="110"/>
          <w:sz w:val="16"/>
        </w:rPr>
        <w:t>.</w:t>
      </w:r>
    </w:p>
    <w:p>
      <w:pPr>
        <w:pStyle w:val="ListParagraph"/>
        <w:numPr>
          <w:ilvl w:val="0"/>
          <w:numId w:val="4"/>
        </w:numPr>
        <w:tabs>
          <w:tab w:pos="420" w:val="left" w:leader="none"/>
        </w:tabs>
        <w:spacing w:line="259" w:lineRule="auto" w:before="80" w:after="0"/>
        <w:ind w:left="420" w:right="273" w:hanging="233"/>
        <w:jc w:val="both"/>
        <w:rPr>
          <w:sz w:val="16"/>
        </w:rPr>
      </w:pPr>
      <w:r>
        <w:rPr/>
        <w:br w:type="column"/>
      </w:r>
      <w:hyperlink r:id="rId32">
        <w:r>
          <w:rPr>
            <w:color w:val="007FAD"/>
            <w:w w:val="105"/>
            <w:sz w:val="16"/>
          </w:rPr>
          <w:t>D.</w:t>
        </w:r>
        <w:r>
          <w:rPr>
            <w:color w:val="007FAD"/>
            <w:spacing w:val="29"/>
            <w:w w:val="105"/>
            <w:sz w:val="16"/>
          </w:rPr>
          <w:t> </w:t>
        </w:r>
        <w:r>
          <w:rPr>
            <w:color w:val="007FAD"/>
            <w:w w:val="105"/>
            <w:sz w:val="16"/>
          </w:rPr>
          <w:t>Ergu,</w:t>
        </w:r>
        <w:r>
          <w:rPr>
            <w:color w:val="007FAD"/>
            <w:spacing w:val="29"/>
            <w:w w:val="105"/>
            <w:sz w:val="16"/>
          </w:rPr>
          <w:t> </w:t>
        </w:r>
        <w:r>
          <w:rPr>
            <w:color w:val="007FAD"/>
            <w:w w:val="105"/>
            <w:sz w:val="16"/>
          </w:rPr>
          <w:t>G.</w:t>
        </w:r>
        <w:r>
          <w:rPr>
            <w:color w:val="007FAD"/>
            <w:spacing w:val="29"/>
            <w:w w:val="105"/>
            <w:sz w:val="16"/>
          </w:rPr>
          <w:t> </w:t>
        </w:r>
        <w:r>
          <w:rPr>
            <w:color w:val="007FAD"/>
            <w:w w:val="105"/>
            <w:sz w:val="16"/>
          </w:rPr>
          <w:t>Kou,</w:t>
        </w:r>
        <w:r>
          <w:rPr>
            <w:color w:val="007FAD"/>
            <w:spacing w:val="29"/>
            <w:w w:val="105"/>
            <w:sz w:val="16"/>
          </w:rPr>
          <w:t> </w:t>
        </w:r>
        <w:r>
          <w:rPr>
            <w:color w:val="007FAD"/>
            <w:w w:val="105"/>
            <w:sz w:val="16"/>
          </w:rPr>
          <w:t>Y.</w:t>
        </w:r>
        <w:r>
          <w:rPr>
            <w:color w:val="007FAD"/>
            <w:spacing w:val="30"/>
            <w:w w:val="105"/>
            <w:sz w:val="16"/>
          </w:rPr>
          <w:t> </w:t>
        </w:r>
        <w:r>
          <w:rPr>
            <w:color w:val="007FAD"/>
            <w:w w:val="105"/>
            <w:sz w:val="16"/>
          </w:rPr>
          <w:t>Shi,</w:t>
        </w:r>
        <w:r>
          <w:rPr>
            <w:color w:val="007FAD"/>
            <w:spacing w:val="28"/>
            <w:w w:val="105"/>
            <w:sz w:val="16"/>
          </w:rPr>
          <w:t> </w:t>
        </w:r>
        <w:r>
          <w:rPr>
            <w:color w:val="007FAD"/>
            <w:w w:val="105"/>
            <w:sz w:val="16"/>
          </w:rPr>
          <w:t>Y.</w:t>
        </w:r>
        <w:r>
          <w:rPr>
            <w:color w:val="007FAD"/>
            <w:spacing w:val="30"/>
            <w:w w:val="105"/>
            <w:sz w:val="16"/>
          </w:rPr>
          <w:t> </w:t>
        </w:r>
        <w:r>
          <w:rPr>
            <w:color w:val="007FAD"/>
            <w:w w:val="105"/>
            <w:sz w:val="16"/>
          </w:rPr>
          <w:t>Shi,</w:t>
        </w:r>
        <w:r>
          <w:rPr>
            <w:color w:val="007FAD"/>
            <w:spacing w:val="29"/>
            <w:w w:val="105"/>
            <w:sz w:val="16"/>
          </w:rPr>
          <w:t> </w:t>
        </w:r>
        <w:r>
          <w:rPr>
            <w:color w:val="007FAD"/>
            <w:w w:val="105"/>
            <w:sz w:val="16"/>
          </w:rPr>
          <w:t>Analytic</w:t>
        </w:r>
        <w:r>
          <w:rPr>
            <w:color w:val="007FAD"/>
            <w:spacing w:val="28"/>
            <w:w w:val="105"/>
            <w:sz w:val="16"/>
          </w:rPr>
          <w:t> </w:t>
        </w:r>
        <w:r>
          <w:rPr>
            <w:color w:val="007FAD"/>
            <w:w w:val="105"/>
            <w:sz w:val="16"/>
          </w:rPr>
          <w:t>network</w:t>
        </w:r>
        <w:r>
          <w:rPr>
            <w:color w:val="007FAD"/>
            <w:spacing w:val="28"/>
            <w:w w:val="105"/>
            <w:sz w:val="16"/>
          </w:rPr>
          <w:t> </w:t>
        </w:r>
        <w:r>
          <w:rPr>
            <w:color w:val="007FAD"/>
            <w:w w:val="105"/>
            <w:sz w:val="16"/>
          </w:rPr>
          <w:t>process</w:t>
        </w:r>
        <w:r>
          <w:rPr>
            <w:color w:val="007FAD"/>
            <w:spacing w:val="29"/>
            <w:w w:val="105"/>
            <w:sz w:val="16"/>
          </w:rPr>
          <w:t> </w:t>
        </w:r>
        <w:r>
          <w:rPr>
            <w:color w:val="007FAD"/>
            <w:w w:val="105"/>
            <w:sz w:val="16"/>
          </w:rPr>
          <w:t>in</w:t>
        </w:r>
      </w:hyperlink>
      <w:r>
        <w:rPr>
          <w:color w:val="007FAD"/>
          <w:w w:val="105"/>
          <w:sz w:val="16"/>
        </w:rPr>
        <w:t> </w:t>
      </w:r>
      <w:hyperlink r:id="rId32">
        <w:r>
          <w:rPr>
            <w:color w:val="007FAD"/>
            <w:w w:val="105"/>
            <w:sz w:val="16"/>
          </w:rPr>
          <w:t>risk</w:t>
        </w:r>
        <w:r>
          <w:rPr>
            <w:color w:val="007FAD"/>
            <w:w w:val="105"/>
            <w:sz w:val="16"/>
          </w:rPr>
          <w:t> assessment</w:t>
        </w:r>
        <w:r>
          <w:rPr>
            <w:color w:val="007FAD"/>
            <w:w w:val="105"/>
            <w:sz w:val="16"/>
          </w:rPr>
          <w:t> and</w:t>
        </w:r>
        <w:r>
          <w:rPr>
            <w:color w:val="007FAD"/>
            <w:w w:val="105"/>
            <w:sz w:val="16"/>
          </w:rPr>
          <w:t> decision</w:t>
        </w:r>
        <w:r>
          <w:rPr>
            <w:color w:val="007FAD"/>
            <w:w w:val="105"/>
            <w:sz w:val="16"/>
          </w:rPr>
          <w:t> analysis,</w:t>
        </w:r>
        <w:r>
          <w:rPr>
            <w:color w:val="007FAD"/>
            <w:w w:val="105"/>
            <w:sz w:val="16"/>
          </w:rPr>
          <w:t> Comp.</w:t>
        </w:r>
        <w:r>
          <w:rPr>
            <w:color w:val="007FAD"/>
            <w:w w:val="105"/>
            <w:sz w:val="16"/>
          </w:rPr>
          <w:t> Oper.</w:t>
        </w:r>
        <w:r>
          <w:rPr>
            <w:color w:val="007FAD"/>
            <w:w w:val="105"/>
            <w:sz w:val="16"/>
          </w:rPr>
          <w:t> Res.</w:t>
        </w:r>
        <w:r>
          <w:rPr>
            <w:color w:val="007FAD"/>
            <w:w w:val="105"/>
            <w:sz w:val="16"/>
          </w:rPr>
          <w:t> 42</w:t>
        </w:r>
      </w:hyperlink>
      <w:r>
        <w:rPr>
          <w:color w:val="007FAD"/>
          <w:spacing w:val="40"/>
          <w:w w:val="105"/>
          <w:sz w:val="16"/>
        </w:rPr>
        <w:t> </w:t>
      </w:r>
      <w:hyperlink r:id="rId32">
        <w:r>
          <w:rPr>
            <w:color w:val="007FAD"/>
            <w:w w:val="105"/>
            <w:sz w:val="16"/>
          </w:rPr>
          <w:t>(2014) 58–74</w:t>
        </w:r>
      </w:hyperlink>
      <w:r>
        <w:rPr>
          <w:w w:val="105"/>
          <w:sz w:val="16"/>
        </w:rPr>
        <w:t>.</w:t>
      </w:r>
    </w:p>
    <w:p>
      <w:pPr>
        <w:pStyle w:val="ListParagraph"/>
        <w:numPr>
          <w:ilvl w:val="0"/>
          <w:numId w:val="4"/>
        </w:numPr>
        <w:tabs>
          <w:tab w:pos="419" w:val="left" w:leader="none"/>
          <w:tab w:pos="421" w:val="left" w:leader="none"/>
        </w:tabs>
        <w:spacing w:line="259" w:lineRule="auto" w:before="1" w:after="0"/>
        <w:ind w:left="421" w:right="272" w:hanging="315"/>
        <w:jc w:val="both"/>
        <w:rPr>
          <w:sz w:val="16"/>
        </w:rPr>
      </w:pPr>
      <w:hyperlink r:id="rId33">
        <w:r>
          <w:rPr>
            <w:color w:val="007FAD"/>
            <w:w w:val="110"/>
            <w:sz w:val="16"/>
          </w:rPr>
          <w:t>K.</w:t>
        </w:r>
        <w:r>
          <w:rPr>
            <w:color w:val="007FAD"/>
            <w:w w:val="110"/>
            <w:sz w:val="16"/>
          </w:rPr>
          <w:t> Peniwati,</w:t>
        </w:r>
        <w:r>
          <w:rPr>
            <w:color w:val="007FAD"/>
            <w:w w:val="110"/>
            <w:sz w:val="16"/>
          </w:rPr>
          <w:t> Criteria</w:t>
        </w:r>
        <w:r>
          <w:rPr>
            <w:color w:val="007FAD"/>
            <w:w w:val="110"/>
            <w:sz w:val="16"/>
          </w:rPr>
          <w:t> for</w:t>
        </w:r>
        <w:r>
          <w:rPr>
            <w:color w:val="007FAD"/>
            <w:w w:val="110"/>
            <w:sz w:val="16"/>
          </w:rPr>
          <w:t> evaluating</w:t>
        </w:r>
        <w:r>
          <w:rPr>
            <w:color w:val="007FAD"/>
            <w:w w:val="110"/>
            <w:sz w:val="16"/>
          </w:rPr>
          <w:t> group</w:t>
        </w:r>
        <w:r>
          <w:rPr>
            <w:color w:val="007FAD"/>
            <w:w w:val="110"/>
            <w:sz w:val="16"/>
          </w:rPr>
          <w:t> </w:t>
        </w:r>
        <w:r>
          <w:rPr>
            <w:color w:val="007FAD"/>
            <w:w w:val="110"/>
            <w:sz w:val="16"/>
          </w:rPr>
          <w:t>decision-making</w:t>
        </w:r>
      </w:hyperlink>
      <w:r>
        <w:rPr>
          <w:color w:val="007FAD"/>
          <w:w w:val="110"/>
          <w:sz w:val="16"/>
        </w:rPr>
        <w:t> </w:t>
      </w:r>
      <w:hyperlink r:id="rId33">
        <w:r>
          <w:rPr>
            <w:color w:val="007FAD"/>
            <w:w w:val="110"/>
            <w:sz w:val="16"/>
          </w:rPr>
          <w:t>methods, Math. Comp. Model. 46 (7) (2007) 935–947</w:t>
        </w:r>
      </w:hyperlink>
      <w:r>
        <w:rPr>
          <w:w w:val="110"/>
          <w:sz w:val="16"/>
        </w:rPr>
        <w:t>.</w:t>
      </w:r>
    </w:p>
    <w:p>
      <w:pPr>
        <w:pStyle w:val="ListParagraph"/>
        <w:numPr>
          <w:ilvl w:val="0"/>
          <w:numId w:val="4"/>
        </w:numPr>
        <w:tabs>
          <w:tab w:pos="419" w:val="left" w:leader="none"/>
          <w:tab w:pos="421" w:val="left" w:leader="none"/>
        </w:tabs>
        <w:spacing w:line="259" w:lineRule="auto" w:before="2" w:after="0"/>
        <w:ind w:left="421" w:right="273" w:hanging="315"/>
        <w:jc w:val="both"/>
        <w:rPr>
          <w:sz w:val="16"/>
        </w:rPr>
      </w:pPr>
      <w:hyperlink r:id="rId34">
        <w:r>
          <w:rPr>
            <w:color w:val="007FAD"/>
            <w:w w:val="110"/>
            <w:sz w:val="16"/>
          </w:rPr>
          <w:t>J.</w:t>
        </w:r>
        <w:r>
          <w:rPr>
            <w:color w:val="007FAD"/>
            <w:spacing w:val="-11"/>
            <w:w w:val="110"/>
            <w:sz w:val="16"/>
          </w:rPr>
          <w:t> </w:t>
        </w:r>
        <w:r>
          <w:rPr>
            <w:color w:val="007FAD"/>
            <w:w w:val="110"/>
            <w:sz w:val="16"/>
          </w:rPr>
          <w:t>Aguaron,</w:t>
        </w:r>
        <w:r>
          <w:rPr>
            <w:color w:val="007FAD"/>
            <w:spacing w:val="-11"/>
            <w:w w:val="110"/>
            <w:sz w:val="16"/>
          </w:rPr>
          <w:t> </w:t>
        </w:r>
        <w:r>
          <w:rPr>
            <w:color w:val="007FAD"/>
            <w:w w:val="110"/>
            <w:sz w:val="16"/>
          </w:rPr>
          <w:t>J.M.</w:t>
        </w:r>
        <w:r>
          <w:rPr>
            <w:color w:val="007FAD"/>
            <w:spacing w:val="-4"/>
            <w:w w:val="110"/>
            <w:sz w:val="16"/>
          </w:rPr>
          <w:t> </w:t>
        </w:r>
        <w:r>
          <w:rPr>
            <w:color w:val="007FAD"/>
            <w:w w:val="110"/>
            <w:sz w:val="16"/>
          </w:rPr>
          <w:t>Moreno-Jime´</w:t>
        </w:r>
        <w:r>
          <w:rPr>
            <w:color w:val="007FAD"/>
            <w:spacing w:val="-11"/>
            <w:w w:val="110"/>
            <w:sz w:val="16"/>
          </w:rPr>
          <w:t> </w:t>
        </w:r>
        <w:r>
          <w:rPr>
            <w:color w:val="007FAD"/>
            <w:w w:val="110"/>
            <w:sz w:val="16"/>
          </w:rPr>
          <w:t>nez,</w:t>
        </w:r>
        <w:r>
          <w:rPr>
            <w:color w:val="007FAD"/>
            <w:spacing w:val="-5"/>
            <w:w w:val="110"/>
            <w:sz w:val="16"/>
          </w:rPr>
          <w:t> </w:t>
        </w:r>
        <w:r>
          <w:rPr>
            <w:color w:val="007FAD"/>
            <w:w w:val="110"/>
            <w:sz w:val="16"/>
          </w:rPr>
          <w:t>The</w:t>
        </w:r>
        <w:r>
          <w:rPr>
            <w:color w:val="007FAD"/>
            <w:spacing w:val="-5"/>
            <w:w w:val="110"/>
            <w:sz w:val="16"/>
          </w:rPr>
          <w:t> </w:t>
        </w:r>
        <w:r>
          <w:rPr>
            <w:color w:val="007FAD"/>
            <w:w w:val="110"/>
            <w:sz w:val="16"/>
          </w:rPr>
          <w:t>geometric</w:t>
        </w:r>
        <w:r>
          <w:rPr>
            <w:color w:val="007FAD"/>
            <w:spacing w:val="-5"/>
            <w:w w:val="110"/>
            <w:sz w:val="16"/>
          </w:rPr>
          <w:t> </w:t>
        </w:r>
        <w:r>
          <w:rPr>
            <w:color w:val="007FAD"/>
            <w:w w:val="110"/>
            <w:sz w:val="16"/>
          </w:rPr>
          <w:t>consistency</w:t>
        </w:r>
      </w:hyperlink>
      <w:r>
        <w:rPr>
          <w:color w:val="007FAD"/>
          <w:w w:val="110"/>
          <w:sz w:val="16"/>
        </w:rPr>
        <w:t> </w:t>
      </w:r>
      <w:hyperlink r:id="rId34">
        <w:r>
          <w:rPr>
            <w:color w:val="007FAD"/>
            <w:w w:val="110"/>
            <w:sz w:val="16"/>
          </w:rPr>
          <w:t>index:</w:t>
        </w:r>
        <w:r>
          <w:rPr>
            <w:color w:val="007FAD"/>
            <w:w w:val="110"/>
            <w:sz w:val="16"/>
          </w:rPr>
          <w:t> approximated</w:t>
        </w:r>
        <w:r>
          <w:rPr>
            <w:color w:val="007FAD"/>
            <w:w w:val="110"/>
            <w:sz w:val="16"/>
          </w:rPr>
          <w:t> thresholds,</w:t>
        </w:r>
        <w:r>
          <w:rPr>
            <w:color w:val="007FAD"/>
            <w:w w:val="110"/>
            <w:sz w:val="16"/>
          </w:rPr>
          <w:t> Eur.</w:t>
        </w:r>
        <w:r>
          <w:rPr>
            <w:color w:val="007FAD"/>
            <w:w w:val="110"/>
            <w:sz w:val="16"/>
          </w:rPr>
          <w:t> J.</w:t>
        </w:r>
        <w:r>
          <w:rPr>
            <w:color w:val="007FAD"/>
            <w:w w:val="110"/>
            <w:sz w:val="16"/>
          </w:rPr>
          <w:t> Oper.</w:t>
        </w:r>
        <w:r>
          <w:rPr>
            <w:color w:val="007FAD"/>
            <w:w w:val="110"/>
            <w:sz w:val="16"/>
          </w:rPr>
          <w:t> Res.</w:t>
        </w:r>
        <w:r>
          <w:rPr>
            <w:color w:val="007FAD"/>
            <w:w w:val="110"/>
            <w:sz w:val="16"/>
          </w:rPr>
          <w:t> 147</w:t>
        </w:r>
        <w:r>
          <w:rPr>
            <w:color w:val="007FAD"/>
            <w:w w:val="110"/>
            <w:sz w:val="16"/>
          </w:rPr>
          <w:t> </w:t>
        </w:r>
        <w:r>
          <w:rPr>
            <w:color w:val="007FAD"/>
            <w:w w:val="110"/>
            <w:sz w:val="16"/>
          </w:rPr>
          <w:t>(1)</w:t>
        </w:r>
      </w:hyperlink>
      <w:r>
        <w:rPr>
          <w:color w:val="007FAD"/>
          <w:w w:val="110"/>
          <w:sz w:val="16"/>
        </w:rPr>
        <w:t> </w:t>
      </w:r>
      <w:hyperlink r:id="rId34">
        <w:r>
          <w:rPr>
            <w:color w:val="007FAD"/>
            <w:w w:val="110"/>
            <w:sz w:val="16"/>
          </w:rPr>
          <w:t>(2003) 137–145</w:t>
        </w:r>
      </w:hyperlink>
      <w:r>
        <w:rPr>
          <w:w w:val="110"/>
          <w:sz w:val="16"/>
        </w:rPr>
        <w:t>.</w:t>
      </w:r>
    </w:p>
    <w:p>
      <w:pPr>
        <w:pStyle w:val="ListParagraph"/>
        <w:numPr>
          <w:ilvl w:val="0"/>
          <w:numId w:val="4"/>
        </w:numPr>
        <w:tabs>
          <w:tab w:pos="419" w:val="left" w:leader="none"/>
          <w:tab w:pos="421" w:val="left" w:leader="none"/>
        </w:tabs>
        <w:spacing w:line="259" w:lineRule="auto" w:before="1" w:after="0"/>
        <w:ind w:left="421" w:right="272" w:hanging="315"/>
        <w:jc w:val="both"/>
        <w:rPr>
          <w:sz w:val="16"/>
        </w:rPr>
      </w:pPr>
      <w:hyperlink r:id="rId35">
        <w:r>
          <w:rPr>
            <w:color w:val="007FAD"/>
            <w:w w:val="110"/>
            <w:sz w:val="16"/>
          </w:rPr>
          <w:t>J.</w:t>
        </w:r>
        <w:r>
          <w:rPr>
            <w:color w:val="007FAD"/>
            <w:spacing w:val="-11"/>
            <w:w w:val="110"/>
            <w:sz w:val="16"/>
          </w:rPr>
          <w:t> </w:t>
        </w:r>
        <w:r>
          <w:rPr>
            <w:color w:val="007FAD"/>
            <w:w w:val="110"/>
            <w:sz w:val="16"/>
          </w:rPr>
          <w:t>Aguaron,</w:t>
        </w:r>
        <w:r>
          <w:rPr>
            <w:color w:val="007FAD"/>
            <w:spacing w:val="-11"/>
            <w:w w:val="110"/>
            <w:sz w:val="16"/>
          </w:rPr>
          <w:t> </w:t>
        </w:r>
        <w:r>
          <w:rPr>
            <w:color w:val="007FAD"/>
            <w:w w:val="110"/>
            <w:sz w:val="16"/>
          </w:rPr>
          <w:t>M.T.</w:t>
        </w:r>
        <w:r>
          <w:rPr>
            <w:color w:val="007FAD"/>
            <w:spacing w:val="-11"/>
            <w:w w:val="110"/>
            <w:sz w:val="16"/>
          </w:rPr>
          <w:t> </w:t>
        </w:r>
        <w:r>
          <w:rPr>
            <w:color w:val="007FAD"/>
            <w:w w:val="110"/>
            <w:sz w:val="16"/>
          </w:rPr>
          <w:t>Escobar,</w:t>
        </w:r>
        <w:r>
          <w:rPr>
            <w:color w:val="007FAD"/>
            <w:spacing w:val="-11"/>
            <w:w w:val="110"/>
            <w:sz w:val="16"/>
          </w:rPr>
          <w:t> </w:t>
        </w:r>
        <w:r>
          <w:rPr>
            <w:color w:val="007FAD"/>
            <w:w w:val="110"/>
            <w:sz w:val="16"/>
          </w:rPr>
          <w:t>J.M.</w:t>
        </w:r>
        <w:r>
          <w:rPr>
            <w:color w:val="007FAD"/>
            <w:spacing w:val="-11"/>
            <w:w w:val="110"/>
            <w:sz w:val="16"/>
          </w:rPr>
          <w:t> </w:t>
        </w:r>
        <w:r>
          <w:rPr>
            <w:color w:val="007FAD"/>
            <w:w w:val="110"/>
            <w:sz w:val="16"/>
          </w:rPr>
          <w:t>Moreno-Jime´</w:t>
        </w:r>
        <w:r>
          <w:rPr>
            <w:color w:val="007FAD"/>
            <w:spacing w:val="-11"/>
            <w:w w:val="110"/>
            <w:sz w:val="16"/>
          </w:rPr>
          <w:t> </w:t>
        </w:r>
        <w:r>
          <w:rPr>
            <w:color w:val="007FAD"/>
            <w:w w:val="110"/>
            <w:sz w:val="16"/>
          </w:rPr>
          <w:t>nez,</w:t>
        </w:r>
        <w:r>
          <w:rPr>
            <w:color w:val="007FAD"/>
            <w:spacing w:val="-9"/>
            <w:w w:val="110"/>
            <w:sz w:val="16"/>
          </w:rPr>
          <w:t> </w:t>
        </w:r>
        <w:r>
          <w:rPr>
            <w:color w:val="007FAD"/>
            <w:w w:val="110"/>
            <w:sz w:val="16"/>
          </w:rPr>
          <w:t>Consistency</w:t>
        </w:r>
      </w:hyperlink>
      <w:r>
        <w:rPr>
          <w:color w:val="007FAD"/>
          <w:w w:val="110"/>
          <w:sz w:val="16"/>
        </w:rPr>
        <w:t> </w:t>
      </w:r>
      <w:hyperlink r:id="rId35">
        <w:r>
          <w:rPr>
            <w:color w:val="007FAD"/>
            <w:w w:val="110"/>
            <w:sz w:val="16"/>
          </w:rPr>
          <w:t>stability</w:t>
        </w:r>
        <w:r>
          <w:rPr>
            <w:color w:val="007FAD"/>
            <w:w w:val="110"/>
            <w:sz w:val="16"/>
          </w:rPr>
          <w:t> intervals</w:t>
        </w:r>
        <w:r>
          <w:rPr>
            <w:color w:val="007FAD"/>
            <w:w w:val="110"/>
            <w:sz w:val="16"/>
          </w:rPr>
          <w:t> for</w:t>
        </w:r>
        <w:r>
          <w:rPr>
            <w:color w:val="007FAD"/>
            <w:w w:val="110"/>
            <w:sz w:val="16"/>
          </w:rPr>
          <w:t> a</w:t>
        </w:r>
        <w:r>
          <w:rPr>
            <w:color w:val="007FAD"/>
            <w:w w:val="110"/>
            <w:sz w:val="16"/>
          </w:rPr>
          <w:t> judgement</w:t>
        </w:r>
        <w:r>
          <w:rPr>
            <w:color w:val="007FAD"/>
            <w:w w:val="110"/>
            <w:sz w:val="16"/>
          </w:rPr>
          <w:t> in</w:t>
        </w:r>
        <w:r>
          <w:rPr>
            <w:color w:val="007FAD"/>
            <w:w w:val="110"/>
            <w:sz w:val="16"/>
          </w:rPr>
          <w:t> AHP</w:t>
        </w:r>
        <w:r>
          <w:rPr>
            <w:color w:val="007FAD"/>
            <w:w w:val="110"/>
            <w:sz w:val="16"/>
          </w:rPr>
          <w:t> decision</w:t>
        </w:r>
        <w:r>
          <w:rPr>
            <w:color w:val="007FAD"/>
            <w:w w:val="110"/>
            <w:sz w:val="16"/>
          </w:rPr>
          <w:t> support</w:t>
        </w:r>
      </w:hyperlink>
      <w:r>
        <w:rPr>
          <w:color w:val="007FAD"/>
          <w:w w:val="110"/>
          <w:sz w:val="16"/>
        </w:rPr>
        <w:t> </w:t>
      </w:r>
      <w:hyperlink r:id="rId35">
        <w:r>
          <w:rPr>
            <w:color w:val="007FAD"/>
            <w:w w:val="110"/>
            <w:sz w:val="16"/>
          </w:rPr>
          <w:t>systems, Eur. J. Oper. Res. 145 (2) (2003) 382–393</w:t>
        </w:r>
      </w:hyperlink>
      <w:r>
        <w:rPr>
          <w:w w:val="110"/>
          <w:sz w:val="16"/>
        </w:rPr>
        <w:t>.</w:t>
      </w:r>
    </w:p>
    <w:p>
      <w:pPr>
        <w:pStyle w:val="ListParagraph"/>
        <w:numPr>
          <w:ilvl w:val="0"/>
          <w:numId w:val="4"/>
        </w:numPr>
        <w:tabs>
          <w:tab w:pos="419" w:val="left" w:leader="none"/>
          <w:tab w:pos="421" w:val="left" w:leader="none"/>
        </w:tabs>
        <w:spacing w:line="259" w:lineRule="auto" w:before="2" w:after="0"/>
        <w:ind w:left="421" w:right="272" w:hanging="315"/>
        <w:jc w:val="both"/>
        <w:rPr>
          <w:sz w:val="16"/>
        </w:rPr>
      </w:pPr>
      <w:hyperlink r:id="rId36">
        <w:r>
          <w:rPr>
            <w:color w:val="007FAD"/>
            <w:w w:val="110"/>
            <w:sz w:val="16"/>
          </w:rPr>
          <w:t>M.T.</w:t>
        </w:r>
        <w:r>
          <w:rPr>
            <w:color w:val="007FAD"/>
            <w:spacing w:val="-9"/>
            <w:w w:val="110"/>
            <w:sz w:val="16"/>
          </w:rPr>
          <w:t> </w:t>
        </w:r>
        <w:r>
          <w:rPr>
            <w:color w:val="007FAD"/>
            <w:w w:val="110"/>
            <w:sz w:val="16"/>
          </w:rPr>
          <w:t>Escobar,</w:t>
        </w:r>
        <w:r>
          <w:rPr>
            <w:color w:val="007FAD"/>
            <w:w w:val="110"/>
            <w:sz w:val="16"/>
          </w:rPr>
          <w:t> J.</w:t>
        </w:r>
        <w:r>
          <w:rPr>
            <w:color w:val="007FAD"/>
            <w:w w:val="110"/>
            <w:sz w:val="16"/>
          </w:rPr>
          <w:t> Aguaro´</w:t>
        </w:r>
        <w:r>
          <w:rPr>
            <w:color w:val="007FAD"/>
            <w:spacing w:val="-11"/>
            <w:w w:val="110"/>
            <w:sz w:val="16"/>
          </w:rPr>
          <w:t> </w:t>
        </w:r>
        <w:r>
          <w:rPr>
            <w:color w:val="007FAD"/>
            <w:w w:val="110"/>
            <w:sz w:val="16"/>
          </w:rPr>
          <w:t>n,</w:t>
        </w:r>
        <w:r>
          <w:rPr>
            <w:color w:val="007FAD"/>
            <w:w w:val="110"/>
            <w:sz w:val="16"/>
          </w:rPr>
          <w:t> J.M.</w:t>
        </w:r>
        <w:r>
          <w:rPr>
            <w:color w:val="007FAD"/>
            <w:w w:val="110"/>
            <w:sz w:val="16"/>
          </w:rPr>
          <w:t> Moreno-Jime´</w:t>
        </w:r>
        <w:r>
          <w:rPr>
            <w:color w:val="007FAD"/>
            <w:spacing w:val="-11"/>
            <w:w w:val="110"/>
            <w:sz w:val="16"/>
          </w:rPr>
          <w:t> </w:t>
        </w:r>
        <w:r>
          <w:rPr>
            <w:color w:val="007FAD"/>
            <w:w w:val="110"/>
            <w:sz w:val="16"/>
          </w:rPr>
          <w:t>nez,</w:t>
        </w:r>
        <w:r>
          <w:rPr>
            <w:color w:val="007FAD"/>
            <w:w w:val="110"/>
            <w:sz w:val="16"/>
          </w:rPr>
          <w:t> A</w:t>
        </w:r>
        <w:r>
          <w:rPr>
            <w:color w:val="007FAD"/>
            <w:w w:val="110"/>
            <w:sz w:val="16"/>
          </w:rPr>
          <w:t> note</w:t>
        </w:r>
        <w:r>
          <w:rPr>
            <w:color w:val="007FAD"/>
            <w:w w:val="110"/>
            <w:sz w:val="16"/>
          </w:rPr>
          <w:t> </w:t>
        </w:r>
        <w:r>
          <w:rPr>
            <w:color w:val="007FAD"/>
            <w:w w:val="110"/>
            <w:sz w:val="16"/>
          </w:rPr>
          <w:t>on</w:t>
        </w:r>
      </w:hyperlink>
      <w:r>
        <w:rPr>
          <w:color w:val="007FAD"/>
          <w:w w:val="110"/>
          <w:sz w:val="16"/>
        </w:rPr>
        <w:t> </w:t>
      </w:r>
      <w:hyperlink r:id="rId36">
        <w:r>
          <w:rPr>
            <w:color w:val="007FAD"/>
            <w:w w:val="110"/>
            <w:sz w:val="16"/>
          </w:rPr>
          <w:t>AHP</w:t>
        </w:r>
        <w:r>
          <w:rPr>
            <w:color w:val="007FAD"/>
            <w:spacing w:val="-11"/>
            <w:w w:val="110"/>
            <w:sz w:val="16"/>
          </w:rPr>
          <w:t> </w:t>
        </w:r>
        <w:r>
          <w:rPr>
            <w:color w:val="007FAD"/>
            <w:w w:val="110"/>
            <w:sz w:val="16"/>
          </w:rPr>
          <w:t>group</w:t>
        </w:r>
        <w:r>
          <w:rPr>
            <w:color w:val="007FAD"/>
            <w:spacing w:val="-11"/>
            <w:w w:val="110"/>
            <w:sz w:val="16"/>
          </w:rPr>
          <w:t> </w:t>
        </w:r>
        <w:r>
          <w:rPr>
            <w:color w:val="007FAD"/>
            <w:w w:val="110"/>
            <w:sz w:val="16"/>
          </w:rPr>
          <w:t>consistency</w:t>
        </w:r>
        <w:r>
          <w:rPr>
            <w:color w:val="007FAD"/>
            <w:spacing w:val="-11"/>
            <w:w w:val="110"/>
            <w:sz w:val="16"/>
          </w:rPr>
          <w:t> </w:t>
        </w:r>
        <w:r>
          <w:rPr>
            <w:color w:val="007FAD"/>
            <w:w w:val="110"/>
            <w:sz w:val="16"/>
          </w:rPr>
          <w:t>for</w:t>
        </w:r>
        <w:r>
          <w:rPr>
            <w:color w:val="007FAD"/>
            <w:spacing w:val="-11"/>
            <w:w w:val="110"/>
            <w:sz w:val="16"/>
          </w:rPr>
          <w:t> </w:t>
        </w:r>
        <w:r>
          <w:rPr>
            <w:color w:val="007FAD"/>
            <w:w w:val="110"/>
            <w:sz w:val="16"/>
          </w:rPr>
          <w:t>the</w:t>
        </w:r>
        <w:r>
          <w:rPr>
            <w:color w:val="007FAD"/>
            <w:spacing w:val="-11"/>
            <w:w w:val="110"/>
            <w:sz w:val="16"/>
          </w:rPr>
          <w:t> </w:t>
        </w:r>
        <w:r>
          <w:rPr>
            <w:color w:val="007FAD"/>
            <w:w w:val="110"/>
            <w:sz w:val="16"/>
          </w:rPr>
          <w:t>row</w:t>
        </w:r>
        <w:r>
          <w:rPr>
            <w:color w:val="007FAD"/>
            <w:spacing w:val="-11"/>
            <w:w w:val="110"/>
            <w:sz w:val="16"/>
          </w:rPr>
          <w:t> </w:t>
        </w:r>
        <w:r>
          <w:rPr>
            <w:color w:val="007FAD"/>
            <w:w w:val="110"/>
            <w:sz w:val="16"/>
          </w:rPr>
          <w:t>geometric</w:t>
        </w:r>
        <w:r>
          <w:rPr>
            <w:color w:val="007FAD"/>
            <w:spacing w:val="-11"/>
            <w:w w:val="110"/>
            <w:sz w:val="16"/>
          </w:rPr>
          <w:t> </w:t>
        </w:r>
        <w:r>
          <w:rPr>
            <w:color w:val="007FAD"/>
            <w:w w:val="110"/>
            <w:sz w:val="16"/>
          </w:rPr>
          <w:t>mean</w:t>
        </w:r>
        <w:r>
          <w:rPr>
            <w:color w:val="007FAD"/>
            <w:spacing w:val="-11"/>
            <w:w w:val="110"/>
            <w:sz w:val="16"/>
          </w:rPr>
          <w:t> </w:t>
        </w:r>
        <w:r>
          <w:rPr>
            <w:color w:val="007FAD"/>
            <w:w w:val="110"/>
            <w:sz w:val="16"/>
          </w:rPr>
          <w:t>priorization</w:t>
        </w:r>
      </w:hyperlink>
      <w:r>
        <w:rPr>
          <w:color w:val="007FAD"/>
          <w:w w:val="110"/>
          <w:sz w:val="16"/>
        </w:rPr>
        <w:t> </w:t>
      </w:r>
      <w:hyperlink r:id="rId36">
        <w:r>
          <w:rPr>
            <w:color w:val="007FAD"/>
            <w:w w:val="110"/>
            <w:sz w:val="16"/>
          </w:rPr>
          <w:t>procedure, Eur. J. Oper. Res. 153 (2) (2004) 318–322</w:t>
        </w:r>
      </w:hyperlink>
      <w:r>
        <w:rPr>
          <w:w w:val="110"/>
          <w:sz w:val="16"/>
        </w:rPr>
        <w:t>.</w:t>
      </w:r>
    </w:p>
    <w:p>
      <w:pPr>
        <w:pStyle w:val="ListParagraph"/>
        <w:numPr>
          <w:ilvl w:val="0"/>
          <w:numId w:val="4"/>
        </w:numPr>
        <w:tabs>
          <w:tab w:pos="419" w:val="left" w:leader="none"/>
          <w:tab w:pos="421" w:val="left" w:leader="none"/>
        </w:tabs>
        <w:spacing w:line="259" w:lineRule="auto" w:before="1" w:after="0"/>
        <w:ind w:left="421" w:right="273" w:hanging="315"/>
        <w:jc w:val="both"/>
        <w:rPr>
          <w:sz w:val="16"/>
        </w:rPr>
      </w:pPr>
      <w:hyperlink r:id="rId37">
        <w:r>
          <w:rPr>
            <w:color w:val="007FAD"/>
            <w:w w:val="105"/>
            <w:sz w:val="16"/>
          </w:rPr>
          <w:t>J.M. Moreno-Jime´</w:t>
        </w:r>
        <w:r>
          <w:rPr>
            <w:color w:val="007FAD"/>
            <w:spacing w:val="-10"/>
            <w:w w:val="105"/>
            <w:sz w:val="16"/>
          </w:rPr>
          <w:t> </w:t>
        </w:r>
        <w:r>
          <w:rPr>
            <w:color w:val="007FAD"/>
            <w:w w:val="105"/>
            <w:sz w:val="16"/>
          </w:rPr>
          <w:t>nez, J. Aguaro´</w:t>
        </w:r>
        <w:r>
          <w:rPr>
            <w:color w:val="007FAD"/>
            <w:spacing w:val="-1"/>
            <w:w w:val="105"/>
            <w:sz w:val="16"/>
          </w:rPr>
          <w:t> </w:t>
        </w:r>
        <w:r>
          <w:rPr>
            <w:color w:val="007FAD"/>
            <w:w w:val="105"/>
            <w:sz w:val="16"/>
          </w:rPr>
          <w:t>n, M.T. Escobar, The core </w:t>
        </w:r>
        <w:r>
          <w:rPr>
            <w:color w:val="007FAD"/>
            <w:w w:val="105"/>
            <w:sz w:val="16"/>
          </w:rPr>
          <w:t>of</w:t>
        </w:r>
      </w:hyperlink>
      <w:r>
        <w:rPr>
          <w:color w:val="007FAD"/>
          <w:w w:val="105"/>
          <w:sz w:val="16"/>
        </w:rPr>
        <w:t> </w:t>
      </w:r>
      <w:hyperlink r:id="rId37">
        <w:r>
          <w:rPr>
            <w:color w:val="007FAD"/>
            <w:w w:val="105"/>
            <w:sz w:val="16"/>
          </w:rPr>
          <w:t>consistency in AHP-group decision making, Group Dec. Negot.</w:t>
        </w:r>
      </w:hyperlink>
      <w:r>
        <w:rPr>
          <w:color w:val="007FAD"/>
          <w:spacing w:val="40"/>
          <w:w w:val="105"/>
          <w:sz w:val="16"/>
        </w:rPr>
        <w:t> </w:t>
      </w:r>
      <w:hyperlink r:id="rId37">
        <w:r>
          <w:rPr>
            <w:color w:val="007FAD"/>
            <w:w w:val="105"/>
            <w:sz w:val="16"/>
          </w:rPr>
          <w:t>17 (3) (2008) 249–265</w:t>
        </w:r>
      </w:hyperlink>
      <w:r>
        <w:rPr>
          <w:w w:val="105"/>
          <w:sz w:val="16"/>
        </w:rPr>
        <w:t>.</w:t>
      </w:r>
    </w:p>
    <w:p>
      <w:pPr>
        <w:pStyle w:val="ListParagraph"/>
        <w:numPr>
          <w:ilvl w:val="0"/>
          <w:numId w:val="4"/>
        </w:numPr>
        <w:tabs>
          <w:tab w:pos="419" w:val="left" w:leader="none"/>
          <w:tab w:pos="421" w:val="left" w:leader="none"/>
        </w:tabs>
        <w:spacing w:line="259" w:lineRule="auto" w:before="1" w:after="0"/>
        <w:ind w:left="421" w:right="273" w:hanging="315"/>
        <w:jc w:val="both"/>
        <w:rPr>
          <w:sz w:val="16"/>
        </w:rPr>
      </w:pPr>
      <w:hyperlink r:id="rId38">
        <w:r>
          <w:rPr>
            <w:color w:val="007FAD"/>
            <w:spacing w:val="-2"/>
            <w:w w:val="110"/>
            <w:sz w:val="16"/>
          </w:rPr>
          <w:t>T.L. Saaty, The Analytic Hierarchy Process,</w:t>
        </w:r>
      </w:hyperlink>
      <w:r>
        <w:rPr>
          <w:color w:val="007FAD"/>
          <w:spacing w:val="-2"/>
          <w:w w:val="110"/>
          <w:sz w:val="16"/>
        </w:rPr>
        <w:t> </w:t>
      </w:r>
      <w:hyperlink r:id="rId38">
        <w:r>
          <w:rPr>
            <w:color w:val="007FAD"/>
            <w:spacing w:val="-2"/>
            <w:w w:val="110"/>
            <w:sz w:val="16"/>
          </w:rPr>
          <w:t>McGraw-Hill, </w:t>
        </w:r>
        <w:r>
          <w:rPr>
            <w:color w:val="007FAD"/>
            <w:spacing w:val="-2"/>
            <w:w w:val="110"/>
            <w:sz w:val="16"/>
          </w:rPr>
          <w:t>New</w:t>
        </w:r>
      </w:hyperlink>
      <w:r>
        <w:rPr>
          <w:color w:val="007FAD"/>
          <w:spacing w:val="-2"/>
          <w:w w:val="110"/>
          <w:sz w:val="16"/>
        </w:rPr>
        <w:t> </w:t>
      </w:r>
      <w:hyperlink r:id="rId38">
        <w:r>
          <w:rPr>
            <w:color w:val="007FAD"/>
            <w:w w:val="110"/>
            <w:sz w:val="16"/>
          </w:rPr>
          <w:t>York, 1980</w:t>
        </w:r>
      </w:hyperlink>
      <w:r>
        <w:rPr>
          <w:w w:val="110"/>
          <w:sz w:val="16"/>
        </w:rPr>
        <w:t>.</w:t>
      </w:r>
    </w:p>
    <w:p>
      <w:pPr>
        <w:pStyle w:val="ListParagraph"/>
        <w:numPr>
          <w:ilvl w:val="0"/>
          <w:numId w:val="4"/>
        </w:numPr>
        <w:tabs>
          <w:tab w:pos="419" w:val="left" w:leader="none"/>
          <w:tab w:pos="421" w:val="left" w:leader="none"/>
        </w:tabs>
        <w:spacing w:line="259" w:lineRule="auto" w:before="2" w:after="0"/>
        <w:ind w:left="421" w:right="272" w:hanging="315"/>
        <w:jc w:val="both"/>
        <w:rPr>
          <w:sz w:val="16"/>
        </w:rPr>
      </w:pPr>
      <w:hyperlink r:id="rId39">
        <w:r>
          <w:rPr>
            <w:color w:val="007FAD"/>
            <w:w w:val="110"/>
            <w:sz w:val="16"/>
          </w:rPr>
          <w:t>D.</w:t>
        </w:r>
        <w:r>
          <w:rPr>
            <w:color w:val="007FAD"/>
            <w:w w:val="110"/>
            <w:sz w:val="16"/>
          </w:rPr>
          <w:t> Cao,</w:t>
        </w:r>
        <w:r>
          <w:rPr>
            <w:color w:val="007FAD"/>
            <w:w w:val="110"/>
            <w:sz w:val="16"/>
          </w:rPr>
          <w:t> L.C.</w:t>
        </w:r>
        <w:r>
          <w:rPr>
            <w:color w:val="007FAD"/>
            <w:w w:val="110"/>
            <w:sz w:val="16"/>
          </w:rPr>
          <w:t> Leung,</w:t>
        </w:r>
        <w:r>
          <w:rPr>
            <w:color w:val="007FAD"/>
            <w:w w:val="110"/>
            <w:sz w:val="16"/>
          </w:rPr>
          <w:t> J.S.</w:t>
        </w:r>
        <w:r>
          <w:rPr>
            <w:color w:val="007FAD"/>
            <w:w w:val="110"/>
            <w:sz w:val="16"/>
          </w:rPr>
          <w:t> Law,</w:t>
        </w:r>
        <w:r>
          <w:rPr>
            <w:color w:val="007FAD"/>
            <w:w w:val="110"/>
            <w:sz w:val="16"/>
          </w:rPr>
          <w:t> Modifying</w:t>
        </w:r>
        <w:r>
          <w:rPr>
            <w:color w:val="007FAD"/>
            <w:w w:val="110"/>
            <w:sz w:val="16"/>
          </w:rPr>
          <w:t> </w:t>
        </w:r>
        <w:r>
          <w:rPr>
            <w:color w:val="007FAD"/>
            <w:w w:val="110"/>
            <w:sz w:val="16"/>
          </w:rPr>
          <w:t>inconsistent</w:t>
        </w:r>
      </w:hyperlink>
      <w:r>
        <w:rPr>
          <w:color w:val="007FAD"/>
          <w:w w:val="110"/>
          <w:sz w:val="16"/>
        </w:rPr>
        <w:t> </w:t>
      </w:r>
      <w:hyperlink r:id="rId39">
        <w:r>
          <w:rPr>
            <w:color w:val="007FAD"/>
            <w:w w:val="110"/>
            <w:sz w:val="16"/>
          </w:rPr>
          <w:t>comparison</w:t>
        </w:r>
        <w:r>
          <w:rPr>
            <w:color w:val="007FAD"/>
            <w:w w:val="110"/>
            <w:sz w:val="16"/>
          </w:rPr>
          <w:t> matrix</w:t>
        </w:r>
        <w:r>
          <w:rPr>
            <w:color w:val="007FAD"/>
            <w:w w:val="110"/>
            <w:sz w:val="16"/>
          </w:rPr>
          <w:t> in</w:t>
        </w:r>
        <w:r>
          <w:rPr>
            <w:color w:val="007FAD"/>
            <w:w w:val="110"/>
            <w:sz w:val="16"/>
          </w:rPr>
          <w:t> analytic</w:t>
        </w:r>
        <w:r>
          <w:rPr>
            <w:color w:val="007FAD"/>
            <w:w w:val="110"/>
            <w:sz w:val="16"/>
          </w:rPr>
          <w:t> hierarchy</w:t>
        </w:r>
        <w:r>
          <w:rPr>
            <w:color w:val="007FAD"/>
            <w:w w:val="110"/>
            <w:sz w:val="16"/>
          </w:rPr>
          <w:t> process:</w:t>
        </w:r>
        <w:r>
          <w:rPr>
            <w:color w:val="007FAD"/>
            <w:w w:val="110"/>
            <w:sz w:val="16"/>
          </w:rPr>
          <w:t> a</w:t>
        </w:r>
        <w:r>
          <w:rPr>
            <w:color w:val="007FAD"/>
            <w:w w:val="110"/>
            <w:sz w:val="16"/>
          </w:rPr>
          <w:t> heuristic</w:t>
        </w:r>
      </w:hyperlink>
      <w:r>
        <w:rPr>
          <w:color w:val="007FAD"/>
          <w:w w:val="110"/>
          <w:sz w:val="16"/>
        </w:rPr>
        <w:t> </w:t>
      </w:r>
      <w:hyperlink r:id="rId39">
        <w:r>
          <w:rPr>
            <w:color w:val="007FAD"/>
            <w:w w:val="110"/>
            <w:sz w:val="16"/>
          </w:rPr>
          <w:t>approach, Dec. Support Syst. 44 (4) (2008) 944–953</w:t>
        </w:r>
      </w:hyperlink>
      <w:r>
        <w:rPr>
          <w:w w:val="110"/>
          <w:sz w:val="16"/>
        </w:rPr>
        <w:t>.</w:t>
      </w:r>
    </w:p>
    <w:p>
      <w:pPr>
        <w:pStyle w:val="ListParagraph"/>
        <w:numPr>
          <w:ilvl w:val="0"/>
          <w:numId w:val="4"/>
        </w:numPr>
        <w:tabs>
          <w:tab w:pos="419" w:val="left" w:leader="none"/>
          <w:tab w:pos="421" w:val="left" w:leader="none"/>
        </w:tabs>
        <w:spacing w:line="259" w:lineRule="auto" w:before="2" w:after="0"/>
        <w:ind w:left="421" w:right="274" w:hanging="315"/>
        <w:jc w:val="both"/>
        <w:rPr>
          <w:sz w:val="16"/>
        </w:rPr>
      </w:pPr>
      <w:hyperlink r:id="rId40">
        <w:r>
          <w:rPr>
            <w:color w:val="007FAD"/>
            <w:w w:val="110"/>
            <w:sz w:val="16"/>
          </w:rPr>
          <w:t>J.S.</w:t>
        </w:r>
        <w:r>
          <w:rPr>
            <w:color w:val="007FAD"/>
            <w:w w:val="110"/>
            <w:sz w:val="16"/>
          </w:rPr>
          <w:t> Finan,</w:t>
        </w:r>
        <w:r>
          <w:rPr>
            <w:color w:val="007FAD"/>
            <w:w w:val="110"/>
            <w:sz w:val="16"/>
          </w:rPr>
          <w:t> W.J.</w:t>
        </w:r>
        <w:r>
          <w:rPr>
            <w:color w:val="007FAD"/>
            <w:w w:val="110"/>
            <w:sz w:val="16"/>
          </w:rPr>
          <w:t> Hurley,</w:t>
        </w:r>
        <w:r>
          <w:rPr>
            <w:color w:val="007FAD"/>
            <w:w w:val="110"/>
            <w:sz w:val="16"/>
          </w:rPr>
          <w:t> The</w:t>
        </w:r>
        <w:r>
          <w:rPr>
            <w:color w:val="007FAD"/>
            <w:w w:val="110"/>
            <w:sz w:val="16"/>
          </w:rPr>
          <w:t> analytic</w:t>
        </w:r>
        <w:r>
          <w:rPr>
            <w:color w:val="007FAD"/>
            <w:w w:val="110"/>
            <w:sz w:val="16"/>
          </w:rPr>
          <w:t> hierarchy</w:t>
        </w:r>
        <w:r>
          <w:rPr>
            <w:color w:val="007FAD"/>
            <w:w w:val="110"/>
            <w:sz w:val="16"/>
          </w:rPr>
          <w:t> process:</w:t>
        </w:r>
        <w:r>
          <w:rPr>
            <w:color w:val="007FAD"/>
            <w:w w:val="110"/>
            <w:sz w:val="16"/>
          </w:rPr>
          <w:t> </w:t>
        </w:r>
        <w:r>
          <w:rPr>
            <w:color w:val="007FAD"/>
            <w:w w:val="110"/>
            <w:sz w:val="16"/>
          </w:rPr>
          <w:t>does</w:t>
        </w:r>
      </w:hyperlink>
      <w:r>
        <w:rPr>
          <w:color w:val="007FAD"/>
          <w:w w:val="110"/>
          <w:sz w:val="16"/>
        </w:rPr>
        <w:t> </w:t>
      </w:r>
      <w:hyperlink r:id="rId40">
        <w:r>
          <w:rPr>
            <w:color w:val="007FAD"/>
            <w:w w:val="110"/>
            <w:sz w:val="16"/>
          </w:rPr>
          <w:t>adjusting</w:t>
        </w:r>
        <w:r>
          <w:rPr>
            <w:color w:val="007FAD"/>
            <w:w w:val="110"/>
            <w:sz w:val="16"/>
          </w:rPr>
          <w:t> a</w:t>
        </w:r>
        <w:r>
          <w:rPr>
            <w:color w:val="007FAD"/>
            <w:w w:val="110"/>
            <w:sz w:val="16"/>
          </w:rPr>
          <w:t> pairwise</w:t>
        </w:r>
        <w:r>
          <w:rPr>
            <w:color w:val="007FAD"/>
            <w:w w:val="110"/>
            <w:sz w:val="16"/>
          </w:rPr>
          <w:t> comparison</w:t>
        </w:r>
        <w:r>
          <w:rPr>
            <w:color w:val="007FAD"/>
            <w:w w:val="110"/>
            <w:sz w:val="16"/>
          </w:rPr>
          <w:t> matrix</w:t>
        </w:r>
        <w:r>
          <w:rPr>
            <w:color w:val="007FAD"/>
            <w:w w:val="110"/>
            <w:sz w:val="16"/>
          </w:rPr>
          <w:t> to</w:t>
        </w:r>
        <w:r>
          <w:rPr>
            <w:color w:val="007FAD"/>
            <w:w w:val="110"/>
            <w:sz w:val="16"/>
          </w:rPr>
          <w:t> improve</w:t>
        </w:r>
        <w:r>
          <w:rPr>
            <w:color w:val="007FAD"/>
            <w:w w:val="110"/>
            <w:sz w:val="16"/>
          </w:rPr>
          <w:t> the</w:t>
        </w:r>
      </w:hyperlink>
      <w:r>
        <w:rPr>
          <w:color w:val="007FAD"/>
          <w:w w:val="110"/>
          <w:sz w:val="16"/>
        </w:rPr>
        <w:t> </w:t>
      </w:r>
      <w:hyperlink r:id="rId40">
        <w:r>
          <w:rPr>
            <w:color w:val="007FAD"/>
            <w:sz w:val="16"/>
          </w:rPr>
          <w:t>consistency</w:t>
        </w:r>
        <w:r>
          <w:rPr>
            <w:color w:val="007FAD"/>
            <w:spacing w:val="27"/>
            <w:sz w:val="16"/>
          </w:rPr>
          <w:t> </w:t>
        </w:r>
        <w:r>
          <w:rPr>
            <w:color w:val="007FAD"/>
            <w:sz w:val="16"/>
          </w:rPr>
          <w:t>ratio</w:t>
        </w:r>
        <w:r>
          <w:rPr>
            <w:color w:val="007FAD"/>
            <w:spacing w:val="26"/>
            <w:sz w:val="16"/>
          </w:rPr>
          <w:t> </w:t>
        </w:r>
        <w:r>
          <w:rPr>
            <w:color w:val="007FAD"/>
            <w:sz w:val="16"/>
          </w:rPr>
          <w:t>help?,</w:t>
        </w:r>
        <w:r>
          <w:rPr>
            <w:color w:val="007FAD"/>
            <w:spacing w:val="27"/>
            <w:sz w:val="16"/>
          </w:rPr>
          <w:t> </w:t>
        </w:r>
        <w:r>
          <w:rPr>
            <w:color w:val="007FAD"/>
            <w:sz w:val="16"/>
          </w:rPr>
          <w:t>Comp</w:t>
        </w:r>
        <w:r>
          <w:rPr>
            <w:color w:val="007FAD"/>
            <w:spacing w:val="26"/>
            <w:sz w:val="16"/>
          </w:rPr>
          <w:t> </w:t>
        </w:r>
        <w:r>
          <w:rPr>
            <w:color w:val="007FAD"/>
            <w:sz w:val="16"/>
          </w:rPr>
          <w:t>Oper.</w:t>
        </w:r>
        <w:r>
          <w:rPr>
            <w:color w:val="007FAD"/>
            <w:spacing w:val="27"/>
            <w:sz w:val="16"/>
          </w:rPr>
          <w:t> </w:t>
        </w:r>
        <w:r>
          <w:rPr>
            <w:color w:val="007FAD"/>
            <w:sz w:val="16"/>
          </w:rPr>
          <w:t>Res.</w:t>
        </w:r>
        <w:r>
          <w:rPr>
            <w:color w:val="007FAD"/>
            <w:spacing w:val="27"/>
            <w:sz w:val="16"/>
          </w:rPr>
          <w:t> </w:t>
        </w:r>
        <w:r>
          <w:rPr>
            <w:color w:val="007FAD"/>
            <w:sz w:val="16"/>
          </w:rPr>
          <w:t>24</w:t>
        </w:r>
        <w:r>
          <w:rPr>
            <w:color w:val="007FAD"/>
            <w:spacing w:val="26"/>
            <w:sz w:val="16"/>
          </w:rPr>
          <w:t> </w:t>
        </w:r>
        <w:r>
          <w:rPr>
            <w:color w:val="007FAD"/>
            <w:sz w:val="16"/>
          </w:rPr>
          <w:t>(8)</w:t>
        </w:r>
        <w:r>
          <w:rPr>
            <w:color w:val="007FAD"/>
            <w:spacing w:val="27"/>
            <w:sz w:val="16"/>
          </w:rPr>
          <w:t> </w:t>
        </w:r>
        <w:r>
          <w:rPr>
            <w:color w:val="007FAD"/>
            <w:sz w:val="16"/>
          </w:rPr>
          <w:t>(1997)</w:t>
        </w:r>
        <w:r>
          <w:rPr>
            <w:color w:val="007FAD"/>
            <w:spacing w:val="26"/>
            <w:sz w:val="16"/>
          </w:rPr>
          <w:t> </w:t>
        </w:r>
        <w:r>
          <w:rPr>
            <w:color w:val="007FAD"/>
            <w:sz w:val="16"/>
          </w:rPr>
          <w:t>749–755</w:t>
        </w:r>
      </w:hyperlink>
      <w:r>
        <w:rPr>
          <w:sz w:val="16"/>
        </w:rPr>
        <w:t>.</w:t>
      </w:r>
    </w:p>
    <w:p>
      <w:pPr>
        <w:pStyle w:val="ListParagraph"/>
        <w:numPr>
          <w:ilvl w:val="0"/>
          <w:numId w:val="4"/>
        </w:numPr>
        <w:tabs>
          <w:tab w:pos="419" w:val="left" w:leader="none"/>
          <w:tab w:pos="421" w:val="left" w:leader="none"/>
        </w:tabs>
        <w:spacing w:line="259" w:lineRule="auto" w:before="1" w:after="0"/>
        <w:ind w:left="421" w:right="272" w:hanging="315"/>
        <w:jc w:val="both"/>
        <w:rPr>
          <w:sz w:val="16"/>
        </w:rPr>
      </w:pPr>
      <w:hyperlink r:id="rId41">
        <w:r>
          <w:rPr>
            <w:color w:val="007FAD"/>
            <w:w w:val="105"/>
            <w:sz w:val="16"/>
          </w:rPr>
          <w:t>Z.S. Xu, C.P. Wei, A consistency improving method in analytic</w:t>
        </w:r>
      </w:hyperlink>
      <w:r>
        <w:rPr>
          <w:color w:val="007FAD"/>
          <w:w w:val="105"/>
          <w:sz w:val="16"/>
        </w:rPr>
        <w:t> </w:t>
      </w:r>
      <w:hyperlink r:id="rId41">
        <w:r>
          <w:rPr>
            <w:color w:val="007FAD"/>
            <w:w w:val="105"/>
            <w:sz w:val="16"/>
          </w:rPr>
          <w:t>hierarchy process, Eur. J. Oper. Res. 116 (2) (1999) 443–449</w:t>
        </w:r>
      </w:hyperlink>
      <w:r>
        <w:rPr>
          <w:w w:val="105"/>
          <w:sz w:val="16"/>
        </w:rPr>
        <w:t>.</w:t>
      </w:r>
    </w:p>
    <w:p>
      <w:pPr>
        <w:pStyle w:val="ListParagraph"/>
        <w:numPr>
          <w:ilvl w:val="0"/>
          <w:numId w:val="4"/>
        </w:numPr>
        <w:tabs>
          <w:tab w:pos="419" w:val="left" w:leader="none"/>
          <w:tab w:pos="421" w:val="left" w:leader="none"/>
        </w:tabs>
        <w:spacing w:line="259" w:lineRule="auto" w:before="2" w:after="0"/>
        <w:ind w:left="421" w:right="273" w:hanging="315"/>
        <w:jc w:val="both"/>
        <w:rPr>
          <w:sz w:val="16"/>
        </w:rPr>
      </w:pPr>
      <w:hyperlink r:id="rId42">
        <w:r>
          <w:rPr>
            <w:color w:val="007FAD"/>
            <w:w w:val="110"/>
            <w:sz w:val="16"/>
          </w:rPr>
          <w:t>M.J.</w:t>
        </w:r>
        <w:r>
          <w:rPr>
            <w:color w:val="007FAD"/>
            <w:w w:val="110"/>
            <w:sz w:val="16"/>
          </w:rPr>
          <w:t> Beynon, A</w:t>
        </w:r>
        <w:r>
          <w:rPr>
            <w:color w:val="007FAD"/>
            <w:w w:val="110"/>
            <w:sz w:val="16"/>
          </w:rPr>
          <w:t> method</w:t>
        </w:r>
        <w:r>
          <w:rPr>
            <w:color w:val="007FAD"/>
            <w:w w:val="110"/>
            <w:sz w:val="16"/>
          </w:rPr>
          <w:t> of</w:t>
        </w:r>
        <w:r>
          <w:rPr>
            <w:color w:val="007FAD"/>
            <w:w w:val="110"/>
            <w:sz w:val="16"/>
          </w:rPr>
          <w:t> aggregation in</w:t>
        </w:r>
        <w:r>
          <w:rPr>
            <w:color w:val="007FAD"/>
            <w:w w:val="110"/>
            <w:sz w:val="16"/>
          </w:rPr>
          <w:t> DS/AHP for</w:t>
        </w:r>
        <w:r>
          <w:rPr>
            <w:color w:val="007FAD"/>
            <w:w w:val="110"/>
            <w:sz w:val="16"/>
          </w:rPr>
          <w:t> </w:t>
        </w:r>
        <w:r>
          <w:rPr>
            <w:color w:val="007FAD"/>
            <w:w w:val="110"/>
            <w:sz w:val="16"/>
          </w:rPr>
          <w:t>group</w:t>
        </w:r>
      </w:hyperlink>
      <w:r>
        <w:rPr>
          <w:color w:val="007FAD"/>
          <w:w w:val="110"/>
          <w:sz w:val="16"/>
        </w:rPr>
        <w:t> </w:t>
      </w:r>
      <w:hyperlink r:id="rId42">
        <w:r>
          <w:rPr>
            <w:color w:val="007FAD"/>
            <w:w w:val="110"/>
            <w:sz w:val="16"/>
          </w:rPr>
          <w:t>decision-making</w:t>
        </w:r>
        <w:r>
          <w:rPr>
            <w:color w:val="007FAD"/>
            <w:w w:val="110"/>
            <w:sz w:val="16"/>
          </w:rPr>
          <w:t> with</w:t>
        </w:r>
        <w:r>
          <w:rPr>
            <w:color w:val="007FAD"/>
            <w:w w:val="110"/>
            <w:sz w:val="16"/>
          </w:rPr>
          <w:t> the</w:t>
        </w:r>
        <w:r>
          <w:rPr>
            <w:color w:val="007FAD"/>
            <w:w w:val="110"/>
            <w:sz w:val="16"/>
          </w:rPr>
          <w:t> non-equivalent</w:t>
        </w:r>
        <w:r>
          <w:rPr>
            <w:color w:val="007FAD"/>
            <w:w w:val="110"/>
            <w:sz w:val="16"/>
          </w:rPr>
          <w:t> importance</w:t>
        </w:r>
        <w:r>
          <w:rPr>
            <w:color w:val="007FAD"/>
            <w:w w:val="110"/>
            <w:sz w:val="16"/>
          </w:rPr>
          <w:t> of</w:t>
        </w:r>
      </w:hyperlink>
      <w:r>
        <w:rPr>
          <w:color w:val="007FAD"/>
          <w:w w:val="110"/>
          <w:sz w:val="16"/>
        </w:rPr>
        <w:t> </w:t>
      </w:r>
      <w:hyperlink r:id="rId42">
        <w:r>
          <w:rPr>
            <w:color w:val="007FAD"/>
            <w:w w:val="110"/>
            <w:sz w:val="16"/>
          </w:rPr>
          <w:t>individuals</w:t>
        </w:r>
        <w:r>
          <w:rPr>
            <w:color w:val="007FAD"/>
            <w:w w:val="110"/>
            <w:sz w:val="16"/>
          </w:rPr>
          <w:t> in</w:t>
        </w:r>
        <w:r>
          <w:rPr>
            <w:color w:val="007FAD"/>
            <w:w w:val="110"/>
            <w:sz w:val="16"/>
          </w:rPr>
          <w:t> the</w:t>
        </w:r>
        <w:r>
          <w:rPr>
            <w:color w:val="007FAD"/>
            <w:w w:val="110"/>
            <w:sz w:val="16"/>
          </w:rPr>
          <w:t> group,</w:t>
        </w:r>
        <w:r>
          <w:rPr>
            <w:color w:val="007FAD"/>
            <w:w w:val="110"/>
            <w:sz w:val="16"/>
          </w:rPr>
          <w:t> Comp.</w:t>
        </w:r>
        <w:r>
          <w:rPr>
            <w:color w:val="007FAD"/>
            <w:w w:val="110"/>
            <w:sz w:val="16"/>
          </w:rPr>
          <w:t> Oper.</w:t>
        </w:r>
        <w:r>
          <w:rPr>
            <w:color w:val="007FAD"/>
            <w:w w:val="110"/>
            <w:sz w:val="16"/>
          </w:rPr>
          <w:t> Res.</w:t>
        </w:r>
        <w:r>
          <w:rPr>
            <w:color w:val="007FAD"/>
            <w:w w:val="110"/>
            <w:sz w:val="16"/>
          </w:rPr>
          <w:t> 32</w:t>
        </w:r>
        <w:r>
          <w:rPr>
            <w:color w:val="007FAD"/>
            <w:w w:val="110"/>
            <w:sz w:val="16"/>
          </w:rPr>
          <w:t> (7)</w:t>
        </w:r>
        <w:r>
          <w:rPr>
            <w:color w:val="007FAD"/>
            <w:w w:val="110"/>
            <w:sz w:val="16"/>
          </w:rPr>
          <w:t> (2005)</w:t>
        </w:r>
      </w:hyperlink>
      <w:r>
        <w:rPr>
          <w:color w:val="007FAD"/>
          <w:w w:val="110"/>
          <w:sz w:val="16"/>
        </w:rPr>
        <w:t> </w:t>
      </w:r>
      <w:hyperlink r:id="rId42">
        <w:r>
          <w:rPr>
            <w:color w:val="007FAD"/>
            <w:spacing w:val="-2"/>
            <w:w w:val="110"/>
            <w:sz w:val="16"/>
          </w:rPr>
          <w:t>1881–1896</w:t>
        </w:r>
      </w:hyperlink>
      <w:r>
        <w:rPr>
          <w:spacing w:val="-2"/>
          <w:w w:val="110"/>
          <w:sz w:val="16"/>
        </w:rPr>
        <w:t>.</w:t>
      </w:r>
    </w:p>
    <w:p>
      <w:pPr>
        <w:pStyle w:val="ListParagraph"/>
        <w:numPr>
          <w:ilvl w:val="0"/>
          <w:numId w:val="4"/>
        </w:numPr>
        <w:tabs>
          <w:tab w:pos="419" w:val="left" w:leader="none"/>
          <w:tab w:pos="421" w:val="left" w:leader="none"/>
        </w:tabs>
        <w:spacing w:line="259" w:lineRule="auto" w:before="2" w:after="0"/>
        <w:ind w:left="421" w:right="273" w:hanging="315"/>
        <w:jc w:val="both"/>
        <w:rPr>
          <w:sz w:val="16"/>
        </w:rPr>
      </w:pPr>
      <w:hyperlink r:id="rId43">
        <w:r>
          <w:rPr>
            <w:color w:val="007FAD"/>
            <w:w w:val="105"/>
            <w:sz w:val="16"/>
          </w:rPr>
          <w:t>N.</w:t>
        </w:r>
        <w:r>
          <w:rPr>
            <w:color w:val="007FAD"/>
            <w:w w:val="105"/>
            <w:sz w:val="16"/>
          </w:rPr>
          <w:t> Bolloju,</w:t>
        </w:r>
        <w:r>
          <w:rPr>
            <w:color w:val="007FAD"/>
            <w:w w:val="105"/>
            <w:sz w:val="16"/>
          </w:rPr>
          <w:t> Aggregation</w:t>
        </w:r>
        <w:r>
          <w:rPr>
            <w:color w:val="007FAD"/>
            <w:w w:val="105"/>
            <w:sz w:val="16"/>
          </w:rPr>
          <w:t> of</w:t>
        </w:r>
        <w:r>
          <w:rPr>
            <w:color w:val="007FAD"/>
            <w:w w:val="105"/>
            <w:sz w:val="16"/>
          </w:rPr>
          <w:t> analytic</w:t>
        </w:r>
        <w:r>
          <w:rPr>
            <w:color w:val="007FAD"/>
            <w:w w:val="105"/>
            <w:sz w:val="16"/>
          </w:rPr>
          <w:t> hierarchy</w:t>
        </w:r>
        <w:r>
          <w:rPr>
            <w:color w:val="007FAD"/>
            <w:w w:val="105"/>
            <w:sz w:val="16"/>
          </w:rPr>
          <w:t> process</w:t>
        </w:r>
        <w:r>
          <w:rPr>
            <w:color w:val="007FAD"/>
            <w:w w:val="105"/>
            <w:sz w:val="16"/>
          </w:rPr>
          <w:t> </w:t>
        </w:r>
        <w:r>
          <w:rPr>
            <w:color w:val="007FAD"/>
            <w:w w:val="105"/>
            <w:sz w:val="16"/>
          </w:rPr>
          <w:t>models</w:t>
        </w:r>
      </w:hyperlink>
      <w:r>
        <w:rPr>
          <w:color w:val="007FAD"/>
          <w:w w:val="105"/>
          <w:sz w:val="16"/>
        </w:rPr>
        <w:t> </w:t>
      </w:r>
      <w:hyperlink r:id="rId43">
        <w:r>
          <w:rPr>
            <w:color w:val="007FAD"/>
            <w:w w:val="105"/>
            <w:sz w:val="16"/>
          </w:rPr>
          <w:t>based on similarities</w:t>
        </w:r>
        <w:r>
          <w:rPr>
            <w:color w:val="007FAD"/>
            <w:w w:val="105"/>
            <w:sz w:val="16"/>
          </w:rPr>
          <w:t> in</w:t>
        </w:r>
        <w:r>
          <w:rPr>
            <w:color w:val="007FAD"/>
            <w:w w:val="105"/>
            <w:sz w:val="16"/>
          </w:rPr>
          <w:t> decision makers’</w:t>
        </w:r>
        <w:r>
          <w:rPr>
            <w:color w:val="007FAD"/>
            <w:w w:val="105"/>
            <w:sz w:val="16"/>
          </w:rPr>
          <w:t> preferences, Eur. J.</w:t>
        </w:r>
      </w:hyperlink>
      <w:r>
        <w:rPr>
          <w:color w:val="007FAD"/>
          <w:spacing w:val="40"/>
          <w:w w:val="105"/>
          <w:sz w:val="16"/>
        </w:rPr>
        <w:t> </w:t>
      </w:r>
      <w:hyperlink r:id="rId43">
        <w:r>
          <w:rPr>
            <w:color w:val="007FAD"/>
            <w:w w:val="105"/>
            <w:sz w:val="16"/>
          </w:rPr>
          <w:t>Oper. Res. 128 (3) (2001) 499–508</w:t>
        </w:r>
      </w:hyperlink>
      <w:r>
        <w:rPr>
          <w:w w:val="105"/>
          <w:sz w:val="16"/>
        </w:rPr>
        <w:t>.</w:t>
      </w:r>
    </w:p>
    <w:p>
      <w:pPr>
        <w:pStyle w:val="ListParagraph"/>
        <w:numPr>
          <w:ilvl w:val="0"/>
          <w:numId w:val="4"/>
        </w:numPr>
        <w:tabs>
          <w:tab w:pos="419" w:val="left" w:leader="none"/>
          <w:tab w:pos="421" w:val="left" w:leader="none"/>
        </w:tabs>
        <w:spacing w:line="259" w:lineRule="auto" w:before="1" w:after="0"/>
        <w:ind w:left="421" w:right="273" w:hanging="315"/>
        <w:jc w:val="both"/>
        <w:rPr>
          <w:sz w:val="16"/>
        </w:rPr>
      </w:pPr>
      <w:hyperlink r:id="rId44">
        <w:r>
          <w:rPr>
            <w:color w:val="007FAD"/>
            <w:w w:val="105"/>
            <w:sz w:val="16"/>
          </w:rPr>
          <w:t>E. Condon, B. Golden, E. Wasil, Visualizing group decisions </w:t>
        </w:r>
        <w:r>
          <w:rPr>
            <w:color w:val="007FAD"/>
            <w:w w:val="105"/>
            <w:sz w:val="16"/>
          </w:rPr>
          <w:t>in</w:t>
        </w:r>
      </w:hyperlink>
      <w:r>
        <w:rPr>
          <w:color w:val="007FAD"/>
          <w:w w:val="105"/>
          <w:sz w:val="16"/>
        </w:rPr>
        <w:t> </w:t>
      </w:r>
      <w:hyperlink r:id="rId44">
        <w:r>
          <w:rPr>
            <w:color w:val="007FAD"/>
            <w:w w:val="105"/>
            <w:sz w:val="16"/>
          </w:rPr>
          <w:t>the analytic hierarchy process, Comp. Oper. Res. 30 (10) (2003)</w:t>
        </w:r>
      </w:hyperlink>
      <w:r>
        <w:rPr>
          <w:color w:val="007FAD"/>
          <w:w w:val="105"/>
          <w:sz w:val="16"/>
        </w:rPr>
        <w:t> </w:t>
      </w:r>
      <w:hyperlink r:id="rId44">
        <w:r>
          <w:rPr>
            <w:color w:val="007FAD"/>
            <w:spacing w:val="-2"/>
            <w:w w:val="105"/>
            <w:sz w:val="16"/>
          </w:rPr>
          <w:t>1435–1445</w:t>
        </w:r>
      </w:hyperlink>
      <w:r>
        <w:rPr>
          <w:spacing w:val="-2"/>
          <w:w w:val="105"/>
          <w:sz w:val="16"/>
        </w:rPr>
        <w:t>.</w:t>
      </w:r>
    </w:p>
    <w:p>
      <w:pPr>
        <w:pStyle w:val="ListParagraph"/>
        <w:numPr>
          <w:ilvl w:val="0"/>
          <w:numId w:val="4"/>
        </w:numPr>
        <w:tabs>
          <w:tab w:pos="419" w:val="left" w:leader="none"/>
          <w:tab w:pos="421" w:val="left" w:leader="none"/>
        </w:tabs>
        <w:spacing w:line="259" w:lineRule="auto" w:before="2" w:after="0"/>
        <w:ind w:left="421" w:right="273" w:hanging="315"/>
        <w:jc w:val="both"/>
        <w:rPr>
          <w:sz w:val="16"/>
        </w:rPr>
      </w:pPr>
      <w:hyperlink r:id="rId45">
        <w:r>
          <w:rPr>
            <w:color w:val="007FAD"/>
            <w:w w:val="110"/>
            <w:sz w:val="16"/>
          </w:rPr>
          <w:t>R.F.</w:t>
        </w:r>
        <w:r>
          <w:rPr>
            <w:color w:val="007FAD"/>
            <w:w w:val="110"/>
            <w:sz w:val="16"/>
          </w:rPr>
          <w:t> Dyer,</w:t>
        </w:r>
        <w:r>
          <w:rPr>
            <w:color w:val="007FAD"/>
            <w:w w:val="110"/>
            <w:sz w:val="16"/>
          </w:rPr>
          <w:t> E.H.</w:t>
        </w:r>
        <w:r>
          <w:rPr>
            <w:color w:val="007FAD"/>
            <w:w w:val="110"/>
            <w:sz w:val="16"/>
          </w:rPr>
          <w:t> Forman,</w:t>
        </w:r>
        <w:r>
          <w:rPr>
            <w:color w:val="007FAD"/>
            <w:w w:val="110"/>
            <w:sz w:val="16"/>
          </w:rPr>
          <w:t> Group</w:t>
        </w:r>
        <w:r>
          <w:rPr>
            <w:color w:val="007FAD"/>
            <w:w w:val="110"/>
            <w:sz w:val="16"/>
          </w:rPr>
          <w:t> decision</w:t>
        </w:r>
        <w:r>
          <w:rPr>
            <w:color w:val="007FAD"/>
            <w:w w:val="110"/>
            <w:sz w:val="16"/>
          </w:rPr>
          <w:t> support</w:t>
        </w:r>
        <w:r>
          <w:rPr>
            <w:color w:val="007FAD"/>
            <w:w w:val="110"/>
            <w:sz w:val="16"/>
          </w:rPr>
          <w:t> with</w:t>
        </w:r>
        <w:r>
          <w:rPr>
            <w:color w:val="007FAD"/>
            <w:w w:val="110"/>
            <w:sz w:val="16"/>
          </w:rPr>
          <w:t> </w:t>
        </w:r>
        <w:r>
          <w:rPr>
            <w:color w:val="007FAD"/>
            <w:w w:val="110"/>
            <w:sz w:val="16"/>
          </w:rPr>
          <w:t>the</w:t>
        </w:r>
      </w:hyperlink>
      <w:r>
        <w:rPr>
          <w:color w:val="007FAD"/>
          <w:w w:val="110"/>
          <w:sz w:val="16"/>
        </w:rPr>
        <w:t> </w:t>
      </w:r>
      <w:hyperlink r:id="rId45">
        <w:r>
          <w:rPr>
            <w:color w:val="007FAD"/>
            <w:sz w:val="16"/>
          </w:rPr>
          <w:t>analytic hierarchy process, Dec. Support Syst. 8 (2) (1992) 99–124</w:t>
        </w:r>
      </w:hyperlink>
      <w:r>
        <w:rPr>
          <w:sz w:val="16"/>
        </w:rPr>
        <w:t>.</w:t>
      </w:r>
    </w:p>
    <w:p>
      <w:pPr>
        <w:pStyle w:val="ListParagraph"/>
        <w:numPr>
          <w:ilvl w:val="0"/>
          <w:numId w:val="4"/>
        </w:numPr>
        <w:tabs>
          <w:tab w:pos="419" w:val="left" w:leader="none"/>
          <w:tab w:pos="421" w:val="left" w:leader="none"/>
        </w:tabs>
        <w:spacing w:line="259" w:lineRule="auto" w:before="2" w:after="0"/>
        <w:ind w:left="421" w:right="272" w:hanging="315"/>
        <w:jc w:val="both"/>
        <w:rPr>
          <w:sz w:val="16"/>
        </w:rPr>
      </w:pPr>
      <w:hyperlink r:id="rId46">
        <w:r>
          <w:rPr>
            <w:color w:val="007FAD"/>
            <w:spacing w:val="-2"/>
            <w:w w:val="110"/>
            <w:sz w:val="16"/>
          </w:rPr>
          <w:t>M.T.</w:t>
        </w:r>
        <w:r>
          <w:rPr>
            <w:color w:val="007FAD"/>
            <w:spacing w:val="-9"/>
            <w:w w:val="110"/>
            <w:sz w:val="16"/>
          </w:rPr>
          <w:t> </w:t>
        </w:r>
        <w:r>
          <w:rPr>
            <w:color w:val="007FAD"/>
            <w:spacing w:val="-2"/>
            <w:w w:val="110"/>
            <w:sz w:val="16"/>
          </w:rPr>
          <w:t>Escobar,</w:t>
        </w:r>
        <w:r>
          <w:rPr>
            <w:color w:val="007FAD"/>
            <w:spacing w:val="-8"/>
            <w:w w:val="110"/>
            <w:sz w:val="16"/>
          </w:rPr>
          <w:t> </w:t>
        </w:r>
        <w:r>
          <w:rPr>
            <w:color w:val="007FAD"/>
            <w:spacing w:val="-2"/>
            <w:w w:val="110"/>
            <w:sz w:val="16"/>
          </w:rPr>
          <w:t>J.M.</w:t>
        </w:r>
        <w:r>
          <w:rPr>
            <w:color w:val="007FAD"/>
            <w:spacing w:val="-7"/>
            <w:w w:val="110"/>
            <w:sz w:val="16"/>
          </w:rPr>
          <w:t> </w:t>
        </w:r>
        <w:r>
          <w:rPr>
            <w:color w:val="007FAD"/>
            <w:spacing w:val="-2"/>
            <w:w w:val="110"/>
            <w:sz w:val="16"/>
          </w:rPr>
          <w:t>Moreno-jime´</w:t>
        </w:r>
        <w:r>
          <w:rPr>
            <w:color w:val="007FAD"/>
            <w:spacing w:val="-9"/>
            <w:w w:val="110"/>
            <w:sz w:val="16"/>
          </w:rPr>
          <w:t> </w:t>
        </w:r>
        <w:r>
          <w:rPr>
            <w:color w:val="007FAD"/>
            <w:spacing w:val="-2"/>
            <w:w w:val="110"/>
            <w:sz w:val="16"/>
          </w:rPr>
          <w:t>nez,</w:t>
        </w:r>
        <w:r>
          <w:rPr>
            <w:color w:val="007FAD"/>
            <w:spacing w:val="-7"/>
            <w:w w:val="110"/>
            <w:sz w:val="16"/>
          </w:rPr>
          <w:t> </w:t>
        </w:r>
        <w:r>
          <w:rPr>
            <w:color w:val="007FAD"/>
            <w:spacing w:val="-2"/>
            <w:w w:val="110"/>
            <w:sz w:val="16"/>
          </w:rPr>
          <w:t>Aggregation</w:t>
        </w:r>
        <w:r>
          <w:rPr>
            <w:color w:val="007FAD"/>
            <w:spacing w:val="-8"/>
            <w:w w:val="110"/>
            <w:sz w:val="16"/>
          </w:rPr>
          <w:t> </w:t>
        </w:r>
        <w:r>
          <w:rPr>
            <w:color w:val="007FAD"/>
            <w:spacing w:val="-2"/>
            <w:w w:val="110"/>
            <w:sz w:val="16"/>
          </w:rPr>
          <w:t>of</w:t>
        </w:r>
        <w:r>
          <w:rPr>
            <w:color w:val="007FAD"/>
            <w:spacing w:val="-7"/>
            <w:w w:val="110"/>
            <w:sz w:val="16"/>
          </w:rPr>
          <w:t> </w:t>
        </w:r>
        <w:r>
          <w:rPr>
            <w:color w:val="007FAD"/>
            <w:spacing w:val="-2"/>
            <w:w w:val="110"/>
            <w:sz w:val="16"/>
          </w:rPr>
          <w:t>individual</w:t>
        </w:r>
      </w:hyperlink>
      <w:r>
        <w:rPr>
          <w:color w:val="007FAD"/>
          <w:spacing w:val="-2"/>
          <w:w w:val="110"/>
          <w:sz w:val="16"/>
        </w:rPr>
        <w:t> </w:t>
      </w:r>
      <w:hyperlink r:id="rId46">
        <w:r>
          <w:rPr>
            <w:color w:val="007FAD"/>
            <w:w w:val="110"/>
            <w:sz w:val="16"/>
          </w:rPr>
          <w:t>preference</w:t>
        </w:r>
        <w:r>
          <w:rPr>
            <w:color w:val="007FAD"/>
            <w:w w:val="110"/>
            <w:sz w:val="16"/>
          </w:rPr>
          <w:t> structures</w:t>
        </w:r>
        <w:r>
          <w:rPr>
            <w:color w:val="007FAD"/>
            <w:w w:val="110"/>
            <w:sz w:val="16"/>
          </w:rPr>
          <w:t> in</w:t>
        </w:r>
        <w:r>
          <w:rPr>
            <w:color w:val="007FAD"/>
            <w:w w:val="110"/>
            <w:sz w:val="16"/>
          </w:rPr>
          <w:t> AHP-group</w:t>
        </w:r>
        <w:r>
          <w:rPr>
            <w:color w:val="007FAD"/>
            <w:w w:val="110"/>
            <w:sz w:val="16"/>
          </w:rPr>
          <w:t> decision</w:t>
        </w:r>
        <w:r>
          <w:rPr>
            <w:color w:val="007FAD"/>
            <w:w w:val="110"/>
            <w:sz w:val="16"/>
          </w:rPr>
          <w:t> making,</w:t>
        </w:r>
        <w:r>
          <w:rPr>
            <w:color w:val="007FAD"/>
            <w:w w:val="110"/>
            <w:sz w:val="16"/>
          </w:rPr>
          <w:t> Group</w:t>
        </w:r>
      </w:hyperlink>
      <w:r>
        <w:rPr>
          <w:color w:val="007FAD"/>
          <w:w w:val="110"/>
          <w:sz w:val="16"/>
        </w:rPr>
        <w:t> </w:t>
      </w:r>
      <w:hyperlink r:id="rId46">
        <w:r>
          <w:rPr>
            <w:color w:val="007FAD"/>
            <w:w w:val="110"/>
            <w:sz w:val="16"/>
          </w:rPr>
          <w:t>Dec. Negot. 16 (4) (2007) 287–301</w:t>
        </w:r>
      </w:hyperlink>
      <w:r>
        <w:rPr>
          <w:w w:val="110"/>
          <w:sz w:val="16"/>
        </w:rPr>
        <w:t>.</w:t>
      </w:r>
    </w:p>
    <w:p>
      <w:pPr>
        <w:pStyle w:val="ListParagraph"/>
        <w:numPr>
          <w:ilvl w:val="0"/>
          <w:numId w:val="4"/>
        </w:numPr>
        <w:tabs>
          <w:tab w:pos="419" w:val="left" w:leader="none"/>
          <w:tab w:pos="421" w:val="left" w:leader="none"/>
        </w:tabs>
        <w:spacing w:line="259" w:lineRule="auto" w:before="1" w:after="0"/>
        <w:ind w:left="421" w:right="273" w:hanging="315"/>
        <w:jc w:val="both"/>
        <w:rPr>
          <w:sz w:val="16"/>
        </w:rPr>
      </w:pPr>
      <w:hyperlink r:id="rId47">
        <w:r>
          <w:rPr>
            <w:color w:val="007FAD"/>
            <w:w w:val="110"/>
            <w:sz w:val="16"/>
          </w:rPr>
          <w:t>E.</w:t>
        </w:r>
        <w:r>
          <w:rPr>
            <w:color w:val="007FAD"/>
            <w:spacing w:val="-3"/>
            <w:w w:val="110"/>
            <w:sz w:val="16"/>
          </w:rPr>
          <w:t> </w:t>
        </w:r>
        <w:r>
          <w:rPr>
            <w:color w:val="007FAD"/>
            <w:w w:val="110"/>
            <w:sz w:val="16"/>
          </w:rPr>
          <w:t>Forman,</w:t>
        </w:r>
        <w:r>
          <w:rPr>
            <w:color w:val="007FAD"/>
            <w:spacing w:val="-5"/>
            <w:w w:val="110"/>
            <w:sz w:val="16"/>
          </w:rPr>
          <w:t> </w:t>
        </w:r>
        <w:r>
          <w:rPr>
            <w:color w:val="007FAD"/>
            <w:w w:val="110"/>
            <w:sz w:val="16"/>
          </w:rPr>
          <w:t>K.</w:t>
        </w:r>
        <w:r>
          <w:rPr>
            <w:color w:val="007FAD"/>
            <w:spacing w:val="-3"/>
            <w:w w:val="110"/>
            <w:sz w:val="16"/>
          </w:rPr>
          <w:t> </w:t>
        </w:r>
        <w:r>
          <w:rPr>
            <w:color w:val="007FAD"/>
            <w:w w:val="110"/>
            <w:sz w:val="16"/>
          </w:rPr>
          <w:t>Peniwati,</w:t>
        </w:r>
        <w:r>
          <w:rPr>
            <w:color w:val="007FAD"/>
            <w:spacing w:val="-5"/>
            <w:w w:val="110"/>
            <w:sz w:val="16"/>
          </w:rPr>
          <w:t> </w:t>
        </w:r>
        <w:r>
          <w:rPr>
            <w:color w:val="007FAD"/>
            <w:w w:val="110"/>
            <w:sz w:val="16"/>
          </w:rPr>
          <w:t>Aggregating</w:t>
        </w:r>
        <w:r>
          <w:rPr>
            <w:color w:val="007FAD"/>
            <w:spacing w:val="-5"/>
            <w:w w:val="110"/>
            <w:sz w:val="16"/>
          </w:rPr>
          <w:t> </w:t>
        </w:r>
        <w:r>
          <w:rPr>
            <w:color w:val="007FAD"/>
            <w:w w:val="110"/>
            <w:sz w:val="16"/>
          </w:rPr>
          <w:t>individual</w:t>
        </w:r>
        <w:r>
          <w:rPr>
            <w:color w:val="007FAD"/>
            <w:spacing w:val="-5"/>
            <w:w w:val="110"/>
            <w:sz w:val="16"/>
          </w:rPr>
          <w:t> </w:t>
        </w:r>
        <w:r>
          <w:rPr>
            <w:color w:val="007FAD"/>
            <w:w w:val="110"/>
            <w:sz w:val="16"/>
          </w:rPr>
          <w:t>judgments</w:t>
        </w:r>
        <w:r>
          <w:rPr>
            <w:color w:val="007FAD"/>
            <w:spacing w:val="-5"/>
            <w:w w:val="110"/>
            <w:sz w:val="16"/>
          </w:rPr>
          <w:t> </w:t>
        </w:r>
        <w:r>
          <w:rPr>
            <w:color w:val="007FAD"/>
            <w:w w:val="110"/>
            <w:sz w:val="16"/>
          </w:rPr>
          <w:t>and</w:t>
        </w:r>
      </w:hyperlink>
      <w:r>
        <w:rPr>
          <w:color w:val="007FAD"/>
          <w:w w:val="110"/>
          <w:sz w:val="16"/>
        </w:rPr>
        <w:t> </w:t>
      </w:r>
      <w:hyperlink r:id="rId47">
        <w:r>
          <w:rPr>
            <w:color w:val="007FAD"/>
            <w:w w:val="110"/>
            <w:sz w:val="16"/>
          </w:rPr>
          <w:t>priorities</w:t>
        </w:r>
        <w:r>
          <w:rPr>
            <w:color w:val="007FAD"/>
            <w:spacing w:val="-4"/>
            <w:w w:val="110"/>
            <w:sz w:val="16"/>
          </w:rPr>
          <w:t> </w:t>
        </w:r>
        <w:r>
          <w:rPr>
            <w:color w:val="007FAD"/>
            <w:w w:val="110"/>
            <w:sz w:val="16"/>
          </w:rPr>
          <w:t>with</w:t>
        </w:r>
        <w:r>
          <w:rPr>
            <w:color w:val="007FAD"/>
            <w:spacing w:val="-4"/>
            <w:w w:val="110"/>
            <w:sz w:val="16"/>
          </w:rPr>
          <w:t> </w:t>
        </w:r>
        <w:r>
          <w:rPr>
            <w:color w:val="007FAD"/>
            <w:w w:val="110"/>
            <w:sz w:val="16"/>
          </w:rPr>
          <w:t>the</w:t>
        </w:r>
        <w:r>
          <w:rPr>
            <w:color w:val="007FAD"/>
            <w:spacing w:val="-4"/>
            <w:w w:val="110"/>
            <w:sz w:val="16"/>
          </w:rPr>
          <w:t> </w:t>
        </w:r>
        <w:r>
          <w:rPr>
            <w:color w:val="007FAD"/>
            <w:w w:val="110"/>
            <w:sz w:val="16"/>
          </w:rPr>
          <w:t>analytic</w:t>
        </w:r>
        <w:r>
          <w:rPr>
            <w:color w:val="007FAD"/>
            <w:spacing w:val="-4"/>
            <w:w w:val="110"/>
            <w:sz w:val="16"/>
          </w:rPr>
          <w:t> </w:t>
        </w:r>
        <w:r>
          <w:rPr>
            <w:color w:val="007FAD"/>
            <w:w w:val="110"/>
            <w:sz w:val="16"/>
          </w:rPr>
          <w:t>hierarchy</w:t>
        </w:r>
        <w:r>
          <w:rPr>
            <w:color w:val="007FAD"/>
            <w:spacing w:val="-5"/>
            <w:w w:val="110"/>
            <w:sz w:val="16"/>
          </w:rPr>
          <w:t> </w:t>
        </w:r>
        <w:r>
          <w:rPr>
            <w:color w:val="007FAD"/>
            <w:w w:val="110"/>
            <w:sz w:val="16"/>
          </w:rPr>
          <w:t>process,</w:t>
        </w:r>
        <w:r>
          <w:rPr>
            <w:color w:val="007FAD"/>
            <w:spacing w:val="-4"/>
            <w:w w:val="110"/>
            <w:sz w:val="16"/>
          </w:rPr>
          <w:t> </w:t>
        </w:r>
        <w:r>
          <w:rPr>
            <w:color w:val="007FAD"/>
            <w:w w:val="110"/>
            <w:sz w:val="16"/>
          </w:rPr>
          <w:t>Eur.</w:t>
        </w:r>
        <w:r>
          <w:rPr>
            <w:color w:val="007FAD"/>
            <w:spacing w:val="-4"/>
            <w:w w:val="110"/>
            <w:sz w:val="16"/>
          </w:rPr>
          <w:t> </w:t>
        </w:r>
        <w:r>
          <w:rPr>
            <w:color w:val="007FAD"/>
            <w:w w:val="110"/>
            <w:sz w:val="16"/>
          </w:rPr>
          <w:t>J.</w:t>
        </w:r>
        <w:r>
          <w:rPr>
            <w:color w:val="007FAD"/>
            <w:spacing w:val="-4"/>
            <w:w w:val="110"/>
            <w:sz w:val="16"/>
          </w:rPr>
          <w:t> </w:t>
        </w:r>
        <w:r>
          <w:rPr>
            <w:color w:val="007FAD"/>
            <w:w w:val="110"/>
            <w:sz w:val="16"/>
          </w:rPr>
          <w:t>Oper.</w:t>
        </w:r>
        <w:r>
          <w:rPr>
            <w:color w:val="007FAD"/>
            <w:spacing w:val="-4"/>
            <w:w w:val="110"/>
            <w:sz w:val="16"/>
          </w:rPr>
          <w:t> </w:t>
        </w:r>
        <w:r>
          <w:rPr>
            <w:color w:val="007FAD"/>
            <w:w w:val="110"/>
            <w:sz w:val="16"/>
          </w:rPr>
          <w:t>Res.</w:t>
        </w:r>
      </w:hyperlink>
      <w:r>
        <w:rPr>
          <w:color w:val="007FAD"/>
          <w:w w:val="110"/>
          <w:sz w:val="16"/>
        </w:rPr>
        <w:t> </w:t>
      </w:r>
      <w:hyperlink r:id="rId47">
        <w:r>
          <w:rPr>
            <w:color w:val="007FAD"/>
            <w:w w:val="110"/>
            <w:sz w:val="16"/>
          </w:rPr>
          <w:t>108 (1) (1998) 165–169</w:t>
        </w:r>
      </w:hyperlink>
      <w:r>
        <w:rPr>
          <w:w w:val="110"/>
          <w:sz w:val="16"/>
        </w:rPr>
        <w:t>.</w:t>
      </w:r>
    </w:p>
    <w:p>
      <w:pPr>
        <w:pStyle w:val="ListParagraph"/>
        <w:numPr>
          <w:ilvl w:val="0"/>
          <w:numId w:val="4"/>
        </w:numPr>
        <w:tabs>
          <w:tab w:pos="421" w:val="left" w:leader="none"/>
        </w:tabs>
        <w:spacing w:line="259" w:lineRule="auto" w:before="1" w:after="0"/>
        <w:ind w:left="421" w:right="273" w:hanging="315"/>
        <w:jc w:val="both"/>
        <w:rPr>
          <w:sz w:val="16"/>
        </w:rPr>
      </w:pPr>
      <w:hyperlink r:id="rId48">
        <w:r>
          <w:rPr>
            <w:color w:val="007FAD"/>
            <w:w w:val="110"/>
            <w:sz w:val="16"/>
          </w:rPr>
          <w:t>G. Kou,</w:t>
        </w:r>
        <w:r>
          <w:rPr>
            <w:color w:val="007FAD"/>
            <w:spacing w:val="-1"/>
            <w:w w:val="110"/>
            <w:sz w:val="16"/>
          </w:rPr>
          <w:t> </w:t>
        </w:r>
        <w:r>
          <w:rPr>
            <w:color w:val="007FAD"/>
            <w:w w:val="110"/>
            <w:sz w:val="16"/>
          </w:rPr>
          <w:t>C. Lin, A cosine</w:t>
        </w:r>
        <w:r>
          <w:rPr>
            <w:color w:val="007FAD"/>
            <w:spacing w:val="-1"/>
            <w:w w:val="110"/>
            <w:sz w:val="16"/>
          </w:rPr>
          <w:t> </w:t>
        </w:r>
        <w:r>
          <w:rPr>
            <w:color w:val="007FAD"/>
            <w:w w:val="110"/>
            <w:sz w:val="16"/>
          </w:rPr>
          <w:t>maximization</w:t>
        </w:r>
        <w:r>
          <w:rPr>
            <w:color w:val="007FAD"/>
            <w:spacing w:val="-1"/>
            <w:w w:val="110"/>
            <w:sz w:val="16"/>
          </w:rPr>
          <w:t> </w:t>
        </w:r>
        <w:r>
          <w:rPr>
            <w:color w:val="007FAD"/>
            <w:w w:val="110"/>
            <w:sz w:val="16"/>
          </w:rPr>
          <w:t>method</w:t>
        </w:r>
        <w:r>
          <w:rPr>
            <w:color w:val="007FAD"/>
            <w:spacing w:val="-1"/>
            <w:w w:val="110"/>
            <w:sz w:val="16"/>
          </w:rPr>
          <w:t> </w:t>
        </w:r>
        <w:r>
          <w:rPr>
            <w:color w:val="007FAD"/>
            <w:w w:val="110"/>
            <w:sz w:val="16"/>
          </w:rPr>
          <w:t>for the</w:t>
        </w:r>
        <w:r>
          <w:rPr>
            <w:color w:val="007FAD"/>
            <w:spacing w:val="-1"/>
            <w:w w:val="110"/>
            <w:sz w:val="16"/>
          </w:rPr>
          <w:t> </w:t>
        </w:r>
        <w:r>
          <w:rPr>
            <w:color w:val="007FAD"/>
            <w:w w:val="110"/>
            <w:sz w:val="16"/>
          </w:rPr>
          <w:t>priority</w:t>
        </w:r>
      </w:hyperlink>
      <w:r>
        <w:rPr>
          <w:color w:val="007FAD"/>
          <w:w w:val="110"/>
          <w:sz w:val="16"/>
        </w:rPr>
        <w:t> </w:t>
      </w:r>
      <w:hyperlink r:id="rId48">
        <w:r>
          <w:rPr>
            <w:color w:val="007FAD"/>
            <w:w w:val="110"/>
            <w:sz w:val="16"/>
          </w:rPr>
          <w:t>vector</w:t>
        </w:r>
        <w:r>
          <w:rPr>
            <w:color w:val="007FAD"/>
            <w:spacing w:val="-11"/>
            <w:w w:val="110"/>
            <w:sz w:val="16"/>
          </w:rPr>
          <w:t> </w:t>
        </w:r>
        <w:r>
          <w:rPr>
            <w:color w:val="007FAD"/>
            <w:w w:val="110"/>
            <w:sz w:val="16"/>
          </w:rPr>
          <w:t>derivation</w:t>
        </w:r>
        <w:r>
          <w:rPr>
            <w:color w:val="007FAD"/>
            <w:spacing w:val="-11"/>
            <w:w w:val="110"/>
            <w:sz w:val="16"/>
          </w:rPr>
          <w:t> </w:t>
        </w:r>
        <w:r>
          <w:rPr>
            <w:color w:val="007FAD"/>
            <w:w w:val="110"/>
            <w:sz w:val="16"/>
          </w:rPr>
          <w:t>in</w:t>
        </w:r>
        <w:r>
          <w:rPr>
            <w:color w:val="007FAD"/>
            <w:spacing w:val="-11"/>
            <w:w w:val="110"/>
            <w:sz w:val="16"/>
          </w:rPr>
          <w:t> </w:t>
        </w:r>
        <w:r>
          <w:rPr>
            <w:color w:val="007FAD"/>
            <w:w w:val="110"/>
            <w:sz w:val="16"/>
          </w:rPr>
          <w:t>AHP,</w:t>
        </w:r>
        <w:r>
          <w:rPr>
            <w:color w:val="007FAD"/>
            <w:spacing w:val="-11"/>
            <w:w w:val="110"/>
            <w:sz w:val="16"/>
          </w:rPr>
          <w:t> </w:t>
        </w:r>
        <w:r>
          <w:rPr>
            <w:color w:val="007FAD"/>
            <w:w w:val="110"/>
            <w:sz w:val="16"/>
          </w:rPr>
          <w:t>Eur.</w:t>
        </w:r>
        <w:r>
          <w:rPr>
            <w:color w:val="007FAD"/>
            <w:spacing w:val="-11"/>
            <w:w w:val="110"/>
            <w:sz w:val="16"/>
          </w:rPr>
          <w:t> </w:t>
        </w:r>
        <w:r>
          <w:rPr>
            <w:color w:val="007FAD"/>
            <w:w w:val="110"/>
            <w:sz w:val="16"/>
          </w:rPr>
          <w:t>J.</w:t>
        </w:r>
        <w:r>
          <w:rPr>
            <w:color w:val="007FAD"/>
            <w:spacing w:val="-11"/>
            <w:w w:val="110"/>
            <w:sz w:val="16"/>
          </w:rPr>
          <w:t> </w:t>
        </w:r>
        <w:r>
          <w:rPr>
            <w:color w:val="007FAD"/>
            <w:w w:val="110"/>
            <w:sz w:val="16"/>
          </w:rPr>
          <w:t>Oper.</w:t>
        </w:r>
        <w:r>
          <w:rPr>
            <w:color w:val="007FAD"/>
            <w:spacing w:val="-11"/>
            <w:w w:val="110"/>
            <w:sz w:val="16"/>
          </w:rPr>
          <w:t> </w:t>
        </w:r>
        <w:r>
          <w:rPr>
            <w:color w:val="007FAD"/>
            <w:w w:val="110"/>
            <w:sz w:val="16"/>
          </w:rPr>
          <w:t>Res.</w:t>
        </w:r>
        <w:r>
          <w:rPr>
            <w:color w:val="007FAD"/>
            <w:spacing w:val="-11"/>
            <w:w w:val="110"/>
            <w:sz w:val="16"/>
          </w:rPr>
          <w:t> </w:t>
        </w:r>
        <w:r>
          <w:rPr>
            <w:color w:val="007FAD"/>
            <w:w w:val="110"/>
            <w:sz w:val="16"/>
          </w:rPr>
          <w:t>235</w:t>
        </w:r>
        <w:r>
          <w:rPr>
            <w:color w:val="007FAD"/>
            <w:spacing w:val="-11"/>
            <w:w w:val="110"/>
            <w:sz w:val="16"/>
          </w:rPr>
          <w:t> </w:t>
        </w:r>
        <w:r>
          <w:rPr>
            <w:color w:val="007FAD"/>
            <w:w w:val="110"/>
            <w:sz w:val="16"/>
          </w:rPr>
          <w:t>(1)</w:t>
        </w:r>
        <w:r>
          <w:rPr>
            <w:color w:val="007FAD"/>
            <w:spacing w:val="-11"/>
            <w:w w:val="110"/>
            <w:sz w:val="16"/>
          </w:rPr>
          <w:t> </w:t>
        </w:r>
        <w:r>
          <w:rPr>
            <w:color w:val="007FAD"/>
            <w:w w:val="110"/>
            <w:sz w:val="16"/>
          </w:rPr>
          <w:t>(2014)</w:t>
        </w:r>
        <w:r>
          <w:rPr>
            <w:color w:val="007FAD"/>
            <w:spacing w:val="-11"/>
            <w:w w:val="110"/>
            <w:sz w:val="16"/>
          </w:rPr>
          <w:t> </w:t>
        </w:r>
        <w:r>
          <w:rPr>
            <w:color w:val="007FAD"/>
            <w:w w:val="110"/>
            <w:sz w:val="16"/>
          </w:rPr>
          <w:t>225–</w:t>
        </w:r>
      </w:hyperlink>
    </w:p>
    <w:p>
      <w:pPr>
        <w:spacing w:before="1"/>
        <w:ind w:left="421" w:right="0" w:firstLine="0"/>
        <w:jc w:val="left"/>
        <w:rPr>
          <w:sz w:val="16"/>
        </w:rPr>
      </w:pPr>
      <w:hyperlink r:id="rId48">
        <w:r>
          <w:rPr>
            <w:color w:val="007FAD"/>
            <w:spacing w:val="-4"/>
            <w:w w:val="105"/>
            <w:sz w:val="16"/>
          </w:rPr>
          <w:t>232</w:t>
        </w:r>
      </w:hyperlink>
      <w:r>
        <w:rPr>
          <w:spacing w:val="-4"/>
          <w:w w:val="105"/>
          <w:sz w:val="16"/>
        </w:rPr>
        <w:t>.</w:t>
      </w:r>
    </w:p>
    <w:p>
      <w:pPr>
        <w:pStyle w:val="ListParagraph"/>
        <w:numPr>
          <w:ilvl w:val="0"/>
          <w:numId w:val="4"/>
        </w:numPr>
        <w:tabs>
          <w:tab w:pos="419" w:val="left" w:leader="none"/>
          <w:tab w:pos="421" w:val="left" w:leader="none"/>
        </w:tabs>
        <w:spacing w:line="259" w:lineRule="auto" w:before="16" w:after="0"/>
        <w:ind w:left="421" w:right="272" w:hanging="315"/>
        <w:jc w:val="both"/>
        <w:rPr>
          <w:sz w:val="16"/>
        </w:rPr>
      </w:pPr>
      <w:hyperlink r:id="rId49">
        <w:r>
          <w:rPr>
            <w:color w:val="007FAD"/>
            <w:w w:val="110"/>
            <w:sz w:val="16"/>
          </w:rPr>
          <w:t>A.</w:t>
        </w:r>
        <w:r>
          <w:rPr>
            <w:color w:val="007FAD"/>
            <w:w w:val="110"/>
            <w:sz w:val="16"/>
          </w:rPr>
          <w:t> Vargas,</w:t>
        </w:r>
        <w:r>
          <w:rPr>
            <w:color w:val="007FAD"/>
            <w:w w:val="110"/>
            <w:sz w:val="16"/>
          </w:rPr>
          <w:t> A.</w:t>
        </w:r>
        <w:r>
          <w:rPr>
            <w:color w:val="007FAD"/>
            <w:w w:val="110"/>
            <w:sz w:val="16"/>
          </w:rPr>
          <w:t> Boza,</w:t>
        </w:r>
        <w:r>
          <w:rPr>
            <w:color w:val="007FAD"/>
            <w:w w:val="110"/>
            <w:sz w:val="16"/>
          </w:rPr>
          <w:t> S.</w:t>
        </w:r>
        <w:r>
          <w:rPr>
            <w:color w:val="007FAD"/>
            <w:w w:val="110"/>
            <w:sz w:val="16"/>
          </w:rPr>
          <w:t> Patel,</w:t>
        </w:r>
        <w:r>
          <w:rPr>
            <w:color w:val="007FAD"/>
            <w:w w:val="110"/>
            <w:sz w:val="16"/>
          </w:rPr>
          <w:t> D.</w:t>
        </w:r>
        <w:r>
          <w:rPr>
            <w:color w:val="007FAD"/>
            <w:w w:val="110"/>
            <w:sz w:val="16"/>
          </w:rPr>
          <w:t> Patel,</w:t>
        </w:r>
        <w:r>
          <w:rPr>
            <w:color w:val="007FAD"/>
            <w:w w:val="110"/>
            <w:sz w:val="16"/>
          </w:rPr>
          <w:t> L.</w:t>
        </w:r>
        <w:r>
          <w:rPr>
            <w:color w:val="007FAD"/>
            <w:w w:val="110"/>
            <w:sz w:val="16"/>
          </w:rPr>
          <w:t> Cuenca,</w:t>
        </w:r>
        <w:r>
          <w:rPr>
            <w:color w:val="007FAD"/>
            <w:w w:val="110"/>
            <w:sz w:val="16"/>
          </w:rPr>
          <w:t> A.</w:t>
        </w:r>
        <w:r>
          <w:rPr>
            <w:color w:val="007FAD"/>
            <w:w w:val="110"/>
            <w:sz w:val="16"/>
          </w:rPr>
          <w:t> Ortiz,</w:t>
        </w:r>
      </w:hyperlink>
      <w:r>
        <w:rPr>
          <w:color w:val="007FAD"/>
          <w:w w:val="110"/>
          <w:sz w:val="16"/>
        </w:rPr>
        <w:t> </w:t>
      </w:r>
      <w:hyperlink r:id="rId49">
        <w:r>
          <w:rPr>
            <w:color w:val="007FAD"/>
            <w:w w:val="110"/>
            <w:sz w:val="16"/>
          </w:rPr>
          <w:t>Inter-enterprise</w:t>
        </w:r>
        <w:r>
          <w:rPr>
            <w:color w:val="007FAD"/>
            <w:w w:val="110"/>
            <w:sz w:val="16"/>
          </w:rPr>
          <w:t> architecture</w:t>
        </w:r>
        <w:r>
          <w:rPr>
            <w:color w:val="007FAD"/>
            <w:w w:val="110"/>
            <w:sz w:val="16"/>
          </w:rPr>
          <w:t> as</w:t>
        </w:r>
        <w:r>
          <w:rPr>
            <w:color w:val="007FAD"/>
            <w:w w:val="110"/>
            <w:sz w:val="16"/>
          </w:rPr>
          <w:t> a</w:t>
        </w:r>
        <w:r>
          <w:rPr>
            <w:color w:val="007FAD"/>
            <w:w w:val="110"/>
            <w:sz w:val="16"/>
          </w:rPr>
          <w:t> tool</w:t>
        </w:r>
        <w:r>
          <w:rPr>
            <w:color w:val="007FAD"/>
            <w:w w:val="110"/>
            <w:sz w:val="16"/>
          </w:rPr>
          <w:t> to</w:t>
        </w:r>
        <w:r>
          <w:rPr>
            <w:color w:val="007FAD"/>
            <w:w w:val="110"/>
            <w:sz w:val="16"/>
          </w:rPr>
          <w:t> empower</w:t>
        </w:r>
        <w:r>
          <w:rPr>
            <w:color w:val="007FAD"/>
            <w:w w:val="110"/>
            <w:sz w:val="16"/>
          </w:rPr>
          <w:t> </w:t>
        </w:r>
        <w:r>
          <w:rPr>
            <w:color w:val="007FAD"/>
            <w:w w:val="110"/>
            <w:sz w:val="16"/>
          </w:rPr>
          <w:t>decision-</w:t>
        </w:r>
      </w:hyperlink>
      <w:r>
        <w:rPr>
          <w:color w:val="007FAD"/>
          <w:w w:val="110"/>
          <w:sz w:val="16"/>
        </w:rPr>
        <w:t> </w:t>
      </w:r>
      <w:hyperlink r:id="rId49">
        <w:r>
          <w:rPr>
            <w:color w:val="007FAD"/>
            <w:w w:val="110"/>
            <w:sz w:val="16"/>
          </w:rPr>
          <w:t>making in hierarchical collaborative</w:t>
        </w:r>
        <w:r>
          <w:rPr>
            <w:color w:val="007FAD"/>
            <w:spacing w:val="-1"/>
            <w:w w:val="110"/>
            <w:sz w:val="16"/>
          </w:rPr>
          <w:t> </w:t>
        </w:r>
        <w:r>
          <w:rPr>
            <w:color w:val="007FAD"/>
            <w:w w:val="110"/>
            <w:sz w:val="16"/>
          </w:rPr>
          <w:t>production</w:t>
        </w:r>
        <w:r>
          <w:rPr>
            <w:color w:val="007FAD"/>
            <w:spacing w:val="-1"/>
            <w:w w:val="110"/>
            <w:sz w:val="16"/>
          </w:rPr>
          <w:t> </w:t>
        </w:r>
        <w:r>
          <w:rPr>
            <w:color w:val="007FAD"/>
            <w:w w:val="110"/>
            <w:sz w:val="16"/>
          </w:rPr>
          <w:t>planning, Data</w:t>
        </w:r>
      </w:hyperlink>
      <w:r>
        <w:rPr>
          <w:color w:val="007FAD"/>
          <w:w w:val="110"/>
          <w:sz w:val="16"/>
        </w:rPr>
        <w:t> </w:t>
      </w:r>
      <w:hyperlink r:id="rId49">
        <w:r>
          <w:rPr>
            <w:color w:val="007FAD"/>
            <w:w w:val="110"/>
            <w:sz w:val="16"/>
          </w:rPr>
          <w:t>Knowl. Eng. (2015) (in press)</w:t>
        </w:r>
      </w:hyperlink>
      <w:r>
        <w:rPr>
          <w:w w:val="110"/>
          <w:sz w:val="16"/>
        </w:rPr>
        <w:t>.</w:t>
      </w:r>
    </w:p>
    <w:p>
      <w:pPr>
        <w:pStyle w:val="ListParagraph"/>
        <w:numPr>
          <w:ilvl w:val="0"/>
          <w:numId w:val="4"/>
        </w:numPr>
        <w:tabs>
          <w:tab w:pos="419" w:val="left" w:leader="none"/>
          <w:tab w:pos="421" w:val="left" w:leader="none"/>
        </w:tabs>
        <w:spacing w:line="259" w:lineRule="auto" w:before="2" w:after="0"/>
        <w:ind w:left="421" w:right="274" w:hanging="315"/>
        <w:jc w:val="both"/>
        <w:rPr>
          <w:sz w:val="16"/>
        </w:rPr>
      </w:pPr>
      <w:hyperlink r:id="rId50">
        <w:r>
          <w:rPr>
            <w:color w:val="007FAD"/>
            <w:w w:val="105"/>
            <w:sz w:val="16"/>
          </w:rPr>
          <w:t>M.</w:t>
        </w:r>
        <w:r>
          <w:rPr>
            <w:color w:val="007FAD"/>
            <w:w w:val="105"/>
            <w:sz w:val="16"/>
          </w:rPr>
          <w:t> Vilares,</w:t>
        </w:r>
        <w:r>
          <w:rPr>
            <w:color w:val="007FAD"/>
            <w:w w:val="105"/>
            <w:sz w:val="16"/>
          </w:rPr>
          <w:t> M.</w:t>
        </w:r>
        <w:r>
          <w:rPr>
            <w:color w:val="007FAD"/>
            <w:w w:val="105"/>
            <w:sz w:val="16"/>
          </w:rPr>
          <w:t> Ferna´</w:t>
        </w:r>
        <w:r>
          <w:rPr>
            <w:color w:val="007FAD"/>
            <w:spacing w:val="-1"/>
            <w:w w:val="105"/>
            <w:sz w:val="16"/>
          </w:rPr>
          <w:t> </w:t>
        </w:r>
        <w:r>
          <w:rPr>
            <w:color w:val="007FAD"/>
            <w:w w:val="105"/>
            <w:sz w:val="16"/>
          </w:rPr>
          <w:t>ndez,</w:t>
        </w:r>
        <w:r>
          <w:rPr>
            <w:color w:val="007FAD"/>
            <w:w w:val="105"/>
            <w:sz w:val="16"/>
          </w:rPr>
          <w:t> A.</w:t>
        </w:r>
        <w:r>
          <w:rPr>
            <w:color w:val="007FAD"/>
            <w:w w:val="105"/>
            <w:sz w:val="16"/>
          </w:rPr>
          <w:t> Blanco,</w:t>
        </w:r>
        <w:r>
          <w:rPr>
            <w:color w:val="007FAD"/>
            <w:w w:val="105"/>
            <w:sz w:val="16"/>
          </w:rPr>
          <w:t> Supporting</w:t>
        </w:r>
        <w:r>
          <w:rPr>
            <w:color w:val="007FAD"/>
            <w:w w:val="105"/>
            <w:sz w:val="16"/>
          </w:rPr>
          <w:t> </w:t>
        </w:r>
        <w:r>
          <w:rPr>
            <w:color w:val="007FAD"/>
            <w:w w:val="105"/>
            <w:sz w:val="16"/>
          </w:rPr>
          <w:t>knowledge</w:t>
        </w:r>
      </w:hyperlink>
      <w:r>
        <w:rPr>
          <w:color w:val="007FAD"/>
          <w:w w:val="105"/>
          <w:sz w:val="16"/>
        </w:rPr>
        <w:t> </w:t>
      </w:r>
      <w:hyperlink r:id="rId50">
        <w:r>
          <w:rPr>
            <w:color w:val="007FAD"/>
            <w:w w:val="105"/>
            <w:sz w:val="16"/>
          </w:rPr>
          <w:t>discovery for biodiversity, Data Knowl. Eng. 100 (2015) 34–53</w:t>
        </w:r>
      </w:hyperlink>
      <w:r>
        <w:rPr>
          <w:w w:val="105"/>
          <w:sz w:val="16"/>
        </w:rPr>
        <w:t>.</w:t>
      </w:r>
    </w:p>
    <w:p>
      <w:pPr>
        <w:pStyle w:val="ListParagraph"/>
        <w:numPr>
          <w:ilvl w:val="0"/>
          <w:numId w:val="4"/>
        </w:numPr>
        <w:tabs>
          <w:tab w:pos="419" w:val="left" w:leader="none"/>
          <w:tab w:pos="421" w:val="left" w:leader="none"/>
        </w:tabs>
        <w:spacing w:line="259" w:lineRule="auto" w:before="1" w:after="0"/>
        <w:ind w:left="421" w:right="272" w:hanging="315"/>
        <w:jc w:val="both"/>
        <w:rPr>
          <w:sz w:val="16"/>
        </w:rPr>
      </w:pPr>
      <w:hyperlink r:id="rId51">
        <w:r>
          <w:rPr>
            <w:color w:val="007FAD"/>
            <w:w w:val="110"/>
            <w:sz w:val="16"/>
          </w:rPr>
          <w:t>A.</w:t>
        </w:r>
        <w:r>
          <w:rPr>
            <w:color w:val="007FAD"/>
            <w:w w:val="110"/>
            <w:sz w:val="16"/>
          </w:rPr>
          <w:t> Alwadain,</w:t>
        </w:r>
        <w:r>
          <w:rPr>
            <w:color w:val="007FAD"/>
            <w:w w:val="110"/>
            <w:sz w:val="16"/>
          </w:rPr>
          <w:t> E.</w:t>
        </w:r>
        <w:r>
          <w:rPr>
            <w:color w:val="007FAD"/>
            <w:w w:val="110"/>
            <w:sz w:val="16"/>
          </w:rPr>
          <w:t> Fielt,</w:t>
        </w:r>
        <w:r>
          <w:rPr>
            <w:color w:val="007FAD"/>
            <w:w w:val="110"/>
            <w:sz w:val="16"/>
          </w:rPr>
          <w:t> A.</w:t>
        </w:r>
        <w:r>
          <w:rPr>
            <w:color w:val="007FAD"/>
            <w:w w:val="110"/>
            <w:sz w:val="16"/>
          </w:rPr>
          <w:t> Korthaus,</w:t>
        </w:r>
        <w:r>
          <w:rPr>
            <w:color w:val="007FAD"/>
            <w:w w:val="110"/>
            <w:sz w:val="16"/>
          </w:rPr>
          <w:t> M.</w:t>
        </w:r>
        <w:r>
          <w:rPr>
            <w:color w:val="007FAD"/>
            <w:w w:val="110"/>
            <w:sz w:val="16"/>
          </w:rPr>
          <w:t> Rosemann,</w:t>
        </w:r>
        <w:r>
          <w:rPr>
            <w:color w:val="007FAD"/>
            <w:w w:val="110"/>
            <w:sz w:val="16"/>
          </w:rPr>
          <w:t> </w:t>
        </w:r>
        <w:r>
          <w:rPr>
            <w:color w:val="007FAD"/>
            <w:w w:val="110"/>
            <w:sz w:val="16"/>
          </w:rPr>
          <w:t>Empirical</w:t>
        </w:r>
      </w:hyperlink>
      <w:r>
        <w:rPr>
          <w:color w:val="007FAD"/>
          <w:w w:val="110"/>
          <w:sz w:val="16"/>
        </w:rPr>
        <w:t> </w:t>
      </w:r>
      <w:hyperlink r:id="rId51">
        <w:r>
          <w:rPr>
            <w:color w:val="007FAD"/>
            <w:w w:val="110"/>
            <w:sz w:val="16"/>
          </w:rPr>
          <w:t>insights</w:t>
        </w:r>
        <w:r>
          <w:rPr>
            <w:color w:val="007FAD"/>
            <w:w w:val="110"/>
            <w:sz w:val="16"/>
          </w:rPr>
          <w:t> into</w:t>
        </w:r>
        <w:r>
          <w:rPr>
            <w:color w:val="007FAD"/>
            <w:w w:val="110"/>
            <w:sz w:val="16"/>
          </w:rPr>
          <w:t> the</w:t>
        </w:r>
        <w:r>
          <w:rPr>
            <w:color w:val="007FAD"/>
            <w:w w:val="110"/>
            <w:sz w:val="16"/>
          </w:rPr>
          <w:t> development</w:t>
        </w:r>
        <w:r>
          <w:rPr>
            <w:color w:val="007FAD"/>
            <w:w w:val="110"/>
            <w:sz w:val="16"/>
          </w:rPr>
          <w:t> of</w:t>
        </w:r>
        <w:r>
          <w:rPr>
            <w:color w:val="007FAD"/>
            <w:w w:val="110"/>
            <w:sz w:val="16"/>
          </w:rPr>
          <w:t> a</w:t>
        </w:r>
        <w:r>
          <w:rPr>
            <w:color w:val="007FAD"/>
            <w:w w:val="110"/>
            <w:sz w:val="16"/>
          </w:rPr>
          <w:t> service-oriented</w:t>
        </w:r>
        <w:r>
          <w:rPr>
            <w:color w:val="007FAD"/>
            <w:w w:val="110"/>
            <w:sz w:val="16"/>
          </w:rPr>
          <w:t> enterprise</w:t>
        </w:r>
      </w:hyperlink>
      <w:r>
        <w:rPr>
          <w:color w:val="007FAD"/>
          <w:w w:val="110"/>
          <w:sz w:val="16"/>
        </w:rPr>
        <w:t> </w:t>
      </w:r>
      <w:hyperlink r:id="rId51">
        <w:r>
          <w:rPr>
            <w:color w:val="007FAD"/>
            <w:w w:val="110"/>
            <w:sz w:val="16"/>
          </w:rPr>
          <w:t>architecture, Data Knowl. Eng. (2015) (in press)</w:t>
        </w:r>
      </w:hyperlink>
      <w:r>
        <w:rPr>
          <w:w w:val="110"/>
          <w:sz w:val="16"/>
        </w:rPr>
        <w:t>.</w:t>
      </w:r>
    </w:p>
    <w:p>
      <w:pPr>
        <w:pStyle w:val="ListParagraph"/>
        <w:numPr>
          <w:ilvl w:val="0"/>
          <w:numId w:val="4"/>
        </w:numPr>
        <w:tabs>
          <w:tab w:pos="419" w:val="left" w:leader="none"/>
          <w:tab w:pos="421" w:val="left" w:leader="none"/>
        </w:tabs>
        <w:spacing w:line="259" w:lineRule="auto" w:before="2" w:after="0"/>
        <w:ind w:left="421" w:right="272" w:hanging="315"/>
        <w:jc w:val="both"/>
        <w:rPr>
          <w:sz w:val="16"/>
        </w:rPr>
      </w:pPr>
      <w:hyperlink r:id="rId52">
        <w:r>
          <w:rPr>
            <w:color w:val="007FAD"/>
            <w:w w:val="110"/>
            <w:sz w:val="16"/>
          </w:rPr>
          <w:t>G.</w:t>
        </w:r>
        <w:r>
          <w:rPr>
            <w:color w:val="007FAD"/>
            <w:spacing w:val="-3"/>
            <w:w w:val="110"/>
            <w:sz w:val="16"/>
          </w:rPr>
          <w:t> </w:t>
        </w:r>
        <w:r>
          <w:rPr>
            <w:color w:val="007FAD"/>
            <w:w w:val="110"/>
            <w:sz w:val="16"/>
          </w:rPr>
          <w:t>Del</w:t>
        </w:r>
        <w:r>
          <w:rPr>
            <w:color w:val="007FAD"/>
            <w:w w:val="110"/>
            <w:sz w:val="16"/>
          </w:rPr>
          <w:t> Mondo,</w:t>
        </w:r>
        <w:r>
          <w:rPr>
            <w:color w:val="007FAD"/>
            <w:w w:val="110"/>
            <w:sz w:val="16"/>
          </w:rPr>
          <w:t> M.A.</w:t>
        </w:r>
        <w:r>
          <w:rPr>
            <w:color w:val="007FAD"/>
            <w:w w:val="110"/>
            <w:sz w:val="16"/>
          </w:rPr>
          <w:t> Rodrı´</w:t>
        </w:r>
        <w:r>
          <w:rPr>
            <w:color w:val="007FAD"/>
            <w:spacing w:val="-11"/>
            <w:w w:val="110"/>
            <w:sz w:val="16"/>
          </w:rPr>
          <w:t> </w:t>
        </w:r>
        <w:r>
          <w:rPr>
            <w:color w:val="007FAD"/>
            <w:w w:val="110"/>
            <w:sz w:val="16"/>
          </w:rPr>
          <w:t>guez,</w:t>
        </w:r>
        <w:r>
          <w:rPr>
            <w:color w:val="007FAD"/>
            <w:w w:val="110"/>
            <w:sz w:val="16"/>
          </w:rPr>
          <w:t> C.</w:t>
        </w:r>
        <w:r>
          <w:rPr>
            <w:color w:val="007FAD"/>
            <w:w w:val="110"/>
            <w:sz w:val="16"/>
          </w:rPr>
          <w:t> Claramunt,</w:t>
        </w:r>
        <w:r>
          <w:rPr>
            <w:color w:val="007FAD"/>
            <w:w w:val="110"/>
            <w:sz w:val="16"/>
          </w:rPr>
          <w:t> L.</w:t>
        </w:r>
        <w:r>
          <w:rPr>
            <w:color w:val="007FAD"/>
            <w:w w:val="110"/>
            <w:sz w:val="16"/>
          </w:rPr>
          <w:t> Bravo,</w:t>
        </w:r>
        <w:r>
          <w:rPr>
            <w:color w:val="007FAD"/>
            <w:w w:val="110"/>
            <w:sz w:val="16"/>
          </w:rPr>
          <w:t> R.</w:t>
        </w:r>
      </w:hyperlink>
      <w:r>
        <w:rPr>
          <w:color w:val="007FAD"/>
          <w:w w:val="110"/>
          <w:sz w:val="16"/>
        </w:rPr>
        <w:t> </w:t>
      </w:r>
      <w:hyperlink r:id="rId52">
        <w:r>
          <w:rPr>
            <w:color w:val="007FAD"/>
            <w:w w:val="110"/>
            <w:sz w:val="16"/>
          </w:rPr>
          <w:t>Thibaud,</w:t>
        </w:r>
        <w:r>
          <w:rPr>
            <w:color w:val="007FAD"/>
            <w:spacing w:val="-11"/>
            <w:w w:val="110"/>
            <w:sz w:val="16"/>
          </w:rPr>
          <w:t> </w:t>
        </w:r>
        <w:r>
          <w:rPr>
            <w:color w:val="007FAD"/>
            <w:w w:val="110"/>
            <w:sz w:val="16"/>
          </w:rPr>
          <w:t>Modeling</w:t>
        </w:r>
        <w:r>
          <w:rPr>
            <w:color w:val="007FAD"/>
            <w:spacing w:val="-11"/>
            <w:w w:val="110"/>
            <w:sz w:val="16"/>
          </w:rPr>
          <w:t> </w:t>
        </w:r>
        <w:r>
          <w:rPr>
            <w:color w:val="007FAD"/>
            <w:w w:val="110"/>
            <w:sz w:val="16"/>
          </w:rPr>
          <w:t>consistency</w:t>
        </w:r>
        <w:r>
          <w:rPr>
            <w:color w:val="007FAD"/>
            <w:spacing w:val="-11"/>
            <w:w w:val="110"/>
            <w:sz w:val="16"/>
          </w:rPr>
          <w:t> </w:t>
        </w:r>
        <w:r>
          <w:rPr>
            <w:color w:val="007FAD"/>
            <w:w w:val="110"/>
            <w:sz w:val="16"/>
          </w:rPr>
          <w:t>of</w:t>
        </w:r>
        <w:r>
          <w:rPr>
            <w:color w:val="007FAD"/>
            <w:spacing w:val="-11"/>
            <w:w w:val="110"/>
            <w:sz w:val="16"/>
          </w:rPr>
          <w:t> </w:t>
        </w:r>
        <w:r>
          <w:rPr>
            <w:color w:val="007FAD"/>
            <w:w w:val="110"/>
            <w:sz w:val="16"/>
          </w:rPr>
          <w:t>spatio-temporal</w:t>
        </w:r>
        <w:r>
          <w:rPr>
            <w:color w:val="007FAD"/>
            <w:spacing w:val="-11"/>
            <w:w w:val="110"/>
            <w:sz w:val="16"/>
          </w:rPr>
          <w:t> </w:t>
        </w:r>
        <w:r>
          <w:rPr>
            <w:color w:val="007FAD"/>
            <w:w w:val="110"/>
            <w:sz w:val="16"/>
          </w:rPr>
          <w:t>graphs,</w:t>
        </w:r>
        <w:r>
          <w:rPr>
            <w:color w:val="007FAD"/>
            <w:spacing w:val="-11"/>
            <w:w w:val="110"/>
            <w:sz w:val="16"/>
          </w:rPr>
          <w:t> </w:t>
        </w:r>
        <w:r>
          <w:rPr>
            <w:color w:val="007FAD"/>
            <w:w w:val="110"/>
            <w:sz w:val="16"/>
          </w:rPr>
          <w:t>Data</w:t>
        </w:r>
      </w:hyperlink>
      <w:r>
        <w:rPr>
          <w:color w:val="007FAD"/>
          <w:w w:val="110"/>
          <w:sz w:val="16"/>
        </w:rPr>
        <w:t> </w:t>
      </w:r>
      <w:hyperlink r:id="rId52">
        <w:r>
          <w:rPr>
            <w:color w:val="007FAD"/>
            <w:w w:val="110"/>
            <w:sz w:val="16"/>
          </w:rPr>
          <w:t>Knowl. Eng. 84 (2013) 59–80</w:t>
        </w:r>
      </w:hyperlink>
      <w:r>
        <w:rPr>
          <w:w w:val="110"/>
          <w:sz w:val="16"/>
        </w:rPr>
        <w:t>.</w:t>
      </w:r>
    </w:p>
    <w:p>
      <w:pPr>
        <w:pStyle w:val="ListParagraph"/>
        <w:numPr>
          <w:ilvl w:val="0"/>
          <w:numId w:val="4"/>
        </w:numPr>
        <w:tabs>
          <w:tab w:pos="419" w:val="left" w:leader="none"/>
          <w:tab w:pos="421" w:val="left" w:leader="none"/>
        </w:tabs>
        <w:spacing w:line="259" w:lineRule="auto" w:before="2" w:after="0"/>
        <w:ind w:left="421" w:right="272" w:hanging="315"/>
        <w:jc w:val="both"/>
        <w:rPr>
          <w:sz w:val="16"/>
        </w:rPr>
      </w:pPr>
      <w:hyperlink r:id="rId53">
        <w:r>
          <w:rPr>
            <w:color w:val="007FAD"/>
            <w:w w:val="110"/>
            <w:sz w:val="16"/>
          </w:rPr>
          <w:t>M.</w:t>
        </w:r>
        <w:r>
          <w:rPr>
            <w:color w:val="007FAD"/>
            <w:w w:val="110"/>
            <w:sz w:val="16"/>
          </w:rPr>
          <w:t> Caniupa´</w:t>
        </w:r>
        <w:r>
          <w:rPr>
            <w:color w:val="007FAD"/>
            <w:spacing w:val="-11"/>
            <w:w w:val="110"/>
            <w:sz w:val="16"/>
          </w:rPr>
          <w:t> </w:t>
        </w:r>
        <w:r>
          <w:rPr>
            <w:color w:val="007FAD"/>
            <w:w w:val="110"/>
            <w:sz w:val="16"/>
          </w:rPr>
          <w:t>n, L.</w:t>
        </w:r>
        <w:r>
          <w:rPr>
            <w:color w:val="007FAD"/>
            <w:w w:val="110"/>
            <w:sz w:val="16"/>
          </w:rPr>
          <w:t> Bertossi, The</w:t>
        </w:r>
        <w:r>
          <w:rPr>
            <w:color w:val="007FAD"/>
            <w:w w:val="110"/>
            <w:sz w:val="16"/>
          </w:rPr>
          <w:t> consistency</w:t>
        </w:r>
        <w:r>
          <w:rPr>
            <w:color w:val="007FAD"/>
            <w:w w:val="110"/>
            <w:sz w:val="16"/>
          </w:rPr>
          <w:t> extractor system:</w:t>
        </w:r>
      </w:hyperlink>
      <w:r>
        <w:rPr>
          <w:color w:val="007FAD"/>
          <w:w w:val="110"/>
          <w:sz w:val="16"/>
        </w:rPr>
        <w:t> </w:t>
      </w:r>
      <w:hyperlink r:id="rId53">
        <w:r>
          <w:rPr>
            <w:color w:val="007FAD"/>
            <w:w w:val="110"/>
            <w:sz w:val="16"/>
          </w:rPr>
          <w:t>answer</w:t>
        </w:r>
        <w:r>
          <w:rPr>
            <w:color w:val="007FAD"/>
            <w:w w:val="110"/>
            <w:sz w:val="16"/>
          </w:rPr>
          <w:t> set</w:t>
        </w:r>
        <w:r>
          <w:rPr>
            <w:color w:val="007FAD"/>
            <w:w w:val="110"/>
            <w:sz w:val="16"/>
          </w:rPr>
          <w:t> programs</w:t>
        </w:r>
        <w:r>
          <w:rPr>
            <w:color w:val="007FAD"/>
            <w:w w:val="110"/>
            <w:sz w:val="16"/>
          </w:rPr>
          <w:t> for</w:t>
        </w:r>
        <w:r>
          <w:rPr>
            <w:color w:val="007FAD"/>
            <w:w w:val="110"/>
            <w:sz w:val="16"/>
          </w:rPr>
          <w:t> consistent</w:t>
        </w:r>
        <w:r>
          <w:rPr>
            <w:color w:val="007FAD"/>
            <w:w w:val="110"/>
            <w:sz w:val="16"/>
          </w:rPr>
          <w:t> query</w:t>
        </w:r>
        <w:r>
          <w:rPr>
            <w:color w:val="007FAD"/>
            <w:w w:val="110"/>
            <w:sz w:val="16"/>
          </w:rPr>
          <w:t> answering</w:t>
        </w:r>
        <w:r>
          <w:rPr>
            <w:color w:val="007FAD"/>
            <w:w w:val="110"/>
            <w:sz w:val="16"/>
          </w:rPr>
          <w:t> </w:t>
        </w:r>
        <w:r>
          <w:rPr>
            <w:color w:val="007FAD"/>
            <w:w w:val="110"/>
            <w:sz w:val="16"/>
          </w:rPr>
          <w:t>in</w:t>
        </w:r>
      </w:hyperlink>
      <w:r>
        <w:rPr>
          <w:color w:val="007FAD"/>
          <w:w w:val="110"/>
          <w:sz w:val="16"/>
        </w:rPr>
        <w:t> </w:t>
      </w:r>
      <w:hyperlink r:id="rId53">
        <w:r>
          <w:rPr>
            <w:color w:val="007FAD"/>
            <w:w w:val="110"/>
            <w:sz w:val="16"/>
          </w:rPr>
          <w:t>databases, Data Knowl. Eng. 69 (6) (2010) 545–572</w:t>
        </w:r>
      </w:hyperlink>
      <w:r>
        <w:rPr>
          <w:w w:val="110"/>
          <w:sz w:val="16"/>
        </w:rPr>
        <w:t>.</w:t>
      </w:r>
    </w:p>
    <w:p>
      <w:pPr>
        <w:pStyle w:val="ListParagraph"/>
        <w:numPr>
          <w:ilvl w:val="0"/>
          <w:numId w:val="4"/>
        </w:numPr>
        <w:tabs>
          <w:tab w:pos="419" w:val="left" w:leader="none"/>
          <w:tab w:pos="421" w:val="left" w:leader="none"/>
        </w:tabs>
        <w:spacing w:line="259" w:lineRule="auto" w:before="1" w:after="0"/>
        <w:ind w:left="421" w:right="272" w:hanging="315"/>
        <w:jc w:val="both"/>
        <w:rPr>
          <w:sz w:val="16"/>
        </w:rPr>
      </w:pPr>
      <w:hyperlink r:id="rId54">
        <w:r>
          <w:rPr>
            <w:color w:val="007FAD"/>
            <w:w w:val="105"/>
            <w:sz w:val="16"/>
          </w:rPr>
          <w:t>D.M.</w:t>
        </w:r>
        <w:r>
          <w:rPr>
            <w:color w:val="007FAD"/>
            <w:w w:val="105"/>
            <w:sz w:val="16"/>
          </w:rPr>
          <w:t> DeTurck, The</w:t>
        </w:r>
        <w:r>
          <w:rPr>
            <w:color w:val="007FAD"/>
            <w:w w:val="105"/>
            <w:sz w:val="16"/>
          </w:rPr>
          <w:t> approach</w:t>
        </w:r>
        <w:r>
          <w:rPr>
            <w:color w:val="007FAD"/>
            <w:w w:val="105"/>
            <w:sz w:val="16"/>
          </w:rPr>
          <w:t> to</w:t>
        </w:r>
        <w:r>
          <w:rPr>
            <w:color w:val="007FAD"/>
            <w:w w:val="105"/>
            <w:sz w:val="16"/>
          </w:rPr>
          <w:t> consistency</w:t>
        </w:r>
        <w:r>
          <w:rPr>
            <w:color w:val="007FAD"/>
            <w:w w:val="105"/>
            <w:sz w:val="16"/>
          </w:rPr>
          <w:t> in</w:t>
        </w:r>
        <w:r>
          <w:rPr>
            <w:color w:val="007FAD"/>
            <w:w w:val="105"/>
            <w:sz w:val="16"/>
          </w:rPr>
          <w:t> the </w:t>
        </w:r>
        <w:r>
          <w:rPr>
            <w:color w:val="007FAD"/>
            <w:w w:val="105"/>
            <w:sz w:val="16"/>
          </w:rPr>
          <w:t>analytic</w:t>
        </w:r>
      </w:hyperlink>
      <w:r>
        <w:rPr>
          <w:color w:val="007FAD"/>
          <w:w w:val="105"/>
          <w:sz w:val="16"/>
        </w:rPr>
        <w:t> </w:t>
      </w:r>
      <w:hyperlink r:id="rId54">
        <w:r>
          <w:rPr>
            <w:color w:val="007FAD"/>
            <w:w w:val="105"/>
            <w:sz w:val="16"/>
          </w:rPr>
          <w:t>hierarchy process, Math. Model. 9 (3) (1987) 345–352</w:t>
        </w:r>
      </w:hyperlink>
      <w:r>
        <w:rPr>
          <w:w w:val="105"/>
          <w:sz w:val="16"/>
        </w:rPr>
        <w:t>.</w:t>
      </w:r>
    </w:p>
    <w:p>
      <w:pPr>
        <w:pStyle w:val="ListParagraph"/>
        <w:numPr>
          <w:ilvl w:val="0"/>
          <w:numId w:val="4"/>
        </w:numPr>
        <w:tabs>
          <w:tab w:pos="419" w:val="left" w:leader="none"/>
          <w:tab w:pos="421" w:val="left" w:leader="none"/>
        </w:tabs>
        <w:spacing w:line="259" w:lineRule="auto" w:before="2" w:after="0"/>
        <w:ind w:left="421" w:right="273" w:hanging="315"/>
        <w:jc w:val="both"/>
        <w:rPr>
          <w:sz w:val="16"/>
        </w:rPr>
      </w:pPr>
      <w:hyperlink r:id="rId55">
        <w:r>
          <w:rPr>
            <w:color w:val="007FAD"/>
            <w:w w:val="110"/>
            <w:sz w:val="16"/>
          </w:rPr>
          <w:t>W.Y. Ma,</w:t>
        </w:r>
        <w:r>
          <w:rPr>
            <w:color w:val="007FAD"/>
            <w:spacing w:val="-1"/>
            <w:w w:val="110"/>
            <w:sz w:val="16"/>
          </w:rPr>
          <w:t> </w:t>
        </w:r>
        <w:r>
          <w:rPr>
            <w:color w:val="007FAD"/>
            <w:w w:val="110"/>
            <w:sz w:val="16"/>
          </w:rPr>
          <w:t>An approximation method</w:t>
        </w:r>
        <w:r>
          <w:rPr>
            <w:color w:val="007FAD"/>
            <w:spacing w:val="-1"/>
            <w:w w:val="110"/>
            <w:sz w:val="16"/>
          </w:rPr>
          <w:t> </w:t>
        </w:r>
        <w:r>
          <w:rPr>
            <w:color w:val="007FAD"/>
            <w:w w:val="110"/>
            <w:sz w:val="16"/>
          </w:rPr>
          <w:t>of</w:t>
        </w:r>
        <w:r>
          <w:rPr>
            <w:color w:val="007FAD"/>
            <w:spacing w:val="-1"/>
            <w:w w:val="110"/>
            <w:sz w:val="16"/>
          </w:rPr>
          <w:t> </w:t>
        </w:r>
        <w:r>
          <w:rPr>
            <w:color w:val="007FAD"/>
            <w:w w:val="110"/>
            <w:sz w:val="16"/>
          </w:rPr>
          <w:t>improving</w:t>
        </w:r>
        <w:r>
          <w:rPr>
            <w:color w:val="007FAD"/>
            <w:spacing w:val="-1"/>
            <w:w w:val="110"/>
            <w:sz w:val="16"/>
          </w:rPr>
          <w:t> </w:t>
        </w:r>
        <w:r>
          <w:rPr>
            <w:color w:val="007FAD"/>
            <w:w w:val="110"/>
            <w:sz w:val="16"/>
          </w:rPr>
          <w:t>consistency</w:t>
        </w:r>
      </w:hyperlink>
      <w:r>
        <w:rPr>
          <w:color w:val="007FAD"/>
          <w:w w:val="110"/>
          <w:sz w:val="16"/>
        </w:rPr>
        <w:t> </w:t>
      </w:r>
      <w:hyperlink r:id="rId55">
        <w:r>
          <w:rPr>
            <w:color w:val="007FAD"/>
            <w:w w:val="110"/>
            <w:sz w:val="16"/>
          </w:rPr>
          <w:t>of</w:t>
        </w:r>
        <w:r>
          <w:rPr>
            <w:color w:val="007FAD"/>
            <w:w w:val="110"/>
            <w:sz w:val="16"/>
          </w:rPr>
          <w:t> pairwise</w:t>
        </w:r>
        <w:r>
          <w:rPr>
            <w:color w:val="007FAD"/>
            <w:w w:val="110"/>
            <w:sz w:val="16"/>
          </w:rPr>
          <w:t> comparison matrices,</w:t>
        </w:r>
        <w:r>
          <w:rPr>
            <w:color w:val="007FAD"/>
            <w:w w:val="110"/>
            <w:sz w:val="16"/>
          </w:rPr>
          <w:t> Dec.</w:t>
        </w:r>
        <w:r>
          <w:rPr>
            <w:color w:val="007FAD"/>
            <w:w w:val="110"/>
            <w:sz w:val="16"/>
          </w:rPr>
          <w:t> Anal.</w:t>
        </w:r>
        <w:r>
          <w:rPr>
            <w:color w:val="007FAD"/>
            <w:w w:val="110"/>
            <w:sz w:val="16"/>
          </w:rPr>
          <w:t> Hierar. Process</w:t>
        </w:r>
        <w:r>
          <w:rPr>
            <w:color w:val="007FAD"/>
            <w:w w:val="110"/>
            <w:sz w:val="16"/>
          </w:rPr>
          <w:t> 2</w:t>
        </w:r>
      </w:hyperlink>
      <w:r>
        <w:rPr>
          <w:color w:val="007FAD"/>
          <w:w w:val="110"/>
          <w:sz w:val="16"/>
        </w:rPr>
        <w:t> </w:t>
      </w:r>
      <w:hyperlink r:id="rId55">
        <w:r>
          <w:rPr>
            <w:color w:val="007FAD"/>
            <w:w w:val="110"/>
            <w:sz w:val="16"/>
          </w:rPr>
          <w:t>(1990) 56–64</w:t>
        </w:r>
      </w:hyperlink>
      <w:r>
        <w:rPr>
          <w:w w:val="110"/>
          <w:sz w:val="16"/>
        </w:rPr>
        <w:t>.</w:t>
      </w:r>
    </w:p>
    <w:p>
      <w:pPr>
        <w:spacing w:after="0" w:line="259" w:lineRule="auto"/>
        <w:jc w:val="both"/>
        <w:rPr>
          <w:sz w:val="16"/>
        </w:rPr>
        <w:sectPr>
          <w:type w:val="continuous"/>
          <w:pgSz w:w="11910" w:h="15880"/>
          <w:pgMar w:header="669" w:footer="0" w:top="820" w:bottom="280" w:left="800" w:right="800"/>
          <w:cols w:num="2" w:equalWidth="0">
            <w:col w:w="4931" w:space="211"/>
            <w:col w:w="5168"/>
          </w:cols>
        </w:sectPr>
      </w:pPr>
    </w:p>
    <w:p>
      <w:pPr>
        <w:pStyle w:val="BodyText"/>
        <w:spacing w:before="8"/>
        <w:rPr>
          <w:sz w:val="9"/>
        </w:rPr>
      </w:pPr>
    </w:p>
    <w:p>
      <w:pPr>
        <w:spacing w:after="0"/>
        <w:rPr>
          <w:sz w:val="9"/>
        </w:rPr>
        <w:sectPr>
          <w:pgSz w:w="11910" w:h="15880"/>
          <w:pgMar w:header="670" w:footer="0" w:top="880" w:bottom="280" w:left="800" w:right="800"/>
        </w:sectPr>
      </w:pPr>
    </w:p>
    <w:p>
      <w:pPr>
        <w:pStyle w:val="ListParagraph"/>
        <w:numPr>
          <w:ilvl w:val="0"/>
          <w:numId w:val="4"/>
        </w:numPr>
        <w:tabs>
          <w:tab w:pos="589" w:val="left" w:leader="none"/>
          <w:tab w:pos="591" w:val="left" w:leader="none"/>
        </w:tabs>
        <w:spacing w:line="259" w:lineRule="auto" w:before="76" w:after="0"/>
        <w:ind w:left="591" w:right="38" w:hanging="315"/>
        <w:jc w:val="left"/>
        <w:rPr>
          <w:sz w:val="16"/>
        </w:rPr>
      </w:pPr>
      <w:bookmarkStart w:name="_bookmark34" w:id="52"/>
      <w:bookmarkEnd w:id="52"/>
      <w:r>
        <w:rPr/>
      </w:r>
      <w:bookmarkStart w:name="_bookmark35" w:id="53"/>
      <w:bookmarkEnd w:id="53"/>
      <w:r>
        <w:rPr/>
      </w:r>
      <w:bookmarkStart w:name="_bookmark36" w:id="54"/>
      <w:bookmarkEnd w:id="54"/>
      <w:r>
        <w:rPr/>
      </w:r>
      <w:bookmarkStart w:name="_bookmark38" w:id="55"/>
      <w:bookmarkEnd w:id="55"/>
      <w:r>
        <w:rPr/>
      </w:r>
      <w:bookmarkStart w:name="_bookmark39" w:id="56"/>
      <w:bookmarkEnd w:id="56"/>
      <w:r>
        <w:rPr/>
      </w:r>
      <w:bookmarkStart w:name="_bookmark41" w:id="57"/>
      <w:bookmarkEnd w:id="57"/>
      <w:r>
        <w:rPr/>
      </w:r>
      <w:hyperlink r:id="rId56">
        <w:r>
          <w:rPr>
            <w:color w:val="007FAD"/>
            <w:w w:val="105"/>
            <w:sz w:val="16"/>
          </w:rPr>
          <w:t>X. Zeshui, W. Cuiping, A consistency improving method in </w:t>
        </w:r>
        <w:r>
          <w:rPr>
            <w:color w:val="007FAD"/>
            <w:w w:val="105"/>
            <w:sz w:val="16"/>
          </w:rPr>
          <w:t>the</w:t>
        </w:r>
      </w:hyperlink>
      <w:r>
        <w:rPr>
          <w:color w:val="007FAD"/>
          <w:w w:val="105"/>
          <w:sz w:val="16"/>
        </w:rPr>
        <w:t> </w:t>
      </w:r>
      <w:bookmarkStart w:name="_bookmark37" w:id="58"/>
      <w:bookmarkEnd w:id="58"/>
      <w:r>
        <w:rPr>
          <w:color w:val="007FAD"/>
          <w:w w:val="110"/>
          <w:sz w:val="16"/>
        </w:rPr>
      </w:r>
      <w:bookmarkStart w:name="_bookmark40" w:id="59"/>
      <w:bookmarkEnd w:id="59"/>
      <w:r>
        <w:rPr>
          <w:color w:val="007FAD"/>
          <w:w w:val="110"/>
          <w:sz w:val="16"/>
        </w:rPr>
      </w:r>
      <w:hyperlink r:id="rId56">
        <w:r>
          <w:rPr>
            <w:color w:val="007FAD"/>
            <w:w w:val="105"/>
            <w:sz w:val="16"/>
          </w:rPr>
          <w:t>analytic hierarchy</w:t>
        </w:r>
        <w:r>
          <w:rPr>
            <w:color w:val="007FAD"/>
            <w:spacing w:val="-1"/>
            <w:w w:val="105"/>
            <w:sz w:val="16"/>
          </w:rPr>
          <w:t> </w:t>
        </w:r>
        <w:r>
          <w:rPr>
            <w:color w:val="007FAD"/>
            <w:w w:val="105"/>
            <w:sz w:val="16"/>
          </w:rPr>
          <w:t>process, Eur. J. Oper.</w:t>
        </w:r>
        <w:r>
          <w:rPr>
            <w:color w:val="007FAD"/>
            <w:spacing w:val="-1"/>
            <w:w w:val="105"/>
            <w:sz w:val="16"/>
          </w:rPr>
          <w:t> </w:t>
        </w:r>
        <w:r>
          <w:rPr>
            <w:color w:val="007FAD"/>
            <w:w w:val="105"/>
            <w:sz w:val="16"/>
          </w:rPr>
          <w:t>Res.</w:t>
        </w:r>
        <w:r>
          <w:rPr>
            <w:color w:val="007FAD"/>
            <w:spacing w:val="-1"/>
            <w:w w:val="105"/>
            <w:sz w:val="16"/>
          </w:rPr>
          <w:t> </w:t>
        </w:r>
        <w:r>
          <w:rPr>
            <w:color w:val="007FAD"/>
            <w:w w:val="105"/>
            <w:sz w:val="16"/>
          </w:rPr>
          <w:t>116</w:t>
        </w:r>
        <w:r>
          <w:rPr>
            <w:color w:val="007FAD"/>
            <w:spacing w:val="-1"/>
            <w:w w:val="105"/>
            <w:sz w:val="16"/>
          </w:rPr>
          <w:t> </w:t>
        </w:r>
        <w:r>
          <w:rPr>
            <w:color w:val="007FAD"/>
            <w:w w:val="105"/>
            <w:sz w:val="16"/>
          </w:rPr>
          <w:t>(2) (1999)</w:t>
        </w:r>
        <w:r>
          <w:rPr>
            <w:color w:val="007FAD"/>
            <w:spacing w:val="-1"/>
            <w:w w:val="105"/>
            <w:sz w:val="16"/>
          </w:rPr>
          <w:t> </w:t>
        </w:r>
        <w:r>
          <w:rPr>
            <w:color w:val="007FAD"/>
            <w:w w:val="105"/>
            <w:sz w:val="16"/>
          </w:rPr>
          <w:t>443–</w:t>
        </w:r>
      </w:hyperlink>
    </w:p>
    <w:p>
      <w:pPr>
        <w:spacing w:before="1"/>
        <w:ind w:left="591" w:right="0" w:firstLine="0"/>
        <w:jc w:val="left"/>
        <w:rPr>
          <w:sz w:val="16"/>
        </w:rPr>
      </w:pPr>
      <w:hyperlink r:id="rId56">
        <w:r>
          <w:rPr>
            <w:color w:val="007FAD"/>
            <w:spacing w:val="-4"/>
            <w:w w:val="105"/>
            <w:sz w:val="16"/>
          </w:rPr>
          <w:t>449</w:t>
        </w:r>
      </w:hyperlink>
      <w:r>
        <w:rPr>
          <w:spacing w:val="-4"/>
          <w:w w:val="105"/>
          <w:sz w:val="16"/>
        </w:rPr>
        <w:t>.</w:t>
      </w:r>
    </w:p>
    <w:p>
      <w:pPr>
        <w:pStyle w:val="ListParagraph"/>
        <w:numPr>
          <w:ilvl w:val="0"/>
          <w:numId w:val="4"/>
        </w:numPr>
        <w:tabs>
          <w:tab w:pos="589" w:val="left" w:leader="none"/>
          <w:tab w:pos="591" w:val="left" w:leader="none"/>
        </w:tabs>
        <w:spacing w:line="259" w:lineRule="auto" w:before="15" w:after="0"/>
        <w:ind w:left="591" w:right="39" w:hanging="315"/>
        <w:jc w:val="both"/>
        <w:rPr>
          <w:sz w:val="16"/>
        </w:rPr>
      </w:pPr>
      <w:bookmarkStart w:name="_bookmark42" w:id="60"/>
      <w:bookmarkEnd w:id="60"/>
      <w:r>
        <w:rPr/>
      </w:r>
      <w:hyperlink r:id="rId57">
        <w:r>
          <w:rPr>
            <w:color w:val="007FAD"/>
            <w:w w:val="110"/>
            <w:sz w:val="16"/>
          </w:rPr>
          <w:t>E. Barbeau, Perron’s result and a decision on admissions </w:t>
        </w:r>
        <w:r>
          <w:rPr>
            <w:color w:val="007FAD"/>
            <w:w w:val="110"/>
            <w:sz w:val="16"/>
          </w:rPr>
          <w:t>tests,</w:t>
        </w:r>
      </w:hyperlink>
      <w:r>
        <w:rPr>
          <w:color w:val="007FAD"/>
          <w:w w:val="110"/>
          <w:sz w:val="16"/>
        </w:rPr>
        <w:t> </w:t>
      </w:r>
      <w:bookmarkStart w:name="_bookmark43" w:id="61"/>
      <w:bookmarkEnd w:id="61"/>
      <w:r>
        <w:rPr>
          <w:color w:val="007FAD"/>
          <w:w w:val="108"/>
          <w:sz w:val="16"/>
        </w:rPr>
      </w:r>
      <w:hyperlink r:id="rId57">
        <w:r>
          <w:rPr>
            <w:color w:val="007FAD"/>
            <w:w w:val="110"/>
            <w:sz w:val="16"/>
          </w:rPr>
          <w:t>Math. Magaz. 59 (1) (1986) 12–22</w:t>
        </w:r>
      </w:hyperlink>
      <w:r>
        <w:rPr>
          <w:w w:val="110"/>
          <w:sz w:val="16"/>
        </w:rPr>
        <w:t>.</w:t>
      </w:r>
    </w:p>
    <w:p>
      <w:pPr>
        <w:pStyle w:val="ListParagraph"/>
        <w:numPr>
          <w:ilvl w:val="0"/>
          <w:numId w:val="4"/>
        </w:numPr>
        <w:tabs>
          <w:tab w:pos="589" w:val="left" w:leader="none"/>
          <w:tab w:pos="591" w:val="left" w:leader="none"/>
        </w:tabs>
        <w:spacing w:line="259" w:lineRule="auto" w:before="1" w:after="0"/>
        <w:ind w:left="591" w:right="38" w:hanging="315"/>
        <w:jc w:val="both"/>
        <w:rPr>
          <w:sz w:val="16"/>
        </w:rPr>
      </w:pPr>
      <w:bookmarkStart w:name="_bookmark44" w:id="62"/>
      <w:bookmarkEnd w:id="62"/>
      <w:r>
        <w:rPr/>
      </w:r>
      <w:hyperlink r:id="rId58">
        <w:r>
          <w:rPr>
            <w:color w:val="007FAD"/>
            <w:w w:val="105"/>
            <w:sz w:val="16"/>
          </w:rPr>
          <w:t>X.U.</w:t>
        </w:r>
        <w:r>
          <w:rPr>
            <w:color w:val="007FAD"/>
            <w:w w:val="105"/>
            <w:sz w:val="16"/>
          </w:rPr>
          <w:t> Zeshui, A practical</w:t>
        </w:r>
        <w:r>
          <w:rPr>
            <w:color w:val="007FAD"/>
            <w:w w:val="105"/>
            <w:sz w:val="16"/>
          </w:rPr>
          <w:t> method for</w:t>
        </w:r>
        <w:r>
          <w:rPr>
            <w:color w:val="007FAD"/>
            <w:w w:val="105"/>
            <w:sz w:val="16"/>
          </w:rPr>
          <w:t> improving consistency</w:t>
        </w:r>
        <w:r>
          <w:rPr>
            <w:color w:val="007FAD"/>
            <w:w w:val="105"/>
            <w:sz w:val="16"/>
          </w:rPr>
          <w:t> </w:t>
        </w:r>
        <w:r>
          <w:rPr>
            <w:color w:val="007FAD"/>
            <w:w w:val="105"/>
            <w:sz w:val="16"/>
          </w:rPr>
          <w:t>of</w:t>
        </w:r>
      </w:hyperlink>
      <w:r>
        <w:rPr>
          <w:color w:val="007FAD"/>
          <w:w w:val="105"/>
          <w:sz w:val="16"/>
        </w:rPr>
        <w:t> </w:t>
      </w:r>
      <w:hyperlink r:id="rId58">
        <w:r>
          <w:rPr>
            <w:color w:val="007FAD"/>
            <w:w w:val="105"/>
            <w:sz w:val="16"/>
          </w:rPr>
          <w:t>judgment matrix in the AHP, J. Syst. Sci. Complex. 17 (2) (2004)</w:t>
        </w:r>
      </w:hyperlink>
      <w:r>
        <w:rPr>
          <w:color w:val="007FAD"/>
          <w:w w:val="105"/>
          <w:sz w:val="16"/>
        </w:rPr>
        <w:t> </w:t>
      </w:r>
      <w:bookmarkStart w:name="_bookmark45" w:id="63"/>
      <w:bookmarkEnd w:id="63"/>
      <w:r>
        <w:rPr>
          <w:color w:val="007FAD"/>
          <w:w w:val="102"/>
          <w:sz w:val="16"/>
        </w:rPr>
      </w:r>
      <w:hyperlink r:id="rId58">
        <w:r>
          <w:rPr>
            <w:color w:val="007FAD"/>
            <w:spacing w:val="-2"/>
            <w:w w:val="105"/>
            <w:sz w:val="16"/>
          </w:rPr>
          <w:t>169–175</w:t>
        </w:r>
      </w:hyperlink>
      <w:r>
        <w:rPr>
          <w:spacing w:val="-2"/>
          <w:w w:val="105"/>
          <w:sz w:val="16"/>
        </w:rPr>
        <w:t>.</w:t>
      </w:r>
    </w:p>
    <w:p>
      <w:pPr>
        <w:pStyle w:val="ListParagraph"/>
        <w:numPr>
          <w:ilvl w:val="0"/>
          <w:numId w:val="4"/>
        </w:numPr>
        <w:tabs>
          <w:tab w:pos="589" w:val="left" w:leader="none"/>
          <w:tab w:pos="591" w:val="left" w:leader="none"/>
        </w:tabs>
        <w:spacing w:line="259" w:lineRule="auto" w:before="2" w:after="0"/>
        <w:ind w:left="591" w:right="38" w:hanging="315"/>
        <w:jc w:val="both"/>
        <w:rPr>
          <w:sz w:val="16"/>
        </w:rPr>
      </w:pPr>
      <w:bookmarkStart w:name="_bookmark46" w:id="64"/>
      <w:bookmarkEnd w:id="64"/>
      <w:r>
        <w:rPr/>
      </w:r>
      <w:hyperlink r:id="rId59">
        <w:r>
          <w:rPr>
            <w:color w:val="007FAD"/>
            <w:w w:val="110"/>
            <w:sz w:val="16"/>
          </w:rPr>
          <w:t>E.</w:t>
        </w:r>
        <w:r>
          <w:rPr>
            <w:color w:val="007FAD"/>
            <w:w w:val="110"/>
            <w:sz w:val="16"/>
          </w:rPr>
          <w:t> Triantaphyllou,</w:t>
        </w:r>
        <w:r>
          <w:rPr>
            <w:color w:val="007FAD"/>
            <w:w w:val="110"/>
            <w:sz w:val="16"/>
          </w:rPr>
          <w:t> S.H.</w:t>
        </w:r>
        <w:r>
          <w:rPr>
            <w:color w:val="007FAD"/>
            <w:w w:val="110"/>
            <w:sz w:val="16"/>
          </w:rPr>
          <w:t> Mann,</w:t>
        </w:r>
        <w:r>
          <w:rPr>
            <w:color w:val="007FAD"/>
            <w:w w:val="110"/>
            <w:sz w:val="16"/>
          </w:rPr>
          <w:t> An</w:t>
        </w:r>
        <w:r>
          <w:rPr>
            <w:color w:val="007FAD"/>
            <w:w w:val="110"/>
            <w:sz w:val="16"/>
          </w:rPr>
          <w:t> examination</w:t>
        </w:r>
        <w:r>
          <w:rPr>
            <w:color w:val="007FAD"/>
            <w:w w:val="110"/>
            <w:sz w:val="16"/>
          </w:rPr>
          <w:t> of</w:t>
        </w:r>
        <w:r>
          <w:rPr>
            <w:color w:val="007FAD"/>
            <w:w w:val="110"/>
            <w:sz w:val="16"/>
          </w:rPr>
          <w:t> </w:t>
        </w:r>
        <w:r>
          <w:rPr>
            <w:color w:val="007FAD"/>
            <w:w w:val="110"/>
            <w:sz w:val="16"/>
          </w:rPr>
          <w:t>the</w:t>
        </w:r>
      </w:hyperlink>
      <w:r>
        <w:rPr>
          <w:color w:val="007FAD"/>
          <w:w w:val="110"/>
          <w:sz w:val="16"/>
        </w:rPr>
        <w:t> </w:t>
      </w:r>
      <w:hyperlink r:id="rId59">
        <w:r>
          <w:rPr>
            <w:color w:val="007FAD"/>
            <w:w w:val="110"/>
            <w:sz w:val="16"/>
          </w:rPr>
          <w:t>effectiveness</w:t>
        </w:r>
        <w:r>
          <w:rPr>
            <w:color w:val="007FAD"/>
            <w:spacing w:val="-9"/>
            <w:w w:val="110"/>
            <w:sz w:val="16"/>
          </w:rPr>
          <w:t> </w:t>
        </w:r>
        <w:r>
          <w:rPr>
            <w:color w:val="007FAD"/>
            <w:w w:val="110"/>
            <w:sz w:val="16"/>
          </w:rPr>
          <w:t>of</w:t>
        </w:r>
        <w:r>
          <w:rPr>
            <w:color w:val="007FAD"/>
            <w:spacing w:val="-9"/>
            <w:w w:val="110"/>
            <w:sz w:val="16"/>
          </w:rPr>
          <w:t> </w:t>
        </w:r>
        <w:r>
          <w:rPr>
            <w:color w:val="007FAD"/>
            <w:w w:val="110"/>
            <w:sz w:val="16"/>
          </w:rPr>
          <w:t>multi-dimensional</w:t>
        </w:r>
        <w:r>
          <w:rPr>
            <w:color w:val="007FAD"/>
            <w:spacing w:val="-9"/>
            <w:w w:val="110"/>
            <w:sz w:val="16"/>
          </w:rPr>
          <w:t> </w:t>
        </w:r>
        <w:r>
          <w:rPr>
            <w:color w:val="007FAD"/>
            <w:w w:val="110"/>
            <w:sz w:val="16"/>
          </w:rPr>
          <w:t>decision-making</w:t>
        </w:r>
        <w:r>
          <w:rPr>
            <w:color w:val="007FAD"/>
            <w:spacing w:val="-9"/>
            <w:w w:val="110"/>
            <w:sz w:val="16"/>
          </w:rPr>
          <w:t> </w:t>
        </w:r>
        <w:r>
          <w:rPr>
            <w:color w:val="007FAD"/>
            <w:w w:val="110"/>
            <w:sz w:val="16"/>
          </w:rPr>
          <w:t>methods:</w:t>
        </w:r>
        <w:r>
          <w:rPr>
            <w:color w:val="007FAD"/>
            <w:spacing w:val="-9"/>
            <w:w w:val="110"/>
            <w:sz w:val="16"/>
          </w:rPr>
          <w:t> </w:t>
        </w:r>
        <w:r>
          <w:rPr>
            <w:color w:val="007FAD"/>
            <w:w w:val="110"/>
            <w:sz w:val="16"/>
          </w:rPr>
          <w:t>a</w:t>
        </w:r>
      </w:hyperlink>
      <w:r>
        <w:rPr>
          <w:color w:val="007FAD"/>
          <w:w w:val="110"/>
          <w:sz w:val="16"/>
        </w:rPr>
        <w:t> </w:t>
      </w:r>
      <w:bookmarkStart w:name="_bookmark47" w:id="65"/>
      <w:bookmarkEnd w:id="65"/>
      <w:r>
        <w:rPr>
          <w:color w:val="007FAD"/>
          <w:w w:val="115"/>
          <w:sz w:val="16"/>
        </w:rPr>
      </w:r>
      <w:hyperlink r:id="rId59">
        <w:r>
          <w:rPr>
            <w:color w:val="007FAD"/>
            <w:w w:val="110"/>
            <w:sz w:val="16"/>
          </w:rPr>
          <w:t>decision-making</w:t>
        </w:r>
        <w:r>
          <w:rPr>
            <w:color w:val="007FAD"/>
            <w:spacing w:val="-8"/>
            <w:w w:val="110"/>
            <w:sz w:val="16"/>
          </w:rPr>
          <w:t> </w:t>
        </w:r>
        <w:r>
          <w:rPr>
            <w:color w:val="007FAD"/>
            <w:w w:val="110"/>
            <w:sz w:val="16"/>
          </w:rPr>
          <w:t>paradox,</w:t>
        </w:r>
        <w:r>
          <w:rPr>
            <w:color w:val="007FAD"/>
            <w:spacing w:val="-7"/>
            <w:w w:val="110"/>
            <w:sz w:val="16"/>
          </w:rPr>
          <w:t> </w:t>
        </w:r>
        <w:r>
          <w:rPr>
            <w:color w:val="007FAD"/>
            <w:w w:val="110"/>
            <w:sz w:val="16"/>
          </w:rPr>
          <w:t>Dec.</w:t>
        </w:r>
        <w:r>
          <w:rPr>
            <w:color w:val="007FAD"/>
            <w:spacing w:val="-6"/>
            <w:w w:val="110"/>
            <w:sz w:val="16"/>
          </w:rPr>
          <w:t> </w:t>
        </w:r>
        <w:r>
          <w:rPr>
            <w:color w:val="007FAD"/>
            <w:w w:val="110"/>
            <w:sz w:val="16"/>
          </w:rPr>
          <w:t>Support</w:t>
        </w:r>
        <w:r>
          <w:rPr>
            <w:color w:val="007FAD"/>
            <w:spacing w:val="-7"/>
            <w:w w:val="110"/>
            <w:sz w:val="16"/>
          </w:rPr>
          <w:t> </w:t>
        </w:r>
        <w:r>
          <w:rPr>
            <w:color w:val="007FAD"/>
            <w:w w:val="110"/>
            <w:sz w:val="16"/>
          </w:rPr>
          <w:t>Syst.</w:t>
        </w:r>
        <w:r>
          <w:rPr>
            <w:color w:val="007FAD"/>
            <w:spacing w:val="-7"/>
            <w:w w:val="110"/>
            <w:sz w:val="16"/>
          </w:rPr>
          <w:t> </w:t>
        </w:r>
        <w:r>
          <w:rPr>
            <w:color w:val="007FAD"/>
            <w:w w:val="110"/>
            <w:sz w:val="16"/>
          </w:rPr>
          <w:t>5</w:t>
        </w:r>
        <w:r>
          <w:rPr>
            <w:color w:val="007FAD"/>
            <w:spacing w:val="-6"/>
            <w:w w:val="110"/>
            <w:sz w:val="16"/>
          </w:rPr>
          <w:t> </w:t>
        </w:r>
        <w:r>
          <w:rPr>
            <w:color w:val="007FAD"/>
            <w:w w:val="110"/>
            <w:sz w:val="16"/>
          </w:rPr>
          <w:t>(3)</w:t>
        </w:r>
        <w:r>
          <w:rPr>
            <w:color w:val="007FAD"/>
            <w:spacing w:val="-6"/>
            <w:w w:val="110"/>
            <w:sz w:val="16"/>
          </w:rPr>
          <w:t> </w:t>
        </w:r>
        <w:r>
          <w:rPr>
            <w:color w:val="007FAD"/>
            <w:w w:val="110"/>
            <w:sz w:val="16"/>
          </w:rPr>
          <w:t>(1989)</w:t>
        </w:r>
        <w:r>
          <w:rPr>
            <w:color w:val="007FAD"/>
            <w:spacing w:val="-7"/>
            <w:w w:val="110"/>
            <w:sz w:val="16"/>
          </w:rPr>
          <w:t> </w:t>
        </w:r>
        <w:r>
          <w:rPr>
            <w:color w:val="007FAD"/>
            <w:w w:val="110"/>
            <w:sz w:val="16"/>
          </w:rPr>
          <w:t>303–</w:t>
        </w:r>
      </w:hyperlink>
    </w:p>
    <w:p>
      <w:pPr>
        <w:spacing w:before="1"/>
        <w:ind w:left="591" w:right="0" w:firstLine="0"/>
        <w:jc w:val="left"/>
        <w:rPr>
          <w:sz w:val="16"/>
        </w:rPr>
      </w:pPr>
      <w:bookmarkStart w:name="_bookmark48" w:id="66"/>
      <w:bookmarkEnd w:id="66"/>
      <w:r>
        <w:rPr/>
      </w:r>
      <w:hyperlink r:id="rId59">
        <w:r>
          <w:rPr>
            <w:color w:val="007FAD"/>
            <w:spacing w:val="-4"/>
            <w:w w:val="105"/>
            <w:sz w:val="16"/>
          </w:rPr>
          <w:t>312</w:t>
        </w:r>
      </w:hyperlink>
      <w:r>
        <w:rPr>
          <w:spacing w:val="-4"/>
          <w:w w:val="105"/>
          <w:sz w:val="16"/>
        </w:rPr>
        <w:t>.</w:t>
      </w:r>
    </w:p>
    <w:p>
      <w:pPr>
        <w:pStyle w:val="ListParagraph"/>
        <w:numPr>
          <w:ilvl w:val="0"/>
          <w:numId w:val="4"/>
        </w:numPr>
        <w:tabs>
          <w:tab w:pos="589" w:val="left" w:leader="none"/>
          <w:tab w:pos="591" w:val="left" w:leader="none"/>
        </w:tabs>
        <w:spacing w:line="259" w:lineRule="auto" w:before="16" w:after="0"/>
        <w:ind w:left="591" w:right="38" w:hanging="315"/>
        <w:jc w:val="both"/>
        <w:rPr>
          <w:sz w:val="16"/>
        </w:rPr>
      </w:pPr>
      <w:hyperlink r:id="rId60">
        <w:r>
          <w:rPr>
            <w:color w:val="007FAD"/>
            <w:w w:val="110"/>
            <w:sz w:val="16"/>
          </w:rPr>
          <w:t>A.K. Kar, A hybrid group decision support system for </w:t>
        </w:r>
        <w:r>
          <w:rPr>
            <w:color w:val="007FAD"/>
            <w:w w:val="110"/>
            <w:sz w:val="16"/>
          </w:rPr>
          <w:t>supplier</w:t>
        </w:r>
      </w:hyperlink>
      <w:r>
        <w:rPr>
          <w:color w:val="007FAD"/>
          <w:w w:val="110"/>
          <w:sz w:val="16"/>
        </w:rPr>
        <w:t> </w:t>
      </w:r>
      <w:bookmarkStart w:name="_bookmark49" w:id="67"/>
      <w:bookmarkEnd w:id="67"/>
      <w:r>
        <w:rPr>
          <w:color w:val="007FAD"/>
          <w:w w:val="108"/>
          <w:sz w:val="16"/>
        </w:rPr>
      </w:r>
      <w:bookmarkStart w:name="_bookmark50" w:id="68"/>
      <w:bookmarkEnd w:id="68"/>
      <w:r>
        <w:rPr>
          <w:color w:val="007FAD"/>
          <w:w w:val="108"/>
          <w:sz w:val="16"/>
        </w:rPr>
      </w:r>
      <w:hyperlink r:id="rId60">
        <w:r>
          <w:rPr>
            <w:color w:val="007FAD"/>
            <w:w w:val="110"/>
            <w:sz w:val="16"/>
          </w:rPr>
          <w:t>selection</w:t>
        </w:r>
        <w:r>
          <w:rPr>
            <w:color w:val="007FAD"/>
            <w:spacing w:val="-2"/>
            <w:w w:val="110"/>
            <w:sz w:val="16"/>
          </w:rPr>
          <w:t> </w:t>
        </w:r>
        <w:r>
          <w:rPr>
            <w:color w:val="007FAD"/>
            <w:w w:val="110"/>
            <w:sz w:val="16"/>
          </w:rPr>
          <w:t>using</w:t>
        </w:r>
        <w:r>
          <w:rPr>
            <w:color w:val="007FAD"/>
            <w:spacing w:val="-2"/>
            <w:w w:val="110"/>
            <w:sz w:val="16"/>
          </w:rPr>
          <w:t> </w:t>
        </w:r>
        <w:r>
          <w:rPr>
            <w:color w:val="007FAD"/>
            <w:w w:val="110"/>
            <w:sz w:val="16"/>
          </w:rPr>
          <w:t>analytic</w:t>
        </w:r>
        <w:r>
          <w:rPr>
            <w:color w:val="007FAD"/>
            <w:spacing w:val="-2"/>
            <w:w w:val="110"/>
            <w:sz w:val="16"/>
          </w:rPr>
          <w:t> </w:t>
        </w:r>
        <w:r>
          <w:rPr>
            <w:color w:val="007FAD"/>
            <w:w w:val="110"/>
            <w:sz w:val="16"/>
          </w:rPr>
          <w:t>hierarchy</w:t>
        </w:r>
        <w:r>
          <w:rPr>
            <w:color w:val="007FAD"/>
            <w:spacing w:val="-2"/>
            <w:w w:val="110"/>
            <w:sz w:val="16"/>
          </w:rPr>
          <w:t> </w:t>
        </w:r>
        <w:r>
          <w:rPr>
            <w:color w:val="007FAD"/>
            <w:w w:val="110"/>
            <w:sz w:val="16"/>
          </w:rPr>
          <w:t>process,</w:t>
        </w:r>
        <w:r>
          <w:rPr>
            <w:color w:val="007FAD"/>
            <w:spacing w:val="-2"/>
            <w:w w:val="110"/>
            <w:sz w:val="16"/>
          </w:rPr>
          <w:t> </w:t>
        </w:r>
        <w:r>
          <w:rPr>
            <w:color w:val="007FAD"/>
            <w:w w:val="110"/>
            <w:sz w:val="16"/>
          </w:rPr>
          <w:t>fuzzy</w:t>
        </w:r>
        <w:r>
          <w:rPr>
            <w:color w:val="007FAD"/>
            <w:spacing w:val="-2"/>
            <w:w w:val="110"/>
            <w:sz w:val="16"/>
          </w:rPr>
          <w:t> </w:t>
        </w:r>
        <w:r>
          <w:rPr>
            <w:color w:val="007FAD"/>
            <w:w w:val="110"/>
            <w:sz w:val="16"/>
          </w:rPr>
          <w:t>set</w:t>
        </w:r>
        <w:r>
          <w:rPr>
            <w:color w:val="007FAD"/>
            <w:spacing w:val="-2"/>
            <w:w w:val="110"/>
            <w:sz w:val="16"/>
          </w:rPr>
          <w:t> </w:t>
        </w:r>
        <w:r>
          <w:rPr>
            <w:color w:val="007FAD"/>
            <w:w w:val="110"/>
            <w:sz w:val="16"/>
          </w:rPr>
          <w:t>theory</w:t>
        </w:r>
        <w:r>
          <w:rPr>
            <w:color w:val="007FAD"/>
            <w:spacing w:val="-2"/>
            <w:w w:val="110"/>
            <w:sz w:val="16"/>
          </w:rPr>
          <w:t> </w:t>
        </w:r>
        <w:r>
          <w:rPr>
            <w:color w:val="007FAD"/>
            <w:w w:val="110"/>
            <w:sz w:val="16"/>
          </w:rPr>
          <w:t>and</w:t>
        </w:r>
      </w:hyperlink>
      <w:r>
        <w:rPr>
          <w:color w:val="007FAD"/>
          <w:w w:val="110"/>
          <w:sz w:val="16"/>
        </w:rPr>
        <w:t> </w:t>
      </w:r>
      <w:hyperlink r:id="rId60">
        <w:r>
          <w:rPr>
            <w:color w:val="007FAD"/>
            <w:w w:val="110"/>
            <w:sz w:val="16"/>
          </w:rPr>
          <w:t>neural network, J. Comput. Sci. 6 (2015) 23–33</w:t>
        </w:r>
      </w:hyperlink>
      <w:r>
        <w:rPr>
          <w:w w:val="110"/>
          <w:sz w:val="16"/>
        </w:rPr>
        <w:t>.</w:t>
      </w:r>
    </w:p>
    <w:p>
      <w:pPr>
        <w:pStyle w:val="ListParagraph"/>
        <w:numPr>
          <w:ilvl w:val="0"/>
          <w:numId w:val="4"/>
        </w:numPr>
        <w:tabs>
          <w:tab w:pos="589" w:val="left" w:leader="none"/>
          <w:tab w:pos="591" w:val="left" w:leader="none"/>
        </w:tabs>
        <w:spacing w:line="259" w:lineRule="auto" w:before="1" w:after="0"/>
        <w:ind w:left="591" w:right="38" w:hanging="315"/>
        <w:jc w:val="both"/>
        <w:rPr>
          <w:sz w:val="16"/>
        </w:rPr>
      </w:pPr>
      <w:bookmarkStart w:name="_bookmark51" w:id="69"/>
      <w:bookmarkEnd w:id="69"/>
      <w:r>
        <w:rPr/>
      </w:r>
      <w:bookmarkStart w:name="_bookmark52" w:id="70"/>
      <w:bookmarkEnd w:id="70"/>
      <w:r>
        <w:rPr/>
      </w:r>
      <w:hyperlink r:id="rId61">
        <w:r>
          <w:rPr>
            <w:color w:val="007FAD"/>
            <w:w w:val="110"/>
            <w:sz w:val="16"/>
          </w:rPr>
          <w:t>T.L.</w:t>
        </w:r>
        <w:r>
          <w:rPr>
            <w:color w:val="007FAD"/>
            <w:w w:val="110"/>
            <w:sz w:val="16"/>
          </w:rPr>
          <w:t> Saaty,</w:t>
        </w:r>
        <w:r>
          <w:rPr>
            <w:color w:val="007FAD"/>
            <w:w w:val="110"/>
            <w:sz w:val="16"/>
          </w:rPr>
          <w:t> A</w:t>
        </w:r>
        <w:r>
          <w:rPr>
            <w:color w:val="007FAD"/>
            <w:w w:val="110"/>
            <w:sz w:val="16"/>
          </w:rPr>
          <w:t> scaling</w:t>
        </w:r>
        <w:r>
          <w:rPr>
            <w:color w:val="007FAD"/>
            <w:w w:val="110"/>
            <w:sz w:val="16"/>
          </w:rPr>
          <w:t> method</w:t>
        </w:r>
        <w:r>
          <w:rPr>
            <w:color w:val="007FAD"/>
            <w:w w:val="110"/>
            <w:sz w:val="16"/>
          </w:rPr>
          <w:t> for</w:t>
        </w:r>
        <w:r>
          <w:rPr>
            <w:color w:val="007FAD"/>
            <w:w w:val="110"/>
            <w:sz w:val="16"/>
          </w:rPr>
          <w:t> priorities</w:t>
        </w:r>
        <w:r>
          <w:rPr>
            <w:color w:val="007FAD"/>
            <w:w w:val="110"/>
            <w:sz w:val="16"/>
          </w:rPr>
          <w:t> in</w:t>
        </w:r>
        <w:r>
          <w:rPr>
            <w:color w:val="007FAD"/>
            <w:w w:val="110"/>
            <w:sz w:val="16"/>
          </w:rPr>
          <w:t> </w:t>
        </w:r>
        <w:r>
          <w:rPr>
            <w:color w:val="007FAD"/>
            <w:w w:val="110"/>
            <w:sz w:val="16"/>
          </w:rPr>
          <w:t>hierarchical</w:t>
        </w:r>
      </w:hyperlink>
      <w:r>
        <w:rPr>
          <w:color w:val="007FAD"/>
          <w:w w:val="110"/>
          <w:sz w:val="16"/>
        </w:rPr>
        <w:t> </w:t>
      </w:r>
      <w:hyperlink r:id="rId61">
        <w:r>
          <w:rPr>
            <w:color w:val="007FAD"/>
            <w:w w:val="110"/>
            <w:sz w:val="16"/>
          </w:rPr>
          <w:t>structures, J. Math. Psychol. 15 (3) (1977) 234–281</w:t>
        </w:r>
      </w:hyperlink>
      <w:r>
        <w:rPr>
          <w:w w:val="110"/>
          <w:sz w:val="16"/>
        </w:rPr>
        <w:t>.</w:t>
      </w:r>
    </w:p>
    <w:p>
      <w:pPr>
        <w:pStyle w:val="ListParagraph"/>
        <w:numPr>
          <w:ilvl w:val="0"/>
          <w:numId w:val="4"/>
        </w:numPr>
        <w:tabs>
          <w:tab w:pos="589" w:val="left" w:leader="none"/>
          <w:tab w:pos="591" w:val="left" w:leader="none"/>
        </w:tabs>
        <w:spacing w:line="259" w:lineRule="auto" w:before="1" w:after="0"/>
        <w:ind w:left="591" w:right="39" w:hanging="315"/>
        <w:jc w:val="both"/>
        <w:rPr>
          <w:sz w:val="16"/>
        </w:rPr>
      </w:pPr>
      <w:hyperlink r:id="rId62">
        <w:r>
          <w:rPr>
            <w:color w:val="007FAD"/>
            <w:w w:val="110"/>
            <w:sz w:val="16"/>
          </w:rPr>
          <w:t>A.T.W. Chu, R.E. Kalaba, K. Spingarn, A comparison of </w:t>
        </w:r>
        <w:r>
          <w:rPr>
            <w:color w:val="007FAD"/>
            <w:w w:val="110"/>
            <w:sz w:val="16"/>
          </w:rPr>
          <w:t>two</w:t>
        </w:r>
      </w:hyperlink>
      <w:r>
        <w:rPr>
          <w:color w:val="007FAD"/>
          <w:w w:val="110"/>
          <w:sz w:val="16"/>
        </w:rPr>
        <w:t> </w:t>
      </w:r>
      <w:bookmarkStart w:name="_bookmark53" w:id="71"/>
      <w:bookmarkEnd w:id="71"/>
      <w:r>
        <w:rPr>
          <w:color w:val="007FAD"/>
          <w:w w:val="109"/>
          <w:sz w:val="16"/>
        </w:rPr>
      </w:r>
      <w:bookmarkStart w:name="_bookmark54" w:id="72"/>
      <w:bookmarkEnd w:id="72"/>
      <w:r>
        <w:rPr>
          <w:color w:val="007FAD"/>
          <w:w w:val="109"/>
          <w:sz w:val="16"/>
        </w:rPr>
      </w:r>
      <w:hyperlink r:id="rId62">
        <w:r>
          <w:rPr>
            <w:color w:val="007FAD"/>
            <w:w w:val="110"/>
            <w:sz w:val="16"/>
          </w:rPr>
          <w:t>methods</w:t>
        </w:r>
        <w:r>
          <w:rPr>
            <w:color w:val="007FAD"/>
            <w:spacing w:val="-8"/>
            <w:w w:val="110"/>
            <w:sz w:val="16"/>
          </w:rPr>
          <w:t> </w:t>
        </w:r>
        <w:r>
          <w:rPr>
            <w:color w:val="007FAD"/>
            <w:w w:val="110"/>
            <w:sz w:val="16"/>
          </w:rPr>
          <w:t>for</w:t>
        </w:r>
        <w:r>
          <w:rPr>
            <w:color w:val="007FAD"/>
            <w:spacing w:val="-7"/>
            <w:w w:val="110"/>
            <w:sz w:val="16"/>
          </w:rPr>
          <w:t> </w:t>
        </w:r>
        <w:r>
          <w:rPr>
            <w:color w:val="007FAD"/>
            <w:w w:val="110"/>
            <w:sz w:val="16"/>
          </w:rPr>
          <w:t>determining</w:t>
        </w:r>
        <w:r>
          <w:rPr>
            <w:color w:val="007FAD"/>
            <w:spacing w:val="-9"/>
            <w:w w:val="110"/>
            <w:sz w:val="16"/>
          </w:rPr>
          <w:t> </w:t>
        </w:r>
        <w:r>
          <w:rPr>
            <w:color w:val="007FAD"/>
            <w:w w:val="110"/>
            <w:sz w:val="16"/>
          </w:rPr>
          <w:t>the</w:t>
        </w:r>
        <w:r>
          <w:rPr>
            <w:color w:val="007FAD"/>
            <w:spacing w:val="-7"/>
            <w:w w:val="110"/>
            <w:sz w:val="16"/>
          </w:rPr>
          <w:t> </w:t>
        </w:r>
        <w:r>
          <w:rPr>
            <w:color w:val="007FAD"/>
            <w:w w:val="110"/>
            <w:sz w:val="16"/>
          </w:rPr>
          <w:t>weights</w:t>
        </w:r>
        <w:r>
          <w:rPr>
            <w:color w:val="007FAD"/>
            <w:spacing w:val="-8"/>
            <w:w w:val="110"/>
            <w:sz w:val="16"/>
          </w:rPr>
          <w:t> </w:t>
        </w:r>
        <w:r>
          <w:rPr>
            <w:color w:val="007FAD"/>
            <w:w w:val="110"/>
            <w:sz w:val="16"/>
          </w:rPr>
          <w:t>of</w:t>
        </w:r>
        <w:r>
          <w:rPr>
            <w:color w:val="007FAD"/>
            <w:spacing w:val="-7"/>
            <w:w w:val="110"/>
            <w:sz w:val="16"/>
          </w:rPr>
          <w:t> </w:t>
        </w:r>
        <w:r>
          <w:rPr>
            <w:color w:val="007FAD"/>
            <w:w w:val="110"/>
            <w:sz w:val="16"/>
          </w:rPr>
          <w:t>belonging</w:t>
        </w:r>
        <w:r>
          <w:rPr>
            <w:color w:val="007FAD"/>
            <w:spacing w:val="-9"/>
            <w:w w:val="110"/>
            <w:sz w:val="16"/>
          </w:rPr>
          <w:t> </w:t>
        </w:r>
        <w:r>
          <w:rPr>
            <w:color w:val="007FAD"/>
            <w:w w:val="110"/>
            <w:sz w:val="16"/>
          </w:rPr>
          <w:t>to</w:t>
        </w:r>
        <w:r>
          <w:rPr>
            <w:color w:val="007FAD"/>
            <w:spacing w:val="-7"/>
            <w:w w:val="110"/>
            <w:sz w:val="16"/>
          </w:rPr>
          <w:t> </w:t>
        </w:r>
        <w:r>
          <w:rPr>
            <w:color w:val="007FAD"/>
            <w:w w:val="110"/>
            <w:sz w:val="16"/>
          </w:rPr>
          <w:t>fuzzy</w:t>
        </w:r>
        <w:r>
          <w:rPr>
            <w:color w:val="007FAD"/>
            <w:spacing w:val="-8"/>
            <w:w w:val="110"/>
            <w:sz w:val="16"/>
          </w:rPr>
          <w:t> </w:t>
        </w:r>
        <w:r>
          <w:rPr>
            <w:color w:val="007FAD"/>
            <w:w w:val="110"/>
            <w:sz w:val="16"/>
          </w:rPr>
          <w:t>sets,</w:t>
        </w:r>
      </w:hyperlink>
    </w:p>
    <w:p>
      <w:pPr>
        <w:spacing w:before="2"/>
        <w:ind w:left="591" w:right="0" w:firstLine="0"/>
        <w:jc w:val="both"/>
        <w:rPr>
          <w:sz w:val="16"/>
        </w:rPr>
      </w:pPr>
      <w:hyperlink r:id="rId62">
        <w:r>
          <w:rPr>
            <w:color w:val="007FAD"/>
            <w:w w:val="105"/>
            <w:sz w:val="16"/>
          </w:rPr>
          <w:t>J.</w:t>
        </w:r>
        <w:r>
          <w:rPr>
            <w:color w:val="007FAD"/>
            <w:spacing w:val="16"/>
            <w:w w:val="105"/>
            <w:sz w:val="16"/>
          </w:rPr>
          <w:t> </w:t>
        </w:r>
        <w:r>
          <w:rPr>
            <w:color w:val="007FAD"/>
            <w:w w:val="105"/>
            <w:sz w:val="16"/>
          </w:rPr>
          <w:t>Optim.</w:t>
        </w:r>
        <w:r>
          <w:rPr>
            <w:color w:val="007FAD"/>
            <w:spacing w:val="16"/>
            <w:w w:val="105"/>
            <w:sz w:val="16"/>
          </w:rPr>
          <w:t> </w:t>
        </w:r>
        <w:r>
          <w:rPr>
            <w:color w:val="007FAD"/>
            <w:w w:val="105"/>
            <w:sz w:val="16"/>
          </w:rPr>
          <w:t>Theory</w:t>
        </w:r>
        <w:r>
          <w:rPr>
            <w:color w:val="007FAD"/>
            <w:spacing w:val="16"/>
            <w:w w:val="105"/>
            <w:sz w:val="16"/>
          </w:rPr>
          <w:t> </w:t>
        </w:r>
        <w:r>
          <w:rPr>
            <w:color w:val="007FAD"/>
            <w:w w:val="105"/>
            <w:sz w:val="16"/>
          </w:rPr>
          <w:t>Appl.</w:t>
        </w:r>
        <w:r>
          <w:rPr>
            <w:color w:val="007FAD"/>
            <w:spacing w:val="16"/>
            <w:w w:val="105"/>
            <w:sz w:val="16"/>
          </w:rPr>
          <w:t> </w:t>
        </w:r>
        <w:r>
          <w:rPr>
            <w:color w:val="007FAD"/>
            <w:w w:val="105"/>
            <w:sz w:val="16"/>
          </w:rPr>
          <w:t>27</w:t>
        </w:r>
        <w:r>
          <w:rPr>
            <w:color w:val="007FAD"/>
            <w:spacing w:val="15"/>
            <w:w w:val="105"/>
            <w:sz w:val="16"/>
          </w:rPr>
          <w:t> </w:t>
        </w:r>
        <w:r>
          <w:rPr>
            <w:color w:val="007FAD"/>
            <w:w w:val="105"/>
            <w:sz w:val="16"/>
          </w:rPr>
          <w:t>(4)</w:t>
        </w:r>
        <w:r>
          <w:rPr>
            <w:color w:val="007FAD"/>
            <w:spacing w:val="16"/>
            <w:w w:val="105"/>
            <w:sz w:val="16"/>
          </w:rPr>
          <w:t> </w:t>
        </w:r>
        <w:r>
          <w:rPr>
            <w:color w:val="007FAD"/>
            <w:w w:val="105"/>
            <w:sz w:val="16"/>
          </w:rPr>
          <w:t>(1979)</w:t>
        </w:r>
        <w:r>
          <w:rPr>
            <w:color w:val="007FAD"/>
            <w:spacing w:val="16"/>
            <w:w w:val="105"/>
            <w:sz w:val="16"/>
          </w:rPr>
          <w:t> </w:t>
        </w:r>
        <w:r>
          <w:rPr>
            <w:color w:val="007FAD"/>
            <w:spacing w:val="-2"/>
            <w:w w:val="105"/>
            <w:sz w:val="16"/>
          </w:rPr>
          <w:t>531–538</w:t>
        </w:r>
      </w:hyperlink>
      <w:r>
        <w:rPr>
          <w:spacing w:val="-2"/>
          <w:w w:val="105"/>
          <w:sz w:val="16"/>
        </w:rPr>
        <w:t>.</w:t>
      </w:r>
    </w:p>
    <w:p>
      <w:pPr>
        <w:pStyle w:val="ListParagraph"/>
        <w:numPr>
          <w:ilvl w:val="0"/>
          <w:numId w:val="4"/>
        </w:numPr>
        <w:tabs>
          <w:tab w:pos="589" w:val="left" w:leader="none"/>
          <w:tab w:pos="591" w:val="left" w:leader="none"/>
        </w:tabs>
        <w:spacing w:line="259" w:lineRule="auto" w:before="15" w:after="0"/>
        <w:ind w:left="591" w:right="38" w:hanging="315"/>
        <w:jc w:val="both"/>
        <w:rPr>
          <w:sz w:val="16"/>
        </w:rPr>
      </w:pPr>
      <w:hyperlink r:id="rId63">
        <w:r>
          <w:rPr>
            <w:color w:val="007FAD"/>
            <w:w w:val="110"/>
            <w:sz w:val="16"/>
          </w:rPr>
          <w:t>T.L.</w:t>
        </w:r>
        <w:r>
          <w:rPr>
            <w:color w:val="007FAD"/>
            <w:spacing w:val="-11"/>
            <w:w w:val="110"/>
            <w:sz w:val="16"/>
          </w:rPr>
          <w:t> </w:t>
        </w:r>
        <w:r>
          <w:rPr>
            <w:color w:val="007FAD"/>
            <w:w w:val="110"/>
            <w:sz w:val="16"/>
          </w:rPr>
          <w:t>Saaty,</w:t>
        </w:r>
        <w:r>
          <w:rPr>
            <w:color w:val="007FAD"/>
            <w:spacing w:val="-11"/>
            <w:w w:val="110"/>
            <w:sz w:val="16"/>
          </w:rPr>
          <w:t> </w:t>
        </w:r>
        <w:r>
          <w:rPr>
            <w:color w:val="007FAD"/>
            <w:w w:val="110"/>
            <w:sz w:val="16"/>
          </w:rPr>
          <w:t>L.G.</w:t>
        </w:r>
        <w:r>
          <w:rPr>
            <w:color w:val="007FAD"/>
            <w:spacing w:val="-11"/>
            <w:w w:val="110"/>
            <w:sz w:val="16"/>
          </w:rPr>
          <w:t> </w:t>
        </w:r>
        <w:r>
          <w:rPr>
            <w:color w:val="007FAD"/>
            <w:w w:val="110"/>
            <w:sz w:val="16"/>
          </w:rPr>
          <w:t>Vargas,</w:t>
        </w:r>
        <w:r>
          <w:rPr>
            <w:color w:val="007FAD"/>
            <w:spacing w:val="-11"/>
            <w:w w:val="110"/>
            <w:sz w:val="16"/>
          </w:rPr>
          <w:t> </w:t>
        </w:r>
        <w:r>
          <w:rPr>
            <w:color w:val="007FAD"/>
            <w:w w:val="110"/>
            <w:sz w:val="16"/>
          </w:rPr>
          <w:t>Comparison</w:t>
        </w:r>
        <w:r>
          <w:rPr>
            <w:color w:val="007FAD"/>
            <w:spacing w:val="-11"/>
            <w:w w:val="110"/>
            <w:sz w:val="16"/>
          </w:rPr>
          <w:t> </w:t>
        </w:r>
        <w:r>
          <w:rPr>
            <w:color w:val="007FAD"/>
            <w:w w:val="110"/>
            <w:sz w:val="16"/>
          </w:rPr>
          <w:t>of</w:t>
        </w:r>
        <w:r>
          <w:rPr>
            <w:color w:val="007FAD"/>
            <w:spacing w:val="-11"/>
            <w:w w:val="110"/>
            <w:sz w:val="16"/>
          </w:rPr>
          <w:t> </w:t>
        </w:r>
        <w:r>
          <w:rPr>
            <w:color w:val="007FAD"/>
            <w:w w:val="110"/>
            <w:sz w:val="16"/>
          </w:rPr>
          <w:t>eigenvalue,</w:t>
        </w:r>
        <w:r>
          <w:rPr>
            <w:color w:val="007FAD"/>
            <w:spacing w:val="-11"/>
            <w:w w:val="110"/>
            <w:sz w:val="16"/>
          </w:rPr>
          <w:t> </w:t>
        </w:r>
        <w:r>
          <w:rPr>
            <w:color w:val="007FAD"/>
            <w:w w:val="110"/>
            <w:sz w:val="16"/>
          </w:rPr>
          <w:t>logarithmic</w:t>
        </w:r>
      </w:hyperlink>
      <w:r>
        <w:rPr>
          <w:color w:val="007FAD"/>
          <w:w w:val="110"/>
          <w:sz w:val="16"/>
        </w:rPr>
        <w:t> </w:t>
      </w:r>
      <w:bookmarkStart w:name="_bookmark55" w:id="73"/>
      <w:bookmarkEnd w:id="73"/>
      <w:r>
        <w:rPr>
          <w:color w:val="007FAD"/>
          <w:w w:val="108"/>
          <w:sz w:val="16"/>
        </w:rPr>
      </w:r>
      <w:bookmarkStart w:name="_bookmark56" w:id="74"/>
      <w:bookmarkEnd w:id="74"/>
      <w:r>
        <w:rPr>
          <w:color w:val="007FAD"/>
          <w:w w:val="108"/>
          <w:sz w:val="16"/>
        </w:rPr>
      </w:r>
      <w:hyperlink r:id="rId63">
        <w:r>
          <w:rPr>
            <w:color w:val="007FAD"/>
            <w:w w:val="110"/>
            <w:sz w:val="16"/>
          </w:rPr>
          <w:t>least squares</w:t>
        </w:r>
        <w:r>
          <w:rPr>
            <w:color w:val="007FAD"/>
            <w:w w:val="110"/>
            <w:sz w:val="16"/>
          </w:rPr>
          <w:t> and</w:t>
        </w:r>
        <w:r>
          <w:rPr>
            <w:color w:val="007FAD"/>
            <w:w w:val="110"/>
            <w:sz w:val="16"/>
          </w:rPr>
          <w:t> least</w:t>
        </w:r>
        <w:r>
          <w:rPr>
            <w:color w:val="007FAD"/>
            <w:w w:val="110"/>
            <w:sz w:val="16"/>
          </w:rPr>
          <w:t> squares</w:t>
        </w:r>
        <w:r>
          <w:rPr>
            <w:color w:val="007FAD"/>
            <w:w w:val="110"/>
            <w:sz w:val="16"/>
          </w:rPr>
          <w:t> methods</w:t>
        </w:r>
        <w:r>
          <w:rPr>
            <w:color w:val="007FAD"/>
            <w:w w:val="110"/>
            <w:sz w:val="16"/>
          </w:rPr>
          <w:t> in</w:t>
        </w:r>
        <w:r>
          <w:rPr>
            <w:color w:val="007FAD"/>
            <w:w w:val="110"/>
            <w:sz w:val="16"/>
          </w:rPr>
          <w:t> estimating</w:t>
        </w:r>
        <w:r>
          <w:rPr>
            <w:color w:val="007FAD"/>
            <w:w w:val="110"/>
            <w:sz w:val="16"/>
          </w:rPr>
          <w:t> ratios,</w:t>
        </w:r>
      </w:hyperlink>
      <w:r>
        <w:rPr>
          <w:color w:val="007FAD"/>
          <w:w w:val="110"/>
          <w:sz w:val="16"/>
        </w:rPr>
        <w:t> </w:t>
      </w:r>
      <w:hyperlink r:id="rId63">
        <w:r>
          <w:rPr>
            <w:color w:val="007FAD"/>
            <w:w w:val="110"/>
            <w:sz w:val="16"/>
          </w:rPr>
          <w:t>Math. Model. 5 (5) (1984) 309–324</w:t>
        </w:r>
      </w:hyperlink>
      <w:r>
        <w:rPr>
          <w:w w:val="110"/>
          <w:sz w:val="16"/>
        </w:rPr>
        <w:t>.</w:t>
      </w:r>
    </w:p>
    <w:p>
      <w:pPr>
        <w:pStyle w:val="ListParagraph"/>
        <w:numPr>
          <w:ilvl w:val="0"/>
          <w:numId w:val="4"/>
        </w:numPr>
        <w:tabs>
          <w:tab w:pos="589" w:val="left" w:leader="none"/>
          <w:tab w:pos="591" w:val="left" w:leader="none"/>
        </w:tabs>
        <w:spacing w:line="259" w:lineRule="auto" w:before="2" w:after="0"/>
        <w:ind w:left="591" w:right="38" w:hanging="315"/>
        <w:jc w:val="both"/>
        <w:rPr>
          <w:sz w:val="16"/>
        </w:rPr>
      </w:pPr>
      <w:hyperlink r:id="rId64">
        <w:r>
          <w:rPr>
            <w:color w:val="007FAD"/>
            <w:w w:val="110"/>
            <w:sz w:val="16"/>
          </w:rPr>
          <w:t>K.O.</w:t>
        </w:r>
        <w:r>
          <w:rPr>
            <w:color w:val="007FAD"/>
            <w:w w:val="110"/>
            <w:sz w:val="16"/>
          </w:rPr>
          <w:t> Cogger,</w:t>
        </w:r>
        <w:r>
          <w:rPr>
            <w:color w:val="007FAD"/>
            <w:w w:val="110"/>
            <w:sz w:val="16"/>
          </w:rPr>
          <w:t> P.L.</w:t>
        </w:r>
        <w:r>
          <w:rPr>
            <w:color w:val="007FAD"/>
            <w:w w:val="110"/>
            <w:sz w:val="16"/>
          </w:rPr>
          <w:t> Yu,</w:t>
        </w:r>
        <w:r>
          <w:rPr>
            <w:color w:val="007FAD"/>
            <w:w w:val="110"/>
            <w:sz w:val="16"/>
          </w:rPr>
          <w:t> Eigenweight</w:t>
        </w:r>
        <w:r>
          <w:rPr>
            <w:color w:val="007FAD"/>
            <w:w w:val="110"/>
            <w:sz w:val="16"/>
          </w:rPr>
          <w:t> vectors</w:t>
        </w:r>
        <w:r>
          <w:rPr>
            <w:color w:val="007FAD"/>
            <w:w w:val="110"/>
            <w:sz w:val="16"/>
          </w:rPr>
          <w:t> and</w:t>
        </w:r>
        <w:r>
          <w:rPr>
            <w:color w:val="007FAD"/>
            <w:w w:val="110"/>
            <w:sz w:val="16"/>
          </w:rPr>
          <w:t> least</w:t>
        </w:r>
        <w:r>
          <w:rPr>
            <w:color w:val="007FAD"/>
            <w:w w:val="110"/>
            <w:sz w:val="16"/>
          </w:rPr>
          <w:t> </w:t>
        </w:r>
        <w:r>
          <w:rPr>
            <w:color w:val="007FAD"/>
            <w:w w:val="110"/>
            <w:sz w:val="16"/>
          </w:rPr>
          <w:t>distance</w:t>
        </w:r>
      </w:hyperlink>
      <w:r>
        <w:rPr>
          <w:color w:val="007FAD"/>
          <w:w w:val="110"/>
          <w:sz w:val="16"/>
        </w:rPr>
        <w:t> </w:t>
      </w:r>
      <w:bookmarkStart w:name="_bookmark57" w:id="75"/>
      <w:bookmarkEnd w:id="75"/>
      <w:r>
        <w:rPr>
          <w:color w:val="007FAD"/>
          <w:w w:val="108"/>
          <w:sz w:val="16"/>
        </w:rPr>
      </w:r>
      <w:bookmarkStart w:name="_bookmark58" w:id="76"/>
      <w:bookmarkEnd w:id="76"/>
      <w:r>
        <w:rPr>
          <w:color w:val="007FAD"/>
          <w:w w:val="108"/>
          <w:sz w:val="16"/>
        </w:rPr>
      </w:r>
      <w:hyperlink r:id="rId64">
        <w:r>
          <w:rPr>
            <w:color w:val="007FAD"/>
            <w:w w:val="110"/>
            <w:sz w:val="16"/>
          </w:rPr>
          <w:t>approximation</w:t>
        </w:r>
        <w:r>
          <w:rPr>
            <w:color w:val="007FAD"/>
            <w:spacing w:val="-11"/>
            <w:w w:val="110"/>
            <w:sz w:val="16"/>
          </w:rPr>
          <w:t> </w:t>
        </w:r>
        <w:r>
          <w:rPr>
            <w:color w:val="007FAD"/>
            <w:w w:val="110"/>
            <w:sz w:val="16"/>
          </w:rPr>
          <w:t>for</w:t>
        </w:r>
        <w:r>
          <w:rPr>
            <w:color w:val="007FAD"/>
            <w:spacing w:val="-11"/>
            <w:w w:val="110"/>
            <w:sz w:val="16"/>
          </w:rPr>
          <w:t> </w:t>
        </w:r>
        <w:r>
          <w:rPr>
            <w:color w:val="007FAD"/>
            <w:w w:val="110"/>
            <w:sz w:val="16"/>
          </w:rPr>
          <w:t>revealed</w:t>
        </w:r>
        <w:r>
          <w:rPr>
            <w:color w:val="007FAD"/>
            <w:spacing w:val="-11"/>
            <w:w w:val="110"/>
            <w:sz w:val="16"/>
          </w:rPr>
          <w:t> </w:t>
        </w:r>
        <w:r>
          <w:rPr>
            <w:color w:val="007FAD"/>
            <w:w w:val="110"/>
            <w:sz w:val="16"/>
          </w:rPr>
          <w:t>preference</w:t>
        </w:r>
        <w:r>
          <w:rPr>
            <w:color w:val="007FAD"/>
            <w:spacing w:val="-11"/>
            <w:w w:val="110"/>
            <w:sz w:val="16"/>
          </w:rPr>
          <w:t> </w:t>
        </w:r>
        <w:r>
          <w:rPr>
            <w:color w:val="007FAD"/>
            <w:w w:val="110"/>
            <w:sz w:val="16"/>
          </w:rPr>
          <w:t>in</w:t>
        </w:r>
        <w:r>
          <w:rPr>
            <w:color w:val="007FAD"/>
            <w:spacing w:val="-11"/>
            <w:w w:val="110"/>
            <w:sz w:val="16"/>
          </w:rPr>
          <w:t> </w:t>
        </w:r>
        <w:r>
          <w:rPr>
            <w:color w:val="007FAD"/>
            <w:w w:val="110"/>
            <w:sz w:val="16"/>
          </w:rPr>
          <w:t>pairwise</w:t>
        </w:r>
        <w:r>
          <w:rPr>
            <w:color w:val="007FAD"/>
            <w:spacing w:val="-11"/>
            <w:w w:val="110"/>
            <w:sz w:val="16"/>
          </w:rPr>
          <w:t> </w:t>
        </w:r>
        <w:r>
          <w:rPr>
            <w:color w:val="007FAD"/>
            <w:w w:val="110"/>
            <w:sz w:val="16"/>
          </w:rPr>
          <w:t>weight</w:t>
        </w:r>
        <w:r>
          <w:rPr>
            <w:color w:val="007FAD"/>
            <w:spacing w:val="-11"/>
            <w:w w:val="110"/>
            <w:sz w:val="16"/>
          </w:rPr>
          <w:t> </w:t>
        </w:r>
        <w:r>
          <w:rPr>
            <w:color w:val="007FAD"/>
            <w:w w:val="110"/>
            <w:sz w:val="16"/>
          </w:rPr>
          <w:t>ratios,</w:t>
        </w:r>
      </w:hyperlink>
    </w:p>
    <w:p>
      <w:pPr>
        <w:spacing w:before="0"/>
        <w:ind w:left="591" w:right="0" w:firstLine="0"/>
        <w:jc w:val="both"/>
        <w:rPr>
          <w:sz w:val="16"/>
        </w:rPr>
      </w:pPr>
      <w:hyperlink r:id="rId64">
        <w:r>
          <w:rPr>
            <w:color w:val="007FAD"/>
            <w:w w:val="105"/>
            <w:sz w:val="16"/>
          </w:rPr>
          <w:t>J.</w:t>
        </w:r>
        <w:r>
          <w:rPr>
            <w:color w:val="007FAD"/>
            <w:spacing w:val="16"/>
            <w:w w:val="105"/>
            <w:sz w:val="16"/>
          </w:rPr>
          <w:t> </w:t>
        </w:r>
        <w:r>
          <w:rPr>
            <w:color w:val="007FAD"/>
            <w:w w:val="105"/>
            <w:sz w:val="16"/>
          </w:rPr>
          <w:t>Optim.</w:t>
        </w:r>
        <w:r>
          <w:rPr>
            <w:color w:val="007FAD"/>
            <w:spacing w:val="16"/>
            <w:w w:val="105"/>
            <w:sz w:val="16"/>
          </w:rPr>
          <w:t> </w:t>
        </w:r>
        <w:r>
          <w:rPr>
            <w:color w:val="007FAD"/>
            <w:w w:val="105"/>
            <w:sz w:val="16"/>
          </w:rPr>
          <w:t>Theory</w:t>
        </w:r>
        <w:r>
          <w:rPr>
            <w:color w:val="007FAD"/>
            <w:spacing w:val="16"/>
            <w:w w:val="105"/>
            <w:sz w:val="16"/>
          </w:rPr>
          <w:t> </w:t>
        </w:r>
        <w:r>
          <w:rPr>
            <w:color w:val="007FAD"/>
            <w:w w:val="105"/>
            <w:sz w:val="16"/>
          </w:rPr>
          <w:t>Appl.</w:t>
        </w:r>
        <w:r>
          <w:rPr>
            <w:color w:val="007FAD"/>
            <w:spacing w:val="16"/>
            <w:w w:val="105"/>
            <w:sz w:val="16"/>
          </w:rPr>
          <w:t> </w:t>
        </w:r>
        <w:r>
          <w:rPr>
            <w:color w:val="007FAD"/>
            <w:w w:val="105"/>
            <w:sz w:val="16"/>
          </w:rPr>
          <w:t>46</w:t>
        </w:r>
        <w:r>
          <w:rPr>
            <w:color w:val="007FAD"/>
            <w:spacing w:val="15"/>
            <w:w w:val="105"/>
            <w:sz w:val="16"/>
          </w:rPr>
          <w:t> </w:t>
        </w:r>
        <w:r>
          <w:rPr>
            <w:color w:val="007FAD"/>
            <w:w w:val="105"/>
            <w:sz w:val="16"/>
          </w:rPr>
          <w:t>(4)</w:t>
        </w:r>
        <w:r>
          <w:rPr>
            <w:color w:val="007FAD"/>
            <w:spacing w:val="16"/>
            <w:w w:val="105"/>
            <w:sz w:val="16"/>
          </w:rPr>
          <w:t> </w:t>
        </w:r>
        <w:r>
          <w:rPr>
            <w:color w:val="007FAD"/>
            <w:w w:val="105"/>
            <w:sz w:val="16"/>
          </w:rPr>
          <w:t>(1985)</w:t>
        </w:r>
        <w:r>
          <w:rPr>
            <w:color w:val="007FAD"/>
            <w:spacing w:val="16"/>
            <w:w w:val="105"/>
            <w:sz w:val="16"/>
          </w:rPr>
          <w:t> </w:t>
        </w:r>
        <w:r>
          <w:rPr>
            <w:color w:val="007FAD"/>
            <w:spacing w:val="-2"/>
            <w:w w:val="105"/>
            <w:sz w:val="16"/>
          </w:rPr>
          <w:t>483–491</w:t>
        </w:r>
      </w:hyperlink>
      <w:r>
        <w:rPr>
          <w:spacing w:val="-2"/>
          <w:w w:val="105"/>
          <w:sz w:val="16"/>
        </w:rPr>
        <w:t>.</w:t>
      </w:r>
    </w:p>
    <w:p>
      <w:pPr>
        <w:pStyle w:val="ListParagraph"/>
        <w:numPr>
          <w:ilvl w:val="0"/>
          <w:numId w:val="4"/>
        </w:numPr>
        <w:tabs>
          <w:tab w:pos="589" w:val="left" w:leader="none"/>
          <w:tab w:pos="591" w:val="left" w:leader="none"/>
        </w:tabs>
        <w:spacing w:line="259" w:lineRule="auto" w:before="16" w:after="0"/>
        <w:ind w:left="591" w:right="38" w:hanging="315"/>
        <w:jc w:val="both"/>
        <w:rPr>
          <w:sz w:val="16"/>
        </w:rPr>
      </w:pPr>
      <w:hyperlink r:id="rId65">
        <w:r>
          <w:rPr>
            <w:color w:val="007FAD"/>
            <w:w w:val="105"/>
            <w:sz w:val="16"/>
          </w:rPr>
          <w:t>G. Crawford, C. Williams, A note on the analysis of </w:t>
        </w:r>
        <w:r>
          <w:rPr>
            <w:color w:val="007FAD"/>
            <w:w w:val="105"/>
            <w:sz w:val="16"/>
          </w:rPr>
          <w:t>subjective</w:t>
        </w:r>
      </w:hyperlink>
      <w:r>
        <w:rPr>
          <w:color w:val="007FAD"/>
          <w:w w:val="105"/>
          <w:sz w:val="16"/>
        </w:rPr>
        <w:t> </w:t>
      </w:r>
      <w:bookmarkStart w:name="_bookmark59" w:id="77"/>
      <w:bookmarkEnd w:id="77"/>
      <w:r>
        <w:rPr>
          <w:color w:val="007FAD"/>
          <w:w w:val="105"/>
          <w:sz w:val="16"/>
        </w:rPr>
      </w:r>
      <w:bookmarkStart w:name="_bookmark60" w:id="78"/>
      <w:bookmarkEnd w:id="78"/>
      <w:r>
        <w:rPr>
          <w:color w:val="007FAD"/>
          <w:w w:val="105"/>
          <w:sz w:val="16"/>
        </w:rPr>
      </w:r>
      <w:hyperlink r:id="rId65">
        <w:r>
          <w:rPr>
            <w:color w:val="007FAD"/>
            <w:w w:val="105"/>
            <w:sz w:val="16"/>
          </w:rPr>
          <w:t>judgment matrices, J. Math. Psychol. 29 (4) (1985) 387–405</w:t>
        </w:r>
      </w:hyperlink>
      <w:r>
        <w:rPr>
          <w:w w:val="105"/>
          <w:sz w:val="16"/>
        </w:rPr>
        <w:t>.</w:t>
      </w:r>
    </w:p>
    <w:p>
      <w:pPr>
        <w:pStyle w:val="ListParagraph"/>
        <w:numPr>
          <w:ilvl w:val="0"/>
          <w:numId w:val="4"/>
        </w:numPr>
        <w:tabs>
          <w:tab w:pos="589" w:val="left" w:leader="none"/>
          <w:tab w:pos="591" w:val="left" w:leader="none"/>
        </w:tabs>
        <w:spacing w:line="259" w:lineRule="auto" w:before="1" w:after="0"/>
        <w:ind w:left="591" w:right="39" w:hanging="315"/>
        <w:jc w:val="both"/>
        <w:rPr>
          <w:sz w:val="16"/>
        </w:rPr>
      </w:pPr>
      <w:hyperlink r:id="rId66">
        <w:r>
          <w:rPr>
            <w:color w:val="007FAD"/>
            <w:w w:val="110"/>
            <w:sz w:val="16"/>
          </w:rPr>
          <w:t>G.</w:t>
        </w:r>
        <w:r>
          <w:rPr>
            <w:color w:val="007FAD"/>
            <w:w w:val="110"/>
            <w:sz w:val="16"/>
          </w:rPr>
          <w:t> Islei,</w:t>
        </w:r>
        <w:r>
          <w:rPr>
            <w:color w:val="007FAD"/>
            <w:w w:val="110"/>
            <w:sz w:val="16"/>
          </w:rPr>
          <w:t> A.G.</w:t>
        </w:r>
        <w:r>
          <w:rPr>
            <w:color w:val="007FAD"/>
            <w:w w:val="110"/>
            <w:sz w:val="16"/>
          </w:rPr>
          <w:t> Lockett,</w:t>
        </w:r>
        <w:r>
          <w:rPr>
            <w:color w:val="007FAD"/>
            <w:w w:val="110"/>
            <w:sz w:val="16"/>
          </w:rPr>
          <w:t> Judgemental</w:t>
        </w:r>
        <w:r>
          <w:rPr>
            <w:color w:val="007FAD"/>
            <w:w w:val="110"/>
            <w:sz w:val="16"/>
          </w:rPr>
          <w:t> modelling</w:t>
        </w:r>
        <w:r>
          <w:rPr>
            <w:color w:val="007FAD"/>
            <w:w w:val="110"/>
            <w:sz w:val="16"/>
          </w:rPr>
          <w:t> based</w:t>
        </w:r>
        <w:r>
          <w:rPr>
            <w:color w:val="007FAD"/>
            <w:w w:val="110"/>
            <w:sz w:val="16"/>
          </w:rPr>
          <w:t> </w:t>
        </w:r>
        <w:r>
          <w:rPr>
            <w:color w:val="007FAD"/>
            <w:w w:val="110"/>
            <w:sz w:val="16"/>
          </w:rPr>
          <w:t>on</w:t>
        </w:r>
      </w:hyperlink>
      <w:r>
        <w:rPr>
          <w:color w:val="007FAD"/>
          <w:w w:val="110"/>
          <w:sz w:val="16"/>
        </w:rPr>
        <w:t> </w:t>
      </w:r>
      <w:hyperlink r:id="rId66">
        <w:r>
          <w:rPr>
            <w:color w:val="007FAD"/>
            <w:w w:val="110"/>
            <w:sz w:val="16"/>
          </w:rPr>
          <w:t>geometric least square, Eur. J. Oper. Res. 36 (1) (1988) 27–35</w:t>
        </w:r>
      </w:hyperlink>
      <w:r>
        <w:rPr>
          <w:w w:val="110"/>
          <w:sz w:val="16"/>
        </w:rPr>
        <w:t>.</w:t>
      </w:r>
    </w:p>
    <w:p>
      <w:pPr>
        <w:pStyle w:val="ListParagraph"/>
        <w:numPr>
          <w:ilvl w:val="0"/>
          <w:numId w:val="4"/>
        </w:numPr>
        <w:tabs>
          <w:tab w:pos="589" w:val="left" w:leader="none"/>
          <w:tab w:pos="591" w:val="left" w:leader="none"/>
        </w:tabs>
        <w:spacing w:line="259" w:lineRule="auto" w:before="1" w:after="0"/>
        <w:ind w:left="591" w:right="39" w:hanging="315"/>
        <w:jc w:val="both"/>
        <w:rPr>
          <w:sz w:val="16"/>
        </w:rPr>
      </w:pPr>
      <w:bookmarkStart w:name="_bookmark61" w:id="79"/>
      <w:bookmarkEnd w:id="79"/>
      <w:r>
        <w:rPr/>
      </w:r>
      <w:bookmarkStart w:name="_bookmark62" w:id="80"/>
      <w:bookmarkEnd w:id="80"/>
      <w:r>
        <w:rPr/>
      </w:r>
      <w:hyperlink r:id="rId67">
        <w:r>
          <w:rPr>
            <w:color w:val="007FAD"/>
            <w:w w:val="110"/>
            <w:sz w:val="16"/>
          </w:rPr>
          <w:t>T.L.</w:t>
        </w:r>
        <w:r>
          <w:rPr>
            <w:color w:val="007FAD"/>
            <w:w w:val="110"/>
            <w:sz w:val="16"/>
          </w:rPr>
          <w:t> Saaty,</w:t>
        </w:r>
        <w:r>
          <w:rPr>
            <w:color w:val="007FAD"/>
            <w:w w:val="110"/>
            <w:sz w:val="16"/>
          </w:rPr>
          <w:t> Eigenvector</w:t>
        </w:r>
        <w:r>
          <w:rPr>
            <w:color w:val="007FAD"/>
            <w:w w:val="110"/>
            <w:sz w:val="16"/>
          </w:rPr>
          <w:t> and</w:t>
        </w:r>
        <w:r>
          <w:rPr>
            <w:color w:val="007FAD"/>
            <w:w w:val="110"/>
            <w:sz w:val="16"/>
          </w:rPr>
          <w:t> logarithmic</w:t>
        </w:r>
        <w:r>
          <w:rPr>
            <w:color w:val="007FAD"/>
            <w:w w:val="110"/>
            <w:sz w:val="16"/>
          </w:rPr>
          <w:t> least</w:t>
        </w:r>
        <w:r>
          <w:rPr>
            <w:color w:val="007FAD"/>
            <w:w w:val="110"/>
            <w:sz w:val="16"/>
          </w:rPr>
          <w:t> squares,</w:t>
        </w:r>
        <w:r>
          <w:rPr>
            <w:color w:val="007FAD"/>
            <w:w w:val="110"/>
            <w:sz w:val="16"/>
          </w:rPr>
          <w:t> Eur.</w:t>
        </w:r>
        <w:r>
          <w:rPr>
            <w:color w:val="007FAD"/>
            <w:w w:val="110"/>
            <w:sz w:val="16"/>
          </w:rPr>
          <w:t> </w:t>
        </w:r>
        <w:r>
          <w:rPr>
            <w:color w:val="007FAD"/>
            <w:w w:val="110"/>
            <w:sz w:val="16"/>
          </w:rPr>
          <w:t>J.</w:t>
        </w:r>
      </w:hyperlink>
      <w:r>
        <w:rPr>
          <w:color w:val="007FAD"/>
          <w:w w:val="110"/>
          <w:sz w:val="16"/>
        </w:rPr>
        <w:t> </w:t>
      </w:r>
      <w:hyperlink r:id="rId67">
        <w:r>
          <w:rPr>
            <w:color w:val="007FAD"/>
            <w:w w:val="110"/>
            <w:sz w:val="16"/>
          </w:rPr>
          <w:t>Oper. Res. 48 (1) (1990) 156–160</w:t>
        </w:r>
      </w:hyperlink>
      <w:r>
        <w:rPr>
          <w:w w:val="110"/>
          <w:sz w:val="16"/>
        </w:rPr>
        <w:t>.</w:t>
      </w:r>
    </w:p>
    <w:p>
      <w:pPr>
        <w:pStyle w:val="ListParagraph"/>
        <w:numPr>
          <w:ilvl w:val="0"/>
          <w:numId w:val="4"/>
        </w:numPr>
        <w:tabs>
          <w:tab w:pos="589" w:val="left" w:leader="none"/>
          <w:tab w:pos="591" w:val="left" w:leader="none"/>
        </w:tabs>
        <w:spacing w:line="259" w:lineRule="auto" w:before="1" w:after="0"/>
        <w:ind w:left="591" w:right="38" w:hanging="315"/>
        <w:jc w:val="both"/>
        <w:rPr>
          <w:sz w:val="16"/>
        </w:rPr>
      </w:pPr>
      <w:bookmarkStart w:name="_bookmark64" w:id="81"/>
      <w:bookmarkEnd w:id="81"/>
      <w:r>
        <w:rPr/>
      </w:r>
      <w:hyperlink r:id="rId68">
        <w:r>
          <w:rPr>
            <w:color w:val="007FAD"/>
            <w:w w:val="110"/>
            <w:sz w:val="16"/>
          </w:rPr>
          <w:t>N.</w:t>
        </w:r>
        <w:r>
          <w:rPr>
            <w:color w:val="007FAD"/>
            <w:spacing w:val="-4"/>
            <w:w w:val="110"/>
            <w:sz w:val="16"/>
          </w:rPr>
          <w:t> </w:t>
        </w:r>
        <w:r>
          <w:rPr>
            <w:color w:val="007FAD"/>
            <w:w w:val="110"/>
            <w:sz w:val="16"/>
          </w:rPr>
          <w:t>Bryson,</w:t>
        </w:r>
        <w:r>
          <w:rPr>
            <w:color w:val="007FAD"/>
            <w:spacing w:val="-6"/>
            <w:w w:val="110"/>
            <w:sz w:val="16"/>
          </w:rPr>
          <w:t> </w:t>
        </w:r>
        <w:r>
          <w:rPr>
            <w:color w:val="007FAD"/>
            <w:w w:val="110"/>
            <w:sz w:val="16"/>
          </w:rPr>
          <w:t>A</w:t>
        </w:r>
        <w:r>
          <w:rPr>
            <w:color w:val="007FAD"/>
            <w:spacing w:val="-4"/>
            <w:w w:val="110"/>
            <w:sz w:val="16"/>
          </w:rPr>
          <w:t> </w:t>
        </w:r>
        <w:r>
          <w:rPr>
            <w:color w:val="007FAD"/>
            <w:w w:val="110"/>
            <w:sz w:val="16"/>
          </w:rPr>
          <w:t>goal</w:t>
        </w:r>
        <w:r>
          <w:rPr>
            <w:color w:val="007FAD"/>
            <w:spacing w:val="-5"/>
            <w:w w:val="110"/>
            <w:sz w:val="16"/>
          </w:rPr>
          <w:t> </w:t>
        </w:r>
        <w:r>
          <w:rPr>
            <w:color w:val="007FAD"/>
            <w:w w:val="110"/>
            <w:sz w:val="16"/>
          </w:rPr>
          <w:t>programming</w:t>
        </w:r>
        <w:r>
          <w:rPr>
            <w:color w:val="007FAD"/>
            <w:spacing w:val="-5"/>
            <w:w w:val="110"/>
            <w:sz w:val="16"/>
          </w:rPr>
          <w:t> </w:t>
        </w:r>
        <w:r>
          <w:rPr>
            <w:color w:val="007FAD"/>
            <w:w w:val="110"/>
            <w:sz w:val="16"/>
          </w:rPr>
          <w:t>method</w:t>
        </w:r>
        <w:r>
          <w:rPr>
            <w:color w:val="007FAD"/>
            <w:spacing w:val="-5"/>
            <w:w w:val="110"/>
            <w:sz w:val="16"/>
          </w:rPr>
          <w:t> </w:t>
        </w:r>
        <w:r>
          <w:rPr>
            <w:color w:val="007FAD"/>
            <w:w w:val="110"/>
            <w:sz w:val="16"/>
          </w:rPr>
          <w:t>for</w:t>
        </w:r>
        <w:r>
          <w:rPr>
            <w:color w:val="007FAD"/>
            <w:spacing w:val="-4"/>
            <w:w w:val="110"/>
            <w:sz w:val="16"/>
          </w:rPr>
          <w:t> </w:t>
        </w:r>
        <w:r>
          <w:rPr>
            <w:color w:val="007FAD"/>
            <w:w w:val="110"/>
            <w:sz w:val="16"/>
          </w:rPr>
          <w:t>generating</w:t>
        </w:r>
        <w:r>
          <w:rPr>
            <w:color w:val="007FAD"/>
            <w:spacing w:val="-4"/>
            <w:w w:val="110"/>
            <w:sz w:val="16"/>
          </w:rPr>
          <w:t> </w:t>
        </w:r>
        <w:r>
          <w:rPr>
            <w:color w:val="007FAD"/>
            <w:w w:val="110"/>
            <w:sz w:val="16"/>
          </w:rPr>
          <w:t>priority</w:t>
        </w:r>
      </w:hyperlink>
      <w:r>
        <w:rPr>
          <w:color w:val="007FAD"/>
          <w:w w:val="110"/>
          <w:sz w:val="16"/>
        </w:rPr>
        <w:t> </w:t>
      </w:r>
      <w:bookmarkStart w:name="_bookmark63" w:id="82"/>
      <w:bookmarkEnd w:id="82"/>
      <w:r>
        <w:rPr>
          <w:color w:val="007FAD"/>
          <w:w w:val="110"/>
          <w:sz w:val="16"/>
        </w:rPr>
      </w:r>
      <w:hyperlink r:id="rId68">
        <w:r>
          <w:rPr>
            <w:color w:val="007FAD"/>
            <w:w w:val="110"/>
            <w:sz w:val="16"/>
          </w:rPr>
          <w:t>vectors, J. Operat. Res. Soc. 46 (5) (1995) 641–648</w:t>
        </w:r>
      </w:hyperlink>
      <w:r>
        <w:rPr>
          <w:w w:val="110"/>
          <w:sz w:val="16"/>
        </w:rPr>
        <w:t>.</w:t>
      </w:r>
    </w:p>
    <w:p>
      <w:pPr>
        <w:pStyle w:val="ListParagraph"/>
        <w:numPr>
          <w:ilvl w:val="0"/>
          <w:numId w:val="4"/>
        </w:numPr>
        <w:tabs>
          <w:tab w:pos="589" w:val="left" w:leader="none"/>
          <w:tab w:pos="591" w:val="left" w:leader="none"/>
        </w:tabs>
        <w:spacing w:line="259" w:lineRule="auto" w:before="1" w:after="0"/>
        <w:ind w:left="591" w:right="38" w:hanging="315"/>
        <w:jc w:val="both"/>
        <w:rPr>
          <w:sz w:val="16"/>
        </w:rPr>
      </w:pPr>
      <w:hyperlink r:id="rId69">
        <w:r>
          <w:rPr>
            <w:color w:val="007FAD"/>
            <w:w w:val="110"/>
            <w:sz w:val="16"/>
          </w:rPr>
          <w:t>N.</w:t>
        </w:r>
        <w:r>
          <w:rPr>
            <w:color w:val="007FAD"/>
            <w:w w:val="110"/>
            <w:sz w:val="16"/>
          </w:rPr>
          <w:t> Bryson,</w:t>
        </w:r>
        <w:r>
          <w:rPr>
            <w:color w:val="007FAD"/>
            <w:w w:val="110"/>
            <w:sz w:val="16"/>
          </w:rPr>
          <w:t> A.</w:t>
        </w:r>
        <w:r>
          <w:rPr>
            <w:color w:val="007FAD"/>
            <w:w w:val="110"/>
            <w:sz w:val="16"/>
          </w:rPr>
          <w:t> Joseph,</w:t>
        </w:r>
        <w:r>
          <w:rPr>
            <w:color w:val="007FAD"/>
            <w:w w:val="110"/>
            <w:sz w:val="16"/>
          </w:rPr>
          <w:t> Generating</w:t>
        </w:r>
        <w:r>
          <w:rPr>
            <w:color w:val="007FAD"/>
            <w:w w:val="110"/>
            <w:sz w:val="16"/>
          </w:rPr>
          <w:t> consensus</w:t>
        </w:r>
        <w:r>
          <w:rPr>
            <w:color w:val="007FAD"/>
            <w:w w:val="110"/>
            <w:sz w:val="16"/>
          </w:rPr>
          <w:t> priority</w:t>
        </w:r>
        <w:r>
          <w:rPr>
            <w:color w:val="007FAD"/>
            <w:w w:val="110"/>
            <w:sz w:val="16"/>
          </w:rPr>
          <w:t> </w:t>
        </w:r>
        <w:r>
          <w:rPr>
            <w:color w:val="007FAD"/>
            <w:w w:val="110"/>
            <w:sz w:val="16"/>
          </w:rPr>
          <w:t>point</w:t>
        </w:r>
      </w:hyperlink>
      <w:r>
        <w:rPr>
          <w:color w:val="007FAD"/>
          <w:w w:val="110"/>
          <w:sz w:val="16"/>
        </w:rPr>
        <w:t> </w:t>
      </w:r>
      <w:bookmarkStart w:name="_bookmark66" w:id="83"/>
      <w:bookmarkEnd w:id="83"/>
      <w:r>
        <w:rPr>
          <w:color w:val="007FAD"/>
          <w:w w:val="112"/>
          <w:sz w:val="16"/>
        </w:rPr>
      </w:r>
      <w:hyperlink r:id="rId69">
        <w:r>
          <w:rPr>
            <w:color w:val="007FAD"/>
            <w:w w:val="110"/>
            <w:sz w:val="16"/>
          </w:rPr>
          <w:t>vectors:</w:t>
        </w:r>
        <w:r>
          <w:rPr>
            <w:color w:val="007FAD"/>
            <w:w w:val="110"/>
            <w:sz w:val="16"/>
          </w:rPr>
          <w:t> a</w:t>
        </w:r>
        <w:r>
          <w:rPr>
            <w:color w:val="007FAD"/>
            <w:w w:val="110"/>
            <w:sz w:val="16"/>
          </w:rPr>
          <w:t> logarithmic</w:t>
        </w:r>
        <w:r>
          <w:rPr>
            <w:color w:val="007FAD"/>
            <w:w w:val="110"/>
            <w:sz w:val="16"/>
          </w:rPr>
          <w:t> goal</w:t>
        </w:r>
        <w:r>
          <w:rPr>
            <w:color w:val="007FAD"/>
            <w:w w:val="110"/>
            <w:sz w:val="16"/>
          </w:rPr>
          <w:t> programming</w:t>
        </w:r>
        <w:r>
          <w:rPr>
            <w:color w:val="007FAD"/>
            <w:w w:val="110"/>
            <w:sz w:val="16"/>
          </w:rPr>
          <w:t> approach,</w:t>
        </w:r>
        <w:r>
          <w:rPr>
            <w:color w:val="007FAD"/>
            <w:w w:val="110"/>
            <w:sz w:val="16"/>
          </w:rPr>
          <w:t> Comp.</w:t>
        </w:r>
      </w:hyperlink>
      <w:r>
        <w:rPr>
          <w:color w:val="007FAD"/>
          <w:w w:val="110"/>
          <w:sz w:val="16"/>
        </w:rPr>
        <w:t> </w:t>
      </w:r>
      <w:bookmarkStart w:name="_bookmark65" w:id="84"/>
      <w:bookmarkEnd w:id="84"/>
      <w:r>
        <w:rPr>
          <w:color w:val="007FAD"/>
          <w:w w:val="110"/>
          <w:sz w:val="16"/>
        </w:rPr>
      </w:r>
      <w:hyperlink r:id="rId69">
        <w:r>
          <w:rPr>
            <w:color w:val="007FAD"/>
            <w:w w:val="110"/>
            <w:sz w:val="16"/>
          </w:rPr>
          <w:t>Oper. Res. 26 (6) (1999) 637–643</w:t>
        </w:r>
      </w:hyperlink>
      <w:r>
        <w:rPr>
          <w:w w:val="110"/>
          <w:sz w:val="16"/>
        </w:rPr>
        <w:t>.</w:t>
      </w:r>
    </w:p>
    <w:p>
      <w:pPr>
        <w:pStyle w:val="ListParagraph"/>
        <w:numPr>
          <w:ilvl w:val="0"/>
          <w:numId w:val="4"/>
        </w:numPr>
        <w:tabs>
          <w:tab w:pos="589" w:val="left" w:leader="none"/>
          <w:tab w:pos="591" w:val="left" w:leader="none"/>
        </w:tabs>
        <w:spacing w:line="259" w:lineRule="auto" w:before="2" w:after="0"/>
        <w:ind w:left="591" w:right="38" w:hanging="315"/>
        <w:jc w:val="both"/>
        <w:rPr>
          <w:sz w:val="16"/>
        </w:rPr>
      </w:pPr>
      <w:hyperlink r:id="rId70">
        <w:r>
          <w:rPr>
            <w:color w:val="007FAD"/>
            <w:w w:val="110"/>
            <w:sz w:val="16"/>
          </w:rPr>
          <w:t>L.</w:t>
        </w:r>
        <w:r>
          <w:rPr>
            <w:color w:val="007FAD"/>
            <w:w w:val="110"/>
            <w:sz w:val="16"/>
          </w:rPr>
          <w:t> Mikhailov,</w:t>
        </w:r>
        <w:r>
          <w:rPr>
            <w:color w:val="007FAD"/>
            <w:w w:val="110"/>
            <w:sz w:val="16"/>
          </w:rPr>
          <w:t> A</w:t>
        </w:r>
        <w:r>
          <w:rPr>
            <w:color w:val="007FAD"/>
            <w:w w:val="110"/>
            <w:sz w:val="16"/>
          </w:rPr>
          <w:t> fuzzy</w:t>
        </w:r>
        <w:r>
          <w:rPr>
            <w:color w:val="007FAD"/>
            <w:w w:val="110"/>
            <w:sz w:val="16"/>
          </w:rPr>
          <w:t> programming</w:t>
        </w:r>
        <w:r>
          <w:rPr>
            <w:color w:val="007FAD"/>
            <w:w w:val="110"/>
            <w:sz w:val="16"/>
          </w:rPr>
          <w:t> method</w:t>
        </w:r>
        <w:r>
          <w:rPr>
            <w:color w:val="007FAD"/>
            <w:w w:val="110"/>
            <w:sz w:val="16"/>
          </w:rPr>
          <w:t> for</w:t>
        </w:r>
        <w:r>
          <w:rPr>
            <w:color w:val="007FAD"/>
            <w:w w:val="110"/>
            <w:sz w:val="16"/>
          </w:rPr>
          <w:t> </w:t>
        </w:r>
        <w:r>
          <w:rPr>
            <w:color w:val="007FAD"/>
            <w:w w:val="110"/>
            <w:sz w:val="16"/>
          </w:rPr>
          <w:t>deriving</w:t>
        </w:r>
      </w:hyperlink>
      <w:r>
        <w:rPr>
          <w:color w:val="007FAD"/>
          <w:w w:val="110"/>
          <w:sz w:val="16"/>
        </w:rPr>
        <w:t> </w:t>
      </w:r>
      <w:hyperlink r:id="rId70">
        <w:r>
          <w:rPr>
            <w:color w:val="007FAD"/>
            <w:w w:val="110"/>
            <w:sz w:val="16"/>
          </w:rPr>
          <w:t>priorities</w:t>
        </w:r>
        <w:r>
          <w:rPr>
            <w:color w:val="007FAD"/>
            <w:spacing w:val="40"/>
            <w:w w:val="110"/>
            <w:sz w:val="16"/>
          </w:rPr>
          <w:t> </w:t>
        </w:r>
        <w:r>
          <w:rPr>
            <w:color w:val="007FAD"/>
            <w:w w:val="110"/>
            <w:sz w:val="16"/>
          </w:rPr>
          <w:t>in</w:t>
        </w:r>
        <w:r>
          <w:rPr>
            <w:color w:val="007FAD"/>
            <w:spacing w:val="40"/>
            <w:w w:val="110"/>
            <w:sz w:val="16"/>
          </w:rPr>
          <w:t> </w:t>
        </w:r>
        <w:r>
          <w:rPr>
            <w:color w:val="007FAD"/>
            <w:w w:val="110"/>
            <w:sz w:val="16"/>
          </w:rPr>
          <w:t>the</w:t>
        </w:r>
        <w:r>
          <w:rPr>
            <w:color w:val="007FAD"/>
            <w:spacing w:val="40"/>
            <w:w w:val="110"/>
            <w:sz w:val="16"/>
          </w:rPr>
          <w:t> </w:t>
        </w:r>
        <w:r>
          <w:rPr>
            <w:color w:val="007FAD"/>
            <w:w w:val="110"/>
            <w:sz w:val="16"/>
          </w:rPr>
          <w:t>analytic</w:t>
        </w:r>
        <w:r>
          <w:rPr>
            <w:color w:val="007FAD"/>
            <w:spacing w:val="40"/>
            <w:w w:val="110"/>
            <w:sz w:val="16"/>
          </w:rPr>
          <w:t> </w:t>
        </w:r>
        <w:r>
          <w:rPr>
            <w:color w:val="007FAD"/>
            <w:w w:val="110"/>
            <w:sz w:val="16"/>
          </w:rPr>
          <w:t>hierarchy</w:t>
        </w:r>
        <w:r>
          <w:rPr>
            <w:color w:val="007FAD"/>
            <w:spacing w:val="40"/>
            <w:w w:val="110"/>
            <w:sz w:val="16"/>
          </w:rPr>
          <w:t> </w:t>
        </w:r>
        <w:r>
          <w:rPr>
            <w:color w:val="007FAD"/>
            <w:w w:val="110"/>
            <w:sz w:val="16"/>
          </w:rPr>
          <w:t>process,</w:t>
        </w:r>
        <w:r>
          <w:rPr>
            <w:color w:val="007FAD"/>
            <w:spacing w:val="40"/>
            <w:w w:val="110"/>
            <w:sz w:val="16"/>
          </w:rPr>
          <w:t> </w:t>
        </w:r>
        <w:r>
          <w:rPr>
            <w:color w:val="007FAD"/>
            <w:w w:val="110"/>
            <w:sz w:val="16"/>
          </w:rPr>
          <w:t>J.</w:t>
        </w:r>
        <w:r>
          <w:rPr>
            <w:color w:val="007FAD"/>
            <w:spacing w:val="40"/>
            <w:w w:val="110"/>
            <w:sz w:val="16"/>
          </w:rPr>
          <w:t> </w:t>
        </w:r>
        <w:r>
          <w:rPr>
            <w:color w:val="007FAD"/>
            <w:w w:val="110"/>
            <w:sz w:val="16"/>
          </w:rPr>
          <w:t>Operat.</w:t>
        </w:r>
        <w:r>
          <w:rPr>
            <w:color w:val="007FAD"/>
            <w:spacing w:val="40"/>
            <w:w w:val="110"/>
            <w:sz w:val="16"/>
          </w:rPr>
          <w:t> </w:t>
        </w:r>
        <w:r>
          <w:rPr>
            <w:color w:val="007FAD"/>
            <w:w w:val="110"/>
            <w:sz w:val="16"/>
          </w:rPr>
          <w:t>Res.</w:t>
        </w:r>
      </w:hyperlink>
      <w:r>
        <w:rPr>
          <w:color w:val="007FAD"/>
          <w:w w:val="110"/>
          <w:sz w:val="16"/>
        </w:rPr>
        <w:t> </w:t>
      </w:r>
      <w:hyperlink r:id="rId70">
        <w:r>
          <w:rPr>
            <w:color w:val="007FAD"/>
            <w:w w:val="110"/>
            <w:sz w:val="16"/>
          </w:rPr>
          <w:t>Soc. 51 (3) (2000) 341–349</w:t>
        </w:r>
      </w:hyperlink>
      <w:r>
        <w:rPr>
          <w:w w:val="110"/>
          <w:sz w:val="16"/>
        </w:rPr>
        <w:t>.</w:t>
      </w:r>
    </w:p>
    <w:p>
      <w:pPr>
        <w:pStyle w:val="ListParagraph"/>
        <w:numPr>
          <w:ilvl w:val="0"/>
          <w:numId w:val="4"/>
        </w:numPr>
        <w:tabs>
          <w:tab w:pos="589" w:val="left" w:leader="none"/>
          <w:tab w:pos="591" w:val="left" w:leader="none"/>
        </w:tabs>
        <w:spacing w:line="259" w:lineRule="auto" w:before="1" w:after="0"/>
        <w:ind w:left="591" w:right="38" w:hanging="315"/>
        <w:jc w:val="both"/>
        <w:rPr>
          <w:sz w:val="16"/>
        </w:rPr>
      </w:pPr>
      <w:hyperlink r:id="rId71">
        <w:r>
          <w:rPr>
            <w:color w:val="007FAD"/>
            <w:w w:val="110"/>
            <w:sz w:val="16"/>
          </w:rPr>
          <w:t>S.</w:t>
        </w:r>
        <w:r>
          <w:rPr>
            <w:color w:val="007FAD"/>
            <w:spacing w:val="-9"/>
            <w:w w:val="110"/>
            <w:sz w:val="16"/>
          </w:rPr>
          <w:t> </w:t>
        </w:r>
        <w:r>
          <w:rPr>
            <w:color w:val="007FAD"/>
            <w:w w:val="110"/>
            <w:sz w:val="16"/>
          </w:rPr>
          <w:t>Lipovetsky,</w:t>
        </w:r>
        <w:r>
          <w:rPr>
            <w:color w:val="007FAD"/>
            <w:spacing w:val="-10"/>
            <w:w w:val="110"/>
            <w:sz w:val="16"/>
          </w:rPr>
          <w:t> </w:t>
        </w:r>
        <w:r>
          <w:rPr>
            <w:color w:val="007FAD"/>
            <w:w w:val="110"/>
            <w:sz w:val="16"/>
          </w:rPr>
          <w:t>W.M.</w:t>
        </w:r>
        <w:r>
          <w:rPr>
            <w:color w:val="007FAD"/>
            <w:spacing w:val="-9"/>
            <w:w w:val="110"/>
            <w:sz w:val="16"/>
          </w:rPr>
          <w:t> </w:t>
        </w:r>
        <w:r>
          <w:rPr>
            <w:color w:val="007FAD"/>
            <w:w w:val="110"/>
            <w:sz w:val="16"/>
          </w:rPr>
          <w:t>Conklin,</w:t>
        </w:r>
        <w:r>
          <w:rPr>
            <w:color w:val="007FAD"/>
            <w:spacing w:val="-10"/>
            <w:w w:val="110"/>
            <w:sz w:val="16"/>
          </w:rPr>
          <w:t> </w:t>
        </w:r>
        <w:r>
          <w:rPr>
            <w:color w:val="007FAD"/>
            <w:w w:val="110"/>
            <w:sz w:val="16"/>
          </w:rPr>
          <w:t>Robust</w:t>
        </w:r>
        <w:r>
          <w:rPr>
            <w:color w:val="007FAD"/>
            <w:spacing w:val="-9"/>
            <w:w w:val="110"/>
            <w:sz w:val="16"/>
          </w:rPr>
          <w:t> </w:t>
        </w:r>
        <w:r>
          <w:rPr>
            <w:color w:val="007FAD"/>
            <w:w w:val="110"/>
            <w:sz w:val="16"/>
          </w:rPr>
          <w:t>estimation</w:t>
        </w:r>
        <w:r>
          <w:rPr>
            <w:color w:val="007FAD"/>
            <w:spacing w:val="-10"/>
            <w:w w:val="110"/>
            <w:sz w:val="16"/>
          </w:rPr>
          <w:t> </w:t>
        </w:r>
        <w:r>
          <w:rPr>
            <w:color w:val="007FAD"/>
            <w:w w:val="110"/>
            <w:sz w:val="16"/>
          </w:rPr>
          <w:t>of</w:t>
        </w:r>
        <w:r>
          <w:rPr>
            <w:color w:val="007FAD"/>
            <w:spacing w:val="-8"/>
            <w:w w:val="110"/>
            <w:sz w:val="16"/>
          </w:rPr>
          <w:t> </w:t>
        </w:r>
        <w:r>
          <w:rPr>
            <w:color w:val="007FAD"/>
            <w:w w:val="110"/>
            <w:sz w:val="16"/>
          </w:rPr>
          <w:t>priorities</w:t>
        </w:r>
        <w:r>
          <w:rPr>
            <w:color w:val="007FAD"/>
            <w:spacing w:val="-10"/>
            <w:w w:val="110"/>
            <w:sz w:val="16"/>
          </w:rPr>
          <w:t> </w:t>
        </w:r>
        <w:r>
          <w:rPr>
            <w:color w:val="007FAD"/>
            <w:w w:val="110"/>
            <w:sz w:val="16"/>
          </w:rPr>
          <w:t>in</w:t>
        </w:r>
      </w:hyperlink>
      <w:r>
        <w:rPr>
          <w:color w:val="007FAD"/>
          <w:w w:val="110"/>
          <w:sz w:val="16"/>
        </w:rPr>
        <w:t> </w:t>
      </w:r>
      <w:hyperlink r:id="rId71">
        <w:r>
          <w:rPr>
            <w:color w:val="007FAD"/>
            <w:w w:val="110"/>
            <w:sz w:val="16"/>
          </w:rPr>
          <w:t>the AHP, Eur. J. Oper. Res. 137 (1) (2002) 110–122</w:t>
        </w:r>
      </w:hyperlink>
      <w:r>
        <w:rPr>
          <w:w w:val="110"/>
          <w:sz w:val="16"/>
        </w:rPr>
        <w:t>.</w:t>
      </w:r>
    </w:p>
    <w:p>
      <w:pPr>
        <w:pStyle w:val="ListParagraph"/>
        <w:numPr>
          <w:ilvl w:val="0"/>
          <w:numId w:val="4"/>
        </w:numPr>
        <w:tabs>
          <w:tab w:pos="589" w:val="left" w:leader="none"/>
          <w:tab w:pos="591" w:val="left" w:leader="none"/>
        </w:tabs>
        <w:spacing w:line="259" w:lineRule="auto" w:before="2" w:after="0"/>
        <w:ind w:left="591" w:right="38" w:hanging="315"/>
        <w:jc w:val="both"/>
        <w:rPr>
          <w:sz w:val="16"/>
        </w:rPr>
      </w:pPr>
      <w:hyperlink r:id="rId72">
        <w:r>
          <w:rPr>
            <w:color w:val="007FAD"/>
            <w:w w:val="110"/>
            <w:sz w:val="16"/>
          </w:rPr>
          <w:t>S.I. Gass, T. Rapcsa’k,</w:t>
        </w:r>
        <w:r>
          <w:rPr>
            <w:color w:val="007FAD"/>
            <w:w w:val="110"/>
            <w:sz w:val="16"/>
          </w:rPr>
          <w:t> Singular value decomposition in </w:t>
        </w:r>
        <w:r>
          <w:rPr>
            <w:color w:val="007FAD"/>
            <w:w w:val="110"/>
            <w:sz w:val="16"/>
          </w:rPr>
          <w:t>AHP,</w:t>
        </w:r>
      </w:hyperlink>
      <w:r>
        <w:rPr>
          <w:color w:val="007FAD"/>
          <w:w w:val="110"/>
          <w:sz w:val="16"/>
        </w:rPr>
        <w:t> </w:t>
      </w:r>
      <w:hyperlink r:id="rId72">
        <w:r>
          <w:rPr>
            <w:color w:val="007FAD"/>
            <w:w w:val="110"/>
            <w:sz w:val="16"/>
          </w:rPr>
          <w:t>Eur. J. Oper. Res. 154 (3) (2004) 573–584</w:t>
        </w:r>
      </w:hyperlink>
      <w:r>
        <w:rPr>
          <w:w w:val="110"/>
          <w:sz w:val="16"/>
        </w:rPr>
        <w:t>.</w:t>
      </w:r>
    </w:p>
    <w:p>
      <w:pPr>
        <w:pStyle w:val="ListParagraph"/>
        <w:numPr>
          <w:ilvl w:val="0"/>
          <w:numId w:val="4"/>
        </w:numPr>
        <w:tabs>
          <w:tab w:pos="589" w:val="left" w:leader="none"/>
          <w:tab w:pos="591" w:val="left" w:leader="none"/>
        </w:tabs>
        <w:spacing w:line="259" w:lineRule="auto" w:before="1" w:after="0"/>
        <w:ind w:left="591" w:right="38" w:hanging="315"/>
        <w:jc w:val="both"/>
        <w:rPr>
          <w:sz w:val="16"/>
        </w:rPr>
      </w:pPr>
      <w:hyperlink r:id="rId73">
        <w:r>
          <w:rPr>
            <w:color w:val="007FAD"/>
            <w:w w:val="110"/>
            <w:sz w:val="16"/>
          </w:rPr>
          <w:t>K. Sugihara, H. Ishii, H. Tanaka, Interval priorities in AHP </w:t>
        </w:r>
        <w:r>
          <w:rPr>
            <w:color w:val="007FAD"/>
            <w:w w:val="110"/>
            <w:sz w:val="16"/>
          </w:rPr>
          <w:t>by</w:t>
        </w:r>
      </w:hyperlink>
      <w:r>
        <w:rPr>
          <w:color w:val="007FAD"/>
          <w:w w:val="110"/>
          <w:sz w:val="16"/>
        </w:rPr>
        <w:t> </w:t>
      </w:r>
      <w:hyperlink r:id="rId73">
        <w:r>
          <w:rPr>
            <w:color w:val="007FAD"/>
            <w:w w:val="110"/>
            <w:sz w:val="16"/>
          </w:rPr>
          <w:t>interval</w:t>
        </w:r>
        <w:r>
          <w:rPr>
            <w:color w:val="007FAD"/>
            <w:w w:val="110"/>
            <w:sz w:val="16"/>
          </w:rPr>
          <w:t> regression</w:t>
        </w:r>
        <w:r>
          <w:rPr>
            <w:color w:val="007FAD"/>
            <w:w w:val="110"/>
            <w:sz w:val="16"/>
          </w:rPr>
          <w:t> analysis,</w:t>
        </w:r>
        <w:r>
          <w:rPr>
            <w:color w:val="007FAD"/>
            <w:w w:val="110"/>
            <w:sz w:val="16"/>
          </w:rPr>
          <w:t> Eur.</w:t>
        </w:r>
        <w:r>
          <w:rPr>
            <w:color w:val="007FAD"/>
            <w:w w:val="110"/>
            <w:sz w:val="16"/>
          </w:rPr>
          <w:t> J.</w:t>
        </w:r>
        <w:r>
          <w:rPr>
            <w:color w:val="007FAD"/>
            <w:w w:val="110"/>
            <w:sz w:val="16"/>
          </w:rPr>
          <w:t> Oper.</w:t>
        </w:r>
        <w:r>
          <w:rPr>
            <w:color w:val="007FAD"/>
            <w:w w:val="110"/>
            <w:sz w:val="16"/>
          </w:rPr>
          <w:t> Res.</w:t>
        </w:r>
        <w:r>
          <w:rPr>
            <w:color w:val="007FAD"/>
            <w:w w:val="110"/>
            <w:sz w:val="16"/>
          </w:rPr>
          <w:t> 158</w:t>
        </w:r>
        <w:r>
          <w:rPr>
            <w:color w:val="007FAD"/>
            <w:w w:val="110"/>
            <w:sz w:val="16"/>
          </w:rPr>
          <w:t> (3)</w:t>
        </w:r>
        <w:r>
          <w:rPr>
            <w:color w:val="007FAD"/>
            <w:w w:val="110"/>
            <w:sz w:val="16"/>
          </w:rPr>
          <w:t> (2004)</w:t>
        </w:r>
      </w:hyperlink>
      <w:r>
        <w:rPr>
          <w:color w:val="007FAD"/>
          <w:w w:val="110"/>
          <w:sz w:val="16"/>
        </w:rPr>
        <w:t> </w:t>
      </w:r>
      <w:hyperlink r:id="rId73">
        <w:r>
          <w:rPr>
            <w:color w:val="007FAD"/>
            <w:spacing w:val="-2"/>
            <w:w w:val="110"/>
            <w:sz w:val="16"/>
          </w:rPr>
          <w:t>745–754</w:t>
        </w:r>
      </w:hyperlink>
      <w:r>
        <w:rPr>
          <w:spacing w:val="-2"/>
          <w:w w:val="110"/>
          <w:sz w:val="16"/>
        </w:rPr>
        <w:t>.</w:t>
      </w:r>
    </w:p>
    <w:p>
      <w:pPr>
        <w:pStyle w:val="ListParagraph"/>
        <w:numPr>
          <w:ilvl w:val="0"/>
          <w:numId w:val="4"/>
        </w:numPr>
        <w:tabs>
          <w:tab w:pos="589" w:val="left" w:leader="none"/>
          <w:tab w:pos="591" w:val="left" w:leader="none"/>
        </w:tabs>
        <w:spacing w:line="259" w:lineRule="auto" w:before="1" w:after="0"/>
        <w:ind w:left="591" w:right="38" w:hanging="315"/>
        <w:jc w:val="both"/>
        <w:rPr>
          <w:sz w:val="16"/>
        </w:rPr>
      </w:pPr>
      <w:hyperlink r:id="rId74">
        <w:r>
          <w:rPr>
            <w:color w:val="007FAD"/>
            <w:w w:val="110"/>
            <w:sz w:val="16"/>
          </w:rPr>
          <w:t>B.</w:t>
        </w:r>
        <w:r>
          <w:rPr>
            <w:color w:val="007FAD"/>
            <w:spacing w:val="-7"/>
            <w:w w:val="110"/>
            <w:sz w:val="16"/>
          </w:rPr>
          <w:t> </w:t>
        </w:r>
        <w:r>
          <w:rPr>
            <w:color w:val="007FAD"/>
            <w:w w:val="110"/>
            <w:sz w:val="16"/>
          </w:rPr>
          <w:t>Chandran,</w:t>
        </w:r>
        <w:r>
          <w:rPr>
            <w:color w:val="007FAD"/>
            <w:spacing w:val="-10"/>
            <w:w w:val="110"/>
            <w:sz w:val="16"/>
          </w:rPr>
          <w:t> </w:t>
        </w:r>
        <w:r>
          <w:rPr>
            <w:color w:val="007FAD"/>
            <w:w w:val="110"/>
            <w:sz w:val="16"/>
          </w:rPr>
          <w:t>B.</w:t>
        </w:r>
        <w:r>
          <w:rPr>
            <w:color w:val="007FAD"/>
            <w:spacing w:val="-9"/>
            <w:w w:val="110"/>
            <w:sz w:val="16"/>
          </w:rPr>
          <w:t> </w:t>
        </w:r>
        <w:r>
          <w:rPr>
            <w:color w:val="007FAD"/>
            <w:w w:val="110"/>
            <w:sz w:val="16"/>
          </w:rPr>
          <w:t>Golden,</w:t>
        </w:r>
        <w:r>
          <w:rPr>
            <w:color w:val="007FAD"/>
            <w:spacing w:val="-8"/>
            <w:w w:val="110"/>
            <w:sz w:val="16"/>
          </w:rPr>
          <w:t> </w:t>
        </w:r>
        <w:r>
          <w:rPr>
            <w:color w:val="007FAD"/>
            <w:w w:val="110"/>
            <w:sz w:val="16"/>
          </w:rPr>
          <w:t>E.</w:t>
        </w:r>
        <w:r>
          <w:rPr>
            <w:color w:val="007FAD"/>
            <w:spacing w:val="-9"/>
            <w:w w:val="110"/>
            <w:sz w:val="16"/>
          </w:rPr>
          <w:t> </w:t>
        </w:r>
        <w:r>
          <w:rPr>
            <w:color w:val="007FAD"/>
            <w:w w:val="110"/>
            <w:sz w:val="16"/>
          </w:rPr>
          <w:t>Wasil,</w:t>
        </w:r>
        <w:r>
          <w:rPr>
            <w:color w:val="007FAD"/>
            <w:spacing w:val="-8"/>
            <w:w w:val="110"/>
            <w:sz w:val="16"/>
          </w:rPr>
          <w:t> </w:t>
        </w:r>
        <w:r>
          <w:rPr>
            <w:color w:val="007FAD"/>
            <w:w w:val="110"/>
            <w:sz w:val="16"/>
          </w:rPr>
          <w:t>Linear</w:t>
        </w:r>
        <w:r>
          <w:rPr>
            <w:color w:val="007FAD"/>
            <w:spacing w:val="-9"/>
            <w:w w:val="110"/>
            <w:sz w:val="16"/>
          </w:rPr>
          <w:t> </w:t>
        </w:r>
        <w:r>
          <w:rPr>
            <w:color w:val="007FAD"/>
            <w:w w:val="110"/>
            <w:sz w:val="16"/>
          </w:rPr>
          <w:t>programming</w:t>
        </w:r>
        <w:r>
          <w:rPr>
            <w:color w:val="007FAD"/>
            <w:spacing w:val="-10"/>
            <w:w w:val="110"/>
            <w:sz w:val="16"/>
          </w:rPr>
          <w:t> </w:t>
        </w:r>
        <w:r>
          <w:rPr>
            <w:color w:val="007FAD"/>
            <w:w w:val="110"/>
            <w:sz w:val="16"/>
          </w:rPr>
          <w:t>models</w:t>
        </w:r>
      </w:hyperlink>
      <w:r>
        <w:rPr>
          <w:color w:val="007FAD"/>
          <w:w w:val="110"/>
          <w:sz w:val="16"/>
        </w:rPr>
        <w:t> </w:t>
      </w:r>
      <w:hyperlink r:id="rId74">
        <w:r>
          <w:rPr>
            <w:color w:val="007FAD"/>
            <w:w w:val="110"/>
            <w:sz w:val="16"/>
          </w:rPr>
          <w:t>for</w:t>
        </w:r>
        <w:r>
          <w:rPr>
            <w:color w:val="007FAD"/>
            <w:spacing w:val="-4"/>
            <w:w w:val="110"/>
            <w:sz w:val="16"/>
          </w:rPr>
          <w:t> </w:t>
        </w:r>
        <w:r>
          <w:rPr>
            <w:color w:val="007FAD"/>
            <w:w w:val="110"/>
            <w:sz w:val="16"/>
          </w:rPr>
          <w:t>estimating</w:t>
        </w:r>
        <w:r>
          <w:rPr>
            <w:color w:val="007FAD"/>
            <w:spacing w:val="-4"/>
            <w:w w:val="110"/>
            <w:sz w:val="16"/>
          </w:rPr>
          <w:t> </w:t>
        </w:r>
        <w:r>
          <w:rPr>
            <w:color w:val="007FAD"/>
            <w:w w:val="110"/>
            <w:sz w:val="16"/>
          </w:rPr>
          <w:t>weights</w:t>
        </w:r>
        <w:r>
          <w:rPr>
            <w:color w:val="007FAD"/>
            <w:spacing w:val="-4"/>
            <w:w w:val="110"/>
            <w:sz w:val="16"/>
          </w:rPr>
          <w:t> </w:t>
        </w:r>
        <w:r>
          <w:rPr>
            <w:color w:val="007FAD"/>
            <w:w w:val="110"/>
            <w:sz w:val="16"/>
          </w:rPr>
          <w:t>in</w:t>
        </w:r>
        <w:r>
          <w:rPr>
            <w:color w:val="007FAD"/>
            <w:spacing w:val="-3"/>
            <w:w w:val="110"/>
            <w:sz w:val="16"/>
          </w:rPr>
          <w:t> </w:t>
        </w:r>
        <w:r>
          <w:rPr>
            <w:color w:val="007FAD"/>
            <w:w w:val="110"/>
            <w:sz w:val="16"/>
          </w:rPr>
          <w:t>the</w:t>
        </w:r>
        <w:r>
          <w:rPr>
            <w:color w:val="007FAD"/>
            <w:spacing w:val="-4"/>
            <w:w w:val="110"/>
            <w:sz w:val="16"/>
          </w:rPr>
          <w:t> </w:t>
        </w:r>
        <w:r>
          <w:rPr>
            <w:color w:val="007FAD"/>
            <w:w w:val="110"/>
            <w:sz w:val="16"/>
          </w:rPr>
          <w:t>analytic</w:t>
        </w:r>
        <w:r>
          <w:rPr>
            <w:color w:val="007FAD"/>
            <w:spacing w:val="-4"/>
            <w:w w:val="110"/>
            <w:sz w:val="16"/>
          </w:rPr>
          <w:t> </w:t>
        </w:r>
        <w:r>
          <w:rPr>
            <w:color w:val="007FAD"/>
            <w:w w:val="110"/>
            <w:sz w:val="16"/>
          </w:rPr>
          <w:t>hierarchy</w:t>
        </w:r>
        <w:r>
          <w:rPr>
            <w:color w:val="007FAD"/>
            <w:spacing w:val="-4"/>
            <w:w w:val="110"/>
            <w:sz w:val="16"/>
          </w:rPr>
          <w:t> </w:t>
        </w:r>
        <w:r>
          <w:rPr>
            <w:color w:val="007FAD"/>
            <w:w w:val="110"/>
            <w:sz w:val="16"/>
          </w:rPr>
          <w:t>process,</w:t>
        </w:r>
        <w:r>
          <w:rPr>
            <w:color w:val="007FAD"/>
            <w:spacing w:val="-4"/>
            <w:w w:val="110"/>
            <w:sz w:val="16"/>
          </w:rPr>
          <w:t> </w:t>
        </w:r>
        <w:r>
          <w:rPr>
            <w:color w:val="007FAD"/>
            <w:w w:val="110"/>
            <w:sz w:val="16"/>
          </w:rPr>
          <w:t>Comp.</w:t>
        </w:r>
      </w:hyperlink>
      <w:r>
        <w:rPr>
          <w:color w:val="007FAD"/>
          <w:w w:val="110"/>
          <w:sz w:val="16"/>
        </w:rPr>
        <w:t> </w:t>
      </w:r>
      <w:hyperlink r:id="rId74">
        <w:r>
          <w:rPr>
            <w:color w:val="007FAD"/>
            <w:w w:val="110"/>
            <w:sz w:val="16"/>
          </w:rPr>
          <w:t>Oper. Res. 32 (9) (2005) 2235–2254</w:t>
        </w:r>
      </w:hyperlink>
      <w:r>
        <w:rPr>
          <w:w w:val="110"/>
          <w:sz w:val="16"/>
        </w:rPr>
        <w:t>.</w:t>
      </w:r>
    </w:p>
    <w:p>
      <w:pPr>
        <w:pStyle w:val="ListParagraph"/>
        <w:numPr>
          <w:ilvl w:val="0"/>
          <w:numId w:val="4"/>
        </w:numPr>
        <w:tabs>
          <w:tab w:pos="589" w:val="left" w:leader="none"/>
          <w:tab w:pos="591" w:val="left" w:leader="none"/>
        </w:tabs>
        <w:spacing w:line="259" w:lineRule="auto" w:before="3" w:after="0"/>
        <w:ind w:left="591" w:right="38" w:hanging="315"/>
        <w:jc w:val="both"/>
        <w:rPr>
          <w:sz w:val="16"/>
        </w:rPr>
      </w:pPr>
      <w:hyperlink r:id="rId75">
        <w:r>
          <w:rPr>
            <w:color w:val="007FAD"/>
            <w:w w:val="110"/>
            <w:sz w:val="16"/>
          </w:rPr>
          <w:t>R.</w:t>
        </w:r>
        <w:r>
          <w:rPr>
            <w:color w:val="007FAD"/>
            <w:w w:val="110"/>
            <w:sz w:val="16"/>
          </w:rPr>
          <w:t> Ramanathan,</w:t>
        </w:r>
        <w:r>
          <w:rPr>
            <w:color w:val="007FAD"/>
            <w:w w:val="110"/>
            <w:sz w:val="16"/>
          </w:rPr>
          <w:t> Data</w:t>
        </w:r>
        <w:r>
          <w:rPr>
            <w:color w:val="007FAD"/>
            <w:w w:val="110"/>
            <w:sz w:val="16"/>
          </w:rPr>
          <w:t> envelopment</w:t>
        </w:r>
        <w:r>
          <w:rPr>
            <w:color w:val="007FAD"/>
            <w:w w:val="110"/>
            <w:sz w:val="16"/>
          </w:rPr>
          <w:t> analysis</w:t>
        </w:r>
        <w:r>
          <w:rPr>
            <w:color w:val="007FAD"/>
            <w:w w:val="110"/>
            <w:sz w:val="16"/>
          </w:rPr>
          <w:t> for</w:t>
        </w:r>
        <w:r>
          <w:rPr>
            <w:color w:val="007FAD"/>
            <w:w w:val="110"/>
            <w:sz w:val="16"/>
          </w:rPr>
          <w:t> </w:t>
        </w:r>
        <w:r>
          <w:rPr>
            <w:color w:val="007FAD"/>
            <w:w w:val="110"/>
            <w:sz w:val="16"/>
          </w:rPr>
          <w:t>weight</w:t>
        </w:r>
      </w:hyperlink>
      <w:r>
        <w:rPr>
          <w:color w:val="007FAD"/>
          <w:w w:val="110"/>
          <w:sz w:val="16"/>
        </w:rPr>
        <w:t> </w:t>
      </w:r>
      <w:hyperlink r:id="rId75">
        <w:r>
          <w:rPr>
            <w:color w:val="007FAD"/>
            <w:w w:val="110"/>
            <w:sz w:val="16"/>
          </w:rPr>
          <w:t>derivation</w:t>
        </w:r>
        <w:r>
          <w:rPr>
            <w:color w:val="007FAD"/>
            <w:w w:val="110"/>
            <w:sz w:val="16"/>
          </w:rPr>
          <w:t> and</w:t>
        </w:r>
        <w:r>
          <w:rPr>
            <w:color w:val="007FAD"/>
            <w:w w:val="110"/>
            <w:sz w:val="16"/>
          </w:rPr>
          <w:t> aggregation</w:t>
        </w:r>
        <w:r>
          <w:rPr>
            <w:color w:val="007FAD"/>
            <w:w w:val="110"/>
            <w:sz w:val="16"/>
          </w:rPr>
          <w:t> in</w:t>
        </w:r>
        <w:r>
          <w:rPr>
            <w:color w:val="007FAD"/>
            <w:w w:val="110"/>
            <w:sz w:val="16"/>
          </w:rPr>
          <w:t> the</w:t>
        </w:r>
        <w:r>
          <w:rPr>
            <w:color w:val="007FAD"/>
            <w:w w:val="110"/>
            <w:sz w:val="16"/>
          </w:rPr>
          <w:t> analytic</w:t>
        </w:r>
        <w:r>
          <w:rPr>
            <w:color w:val="007FAD"/>
            <w:w w:val="110"/>
            <w:sz w:val="16"/>
          </w:rPr>
          <w:t> hierarchy</w:t>
        </w:r>
        <w:r>
          <w:rPr>
            <w:color w:val="007FAD"/>
            <w:w w:val="110"/>
            <w:sz w:val="16"/>
          </w:rPr>
          <w:t> process,</w:t>
        </w:r>
      </w:hyperlink>
      <w:r>
        <w:rPr>
          <w:color w:val="007FAD"/>
          <w:w w:val="110"/>
          <w:sz w:val="16"/>
        </w:rPr>
        <w:t> </w:t>
      </w:r>
      <w:hyperlink r:id="rId75">
        <w:r>
          <w:rPr>
            <w:color w:val="007FAD"/>
            <w:w w:val="110"/>
            <w:sz w:val="16"/>
          </w:rPr>
          <w:t>Comp. Oper. Res. 33 (5) (2006) 1289–1307</w:t>
        </w:r>
      </w:hyperlink>
      <w:r>
        <w:rPr>
          <w:w w:val="110"/>
          <w:sz w:val="16"/>
        </w:rPr>
        <w:t>.</w:t>
      </w:r>
    </w:p>
    <w:p>
      <w:pPr>
        <w:pStyle w:val="ListParagraph"/>
        <w:numPr>
          <w:ilvl w:val="0"/>
          <w:numId w:val="4"/>
        </w:numPr>
        <w:tabs>
          <w:tab w:pos="589" w:val="left" w:leader="none"/>
          <w:tab w:pos="591" w:val="left" w:leader="none"/>
        </w:tabs>
        <w:spacing w:line="259" w:lineRule="auto" w:before="1" w:after="0"/>
        <w:ind w:left="591" w:right="38" w:hanging="315"/>
        <w:jc w:val="both"/>
        <w:rPr>
          <w:sz w:val="16"/>
        </w:rPr>
      </w:pPr>
      <w:hyperlink r:id="rId76">
        <w:r>
          <w:rPr>
            <w:color w:val="007FAD"/>
            <w:w w:val="110"/>
            <w:sz w:val="16"/>
          </w:rPr>
          <w:t>Y.M.</w:t>
        </w:r>
        <w:r>
          <w:rPr>
            <w:color w:val="007FAD"/>
            <w:spacing w:val="-1"/>
            <w:w w:val="110"/>
            <w:sz w:val="16"/>
          </w:rPr>
          <w:t> </w:t>
        </w:r>
        <w:r>
          <w:rPr>
            <w:color w:val="007FAD"/>
            <w:w w:val="110"/>
            <w:sz w:val="16"/>
          </w:rPr>
          <w:t>Wang,</w:t>
        </w:r>
        <w:r>
          <w:rPr>
            <w:color w:val="007FAD"/>
            <w:spacing w:val="-2"/>
            <w:w w:val="110"/>
            <w:sz w:val="16"/>
          </w:rPr>
          <w:t> </w:t>
        </w:r>
        <w:r>
          <w:rPr>
            <w:color w:val="007FAD"/>
            <w:w w:val="110"/>
            <w:sz w:val="16"/>
          </w:rPr>
          <w:t>C.</w:t>
        </w:r>
        <w:r>
          <w:rPr>
            <w:color w:val="007FAD"/>
            <w:spacing w:val="-2"/>
            <w:w w:val="110"/>
            <w:sz w:val="16"/>
          </w:rPr>
          <w:t> </w:t>
        </w:r>
        <w:r>
          <w:rPr>
            <w:color w:val="007FAD"/>
            <w:w w:val="110"/>
            <w:sz w:val="16"/>
          </w:rPr>
          <w:t>Parkan,</w:t>
        </w:r>
        <w:r>
          <w:rPr>
            <w:color w:val="007FAD"/>
            <w:spacing w:val="-3"/>
            <w:w w:val="110"/>
            <w:sz w:val="16"/>
          </w:rPr>
          <w:t> </w:t>
        </w:r>
        <w:r>
          <w:rPr>
            <w:color w:val="007FAD"/>
            <w:w w:val="110"/>
            <w:sz w:val="16"/>
          </w:rPr>
          <w:t>Y.</w:t>
        </w:r>
        <w:r>
          <w:rPr>
            <w:color w:val="007FAD"/>
            <w:spacing w:val="-1"/>
            <w:w w:val="110"/>
            <w:sz w:val="16"/>
          </w:rPr>
          <w:t> </w:t>
        </w:r>
        <w:r>
          <w:rPr>
            <w:color w:val="007FAD"/>
            <w:w w:val="110"/>
            <w:sz w:val="16"/>
          </w:rPr>
          <w:t>Luo,</w:t>
        </w:r>
        <w:r>
          <w:rPr>
            <w:color w:val="007FAD"/>
            <w:spacing w:val="-2"/>
            <w:w w:val="110"/>
            <w:sz w:val="16"/>
          </w:rPr>
          <w:t> </w:t>
        </w:r>
        <w:r>
          <w:rPr>
            <w:color w:val="007FAD"/>
            <w:w w:val="110"/>
            <w:sz w:val="16"/>
          </w:rPr>
          <w:t>Priority</w:t>
        </w:r>
        <w:r>
          <w:rPr>
            <w:color w:val="007FAD"/>
            <w:spacing w:val="-3"/>
            <w:w w:val="110"/>
            <w:sz w:val="16"/>
          </w:rPr>
          <w:t> </w:t>
        </w:r>
        <w:r>
          <w:rPr>
            <w:color w:val="007FAD"/>
            <w:w w:val="110"/>
            <w:sz w:val="16"/>
          </w:rPr>
          <w:t>estimation</w:t>
        </w:r>
        <w:r>
          <w:rPr>
            <w:color w:val="007FAD"/>
            <w:spacing w:val="-3"/>
            <w:w w:val="110"/>
            <w:sz w:val="16"/>
          </w:rPr>
          <w:t> </w:t>
        </w:r>
        <w:r>
          <w:rPr>
            <w:color w:val="007FAD"/>
            <w:w w:val="110"/>
            <w:sz w:val="16"/>
          </w:rPr>
          <w:t>in</w:t>
        </w:r>
        <w:r>
          <w:rPr>
            <w:color w:val="007FAD"/>
            <w:spacing w:val="-2"/>
            <w:w w:val="110"/>
            <w:sz w:val="16"/>
          </w:rPr>
          <w:t> </w:t>
        </w:r>
        <w:r>
          <w:rPr>
            <w:color w:val="007FAD"/>
            <w:w w:val="110"/>
            <w:sz w:val="16"/>
          </w:rPr>
          <w:t>the</w:t>
        </w:r>
        <w:r>
          <w:rPr>
            <w:color w:val="007FAD"/>
            <w:spacing w:val="-1"/>
            <w:w w:val="110"/>
            <w:sz w:val="16"/>
          </w:rPr>
          <w:t> </w:t>
        </w:r>
        <w:r>
          <w:rPr>
            <w:color w:val="007FAD"/>
            <w:w w:val="110"/>
            <w:sz w:val="16"/>
          </w:rPr>
          <w:t>AHP</w:t>
        </w:r>
      </w:hyperlink>
      <w:r>
        <w:rPr>
          <w:color w:val="007FAD"/>
          <w:w w:val="110"/>
          <w:sz w:val="16"/>
        </w:rPr>
        <w:t> </w:t>
      </w:r>
      <w:hyperlink r:id="rId76">
        <w:r>
          <w:rPr>
            <w:color w:val="007FAD"/>
            <w:w w:val="110"/>
            <w:sz w:val="16"/>
          </w:rPr>
          <w:t>through</w:t>
        </w:r>
        <w:r>
          <w:rPr>
            <w:color w:val="007FAD"/>
            <w:w w:val="110"/>
            <w:sz w:val="16"/>
          </w:rPr>
          <w:t> maximization</w:t>
        </w:r>
        <w:r>
          <w:rPr>
            <w:color w:val="007FAD"/>
            <w:w w:val="110"/>
            <w:sz w:val="16"/>
          </w:rPr>
          <w:t> of</w:t>
        </w:r>
        <w:r>
          <w:rPr>
            <w:color w:val="007FAD"/>
            <w:w w:val="110"/>
            <w:sz w:val="16"/>
          </w:rPr>
          <w:t> correlation</w:t>
        </w:r>
        <w:r>
          <w:rPr>
            <w:color w:val="007FAD"/>
            <w:w w:val="110"/>
            <w:sz w:val="16"/>
          </w:rPr>
          <w:t> coefficient,</w:t>
        </w:r>
        <w:r>
          <w:rPr>
            <w:color w:val="007FAD"/>
            <w:w w:val="110"/>
            <w:sz w:val="16"/>
          </w:rPr>
          <w:t> Appl.</w:t>
        </w:r>
        <w:r>
          <w:rPr>
            <w:color w:val="007FAD"/>
            <w:w w:val="110"/>
            <w:sz w:val="16"/>
          </w:rPr>
          <w:t> Math.</w:t>
        </w:r>
      </w:hyperlink>
      <w:r>
        <w:rPr>
          <w:color w:val="007FAD"/>
          <w:w w:val="110"/>
          <w:sz w:val="16"/>
        </w:rPr>
        <w:t> </w:t>
      </w:r>
      <w:hyperlink r:id="rId76">
        <w:r>
          <w:rPr>
            <w:color w:val="007FAD"/>
            <w:w w:val="110"/>
            <w:sz w:val="16"/>
          </w:rPr>
          <w:t>Model. 31 (12) (2007) 2711–2718</w:t>
        </w:r>
      </w:hyperlink>
      <w:r>
        <w:rPr>
          <w:w w:val="110"/>
          <w:sz w:val="16"/>
        </w:rPr>
        <w:t>.</w:t>
      </w:r>
    </w:p>
    <w:p>
      <w:pPr>
        <w:pStyle w:val="ListParagraph"/>
        <w:numPr>
          <w:ilvl w:val="0"/>
          <w:numId w:val="4"/>
        </w:numPr>
        <w:tabs>
          <w:tab w:pos="589" w:val="left" w:leader="none"/>
          <w:tab w:pos="591" w:val="left" w:leader="none"/>
        </w:tabs>
        <w:spacing w:line="259" w:lineRule="auto" w:before="1" w:after="0"/>
        <w:ind w:left="591" w:right="38" w:hanging="315"/>
        <w:jc w:val="both"/>
        <w:rPr>
          <w:sz w:val="16"/>
        </w:rPr>
      </w:pPr>
      <w:hyperlink r:id="rId77">
        <w:r>
          <w:rPr>
            <w:color w:val="007FAD"/>
            <w:w w:val="110"/>
            <w:sz w:val="16"/>
          </w:rPr>
          <w:t>A. Altuzarra,</w:t>
        </w:r>
        <w:r>
          <w:rPr>
            <w:color w:val="007FAD"/>
            <w:spacing w:val="-2"/>
            <w:w w:val="110"/>
            <w:sz w:val="16"/>
          </w:rPr>
          <w:t> </w:t>
        </w:r>
        <w:r>
          <w:rPr>
            <w:color w:val="007FAD"/>
            <w:w w:val="110"/>
            <w:sz w:val="16"/>
          </w:rPr>
          <w:t>J.M.</w:t>
        </w:r>
        <w:r>
          <w:rPr>
            <w:color w:val="007FAD"/>
            <w:spacing w:val="-1"/>
            <w:w w:val="110"/>
            <w:sz w:val="16"/>
          </w:rPr>
          <w:t> </w:t>
        </w:r>
        <w:r>
          <w:rPr>
            <w:color w:val="007FAD"/>
            <w:w w:val="110"/>
            <w:sz w:val="16"/>
          </w:rPr>
          <w:t>Moreno-Jime’nez, M.</w:t>
        </w:r>
        <w:r>
          <w:rPr>
            <w:color w:val="007FAD"/>
            <w:spacing w:val="-1"/>
            <w:w w:val="110"/>
            <w:sz w:val="16"/>
          </w:rPr>
          <w:t> </w:t>
        </w:r>
        <w:r>
          <w:rPr>
            <w:color w:val="007FAD"/>
            <w:w w:val="110"/>
            <w:sz w:val="16"/>
          </w:rPr>
          <w:t>Salvador,</w:t>
        </w:r>
        <w:r>
          <w:rPr>
            <w:color w:val="007FAD"/>
            <w:spacing w:val="-2"/>
            <w:w w:val="110"/>
            <w:sz w:val="16"/>
          </w:rPr>
          <w:t> </w:t>
        </w:r>
        <w:r>
          <w:rPr>
            <w:color w:val="007FAD"/>
            <w:w w:val="110"/>
            <w:sz w:val="16"/>
          </w:rPr>
          <w:t>A</w:t>
        </w:r>
        <w:r>
          <w:rPr>
            <w:color w:val="007FAD"/>
            <w:spacing w:val="-2"/>
            <w:w w:val="110"/>
            <w:sz w:val="16"/>
          </w:rPr>
          <w:t> </w:t>
        </w:r>
        <w:r>
          <w:rPr>
            <w:color w:val="007FAD"/>
            <w:w w:val="110"/>
            <w:sz w:val="16"/>
          </w:rPr>
          <w:t>Bayesian</w:t>
        </w:r>
      </w:hyperlink>
      <w:r>
        <w:rPr>
          <w:color w:val="007FAD"/>
          <w:w w:val="110"/>
          <w:sz w:val="16"/>
        </w:rPr>
        <w:t> </w:t>
      </w:r>
      <w:hyperlink r:id="rId77">
        <w:r>
          <w:rPr>
            <w:color w:val="007FAD"/>
            <w:w w:val="110"/>
            <w:sz w:val="16"/>
          </w:rPr>
          <w:t>priorization procedure</w:t>
        </w:r>
        <w:r>
          <w:rPr>
            <w:color w:val="007FAD"/>
            <w:spacing w:val="-1"/>
            <w:w w:val="110"/>
            <w:sz w:val="16"/>
          </w:rPr>
          <w:t> </w:t>
        </w:r>
        <w:r>
          <w:rPr>
            <w:color w:val="007FAD"/>
            <w:w w:val="110"/>
            <w:sz w:val="16"/>
          </w:rPr>
          <w:t>for AHP-group decision making,</w:t>
        </w:r>
        <w:r>
          <w:rPr>
            <w:color w:val="007FAD"/>
            <w:spacing w:val="-1"/>
            <w:w w:val="110"/>
            <w:sz w:val="16"/>
          </w:rPr>
          <w:t> </w:t>
        </w:r>
        <w:r>
          <w:rPr>
            <w:color w:val="007FAD"/>
            <w:w w:val="110"/>
            <w:sz w:val="16"/>
          </w:rPr>
          <w:t>Eur. J.</w:t>
        </w:r>
      </w:hyperlink>
      <w:r>
        <w:rPr>
          <w:color w:val="007FAD"/>
          <w:w w:val="110"/>
          <w:sz w:val="16"/>
        </w:rPr>
        <w:t> </w:t>
      </w:r>
      <w:hyperlink r:id="rId77">
        <w:r>
          <w:rPr>
            <w:color w:val="007FAD"/>
            <w:w w:val="110"/>
            <w:sz w:val="16"/>
          </w:rPr>
          <w:t>Oper. Res. 182 (1) (2007) 367–382</w:t>
        </w:r>
      </w:hyperlink>
      <w:r>
        <w:rPr>
          <w:w w:val="110"/>
          <w:sz w:val="16"/>
        </w:rPr>
        <w:t>.</w:t>
      </w:r>
    </w:p>
    <w:p>
      <w:pPr>
        <w:pStyle w:val="ListParagraph"/>
        <w:numPr>
          <w:ilvl w:val="0"/>
          <w:numId w:val="4"/>
        </w:numPr>
        <w:tabs>
          <w:tab w:pos="589" w:val="left" w:leader="none"/>
          <w:tab w:pos="591" w:val="left" w:leader="none"/>
        </w:tabs>
        <w:spacing w:line="259" w:lineRule="auto" w:before="2" w:after="0"/>
        <w:ind w:left="591" w:right="38" w:hanging="315"/>
        <w:jc w:val="both"/>
        <w:rPr>
          <w:sz w:val="16"/>
        </w:rPr>
      </w:pPr>
      <w:hyperlink r:id="rId78">
        <w:r>
          <w:rPr>
            <w:color w:val="007FAD"/>
            <w:w w:val="110"/>
            <w:sz w:val="16"/>
          </w:rPr>
          <w:t>B.</w:t>
        </w:r>
        <w:r>
          <w:rPr>
            <w:color w:val="007FAD"/>
            <w:w w:val="110"/>
            <w:sz w:val="16"/>
          </w:rPr>
          <w:t> Srdjevic,</w:t>
        </w:r>
        <w:r>
          <w:rPr>
            <w:color w:val="007FAD"/>
            <w:w w:val="110"/>
            <w:sz w:val="16"/>
          </w:rPr>
          <w:t> Z.</w:t>
        </w:r>
        <w:r>
          <w:rPr>
            <w:color w:val="007FAD"/>
            <w:w w:val="110"/>
            <w:sz w:val="16"/>
          </w:rPr>
          <w:t> Srdjevic,</w:t>
        </w:r>
        <w:r>
          <w:rPr>
            <w:color w:val="007FAD"/>
            <w:w w:val="110"/>
            <w:sz w:val="16"/>
          </w:rPr>
          <w:t> Bi-criteria</w:t>
        </w:r>
        <w:r>
          <w:rPr>
            <w:color w:val="007FAD"/>
            <w:w w:val="110"/>
            <w:sz w:val="16"/>
          </w:rPr>
          <w:t> evolution</w:t>
        </w:r>
        <w:r>
          <w:rPr>
            <w:color w:val="007FAD"/>
            <w:w w:val="110"/>
            <w:sz w:val="16"/>
          </w:rPr>
          <w:t> strategy</w:t>
        </w:r>
        <w:r>
          <w:rPr>
            <w:color w:val="007FAD"/>
            <w:w w:val="110"/>
            <w:sz w:val="16"/>
          </w:rPr>
          <w:t> </w:t>
        </w:r>
        <w:r>
          <w:rPr>
            <w:color w:val="007FAD"/>
            <w:w w:val="110"/>
            <w:sz w:val="16"/>
          </w:rPr>
          <w:t>in</w:t>
        </w:r>
      </w:hyperlink>
      <w:r>
        <w:rPr>
          <w:color w:val="007FAD"/>
          <w:w w:val="110"/>
          <w:sz w:val="16"/>
        </w:rPr>
        <w:t> </w:t>
      </w:r>
      <w:hyperlink r:id="rId78">
        <w:r>
          <w:rPr>
            <w:color w:val="007FAD"/>
            <w:w w:val="110"/>
            <w:sz w:val="16"/>
          </w:rPr>
          <w:t>estimating</w:t>
        </w:r>
        <w:r>
          <w:rPr>
            <w:color w:val="007FAD"/>
            <w:w w:val="110"/>
            <w:sz w:val="16"/>
          </w:rPr>
          <w:t> weights from the AHP</w:t>
        </w:r>
        <w:r>
          <w:rPr>
            <w:color w:val="007FAD"/>
            <w:w w:val="110"/>
            <w:sz w:val="16"/>
          </w:rPr>
          <w:t> ratio-scale</w:t>
        </w:r>
        <w:r>
          <w:rPr>
            <w:color w:val="007FAD"/>
            <w:w w:val="110"/>
            <w:sz w:val="16"/>
          </w:rPr>
          <w:t> matrices, Appl.</w:t>
        </w:r>
      </w:hyperlink>
      <w:r>
        <w:rPr>
          <w:color w:val="007FAD"/>
          <w:w w:val="110"/>
          <w:sz w:val="16"/>
        </w:rPr>
        <w:t> </w:t>
      </w:r>
      <w:hyperlink r:id="rId78">
        <w:r>
          <w:rPr>
            <w:color w:val="007FAD"/>
            <w:w w:val="110"/>
            <w:sz w:val="16"/>
          </w:rPr>
          <w:t>Math. Comput. 218 (4) (2011) 1254–1266</w:t>
        </w:r>
      </w:hyperlink>
      <w:r>
        <w:rPr>
          <w:w w:val="110"/>
          <w:sz w:val="16"/>
        </w:rPr>
        <w:t>.</w:t>
      </w:r>
    </w:p>
    <w:p>
      <w:pPr>
        <w:pStyle w:val="ListParagraph"/>
        <w:numPr>
          <w:ilvl w:val="0"/>
          <w:numId w:val="4"/>
        </w:numPr>
        <w:tabs>
          <w:tab w:pos="589" w:val="left" w:leader="none"/>
          <w:tab w:pos="591" w:val="left" w:leader="none"/>
        </w:tabs>
        <w:spacing w:line="259" w:lineRule="auto" w:before="1" w:after="0"/>
        <w:ind w:left="591" w:right="38" w:hanging="315"/>
        <w:jc w:val="both"/>
        <w:rPr>
          <w:sz w:val="16"/>
        </w:rPr>
      </w:pPr>
      <w:hyperlink r:id="rId79">
        <w:r>
          <w:rPr>
            <w:color w:val="007FAD"/>
            <w:w w:val="110"/>
            <w:sz w:val="16"/>
          </w:rPr>
          <w:t>C.S.</w:t>
        </w:r>
        <w:r>
          <w:rPr>
            <w:color w:val="007FAD"/>
            <w:spacing w:val="-9"/>
            <w:w w:val="110"/>
            <w:sz w:val="16"/>
          </w:rPr>
          <w:t> </w:t>
        </w:r>
        <w:r>
          <w:rPr>
            <w:color w:val="007FAD"/>
            <w:w w:val="110"/>
            <w:sz w:val="16"/>
          </w:rPr>
          <w:t>Lin,</w:t>
        </w:r>
        <w:r>
          <w:rPr>
            <w:color w:val="007FAD"/>
            <w:spacing w:val="-9"/>
            <w:w w:val="110"/>
            <w:sz w:val="16"/>
          </w:rPr>
          <w:t> </w:t>
        </w:r>
        <w:r>
          <w:rPr>
            <w:color w:val="007FAD"/>
            <w:w w:val="110"/>
            <w:sz w:val="16"/>
          </w:rPr>
          <w:t>G.</w:t>
        </w:r>
        <w:r>
          <w:rPr>
            <w:color w:val="007FAD"/>
            <w:spacing w:val="-9"/>
            <w:w w:val="110"/>
            <w:sz w:val="16"/>
          </w:rPr>
          <w:t> </w:t>
        </w:r>
        <w:r>
          <w:rPr>
            <w:color w:val="007FAD"/>
            <w:w w:val="110"/>
            <w:sz w:val="16"/>
          </w:rPr>
          <w:t>Kou,</w:t>
        </w:r>
        <w:r>
          <w:rPr>
            <w:color w:val="007FAD"/>
            <w:spacing w:val="-10"/>
            <w:w w:val="110"/>
            <w:sz w:val="16"/>
          </w:rPr>
          <w:t> </w:t>
        </w:r>
        <w:r>
          <w:rPr>
            <w:color w:val="007FAD"/>
            <w:w w:val="110"/>
            <w:sz w:val="16"/>
          </w:rPr>
          <w:t>D.</w:t>
        </w:r>
        <w:r>
          <w:rPr>
            <w:color w:val="007FAD"/>
            <w:spacing w:val="-9"/>
            <w:w w:val="110"/>
            <w:sz w:val="16"/>
          </w:rPr>
          <w:t> </w:t>
        </w:r>
        <w:r>
          <w:rPr>
            <w:color w:val="007FAD"/>
            <w:w w:val="110"/>
            <w:sz w:val="16"/>
          </w:rPr>
          <w:t>Ergu,</w:t>
        </w:r>
        <w:r>
          <w:rPr>
            <w:color w:val="007FAD"/>
            <w:spacing w:val="-10"/>
            <w:w w:val="110"/>
            <w:sz w:val="16"/>
          </w:rPr>
          <w:t> </w:t>
        </w:r>
        <w:r>
          <w:rPr>
            <w:color w:val="007FAD"/>
            <w:w w:val="110"/>
            <w:sz w:val="16"/>
          </w:rPr>
          <w:t>A</w:t>
        </w:r>
        <w:r>
          <w:rPr>
            <w:color w:val="007FAD"/>
            <w:spacing w:val="-9"/>
            <w:w w:val="110"/>
            <w:sz w:val="16"/>
          </w:rPr>
          <w:t> </w:t>
        </w:r>
        <w:r>
          <w:rPr>
            <w:color w:val="007FAD"/>
            <w:w w:val="110"/>
            <w:sz w:val="16"/>
          </w:rPr>
          <w:t>heuristic</w:t>
        </w:r>
        <w:r>
          <w:rPr>
            <w:color w:val="007FAD"/>
            <w:spacing w:val="-10"/>
            <w:w w:val="110"/>
            <w:sz w:val="16"/>
          </w:rPr>
          <w:t> </w:t>
        </w:r>
        <w:r>
          <w:rPr>
            <w:color w:val="007FAD"/>
            <w:w w:val="110"/>
            <w:sz w:val="16"/>
          </w:rPr>
          <w:t>approach</w:t>
        </w:r>
        <w:r>
          <w:rPr>
            <w:color w:val="007FAD"/>
            <w:spacing w:val="-10"/>
            <w:w w:val="110"/>
            <w:sz w:val="16"/>
          </w:rPr>
          <w:t> </w:t>
        </w:r>
        <w:r>
          <w:rPr>
            <w:color w:val="007FAD"/>
            <w:w w:val="110"/>
            <w:sz w:val="16"/>
          </w:rPr>
          <w:t>for</w:t>
        </w:r>
        <w:r>
          <w:rPr>
            <w:color w:val="007FAD"/>
            <w:spacing w:val="-9"/>
            <w:w w:val="110"/>
            <w:sz w:val="16"/>
          </w:rPr>
          <w:t> </w:t>
        </w:r>
        <w:r>
          <w:rPr>
            <w:color w:val="007FAD"/>
            <w:w w:val="110"/>
            <w:sz w:val="16"/>
          </w:rPr>
          <w:t>deriving</w:t>
        </w:r>
        <w:r>
          <w:rPr>
            <w:color w:val="007FAD"/>
            <w:spacing w:val="-10"/>
            <w:w w:val="110"/>
            <w:sz w:val="16"/>
          </w:rPr>
          <w:t> </w:t>
        </w:r>
        <w:r>
          <w:rPr>
            <w:color w:val="007FAD"/>
            <w:w w:val="110"/>
            <w:sz w:val="16"/>
          </w:rPr>
          <w:t>the</w:t>
        </w:r>
      </w:hyperlink>
      <w:r>
        <w:rPr>
          <w:color w:val="007FAD"/>
          <w:w w:val="110"/>
          <w:sz w:val="16"/>
        </w:rPr>
        <w:t> </w:t>
      </w:r>
      <w:hyperlink r:id="rId79">
        <w:r>
          <w:rPr>
            <w:color w:val="007FAD"/>
            <w:w w:val="110"/>
            <w:sz w:val="16"/>
          </w:rPr>
          <w:t>priority</w:t>
        </w:r>
        <w:r>
          <w:rPr>
            <w:color w:val="007FAD"/>
            <w:spacing w:val="-11"/>
            <w:w w:val="110"/>
            <w:sz w:val="16"/>
          </w:rPr>
          <w:t> </w:t>
        </w:r>
        <w:r>
          <w:rPr>
            <w:color w:val="007FAD"/>
            <w:w w:val="110"/>
            <w:sz w:val="16"/>
          </w:rPr>
          <w:t>vector</w:t>
        </w:r>
        <w:r>
          <w:rPr>
            <w:color w:val="007FAD"/>
            <w:spacing w:val="-11"/>
            <w:w w:val="110"/>
            <w:sz w:val="16"/>
          </w:rPr>
          <w:t> </w:t>
        </w:r>
        <w:r>
          <w:rPr>
            <w:color w:val="007FAD"/>
            <w:w w:val="110"/>
            <w:sz w:val="16"/>
          </w:rPr>
          <w:t>in</w:t>
        </w:r>
        <w:r>
          <w:rPr>
            <w:color w:val="007FAD"/>
            <w:spacing w:val="-11"/>
            <w:w w:val="110"/>
            <w:sz w:val="16"/>
          </w:rPr>
          <w:t> </w:t>
        </w:r>
        <w:r>
          <w:rPr>
            <w:color w:val="007FAD"/>
            <w:w w:val="110"/>
            <w:sz w:val="16"/>
          </w:rPr>
          <w:t>AHP,</w:t>
        </w:r>
        <w:r>
          <w:rPr>
            <w:color w:val="007FAD"/>
            <w:spacing w:val="-11"/>
            <w:w w:val="110"/>
            <w:sz w:val="16"/>
          </w:rPr>
          <w:t> </w:t>
        </w:r>
        <w:r>
          <w:rPr>
            <w:color w:val="007FAD"/>
            <w:w w:val="110"/>
            <w:sz w:val="16"/>
          </w:rPr>
          <w:t>Appl.</w:t>
        </w:r>
        <w:r>
          <w:rPr>
            <w:color w:val="007FAD"/>
            <w:spacing w:val="-11"/>
            <w:w w:val="110"/>
            <w:sz w:val="16"/>
          </w:rPr>
          <w:t> </w:t>
        </w:r>
        <w:r>
          <w:rPr>
            <w:color w:val="007FAD"/>
            <w:w w:val="110"/>
            <w:sz w:val="16"/>
          </w:rPr>
          <w:t>Math.</w:t>
        </w:r>
        <w:r>
          <w:rPr>
            <w:color w:val="007FAD"/>
            <w:spacing w:val="-11"/>
            <w:w w:val="110"/>
            <w:sz w:val="16"/>
          </w:rPr>
          <w:t> </w:t>
        </w:r>
        <w:r>
          <w:rPr>
            <w:color w:val="007FAD"/>
            <w:w w:val="110"/>
            <w:sz w:val="16"/>
          </w:rPr>
          <w:t>Model.</w:t>
        </w:r>
        <w:r>
          <w:rPr>
            <w:color w:val="007FAD"/>
            <w:spacing w:val="-11"/>
            <w:w w:val="110"/>
            <w:sz w:val="16"/>
          </w:rPr>
          <w:t> </w:t>
        </w:r>
        <w:r>
          <w:rPr>
            <w:color w:val="007FAD"/>
            <w:w w:val="110"/>
            <w:sz w:val="16"/>
          </w:rPr>
          <w:t>37</w:t>
        </w:r>
        <w:r>
          <w:rPr>
            <w:color w:val="007FAD"/>
            <w:spacing w:val="-11"/>
            <w:w w:val="110"/>
            <w:sz w:val="16"/>
          </w:rPr>
          <w:t> </w:t>
        </w:r>
        <w:r>
          <w:rPr>
            <w:color w:val="007FAD"/>
            <w:w w:val="110"/>
            <w:sz w:val="16"/>
          </w:rPr>
          <w:t>(8)</w:t>
        </w:r>
        <w:r>
          <w:rPr>
            <w:color w:val="007FAD"/>
            <w:spacing w:val="-11"/>
            <w:w w:val="110"/>
            <w:sz w:val="16"/>
          </w:rPr>
          <w:t> </w:t>
        </w:r>
        <w:r>
          <w:rPr>
            <w:color w:val="007FAD"/>
            <w:w w:val="110"/>
            <w:sz w:val="16"/>
          </w:rPr>
          <w:t>(2013)</w:t>
        </w:r>
        <w:r>
          <w:rPr>
            <w:color w:val="007FAD"/>
            <w:spacing w:val="-11"/>
            <w:w w:val="110"/>
            <w:sz w:val="16"/>
          </w:rPr>
          <w:t> </w:t>
        </w:r>
        <w:r>
          <w:rPr>
            <w:color w:val="007FAD"/>
            <w:w w:val="110"/>
            <w:sz w:val="16"/>
          </w:rPr>
          <w:t>5828–</w:t>
        </w:r>
      </w:hyperlink>
    </w:p>
    <w:p>
      <w:pPr>
        <w:spacing w:before="2"/>
        <w:ind w:left="591" w:right="0" w:firstLine="0"/>
        <w:jc w:val="left"/>
        <w:rPr>
          <w:sz w:val="16"/>
        </w:rPr>
      </w:pPr>
      <w:hyperlink r:id="rId79">
        <w:r>
          <w:rPr>
            <w:color w:val="007FAD"/>
            <w:spacing w:val="-2"/>
            <w:w w:val="105"/>
            <w:sz w:val="16"/>
          </w:rPr>
          <w:t>5836</w:t>
        </w:r>
      </w:hyperlink>
      <w:r>
        <w:rPr>
          <w:spacing w:val="-2"/>
          <w:w w:val="105"/>
          <w:sz w:val="16"/>
        </w:rPr>
        <w:t>.</w:t>
      </w:r>
    </w:p>
    <w:p>
      <w:pPr>
        <w:pStyle w:val="ListParagraph"/>
        <w:numPr>
          <w:ilvl w:val="0"/>
          <w:numId w:val="4"/>
        </w:numPr>
        <w:tabs>
          <w:tab w:pos="589" w:val="left" w:leader="none"/>
          <w:tab w:pos="591" w:val="left" w:leader="none"/>
        </w:tabs>
        <w:spacing w:line="259" w:lineRule="auto" w:before="16" w:after="0"/>
        <w:ind w:left="591" w:right="38" w:hanging="315"/>
        <w:jc w:val="both"/>
        <w:rPr>
          <w:sz w:val="16"/>
        </w:rPr>
      </w:pPr>
      <w:hyperlink r:id="rId80">
        <w:r>
          <w:rPr>
            <w:color w:val="007FAD"/>
            <w:w w:val="105"/>
            <w:sz w:val="16"/>
          </w:rPr>
          <w:t>B.</w:t>
        </w:r>
        <w:r>
          <w:rPr>
            <w:color w:val="007FAD"/>
            <w:w w:val="105"/>
            <w:sz w:val="16"/>
          </w:rPr>
          <w:t> Srdjevic,</w:t>
        </w:r>
        <w:r>
          <w:rPr>
            <w:color w:val="007FAD"/>
            <w:w w:val="105"/>
            <w:sz w:val="16"/>
          </w:rPr>
          <w:t> Combining</w:t>
        </w:r>
        <w:r>
          <w:rPr>
            <w:color w:val="007FAD"/>
            <w:w w:val="105"/>
            <w:sz w:val="16"/>
          </w:rPr>
          <w:t> different</w:t>
        </w:r>
        <w:r>
          <w:rPr>
            <w:color w:val="007FAD"/>
            <w:w w:val="105"/>
            <w:sz w:val="16"/>
          </w:rPr>
          <w:t> prioritization</w:t>
        </w:r>
        <w:r>
          <w:rPr>
            <w:color w:val="007FAD"/>
            <w:w w:val="105"/>
            <w:sz w:val="16"/>
          </w:rPr>
          <w:t> methods</w:t>
        </w:r>
        <w:r>
          <w:rPr>
            <w:color w:val="007FAD"/>
            <w:w w:val="105"/>
            <w:sz w:val="16"/>
          </w:rPr>
          <w:t> in</w:t>
        </w:r>
        <w:r>
          <w:rPr>
            <w:color w:val="007FAD"/>
            <w:w w:val="105"/>
            <w:sz w:val="16"/>
          </w:rPr>
          <w:t> </w:t>
        </w:r>
        <w:r>
          <w:rPr>
            <w:color w:val="007FAD"/>
            <w:w w:val="105"/>
            <w:sz w:val="16"/>
          </w:rPr>
          <w:t>the</w:t>
        </w:r>
      </w:hyperlink>
      <w:r>
        <w:rPr>
          <w:color w:val="007FAD"/>
          <w:w w:val="105"/>
          <w:sz w:val="16"/>
        </w:rPr>
        <w:t> </w:t>
      </w:r>
      <w:hyperlink r:id="rId80">
        <w:r>
          <w:rPr>
            <w:color w:val="007FAD"/>
            <w:w w:val="105"/>
            <w:sz w:val="16"/>
          </w:rPr>
          <w:t>analytic hierarchy process synthesis, Comput. Oper. Res. 32 (7)</w:t>
        </w:r>
      </w:hyperlink>
      <w:r>
        <w:rPr>
          <w:color w:val="007FAD"/>
          <w:w w:val="105"/>
          <w:sz w:val="16"/>
        </w:rPr>
        <w:t> </w:t>
      </w:r>
      <w:hyperlink r:id="rId80">
        <w:r>
          <w:rPr>
            <w:color w:val="007FAD"/>
            <w:w w:val="105"/>
            <w:sz w:val="16"/>
          </w:rPr>
          <w:t>(2005) 1897–1919</w:t>
        </w:r>
      </w:hyperlink>
      <w:r>
        <w:rPr>
          <w:w w:val="105"/>
          <w:sz w:val="16"/>
        </w:rPr>
        <w:t>.</w:t>
      </w:r>
    </w:p>
    <w:p>
      <w:pPr>
        <w:pStyle w:val="ListParagraph"/>
        <w:numPr>
          <w:ilvl w:val="0"/>
          <w:numId w:val="4"/>
        </w:numPr>
        <w:tabs>
          <w:tab w:pos="591" w:val="left" w:leader="none"/>
        </w:tabs>
        <w:spacing w:line="259" w:lineRule="auto" w:before="76" w:after="0"/>
        <w:ind w:left="591" w:right="104" w:hanging="315"/>
        <w:jc w:val="left"/>
        <w:rPr>
          <w:sz w:val="16"/>
        </w:rPr>
      </w:pPr>
      <w:r>
        <w:rPr/>
        <w:br w:type="column"/>
      </w:r>
      <w:hyperlink r:id="rId81">
        <w:r>
          <w:rPr>
            <w:color w:val="007FAD"/>
            <w:w w:val="110"/>
            <w:sz w:val="16"/>
          </w:rPr>
          <w:t>G.B.</w:t>
        </w:r>
        <w:r>
          <w:rPr>
            <w:color w:val="007FAD"/>
            <w:w w:val="110"/>
            <w:sz w:val="16"/>
          </w:rPr>
          <w:t> Crawford,</w:t>
        </w:r>
        <w:r>
          <w:rPr>
            <w:color w:val="007FAD"/>
            <w:w w:val="110"/>
            <w:sz w:val="16"/>
          </w:rPr>
          <w:t> The</w:t>
        </w:r>
        <w:r>
          <w:rPr>
            <w:color w:val="007FAD"/>
            <w:w w:val="110"/>
            <w:sz w:val="16"/>
          </w:rPr>
          <w:t> geometric</w:t>
        </w:r>
        <w:r>
          <w:rPr>
            <w:color w:val="007FAD"/>
            <w:w w:val="110"/>
            <w:sz w:val="16"/>
          </w:rPr>
          <w:t> mean</w:t>
        </w:r>
        <w:r>
          <w:rPr>
            <w:color w:val="007FAD"/>
            <w:w w:val="110"/>
            <w:sz w:val="16"/>
          </w:rPr>
          <w:t> procedure</w:t>
        </w:r>
        <w:r>
          <w:rPr>
            <w:color w:val="007FAD"/>
            <w:w w:val="110"/>
            <w:sz w:val="16"/>
          </w:rPr>
          <w:t> for</w:t>
        </w:r>
        <w:r>
          <w:rPr>
            <w:color w:val="007FAD"/>
            <w:w w:val="110"/>
            <w:sz w:val="16"/>
          </w:rPr>
          <w:t> </w:t>
        </w:r>
        <w:r>
          <w:rPr>
            <w:color w:val="007FAD"/>
            <w:w w:val="110"/>
            <w:sz w:val="16"/>
          </w:rPr>
          <w:t>estimating</w:t>
        </w:r>
      </w:hyperlink>
      <w:r>
        <w:rPr>
          <w:color w:val="007FAD"/>
          <w:w w:val="110"/>
          <w:sz w:val="16"/>
        </w:rPr>
        <w:t> </w:t>
      </w:r>
      <w:hyperlink r:id="rId81">
        <w:r>
          <w:rPr>
            <w:color w:val="007FAD"/>
            <w:w w:val="110"/>
            <w:sz w:val="16"/>
          </w:rPr>
          <w:t>the</w:t>
        </w:r>
        <w:r>
          <w:rPr>
            <w:color w:val="007FAD"/>
            <w:spacing w:val="-11"/>
            <w:w w:val="110"/>
            <w:sz w:val="16"/>
          </w:rPr>
          <w:t> </w:t>
        </w:r>
        <w:r>
          <w:rPr>
            <w:color w:val="007FAD"/>
            <w:w w:val="110"/>
            <w:sz w:val="16"/>
          </w:rPr>
          <w:t>scale</w:t>
        </w:r>
        <w:r>
          <w:rPr>
            <w:color w:val="007FAD"/>
            <w:spacing w:val="-11"/>
            <w:w w:val="110"/>
            <w:sz w:val="16"/>
          </w:rPr>
          <w:t> </w:t>
        </w:r>
        <w:r>
          <w:rPr>
            <w:color w:val="007FAD"/>
            <w:w w:val="110"/>
            <w:sz w:val="16"/>
          </w:rPr>
          <w:t>of</w:t>
        </w:r>
        <w:r>
          <w:rPr>
            <w:color w:val="007FAD"/>
            <w:spacing w:val="-11"/>
            <w:w w:val="110"/>
            <w:sz w:val="16"/>
          </w:rPr>
          <w:t> </w:t>
        </w:r>
        <w:r>
          <w:rPr>
            <w:color w:val="007FAD"/>
            <w:w w:val="110"/>
            <w:sz w:val="16"/>
          </w:rPr>
          <w:t>a</w:t>
        </w:r>
        <w:r>
          <w:rPr>
            <w:color w:val="007FAD"/>
            <w:spacing w:val="-11"/>
            <w:w w:val="110"/>
            <w:sz w:val="16"/>
          </w:rPr>
          <w:t> </w:t>
        </w:r>
        <w:r>
          <w:rPr>
            <w:color w:val="007FAD"/>
            <w:w w:val="110"/>
            <w:sz w:val="16"/>
          </w:rPr>
          <w:t>judgement</w:t>
        </w:r>
        <w:r>
          <w:rPr>
            <w:color w:val="007FAD"/>
            <w:spacing w:val="-11"/>
            <w:w w:val="110"/>
            <w:sz w:val="16"/>
          </w:rPr>
          <w:t> </w:t>
        </w:r>
        <w:r>
          <w:rPr>
            <w:color w:val="007FAD"/>
            <w:w w:val="110"/>
            <w:sz w:val="16"/>
          </w:rPr>
          <w:t>matrix,</w:t>
        </w:r>
        <w:r>
          <w:rPr>
            <w:color w:val="007FAD"/>
            <w:spacing w:val="-11"/>
            <w:w w:val="110"/>
            <w:sz w:val="16"/>
          </w:rPr>
          <w:t> </w:t>
        </w:r>
        <w:r>
          <w:rPr>
            <w:color w:val="007FAD"/>
            <w:w w:val="110"/>
            <w:sz w:val="16"/>
          </w:rPr>
          <w:t>Math.</w:t>
        </w:r>
        <w:r>
          <w:rPr>
            <w:color w:val="007FAD"/>
            <w:spacing w:val="-11"/>
            <w:w w:val="110"/>
            <w:sz w:val="16"/>
          </w:rPr>
          <w:t> </w:t>
        </w:r>
        <w:r>
          <w:rPr>
            <w:color w:val="007FAD"/>
            <w:w w:val="110"/>
            <w:sz w:val="16"/>
          </w:rPr>
          <w:t>Model.</w:t>
        </w:r>
        <w:r>
          <w:rPr>
            <w:color w:val="007FAD"/>
            <w:spacing w:val="-11"/>
            <w:w w:val="110"/>
            <w:sz w:val="16"/>
          </w:rPr>
          <w:t> </w:t>
        </w:r>
        <w:r>
          <w:rPr>
            <w:color w:val="007FAD"/>
            <w:w w:val="110"/>
            <w:sz w:val="16"/>
          </w:rPr>
          <w:t>9</w:t>
        </w:r>
        <w:r>
          <w:rPr>
            <w:color w:val="007FAD"/>
            <w:spacing w:val="-11"/>
            <w:w w:val="110"/>
            <w:sz w:val="16"/>
          </w:rPr>
          <w:t> </w:t>
        </w:r>
        <w:r>
          <w:rPr>
            <w:color w:val="007FAD"/>
            <w:w w:val="110"/>
            <w:sz w:val="16"/>
          </w:rPr>
          <w:t>(3)</w:t>
        </w:r>
        <w:r>
          <w:rPr>
            <w:color w:val="007FAD"/>
            <w:spacing w:val="-11"/>
            <w:w w:val="110"/>
            <w:sz w:val="16"/>
          </w:rPr>
          <w:t> </w:t>
        </w:r>
        <w:r>
          <w:rPr>
            <w:color w:val="007FAD"/>
            <w:w w:val="110"/>
            <w:sz w:val="16"/>
          </w:rPr>
          <w:t>(1987)</w:t>
        </w:r>
        <w:r>
          <w:rPr>
            <w:color w:val="007FAD"/>
            <w:spacing w:val="-11"/>
            <w:w w:val="110"/>
            <w:sz w:val="16"/>
          </w:rPr>
          <w:t> </w:t>
        </w:r>
        <w:r>
          <w:rPr>
            <w:color w:val="007FAD"/>
            <w:w w:val="110"/>
            <w:sz w:val="16"/>
          </w:rPr>
          <w:t>327–</w:t>
        </w:r>
      </w:hyperlink>
    </w:p>
    <w:p>
      <w:pPr>
        <w:spacing w:before="1"/>
        <w:ind w:left="591" w:right="0" w:firstLine="0"/>
        <w:jc w:val="left"/>
        <w:rPr>
          <w:sz w:val="16"/>
        </w:rPr>
      </w:pPr>
      <w:hyperlink r:id="rId81">
        <w:r>
          <w:rPr>
            <w:color w:val="007FAD"/>
            <w:spacing w:val="-4"/>
            <w:w w:val="105"/>
            <w:sz w:val="16"/>
          </w:rPr>
          <w:t>334</w:t>
        </w:r>
      </w:hyperlink>
      <w:r>
        <w:rPr>
          <w:spacing w:val="-4"/>
          <w:w w:val="105"/>
          <w:sz w:val="16"/>
        </w:rPr>
        <w:t>.</w:t>
      </w:r>
    </w:p>
    <w:p>
      <w:pPr>
        <w:pStyle w:val="ListParagraph"/>
        <w:numPr>
          <w:ilvl w:val="0"/>
          <w:numId w:val="4"/>
        </w:numPr>
        <w:tabs>
          <w:tab w:pos="589" w:val="left" w:leader="none"/>
          <w:tab w:pos="591" w:val="left" w:leader="none"/>
        </w:tabs>
        <w:spacing w:line="259" w:lineRule="auto" w:before="15" w:after="0"/>
        <w:ind w:left="591" w:right="103" w:hanging="315"/>
        <w:jc w:val="both"/>
        <w:rPr>
          <w:sz w:val="16"/>
        </w:rPr>
      </w:pPr>
      <w:hyperlink r:id="rId82">
        <w:r>
          <w:rPr>
            <w:color w:val="007FAD"/>
            <w:w w:val="110"/>
            <w:sz w:val="16"/>
          </w:rPr>
          <w:t>J.</w:t>
        </w:r>
        <w:r>
          <w:rPr>
            <w:color w:val="007FAD"/>
            <w:w w:val="110"/>
            <w:sz w:val="16"/>
          </w:rPr>
          <w:t> Alonso,</w:t>
        </w:r>
        <w:r>
          <w:rPr>
            <w:color w:val="007FAD"/>
            <w:w w:val="110"/>
            <w:sz w:val="16"/>
          </w:rPr>
          <w:t> T.</w:t>
        </w:r>
        <w:r>
          <w:rPr>
            <w:color w:val="007FAD"/>
            <w:w w:val="110"/>
            <w:sz w:val="16"/>
          </w:rPr>
          <w:t> Lamata,</w:t>
        </w:r>
        <w:r>
          <w:rPr>
            <w:color w:val="007FAD"/>
            <w:w w:val="110"/>
            <w:sz w:val="16"/>
          </w:rPr>
          <w:t> Consistency</w:t>
        </w:r>
        <w:r>
          <w:rPr>
            <w:color w:val="007FAD"/>
            <w:w w:val="110"/>
            <w:sz w:val="16"/>
          </w:rPr>
          <w:t> in</w:t>
        </w:r>
        <w:r>
          <w:rPr>
            <w:color w:val="007FAD"/>
            <w:w w:val="110"/>
            <w:sz w:val="16"/>
          </w:rPr>
          <w:t> the</w:t>
        </w:r>
        <w:r>
          <w:rPr>
            <w:color w:val="007FAD"/>
            <w:w w:val="110"/>
            <w:sz w:val="16"/>
          </w:rPr>
          <w:t> analytic</w:t>
        </w:r>
        <w:r>
          <w:rPr>
            <w:color w:val="007FAD"/>
            <w:w w:val="110"/>
            <w:sz w:val="16"/>
          </w:rPr>
          <w:t> </w:t>
        </w:r>
        <w:r>
          <w:rPr>
            <w:color w:val="007FAD"/>
            <w:w w:val="110"/>
            <w:sz w:val="16"/>
          </w:rPr>
          <w:t>hierarchy</w:t>
        </w:r>
      </w:hyperlink>
      <w:r>
        <w:rPr>
          <w:color w:val="007FAD"/>
          <w:w w:val="110"/>
          <w:sz w:val="16"/>
        </w:rPr>
        <w:t> </w:t>
      </w:r>
      <w:hyperlink r:id="rId82">
        <w:r>
          <w:rPr>
            <w:color w:val="007FAD"/>
            <w:w w:val="110"/>
            <w:sz w:val="16"/>
          </w:rPr>
          <w:t>process:</w:t>
        </w:r>
        <w:r>
          <w:rPr>
            <w:color w:val="007FAD"/>
            <w:w w:val="110"/>
            <w:sz w:val="16"/>
          </w:rPr>
          <w:t> a</w:t>
        </w:r>
        <w:r>
          <w:rPr>
            <w:color w:val="007FAD"/>
            <w:w w:val="110"/>
            <w:sz w:val="16"/>
          </w:rPr>
          <w:t> new</w:t>
        </w:r>
        <w:r>
          <w:rPr>
            <w:color w:val="007FAD"/>
            <w:w w:val="110"/>
            <w:sz w:val="16"/>
          </w:rPr>
          <w:t> approach,</w:t>
        </w:r>
        <w:r>
          <w:rPr>
            <w:color w:val="007FAD"/>
            <w:w w:val="110"/>
            <w:sz w:val="16"/>
          </w:rPr>
          <w:t> Int.</w:t>
        </w:r>
        <w:r>
          <w:rPr>
            <w:color w:val="007FAD"/>
            <w:w w:val="110"/>
            <w:sz w:val="16"/>
          </w:rPr>
          <w:t> J.</w:t>
        </w:r>
        <w:r>
          <w:rPr>
            <w:color w:val="007FAD"/>
            <w:w w:val="110"/>
            <w:sz w:val="16"/>
          </w:rPr>
          <w:t> Uncert.,</w:t>
        </w:r>
        <w:r>
          <w:rPr>
            <w:color w:val="007FAD"/>
            <w:w w:val="110"/>
            <w:sz w:val="16"/>
          </w:rPr>
          <w:t> Fuzz.</w:t>
        </w:r>
        <w:r>
          <w:rPr>
            <w:color w:val="007FAD"/>
            <w:w w:val="110"/>
            <w:sz w:val="16"/>
          </w:rPr>
          <w:t> Knowl.-Based</w:t>
        </w:r>
      </w:hyperlink>
      <w:r>
        <w:rPr>
          <w:color w:val="007FAD"/>
          <w:w w:val="110"/>
          <w:sz w:val="16"/>
        </w:rPr>
        <w:t> </w:t>
      </w:r>
      <w:hyperlink r:id="rId82">
        <w:r>
          <w:rPr>
            <w:color w:val="007FAD"/>
            <w:w w:val="110"/>
            <w:sz w:val="16"/>
          </w:rPr>
          <w:t>Syst. 14 (4) (2006) 445–459</w:t>
        </w:r>
      </w:hyperlink>
      <w:r>
        <w:rPr>
          <w:w w:val="110"/>
          <w:sz w:val="16"/>
        </w:rPr>
        <w:t>.</w:t>
      </w:r>
    </w:p>
    <w:p>
      <w:pPr>
        <w:pStyle w:val="ListParagraph"/>
        <w:numPr>
          <w:ilvl w:val="0"/>
          <w:numId w:val="4"/>
        </w:numPr>
        <w:tabs>
          <w:tab w:pos="589" w:val="left" w:leader="none"/>
          <w:tab w:pos="591" w:val="left" w:leader="none"/>
        </w:tabs>
        <w:spacing w:line="259" w:lineRule="auto" w:before="1" w:after="0"/>
        <w:ind w:left="591" w:right="104" w:hanging="315"/>
        <w:jc w:val="both"/>
        <w:rPr>
          <w:sz w:val="16"/>
        </w:rPr>
      </w:pPr>
      <w:hyperlink r:id="rId83">
        <w:r>
          <w:rPr>
            <w:color w:val="007FAD"/>
            <w:w w:val="110"/>
            <w:sz w:val="16"/>
          </w:rPr>
          <w:t>D.</w:t>
        </w:r>
        <w:r>
          <w:rPr>
            <w:color w:val="007FAD"/>
            <w:spacing w:val="-3"/>
            <w:w w:val="110"/>
            <w:sz w:val="16"/>
          </w:rPr>
          <w:t> </w:t>
        </w:r>
        <w:r>
          <w:rPr>
            <w:color w:val="007FAD"/>
            <w:w w:val="110"/>
            <w:sz w:val="16"/>
          </w:rPr>
          <w:t>Ergu,</w:t>
        </w:r>
        <w:r>
          <w:rPr>
            <w:color w:val="007FAD"/>
            <w:spacing w:val="-4"/>
            <w:w w:val="110"/>
            <w:sz w:val="16"/>
          </w:rPr>
          <w:t> </w:t>
        </w:r>
        <w:r>
          <w:rPr>
            <w:color w:val="007FAD"/>
            <w:w w:val="110"/>
            <w:sz w:val="16"/>
          </w:rPr>
          <w:t>G.</w:t>
        </w:r>
        <w:r>
          <w:rPr>
            <w:color w:val="007FAD"/>
            <w:spacing w:val="-4"/>
            <w:w w:val="110"/>
            <w:sz w:val="16"/>
          </w:rPr>
          <w:t> </w:t>
        </w:r>
        <w:r>
          <w:rPr>
            <w:color w:val="007FAD"/>
            <w:w w:val="110"/>
            <w:sz w:val="16"/>
          </w:rPr>
          <w:t>Kou,</w:t>
        </w:r>
        <w:r>
          <w:rPr>
            <w:color w:val="007FAD"/>
            <w:spacing w:val="-3"/>
            <w:w w:val="110"/>
            <w:sz w:val="16"/>
          </w:rPr>
          <w:t> </w:t>
        </w:r>
        <w:r>
          <w:rPr>
            <w:color w:val="007FAD"/>
            <w:w w:val="110"/>
            <w:sz w:val="16"/>
          </w:rPr>
          <w:t>Y.</w:t>
        </w:r>
        <w:r>
          <w:rPr>
            <w:color w:val="007FAD"/>
            <w:spacing w:val="-3"/>
            <w:w w:val="110"/>
            <w:sz w:val="16"/>
          </w:rPr>
          <w:t> </w:t>
        </w:r>
        <w:r>
          <w:rPr>
            <w:color w:val="007FAD"/>
            <w:w w:val="110"/>
            <w:sz w:val="16"/>
          </w:rPr>
          <w:t>Peng,</w:t>
        </w:r>
        <w:r>
          <w:rPr>
            <w:color w:val="007FAD"/>
            <w:spacing w:val="-4"/>
            <w:w w:val="110"/>
            <w:sz w:val="16"/>
          </w:rPr>
          <w:t> </w:t>
        </w:r>
        <w:r>
          <w:rPr>
            <w:color w:val="007FAD"/>
            <w:w w:val="110"/>
            <w:sz w:val="16"/>
          </w:rPr>
          <w:t>Y.</w:t>
        </w:r>
        <w:r>
          <w:rPr>
            <w:color w:val="007FAD"/>
            <w:spacing w:val="-3"/>
            <w:w w:val="110"/>
            <w:sz w:val="16"/>
          </w:rPr>
          <w:t> </w:t>
        </w:r>
        <w:r>
          <w:rPr>
            <w:color w:val="007FAD"/>
            <w:w w:val="110"/>
            <w:sz w:val="16"/>
          </w:rPr>
          <w:t>Shi,</w:t>
        </w:r>
        <w:r>
          <w:rPr>
            <w:color w:val="007FAD"/>
            <w:spacing w:val="-4"/>
            <w:w w:val="110"/>
            <w:sz w:val="16"/>
          </w:rPr>
          <w:t> </w:t>
        </w:r>
        <w:r>
          <w:rPr>
            <w:color w:val="007FAD"/>
            <w:w w:val="110"/>
            <w:sz w:val="16"/>
          </w:rPr>
          <w:t>A</w:t>
        </w:r>
        <w:r>
          <w:rPr>
            <w:color w:val="007FAD"/>
            <w:spacing w:val="-3"/>
            <w:w w:val="110"/>
            <w:sz w:val="16"/>
          </w:rPr>
          <w:t> </w:t>
        </w:r>
        <w:r>
          <w:rPr>
            <w:color w:val="007FAD"/>
            <w:w w:val="110"/>
            <w:sz w:val="16"/>
          </w:rPr>
          <w:t>simple</w:t>
        </w:r>
        <w:r>
          <w:rPr>
            <w:color w:val="007FAD"/>
            <w:spacing w:val="-4"/>
            <w:w w:val="110"/>
            <w:sz w:val="16"/>
          </w:rPr>
          <w:t> </w:t>
        </w:r>
        <w:r>
          <w:rPr>
            <w:color w:val="007FAD"/>
            <w:w w:val="110"/>
            <w:sz w:val="16"/>
          </w:rPr>
          <w:t>method</w:t>
        </w:r>
        <w:r>
          <w:rPr>
            <w:color w:val="007FAD"/>
            <w:spacing w:val="-4"/>
            <w:w w:val="110"/>
            <w:sz w:val="16"/>
          </w:rPr>
          <w:t> </w:t>
        </w:r>
        <w:r>
          <w:rPr>
            <w:color w:val="007FAD"/>
            <w:w w:val="110"/>
            <w:sz w:val="16"/>
          </w:rPr>
          <w:t>to</w:t>
        </w:r>
        <w:r>
          <w:rPr>
            <w:color w:val="007FAD"/>
            <w:spacing w:val="-3"/>
            <w:w w:val="110"/>
            <w:sz w:val="16"/>
          </w:rPr>
          <w:t> </w:t>
        </w:r>
        <w:r>
          <w:rPr>
            <w:color w:val="007FAD"/>
            <w:w w:val="110"/>
            <w:sz w:val="16"/>
          </w:rPr>
          <w:t>improve</w:t>
        </w:r>
      </w:hyperlink>
      <w:r>
        <w:rPr>
          <w:color w:val="007FAD"/>
          <w:w w:val="110"/>
          <w:sz w:val="16"/>
        </w:rPr>
        <w:t> </w:t>
      </w:r>
      <w:hyperlink r:id="rId83">
        <w:r>
          <w:rPr>
            <w:color w:val="007FAD"/>
            <w:w w:val="110"/>
            <w:sz w:val="16"/>
          </w:rPr>
          <w:t>the</w:t>
        </w:r>
        <w:r>
          <w:rPr>
            <w:color w:val="007FAD"/>
            <w:w w:val="110"/>
            <w:sz w:val="16"/>
          </w:rPr>
          <w:t> consistency</w:t>
        </w:r>
        <w:r>
          <w:rPr>
            <w:color w:val="007FAD"/>
            <w:w w:val="110"/>
            <w:sz w:val="16"/>
          </w:rPr>
          <w:t> ratio</w:t>
        </w:r>
        <w:r>
          <w:rPr>
            <w:color w:val="007FAD"/>
            <w:w w:val="110"/>
            <w:sz w:val="16"/>
          </w:rPr>
          <w:t> of</w:t>
        </w:r>
        <w:r>
          <w:rPr>
            <w:color w:val="007FAD"/>
            <w:w w:val="110"/>
            <w:sz w:val="16"/>
          </w:rPr>
          <w:t> the</w:t>
        </w:r>
        <w:r>
          <w:rPr>
            <w:color w:val="007FAD"/>
            <w:w w:val="110"/>
            <w:sz w:val="16"/>
          </w:rPr>
          <w:t> pair-wise</w:t>
        </w:r>
        <w:r>
          <w:rPr>
            <w:color w:val="007FAD"/>
            <w:w w:val="110"/>
            <w:sz w:val="16"/>
          </w:rPr>
          <w:t> comparison</w:t>
        </w:r>
        <w:r>
          <w:rPr>
            <w:color w:val="007FAD"/>
            <w:w w:val="110"/>
            <w:sz w:val="16"/>
          </w:rPr>
          <w:t> matrix</w:t>
        </w:r>
        <w:r>
          <w:rPr>
            <w:color w:val="007FAD"/>
            <w:w w:val="110"/>
            <w:sz w:val="16"/>
          </w:rPr>
          <w:t> in</w:t>
        </w:r>
      </w:hyperlink>
      <w:r>
        <w:rPr>
          <w:color w:val="007FAD"/>
          <w:w w:val="110"/>
          <w:sz w:val="16"/>
        </w:rPr>
        <w:t> </w:t>
      </w:r>
      <w:hyperlink r:id="rId83">
        <w:r>
          <w:rPr>
            <w:color w:val="007FAD"/>
            <w:w w:val="110"/>
            <w:sz w:val="16"/>
          </w:rPr>
          <w:t>ANP, Eur. J. Oper. Res. 213 (1) (2011) 246–259</w:t>
        </w:r>
      </w:hyperlink>
      <w:r>
        <w:rPr>
          <w:w w:val="110"/>
          <w:sz w:val="16"/>
        </w:rPr>
        <w:t>.</w:t>
      </w:r>
    </w:p>
    <w:p>
      <w:pPr>
        <w:pStyle w:val="ListParagraph"/>
        <w:numPr>
          <w:ilvl w:val="0"/>
          <w:numId w:val="4"/>
        </w:numPr>
        <w:tabs>
          <w:tab w:pos="589" w:val="left" w:leader="none"/>
          <w:tab w:pos="591" w:val="left" w:leader="none"/>
        </w:tabs>
        <w:spacing w:line="259" w:lineRule="auto" w:before="3" w:after="0"/>
        <w:ind w:left="591" w:right="104" w:hanging="315"/>
        <w:jc w:val="both"/>
        <w:rPr>
          <w:sz w:val="16"/>
        </w:rPr>
      </w:pPr>
      <w:hyperlink r:id="rId84">
        <w:r>
          <w:rPr>
            <w:color w:val="007FAD"/>
            <w:w w:val="105"/>
            <w:sz w:val="16"/>
          </w:rPr>
          <w:t>C.S. Lin, G. Kou, D. Ergu, An improved statistical approach for</w:t>
        </w:r>
      </w:hyperlink>
      <w:r>
        <w:rPr>
          <w:color w:val="007FAD"/>
          <w:w w:val="105"/>
          <w:sz w:val="16"/>
        </w:rPr>
        <w:t> </w:t>
      </w:r>
      <w:hyperlink r:id="rId84">
        <w:r>
          <w:rPr>
            <w:color w:val="007FAD"/>
            <w:w w:val="105"/>
            <w:sz w:val="16"/>
          </w:rPr>
          <w:t>consistency</w:t>
        </w:r>
        <w:r>
          <w:rPr>
            <w:color w:val="007FAD"/>
            <w:spacing w:val="24"/>
            <w:w w:val="105"/>
            <w:sz w:val="16"/>
          </w:rPr>
          <w:t> </w:t>
        </w:r>
        <w:r>
          <w:rPr>
            <w:color w:val="007FAD"/>
            <w:w w:val="105"/>
            <w:sz w:val="16"/>
          </w:rPr>
          <w:t>test</w:t>
        </w:r>
        <w:r>
          <w:rPr>
            <w:color w:val="007FAD"/>
            <w:spacing w:val="25"/>
            <w:w w:val="105"/>
            <w:sz w:val="16"/>
          </w:rPr>
          <w:t> </w:t>
        </w:r>
        <w:r>
          <w:rPr>
            <w:color w:val="007FAD"/>
            <w:w w:val="105"/>
            <w:sz w:val="16"/>
          </w:rPr>
          <w:t>in</w:t>
        </w:r>
        <w:r>
          <w:rPr>
            <w:color w:val="007FAD"/>
            <w:spacing w:val="24"/>
            <w:w w:val="105"/>
            <w:sz w:val="16"/>
          </w:rPr>
          <w:t> </w:t>
        </w:r>
        <w:r>
          <w:rPr>
            <w:color w:val="007FAD"/>
            <w:w w:val="105"/>
            <w:sz w:val="16"/>
          </w:rPr>
          <w:t>AHP,</w:t>
        </w:r>
        <w:r>
          <w:rPr>
            <w:color w:val="007FAD"/>
            <w:spacing w:val="25"/>
            <w:w w:val="105"/>
            <w:sz w:val="16"/>
          </w:rPr>
          <w:t> </w:t>
        </w:r>
        <w:r>
          <w:rPr>
            <w:color w:val="007FAD"/>
            <w:w w:val="105"/>
            <w:sz w:val="16"/>
          </w:rPr>
          <w:t>Ann.</w:t>
        </w:r>
        <w:r>
          <w:rPr>
            <w:color w:val="007FAD"/>
            <w:spacing w:val="25"/>
            <w:w w:val="105"/>
            <w:sz w:val="16"/>
          </w:rPr>
          <w:t> </w:t>
        </w:r>
        <w:r>
          <w:rPr>
            <w:color w:val="007FAD"/>
            <w:w w:val="105"/>
            <w:sz w:val="16"/>
          </w:rPr>
          <w:t>Oper.</w:t>
        </w:r>
        <w:r>
          <w:rPr>
            <w:color w:val="007FAD"/>
            <w:spacing w:val="25"/>
            <w:w w:val="105"/>
            <w:sz w:val="16"/>
          </w:rPr>
          <w:t> </w:t>
        </w:r>
        <w:r>
          <w:rPr>
            <w:color w:val="007FAD"/>
            <w:w w:val="105"/>
            <w:sz w:val="16"/>
          </w:rPr>
          <w:t>Res.</w:t>
        </w:r>
        <w:r>
          <w:rPr>
            <w:color w:val="007FAD"/>
            <w:spacing w:val="25"/>
            <w:w w:val="105"/>
            <w:sz w:val="16"/>
          </w:rPr>
          <w:t> </w:t>
        </w:r>
        <w:r>
          <w:rPr>
            <w:color w:val="007FAD"/>
            <w:w w:val="105"/>
            <w:sz w:val="16"/>
          </w:rPr>
          <w:t>211</w:t>
        </w:r>
        <w:r>
          <w:rPr>
            <w:color w:val="007FAD"/>
            <w:spacing w:val="24"/>
            <w:w w:val="105"/>
            <w:sz w:val="16"/>
          </w:rPr>
          <w:t> </w:t>
        </w:r>
        <w:r>
          <w:rPr>
            <w:color w:val="007FAD"/>
            <w:w w:val="105"/>
            <w:sz w:val="16"/>
          </w:rPr>
          <w:t>(1)</w:t>
        </w:r>
        <w:r>
          <w:rPr>
            <w:color w:val="007FAD"/>
            <w:spacing w:val="25"/>
            <w:w w:val="105"/>
            <w:sz w:val="16"/>
          </w:rPr>
          <w:t> </w:t>
        </w:r>
        <w:r>
          <w:rPr>
            <w:color w:val="007FAD"/>
            <w:w w:val="105"/>
            <w:sz w:val="16"/>
          </w:rPr>
          <w:t>(2013)</w:t>
        </w:r>
        <w:r>
          <w:rPr>
            <w:color w:val="007FAD"/>
            <w:spacing w:val="24"/>
            <w:w w:val="105"/>
            <w:sz w:val="16"/>
          </w:rPr>
          <w:t> </w:t>
        </w:r>
        <w:r>
          <w:rPr>
            <w:color w:val="007FAD"/>
            <w:w w:val="105"/>
            <w:sz w:val="16"/>
          </w:rPr>
          <w:t>289–</w:t>
        </w:r>
      </w:hyperlink>
    </w:p>
    <w:p>
      <w:pPr>
        <w:spacing w:before="0"/>
        <w:ind w:left="591" w:right="0" w:firstLine="0"/>
        <w:jc w:val="left"/>
        <w:rPr>
          <w:sz w:val="16"/>
        </w:rPr>
      </w:pPr>
      <w:hyperlink r:id="rId84">
        <w:r>
          <w:rPr>
            <w:color w:val="007FAD"/>
            <w:spacing w:val="-4"/>
            <w:w w:val="105"/>
            <w:sz w:val="16"/>
          </w:rPr>
          <w:t>299</w:t>
        </w:r>
      </w:hyperlink>
      <w:r>
        <w:rPr>
          <w:spacing w:val="-4"/>
          <w:w w:val="105"/>
          <w:sz w:val="16"/>
        </w:rPr>
        <w:t>.</w:t>
      </w:r>
    </w:p>
    <w:p>
      <w:pPr>
        <w:pStyle w:val="ListParagraph"/>
        <w:numPr>
          <w:ilvl w:val="0"/>
          <w:numId w:val="4"/>
        </w:numPr>
        <w:tabs>
          <w:tab w:pos="589" w:val="left" w:leader="none"/>
          <w:tab w:pos="591" w:val="left" w:leader="none"/>
        </w:tabs>
        <w:spacing w:line="259" w:lineRule="auto" w:before="16" w:after="0"/>
        <w:ind w:left="591" w:right="104" w:hanging="315"/>
        <w:jc w:val="both"/>
        <w:rPr>
          <w:sz w:val="16"/>
        </w:rPr>
      </w:pPr>
      <w:hyperlink r:id="rId85">
        <w:r>
          <w:rPr>
            <w:color w:val="007FAD"/>
            <w:w w:val="110"/>
            <w:sz w:val="16"/>
          </w:rPr>
          <w:t>C.S.</w:t>
        </w:r>
        <w:r>
          <w:rPr>
            <w:color w:val="007FAD"/>
            <w:w w:val="110"/>
            <w:sz w:val="16"/>
          </w:rPr>
          <w:t> Lin,</w:t>
        </w:r>
        <w:r>
          <w:rPr>
            <w:color w:val="007FAD"/>
            <w:w w:val="110"/>
            <w:sz w:val="16"/>
          </w:rPr>
          <w:t> G.</w:t>
        </w:r>
        <w:r>
          <w:rPr>
            <w:color w:val="007FAD"/>
            <w:w w:val="110"/>
            <w:sz w:val="16"/>
          </w:rPr>
          <w:t> Kou,</w:t>
        </w:r>
        <w:r>
          <w:rPr>
            <w:color w:val="007FAD"/>
            <w:w w:val="110"/>
            <w:sz w:val="16"/>
          </w:rPr>
          <w:t> D.</w:t>
        </w:r>
        <w:r>
          <w:rPr>
            <w:color w:val="007FAD"/>
            <w:w w:val="110"/>
            <w:sz w:val="16"/>
          </w:rPr>
          <w:t> Ergu,</w:t>
        </w:r>
        <w:r>
          <w:rPr>
            <w:color w:val="007FAD"/>
            <w:w w:val="110"/>
            <w:sz w:val="16"/>
          </w:rPr>
          <w:t> A</w:t>
        </w:r>
        <w:r>
          <w:rPr>
            <w:color w:val="007FAD"/>
            <w:w w:val="110"/>
            <w:sz w:val="16"/>
          </w:rPr>
          <w:t> statistical</w:t>
        </w:r>
        <w:r>
          <w:rPr>
            <w:color w:val="007FAD"/>
            <w:w w:val="110"/>
            <w:sz w:val="16"/>
          </w:rPr>
          <w:t> approach</w:t>
        </w:r>
        <w:r>
          <w:rPr>
            <w:color w:val="007FAD"/>
            <w:w w:val="110"/>
            <w:sz w:val="16"/>
          </w:rPr>
          <w:t> to</w:t>
        </w:r>
        <w:r>
          <w:rPr>
            <w:color w:val="007FAD"/>
            <w:w w:val="110"/>
            <w:sz w:val="16"/>
          </w:rPr>
          <w:t> </w:t>
        </w:r>
        <w:r>
          <w:rPr>
            <w:color w:val="007FAD"/>
            <w:w w:val="110"/>
            <w:sz w:val="16"/>
          </w:rPr>
          <w:t>measure</w:t>
        </w:r>
      </w:hyperlink>
      <w:r>
        <w:rPr>
          <w:color w:val="007FAD"/>
          <w:w w:val="110"/>
          <w:sz w:val="16"/>
        </w:rPr>
        <w:t> </w:t>
      </w:r>
      <w:hyperlink r:id="rId85">
        <w:r>
          <w:rPr>
            <w:color w:val="007FAD"/>
            <w:w w:val="110"/>
            <w:sz w:val="16"/>
          </w:rPr>
          <w:t>the</w:t>
        </w:r>
        <w:r>
          <w:rPr>
            <w:color w:val="007FAD"/>
            <w:w w:val="110"/>
            <w:sz w:val="16"/>
          </w:rPr>
          <w:t> consistency</w:t>
        </w:r>
        <w:r>
          <w:rPr>
            <w:color w:val="007FAD"/>
            <w:w w:val="110"/>
            <w:sz w:val="16"/>
          </w:rPr>
          <w:t> level</w:t>
        </w:r>
        <w:r>
          <w:rPr>
            <w:color w:val="007FAD"/>
            <w:w w:val="110"/>
            <w:sz w:val="16"/>
          </w:rPr>
          <w:t> of</w:t>
        </w:r>
        <w:r>
          <w:rPr>
            <w:color w:val="007FAD"/>
            <w:w w:val="110"/>
            <w:sz w:val="16"/>
          </w:rPr>
          <w:t> the</w:t>
        </w:r>
        <w:r>
          <w:rPr>
            <w:color w:val="007FAD"/>
            <w:w w:val="110"/>
            <w:sz w:val="16"/>
          </w:rPr>
          <w:t> pairwise</w:t>
        </w:r>
        <w:r>
          <w:rPr>
            <w:color w:val="007FAD"/>
            <w:w w:val="110"/>
            <w:sz w:val="16"/>
          </w:rPr>
          <w:t> comparison</w:t>
        </w:r>
        <w:r>
          <w:rPr>
            <w:color w:val="007FAD"/>
            <w:w w:val="110"/>
            <w:sz w:val="16"/>
          </w:rPr>
          <w:t> matrix,</w:t>
        </w:r>
        <w:r>
          <w:rPr>
            <w:color w:val="007FAD"/>
            <w:w w:val="110"/>
            <w:sz w:val="16"/>
          </w:rPr>
          <w:t> J.</w:t>
        </w:r>
      </w:hyperlink>
      <w:r>
        <w:rPr>
          <w:color w:val="007FAD"/>
          <w:w w:val="110"/>
          <w:sz w:val="16"/>
        </w:rPr>
        <w:t> </w:t>
      </w:r>
      <w:hyperlink r:id="rId85">
        <w:r>
          <w:rPr>
            <w:color w:val="007FAD"/>
            <w:w w:val="110"/>
            <w:sz w:val="16"/>
          </w:rPr>
          <w:t>Operat. Res. Soc. 65 (9) (2013) 1380–1386</w:t>
        </w:r>
      </w:hyperlink>
      <w:r>
        <w:rPr>
          <w:w w:val="110"/>
          <w:sz w:val="16"/>
        </w:rPr>
        <w:t>.</w:t>
      </w:r>
    </w:p>
    <w:p>
      <w:pPr>
        <w:pStyle w:val="ListParagraph"/>
        <w:numPr>
          <w:ilvl w:val="0"/>
          <w:numId w:val="4"/>
        </w:numPr>
        <w:tabs>
          <w:tab w:pos="589" w:val="left" w:leader="none"/>
          <w:tab w:pos="591" w:val="left" w:leader="none"/>
        </w:tabs>
        <w:spacing w:line="259" w:lineRule="auto" w:before="1" w:after="0"/>
        <w:ind w:left="591" w:right="104" w:hanging="315"/>
        <w:jc w:val="both"/>
        <w:rPr>
          <w:sz w:val="16"/>
        </w:rPr>
      </w:pPr>
      <w:hyperlink r:id="rId86">
        <w:r>
          <w:rPr>
            <w:color w:val="007FAD"/>
            <w:w w:val="110"/>
            <w:sz w:val="16"/>
          </w:rPr>
          <w:t>J.I.</w:t>
        </w:r>
        <w:r>
          <w:rPr>
            <w:color w:val="007FAD"/>
            <w:w w:val="110"/>
            <w:sz w:val="16"/>
          </w:rPr>
          <w:t> Pela´</w:t>
        </w:r>
        <w:r>
          <w:rPr>
            <w:color w:val="007FAD"/>
            <w:spacing w:val="-11"/>
            <w:w w:val="110"/>
            <w:sz w:val="16"/>
          </w:rPr>
          <w:t> </w:t>
        </w:r>
        <w:r>
          <w:rPr>
            <w:color w:val="007FAD"/>
            <w:w w:val="110"/>
            <w:sz w:val="16"/>
          </w:rPr>
          <w:t>ez,</w:t>
        </w:r>
        <w:r>
          <w:rPr>
            <w:color w:val="007FAD"/>
            <w:w w:val="110"/>
            <w:sz w:val="16"/>
          </w:rPr>
          <w:t> M.T.</w:t>
        </w:r>
        <w:r>
          <w:rPr>
            <w:color w:val="007FAD"/>
            <w:w w:val="110"/>
            <w:sz w:val="16"/>
          </w:rPr>
          <w:t> Lamata,</w:t>
        </w:r>
        <w:r>
          <w:rPr>
            <w:color w:val="007FAD"/>
            <w:w w:val="110"/>
            <w:sz w:val="16"/>
          </w:rPr>
          <w:t> A</w:t>
        </w:r>
        <w:r>
          <w:rPr>
            <w:color w:val="007FAD"/>
            <w:w w:val="110"/>
            <w:sz w:val="16"/>
          </w:rPr>
          <w:t> new</w:t>
        </w:r>
        <w:r>
          <w:rPr>
            <w:color w:val="007FAD"/>
            <w:w w:val="110"/>
            <w:sz w:val="16"/>
          </w:rPr>
          <w:t> measure</w:t>
        </w:r>
        <w:r>
          <w:rPr>
            <w:color w:val="007FAD"/>
            <w:w w:val="110"/>
            <w:sz w:val="16"/>
          </w:rPr>
          <w:t> of</w:t>
        </w:r>
        <w:r>
          <w:rPr>
            <w:color w:val="007FAD"/>
            <w:w w:val="110"/>
            <w:sz w:val="16"/>
          </w:rPr>
          <w:t> consistency</w:t>
        </w:r>
        <w:r>
          <w:rPr>
            <w:color w:val="007FAD"/>
            <w:w w:val="110"/>
            <w:sz w:val="16"/>
          </w:rPr>
          <w:t> for</w:t>
        </w:r>
      </w:hyperlink>
      <w:r>
        <w:rPr>
          <w:color w:val="007FAD"/>
          <w:w w:val="110"/>
          <w:sz w:val="16"/>
        </w:rPr>
        <w:t> </w:t>
      </w:r>
      <w:hyperlink r:id="rId86">
        <w:r>
          <w:rPr>
            <w:color w:val="007FAD"/>
            <w:w w:val="110"/>
            <w:sz w:val="16"/>
          </w:rPr>
          <w:t>positive</w:t>
        </w:r>
        <w:r>
          <w:rPr>
            <w:color w:val="007FAD"/>
            <w:spacing w:val="-5"/>
            <w:w w:val="110"/>
            <w:sz w:val="16"/>
          </w:rPr>
          <w:t> </w:t>
        </w:r>
        <w:r>
          <w:rPr>
            <w:color w:val="007FAD"/>
            <w:w w:val="110"/>
            <w:sz w:val="16"/>
          </w:rPr>
          <w:t>reciprocal</w:t>
        </w:r>
        <w:r>
          <w:rPr>
            <w:color w:val="007FAD"/>
            <w:spacing w:val="-6"/>
            <w:w w:val="110"/>
            <w:sz w:val="16"/>
          </w:rPr>
          <w:t> </w:t>
        </w:r>
        <w:r>
          <w:rPr>
            <w:color w:val="007FAD"/>
            <w:w w:val="110"/>
            <w:sz w:val="16"/>
          </w:rPr>
          <w:t>matrices,</w:t>
        </w:r>
        <w:r>
          <w:rPr>
            <w:color w:val="007FAD"/>
            <w:spacing w:val="-7"/>
            <w:w w:val="110"/>
            <w:sz w:val="16"/>
          </w:rPr>
          <w:t> </w:t>
        </w:r>
        <w:r>
          <w:rPr>
            <w:color w:val="007FAD"/>
            <w:w w:val="110"/>
            <w:sz w:val="16"/>
          </w:rPr>
          <w:t>Comp.</w:t>
        </w:r>
        <w:r>
          <w:rPr>
            <w:color w:val="007FAD"/>
            <w:spacing w:val="-6"/>
            <w:w w:val="110"/>
            <w:sz w:val="16"/>
          </w:rPr>
          <w:t> </w:t>
        </w:r>
        <w:r>
          <w:rPr>
            <w:color w:val="007FAD"/>
            <w:w w:val="110"/>
            <w:sz w:val="16"/>
          </w:rPr>
          <w:t>Math.</w:t>
        </w:r>
        <w:r>
          <w:rPr>
            <w:color w:val="007FAD"/>
            <w:spacing w:val="-6"/>
            <w:w w:val="110"/>
            <w:sz w:val="16"/>
          </w:rPr>
          <w:t> </w:t>
        </w:r>
        <w:r>
          <w:rPr>
            <w:color w:val="007FAD"/>
            <w:w w:val="110"/>
            <w:sz w:val="16"/>
          </w:rPr>
          <w:t>Appl.</w:t>
        </w:r>
        <w:r>
          <w:rPr>
            <w:color w:val="007FAD"/>
            <w:spacing w:val="-6"/>
            <w:w w:val="110"/>
            <w:sz w:val="16"/>
          </w:rPr>
          <w:t> </w:t>
        </w:r>
        <w:r>
          <w:rPr>
            <w:color w:val="007FAD"/>
            <w:w w:val="110"/>
            <w:sz w:val="16"/>
          </w:rPr>
          <w:t>46</w:t>
        </w:r>
        <w:r>
          <w:rPr>
            <w:color w:val="007FAD"/>
            <w:spacing w:val="-5"/>
            <w:w w:val="110"/>
            <w:sz w:val="16"/>
          </w:rPr>
          <w:t> </w:t>
        </w:r>
        <w:r>
          <w:rPr>
            <w:color w:val="007FAD"/>
            <w:w w:val="110"/>
            <w:sz w:val="16"/>
          </w:rPr>
          <w:t>(12)</w:t>
        </w:r>
        <w:r>
          <w:rPr>
            <w:color w:val="007FAD"/>
            <w:spacing w:val="-6"/>
            <w:w w:val="110"/>
            <w:sz w:val="16"/>
          </w:rPr>
          <w:t> </w:t>
        </w:r>
        <w:r>
          <w:rPr>
            <w:color w:val="007FAD"/>
            <w:w w:val="110"/>
            <w:sz w:val="16"/>
          </w:rPr>
          <w:t>(2003)</w:t>
        </w:r>
      </w:hyperlink>
    </w:p>
    <w:p>
      <w:pPr>
        <w:spacing w:before="1"/>
        <w:ind w:left="591" w:right="0" w:firstLine="0"/>
        <w:jc w:val="left"/>
        <w:rPr>
          <w:sz w:val="16"/>
        </w:rPr>
      </w:pPr>
      <w:hyperlink r:id="rId86">
        <w:r>
          <w:rPr>
            <w:color w:val="007FAD"/>
            <w:spacing w:val="-2"/>
            <w:w w:val="105"/>
            <w:sz w:val="16"/>
          </w:rPr>
          <w:t>1839–1845</w:t>
        </w:r>
      </w:hyperlink>
      <w:r>
        <w:rPr>
          <w:spacing w:val="-2"/>
          <w:w w:val="105"/>
          <w:sz w:val="16"/>
        </w:rPr>
        <w:t>.</w:t>
      </w:r>
    </w:p>
    <w:p>
      <w:pPr>
        <w:pStyle w:val="ListParagraph"/>
        <w:numPr>
          <w:ilvl w:val="0"/>
          <w:numId w:val="4"/>
        </w:numPr>
        <w:tabs>
          <w:tab w:pos="589" w:val="left" w:leader="none"/>
          <w:tab w:pos="591" w:val="left" w:leader="none"/>
        </w:tabs>
        <w:spacing w:line="259" w:lineRule="auto" w:before="15" w:after="0"/>
        <w:ind w:left="591" w:right="104" w:hanging="315"/>
        <w:jc w:val="left"/>
        <w:rPr>
          <w:sz w:val="16"/>
        </w:rPr>
      </w:pPr>
      <w:hyperlink r:id="rId87">
        <w:r>
          <w:rPr>
            <w:color w:val="007FAD"/>
            <w:w w:val="105"/>
            <w:sz w:val="16"/>
          </w:rPr>
          <w:t>W.E. Stein, P.J. Mizzi, The harmonic consistency index for the</w:t>
        </w:r>
      </w:hyperlink>
      <w:r>
        <w:rPr>
          <w:color w:val="007FAD"/>
          <w:spacing w:val="40"/>
          <w:w w:val="105"/>
          <w:sz w:val="16"/>
        </w:rPr>
        <w:t> </w:t>
      </w:r>
      <w:hyperlink r:id="rId87">
        <w:r>
          <w:rPr>
            <w:color w:val="007FAD"/>
            <w:w w:val="105"/>
            <w:sz w:val="16"/>
          </w:rPr>
          <w:t>analytic hierarchy process, Eur. J. Oper. Res. 177 (1) (2007) </w:t>
        </w:r>
        <w:r>
          <w:rPr>
            <w:color w:val="007FAD"/>
            <w:w w:val="105"/>
            <w:sz w:val="16"/>
          </w:rPr>
          <w:t>488–</w:t>
        </w:r>
      </w:hyperlink>
    </w:p>
    <w:p>
      <w:pPr>
        <w:spacing w:before="2"/>
        <w:ind w:left="591" w:right="0" w:firstLine="0"/>
        <w:jc w:val="left"/>
        <w:rPr>
          <w:sz w:val="16"/>
        </w:rPr>
      </w:pPr>
      <w:hyperlink r:id="rId87">
        <w:r>
          <w:rPr>
            <w:color w:val="007FAD"/>
            <w:spacing w:val="-4"/>
            <w:w w:val="105"/>
            <w:sz w:val="16"/>
          </w:rPr>
          <w:t>497</w:t>
        </w:r>
      </w:hyperlink>
      <w:r>
        <w:rPr>
          <w:spacing w:val="-4"/>
          <w:w w:val="105"/>
          <w:sz w:val="16"/>
        </w:rPr>
        <w:t>.</w:t>
      </w:r>
    </w:p>
    <w:p>
      <w:pPr>
        <w:pStyle w:val="ListParagraph"/>
        <w:numPr>
          <w:ilvl w:val="0"/>
          <w:numId w:val="4"/>
        </w:numPr>
        <w:tabs>
          <w:tab w:pos="589" w:val="left" w:leader="none"/>
          <w:tab w:pos="591" w:val="left" w:leader="none"/>
        </w:tabs>
        <w:spacing w:line="259" w:lineRule="auto" w:before="15" w:after="0"/>
        <w:ind w:left="591" w:right="104" w:hanging="315"/>
        <w:jc w:val="both"/>
        <w:rPr>
          <w:sz w:val="16"/>
        </w:rPr>
      </w:pPr>
      <w:hyperlink r:id="rId88">
        <w:r>
          <w:rPr>
            <w:color w:val="007FAD"/>
            <w:w w:val="105"/>
            <w:sz w:val="16"/>
          </w:rPr>
          <w:t>L.G.</w:t>
        </w:r>
        <w:r>
          <w:rPr>
            <w:color w:val="007FAD"/>
            <w:w w:val="105"/>
            <w:sz w:val="16"/>
          </w:rPr>
          <w:t> Vargas,</w:t>
        </w:r>
        <w:r>
          <w:rPr>
            <w:color w:val="007FAD"/>
            <w:w w:val="105"/>
            <w:sz w:val="16"/>
          </w:rPr>
          <w:t> The</w:t>
        </w:r>
        <w:r>
          <w:rPr>
            <w:color w:val="007FAD"/>
            <w:w w:val="105"/>
            <w:sz w:val="16"/>
          </w:rPr>
          <w:t> consistency</w:t>
        </w:r>
        <w:r>
          <w:rPr>
            <w:color w:val="007FAD"/>
            <w:w w:val="105"/>
            <w:sz w:val="16"/>
          </w:rPr>
          <w:t> index</w:t>
        </w:r>
        <w:r>
          <w:rPr>
            <w:color w:val="007FAD"/>
            <w:w w:val="105"/>
            <w:sz w:val="16"/>
          </w:rPr>
          <w:t> in</w:t>
        </w:r>
        <w:r>
          <w:rPr>
            <w:color w:val="007FAD"/>
            <w:w w:val="105"/>
            <w:sz w:val="16"/>
          </w:rPr>
          <w:t> reciprocal</w:t>
        </w:r>
        <w:r>
          <w:rPr>
            <w:color w:val="007FAD"/>
            <w:w w:val="105"/>
            <w:sz w:val="16"/>
          </w:rPr>
          <w:t> </w:t>
        </w:r>
        <w:r>
          <w:rPr>
            <w:color w:val="007FAD"/>
            <w:w w:val="105"/>
            <w:sz w:val="16"/>
          </w:rPr>
          <w:t>matrices:</w:t>
        </w:r>
      </w:hyperlink>
      <w:r>
        <w:rPr>
          <w:color w:val="007FAD"/>
          <w:w w:val="105"/>
          <w:sz w:val="16"/>
        </w:rPr>
        <w:t> </w:t>
      </w:r>
      <w:hyperlink r:id="rId88">
        <w:r>
          <w:rPr>
            <w:color w:val="007FAD"/>
            <w:w w:val="105"/>
            <w:sz w:val="16"/>
          </w:rPr>
          <w:t>comparison</w:t>
        </w:r>
        <w:r>
          <w:rPr>
            <w:color w:val="007FAD"/>
            <w:w w:val="105"/>
            <w:sz w:val="16"/>
          </w:rPr>
          <w:t> of</w:t>
        </w:r>
        <w:r>
          <w:rPr>
            <w:color w:val="007FAD"/>
            <w:w w:val="105"/>
            <w:sz w:val="16"/>
          </w:rPr>
          <w:t> deterministic</w:t>
        </w:r>
        <w:r>
          <w:rPr>
            <w:color w:val="007FAD"/>
            <w:w w:val="105"/>
            <w:sz w:val="16"/>
          </w:rPr>
          <w:t> and</w:t>
        </w:r>
        <w:r>
          <w:rPr>
            <w:color w:val="007FAD"/>
            <w:w w:val="105"/>
            <w:sz w:val="16"/>
          </w:rPr>
          <w:t> statistical</w:t>
        </w:r>
        <w:r>
          <w:rPr>
            <w:color w:val="007FAD"/>
            <w:w w:val="105"/>
            <w:sz w:val="16"/>
          </w:rPr>
          <w:t> approaches,</w:t>
        </w:r>
        <w:r>
          <w:rPr>
            <w:color w:val="007FAD"/>
            <w:w w:val="105"/>
            <w:sz w:val="16"/>
          </w:rPr>
          <w:t> Eur.</w:t>
        </w:r>
        <w:r>
          <w:rPr>
            <w:color w:val="007FAD"/>
            <w:w w:val="105"/>
            <w:sz w:val="16"/>
          </w:rPr>
          <w:t> J.</w:t>
        </w:r>
      </w:hyperlink>
      <w:r>
        <w:rPr>
          <w:color w:val="007FAD"/>
          <w:w w:val="105"/>
          <w:sz w:val="16"/>
        </w:rPr>
        <w:t> </w:t>
      </w:r>
      <w:hyperlink r:id="rId88">
        <w:r>
          <w:rPr>
            <w:color w:val="007FAD"/>
            <w:w w:val="105"/>
            <w:sz w:val="16"/>
          </w:rPr>
          <w:t>Oper. Res. 191 (2) (2008) 454–463</w:t>
        </w:r>
      </w:hyperlink>
      <w:r>
        <w:rPr>
          <w:w w:val="105"/>
          <w:sz w:val="16"/>
        </w:rPr>
        <w:t>.</w:t>
      </w:r>
    </w:p>
    <w:p>
      <w:pPr>
        <w:pStyle w:val="ListParagraph"/>
        <w:numPr>
          <w:ilvl w:val="0"/>
          <w:numId w:val="4"/>
        </w:numPr>
        <w:tabs>
          <w:tab w:pos="589" w:val="left" w:leader="none"/>
          <w:tab w:pos="591" w:val="left" w:leader="none"/>
        </w:tabs>
        <w:spacing w:line="259" w:lineRule="auto" w:before="2" w:after="0"/>
        <w:ind w:left="591" w:right="104" w:hanging="315"/>
        <w:jc w:val="both"/>
        <w:rPr>
          <w:sz w:val="16"/>
        </w:rPr>
      </w:pPr>
      <w:hyperlink r:id="rId89">
        <w:r>
          <w:rPr>
            <w:color w:val="007FAD"/>
            <w:w w:val="105"/>
            <w:sz w:val="16"/>
          </w:rPr>
          <w:t>M.T.</w:t>
        </w:r>
        <w:r>
          <w:rPr>
            <w:color w:val="007FAD"/>
            <w:w w:val="105"/>
            <w:sz w:val="16"/>
          </w:rPr>
          <w:t> Escobar,</w:t>
        </w:r>
        <w:r>
          <w:rPr>
            <w:color w:val="007FAD"/>
            <w:w w:val="105"/>
            <w:sz w:val="16"/>
          </w:rPr>
          <w:t> J.</w:t>
        </w:r>
        <w:r>
          <w:rPr>
            <w:color w:val="007FAD"/>
            <w:w w:val="105"/>
            <w:sz w:val="16"/>
          </w:rPr>
          <w:t> Aguaro´</w:t>
        </w:r>
        <w:r>
          <w:rPr>
            <w:color w:val="007FAD"/>
            <w:spacing w:val="-1"/>
            <w:w w:val="105"/>
            <w:sz w:val="16"/>
          </w:rPr>
          <w:t> </w:t>
        </w:r>
        <w:r>
          <w:rPr>
            <w:color w:val="007FAD"/>
            <w:w w:val="105"/>
            <w:sz w:val="16"/>
          </w:rPr>
          <w:t>n,</w:t>
        </w:r>
        <w:r>
          <w:rPr>
            <w:color w:val="007FAD"/>
            <w:w w:val="105"/>
            <w:sz w:val="16"/>
          </w:rPr>
          <w:t> J.M.</w:t>
        </w:r>
        <w:r>
          <w:rPr>
            <w:color w:val="007FAD"/>
            <w:w w:val="105"/>
            <w:sz w:val="16"/>
          </w:rPr>
          <w:t> Moreno-Jime´</w:t>
        </w:r>
        <w:r>
          <w:rPr>
            <w:color w:val="007FAD"/>
            <w:spacing w:val="-10"/>
            <w:w w:val="105"/>
            <w:sz w:val="16"/>
          </w:rPr>
          <w:t> </w:t>
        </w:r>
        <w:r>
          <w:rPr>
            <w:color w:val="007FAD"/>
            <w:w w:val="105"/>
            <w:sz w:val="16"/>
          </w:rPr>
          <w:t>nez,</w:t>
        </w:r>
        <w:r>
          <w:rPr>
            <w:color w:val="007FAD"/>
            <w:w w:val="105"/>
            <w:sz w:val="16"/>
          </w:rPr>
          <w:t> </w:t>
        </w:r>
        <w:r>
          <w:rPr>
            <w:color w:val="007FAD"/>
            <w:w w:val="105"/>
            <w:sz w:val="16"/>
          </w:rPr>
          <w:t>Some</w:t>
        </w:r>
      </w:hyperlink>
      <w:r>
        <w:rPr>
          <w:color w:val="007FAD"/>
          <w:w w:val="105"/>
          <w:sz w:val="16"/>
        </w:rPr>
        <w:t> </w:t>
      </w:r>
      <w:hyperlink r:id="rId89">
        <w:r>
          <w:rPr>
            <w:color w:val="007FAD"/>
            <w:w w:val="105"/>
            <w:sz w:val="16"/>
          </w:rPr>
          <w:t>extensions</w:t>
        </w:r>
        <w:r>
          <w:rPr>
            <w:color w:val="007FAD"/>
            <w:w w:val="105"/>
            <w:sz w:val="16"/>
          </w:rPr>
          <w:t> of</w:t>
        </w:r>
        <w:r>
          <w:rPr>
            <w:color w:val="007FAD"/>
            <w:w w:val="105"/>
            <w:sz w:val="16"/>
          </w:rPr>
          <w:t> the</w:t>
        </w:r>
        <w:r>
          <w:rPr>
            <w:color w:val="007FAD"/>
            <w:w w:val="105"/>
            <w:sz w:val="16"/>
          </w:rPr>
          <w:t> precise</w:t>
        </w:r>
        <w:r>
          <w:rPr>
            <w:color w:val="007FAD"/>
            <w:w w:val="105"/>
            <w:sz w:val="16"/>
          </w:rPr>
          <w:t> consistency</w:t>
        </w:r>
        <w:r>
          <w:rPr>
            <w:color w:val="007FAD"/>
            <w:w w:val="105"/>
            <w:sz w:val="16"/>
          </w:rPr>
          <w:t> consensus</w:t>
        </w:r>
        <w:r>
          <w:rPr>
            <w:color w:val="007FAD"/>
            <w:w w:val="105"/>
            <w:sz w:val="16"/>
          </w:rPr>
          <w:t> matrix,</w:t>
        </w:r>
        <w:r>
          <w:rPr>
            <w:color w:val="007FAD"/>
            <w:w w:val="105"/>
            <w:sz w:val="16"/>
          </w:rPr>
          <w:t> Dec.</w:t>
        </w:r>
      </w:hyperlink>
      <w:r>
        <w:rPr>
          <w:color w:val="007FAD"/>
          <w:w w:val="105"/>
          <w:sz w:val="16"/>
        </w:rPr>
        <w:t> </w:t>
      </w:r>
      <w:hyperlink r:id="rId89">
        <w:r>
          <w:rPr>
            <w:color w:val="007FAD"/>
            <w:w w:val="105"/>
            <w:sz w:val="16"/>
          </w:rPr>
          <w:t>Support Syst. 74 (2015) 67–77</w:t>
        </w:r>
      </w:hyperlink>
      <w:r>
        <w:rPr>
          <w:w w:val="105"/>
          <w:sz w:val="16"/>
        </w:rPr>
        <w:t>.</w:t>
      </w:r>
    </w:p>
    <w:p>
      <w:pPr>
        <w:pStyle w:val="ListParagraph"/>
        <w:numPr>
          <w:ilvl w:val="0"/>
          <w:numId w:val="4"/>
        </w:numPr>
        <w:tabs>
          <w:tab w:pos="589" w:val="left" w:leader="none"/>
          <w:tab w:pos="591" w:val="left" w:leader="none"/>
        </w:tabs>
        <w:spacing w:line="259" w:lineRule="auto" w:before="2" w:after="0"/>
        <w:ind w:left="591" w:right="104" w:hanging="315"/>
        <w:jc w:val="both"/>
        <w:rPr>
          <w:sz w:val="16"/>
        </w:rPr>
      </w:pPr>
      <w:hyperlink r:id="rId90">
        <w:r>
          <w:rPr>
            <w:color w:val="007FAD"/>
            <w:w w:val="105"/>
            <w:sz w:val="16"/>
          </w:rPr>
          <w:t>Z.</w:t>
        </w:r>
        <w:r>
          <w:rPr>
            <w:color w:val="007FAD"/>
            <w:w w:val="105"/>
            <w:sz w:val="16"/>
          </w:rPr>
          <w:t> Wu,</w:t>
        </w:r>
        <w:r>
          <w:rPr>
            <w:color w:val="007FAD"/>
            <w:w w:val="105"/>
            <w:sz w:val="16"/>
          </w:rPr>
          <w:t> J.</w:t>
        </w:r>
        <w:r>
          <w:rPr>
            <w:color w:val="007FAD"/>
            <w:w w:val="105"/>
            <w:sz w:val="16"/>
          </w:rPr>
          <w:t> Xu,</w:t>
        </w:r>
        <w:r>
          <w:rPr>
            <w:color w:val="007FAD"/>
            <w:w w:val="105"/>
            <w:sz w:val="16"/>
          </w:rPr>
          <w:t> A</w:t>
        </w:r>
        <w:r>
          <w:rPr>
            <w:color w:val="007FAD"/>
            <w:w w:val="105"/>
            <w:sz w:val="16"/>
          </w:rPr>
          <w:t> consistency</w:t>
        </w:r>
        <w:r>
          <w:rPr>
            <w:color w:val="007FAD"/>
            <w:w w:val="105"/>
            <w:sz w:val="16"/>
          </w:rPr>
          <w:t> and</w:t>
        </w:r>
        <w:r>
          <w:rPr>
            <w:color w:val="007FAD"/>
            <w:w w:val="105"/>
            <w:sz w:val="16"/>
          </w:rPr>
          <w:t> consensus</w:t>
        </w:r>
        <w:r>
          <w:rPr>
            <w:color w:val="007FAD"/>
            <w:w w:val="105"/>
            <w:sz w:val="16"/>
          </w:rPr>
          <w:t> based</w:t>
        </w:r>
        <w:r>
          <w:rPr>
            <w:color w:val="007FAD"/>
            <w:w w:val="105"/>
            <w:sz w:val="16"/>
          </w:rPr>
          <w:t> </w:t>
        </w:r>
        <w:r>
          <w:rPr>
            <w:color w:val="007FAD"/>
            <w:w w:val="105"/>
            <w:sz w:val="16"/>
          </w:rPr>
          <w:t>decision</w:t>
        </w:r>
      </w:hyperlink>
      <w:r>
        <w:rPr>
          <w:color w:val="007FAD"/>
          <w:spacing w:val="40"/>
          <w:w w:val="105"/>
          <w:sz w:val="16"/>
        </w:rPr>
        <w:t> </w:t>
      </w:r>
      <w:hyperlink r:id="rId90">
        <w:r>
          <w:rPr>
            <w:color w:val="007FAD"/>
            <w:w w:val="105"/>
            <w:sz w:val="16"/>
          </w:rPr>
          <w:t>support</w:t>
        </w:r>
        <w:r>
          <w:rPr>
            <w:color w:val="007FAD"/>
            <w:w w:val="105"/>
            <w:sz w:val="16"/>
          </w:rPr>
          <w:t> model</w:t>
        </w:r>
        <w:r>
          <w:rPr>
            <w:color w:val="007FAD"/>
            <w:w w:val="105"/>
            <w:sz w:val="16"/>
          </w:rPr>
          <w:t> for</w:t>
        </w:r>
        <w:r>
          <w:rPr>
            <w:color w:val="007FAD"/>
            <w:w w:val="105"/>
            <w:sz w:val="16"/>
          </w:rPr>
          <w:t> group</w:t>
        </w:r>
        <w:r>
          <w:rPr>
            <w:color w:val="007FAD"/>
            <w:w w:val="105"/>
            <w:sz w:val="16"/>
          </w:rPr>
          <w:t> decision</w:t>
        </w:r>
        <w:r>
          <w:rPr>
            <w:color w:val="007FAD"/>
            <w:w w:val="105"/>
            <w:sz w:val="16"/>
          </w:rPr>
          <w:t> making</w:t>
        </w:r>
        <w:r>
          <w:rPr>
            <w:color w:val="007FAD"/>
            <w:w w:val="105"/>
            <w:sz w:val="16"/>
          </w:rPr>
          <w:t> with</w:t>
        </w:r>
        <w:r>
          <w:rPr>
            <w:color w:val="007FAD"/>
            <w:w w:val="105"/>
            <w:sz w:val="16"/>
          </w:rPr>
          <w:t> multiplicative</w:t>
        </w:r>
      </w:hyperlink>
      <w:r>
        <w:rPr>
          <w:color w:val="007FAD"/>
          <w:w w:val="105"/>
          <w:sz w:val="16"/>
        </w:rPr>
        <w:t> </w:t>
      </w:r>
      <w:hyperlink r:id="rId90">
        <w:r>
          <w:rPr>
            <w:color w:val="007FAD"/>
            <w:w w:val="105"/>
            <w:sz w:val="16"/>
          </w:rPr>
          <w:t>preference relations, Dec. Support Syst. 52 (3) (2012) 757–767</w:t>
        </w:r>
      </w:hyperlink>
      <w:r>
        <w:rPr>
          <w:w w:val="105"/>
          <w:sz w:val="16"/>
        </w:rPr>
        <w:t>.</w:t>
      </w:r>
    </w:p>
    <w:p>
      <w:pPr>
        <w:pStyle w:val="ListParagraph"/>
        <w:numPr>
          <w:ilvl w:val="0"/>
          <w:numId w:val="4"/>
        </w:numPr>
        <w:tabs>
          <w:tab w:pos="589" w:val="left" w:leader="none"/>
          <w:tab w:pos="591" w:val="left" w:leader="none"/>
        </w:tabs>
        <w:spacing w:line="259" w:lineRule="auto" w:before="1" w:after="0"/>
        <w:ind w:left="591" w:right="104" w:hanging="315"/>
        <w:jc w:val="both"/>
        <w:rPr>
          <w:sz w:val="16"/>
        </w:rPr>
      </w:pPr>
      <w:hyperlink r:id="rId91">
        <w:r>
          <w:rPr>
            <w:color w:val="007FAD"/>
            <w:w w:val="110"/>
            <w:sz w:val="16"/>
          </w:rPr>
          <w:t>Y. Dong, G. Zhang, W.C. Hong, Y. Xu, Consensus models </w:t>
        </w:r>
        <w:r>
          <w:rPr>
            <w:color w:val="007FAD"/>
            <w:w w:val="110"/>
            <w:sz w:val="16"/>
          </w:rPr>
          <w:t>for</w:t>
        </w:r>
      </w:hyperlink>
      <w:r>
        <w:rPr>
          <w:color w:val="007FAD"/>
          <w:w w:val="110"/>
          <w:sz w:val="16"/>
        </w:rPr>
        <w:t> </w:t>
      </w:r>
      <w:hyperlink r:id="rId91">
        <w:r>
          <w:rPr>
            <w:color w:val="007FAD"/>
            <w:w w:val="110"/>
            <w:sz w:val="16"/>
          </w:rPr>
          <w:t>AHP</w:t>
        </w:r>
        <w:r>
          <w:rPr>
            <w:color w:val="007FAD"/>
            <w:w w:val="110"/>
            <w:sz w:val="16"/>
          </w:rPr>
          <w:t> group</w:t>
        </w:r>
        <w:r>
          <w:rPr>
            <w:color w:val="007FAD"/>
            <w:w w:val="110"/>
            <w:sz w:val="16"/>
          </w:rPr>
          <w:t> decision</w:t>
        </w:r>
        <w:r>
          <w:rPr>
            <w:color w:val="007FAD"/>
            <w:w w:val="110"/>
            <w:sz w:val="16"/>
          </w:rPr>
          <w:t> making</w:t>
        </w:r>
        <w:r>
          <w:rPr>
            <w:color w:val="007FAD"/>
            <w:w w:val="110"/>
            <w:sz w:val="16"/>
          </w:rPr>
          <w:t> under</w:t>
        </w:r>
        <w:r>
          <w:rPr>
            <w:color w:val="007FAD"/>
            <w:w w:val="110"/>
            <w:sz w:val="16"/>
          </w:rPr>
          <w:t> row</w:t>
        </w:r>
        <w:r>
          <w:rPr>
            <w:color w:val="007FAD"/>
            <w:w w:val="110"/>
            <w:sz w:val="16"/>
          </w:rPr>
          <w:t> geometric</w:t>
        </w:r>
        <w:r>
          <w:rPr>
            <w:color w:val="007FAD"/>
            <w:w w:val="110"/>
            <w:sz w:val="16"/>
          </w:rPr>
          <w:t> mean</w:t>
        </w:r>
      </w:hyperlink>
      <w:r>
        <w:rPr>
          <w:color w:val="007FAD"/>
          <w:w w:val="110"/>
          <w:sz w:val="16"/>
        </w:rPr>
        <w:t> </w:t>
      </w:r>
      <w:hyperlink r:id="rId91">
        <w:r>
          <w:rPr>
            <w:color w:val="007FAD"/>
            <w:sz w:val="16"/>
          </w:rPr>
          <w:t>prioritization</w:t>
        </w:r>
        <w:r>
          <w:rPr>
            <w:color w:val="007FAD"/>
            <w:spacing w:val="33"/>
            <w:sz w:val="16"/>
          </w:rPr>
          <w:t> </w:t>
        </w:r>
        <w:r>
          <w:rPr>
            <w:color w:val="007FAD"/>
            <w:sz w:val="16"/>
          </w:rPr>
          <w:t>method,</w:t>
        </w:r>
        <w:r>
          <w:rPr>
            <w:color w:val="007FAD"/>
            <w:spacing w:val="31"/>
            <w:sz w:val="16"/>
          </w:rPr>
          <w:t> </w:t>
        </w:r>
        <w:r>
          <w:rPr>
            <w:color w:val="007FAD"/>
            <w:sz w:val="16"/>
          </w:rPr>
          <w:t>Dec.</w:t>
        </w:r>
        <w:r>
          <w:rPr>
            <w:color w:val="007FAD"/>
            <w:spacing w:val="35"/>
            <w:sz w:val="16"/>
          </w:rPr>
          <w:t> </w:t>
        </w:r>
        <w:r>
          <w:rPr>
            <w:color w:val="007FAD"/>
            <w:sz w:val="16"/>
          </w:rPr>
          <w:t>Support</w:t>
        </w:r>
        <w:r>
          <w:rPr>
            <w:color w:val="007FAD"/>
            <w:spacing w:val="31"/>
            <w:sz w:val="16"/>
          </w:rPr>
          <w:t> </w:t>
        </w:r>
        <w:r>
          <w:rPr>
            <w:color w:val="007FAD"/>
            <w:sz w:val="16"/>
          </w:rPr>
          <w:t>Syst.</w:t>
        </w:r>
        <w:r>
          <w:rPr>
            <w:color w:val="007FAD"/>
            <w:spacing w:val="33"/>
            <w:sz w:val="16"/>
          </w:rPr>
          <w:t> </w:t>
        </w:r>
        <w:r>
          <w:rPr>
            <w:color w:val="007FAD"/>
            <w:sz w:val="16"/>
          </w:rPr>
          <w:t>49</w:t>
        </w:r>
        <w:r>
          <w:rPr>
            <w:color w:val="007FAD"/>
            <w:spacing w:val="33"/>
            <w:sz w:val="16"/>
          </w:rPr>
          <w:t> </w:t>
        </w:r>
        <w:r>
          <w:rPr>
            <w:color w:val="007FAD"/>
            <w:sz w:val="16"/>
          </w:rPr>
          <w:t>(3)</w:t>
        </w:r>
        <w:r>
          <w:rPr>
            <w:color w:val="007FAD"/>
            <w:spacing w:val="35"/>
            <w:sz w:val="16"/>
          </w:rPr>
          <w:t> </w:t>
        </w:r>
        <w:r>
          <w:rPr>
            <w:color w:val="007FAD"/>
            <w:sz w:val="16"/>
          </w:rPr>
          <w:t>(2010)</w:t>
        </w:r>
        <w:r>
          <w:rPr>
            <w:color w:val="007FAD"/>
            <w:spacing w:val="31"/>
            <w:sz w:val="16"/>
          </w:rPr>
          <w:t> </w:t>
        </w:r>
        <w:r>
          <w:rPr>
            <w:color w:val="007FAD"/>
            <w:sz w:val="16"/>
          </w:rPr>
          <w:t>281–289</w:t>
        </w:r>
      </w:hyperlink>
      <w:r>
        <w:rPr>
          <w:sz w:val="16"/>
        </w:rPr>
        <w:t>.</w:t>
      </w:r>
    </w:p>
    <w:p>
      <w:pPr>
        <w:pStyle w:val="ListParagraph"/>
        <w:numPr>
          <w:ilvl w:val="0"/>
          <w:numId w:val="4"/>
        </w:numPr>
        <w:tabs>
          <w:tab w:pos="589" w:val="left" w:leader="none"/>
          <w:tab w:pos="591" w:val="left" w:leader="none"/>
        </w:tabs>
        <w:spacing w:line="259" w:lineRule="auto" w:before="2" w:after="0"/>
        <w:ind w:left="591" w:right="104" w:hanging="315"/>
        <w:jc w:val="both"/>
        <w:rPr>
          <w:sz w:val="16"/>
        </w:rPr>
      </w:pPr>
      <w:hyperlink r:id="rId92">
        <w:r>
          <w:rPr>
            <w:color w:val="007FAD"/>
            <w:spacing w:val="-2"/>
            <w:w w:val="110"/>
            <w:sz w:val="16"/>
          </w:rPr>
          <w:t>J.</w:t>
        </w:r>
        <w:r>
          <w:rPr>
            <w:color w:val="007FAD"/>
            <w:spacing w:val="-11"/>
            <w:w w:val="110"/>
            <w:sz w:val="16"/>
          </w:rPr>
          <w:t> </w:t>
        </w:r>
        <w:r>
          <w:rPr>
            <w:color w:val="007FAD"/>
            <w:spacing w:val="-2"/>
            <w:w w:val="110"/>
            <w:sz w:val="16"/>
          </w:rPr>
          <w:t>Benı´tez,</w:t>
        </w:r>
        <w:r>
          <w:rPr>
            <w:color w:val="007FAD"/>
            <w:spacing w:val="-9"/>
            <w:w w:val="110"/>
            <w:sz w:val="16"/>
          </w:rPr>
          <w:t> </w:t>
        </w:r>
        <w:r>
          <w:rPr>
            <w:color w:val="007FAD"/>
            <w:spacing w:val="-2"/>
            <w:w w:val="110"/>
            <w:sz w:val="16"/>
          </w:rPr>
          <w:t>X.</w:t>
        </w:r>
        <w:r>
          <w:rPr>
            <w:color w:val="007FAD"/>
            <w:spacing w:val="-9"/>
            <w:w w:val="110"/>
            <w:sz w:val="16"/>
          </w:rPr>
          <w:t> </w:t>
        </w:r>
        <w:r>
          <w:rPr>
            <w:color w:val="007FAD"/>
            <w:spacing w:val="-2"/>
            <w:w w:val="110"/>
            <w:sz w:val="16"/>
          </w:rPr>
          <w:t>Delgado-Galva´</w:t>
        </w:r>
        <w:r>
          <w:rPr>
            <w:color w:val="007FAD"/>
            <w:spacing w:val="-9"/>
            <w:w w:val="110"/>
            <w:sz w:val="16"/>
          </w:rPr>
          <w:t> </w:t>
        </w:r>
        <w:r>
          <w:rPr>
            <w:color w:val="007FAD"/>
            <w:spacing w:val="-2"/>
            <w:w w:val="110"/>
            <w:sz w:val="16"/>
          </w:rPr>
          <w:t>n,</w:t>
        </w:r>
        <w:r>
          <w:rPr>
            <w:color w:val="007FAD"/>
            <w:spacing w:val="-9"/>
            <w:w w:val="110"/>
            <w:sz w:val="16"/>
          </w:rPr>
          <w:t> </w:t>
        </w:r>
        <w:r>
          <w:rPr>
            <w:color w:val="007FAD"/>
            <w:spacing w:val="-2"/>
            <w:w w:val="110"/>
            <w:sz w:val="16"/>
          </w:rPr>
          <w:t>J.</w:t>
        </w:r>
        <w:r>
          <w:rPr>
            <w:color w:val="007FAD"/>
            <w:spacing w:val="-9"/>
            <w:w w:val="110"/>
            <w:sz w:val="16"/>
          </w:rPr>
          <w:t> </w:t>
        </w:r>
        <w:r>
          <w:rPr>
            <w:color w:val="007FAD"/>
            <w:spacing w:val="-2"/>
            <w:w w:val="110"/>
            <w:sz w:val="16"/>
          </w:rPr>
          <w:t>Izquierdo,</w:t>
        </w:r>
        <w:r>
          <w:rPr>
            <w:color w:val="007FAD"/>
            <w:spacing w:val="-9"/>
            <w:w w:val="110"/>
            <w:sz w:val="16"/>
          </w:rPr>
          <w:t> </w:t>
        </w:r>
        <w:r>
          <w:rPr>
            <w:color w:val="007FAD"/>
            <w:spacing w:val="-2"/>
            <w:w w:val="110"/>
            <w:sz w:val="16"/>
          </w:rPr>
          <w:t>R.</w:t>
        </w:r>
        <w:r>
          <w:rPr>
            <w:color w:val="007FAD"/>
            <w:spacing w:val="-9"/>
            <w:w w:val="110"/>
            <w:sz w:val="16"/>
          </w:rPr>
          <w:t> </w:t>
        </w:r>
        <w:r>
          <w:rPr>
            <w:color w:val="007FAD"/>
            <w:spacing w:val="-2"/>
            <w:w w:val="110"/>
            <w:sz w:val="16"/>
          </w:rPr>
          <w:t>Pe´</w:t>
        </w:r>
        <w:r>
          <w:rPr>
            <w:color w:val="007FAD"/>
            <w:spacing w:val="-9"/>
            <w:w w:val="110"/>
            <w:sz w:val="16"/>
          </w:rPr>
          <w:t> </w:t>
        </w:r>
        <w:r>
          <w:rPr>
            <w:color w:val="007FAD"/>
            <w:spacing w:val="-2"/>
            <w:w w:val="110"/>
            <w:sz w:val="16"/>
          </w:rPr>
          <w:t>rez-Garcı´a,</w:t>
        </w:r>
      </w:hyperlink>
      <w:r>
        <w:rPr>
          <w:color w:val="007FAD"/>
          <w:spacing w:val="-2"/>
          <w:w w:val="110"/>
          <w:sz w:val="16"/>
        </w:rPr>
        <w:t> </w:t>
      </w:r>
      <w:hyperlink r:id="rId92">
        <w:r>
          <w:rPr>
            <w:color w:val="007FAD"/>
            <w:w w:val="110"/>
            <w:sz w:val="16"/>
          </w:rPr>
          <w:t>An</w:t>
        </w:r>
        <w:r>
          <w:rPr>
            <w:color w:val="007FAD"/>
            <w:w w:val="110"/>
            <w:sz w:val="16"/>
          </w:rPr>
          <w:t> approach</w:t>
        </w:r>
        <w:r>
          <w:rPr>
            <w:color w:val="007FAD"/>
            <w:w w:val="110"/>
            <w:sz w:val="16"/>
          </w:rPr>
          <w:t> to</w:t>
        </w:r>
        <w:r>
          <w:rPr>
            <w:color w:val="007FAD"/>
            <w:w w:val="110"/>
            <w:sz w:val="16"/>
          </w:rPr>
          <w:t> AHP</w:t>
        </w:r>
        <w:r>
          <w:rPr>
            <w:color w:val="007FAD"/>
            <w:w w:val="110"/>
            <w:sz w:val="16"/>
          </w:rPr>
          <w:t> decision</w:t>
        </w:r>
        <w:r>
          <w:rPr>
            <w:color w:val="007FAD"/>
            <w:w w:val="110"/>
            <w:sz w:val="16"/>
          </w:rPr>
          <w:t> in</w:t>
        </w:r>
        <w:r>
          <w:rPr>
            <w:color w:val="007FAD"/>
            <w:w w:val="110"/>
            <w:sz w:val="16"/>
          </w:rPr>
          <w:t> a</w:t>
        </w:r>
        <w:r>
          <w:rPr>
            <w:color w:val="007FAD"/>
            <w:w w:val="110"/>
            <w:sz w:val="16"/>
          </w:rPr>
          <w:t> dynamic</w:t>
        </w:r>
        <w:r>
          <w:rPr>
            <w:color w:val="007FAD"/>
            <w:w w:val="110"/>
            <w:sz w:val="16"/>
          </w:rPr>
          <w:t> context,</w:t>
        </w:r>
        <w:r>
          <w:rPr>
            <w:color w:val="007FAD"/>
            <w:w w:val="110"/>
            <w:sz w:val="16"/>
          </w:rPr>
          <w:t> Dec.</w:t>
        </w:r>
      </w:hyperlink>
      <w:r>
        <w:rPr>
          <w:color w:val="007FAD"/>
          <w:w w:val="110"/>
          <w:sz w:val="16"/>
        </w:rPr>
        <w:t> </w:t>
      </w:r>
      <w:hyperlink r:id="rId92">
        <w:r>
          <w:rPr>
            <w:color w:val="007FAD"/>
            <w:w w:val="110"/>
            <w:sz w:val="16"/>
          </w:rPr>
          <w:t>Support Syst. 53 (3) (2012) 499–506</w:t>
        </w:r>
      </w:hyperlink>
      <w:r>
        <w:rPr>
          <w:w w:val="110"/>
          <w:sz w:val="16"/>
        </w:rPr>
        <w:t>.</w:t>
      </w:r>
    </w:p>
    <w:p>
      <w:pPr>
        <w:pStyle w:val="ListParagraph"/>
        <w:numPr>
          <w:ilvl w:val="0"/>
          <w:numId w:val="4"/>
        </w:numPr>
        <w:tabs>
          <w:tab w:pos="589" w:val="left" w:leader="none"/>
          <w:tab w:pos="591" w:val="left" w:leader="none"/>
        </w:tabs>
        <w:spacing w:line="259" w:lineRule="auto" w:before="1" w:after="0"/>
        <w:ind w:left="591" w:right="104" w:hanging="315"/>
        <w:jc w:val="both"/>
        <w:rPr>
          <w:sz w:val="16"/>
        </w:rPr>
      </w:pPr>
      <w:hyperlink r:id="rId93">
        <w:r>
          <w:rPr>
            <w:color w:val="007FAD"/>
            <w:w w:val="110"/>
            <w:sz w:val="16"/>
          </w:rPr>
          <w:t>M.</w:t>
        </w:r>
        <w:r>
          <w:rPr>
            <w:color w:val="007FAD"/>
            <w:w w:val="110"/>
            <w:sz w:val="16"/>
          </w:rPr>
          <w:t> Peters,</w:t>
        </w:r>
        <w:r>
          <w:rPr>
            <w:color w:val="007FAD"/>
            <w:w w:val="110"/>
            <w:sz w:val="16"/>
          </w:rPr>
          <w:t> S.</w:t>
        </w:r>
        <w:r>
          <w:rPr>
            <w:color w:val="007FAD"/>
            <w:w w:val="110"/>
            <w:sz w:val="16"/>
          </w:rPr>
          <w:t> Zelewski,</w:t>
        </w:r>
        <w:r>
          <w:rPr>
            <w:color w:val="007FAD"/>
            <w:w w:val="110"/>
            <w:sz w:val="16"/>
          </w:rPr>
          <w:t> A</w:t>
        </w:r>
        <w:r>
          <w:rPr>
            <w:color w:val="007FAD"/>
            <w:w w:val="110"/>
            <w:sz w:val="16"/>
          </w:rPr>
          <w:t> Heuristic</w:t>
        </w:r>
        <w:r>
          <w:rPr>
            <w:color w:val="007FAD"/>
            <w:w w:val="110"/>
            <w:sz w:val="16"/>
          </w:rPr>
          <w:t> Algorithm</w:t>
        </w:r>
        <w:r>
          <w:rPr>
            <w:color w:val="007FAD"/>
            <w:w w:val="110"/>
            <w:sz w:val="16"/>
          </w:rPr>
          <w:t> to</w:t>
        </w:r>
        <w:r>
          <w:rPr>
            <w:color w:val="007FAD"/>
            <w:w w:val="110"/>
            <w:sz w:val="16"/>
          </w:rPr>
          <w:t> Improve</w:t>
        </w:r>
        <w:r>
          <w:rPr>
            <w:color w:val="007FAD"/>
            <w:w w:val="110"/>
            <w:sz w:val="16"/>
          </w:rPr>
          <w:t> </w:t>
        </w:r>
        <w:r>
          <w:rPr>
            <w:color w:val="007FAD"/>
            <w:w w:val="110"/>
            <w:sz w:val="16"/>
          </w:rPr>
          <w:t>the</w:t>
        </w:r>
      </w:hyperlink>
      <w:r>
        <w:rPr>
          <w:color w:val="007FAD"/>
          <w:w w:val="110"/>
          <w:sz w:val="16"/>
        </w:rPr>
        <w:t> </w:t>
      </w:r>
      <w:hyperlink r:id="rId93">
        <w:r>
          <w:rPr>
            <w:color w:val="007FAD"/>
            <w:w w:val="110"/>
            <w:sz w:val="16"/>
          </w:rPr>
          <w:t>Consistency</w:t>
        </w:r>
        <w:r>
          <w:rPr>
            <w:color w:val="007FAD"/>
            <w:w w:val="110"/>
            <w:sz w:val="16"/>
          </w:rPr>
          <w:t> of</w:t>
        </w:r>
        <w:r>
          <w:rPr>
            <w:color w:val="007FAD"/>
            <w:w w:val="110"/>
            <w:sz w:val="16"/>
          </w:rPr>
          <w:t> Judgments</w:t>
        </w:r>
        <w:r>
          <w:rPr>
            <w:color w:val="007FAD"/>
            <w:w w:val="110"/>
            <w:sz w:val="16"/>
          </w:rPr>
          <w:t> in</w:t>
        </w:r>
        <w:r>
          <w:rPr>
            <w:color w:val="007FAD"/>
            <w:w w:val="110"/>
            <w:sz w:val="16"/>
          </w:rPr>
          <w:t> the</w:t>
        </w:r>
        <w:r>
          <w:rPr>
            <w:color w:val="007FAD"/>
            <w:w w:val="110"/>
            <w:sz w:val="16"/>
          </w:rPr>
          <w:t> Analytical</w:t>
        </w:r>
        <w:r>
          <w:rPr>
            <w:color w:val="007FAD"/>
            <w:w w:val="110"/>
            <w:sz w:val="16"/>
          </w:rPr>
          <w:t> Hierarchy</w:t>
        </w:r>
        <w:r>
          <w:rPr>
            <w:color w:val="007FAD"/>
            <w:w w:val="110"/>
            <w:sz w:val="16"/>
          </w:rPr>
          <w:t> Process</w:t>
        </w:r>
      </w:hyperlink>
      <w:r>
        <w:rPr>
          <w:color w:val="007FAD"/>
          <w:w w:val="110"/>
          <w:sz w:val="16"/>
        </w:rPr>
        <w:t> </w:t>
      </w:r>
      <w:hyperlink r:id="rId93">
        <w:r>
          <w:rPr>
            <w:color w:val="007FAD"/>
            <w:w w:val="110"/>
            <w:sz w:val="16"/>
          </w:rPr>
          <w:t>(AHP),</w:t>
        </w:r>
      </w:hyperlink>
      <w:r>
        <w:rPr>
          <w:color w:val="007FAD"/>
          <w:w w:val="110"/>
          <w:sz w:val="16"/>
        </w:rPr>
        <w:t> </w:t>
      </w:r>
      <w:hyperlink r:id="rId93">
        <w:r>
          <w:rPr>
            <w:color w:val="007FAD"/>
            <w:w w:val="110"/>
            <w:sz w:val="16"/>
          </w:rPr>
          <w:t>PIM, 2003</w:t>
        </w:r>
      </w:hyperlink>
      <w:r>
        <w:rPr>
          <w:w w:val="110"/>
          <w:sz w:val="16"/>
        </w:rPr>
        <w:t>.</w:t>
      </w:r>
    </w:p>
    <w:p>
      <w:pPr>
        <w:pStyle w:val="ListParagraph"/>
        <w:numPr>
          <w:ilvl w:val="0"/>
          <w:numId w:val="4"/>
        </w:numPr>
        <w:tabs>
          <w:tab w:pos="589" w:val="left" w:leader="none"/>
          <w:tab w:pos="591" w:val="left" w:leader="none"/>
        </w:tabs>
        <w:spacing w:line="259" w:lineRule="auto" w:before="3" w:after="0"/>
        <w:ind w:left="591" w:right="104" w:hanging="315"/>
        <w:jc w:val="both"/>
        <w:rPr>
          <w:sz w:val="16"/>
        </w:rPr>
      </w:pPr>
      <w:hyperlink r:id="rId94">
        <w:r>
          <w:rPr>
            <w:color w:val="007FAD"/>
            <w:w w:val="105"/>
            <w:sz w:val="16"/>
          </w:rPr>
          <w:t>A.</w:t>
        </w:r>
        <w:r>
          <w:rPr>
            <w:color w:val="007FAD"/>
            <w:w w:val="105"/>
            <w:sz w:val="16"/>
          </w:rPr>
          <w:t> Ishizaka,</w:t>
        </w:r>
        <w:r>
          <w:rPr>
            <w:color w:val="007FAD"/>
            <w:w w:val="105"/>
            <w:sz w:val="16"/>
          </w:rPr>
          <w:t> M.</w:t>
        </w:r>
        <w:r>
          <w:rPr>
            <w:color w:val="007FAD"/>
            <w:w w:val="105"/>
            <w:sz w:val="16"/>
          </w:rPr>
          <w:t> Lusti,</w:t>
        </w:r>
        <w:r>
          <w:rPr>
            <w:color w:val="007FAD"/>
            <w:w w:val="105"/>
            <w:sz w:val="16"/>
          </w:rPr>
          <w:t> An</w:t>
        </w:r>
        <w:r>
          <w:rPr>
            <w:color w:val="007FAD"/>
            <w:w w:val="105"/>
            <w:sz w:val="16"/>
          </w:rPr>
          <w:t> expert</w:t>
        </w:r>
        <w:r>
          <w:rPr>
            <w:color w:val="007FAD"/>
            <w:w w:val="105"/>
            <w:sz w:val="16"/>
          </w:rPr>
          <w:t> module</w:t>
        </w:r>
        <w:r>
          <w:rPr>
            <w:color w:val="007FAD"/>
            <w:w w:val="105"/>
            <w:sz w:val="16"/>
          </w:rPr>
          <w:t> to</w:t>
        </w:r>
        <w:r>
          <w:rPr>
            <w:color w:val="007FAD"/>
            <w:w w:val="105"/>
            <w:sz w:val="16"/>
          </w:rPr>
          <w:t> improve</w:t>
        </w:r>
        <w:r>
          <w:rPr>
            <w:color w:val="007FAD"/>
            <w:w w:val="105"/>
            <w:sz w:val="16"/>
          </w:rPr>
          <w:t> </w:t>
        </w:r>
        <w:r>
          <w:rPr>
            <w:color w:val="007FAD"/>
            <w:w w:val="105"/>
            <w:sz w:val="16"/>
          </w:rPr>
          <w:t>the</w:t>
        </w:r>
      </w:hyperlink>
      <w:r>
        <w:rPr>
          <w:color w:val="007FAD"/>
          <w:w w:val="105"/>
          <w:sz w:val="16"/>
        </w:rPr>
        <w:t> </w:t>
      </w:r>
      <w:hyperlink r:id="rId94">
        <w:r>
          <w:rPr>
            <w:color w:val="007FAD"/>
            <w:w w:val="105"/>
            <w:sz w:val="16"/>
          </w:rPr>
          <w:t>consistency</w:t>
        </w:r>
        <w:r>
          <w:rPr>
            <w:color w:val="007FAD"/>
            <w:w w:val="105"/>
            <w:sz w:val="16"/>
          </w:rPr>
          <w:t> of</w:t>
        </w:r>
        <w:r>
          <w:rPr>
            <w:color w:val="007FAD"/>
            <w:w w:val="105"/>
            <w:sz w:val="16"/>
          </w:rPr>
          <w:t> AHP</w:t>
        </w:r>
        <w:r>
          <w:rPr>
            <w:color w:val="007FAD"/>
            <w:w w:val="105"/>
            <w:sz w:val="16"/>
          </w:rPr>
          <w:t> matrices,</w:t>
        </w:r>
        <w:r>
          <w:rPr>
            <w:color w:val="007FAD"/>
            <w:w w:val="105"/>
            <w:sz w:val="16"/>
          </w:rPr>
          <w:t> Int.</w:t>
        </w:r>
        <w:r>
          <w:rPr>
            <w:color w:val="007FAD"/>
            <w:w w:val="105"/>
            <w:sz w:val="16"/>
          </w:rPr>
          <w:t> Trans.</w:t>
        </w:r>
        <w:r>
          <w:rPr>
            <w:color w:val="007FAD"/>
            <w:w w:val="105"/>
            <w:sz w:val="16"/>
          </w:rPr>
          <w:t> Operat.</w:t>
        </w:r>
        <w:r>
          <w:rPr>
            <w:color w:val="007FAD"/>
            <w:w w:val="105"/>
            <w:sz w:val="16"/>
          </w:rPr>
          <w:t> Res.</w:t>
        </w:r>
        <w:r>
          <w:rPr>
            <w:color w:val="007FAD"/>
            <w:w w:val="105"/>
            <w:sz w:val="16"/>
          </w:rPr>
          <w:t> 11</w:t>
        </w:r>
        <w:r>
          <w:rPr>
            <w:color w:val="007FAD"/>
            <w:w w:val="105"/>
            <w:sz w:val="16"/>
          </w:rPr>
          <w:t> (1)</w:t>
        </w:r>
      </w:hyperlink>
      <w:r>
        <w:rPr>
          <w:color w:val="007FAD"/>
          <w:w w:val="105"/>
          <w:sz w:val="16"/>
        </w:rPr>
        <w:t> </w:t>
      </w:r>
      <w:hyperlink r:id="rId94">
        <w:r>
          <w:rPr>
            <w:color w:val="007FAD"/>
            <w:w w:val="105"/>
            <w:sz w:val="16"/>
          </w:rPr>
          <w:t>(2004) 97–105</w:t>
        </w:r>
      </w:hyperlink>
      <w:r>
        <w:rPr>
          <w:w w:val="105"/>
          <w:sz w:val="16"/>
        </w:rPr>
        <w:t>.</w:t>
      </w:r>
    </w:p>
    <w:p>
      <w:pPr>
        <w:pStyle w:val="ListParagraph"/>
        <w:numPr>
          <w:ilvl w:val="0"/>
          <w:numId w:val="4"/>
        </w:numPr>
        <w:tabs>
          <w:tab w:pos="589" w:val="left" w:leader="none"/>
          <w:tab w:pos="591" w:val="left" w:leader="none"/>
        </w:tabs>
        <w:spacing w:line="259" w:lineRule="auto" w:before="1" w:after="0"/>
        <w:ind w:left="591" w:right="105" w:hanging="315"/>
        <w:jc w:val="both"/>
        <w:rPr>
          <w:sz w:val="16"/>
        </w:rPr>
      </w:pPr>
      <w:hyperlink r:id="rId95">
        <w:r>
          <w:rPr>
            <w:color w:val="007FAD"/>
            <w:spacing w:val="-2"/>
            <w:w w:val="110"/>
            <w:sz w:val="16"/>
          </w:rPr>
          <w:t>M.</w:t>
        </w:r>
        <w:r>
          <w:rPr>
            <w:color w:val="007FAD"/>
            <w:spacing w:val="-3"/>
            <w:w w:val="110"/>
            <w:sz w:val="16"/>
          </w:rPr>
          <w:t> </w:t>
        </w:r>
        <w:r>
          <w:rPr>
            <w:color w:val="007FAD"/>
            <w:spacing w:val="-2"/>
            <w:w w:val="110"/>
            <w:sz w:val="16"/>
          </w:rPr>
          <w:t>Brunelli,</w:t>
        </w:r>
        <w:r>
          <w:rPr>
            <w:color w:val="007FAD"/>
            <w:spacing w:val="-5"/>
            <w:w w:val="110"/>
            <w:sz w:val="16"/>
          </w:rPr>
          <w:t> </w:t>
        </w:r>
        <w:r>
          <w:rPr>
            <w:color w:val="007FAD"/>
            <w:spacing w:val="-2"/>
            <w:w w:val="110"/>
            <w:sz w:val="16"/>
          </w:rPr>
          <w:t>Studying</w:t>
        </w:r>
        <w:r>
          <w:rPr>
            <w:color w:val="007FAD"/>
            <w:spacing w:val="-5"/>
            <w:w w:val="110"/>
            <w:sz w:val="16"/>
          </w:rPr>
          <w:t> </w:t>
        </w:r>
        <w:r>
          <w:rPr>
            <w:color w:val="007FAD"/>
            <w:spacing w:val="-2"/>
            <w:w w:val="110"/>
            <w:sz w:val="16"/>
          </w:rPr>
          <w:t>a</w:t>
        </w:r>
        <w:r>
          <w:rPr>
            <w:color w:val="007FAD"/>
            <w:spacing w:val="-4"/>
            <w:w w:val="110"/>
            <w:sz w:val="16"/>
          </w:rPr>
          <w:t> </w:t>
        </w:r>
        <w:r>
          <w:rPr>
            <w:color w:val="007FAD"/>
            <w:spacing w:val="-2"/>
            <w:w w:val="110"/>
            <w:sz w:val="16"/>
          </w:rPr>
          <w:t>set</w:t>
        </w:r>
        <w:r>
          <w:rPr>
            <w:color w:val="007FAD"/>
            <w:spacing w:val="-4"/>
            <w:w w:val="110"/>
            <w:sz w:val="16"/>
          </w:rPr>
          <w:t> </w:t>
        </w:r>
        <w:r>
          <w:rPr>
            <w:color w:val="007FAD"/>
            <w:spacing w:val="-2"/>
            <w:w w:val="110"/>
            <w:sz w:val="16"/>
          </w:rPr>
          <w:t>of</w:t>
        </w:r>
        <w:r>
          <w:rPr>
            <w:color w:val="007FAD"/>
            <w:spacing w:val="-3"/>
            <w:w w:val="110"/>
            <w:sz w:val="16"/>
          </w:rPr>
          <w:t> </w:t>
        </w:r>
        <w:r>
          <w:rPr>
            <w:color w:val="007FAD"/>
            <w:spacing w:val="-2"/>
            <w:w w:val="110"/>
            <w:sz w:val="16"/>
          </w:rPr>
          <w:t>properties</w:t>
        </w:r>
        <w:r>
          <w:rPr>
            <w:color w:val="007FAD"/>
            <w:spacing w:val="-5"/>
            <w:w w:val="110"/>
            <w:sz w:val="16"/>
          </w:rPr>
          <w:t> </w:t>
        </w:r>
        <w:r>
          <w:rPr>
            <w:color w:val="007FAD"/>
            <w:spacing w:val="-2"/>
            <w:w w:val="110"/>
            <w:sz w:val="16"/>
          </w:rPr>
          <w:t>of</w:t>
        </w:r>
        <w:r>
          <w:rPr>
            <w:color w:val="007FAD"/>
            <w:spacing w:val="-4"/>
            <w:w w:val="110"/>
            <w:sz w:val="16"/>
          </w:rPr>
          <w:t> </w:t>
        </w:r>
        <w:r>
          <w:rPr>
            <w:color w:val="007FAD"/>
            <w:spacing w:val="-2"/>
            <w:w w:val="110"/>
            <w:sz w:val="16"/>
          </w:rPr>
          <w:t>inconsistency</w:t>
        </w:r>
        <w:r>
          <w:rPr>
            <w:color w:val="007FAD"/>
            <w:spacing w:val="-5"/>
            <w:w w:val="110"/>
            <w:sz w:val="16"/>
          </w:rPr>
          <w:t> </w:t>
        </w:r>
        <w:r>
          <w:rPr>
            <w:color w:val="007FAD"/>
            <w:spacing w:val="-2"/>
            <w:w w:val="110"/>
            <w:sz w:val="16"/>
          </w:rPr>
          <w:t>indices</w:t>
        </w:r>
      </w:hyperlink>
      <w:r>
        <w:rPr>
          <w:color w:val="007FAD"/>
          <w:spacing w:val="-2"/>
          <w:w w:val="110"/>
          <w:sz w:val="16"/>
        </w:rPr>
        <w:t> </w:t>
      </w:r>
      <w:hyperlink r:id="rId95">
        <w:r>
          <w:rPr>
            <w:color w:val="007FAD"/>
            <w:w w:val="110"/>
            <w:sz w:val="16"/>
          </w:rPr>
          <w:t>for pairwise comparisons, Ann. Oper. Res. (2015) 1–19</w:t>
        </w:r>
      </w:hyperlink>
      <w:r>
        <w:rPr>
          <w:w w:val="110"/>
          <w:sz w:val="16"/>
        </w:rPr>
        <w:t>.</w:t>
      </w:r>
    </w:p>
    <w:p>
      <w:pPr>
        <w:pStyle w:val="ListParagraph"/>
        <w:numPr>
          <w:ilvl w:val="0"/>
          <w:numId w:val="4"/>
        </w:numPr>
        <w:tabs>
          <w:tab w:pos="589" w:val="left" w:leader="none"/>
          <w:tab w:pos="591" w:val="left" w:leader="none"/>
        </w:tabs>
        <w:spacing w:line="259" w:lineRule="auto" w:before="1" w:after="0"/>
        <w:ind w:left="591" w:right="104" w:hanging="315"/>
        <w:jc w:val="both"/>
        <w:rPr>
          <w:sz w:val="16"/>
        </w:rPr>
      </w:pPr>
      <w:hyperlink r:id="rId96">
        <w:r>
          <w:rPr>
            <w:color w:val="007FAD"/>
            <w:w w:val="110"/>
            <w:sz w:val="16"/>
          </w:rPr>
          <w:t>K.M.</w:t>
        </w:r>
        <w:r>
          <w:rPr>
            <w:color w:val="007FAD"/>
            <w:w w:val="110"/>
            <w:sz w:val="16"/>
          </w:rPr>
          <w:t> Dadkhah,</w:t>
        </w:r>
        <w:r>
          <w:rPr>
            <w:color w:val="007FAD"/>
            <w:w w:val="110"/>
            <w:sz w:val="16"/>
          </w:rPr>
          <w:t> F.</w:t>
        </w:r>
        <w:r>
          <w:rPr>
            <w:color w:val="007FAD"/>
            <w:w w:val="110"/>
            <w:sz w:val="16"/>
          </w:rPr>
          <w:t> Zahedi,</w:t>
        </w:r>
        <w:r>
          <w:rPr>
            <w:color w:val="007FAD"/>
            <w:w w:val="110"/>
            <w:sz w:val="16"/>
          </w:rPr>
          <w:t> A</w:t>
        </w:r>
        <w:r>
          <w:rPr>
            <w:color w:val="007FAD"/>
            <w:w w:val="110"/>
            <w:sz w:val="16"/>
          </w:rPr>
          <w:t> mathematical</w:t>
        </w:r>
        <w:r>
          <w:rPr>
            <w:color w:val="007FAD"/>
            <w:w w:val="110"/>
            <w:sz w:val="16"/>
          </w:rPr>
          <w:t> treatment</w:t>
        </w:r>
        <w:r>
          <w:rPr>
            <w:color w:val="007FAD"/>
            <w:w w:val="110"/>
            <w:sz w:val="16"/>
          </w:rPr>
          <w:t> of</w:t>
        </w:r>
      </w:hyperlink>
      <w:r>
        <w:rPr>
          <w:color w:val="007FAD"/>
          <w:w w:val="110"/>
          <w:sz w:val="16"/>
        </w:rPr>
        <w:t> </w:t>
      </w:r>
      <w:hyperlink r:id="rId96">
        <w:r>
          <w:rPr>
            <w:color w:val="007FAD"/>
            <w:w w:val="110"/>
            <w:sz w:val="16"/>
          </w:rPr>
          <w:t>inconsistency</w:t>
        </w:r>
        <w:r>
          <w:rPr>
            <w:color w:val="007FAD"/>
            <w:w w:val="110"/>
            <w:sz w:val="16"/>
          </w:rPr>
          <w:t> in</w:t>
        </w:r>
        <w:r>
          <w:rPr>
            <w:color w:val="007FAD"/>
            <w:w w:val="110"/>
            <w:sz w:val="16"/>
          </w:rPr>
          <w:t> the</w:t>
        </w:r>
        <w:r>
          <w:rPr>
            <w:color w:val="007FAD"/>
            <w:w w:val="110"/>
            <w:sz w:val="16"/>
          </w:rPr>
          <w:t> analytic</w:t>
        </w:r>
        <w:r>
          <w:rPr>
            <w:color w:val="007FAD"/>
            <w:w w:val="110"/>
            <w:sz w:val="16"/>
          </w:rPr>
          <w:t> hierarchy</w:t>
        </w:r>
        <w:r>
          <w:rPr>
            <w:color w:val="007FAD"/>
            <w:w w:val="110"/>
            <w:sz w:val="16"/>
          </w:rPr>
          <w:t> process,</w:t>
        </w:r>
        <w:r>
          <w:rPr>
            <w:color w:val="007FAD"/>
            <w:w w:val="110"/>
            <w:sz w:val="16"/>
          </w:rPr>
          <w:t> Math.</w:t>
        </w:r>
        <w:r>
          <w:rPr>
            <w:color w:val="007FAD"/>
            <w:w w:val="110"/>
            <w:sz w:val="16"/>
          </w:rPr>
          <w:t> </w:t>
        </w:r>
        <w:r>
          <w:rPr>
            <w:color w:val="007FAD"/>
            <w:w w:val="110"/>
            <w:sz w:val="16"/>
          </w:rPr>
          <w:t>Comp.</w:t>
        </w:r>
      </w:hyperlink>
      <w:r>
        <w:rPr>
          <w:color w:val="007FAD"/>
          <w:w w:val="110"/>
          <w:sz w:val="16"/>
        </w:rPr>
        <w:t> </w:t>
      </w:r>
      <w:hyperlink r:id="rId96">
        <w:r>
          <w:rPr>
            <w:color w:val="007FAD"/>
            <w:w w:val="110"/>
            <w:sz w:val="16"/>
          </w:rPr>
          <w:t>Model. 17 (4) (1993) 111–122</w:t>
        </w:r>
      </w:hyperlink>
      <w:r>
        <w:rPr>
          <w:w w:val="110"/>
          <w:sz w:val="16"/>
        </w:rPr>
        <w:t>.</w:t>
      </w:r>
    </w:p>
    <w:p>
      <w:pPr>
        <w:pStyle w:val="ListParagraph"/>
        <w:numPr>
          <w:ilvl w:val="0"/>
          <w:numId w:val="4"/>
        </w:numPr>
        <w:tabs>
          <w:tab w:pos="589" w:val="left" w:leader="none"/>
          <w:tab w:pos="591" w:val="left" w:leader="none"/>
        </w:tabs>
        <w:spacing w:line="259" w:lineRule="auto" w:before="1" w:after="0"/>
        <w:ind w:left="591" w:right="104" w:hanging="315"/>
        <w:jc w:val="both"/>
        <w:rPr>
          <w:sz w:val="16"/>
        </w:rPr>
      </w:pPr>
      <w:hyperlink r:id="rId97">
        <w:r>
          <w:rPr>
            <w:color w:val="007FAD"/>
            <w:w w:val="110"/>
            <w:sz w:val="16"/>
          </w:rPr>
          <w:t>Q.</w:t>
        </w:r>
        <w:r>
          <w:rPr>
            <w:color w:val="007FAD"/>
            <w:w w:val="110"/>
            <w:sz w:val="16"/>
          </w:rPr>
          <w:t> Chen,</w:t>
        </w:r>
        <w:r>
          <w:rPr>
            <w:color w:val="007FAD"/>
            <w:w w:val="110"/>
            <w:sz w:val="16"/>
          </w:rPr>
          <w:t> E.</w:t>
        </w:r>
        <w:r>
          <w:rPr>
            <w:color w:val="007FAD"/>
            <w:w w:val="110"/>
            <w:sz w:val="16"/>
          </w:rPr>
          <w:t> Triantaphyllou,</w:t>
        </w:r>
        <w:r>
          <w:rPr>
            <w:color w:val="007FAD"/>
            <w:w w:val="110"/>
            <w:sz w:val="16"/>
          </w:rPr>
          <w:t> Estimating</w:t>
        </w:r>
        <w:r>
          <w:rPr>
            <w:color w:val="007FAD"/>
            <w:w w:val="110"/>
            <w:sz w:val="16"/>
          </w:rPr>
          <w:t> data</w:t>
        </w:r>
        <w:r>
          <w:rPr>
            <w:color w:val="007FAD"/>
            <w:w w:val="110"/>
            <w:sz w:val="16"/>
          </w:rPr>
          <w:t> for</w:t>
        </w:r>
        <w:r>
          <w:rPr>
            <w:color w:val="007FAD"/>
            <w:w w:val="110"/>
            <w:sz w:val="16"/>
          </w:rPr>
          <w:t> </w:t>
        </w:r>
        <w:r>
          <w:rPr>
            <w:color w:val="007FAD"/>
            <w:w w:val="110"/>
            <w:sz w:val="16"/>
          </w:rPr>
          <w:t>multicriteria</w:t>
        </w:r>
      </w:hyperlink>
      <w:r>
        <w:rPr>
          <w:color w:val="007FAD"/>
          <w:w w:val="110"/>
          <w:sz w:val="16"/>
        </w:rPr>
        <w:t> </w:t>
      </w:r>
      <w:hyperlink r:id="rId97">
        <w:r>
          <w:rPr>
            <w:color w:val="007FAD"/>
            <w:w w:val="110"/>
            <w:sz w:val="16"/>
          </w:rPr>
          <w:t>decision</w:t>
        </w:r>
        <w:r>
          <w:rPr>
            <w:color w:val="007FAD"/>
            <w:w w:val="110"/>
            <w:sz w:val="16"/>
          </w:rPr>
          <w:t> making</w:t>
        </w:r>
        <w:r>
          <w:rPr>
            <w:color w:val="007FAD"/>
            <w:w w:val="110"/>
            <w:sz w:val="16"/>
          </w:rPr>
          <w:t> problems:</w:t>
        </w:r>
        <w:r>
          <w:rPr>
            <w:color w:val="007FAD"/>
            <w:w w:val="110"/>
            <w:sz w:val="16"/>
          </w:rPr>
          <w:t> optimization</w:t>
        </w:r>
        <w:r>
          <w:rPr>
            <w:color w:val="007FAD"/>
            <w:w w:val="110"/>
            <w:sz w:val="16"/>
          </w:rPr>
          <w:t> techniques,</w:t>
        </w:r>
        <w:r>
          <w:rPr>
            <w:color w:val="007FAD"/>
            <w:w w:val="110"/>
            <w:sz w:val="16"/>
          </w:rPr>
          <w:t> in:</w:t>
        </w:r>
      </w:hyperlink>
      <w:r>
        <w:rPr>
          <w:color w:val="007FAD"/>
          <w:w w:val="110"/>
          <w:sz w:val="16"/>
        </w:rPr>
        <w:t> </w:t>
      </w:r>
      <w:hyperlink r:id="rId97">
        <w:r>
          <w:rPr>
            <w:color w:val="007FAD"/>
            <w:sz w:val="16"/>
          </w:rPr>
          <w:t>Encyclopedia</w:t>
        </w:r>
        <w:r>
          <w:rPr>
            <w:color w:val="007FAD"/>
            <w:spacing w:val="36"/>
            <w:sz w:val="16"/>
          </w:rPr>
          <w:t> </w:t>
        </w:r>
        <w:r>
          <w:rPr>
            <w:color w:val="007FAD"/>
            <w:sz w:val="16"/>
          </w:rPr>
          <w:t>of</w:t>
        </w:r>
        <w:r>
          <w:rPr>
            <w:color w:val="007FAD"/>
            <w:spacing w:val="38"/>
            <w:sz w:val="16"/>
          </w:rPr>
          <w:t> </w:t>
        </w:r>
        <w:r>
          <w:rPr>
            <w:color w:val="007FAD"/>
            <w:sz w:val="16"/>
          </w:rPr>
          <w:t>Optimization</w:t>
        </w:r>
      </w:hyperlink>
      <w:hyperlink r:id="rId97">
        <w:r>
          <w:rPr>
            <w:color w:val="007FAD"/>
            <w:sz w:val="16"/>
          </w:rPr>
          <w:t>,</w:t>
        </w:r>
        <w:r>
          <w:rPr>
            <w:color w:val="007FAD"/>
            <w:spacing w:val="40"/>
            <w:sz w:val="16"/>
          </w:rPr>
          <w:t> </w:t>
        </w:r>
        <w:r>
          <w:rPr>
            <w:color w:val="007FAD"/>
            <w:sz w:val="16"/>
          </w:rPr>
          <w:t>Springer,</w:t>
        </w:r>
        <w:r>
          <w:rPr>
            <w:color w:val="007FAD"/>
            <w:spacing w:val="36"/>
            <w:sz w:val="16"/>
          </w:rPr>
          <w:t> </w:t>
        </w:r>
        <w:r>
          <w:rPr>
            <w:color w:val="007FAD"/>
            <w:sz w:val="16"/>
          </w:rPr>
          <w:t>US,</w:t>
        </w:r>
        <w:r>
          <w:rPr>
            <w:color w:val="007FAD"/>
            <w:spacing w:val="38"/>
            <w:sz w:val="16"/>
          </w:rPr>
          <w:t> </w:t>
        </w:r>
        <w:r>
          <w:rPr>
            <w:color w:val="007FAD"/>
            <w:sz w:val="16"/>
          </w:rPr>
          <w:t>2001,</w:t>
        </w:r>
        <w:r>
          <w:rPr>
            <w:color w:val="007FAD"/>
            <w:spacing w:val="36"/>
            <w:sz w:val="16"/>
          </w:rPr>
          <w:t> </w:t>
        </w:r>
        <w:r>
          <w:rPr>
            <w:color w:val="007FAD"/>
            <w:sz w:val="16"/>
          </w:rPr>
          <w:t>pp.</w:t>
        </w:r>
        <w:r>
          <w:rPr>
            <w:color w:val="007FAD"/>
            <w:spacing w:val="38"/>
            <w:sz w:val="16"/>
          </w:rPr>
          <w:t> </w:t>
        </w:r>
        <w:r>
          <w:rPr>
            <w:color w:val="007FAD"/>
            <w:sz w:val="16"/>
          </w:rPr>
          <w:t>567–576</w:t>
        </w:r>
      </w:hyperlink>
      <w:r>
        <w:rPr>
          <w:sz w:val="16"/>
        </w:rPr>
        <w:t>.</w:t>
      </w:r>
    </w:p>
    <w:p>
      <w:pPr>
        <w:pStyle w:val="ListParagraph"/>
        <w:numPr>
          <w:ilvl w:val="0"/>
          <w:numId w:val="4"/>
        </w:numPr>
        <w:tabs>
          <w:tab w:pos="589" w:val="left" w:leader="none"/>
          <w:tab w:pos="591" w:val="left" w:leader="none"/>
        </w:tabs>
        <w:spacing w:line="259" w:lineRule="auto" w:before="3" w:after="0"/>
        <w:ind w:left="591" w:right="103" w:hanging="315"/>
        <w:jc w:val="both"/>
        <w:rPr>
          <w:sz w:val="16"/>
        </w:rPr>
      </w:pPr>
      <w:hyperlink r:id="rId98">
        <w:r>
          <w:rPr>
            <w:color w:val="007FAD"/>
            <w:w w:val="105"/>
            <w:sz w:val="16"/>
          </w:rPr>
          <w:t>M.T.</w:t>
        </w:r>
        <w:r>
          <w:rPr>
            <w:color w:val="007FAD"/>
            <w:w w:val="105"/>
            <w:sz w:val="16"/>
          </w:rPr>
          <w:t> Lamata,</w:t>
        </w:r>
        <w:r>
          <w:rPr>
            <w:color w:val="007FAD"/>
            <w:w w:val="105"/>
            <w:sz w:val="16"/>
          </w:rPr>
          <w:t> J.I.</w:t>
        </w:r>
        <w:r>
          <w:rPr>
            <w:color w:val="007FAD"/>
            <w:w w:val="105"/>
            <w:sz w:val="16"/>
          </w:rPr>
          <w:t> Pela´</w:t>
        </w:r>
        <w:r>
          <w:rPr>
            <w:color w:val="007FAD"/>
            <w:spacing w:val="-1"/>
            <w:w w:val="105"/>
            <w:sz w:val="16"/>
          </w:rPr>
          <w:t> </w:t>
        </w:r>
        <w:r>
          <w:rPr>
            <w:color w:val="007FAD"/>
            <w:w w:val="105"/>
            <w:sz w:val="16"/>
          </w:rPr>
          <w:t>ez,</w:t>
        </w:r>
        <w:r>
          <w:rPr>
            <w:color w:val="007FAD"/>
            <w:w w:val="105"/>
            <w:sz w:val="16"/>
          </w:rPr>
          <w:t> A</w:t>
        </w:r>
        <w:r>
          <w:rPr>
            <w:color w:val="007FAD"/>
            <w:w w:val="105"/>
            <w:sz w:val="16"/>
          </w:rPr>
          <w:t> method</w:t>
        </w:r>
        <w:r>
          <w:rPr>
            <w:color w:val="007FAD"/>
            <w:w w:val="105"/>
            <w:sz w:val="16"/>
          </w:rPr>
          <w:t> for</w:t>
        </w:r>
        <w:r>
          <w:rPr>
            <w:color w:val="007FAD"/>
            <w:w w:val="105"/>
            <w:sz w:val="16"/>
          </w:rPr>
          <w:t> improving</w:t>
        </w:r>
        <w:r>
          <w:rPr>
            <w:color w:val="007FAD"/>
            <w:w w:val="105"/>
            <w:sz w:val="16"/>
          </w:rPr>
          <w:t> the</w:t>
        </w:r>
      </w:hyperlink>
      <w:r>
        <w:rPr>
          <w:color w:val="007FAD"/>
          <w:w w:val="105"/>
          <w:sz w:val="16"/>
        </w:rPr>
        <w:t> </w:t>
      </w:r>
      <w:hyperlink r:id="rId98">
        <w:r>
          <w:rPr>
            <w:color w:val="007FAD"/>
            <w:w w:val="105"/>
            <w:sz w:val="16"/>
          </w:rPr>
          <w:t>consistency of judgements, Int. J. Uncert., Fuzz. </w:t>
        </w:r>
        <w:r>
          <w:rPr>
            <w:color w:val="007FAD"/>
            <w:w w:val="105"/>
            <w:sz w:val="16"/>
          </w:rPr>
          <w:t>Knowl.-Based</w:t>
        </w:r>
      </w:hyperlink>
      <w:r>
        <w:rPr>
          <w:color w:val="007FAD"/>
          <w:w w:val="105"/>
          <w:sz w:val="16"/>
        </w:rPr>
        <w:t> </w:t>
      </w:r>
      <w:hyperlink r:id="rId98">
        <w:r>
          <w:rPr>
            <w:color w:val="007FAD"/>
            <w:w w:val="105"/>
            <w:sz w:val="16"/>
          </w:rPr>
          <w:t>Syst. 10 (06) (2002) 677–686</w:t>
        </w:r>
      </w:hyperlink>
      <w:r>
        <w:rPr>
          <w:w w:val="105"/>
          <w:sz w:val="16"/>
        </w:rPr>
        <w:t>.</w:t>
      </w:r>
    </w:p>
    <w:p>
      <w:pPr>
        <w:pStyle w:val="ListParagraph"/>
        <w:numPr>
          <w:ilvl w:val="0"/>
          <w:numId w:val="4"/>
        </w:numPr>
        <w:tabs>
          <w:tab w:pos="589" w:val="left" w:leader="none"/>
          <w:tab w:pos="591" w:val="left" w:leader="none"/>
        </w:tabs>
        <w:spacing w:line="259" w:lineRule="auto" w:before="1" w:after="0"/>
        <w:ind w:left="591" w:right="104" w:hanging="315"/>
        <w:jc w:val="both"/>
        <w:rPr>
          <w:sz w:val="16"/>
        </w:rPr>
      </w:pPr>
      <w:hyperlink r:id="rId99">
        <w:r>
          <w:rPr>
            <w:color w:val="007FAD"/>
            <w:w w:val="105"/>
            <w:sz w:val="16"/>
          </w:rPr>
          <w:t>J.</w:t>
        </w:r>
        <w:r>
          <w:rPr>
            <w:color w:val="007FAD"/>
            <w:w w:val="105"/>
            <w:sz w:val="16"/>
          </w:rPr>
          <w:t> Ma,</w:t>
        </w:r>
        <w:r>
          <w:rPr>
            <w:color w:val="007FAD"/>
            <w:w w:val="105"/>
            <w:sz w:val="16"/>
          </w:rPr>
          <w:t> Z.P.</w:t>
        </w:r>
        <w:r>
          <w:rPr>
            <w:color w:val="007FAD"/>
            <w:w w:val="105"/>
            <w:sz w:val="16"/>
          </w:rPr>
          <w:t> Fan,</w:t>
        </w:r>
        <w:r>
          <w:rPr>
            <w:color w:val="007FAD"/>
            <w:w w:val="105"/>
            <w:sz w:val="16"/>
          </w:rPr>
          <w:t> Y.P.</w:t>
        </w:r>
        <w:r>
          <w:rPr>
            <w:color w:val="007FAD"/>
            <w:w w:val="105"/>
            <w:sz w:val="16"/>
          </w:rPr>
          <w:t> Jiang,</w:t>
        </w:r>
        <w:r>
          <w:rPr>
            <w:color w:val="007FAD"/>
            <w:w w:val="105"/>
            <w:sz w:val="16"/>
          </w:rPr>
          <w:t> J.Y.</w:t>
        </w:r>
        <w:r>
          <w:rPr>
            <w:color w:val="007FAD"/>
            <w:w w:val="105"/>
            <w:sz w:val="16"/>
          </w:rPr>
          <w:t> Mao,</w:t>
        </w:r>
        <w:r>
          <w:rPr>
            <w:color w:val="007FAD"/>
            <w:w w:val="105"/>
            <w:sz w:val="16"/>
          </w:rPr>
          <w:t> L.</w:t>
        </w:r>
        <w:r>
          <w:rPr>
            <w:color w:val="007FAD"/>
            <w:w w:val="105"/>
            <w:sz w:val="16"/>
          </w:rPr>
          <w:t> Ma,</w:t>
        </w:r>
        <w:r>
          <w:rPr>
            <w:color w:val="007FAD"/>
            <w:w w:val="105"/>
            <w:sz w:val="16"/>
          </w:rPr>
          <w:t> A</w:t>
        </w:r>
        <w:r>
          <w:rPr>
            <w:color w:val="007FAD"/>
            <w:w w:val="105"/>
            <w:sz w:val="16"/>
          </w:rPr>
          <w:t> method</w:t>
        </w:r>
        <w:r>
          <w:rPr>
            <w:color w:val="007FAD"/>
            <w:w w:val="105"/>
            <w:sz w:val="16"/>
          </w:rPr>
          <w:t> </w:t>
        </w:r>
        <w:r>
          <w:rPr>
            <w:color w:val="007FAD"/>
            <w:w w:val="105"/>
            <w:sz w:val="16"/>
          </w:rPr>
          <w:t>for</w:t>
        </w:r>
      </w:hyperlink>
      <w:r>
        <w:rPr>
          <w:color w:val="007FAD"/>
          <w:w w:val="105"/>
          <w:sz w:val="16"/>
        </w:rPr>
        <w:t> </w:t>
      </w:r>
      <w:hyperlink r:id="rId99">
        <w:r>
          <w:rPr>
            <w:color w:val="007FAD"/>
            <w:w w:val="105"/>
            <w:sz w:val="16"/>
          </w:rPr>
          <w:t>repairing the inconsistency of fuzzy preference relations, Fuzzy</w:t>
        </w:r>
      </w:hyperlink>
      <w:r>
        <w:rPr>
          <w:color w:val="007FAD"/>
          <w:w w:val="105"/>
          <w:sz w:val="16"/>
        </w:rPr>
        <w:t> </w:t>
      </w:r>
      <w:hyperlink r:id="rId99">
        <w:r>
          <w:rPr>
            <w:color w:val="007FAD"/>
            <w:w w:val="105"/>
            <w:sz w:val="16"/>
          </w:rPr>
          <w:t>Sets Syst. 157 (1) (2006) 20–33</w:t>
        </w:r>
      </w:hyperlink>
      <w:r>
        <w:rPr>
          <w:w w:val="105"/>
          <w:sz w:val="16"/>
        </w:rPr>
        <w:t>.</w:t>
      </w:r>
    </w:p>
    <w:p>
      <w:pPr>
        <w:pStyle w:val="ListParagraph"/>
        <w:numPr>
          <w:ilvl w:val="0"/>
          <w:numId w:val="4"/>
        </w:numPr>
        <w:tabs>
          <w:tab w:pos="589" w:val="left" w:leader="none"/>
          <w:tab w:pos="591" w:val="left" w:leader="none"/>
        </w:tabs>
        <w:spacing w:line="259" w:lineRule="auto" w:before="1" w:after="0"/>
        <w:ind w:left="591" w:right="104" w:hanging="315"/>
        <w:jc w:val="both"/>
        <w:rPr>
          <w:sz w:val="16"/>
        </w:rPr>
      </w:pPr>
      <w:hyperlink r:id="rId100">
        <w:r>
          <w:rPr>
            <w:color w:val="007FAD"/>
            <w:w w:val="105"/>
            <w:sz w:val="16"/>
          </w:rPr>
          <w:t>H.L. Li, L.C. Ma, Detecting and adjusting ordinal and cardinal</w:t>
        </w:r>
      </w:hyperlink>
      <w:r>
        <w:rPr>
          <w:color w:val="007FAD"/>
          <w:w w:val="105"/>
          <w:sz w:val="16"/>
        </w:rPr>
        <w:t> </w:t>
      </w:r>
      <w:hyperlink r:id="rId100">
        <w:r>
          <w:rPr>
            <w:color w:val="007FAD"/>
            <w:w w:val="105"/>
            <w:sz w:val="16"/>
          </w:rPr>
          <w:t>inconsistencies</w:t>
        </w:r>
        <w:r>
          <w:rPr>
            <w:color w:val="007FAD"/>
            <w:spacing w:val="40"/>
            <w:w w:val="105"/>
            <w:sz w:val="16"/>
          </w:rPr>
          <w:t> </w:t>
        </w:r>
        <w:r>
          <w:rPr>
            <w:color w:val="007FAD"/>
            <w:w w:val="105"/>
            <w:sz w:val="16"/>
          </w:rPr>
          <w:t>through</w:t>
        </w:r>
        <w:r>
          <w:rPr>
            <w:color w:val="007FAD"/>
            <w:spacing w:val="40"/>
            <w:w w:val="105"/>
            <w:sz w:val="16"/>
          </w:rPr>
          <w:t> </w:t>
        </w:r>
        <w:r>
          <w:rPr>
            <w:color w:val="007FAD"/>
            <w:w w:val="105"/>
            <w:sz w:val="16"/>
          </w:rPr>
          <w:t>a</w:t>
        </w:r>
        <w:r>
          <w:rPr>
            <w:color w:val="007FAD"/>
            <w:spacing w:val="40"/>
            <w:w w:val="105"/>
            <w:sz w:val="16"/>
          </w:rPr>
          <w:t> </w:t>
        </w:r>
        <w:r>
          <w:rPr>
            <w:color w:val="007FAD"/>
            <w:w w:val="105"/>
            <w:sz w:val="16"/>
          </w:rPr>
          <w:t>graphical</w:t>
        </w:r>
        <w:r>
          <w:rPr>
            <w:color w:val="007FAD"/>
            <w:spacing w:val="40"/>
            <w:w w:val="105"/>
            <w:sz w:val="16"/>
          </w:rPr>
          <w:t> </w:t>
        </w:r>
        <w:r>
          <w:rPr>
            <w:color w:val="007FAD"/>
            <w:w w:val="105"/>
            <w:sz w:val="16"/>
          </w:rPr>
          <w:t>and</w:t>
        </w:r>
        <w:r>
          <w:rPr>
            <w:color w:val="007FAD"/>
            <w:spacing w:val="40"/>
            <w:w w:val="105"/>
            <w:sz w:val="16"/>
          </w:rPr>
          <w:t> </w:t>
        </w:r>
        <w:r>
          <w:rPr>
            <w:color w:val="007FAD"/>
            <w:w w:val="105"/>
            <w:sz w:val="16"/>
          </w:rPr>
          <w:t>optimal</w:t>
        </w:r>
        <w:r>
          <w:rPr>
            <w:color w:val="007FAD"/>
            <w:spacing w:val="40"/>
            <w:w w:val="105"/>
            <w:sz w:val="16"/>
          </w:rPr>
          <w:t> </w:t>
        </w:r>
        <w:r>
          <w:rPr>
            <w:color w:val="007FAD"/>
            <w:w w:val="105"/>
            <w:sz w:val="16"/>
          </w:rPr>
          <w:t>approach</w:t>
        </w:r>
        <w:r>
          <w:rPr>
            <w:color w:val="007FAD"/>
            <w:spacing w:val="40"/>
            <w:w w:val="105"/>
            <w:sz w:val="16"/>
          </w:rPr>
          <w:t> </w:t>
        </w:r>
        <w:r>
          <w:rPr>
            <w:color w:val="007FAD"/>
            <w:w w:val="105"/>
            <w:sz w:val="16"/>
          </w:rPr>
          <w:t>in</w:t>
        </w:r>
      </w:hyperlink>
      <w:r>
        <w:rPr>
          <w:color w:val="007FAD"/>
          <w:w w:val="105"/>
          <w:sz w:val="16"/>
        </w:rPr>
        <w:t> </w:t>
      </w:r>
      <w:hyperlink r:id="rId100">
        <w:r>
          <w:rPr>
            <w:color w:val="007FAD"/>
            <w:w w:val="105"/>
            <w:sz w:val="16"/>
          </w:rPr>
          <w:t>AHP models, Comp. Oper. Res. 34 (3) (2007) 780–798</w:t>
        </w:r>
      </w:hyperlink>
      <w:r>
        <w:rPr>
          <w:w w:val="105"/>
          <w:sz w:val="16"/>
        </w:rPr>
        <w:t>.</w:t>
      </w:r>
    </w:p>
    <w:p>
      <w:pPr>
        <w:pStyle w:val="ListParagraph"/>
        <w:numPr>
          <w:ilvl w:val="0"/>
          <w:numId w:val="4"/>
        </w:numPr>
        <w:tabs>
          <w:tab w:pos="589" w:val="left" w:leader="none"/>
          <w:tab w:pos="591" w:val="left" w:leader="none"/>
        </w:tabs>
        <w:spacing w:line="259" w:lineRule="auto" w:before="2" w:after="0"/>
        <w:ind w:left="591" w:right="104" w:hanging="315"/>
        <w:jc w:val="both"/>
        <w:rPr>
          <w:sz w:val="16"/>
        </w:rPr>
      </w:pPr>
      <w:hyperlink r:id="rId101">
        <w:r>
          <w:rPr>
            <w:color w:val="007FAD"/>
            <w:w w:val="105"/>
            <w:sz w:val="16"/>
          </w:rPr>
          <w:t>Y.</w:t>
        </w:r>
        <w:r>
          <w:rPr>
            <w:color w:val="007FAD"/>
            <w:w w:val="105"/>
            <w:sz w:val="16"/>
          </w:rPr>
          <w:t> Dong,</w:t>
        </w:r>
        <w:r>
          <w:rPr>
            <w:color w:val="007FAD"/>
            <w:w w:val="105"/>
            <w:sz w:val="16"/>
          </w:rPr>
          <w:t> Y.</w:t>
        </w:r>
        <w:r>
          <w:rPr>
            <w:color w:val="007FAD"/>
            <w:w w:val="105"/>
            <w:sz w:val="16"/>
          </w:rPr>
          <w:t> Xu,</w:t>
        </w:r>
        <w:r>
          <w:rPr>
            <w:color w:val="007FAD"/>
            <w:w w:val="105"/>
            <w:sz w:val="16"/>
          </w:rPr>
          <w:t> H.</w:t>
        </w:r>
        <w:r>
          <w:rPr>
            <w:color w:val="007FAD"/>
            <w:w w:val="105"/>
            <w:sz w:val="16"/>
          </w:rPr>
          <w:t> Li,</w:t>
        </w:r>
        <w:r>
          <w:rPr>
            <w:color w:val="007FAD"/>
            <w:w w:val="105"/>
            <w:sz w:val="16"/>
          </w:rPr>
          <w:t> On</w:t>
        </w:r>
        <w:r>
          <w:rPr>
            <w:color w:val="007FAD"/>
            <w:w w:val="105"/>
            <w:sz w:val="16"/>
          </w:rPr>
          <w:t> consistency</w:t>
        </w:r>
        <w:r>
          <w:rPr>
            <w:color w:val="007FAD"/>
            <w:w w:val="105"/>
            <w:sz w:val="16"/>
          </w:rPr>
          <w:t> measures</w:t>
        </w:r>
        <w:r>
          <w:rPr>
            <w:color w:val="007FAD"/>
            <w:w w:val="105"/>
            <w:sz w:val="16"/>
          </w:rPr>
          <w:t> of</w:t>
        </w:r>
        <w:r>
          <w:rPr>
            <w:color w:val="007FAD"/>
            <w:w w:val="105"/>
            <w:sz w:val="16"/>
          </w:rPr>
          <w:t> </w:t>
        </w:r>
        <w:r>
          <w:rPr>
            <w:color w:val="007FAD"/>
            <w:w w:val="105"/>
            <w:sz w:val="16"/>
          </w:rPr>
          <w:t>linguistic</w:t>
        </w:r>
      </w:hyperlink>
      <w:r>
        <w:rPr>
          <w:color w:val="007FAD"/>
          <w:w w:val="105"/>
          <w:sz w:val="16"/>
        </w:rPr>
        <w:t> </w:t>
      </w:r>
      <w:hyperlink r:id="rId101">
        <w:r>
          <w:rPr>
            <w:color w:val="007FAD"/>
            <w:w w:val="105"/>
            <w:sz w:val="16"/>
          </w:rPr>
          <w:t>preference relations, Eur. J. Oper. Res. 189 (2) (2008) 430–444</w:t>
        </w:r>
      </w:hyperlink>
      <w:r>
        <w:rPr>
          <w:w w:val="105"/>
          <w:sz w:val="16"/>
        </w:rPr>
        <w:t>.</w:t>
      </w:r>
    </w:p>
    <w:p>
      <w:pPr>
        <w:pStyle w:val="ListParagraph"/>
        <w:numPr>
          <w:ilvl w:val="0"/>
          <w:numId w:val="4"/>
        </w:numPr>
        <w:tabs>
          <w:tab w:pos="589" w:val="left" w:leader="none"/>
          <w:tab w:pos="591" w:val="left" w:leader="none"/>
        </w:tabs>
        <w:spacing w:line="259" w:lineRule="auto" w:before="2" w:after="0"/>
        <w:ind w:left="591" w:right="104" w:hanging="315"/>
        <w:jc w:val="both"/>
        <w:rPr>
          <w:sz w:val="16"/>
        </w:rPr>
      </w:pPr>
      <w:hyperlink r:id="rId102">
        <w:r>
          <w:rPr>
            <w:color w:val="007FAD"/>
            <w:w w:val="110"/>
            <w:sz w:val="16"/>
          </w:rPr>
          <w:t>C.C.</w:t>
        </w:r>
        <w:r>
          <w:rPr>
            <w:color w:val="007FAD"/>
            <w:w w:val="110"/>
            <w:sz w:val="16"/>
          </w:rPr>
          <w:t> Lin,</w:t>
        </w:r>
        <w:r>
          <w:rPr>
            <w:color w:val="007FAD"/>
            <w:w w:val="110"/>
            <w:sz w:val="16"/>
          </w:rPr>
          <w:t> W.C.</w:t>
        </w:r>
        <w:r>
          <w:rPr>
            <w:color w:val="007FAD"/>
            <w:w w:val="110"/>
            <w:sz w:val="16"/>
          </w:rPr>
          <w:t> Wang,</w:t>
        </w:r>
        <w:r>
          <w:rPr>
            <w:color w:val="007FAD"/>
            <w:w w:val="110"/>
            <w:sz w:val="16"/>
          </w:rPr>
          <w:t> W.D.</w:t>
        </w:r>
        <w:r>
          <w:rPr>
            <w:color w:val="007FAD"/>
            <w:w w:val="110"/>
            <w:sz w:val="16"/>
          </w:rPr>
          <w:t> Yu,</w:t>
        </w:r>
        <w:r>
          <w:rPr>
            <w:color w:val="007FAD"/>
            <w:w w:val="110"/>
            <w:sz w:val="16"/>
          </w:rPr>
          <w:t> Improving</w:t>
        </w:r>
        <w:r>
          <w:rPr>
            <w:color w:val="007FAD"/>
            <w:w w:val="110"/>
            <w:sz w:val="16"/>
          </w:rPr>
          <w:t> AHP</w:t>
        </w:r>
        <w:r>
          <w:rPr>
            <w:color w:val="007FAD"/>
            <w:w w:val="110"/>
            <w:sz w:val="16"/>
          </w:rPr>
          <w:t> </w:t>
        </w:r>
        <w:r>
          <w:rPr>
            <w:color w:val="007FAD"/>
            <w:w w:val="110"/>
            <w:sz w:val="16"/>
          </w:rPr>
          <w:t>for</w:t>
        </w:r>
      </w:hyperlink>
      <w:r>
        <w:rPr>
          <w:color w:val="007FAD"/>
          <w:w w:val="110"/>
          <w:sz w:val="16"/>
        </w:rPr>
        <w:t> </w:t>
      </w:r>
      <w:hyperlink r:id="rId102">
        <w:r>
          <w:rPr>
            <w:color w:val="007FAD"/>
            <w:w w:val="110"/>
            <w:sz w:val="16"/>
          </w:rPr>
          <w:t>construction</w:t>
        </w:r>
        <w:r>
          <w:rPr>
            <w:color w:val="007FAD"/>
            <w:w w:val="110"/>
            <w:sz w:val="16"/>
          </w:rPr>
          <w:t> with</w:t>
        </w:r>
        <w:r>
          <w:rPr>
            <w:color w:val="007FAD"/>
            <w:w w:val="110"/>
            <w:sz w:val="16"/>
          </w:rPr>
          <w:t> an</w:t>
        </w:r>
        <w:r>
          <w:rPr>
            <w:color w:val="007FAD"/>
            <w:w w:val="110"/>
            <w:sz w:val="16"/>
          </w:rPr>
          <w:t> adaptive</w:t>
        </w:r>
        <w:r>
          <w:rPr>
            <w:color w:val="007FAD"/>
            <w:w w:val="110"/>
            <w:sz w:val="16"/>
          </w:rPr>
          <w:t> AHP</w:t>
        </w:r>
        <w:r>
          <w:rPr>
            <w:color w:val="007FAD"/>
            <w:w w:val="110"/>
            <w:sz w:val="16"/>
          </w:rPr>
          <w:t> approach</w:t>
        </w:r>
        <w:r>
          <w:rPr>
            <w:color w:val="007FAD"/>
            <w:w w:val="110"/>
            <w:sz w:val="16"/>
          </w:rPr>
          <w:t> (A</w:t>
        </w:r>
        <w:r>
          <w:rPr>
            <w:color w:val="007FAD"/>
            <w:w w:val="110"/>
            <w:sz w:val="16"/>
          </w:rPr>
          <w:t> 3),</w:t>
        </w:r>
        <w:r>
          <w:rPr>
            <w:color w:val="007FAD"/>
            <w:w w:val="110"/>
            <w:sz w:val="16"/>
          </w:rPr>
          <w:t> Autom.</w:t>
        </w:r>
      </w:hyperlink>
      <w:r>
        <w:rPr>
          <w:color w:val="007FAD"/>
          <w:w w:val="110"/>
          <w:sz w:val="16"/>
        </w:rPr>
        <w:t> </w:t>
      </w:r>
      <w:hyperlink r:id="rId102">
        <w:r>
          <w:rPr>
            <w:color w:val="007FAD"/>
            <w:w w:val="110"/>
            <w:sz w:val="16"/>
          </w:rPr>
          <w:t>Construct. 17 (2) (2008) 180–187</w:t>
        </w:r>
      </w:hyperlink>
      <w:r>
        <w:rPr>
          <w:w w:val="110"/>
          <w:sz w:val="16"/>
        </w:rPr>
        <w:t>.</w:t>
      </w:r>
    </w:p>
    <w:p>
      <w:pPr>
        <w:pStyle w:val="ListParagraph"/>
        <w:numPr>
          <w:ilvl w:val="0"/>
          <w:numId w:val="4"/>
        </w:numPr>
        <w:tabs>
          <w:tab w:pos="589" w:val="left" w:leader="none"/>
          <w:tab w:pos="591" w:val="left" w:leader="none"/>
        </w:tabs>
        <w:spacing w:line="259" w:lineRule="auto" w:before="1" w:after="0"/>
        <w:ind w:left="591" w:right="104" w:hanging="315"/>
        <w:jc w:val="both"/>
        <w:rPr>
          <w:sz w:val="16"/>
        </w:rPr>
      </w:pPr>
      <w:hyperlink r:id="rId103">
        <w:r>
          <w:rPr>
            <w:color w:val="007FAD"/>
            <w:w w:val="110"/>
            <w:sz w:val="16"/>
          </w:rPr>
          <w:t>J.A.</w:t>
        </w:r>
        <w:r>
          <w:rPr>
            <w:color w:val="007FAD"/>
            <w:w w:val="110"/>
            <w:sz w:val="16"/>
          </w:rPr>
          <w:t> Gomez-Ruiz,</w:t>
        </w:r>
        <w:r>
          <w:rPr>
            <w:color w:val="007FAD"/>
            <w:w w:val="110"/>
            <w:sz w:val="16"/>
          </w:rPr>
          <w:t> M.</w:t>
        </w:r>
        <w:r>
          <w:rPr>
            <w:color w:val="007FAD"/>
            <w:w w:val="110"/>
            <w:sz w:val="16"/>
          </w:rPr>
          <w:t> Karanik,</w:t>
        </w:r>
        <w:r>
          <w:rPr>
            <w:color w:val="007FAD"/>
            <w:w w:val="110"/>
            <w:sz w:val="16"/>
          </w:rPr>
          <w:t> J.I.</w:t>
        </w:r>
        <w:r>
          <w:rPr>
            <w:color w:val="007FAD"/>
            <w:w w:val="110"/>
            <w:sz w:val="16"/>
          </w:rPr>
          <w:t> Pela´</w:t>
        </w:r>
        <w:r>
          <w:rPr>
            <w:color w:val="007FAD"/>
            <w:spacing w:val="-10"/>
            <w:w w:val="110"/>
            <w:sz w:val="16"/>
          </w:rPr>
          <w:t> </w:t>
        </w:r>
        <w:r>
          <w:rPr>
            <w:color w:val="007FAD"/>
            <w:w w:val="110"/>
            <w:sz w:val="16"/>
          </w:rPr>
          <w:t>ez,</w:t>
        </w:r>
        <w:r>
          <w:rPr>
            <w:color w:val="007FAD"/>
            <w:w w:val="110"/>
            <w:sz w:val="16"/>
          </w:rPr>
          <w:t> Estimation</w:t>
        </w:r>
        <w:r>
          <w:rPr>
            <w:color w:val="007FAD"/>
            <w:w w:val="110"/>
            <w:sz w:val="16"/>
          </w:rPr>
          <w:t> </w:t>
        </w:r>
        <w:r>
          <w:rPr>
            <w:color w:val="007FAD"/>
            <w:w w:val="110"/>
            <w:sz w:val="16"/>
          </w:rPr>
          <w:t>of</w:t>
        </w:r>
      </w:hyperlink>
      <w:r>
        <w:rPr>
          <w:color w:val="007FAD"/>
          <w:w w:val="110"/>
          <w:sz w:val="16"/>
        </w:rPr>
        <w:t> </w:t>
      </w:r>
      <w:hyperlink r:id="rId103">
        <w:r>
          <w:rPr>
            <w:color w:val="007FAD"/>
            <w:w w:val="110"/>
            <w:sz w:val="16"/>
          </w:rPr>
          <w:t>missing</w:t>
        </w:r>
        <w:r>
          <w:rPr>
            <w:color w:val="007FAD"/>
            <w:w w:val="110"/>
            <w:sz w:val="16"/>
          </w:rPr>
          <w:t> judgments</w:t>
        </w:r>
        <w:r>
          <w:rPr>
            <w:color w:val="007FAD"/>
            <w:w w:val="110"/>
            <w:sz w:val="16"/>
          </w:rPr>
          <w:t> in</w:t>
        </w:r>
        <w:r>
          <w:rPr>
            <w:color w:val="007FAD"/>
            <w:w w:val="110"/>
            <w:sz w:val="16"/>
          </w:rPr>
          <w:t> AHP</w:t>
        </w:r>
        <w:r>
          <w:rPr>
            <w:color w:val="007FAD"/>
            <w:w w:val="110"/>
            <w:sz w:val="16"/>
          </w:rPr>
          <w:t> pairwise</w:t>
        </w:r>
        <w:r>
          <w:rPr>
            <w:color w:val="007FAD"/>
            <w:w w:val="110"/>
            <w:sz w:val="16"/>
          </w:rPr>
          <w:t> matrices</w:t>
        </w:r>
        <w:r>
          <w:rPr>
            <w:color w:val="007FAD"/>
            <w:w w:val="110"/>
            <w:sz w:val="16"/>
          </w:rPr>
          <w:t> using</w:t>
        </w:r>
        <w:r>
          <w:rPr>
            <w:color w:val="007FAD"/>
            <w:w w:val="110"/>
            <w:sz w:val="16"/>
          </w:rPr>
          <w:t> a</w:t>
        </w:r>
        <w:r>
          <w:rPr>
            <w:color w:val="007FAD"/>
            <w:w w:val="110"/>
            <w:sz w:val="16"/>
          </w:rPr>
          <w:t> neural</w:t>
        </w:r>
      </w:hyperlink>
      <w:r>
        <w:rPr>
          <w:color w:val="007FAD"/>
          <w:w w:val="110"/>
          <w:sz w:val="16"/>
        </w:rPr>
        <w:t> </w:t>
      </w:r>
      <w:hyperlink r:id="rId103">
        <w:r>
          <w:rPr>
            <w:color w:val="007FAD"/>
            <w:w w:val="110"/>
            <w:sz w:val="16"/>
          </w:rPr>
          <w:t>network-based</w:t>
        </w:r>
        <w:r>
          <w:rPr>
            <w:color w:val="007FAD"/>
            <w:spacing w:val="21"/>
            <w:w w:val="110"/>
            <w:sz w:val="16"/>
          </w:rPr>
          <w:t> </w:t>
        </w:r>
        <w:r>
          <w:rPr>
            <w:color w:val="007FAD"/>
            <w:w w:val="110"/>
            <w:sz w:val="16"/>
          </w:rPr>
          <w:t>model,</w:t>
        </w:r>
        <w:r>
          <w:rPr>
            <w:color w:val="007FAD"/>
            <w:spacing w:val="23"/>
            <w:w w:val="110"/>
            <w:sz w:val="16"/>
          </w:rPr>
          <w:t> </w:t>
        </w:r>
        <w:r>
          <w:rPr>
            <w:color w:val="007FAD"/>
            <w:w w:val="110"/>
            <w:sz w:val="16"/>
          </w:rPr>
          <w:t>Appl.</w:t>
        </w:r>
        <w:r>
          <w:rPr>
            <w:color w:val="007FAD"/>
            <w:spacing w:val="22"/>
            <w:w w:val="110"/>
            <w:sz w:val="16"/>
          </w:rPr>
          <w:t> </w:t>
        </w:r>
        <w:r>
          <w:rPr>
            <w:color w:val="007FAD"/>
            <w:w w:val="110"/>
            <w:sz w:val="16"/>
          </w:rPr>
          <w:t>Math.</w:t>
        </w:r>
        <w:r>
          <w:rPr>
            <w:color w:val="007FAD"/>
            <w:spacing w:val="22"/>
            <w:w w:val="110"/>
            <w:sz w:val="16"/>
          </w:rPr>
          <w:t> </w:t>
        </w:r>
        <w:r>
          <w:rPr>
            <w:color w:val="007FAD"/>
            <w:w w:val="110"/>
            <w:sz w:val="16"/>
          </w:rPr>
          <w:t>Comput.</w:t>
        </w:r>
        <w:r>
          <w:rPr>
            <w:color w:val="007FAD"/>
            <w:spacing w:val="22"/>
            <w:w w:val="110"/>
            <w:sz w:val="16"/>
          </w:rPr>
          <w:t> </w:t>
        </w:r>
        <w:r>
          <w:rPr>
            <w:color w:val="007FAD"/>
            <w:w w:val="110"/>
            <w:sz w:val="16"/>
          </w:rPr>
          <w:t>216</w:t>
        </w:r>
        <w:r>
          <w:rPr>
            <w:color w:val="007FAD"/>
            <w:spacing w:val="22"/>
            <w:w w:val="110"/>
            <w:sz w:val="16"/>
          </w:rPr>
          <w:t> </w:t>
        </w:r>
        <w:r>
          <w:rPr>
            <w:color w:val="007FAD"/>
            <w:w w:val="110"/>
            <w:sz w:val="16"/>
          </w:rPr>
          <w:t>(10)</w:t>
        </w:r>
        <w:r>
          <w:rPr>
            <w:color w:val="007FAD"/>
            <w:spacing w:val="22"/>
            <w:w w:val="110"/>
            <w:sz w:val="16"/>
          </w:rPr>
          <w:t> </w:t>
        </w:r>
        <w:r>
          <w:rPr>
            <w:color w:val="007FAD"/>
            <w:w w:val="110"/>
            <w:sz w:val="16"/>
          </w:rPr>
          <w:t>(2010)</w:t>
        </w:r>
      </w:hyperlink>
    </w:p>
    <w:p>
      <w:pPr>
        <w:spacing w:before="1"/>
        <w:ind w:left="591" w:right="0" w:firstLine="0"/>
        <w:jc w:val="left"/>
        <w:rPr>
          <w:sz w:val="16"/>
        </w:rPr>
      </w:pPr>
      <w:hyperlink r:id="rId103">
        <w:r>
          <w:rPr>
            <w:color w:val="007FAD"/>
            <w:spacing w:val="-2"/>
            <w:w w:val="105"/>
            <w:sz w:val="16"/>
          </w:rPr>
          <w:t>2959–2975</w:t>
        </w:r>
      </w:hyperlink>
      <w:r>
        <w:rPr>
          <w:spacing w:val="-2"/>
          <w:w w:val="105"/>
          <w:sz w:val="16"/>
        </w:rPr>
        <w:t>.</w:t>
      </w:r>
    </w:p>
    <w:p>
      <w:pPr>
        <w:spacing w:after="0"/>
        <w:jc w:val="left"/>
        <w:rPr>
          <w:sz w:val="16"/>
        </w:rPr>
        <w:sectPr>
          <w:type w:val="continuous"/>
          <w:pgSz w:w="11910" w:h="15880"/>
          <w:pgMar w:header="670" w:footer="0" w:top="820" w:bottom="280" w:left="800" w:right="800"/>
          <w:cols w:num="2" w:equalWidth="0">
            <w:col w:w="5100" w:space="41"/>
            <w:col w:w="5169"/>
          </w:cols>
        </w:sectPr>
      </w:pPr>
    </w:p>
    <w:p>
      <w:pPr>
        <w:pStyle w:val="BodyText"/>
        <w:spacing w:before="7"/>
        <w:rPr>
          <w:sz w:val="9"/>
        </w:rPr>
      </w:pPr>
    </w:p>
    <w:p>
      <w:pPr>
        <w:spacing w:after="0"/>
        <w:rPr>
          <w:sz w:val="9"/>
        </w:rPr>
        <w:sectPr>
          <w:pgSz w:w="11910" w:h="15880"/>
          <w:pgMar w:header="669" w:footer="0" w:top="880" w:bottom="280" w:left="800" w:right="800"/>
        </w:sectPr>
      </w:pPr>
    </w:p>
    <w:p>
      <w:pPr>
        <w:pStyle w:val="ListParagraph"/>
        <w:numPr>
          <w:ilvl w:val="0"/>
          <w:numId w:val="4"/>
        </w:numPr>
        <w:tabs>
          <w:tab w:pos="421" w:val="left" w:leader="none"/>
          <w:tab w:pos="423" w:val="left" w:leader="none"/>
        </w:tabs>
        <w:spacing w:line="259" w:lineRule="auto" w:before="77" w:after="0"/>
        <w:ind w:left="423" w:right="39" w:hanging="315"/>
        <w:jc w:val="both"/>
        <w:rPr>
          <w:sz w:val="16"/>
        </w:rPr>
      </w:pPr>
      <w:bookmarkStart w:name="_bookmark67" w:id="85"/>
      <w:bookmarkEnd w:id="85"/>
      <w:r>
        <w:rPr/>
      </w:r>
      <w:bookmarkStart w:name="_bookmark68" w:id="86"/>
      <w:bookmarkEnd w:id="86"/>
      <w:r>
        <w:rPr/>
      </w:r>
      <w:bookmarkStart w:name="_bookmark69" w:id="87"/>
      <w:bookmarkEnd w:id="87"/>
      <w:r>
        <w:rPr/>
      </w:r>
      <w:hyperlink r:id="rId104">
        <w:r>
          <w:rPr>
            <w:color w:val="007FAD"/>
            <w:spacing w:val="-4"/>
            <w:w w:val="110"/>
            <w:sz w:val="16"/>
          </w:rPr>
          <w:t>J.</w:t>
        </w:r>
        <w:r>
          <w:rPr>
            <w:color w:val="007FAD"/>
            <w:spacing w:val="-7"/>
            <w:w w:val="110"/>
            <w:sz w:val="16"/>
          </w:rPr>
          <w:t> </w:t>
        </w:r>
        <w:r>
          <w:rPr>
            <w:color w:val="007FAD"/>
            <w:spacing w:val="-4"/>
            <w:w w:val="110"/>
            <w:sz w:val="16"/>
          </w:rPr>
          <w:t>Benı´</w:t>
        </w:r>
        <w:r>
          <w:rPr>
            <w:color w:val="007FAD"/>
            <w:spacing w:val="-7"/>
            <w:w w:val="110"/>
            <w:sz w:val="16"/>
          </w:rPr>
          <w:t> </w:t>
        </w:r>
        <w:r>
          <w:rPr>
            <w:color w:val="007FAD"/>
            <w:spacing w:val="-4"/>
            <w:w w:val="110"/>
            <w:sz w:val="16"/>
          </w:rPr>
          <w:t>tez,</w:t>
        </w:r>
        <w:r>
          <w:rPr>
            <w:color w:val="007FAD"/>
            <w:spacing w:val="-7"/>
            <w:w w:val="110"/>
            <w:sz w:val="16"/>
          </w:rPr>
          <w:t> </w:t>
        </w:r>
        <w:r>
          <w:rPr>
            <w:color w:val="007FAD"/>
            <w:spacing w:val="-4"/>
            <w:w w:val="110"/>
            <w:sz w:val="16"/>
          </w:rPr>
          <w:t>X.</w:t>
        </w:r>
        <w:r>
          <w:rPr>
            <w:color w:val="007FAD"/>
            <w:spacing w:val="-7"/>
            <w:w w:val="110"/>
            <w:sz w:val="16"/>
          </w:rPr>
          <w:t> </w:t>
        </w:r>
        <w:r>
          <w:rPr>
            <w:color w:val="007FAD"/>
            <w:spacing w:val="-4"/>
            <w:w w:val="110"/>
            <w:sz w:val="16"/>
          </w:rPr>
          <w:t>Delgado-Galva´</w:t>
        </w:r>
        <w:r>
          <w:rPr>
            <w:color w:val="007FAD"/>
            <w:spacing w:val="-7"/>
            <w:w w:val="110"/>
            <w:sz w:val="16"/>
          </w:rPr>
          <w:t> </w:t>
        </w:r>
        <w:r>
          <w:rPr>
            <w:color w:val="007FAD"/>
            <w:spacing w:val="-4"/>
            <w:w w:val="110"/>
            <w:sz w:val="16"/>
          </w:rPr>
          <w:t>n,</w:t>
        </w:r>
        <w:r>
          <w:rPr>
            <w:color w:val="007FAD"/>
            <w:spacing w:val="-7"/>
            <w:w w:val="110"/>
            <w:sz w:val="16"/>
          </w:rPr>
          <w:t> </w:t>
        </w:r>
        <w:r>
          <w:rPr>
            <w:color w:val="007FAD"/>
            <w:spacing w:val="-4"/>
            <w:w w:val="110"/>
            <w:sz w:val="16"/>
          </w:rPr>
          <w:t>J.</w:t>
        </w:r>
        <w:r>
          <w:rPr>
            <w:color w:val="007FAD"/>
            <w:spacing w:val="4"/>
            <w:w w:val="110"/>
            <w:sz w:val="16"/>
          </w:rPr>
          <w:t> </w:t>
        </w:r>
        <w:r>
          <w:rPr>
            <w:color w:val="007FAD"/>
            <w:spacing w:val="-4"/>
            <w:w w:val="110"/>
            <w:sz w:val="16"/>
          </w:rPr>
          <w:t>Izquierdo,</w:t>
        </w:r>
        <w:r>
          <w:rPr>
            <w:color w:val="007FAD"/>
            <w:spacing w:val="2"/>
            <w:w w:val="110"/>
            <w:sz w:val="16"/>
          </w:rPr>
          <w:t> </w:t>
        </w:r>
        <w:r>
          <w:rPr>
            <w:color w:val="007FAD"/>
            <w:spacing w:val="-4"/>
            <w:w w:val="110"/>
            <w:sz w:val="16"/>
          </w:rPr>
          <w:t>R.</w:t>
        </w:r>
        <w:r>
          <w:rPr>
            <w:color w:val="007FAD"/>
            <w:spacing w:val="3"/>
            <w:w w:val="110"/>
            <w:sz w:val="16"/>
          </w:rPr>
          <w:t> </w:t>
        </w:r>
        <w:r>
          <w:rPr>
            <w:color w:val="007FAD"/>
            <w:spacing w:val="-4"/>
            <w:w w:val="110"/>
            <w:sz w:val="16"/>
          </w:rPr>
          <w:t>Pe´</w:t>
        </w:r>
        <w:r>
          <w:rPr>
            <w:color w:val="007FAD"/>
            <w:spacing w:val="-7"/>
            <w:w w:val="110"/>
            <w:sz w:val="16"/>
          </w:rPr>
          <w:t> </w:t>
        </w:r>
        <w:r>
          <w:rPr>
            <w:color w:val="007FAD"/>
            <w:spacing w:val="-4"/>
            <w:w w:val="110"/>
            <w:sz w:val="16"/>
          </w:rPr>
          <w:t>rez-Garcı´a,</w:t>
        </w:r>
      </w:hyperlink>
      <w:r>
        <w:rPr>
          <w:color w:val="007FAD"/>
          <w:w w:val="110"/>
          <w:sz w:val="16"/>
        </w:rPr>
        <w:t> </w:t>
      </w:r>
      <w:hyperlink r:id="rId104">
        <w:r>
          <w:rPr>
            <w:color w:val="007FAD"/>
            <w:w w:val="110"/>
            <w:sz w:val="16"/>
          </w:rPr>
          <w:t>Achieving</w:t>
        </w:r>
        <w:r>
          <w:rPr>
            <w:color w:val="007FAD"/>
            <w:w w:val="110"/>
            <w:sz w:val="16"/>
          </w:rPr>
          <w:t> matrix</w:t>
        </w:r>
        <w:r>
          <w:rPr>
            <w:color w:val="007FAD"/>
            <w:w w:val="110"/>
            <w:sz w:val="16"/>
          </w:rPr>
          <w:t> consistency</w:t>
        </w:r>
        <w:r>
          <w:rPr>
            <w:color w:val="007FAD"/>
            <w:w w:val="110"/>
            <w:sz w:val="16"/>
          </w:rPr>
          <w:t> in</w:t>
        </w:r>
        <w:r>
          <w:rPr>
            <w:color w:val="007FAD"/>
            <w:w w:val="110"/>
            <w:sz w:val="16"/>
          </w:rPr>
          <w:t> AHP</w:t>
        </w:r>
        <w:r>
          <w:rPr>
            <w:color w:val="007FAD"/>
            <w:w w:val="110"/>
            <w:sz w:val="16"/>
          </w:rPr>
          <w:t> through</w:t>
        </w:r>
        <w:r>
          <w:rPr>
            <w:color w:val="007FAD"/>
            <w:w w:val="110"/>
            <w:sz w:val="16"/>
          </w:rPr>
          <w:t> linearization,</w:t>
        </w:r>
      </w:hyperlink>
      <w:r>
        <w:rPr>
          <w:color w:val="007FAD"/>
          <w:w w:val="110"/>
          <w:sz w:val="16"/>
        </w:rPr>
        <w:t> </w:t>
      </w:r>
      <w:hyperlink r:id="rId104">
        <w:r>
          <w:rPr>
            <w:color w:val="007FAD"/>
            <w:w w:val="110"/>
            <w:sz w:val="16"/>
          </w:rPr>
          <w:t>Appl. Math. Model. 35 (9) (2011) 4449–4457</w:t>
        </w:r>
      </w:hyperlink>
      <w:r>
        <w:rPr>
          <w:w w:val="110"/>
          <w:sz w:val="16"/>
        </w:rPr>
        <w:t>.</w:t>
      </w:r>
    </w:p>
    <w:p>
      <w:pPr>
        <w:pStyle w:val="ListParagraph"/>
        <w:numPr>
          <w:ilvl w:val="0"/>
          <w:numId w:val="4"/>
        </w:numPr>
        <w:tabs>
          <w:tab w:pos="421" w:val="left" w:leader="none"/>
          <w:tab w:pos="423" w:val="left" w:leader="none"/>
        </w:tabs>
        <w:spacing w:line="256" w:lineRule="auto" w:before="0" w:after="0"/>
        <w:ind w:left="423" w:right="38" w:hanging="315"/>
        <w:jc w:val="both"/>
        <w:rPr>
          <w:position w:val="1"/>
          <w:sz w:val="16"/>
        </w:rPr>
      </w:pPr>
      <w:hyperlink r:id="rId105">
        <w:r>
          <w:rPr>
            <w:color w:val="007FAD"/>
            <w:spacing w:val="-2"/>
            <w:w w:val="105"/>
            <w:position w:val="1"/>
            <w:sz w:val="16"/>
          </w:rPr>
          <w:t>S.</w:t>
        </w:r>
        <w:r>
          <w:rPr>
            <w:color w:val="007FAD"/>
            <w:spacing w:val="-5"/>
            <w:w w:val="105"/>
            <w:position w:val="1"/>
            <w:sz w:val="16"/>
          </w:rPr>
          <w:t> </w:t>
        </w:r>
        <w:r>
          <w:rPr>
            <w:color w:val="007FAD"/>
            <w:spacing w:val="-2"/>
            <w:w w:val="105"/>
            <w:position w:val="1"/>
            <w:sz w:val="16"/>
          </w:rPr>
          <w:t>Bozo´</w:t>
        </w:r>
        <w:r>
          <w:rPr>
            <w:color w:val="007FAD"/>
            <w:spacing w:val="-5"/>
            <w:w w:val="105"/>
            <w:position w:val="1"/>
            <w:sz w:val="16"/>
          </w:rPr>
          <w:t> </w:t>
        </w:r>
        <w:r>
          <w:rPr>
            <w:color w:val="007FAD"/>
            <w:spacing w:val="-2"/>
            <w:w w:val="105"/>
            <w:position w:val="1"/>
            <w:sz w:val="16"/>
          </w:rPr>
          <w:t>ki,</w:t>
        </w:r>
        <w:r>
          <w:rPr>
            <w:color w:val="007FAD"/>
            <w:spacing w:val="-5"/>
            <w:w w:val="105"/>
            <w:position w:val="1"/>
            <w:sz w:val="16"/>
          </w:rPr>
          <w:t> </w:t>
        </w:r>
        <w:r>
          <w:rPr>
            <w:color w:val="007FAD"/>
            <w:spacing w:val="-2"/>
            <w:w w:val="105"/>
            <w:position w:val="1"/>
            <w:sz w:val="16"/>
          </w:rPr>
          <w:t>J.</w:t>
        </w:r>
        <w:r>
          <w:rPr>
            <w:color w:val="007FAD"/>
            <w:spacing w:val="-5"/>
            <w:w w:val="105"/>
            <w:position w:val="1"/>
            <w:sz w:val="16"/>
          </w:rPr>
          <w:t> </w:t>
        </w:r>
        <w:r>
          <w:rPr>
            <w:color w:val="007FAD"/>
            <w:spacing w:val="-2"/>
            <w:w w:val="105"/>
            <w:position w:val="1"/>
            <w:sz w:val="16"/>
          </w:rPr>
          <w:t>Fu</w:t>
        </w:r>
        <w:r>
          <w:rPr>
            <w:color w:val="007FAD"/>
            <w:spacing w:val="-2"/>
            <w:w w:val="105"/>
            <w:sz w:val="16"/>
          </w:rPr>
          <w:t>¨</w:t>
        </w:r>
        <w:r>
          <w:rPr>
            <w:color w:val="007FAD"/>
            <w:spacing w:val="-5"/>
            <w:w w:val="105"/>
            <w:sz w:val="16"/>
          </w:rPr>
          <w:t> </w:t>
        </w:r>
        <w:r>
          <w:rPr>
            <w:color w:val="007FAD"/>
            <w:spacing w:val="-2"/>
            <w:w w:val="105"/>
            <w:position w:val="1"/>
            <w:sz w:val="16"/>
          </w:rPr>
          <w:t>lo</w:t>
        </w:r>
        <w:r>
          <w:rPr>
            <w:color w:val="007FAD"/>
            <w:spacing w:val="-2"/>
            <w:w w:val="105"/>
            <w:sz w:val="16"/>
          </w:rPr>
          <w:t>¨</w:t>
        </w:r>
        <w:r>
          <w:rPr>
            <w:color w:val="007FAD"/>
            <w:spacing w:val="-5"/>
            <w:w w:val="105"/>
            <w:sz w:val="16"/>
          </w:rPr>
          <w:t> </w:t>
        </w:r>
        <w:r>
          <w:rPr>
            <w:color w:val="007FAD"/>
            <w:spacing w:val="-2"/>
            <w:w w:val="105"/>
            <w:position w:val="1"/>
            <w:sz w:val="16"/>
          </w:rPr>
          <w:t>p,</w:t>
        </w:r>
        <w:r>
          <w:rPr>
            <w:color w:val="007FAD"/>
            <w:spacing w:val="-5"/>
            <w:w w:val="105"/>
            <w:position w:val="1"/>
            <w:sz w:val="16"/>
          </w:rPr>
          <w:t> </w:t>
        </w:r>
        <w:r>
          <w:rPr>
            <w:color w:val="007FAD"/>
            <w:spacing w:val="-2"/>
            <w:w w:val="105"/>
            <w:position w:val="1"/>
            <w:sz w:val="16"/>
          </w:rPr>
          <w:t>A.</w:t>
        </w:r>
        <w:r>
          <w:rPr>
            <w:color w:val="007FAD"/>
            <w:spacing w:val="-5"/>
            <w:w w:val="105"/>
            <w:position w:val="1"/>
            <w:sz w:val="16"/>
          </w:rPr>
          <w:t> </w:t>
        </w:r>
        <w:r>
          <w:rPr>
            <w:color w:val="007FAD"/>
            <w:spacing w:val="-2"/>
            <w:w w:val="105"/>
            <w:position w:val="1"/>
            <w:sz w:val="16"/>
          </w:rPr>
          <w:t>Poesz,</w:t>
        </w:r>
        <w:r>
          <w:rPr>
            <w:color w:val="007FAD"/>
            <w:spacing w:val="-5"/>
            <w:w w:val="105"/>
            <w:position w:val="1"/>
            <w:sz w:val="16"/>
          </w:rPr>
          <w:t> </w:t>
        </w:r>
        <w:r>
          <w:rPr>
            <w:color w:val="007FAD"/>
            <w:spacing w:val="-2"/>
            <w:w w:val="105"/>
            <w:position w:val="1"/>
            <w:sz w:val="16"/>
          </w:rPr>
          <w:t>On</w:t>
        </w:r>
        <w:r>
          <w:rPr>
            <w:color w:val="007FAD"/>
            <w:spacing w:val="-5"/>
            <w:w w:val="105"/>
            <w:position w:val="1"/>
            <w:sz w:val="16"/>
          </w:rPr>
          <w:t> </w:t>
        </w:r>
        <w:r>
          <w:rPr>
            <w:color w:val="007FAD"/>
            <w:spacing w:val="-2"/>
            <w:w w:val="105"/>
            <w:position w:val="1"/>
            <w:sz w:val="16"/>
          </w:rPr>
          <w:t>pairwise</w:t>
        </w:r>
        <w:r>
          <w:rPr>
            <w:color w:val="007FAD"/>
            <w:spacing w:val="-5"/>
            <w:w w:val="105"/>
            <w:position w:val="1"/>
            <w:sz w:val="16"/>
          </w:rPr>
          <w:t> </w:t>
        </w:r>
        <w:r>
          <w:rPr>
            <w:color w:val="007FAD"/>
            <w:spacing w:val="-2"/>
            <w:w w:val="105"/>
            <w:position w:val="1"/>
            <w:sz w:val="16"/>
          </w:rPr>
          <w:t>comparison</w:t>
        </w:r>
        <w:r>
          <w:rPr>
            <w:color w:val="007FAD"/>
            <w:spacing w:val="-5"/>
            <w:w w:val="105"/>
            <w:position w:val="1"/>
            <w:sz w:val="16"/>
          </w:rPr>
          <w:t> </w:t>
        </w:r>
        <w:r>
          <w:rPr>
            <w:color w:val="007FAD"/>
            <w:spacing w:val="-2"/>
            <w:w w:val="105"/>
            <w:position w:val="1"/>
            <w:sz w:val="16"/>
          </w:rPr>
          <w:t>matrices</w:t>
        </w:r>
      </w:hyperlink>
      <w:r>
        <w:rPr>
          <w:color w:val="007FAD"/>
          <w:w w:val="105"/>
          <w:position w:val="1"/>
          <w:sz w:val="16"/>
        </w:rPr>
        <w:t> </w:t>
      </w:r>
      <w:hyperlink r:id="rId105">
        <w:r>
          <w:rPr>
            <w:color w:val="007FAD"/>
            <w:w w:val="105"/>
            <w:sz w:val="16"/>
          </w:rPr>
          <w:t>that</w:t>
        </w:r>
        <w:r>
          <w:rPr>
            <w:color w:val="007FAD"/>
            <w:w w:val="105"/>
            <w:sz w:val="16"/>
          </w:rPr>
          <w:t> can</w:t>
        </w:r>
        <w:r>
          <w:rPr>
            <w:color w:val="007FAD"/>
            <w:w w:val="105"/>
            <w:sz w:val="16"/>
          </w:rPr>
          <w:t> be</w:t>
        </w:r>
        <w:r>
          <w:rPr>
            <w:color w:val="007FAD"/>
            <w:w w:val="105"/>
            <w:sz w:val="16"/>
          </w:rPr>
          <w:t> made</w:t>
        </w:r>
        <w:r>
          <w:rPr>
            <w:color w:val="007FAD"/>
            <w:w w:val="105"/>
            <w:sz w:val="16"/>
          </w:rPr>
          <w:t> consistent</w:t>
        </w:r>
        <w:r>
          <w:rPr>
            <w:color w:val="007FAD"/>
            <w:w w:val="105"/>
            <w:sz w:val="16"/>
          </w:rPr>
          <w:t> by</w:t>
        </w:r>
        <w:r>
          <w:rPr>
            <w:color w:val="007FAD"/>
            <w:w w:val="105"/>
            <w:sz w:val="16"/>
          </w:rPr>
          <w:t> the</w:t>
        </w:r>
        <w:r>
          <w:rPr>
            <w:color w:val="007FAD"/>
            <w:w w:val="105"/>
            <w:sz w:val="16"/>
          </w:rPr>
          <w:t> modification</w:t>
        </w:r>
        <w:r>
          <w:rPr>
            <w:color w:val="007FAD"/>
            <w:w w:val="105"/>
            <w:sz w:val="16"/>
          </w:rPr>
          <w:t> of</w:t>
        </w:r>
        <w:r>
          <w:rPr>
            <w:color w:val="007FAD"/>
            <w:w w:val="105"/>
            <w:sz w:val="16"/>
          </w:rPr>
          <w:t> a</w:t>
        </w:r>
        <w:r>
          <w:rPr>
            <w:color w:val="007FAD"/>
            <w:w w:val="105"/>
            <w:sz w:val="16"/>
          </w:rPr>
          <w:t> few</w:t>
        </w:r>
      </w:hyperlink>
      <w:r>
        <w:rPr>
          <w:color w:val="007FAD"/>
          <w:spacing w:val="40"/>
          <w:w w:val="105"/>
          <w:sz w:val="16"/>
        </w:rPr>
        <w:t> </w:t>
      </w:r>
      <w:hyperlink r:id="rId105">
        <w:r>
          <w:rPr>
            <w:color w:val="007FAD"/>
            <w:w w:val="105"/>
            <w:sz w:val="16"/>
          </w:rPr>
          <w:t>elements, CEJOR 19 (2) (2011) 157–175</w:t>
        </w:r>
      </w:hyperlink>
      <w:r>
        <w:rPr>
          <w:w w:val="105"/>
          <w:sz w:val="16"/>
        </w:rPr>
        <w:t>.</w:t>
      </w:r>
    </w:p>
    <w:p>
      <w:pPr>
        <w:pStyle w:val="ListParagraph"/>
        <w:numPr>
          <w:ilvl w:val="0"/>
          <w:numId w:val="4"/>
        </w:numPr>
        <w:tabs>
          <w:tab w:pos="421" w:val="left" w:leader="none"/>
          <w:tab w:pos="423" w:val="left" w:leader="none"/>
        </w:tabs>
        <w:spacing w:line="259" w:lineRule="auto" w:before="0" w:after="0"/>
        <w:ind w:left="423" w:right="38" w:hanging="315"/>
        <w:jc w:val="both"/>
        <w:rPr>
          <w:sz w:val="16"/>
        </w:rPr>
      </w:pPr>
      <w:hyperlink r:id="rId106">
        <w:r>
          <w:rPr>
            <w:color w:val="007FAD"/>
            <w:w w:val="105"/>
            <w:sz w:val="16"/>
          </w:rPr>
          <w:t>J.</w:t>
        </w:r>
        <w:r>
          <w:rPr>
            <w:color w:val="007FAD"/>
            <w:spacing w:val="-11"/>
            <w:w w:val="105"/>
            <w:sz w:val="16"/>
          </w:rPr>
          <w:t> </w:t>
        </w:r>
        <w:r>
          <w:rPr>
            <w:color w:val="007FAD"/>
            <w:w w:val="105"/>
            <w:sz w:val="16"/>
          </w:rPr>
          <w:t>Benı´</w:t>
        </w:r>
        <w:r>
          <w:rPr>
            <w:color w:val="007FAD"/>
            <w:spacing w:val="-10"/>
            <w:w w:val="105"/>
            <w:sz w:val="16"/>
          </w:rPr>
          <w:t> </w:t>
        </w:r>
        <w:r>
          <w:rPr>
            <w:color w:val="007FAD"/>
            <w:w w:val="105"/>
            <w:sz w:val="16"/>
          </w:rPr>
          <w:t>tez,</w:t>
        </w:r>
        <w:r>
          <w:rPr>
            <w:color w:val="007FAD"/>
            <w:spacing w:val="-11"/>
            <w:w w:val="105"/>
            <w:sz w:val="16"/>
          </w:rPr>
          <w:t> </w:t>
        </w:r>
        <w:r>
          <w:rPr>
            <w:color w:val="007FAD"/>
            <w:w w:val="105"/>
            <w:sz w:val="16"/>
          </w:rPr>
          <w:t>X.</w:t>
        </w:r>
        <w:r>
          <w:rPr>
            <w:color w:val="007FAD"/>
            <w:spacing w:val="-7"/>
            <w:w w:val="105"/>
            <w:sz w:val="16"/>
          </w:rPr>
          <w:t> </w:t>
        </w:r>
        <w:r>
          <w:rPr>
            <w:color w:val="007FAD"/>
            <w:w w:val="105"/>
            <w:sz w:val="16"/>
          </w:rPr>
          <w:t>Delgado-Galva´</w:t>
        </w:r>
        <w:r>
          <w:rPr>
            <w:color w:val="007FAD"/>
            <w:spacing w:val="-10"/>
            <w:w w:val="105"/>
            <w:sz w:val="16"/>
          </w:rPr>
          <w:t> </w:t>
        </w:r>
        <w:r>
          <w:rPr>
            <w:color w:val="007FAD"/>
            <w:w w:val="105"/>
            <w:sz w:val="16"/>
          </w:rPr>
          <w:t>n,</w:t>
        </w:r>
        <w:r>
          <w:rPr>
            <w:color w:val="007FAD"/>
            <w:w w:val="105"/>
            <w:sz w:val="16"/>
          </w:rPr>
          <w:t> J.</w:t>
        </w:r>
        <w:r>
          <w:rPr>
            <w:color w:val="007FAD"/>
            <w:w w:val="105"/>
            <w:sz w:val="16"/>
          </w:rPr>
          <w:t> Izquierdo,</w:t>
        </w:r>
        <w:r>
          <w:rPr>
            <w:color w:val="007FAD"/>
            <w:w w:val="105"/>
            <w:sz w:val="16"/>
          </w:rPr>
          <w:t> R.</w:t>
        </w:r>
        <w:r>
          <w:rPr>
            <w:color w:val="007FAD"/>
            <w:w w:val="105"/>
            <w:sz w:val="16"/>
          </w:rPr>
          <w:t> Pe´</w:t>
        </w:r>
        <w:r>
          <w:rPr>
            <w:color w:val="007FAD"/>
            <w:spacing w:val="-11"/>
            <w:w w:val="105"/>
            <w:sz w:val="16"/>
          </w:rPr>
          <w:t> </w:t>
        </w:r>
        <w:r>
          <w:rPr>
            <w:color w:val="007FAD"/>
            <w:w w:val="105"/>
            <w:sz w:val="16"/>
          </w:rPr>
          <w:t>rez-Garcı´a,</w:t>
        </w:r>
      </w:hyperlink>
      <w:r>
        <w:rPr>
          <w:color w:val="007FAD"/>
          <w:w w:val="105"/>
          <w:sz w:val="16"/>
        </w:rPr>
        <w:t> </w:t>
      </w:r>
      <w:hyperlink r:id="rId106">
        <w:r>
          <w:rPr>
            <w:color w:val="007FAD"/>
            <w:w w:val="105"/>
            <w:sz w:val="16"/>
          </w:rPr>
          <w:t>Improving</w:t>
        </w:r>
        <w:r>
          <w:rPr>
            <w:color w:val="007FAD"/>
            <w:spacing w:val="40"/>
            <w:w w:val="105"/>
            <w:sz w:val="16"/>
          </w:rPr>
          <w:t> </w:t>
        </w:r>
        <w:r>
          <w:rPr>
            <w:color w:val="007FAD"/>
            <w:w w:val="105"/>
            <w:sz w:val="16"/>
          </w:rPr>
          <w:t>consistency</w:t>
        </w:r>
        <w:r>
          <w:rPr>
            <w:color w:val="007FAD"/>
            <w:spacing w:val="40"/>
            <w:w w:val="105"/>
            <w:sz w:val="16"/>
          </w:rPr>
          <w:t> </w:t>
        </w:r>
        <w:r>
          <w:rPr>
            <w:color w:val="007FAD"/>
            <w:w w:val="105"/>
            <w:sz w:val="16"/>
          </w:rPr>
          <w:t>in</w:t>
        </w:r>
        <w:r>
          <w:rPr>
            <w:color w:val="007FAD"/>
            <w:spacing w:val="40"/>
            <w:w w:val="105"/>
            <w:sz w:val="16"/>
          </w:rPr>
          <w:t> </w:t>
        </w:r>
        <w:r>
          <w:rPr>
            <w:color w:val="007FAD"/>
            <w:w w:val="105"/>
            <w:sz w:val="16"/>
          </w:rPr>
          <w:t>AHP</w:t>
        </w:r>
        <w:r>
          <w:rPr>
            <w:color w:val="007FAD"/>
            <w:spacing w:val="40"/>
            <w:w w:val="105"/>
            <w:sz w:val="16"/>
          </w:rPr>
          <w:t> </w:t>
        </w:r>
        <w:r>
          <w:rPr>
            <w:color w:val="007FAD"/>
            <w:w w:val="105"/>
            <w:sz w:val="16"/>
          </w:rPr>
          <w:t>decision-making</w:t>
        </w:r>
        <w:r>
          <w:rPr>
            <w:color w:val="007FAD"/>
            <w:spacing w:val="40"/>
            <w:w w:val="105"/>
            <w:sz w:val="16"/>
          </w:rPr>
          <w:t> </w:t>
        </w:r>
        <w:r>
          <w:rPr>
            <w:color w:val="007FAD"/>
            <w:w w:val="105"/>
            <w:sz w:val="16"/>
          </w:rPr>
          <w:t>processes,</w:t>
        </w:r>
      </w:hyperlink>
      <w:r>
        <w:rPr>
          <w:color w:val="007FAD"/>
          <w:w w:val="105"/>
          <w:sz w:val="16"/>
        </w:rPr>
        <w:t> </w:t>
      </w:r>
      <w:hyperlink r:id="rId106">
        <w:r>
          <w:rPr>
            <w:color w:val="007FAD"/>
            <w:w w:val="105"/>
            <w:sz w:val="16"/>
          </w:rPr>
          <w:t>Appl. Math. Comput. 219 (5) (2012) 2432–2441</w:t>
        </w:r>
      </w:hyperlink>
      <w:r>
        <w:rPr>
          <w:w w:val="105"/>
          <w:sz w:val="16"/>
        </w:rPr>
        <w:t>.</w:t>
      </w:r>
    </w:p>
    <w:p>
      <w:pPr>
        <w:pStyle w:val="ListParagraph"/>
        <w:numPr>
          <w:ilvl w:val="0"/>
          <w:numId w:val="4"/>
        </w:numPr>
        <w:tabs>
          <w:tab w:pos="421" w:val="left" w:leader="none"/>
          <w:tab w:pos="423" w:val="left" w:leader="none"/>
        </w:tabs>
        <w:spacing w:line="259" w:lineRule="auto" w:before="1" w:after="0"/>
        <w:ind w:left="423" w:right="38" w:hanging="315"/>
        <w:jc w:val="both"/>
        <w:rPr>
          <w:sz w:val="16"/>
        </w:rPr>
      </w:pPr>
      <w:hyperlink r:id="rId107">
        <w:r>
          <w:rPr>
            <w:color w:val="007FAD"/>
            <w:w w:val="110"/>
            <w:sz w:val="16"/>
          </w:rPr>
          <w:t>S. Siraj, L. Mikhailov, J. Keane, A heuristic method to </w:t>
        </w:r>
        <w:r>
          <w:rPr>
            <w:color w:val="007FAD"/>
            <w:w w:val="110"/>
            <w:sz w:val="16"/>
          </w:rPr>
          <w:t>rectify</w:t>
        </w:r>
      </w:hyperlink>
      <w:r>
        <w:rPr>
          <w:color w:val="007FAD"/>
          <w:w w:val="110"/>
          <w:sz w:val="16"/>
        </w:rPr>
        <w:t> </w:t>
      </w:r>
      <w:hyperlink r:id="rId107">
        <w:r>
          <w:rPr>
            <w:color w:val="007FAD"/>
            <w:w w:val="110"/>
            <w:sz w:val="16"/>
          </w:rPr>
          <w:t>intransitive</w:t>
        </w:r>
        <w:r>
          <w:rPr>
            <w:color w:val="007FAD"/>
            <w:spacing w:val="-1"/>
            <w:w w:val="110"/>
            <w:sz w:val="16"/>
          </w:rPr>
          <w:t> </w:t>
        </w:r>
        <w:r>
          <w:rPr>
            <w:color w:val="007FAD"/>
            <w:w w:val="110"/>
            <w:sz w:val="16"/>
          </w:rPr>
          <w:t>judgments</w:t>
        </w:r>
        <w:r>
          <w:rPr>
            <w:color w:val="007FAD"/>
            <w:spacing w:val="-2"/>
            <w:w w:val="110"/>
            <w:sz w:val="16"/>
          </w:rPr>
          <w:t> </w:t>
        </w:r>
        <w:r>
          <w:rPr>
            <w:color w:val="007FAD"/>
            <w:w w:val="110"/>
            <w:sz w:val="16"/>
          </w:rPr>
          <w:t>in</w:t>
        </w:r>
        <w:r>
          <w:rPr>
            <w:color w:val="007FAD"/>
            <w:spacing w:val="-1"/>
            <w:w w:val="110"/>
            <w:sz w:val="16"/>
          </w:rPr>
          <w:t> </w:t>
        </w:r>
        <w:r>
          <w:rPr>
            <w:color w:val="007FAD"/>
            <w:w w:val="110"/>
            <w:sz w:val="16"/>
          </w:rPr>
          <w:t>pairwise</w:t>
        </w:r>
        <w:r>
          <w:rPr>
            <w:color w:val="007FAD"/>
            <w:spacing w:val="-1"/>
            <w:w w:val="110"/>
            <w:sz w:val="16"/>
          </w:rPr>
          <w:t> </w:t>
        </w:r>
        <w:r>
          <w:rPr>
            <w:color w:val="007FAD"/>
            <w:w w:val="110"/>
            <w:sz w:val="16"/>
          </w:rPr>
          <w:t>comparison</w:t>
        </w:r>
        <w:r>
          <w:rPr>
            <w:color w:val="007FAD"/>
            <w:spacing w:val="-2"/>
            <w:w w:val="110"/>
            <w:sz w:val="16"/>
          </w:rPr>
          <w:t> </w:t>
        </w:r>
        <w:r>
          <w:rPr>
            <w:color w:val="007FAD"/>
            <w:w w:val="110"/>
            <w:sz w:val="16"/>
          </w:rPr>
          <w:t>matrices,</w:t>
        </w:r>
        <w:r>
          <w:rPr>
            <w:color w:val="007FAD"/>
            <w:spacing w:val="-1"/>
            <w:w w:val="110"/>
            <w:sz w:val="16"/>
          </w:rPr>
          <w:t> </w:t>
        </w:r>
        <w:r>
          <w:rPr>
            <w:color w:val="007FAD"/>
            <w:w w:val="110"/>
            <w:sz w:val="16"/>
          </w:rPr>
          <w:t>Eur.</w:t>
        </w:r>
        <w:r>
          <w:rPr>
            <w:color w:val="007FAD"/>
            <w:spacing w:val="-2"/>
            <w:w w:val="110"/>
            <w:sz w:val="16"/>
          </w:rPr>
          <w:t> </w:t>
        </w:r>
        <w:r>
          <w:rPr>
            <w:color w:val="007FAD"/>
            <w:w w:val="110"/>
            <w:sz w:val="16"/>
          </w:rPr>
          <w:t>J.</w:t>
        </w:r>
      </w:hyperlink>
      <w:r>
        <w:rPr>
          <w:color w:val="007FAD"/>
          <w:w w:val="110"/>
          <w:sz w:val="16"/>
        </w:rPr>
        <w:t> </w:t>
      </w:r>
      <w:hyperlink r:id="rId107">
        <w:r>
          <w:rPr>
            <w:color w:val="007FAD"/>
            <w:w w:val="110"/>
            <w:sz w:val="16"/>
          </w:rPr>
          <w:t>Oper. Res. 216 (2) (2012) 420–428</w:t>
        </w:r>
      </w:hyperlink>
      <w:r>
        <w:rPr>
          <w:w w:val="110"/>
          <w:sz w:val="16"/>
        </w:rPr>
        <w:t>.</w:t>
      </w:r>
    </w:p>
    <w:p>
      <w:pPr>
        <w:pStyle w:val="ListParagraph"/>
        <w:numPr>
          <w:ilvl w:val="0"/>
          <w:numId w:val="4"/>
        </w:numPr>
        <w:tabs>
          <w:tab w:pos="421" w:val="left" w:leader="none"/>
          <w:tab w:pos="423" w:val="left" w:leader="none"/>
        </w:tabs>
        <w:spacing w:line="259" w:lineRule="auto" w:before="1" w:after="0"/>
        <w:ind w:left="423" w:right="38" w:hanging="315"/>
        <w:jc w:val="both"/>
        <w:rPr>
          <w:sz w:val="16"/>
        </w:rPr>
      </w:pPr>
      <w:hyperlink r:id="rId108">
        <w:r>
          <w:rPr>
            <w:color w:val="007FAD"/>
            <w:w w:val="110"/>
            <w:sz w:val="16"/>
          </w:rPr>
          <w:t>W.W.</w:t>
        </w:r>
        <w:r>
          <w:rPr>
            <w:color w:val="007FAD"/>
            <w:w w:val="110"/>
            <w:sz w:val="16"/>
          </w:rPr>
          <w:t> Koczkodaj,</w:t>
        </w:r>
        <w:r>
          <w:rPr>
            <w:color w:val="007FAD"/>
            <w:w w:val="110"/>
            <w:sz w:val="16"/>
          </w:rPr>
          <w:t> R.</w:t>
        </w:r>
        <w:r>
          <w:rPr>
            <w:color w:val="007FAD"/>
            <w:w w:val="110"/>
            <w:sz w:val="16"/>
          </w:rPr>
          <w:t> Szwarc,</w:t>
        </w:r>
        <w:r>
          <w:rPr>
            <w:color w:val="007FAD"/>
            <w:w w:val="110"/>
            <w:sz w:val="16"/>
          </w:rPr>
          <w:t> On</w:t>
        </w:r>
        <w:r>
          <w:rPr>
            <w:color w:val="007FAD"/>
            <w:w w:val="110"/>
            <w:sz w:val="16"/>
          </w:rPr>
          <w:t> axiomatization</w:t>
        </w:r>
        <w:r>
          <w:rPr>
            <w:color w:val="007FAD"/>
            <w:w w:val="110"/>
            <w:sz w:val="16"/>
          </w:rPr>
          <w:t> </w:t>
        </w:r>
        <w:r>
          <w:rPr>
            <w:color w:val="007FAD"/>
            <w:w w:val="110"/>
            <w:sz w:val="16"/>
          </w:rPr>
          <w:t>of</w:t>
        </w:r>
      </w:hyperlink>
      <w:r>
        <w:rPr>
          <w:color w:val="007FAD"/>
          <w:w w:val="110"/>
          <w:sz w:val="16"/>
        </w:rPr>
        <w:t> </w:t>
      </w:r>
      <w:hyperlink r:id="rId108">
        <w:r>
          <w:rPr>
            <w:color w:val="007FAD"/>
            <w:w w:val="110"/>
            <w:sz w:val="16"/>
          </w:rPr>
          <w:t>inconsistency</w:t>
        </w:r>
        <w:r>
          <w:rPr>
            <w:color w:val="007FAD"/>
            <w:w w:val="110"/>
            <w:sz w:val="16"/>
          </w:rPr>
          <w:t> indicators</w:t>
        </w:r>
        <w:r>
          <w:rPr>
            <w:color w:val="007FAD"/>
            <w:w w:val="110"/>
            <w:sz w:val="16"/>
          </w:rPr>
          <w:t> for</w:t>
        </w:r>
        <w:r>
          <w:rPr>
            <w:color w:val="007FAD"/>
            <w:w w:val="110"/>
            <w:sz w:val="16"/>
          </w:rPr>
          <w:t> pairwise</w:t>
        </w:r>
        <w:r>
          <w:rPr>
            <w:color w:val="007FAD"/>
            <w:w w:val="110"/>
            <w:sz w:val="16"/>
          </w:rPr>
          <w:t> comparisons,</w:t>
        </w:r>
        <w:r>
          <w:rPr>
            <w:color w:val="007FAD"/>
            <w:w w:val="110"/>
            <w:sz w:val="16"/>
          </w:rPr>
          <w:t> Fund.</w:t>
        </w:r>
      </w:hyperlink>
      <w:r>
        <w:rPr>
          <w:color w:val="007FAD"/>
          <w:w w:val="110"/>
          <w:sz w:val="16"/>
        </w:rPr>
        <w:t> </w:t>
      </w:r>
      <w:hyperlink r:id="rId108">
        <w:r>
          <w:rPr>
            <w:color w:val="007FAD"/>
            <w:w w:val="110"/>
            <w:sz w:val="16"/>
          </w:rPr>
          <w:t>Inform. 132 (4) (2014) 485–500</w:t>
        </w:r>
      </w:hyperlink>
      <w:r>
        <w:rPr>
          <w:w w:val="110"/>
          <w:sz w:val="16"/>
        </w:rPr>
        <w:t>.</w:t>
      </w:r>
    </w:p>
    <w:p>
      <w:pPr>
        <w:pStyle w:val="ListParagraph"/>
        <w:numPr>
          <w:ilvl w:val="0"/>
          <w:numId w:val="4"/>
        </w:numPr>
        <w:tabs>
          <w:tab w:pos="421" w:val="left" w:leader="none"/>
          <w:tab w:pos="423" w:val="left" w:leader="none"/>
        </w:tabs>
        <w:spacing w:line="259" w:lineRule="auto" w:before="1" w:after="0"/>
        <w:ind w:left="423" w:right="38" w:hanging="315"/>
        <w:jc w:val="both"/>
        <w:rPr>
          <w:sz w:val="16"/>
        </w:rPr>
      </w:pPr>
      <w:hyperlink r:id="rId109">
        <w:r>
          <w:rPr>
            <w:color w:val="007FAD"/>
            <w:w w:val="105"/>
            <w:sz w:val="16"/>
          </w:rPr>
          <w:t>M. Brunelli, M. Fedrizzi, Axiomatic properties of </w:t>
        </w:r>
        <w:r>
          <w:rPr>
            <w:color w:val="007FAD"/>
            <w:w w:val="105"/>
            <w:sz w:val="16"/>
          </w:rPr>
          <w:t>inconsistency</w:t>
        </w:r>
      </w:hyperlink>
      <w:r>
        <w:rPr>
          <w:color w:val="007FAD"/>
          <w:w w:val="105"/>
          <w:sz w:val="16"/>
        </w:rPr>
        <w:t> </w:t>
      </w:r>
      <w:hyperlink r:id="rId109">
        <w:r>
          <w:rPr>
            <w:color w:val="007FAD"/>
            <w:w w:val="105"/>
            <w:sz w:val="16"/>
          </w:rPr>
          <w:t>indices</w:t>
        </w:r>
        <w:r>
          <w:rPr>
            <w:color w:val="007FAD"/>
            <w:w w:val="105"/>
            <w:sz w:val="16"/>
          </w:rPr>
          <w:t> for</w:t>
        </w:r>
        <w:r>
          <w:rPr>
            <w:color w:val="007FAD"/>
            <w:w w:val="105"/>
            <w:sz w:val="16"/>
          </w:rPr>
          <w:t> pairwise</w:t>
        </w:r>
        <w:r>
          <w:rPr>
            <w:color w:val="007FAD"/>
            <w:w w:val="105"/>
            <w:sz w:val="16"/>
          </w:rPr>
          <w:t> comparisons,</w:t>
        </w:r>
        <w:r>
          <w:rPr>
            <w:color w:val="007FAD"/>
            <w:w w:val="105"/>
            <w:sz w:val="16"/>
          </w:rPr>
          <w:t> J.</w:t>
        </w:r>
        <w:r>
          <w:rPr>
            <w:color w:val="007FAD"/>
            <w:w w:val="105"/>
            <w:sz w:val="16"/>
          </w:rPr>
          <w:t> Operat.</w:t>
        </w:r>
        <w:r>
          <w:rPr>
            <w:color w:val="007FAD"/>
            <w:w w:val="105"/>
            <w:sz w:val="16"/>
          </w:rPr>
          <w:t> Res.</w:t>
        </w:r>
        <w:r>
          <w:rPr>
            <w:color w:val="007FAD"/>
            <w:w w:val="105"/>
            <w:sz w:val="16"/>
          </w:rPr>
          <w:t> Soc.</w:t>
        </w:r>
        <w:r>
          <w:rPr>
            <w:color w:val="007FAD"/>
            <w:w w:val="105"/>
            <w:sz w:val="16"/>
          </w:rPr>
          <w:t> 66</w:t>
        </w:r>
        <w:r>
          <w:rPr>
            <w:color w:val="007FAD"/>
            <w:w w:val="105"/>
            <w:sz w:val="16"/>
          </w:rPr>
          <w:t> (1)</w:t>
        </w:r>
      </w:hyperlink>
      <w:r>
        <w:rPr>
          <w:color w:val="007FAD"/>
          <w:w w:val="105"/>
          <w:sz w:val="16"/>
        </w:rPr>
        <w:t> </w:t>
      </w:r>
      <w:hyperlink r:id="rId109">
        <w:r>
          <w:rPr>
            <w:color w:val="007FAD"/>
            <w:w w:val="105"/>
            <w:sz w:val="16"/>
          </w:rPr>
          <w:t>(2015) 1–15</w:t>
        </w:r>
      </w:hyperlink>
      <w:r>
        <w:rPr>
          <w:w w:val="105"/>
          <w:sz w:val="16"/>
        </w:rPr>
        <w:t>.</w:t>
      </w:r>
    </w:p>
    <w:p>
      <w:pPr>
        <w:pStyle w:val="ListParagraph"/>
        <w:numPr>
          <w:ilvl w:val="0"/>
          <w:numId w:val="4"/>
        </w:numPr>
        <w:tabs>
          <w:tab w:pos="421" w:val="left" w:leader="none"/>
          <w:tab w:pos="423" w:val="left" w:leader="none"/>
        </w:tabs>
        <w:spacing w:line="259" w:lineRule="auto" w:before="2" w:after="0"/>
        <w:ind w:left="423" w:right="38" w:hanging="315"/>
        <w:jc w:val="both"/>
        <w:rPr>
          <w:sz w:val="16"/>
        </w:rPr>
      </w:pPr>
      <w:hyperlink r:id="rId110">
        <w:r>
          <w:rPr>
            <w:color w:val="007FAD"/>
            <w:w w:val="110"/>
            <w:sz w:val="16"/>
          </w:rPr>
          <w:t>W.D.</w:t>
        </w:r>
        <w:r>
          <w:rPr>
            <w:color w:val="007FAD"/>
            <w:w w:val="110"/>
            <w:sz w:val="16"/>
          </w:rPr>
          <w:t> Cook,</w:t>
        </w:r>
        <w:r>
          <w:rPr>
            <w:color w:val="007FAD"/>
            <w:w w:val="110"/>
            <w:sz w:val="16"/>
          </w:rPr>
          <w:t> M.</w:t>
        </w:r>
        <w:r>
          <w:rPr>
            <w:color w:val="007FAD"/>
            <w:w w:val="110"/>
            <w:sz w:val="16"/>
          </w:rPr>
          <w:t> Kress,</w:t>
        </w:r>
        <w:r>
          <w:rPr>
            <w:color w:val="007FAD"/>
            <w:w w:val="110"/>
            <w:sz w:val="16"/>
          </w:rPr>
          <w:t> Deriving</w:t>
        </w:r>
        <w:r>
          <w:rPr>
            <w:color w:val="007FAD"/>
            <w:w w:val="110"/>
            <w:sz w:val="16"/>
          </w:rPr>
          <w:t> weights</w:t>
        </w:r>
        <w:r>
          <w:rPr>
            <w:color w:val="007FAD"/>
            <w:w w:val="110"/>
            <w:sz w:val="16"/>
          </w:rPr>
          <w:t> from</w:t>
        </w:r>
        <w:r>
          <w:rPr>
            <w:color w:val="007FAD"/>
            <w:w w:val="110"/>
            <w:sz w:val="16"/>
          </w:rPr>
          <w:t> </w:t>
        </w:r>
        <w:r>
          <w:rPr>
            <w:color w:val="007FAD"/>
            <w:w w:val="110"/>
            <w:sz w:val="16"/>
          </w:rPr>
          <w:t>pairwise</w:t>
        </w:r>
      </w:hyperlink>
      <w:r>
        <w:rPr>
          <w:color w:val="007FAD"/>
          <w:w w:val="110"/>
          <w:sz w:val="16"/>
        </w:rPr>
        <w:t> </w:t>
      </w:r>
      <w:hyperlink r:id="rId110">
        <w:r>
          <w:rPr>
            <w:color w:val="007FAD"/>
            <w:w w:val="110"/>
            <w:sz w:val="16"/>
          </w:rPr>
          <w:t>comparison</w:t>
        </w:r>
        <w:r>
          <w:rPr>
            <w:color w:val="007FAD"/>
            <w:w w:val="110"/>
            <w:sz w:val="16"/>
          </w:rPr>
          <w:t> ratio</w:t>
        </w:r>
        <w:r>
          <w:rPr>
            <w:color w:val="007FAD"/>
            <w:w w:val="110"/>
            <w:sz w:val="16"/>
          </w:rPr>
          <w:t> matrices:</w:t>
        </w:r>
        <w:r>
          <w:rPr>
            <w:color w:val="007FAD"/>
            <w:w w:val="110"/>
            <w:sz w:val="16"/>
          </w:rPr>
          <w:t> an</w:t>
        </w:r>
        <w:r>
          <w:rPr>
            <w:color w:val="007FAD"/>
            <w:w w:val="110"/>
            <w:sz w:val="16"/>
          </w:rPr>
          <w:t> axiomatic</w:t>
        </w:r>
        <w:r>
          <w:rPr>
            <w:color w:val="007FAD"/>
            <w:w w:val="110"/>
            <w:sz w:val="16"/>
          </w:rPr>
          <w:t> approach,</w:t>
        </w:r>
        <w:r>
          <w:rPr>
            <w:color w:val="007FAD"/>
            <w:w w:val="110"/>
            <w:sz w:val="16"/>
          </w:rPr>
          <w:t> Eur.</w:t>
        </w:r>
        <w:r>
          <w:rPr>
            <w:color w:val="007FAD"/>
            <w:w w:val="110"/>
            <w:sz w:val="16"/>
          </w:rPr>
          <w:t> J.</w:t>
        </w:r>
      </w:hyperlink>
      <w:r>
        <w:rPr>
          <w:color w:val="007FAD"/>
          <w:spacing w:val="40"/>
          <w:w w:val="110"/>
          <w:sz w:val="16"/>
        </w:rPr>
        <w:t> </w:t>
      </w:r>
      <w:hyperlink r:id="rId110">
        <w:r>
          <w:rPr>
            <w:color w:val="007FAD"/>
            <w:w w:val="110"/>
            <w:sz w:val="16"/>
          </w:rPr>
          <w:t>Oper. Res. 37 (3) (1988) 355–362</w:t>
        </w:r>
      </w:hyperlink>
      <w:r>
        <w:rPr>
          <w:w w:val="110"/>
          <w:sz w:val="16"/>
        </w:rPr>
        <w:t>.</w:t>
      </w:r>
    </w:p>
    <w:p>
      <w:pPr>
        <w:pStyle w:val="ListParagraph"/>
        <w:numPr>
          <w:ilvl w:val="0"/>
          <w:numId w:val="4"/>
        </w:numPr>
        <w:tabs>
          <w:tab w:pos="421" w:val="left" w:leader="none"/>
          <w:tab w:pos="423" w:val="left" w:leader="none"/>
        </w:tabs>
        <w:spacing w:line="259" w:lineRule="auto" w:before="1" w:after="0"/>
        <w:ind w:left="423" w:right="38" w:hanging="315"/>
        <w:jc w:val="both"/>
        <w:rPr>
          <w:sz w:val="16"/>
        </w:rPr>
      </w:pPr>
      <w:hyperlink r:id="rId111">
        <w:r>
          <w:rPr>
            <w:color w:val="007FAD"/>
            <w:w w:val="110"/>
            <w:sz w:val="16"/>
          </w:rPr>
          <w:t>J.</w:t>
        </w:r>
        <w:r>
          <w:rPr>
            <w:color w:val="007FAD"/>
            <w:w w:val="110"/>
            <w:sz w:val="16"/>
          </w:rPr>
          <w:t> Fichtner,</w:t>
        </w:r>
        <w:r>
          <w:rPr>
            <w:color w:val="007FAD"/>
            <w:w w:val="110"/>
            <w:sz w:val="16"/>
          </w:rPr>
          <w:t> On</w:t>
        </w:r>
        <w:r>
          <w:rPr>
            <w:color w:val="007FAD"/>
            <w:w w:val="110"/>
            <w:sz w:val="16"/>
          </w:rPr>
          <w:t> deriving</w:t>
        </w:r>
        <w:r>
          <w:rPr>
            <w:color w:val="007FAD"/>
            <w:w w:val="110"/>
            <w:sz w:val="16"/>
          </w:rPr>
          <w:t> priority</w:t>
        </w:r>
        <w:r>
          <w:rPr>
            <w:color w:val="007FAD"/>
            <w:w w:val="110"/>
            <w:sz w:val="16"/>
          </w:rPr>
          <w:t> vectors</w:t>
        </w:r>
        <w:r>
          <w:rPr>
            <w:color w:val="007FAD"/>
            <w:w w:val="110"/>
            <w:sz w:val="16"/>
          </w:rPr>
          <w:t> from</w:t>
        </w:r>
        <w:r>
          <w:rPr>
            <w:color w:val="007FAD"/>
            <w:w w:val="110"/>
            <w:sz w:val="16"/>
          </w:rPr>
          <w:t> matrices</w:t>
        </w:r>
        <w:r>
          <w:rPr>
            <w:color w:val="007FAD"/>
            <w:w w:val="110"/>
            <w:sz w:val="16"/>
          </w:rPr>
          <w:t> </w:t>
        </w:r>
        <w:r>
          <w:rPr>
            <w:color w:val="007FAD"/>
            <w:w w:val="110"/>
            <w:sz w:val="16"/>
          </w:rPr>
          <w:t>of</w:t>
        </w:r>
      </w:hyperlink>
      <w:r>
        <w:rPr>
          <w:color w:val="007FAD"/>
          <w:w w:val="110"/>
          <w:sz w:val="16"/>
        </w:rPr>
        <w:t> </w:t>
      </w:r>
      <w:hyperlink r:id="rId111">
        <w:r>
          <w:rPr>
            <w:color w:val="007FAD"/>
            <w:sz w:val="16"/>
          </w:rPr>
          <w:t>pairwise</w:t>
        </w:r>
        <w:r>
          <w:rPr>
            <w:color w:val="007FAD"/>
            <w:spacing w:val="32"/>
            <w:sz w:val="16"/>
          </w:rPr>
          <w:t> </w:t>
        </w:r>
        <w:r>
          <w:rPr>
            <w:color w:val="007FAD"/>
            <w:sz w:val="16"/>
          </w:rPr>
          <w:t>comparisons,</w:t>
        </w:r>
        <w:r>
          <w:rPr>
            <w:color w:val="007FAD"/>
            <w:spacing w:val="33"/>
            <w:sz w:val="16"/>
          </w:rPr>
          <w:t> </w:t>
        </w:r>
        <w:r>
          <w:rPr>
            <w:color w:val="007FAD"/>
            <w:sz w:val="16"/>
          </w:rPr>
          <w:t>Socio-Econ.</w:t>
        </w:r>
        <w:r>
          <w:rPr>
            <w:color w:val="007FAD"/>
            <w:spacing w:val="32"/>
            <w:sz w:val="16"/>
          </w:rPr>
          <w:t> </w:t>
        </w:r>
        <w:r>
          <w:rPr>
            <w:color w:val="007FAD"/>
            <w:sz w:val="16"/>
          </w:rPr>
          <w:t>Plan.</w:t>
        </w:r>
        <w:r>
          <w:rPr>
            <w:color w:val="007FAD"/>
            <w:spacing w:val="35"/>
            <w:sz w:val="16"/>
          </w:rPr>
          <w:t> </w:t>
        </w:r>
        <w:r>
          <w:rPr>
            <w:color w:val="007FAD"/>
            <w:sz w:val="16"/>
          </w:rPr>
          <w:t>Sci.</w:t>
        </w:r>
        <w:r>
          <w:rPr>
            <w:color w:val="007FAD"/>
            <w:spacing w:val="35"/>
            <w:sz w:val="16"/>
          </w:rPr>
          <w:t> </w:t>
        </w:r>
        <w:r>
          <w:rPr>
            <w:color w:val="007FAD"/>
            <w:sz w:val="16"/>
          </w:rPr>
          <w:t>20</w:t>
        </w:r>
        <w:r>
          <w:rPr>
            <w:color w:val="007FAD"/>
            <w:spacing w:val="33"/>
            <w:sz w:val="16"/>
          </w:rPr>
          <w:t> </w:t>
        </w:r>
        <w:r>
          <w:rPr>
            <w:color w:val="007FAD"/>
            <w:sz w:val="16"/>
          </w:rPr>
          <w:t>(6)</w:t>
        </w:r>
        <w:r>
          <w:rPr>
            <w:color w:val="007FAD"/>
            <w:spacing w:val="35"/>
            <w:sz w:val="16"/>
          </w:rPr>
          <w:t> </w:t>
        </w:r>
        <w:r>
          <w:rPr>
            <w:color w:val="007FAD"/>
            <w:sz w:val="16"/>
          </w:rPr>
          <w:t>(1986)</w:t>
        </w:r>
        <w:r>
          <w:rPr>
            <w:color w:val="007FAD"/>
            <w:spacing w:val="32"/>
            <w:sz w:val="16"/>
          </w:rPr>
          <w:t> </w:t>
        </w:r>
        <w:r>
          <w:rPr>
            <w:color w:val="007FAD"/>
            <w:sz w:val="16"/>
          </w:rPr>
          <w:t>341–</w:t>
        </w:r>
      </w:hyperlink>
    </w:p>
    <w:p>
      <w:pPr>
        <w:spacing w:before="2"/>
        <w:ind w:left="423" w:right="0" w:firstLine="0"/>
        <w:jc w:val="left"/>
        <w:rPr>
          <w:sz w:val="16"/>
        </w:rPr>
      </w:pPr>
      <w:hyperlink r:id="rId111">
        <w:r>
          <w:rPr>
            <w:color w:val="007FAD"/>
            <w:spacing w:val="-4"/>
            <w:w w:val="105"/>
            <w:sz w:val="16"/>
          </w:rPr>
          <w:t>345</w:t>
        </w:r>
      </w:hyperlink>
      <w:r>
        <w:rPr>
          <w:spacing w:val="-4"/>
          <w:w w:val="105"/>
          <w:sz w:val="16"/>
        </w:rPr>
        <w:t>.</w:t>
      </w:r>
    </w:p>
    <w:p>
      <w:pPr>
        <w:pStyle w:val="ListParagraph"/>
        <w:numPr>
          <w:ilvl w:val="0"/>
          <w:numId w:val="4"/>
        </w:numPr>
        <w:tabs>
          <w:tab w:pos="422" w:val="left" w:leader="none"/>
        </w:tabs>
        <w:spacing w:line="240" w:lineRule="auto" w:before="16" w:after="0"/>
        <w:ind w:left="422" w:right="0" w:hanging="313"/>
        <w:jc w:val="left"/>
        <w:rPr>
          <w:sz w:val="16"/>
        </w:rPr>
      </w:pPr>
      <w:hyperlink r:id="rId112">
        <w:r>
          <w:rPr>
            <w:color w:val="007FAD"/>
            <w:sz w:val="16"/>
          </w:rPr>
          <w:t>J.</w:t>
        </w:r>
        <w:r>
          <w:rPr>
            <w:color w:val="007FAD"/>
            <w:spacing w:val="32"/>
            <w:sz w:val="16"/>
          </w:rPr>
          <w:t> </w:t>
        </w:r>
        <w:r>
          <w:rPr>
            <w:color w:val="007FAD"/>
            <w:sz w:val="16"/>
          </w:rPr>
          <w:t>Barzilai,</w:t>
        </w:r>
        <w:r>
          <w:rPr>
            <w:color w:val="007FAD"/>
            <w:spacing w:val="31"/>
            <w:sz w:val="16"/>
          </w:rPr>
          <w:t> </w:t>
        </w:r>
        <w:r>
          <w:rPr>
            <w:color w:val="007FAD"/>
            <w:sz w:val="16"/>
          </w:rPr>
          <w:t>Deriving</w:t>
        </w:r>
        <w:r>
          <w:rPr>
            <w:color w:val="007FAD"/>
            <w:spacing w:val="33"/>
            <w:sz w:val="16"/>
          </w:rPr>
          <w:t> </w:t>
        </w:r>
        <w:r>
          <w:rPr>
            <w:color w:val="007FAD"/>
            <w:sz w:val="16"/>
          </w:rPr>
          <w:t>weights</w:t>
        </w:r>
        <w:r>
          <w:rPr>
            <w:color w:val="007FAD"/>
            <w:spacing w:val="33"/>
            <w:sz w:val="16"/>
          </w:rPr>
          <w:t> </w:t>
        </w:r>
        <w:r>
          <w:rPr>
            <w:color w:val="007FAD"/>
            <w:sz w:val="16"/>
          </w:rPr>
          <w:t>from</w:t>
        </w:r>
        <w:r>
          <w:rPr>
            <w:color w:val="007FAD"/>
            <w:spacing w:val="33"/>
            <w:sz w:val="16"/>
          </w:rPr>
          <w:t> </w:t>
        </w:r>
        <w:r>
          <w:rPr>
            <w:color w:val="007FAD"/>
            <w:sz w:val="16"/>
          </w:rPr>
          <w:t>pairwise</w:t>
        </w:r>
        <w:r>
          <w:rPr>
            <w:color w:val="007FAD"/>
            <w:spacing w:val="31"/>
            <w:sz w:val="16"/>
          </w:rPr>
          <w:t> </w:t>
        </w:r>
        <w:r>
          <w:rPr>
            <w:color w:val="007FAD"/>
            <w:sz w:val="16"/>
          </w:rPr>
          <w:t>comparison</w:t>
        </w:r>
        <w:r>
          <w:rPr>
            <w:color w:val="007FAD"/>
            <w:spacing w:val="31"/>
            <w:sz w:val="16"/>
          </w:rPr>
          <w:t> </w:t>
        </w:r>
        <w:r>
          <w:rPr>
            <w:color w:val="007FAD"/>
            <w:spacing w:val="-2"/>
            <w:sz w:val="16"/>
          </w:rPr>
          <w:t>matrices,</w:t>
        </w:r>
      </w:hyperlink>
    </w:p>
    <w:p>
      <w:pPr>
        <w:spacing w:before="14"/>
        <w:ind w:left="423" w:right="0" w:firstLine="0"/>
        <w:jc w:val="left"/>
        <w:rPr>
          <w:sz w:val="16"/>
        </w:rPr>
      </w:pPr>
      <w:hyperlink r:id="rId112">
        <w:r>
          <w:rPr>
            <w:color w:val="007FAD"/>
            <w:w w:val="105"/>
            <w:sz w:val="16"/>
          </w:rPr>
          <w:t>J.</w:t>
        </w:r>
        <w:r>
          <w:rPr>
            <w:color w:val="007FAD"/>
            <w:spacing w:val="12"/>
            <w:w w:val="105"/>
            <w:sz w:val="16"/>
          </w:rPr>
          <w:t> </w:t>
        </w:r>
        <w:r>
          <w:rPr>
            <w:color w:val="007FAD"/>
            <w:w w:val="105"/>
            <w:sz w:val="16"/>
          </w:rPr>
          <w:t>Operat.</w:t>
        </w:r>
        <w:r>
          <w:rPr>
            <w:color w:val="007FAD"/>
            <w:spacing w:val="14"/>
            <w:w w:val="105"/>
            <w:sz w:val="16"/>
          </w:rPr>
          <w:t> </w:t>
        </w:r>
        <w:r>
          <w:rPr>
            <w:color w:val="007FAD"/>
            <w:w w:val="105"/>
            <w:sz w:val="16"/>
          </w:rPr>
          <w:t>Res.</w:t>
        </w:r>
        <w:r>
          <w:rPr>
            <w:color w:val="007FAD"/>
            <w:spacing w:val="13"/>
            <w:w w:val="105"/>
            <w:sz w:val="16"/>
          </w:rPr>
          <w:t> </w:t>
        </w:r>
        <w:r>
          <w:rPr>
            <w:color w:val="007FAD"/>
            <w:w w:val="105"/>
            <w:sz w:val="16"/>
          </w:rPr>
          <w:t>Soc.</w:t>
        </w:r>
        <w:r>
          <w:rPr>
            <w:color w:val="007FAD"/>
            <w:spacing w:val="13"/>
            <w:w w:val="105"/>
            <w:sz w:val="16"/>
          </w:rPr>
          <w:t> </w:t>
        </w:r>
        <w:r>
          <w:rPr>
            <w:color w:val="007FAD"/>
            <w:w w:val="105"/>
            <w:sz w:val="16"/>
          </w:rPr>
          <w:t>48</w:t>
        </w:r>
        <w:r>
          <w:rPr>
            <w:color w:val="007FAD"/>
            <w:spacing w:val="12"/>
            <w:w w:val="105"/>
            <w:sz w:val="16"/>
          </w:rPr>
          <w:t> </w:t>
        </w:r>
        <w:r>
          <w:rPr>
            <w:color w:val="007FAD"/>
            <w:w w:val="105"/>
            <w:sz w:val="16"/>
          </w:rPr>
          <w:t>(12)</w:t>
        </w:r>
        <w:r>
          <w:rPr>
            <w:color w:val="007FAD"/>
            <w:spacing w:val="13"/>
            <w:w w:val="105"/>
            <w:sz w:val="16"/>
          </w:rPr>
          <w:t> </w:t>
        </w:r>
        <w:r>
          <w:rPr>
            <w:color w:val="007FAD"/>
            <w:w w:val="105"/>
            <w:sz w:val="16"/>
          </w:rPr>
          <w:t>(1997)</w:t>
        </w:r>
        <w:r>
          <w:rPr>
            <w:color w:val="007FAD"/>
            <w:spacing w:val="13"/>
            <w:w w:val="105"/>
            <w:sz w:val="16"/>
          </w:rPr>
          <w:t> </w:t>
        </w:r>
        <w:r>
          <w:rPr>
            <w:color w:val="007FAD"/>
            <w:spacing w:val="-2"/>
            <w:w w:val="105"/>
            <w:sz w:val="16"/>
          </w:rPr>
          <w:t>1226–1232</w:t>
        </w:r>
      </w:hyperlink>
      <w:r>
        <w:rPr>
          <w:spacing w:val="-2"/>
          <w:w w:val="105"/>
          <w:sz w:val="16"/>
        </w:rPr>
        <w:t>.</w:t>
      </w:r>
    </w:p>
    <w:p>
      <w:pPr>
        <w:pStyle w:val="ListParagraph"/>
        <w:numPr>
          <w:ilvl w:val="0"/>
          <w:numId w:val="4"/>
        </w:numPr>
        <w:tabs>
          <w:tab w:pos="423" w:val="left" w:leader="none"/>
        </w:tabs>
        <w:spacing w:line="259" w:lineRule="auto" w:before="77" w:after="0"/>
        <w:ind w:left="423" w:right="273" w:hanging="315"/>
        <w:jc w:val="both"/>
        <w:rPr>
          <w:sz w:val="16"/>
        </w:rPr>
      </w:pPr>
      <w:r>
        <w:rPr/>
        <w:br w:type="column"/>
      </w:r>
      <w:hyperlink r:id="rId113">
        <w:r>
          <w:rPr>
            <w:color w:val="007FAD"/>
            <w:w w:val="110"/>
            <w:sz w:val="16"/>
          </w:rPr>
          <w:t>A.</w:t>
        </w:r>
        <w:r>
          <w:rPr>
            <w:color w:val="007FAD"/>
            <w:w w:val="110"/>
            <w:sz w:val="16"/>
          </w:rPr>
          <w:t> Ishizaka,</w:t>
        </w:r>
        <w:r>
          <w:rPr>
            <w:color w:val="007FAD"/>
            <w:w w:val="110"/>
            <w:sz w:val="16"/>
          </w:rPr>
          <w:t> M.</w:t>
        </w:r>
        <w:r>
          <w:rPr>
            <w:color w:val="007FAD"/>
            <w:w w:val="110"/>
            <w:sz w:val="16"/>
          </w:rPr>
          <w:t> Lusti,</w:t>
        </w:r>
        <w:r>
          <w:rPr>
            <w:color w:val="007FAD"/>
            <w:w w:val="110"/>
            <w:sz w:val="16"/>
          </w:rPr>
          <w:t> How</w:t>
        </w:r>
        <w:r>
          <w:rPr>
            <w:color w:val="007FAD"/>
            <w:w w:val="110"/>
            <w:sz w:val="16"/>
          </w:rPr>
          <w:t> to</w:t>
        </w:r>
        <w:r>
          <w:rPr>
            <w:color w:val="007FAD"/>
            <w:w w:val="110"/>
            <w:sz w:val="16"/>
          </w:rPr>
          <w:t> derive</w:t>
        </w:r>
        <w:r>
          <w:rPr>
            <w:color w:val="007FAD"/>
            <w:w w:val="110"/>
            <w:sz w:val="16"/>
          </w:rPr>
          <w:t> priorities</w:t>
        </w:r>
        <w:r>
          <w:rPr>
            <w:color w:val="007FAD"/>
            <w:w w:val="110"/>
            <w:sz w:val="16"/>
          </w:rPr>
          <w:t> in</w:t>
        </w:r>
        <w:r>
          <w:rPr>
            <w:color w:val="007FAD"/>
            <w:w w:val="110"/>
            <w:sz w:val="16"/>
          </w:rPr>
          <w:t> AHP:</w:t>
        </w:r>
        <w:r>
          <w:rPr>
            <w:color w:val="007FAD"/>
            <w:w w:val="110"/>
            <w:sz w:val="16"/>
          </w:rPr>
          <w:t> a</w:t>
        </w:r>
      </w:hyperlink>
      <w:r>
        <w:rPr>
          <w:color w:val="007FAD"/>
          <w:w w:val="110"/>
          <w:sz w:val="16"/>
        </w:rPr>
        <w:t> </w:t>
      </w:r>
      <w:hyperlink r:id="rId113">
        <w:r>
          <w:rPr>
            <w:color w:val="007FAD"/>
            <w:w w:val="110"/>
            <w:sz w:val="16"/>
          </w:rPr>
          <w:t>comparative study, CEJOR 14 (4) (2006) 387–400</w:t>
        </w:r>
      </w:hyperlink>
      <w:r>
        <w:rPr>
          <w:w w:val="110"/>
          <w:sz w:val="16"/>
        </w:rPr>
        <w:t>.</w:t>
      </w:r>
    </w:p>
    <w:p>
      <w:pPr>
        <w:pStyle w:val="ListParagraph"/>
        <w:numPr>
          <w:ilvl w:val="0"/>
          <w:numId w:val="4"/>
        </w:numPr>
        <w:tabs>
          <w:tab w:pos="421" w:val="left" w:leader="none"/>
          <w:tab w:pos="423" w:val="left" w:leader="none"/>
        </w:tabs>
        <w:spacing w:line="259" w:lineRule="auto" w:before="1" w:after="0"/>
        <w:ind w:left="423" w:right="273" w:hanging="315"/>
        <w:jc w:val="both"/>
        <w:rPr>
          <w:sz w:val="16"/>
        </w:rPr>
      </w:pPr>
      <w:hyperlink r:id="rId114">
        <w:r>
          <w:rPr>
            <w:color w:val="007FAD"/>
            <w:w w:val="110"/>
            <w:sz w:val="16"/>
          </w:rPr>
          <w:t>M.H.</w:t>
        </w:r>
        <w:r>
          <w:rPr>
            <w:color w:val="007FAD"/>
            <w:w w:val="110"/>
            <w:sz w:val="16"/>
          </w:rPr>
          <w:t> Dunham,</w:t>
        </w:r>
        <w:r>
          <w:rPr>
            <w:color w:val="007FAD"/>
            <w:w w:val="110"/>
            <w:sz w:val="16"/>
          </w:rPr>
          <w:t> Data</w:t>
        </w:r>
        <w:r>
          <w:rPr>
            <w:color w:val="007FAD"/>
            <w:w w:val="110"/>
            <w:sz w:val="16"/>
          </w:rPr>
          <w:t> Mining:</w:t>
        </w:r>
        <w:r>
          <w:rPr>
            <w:color w:val="007FAD"/>
            <w:w w:val="110"/>
            <w:sz w:val="16"/>
          </w:rPr>
          <w:t> Introductory</w:t>
        </w:r>
        <w:r>
          <w:rPr>
            <w:color w:val="007FAD"/>
            <w:w w:val="110"/>
            <w:sz w:val="16"/>
          </w:rPr>
          <w:t> and</w:t>
        </w:r>
        <w:r>
          <w:rPr>
            <w:color w:val="007FAD"/>
            <w:w w:val="110"/>
            <w:sz w:val="16"/>
          </w:rPr>
          <w:t> </w:t>
        </w:r>
        <w:r>
          <w:rPr>
            <w:color w:val="007FAD"/>
            <w:w w:val="110"/>
            <w:sz w:val="16"/>
          </w:rPr>
          <w:t>Advanced</w:t>
        </w:r>
      </w:hyperlink>
      <w:r>
        <w:rPr>
          <w:color w:val="007FAD"/>
          <w:w w:val="110"/>
          <w:sz w:val="16"/>
        </w:rPr>
        <w:t> </w:t>
      </w:r>
      <w:hyperlink r:id="rId114">
        <w:r>
          <w:rPr>
            <w:color w:val="007FAD"/>
            <w:w w:val="110"/>
            <w:sz w:val="16"/>
          </w:rPr>
          <w:t>Topics,</w:t>
        </w:r>
      </w:hyperlink>
      <w:r>
        <w:rPr>
          <w:color w:val="007FAD"/>
          <w:w w:val="110"/>
          <w:sz w:val="16"/>
        </w:rPr>
        <w:t> </w:t>
      </w:r>
      <w:hyperlink r:id="rId114">
        <w:r>
          <w:rPr>
            <w:color w:val="007FAD"/>
            <w:w w:val="110"/>
            <w:sz w:val="16"/>
          </w:rPr>
          <w:t>Pearson Education India, 2003</w:t>
        </w:r>
      </w:hyperlink>
      <w:r>
        <w:rPr>
          <w:w w:val="110"/>
          <w:sz w:val="16"/>
        </w:rPr>
        <w:t>.</w:t>
      </w:r>
    </w:p>
    <w:p>
      <w:pPr>
        <w:pStyle w:val="ListParagraph"/>
        <w:numPr>
          <w:ilvl w:val="0"/>
          <w:numId w:val="4"/>
        </w:numPr>
        <w:tabs>
          <w:tab w:pos="421" w:val="left" w:leader="none"/>
          <w:tab w:pos="423" w:val="left" w:leader="none"/>
        </w:tabs>
        <w:spacing w:line="259" w:lineRule="auto" w:before="1" w:after="0"/>
        <w:ind w:left="423" w:right="273" w:hanging="315"/>
        <w:jc w:val="both"/>
        <w:rPr>
          <w:sz w:val="16"/>
        </w:rPr>
      </w:pPr>
      <w:hyperlink r:id="rId115">
        <w:r>
          <w:rPr>
            <w:color w:val="007FAD"/>
            <w:w w:val="110"/>
            <w:sz w:val="16"/>
          </w:rPr>
          <w:t>G.</w:t>
        </w:r>
        <w:r>
          <w:rPr>
            <w:color w:val="007FAD"/>
            <w:w w:val="110"/>
            <w:sz w:val="16"/>
          </w:rPr>
          <w:t> Salton,</w:t>
        </w:r>
        <w:r>
          <w:rPr>
            <w:color w:val="007FAD"/>
            <w:w w:val="110"/>
            <w:sz w:val="16"/>
          </w:rPr>
          <w:t> The</w:t>
        </w:r>
        <w:r>
          <w:rPr>
            <w:color w:val="007FAD"/>
            <w:w w:val="110"/>
            <w:sz w:val="16"/>
          </w:rPr>
          <w:t> SMART</w:t>
        </w:r>
        <w:r>
          <w:rPr>
            <w:color w:val="007FAD"/>
            <w:w w:val="110"/>
            <w:sz w:val="16"/>
          </w:rPr>
          <w:t> Retrieval</w:t>
        </w:r>
        <w:r>
          <w:rPr>
            <w:color w:val="007FAD"/>
            <w:w w:val="110"/>
            <w:sz w:val="16"/>
          </w:rPr>
          <w:t> System—Experiments</w:t>
        </w:r>
        <w:r>
          <w:rPr>
            <w:color w:val="007FAD"/>
            <w:w w:val="110"/>
            <w:sz w:val="16"/>
          </w:rPr>
          <w:t> </w:t>
        </w:r>
        <w:r>
          <w:rPr>
            <w:color w:val="007FAD"/>
            <w:w w:val="110"/>
            <w:sz w:val="16"/>
          </w:rPr>
          <w:t>in</w:t>
        </w:r>
      </w:hyperlink>
      <w:r>
        <w:rPr>
          <w:color w:val="007FAD"/>
          <w:w w:val="110"/>
          <w:sz w:val="16"/>
        </w:rPr>
        <w:t> </w:t>
      </w:r>
      <w:hyperlink r:id="rId115">
        <w:r>
          <w:rPr>
            <w:color w:val="007FAD"/>
            <w:w w:val="110"/>
            <w:sz w:val="16"/>
          </w:rPr>
          <w:t>Automatic</w:t>
        </w:r>
        <w:r>
          <w:rPr>
            <w:color w:val="007FAD"/>
            <w:w w:val="110"/>
            <w:sz w:val="16"/>
          </w:rPr>
          <w:t> Document</w:t>
        </w:r>
        <w:r>
          <w:rPr>
            <w:color w:val="007FAD"/>
            <w:w w:val="110"/>
            <w:sz w:val="16"/>
          </w:rPr>
          <w:t> Processing</w:t>
        </w:r>
      </w:hyperlink>
      <w:hyperlink r:id="rId115">
        <w:r>
          <w:rPr>
            <w:color w:val="007FAD"/>
            <w:w w:val="110"/>
            <w:sz w:val="16"/>
          </w:rPr>
          <w:t>,</w:t>
        </w:r>
        <w:r>
          <w:rPr>
            <w:color w:val="007FAD"/>
            <w:w w:val="110"/>
            <w:sz w:val="16"/>
          </w:rPr>
          <w:t> Prentice-Hall,</w:t>
        </w:r>
        <w:r>
          <w:rPr>
            <w:color w:val="007FAD"/>
            <w:w w:val="110"/>
            <w:sz w:val="16"/>
          </w:rPr>
          <w:t> Inc.,</w:t>
        </w:r>
        <w:r>
          <w:rPr>
            <w:color w:val="007FAD"/>
            <w:w w:val="110"/>
            <w:sz w:val="16"/>
          </w:rPr>
          <w:t> Upper</w:t>
        </w:r>
      </w:hyperlink>
      <w:r>
        <w:rPr>
          <w:color w:val="007FAD"/>
          <w:w w:val="110"/>
          <w:sz w:val="16"/>
        </w:rPr>
        <w:t> </w:t>
      </w:r>
      <w:hyperlink r:id="rId115">
        <w:r>
          <w:rPr>
            <w:color w:val="007FAD"/>
            <w:w w:val="110"/>
            <w:sz w:val="16"/>
          </w:rPr>
          <w:t>Saddle River, NJ, USA, 1971</w:t>
        </w:r>
      </w:hyperlink>
      <w:r>
        <w:rPr>
          <w:w w:val="110"/>
          <w:sz w:val="16"/>
        </w:rPr>
        <w:t>.</w:t>
      </w:r>
    </w:p>
    <w:p>
      <w:pPr>
        <w:pStyle w:val="ListParagraph"/>
        <w:numPr>
          <w:ilvl w:val="0"/>
          <w:numId w:val="4"/>
        </w:numPr>
        <w:tabs>
          <w:tab w:pos="421" w:val="left" w:leader="none"/>
          <w:tab w:pos="423" w:val="left" w:leader="none"/>
        </w:tabs>
        <w:spacing w:line="259" w:lineRule="auto" w:before="1" w:after="0"/>
        <w:ind w:left="423" w:right="273" w:hanging="315"/>
        <w:jc w:val="both"/>
        <w:rPr>
          <w:sz w:val="16"/>
        </w:rPr>
      </w:pPr>
      <w:hyperlink r:id="rId116">
        <w:r>
          <w:rPr>
            <w:color w:val="007FAD"/>
            <w:w w:val="110"/>
            <w:sz w:val="16"/>
          </w:rPr>
          <w:t>G.</w:t>
        </w:r>
        <w:r>
          <w:rPr>
            <w:color w:val="007FAD"/>
            <w:w w:val="110"/>
            <w:sz w:val="16"/>
          </w:rPr>
          <w:t> Salton,</w:t>
        </w:r>
        <w:r>
          <w:rPr>
            <w:color w:val="007FAD"/>
            <w:w w:val="110"/>
            <w:sz w:val="16"/>
          </w:rPr>
          <w:t> M.J.</w:t>
        </w:r>
        <w:r>
          <w:rPr>
            <w:color w:val="007FAD"/>
            <w:w w:val="110"/>
            <w:sz w:val="16"/>
          </w:rPr>
          <w:t> McGill,</w:t>
        </w:r>
        <w:r>
          <w:rPr>
            <w:color w:val="007FAD"/>
            <w:w w:val="110"/>
            <w:sz w:val="16"/>
          </w:rPr>
          <w:t> Introduction</w:t>
        </w:r>
        <w:r>
          <w:rPr>
            <w:color w:val="007FAD"/>
            <w:w w:val="110"/>
            <w:sz w:val="16"/>
          </w:rPr>
          <w:t> to</w:t>
        </w:r>
        <w:r>
          <w:rPr>
            <w:color w:val="007FAD"/>
            <w:w w:val="110"/>
            <w:sz w:val="16"/>
          </w:rPr>
          <w:t> Modern</w:t>
        </w:r>
        <w:r>
          <w:rPr>
            <w:color w:val="007FAD"/>
            <w:w w:val="110"/>
            <w:sz w:val="16"/>
          </w:rPr>
          <w:t> </w:t>
        </w:r>
        <w:r>
          <w:rPr>
            <w:color w:val="007FAD"/>
            <w:w w:val="110"/>
            <w:sz w:val="16"/>
          </w:rPr>
          <w:t>Information</w:t>
        </w:r>
      </w:hyperlink>
      <w:r>
        <w:rPr>
          <w:color w:val="007FAD"/>
          <w:w w:val="110"/>
          <w:sz w:val="16"/>
        </w:rPr>
        <w:t> </w:t>
      </w:r>
      <w:hyperlink r:id="rId116">
        <w:r>
          <w:rPr>
            <w:color w:val="007FAD"/>
            <w:w w:val="110"/>
            <w:sz w:val="16"/>
          </w:rPr>
          <w:t>Retrieval,</w:t>
        </w:r>
      </w:hyperlink>
      <w:r>
        <w:rPr>
          <w:color w:val="007FAD"/>
          <w:w w:val="110"/>
          <w:sz w:val="16"/>
        </w:rPr>
        <w:t> </w:t>
      </w:r>
      <w:hyperlink r:id="rId116">
        <w:r>
          <w:rPr>
            <w:color w:val="007FAD"/>
            <w:w w:val="110"/>
            <w:sz w:val="16"/>
          </w:rPr>
          <w:t>McGraw-Hill, Inc., New York, NY, USA, 1986</w:t>
        </w:r>
      </w:hyperlink>
      <w:r>
        <w:rPr>
          <w:w w:val="110"/>
          <w:sz w:val="16"/>
        </w:rPr>
        <w:t>.</w:t>
      </w:r>
    </w:p>
    <w:p>
      <w:pPr>
        <w:pStyle w:val="ListParagraph"/>
        <w:numPr>
          <w:ilvl w:val="0"/>
          <w:numId w:val="4"/>
        </w:numPr>
        <w:tabs>
          <w:tab w:pos="421" w:val="left" w:leader="none"/>
          <w:tab w:pos="423" w:val="left" w:leader="none"/>
        </w:tabs>
        <w:spacing w:line="259" w:lineRule="auto" w:before="2" w:after="0"/>
        <w:ind w:left="423" w:right="273" w:hanging="315"/>
        <w:jc w:val="both"/>
        <w:rPr>
          <w:sz w:val="16"/>
        </w:rPr>
      </w:pPr>
      <w:hyperlink r:id="rId117">
        <w:r>
          <w:rPr>
            <w:color w:val="007FAD"/>
            <w:w w:val="110"/>
            <w:sz w:val="16"/>
          </w:rPr>
          <w:t>S.</w:t>
        </w:r>
        <w:r>
          <w:rPr>
            <w:color w:val="007FAD"/>
            <w:w w:val="110"/>
            <w:sz w:val="16"/>
          </w:rPr>
          <w:t> Zahir,</w:t>
        </w:r>
        <w:r>
          <w:rPr>
            <w:color w:val="007FAD"/>
            <w:w w:val="110"/>
            <w:sz w:val="16"/>
          </w:rPr>
          <w:t> Geometry</w:t>
        </w:r>
        <w:r>
          <w:rPr>
            <w:color w:val="007FAD"/>
            <w:w w:val="110"/>
            <w:sz w:val="16"/>
          </w:rPr>
          <w:t> of</w:t>
        </w:r>
        <w:r>
          <w:rPr>
            <w:color w:val="007FAD"/>
            <w:w w:val="110"/>
            <w:sz w:val="16"/>
          </w:rPr>
          <w:t> decision</w:t>
        </w:r>
        <w:r>
          <w:rPr>
            <w:color w:val="007FAD"/>
            <w:w w:val="110"/>
            <w:sz w:val="16"/>
          </w:rPr>
          <w:t> making</w:t>
        </w:r>
        <w:r>
          <w:rPr>
            <w:color w:val="007FAD"/>
            <w:w w:val="110"/>
            <w:sz w:val="16"/>
          </w:rPr>
          <w:t> and</w:t>
        </w:r>
        <w:r>
          <w:rPr>
            <w:color w:val="007FAD"/>
            <w:w w:val="110"/>
            <w:sz w:val="16"/>
          </w:rPr>
          <w:t> the</w:t>
        </w:r>
        <w:r>
          <w:rPr>
            <w:color w:val="007FAD"/>
            <w:w w:val="110"/>
            <w:sz w:val="16"/>
          </w:rPr>
          <w:t> vector</w:t>
        </w:r>
        <w:r>
          <w:rPr>
            <w:color w:val="007FAD"/>
            <w:w w:val="110"/>
            <w:sz w:val="16"/>
          </w:rPr>
          <w:t> </w:t>
        </w:r>
        <w:r>
          <w:rPr>
            <w:color w:val="007FAD"/>
            <w:w w:val="110"/>
            <w:sz w:val="16"/>
          </w:rPr>
          <w:t>space</w:t>
        </w:r>
      </w:hyperlink>
      <w:r>
        <w:rPr>
          <w:color w:val="007FAD"/>
          <w:w w:val="110"/>
          <w:sz w:val="16"/>
        </w:rPr>
        <w:t> </w:t>
      </w:r>
      <w:hyperlink r:id="rId117">
        <w:r>
          <w:rPr>
            <w:color w:val="007FAD"/>
            <w:w w:val="110"/>
            <w:sz w:val="16"/>
          </w:rPr>
          <w:t>formulation</w:t>
        </w:r>
        <w:r>
          <w:rPr>
            <w:color w:val="007FAD"/>
            <w:spacing w:val="-8"/>
            <w:w w:val="110"/>
            <w:sz w:val="16"/>
          </w:rPr>
          <w:t> </w:t>
        </w:r>
        <w:r>
          <w:rPr>
            <w:color w:val="007FAD"/>
            <w:w w:val="110"/>
            <w:sz w:val="16"/>
          </w:rPr>
          <w:t>of</w:t>
        </w:r>
        <w:r>
          <w:rPr>
            <w:color w:val="007FAD"/>
            <w:spacing w:val="-6"/>
            <w:w w:val="110"/>
            <w:sz w:val="16"/>
          </w:rPr>
          <w:t> </w:t>
        </w:r>
        <w:r>
          <w:rPr>
            <w:color w:val="007FAD"/>
            <w:w w:val="110"/>
            <w:sz w:val="16"/>
          </w:rPr>
          <w:t>the</w:t>
        </w:r>
        <w:r>
          <w:rPr>
            <w:color w:val="007FAD"/>
            <w:spacing w:val="-7"/>
            <w:w w:val="110"/>
            <w:sz w:val="16"/>
          </w:rPr>
          <w:t> </w:t>
        </w:r>
        <w:r>
          <w:rPr>
            <w:color w:val="007FAD"/>
            <w:w w:val="110"/>
            <w:sz w:val="16"/>
          </w:rPr>
          <w:t>analytic</w:t>
        </w:r>
        <w:r>
          <w:rPr>
            <w:color w:val="007FAD"/>
            <w:spacing w:val="-8"/>
            <w:w w:val="110"/>
            <w:sz w:val="16"/>
          </w:rPr>
          <w:t> </w:t>
        </w:r>
        <w:r>
          <w:rPr>
            <w:color w:val="007FAD"/>
            <w:w w:val="110"/>
            <w:sz w:val="16"/>
          </w:rPr>
          <w:t>hierarchy</w:t>
        </w:r>
        <w:r>
          <w:rPr>
            <w:color w:val="007FAD"/>
            <w:spacing w:val="-8"/>
            <w:w w:val="110"/>
            <w:sz w:val="16"/>
          </w:rPr>
          <w:t> </w:t>
        </w:r>
        <w:r>
          <w:rPr>
            <w:color w:val="007FAD"/>
            <w:w w:val="110"/>
            <w:sz w:val="16"/>
          </w:rPr>
          <w:t>process,</w:t>
        </w:r>
        <w:r>
          <w:rPr>
            <w:color w:val="007FAD"/>
            <w:spacing w:val="-8"/>
            <w:w w:val="110"/>
            <w:sz w:val="16"/>
          </w:rPr>
          <w:t> </w:t>
        </w:r>
        <w:r>
          <w:rPr>
            <w:color w:val="007FAD"/>
            <w:w w:val="110"/>
            <w:sz w:val="16"/>
          </w:rPr>
          <w:t>Eur.</w:t>
        </w:r>
        <w:r>
          <w:rPr>
            <w:color w:val="007FAD"/>
            <w:spacing w:val="-7"/>
            <w:w w:val="110"/>
            <w:sz w:val="16"/>
          </w:rPr>
          <w:t> </w:t>
        </w:r>
        <w:r>
          <w:rPr>
            <w:color w:val="007FAD"/>
            <w:w w:val="110"/>
            <w:sz w:val="16"/>
          </w:rPr>
          <w:t>J.</w:t>
        </w:r>
        <w:r>
          <w:rPr>
            <w:color w:val="007FAD"/>
            <w:spacing w:val="-7"/>
            <w:w w:val="110"/>
            <w:sz w:val="16"/>
          </w:rPr>
          <w:t> </w:t>
        </w:r>
        <w:r>
          <w:rPr>
            <w:color w:val="007FAD"/>
            <w:w w:val="110"/>
            <w:sz w:val="16"/>
          </w:rPr>
          <w:t>Oper.</w:t>
        </w:r>
        <w:r>
          <w:rPr>
            <w:color w:val="007FAD"/>
            <w:spacing w:val="-7"/>
            <w:w w:val="110"/>
            <w:sz w:val="16"/>
          </w:rPr>
          <w:t> </w:t>
        </w:r>
        <w:r>
          <w:rPr>
            <w:color w:val="007FAD"/>
            <w:w w:val="110"/>
            <w:sz w:val="16"/>
          </w:rPr>
          <w:t>Res.</w:t>
        </w:r>
      </w:hyperlink>
      <w:r>
        <w:rPr>
          <w:color w:val="007FAD"/>
          <w:w w:val="110"/>
          <w:sz w:val="16"/>
        </w:rPr>
        <w:t> </w:t>
      </w:r>
      <w:hyperlink r:id="rId117">
        <w:r>
          <w:rPr>
            <w:color w:val="007FAD"/>
            <w:w w:val="110"/>
            <w:sz w:val="16"/>
          </w:rPr>
          <w:t>112 (2) (1999) 373–396</w:t>
        </w:r>
      </w:hyperlink>
      <w:r>
        <w:rPr>
          <w:w w:val="110"/>
          <w:sz w:val="16"/>
        </w:rPr>
        <w:t>.</w:t>
      </w:r>
    </w:p>
    <w:p>
      <w:pPr>
        <w:pStyle w:val="ListParagraph"/>
        <w:numPr>
          <w:ilvl w:val="0"/>
          <w:numId w:val="4"/>
        </w:numPr>
        <w:tabs>
          <w:tab w:pos="423" w:val="left" w:leader="none"/>
        </w:tabs>
        <w:spacing w:line="240" w:lineRule="auto" w:before="1" w:after="0"/>
        <w:ind w:left="423" w:right="0" w:hanging="314"/>
        <w:jc w:val="both"/>
        <w:rPr>
          <w:sz w:val="16"/>
        </w:rPr>
      </w:pPr>
      <w:hyperlink r:id="rId118">
        <w:r>
          <w:rPr>
            <w:color w:val="007FAD"/>
            <w:w w:val="110"/>
            <w:sz w:val="16"/>
          </w:rPr>
          <w:t>O.</w:t>
        </w:r>
        <w:r>
          <w:rPr>
            <w:color w:val="007FAD"/>
            <w:spacing w:val="20"/>
            <w:w w:val="110"/>
            <w:sz w:val="16"/>
          </w:rPr>
          <w:t> </w:t>
        </w:r>
        <w:r>
          <w:rPr>
            <w:color w:val="007FAD"/>
            <w:w w:val="110"/>
            <w:sz w:val="16"/>
          </w:rPr>
          <w:t>Perron,</w:t>
        </w:r>
        <w:r>
          <w:rPr>
            <w:color w:val="007FAD"/>
            <w:spacing w:val="18"/>
            <w:w w:val="110"/>
            <w:sz w:val="16"/>
          </w:rPr>
          <w:t> </w:t>
        </w:r>
        <w:r>
          <w:rPr>
            <w:color w:val="007FAD"/>
            <w:w w:val="110"/>
            <w:sz w:val="16"/>
          </w:rPr>
          <w:t>Zurtheorie</w:t>
        </w:r>
        <w:r>
          <w:rPr>
            <w:color w:val="007FAD"/>
            <w:spacing w:val="20"/>
            <w:w w:val="110"/>
            <w:sz w:val="16"/>
          </w:rPr>
          <w:t> </w:t>
        </w:r>
        <w:r>
          <w:rPr>
            <w:color w:val="007FAD"/>
            <w:w w:val="110"/>
            <w:sz w:val="16"/>
          </w:rPr>
          <w:t>der</w:t>
        </w:r>
        <w:r>
          <w:rPr>
            <w:color w:val="007FAD"/>
            <w:spacing w:val="19"/>
            <w:w w:val="110"/>
            <w:sz w:val="16"/>
          </w:rPr>
          <w:t> </w:t>
        </w:r>
        <w:r>
          <w:rPr>
            <w:color w:val="007FAD"/>
            <w:w w:val="110"/>
            <w:sz w:val="16"/>
          </w:rPr>
          <w:t>matrices,</w:t>
        </w:r>
        <w:r>
          <w:rPr>
            <w:color w:val="007FAD"/>
            <w:spacing w:val="19"/>
            <w:w w:val="110"/>
            <w:sz w:val="16"/>
          </w:rPr>
          <w:t> </w:t>
        </w:r>
        <w:r>
          <w:rPr>
            <w:color w:val="007FAD"/>
            <w:w w:val="110"/>
            <w:sz w:val="16"/>
          </w:rPr>
          <w:t>Math.</w:t>
        </w:r>
        <w:r>
          <w:rPr>
            <w:color w:val="007FAD"/>
            <w:spacing w:val="20"/>
            <w:w w:val="110"/>
            <w:sz w:val="16"/>
          </w:rPr>
          <w:t> </w:t>
        </w:r>
        <w:r>
          <w:rPr>
            <w:color w:val="007FAD"/>
            <w:w w:val="110"/>
            <w:sz w:val="16"/>
          </w:rPr>
          <w:t>Ann.</w:t>
        </w:r>
        <w:r>
          <w:rPr>
            <w:color w:val="007FAD"/>
            <w:spacing w:val="20"/>
            <w:w w:val="110"/>
            <w:sz w:val="16"/>
          </w:rPr>
          <w:t> </w:t>
        </w:r>
        <w:r>
          <w:rPr>
            <w:color w:val="007FAD"/>
            <w:w w:val="110"/>
            <w:sz w:val="16"/>
          </w:rPr>
          <w:t>64</w:t>
        </w:r>
        <w:r>
          <w:rPr>
            <w:color w:val="007FAD"/>
            <w:spacing w:val="19"/>
            <w:w w:val="110"/>
            <w:sz w:val="16"/>
          </w:rPr>
          <w:t> </w:t>
        </w:r>
        <w:r>
          <w:rPr>
            <w:color w:val="007FAD"/>
            <w:w w:val="110"/>
            <w:sz w:val="16"/>
          </w:rPr>
          <w:t>(2)</w:t>
        </w:r>
        <w:r>
          <w:rPr>
            <w:color w:val="007FAD"/>
            <w:spacing w:val="20"/>
            <w:w w:val="110"/>
            <w:sz w:val="16"/>
          </w:rPr>
          <w:t> </w:t>
        </w:r>
        <w:r>
          <w:rPr>
            <w:color w:val="007FAD"/>
            <w:spacing w:val="-2"/>
            <w:w w:val="110"/>
            <w:sz w:val="16"/>
          </w:rPr>
          <w:t>(1907)</w:t>
        </w:r>
      </w:hyperlink>
    </w:p>
    <w:p>
      <w:pPr>
        <w:spacing w:before="16"/>
        <w:ind w:left="423" w:right="0" w:firstLine="0"/>
        <w:jc w:val="left"/>
        <w:rPr>
          <w:sz w:val="16"/>
        </w:rPr>
      </w:pPr>
      <w:hyperlink r:id="rId118">
        <w:r>
          <w:rPr>
            <w:color w:val="007FAD"/>
            <w:spacing w:val="-2"/>
            <w:w w:val="105"/>
            <w:sz w:val="16"/>
          </w:rPr>
          <w:t>248–263</w:t>
        </w:r>
      </w:hyperlink>
      <w:r>
        <w:rPr>
          <w:spacing w:val="-2"/>
          <w:w w:val="105"/>
          <w:sz w:val="16"/>
        </w:rPr>
        <w:t>.</w:t>
      </w:r>
    </w:p>
    <w:p>
      <w:pPr>
        <w:pStyle w:val="ListParagraph"/>
        <w:numPr>
          <w:ilvl w:val="0"/>
          <w:numId w:val="4"/>
        </w:numPr>
        <w:tabs>
          <w:tab w:pos="423" w:val="left" w:leader="none"/>
        </w:tabs>
        <w:spacing w:line="259" w:lineRule="auto" w:before="14" w:after="0"/>
        <w:ind w:left="423" w:right="273" w:hanging="315"/>
        <w:jc w:val="both"/>
        <w:rPr>
          <w:sz w:val="16"/>
        </w:rPr>
      </w:pPr>
      <w:hyperlink r:id="rId119">
        <w:r>
          <w:rPr>
            <w:color w:val="007FAD"/>
            <w:w w:val="110"/>
            <w:sz w:val="16"/>
          </w:rPr>
          <w:t>A.K.</w:t>
        </w:r>
        <w:r>
          <w:rPr>
            <w:color w:val="007FAD"/>
            <w:w w:val="110"/>
            <w:sz w:val="16"/>
          </w:rPr>
          <w:t> Kar,</w:t>
        </w:r>
        <w:r>
          <w:rPr>
            <w:color w:val="007FAD"/>
            <w:w w:val="110"/>
            <w:sz w:val="16"/>
          </w:rPr>
          <w:t> Revisiting</w:t>
        </w:r>
        <w:r>
          <w:rPr>
            <w:color w:val="007FAD"/>
            <w:w w:val="110"/>
            <w:sz w:val="16"/>
          </w:rPr>
          <w:t> the</w:t>
        </w:r>
        <w:r>
          <w:rPr>
            <w:color w:val="007FAD"/>
            <w:w w:val="110"/>
            <w:sz w:val="16"/>
          </w:rPr>
          <w:t> supplier</w:t>
        </w:r>
        <w:r>
          <w:rPr>
            <w:color w:val="007FAD"/>
            <w:w w:val="110"/>
            <w:sz w:val="16"/>
          </w:rPr>
          <w:t> selection</w:t>
        </w:r>
        <w:r>
          <w:rPr>
            <w:color w:val="007FAD"/>
            <w:w w:val="110"/>
            <w:sz w:val="16"/>
          </w:rPr>
          <w:t> problem:</w:t>
        </w:r>
        <w:r>
          <w:rPr>
            <w:color w:val="007FAD"/>
            <w:w w:val="110"/>
            <w:sz w:val="16"/>
          </w:rPr>
          <w:t> </w:t>
        </w:r>
        <w:r>
          <w:rPr>
            <w:color w:val="007FAD"/>
            <w:w w:val="110"/>
            <w:sz w:val="16"/>
          </w:rPr>
          <w:t>an</w:t>
        </w:r>
      </w:hyperlink>
      <w:r>
        <w:rPr>
          <w:color w:val="007FAD"/>
          <w:w w:val="110"/>
          <w:sz w:val="16"/>
        </w:rPr>
        <w:t> </w:t>
      </w:r>
      <w:hyperlink r:id="rId119">
        <w:r>
          <w:rPr>
            <w:color w:val="007FAD"/>
            <w:w w:val="110"/>
            <w:sz w:val="16"/>
          </w:rPr>
          <w:t>integrated</w:t>
        </w:r>
        <w:r>
          <w:rPr>
            <w:color w:val="007FAD"/>
            <w:w w:val="110"/>
            <w:sz w:val="16"/>
          </w:rPr>
          <w:t> approach</w:t>
        </w:r>
        <w:r>
          <w:rPr>
            <w:color w:val="007FAD"/>
            <w:w w:val="110"/>
            <w:sz w:val="16"/>
          </w:rPr>
          <w:t> for</w:t>
        </w:r>
        <w:r>
          <w:rPr>
            <w:color w:val="007FAD"/>
            <w:w w:val="110"/>
            <w:sz w:val="16"/>
          </w:rPr>
          <w:t> group</w:t>
        </w:r>
        <w:r>
          <w:rPr>
            <w:color w:val="007FAD"/>
            <w:w w:val="110"/>
            <w:sz w:val="16"/>
          </w:rPr>
          <w:t> decision</w:t>
        </w:r>
        <w:r>
          <w:rPr>
            <w:color w:val="007FAD"/>
            <w:w w:val="110"/>
            <w:sz w:val="16"/>
          </w:rPr>
          <w:t> support,</w:t>
        </w:r>
        <w:r>
          <w:rPr>
            <w:color w:val="007FAD"/>
            <w:w w:val="110"/>
            <w:sz w:val="16"/>
          </w:rPr>
          <w:t> Expert</w:t>
        </w:r>
        <w:r>
          <w:rPr>
            <w:color w:val="007FAD"/>
            <w:w w:val="110"/>
            <w:sz w:val="16"/>
          </w:rPr>
          <w:t> Syst.</w:t>
        </w:r>
      </w:hyperlink>
      <w:r>
        <w:rPr>
          <w:color w:val="007FAD"/>
          <w:w w:val="110"/>
          <w:sz w:val="16"/>
        </w:rPr>
        <w:t> </w:t>
      </w:r>
      <w:hyperlink r:id="rId119">
        <w:r>
          <w:rPr>
            <w:color w:val="007FAD"/>
            <w:w w:val="110"/>
            <w:sz w:val="16"/>
          </w:rPr>
          <w:t>Appl. 41 (6) (2014) 2762–2771</w:t>
        </w:r>
      </w:hyperlink>
      <w:r>
        <w:rPr>
          <w:w w:val="110"/>
          <w:sz w:val="16"/>
        </w:rPr>
        <w:t>.</w:t>
      </w:r>
    </w:p>
    <w:p>
      <w:pPr>
        <w:pStyle w:val="ListParagraph"/>
        <w:numPr>
          <w:ilvl w:val="0"/>
          <w:numId w:val="4"/>
        </w:numPr>
        <w:tabs>
          <w:tab w:pos="421" w:val="left" w:leader="none"/>
          <w:tab w:pos="423" w:val="left" w:leader="none"/>
        </w:tabs>
        <w:spacing w:line="259" w:lineRule="auto" w:before="2" w:after="0"/>
        <w:ind w:left="423" w:right="273" w:hanging="315"/>
        <w:jc w:val="both"/>
        <w:rPr>
          <w:sz w:val="16"/>
        </w:rPr>
      </w:pPr>
      <w:hyperlink r:id="rId120">
        <w:r>
          <w:rPr>
            <w:color w:val="007FAD"/>
            <w:w w:val="110"/>
            <w:sz w:val="16"/>
          </w:rPr>
          <w:t>W.</w:t>
        </w:r>
        <w:r>
          <w:rPr>
            <w:color w:val="007FAD"/>
            <w:w w:val="110"/>
            <w:sz w:val="16"/>
          </w:rPr>
          <w:t> Ho, Integrated analytic</w:t>
        </w:r>
        <w:r>
          <w:rPr>
            <w:color w:val="007FAD"/>
            <w:w w:val="110"/>
            <w:sz w:val="16"/>
          </w:rPr>
          <w:t> hierarchy process</w:t>
        </w:r>
        <w:r>
          <w:rPr>
            <w:color w:val="007FAD"/>
            <w:w w:val="110"/>
            <w:sz w:val="16"/>
          </w:rPr>
          <w:t> and</w:t>
        </w:r>
        <w:r>
          <w:rPr>
            <w:color w:val="007FAD"/>
            <w:w w:val="110"/>
            <w:sz w:val="16"/>
          </w:rPr>
          <w:t> </w:t>
        </w:r>
        <w:r>
          <w:rPr>
            <w:color w:val="007FAD"/>
            <w:w w:val="110"/>
            <w:sz w:val="16"/>
          </w:rPr>
          <w:t>its</w:t>
        </w:r>
      </w:hyperlink>
      <w:r>
        <w:rPr>
          <w:color w:val="007FAD"/>
          <w:w w:val="110"/>
          <w:sz w:val="16"/>
        </w:rPr>
        <w:t> </w:t>
      </w:r>
      <w:hyperlink r:id="rId120">
        <w:r>
          <w:rPr>
            <w:color w:val="007FAD"/>
            <w:w w:val="110"/>
            <w:sz w:val="16"/>
          </w:rPr>
          <w:t>applications–a</w:t>
        </w:r>
        <w:r>
          <w:rPr>
            <w:color w:val="007FAD"/>
            <w:w w:val="110"/>
            <w:sz w:val="16"/>
          </w:rPr>
          <w:t> literature</w:t>
        </w:r>
        <w:r>
          <w:rPr>
            <w:color w:val="007FAD"/>
            <w:w w:val="110"/>
            <w:sz w:val="16"/>
          </w:rPr>
          <w:t> review,</w:t>
        </w:r>
        <w:r>
          <w:rPr>
            <w:color w:val="007FAD"/>
            <w:w w:val="110"/>
            <w:sz w:val="16"/>
          </w:rPr>
          <w:t> Eur.</w:t>
        </w:r>
        <w:r>
          <w:rPr>
            <w:color w:val="007FAD"/>
            <w:w w:val="110"/>
            <w:sz w:val="16"/>
          </w:rPr>
          <w:t> J.</w:t>
        </w:r>
        <w:r>
          <w:rPr>
            <w:color w:val="007FAD"/>
            <w:w w:val="110"/>
            <w:sz w:val="16"/>
          </w:rPr>
          <w:t> Oper.</w:t>
        </w:r>
        <w:r>
          <w:rPr>
            <w:color w:val="007FAD"/>
            <w:w w:val="110"/>
            <w:sz w:val="16"/>
          </w:rPr>
          <w:t> Res.</w:t>
        </w:r>
        <w:r>
          <w:rPr>
            <w:color w:val="007FAD"/>
            <w:w w:val="110"/>
            <w:sz w:val="16"/>
          </w:rPr>
          <w:t> 186</w:t>
        </w:r>
        <w:r>
          <w:rPr>
            <w:color w:val="007FAD"/>
            <w:w w:val="110"/>
            <w:sz w:val="16"/>
          </w:rPr>
          <w:t> (1)</w:t>
        </w:r>
      </w:hyperlink>
      <w:r>
        <w:rPr>
          <w:color w:val="007FAD"/>
          <w:w w:val="110"/>
          <w:sz w:val="16"/>
        </w:rPr>
        <w:t> </w:t>
      </w:r>
      <w:hyperlink r:id="rId120">
        <w:r>
          <w:rPr>
            <w:color w:val="007FAD"/>
            <w:w w:val="110"/>
            <w:sz w:val="16"/>
          </w:rPr>
          <w:t>(2008) 211–228</w:t>
        </w:r>
      </w:hyperlink>
      <w:r>
        <w:rPr>
          <w:w w:val="110"/>
          <w:sz w:val="16"/>
        </w:rPr>
        <w:t>.</w:t>
      </w:r>
    </w:p>
    <w:p>
      <w:pPr>
        <w:pStyle w:val="ListParagraph"/>
        <w:numPr>
          <w:ilvl w:val="0"/>
          <w:numId w:val="4"/>
        </w:numPr>
        <w:tabs>
          <w:tab w:pos="421" w:val="left" w:leader="none"/>
          <w:tab w:pos="423" w:val="left" w:leader="none"/>
        </w:tabs>
        <w:spacing w:line="259" w:lineRule="auto" w:before="2" w:after="0"/>
        <w:ind w:left="423" w:right="273" w:hanging="315"/>
        <w:jc w:val="both"/>
        <w:rPr>
          <w:sz w:val="16"/>
        </w:rPr>
      </w:pPr>
      <w:hyperlink r:id="rId121">
        <w:r>
          <w:rPr>
            <w:color w:val="007FAD"/>
            <w:w w:val="110"/>
            <w:sz w:val="16"/>
          </w:rPr>
          <w:t>F.</w:t>
        </w:r>
        <w:r>
          <w:rPr>
            <w:color w:val="007FAD"/>
            <w:w w:val="110"/>
            <w:sz w:val="16"/>
          </w:rPr>
          <w:t> Zahedi,</w:t>
        </w:r>
        <w:r>
          <w:rPr>
            <w:color w:val="007FAD"/>
            <w:w w:val="110"/>
            <w:sz w:val="16"/>
          </w:rPr>
          <w:t> The</w:t>
        </w:r>
        <w:r>
          <w:rPr>
            <w:color w:val="007FAD"/>
            <w:w w:val="110"/>
            <w:sz w:val="16"/>
          </w:rPr>
          <w:t> analytic</w:t>
        </w:r>
        <w:r>
          <w:rPr>
            <w:color w:val="007FAD"/>
            <w:w w:val="110"/>
            <w:sz w:val="16"/>
          </w:rPr>
          <w:t> hierarchy</w:t>
        </w:r>
        <w:r>
          <w:rPr>
            <w:color w:val="007FAD"/>
            <w:w w:val="110"/>
            <w:sz w:val="16"/>
          </w:rPr>
          <w:t> process-a</w:t>
        </w:r>
        <w:r>
          <w:rPr>
            <w:color w:val="007FAD"/>
            <w:w w:val="110"/>
            <w:sz w:val="16"/>
          </w:rPr>
          <w:t> survey</w:t>
        </w:r>
        <w:r>
          <w:rPr>
            <w:color w:val="007FAD"/>
            <w:w w:val="110"/>
            <w:sz w:val="16"/>
          </w:rPr>
          <w:t> of</w:t>
        </w:r>
        <w:r>
          <w:rPr>
            <w:color w:val="007FAD"/>
            <w:w w:val="110"/>
            <w:sz w:val="16"/>
          </w:rPr>
          <w:t> </w:t>
        </w:r>
        <w:r>
          <w:rPr>
            <w:color w:val="007FAD"/>
            <w:w w:val="110"/>
            <w:sz w:val="16"/>
          </w:rPr>
          <w:t>the</w:t>
        </w:r>
      </w:hyperlink>
      <w:r>
        <w:rPr>
          <w:color w:val="007FAD"/>
          <w:w w:val="110"/>
          <w:sz w:val="16"/>
        </w:rPr>
        <w:t> </w:t>
      </w:r>
      <w:hyperlink r:id="rId121">
        <w:r>
          <w:rPr>
            <w:color w:val="007FAD"/>
            <w:w w:val="110"/>
            <w:sz w:val="16"/>
          </w:rPr>
          <w:t>method and its applications, Interfaces 16 (4) (1986) 96–108</w:t>
        </w:r>
      </w:hyperlink>
      <w:r>
        <w:rPr>
          <w:w w:val="110"/>
          <w:sz w:val="16"/>
        </w:rPr>
        <w:t>.</w:t>
      </w:r>
    </w:p>
    <w:p>
      <w:pPr>
        <w:pStyle w:val="ListParagraph"/>
        <w:numPr>
          <w:ilvl w:val="0"/>
          <w:numId w:val="4"/>
        </w:numPr>
        <w:tabs>
          <w:tab w:pos="421" w:val="left" w:leader="none"/>
          <w:tab w:pos="423" w:val="left" w:leader="none"/>
        </w:tabs>
        <w:spacing w:line="259" w:lineRule="auto" w:before="1" w:after="0"/>
        <w:ind w:left="423" w:right="272" w:hanging="315"/>
        <w:jc w:val="both"/>
        <w:rPr>
          <w:sz w:val="16"/>
        </w:rPr>
      </w:pPr>
      <w:hyperlink r:id="rId122">
        <w:r>
          <w:rPr>
            <w:color w:val="007FAD"/>
            <w:w w:val="110"/>
            <w:sz w:val="16"/>
          </w:rPr>
          <w:t>G.</w:t>
        </w:r>
        <w:r>
          <w:rPr>
            <w:color w:val="007FAD"/>
            <w:w w:val="110"/>
            <w:sz w:val="16"/>
          </w:rPr>
          <w:t> Khatwani,</w:t>
        </w:r>
        <w:r>
          <w:rPr>
            <w:color w:val="007FAD"/>
            <w:w w:val="110"/>
            <w:sz w:val="16"/>
          </w:rPr>
          <w:t> O.</w:t>
        </w:r>
        <w:r>
          <w:rPr>
            <w:color w:val="007FAD"/>
            <w:w w:val="110"/>
            <w:sz w:val="16"/>
          </w:rPr>
          <w:t> Anand,</w:t>
        </w:r>
        <w:r>
          <w:rPr>
            <w:color w:val="007FAD"/>
            <w:w w:val="110"/>
            <w:sz w:val="16"/>
          </w:rPr>
          <w:t> A.K.</w:t>
        </w:r>
        <w:r>
          <w:rPr>
            <w:color w:val="007FAD"/>
            <w:w w:val="110"/>
            <w:sz w:val="16"/>
          </w:rPr>
          <w:t> Kar,</w:t>
        </w:r>
        <w:r>
          <w:rPr>
            <w:color w:val="007FAD"/>
            <w:w w:val="110"/>
            <w:sz w:val="16"/>
          </w:rPr>
          <w:t> Evaluating</w:t>
        </w:r>
        <w:r>
          <w:rPr>
            <w:color w:val="007FAD"/>
            <w:w w:val="110"/>
            <w:sz w:val="16"/>
          </w:rPr>
          <w:t> </w:t>
        </w:r>
        <w:r>
          <w:rPr>
            <w:color w:val="007FAD"/>
            <w:w w:val="110"/>
            <w:sz w:val="16"/>
          </w:rPr>
          <w:t>internet</w:t>
        </w:r>
      </w:hyperlink>
      <w:r>
        <w:rPr>
          <w:color w:val="007FAD"/>
          <w:w w:val="110"/>
          <w:sz w:val="16"/>
        </w:rPr>
        <w:t> </w:t>
      </w:r>
      <w:hyperlink r:id="rId122">
        <w:r>
          <w:rPr>
            <w:color w:val="007FAD"/>
            <w:w w:val="110"/>
            <w:sz w:val="16"/>
          </w:rPr>
          <w:t>information</w:t>
        </w:r>
        <w:r>
          <w:rPr>
            <w:color w:val="007FAD"/>
            <w:w w:val="110"/>
            <w:sz w:val="16"/>
          </w:rPr>
          <w:t> search</w:t>
        </w:r>
        <w:r>
          <w:rPr>
            <w:color w:val="007FAD"/>
            <w:w w:val="110"/>
            <w:sz w:val="16"/>
          </w:rPr>
          <w:t> channels</w:t>
        </w:r>
        <w:r>
          <w:rPr>
            <w:color w:val="007FAD"/>
            <w:w w:val="110"/>
            <w:sz w:val="16"/>
          </w:rPr>
          <w:t> using</w:t>
        </w:r>
        <w:r>
          <w:rPr>
            <w:color w:val="007FAD"/>
            <w:w w:val="110"/>
            <w:sz w:val="16"/>
          </w:rPr>
          <w:t> hybrid</w:t>
        </w:r>
        <w:r>
          <w:rPr>
            <w:color w:val="007FAD"/>
            <w:w w:val="110"/>
            <w:sz w:val="16"/>
          </w:rPr>
          <w:t> MCDM</w:t>
        </w:r>
        <w:r>
          <w:rPr>
            <w:color w:val="007FAD"/>
            <w:w w:val="110"/>
            <w:sz w:val="16"/>
          </w:rPr>
          <w:t> technique,</w:t>
        </w:r>
      </w:hyperlink>
      <w:r>
        <w:rPr>
          <w:color w:val="007FAD"/>
          <w:w w:val="110"/>
          <w:sz w:val="16"/>
        </w:rPr>
        <w:t> </w:t>
      </w:r>
      <w:hyperlink r:id="rId122">
        <w:r>
          <w:rPr>
            <w:color w:val="007FAD"/>
            <w:w w:val="110"/>
            <w:sz w:val="16"/>
          </w:rPr>
          <w:t>in:</w:t>
        </w:r>
        <w:r>
          <w:rPr>
            <w:color w:val="007FAD"/>
            <w:w w:val="110"/>
            <w:sz w:val="16"/>
          </w:rPr>
          <w:t> Swarm, Evolutionary, and Memetic Computing,</w:t>
        </w:r>
      </w:hyperlink>
      <w:r>
        <w:rPr>
          <w:color w:val="007FAD"/>
          <w:w w:val="110"/>
          <w:sz w:val="16"/>
        </w:rPr>
        <w:t> </w:t>
      </w:r>
      <w:hyperlink r:id="rId122">
        <w:r>
          <w:rPr>
            <w:color w:val="007FAD"/>
            <w:w w:val="110"/>
            <w:sz w:val="16"/>
          </w:rPr>
          <w:t>Springer</w:t>
        </w:r>
      </w:hyperlink>
      <w:r>
        <w:rPr>
          <w:color w:val="007FAD"/>
          <w:w w:val="110"/>
          <w:sz w:val="16"/>
        </w:rPr>
        <w:t> </w:t>
      </w:r>
      <w:hyperlink r:id="rId122">
        <w:r>
          <w:rPr>
            <w:color w:val="007FAD"/>
            <w:w w:val="110"/>
            <w:sz w:val="16"/>
          </w:rPr>
          <w:t>International Publishing, 2014, pp. 123–133</w:t>
        </w:r>
      </w:hyperlink>
      <w:r>
        <w:rPr>
          <w:w w:val="110"/>
          <w:sz w:val="16"/>
        </w:rPr>
        <w:t>.</w:t>
      </w:r>
    </w:p>
    <w:sectPr>
      <w:type w:val="continuous"/>
      <w:pgSz w:w="11910" w:h="15880"/>
      <w:pgMar w:header="669" w:footer="0" w:top="820" w:bottom="280" w:left="800" w:right="800"/>
      <w:cols w:num="2" w:equalWidth="0">
        <w:col w:w="4931" w:space="209"/>
        <w:col w:w="5170"/>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omic Sans MS">
    <w:altName w:val="Comic Sans MS"/>
    <w:charset w:val="0"/>
    <w:family w:val="script"/>
    <w:pitch w:val="variable"/>
  </w:font>
  <w:font w:name="Arial">
    <w:altName w:val="Arial"/>
    <w:charset w:val="0"/>
    <w:family w:val="swiss"/>
    <w:pitch w:val="variable"/>
  </w:font>
  <w:font w:name="LM Roman 10">
    <w:altName w:val="LM Roman 10"/>
    <w:charset w:val="0"/>
    <w:family w:val="auto"/>
    <w:pitch w:val="variable"/>
  </w:font>
  <w:font w:name="DejaVu Sans Condensed">
    <w:altName w:val="DejaVu Sans Condensed"/>
    <w:charset w:val="0"/>
    <w:family w:val="swiss"/>
    <w:pitch w:val="variable"/>
  </w:font>
  <w:font w:name="Khmer OS Muol Pali">
    <w:altName w:val="Khmer OS Muol Pali"/>
    <w:charset w:val="0"/>
    <w:family w:val="auto"/>
    <w:pitch w:val="variable"/>
  </w:font>
  <w:font w:name="Arimo">
    <w:altName w:val="Arimo"/>
    <w:charset w:val="0"/>
    <w:family w:val="swiss"/>
    <w:pitch w:val="variable"/>
  </w:font>
  <w:font w:name="Verdana">
    <w:altName w:val="Verdana"/>
    <w:charset w:val="0"/>
    <w:family w:val="swiss"/>
    <w:pitch w:val="variable"/>
  </w:font>
  <w:font w:name="Mono Uralic">
    <w:altName w:val="Mono Uralic"/>
    <w:charset w:val="0"/>
    <w:family w:val="modern"/>
    <w:pitch w:val="fixed"/>
  </w:font>
</w:fonts>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099456">
              <wp:simplePos x="0" y="0"/>
              <wp:positionH relativeFrom="page">
                <wp:posOffset>670580</wp:posOffset>
              </wp:positionH>
              <wp:positionV relativeFrom="page">
                <wp:posOffset>410421</wp:posOffset>
              </wp:positionV>
              <wp:extent cx="2475865" cy="127000"/>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2475865" cy="127000"/>
                      </a:xfrm>
                      <a:prstGeom prst="rect">
                        <a:avLst/>
                      </a:prstGeom>
                    </wps:spPr>
                    <wps:txbx>
                      <w:txbxContent>
                        <w:p>
                          <w:pPr>
                            <w:spacing w:line="180" w:lineRule="exact" w:before="0"/>
                            <w:ind w:left="20" w:right="0" w:firstLine="0"/>
                            <w:jc w:val="left"/>
                            <w:rPr>
                              <w:sz w:val="16"/>
                            </w:rPr>
                          </w:pPr>
                          <w:hyperlink r:id="rId1">
                            <w:r>
                              <w:rPr>
                                <w:color w:val="007FAD"/>
                                <w:w w:val="105"/>
                                <w:sz w:val="16"/>
                              </w:rPr>
                              <w:t>Applied</w:t>
                            </w:r>
                            <w:r>
                              <w:rPr>
                                <w:color w:val="007FAD"/>
                                <w:spacing w:val="9"/>
                                <w:w w:val="105"/>
                                <w:sz w:val="16"/>
                              </w:rPr>
                              <w:t> </w:t>
                            </w:r>
                            <w:r>
                              <w:rPr>
                                <w:color w:val="007FAD"/>
                                <w:w w:val="105"/>
                                <w:sz w:val="16"/>
                              </w:rPr>
                              <w:t>Computing</w:t>
                            </w:r>
                            <w:r>
                              <w:rPr>
                                <w:color w:val="007FAD"/>
                                <w:spacing w:val="11"/>
                                <w:w w:val="105"/>
                                <w:sz w:val="16"/>
                              </w:rPr>
                              <w:t> </w:t>
                            </w:r>
                            <w:r>
                              <w:rPr>
                                <w:color w:val="007FAD"/>
                                <w:w w:val="105"/>
                                <w:sz w:val="16"/>
                              </w:rPr>
                              <w:t>and</w:t>
                            </w:r>
                            <w:r>
                              <w:rPr>
                                <w:color w:val="007FAD"/>
                                <w:spacing w:val="10"/>
                                <w:w w:val="105"/>
                                <w:sz w:val="16"/>
                              </w:rPr>
                              <w:t> </w:t>
                            </w:r>
                            <w:r>
                              <w:rPr>
                                <w:color w:val="007FAD"/>
                                <w:w w:val="105"/>
                                <w:sz w:val="16"/>
                              </w:rPr>
                              <w:t>Informatics</w:t>
                            </w:r>
                            <w:r>
                              <w:rPr>
                                <w:color w:val="007FAD"/>
                                <w:spacing w:val="10"/>
                                <w:w w:val="105"/>
                                <w:sz w:val="16"/>
                              </w:rPr>
                              <w:t> </w:t>
                            </w:r>
                            <w:r>
                              <w:rPr>
                                <w:color w:val="007FAD"/>
                                <w:w w:val="105"/>
                                <w:sz w:val="16"/>
                              </w:rPr>
                              <w:t>(2017)</w:t>
                            </w:r>
                            <w:r>
                              <w:rPr>
                                <w:color w:val="007FAD"/>
                                <w:spacing w:val="10"/>
                                <w:w w:val="105"/>
                                <w:sz w:val="16"/>
                              </w:rPr>
                              <w:t> </w:t>
                            </w:r>
                            <w:r>
                              <w:rPr>
                                <w:color w:val="007FAD"/>
                                <w:w w:val="105"/>
                                <w:sz w:val="16"/>
                              </w:rPr>
                              <w:t>13,</w:t>
                            </w:r>
                            <w:r>
                              <w:rPr>
                                <w:color w:val="007FAD"/>
                                <w:spacing w:val="12"/>
                                <w:w w:val="105"/>
                                <w:sz w:val="16"/>
                              </w:rPr>
                              <w:t> </w:t>
                            </w:r>
                            <w:r>
                              <w:rPr>
                                <w:color w:val="007FAD"/>
                                <w:spacing w:val="-2"/>
                                <w:w w:val="105"/>
                                <w:sz w:val="16"/>
                              </w:rPr>
                              <w:t>118–129</w:t>
                            </w:r>
                          </w:hyperlink>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52.801601pt;margin-top:32.316689pt;width:194.95pt;height:10pt;mso-position-horizontal-relative:page;mso-position-vertical-relative:page;z-index:-17217024" type="#_x0000_t202" id="docshape1" filled="false" stroked="false">
              <v:textbox inset="0,0,0,0">
                <w:txbxContent>
                  <w:p>
                    <w:pPr>
                      <w:spacing w:line="180" w:lineRule="exact" w:before="0"/>
                      <w:ind w:left="20" w:right="0" w:firstLine="0"/>
                      <w:jc w:val="left"/>
                      <w:rPr>
                        <w:sz w:val="16"/>
                      </w:rPr>
                    </w:pPr>
                    <w:hyperlink r:id="rId1">
                      <w:r>
                        <w:rPr>
                          <w:color w:val="007FAD"/>
                          <w:w w:val="105"/>
                          <w:sz w:val="16"/>
                        </w:rPr>
                        <w:t>Applied</w:t>
                      </w:r>
                      <w:r>
                        <w:rPr>
                          <w:color w:val="007FAD"/>
                          <w:spacing w:val="9"/>
                          <w:w w:val="105"/>
                          <w:sz w:val="16"/>
                        </w:rPr>
                        <w:t> </w:t>
                      </w:r>
                      <w:r>
                        <w:rPr>
                          <w:color w:val="007FAD"/>
                          <w:w w:val="105"/>
                          <w:sz w:val="16"/>
                        </w:rPr>
                        <w:t>Computing</w:t>
                      </w:r>
                      <w:r>
                        <w:rPr>
                          <w:color w:val="007FAD"/>
                          <w:spacing w:val="11"/>
                          <w:w w:val="105"/>
                          <w:sz w:val="16"/>
                        </w:rPr>
                        <w:t> </w:t>
                      </w:r>
                      <w:r>
                        <w:rPr>
                          <w:color w:val="007FAD"/>
                          <w:w w:val="105"/>
                          <w:sz w:val="16"/>
                        </w:rPr>
                        <w:t>and</w:t>
                      </w:r>
                      <w:r>
                        <w:rPr>
                          <w:color w:val="007FAD"/>
                          <w:spacing w:val="10"/>
                          <w:w w:val="105"/>
                          <w:sz w:val="16"/>
                        </w:rPr>
                        <w:t> </w:t>
                      </w:r>
                      <w:r>
                        <w:rPr>
                          <w:color w:val="007FAD"/>
                          <w:w w:val="105"/>
                          <w:sz w:val="16"/>
                        </w:rPr>
                        <w:t>Informatics</w:t>
                      </w:r>
                      <w:r>
                        <w:rPr>
                          <w:color w:val="007FAD"/>
                          <w:spacing w:val="10"/>
                          <w:w w:val="105"/>
                          <w:sz w:val="16"/>
                        </w:rPr>
                        <w:t> </w:t>
                      </w:r>
                      <w:r>
                        <w:rPr>
                          <w:color w:val="007FAD"/>
                          <w:w w:val="105"/>
                          <w:sz w:val="16"/>
                        </w:rPr>
                        <w:t>(2017)</w:t>
                      </w:r>
                      <w:r>
                        <w:rPr>
                          <w:color w:val="007FAD"/>
                          <w:spacing w:val="10"/>
                          <w:w w:val="105"/>
                          <w:sz w:val="16"/>
                        </w:rPr>
                        <w:t> </w:t>
                      </w:r>
                      <w:r>
                        <w:rPr>
                          <w:color w:val="007FAD"/>
                          <w:w w:val="105"/>
                          <w:sz w:val="16"/>
                        </w:rPr>
                        <w:t>13,</w:t>
                      </w:r>
                      <w:r>
                        <w:rPr>
                          <w:color w:val="007FAD"/>
                          <w:spacing w:val="12"/>
                          <w:w w:val="105"/>
                          <w:sz w:val="16"/>
                        </w:rPr>
                        <w:t> </w:t>
                      </w:r>
                      <w:r>
                        <w:rPr>
                          <w:color w:val="007FAD"/>
                          <w:spacing w:val="-2"/>
                          <w:w w:val="105"/>
                          <w:sz w:val="16"/>
                        </w:rPr>
                        <w:t>118–129</w:t>
                      </w:r>
                    </w:hyperlink>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099968">
              <wp:simplePos x="0" y="0"/>
              <wp:positionH relativeFrom="page">
                <wp:posOffset>575995</wp:posOffset>
              </wp:positionH>
              <wp:positionV relativeFrom="page">
                <wp:posOffset>552970</wp:posOffset>
              </wp:positionV>
              <wp:extent cx="6301105" cy="9525"/>
              <wp:effectExtent l="0" t="0" r="0" b="0"/>
              <wp:wrapNone/>
              <wp:docPr id="2" name="Graphic 2"/>
              <wp:cNvGraphicFramePr>
                <a:graphicFrameLocks/>
              </wp:cNvGraphicFramePr>
              <a:graphic>
                <a:graphicData uri="http://schemas.microsoft.com/office/word/2010/wordprocessingShape">
                  <wps:wsp>
                    <wps:cNvPr id="2" name="Graphic 2"/>
                    <wps:cNvSpPr/>
                    <wps:spPr>
                      <a:xfrm>
                        <a:off x="0" y="0"/>
                        <a:ext cx="6301105" cy="9525"/>
                      </a:xfrm>
                      <a:custGeom>
                        <a:avLst/>
                        <a:gdLst/>
                        <a:ahLst/>
                        <a:cxnLst/>
                        <a:rect l="l" t="t" r="r" b="b"/>
                        <a:pathLst>
                          <a:path w="6301105" h="9525">
                            <a:moveTo>
                              <a:pt x="6300724" y="0"/>
                            </a:moveTo>
                            <a:lnTo>
                              <a:pt x="0" y="0"/>
                            </a:lnTo>
                            <a:lnTo>
                              <a:pt x="0" y="9359"/>
                            </a:lnTo>
                            <a:lnTo>
                              <a:pt x="6300724" y="9359"/>
                            </a:lnTo>
                            <a:lnTo>
                              <a:pt x="630072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5.354pt;margin-top:43.540989pt;width:496.12pt;height:.737pt;mso-position-horizontal-relative:page;mso-position-vertical-relative:page;z-index:-17216512" id="docshape2"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100480">
              <wp:simplePos x="0" y="0"/>
              <wp:positionH relativeFrom="page">
                <wp:posOffset>563299</wp:posOffset>
              </wp:positionH>
              <wp:positionV relativeFrom="page">
                <wp:posOffset>412195</wp:posOffset>
              </wp:positionV>
              <wp:extent cx="2035175" cy="139700"/>
              <wp:effectExtent l="0" t="0" r="0" b="0"/>
              <wp:wrapNone/>
              <wp:docPr id="3" name="Textbox 3"/>
              <wp:cNvGraphicFramePr>
                <a:graphicFrameLocks/>
              </wp:cNvGraphicFramePr>
              <a:graphic>
                <a:graphicData uri="http://schemas.microsoft.com/office/word/2010/wordprocessingShape">
                  <wps:wsp>
                    <wps:cNvPr id="3" name="Textbox 3"/>
                    <wps:cNvSpPr txBox="1"/>
                    <wps:spPr>
                      <a:xfrm>
                        <a:off x="0" y="0"/>
                        <a:ext cx="2035175" cy="139700"/>
                      </a:xfrm>
                      <a:prstGeom prst="rect">
                        <a:avLst/>
                      </a:prstGeom>
                    </wps:spPr>
                    <wps:txbx>
                      <w:txbxContent>
                        <w:p>
                          <w:pPr>
                            <w:pStyle w:val="BodyText"/>
                            <w:spacing w:line="199" w:lineRule="exact"/>
                            <w:ind w:left="20"/>
                          </w:pPr>
                          <w:r>
                            <w:rPr>
                              <w:w w:val="105"/>
                            </w:rPr>
                            <w:t>Improving</w:t>
                          </w:r>
                          <w:r>
                            <w:rPr>
                              <w:spacing w:val="12"/>
                              <w:w w:val="105"/>
                            </w:rPr>
                            <w:t> </w:t>
                          </w:r>
                          <w:r>
                            <w:rPr>
                              <w:w w:val="105"/>
                            </w:rPr>
                            <w:t>the</w:t>
                          </w:r>
                          <w:r>
                            <w:rPr>
                              <w:spacing w:val="10"/>
                              <w:w w:val="105"/>
                            </w:rPr>
                            <w:t> </w:t>
                          </w:r>
                          <w:r>
                            <w:rPr>
                              <w:w w:val="105"/>
                            </w:rPr>
                            <w:t>Cosine</w:t>
                          </w:r>
                          <w:r>
                            <w:rPr>
                              <w:spacing w:val="12"/>
                              <w:w w:val="105"/>
                            </w:rPr>
                            <w:t> </w:t>
                          </w:r>
                          <w:r>
                            <w:rPr>
                              <w:w w:val="105"/>
                            </w:rPr>
                            <w:t>Consistency</w:t>
                          </w:r>
                          <w:r>
                            <w:rPr>
                              <w:spacing w:val="14"/>
                              <w:w w:val="105"/>
                            </w:rPr>
                            <w:t> </w:t>
                          </w:r>
                          <w:r>
                            <w:rPr>
                              <w:spacing w:val="-2"/>
                              <w:w w:val="105"/>
                            </w:rPr>
                            <w:t>Index</w:t>
                          </w:r>
                        </w:p>
                      </w:txbxContent>
                    </wps:txbx>
                    <wps:bodyPr wrap="square" lIns="0" tIns="0" rIns="0" bIns="0" rtlCol="0">
                      <a:noAutofit/>
                    </wps:bodyPr>
                  </wps:wsp>
                </a:graphicData>
              </a:graphic>
            </wp:anchor>
          </w:drawing>
        </mc:Choice>
        <mc:Fallback>
          <w:pict>
            <v:shape style="position:absolute;margin-left:44.354301pt;margin-top:32.456303pt;width:160.25pt;height:11pt;mso-position-horizontal-relative:page;mso-position-vertical-relative:page;z-index:-17216000" type="#_x0000_t202" id="docshape3" filled="false" stroked="false">
              <v:textbox inset="0,0,0,0">
                <w:txbxContent>
                  <w:p>
                    <w:pPr>
                      <w:pStyle w:val="BodyText"/>
                      <w:spacing w:line="199" w:lineRule="exact"/>
                      <w:ind w:left="20"/>
                    </w:pPr>
                    <w:r>
                      <w:rPr>
                        <w:w w:val="105"/>
                      </w:rPr>
                      <w:t>Improving</w:t>
                    </w:r>
                    <w:r>
                      <w:rPr>
                        <w:spacing w:val="12"/>
                        <w:w w:val="105"/>
                      </w:rPr>
                      <w:t> </w:t>
                    </w:r>
                    <w:r>
                      <w:rPr>
                        <w:w w:val="105"/>
                      </w:rPr>
                      <w:t>the</w:t>
                    </w:r>
                    <w:r>
                      <w:rPr>
                        <w:spacing w:val="10"/>
                        <w:w w:val="105"/>
                      </w:rPr>
                      <w:t> </w:t>
                    </w:r>
                    <w:r>
                      <w:rPr>
                        <w:w w:val="105"/>
                      </w:rPr>
                      <w:t>Cosine</w:t>
                    </w:r>
                    <w:r>
                      <w:rPr>
                        <w:spacing w:val="12"/>
                        <w:w w:val="105"/>
                      </w:rPr>
                      <w:t> </w:t>
                    </w:r>
                    <w:r>
                      <w:rPr>
                        <w:w w:val="105"/>
                      </w:rPr>
                      <w:t>Consistency</w:t>
                    </w:r>
                    <w:r>
                      <w:rPr>
                        <w:spacing w:val="14"/>
                        <w:w w:val="105"/>
                      </w:rPr>
                      <w:t> </w:t>
                    </w:r>
                    <w:r>
                      <w:rPr>
                        <w:spacing w:val="-2"/>
                        <w:w w:val="105"/>
                      </w:rPr>
                      <w:t>Index</w:t>
                    </w:r>
                  </w:p>
                </w:txbxContent>
              </v:textbox>
              <w10:wrap type="none"/>
            </v:shape>
          </w:pict>
        </mc:Fallback>
      </mc:AlternateContent>
    </w:r>
    <w:r>
      <w:rPr/>
      <mc:AlternateContent>
        <mc:Choice Requires="wps">
          <w:drawing>
            <wp:anchor distT="0" distB="0" distL="0" distR="0" allowOverlap="1" layoutInCell="1" locked="0" behindDoc="1" simplePos="0" relativeHeight="486100992">
              <wp:simplePos x="0" y="0"/>
              <wp:positionH relativeFrom="page">
                <wp:posOffset>6668005</wp:posOffset>
              </wp:positionH>
              <wp:positionV relativeFrom="page">
                <wp:posOffset>412195</wp:posOffset>
              </wp:positionV>
              <wp:extent cx="259715" cy="139700"/>
              <wp:effectExtent l="0" t="0" r="0" b="0"/>
              <wp:wrapNone/>
              <wp:docPr id="4" name="Textbox 4"/>
              <wp:cNvGraphicFramePr>
                <a:graphicFrameLocks/>
              </wp:cNvGraphicFramePr>
              <a:graphic>
                <a:graphicData uri="http://schemas.microsoft.com/office/word/2010/wordprocessingShape">
                  <wps:wsp>
                    <wps:cNvPr id="4" name="Textbox 4"/>
                    <wps:cNvSpPr txBox="1"/>
                    <wps:spPr>
                      <a:xfrm>
                        <a:off x="0" y="0"/>
                        <a:ext cx="259715" cy="139700"/>
                      </a:xfrm>
                      <a:prstGeom prst="rect">
                        <a:avLst/>
                      </a:prstGeom>
                    </wps:spPr>
                    <wps:txbx>
                      <w:txbxContent>
                        <w:p>
                          <w:pPr>
                            <w:pStyle w:val="BodyText"/>
                            <w:spacing w:line="199" w:lineRule="exact"/>
                            <w:ind w:left="60"/>
                          </w:pPr>
                          <w:r>
                            <w:rPr>
                              <w:spacing w:val="-5"/>
                            </w:rPr>
                            <w:fldChar w:fldCharType="begin"/>
                          </w:r>
                          <w:r>
                            <w:rPr>
                              <w:spacing w:val="-5"/>
                            </w:rPr>
                            <w:instrText> PAGE </w:instrText>
                          </w:r>
                          <w:r>
                            <w:rPr>
                              <w:spacing w:val="-5"/>
                            </w:rPr>
                            <w:fldChar w:fldCharType="separate"/>
                          </w:r>
                          <w:r>
                            <w:rPr>
                              <w:spacing w:val="-5"/>
                            </w:rPr>
                            <w:t>119</w:t>
                          </w:r>
                          <w:r>
                            <w:rPr>
                              <w:spacing w:val="-5"/>
                            </w:rPr>
                            <w:fldChar w:fldCharType="end"/>
                          </w:r>
                        </w:p>
                      </w:txbxContent>
                    </wps:txbx>
                    <wps:bodyPr wrap="square" lIns="0" tIns="0" rIns="0" bIns="0" rtlCol="0">
                      <a:noAutofit/>
                    </wps:bodyPr>
                  </wps:wsp>
                </a:graphicData>
              </a:graphic>
            </wp:anchor>
          </w:drawing>
        </mc:Choice>
        <mc:Fallback>
          <w:pict>
            <v:shape style="position:absolute;margin-left:525.039795pt;margin-top:32.456303pt;width:20.45pt;height:11pt;mso-position-horizontal-relative:page;mso-position-vertical-relative:page;z-index:-17215488" type="#_x0000_t202" id="docshape4" filled="false" stroked="false">
              <v:textbox inset="0,0,0,0">
                <w:txbxContent>
                  <w:p>
                    <w:pPr>
                      <w:pStyle w:val="BodyText"/>
                      <w:spacing w:line="199" w:lineRule="exact"/>
                      <w:ind w:left="60"/>
                    </w:pPr>
                    <w:r>
                      <w:rPr>
                        <w:spacing w:val="-5"/>
                      </w:rPr>
                      <w:fldChar w:fldCharType="begin"/>
                    </w:r>
                    <w:r>
                      <w:rPr>
                        <w:spacing w:val="-5"/>
                      </w:rPr>
                      <w:instrText> PAGE </w:instrText>
                    </w:r>
                    <w:r>
                      <w:rPr>
                        <w:spacing w:val="-5"/>
                      </w:rPr>
                      <w:fldChar w:fldCharType="separate"/>
                    </w:r>
                    <w:r>
                      <w:rPr>
                        <w:spacing w:val="-5"/>
                      </w:rPr>
                      <w:t>119</w:t>
                    </w:r>
                    <w:r>
                      <w:rPr>
                        <w:spacing w:val="-5"/>
                      </w:rPr>
                      <w:fldChar w:fldCharType="end"/>
                    </w:r>
                  </w:p>
                </w:txbxContent>
              </v:textbox>
              <w10:wrap type="none"/>
            </v:shape>
          </w:pict>
        </mc:Fallback>
      </mc:AlternateContent>
    </w:r>
  </w:p>
</w:hdr>
</file>

<file path=word/header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101504">
              <wp:simplePos x="0" y="0"/>
              <wp:positionH relativeFrom="page">
                <wp:posOffset>683285</wp:posOffset>
              </wp:positionH>
              <wp:positionV relativeFrom="page">
                <wp:posOffset>552970</wp:posOffset>
              </wp:positionV>
              <wp:extent cx="6301105" cy="9525"/>
              <wp:effectExtent l="0" t="0" r="0" b="0"/>
              <wp:wrapNone/>
              <wp:docPr id="28" name="Graphic 28"/>
              <wp:cNvGraphicFramePr>
                <a:graphicFrameLocks/>
              </wp:cNvGraphicFramePr>
              <a:graphic>
                <a:graphicData uri="http://schemas.microsoft.com/office/word/2010/wordprocessingShape">
                  <wps:wsp>
                    <wps:cNvPr id="28" name="Graphic 28"/>
                    <wps:cNvSpPr/>
                    <wps:spPr>
                      <a:xfrm>
                        <a:off x="0" y="0"/>
                        <a:ext cx="6301105" cy="9525"/>
                      </a:xfrm>
                      <a:custGeom>
                        <a:avLst/>
                        <a:gdLst/>
                        <a:ahLst/>
                        <a:cxnLst/>
                        <a:rect l="l" t="t" r="r" b="b"/>
                        <a:pathLst>
                          <a:path w="6301105" h="9525">
                            <a:moveTo>
                              <a:pt x="6300724" y="0"/>
                            </a:moveTo>
                            <a:lnTo>
                              <a:pt x="0" y="0"/>
                            </a:lnTo>
                            <a:lnTo>
                              <a:pt x="0" y="9359"/>
                            </a:lnTo>
                            <a:lnTo>
                              <a:pt x="6300724" y="9359"/>
                            </a:lnTo>
                            <a:lnTo>
                              <a:pt x="630072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3.801998pt;margin-top:43.540989pt;width:496.12pt;height:.737pt;mso-position-horizontal-relative:page;mso-position-vertical-relative:page;z-index:-17214976" id="docshape26"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102016">
              <wp:simplePos x="0" y="0"/>
              <wp:positionH relativeFrom="page">
                <wp:posOffset>645180</wp:posOffset>
              </wp:positionH>
              <wp:positionV relativeFrom="page">
                <wp:posOffset>412918</wp:posOffset>
              </wp:positionV>
              <wp:extent cx="259715" cy="139700"/>
              <wp:effectExtent l="0" t="0" r="0" b="0"/>
              <wp:wrapNone/>
              <wp:docPr id="29" name="Textbox 29"/>
              <wp:cNvGraphicFramePr>
                <a:graphicFrameLocks/>
              </wp:cNvGraphicFramePr>
              <a:graphic>
                <a:graphicData uri="http://schemas.microsoft.com/office/word/2010/wordprocessingShape">
                  <wps:wsp>
                    <wps:cNvPr id="29" name="Textbox 29"/>
                    <wps:cNvSpPr txBox="1"/>
                    <wps:spPr>
                      <a:xfrm>
                        <a:off x="0" y="0"/>
                        <a:ext cx="259715" cy="139700"/>
                      </a:xfrm>
                      <a:prstGeom prst="rect">
                        <a:avLst/>
                      </a:prstGeom>
                    </wps:spPr>
                    <wps:txbx>
                      <w:txbxContent>
                        <w:p>
                          <w:pPr>
                            <w:pStyle w:val="BodyText"/>
                            <w:spacing w:line="199" w:lineRule="exact"/>
                            <w:ind w:left="60"/>
                          </w:pPr>
                          <w:r>
                            <w:rPr>
                              <w:spacing w:val="-5"/>
                            </w:rPr>
                            <w:fldChar w:fldCharType="begin"/>
                          </w:r>
                          <w:r>
                            <w:rPr>
                              <w:spacing w:val="-5"/>
                            </w:rPr>
                            <w:instrText> PAGE </w:instrText>
                          </w:r>
                          <w:r>
                            <w:rPr>
                              <w:spacing w:val="-5"/>
                            </w:rPr>
                            <w:fldChar w:fldCharType="separate"/>
                          </w:r>
                          <w:r>
                            <w:rPr>
                              <w:spacing w:val="-5"/>
                            </w:rPr>
                            <w:t>120</w:t>
                          </w:r>
                          <w:r>
                            <w:rPr>
                              <w:spacing w:val="-5"/>
                            </w:rPr>
                            <w:fldChar w:fldCharType="end"/>
                          </w:r>
                        </w:p>
                      </w:txbxContent>
                    </wps:txbx>
                    <wps:bodyPr wrap="square" lIns="0" tIns="0" rIns="0" bIns="0" rtlCol="0">
                      <a:noAutofit/>
                    </wps:bodyPr>
                  </wps:wsp>
                </a:graphicData>
              </a:graphic>
            </wp:anchor>
          </w:drawing>
        </mc:Choice>
        <mc:Fallback>
          <w:pict>
            <v:shape style="position:absolute;margin-left:50.801601pt;margin-top:32.513306pt;width:20.45pt;height:11pt;mso-position-horizontal-relative:page;mso-position-vertical-relative:page;z-index:-17214464" type="#_x0000_t202" id="docshape27" filled="false" stroked="false">
              <v:textbox inset="0,0,0,0">
                <w:txbxContent>
                  <w:p>
                    <w:pPr>
                      <w:pStyle w:val="BodyText"/>
                      <w:spacing w:line="199" w:lineRule="exact"/>
                      <w:ind w:left="60"/>
                    </w:pPr>
                    <w:r>
                      <w:rPr>
                        <w:spacing w:val="-5"/>
                      </w:rPr>
                      <w:fldChar w:fldCharType="begin"/>
                    </w:r>
                    <w:r>
                      <w:rPr>
                        <w:spacing w:val="-5"/>
                      </w:rPr>
                      <w:instrText> PAGE </w:instrText>
                    </w:r>
                    <w:r>
                      <w:rPr>
                        <w:spacing w:val="-5"/>
                      </w:rPr>
                      <w:fldChar w:fldCharType="separate"/>
                    </w:r>
                    <w:r>
                      <w:rPr>
                        <w:spacing w:val="-5"/>
                      </w:rPr>
                      <w:t>120</w:t>
                    </w:r>
                    <w:r>
                      <w:rPr>
                        <w:spacing w:val="-5"/>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102528">
              <wp:simplePos x="0" y="0"/>
              <wp:positionH relativeFrom="page">
                <wp:posOffset>5780438</wp:posOffset>
              </wp:positionH>
              <wp:positionV relativeFrom="page">
                <wp:posOffset>412918</wp:posOffset>
              </wp:positionV>
              <wp:extent cx="1216660" cy="139700"/>
              <wp:effectExtent l="0" t="0" r="0" b="0"/>
              <wp:wrapNone/>
              <wp:docPr id="30" name="Textbox 30"/>
              <wp:cNvGraphicFramePr>
                <a:graphicFrameLocks/>
              </wp:cNvGraphicFramePr>
              <a:graphic>
                <a:graphicData uri="http://schemas.microsoft.com/office/word/2010/wordprocessingShape">
                  <wps:wsp>
                    <wps:cNvPr id="30" name="Textbox 30"/>
                    <wps:cNvSpPr txBox="1"/>
                    <wps:spPr>
                      <a:xfrm>
                        <a:off x="0" y="0"/>
                        <a:ext cx="1216660" cy="139700"/>
                      </a:xfrm>
                      <a:prstGeom prst="rect">
                        <a:avLst/>
                      </a:prstGeom>
                    </wps:spPr>
                    <wps:txbx>
                      <w:txbxContent>
                        <w:p>
                          <w:pPr>
                            <w:pStyle w:val="BodyText"/>
                            <w:spacing w:line="199" w:lineRule="exact"/>
                            <w:ind w:left="20"/>
                          </w:pPr>
                          <w:r>
                            <w:rPr>
                              <w:w w:val="110"/>
                            </w:rPr>
                            <w:t>G.</w:t>
                          </w:r>
                          <w:r>
                            <w:rPr>
                              <w:spacing w:val="4"/>
                              <w:w w:val="110"/>
                            </w:rPr>
                            <w:t> </w:t>
                          </w:r>
                          <w:r>
                            <w:rPr>
                              <w:w w:val="110"/>
                            </w:rPr>
                            <w:t>Khatwani,</w:t>
                          </w:r>
                          <w:r>
                            <w:rPr>
                              <w:spacing w:val="5"/>
                              <w:w w:val="110"/>
                            </w:rPr>
                            <w:t> </w:t>
                          </w:r>
                          <w:r>
                            <w:rPr>
                              <w:w w:val="110"/>
                            </w:rPr>
                            <w:t>A.K.</w:t>
                          </w:r>
                          <w:r>
                            <w:rPr>
                              <w:spacing w:val="4"/>
                              <w:w w:val="110"/>
                            </w:rPr>
                            <w:t> </w:t>
                          </w:r>
                          <w:r>
                            <w:rPr>
                              <w:spacing w:val="-5"/>
                              <w:w w:val="110"/>
                            </w:rPr>
                            <w:t>Kar</w:t>
                          </w:r>
                        </w:p>
                      </w:txbxContent>
                    </wps:txbx>
                    <wps:bodyPr wrap="square" lIns="0" tIns="0" rIns="0" bIns="0" rtlCol="0">
                      <a:noAutofit/>
                    </wps:bodyPr>
                  </wps:wsp>
                </a:graphicData>
              </a:graphic>
            </wp:anchor>
          </w:drawing>
        </mc:Choice>
        <mc:Fallback>
          <w:pict>
            <v:shape style="position:absolute;margin-left:455.152649pt;margin-top:32.513306pt;width:95.8pt;height:11pt;mso-position-horizontal-relative:page;mso-position-vertical-relative:page;z-index:-17213952" type="#_x0000_t202" id="docshape28" filled="false" stroked="false">
              <v:textbox inset="0,0,0,0">
                <w:txbxContent>
                  <w:p>
                    <w:pPr>
                      <w:pStyle w:val="BodyText"/>
                      <w:spacing w:line="199" w:lineRule="exact"/>
                      <w:ind w:left="20"/>
                    </w:pPr>
                    <w:r>
                      <w:rPr>
                        <w:w w:val="110"/>
                      </w:rPr>
                      <w:t>G.</w:t>
                    </w:r>
                    <w:r>
                      <w:rPr>
                        <w:spacing w:val="4"/>
                        <w:w w:val="110"/>
                      </w:rPr>
                      <w:t> </w:t>
                    </w:r>
                    <w:r>
                      <w:rPr>
                        <w:w w:val="110"/>
                      </w:rPr>
                      <w:t>Khatwani,</w:t>
                    </w:r>
                    <w:r>
                      <w:rPr>
                        <w:spacing w:val="5"/>
                        <w:w w:val="110"/>
                      </w:rPr>
                      <w:t> </w:t>
                    </w:r>
                    <w:r>
                      <w:rPr>
                        <w:w w:val="110"/>
                      </w:rPr>
                      <w:t>A.K.</w:t>
                    </w:r>
                    <w:r>
                      <w:rPr>
                        <w:spacing w:val="4"/>
                        <w:w w:val="110"/>
                      </w:rPr>
                      <w:t> </w:t>
                    </w:r>
                    <w:r>
                      <w:rPr>
                        <w:spacing w:val="-5"/>
                        <w:w w:val="110"/>
                      </w:rPr>
                      <w:t>Kar</w:t>
                    </w:r>
                  </w:p>
                </w:txbxContent>
              </v:textbox>
              <w10:wrap type="none"/>
            </v:shape>
          </w:pict>
        </mc:Fallback>
      </mc:AlternateContent>
    </w:r>
  </w:p>
</w:hdr>
</file>

<file path=word/header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103040">
              <wp:simplePos x="0" y="0"/>
              <wp:positionH relativeFrom="page">
                <wp:posOffset>575995</wp:posOffset>
              </wp:positionH>
              <wp:positionV relativeFrom="page">
                <wp:posOffset>552970</wp:posOffset>
              </wp:positionV>
              <wp:extent cx="6301105" cy="9525"/>
              <wp:effectExtent l="0" t="0" r="0" b="0"/>
              <wp:wrapNone/>
              <wp:docPr id="31" name="Graphic 31"/>
              <wp:cNvGraphicFramePr>
                <a:graphicFrameLocks/>
              </wp:cNvGraphicFramePr>
              <a:graphic>
                <a:graphicData uri="http://schemas.microsoft.com/office/word/2010/wordprocessingShape">
                  <wps:wsp>
                    <wps:cNvPr id="31" name="Graphic 31"/>
                    <wps:cNvSpPr/>
                    <wps:spPr>
                      <a:xfrm>
                        <a:off x="0" y="0"/>
                        <a:ext cx="6301105" cy="9525"/>
                      </a:xfrm>
                      <a:custGeom>
                        <a:avLst/>
                        <a:gdLst/>
                        <a:ahLst/>
                        <a:cxnLst/>
                        <a:rect l="l" t="t" r="r" b="b"/>
                        <a:pathLst>
                          <a:path w="6301105" h="9525">
                            <a:moveTo>
                              <a:pt x="6300724" y="0"/>
                            </a:moveTo>
                            <a:lnTo>
                              <a:pt x="0" y="0"/>
                            </a:lnTo>
                            <a:lnTo>
                              <a:pt x="0" y="9359"/>
                            </a:lnTo>
                            <a:lnTo>
                              <a:pt x="6300724" y="9359"/>
                            </a:lnTo>
                            <a:lnTo>
                              <a:pt x="630072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5.354pt;margin-top:43.540989pt;width:496.12pt;height:.737pt;mso-position-horizontal-relative:page;mso-position-vertical-relative:page;z-index:-17213440" id="docshape29"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103552">
              <wp:simplePos x="0" y="0"/>
              <wp:positionH relativeFrom="page">
                <wp:posOffset>563299</wp:posOffset>
              </wp:positionH>
              <wp:positionV relativeFrom="page">
                <wp:posOffset>412195</wp:posOffset>
              </wp:positionV>
              <wp:extent cx="2035175" cy="139700"/>
              <wp:effectExtent l="0" t="0" r="0" b="0"/>
              <wp:wrapNone/>
              <wp:docPr id="32" name="Textbox 32"/>
              <wp:cNvGraphicFramePr>
                <a:graphicFrameLocks/>
              </wp:cNvGraphicFramePr>
              <a:graphic>
                <a:graphicData uri="http://schemas.microsoft.com/office/word/2010/wordprocessingShape">
                  <wps:wsp>
                    <wps:cNvPr id="32" name="Textbox 32"/>
                    <wps:cNvSpPr txBox="1"/>
                    <wps:spPr>
                      <a:xfrm>
                        <a:off x="0" y="0"/>
                        <a:ext cx="2035175" cy="139700"/>
                      </a:xfrm>
                      <a:prstGeom prst="rect">
                        <a:avLst/>
                      </a:prstGeom>
                    </wps:spPr>
                    <wps:txbx>
                      <w:txbxContent>
                        <w:p>
                          <w:pPr>
                            <w:pStyle w:val="BodyText"/>
                            <w:spacing w:line="199" w:lineRule="exact"/>
                            <w:ind w:left="20"/>
                          </w:pPr>
                          <w:r>
                            <w:rPr>
                              <w:w w:val="105"/>
                            </w:rPr>
                            <w:t>Improving</w:t>
                          </w:r>
                          <w:r>
                            <w:rPr>
                              <w:spacing w:val="12"/>
                              <w:w w:val="105"/>
                            </w:rPr>
                            <w:t> </w:t>
                          </w:r>
                          <w:r>
                            <w:rPr>
                              <w:w w:val="105"/>
                            </w:rPr>
                            <w:t>the</w:t>
                          </w:r>
                          <w:r>
                            <w:rPr>
                              <w:spacing w:val="10"/>
                              <w:w w:val="105"/>
                            </w:rPr>
                            <w:t> </w:t>
                          </w:r>
                          <w:r>
                            <w:rPr>
                              <w:w w:val="105"/>
                            </w:rPr>
                            <w:t>Cosine</w:t>
                          </w:r>
                          <w:r>
                            <w:rPr>
                              <w:spacing w:val="12"/>
                              <w:w w:val="105"/>
                            </w:rPr>
                            <w:t> </w:t>
                          </w:r>
                          <w:r>
                            <w:rPr>
                              <w:w w:val="105"/>
                            </w:rPr>
                            <w:t>Consistency</w:t>
                          </w:r>
                          <w:r>
                            <w:rPr>
                              <w:spacing w:val="14"/>
                              <w:w w:val="105"/>
                            </w:rPr>
                            <w:t> </w:t>
                          </w:r>
                          <w:r>
                            <w:rPr>
                              <w:spacing w:val="-2"/>
                              <w:w w:val="105"/>
                            </w:rPr>
                            <w:t>Index</w:t>
                          </w:r>
                        </w:p>
                      </w:txbxContent>
                    </wps:txbx>
                    <wps:bodyPr wrap="square" lIns="0" tIns="0" rIns="0" bIns="0" rtlCol="0">
                      <a:noAutofit/>
                    </wps:bodyPr>
                  </wps:wsp>
                </a:graphicData>
              </a:graphic>
            </wp:anchor>
          </w:drawing>
        </mc:Choice>
        <mc:Fallback>
          <w:pict>
            <v:shape style="position:absolute;margin-left:44.354301pt;margin-top:32.456303pt;width:160.25pt;height:11pt;mso-position-horizontal-relative:page;mso-position-vertical-relative:page;z-index:-17212928" type="#_x0000_t202" id="docshape30" filled="false" stroked="false">
              <v:textbox inset="0,0,0,0">
                <w:txbxContent>
                  <w:p>
                    <w:pPr>
                      <w:pStyle w:val="BodyText"/>
                      <w:spacing w:line="199" w:lineRule="exact"/>
                      <w:ind w:left="20"/>
                    </w:pPr>
                    <w:r>
                      <w:rPr>
                        <w:w w:val="105"/>
                      </w:rPr>
                      <w:t>Improving</w:t>
                    </w:r>
                    <w:r>
                      <w:rPr>
                        <w:spacing w:val="12"/>
                        <w:w w:val="105"/>
                      </w:rPr>
                      <w:t> </w:t>
                    </w:r>
                    <w:r>
                      <w:rPr>
                        <w:w w:val="105"/>
                      </w:rPr>
                      <w:t>the</w:t>
                    </w:r>
                    <w:r>
                      <w:rPr>
                        <w:spacing w:val="10"/>
                        <w:w w:val="105"/>
                      </w:rPr>
                      <w:t> </w:t>
                    </w:r>
                    <w:r>
                      <w:rPr>
                        <w:w w:val="105"/>
                      </w:rPr>
                      <w:t>Cosine</w:t>
                    </w:r>
                    <w:r>
                      <w:rPr>
                        <w:spacing w:val="12"/>
                        <w:w w:val="105"/>
                      </w:rPr>
                      <w:t> </w:t>
                    </w:r>
                    <w:r>
                      <w:rPr>
                        <w:w w:val="105"/>
                      </w:rPr>
                      <w:t>Consistency</w:t>
                    </w:r>
                    <w:r>
                      <w:rPr>
                        <w:spacing w:val="14"/>
                        <w:w w:val="105"/>
                      </w:rPr>
                      <w:t> </w:t>
                    </w:r>
                    <w:r>
                      <w:rPr>
                        <w:spacing w:val="-2"/>
                        <w:w w:val="105"/>
                      </w:rPr>
                      <w:t>Index</w:t>
                    </w:r>
                  </w:p>
                </w:txbxContent>
              </v:textbox>
              <w10:wrap type="none"/>
            </v:shape>
          </w:pict>
        </mc:Fallback>
      </mc:AlternateContent>
    </w:r>
    <w:r>
      <w:rPr/>
      <mc:AlternateContent>
        <mc:Choice Requires="wps">
          <w:drawing>
            <wp:anchor distT="0" distB="0" distL="0" distR="0" allowOverlap="1" layoutInCell="1" locked="0" behindDoc="1" simplePos="0" relativeHeight="486104064">
              <wp:simplePos x="0" y="0"/>
              <wp:positionH relativeFrom="page">
                <wp:posOffset>6668005</wp:posOffset>
              </wp:positionH>
              <wp:positionV relativeFrom="page">
                <wp:posOffset>412195</wp:posOffset>
              </wp:positionV>
              <wp:extent cx="259715" cy="139700"/>
              <wp:effectExtent l="0" t="0" r="0" b="0"/>
              <wp:wrapNone/>
              <wp:docPr id="33" name="Textbox 33"/>
              <wp:cNvGraphicFramePr>
                <a:graphicFrameLocks/>
              </wp:cNvGraphicFramePr>
              <a:graphic>
                <a:graphicData uri="http://schemas.microsoft.com/office/word/2010/wordprocessingShape">
                  <wps:wsp>
                    <wps:cNvPr id="33" name="Textbox 33"/>
                    <wps:cNvSpPr txBox="1"/>
                    <wps:spPr>
                      <a:xfrm>
                        <a:off x="0" y="0"/>
                        <a:ext cx="259715" cy="139700"/>
                      </a:xfrm>
                      <a:prstGeom prst="rect">
                        <a:avLst/>
                      </a:prstGeom>
                    </wps:spPr>
                    <wps:txbx>
                      <w:txbxContent>
                        <w:p>
                          <w:pPr>
                            <w:pStyle w:val="BodyText"/>
                            <w:spacing w:line="199" w:lineRule="exact"/>
                            <w:ind w:left="60"/>
                          </w:pPr>
                          <w:r>
                            <w:rPr>
                              <w:spacing w:val="-5"/>
                            </w:rPr>
                            <w:fldChar w:fldCharType="begin"/>
                          </w:r>
                          <w:r>
                            <w:rPr>
                              <w:spacing w:val="-5"/>
                            </w:rPr>
                            <w:instrText> PAGE </w:instrText>
                          </w:r>
                          <w:r>
                            <w:rPr>
                              <w:spacing w:val="-5"/>
                            </w:rPr>
                            <w:fldChar w:fldCharType="separate"/>
                          </w:r>
                          <w:r>
                            <w:rPr>
                              <w:spacing w:val="-5"/>
                            </w:rPr>
                            <w:t>121</w:t>
                          </w:r>
                          <w:r>
                            <w:rPr>
                              <w:spacing w:val="-5"/>
                            </w:rPr>
                            <w:fldChar w:fldCharType="end"/>
                          </w:r>
                        </w:p>
                      </w:txbxContent>
                    </wps:txbx>
                    <wps:bodyPr wrap="square" lIns="0" tIns="0" rIns="0" bIns="0" rtlCol="0">
                      <a:noAutofit/>
                    </wps:bodyPr>
                  </wps:wsp>
                </a:graphicData>
              </a:graphic>
            </wp:anchor>
          </w:drawing>
        </mc:Choice>
        <mc:Fallback>
          <w:pict>
            <v:shape style="position:absolute;margin-left:525.039795pt;margin-top:32.456303pt;width:20.45pt;height:11pt;mso-position-horizontal-relative:page;mso-position-vertical-relative:page;z-index:-17212416" type="#_x0000_t202" id="docshape31" filled="false" stroked="false">
              <v:textbox inset="0,0,0,0">
                <w:txbxContent>
                  <w:p>
                    <w:pPr>
                      <w:pStyle w:val="BodyText"/>
                      <w:spacing w:line="199" w:lineRule="exact"/>
                      <w:ind w:left="60"/>
                    </w:pPr>
                    <w:r>
                      <w:rPr>
                        <w:spacing w:val="-5"/>
                      </w:rPr>
                      <w:fldChar w:fldCharType="begin"/>
                    </w:r>
                    <w:r>
                      <w:rPr>
                        <w:spacing w:val="-5"/>
                      </w:rPr>
                      <w:instrText> PAGE </w:instrText>
                    </w:r>
                    <w:r>
                      <w:rPr>
                        <w:spacing w:val="-5"/>
                      </w:rPr>
                      <w:fldChar w:fldCharType="separate"/>
                    </w:r>
                    <w:r>
                      <w:rPr>
                        <w:spacing w:val="-5"/>
                      </w:rPr>
                      <w:t>121</w:t>
                    </w:r>
                    <w:r>
                      <w:rPr>
                        <w:spacing w:val="-5"/>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1]"/>
      <w:lvlJc w:val="left"/>
      <w:pPr>
        <w:ind w:left="421" w:hanging="233"/>
        <w:jc w:val="right"/>
      </w:pPr>
      <w:rPr>
        <w:rFonts w:hint="default"/>
        <w:spacing w:val="0"/>
        <w:w w:val="91"/>
        <w:lang w:val="en-US" w:eastAsia="en-US" w:bidi="ar-SA"/>
      </w:rPr>
    </w:lvl>
    <w:lvl w:ilvl="1">
      <w:start w:val="0"/>
      <w:numFmt w:val="bullet"/>
      <w:lvlText w:val="•"/>
      <w:lvlJc w:val="left"/>
      <w:pPr>
        <w:ind w:left="871" w:hanging="233"/>
      </w:pPr>
      <w:rPr>
        <w:rFonts w:hint="default"/>
        <w:lang w:val="en-US" w:eastAsia="en-US" w:bidi="ar-SA"/>
      </w:rPr>
    </w:lvl>
    <w:lvl w:ilvl="2">
      <w:start w:val="0"/>
      <w:numFmt w:val="bullet"/>
      <w:lvlText w:val="•"/>
      <w:lvlJc w:val="left"/>
      <w:pPr>
        <w:ind w:left="1322" w:hanging="233"/>
      </w:pPr>
      <w:rPr>
        <w:rFonts w:hint="default"/>
        <w:lang w:val="en-US" w:eastAsia="en-US" w:bidi="ar-SA"/>
      </w:rPr>
    </w:lvl>
    <w:lvl w:ilvl="3">
      <w:start w:val="0"/>
      <w:numFmt w:val="bullet"/>
      <w:lvlText w:val="•"/>
      <w:lvlJc w:val="left"/>
      <w:pPr>
        <w:ind w:left="1773" w:hanging="233"/>
      </w:pPr>
      <w:rPr>
        <w:rFonts w:hint="default"/>
        <w:lang w:val="en-US" w:eastAsia="en-US" w:bidi="ar-SA"/>
      </w:rPr>
    </w:lvl>
    <w:lvl w:ilvl="4">
      <w:start w:val="0"/>
      <w:numFmt w:val="bullet"/>
      <w:lvlText w:val="•"/>
      <w:lvlJc w:val="left"/>
      <w:pPr>
        <w:ind w:left="2224" w:hanging="233"/>
      </w:pPr>
      <w:rPr>
        <w:rFonts w:hint="default"/>
        <w:lang w:val="en-US" w:eastAsia="en-US" w:bidi="ar-SA"/>
      </w:rPr>
    </w:lvl>
    <w:lvl w:ilvl="5">
      <w:start w:val="0"/>
      <w:numFmt w:val="bullet"/>
      <w:lvlText w:val="•"/>
      <w:lvlJc w:val="left"/>
      <w:pPr>
        <w:ind w:left="2675" w:hanging="233"/>
      </w:pPr>
      <w:rPr>
        <w:rFonts w:hint="default"/>
        <w:lang w:val="en-US" w:eastAsia="en-US" w:bidi="ar-SA"/>
      </w:rPr>
    </w:lvl>
    <w:lvl w:ilvl="6">
      <w:start w:val="0"/>
      <w:numFmt w:val="bullet"/>
      <w:lvlText w:val="•"/>
      <w:lvlJc w:val="left"/>
      <w:pPr>
        <w:ind w:left="3126" w:hanging="233"/>
      </w:pPr>
      <w:rPr>
        <w:rFonts w:hint="default"/>
        <w:lang w:val="en-US" w:eastAsia="en-US" w:bidi="ar-SA"/>
      </w:rPr>
    </w:lvl>
    <w:lvl w:ilvl="7">
      <w:start w:val="0"/>
      <w:numFmt w:val="bullet"/>
      <w:lvlText w:val="•"/>
      <w:lvlJc w:val="left"/>
      <w:pPr>
        <w:ind w:left="3577" w:hanging="233"/>
      </w:pPr>
      <w:rPr>
        <w:rFonts w:hint="default"/>
        <w:lang w:val="en-US" w:eastAsia="en-US" w:bidi="ar-SA"/>
      </w:rPr>
    </w:lvl>
    <w:lvl w:ilvl="8">
      <w:start w:val="0"/>
      <w:numFmt w:val="bullet"/>
      <w:lvlText w:val="•"/>
      <w:lvlJc w:val="left"/>
      <w:pPr>
        <w:ind w:left="4028" w:hanging="233"/>
      </w:pPr>
      <w:rPr>
        <w:rFonts w:hint="default"/>
        <w:lang w:val="en-US" w:eastAsia="en-US" w:bidi="ar-SA"/>
      </w:rPr>
    </w:lvl>
  </w:abstractNum>
  <w:abstractNum w:abstractNumId="2">
    <w:multiLevelType w:val="hybridMultilevel"/>
    <w:lvl w:ilvl="0">
      <w:start w:val="1"/>
      <w:numFmt w:val="decimal"/>
      <w:lvlText w:val="(%1)"/>
      <w:lvlJc w:val="left"/>
      <w:pPr>
        <w:ind w:left="585" w:hanging="290"/>
        <w:jc w:val="right"/>
      </w:pPr>
      <w:rPr>
        <w:rFonts w:hint="default" w:ascii="Times New Roman" w:hAnsi="Times New Roman" w:eastAsia="Times New Roman" w:cs="Times New Roman"/>
        <w:b w:val="0"/>
        <w:bCs w:val="0"/>
        <w:i w:val="0"/>
        <w:iCs w:val="0"/>
        <w:spacing w:val="0"/>
        <w:w w:val="99"/>
        <w:sz w:val="18"/>
        <w:szCs w:val="18"/>
        <w:lang w:val="en-US" w:eastAsia="en-US" w:bidi="ar-SA"/>
      </w:rPr>
    </w:lvl>
    <w:lvl w:ilvl="1">
      <w:start w:val="0"/>
      <w:numFmt w:val="bullet"/>
      <w:lvlText w:val="•"/>
      <w:lvlJc w:val="left"/>
      <w:pPr>
        <w:ind w:left="1038" w:hanging="290"/>
      </w:pPr>
      <w:rPr>
        <w:rFonts w:hint="default"/>
        <w:lang w:val="en-US" w:eastAsia="en-US" w:bidi="ar-SA"/>
      </w:rPr>
    </w:lvl>
    <w:lvl w:ilvl="2">
      <w:start w:val="0"/>
      <w:numFmt w:val="bullet"/>
      <w:lvlText w:val="•"/>
      <w:lvlJc w:val="left"/>
      <w:pPr>
        <w:ind w:left="1496" w:hanging="290"/>
      </w:pPr>
      <w:rPr>
        <w:rFonts w:hint="default"/>
        <w:lang w:val="en-US" w:eastAsia="en-US" w:bidi="ar-SA"/>
      </w:rPr>
    </w:lvl>
    <w:lvl w:ilvl="3">
      <w:start w:val="0"/>
      <w:numFmt w:val="bullet"/>
      <w:lvlText w:val="•"/>
      <w:lvlJc w:val="left"/>
      <w:pPr>
        <w:ind w:left="1955" w:hanging="290"/>
      </w:pPr>
      <w:rPr>
        <w:rFonts w:hint="default"/>
        <w:lang w:val="en-US" w:eastAsia="en-US" w:bidi="ar-SA"/>
      </w:rPr>
    </w:lvl>
    <w:lvl w:ilvl="4">
      <w:start w:val="0"/>
      <w:numFmt w:val="bullet"/>
      <w:lvlText w:val="•"/>
      <w:lvlJc w:val="left"/>
      <w:pPr>
        <w:ind w:left="2413" w:hanging="290"/>
      </w:pPr>
      <w:rPr>
        <w:rFonts w:hint="default"/>
        <w:lang w:val="en-US" w:eastAsia="en-US" w:bidi="ar-SA"/>
      </w:rPr>
    </w:lvl>
    <w:lvl w:ilvl="5">
      <w:start w:val="0"/>
      <w:numFmt w:val="bullet"/>
      <w:lvlText w:val="•"/>
      <w:lvlJc w:val="left"/>
      <w:pPr>
        <w:ind w:left="2872" w:hanging="290"/>
      </w:pPr>
      <w:rPr>
        <w:rFonts w:hint="default"/>
        <w:lang w:val="en-US" w:eastAsia="en-US" w:bidi="ar-SA"/>
      </w:rPr>
    </w:lvl>
    <w:lvl w:ilvl="6">
      <w:start w:val="0"/>
      <w:numFmt w:val="bullet"/>
      <w:lvlText w:val="•"/>
      <w:lvlJc w:val="left"/>
      <w:pPr>
        <w:ind w:left="3330" w:hanging="290"/>
      </w:pPr>
      <w:rPr>
        <w:rFonts w:hint="default"/>
        <w:lang w:val="en-US" w:eastAsia="en-US" w:bidi="ar-SA"/>
      </w:rPr>
    </w:lvl>
    <w:lvl w:ilvl="7">
      <w:start w:val="0"/>
      <w:numFmt w:val="bullet"/>
      <w:lvlText w:val="•"/>
      <w:lvlJc w:val="left"/>
      <w:pPr>
        <w:ind w:left="3789" w:hanging="290"/>
      </w:pPr>
      <w:rPr>
        <w:rFonts w:hint="default"/>
        <w:lang w:val="en-US" w:eastAsia="en-US" w:bidi="ar-SA"/>
      </w:rPr>
    </w:lvl>
    <w:lvl w:ilvl="8">
      <w:start w:val="0"/>
      <w:numFmt w:val="bullet"/>
      <w:lvlText w:val="•"/>
      <w:lvlJc w:val="left"/>
      <w:pPr>
        <w:ind w:left="4247" w:hanging="290"/>
      </w:pPr>
      <w:rPr>
        <w:rFonts w:hint="default"/>
        <w:lang w:val="en-US" w:eastAsia="en-US" w:bidi="ar-SA"/>
      </w:rPr>
    </w:lvl>
  </w:abstractNum>
  <w:abstractNum w:abstractNumId="1">
    <w:multiLevelType w:val="hybridMultilevel"/>
    <w:lvl w:ilvl="0">
      <w:start w:val="1"/>
      <w:numFmt w:val="decimal"/>
      <w:lvlText w:val="(%1)"/>
      <w:lvlJc w:val="left"/>
      <w:pPr>
        <w:ind w:left="753" w:hanging="288"/>
        <w:jc w:val="left"/>
      </w:pPr>
      <w:rPr>
        <w:rFonts w:hint="default" w:ascii="Times New Roman" w:hAnsi="Times New Roman" w:eastAsia="Times New Roman" w:cs="Times New Roman"/>
        <w:b w:val="0"/>
        <w:bCs w:val="0"/>
        <w:i w:val="0"/>
        <w:iCs w:val="0"/>
        <w:spacing w:val="0"/>
        <w:w w:val="99"/>
        <w:sz w:val="18"/>
        <w:szCs w:val="18"/>
        <w:lang w:val="en-US" w:eastAsia="en-US" w:bidi="ar-SA"/>
      </w:rPr>
    </w:lvl>
    <w:lvl w:ilvl="1">
      <w:start w:val="0"/>
      <w:numFmt w:val="bullet"/>
      <w:lvlText w:val="•"/>
      <w:lvlJc w:val="left"/>
      <w:pPr>
        <w:ind w:left="1200" w:hanging="288"/>
      </w:pPr>
      <w:rPr>
        <w:rFonts w:hint="default"/>
        <w:lang w:val="en-US" w:eastAsia="en-US" w:bidi="ar-SA"/>
      </w:rPr>
    </w:lvl>
    <w:lvl w:ilvl="2">
      <w:start w:val="0"/>
      <w:numFmt w:val="bullet"/>
      <w:lvlText w:val="•"/>
      <w:lvlJc w:val="left"/>
      <w:pPr>
        <w:ind w:left="1640" w:hanging="288"/>
      </w:pPr>
      <w:rPr>
        <w:rFonts w:hint="default"/>
        <w:lang w:val="en-US" w:eastAsia="en-US" w:bidi="ar-SA"/>
      </w:rPr>
    </w:lvl>
    <w:lvl w:ilvl="3">
      <w:start w:val="0"/>
      <w:numFmt w:val="bullet"/>
      <w:lvlText w:val="•"/>
      <w:lvlJc w:val="left"/>
      <w:pPr>
        <w:ind w:left="2081" w:hanging="288"/>
      </w:pPr>
      <w:rPr>
        <w:rFonts w:hint="default"/>
        <w:lang w:val="en-US" w:eastAsia="en-US" w:bidi="ar-SA"/>
      </w:rPr>
    </w:lvl>
    <w:lvl w:ilvl="4">
      <w:start w:val="0"/>
      <w:numFmt w:val="bullet"/>
      <w:lvlText w:val="•"/>
      <w:lvlJc w:val="left"/>
      <w:pPr>
        <w:ind w:left="2521" w:hanging="288"/>
      </w:pPr>
      <w:rPr>
        <w:rFonts w:hint="default"/>
        <w:lang w:val="en-US" w:eastAsia="en-US" w:bidi="ar-SA"/>
      </w:rPr>
    </w:lvl>
    <w:lvl w:ilvl="5">
      <w:start w:val="0"/>
      <w:numFmt w:val="bullet"/>
      <w:lvlText w:val="•"/>
      <w:lvlJc w:val="left"/>
      <w:pPr>
        <w:ind w:left="2962" w:hanging="288"/>
      </w:pPr>
      <w:rPr>
        <w:rFonts w:hint="default"/>
        <w:lang w:val="en-US" w:eastAsia="en-US" w:bidi="ar-SA"/>
      </w:rPr>
    </w:lvl>
    <w:lvl w:ilvl="6">
      <w:start w:val="0"/>
      <w:numFmt w:val="bullet"/>
      <w:lvlText w:val="•"/>
      <w:lvlJc w:val="left"/>
      <w:pPr>
        <w:ind w:left="3402" w:hanging="288"/>
      </w:pPr>
      <w:rPr>
        <w:rFonts w:hint="default"/>
        <w:lang w:val="en-US" w:eastAsia="en-US" w:bidi="ar-SA"/>
      </w:rPr>
    </w:lvl>
    <w:lvl w:ilvl="7">
      <w:start w:val="0"/>
      <w:numFmt w:val="bullet"/>
      <w:lvlText w:val="•"/>
      <w:lvlJc w:val="left"/>
      <w:pPr>
        <w:ind w:left="3843" w:hanging="288"/>
      </w:pPr>
      <w:rPr>
        <w:rFonts w:hint="default"/>
        <w:lang w:val="en-US" w:eastAsia="en-US" w:bidi="ar-SA"/>
      </w:rPr>
    </w:lvl>
    <w:lvl w:ilvl="8">
      <w:start w:val="0"/>
      <w:numFmt w:val="bullet"/>
      <w:lvlText w:val="•"/>
      <w:lvlJc w:val="left"/>
      <w:pPr>
        <w:ind w:left="4283" w:hanging="288"/>
      </w:pPr>
      <w:rPr>
        <w:rFonts w:hint="default"/>
        <w:lang w:val="en-US" w:eastAsia="en-US" w:bidi="ar-SA"/>
      </w:rPr>
    </w:lvl>
  </w:abstractNum>
  <w:abstractNum w:abstractNumId="0">
    <w:multiLevelType w:val="hybridMultilevel"/>
    <w:lvl w:ilvl="0">
      <w:start w:val="1"/>
      <w:numFmt w:val="decimal"/>
      <w:lvlText w:val="%1."/>
      <w:lvlJc w:val="left"/>
      <w:pPr>
        <w:ind w:left="5616" w:hanging="199"/>
        <w:jc w:val="right"/>
      </w:pPr>
      <w:rPr>
        <w:rFonts w:hint="default" w:ascii="Times New Roman" w:hAnsi="Times New Roman" w:eastAsia="Times New Roman" w:cs="Times New Roman"/>
        <w:b w:val="0"/>
        <w:bCs w:val="0"/>
        <w:i w:val="0"/>
        <w:iCs w:val="0"/>
        <w:spacing w:val="0"/>
        <w:w w:val="102"/>
        <w:sz w:val="18"/>
        <w:szCs w:val="18"/>
        <w:lang w:val="en-US" w:eastAsia="en-US" w:bidi="ar-SA"/>
      </w:rPr>
    </w:lvl>
    <w:lvl w:ilvl="1">
      <w:start w:val="1"/>
      <w:numFmt w:val="decimal"/>
      <w:lvlText w:val="%1.%2."/>
      <w:lvlJc w:val="left"/>
      <w:pPr>
        <w:ind w:left="445" w:hanging="337"/>
        <w:jc w:val="right"/>
      </w:pPr>
      <w:rPr>
        <w:rFonts w:hint="default" w:ascii="Times New Roman" w:hAnsi="Times New Roman" w:eastAsia="Times New Roman" w:cs="Times New Roman"/>
        <w:b w:val="0"/>
        <w:bCs w:val="0"/>
        <w:i/>
        <w:iCs/>
        <w:spacing w:val="0"/>
        <w:w w:val="102"/>
        <w:sz w:val="18"/>
        <w:szCs w:val="18"/>
        <w:lang w:val="en-US" w:eastAsia="en-US" w:bidi="ar-SA"/>
      </w:rPr>
    </w:lvl>
    <w:lvl w:ilvl="2">
      <w:start w:val="0"/>
      <w:numFmt w:val="bullet"/>
      <w:lvlText w:val="•"/>
      <w:lvlJc w:val="left"/>
      <w:pPr>
        <w:ind w:left="5569" w:hanging="337"/>
      </w:pPr>
      <w:rPr>
        <w:rFonts w:hint="default"/>
        <w:lang w:val="en-US" w:eastAsia="en-US" w:bidi="ar-SA"/>
      </w:rPr>
    </w:lvl>
    <w:lvl w:ilvl="3">
      <w:start w:val="0"/>
      <w:numFmt w:val="bullet"/>
      <w:lvlText w:val="•"/>
      <w:lvlJc w:val="left"/>
      <w:pPr>
        <w:ind w:left="5518" w:hanging="337"/>
      </w:pPr>
      <w:rPr>
        <w:rFonts w:hint="default"/>
        <w:lang w:val="en-US" w:eastAsia="en-US" w:bidi="ar-SA"/>
      </w:rPr>
    </w:lvl>
    <w:lvl w:ilvl="4">
      <w:start w:val="0"/>
      <w:numFmt w:val="bullet"/>
      <w:lvlText w:val="•"/>
      <w:lvlJc w:val="left"/>
      <w:pPr>
        <w:ind w:left="5468" w:hanging="337"/>
      </w:pPr>
      <w:rPr>
        <w:rFonts w:hint="default"/>
        <w:lang w:val="en-US" w:eastAsia="en-US" w:bidi="ar-SA"/>
      </w:rPr>
    </w:lvl>
    <w:lvl w:ilvl="5">
      <w:start w:val="0"/>
      <w:numFmt w:val="bullet"/>
      <w:lvlText w:val="•"/>
      <w:lvlJc w:val="left"/>
      <w:pPr>
        <w:ind w:left="5417" w:hanging="337"/>
      </w:pPr>
      <w:rPr>
        <w:rFonts w:hint="default"/>
        <w:lang w:val="en-US" w:eastAsia="en-US" w:bidi="ar-SA"/>
      </w:rPr>
    </w:lvl>
    <w:lvl w:ilvl="6">
      <w:start w:val="0"/>
      <w:numFmt w:val="bullet"/>
      <w:lvlText w:val="•"/>
      <w:lvlJc w:val="left"/>
      <w:pPr>
        <w:ind w:left="5367" w:hanging="337"/>
      </w:pPr>
      <w:rPr>
        <w:rFonts w:hint="default"/>
        <w:lang w:val="en-US" w:eastAsia="en-US" w:bidi="ar-SA"/>
      </w:rPr>
    </w:lvl>
    <w:lvl w:ilvl="7">
      <w:start w:val="0"/>
      <w:numFmt w:val="bullet"/>
      <w:lvlText w:val="•"/>
      <w:lvlJc w:val="left"/>
      <w:pPr>
        <w:ind w:left="5316" w:hanging="337"/>
      </w:pPr>
      <w:rPr>
        <w:rFonts w:hint="default"/>
        <w:lang w:val="en-US" w:eastAsia="en-US" w:bidi="ar-SA"/>
      </w:rPr>
    </w:lvl>
    <w:lvl w:ilvl="8">
      <w:start w:val="0"/>
      <w:numFmt w:val="bullet"/>
      <w:lvlText w:val="•"/>
      <w:lvlJc w:val="left"/>
      <w:pPr>
        <w:ind w:left="5265" w:hanging="337"/>
      </w:pPr>
      <w:rPr>
        <w:rFonts w:hint="default"/>
        <w:lang w:val="en-US" w:eastAsia="en-US" w:bidi="ar-SA"/>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18"/>
      <w:szCs w:val="18"/>
      <w:lang w:val="en-US" w:eastAsia="en-US" w:bidi="ar-SA"/>
    </w:rPr>
  </w:style>
  <w:style w:styleId="Heading1" w:type="paragraph">
    <w:name w:val="Heading 1"/>
    <w:basedOn w:val="Normal"/>
    <w:uiPriority w:val="1"/>
    <w:qFormat/>
    <w:pPr>
      <w:outlineLvl w:val="1"/>
    </w:pPr>
    <w:rPr>
      <w:rFonts w:ascii="Times New Roman" w:hAnsi="Times New Roman" w:eastAsia="Times New Roman" w:cs="Times New Roman"/>
      <w:sz w:val="18"/>
      <w:szCs w:val="18"/>
      <w:lang w:val="en-US" w:eastAsia="en-US" w:bidi="ar-SA"/>
    </w:rPr>
  </w:style>
  <w:style w:styleId="Title" w:type="paragraph">
    <w:name w:val="Title"/>
    <w:basedOn w:val="Normal"/>
    <w:uiPriority w:val="1"/>
    <w:qFormat/>
    <w:pPr>
      <w:spacing w:before="152"/>
      <w:ind w:left="276" w:right="1078"/>
    </w:pPr>
    <w:rPr>
      <w:rFonts w:ascii="Times New Roman" w:hAnsi="Times New Roman" w:eastAsia="Times New Roman" w:cs="Times New Roman"/>
      <w:sz w:val="40"/>
      <w:szCs w:val="40"/>
      <w:lang w:val="en-US" w:eastAsia="en-US" w:bidi="ar-SA"/>
    </w:rPr>
  </w:style>
  <w:style w:styleId="ListParagraph" w:type="paragraph">
    <w:name w:val="List Paragraph"/>
    <w:basedOn w:val="Normal"/>
    <w:uiPriority w:val="1"/>
    <w:qFormat/>
    <w:pPr>
      <w:spacing w:before="1"/>
      <w:ind w:left="591" w:right="38" w:hanging="315"/>
      <w:jc w:val="both"/>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spacing w:line="179" w:lineRule="exact"/>
      <w:ind w:left="568"/>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image" Target="media/image1.jpeg"/><Relationship Id="rId8" Type="http://schemas.openxmlformats.org/officeDocument/2006/relationships/image" Target="media/image2.jpeg"/><Relationship Id="rId9" Type="http://schemas.openxmlformats.org/officeDocument/2006/relationships/hyperlink" Target="http://computer.org.sa/" TargetMode="External"/><Relationship Id="rId10" Type="http://schemas.openxmlformats.org/officeDocument/2006/relationships/hyperlink" Target="http://www.ksu.edu.sa/" TargetMode="External"/><Relationship Id="rId11" Type="http://schemas.openxmlformats.org/officeDocument/2006/relationships/hyperlink" Target="http://www.sciencedirect.com/science/journal/22108327" TargetMode="External"/><Relationship Id="rId12" Type="http://schemas.openxmlformats.org/officeDocument/2006/relationships/image" Target="media/image3.png"/><Relationship Id="rId13" Type="http://schemas.openxmlformats.org/officeDocument/2006/relationships/hyperlink" Target="http://crossmark.crossref.org/dialog/?doi=10.1016/j.aci.2016.05.001&amp;domain=pdf" TargetMode="External"/><Relationship Id="rId14" Type="http://schemas.openxmlformats.org/officeDocument/2006/relationships/image" Target="media/image4.jpeg"/><Relationship Id="rId15" Type="http://schemas.openxmlformats.org/officeDocument/2006/relationships/hyperlink" Target="http://creativecommons.org/licenses/by-nc-nd/4.0/" TargetMode="External"/><Relationship Id="rId16" Type="http://schemas.openxmlformats.org/officeDocument/2006/relationships/hyperlink" Target="mailto:g_khatwani@yahoo.co.in" TargetMode="External"/><Relationship Id="rId17" Type="http://schemas.openxmlformats.org/officeDocument/2006/relationships/hyperlink" Target="mailto:arpan_kar@yahoo.co.in" TargetMode="External"/><Relationship Id="rId18" Type="http://schemas.openxmlformats.org/officeDocument/2006/relationships/hyperlink" Target="http://dx.doi.org/10.1016/j.aci.2016.05.001" TargetMode="External"/><Relationship Id="rId19" Type="http://schemas.openxmlformats.org/officeDocument/2006/relationships/header" Target="header3.xml"/><Relationship Id="rId20" Type="http://schemas.openxmlformats.org/officeDocument/2006/relationships/header" Target="header4.xml"/><Relationship Id="rId21" Type="http://schemas.openxmlformats.org/officeDocument/2006/relationships/image" Target="media/image5.png"/><Relationship Id="rId22" Type="http://schemas.openxmlformats.org/officeDocument/2006/relationships/image" Target="media/image6.jpeg"/><Relationship Id="rId23" Type="http://schemas.openxmlformats.org/officeDocument/2006/relationships/image" Target="media/image7.jpeg"/><Relationship Id="rId24" Type="http://schemas.openxmlformats.org/officeDocument/2006/relationships/hyperlink" Target="http://refhub.elsevier.com/S2210-8327(16)30003-5/h0005" TargetMode="External"/><Relationship Id="rId25" Type="http://schemas.openxmlformats.org/officeDocument/2006/relationships/hyperlink" Target="http://refhub.elsevier.com/S2210-8327(16)30003-5/h0010" TargetMode="External"/><Relationship Id="rId26" Type="http://schemas.openxmlformats.org/officeDocument/2006/relationships/hyperlink" Target="http://refhub.elsevier.com/S2210-8327(16)30003-5/h0015" TargetMode="External"/><Relationship Id="rId27" Type="http://schemas.openxmlformats.org/officeDocument/2006/relationships/hyperlink" Target="http://refhub.elsevier.com/S2210-8327(16)30003-5/h0020" TargetMode="External"/><Relationship Id="rId28" Type="http://schemas.openxmlformats.org/officeDocument/2006/relationships/hyperlink" Target="http://refhub.elsevier.com/S2210-8327(16)30003-5/h0025" TargetMode="External"/><Relationship Id="rId29" Type="http://schemas.openxmlformats.org/officeDocument/2006/relationships/hyperlink" Target="http://refhub.elsevier.com/S2210-8327(16)30003-5/h0030" TargetMode="External"/><Relationship Id="rId30" Type="http://schemas.openxmlformats.org/officeDocument/2006/relationships/hyperlink" Target="http://refhub.elsevier.com/S2210-8327(16)30003-5/h0035" TargetMode="External"/><Relationship Id="rId31" Type="http://schemas.openxmlformats.org/officeDocument/2006/relationships/hyperlink" Target="http://refhub.elsevier.com/S2210-8327(16)30003-5/h0040" TargetMode="External"/><Relationship Id="rId32" Type="http://schemas.openxmlformats.org/officeDocument/2006/relationships/hyperlink" Target="http://refhub.elsevier.com/S2210-8327(16)30003-5/h0045" TargetMode="External"/><Relationship Id="rId33" Type="http://schemas.openxmlformats.org/officeDocument/2006/relationships/hyperlink" Target="http://refhub.elsevier.com/S2210-8327(16)30003-5/h0050" TargetMode="External"/><Relationship Id="rId34" Type="http://schemas.openxmlformats.org/officeDocument/2006/relationships/hyperlink" Target="http://refhub.elsevier.com/S2210-8327(16)30003-5/h0055" TargetMode="External"/><Relationship Id="rId35" Type="http://schemas.openxmlformats.org/officeDocument/2006/relationships/hyperlink" Target="http://refhub.elsevier.com/S2210-8327(16)30003-5/h0060" TargetMode="External"/><Relationship Id="rId36" Type="http://schemas.openxmlformats.org/officeDocument/2006/relationships/hyperlink" Target="http://refhub.elsevier.com/S2210-8327(16)30003-5/h0065" TargetMode="External"/><Relationship Id="rId37" Type="http://schemas.openxmlformats.org/officeDocument/2006/relationships/hyperlink" Target="http://refhub.elsevier.com/S2210-8327(16)30003-5/h0070" TargetMode="External"/><Relationship Id="rId38" Type="http://schemas.openxmlformats.org/officeDocument/2006/relationships/hyperlink" Target="http://refhub.elsevier.com/S2210-8327(16)30003-5/h0075" TargetMode="External"/><Relationship Id="rId39" Type="http://schemas.openxmlformats.org/officeDocument/2006/relationships/hyperlink" Target="http://refhub.elsevier.com/S2210-8327(16)30003-5/h0080" TargetMode="External"/><Relationship Id="rId40" Type="http://schemas.openxmlformats.org/officeDocument/2006/relationships/hyperlink" Target="http://refhub.elsevier.com/S2210-8327(16)30003-5/h0085" TargetMode="External"/><Relationship Id="rId41" Type="http://schemas.openxmlformats.org/officeDocument/2006/relationships/hyperlink" Target="http://refhub.elsevier.com/S2210-8327(16)30003-5/h0090" TargetMode="External"/><Relationship Id="rId42" Type="http://schemas.openxmlformats.org/officeDocument/2006/relationships/hyperlink" Target="http://refhub.elsevier.com/S2210-8327(16)30003-5/h0095" TargetMode="External"/><Relationship Id="rId43" Type="http://schemas.openxmlformats.org/officeDocument/2006/relationships/hyperlink" Target="http://refhub.elsevier.com/S2210-8327(16)30003-5/h0100" TargetMode="External"/><Relationship Id="rId44" Type="http://schemas.openxmlformats.org/officeDocument/2006/relationships/hyperlink" Target="http://refhub.elsevier.com/S2210-8327(16)30003-5/h0105" TargetMode="External"/><Relationship Id="rId45" Type="http://schemas.openxmlformats.org/officeDocument/2006/relationships/hyperlink" Target="http://refhub.elsevier.com/S2210-8327(16)30003-5/h0110" TargetMode="External"/><Relationship Id="rId46" Type="http://schemas.openxmlformats.org/officeDocument/2006/relationships/hyperlink" Target="http://refhub.elsevier.com/S2210-8327(16)30003-5/h0115" TargetMode="External"/><Relationship Id="rId47" Type="http://schemas.openxmlformats.org/officeDocument/2006/relationships/hyperlink" Target="http://refhub.elsevier.com/S2210-8327(16)30003-5/h0120" TargetMode="External"/><Relationship Id="rId48" Type="http://schemas.openxmlformats.org/officeDocument/2006/relationships/hyperlink" Target="http://refhub.elsevier.com/S2210-8327(16)30003-5/h0125" TargetMode="External"/><Relationship Id="rId49" Type="http://schemas.openxmlformats.org/officeDocument/2006/relationships/hyperlink" Target="http://refhub.elsevier.com/S2210-8327(16)30003-5/h0130" TargetMode="External"/><Relationship Id="rId50" Type="http://schemas.openxmlformats.org/officeDocument/2006/relationships/hyperlink" Target="http://refhub.elsevier.com/S2210-8327(16)30003-5/h0135" TargetMode="External"/><Relationship Id="rId51" Type="http://schemas.openxmlformats.org/officeDocument/2006/relationships/hyperlink" Target="http://refhub.elsevier.com/S2210-8327(16)30003-5/h0140" TargetMode="External"/><Relationship Id="rId52" Type="http://schemas.openxmlformats.org/officeDocument/2006/relationships/hyperlink" Target="http://refhub.elsevier.com/S2210-8327(16)30003-5/h0145" TargetMode="External"/><Relationship Id="rId53" Type="http://schemas.openxmlformats.org/officeDocument/2006/relationships/hyperlink" Target="http://refhub.elsevier.com/S2210-8327(16)30003-5/h0150" TargetMode="External"/><Relationship Id="rId54" Type="http://schemas.openxmlformats.org/officeDocument/2006/relationships/hyperlink" Target="http://refhub.elsevier.com/S2210-8327(16)30003-5/h0155" TargetMode="External"/><Relationship Id="rId55" Type="http://schemas.openxmlformats.org/officeDocument/2006/relationships/hyperlink" Target="http://refhub.elsevier.com/S2210-8327(16)30003-5/h0160" TargetMode="External"/><Relationship Id="rId56" Type="http://schemas.openxmlformats.org/officeDocument/2006/relationships/hyperlink" Target="http://refhub.elsevier.com/S2210-8327(16)30003-5/h0165" TargetMode="External"/><Relationship Id="rId57" Type="http://schemas.openxmlformats.org/officeDocument/2006/relationships/hyperlink" Target="http://refhub.elsevier.com/S2210-8327(16)30003-5/h0170" TargetMode="External"/><Relationship Id="rId58" Type="http://schemas.openxmlformats.org/officeDocument/2006/relationships/hyperlink" Target="http://refhub.elsevier.com/S2210-8327(16)30003-5/h0175" TargetMode="External"/><Relationship Id="rId59" Type="http://schemas.openxmlformats.org/officeDocument/2006/relationships/hyperlink" Target="http://refhub.elsevier.com/S2210-8327(16)30003-5/h0180" TargetMode="External"/><Relationship Id="rId60" Type="http://schemas.openxmlformats.org/officeDocument/2006/relationships/hyperlink" Target="http://refhub.elsevier.com/S2210-8327(16)30003-5/h0185" TargetMode="External"/><Relationship Id="rId61" Type="http://schemas.openxmlformats.org/officeDocument/2006/relationships/hyperlink" Target="http://refhub.elsevier.com/S2210-8327(16)30003-5/h0190" TargetMode="External"/><Relationship Id="rId62" Type="http://schemas.openxmlformats.org/officeDocument/2006/relationships/hyperlink" Target="http://refhub.elsevier.com/S2210-8327(16)30003-5/h0195" TargetMode="External"/><Relationship Id="rId63" Type="http://schemas.openxmlformats.org/officeDocument/2006/relationships/hyperlink" Target="http://refhub.elsevier.com/S2210-8327(16)30003-5/h0200" TargetMode="External"/><Relationship Id="rId64" Type="http://schemas.openxmlformats.org/officeDocument/2006/relationships/hyperlink" Target="http://refhub.elsevier.com/S2210-8327(16)30003-5/h0205" TargetMode="External"/><Relationship Id="rId65" Type="http://schemas.openxmlformats.org/officeDocument/2006/relationships/hyperlink" Target="http://refhub.elsevier.com/S2210-8327(16)30003-5/h0210" TargetMode="External"/><Relationship Id="rId66" Type="http://schemas.openxmlformats.org/officeDocument/2006/relationships/hyperlink" Target="http://refhub.elsevier.com/S2210-8327(16)30003-5/h0215" TargetMode="External"/><Relationship Id="rId67" Type="http://schemas.openxmlformats.org/officeDocument/2006/relationships/hyperlink" Target="http://refhub.elsevier.com/S2210-8327(16)30003-5/h0220" TargetMode="External"/><Relationship Id="rId68" Type="http://schemas.openxmlformats.org/officeDocument/2006/relationships/hyperlink" Target="http://refhub.elsevier.com/S2210-8327(16)30003-5/h0225" TargetMode="External"/><Relationship Id="rId69" Type="http://schemas.openxmlformats.org/officeDocument/2006/relationships/hyperlink" Target="http://refhub.elsevier.com/S2210-8327(16)30003-5/h0230" TargetMode="External"/><Relationship Id="rId70" Type="http://schemas.openxmlformats.org/officeDocument/2006/relationships/hyperlink" Target="http://refhub.elsevier.com/S2210-8327(16)30003-5/h0235" TargetMode="External"/><Relationship Id="rId71" Type="http://schemas.openxmlformats.org/officeDocument/2006/relationships/hyperlink" Target="http://refhub.elsevier.com/S2210-8327(16)30003-5/h0240" TargetMode="External"/><Relationship Id="rId72" Type="http://schemas.openxmlformats.org/officeDocument/2006/relationships/hyperlink" Target="http://refhub.elsevier.com/S2210-8327(16)30003-5/h0245" TargetMode="External"/><Relationship Id="rId73" Type="http://schemas.openxmlformats.org/officeDocument/2006/relationships/hyperlink" Target="http://refhub.elsevier.com/S2210-8327(16)30003-5/h0250" TargetMode="External"/><Relationship Id="rId74" Type="http://schemas.openxmlformats.org/officeDocument/2006/relationships/hyperlink" Target="http://refhub.elsevier.com/S2210-8327(16)30003-5/h0255" TargetMode="External"/><Relationship Id="rId75" Type="http://schemas.openxmlformats.org/officeDocument/2006/relationships/hyperlink" Target="http://refhub.elsevier.com/S2210-8327(16)30003-5/h0260" TargetMode="External"/><Relationship Id="rId76" Type="http://schemas.openxmlformats.org/officeDocument/2006/relationships/hyperlink" Target="http://refhub.elsevier.com/S2210-8327(16)30003-5/h0265" TargetMode="External"/><Relationship Id="rId77" Type="http://schemas.openxmlformats.org/officeDocument/2006/relationships/hyperlink" Target="http://refhub.elsevier.com/S2210-8327(16)30003-5/h0270" TargetMode="External"/><Relationship Id="rId78" Type="http://schemas.openxmlformats.org/officeDocument/2006/relationships/hyperlink" Target="http://refhub.elsevier.com/S2210-8327(16)30003-5/h0275" TargetMode="External"/><Relationship Id="rId79" Type="http://schemas.openxmlformats.org/officeDocument/2006/relationships/hyperlink" Target="http://refhub.elsevier.com/S2210-8327(16)30003-5/h0280" TargetMode="External"/><Relationship Id="rId80" Type="http://schemas.openxmlformats.org/officeDocument/2006/relationships/hyperlink" Target="http://refhub.elsevier.com/S2210-8327(16)30003-5/h0285" TargetMode="External"/><Relationship Id="rId81" Type="http://schemas.openxmlformats.org/officeDocument/2006/relationships/hyperlink" Target="http://refhub.elsevier.com/S2210-8327(16)30003-5/h0290" TargetMode="External"/><Relationship Id="rId82" Type="http://schemas.openxmlformats.org/officeDocument/2006/relationships/hyperlink" Target="http://refhub.elsevier.com/S2210-8327(16)30003-5/h0295" TargetMode="External"/><Relationship Id="rId83" Type="http://schemas.openxmlformats.org/officeDocument/2006/relationships/hyperlink" Target="http://refhub.elsevier.com/S2210-8327(16)30003-5/h0300" TargetMode="External"/><Relationship Id="rId84" Type="http://schemas.openxmlformats.org/officeDocument/2006/relationships/hyperlink" Target="http://refhub.elsevier.com/S2210-8327(16)30003-5/h0305" TargetMode="External"/><Relationship Id="rId85" Type="http://schemas.openxmlformats.org/officeDocument/2006/relationships/hyperlink" Target="http://refhub.elsevier.com/S2210-8327(16)30003-5/h0310" TargetMode="External"/><Relationship Id="rId86" Type="http://schemas.openxmlformats.org/officeDocument/2006/relationships/hyperlink" Target="http://refhub.elsevier.com/S2210-8327(16)30003-5/h0315" TargetMode="External"/><Relationship Id="rId87" Type="http://schemas.openxmlformats.org/officeDocument/2006/relationships/hyperlink" Target="http://refhub.elsevier.com/S2210-8327(16)30003-5/h0320" TargetMode="External"/><Relationship Id="rId88" Type="http://schemas.openxmlformats.org/officeDocument/2006/relationships/hyperlink" Target="http://refhub.elsevier.com/S2210-8327(16)30003-5/h0325" TargetMode="External"/><Relationship Id="rId89" Type="http://schemas.openxmlformats.org/officeDocument/2006/relationships/hyperlink" Target="http://refhub.elsevier.com/S2210-8327(16)30003-5/h0330" TargetMode="External"/><Relationship Id="rId90" Type="http://schemas.openxmlformats.org/officeDocument/2006/relationships/hyperlink" Target="http://refhub.elsevier.com/S2210-8327(16)30003-5/h0335" TargetMode="External"/><Relationship Id="rId91" Type="http://schemas.openxmlformats.org/officeDocument/2006/relationships/hyperlink" Target="http://refhub.elsevier.com/S2210-8327(16)30003-5/h0340" TargetMode="External"/><Relationship Id="rId92" Type="http://schemas.openxmlformats.org/officeDocument/2006/relationships/hyperlink" Target="http://refhub.elsevier.com/S2210-8327(16)30003-5/h0345" TargetMode="External"/><Relationship Id="rId93" Type="http://schemas.openxmlformats.org/officeDocument/2006/relationships/hyperlink" Target="http://refhub.elsevier.com/S2210-8327(16)30003-5/h0350" TargetMode="External"/><Relationship Id="rId94" Type="http://schemas.openxmlformats.org/officeDocument/2006/relationships/hyperlink" Target="http://refhub.elsevier.com/S2210-8327(16)30003-5/h0355" TargetMode="External"/><Relationship Id="rId95" Type="http://schemas.openxmlformats.org/officeDocument/2006/relationships/hyperlink" Target="http://refhub.elsevier.com/S2210-8327(16)30003-5/h0360" TargetMode="External"/><Relationship Id="rId96" Type="http://schemas.openxmlformats.org/officeDocument/2006/relationships/hyperlink" Target="http://refhub.elsevier.com/S2210-8327(16)30003-5/h0365" TargetMode="External"/><Relationship Id="rId97" Type="http://schemas.openxmlformats.org/officeDocument/2006/relationships/hyperlink" Target="http://refhub.elsevier.com/S2210-8327(16)30003-5/h0370" TargetMode="External"/><Relationship Id="rId98" Type="http://schemas.openxmlformats.org/officeDocument/2006/relationships/hyperlink" Target="http://refhub.elsevier.com/S2210-8327(16)30003-5/h0375" TargetMode="External"/><Relationship Id="rId99" Type="http://schemas.openxmlformats.org/officeDocument/2006/relationships/hyperlink" Target="http://refhub.elsevier.com/S2210-8327(16)30003-5/h0380" TargetMode="External"/><Relationship Id="rId100" Type="http://schemas.openxmlformats.org/officeDocument/2006/relationships/hyperlink" Target="http://refhub.elsevier.com/S2210-8327(16)30003-5/h0385" TargetMode="External"/><Relationship Id="rId101" Type="http://schemas.openxmlformats.org/officeDocument/2006/relationships/hyperlink" Target="http://refhub.elsevier.com/S2210-8327(16)30003-5/h0390" TargetMode="External"/><Relationship Id="rId102" Type="http://schemas.openxmlformats.org/officeDocument/2006/relationships/hyperlink" Target="http://refhub.elsevier.com/S2210-8327(16)30003-5/h0395" TargetMode="External"/><Relationship Id="rId103" Type="http://schemas.openxmlformats.org/officeDocument/2006/relationships/hyperlink" Target="http://refhub.elsevier.com/S2210-8327(16)30003-5/h0400" TargetMode="External"/><Relationship Id="rId104" Type="http://schemas.openxmlformats.org/officeDocument/2006/relationships/hyperlink" Target="http://refhub.elsevier.com/S2210-8327(16)30003-5/h0405" TargetMode="External"/><Relationship Id="rId105" Type="http://schemas.openxmlformats.org/officeDocument/2006/relationships/hyperlink" Target="http://refhub.elsevier.com/S2210-8327(16)30003-5/h0410" TargetMode="External"/><Relationship Id="rId106" Type="http://schemas.openxmlformats.org/officeDocument/2006/relationships/hyperlink" Target="http://refhub.elsevier.com/S2210-8327(16)30003-5/h0415" TargetMode="External"/><Relationship Id="rId107" Type="http://schemas.openxmlformats.org/officeDocument/2006/relationships/hyperlink" Target="http://refhub.elsevier.com/S2210-8327(16)30003-5/h0420" TargetMode="External"/><Relationship Id="rId108" Type="http://schemas.openxmlformats.org/officeDocument/2006/relationships/hyperlink" Target="http://refhub.elsevier.com/S2210-8327(16)30003-5/h0425" TargetMode="External"/><Relationship Id="rId109" Type="http://schemas.openxmlformats.org/officeDocument/2006/relationships/hyperlink" Target="http://refhub.elsevier.com/S2210-8327(16)30003-5/h0430" TargetMode="External"/><Relationship Id="rId110" Type="http://schemas.openxmlformats.org/officeDocument/2006/relationships/hyperlink" Target="http://refhub.elsevier.com/S2210-8327(16)30003-5/h0435" TargetMode="External"/><Relationship Id="rId111" Type="http://schemas.openxmlformats.org/officeDocument/2006/relationships/hyperlink" Target="http://refhub.elsevier.com/S2210-8327(16)30003-5/h0440" TargetMode="External"/><Relationship Id="rId112" Type="http://schemas.openxmlformats.org/officeDocument/2006/relationships/hyperlink" Target="http://refhub.elsevier.com/S2210-8327(16)30003-5/h0445" TargetMode="External"/><Relationship Id="rId113" Type="http://schemas.openxmlformats.org/officeDocument/2006/relationships/hyperlink" Target="http://refhub.elsevier.com/S2210-8327(16)30003-5/h0450" TargetMode="External"/><Relationship Id="rId114" Type="http://schemas.openxmlformats.org/officeDocument/2006/relationships/hyperlink" Target="http://refhub.elsevier.com/S2210-8327(16)30003-5/h0455" TargetMode="External"/><Relationship Id="rId115" Type="http://schemas.openxmlformats.org/officeDocument/2006/relationships/hyperlink" Target="http://refhub.elsevier.com/S2210-8327(16)30003-5/h0460" TargetMode="External"/><Relationship Id="rId116" Type="http://schemas.openxmlformats.org/officeDocument/2006/relationships/hyperlink" Target="http://refhub.elsevier.com/S2210-8327(16)30003-5/h0465" TargetMode="External"/><Relationship Id="rId117" Type="http://schemas.openxmlformats.org/officeDocument/2006/relationships/hyperlink" Target="http://refhub.elsevier.com/S2210-8327(16)30003-5/h0470" TargetMode="External"/><Relationship Id="rId118" Type="http://schemas.openxmlformats.org/officeDocument/2006/relationships/hyperlink" Target="http://refhub.elsevier.com/S2210-8327(16)30003-5/h0475" TargetMode="External"/><Relationship Id="rId119" Type="http://schemas.openxmlformats.org/officeDocument/2006/relationships/hyperlink" Target="http://refhub.elsevier.com/S2210-8327(16)30003-5/h0480" TargetMode="External"/><Relationship Id="rId120" Type="http://schemas.openxmlformats.org/officeDocument/2006/relationships/hyperlink" Target="http://refhub.elsevier.com/S2210-8327(16)30003-5/h0485" TargetMode="External"/><Relationship Id="rId121" Type="http://schemas.openxmlformats.org/officeDocument/2006/relationships/hyperlink" Target="http://refhub.elsevier.com/S2210-8327(16)30003-5/h0490" TargetMode="External"/><Relationship Id="rId122" Type="http://schemas.openxmlformats.org/officeDocument/2006/relationships/hyperlink" Target="http://refhub.elsevier.com/S2210-8327(16)30003-5/h0495" TargetMode="External"/><Relationship Id="rId123"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hyperlink" Target="http://dx.doi.org/10.1016/j.aci.2016.05.0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Gaurav Khatwani</dc:creator>
  <dc:subject>Applied Computing and Informatics, 13 (2017) 118-129. doi:10.1016/j.aci.2016.05.001</dc:subject>
  <dc:title>Improving the Cosine Consistency Index for the analytic hierarchy process for solving multi-criteria decision making problems</dc:title>
  <dcterms:created xsi:type="dcterms:W3CDTF">2023-11-25T06:10:29Z</dcterms:created>
  <dcterms:modified xsi:type="dcterms:W3CDTF">2023-11-25T06:10:29Z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2017-06-09T00:00:00Z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6.5</vt:lpwstr>
  </property>
  <property fmtid="{D5CDD505-2E9C-101B-9397-08002B2CF9AE}" pid="9" name="LastSaved">
    <vt:filetime>2023-11-25T00:00:00Z</vt:filetime>
  </property>
  <property fmtid="{D5CDD505-2E9C-101B-9397-08002B2CF9AE}" pid="10" name="Producer">
    <vt:lpwstr>3-Heights(TM) PDF Security Shell 4.8.25.2 (http://www.pdf-tools.com)</vt:lpwstr>
  </property>
  <property fmtid="{D5CDD505-2E9C-101B-9397-08002B2CF9AE}" pid="11" name="doi">
    <vt:lpwstr>10.1016/j.aci.2016.05.001</vt:lpwstr>
  </property>
  <property fmtid="{D5CDD505-2E9C-101B-9397-08002B2CF9AE}" pid="12" name="robots">
    <vt:lpwstr>noindex</vt:lpwstr>
  </property>
</Properties>
</file>